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E6B456" w14:textId="7D8541AC" w:rsidR="00D86163" w:rsidRDefault="00D86163" w:rsidP="00D86163">
      <w:pPr>
        <w:tabs>
          <w:tab w:val="left" w:pos="4260"/>
          <w:tab w:val="center" w:pos="5681"/>
        </w:tabs>
        <w:autoSpaceDE w:val="0"/>
        <w:autoSpaceDN w:val="0"/>
        <w:adjustRightInd w:val="0"/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D86163" w:rsidSect="00D86163">
          <w:footerReference w:type="default" r:id="rId8"/>
          <w:pgSz w:w="16838" w:h="11906" w:orient="landscape"/>
          <w:pgMar w:top="992" w:right="1134" w:bottom="851" w:left="1134" w:header="709" w:footer="709" w:gutter="0"/>
          <w:cols w:space="708"/>
          <w:docGrid w:linePitch="360"/>
        </w:sectPr>
      </w:pPr>
      <w:bookmarkStart w:id="0" w:name="_GoBack"/>
      <w:r w:rsidRPr="00D8616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46C9D1A7" wp14:editId="4B844B39">
            <wp:extent cx="5805419" cy="8260125"/>
            <wp:effectExtent l="0" t="8255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819465" cy="82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5C1E23B" w14:textId="0AE849A3" w:rsidR="00D86163" w:rsidRDefault="00D86163" w:rsidP="00D86163">
      <w:pPr>
        <w:tabs>
          <w:tab w:val="left" w:pos="4260"/>
          <w:tab w:val="center" w:pos="5681"/>
        </w:tabs>
        <w:autoSpaceDE w:val="0"/>
        <w:autoSpaceDN w:val="0"/>
        <w:adjustRightInd w:val="0"/>
        <w:spacing w:after="200" w:line="276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DE4E1B0" w14:textId="1531E243" w:rsidR="00EB6ED8" w:rsidRPr="00EB6ED8" w:rsidRDefault="00EB6ED8" w:rsidP="00EB6ED8">
      <w:pPr>
        <w:tabs>
          <w:tab w:val="left" w:pos="4260"/>
          <w:tab w:val="center" w:pos="5681"/>
        </w:tabs>
        <w:autoSpaceDE w:val="0"/>
        <w:autoSpaceDN w:val="0"/>
        <w:adjustRightInd w:val="0"/>
        <w:spacing w:after="200" w:line="276" w:lineRule="auto"/>
        <w:ind w:left="144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B6E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14:paraId="40B2ED7C" w14:textId="77777777" w:rsidR="00EB6ED8" w:rsidRPr="00EB6ED8" w:rsidRDefault="00EB6ED8" w:rsidP="00EB6E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B4D9201" w14:textId="2B36C8C1" w:rsidR="00EB6ED8" w:rsidRPr="00EB6ED8" w:rsidRDefault="00EB6ED8" w:rsidP="00EB6ED8">
      <w:pPr>
        <w:widowControl w:val="0"/>
        <w:autoSpaceDE w:val="0"/>
        <w:autoSpaceDN w:val="0"/>
        <w:adjustRightInd w:val="0"/>
        <w:spacing w:after="120" w:line="276" w:lineRule="auto"/>
        <w:ind w:left="720" w:right="10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План внеурочной деятельности муниципального бюджетного</w:t>
      </w:r>
      <w:r w:rsidR="000B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общеобразовательного </w:t>
      </w:r>
      <w:r w:rsidRPr="00EB6ED8">
        <w:rPr>
          <w:rFonts w:ascii="Times New Roman" w:eastAsia="Times New Roman" w:hAnsi="Times New Roman" w:cs="Times New Roman"/>
          <w:spacing w:val="-57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proofErr w:type="gramEnd"/>
      <w:r w:rsidRPr="00EB6ED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Федосеевская средняя общеобразовательная школа им.В.М.Верёхина для</w:t>
      </w:r>
      <w:r w:rsidRPr="00EB6ED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1–11 х</w:t>
      </w:r>
      <w:r w:rsidRPr="00EB6ED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классов</w:t>
      </w:r>
      <w:r w:rsidRPr="00EB6ED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EB6ED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2024-2025</w:t>
      </w:r>
      <w:r w:rsidRPr="00EB6ED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</w:t>
      </w:r>
      <w:r w:rsidRPr="00EB6ED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  <w:r w:rsidRPr="00EB6ED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</w:t>
      </w:r>
      <w:r w:rsidRPr="00EB6ED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B6ED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Pr="00EB6ED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B6ED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обновленным</w:t>
      </w:r>
      <w:r w:rsidRPr="00EB6ED8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Федеральным</w:t>
      </w:r>
      <w:r w:rsidRPr="00EB6ED8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государственным</w:t>
      </w:r>
      <w:r w:rsidRPr="00EB6ED8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образовательным</w:t>
      </w:r>
      <w:r w:rsidRPr="00EB6ED8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стандартом</w:t>
      </w:r>
      <w:r w:rsidRPr="00EB6ED8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начального</w:t>
      </w:r>
      <w:r w:rsidRPr="00EB6ED8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общего, основного общего и среднего общего образования</w:t>
      </w:r>
      <w:r w:rsidRPr="00EB6ED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и с соблюдением</w:t>
      </w:r>
      <w:r w:rsidRPr="00EB6ED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</w:t>
      </w:r>
      <w:r w:rsidRPr="00EB6ED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</w:t>
      </w:r>
      <w:r w:rsidRPr="00EB6ED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правовых</w:t>
      </w:r>
      <w:r w:rsidRPr="00EB6ED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документов:</w:t>
      </w:r>
    </w:p>
    <w:p w14:paraId="59E6EFAD" w14:textId="77777777" w:rsidR="00EB6ED8" w:rsidRPr="00EB6ED8" w:rsidRDefault="00EB6ED8" w:rsidP="00EB6ED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Российской Федерации от 29.12.2012 № 273 «Об образовании в Российской Федерации».</w:t>
      </w:r>
    </w:p>
    <w:p w14:paraId="0B85AC59" w14:textId="1572DC01" w:rsidR="00EB6ED8" w:rsidRPr="00EB6ED8" w:rsidRDefault="00EB6ED8" w:rsidP="00EB6ED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18.05.2023 № 370 «Об утверждении федеральной образовательной программы основного общего образования»</w:t>
      </w:r>
    </w:p>
    <w:p w14:paraId="22318669" w14:textId="4AD98291" w:rsidR="00EB6ED8" w:rsidRPr="00EB6ED8" w:rsidRDefault="00EB6ED8" w:rsidP="00EB6ED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18.05.2023 № 371 «Об утверждении федеральной образовательной программы среднего общего образования»</w:t>
      </w:r>
    </w:p>
    <w:p w14:paraId="60FE26D6" w14:textId="720527EC" w:rsidR="00EB6ED8" w:rsidRPr="00EB6ED8" w:rsidRDefault="00EB6ED8" w:rsidP="00EB6ED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18.05.2023 № 372 «Об утверждении федеральной образовательной программы начального общего образования»</w:t>
      </w:r>
    </w:p>
    <w:p w14:paraId="1124BE88" w14:textId="77777777" w:rsidR="00EB6ED8" w:rsidRPr="00EB6ED8" w:rsidRDefault="00EB6ED8" w:rsidP="00EB6ED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31.05.2021 № 287 «Об утверждении федерального государственного образовательного стандарта основного общего образования» (Зарегистрировано в Минюсте России 05.07.2021 № 64101) </w:t>
      </w:r>
    </w:p>
    <w:p w14:paraId="49AE1244" w14:textId="726ED858" w:rsidR="00EB6ED8" w:rsidRPr="00EB6ED8" w:rsidRDefault="00EB6ED8" w:rsidP="00EB6ED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Министерства просвещения Российской Федерации от 05.07.2022г.</w:t>
      </w:r>
    </w:p>
    <w:p w14:paraId="35FF90A6" w14:textId="77777777" w:rsidR="00EB6ED8" w:rsidRPr="00EB6ED8" w:rsidRDefault="00EB6ED8" w:rsidP="00EB6ED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№ТВ–1290/03 «О направлении методических рекомендаций» </w:t>
      </w:r>
    </w:p>
    <w:p w14:paraId="285CF0E5" w14:textId="77777777" w:rsidR="00EB6ED8" w:rsidRPr="00EB6ED8" w:rsidRDefault="00EB6ED8" w:rsidP="00EB6ED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 </w:t>
      </w:r>
      <w:proofErr w:type="spellStart"/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17.06.2022 г. № 03-871 «Об организации занятий «Разговоры о важном».</w:t>
      </w:r>
    </w:p>
    <w:p w14:paraId="10924AB3" w14:textId="77777777" w:rsidR="00EB6ED8" w:rsidRPr="00EB6ED8" w:rsidRDefault="00EB6ED8" w:rsidP="00EB6ED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Санитарные правила 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государственного санитарного врача Российской Федерации от 28.09.2020 № 28 (далее – СП 2.4.3648-20).</w:t>
      </w:r>
    </w:p>
    <w:p w14:paraId="57486FC5" w14:textId="77777777" w:rsidR="00EB6ED8" w:rsidRPr="00EB6ED8" w:rsidRDefault="00EB6ED8" w:rsidP="00EB6ED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 2 (далее – СанПиН 1.2.3685- 21). </w:t>
      </w:r>
    </w:p>
    <w:p w14:paraId="10F4C1FE" w14:textId="77777777" w:rsidR="00EB6ED8" w:rsidRPr="00EB6ED8" w:rsidRDefault="00EB6ED8" w:rsidP="00EB6ED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Стратегии развития воспитания в Российской Федерации на период до 2025 года (Распоряжение Правительства Российской Федерации от 29.05.2015 № 996-р) и Плана мероприятий по её реализации в 2021 — 2025 годах (Распоряжение Правительства Российской Федерации от 12.11.2020 № 2945-р).</w:t>
      </w:r>
    </w:p>
    <w:p w14:paraId="18C2F68E" w14:textId="77777777" w:rsidR="00EB6ED8" w:rsidRPr="00EB6ED8" w:rsidRDefault="00EB6ED8" w:rsidP="00EB6ED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Стратегии национальной безопасности Российской Федерации (Указ Президента Российской Федерации от 02.07.2021 № 400).</w:t>
      </w:r>
    </w:p>
    <w:p w14:paraId="0A7971CB" w14:textId="77777777" w:rsidR="00EB6ED8" w:rsidRPr="00EB6ED8" w:rsidRDefault="00EB6ED8" w:rsidP="00EB6ED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Федеральных государственных образовательных стандартов (далее — ФГОС) начального общего образования (Приказ </w:t>
      </w:r>
      <w:proofErr w:type="spellStart"/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31.05.2021 № 286), основного общего образования (Приказ </w:t>
      </w:r>
      <w:proofErr w:type="spellStart"/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31.05.2021 № 287), среднего общего образования (Приказ </w:t>
      </w:r>
      <w:proofErr w:type="spellStart"/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17.05.2012 № 413).</w:t>
      </w:r>
    </w:p>
    <w:p w14:paraId="700F21CE" w14:textId="77777777" w:rsidR="00EB6ED8" w:rsidRPr="00EB6ED8" w:rsidRDefault="00EB6ED8" w:rsidP="00EB6ED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Министерства Просвещения РФ от 11.12.2020 №712 «О внесении изменений в некоторые федеральные государственные образовательные стандарты общего образования по вопросам воспитания обучающихся». </w:t>
      </w:r>
    </w:p>
    <w:p w14:paraId="0F90CA5C" w14:textId="77777777" w:rsidR="00EB6ED8" w:rsidRPr="00EB6ED8" w:rsidRDefault="00EB6ED8" w:rsidP="00EB6ED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Приказом Министерства образования и науки Российской Федерации от 22.03.2021 г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образования». </w:t>
      </w:r>
    </w:p>
    <w:p w14:paraId="40AFDBE7" w14:textId="77777777" w:rsidR="00EB6ED8" w:rsidRPr="00EB6ED8" w:rsidRDefault="00EB6ED8" w:rsidP="00EB6ED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Письмом </w:t>
      </w:r>
      <w:proofErr w:type="spellStart"/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МОиН</w:t>
      </w:r>
      <w:proofErr w:type="spellEnd"/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18.08.2017 №09-1672 «О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деятельности». </w:t>
      </w:r>
    </w:p>
    <w:p w14:paraId="3593F467" w14:textId="77777777" w:rsidR="00EB6ED8" w:rsidRPr="00EB6ED8" w:rsidRDefault="00EB6ED8" w:rsidP="00EB6ED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Письмом Министерства просвещения Российской Федерации от 05.09.2018 г. №03-ПГ-МП42216 «Об участии учеников муниципальных и государственных школ Российской Федерации во внеурочной деятельности».</w:t>
      </w:r>
    </w:p>
    <w:p w14:paraId="0813D1D6" w14:textId="77777777" w:rsidR="00EB6ED8" w:rsidRPr="00EB6ED8" w:rsidRDefault="00EB6ED8" w:rsidP="00EB6ED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 МБОУ Федосеевской СОШ им.В.М.Верёхина</w:t>
      </w:r>
    </w:p>
    <w:p w14:paraId="7B65BDFA" w14:textId="77777777" w:rsidR="00EB6ED8" w:rsidRPr="00EB6ED8" w:rsidRDefault="00EB6ED8" w:rsidP="00EB6ED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образовательной программой МБОУ Федосеевской СОШ им.В.М.Верёхина</w:t>
      </w:r>
    </w:p>
    <w:p w14:paraId="09362BB7" w14:textId="77777777" w:rsidR="00EB6ED8" w:rsidRPr="00EB6ED8" w:rsidRDefault="00EB6ED8" w:rsidP="00EB6ED8">
      <w:pPr>
        <w:widowControl w:val="0"/>
        <w:autoSpaceDE w:val="0"/>
        <w:autoSpaceDN w:val="0"/>
        <w:adjustRightInd w:val="0"/>
        <w:spacing w:after="120" w:line="276" w:lineRule="auto"/>
        <w:ind w:right="104" w:firstLine="73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Внеурочная деятельность - образовательная деятельность, направленная на достижение</w:t>
      </w:r>
      <w:r w:rsidRPr="00EB6ED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планируемых</w:t>
      </w:r>
      <w:r w:rsidRPr="00EB6ED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r w:rsidRPr="00EB6ED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(предметных,</w:t>
      </w:r>
      <w:r w:rsidRPr="00EB6ED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proofErr w:type="spellStart"/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B6ED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личностных)</w:t>
      </w:r>
      <w:r w:rsidRPr="00EB6ED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</w:t>
      </w:r>
      <w:r w:rsidRPr="00EB6ED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образовательной программы начального общего, основного общего и среднего общего образования, осуществляемая в</w:t>
      </w:r>
      <w:r w:rsidRPr="00EB6ED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формах,</w:t>
      </w:r>
      <w:r w:rsidRPr="00EB6ED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отличных</w:t>
      </w:r>
      <w:r w:rsidRPr="00EB6ED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EB6ED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урочной.</w:t>
      </w:r>
    </w:p>
    <w:p w14:paraId="7E37C3C0" w14:textId="40338A42" w:rsidR="00EB6ED8" w:rsidRPr="00EB6ED8" w:rsidRDefault="00EB6ED8" w:rsidP="00EB6ED8">
      <w:pPr>
        <w:widowControl w:val="0"/>
        <w:autoSpaceDE w:val="0"/>
        <w:autoSpaceDN w:val="0"/>
        <w:adjustRightInd w:val="0"/>
        <w:spacing w:before="4" w:after="120" w:line="276" w:lineRule="auto"/>
        <w:ind w:right="104" w:firstLine="73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внеурочной деятельности общеобразовательного учреждения является обязательной частью организационного раздела основной образовательной программы, а рабочие программы внеурочной деятельности являются обязательной частью содержательного</w:t>
      </w:r>
      <w:r w:rsidRPr="00EB6ED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</w:t>
      </w:r>
      <w:r w:rsidRPr="00EB6ED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</w:t>
      </w:r>
      <w:r w:rsidRPr="00EB6ED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программы</w:t>
      </w:r>
      <w:r w:rsidRPr="00EB6ED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начального</w:t>
      </w:r>
      <w:r w:rsidRPr="00EB6ED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общего, основного общего и среднего</w:t>
      </w:r>
      <w:r w:rsidR="000B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общего </w:t>
      </w:r>
      <w:r w:rsidRPr="00EB6ED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proofErr w:type="gramEnd"/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C5D8666" w14:textId="77777777" w:rsidR="00EB6ED8" w:rsidRPr="00EB6ED8" w:rsidRDefault="00EB6ED8" w:rsidP="00EB6ED8">
      <w:pPr>
        <w:widowControl w:val="0"/>
        <w:autoSpaceDE w:val="0"/>
        <w:autoSpaceDN w:val="0"/>
        <w:adjustRightInd w:val="0"/>
        <w:spacing w:before="4" w:after="120" w:line="276" w:lineRule="auto"/>
        <w:ind w:right="104" w:firstLine="73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E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Целью</w:t>
      </w:r>
      <w:r w:rsidRPr="00EB6ED8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плана</w:t>
      </w:r>
      <w:r w:rsidRPr="00EB6ED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внеурочной</w:t>
      </w:r>
      <w:r w:rsidRPr="00EB6ED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Pr="00EB6ED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Pr="00EB6ED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</w:t>
      </w:r>
      <w:r w:rsidRPr="00EB6ED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B6ED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обеспечении</w:t>
      </w:r>
      <w:r w:rsidRPr="00EB6ED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</w:t>
      </w:r>
      <w:r w:rsidRPr="00EB6ED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ожидаемых</w:t>
      </w:r>
      <w:r w:rsidRPr="00EB6ED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r w:rsidRPr="00EB6ED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</w:t>
      </w:r>
      <w:r w:rsidRPr="00EB6ED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1-11</w:t>
      </w:r>
      <w:r w:rsidRPr="00EB6ED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классов</w:t>
      </w:r>
      <w:r w:rsidRPr="00EB6ED8">
        <w:rPr>
          <w:rFonts w:ascii="Times New Roman" w:eastAsia="Times New Roman" w:hAnsi="Times New Roman" w:cs="Times New Roman"/>
          <w:spacing w:val="61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общеобразовательного</w:t>
      </w:r>
      <w:r w:rsidRPr="00EB6ED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 в соответствии с основной образовательной программой начального общего</w:t>
      </w:r>
      <w:r w:rsidRPr="00EB6ED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,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основного общего и среднего общего образования,</w:t>
      </w:r>
      <w:r w:rsidRPr="00EB6ED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социальное,</w:t>
      </w:r>
      <w:r w:rsidRPr="00EB6ED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творческое,</w:t>
      </w:r>
      <w:r w:rsidRPr="00EB6ED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интеллектуальное,</w:t>
      </w:r>
      <w:r w:rsidRPr="00EB6ED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общекультурное,</w:t>
      </w:r>
      <w:r w:rsidRPr="00EB6ED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физическое,</w:t>
      </w:r>
      <w:r w:rsidRPr="00EB6ED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гражданско-патриотическое развитие</w:t>
      </w:r>
      <w:r w:rsidRPr="00EB6ED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учащихся,</w:t>
      </w:r>
      <w:r w:rsidRPr="00EB6ED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</w:t>
      </w:r>
      <w:r w:rsidRPr="00EB6ED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Pr="00EB6ED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EB6ED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EB6ED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самореализации</w:t>
      </w:r>
      <w:r w:rsidRPr="00EB6ED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осуществление</w:t>
      </w:r>
      <w:r w:rsidRPr="00EB6ED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педагогической</w:t>
      </w:r>
      <w:r w:rsidRPr="00EB6ED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поддержки</w:t>
      </w:r>
      <w:r w:rsidRPr="00EB6ED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B6ED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преодолении</w:t>
      </w:r>
      <w:r w:rsidRPr="00EB6ED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ими</w:t>
      </w:r>
      <w:r w:rsidRPr="00EB6ED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трудностей</w:t>
      </w:r>
      <w:r w:rsidRPr="00EB6ED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B6ED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обучении,</w:t>
      </w:r>
      <w:r w:rsidRPr="00EB6ED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социализации.</w:t>
      </w:r>
    </w:p>
    <w:p w14:paraId="6AF9D563" w14:textId="77777777" w:rsidR="00EB6ED8" w:rsidRPr="00EB6ED8" w:rsidRDefault="00EB6ED8" w:rsidP="00EB6ED8">
      <w:pPr>
        <w:widowControl w:val="0"/>
        <w:autoSpaceDE w:val="0"/>
        <w:autoSpaceDN w:val="0"/>
        <w:adjustRightInd w:val="0"/>
        <w:spacing w:before="1" w:after="120" w:line="276" w:lineRule="auto"/>
        <w:ind w:right="102" w:firstLine="73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Обязательным условием организации внеурочной деятельности является ее воспитательная направленность, соотнесенность с рабочей программой воспитания общеобразовательного</w:t>
      </w:r>
      <w:r w:rsidRPr="00EB6ED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учреждения.</w:t>
      </w:r>
    </w:p>
    <w:p w14:paraId="0D7C2B1B" w14:textId="77777777" w:rsidR="00EB6ED8" w:rsidRPr="00EB6ED8" w:rsidRDefault="00EB6ED8" w:rsidP="00EB6ED8">
      <w:pPr>
        <w:widowControl w:val="0"/>
        <w:autoSpaceDE w:val="0"/>
        <w:autoSpaceDN w:val="0"/>
        <w:adjustRightInd w:val="0"/>
        <w:spacing w:before="4" w:after="120" w:line="276" w:lineRule="auto"/>
        <w:ind w:right="102" w:firstLine="73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 и виды внеурочной деятельности определены в соответствии с обновленным</w:t>
      </w:r>
      <w:r w:rsidRPr="00EB6ED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</w:t>
      </w:r>
      <w:r w:rsidRPr="00EB6ED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НОО, ООО, СОО.</w:t>
      </w:r>
    </w:p>
    <w:p w14:paraId="6F8E7343" w14:textId="144BDF38" w:rsidR="00EB6ED8" w:rsidRPr="00EB6ED8" w:rsidRDefault="00EB6ED8" w:rsidP="00EB6ED8">
      <w:pPr>
        <w:widowControl w:val="0"/>
        <w:autoSpaceDE w:val="0"/>
        <w:autoSpaceDN w:val="0"/>
        <w:adjustRightInd w:val="0"/>
        <w:spacing w:before="173" w:after="0" w:line="276" w:lineRule="auto"/>
        <w:ind w:left="1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E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Внеурочная</w:t>
      </w:r>
      <w:r w:rsidRPr="00EB6ED8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деятельность организована</w:t>
      </w:r>
      <w:r w:rsidRPr="00EB6ED8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</w:t>
      </w:r>
      <w:r w:rsidRPr="00EB6ED8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направлениям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6E8C3FB" w14:textId="77777777" w:rsidR="00EB6ED8" w:rsidRPr="00EB6ED8" w:rsidRDefault="00EB6ED8" w:rsidP="00EB6ED8">
      <w:pPr>
        <w:widowControl w:val="0"/>
        <w:autoSpaceDE w:val="0"/>
        <w:autoSpaceDN w:val="0"/>
        <w:adjustRightInd w:val="0"/>
        <w:spacing w:before="173" w:after="0" w:line="276" w:lineRule="auto"/>
        <w:ind w:left="10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6E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Уровень начального общего образования</w:t>
      </w:r>
    </w:p>
    <w:p w14:paraId="6AB34AB9" w14:textId="77777777" w:rsidR="00EB6ED8" w:rsidRPr="00EB6ED8" w:rsidRDefault="00EB6ED8" w:rsidP="00EB6ED8">
      <w:pPr>
        <w:widowControl w:val="0"/>
        <w:numPr>
          <w:ilvl w:val="0"/>
          <w:numId w:val="4"/>
        </w:numPr>
        <w:tabs>
          <w:tab w:val="left" w:pos="576"/>
        </w:tabs>
        <w:autoSpaceDE w:val="0"/>
        <w:autoSpaceDN w:val="0"/>
        <w:adjustRightInd w:val="0"/>
        <w:spacing w:before="1" w:after="0" w:line="276" w:lineRule="auto"/>
        <w:ind w:right="34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Информационно-просветительские занятия патриотической, нравственной и экологической</w:t>
      </w:r>
      <w:r w:rsidRPr="00EB6ED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направленности</w:t>
      </w:r>
      <w:r w:rsidRPr="00EB6ED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«Разговоры</w:t>
      </w:r>
      <w:r w:rsidRPr="00EB6ED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важном»</w:t>
      </w:r>
    </w:p>
    <w:p w14:paraId="7B46938A" w14:textId="77777777" w:rsidR="00EB6ED8" w:rsidRPr="00EB6ED8" w:rsidRDefault="00EB6ED8" w:rsidP="00EB6ED8">
      <w:pPr>
        <w:widowControl w:val="0"/>
        <w:numPr>
          <w:ilvl w:val="0"/>
          <w:numId w:val="4"/>
        </w:numPr>
        <w:tabs>
          <w:tab w:val="left" w:pos="576"/>
        </w:tabs>
        <w:autoSpaceDE w:val="0"/>
        <w:autoSpaceDN w:val="0"/>
        <w:adjustRightInd w:val="0"/>
        <w:spacing w:before="1" w:after="0" w:line="276" w:lineRule="auto"/>
        <w:ind w:right="34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Спортивно-оздоровительная деятельность;</w:t>
      </w:r>
    </w:p>
    <w:p w14:paraId="5D970A65" w14:textId="77777777" w:rsidR="00EB6ED8" w:rsidRPr="00EB6ED8" w:rsidRDefault="00EB6ED8" w:rsidP="00EB6ED8">
      <w:pPr>
        <w:widowControl w:val="0"/>
        <w:numPr>
          <w:ilvl w:val="0"/>
          <w:numId w:val="4"/>
        </w:numPr>
        <w:tabs>
          <w:tab w:val="left" w:pos="576"/>
        </w:tabs>
        <w:autoSpaceDE w:val="0"/>
        <w:autoSpaceDN w:val="0"/>
        <w:adjustRightInd w:val="0"/>
        <w:spacing w:before="1" w:after="0" w:line="276" w:lineRule="auto"/>
        <w:ind w:right="34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Проектно-исследовательская деятельность;</w:t>
      </w:r>
    </w:p>
    <w:p w14:paraId="0676A8E0" w14:textId="77777777" w:rsidR="00EB6ED8" w:rsidRPr="00EB6ED8" w:rsidRDefault="00EB6ED8" w:rsidP="00EB6ED8">
      <w:pPr>
        <w:widowControl w:val="0"/>
        <w:numPr>
          <w:ilvl w:val="0"/>
          <w:numId w:val="4"/>
        </w:numPr>
        <w:tabs>
          <w:tab w:val="left" w:pos="576"/>
        </w:tabs>
        <w:autoSpaceDE w:val="0"/>
        <w:autoSpaceDN w:val="0"/>
        <w:adjustRightInd w:val="0"/>
        <w:spacing w:before="1" w:after="0" w:line="276" w:lineRule="auto"/>
        <w:ind w:right="34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Коммуникативная деятельность;</w:t>
      </w:r>
    </w:p>
    <w:p w14:paraId="1139473C" w14:textId="77777777" w:rsidR="00EB6ED8" w:rsidRPr="00EB6ED8" w:rsidRDefault="00EB6ED8" w:rsidP="00EB6ED8">
      <w:pPr>
        <w:widowControl w:val="0"/>
        <w:numPr>
          <w:ilvl w:val="0"/>
          <w:numId w:val="4"/>
        </w:numPr>
        <w:tabs>
          <w:tab w:val="left" w:pos="576"/>
        </w:tabs>
        <w:autoSpaceDE w:val="0"/>
        <w:autoSpaceDN w:val="0"/>
        <w:adjustRightInd w:val="0"/>
        <w:spacing w:before="1" w:after="0" w:line="276" w:lineRule="auto"/>
        <w:ind w:right="34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176680022"/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Художественно-эстетическая творческая деятельность</w:t>
      </w:r>
      <w:bookmarkEnd w:id="1"/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D6E8291" w14:textId="77777777" w:rsidR="00EB6ED8" w:rsidRPr="00EB6ED8" w:rsidRDefault="00EB6ED8" w:rsidP="00EB6ED8">
      <w:pPr>
        <w:widowControl w:val="0"/>
        <w:numPr>
          <w:ilvl w:val="0"/>
          <w:numId w:val="4"/>
        </w:numPr>
        <w:tabs>
          <w:tab w:val="left" w:pos="576"/>
        </w:tabs>
        <w:autoSpaceDE w:val="0"/>
        <w:autoSpaceDN w:val="0"/>
        <w:adjustRightInd w:val="0"/>
        <w:spacing w:before="1" w:after="0" w:line="276" w:lineRule="auto"/>
        <w:ind w:right="34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 культура;</w:t>
      </w:r>
    </w:p>
    <w:p w14:paraId="7393D03C" w14:textId="77777777" w:rsidR="00EB6ED8" w:rsidRPr="00EB6ED8" w:rsidRDefault="00EB6ED8" w:rsidP="00EB6ED8">
      <w:pPr>
        <w:widowControl w:val="0"/>
        <w:numPr>
          <w:ilvl w:val="0"/>
          <w:numId w:val="4"/>
        </w:numPr>
        <w:tabs>
          <w:tab w:val="left" w:pos="576"/>
        </w:tabs>
        <w:autoSpaceDE w:val="0"/>
        <w:autoSpaceDN w:val="0"/>
        <w:adjustRightInd w:val="0"/>
        <w:spacing w:before="1" w:after="0" w:line="276" w:lineRule="auto"/>
        <w:ind w:right="34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Интеллектуальные марафоны;</w:t>
      </w:r>
    </w:p>
    <w:p w14:paraId="08A88CA7" w14:textId="77777777" w:rsidR="00EB6ED8" w:rsidRPr="00EB6ED8" w:rsidRDefault="00EB6ED8" w:rsidP="00EB6ED8">
      <w:pPr>
        <w:widowControl w:val="0"/>
        <w:numPr>
          <w:ilvl w:val="0"/>
          <w:numId w:val="4"/>
        </w:numPr>
        <w:tabs>
          <w:tab w:val="left" w:pos="576"/>
        </w:tabs>
        <w:autoSpaceDE w:val="0"/>
        <w:autoSpaceDN w:val="0"/>
        <w:adjustRightInd w:val="0"/>
        <w:spacing w:before="1" w:after="0" w:line="276" w:lineRule="auto"/>
        <w:ind w:right="34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«Учение с увлечением»</w:t>
      </w:r>
    </w:p>
    <w:p w14:paraId="4528AA13" w14:textId="77777777" w:rsidR="00EB6ED8" w:rsidRPr="00EB6ED8" w:rsidRDefault="00EB6ED8" w:rsidP="00EB6ED8">
      <w:pPr>
        <w:widowControl w:val="0"/>
        <w:tabs>
          <w:tab w:val="left" w:pos="576"/>
        </w:tabs>
        <w:autoSpaceDE w:val="0"/>
        <w:autoSpaceDN w:val="0"/>
        <w:spacing w:before="1" w:after="0" w:line="276" w:lineRule="auto"/>
        <w:ind w:left="743" w:right="34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1178B6" w14:textId="77777777" w:rsidR="00EB6ED8" w:rsidRPr="00EB6ED8" w:rsidRDefault="00EB6ED8" w:rsidP="00EB6ED8">
      <w:pPr>
        <w:widowControl w:val="0"/>
        <w:autoSpaceDE w:val="0"/>
        <w:autoSpaceDN w:val="0"/>
        <w:adjustRightInd w:val="0"/>
        <w:spacing w:before="173"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6E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Уровень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основного общего образования</w:t>
      </w:r>
    </w:p>
    <w:p w14:paraId="6D50C7D7" w14:textId="77777777" w:rsidR="00EB6ED8" w:rsidRPr="00EB6ED8" w:rsidRDefault="00EB6ED8" w:rsidP="00EB6ED8">
      <w:pPr>
        <w:widowControl w:val="0"/>
        <w:tabs>
          <w:tab w:val="left" w:pos="598"/>
        </w:tabs>
        <w:autoSpaceDE w:val="0"/>
        <w:autoSpaceDN w:val="0"/>
        <w:spacing w:after="0" w:line="276" w:lineRule="auto"/>
        <w:ind w:left="419" w:right="10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0F6842" w14:textId="77777777" w:rsidR="00EB6ED8" w:rsidRPr="00EB6ED8" w:rsidRDefault="00EB6ED8" w:rsidP="00EB6ED8">
      <w:pPr>
        <w:widowControl w:val="0"/>
        <w:numPr>
          <w:ilvl w:val="0"/>
          <w:numId w:val="20"/>
        </w:numPr>
        <w:tabs>
          <w:tab w:val="left" w:pos="598"/>
        </w:tabs>
        <w:autoSpaceDE w:val="0"/>
        <w:autoSpaceDN w:val="0"/>
        <w:adjustRightInd w:val="0"/>
        <w:spacing w:after="0" w:line="276" w:lineRule="auto"/>
        <w:ind w:right="10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Внеурочная деятельность нравственно- патриотической направленности.</w:t>
      </w:r>
    </w:p>
    <w:p w14:paraId="1D1F8E36" w14:textId="77777777" w:rsidR="00EB6ED8" w:rsidRPr="00EB6ED8" w:rsidRDefault="00EB6ED8" w:rsidP="00EB6ED8">
      <w:pPr>
        <w:widowControl w:val="0"/>
        <w:numPr>
          <w:ilvl w:val="0"/>
          <w:numId w:val="20"/>
        </w:numPr>
        <w:tabs>
          <w:tab w:val="left" w:pos="598"/>
        </w:tabs>
        <w:autoSpaceDE w:val="0"/>
        <w:autoSpaceDN w:val="0"/>
        <w:adjustRightInd w:val="0"/>
        <w:spacing w:after="0" w:line="276" w:lineRule="auto"/>
        <w:ind w:right="10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Внеурочная деятельность по учебным предметам.</w:t>
      </w:r>
    </w:p>
    <w:p w14:paraId="5E9F661D" w14:textId="77777777" w:rsidR="00EB6ED8" w:rsidRPr="00EB6ED8" w:rsidRDefault="00EB6ED8" w:rsidP="00EB6ED8">
      <w:pPr>
        <w:widowControl w:val="0"/>
        <w:numPr>
          <w:ilvl w:val="0"/>
          <w:numId w:val="20"/>
        </w:numPr>
        <w:tabs>
          <w:tab w:val="left" w:pos="598"/>
        </w:tabs>
        <w:autoSpaceDE w:val="0"/>
        <w:autoSpaceDN w:val="0"/>
        <w:adjustRightInd w:val="0"/>
        <w:spacing w:after="0" w:line="276" w:lineRule="auto"/>
        <w:ind w:right="10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Внеурочная деятельность по формированию функциональной грамотности</w:t>
      </w:r>
    </w:p>
    <w:p w14:paraId="241D3EBA" w14:textId="77777777" w:rsidR="00EB6ED8" w:rsidRPr="00EB6ED8" w:rsidRDefault="00EB6ED8" w:rsidP="00EB6ED8">
      <w:pPr>
        <w:widowControl w:val="0"/>
        <w:numPr>
          <w:ilvl w:val="0"/>
          <w:numId w:val="20"/>
        </w:numPr>
        <w:tabs>
          <w:tab w:val="left" w:pos="598"/>
        </w:tabs>
        <w:autoSpaceDE w:val="0"/>
        <w:autoSpaceDN w:val="0"/>
        <w:adjustRightInd w:val="0"/>
        <w:spacing w:after="0" w:line="276" w:lineRule="auto"/>
        <w:ind w:right="10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Внеурочная деятельность по развитию личности.</w:t>
      </w:r>
    </w:p>
    <w:p w14:paraId="10FC3765" w14:textId="77777777" w:rsidR="00EB6ED8" w:rsidRPr="00EB6ED8" w:rsidRDefault="00EB6ED8" w:rsidP="00EB6ED8">
      <w:pPr>
        <w:widowControl w:val="0"/>
        <w:numPr>
          <w:ilvl w:val="0"/>
          <w:numId w:val="20"/>
        </w:numPr>
        <w:tabs>
          <w:tab w:val="left" w:pos="598"/>
        </w:tabs>
        <w:autoSpaceDE w:val="0"/>
        <w:autoSpaceDN w:val="0"/>
        <w:adjustRightInd w:val="0"/>
        <w:spacing w:after="0" w:line="276" w:lineRule="auto"/>
        <w:ind w:right="10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Внеурочная деятельность по развитию ученических сообществ.</w:t>
      </w:r>
    </w:p>
    <w:p w14:paraId="36E5DEA8" w14:textId="77777777" w:rsidR="00EB6ED8" w:rsidRPr="00EB6ED8" w:rsidRDefault="00EB6ED8" w:rsidP="00EB6ED8">
      <w:pPr>
        <w:widowControl w:val="0"/>
        <w:numPr>
          <w:ilvl w:val="0"/>
          <w:numId w:val="20"/>
        </w:numPr>
        <w:tabs>
          <w:tab w:val="left" w:pos="598"/>
        </w:tabs>
        <w:autoSpaceDE w:val="0"/>
        <w:autoSpaceDN w:val="0"/>
        <w:adjustRightInd w:val="0"/>
        <w:spacing w:after="0" w:line="276" w:lineRule="auto"/>
        <w:ind w:right="10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Внеурочная деятельность, направленная на организацию педагогической поддержки.</w:t>
      </w:r>
    </w:p>
    <w:p w14:paraId="2B9B9904" w14:textId="77777777" w:rsidR="00EB6ED8" w:rsidRPr="00EB6ED8" w:rsidRDefault="00EB6ED8" w:rsidP="00EB6ED8">
      <w:pPr>
        <w:widowControl w:val="0"/>
        <w:numPr>
          <w:ilvl w:val="0"/>
          <w:numId w:val="20"/>
        </w:numPr>
        <w:tabs>
          <w:tab w:val="left" w:pos="598"/>
        </w:tabs>
        <w:autoSpaceDE w:val="0"/>
        <w:autoSpaceDN w:val="0"/>
        <w:adjustRightInd w:val="0"/>
        <w:spacing w:after="0" w:line="276" w:lineRule="auto"/>
        <w:ind w:right="10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Внеурочная деятельность, направленная на развитие воспитательных мероприятий.</w:t>
      </w:r>
    </w:p>
    <w:p w14:paraId="0B49FAF5" w14:textId="77777777" w:rsidR="00EB6ED8" w:rsidRPr="00EB6ED8" w:rsidRDefault="00EB6ED8" w:rsidP="00EB6ED8">
      <w:pPr>
        <w:widowControl w:val="0"/>
        <w:tabs>
          <w:tab w:val="left" w:pos="598"/>
        </w:tabs>
        <w:autoSpaceDE w:val="0"/>
        <w:autoSpaceDN w:val="0"/>
        <w:spacing w:after="0" w:line="276" w:lineRule="auto"/>
        <w:ind w:left="419" w:right="10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2D4DF0" w14:textId="77777777" w:rsidR="00EB6ED8" w:rsidRPr="00EB6ED8" w:rsidRDefault="00EB6ED8" w:rsidP="00EB6ED8">
      <w:pPr>
        <w:widowControl w:val="0"/>
        <w:tabs>
          <w:tab w:val="left" w:pos="598"/>
        </w:tabs>
        <w:autoSpaceDE w:val="0"/>
        <w:autoSpaceDN w:val="0"/>
        <w:spacing w:after="0" w:line="276" w:lineRule="auto"/>
        <w:ind w:left="419" w:right="10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6E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Уровень среднего общего образования</w:t>
      </w:r>
    </w:p>
    <w:p w14:paraId="5513CE39" w14:textId="77777777" w:rsidR="00EB6ED8" w:rsidRPr="00EB6ED8" w:rsidRDefault="00EB6ED8" w:rsidP="00EB6ED8">
      <w:pPr>
        <w:widowControl w:val="0"/>
        <w:autoSpaceDE w:val="0"/>
        <w:autoSpaceDN w:val="0"/>
        <w:adjustRightInd w:val="0"/>
        <w:spacing w:before="1" w:after="120" w:line="276" w:lineRule="auto"/>
        <w:ind w:right="105" w:firstLine="49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DB38F8" w14:textId="77777777" w:rsidR="00EB6ED8" w:rsidRPr="00EB6ED8" w:rsidRDefault="00EB6ED8" w:rsidP="00EB6ED8">
      <w:pPr>
        <w:widowControl w:val="0"/>
        <w:autoSpaceDE w:val="0"/>
        <w:autoSpaceDN w:val="0"/>
        <w:adjustRightInd w:val="0"/>
        <w:spacing w:before="1" w:after="120" w:line="276" w:lineRule="auto"/>
        <w:ind w:right="105" w:firstLine="49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Внеурочная деятельность нравственно- патриотической направленности.</w:t>
      </w:r>
    </w:p>
    <w:p w14:paraId="3C25813F" w14:textId="77777777" w:rsidR="00EB6ED8" w:rsidRPr="00EB6ED8" w:rsidRDefault="00EB6ED8" w:rsidP="00EB6ED8">
      <w:pPr>
        <w:widowControl w:val="0"/>
        <w:autoSpaceDE w:val="0"/>
        <w:autoSpaceDN w:val="0"/>
        <w:adjustRightInd w:val="0"/>
        <w:spacing w:before="1" w:after="120" w:line="276" w:lineRule="auto"/>
        <w:ind w:right="105" w:firstLine="49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Внеурочная деятельность по учебным предметам.</w:t>
      </w:r>
    </w:p>
    <w:p w14:paraId="05DC312C" w14:textId="77777777" w:rsidR="00EB6ED8" w:rsidRPr="00EB6ED8" w:rsidRDefault="00EB6ED8" w:rsidP="00EB6ED8">
      <w:pPr>
        <w:widowControl w:val="0"/>
        <w:autoSpaceDE w:val="0"/>
        <w:autoSpaceDN w:val="0"/>
        <w:adjustRightInd w:val="0"/>
        <w:spacing w:before="1" w:after="120" w:line="276" w:lineRule="auto"/>
        <w:ind w:right="105" w:firstLine="49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Внеурочная деятельность по формированию функциональной грамотности</w:t>
      </w:r>
    </w:p>
    <w:p w14:paraId="6B570BF2" w14:textId="77777777" w:rsidR="00EB6ED8" w:rsidRPr="00EB6ED8" w:rsidRDefault="00EB6ED8" w:rsidP="00EB6ED8">
      <w:pPr>
        <w:widowControl w:val="0"/>
        <w:autoSpaceDE w:val="0"/>
        <w:autoSpaceDN w:val="0"/>
        <w:adjustRightInd w:val="0"/>
        <w:spacing w:before="1" w:after="120" w:line="276" w:lineRule="auto"/>
        <w:ind w:right="105" w:firstLine="49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Внеурочная деятельность по развитию личности.</w:t>
      </w:r>
    </w:p>
    <w:p w14:paraId="05722E24" w14:textId="77777777" w:rsidR="00EB6ED8" w:rsidRPr="00EB6ED8" w:rsidRDefault="00EB6ED8" w:rsidP="00EB6ED8">
      <w:pPr>
        <w:widowControl w:val="0"/>
        <w:autoSpaceDE w:val="0"/>
        <w:autoSpaceDN w:val="0"/>
        <w:adjustRightInd w:val="0"/>
        <w:spacing w:before="1" w:after="120" w:line="276" w:lineRule="auto"/>
        <w:ind w:right="105" w:firstLine="49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Внеурочная деятельность по развитию ученических сообществ.</w:t>
      </w:r>
    </w:p>
    <w:p w14:paraId="0860CBDC" w14:textId="77777777" w:rsidR="00EB6ED8" w:rsidRPr="00EB6ED8" w:rsidRDefault="00EB6ED8" w:rsidP="00EB6ED8">
      <w:pPr>
        <w:widowControl w:val="0"/>
        <w:autoSpaceDE w:val="0"/>
        <w:autoSpaceDN w:val="0"/>
        <w:adjustRightInd w:val="0"/>
        <w:spacing w:before="1" w:after="120" w:line="276" w:lineRule="auto"/>
        <w:ind w:right="105" w:firstLine="49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Внеурочная деятельность, направленная на организацию педагогической поддержки.</w:t>
      </w:r>
    </w:p>
    <w:p w14:paraId="047973EB" w14:textId="77777777" w:rsidR="00EB6ED8" w:rsidRPr="00EB6ED8" w:rsidRDefault="00EB6ED8" w:rsidP="00EB6ED8">
      <w:pPr>
        <w:widowControl w:val="0"/>
        <w:autoSpaceDE w:val="0"/>
        <w:autoSpaceDN w:val="0"/>
        <w:adjustRightInd w:val="0"/>
        <w:spacing w:before="1" w:after="120" w:line="276" w:lineRule="auto"/>
        <w:ind w:right="105" w:firstLine="49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Внеурочная деятельность, направленная на развитие воспитательных мероприятий.</w:t>
      </w:r>
    </w:p>
    <w:p w14:paraId="4260AC4D" w14:textId="77777777" w:rsidR="00EB6ED8" w:rsidRPr="00EB6ED8" w:rsidRDefault="00EB6ED8" w:rsidP="00EB6ED8">
      <w:pPr>
        <w:widowControl w:val="0"/>
        <w:autoSpaceDE w:val="0"/>
        <w:autoSpaceDN w:val="0"/>
        <w:adjustRightInd w:val="0"/>
        <w:spacing w:before="1" w:after="120" w:line="276" w:lineRule="auto"/>
        <w:ind w:right="105" w:firstLine="49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BEED14" w14:textId="77777777" w:rsidR="00EB6ED8" w:rsidRPr="00EB6ED8" w:rsidRDefault="00EB6ED8" w:rsidP="00EB6ED8">
      <w:pPr>
        <w:widowControl w:val="0"/>
        <w:autoSpaceDE w:val="0"/>
        <w:autoSpaceDN w:val="0"/>
        <w:adjustRightInd w:val="0"/>
        <w:spacing w:before="1" w:after="120" w:line="276" w:lineRule="auto"/>
        <w:ind w:right="105" w:firstLine="49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</w:t>
      </w:r>
      <w:r w:rsidRPr="00EB6E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внеурочной деятельности предусматривают активность и самостоятельность</w:t>
      </w:r>
      <w:r w:rsidRPr="00EB6ED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учащихся, сочетают индивидуальную и групповую работы, обеспечивают гибкий режим</w:t>
      </w:r>
      <w:r w:rsidRPr="00EB6ED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занятий</w:t>
      </w:r>
      <w:r w:rsidRPr="00EB6ED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(продолжительность,</w:t>
      </w:r>
      <w:r w:rsidRPr="00EB6ED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последовательность),</w:t>
      </w:r>
      <w:r w:rsidRPr="00EB6ED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переменный</w:t>
      </w:r>
      <w:r w:rsidRPr="00EB6ED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</w:t>
      </w:r>
      <w:r w:rsidRPr="00EB6ED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учащихся,</w:t>
      </w:r>
      <w:r w:rsidRPr="00EB6ED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проектную</w:t>
      </w:r>
      <w:r w:rsidRPr="00EB6ED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B6ED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исследовательскую</w:t>
      </w:r>
      <w:r w:rsidRPr="00EB6ED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деятельность,</w:t>
      </w:r>
      <w:r w:rsidRPr="00EB6ED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экскурсии,</w:t>
      </w:r>
      <w:r w:rsidRPr="00EB6ED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походы,</w:t>
      </w:r>
      <w:r w:rsidRPr="00EB6ED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деловые</w:t>
      </w:r>
      <w:r w:rsidRPr="00EB6ED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</w:t>
      </w:r>
      <w:r w:rsidRPr="00EB6ED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B6ED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прочее.</w:t>
      </w:r>
    </w:p>
    <w:p w14:paraId="6499C957" w14:textId="77777777" w:rsidR="00EB6ED8" w:rsidRPr="00EB6ED8" w:rsidRDefault="00EB6ED8" w:rsidP="00EB6ED8">
      <w:pPr>
        <w:widowControl w:val="0"/>
        <w:autoSpaceDE w:val="0"/>
        <w:autoSpaceDN w:val="0"/>
        <w:adjustRightInd w:val="0"/>
        <w:spacing w:after="120" w:line="276" w:lineRule="auto"/>
        <w:ind w:right="107" w:firstLine="49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занятий, предусмотренных в рамках внеурочной деятельности, формируется с учётом пожеланий учащихся и их родителей (законных представителей) несовершеннолетних</w:t>
      </w:r>
      <w:r w:rsidRPr="00EB6ED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учащихся.</w:t>
      </w:r>
    </w:p>
    <w:p w14:paraId="7ACE0DD5" w14:textId="77777777" w:rsidR="00EB6ED8" w:rsidRPr="00EB6ED8" w:rsidRDefault="00EB6ED8" w:rsidP="00EB6ED8">
      <w:pPr>
        <w:widowControl w:val="0"/>
        <w:autoSpaceDE w:val="0"/>
        <w:autoSpaceDN w:val="0"/>
        <w:adjustRightInd w:val="0"/>
        <w:spacing w:before="28" w:after="120" w:line="276" w:lineRule="auto"/>
        <w:ind w:right="104" w:firstLine="49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Внеурочная</w:t>
      </w:r>
      <w:r w:rsidRPr="00EB6ED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</w:t>
      </w:r>
      <w:r w:rsidRPr="00EB6ED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организована</w:t>
      </w:r>
      <w:r w:rsidRPr="00EB6ED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B6ED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режиме</w:t>
      </w:r>
      <w:r w:rsidRPr="00EB6ED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пятидневной</w:t>
      </w:r>
      <w:r w:rsidRPr="00EB6ED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рабочей</w:t>
      </w:r>
      <w:r w:rsidRPr="00EB6ED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недели.</w:t>
      </w:r>
      <w:r w:rsidRPr="00EB6ED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занятия составляет не менее 30 минут, перемена - 10 минут. Максимальный объём нагрузки учащихся соответствует максимально допустимому количеству</w:t>
      </w:r>
      <w:r w:rsidRPr="00EB6ED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 внеурочной деятельности</w:t>
      </w:r>
      <w:r w:rsidRPr="00EB6ED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EB6ED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</w:t>
      </w:r>
      <w:r w:rsidRPr="00EB6ED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EB6ED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</w:t>
      </w:r>
      <w:r w:rsidRPr="00EB6ED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10 часов в неделю.</w:t>
      </w:r>
    </w:p>
    <w:p w14:paraId="4DF58E8D" w14:textId="77777777" w:rsidR="00EB6ED8" w:rsidRPr="00EB6ED8" w:rsidRDefault="00EB6ED8" w:rsidP="00EB6ED8">
      <w:pPr>
        <w:widowControl w:val="0"/>
        <w:autoSpaceDE w:val="0"/>
        <w:autoSpaceDN w:val="0"/>
        <w:adjustRightInd w:val="0"/>
        <w:spacing w:before="178" w:after="0" w:line="276" w:lineRule="auto"/>
        <w:ind w:left="2230" w:right="223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6E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</w:t>
      </w:r>
      <w:r w:rsidRPr="00EB6ED8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занятий</w:t>
      </w:r>
      <w:r w:rsidRPr="00EB6ED8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внеурочной</w:t>
      </w:r>
      <w:r w:rsidRPr="00EB6ED8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деятельности:</w:t>
      </w:r>
    </w:p>
    <w:p w14:paraId="606A9FE5" w14:textId="77777777" w:rsidR="00EB6ED8" w:rsidRPr="00EB6ED8" w:rsidRDefault="00EB6ED8" w:rsidP="00EB6ED8">
      <w:pPr>
        <w:widowControl w:val="0"/>
        <w:autoSpaceDE w:val="0"/>
        <w:autoSpaceDN w:val="0"/>
        <w:adjustRightInd w:val="0"/>
        <w:spacing w:before="178" w:after="0" w:line="276" w:lineRule="auto"/>
        <w:ind w:right="2236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6E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Уровень начального общего образования</w:t>
      </w:r>
    </w:p>
    <w:p w14:paraId="75850AE0" w14:textId="32E4F8E1" w:rsidR="00EB6ED8" w:rsidRPr="00EB6ED8" w:rsidRDefault="00EB6ED8" w:rsidP="00EB6ED8">
      <w:pPr>
        <w:widowControl w:val="0"/>
        <w:autoSpaceDE w:val="0"/>
        <w:autoSpaceDN w:val="0"/>
        <w:adjustRightInd w:val="0"/>
        <w:spacing w:before="178" w:after="0" w:line="276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B6E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</w:t>
      </w:r>
      <w:r w:rsidR="001A718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зговоры о важном», «Наша исследовательская лаборатория</w:t>
      </w:r>
      <w:r w:rsidRPr="00EB6E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»,</w:t>
      </w:r>
      <w:r w:rsidR="001A718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«Основы здорового питания», «Финансовая грамотность»,</w:t>
      </w:r>
      <w:r w:rsidRPr="00EB6E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«Орлята России</w:t>
      </w:r>
      <w:r w:rsidR="001A718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», «Весёлый мяч</w:t>
      </w:r>
      <w:r w:rsidRPr="00EB6E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».</w:t>
      </w:r>
    </w:p>
    <w:p w14:paraId="0BFF28CB" w14:textId="77777777" w:rsidR="00EB6ED8" w:rsidRPr="00EB6ED8" w:rsidRDefault="00EB6ED8" w:rsidP="00EB6E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B6ED8">
        <w:rPr>
          <w:rFonts w:ascii="Times New Roman" w:eastAsia="Calibri" w:hAnsi="Times New Roman" w:cs="Times New Roman"/>
          <w:b/>
          <w:sz w:val="24"/>
          <w:szCs w:val="24"/>
        </w:rPr>
        <w:t>План</w:t>
      </w:r>
    </w:p>
    <w:p w14:paraId="56CC9922" w14:textId="77777777" w:rsidR="00EB6ED8" w:rsidRPr="00EB6ED8" w:rsidRDefault="00EB6ED8" w:rsidP="00EB6ED8">
      <w:pPr>
        <w:spacing w:after="0" w:line="240" w:lineRule="auto"/>
        <w:ind w:right="-2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6ED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внеурочной деятельности в 1- 4 классах в рамках ФГОС НОО </w:t>
      </w:r>
    </w:p>
    <w:p w14:paraId="021B9FB2" w14:textId="7229CF4D" w:rsidR="00EB6ED8" w:rsidRPr="00EB6ED8" w:rsidRDefault="001A718D" w:rsidP="00EB6ED8">
      <w:pPr>
        <w:spacing w:after="0" w:line="240" w:lineRule="auto"/>
        <w:ind w:right="-2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на 2025-2026</w:t>
      </w:r>
      <w:r w:rsidR="00EB6ED8" w:rsidRPr="00EB6ED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учебный год</w:t>
      </w:r>
    </w:p>
    <w:p w14:paraId="78CA2A2E" w14:textId="77777777" w:rsidR="00EB6ED8" w:rsidRPr="00EB6ED8" w:rsidRDefault="00EB6ED8" w:rsidP="00EB6ED8">
      <w:pPr>
        <w:spacing w:after="0" w:line="240" w:lineRule="auto"/>
        <w:ind w:right="-2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1045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2268"/>
        <w:gridCol w:w="2410"/>
        <w:gridCol w:w="2694"/>
        <w:gridCol w:w="993"/>
        <w:gridCol w:w="850"/>
        <w:gridCol w:w="709"/>
      </w:tblGrid>
      <w:tr w:rsidR="00EB6ED8" w:rsidRPr="00EB6ED8" w14:paraId="5C67B1F2" w14:textId="77777777" w:rsidTr="007142DB">
        <w:trPr>
          <w:trHeight w:val="706"/>
          <w:jc w:val="right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12198" w14:textId="77777777" w:rsidR="00EB6ED8" w:rsidRPr="00EB6ED8" w:rsidRDefault="00EB6ED8" w:rsidP="00EB6ED8">
            <w:pPr>
              <w:spacing w:after="0" w:line="240" w:lineRule="auto"/>
              <w:ind w:left="-349" w:firstLine="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2B0F0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Направление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AD69A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Ф.И.О., должность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7D5F9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кружка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86708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572E0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4D478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EB6ED8" w:rsidRPr="00EB6ED8" w14:paraId="0797D07A" w14:textId="77777777" w:rsidTr="007142DB">
        <w:trPr>
          <w:trHeight w:val="613"/>
          <w:jc w:val="right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26D27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23BA5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1.информационно-просветительские </w:t>
            </w: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занятия патриотической, нравственной и экологической направленности «Разговоры о важном»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6D65F3" w14:textId="77777777" w:rsidR="001A718D" w:rsidRPr="00EB6ED8" w:rsidRDefault="001A718D" w:rsidP="001A71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Соловьева Ю.А.</w:t>
            </w:r>
          </w:p>
          <w:p w14:paraId="667717E8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Роева Е.В.</w:t>
            </w:r>
          </w:p>
          <w:p w14:paraId="01DD1FF0" w14:textId="359F3D37" w:rsidR="00EB6ED8" w:rsidRPr="00EB6ED8" w:rsidRDefault="001A718D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Зубайраева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</w:t>
            </w:r>
          </w:p>
          <w:p w14:paraId="1B1EE8F2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Антонова И.В.</w:t>
            </w:r>
          </w:p>
          <w:p w14:paraId="7715B13D" w14:textId="77777777" w:rsidR="00EB6ED8" w:rsidRPr="00EB6ED8" w:rsidRDefault="00EB6ED8" w:rsidP="001A71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3D6B72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«Разговоры о важном»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FB8AC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C8A89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B5A67" w14:textId="77777777" w:rsidR="00EB6ED8" w:rsidRPr="00EB6ED8" w:rsidRDefault="00EB6ED8" w:rsidP="00EB6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B6ED8" w:rsidRPr="00EB6ED8" w14:paraId="715CEA72" w14:textId="77777777" w:rsidTr="007142DB">
        <w:trPr>
          <w:trHeight w:val="551"/>
          <w:jc w:val="right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58E7E" w14:textId="77777777" w:rsidR="00EB6ED8" w:rsidRPr="00EB6ED8" w:rsidRDefault="00EB6ED8" w:rsidP="00EB6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85E20" w14:textId="77777777" w:rsidR="00EB6ED8" w:rsidRPr="00EB6ED8" w:rsidRDefault="00EB6ED8" w:rsidP="00EB6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9FD01D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FF9DE2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58CD88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D1997E" w14:textId="36B8E6D2" w:rsidR="00EB6ED8" w:rsidRPr="00EB6ED8" w:rsidRDefault="001A718D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FA74BB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B6ED8" w:rsidRPr="00EB6ED8" w14:paraId="53E7CC48" w14:textId="77777777" w:rsidTr="007142DB">
        <w:trPr>
          <w:trHeight w:val="694"/>
          <w:jc w:val="right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B0051" w14:textId="77777777" w:rsidR="00EB6ED8" w:rsidRPr="00EB6ED8" w:rsidRDefault="00EB6ED8" w:rsidP="00EB6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7E24B" w14:textId="77777777" w:rsidR="00EB6ED8" w:rsidRPr="00EB6ED8" w:rsidRDefault="00EB6ED8" w:rsidP="00EB6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6119EF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2CB2A0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CD84EE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719261" w14:textId="540ADE1D" w:rsidR="00EB6ED8" w:rsidRPr="00EB6ED8" w:rsidRDefault="001A718D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0946A3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B6ED8" w:rsidRPr="00EB6ED8" w14:paraId="2049FA77" w14:textId="77777777" w:rsidTr="007142DB">
        <w:trPr>
          <w:trHeight w:val="694"/>
          <w:jc w:val="right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4C3AA" w14:textId="77777777" w:rsidR="00EB6ED8" w:rsidRPr="00EB6ED8" w:rsidRDefault="00EB6ED8" w:rsidP="00EB6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344F9" w14:textId="77777777" w:rsidR="00EB6ED8" w:rsidRPr="00EB6ED8" w:rsidRDefault="00EB6ED8" w:rsidP="00EB6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19D3CE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DF6D63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7449DA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4216B2" w14:textId="6B85E65B" w:rsidR="00EB6ED8" w:rsidRPr="00EB6ED8" w:rsidRDefault="001A718D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6D9715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A718D" w:rsidRPr="00EB6ED8" w14:paraId="6609CEA3" w14:textId="77777777" w:rsidTr="007142DB">
        <w:trPr>
          <w:trHeight w:val="503"/>
          <w:jc w:val="right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1A6831" w14:textId="77777777" w:rsidR="001A718D" w:rsidRPr="00EB6ED8" w:rsidRDefault="001A718D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D1C0C25" w14:textId="77777777" w:rsidR="001A718D" w:rsidRPr="00EB6ED8" w:rsidRDefault="001A718D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14:paraId="380ADA4F" w14:textId="77777777" w:rsidR="001A718D" w:rsidRPr="00EB6ED8" w:rsidRDefault="001A718D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365CDB6" w14:textId="77777777" w:rsidR="001A718D" w:rsidRPr="00EB6ED8" w:rsidRDefault="001A718D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3917DC2" w14:textId="77777777" w:rsidR="001A718D" w:rsidRPr="00EB6ED8" w:rsidRDefault="001A718D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24F9F" w14:textId="77777777" w:rsidR="001A718D" w:rsidRPr="00EB6ED8" w:rsidRDefault="001A718D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Спортивно-оздоровительная деятельность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055FED" w14:textId="44084914" w:rsidR="001A718D" w:rsidRPr="00EB6ED8" w:rsidRDefault="001A718D" w:rsidP="00EB6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Белянский В.В.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3DE6C8" w14:textId="782D9492" w:rsidR="001A718D" w:rsidRPr="00EB6ED8" w:rsidRDefault="001A718D" w:rsidP="00EB6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«Весёлый мяч</w:t>
            </w: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CB5EDA" w14:textId="1E7C110C" w:rsidR="001A718D" w:rsidRPr="00EB6ED8" w:rsidRDefault="001A718D" w:rsidP="00EB6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027CA7" w14:textId="2B9D3C12" w:rsidR="001A718D" w:rsidRPr="00EB6ED8" w:rsidRDefault="001A718D" w:rsidP="00EB6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74F9FF" w14:textId="77777777" w:rsidR="001A718D" w:rsidRPr="00EB6ED8" w:rsidRDefault="001A718D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14:paraId="1EA7719F" w14:textId="77777777" w:rsidR="001A718D" w:rsidRPr="00EB6ED8" w:rsidRDefault="001A718D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8BEAD44" w14:textId="77777777" w:rsidR="001A718D" w:rsidRPr="00EB6ED8" w:rsidRDefault="001A718D" w:rsidP="00EB6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718D" w:rsidRPr="00EB6ED8" w14:paraId="439B1F24" w14:textId="77777777" w:rsidTr="007142DB">
        <w:trPr>
          <w:trHeight w:val="518"/>
          <w:jc w:val="right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92141" w14:textId="77777777" w:rsidR="001A718D" w:rsidRPr="00EB6ED8" w:rsidRDefault="001A718D" w:rsidP="00EB6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D6C85" w14:textId="77777777" w:rsidR="001A718D" w:rsidRPr="00EB6ED8" w:rsidRDefault="001A718D" w:rsidP="00EB6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8DCBF" w14:textId="77777777" w:rsidR="001A718D" w:rsidRPr="00EB6ED8" w:rsidRDefault="001A718D" w:rsidP="00EB6E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9483A" w14:textId="77777777" w:rsidR="001A718D" w:rsidRPr="00EB6ED8" w:rsidRDefault="001A718D" w:rsidP="00EB6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A4C5CB" w14:textId="22D094FF" w:rsidR="001A718D" w:rsidRPr="00EB6ED8" w:rsidRDefault="001A718D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44C5CE" w14:textId="77777777" w:rsidR="001A718D" w:rsidRPr="00EB6ED8" w:rsidRDefault="001A718D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652723" w14:textId="77777777" w:rsidR="001A718D" w:rsidRPr="00EB6ED8" w:rsidRDefault="001A718D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718D" w:rsidRPr="00EB6ED8" w14:paraId="6766FDC7" w14:textId="77777777" w:rsidTr="007142DB">
        <w:trPr>
          <w:trHeight w:val="554"/>
          <w:jc w:val="right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6861C" w14:textId="77777777" w:rsidR="001A718D" w:rsidRPr="00EB6ED8" w:rsidRDefault="001A718D" w:rsidP="00EB6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3A82D" w14:textId="77777777" w:rsidR="001A718D" w:rsidRPr="00EB6ED8" w:rsidRDefault="001A718D" w:rsidP="00EB6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7B58B" w14:textId="77777777" w:rsidR="001A718D" w:rsidRPr="00EB6ED8" w:rsidRDefault="001A718D" w:rsidP="00EB6E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C5E41" w14:textId="77777777" w:rsidR="001A718D" w:rsidRPr="00EB6ED8" w:rsidRDefault="001A718D" w:rsidP="00EB6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A8A567" w14:textId="57BB19A8" w:rsidR="001A718D" w:rsidRPr="00EB6ED8" w:rsidRDefault="001A718D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DE2653" w14:textId="1E97B47D" w:rsidR="001A718D" w:rsidRPr="00EB6ED8" w:rsidRDefault="001A718D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712A0D" w14:textId="77777777" w:rsidR="001A718D" w:rsidRPr="00EB6ED8" w:rsidRDefault="001A718D" w:rsidP="00EB6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A718D" w:rsidRPr="00EB6ED8" w14:paraId="1E9D98F3" w14:textId="77777777" w:rsidTr="001A718D">
        <w:trPr>
          <w:trHeight w:val="513"/>
          <w:jc w:val="right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FA155" w14:textId="77777777" w:rsidR="001A718D" w:rsidRPr="00EB6ED8" w:rsidRDefault="001A718D" w:rsidP="00EB6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CEC3C" w14:textId="77777777" w:rsidR="001A718D" w:rsidRPr="00EB6ED8" w:rsidRDefault="001A718D" w:rsidP="00EB6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F6FAB" w14:textId="77777777" w:rsidR="001A718D" w:rsidRPr="00EB6ED8" w:rsidRDefault="001A718D" w:rsidP="00EB6E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BEF76" w14:textId="77777777" w:rsidR="001A718D" w:rsidRPr="00EB6ED8" w:rsidRDefault="001A718D" w:rsidP="00EB6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E7F86" w14:textId="3FD42FA7" w:rsidR="001A718D" w:rsidRPr="00EB6ED8" w:rsidRDefault="001A718D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F02AE" w14:textId="733885C0" w:rsidR="001A718D" w:rsidRPr="00EB6ED8" w:rsidRDefault="001A718D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6C698" w14:textId="77777777" w:rsidR="001A718D" w:rsidRPr="00EB6ED8" w:rsidRDefault="001A718D" w:rsidP="00EB6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6ED8" w:rsidRPr="00EB6ED8" w14:paraId="0DB1C985" w14:textId="77777777" w:rsidTr="007142DB">
        <w:trPr>
          <w:trHeight w:val="420"/>
          <w:jc w:val="right"/>
        </w:trPr>
        <w:tc>
          <w:tcPr>
            <w:tcW w:w="5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8836F" w14:textId="77777777" w:rsidR="00EB6ED8" w:rsidRPr="00EB6ED8" w:rsidRDefault="00EB6ED8" w:rsidP="00EB6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6F950" w14:textId="77777777" w:rsidR="00EB6ED8" w:rsidRPr="00EB6ED8" w:rsidRDefault="00EB6ED8" w:rsidP="00EB6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Проектно-исследовательская деятельность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7508D" w14:textId="77777777" w:rsidR="00EB6ED8" w:rsidRPr="00EB6ED8" w:rsidRDefault="00EB6ED8" w:rsidP="00EB6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Серова Н.Ю.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9F209" w14:textId="34D888A7" w:rsidR="00EB6ED8" w:rsidRPr="00EB6ED8" w:rsidRDefault="001A718D" w:rsidP="00EB6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«Наша исследовательская лаборатория</w:t>
            </w:r>
            <w:r w:rsidR="00EB6ED8"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E721AD" w14:textId="31B7E5E2" w:rsidR="00EB6ED8" w:rsidRPr="00EB6ED8" w:rsidRDefault="001A718D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03E4F4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34F31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B6ED8" w:rsidRPr="00EB6ED8" w14:paraId="51E33FBB" w14:textId="77777777" w:rsidTr="007142DB">
        <w:trPr>
          <w:trHeight w:val="393"/>
          <w:jc w:val="right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CA810" w14:textId="77777777" w:rsidR="00EB6ED8" w:rsidRPr="00EB6ED8" w:rsidRDefault="00EB6ED8" w:rsidP="00EB6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86938" w14:textId="77777777" w:rsidR="00EB6ED8" w:rsidRPr="00EB6ED8" w:rsidRDefault="00EB6ED8" w:rsidP="00EB6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9697B" w14:textId="77777777" w:rsidR="00EB6ED8" w:rsidRPr="00EB6ED8" w:rsidRDefault="00EB6ED8" w:rsidP="00EB6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048E2" w14:textId="77777777" w:rsidR="00EB6ED8" w:rsidRPr="00EB6ED8" w:rsidRDefault="00EB6ED8" w:rsidP="00EB6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18DE97" w14:textId="7860263C" w:rsidR="00EB6ED8" w:rsidRPr="00EB6ED8" w:rsidRDefault="001A718D" w:rsidP="00EB6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20348C" w14:textId="77777777" w:rsidR="00EB6ED8" w:rsidRPr="00EB6ED8" w:rsidRDefault="00EB6ED8" w:rsidP="00EB6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CDC10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68E4" w:rsidRPr="00EB6ED8" w14:paraId="1AE54F85" w14:textId="77777777" w:rsidTr="007142DB">
        <w:trPr>
          <w:trHeight w:val="492"/>
          <w:jc w:val="right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10D4AF" w14:textId="77777777" w:rsidR="007368E4" w:rsidRPr="00EB6ED8" w:rsidRDefault="007368E4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14:paraId="1EBBF8B2" w14:textId="77777777" w:rsidR="007368E4" w:rsidRPr="00EB6ED8" w:rsidRDefault="007368E4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408434" w14:textId="77777777" w:rsidR="007368E4" w:rsidRPr="00EB6ED8" w:rsidRDefault="007368E4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Коммуникативная деятельность</w:t>
            </w:r>
          </w:p>
          <w:p w14:paraId="421C99EE" w14:textId="77777777" w:rsidR="007368E4" w:rsidRPr="00EB6ED8" w:rsidRDefault="007368E4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A0D89" w14:textId="77777777" w:rsidR="007368E4" w:rsidRPr="00EB6ED8" w:rsidRDefault="007368E4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Гринченко Л.В.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624F3" w14:textId="77777777" w:rsidR="007368E4" w:rsidRPr="00EB6ED8" w:rsidRDefault="007368E4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«Орлята России»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F4527F" w14:textId="77777777" w:rsidR="007368E4" w:rsidRPr="00EB6ED8" w:rsidRDefault="007368E4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0DB246" w14:textId="77777777" w:rsidR="007368E4" w:rsidRPr="00EB6ED8" w:rsidRDefault="007368E4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28E4FB" w14:textId="5D63C071" w:rsidR="007368E4" w:rsidRPr="00EB6ED8" w:rsidRDefault="007368E4" w:rsidP="007368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368E4" w:rsidRPr="00EB6ED8" w14:paraId="1F778C11" w14:textId="77777777" w:rsidTr="007368E4">
        <w:trPr>
          <w:trHeight w:val="497"/>
          <w:jc w:val="right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86F2A" w14:textId="77777777" w:rsidR="007368E4" w:rsidRPr="00EB6ED8" w:rsidRDefault="007368E4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D93E6" w14:textId="77777777" w:rsidR="007368E4" w:rsidRPr="00EB6ED8" w:rsidRDefault="007368E4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F98C6" w14:textId="77777777" w:rsidR="007368E4" w:rsidRPr="00EB6ED8" w:rsidRDefault="007368E4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4C2F0" w14:textId="77777777" w:rsidR="007368E4" w:rsidRPr="00EB6ED8" w:rsidRDefault="007368E4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75751" w14:textId="77777777" w:rsidR="007368E4" w:rsidRPr="00EB6ED8" w:rsidRDefault="007368E4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D8801" w14:textId="77777777" w:rsidR="007368E4" w:rsidRPr="00EB6ED8" w:rsidRDefault="007368E4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77670" w14:textId="77777777" w:rsidR="007368E4" w:rsidRPr="00EB6ED8" w:rsidRDefault="007368E4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68E4" w:rsidRPr="00EB6ED8" w14:paraId="37366536" w14:textId="77777777" w:rsidTr="007368E4">
        <w:trPr>
          <w:trHeight w:val="405"/>
          <w:jc w:val="right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7C51D5" w14:textId="77777777" w:rsidR="007368E4" w:rsidRPr="00EB6ED8" w:rsidRDefault="007368E4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5C2D20" w14:textId="77777777" w:rsidR="007368E4" w:rsidRPr="00EB6ED8" w:rsidRDefault="007368E4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Интеллектуальные марафоны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3BE8CF" w14:textId="74A6036F" w:rsidR="007368E4" w:rsidRPr="00EB6ED8" w:rsidRDefault="007368E4" w:rsidP="00EB6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Низева В.В</w:t>
            </w: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5F3247" w14:textId="4CBC3179" w:rsidR="007368E4" w:rsidRPr="00EB6ED8" w:rsidRDefault="007368E4" w:rsidP="00EB6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«Финансовая грамотность</w:t>
            </w: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18A8E9" w14:textId="77777777" w:rsidR="007368E4" w:rsidRPr="00EB6ED8" w:rsidRDefault="007368E4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14A153" w14:textId="77777777" w:rsidR="007368E4" w:rsidRPr="00EB6ED8" w:rsidRDefault="007368E4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7DCD36" w14:textId="77777777" w:rsidR="007368E4" w:rsidRPr="00EB6ED8" w:rsidRDefault="007368E4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368E4" w:rsidRPr="00EB6ED8" w14:paraId="229E48E6" w14:textId="77777777" w:rsidTr="007142DB">
        <w:trPr>
          <w:trHeight w:val="427"/>
          <w:jc w:val="right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D5A53B" w14:textId="77777777" w:rsidR="007368E4" w:rsidRPr="00EB6ED8" w:rsidRDefault="007368E4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308F63" w14:textId="77777777" w:rsidR="007368E4" w:rsidRPr="00EB6ED8" w:rsidRDefault="007368E4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F9C9B1" w14:textId="77777777" w:rsidR="007368E4" w:rsidRPr="00EB6ED8" w:rsidRDefault="007368E4" w:rsidP="00EB6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BB678A" w14:textId="77777777" w:rsidR="007368E4" w:rsidRPr="00EB6ED8" w:rsidRDefault="007368E4" w:rsidP="00EB6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7FE39D" w14:textId="77777777" w:rsidR="007368E4" w:rsidRPr="00EB6ED8" w:rsidRDefault="007368E4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BC6A5" w14:textId="66B73225" w:rsidR="007368E4" w:rsidRPr="00EB6ED8" w:rsidRDefault="007368E4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105BCB" w14:textId="77777777" w:rsidR="007368E4" w:rsidRPr="00EB6ED8" w:rsidRDefault="007368E4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68E4" w:rsidRPr="00EB6ED8" w14:paraId="76193864" w14:textId="77777777" w:rsidTr="007142DB">
        <w:trPr>
          <w:trHeight w:val="547"/>
          <w:jc w:val="right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5F6457" w14:textId="77777777" w:rsidR="007368E4" w:rsidRPr="00EB6ED8" w:rsidRDefault="007368E4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992DB4" w14:textId="77777777" w:rsidR="007368E4" w:rsidRPr="00EB6ED8" w:rsidRDefault="007368E4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7B32E5" w14:textId="77777777" w:rsidR="007368E4" w:rsidRPr="00EB6ED8" w:rsidRDefault="007368E4" w:rsidP="00EB6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5C7998" w14:textId="77777777" w:rsidR="007368E4" w:rsidRPr="00EB6ED8" w:rsidRDefault="007368E4" w:rsidP="00EB6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B1A68B" w14:textId="3D0E6E20" w:rsidR="007368E4" w:rsidRPr="00EB6ED8" w:rsidRDefault="007368E4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4EF2BF" w14:textId="03147597" w:rsidR="007368E4" w:rsidRPr="00EB6ED8" w:rsidRDefault="007368E4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C35179" w14:textId="77777777" w:rsidR="007368E4" w:rsidRPr="00EB6ED8" w:rsidRDefault="007368E4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368E4" w:rsidRPr="00EB6ED8" w14:paraId="557547FF" w14:textId="77777777" w:rsidTr="007142DB">
        <w:trPr>
          <w:trHeight w:val="547"/>
          <w:jc w:val="right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DA3C06" w14:textId="77777777" w:rsidR="007368E4" w:rsidRPr="00EB6ED8" w:rsidRDefault="007368E4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3DAC9D" w14:textId="77777777" w:rsidR="007368E4" w:rsidRPr="00EB6ED8" w:rsidRDefault="007368E4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13D53B" w14:textId="77777777" w:rsidR="007368E4" w:rsidRPr="00EB6ED8" w:rsidRDefault="007368E4" w:rsidP="00EB6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E81C3D" w14:textId="77777777" w:rsidR="007368E4" w:rsidRPr="00EB6ED8" w:rsidRDefault="007368E4" w:rsidP="00EB6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027E6" w14:textId="6DA38CED" w:rsidR="007368E4" w:rsidRPr="00EB6ED8" w:rsidRDefault="007368E4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57974A" w14:textId="08675212" w:rsidR="007368E4" w:rsidRPr="00EB6ED8" w:rsidRDefault="007368E4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53F1EF" w14:textId="77777777" w:rsidR="007368E4" w:rsidRPr="00EB6ED8" w:rsidRDefault="007368E4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6ED8" w:rsidRPr="00EB6ED8" w14:paraId="4CF1EB53" w14:textId="77777777" w:rsidTr="007142DB">
        <w:trPr>
          <w:trHeight w:val="555"/>
          <w:jc w:val="right"/>
        </w:trPr>
        <w:tc>
          <w:tcPr>
            <w:tcW w:w="5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953F53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AB3BAE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Учение с увлечением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1D449A" w14:textId="15C93682" w:rsidR="00EB6ED8" w:rsidRPr="00EB6ED8" w:rsidRDefault="007368E4" w:rsidP="00EB6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Серова Н.Ю</w:t>
            </w:r>
            <w:r w:rsidR="00EB6ED8"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DD78E0" w14:textId="360D51CF" w:rsidR="00EB6ED8" w:rsidRPr="00EB6ED8" w:rsidRDefault="007368E4" w:rsidP="00EB6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«Основы здорового питания</w:t>
            </w:r>
            <w:r w:rsidR="00EB6ED8"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72F44E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132063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CE5DD2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B6ED8" w:rsidRPr="00EB6ED8" w14:paraId="178C3C13" w14:textId="77777777" w:rsidTr="007142DB">
        <w:trPr>
          <w:trHeight w:val="555"/>
          <w:jc w:val="right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DDA52B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16508B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1CA9F5" w14:textId="77777777" w:rsidR="00EB6ED8" w:rsidRPr="00EB6ED8" w:rsidRDefault="00EB6ED8" w:rsidP="00EB6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B0DE17" w14:textId="77777777" w:rsidR="00EB6ED8" w:rsidRPr="00EB6ED8" w:rsidRDefault="00EB6ED8" w:rsidP="00EB6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44FA23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3CEC21" w14:textId="71861A8E" w:rsidR="00EB6ED8" w:rsidRPr="00EB6ED8" w:rsidRDefault="007368E4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3B788B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6ED8" w:rsidRPr="00EB6ED8" w14:paraId="6CCA9635" w14:textId="77777777" w:rsidTr="007142DB">
        <w:trPr>
          <w:trHeight w:val="555"/>
          <w:jc w:val="right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E954A1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609961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E8DF81" w14:textId="77777777" w:rsidR="00EB6ED8" w:rsidRPr="00EB6ED8" w:rsidRDefault="00EB6ED8" w:rsidP="00EB6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D3135B" w14:textId="77777777" w:rsidR="00EB6ED8" w:rsidRPr="00EB6ED8" w:rsidRDefault="00EB6ED8" w:rsidP="00EB6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A6C71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3EF17C" w14:textId="5AD6E06E" w:rsidR="00EB6ED8" w:rsidRPr="00EB6ED8" w:rsidRDefault="007368E4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C2F1FF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B6ED8" w:rsidRPr="00EB6ED8" w14:paraId="13A54BCA" w14:textId="77777777" w:rsidTr="007142DB">
        <w:trPr>
          <w:trHeight w:val="551"/>
          <w:jc w:val="right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14F8A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52457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01B30" w14:textId="77777777" w:rsidR="00EB6ED8" w:rsidRPr="00EB6ED8" w:rsidRDefault="00EB6ED8" w:rsidP="00EB6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FC466" w14:textId="77777777" w:rsidR="00EB6ED8" w:rsidRPr="00EB6ED8" w:rsidRDefault="00EB6ED8" w:rsidP="00EB6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0E4D3A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B5918C" w14:textId="31455948" w:rsidR="00EB6ED8" w:rsidRPr="00EB6ED8" w:rsidRDefault="007368E4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D7BDA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6ED8" w:rsidRPr="00EB6ED8" w14:paraId="46DD2C48" w14:textId="77777777" w:rsidTr="007142DB">
        <w:trPr>
          <w:trHeight w:val="291"/>
          <w:jc w:val="right"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945F2" w14:textId="6CF7E36A" w:rsidR="00EB6ED8" w:rsidRPr="00EB6ED8" w:rsidRDefault="007368E4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12</w:t>
            </w:r>
            <w:r w:rsidR="00EB6ED8" w:rsidRPr="00EB6E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</w:tbl>
    <w:p w14:paraId="2DF8980E" w14:textId="77777777" w:rsidR="00EB6ED8" w:rsidRPr="00EB6ED8" w:rsidRDefault="00EB6ED8" w:rsidP="00EB6ED8">
      <w:pPr>
        <w:widowControl w:val="0"/>
        <w:autoSpaceDE w:val="0"/>
        <w:autoSpaceDN w:val="0"/>
        <w:adjustRightInd w:val="0"/>
        <w:spacing w:before="173"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4EE1905" w14:textId="51CEF19A" w:rsidR="00EB6ED8" w:rsidRPr="00EB6ED8" w:rsidRDefault="007142DB" w:rsidP="00EB6ED8">
      <w:pPr>
        <w:autoSpaceDE w:val="0"/>
        <w:autoSpaceDN w:val="0"/>
        <w:adjustRightInd w:val="0"/>
        <w:spacing w:after="0" w:line="317" w:lineRule="exact"/>
        <w:ind w:left="77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Внеурочная деятельность в 2025-2026</w:t>
      </w:r>
      <w:r w:rsidR="00EB6ED8" w:rsidRPr="00EB6E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учебном году</w:t>
      </w:r>
    </w:p>
    <w:p w14:paraId="2D4296AE" w14:textId="77777777" w:rsidR="00EB6ED8" w:rsidRPr="00EB6ED8" w:rsidRDefault="00EB6ED8" w:rsidP="00EB6ED8">
      <w:pPr>
        <w:autoSpaceDE w:val="0"/>
        <w:autoSpaceDN w:val="0"/>
        <w:adjustRightInd w:val="0"/>
        <w:spacing w:after="0" w:line="317" w:lineRule="exact"/>
        <w:ind w:left="77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E9B5E16" w14:textId="77777777" w:rsidR="00EB6ED8" w:rsidRPr="00EB6ED8" w:rsidRDefault="00EB6ED8" w:rsidP="00EB6E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725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2"/>
        <w:gridCol w:w="576"/>
        <w:gridCol w:w="709"/>
        <w:gridCol w:w="850"/>
        <w:gridCol w:w="709"/>
      </w:tblGrid>
      <w:tr w:rsidR="00EB6ED8" w:rsidRPr="00EB6ED8" w14:paraId="4D62CB8F" w14:textId="77777777" w:rsidTr="007142DB">
        <w:trPr>
          <w:trHeight w:val="624"/>
          <w:jc w:val="center"/>
        </w:trPr>
        <w:tc>
          <w:tcPr>
            <w:tcW w:w="44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  <w:tl2br w:val="single" w:sz="6" w:space="0" w:color="000000"/>
            </w:tcBorders>
            <w:hideMark/>
          </w:tcPr>
          <w:p w14:paraId="597559C4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E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Классы</w:t>
            </w:r>
          </w:p>
          <w:p w14:paraId="0601A413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E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80027A6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08FDCE5F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B6E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BE2B56F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1357092B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B6E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D075FAF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6EEE84BA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B6E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F66D0B3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614A0E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B6E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</w:tr>
      <w:tr w:rsidR="00EB6ED8" w:rsidRPr="00EB6ED8" w14:paraId="69799015" w14:textId="77777777" w:rsidTr="007142DB">
        <w:trPr>
          <w:trHeight w:val="299"/>
          <w:jc w:val="center"/>
        </w:trPr>
        <w:tc>
          <w:tcPr>
            <w:tcW w:w="44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22809EF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Информационно-просветительские занятия патриотической, нравственной и экологической направленности «Разговоры о важном»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hideMark/>
          </w:tcPr>
          <w:p w14:paraId="3511FFA0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B6E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14:paraId="0E8862E3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B6E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14:paraId="21465610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B6E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260751D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B6E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EB6ED8" w:rsidRPr="00EB6ED8" w14:paraId="1EBEA447" w14:textId="77777777" w:rsidTr="007142DB">
        <w:trPr>
          <w:trHeight w:val="325"/>
          <w:jc w:val="center"/>
        </w:trPr>
        <w:tc>
          <w:tcPr>
            <w:tcW w:w="44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7995875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Спортивно-оздоровительная деятельность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14:paraId="50E370BF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14:paraId="40692D1F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14:paraId="1DF4E105" w14:textId="365D4137" w:rsidR="00EB6ED8" w:rsidRPr="00EB6ED8" w:rsidRDefault="007142DB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6693FBA" w14:textId="29646847" w:rsidR="00EB6ED8" w:rsidRPr="00EB6ED8" w:rsidRDefault="007142DB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6ED8" w:rsidRPr="00EB6ED8" w14:paraId="75956EB7" w14:textId="77777777" w:rsidTr="007142DB">
        <w:trPr>
          <w:trHeight w:val="312"/>
          <w:jc w:val="center"/>
        </w:trPr>
        <w:tc>
          <w:tcPr>
            <w:tcW w:w="44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2B10C3E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Проектно-исследовательская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14:paraId="2D2F4ED6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14:paraId="0AF036F2" w14:textId="249A6EE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14:paraId="3C78952A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8FF4F63" w14:textId="539D48AB" w:rsidR="00EB6ED8" w:rsidRPr="007142DB" w:rsidRDefault="007142DB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6ED8" w:rsidRPr="00EB6ED8" w14:paraId="2D41B242" w14:textId="77777777" w:rsidTr="007142DB">
        <w:trPr>
          <w:trHeight w:val="312"/>
          <w:jc w:val="center"/>
        </w:trPr>
        <w:tc>
          <w:tcPr>
            <w:tcW w:w="44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0C55619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Коммуникативная деятельность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14:paraId="2D84BB0D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14:paraId="58089D84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14:paraId="5D8FB458" w14:textId="2A0F3451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D067EF7" w14:textId="3343886E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B6ED8" w:rsidRPr="00EB6ED8" w14:paraId="434602C2" w14:textId="77777777" w:rsidTr="007142DB">
        <w:trPr>
          <w:trHeight w:val="312"/>
          <w:jc w:val="center"/>
        </w:trPr>
        <w:tc>
          <w:tcPr>
            <w:tcW w:w="44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C605070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Художественно-эстетическая творческая деятельность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14:paraId="25FAB6F3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14:paraId="1E494F16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14:paraId="7D6BCB6A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B67AC34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6ED8" w:rsidRPr="00EB6ED8" w14:paraId="704B3CED" w14:textId="77777777" w:rsidTr="007142DB">
        <w:trPr>
          <w:trHeight w:val="312"/>
          <w:jc w:val="center"/>
        </w:trPr>
        <w:tc>
          <w:tcPr>
            <w:tcW w:w="44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FE4AB55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Интеллектуальные марафоны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14:paraId="328DDA6F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14:paraId="0701A63A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14:paraId="6552A0A3" w14:textId="40D5AAEB" w:rsidR="00EB6ED8" w:rsidRPr="00EB6ED8" w:rsidRDefault="007142DB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DE97571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6ED8" w:rsidRPr="00EB6ED8" w14:paraId="3C457C29" w14:textId="77777777" w:rsidTr="007142DB">
        <w:trPr>
          <w:trHeight w:val="312"/>
          <w:jc w:val="center"/>
        </w:trPr>
        <w:tc>
          <w:tcPr>
            <w:tcW w:w="44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16D37E0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Times New Roman" w:hAnsi="Times New Roman" w:cs="Times New Roman"/>
                <w:sz w:val="24"/>
                <w:szCs w:val="24"/>
              </w:rPr>
              <w:t>Ученье с увлеченьем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14:paraId="260555E2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14:paraId="35BC79D9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14:paraId="1A9B3CE5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07BE678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6ED8" w:rsidRPr="00EB6ED8" w14:paraId="34CEA10F" w14:textId="77777777" w:rsidTr="007142DB">
        <w:trPr>
          <w:trHeight w:val="312"/>
          <w:jc w:val="center"/>
        </w:trPr>
        <w:tc>
          <w:tcPr>
            <w:tcW w:w="44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0B90051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14:paraId="644E11F1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14:paraId="221347AF" w14:textId="637A2581" w:rsidR="00EB6ED8" w:rsidRPr="00EB6ED8" w:rsidRDefault="007142DB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14:paraId="58B1C516" w14:textId="79FCFA57" w:rsidR="00EB6ED8" w:rsidRPr="00EB6ED8" w:rsidRDefault="007142DB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6E2C5E5" w14:textId="195F720C" w:rsidR="00EB6ED8" w:rsidRPr="00EB6ED8" w:rsidRDefault="007142DB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76057F22" w14:textId="77777777" w:rsidR="00EB6ED8" w:rsidRPr="00EB6ED8" w:rsidRDefault="00EB6ED8" w:rsidP="00EB6ED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BEB2E84" w14:textId="48E74834" w:rsidR="00EB6ED8" w:rsidRPr="00EB6ED8" w:rsidRDefault="00EB6ED8" w:rsidP="00EB6ED8">
      <w:pPr>
        <w:widowControl w:val="0"/>
        <w:autoSpaceDE w:val="0"/>
        <w:autoSpaceDN w:val="0"/>
        <w:adjustRightInd w:val="0"/>
        <w:spacing w:before="173"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</w:t>
      </w:r>
      <w:r w:rsidR="001A718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ление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художественно-эстетическая </w:t>
      </w:r>
      <w:r w:rsidR="001A718D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творческая деятельность реализуе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в рамках дополнительного образования. </w:t>
      </w:r>
    </w:p>
    <w:p w14:paraId="18645ED7" w14:textId="77777777" w:rsidR="00EB6ED8" w:rsidRPr="00EB6ED8" w:rsidRDefault="00EB6ED8" w:rsidP="00EB6ED8">
      <w:pPr>
        <w:widowControl w:val="0"/>
        <w:autoSpaceDE w:val="0"/>
        <w:autoSpaceDN w:val="0"/>
        <w:adjustRightInd w:val="0"/>
        <w:spacing w:before="173"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6E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Уровень основного общего образования</w:t>
      </w:r>
    </w:p>
    <w:p w14:paraId="5D970C43" w14:textId="26D81270" w:rsidR="00EB6ED8" w:rsidRPr="007606D9" w:rsidRDefault="00EB6ED8" w:rsidP="00EB6ED8">
      <w:pPr>
        <w:widowControl w:val="0"/>
        <w:autoSpaceDE w:val="0"/>
        <w:autoSpaceDN w:val="0"/>
        <w:adjustRightInd w:val="0"/>
        <w:spacing w:after="120" w:line="276" w:lineRule="auto"/>
        <w:ind w:right="103" w:firstLine="58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EB6ED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275D7CE" wp14:editId="6F066550">
                <wp:simplePos x="0" y="0"/>
                <wp:positionH relativeFrom="page">
                  <wp:posOffset>1359535</wp:posOffset>
                </wp:positionH>
                <wp:positionV relativeFrom="paragraph">
                  <wp:posOffset>158750</wp:posOffset>
                </wp:positionV>
                <wp:extent cx="5662295" cy="7620"/>
                <wp:effectExtent l="0" t="0" r="0" b="381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229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DB11355" id="Прямоугольник 1" o:spid="_x0000_s1026" style="position:absolute;margin-left:107.05pt;margin-top:12.5pt;width:445.85pt;height: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" fillcolor="black" stroked="f">
                <w10:wrap anchorx="page"/>
              </v:rect>
            </w:pict>
          </mc:Fallback>
        </mc:AlternateContent>
      </w:r>
      <w:proofErr w:type="gramStart"/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</w:t>
      </w:r>
      <w:r w:rsidRPr="00EB6ED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End"/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Внеурочная деятельность нравственно- патриотической направленности»</w:t>
      </w:r>
      <w:r w:rsidRPr="00EB6ED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представлено</w:t>
      </w:r>
      <w:r w:rsidRPr="00EB6ED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="007368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программами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«Разговоры</w:t>
      </w:r>
      <w:r w:rsidRPr="00EB6ED8">
        <w:rPr>
          <w:rFonts w:ascii="Times New Roman" w:eastAsia="Times New Roman" w:hAnsi="Times New Roman" w:cs="Times New Roman"/>
          <w:i/>
          <w:spacing w:val="-1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 важном»</w:t>
      </w:r>
      <w:r w:rsidR="007368E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</w:t>
      </w:r>
      <w:r w:rsidR="007606D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7606D9" w:rsidRPr="007606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</w:t>
      </w:r>
      <w:proofErr w:type="spellStart"/>
      <w:r w:rsidR="007606D9" w:rsidRPr="007606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Юнармия</w:t>
      </w:r>
      <w:proofErr w:type="spellEnd"/>
      <w:r w:rsidR="007606D9" w:rsidRPr="007606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  <w:r w:rsidR="007606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«ОБЗР».</w:t>
      </w:r>
    </w:p>
    <w:p w14:paraId="06BE3BFD" w14:textId="77777777" w:rsidR="00EB6ED8" w:rsidRPr="00EB6ED8" w:rsidRDefault="00EB6ED8" w:rsidP="00EB6ED8">
      <w:pPr>
        <w:widowControl w:val="0"/>
        <w:autoSpaceDE w:val="0"/>
        <w:autoSpaceDN w:val="0"/>
        <w:adjustRightInd w:val="0"/>
        <w:spacing w:before="7" w:after="120" w:line="276" w:lineRule="auto"/>
        <w:ind w:right="103" w:firstLine="73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E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Основная цель: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ценностного отношения учащихся к своей Родине - России,</w:t>
      </w:r>
      <w:r w:rsidRPr="00EB6ED8">
        <w:rPr>
          <w:rFonts w:ascii="Times New Roman" w:eastAsia="Times New Roman" w:hAnsi="Times New Roman" w:cs="Times New Roman"/>
          <w:spacing w:val="-57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населяющим</w:t>
      </w:r>
      <w:r w:rsidRPr="00EB6ED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Pr="00EB6ED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людям, ее</w:t>
      </w:r>
      <w:r w:rsidRPr="00EB6ED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уникальной</w:t>
      </w:r>
      <w:r w:rsidRPr="00EB6ED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истории,</w:t>
      </w:r>
      <w:r w:rsidRPr="00EB6ED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богатой</w:t>
      </w:r>
      <w:r w:rsidRPr="00EB6ED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природе</w:t>
      </w:r>
      <w:r w:rsidRPr="00EB6ED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B6ED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великой</w:t>
      </w:r>
      <w:r w:rsidRPr="00EB6ED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культуре.</w:t>
      </w:r>
    </w:p>
    <w:p w14:paraId="4B0FFDA0" w14:textId="77777777" w:rsidR="00EB6ED8" w:rsidRPr="00EB6ED8" w:rsidRDefault="00EB6ED8" w:rsidP="00EB6ED8">
      <w:pPr>
        <w:widowControl w:val="0"/>
        <w:autoSpaceDE w:val="0"/>
        <w:autoSpaceDN w:val="0"/>
        <w:adjustRightInd w:val="0"/>
        <w:spacing w:after="0" w:line="276" w:lineRule="auto"/>
        <w:ind w:left="100" w:right="101" w:firstLine="739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B6ED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Направление «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Внеурочная деятельность по формированию функциональной грамотности учащихся»</w:t>
      </w:r>
      <w:r w:rsidRPr="00EB6ED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представлено</w:t>
      </w:r>
      <w:r w:rsidRPr="00EB6ED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программой </w:t>
      </w:r>
      <w:r w:rsidRPr="00EB6E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«Финансовая грамотность».</w:t>
      </w:r>
    </w:p>
    <w:p w14:paraId="3F81BD1D" w14:textId="77777777" w:rsidR="00EB6ED8" w:rsidRPr="00EB6ED8" w:rsidRDefault="00EB6ED8" w:rsidP="00EB6ED8">
      <w:pPr>
        <w:widowControl w:val="0"/>
        <w:autoSpaceDE w:val="0"/>
        <w:autoSpaceDN w:val="0"/>
        <w:adjustRightInd w:val="0"/>
        <w:spacing w:before="74" w:after="120" w:line="276" w:lineRule="auto"/>
        <w:ind w:right="112" w:firstLine="73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E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Основная цель: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способностей учащихся применять приобретенные знания,</w:t>
      </w:r>
      <w:r w:rsidRPr="00EB6ED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и навыки для решения задач в различных сферах жизнедеятельности (обеспечение</w:t>
      </w:r>
      <w:r w:rsidRPr="00EB6ED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r w:rsidRPr="00EB6ED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с</w:t>
      </w:r>
      <w:r w:rsidRPr="00EB6ED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жизнью).</w:t>
      </w:r>
    </w:p>
    <w:p w14:paraId="6F40E124" w14:textId="29C768B2" w:rsidR="00EB6ED8" w:rsidRPr="00EB6ED8" w:rsidRDefault="00EB6ED8" w:rsidP="00EB6ED8">
      <w:pPr>
        <w:widowControl w:val="0"/>
        <w:autoSpaceDE w:val="0"/>
        <w:autoSpaceDN w:val="0"/>
        <w:adjustRightInd w:val="0"/>
        <w:spacing w:before="1" w:after="120" w:line="276" w:lineRule="auto"/>
        <w:ind w:right="105" w:firstLine="49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ED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Направление</w:t>
      </w:r>
      <w:r w:rsidRPr="00EB6ED8">
        <w:rPr>
          <w:rFonts w:ascii="Times New Roman" w:eastAsia="Times New Roman" w:hAnsi="Times New Roman" w:cs="Times New Roman"/>
          <w:spacing w:val="1"/>
          <w:sz w:val="24"/>
          <w:szCs w:val="24"/>
          <w:u w:val="single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Внеурочная деятельность по развитию личности.</w:t>
      </w:r>
      <w:r w:rsidRPr="00EB6ED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  <w:r w:rsidRPr="00EB6ED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представлено</w:t>
      </w:r>
      <w:r w:rsidRPr="00EB6ED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="007606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программами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06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«Россия – мои горизонты», «Откровенно о сокровенном».</w:t>
      </w:r>
    </w:p>
    <w:p w14:paraId="270A1997" w14:textId="77777777" w:rsidR="00EB6ED8" w:rsidRPr="00EB6ED8" w:rsidRDefault="00EB6ED8" w:rsidP="00EB6ED8">
      <w:pPr>
        <w:widowControl w:val="0"/>
        <w:autoSpaceDE w:val="0"/>
        <w:autoSpaceDN w:val="0"/>
        <w:adjustRightInd w:val="0"/>
        <w:spacing w:before="2" w:after="120" w:line="276" w:lineRule="auto"/>
        <w:ind w:right="107" w:firstLine="73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E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Основная цель: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ценностного отношения учащихся к труду, как основному</w:t>
      </w:r>
      <w:r w:rsidRPr="00EB6ED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способу</w:t>
      </w:r>
      <w:r w:rsidRPr="00EB6ED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</w:t>
      </w:r>
      <w:r w:rsidRPr="00EB6ED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жизненного</w:t>
      </w:r>
      <w:r w:rsidRPr="00EB6ED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благополучия</w:t>
      </w:r>
      <w:r w:rsidRPr="00EB6ED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B6ED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ощущения</w:t>
      </w:r>
      <w:r w:rsidRPr="00EB6ED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уверенности в</w:t>
      </w:r>
      <w:r w:rsidRPr="00EB6ED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жизни.</w:t>
      </w:r>
    </w:p>
    <w:p w14:paraId="498484E8" w14:textId="09F9C502" w:rsidR="00EB6ED8" w:rsidRPr="00EB6ED8" w:rsidRDefault="00EB6ED8" w:rsidP="00EB6ED8">
      <w:pPr>
        <w:widowControl w:val="0"/>
        <w:autoSpaceDE w:val="0"/>
        <w:autoSpaceDN w:val="0"/>
        <w:adjustRightInd w:val="0"/>
        <w:spacing w:after="120" w:line="276" w:lineRule="auto"/>
        <w:ind w:right="103" w:firstLine="58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B6ED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Направление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«Внеурочная деятельность, направленная на развитие воспитательных мероп</w:t>
      </w:r>
      <w:r w:rsidR="007606D9">
        <w:rPr>
          <w:rFonts w:ascii="Times New Roman" w:eastAsia="Times New Roman" w:hAnsi="Times New Roman" w:cs="Times New Roman"/>
          <w:sz w:val="24"/>
          <w:szCs w:val="24"/>
          <w:lang w:eastAsia="ru-RU"/>
        </w:rPr>
        <w:t>риятий.» представлено программами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06D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«</w:t>
      </w:r>
      <w:proofErr w:type="spellStart"/>
      <w:r w:rsidR="007606D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Семьеведение</w:t>
      </w:r>
      <w:proofErr w:type="spellEnd"/>
      <w:r w:rsidR="007606D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», «Вся жизнь-игра»</w:t>
      </w:r>
    </w:p>
    <w:p w14:paraId="15323961" w14:textId="77777777" w:rsidR="00EB6ED8" w:rsidRPr="00EB6ED8" w:rsidRDefault="00EB6ED8" w:rsidP="00EB6ED8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Занятия, направленные на удовлетворение интересов и </w:t>
      </w:r>
      <w:proofErr w:type="gramStart"/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потребностей</w:t>
      </w:r>
      <w:proofErr w:type="gramEnd"/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в творческом и физическом развитии, помощь в самореализации, раскрытии и развитии способностей и талантов </w:t>
      </w:r>
      <w:r w:rsidRPr="00EB6E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«Весёлый мяч».</w:t>
      </w:r>
    </w:p>
    <w:p w14:paraId="42CFFCF4" w14:textId="77777777" w:rsidR="00EB6ED8" w:rsidRPr="00EB6ED8" w:rsidRDefault="00EB6ED8" w:rsidP="00EB6ED8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27F7C1" w14:textId="0896AF98" w:rsidR="00EB6ED8" w:rsidRPr="00EB6ED8" w:rsidRDefault="00EB6ED8" w:rsidP="00EB6ED8">
      <w:pPr>
        <w:widowControl w:val="0"/>
        <w:autoSpaceDE w:val="0"/>
        <w:autoSpaceDN w:val="0"/>
        <w:adjustRightInd w:val="0"/>
        <w:spacing w:after="120" w:line="276" w:lineRule="auto"/>
        <w:ind w:right="103" w:firstLine="58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Внеурочная деятельность по учебным предметам.</w:t>
      </w:r>
      <w:r w:rsidRPr="00EB6E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«Занимательная матема</w:t>
      </w:r>
      <w:r w:rsidR="007606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тика», «С рюкзаком по родному краю».</w:t>
      </w:r>
    </w:p>
    <w:p w14:paraId="58587C28" w14:textId="77777777" w:rsidR="00EB6ED8" w:rsidRPr="00EB6ED8" w:rsidRDefault="00EB6ED8" w:rsidP="00EB6E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B6ED8">
        <w:rPr>
          <w:rFonts w:ascii="Times New Roman" w:eastAsia="Calibri" w:hAnsi="Times New Roman" w:cs="Times New Roman"/>
          <w:b/>
          <w:sz w:val="24"/>
          <w:szCs w:val="24"/>
        </w:rPr>
        <w:t>План</w:t>
      </w:r>
    </w:p>
    <w:p w14:paraId="559FEA97" w14:textId="77777777" w:rsidR="00EB6ED8" w:rsidRPr="00EB6ED8" w:rsidRDefault="00EB6ED8" w:rsidP="00EB6ED8">
      <w:pPr>
        <w:spacing w:after="0" w:line="240" w:lineRule="auto"/>
        <w:ind w:right="-2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6ED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внеурочной деятельности в 5- 9 классах в рамках ФГОС ООО </w:t>
      </w:r>
    </w:p>
    <w:p w14:paraId="72F77772" w14:textId="2F051C1F" w:rsidR="00EB6ED8" w:rsidRPr="00EB6ED8" w:rsidRDefault="007606D9" w:rsidP="00EB6ED8">
      <w:pPr>
        <w:spacing w:after="0" w:line="240" w:lineRule="auto"/>
        <w:ind w:right="-2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на 2025-2026</w:t>
      </w:r>
      <w:r w:rsidR="00EB6ED8" w:rsidRPr="00EB6ED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учебный год</w:t>
      </w:r>
    </w:p>
    <w:p w14:paraId="1AAE5364" w14:textId="77777777" w:rsidR="00EB6ED8" w:rsidRPr="00EB6ED8" w:rsidRDefault="00EB6ED8" w:rsidP="00EB6ED8">
      <w:pPr>
        <w:spacing w:after="0" w:line="240" w:lineRule="auto"/>
        <w:ind w:right="-2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1045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2268"/>
        <w:gridCol w:w="2410"/>
        <w:gridCol w:w="2694"/>
        <w:gridCol w:w="993"/>
        <w:gridCol w:w="850"/>
        <w:gridCol w:w="709"/>
      </w:tblGrid>
      <w:tr w:rsidR="00EB6ED8" w:rsidRPr="00EB6ED8" w14:paraId="7811BE20" w14:textId="77777777" w:rsidTr="007142DB">
        <w:trPr>
          <w:trHeight w:val="706"/>
          <w:jc w:val="right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1EA49" w14:textId="77777777" w:rsidR="00EB6ED8" w:rsidRPr="00EB6ED8" w:rsidRDefault="00EB6ED8" w:rsidP="00EB6ED8">
            <w:pPr>
              <w:spacing w:after="0" w:line="240" w:lineRule="auto"/>
              <w:ind w:left="-349" w:firstLine="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5CCE3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Направление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1D630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Ф.И.О., должность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2D258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курса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C4AD0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F0D63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18AAC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3B366C" w:rsidRPr="00EB6ED8" w14:paraId="4B271B22" w14:textId="77777777" w:rsidTr="003B366C">
        <w:trPr>
          <w:trHeight w:val="341"/>
          <w:jc w:val="right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7C311" w14:textId="77777777" w:rsidR="003B366C" w:rsidRPr="00EB6ED8" w:rsidRDefault="003B366C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C33D51" w14:textId="77777777" w:rsidR="003B366C" w:rsidRPr="00EB6ED8" w:rsidRDefault="003B366C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деятельность, направленная на развитие воспитательных мероприятий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4139B" w14:textId="77777777" w:rsidR="003B366C" w:rsidRPr="00EB6ED8" w:rsidRDefault="003B366C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Белянский В. В. </w:t>
            </w:r>
          </w:p>
          <w:p w14:paraId="71411093" w14:textId="19221D51" w:rsidR="003B366C" w:rsidRPr="00EB6ED8" w:rsidRDefault="003B366C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5CD7D" w14:textId="77777777" w:rsidR="003B366C" w:rsidRPr="00EB6ED8" w:rsidRDefault="003B366C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«Веселый мяч»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91871" w14:textId="77777777" w:rsidR="003B366C" w:rsidRPr="00EB6ED8" w:rsidRDefault="003B366C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B6D55" w14:textId="738FE8F9" w:rsidR="003B366C" w:rsidRPr="00EB6ED8" w:rsidRDefault="003B366C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E3E41" w14:textId="77777777" w:rsidR="003B366C" w:rsidRPr="00EB6ED8" w:rsidRDefault="003B366C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14:paraId="676C6757" w14:textId="77777777" w:rsidR="003B366C" w:rsidRPr="00EB6ED8" w:rsidRDefault="003B366C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071E6E" w14:textId="77777777" w:rsidR="003B366C" w:rsidRPr="00EB6ED8" w:rsidRDefault="003B366C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366C" w:rsidRPr="00EB6ED8" w14:paraId="6B39F87F" w14:textId="77777777" w:rsidTr="00EF6F33">
        <w:trPr>
          <w:trHeight w:val="318"/>
          <w:jc w:val="right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8B188" w14:textId="77777777" w:rsidR="003B366C" w:rsidRPr="00EB6ED8" w:rsidRDefault="003B366C" w:rsidP="00EB6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F8181" w14:textId="77777777" w:rsidR="003B366C" w:rsidRPr="00EB6ED8" w:rsidRDefault="003B366C" w:rsidP="00EB6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7F633" w14:textId="77777777" w:rsidR="003B366C" w:rsidRPr="00EB6ED8" w:rsidRDefault="003B366C" w:rsidP="00EB6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CCF2F" w14:textId="77777777" w:rsidR="003B366C" w:rsidRPr="00EB6ED8" w:rsidRDefault="003B366C" w:rsidP="00EB6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4EA95" w14:textId="77777777" w:rsidR="003B366C" w:rsidRPr="00EB6ED8" w:rsidRDefault="003B366C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82BEC" w14:textId="146C2E0A" w:rsidR="003B366C" w:rsidRPr="00EB6ED8" w:rsidRDefault="003B366C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9D5C1" w14:textId="77777777" w:rsidR="003B366C" w:rsidRPr="00EB6ED8" w:rsidRDefault="003B366C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366C" w:rsidRPr="00EB6ED8" w14:paraId="0F9457E5" w14:textId="77777777" w:rsidTr="007142DB">
        <w:trPr>
          <w:trHeight w:val="308"/>
          <w:jc w:val="right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68E7A" w14:textId="77777777" w:rsidR="003B366C" w:rsidRPr="00EB6ED8" w:rsidRDefault="003B366C" w:rsidP="00EB6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4CDD0" w14:textId="77777777" w:rsidR="003B366C" w:rsidRPr="00EB6ED8" w:rsidRDefault="003B366C" w:rsidP="00EB6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88931" w14:textId="77777777" w:rsidR="003B366C" w:rsidRPr="00EB6ED8" w:rsidRDefault="003B366C" w:rsidP="00EB6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3F478" w14:textId="24F0DB23" w:rsidR="003B366C" w:rsidRPr="00EB6ED8" w:rsidRDefault="003B366C" w:rsidP="00EB6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Юнармия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466701" w14:textId="4713901A" w:rsidR="003B366C" w:rsidRPr="00EB6ED8" w:rsidRDefault="003B366C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EA48CF" w14:textId="1BD17997" w:rsidR="003B366C" w:rsidRPr="00EB6ED8" w:rsidRDefault="003B366C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F816EC" w14:textId="4E3261E8" w:rsidR="003B366C" w:rsidRPr="00EB6ED8" w:rsidRDefault="003B366C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B366C" w:rsidRPr="00EB6ED8" w14:paraId="658B67D9" w14:textId="77777777" w:rsidTr="007142DB">
        <w:trPr>
          <w:trHeight w:val="308"/>
          <w:jc w:val="right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C972F" w14:textId="77777777" w:rsidR="003B366C" w:rsidRPr="00EB6ED8" w:rsidRDefault="003B366C" w:rsidP="00EB6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0A1B7" w14:textId="77777777" w:rsidR="003B366C" w:rsidRPr="00EB6ED8" w:rsidRDefault="003B366C" w:rsidP="00EB6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8D9CD" w14:textId="77777777" w:rsidR="003B366C" w:rsidRPr="00EB6ED8" w:rsidRDefault="003B366C" w:rsidP="00EB6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84BAA" w14:textId="564BC923" w:rsidR="003B366C" w:rsidRDefault="003B366C" w:rsidP="00EB6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«ОБЗР»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6B8974" w14:textId="34701503" w:rsidR="003B366C" w:rsidRDefault="003B366C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51909" w14:textId="4AE2F100" w:rsidR="003B366C" w:rsidRDefault="003B366C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E2557" w14:textId="7F446FD4" w:rsidR="003B366C" w:rsidRDefault="003B366C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B6ED8" w:rsidRPr="00EB6ED8" w14:paraId="3B38E8C6" w14:textId="77777777" w:rsidTr="007142DB">
        <w:trPr>
          <w:trHeight w:val="444"/>
          <w:jc w:val="right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CB174" w14:textId="77777777" w:rsidR="00EB6ED8" w:rsidRPr="00EB6ED8" w:rsidRDefault="00EB6ED8" w:rsidP="00EB6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0B005" w14:textId="77777777" w:rsidR="00EB6ED8" w:rsidRPr="00EB6ED8" w:rsidRDefault="00EB6ED8" w:rsidP="00EB6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7D737B" w14:textId="4CDAB6A6" w:rsidR="00EB6ED8" w:rsidRPr="00EB6ED8" w:rsidRDefault="003B366C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Лозовая О.А.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C3E9FC" w14:textId="77777777" w:rsidR="00EB6ED8" w:rsidRPr="00EB6ED8" w:rsidRDefault="00EB6ED8" w:rsidP="00EB6ED8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Семьеведение</w:t>
            </w:r>
            <w:proofErr w:type="spellEnd"/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28F445A6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20AC0D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7531CA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F172C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B366C" w:rsidRPr="00EB6ED8" w14:paraId="4E138D56" w14:textId="77777777" w:rsidTr="007142DB">
        <w:trPr>
          <w:trHeight w:val="444"/>
          <w:jc w:val="right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AB55E" w14:textId="77777777" w:rsidR="003B366C" w:rsidRPr="00EB6ED8" w:rsidRDefault="003B366C" w:rsidP="00EB6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CA779" w14:textId="77777777" w:rsidR="003B366C" w:rsidRPr="00EB6ED8" w:rsidRDefault="003B366C" w:rsidP="00EB6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D19C03" w14:textId="77777777" w:rsidR="003B366C" w:rsidRPr="00EB6ED8" w:rsidRDefault="003B366C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5AC468" w14:textId="77777777" w:rsidR="003B366C" w:rsidRPr="00EB6ED8" w:rsidRDefault="003B366C" w:rsidP="00EB6ED8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2D8ECB" w14:textId="29F8A672" w:rsidR="003B366C" w:rsidRPr="00EB6ED8" w:rsidRDefault="003B366C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CBC062" w14:textId="7BD735CB" w:rsidR="003B366C" w:rsidRPr="00EB6ED8" w:rsidRDefault="003B366C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06A1C" w14:textId="1E40D128" w:rsidR="003B366C" w:rsidRPr="00EB6ED8" w:rsidRDefault="003B366C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B6ED8" w:rsidRPr="00EB6ED8" w14:paraId="5B4B6FCA" w14:textId="77777777" w:rsidTr="007142DB">
        <w:trPr>
          <w:trHeight w:val="444"/>
          <w:jc w:val="right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6BC17" w14:textId="77777777" w:rsidR="00EB6ED8" w:rsidRPr="00EB6ED8" w:rsidRDefault="00EB6ED8" w:rsidP="00EB6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A6EC2" w14:textId="77777777" w:rsidR="00EB6ED8" w:rsidRPr="00EB6ED8" w:rsidRDefault="00EB6ED8" w:rsidP="00EB6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67EF5A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563898" w14:textId="77777777" w:rsidR="00EB6ED8" w:rsidRPr="00EB6ED8" w:rsidRDefault="00EB6ED8" w:rsidP="00EB6ED8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60473" w14:textId="7BEE82A7" w:rsidR="00EB6ED8" w:rsidRPr="00EB6ED8" w:rsidRDefault="003B366C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57276" w14:textId="25C9EC5B" w:rsidR="00EB6ED8" w:rsidRPr="00EB6ED8" w:rsidRDefault="003B366C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250C08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3C5E" w:rsidRPr="00EB6ED8" w14:paraId="4460B6C8" w14:textId="77777777" w:rsidTr="00EF6F33">
        <w:trPr>
          <w:trHeight w:val="823"/>
          <w:jc w:val="right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C6CE6" w14:textId="77777777" w:rsidR="005C3C5E" w:rsidRPr="00EB6ED8" w:rsidRDefault="005C3C5E" w:rsidP="00EB6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AAF90" w14:textId="77777777" w:rsidR="005C3C5E" w:rsidRPr="00EB6ED8" w:rsidRDefault="005C3C5E" w:rsidP="00EB6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DF278" w14:textId="3B36E7A2" w:rsidR="005C3C5E" w:rsidRPr="00EB6ED8" w:rsidRDefault="005C3C5E" w:rsidP="00EB6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Данильченко Е.Н.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BA030" w14:textId="25D4BDC5" w:rsidR="005C3C5E" w:rsidRPr="00EB6ED8" w:rsidRDefault="005C3C5E" w:rsidP="00EB6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«Вся жизнь -игра»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BD2CEC" w14:textId="4460F5F6" w:rsidR="005C3C5E" w:rsidRPr="00EB6ED8" w:rsidRDefault="005C3C5E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71519F" w14:textId="56C8BC7A" w:rsidR="005C3C5E" w:rsidRPr="00EB6ED8" w:rsidRDefault="005C3C5E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550C37" w14:textId="6DF3738D" w:rsidR="005C3C5E" w:rsidRPr="00EB6ED8" w:rsidRDefault="005C3C5E" w:rsidP="00EB6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14:paraId="3EC27073" w14:textId="60AAA120" w:rsidR="005C3C5E" w:rsidRPr="00EB6ED8" w:rsidRDefault="005C3C5E" w:rsidP="00EB6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6ED8" w:rsidRPr="00EB6ED8" w14:paraId="2990DC43" w14:textId="77777777" w:rsidTr="007142DB">
        <w:trPr>
          <w:trHeight w:val="738"/>
          <w:jc w:val="right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279B94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C887B19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AE72AFF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1696C54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14:paraId="046D9761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B5514F0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A113DF1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1F8AD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Внеурочная деятельность по формированию функциональной грамотности учащихся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2DF28B" w14:textId="7B1CA558" w:rsidR="00EB6ED8" w:rsidRPr="00EB6ED8" w:rsidRDefault="003B366C" w:rsidP="00EB6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Низева В.В.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BE9558" w14:textId="77777777" w:rsidR="00EB6ED8" w:rsidRPr="00EB6ED8" w:rsidRDefault="00EB6ED8" w:rsidP="00EB6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73F217" w14:textId="5438705F" w:rsidR="00EB6ED8" w:rsidRPr="00EB6ED8" w:rsidRDefault="003B366C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1B1AC6" w14:textId="5DA2F7E5" w:rsidR="00EB6ED8" w:rsidRPr="00EB6ED8" w:rsidRDefault="003B366C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DEE8AB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B6ED8" w:rsidRPr="00EB6ED8" w14:paraId="55A1632C" w14:textId="77777777" w:rsidTr="007142DB">
        <w:trPr>
          <w:trHeight w:val="835"/>
          <w:jc w:val="right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BEA6" w14:textId="77777777" w:rsidR="00EB6ED8" w:rsidRPr="00EB6ED8" w:rsidRDefault="00EB6ED8" w:rsidP="00EB6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4A4A6" w14:textId="77777777" w:rsidR="00EB6ED8" w:rsidRPr="00EB6ED8" w:rsidRDefault="00EB6ED8" w:rsidP="00EB6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D2C94" w14:textId="77777777" w:rsidR="00EB6ED8" w:rsidRPr="00EB6ED8" w:rsidRDefault="00EB6ED8" w:rsidP="00EB6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3ED0D" w14:textId="77777777" w:rsidR="00EB6ED8" w:rsidRPr="00EB6ED8" w:rsidRDefault="00EB6ED8" w:rsidP="00EB6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9E9E9" w14:textId="62653240" w:rsidR="00EB6ED8" w:rsidRPr="00EB6ED8" w:rsidRDefault="003B366C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F4F7B" w14:textId="0383515B" w:rsidR="00EB6ED8" w:rsidRPr="00EB6ED8" w:rsidRDefault="003B366C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91898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3C5E" w:rsidRPr="00EB6ED8" w14:paraId="70C22CC3" w14:textId="77777777" w:rsidTr="00EF6F33">
        <w:trPr>
          <w:trHeight w:val="330"/>
          <w:jc w:val="right"/>
        </w:trPr>
        <w:tc>
          <w:tcPr>
            <w:tcW w:w="5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DA60F" w14:textId="04E205BF" w:rsidR="005C3C5E" w:rsidRPr="00EB6ED8" w:rsidRDefault="005C3C5E" w:rsidP="00EB6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83FA6" w14:textId="5091EF24" w:rsidR="005C3C5E" w:rsidRPr="00EB6ED8" w:rsidRDefault="005C3C5E" w:rsidP="00EB6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 по развитию личности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EB7F8" w14:textId="2A17CE69" w:rsidR="005C3C5E" w:rsidRPr="00EB6ED8" w:rsidRDefault="005C3C5E" w:rsidP="00EB6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Низева В.В.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477D0" w14:textId="044B764B" w:rsidR="005C3C5E" w:rsidRPr="00EB6ED8" w:rsidRDefault="005C3C5E" w:rsidP="00EB6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«Россия-мои горизонты»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554C9" w14:textId="3EFA3F93" w:rsidR="005C3C5E" w:rsidRDefault="005C3C5E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25DEA" w14:textId="0085F9C2" w:rsidR="005C3C5E" w:rsidRDefault="005C3C5E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19AB02" w14:textId="275FDFB7" w:rsidR="005C3C5E" w:rsidRPr="00EB6ED8" w:rsidRDefault="005C3C5E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C3C5E" w:rsidRPr="00EB6ED8" w14:paraId="7D66368A" w14:textId="77777777" w:rsidTr="00B52B4B">
        <w:trPr>
          <w:trHeight w:val="379"/>
          <w:jc w:val="right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244A5" w14:textId="77777777" w:rsidR="005C3C5E" w:rsidRPr="00EB6ED8" w:rsidRDefault="005C3C5E" w:rsidP="00EB6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03DF6" w14:textId="77777777" w:rsidR="005C3C5E" w:rsidRPr="00EB6ED8" w:rsidRDefault="005C3C5E" w:rsidP="00EB6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60646" w14:textId="77777777" w:rsidR="005C3C5E" w:rsidRDefault="005C3C5E" w:rsidP="00EB6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B613A" w14:textId="77777777" w:rsidR="005C3C5E" w:rsidRPr="00EB6ED8" w:rsidRDefault="005C3C5E" w:rsidP="00EB6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DD7F1" w14:textId="2165CA9D" w:rsidR="005C3C5E" w:rsidRDefault="005C3C5E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22BA4" w14:textId="4695C952" w:rsidR="005C3C5E" w:rsidRDefault="005C3C5E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10C6B" w14:textId="24162C8D" w:rsidR="005C3C5E" w:rsidRPr="00EB6ED8" w:rsidRDefault="005C3C5E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C3C5E" w:rsidRPr="00EB6ED8" w14:paraId="54E84A3D" w14:textId="77777777" w:rsidTr="00B52B4B">
        <w:trPr>
          <w:trHeight w:val="369"/>
          <w:jc w:val="right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664D6" w14:textId="77777777" w:rsidR="005C3C5E" w:rsidRPr="00EB6ED8" w:rsidRDefault="005C3C5E" w:rsidP="00EB6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73DC9" w14:textId="77777777" w:rsidR="005C3C5E" w:rsidRPr="00EB6ED8" w:rsidRDefault="005C3C5E" w:rsidP="00EB6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A0BE7" w14:textId="77777777" w:rsidR="005C3C5E" w:rsidRDefault="005C3C5E" w:rsidP="00EB6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78C7C" w14:textId="77777777" w:rsidR="005C3C5E" w:rsidRPr="00EB6ED8" w:rsidRDefault="005C3C5E" w:rsidP="00EB6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55CA5" w14:textId="591AA534" w:rsidR="005C3C5E" w:rsidRDefault="005C3C5E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FF97C" w14:textId="7B592EA8" w:rsidR="005C3C5E" w:rsidRDefault="005C3C5E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2F832" w14:textId="01B7D220" w:rsidR="005C3C5E" w:rsidRPr="00EB6ED8" w:rsidRDefault="005C3C5E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C3C5E" w:rsidRPr="00EB6ED8" w14:paraId="0BDC9D91" w14:textId="77777777" w:rsidTr="007142DB">
        <w:trPr>
          <w:trHeight w:val="465"/>
          <w:jc w:val="right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674AA" w14:textId="2BD77CF8" w:rsidR="005C3C5E" w:rsidRPr="00EB6ED8" w:rsidRDefault="005C3C5E" w:rsidP="00EB6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663E5" w14:textId="76FFDB6D" w:rsidR="005C3C5E" w:rsidRPr="00EB6ED8" w:rsidRDefault="005C3C5E" w:rsidP="00EB6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2FC44" w14:textId="19E7E52E" w:rsidR="005C3C5E" w:rsidRPr="00EB6ED8" w:rsidRDefault="005C3C5E" w:rsidP="00EB6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Зубайраева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49FC3" w14:textId="77777777" w:rsidR="005C3C5E" w:rsidRPr="00EB6ED8" w:rsidRDefault="005C3C5E" w:rsidP="00EB6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«Россия-мои горизонты»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1B443" w14:textId="3E88E1BA" w:rsidR="005C3C5E" w:rsidRPr="00EB6ED8" w:rsidRDefault="005C3C5E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AD3F90" w14:textId="343C2E0F" w:rsidR="005C3C5E" w:rsidRPr="00EB6ED8" w:rsidRDefault="005C3C5E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6C4D42" w14:textId="77777777" w:rsidR="005C3C5E" w:rsidRPr="00EB6ED8" w:rsidRDefault="005C3C5E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C3C5E" w:rsidRPr="00EB6ED8" w14:paraId="697893FF" w14:textId="77777777" w:rsidTr="007142DB">
        <w:trPr>
          <w:trHeight w:val="465"/>
          <w:jc w:val="right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58D2F" w14:textId="77777777" w:rsidR="005C3C5E" w:rsidRPr="00EB6ED8" w:rsidRDefault="005C3C5E" w:rsidP="00EB6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5FED1" w14:textId="77777777" w:rsidR="005C3C5E" w:rsidRPr="00EB6ED8" w:rsidRDefault="005C3C5E" w:rsidP="00EB6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D815A" w14:textId="77777777" w:rsidR="005C3C5E" w:rsidRPr="00EB6ED8" w:rsidRDefault="005C3C5E" w:rsidP="00EB6E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822FA" w14:textId="77777777" w:rsidR="005C3C5E" w:rsidRPr="00EB6ED8" w:rsidRDefault="005C3C5E" w:rsidP="00EB6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629D05" w14:textId="5578C5E6" w:rsidR="005C3C5E" w:rsidRPr="00EB6ED8" w:rsidRDefault="005C3C5E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2EBE9B" w14:textId="74812E13" w:rsidR="005C3C5E" w:rsidRPr="00EB6ED8" w:rsidRDefault="005C3C5E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530878" w14:textId="05C50E24" w:rsidR="005C3C5E" w:rsidRPr="00EB6ED8" w:rsidRDefault="005C3C5E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C3C5E" w:rsidRPr="00EB6ED8" w14:paraId="616D50DE" w14:textId="77777777" w:rsidTr="00B52B4B">
        <w:trPr>
          <w:trHeight w:val="416"/>
          <w:jc w:val="right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28483" w14:textId="77777777" w:rsidR="005C3C5E" w:rsidRPr="00EB6ED8" w:rsidRDefault="005C3C5E" w:rsidP="00EB6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289F5" w14:textId="77777777" w:rsidR="005C3C5E" w:rsidRPr="00EB6ED8" w:rsidRDefault="005C3C5E" w:rsidP="00EB6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332D9" w14:textId="77777777" w:rsidR="005C3C5E" w:rsidRPr="00EB6ED8" w:rsidRDefault="005C3C5E" w:rsidP="00EB6E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2AD89" w14:textId="77777777" w:rsidR="005C3C5E" w:rsidRPr="00EB6ED8" w:rsidRDefault="005C3C5E" w:rsidP="00EB6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68409B" w14:textId="2007B682" w:rsidR="005C3C5E" w:rsidRPr="00EB6ED8" w:rsidRDefault="005C3C5E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833A00" w14:textId="71A8151E" w:rsidR="005C3C5E" w:rsidRPr="00EB6ED8" w:rsidRDefault="005C3C5E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54D49C" w14:textId="77777777" w:rsidR="005C3C5E" w:rsidRPr="00EB6ED8" w:rsidRDefault="005C3C5E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C3C5E" w:rsidRPr="00EB6ED8" w14:paraId="0C60A2CA" w14:textId="77777777" w:rsidTr="00B52B4B">
        <w:trPr>
          <w:trHeight w:val="416"/>
          <w:jc w:val="right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2E632" w14:textId="77777777" w:rsidR="005C3C5E" w:rsidRPr="00EB6ED8" w:rsidRDefault="005C3C5E" w:rsidP="00051D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5D0E1" w14:textId="77777777" w:rsidR="005C3C5E" w:rsidRPr="00EB6ED8" w:rsidRDefault="005C3C5E" w:rsidP="00051D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AEA81" w14:textId="436D8212" w:rsidR="005C3C5E" w:rsidRPr="00EB6ED8" w:rsidRDefault="005C3C5E" w:rsidP="00051D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Серов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 Н.Ю.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33B7F" w14:textId="2C2A81CB" w:rsidR="005C3C5E" w:rsidRPr="00EB6ED8" w:rsidRDefault="005C3C5E" w:rsidP="00051D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«Откровенно о сокровенном»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6E2871" w14:textId="75C21A57" w:rsidR="005C3C5E" w:rsidRDefault="005C3C5E" w:rsidP="00051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123E75" w14:textId="6CD4A239" w:rsidR="005C3C5E" w:rsidRDefault="005C3C5E" w:rsidP="00051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F2EC51" w14:textId="50EC9CBC" w:rsidR="005C3C5E" w:rsidRPr="00EB6ED8" w:rsidRDefault="005C3C5E" w:rsidP="00051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C3C5E" w:rsidRPr="00EB6ED8" w14:paraId="2CC22B46" w14:textId="77777777" w:rsidTr="00B52B4B">
        <w:trPr>
          <w:trHeight w:val="416"/>
          <w:jc w:val="right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D9FC0" w14:textId="77777777" w:rsidR="005C3C5E" w:rsidRPr="00EB6ED8" w:rsidRDefault="005C3C5E" w:rsidP="00051D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64C69" w14:textId="77777777" w:rsidR="005C3C5E" w:rsidRPr="00EB6ED8" w:rsidRDefault="005C3C5E" w:rsidP="00051D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E32CF" w14:textId="77777777" w:rsidR="005C3C5E" w:rsidRPr="00EB6ED8" w:rsidRDefault="005C3C5E" w:rsidP="00051D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000CC" w14:textId="77777777" w:rsidR="005C3C5E" w:rsidRPr="00EB6ED8" w:rsidRDefault="005C3C5E" w:rsidP="00051D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4B6488" w14:textId="32797464" w:rsidR="005C3C5E" w:rsidRDefault="005C3C5E" w:rsidP="00051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5C87C1" w14:textId="34605AB8" w:rsidR="005C3C5E" w:rsidRDefault="005C3C5E" w:rsidP="00051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D0C27D" w14:textId="77777777" w:rsidR="005C3C5E" w:rsidRPr="00EB6ED8" w:rsidRDefault="005C3C5E" w:rsidP="00051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1DB6" w:rsidRPr="00EB6ED8" w14:paraId="04BB692F" w14:textId="77777777" w:rsidTr="007142DB">
        <w:trPr>
          <w:trHeight w:val="492"/>
          <w:jc w:val="right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2809" w14:textId="77777777" w:rsidR="00051DB6" w:rsidRPr="00EB6ED8" w:rsidRDefault="00051DB6" w:rsidP="00051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14:paraId="61DC9DBC" w14:textId="77777777" w:rsidR="00051DB6" w:rsidRPr="00EB6ED8" w:rsidRDefault="00051DB6" w:rsidP="00051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9C258A" w14:textId="77777777" w:rsidR="00051DB6" w:rsidRPr="00EB6ED8" w:rsidRDefault="00051DB6" w:rsidP="00051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 нравственно- патриотической направленности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8FCB7" w14:textId="5F0979D0" w:rsidR="00051DB6" w:rsidRPr="00EB6ED8" w:rsidRDefault="00051DB6" w:rsidP="00051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Данильченко Е.Н</w:t>
            </w: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D2B29EB" w14:textId="77777777" w:rsidR="00051DB6" w:rsidRDefault="00051DB6" w:rsidP="00051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Низева В.В.</w:t>
            </w:r>
          </w:p>
          <w:p w14:paraId="2CE3F3AA" w14:textId="0E9ABB59" w:rsidR="00051DB6" w:rsidRPr="00EB6ED8" w:rsidRDefault="00051DB6" w:rsidP="00051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Лозовая О.А.</w:t>
            </w:r>
          </w:p>
          <w:p w14:paraId="37EB77B4" w14:textId="77777777" w:rsidR="00051DB6" w:rsidRDefault="00051DB6" w:rsidP="00051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Лозовая Р.М.</w:t>
            </w:r>
          </w:p>
          <w:p w14:paraId="40078BE9" w14:textId="69BD3D8D" w:rsidR="00051DB6" w:rsidRPr="00EB6ED8" w:rsidRDefault="00051DB6" w:rsidP="00051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Гринченко Л.В.</w:t>
            </w:r>
          </w:p>
          <w:p w14:paraId="202DD16F" w14:textId="77777777" w:rsidR="00051DB6" w:rsidRPr="00EB6ED8" w:rsidRDefault="00051DB6" w:rsidP="00051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860ED" w14:textId="77777777" w:rsidR="00051DB6" w:rsidRPr="00EB6ED8" w:rsidRDefault="00051DB6" w:rsidP="00051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«Разговоры о важном»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3B1027" w14:textId="77777777" w:rsidR="00051DB6" w:rsidRPr="00EB6ED8" w:rsidRDefault="00051DB6" w:rsidP="00051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E7A0E1" w14:textId="75005DDC" w:rsidR="00051DB6" w:rsidRPr="00EB6ED8" w:rsidRDefault="00051DB6" w:rsidP="00051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13A31E" w14:textId="77777777" w:rsidR="00051DB6" w:rsidRPr="00EB6ED8" w:rsidRDefault="00051DB6" w:rsidP="00051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14:paraId="4F658566" w14:textId="77777777" w:rsidR="00051DB6" w:rsidRPr="00EB6ED8" w:rsidRDefault="00051DB6" w:rsidP="00051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1DB6" w:rsidRPr="00EB6ED8" w14:paraId="7B70825A" w14:textId="77777777" w:rsidTr="007142DB">
        <w:trPr>
          <w:trHeight w:val="492"/>
          <w:jc w:val="right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BEDC5C" w14:textId="77777777" w:rsidR="00051DB6" w:rsidRPr="00EB6ED8" w:rsidRDefault="00051DB6" w:rsidP="00051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18764F" w14:textId="77777777" w:rsidR="00051DB6" w:rsidRPr="00EB6ED8" w:rsidRDefault="00051DB6" w:rsidP="00051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7F9A14" w14:textId="77777777" w:rsidR="00051DB6" w:rsidRPr="00EB6ED8" w:rsidRDefault="00051DB6" w:rsidP="00051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46C1E4" w14:textId="77777777" w:rsidR="00051DB6" w:rsidRPr="00EB6ED8" w:rsidRDefault="00051DB6" w:rsidP="00051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890C63" w14:textId="77777777" w:rsidR="00051DB6" w:rsidRPr="00EB6ED8" w:rsidRDefault="00051DB6" w:rsidP="00051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AD1385" w14:textId="51574E1C" w:rsidR="00051DB6" w:rsidRPr="00EB6ED8" w:rsidRDefault="00051DB6" w:rsidP="00051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2C230" w14:textId="77777777" w:rsidR="00051DB6" w:rsidRPr="00EB6ED8" w:rsidRDefault="00051DB6" w:rsidP="00051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51DB6" w:rsidRPr="00EB6ED8" w14:paraId="33DF3C1E" w14:textId="77777777" w:rsidTr="007142DB">
        <w:trPr>
          <w:trHeight w:val="556"/>
          <w:jc w:val="right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5AB83" w14:textId="77777777" w:rsidR="00051DB6" w:rsidRPr="00EB6ED8" w:rsidRDefault="00051DB6" w:rsidP="00051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D17AF5" w14:textId="77777777" w:rsidR="00051DB6" w:rsidRPr="00EB6ED8" w:rsidRDefault="00051DB6" w:rsidP="00051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66F5F3" w14:textId="77777777" w:rsidR="00051DB6" w:rsidRPr="00EB6ED8" w:rsidRDefault="00051DB6" w:rsidP="00051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F6492A" w14:textId="77777777" w:rsidR="00051DB6" w:rsidRPr="00EB6ED8" w:rsidRDefault="00051DB6" w:rsidP="00051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619A96" w14:textId="77777777" w:rsidR="00051DB6" w:rsidRPr="00EB6ED8" w:rsidRDefault="00051DB6" w:rsidP="00051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744D86" w14:textId="07CA98D5" w:rsidR="00051DB6" w:rsidRPr="00EB6ED8" w:rsidRDefault="00051DB6" w:rsidP="00051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CEF024" w14:textId="77777777" w:rsidR="00051DB6" w:rsidRPr="00EB6ED8" w:rsidRDefault="00051DB6" w:rsidP="00051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51DB6" w:rsidRPr="00EB6ED8" w14:paraId="11D0334B" w14:textId="77777777" w:rsidTr="007142DB">
        <w:trPr>
          <w:trHeight w:val="556"/>
          <w:jc w:val="right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1216BB" w14:textId="77777777" w:rsidR="00051DB6" w:rsidRPr="00EB6ED8" w:rsidRDefault="00051DB6" w:rsidP="00051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FEB084" w14:textId="77777777" w:rsidR="00051DB6" w:rsidRPr="00EB6ED8" w:rsidRDefault="00051DB6" w:rsidP="00051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C694B8" w14:textId="77777777" w:rsidR="00051DB6" w:rsidRPr="00EB6ED8" w:rsidRDefault="00051DB6" w:rsidP="00051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440560" w14:textId="77777777" w:rsidR="00051DB6" w:rsidRPr="00EB6ED8" w:rsidRDefault="00051DB6" w:rsidP="00051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8F05FF" w14:textId="77777777" w:rsidR="00051DB6" w:rsidRPr="00EB6ED8" w:rsidRDefault="00051DB6" w:rsidP="00051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E5E479" w14:textId="052F18D3" w:rsidR="00051DB6" w:rsidRPr="00EB6ED8" w:rsidRDefault="00051DB6" w:rsidP="00051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7AD1D1" w14:textId="77777777" w:rsidR="00051DB6" w:rsidRPr="00EB6ED8" w:rsidRDefault="00051DB6" w:rsidP="00051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51DB6" w:rsidRPr="00EB6ED8" w14:paraId="0E685F70" w14:textId="77777777" w:rsidTr="00B52B4B">
        <w:trPr>
          <w:trHeight w:val="441"/>
          <w:jc w:val="right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4C7B17" w14:textId="77777777" w:rsidR="00051DB6" w:rsidRPr="00EB6ED8" w:rsidRDefault="00051DB6" w:rsidP="00051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1B200F" w14:textId="77777777" w:rsidR="00051DB6" w:rsidRPr="00EB6ED8" w:rsidRDefault="00051DB6" w:rsidP="00051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A9BF48" w14:textId="77777777" w:rsidR="00051DB6" w:rsidRPr="00EB6ED8" w:rsidRDefault="00051DB6" w:rsidP="00051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1C1335" w14:textId="77777777" w:rsidR="00051DB6" w:rsidRPr="00EB6ED8" w:rsidRDefault="00051DB6" w:rsidP="00051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19C161" w14:textId="77777777" w:rsidR="00051DB6" w:rsidRPr="00EB6ED8" w:rsidRDefault="00051DB6" w:rsidP="00051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1C7A02" w14:textId="7E1A67E6" w:rsidR="00051DB6" w:rsidRPr="00EB6ED8" w:rsidRDefault="00051DB6" w:rsidP="00051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817B69" w14:textId="77777777" w:rsidR="00051DB6" w:rsidRPr="00EB6ED8" w:rsidRDefault="00051DB6" w:rsidP="00051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51DB6" w:rsidRPr="00EB6ED8" w14:paraId="6CE925C4" w14:textId="77777777" w:rsidTr="007142DB">
        <w:trPr>
          <w:trHeight w:val="966"/>
          <w:jc w:val="right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21FB91" w14:textId="77777777" w:rsidR="00051DB6" w:rsidRPr="00EB6ED8" w:rsidRDefault="00051DB6" w:rsidP="00051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3BCC624" w14:textId="77777777" w:rsidR="00051DB6" w:rsidRPr="00EB6ED8" w:rsidRDefault="00051DB6" w:rsidP="00051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14:paraId="4C0A0C19" w14:textId="77777777" w:rsidR="00051DB6" w:rsidRPr="00EB6ED8" w:rsidRDefault="00051DB6" w:rsidP="00051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7EFDB0" w14:textId="77777777" w:rsidR="00051DB6" w:rsidRPr="00EB6ED8" w:rsidRDefault="00051DB6" w:rsidP="00051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 по учебным предметам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D72446" w14:textId="7F1FA76F" w:rsidR="00051DB6" w:rsidRPr="00EB6ED8" w:rsidRDefault="00051DB6" w:rsidP="00051D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Лозовая О.А.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977B61" w14:textId="01F62850" w:rsidR="00051DB6" w:rsidRPr="00EB6ED8" w:rsidRDefault="00051DB6" w:rsidP="00051D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 рюкзаком по родному краю</w:t>
            </w: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650C16" w14:textId="77777777" w:rsidR="00051DB6" w:rsidRPr="00EB6ED8" w:rsidRDefault="00051DB6" w:rsidP="00051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8D6549" w14:textId="54EFA840" w:rsidR="00051DB6" w:rsidRPr="00EB6ED8" w:rsidRDefault="00051DB6" w:rsidP="00051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736B53" w14:textId="77777777" w:rsidR="00051DB6" w:rsidRPr="00EB6ED8" w:rsidRDefault="00051DB6" w:rsidP="00051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51DB6" w:rsidRPr="00EB6ED8" w14:paraId="01903145" w14:textId="77777777" w:rsidTr="007142DB">
        <w:trPr>
          <w:trHeight w:val="1610"/>
          <w:jc w:val="right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ACF82" w14:textId="77777777" w:rsidR="00051DB6" w:rsidRPr="00EB6ED8" w:rsidRDefault="00051DB6" w:rsidP="00051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D77916" w14:textId="77777777" w:rsidR="00051DB6" w:rsidRPr="00EB6ED8" w:rsidRDefault="00051DB6" w:rsidP="00051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CDFB7" w14:textId="791CAFAF" w:rsidR="00051DB6" w:rsidRPr="00EB6ED8" w:rsidRDefault="00051DB6" w:rsidP="00051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Шафранова О.А.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F3518" w14:textId="25626810" w:rsidR="00051DB6" w:rsidRPr="00EB6ED8" w:rsidRDefault="00051DB6" w:rsidP="00051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«Занимательная математика</w:t>
            </w: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149A62" w14:textId="77777777" w:rsidR="00051DB6" w:rsidRPr="00EB6ED8" w:rsidRDefault="00051DB6" w:rsidP="00051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737213" w14:textId="177CA933" w:rsidR="00051DB6" w:rsidRPr="00EB6ED8" w:rsidRDefault="00051DB6" w:rsidP="00051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C1FE3" w14:textId="77777777" w:rsidR="00051DB6" w:rsidRPr="00EB6ED8" w:rsidRDefault="00051DB6" w:rsidP="00051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51DB6" w:rsidRPr="00EB6ED8" w14:paraId="52F1419A" w14:textId="77777777" w:rsidTr="007142DB">
        <w:trPr>
          <w:trHeight w:val="291"/>
          <w:jc w:val="right"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866EC" w14:textId="77777777" w:rsidR="00051DB6" w:rsidRPr="00EB6ED8" w:rsidRDefault="00051DB6" w:rsidP="00051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21 час</w:t>
            </w:r>
          </w:p>
        </w:tc>
      </w:tr>
    </w:tbl>
    <w:p w14:paraId="0C6E90EF" w14:textId="77777777" w:rsidR="00EB6ED8" w:rsidRPr="00EB6ED8" w:rsidRDefault="00EB6ED8" w:rsidP="00EB6ED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8BAC817" w14:textId="4CD19918" w:rsidR="00EB6ED8" w:rsidRPr="00EB6ED8" w:rsidRDefault="007142DB" w:rsidP="00EB6ED8">
      <w:pPr>
        <w:autoSpaceDE w:val="0"/>
        <w:autoSpaceDN w:val="0"/>
        <w:adjustRightInd w:val="0"/>
        <w:spacing w:after="0" w:line="317" w:lineRule="exact"/>
        <w:ind w:left="77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Внеурочная деятельность в 2025-2026</w:t>
      </w:r>
      <w:r w:rsidR="00EB6ED8" w:rsidRPr="00EB6E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учебном году</w:t>
      </w:r>
    </w:p>
    <w:p w14:paraId="009AD4BB" w14:textId="77777777" w:rsidR="00EB6ED8" w:rsidRPr="00EB6ED8" w:rsidRDefault="00EB6ED8" w:rsidP="00EB6E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796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2"/>
        <w:gridCol w:w="576"/>
        <w:gridCol w:w="709"/>
        <w:gridCol w:w="850"/>
        <w:gridCol w:w="709"/>
        <w:gridCol w:w="709"/>
      </w:tblGrid>
      <w:tr w:rsidR="00EB6ED8" w:rsidRPr="00EB6ED8" w14:paraId="494502EE" w14:textId="77777777" w:rsidTr="007142DB">
        <w:trPr>
          <w:trHeight w:val="624"/>
          <w:jc w:val="center"/>
        </w:trPr>
        <w:tc>
          <w:tcPr>
            <w:tcW w:w="44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  <w:tl2br w:val="single" w:sz="6" w:space="0" w:color="000000"/>
            </w:tcBorders>
            <w:hideMark/>
          </w:tcPr>
          <w:p w14:paraId="4EDFAA27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E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Классы</w:t>
            </w:r>
          </w:p>
          <w:p w14:paraId="758F780D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E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BFD86E2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682C3ED3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B6E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47323BC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502E992B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B6E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6B6F777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544058D6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B6E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9CE3F5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E1FC27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B6E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C934F51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56A6AC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6E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EB6ED8" w:rsidRPr="00EB6ED8" w14:paraId="1506ECDA" w14:textId="77777777" w:rsidTr="007142DB">
        <w:trPr>
          <w:trHeight w:val="299"/>
          <w:jc w:val="center"/>
        </w:trPr>
        <w:tc>
          <w:tcPr>
            <w:tcW w:w="4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8E3442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 нравственно- патриотической направленности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hideMark/>
          </w:tcPr>
          <w:p w14:paraId="2577B2FA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B6E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14:paraId="7C19E2FB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B6E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14:paraId="08259FF0" w14:textId="3AD7D1D6" w:rsidR="00EB6ED8" w:rsidRPr="00EB6ED8" w:rsidRDefault="007142DB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6756B44" w14:textId="79C4CCE1" w:rsidR="00EB6ED8" w:rsidRPr="00EB6ED8" w:rsidRDefault="007142DB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1A0E892" w14:textId="1029F2EE" w:rsidR="00EB6ED8" w:rsidRPr="00EB6ED8" w:rsidRDefault="007142DB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6ED8" w:rsidRPr="00EB6ED8" w14:paraId="76206BB2" w14:textId="77777777" w:rsidTr="007142DB">
        <w:trPr>
          <w:trHeight w:val="325"/>
          <w:jc w:val="center"/>
        </w:trPr>
        <w:tc>
          <w:tcPr>
            <w:tcW w:w="4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9296F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Внеурочная деятельность, направленная на развитие воспитательных мероприятий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14:paraId="6B775C2E" w14:textId="50A3C4DE" w:rsidR="00EB6ED8" w:rsidRPr="00EB6ED8" w:rsidRDefault="007142DB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14:paraId="5D183291" w14:textId="64D3249A" w:rsidR="00EB6ED8" w:rsidRPr="00EB6ED8" w:rsidRDefault="007142DB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14:paraId="0458C736" w14:textId="5626A2E8" w:rsidR="00EB6ED8" w:rsidRPr="00EB6ED8" w:rsidRDefault="00B31399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CDF109F" w14:textId="4CEA4BC9" w:rsidR="00EB6ED8" w:rsidRPr="00EB6ED8" w:rsidRDefault="00B31399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48D91D4" w14:textId="34712F75" w:rsidR="00EB6ED8" w:rsidRPr="00EB6ED8" w:rsidRDefault="00B31399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1399" w:rsidRPr="00EB6ED8" w14:paraId="71699D0E" w14:textId="77777777" w:rsidTr="007142DB">
        <w:trPr>
          <w:trHeight w:val="325"/>
          <w:jc w:val="center"/>
        </w:trPr>
        <w:tc>
          <w:tcPr>
            <w:tcW w:w="4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A4E664" w14:textId="1195A90B" w:rsidR="00B31399" w:rsidRPr="00EB6ED8" w:rsidRDefault="00B31399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 по развитию ученических сообществ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14:paraId="142748BF" w14:textId="77777777" w:rsidR="00B31399" w:rsidRDefault="00B31399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14:paraId="421E86A0" w14:textId="77777777" w:rsidR="00B31399" w:rsidRDefault="00B31399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14:paraId="281F8DA8" w14:textId="3582B46F" w:rsidR="00B31399" w:rsidRDefault="00B31399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D8A1E3A" w14:textId="7250CAF5" w:rsidR="00B31399" w:rsidRDefault="00B31399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6B679C1" w14:textId="77777777" w:rsidR="00B31399" w:rsidRPr="00EB6ED8" w:rsidRDefault="00B31399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6ED8" w:rsidRPr="00EB6ED8" w14:paraId="67EB5298" w14:textId="77777777" w:rsidTr="007142DB">
        <w:trPr>
          <w:trHeight w:val="312"/>
          <w:jc w:val="center"/>
        </w:trPr>
        <w:tc>
          <w:tcPr>
            <w:tcW w:w="44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4D08B44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Внеурочная деятельность по формированию функциональной грамотности учащихся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14:paraId="5F7B966E" w14:textId="1EBF26A0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14:paraId="2346D4ED" w14:textId="4EF5C2F9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14:paraId="6F634F34" w14:textId="6632EA4A" w:rsidR="00EB6ED8" w:rsidRPr="00EB6ED8" w:rsidRDefault="00B31399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FE26631" w14:textId="4A52FD36" w:rsidR="00EB6ED8" w:rsidRPr="00B31399" w:rsidRDefault="00B31399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B7739A5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B6ED8" w:rsidRPr="00EB6ED8" w14:paraId="50B85ABD" w14:textId="77777777" w:rsidTr="007142DB">
        <w:trPr>
          <w:trHeight w:val="312"/>
          <w:jc w:val="center"/>
        </w:trPr>
        <w:tc>
          <w:tcPr>
            <w:tcW w:w="44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C8163" w14:textId="77777777" w:rsidR="00EB6ED8" w:rsidRPr="00EB6ED8" w:rsidRDefault="00EB6ED8" w:rsidP="00EB6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 по развитию личности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14:paraId="458C8995" w14:textId="536A40ED" w:rsidR="00EB6ED8" w:rsidRPr="00EB6ED8" w:rsidRDefault="00B31399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14:paraId="3B86F212" w14:textId="0825A86E" w:rsidR="00EB6ED8" w:rsidRPr="00EB6ED8" w:rsidRDefault="007606D9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14:paraId="43016751" w14:textId="01202ED3" w:rsidR="00EB6ED8" w:rsidRPr="00EB6ED8" w:rsidRDefault="007606D9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7E572E8" w14:textId="0D36C132" w:rsidR="00EB6ED8" w:rsidRPr="00EB6ED8" w:rsidRDefault="007606D9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875F803" w14:textId="77B812C4" w:rsidR="00EB6ED8" w:rsidRPr="00EB6ED8" w:rsidRDefault="007142DB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6ED8" w:rsidRPr="00EB6ED8" w14:paraId="14E20964" w14:textId="77777777" w:rsidTr="007142DB">
        <w:trPr>
          <w:trHeight w:val="312"/>
          <w:jc w:val="center"/>
        </w:trPr>
        <w:tc>
          <w:tcPr>
            <w:tcW w:w="4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7DE1B9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 по учебным предметам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14:paraId="3749409D" w14:textId="189A5C2F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14:paraId="104088AD" w14:textId="24E8D6BC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14:paraId="16C80CD2" w14:textId="2A72C401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3A0A211" w14:textId="6882F4E0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4762E7C" w14:textId="732B7BA2" w:rsidR="00EB6ED8" w:rsidRPr="00EB6ED8" w:rsidRDefault="00B31399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06D9" w:rsidRPr="00EB6ED8" w14:paraId="1F2D07AE" w14:textId="77777777" w:rsidTr="007142DB">
        <w:trPr>
          <w:trHeight w:val="312"/>
          <w:jc w:val="center"/>
        </w:trPr>
        <w:tc>
          <w:tcPr>
            <w:tcW w:w="4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A1A705" w14:textId="1D8C73B5" w:rsidR="007606D9" w:rsidRPr="00EB6ED8" w:rsidRDefault="007606D9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14:paraId="099136B9" w14:textId="303FA3E6" w:rsidR="007606D9" w:rsidRPr="00EB6ED8" w:rsidRDefault="007606D9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14:paraId="22ED0AC3" w14:textId="147F6A6D" w:rsidR="007606D9" w:rsidRPr="00EB6ED8" w:rsidRDefault="007606D9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14:paraId="7AC28D1D" w14:textId="77777777" w:rsidR="007606D9" w:rsidRPr="00EB6ED8" w:rsidRDefault="007606D9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4AC8D2B" w14:textId="77229017" w:rsidR="007606D9" w:rsidRPr="00EB6ED8" w:rsidRDefault="007606D9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AB0795F" w14:textId="77777777" w:rsidR="007606D9" w:rsidRDefault="007606D9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6ED8" w:rsidRPr="00EB6ED8" w14:paraId="0AE93A1F" w14:textId="77777777" w:rsidTr="007142DB">
        <w:trPr>
          <w:trHeight w:val="312"/>
          <w:jc w:val="center"/>
        </w:trPr>
        <w:tc>
          <w:tcPr>
            <w:tcW w:w="44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E8EF99A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14:paraId="0E0A4C3C" w14:textId="5C4A1B6E" w:rsidR="00EB6ED8" w:rsidRPr="00EB6ED8" w:rsidRDefault="00B31399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14:paraId="3C1B519E" w14:textId="347DE0A0" w:rsidR="00EB6ED8" w:rsidRPr="00EB6ED8" w:rsidRDefault="00B31399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14:paraId="7F170099" w14:textId="75FC58F7" w:rsidR="00EB6ED8" w:rsidRPr="00EB6ED8" w:rsidRDefault="00B31399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07EE47F" w14:textId="313F8578" w:rsidR="00EB6ED8" w:rsidRPr="00EB6ED8" w:rsidRDefault="00B31399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F1099CE" w14:textId="49CEA4BC" w:rsidR="00EB6ED8" w:rsidRPr="00EB6ED8" w:rsidRDefault="00B31399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30677946" w14:textId="77777777" w:rsidR="00EB6ED8" w:rsidRPr="00EB6ED8" w:rsidRDefault="00EB6ED8" w:rsidP="00EB6ED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CA44D3F" w14:textId="23397033" w:rsidR="00EB6ED8" w:rsidRPr="00EB6ED8" w:rsidRDefault="00EB6ED8" w:rsidP="00EB6E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6ED8">
        <w:rPr>
          <w:rFonts w:ascii="Times New Roman" w:eastAsia="Calibri" w:hAnsi="Times New Roman" w:cs="Times New Roman"/>
          <w:b/>
          <w:sz w:val="24"/>
          <w:szCs w:val="24"/>
        </w:rPr>
        <w:t>Направление «</w:t>
      </w:r>
      <w:r w:rsidRPr="00EB6ED8">
        <w:rPr>
          <w:rFonts w:ascii="Times New Roman" w:eastAsia="Times New Roman" w:hAnsi="Times New Roman" w:cs="Times New Roman"/>
          <w:lang w:eastAsia="ru-RU"/>
        </w:rPr>
        <w:t>Внеурочная деятельность, направленная на организацию педагогической поддержки</w:t>
      </w:r>
      <w:r w:rsidRPr="00EB6ED8"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  <w:r w:rsidRPr="00EB6ED8">
        <w:rPr>
          <w:rFonts w:ascii="Times New Roman" w:eastAsia="Calibri" w:hAnsi="Times New Roman" w:cs="Times New Roman"/>
          <w:sz w:val="24"/>
          <w:szCs w:val="24"/>
        </w:rPr>
        <w:t>в МБОУ Федосеевской СОШ им.В.М.Верёхина отражена в плане работы школьного психолога, а также в воспитательных планах классных руководителей.</w:t>
      </w:r>
    </w:p>
    <w:p w14:paraId="1634230F" w14:textId="77777777" w:rsidR="00EB6ED8" w:rsidRPr="00EB6ED8" w:rsidRDefault="00EB6ED8" w:rsidP="00EB6E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6ED8">
        <w:rPr>
          <w:rFonts w:ascii="Times New Roman" w:eastAsia="Calibri" w:hAnsi="Times New Roman" w:cs="Times New Roman"/>
          <w:b/>
          <w:sz w:val="24"/>
          <w:szCs w:val="24"/>
        </w:rPr>
        <w:t>Направление</w:t>
      </w:r>
      <w:r w:rsidRPr="00EB6ED8">
        <w:rPr>
          <w:rFonts w:ascii="Times New Roman" w:eastAsia="Calibri" w:hAnsi="Times New Roman" w:cs="Times New Roman"/>
          <w:sz w:val="24"/>
          <w:szCs w:val="24"/>
        </w:rPr>
        <w:t xml:space="preserve"> «Внеурочная деятельность по развитию ученических сообществ» реализуется в МБОУ Федосеевской СОШ им.В.М.Верёхина в рамках дополнительного образования.</w:t>
      </w:r>
    </w:p>
    <w:p w14:paraId="6931C0A0" w14:textId="77777777" w:rsidR="00EB6ED8" w:rsidRPr="00EB6ED8" w:rsidRDefault="00EB6ED8" w:rsidP="00EB6E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6E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Уровень среднего общего образования</w:t>
      </w:r>
    </w:p>
    <w:p w14:paraId="34B7B396" w14:textId="77777777" w:rsidR="00EB6ED8" w:rsidRPr="00EB6ED8" w:rsidRDefault="00EB6ED8" w:rsidP="00EB6ED8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</w:t>
      </w:r>
      <w:r w:rsidRPr="00EB6ED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«Внеурочная деятельность нравственно- патриотической направленности</w:t>
      </w:r>
      <w:r w:rsidRPr="00EB6ED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  <w:r w:rsidRPr="00EB6ED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представлено</w:t>
      </w:r>
      <w:r w:rsidRPr="00EB6ED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программой </w:t>
      </w:r>
      <w:r w:rsidRPr="00EB6E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«Разговоры</w:t>
      </w:r>
      <w:r w:rsidRPr="00EB6ED8">
        <w:rPr>
          <w:rFonts w:ascii="Times New Roman" w:eastAsia="Times New Roman" w:hAnsi="Times New Roman" w:cs="Times New Roman"/>
          <w:i/>
          <w:spacing w:val="-1"/>
          <w:sz w:val="24"/>
          <w:szCs w:val="24"/>
          <w:lang w:eastAsia="ru-RU"/>
        </w:rPr>
        <w:t xml:space="preserve"> </w:t>
      </w:r>
      <w:r w:rsidRPr="00EB6E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 важном»</w:t>
      </w:r>
    </w:p>
    <w:p w14:paraId="067145D5" w14:textId="77777777" w:rsidR="00EB6ED8" w:rsidRPr="00EB6ED8" w:rsidRDefault="00EB6ED8" w:rsidP="00EB6ED8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«Внеурочная деятельность по развитию личности» </w:t>
      </w:r>
      <w:r w:rsidRPr="00EB6E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«Россия – мои горизонты»</w:t>
      </w:r>
    </w:p>
    <w:p w14:paraId="4290A2AB" w14:textId="7C7EFEDE" w:rsidR="00EB6ED8" w:rsidRPr="00EB6ED8" w:rsidRDefault="00EB6ED8" w:rsidP="00EB6ED8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«Внеурочная деятельность, направленная на развитие воспитательных мероприятий» представлено курсом </w:t>
      </w:r>
      <w:r w:rsidR="00EF6F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«Театральная ступенька»</w:t>
      </w:r>
    </w:p>
    <w:p w14:paraId="41BD4CFE" w14:textId="15CFD56C" w:rsidR="00EB6ED8" w:rsidRPr="00EB6ED8" w:rsidRDefault="00EB6ED8" w:rsidP="00EB6ED8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«Внеурочная деятельность по формированию функциональной грамотности учащихся» реализуется через курс «</w:t>
      </w:r>
      <w:r w:rsidR="00EF6F33">
        <w:rPr>
          <w:rFonts w:ascii="Times New Roman" w:eastAsia="Calibri" w:hAnsi="Times New Roman" w:cs="Times New Roman"/>
          <w:i/>
          <w:sz w:val="24"/>
          <w:szCs w:val="24"/>
        </w:rPr>
        <w:t>Финансовая грамотность</w:t>
      </w:r>
      <w:r w:rsidRPr="00EB6E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</w:p>
    <w:p w14:paraId="163F8212" w14:textId="4AA6D5B2" w:rsidR="00EB6ED8" w:rsidRPr="00EB6ED8" w:rsidRDefault="00EB6ED8" w:rsidP="00EB6ED8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«Внеурочная деятельность по учебным предметам» </w:t>
      </w:r>
      <w:bookmarkStart w:id="2" w:name="_Hlk176686451"/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представлено курсом </w:t>
      </w:r>
      <w:bookmarkEnd w:id="2"/>
      <w:r w:rsidR="00EF6F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«Профессия будущего-программист</w:t>
      </w:r>
      <w:r w:rsidRPr="00EB6E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</w:p>
    <w:p w14:paraId="1180EC8D" w14:textId="77777777" w:rsidR="00EB6ED8" w:rsidRPr="00EB6ED8" w:rsidRDefault="00EB6ED8" w:rsidP="00EB6E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B6ED8">
        <w:rPr>
          <w:rFonts w:ascii="Times New Roman" w:eastAsia="Calibri" w:hAnsi="Times New Roman" w:cs="Times New Roman"/>
          <w:b/>
          <w:sz w:val="24"/>
          <w:szCs w:val="24"/>
        </w:rPr>
        <w:t>План</w:t>
      </w:r>
    </w:p>
    <w:p w14:paraId="19FF9738" w14:textId="77777777" w:rsidR="00EB6ED8" w:rsidRPr="00EB6ED8" w:rsidRDefault="00EB6ED8" w:rsidP="00EB6ED8">
      <w:pPr>
        <w:spacing w:after="0" w:line="240" w:lineRule="auto"/>
        <w:ind w:right="-2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6ED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внеурочной деятельности в 10- 11 классах в рамках ФГОС СОО </w:t>
      </w:r>
    </w:p>
    <w:p w14:paraId="7D590972" w14:textId="688EE929" w:rsidR="00EB6ED8" w:rsidRPr="00EB6ED8" w:rsidRDefault="00541820" w:rsidP="00EB6ED8">
      <w:pPr>
        <w:spacing w:after="0" w:line="240" w:lineRule="auto"/>
        <w:ind w:right="-2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на 2025-2026</w:t>
      </w:r>
      <w:r w:rsidR="00EB6ED8" w:rsidRPr="00EB6ED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учебный год</w:t>
      </w:r>
    </w:p>
    <w:tbl>
      <w:tblPr>
        <w:tblW w:w="1045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2268"/>
        <w:gridCol w:w="2410"/>
        <w:gridCol w:w="2694"/>
        <w:gridCol w:w="993"/>
        <w:gridCol w:w="850"/>
        <w:gridCol w:w="709"/>
      </w:tblGrid>
      <w:tr w:rsidR="00EB6ED8" w:rsidRPr="00EB6ED8" w14:paraId="6675CFD3" w14:textId="77777777" w:rsidTr="007142DB">
        <w:trPr>
          <w:trHeight w:val="706"/>
          <w:jc w:val="right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C4CE7" w14:textId="77777777" w:rsidR="00EB6ED8" w:rsidRPr="00EB6ED8" w:rsidRDefault="00EB6ED8" w:rsidP="00EB6ED8">
            <w:pPr>
              <w:spacing w:after="0" w:line="240" w:lineRule="auto"/>
              <w:ind w:left="-349" w:firstLine="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F28BD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Направление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AA6F0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Ф.И.О., должность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31B95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кружка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5E72B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20D66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8E56A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541820" w:rsidRPr="00EB6ED8" w14:paraId="492ECAEE" w14:textId="77777777" w:rsidTr="00541820">
        <w:trPr>
          <w:trHeight w:val="381"/>
          <w:jc w:val="right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6E3A3" w14:textId="77777777" w:rsidR="00541820" w:rsidRPr="00EB6ED8" w:rsidRDefault="00541820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7A33C" w14:textId="77777777" w:rsidR="00541820" w:rsidRPr="00EB6ED8" w:rsidRDefault="00541820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деятельность, направленная на развитие воспитательных мероприятий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4DDF0E" w14:textId="09341A52" w:rsidR="00541820" w:rsidRPr="00EB6ED8" w:rsidRDefault="00541820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Карякина Е.В.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730702" w14:textId="2083421F" w:rsidR="00541820" w:rsidRPr="00EB6ED8" w:rsidRDefault="00541820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«Театральная ступенька</w:t>
            </w: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E0C7AC" w14:textId="5AD7F4AA" w:rsidR="00541820" w:rsidRPr="00EB6ED8" w:rsidRDefault="00541820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58D333" w14:textId="04B5DCC1" w:rsidR="00541820" w:rsidRPr="00EB6ED8" w:rsidRDefault="00541820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B0A79" w14:textId="77777777" w:rsidR="00541820" w:rsidRPr="00EB6ED8" w:rsidRDefault="00541820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14:paraId="3CBD6740" w14:textId="77777777" w:rsidR="00541820" w:rsidRPr="00EB6ED8" w:rsidRDefault="00541820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1820" w:rsidRPr="00EB6ED8" w14:paraId="1BA862F6" w14:textId="77777777" w:rsidTr="00EA780C">
        <w:trPr>
          <w:trHeight w:val="1260"/>
          <w:jc w:val="right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AFDB98" w14:textId="77777777" w:rsidR="00541820" w:rsidRPr="00EB6ED8" w:rsidRDefault="00541820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883107" w14:textId="77777777" w:rsidR="00541820" w:rsidRPr="00EB6ED8" w:rsidRDefault="00541820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CDDF71" w14:textId="77777777" w:rsidR="00541820" w:rsidRDefault="00541820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01BC4E" w14:textId="77777777" w:rsidR="00541820" w:rsidRDefault="00541820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A1D666" w14:textId="4339D8B2" w:rsidR="00541820" w:rsidRPr="00EB6ED8" w:rsidRDefault="00541820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AAEDA1" w14:textId="1D3B0C71" w:rsidR="00541820" w:rsidRDefault="00541820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6B2CF4" w14:textId="77777777" w:rsidR="00541820" w:rsidRPr="00EB6ED8" w:rsidRDefault="00541820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6ED8" w:rsidRPr="00EB6ED8" w14:paraId="49BE6FDF" w14:textId="77777777" w:rsidTr="007142DB">
        <w:trPr>
          <w:trHeight w:val="470"/>
          <w:jc w:val="right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2BF91C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00692E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FD00AE3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B3E85FF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14:paraId="28A7782E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BBA4FF5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59A3C46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73434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Внеурочная деятельность по формированию функциональной грамотности учащихся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6A8295" w14:textId="7DBC6892" w:rsidR="00EB6ED8" w:rsidRPr="00EB6ED8" w:rsidRDefault="00EF6F33" w:rsidP="00EB6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Низева В.В.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208A35" w14:textId="31C9C70B" w:rsidR="00EB6ED8" w:rsidRPr="00EB6ED8" w:rsidRDefault="00EF6F33" w:rsidP="00EB6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«Финансовая грамот</w:t>
            </w:r>
            <w:r w:rsidR="00541820">
              <w:rPr>
                <w:rFonts w:ascii="Times New Roman" w:eastAsia="Calibri" w:hAnsi="Times New Roman" w:cs="Times New Roman"/>
                <w:sz w:val="24"/>
                <w:szCs w:val="24"/>
              </w:rPr>
              <w:t>ность</w:t>
            </w:r>
            <w:r w:rsidR="00EB6ED8"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630BAA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C34EA0" w14:textId="749ECA8E" w:rsidR="00EB6ED8" w:rsidRPr="00EB6ED8" w:rsidRDefault="00541820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AC301B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B6ED8" w:rsidRPr="00EB6ED8" w14:paraId="16BADF11" w14:textId="77777777" w:rsidTr="007142DB">
        <w:trPr>
          <w:trHeight w:val="422"/>
          <w:jc w:val="right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6A5B7" w14:textId="77777777" w:rsidR="00EB6ED8" w:rsidRPr="00EB6ED8" w:rsidRDefault="00EB6ED8" w:rsidP="00EB6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01FF2" w14:textId="77777777" w:rsidR="00EB6ED8" w:rsidRPr="00EB6ED8" w:rsidRDefault="00EB6ED8" w:rsidP="00EB6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63ECF" w14:textId="77777777" w:rsidR="00EB6ED8" w:rsidRPr="00EB6ED8" w:rsidRDefault="00EB6ED8" w:rsidP="00EB6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4785F" w14:textId="77777777" w:rsidR="00EB6ED8" w:rsidRPr="00EB6ED8" w:rsidRDefault="00EB6ED8" w:rsidP="00EB6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AA0F0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9CFB85" w14:textId="61B2CD6F" w:rsidR="00EB6ED8" w:rsidRPr="00EB6ED8" w:rsidRDefault="00541820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69D91C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6ED8" w:rsidRPr="00EB6ED8" w14:paraId="050B5871" w14:textId="77777777" w:rsidTr="007142DB">
        <w:trPr>
          <w:trHeight w:val="465"/>
          <w:jc w:val="right"/>
        </w:trPr>
        <w:tc>
          <w:tcPr>
            <w:tcW w:w="5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C4520" w14:textId="77777777" w:rsidR="00EB6ED8" w:rsidRPr="00EB6ED8" w:rsidRDefault="00EB6ED8" w:rsidP="00EB6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4AE12" w14:textId="77777777" w:rsidR="00EB6ED8" w:rsidRPr="00EB6ED8" w:rsidRDefault="00EB6ED8" w:rsidP="00EB6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 по развитию личности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6D364" w14:textId="77777777" w:rsidR="00EB6ED8" w:rsidRPr="00EB6ED8" w:rsidRDefault="00EB6ED8" w:rsidP="00EB6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6E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Зубайраева</w:t>
            </w:r>
            <w:proofErr w:type="spellEnd"/>
            <w:r w:rsidRPr="00EB6E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8578E" w14:textId="77777777" w:rsidR="00EB6ED8" w:rsidRPr="00EB6ED8" w:rsidRDefault="00EB6ED8" w:rsidP="00EB6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«Россия-мои горизонты»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AD36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58ED87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9CFFBA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B6ED8" w:rsidRPr="00EB6ED8" w14:paraId="7C6DE72C" w14:textId="77777777" w:rsidTr="007142DB">
        <w:trPr>
          <w:trHeight w:val="515"/>
          <w:jc w:val="right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CA0AC" w14:textId="77777777" w:rsidR="00EB6ED8" w:rsidRPr="00EB6ED8" w:rsidRDefault="00EB6ED8" w:rsidP="00EB6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CB41C" w14:textId="77777777" w:rsidR="00EB6ED8" w:rsidRPr="00EB6ED8" w:rsidRDefault="00EB6ED8" w:rsidP="00EB6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676E8" w14:textId="77777777" w:rsidR="00EB6ED8" w:rsidRPr="00EB6ED8" w:rsidRDefault="00EB6ED8" w:rsidP="00EB6E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C68DE" w14:textId="77777777" w:rsidR="00EB6ED8" w:rsidRPr="00EB6ED8" w:rsidRDefault="00EB6ED8" w:rsidP="00EB6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EFC42B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459651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A45C18" w14:textId="2A06614A" w:rsidR="00EB6ED8" w:rsidRPr="00EB6ED8" w:rsidRDefault="00541820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B6ED8" w:rsidRPr="00EB6ED8" w14:paraId="59C9CA71" w14:textId="77777777" w:rsidTr="007142DB">
        <w:trPr>
          <w:trHeight w:val="492"/>
          <w:jc w:val="right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4A76C0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14:paraId="06BA6FA8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5A3395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 нравственно- патриотической направленности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D55FD" w14:textId="77777777" w:rsidR="00541820" w:rsidRDefault="00541820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Серова Н.Ю.</w:t>
            </w:r>
          </w:p>
          <w:p w14:paraId="5479B3C5" w14:textId="1CC1CACA" w:rsidR="00EB6ED8" w:rsidRPr="00EB6ED8" w:rsidRDefault="00541820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Карякина Е.В.</w:t>
            </w:r>
          </w:p>
          <w:p w14:paraId="5BF261D5" w14:textId="50286CB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01D57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«Разговоры о важном»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928134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735F44" w14:textId="6783A5C1" w:rsidR="00EB6ED8" w:rsidRPr="00EB6ED8" w:rsidRDefault="00541820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1A7018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14:paraId="424B31FF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6ED8" w:rsidRPr="00EB6ED8" w14:paraId="521BFD80" w14:textId="77777777" w:rsidTr="007142DB">
        <w:trPr>
          <w:trHeight w:val="492"/>
          <w:jc w:val="right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6843D8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FF7370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FC4B7B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E88592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34B6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4821EE" w14:textId="07802FEE" w:rsidR="00EB6ED8" w:rsidRPr="00EB6ED8" w:rsidRDefault="00541820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4A6BF2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41820" w:rsidRPr="00EB6ED8" w14:paraId="2CA582EE" w14:textId="77777777" w:rsidTr="0050253C">
        <w:trPr>
          <w:trHeight w:val="1104"/>
          <w:jc w:val="right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9087F" w14:textId="77777777" w:rsidR="00541820" w:rsidRPr="00EB6ED8" w:rsidRDefault="00541820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F27A051" w14:textId="77777777" w:rsidR="00541820" w:rsidRPr="00EB6ED8" w:rsidRDefault="00541820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14:paraId="4E3E1566" w14:textId="77777777" w:rsidR="00541820" w:rsidRPr="00EB6ED8" w:rsidRDefault="00541820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7B8F4" w14:textId="77777777" w:rsidR="00541820" w:rsidRPr="00EB6ED8" w:rsidRDefault="00541820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 по учебным предметам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F4CC0" w14:textId="782A93DF" w:rsidR="00541820" w:rsidRPr="00EB6ED8" w:rsidRDefault="00541820" w:rsidP="00EB6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Гринченко Л.В.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008A3" w14:textId="1A034E5A" w:rsidR="00541820" w:rsidRPr="00EB6ED8" w:rsidRDefault="00541820" w:rsidP="00EB6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«Профессия будущего-программист</w:t>
            </w:r>
            <w:r w:rsidRPr="00EB6E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583977" w14:textId="77777777" w:rsidR="00541820" w:rsidRPr="00EB6ED8" w:rsidRDefault="00541820" w:rsidP="00EB6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A18BC8" w14:textId="3C81E047" w:rsidR="00541820" w:rsidRPr="00EB6ED8" w:rsidRDefault="00541820" w:rsidP="00EB6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C53BF" w14:textId="77777777" w:rsidR="00541820" w:rsidRPr="00EB6ED8" w:rsidRDefault="00541820" w:rsidP="00EB6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B6ED8" w:rsidRPr="00EB6ED8" w14:paraId="1B3357AE" w14:textId="77777777" w:rsidTr="007142DB">
        <w:trPr>
          <w:trHeight w:val="291"/>
          <w:jc w:val="right"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F0D05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7 часов</w:t>
            </w:r>
          </w:p>
        </w:tc>
      </w:tr>
    </w:tbl>
    <w:p w14:paraId="1BB7600A" w14:textId="77777777" w:rsidR="00EB6ED8" w:rsidRPr="00EB6ED8" w:rsidRDefault="00EB6ED8" w:rsidP="00EB6ED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4EC3174" w14:textId="3148C9DF" w:rsidR="00EB6ED8" w:rsidRPr="00EB6ED8" w:rsidRDefault="00B31399" w:rsidP="00EB6ED8">
      <w:pPr>
        <w:autoSpaceDE w:val="0"/>
        <w:autoSpaceDN w:val="0"/>
        <w:adjustRightInd w:val="0"/>
        <w:spacing w:after="0" w:line="317" w:lineRule="exact"/>
        <w:ind w:left="77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Внеурочная деятельность в 2025</w:t>
      </w:r>
      <w:r w:rsidR="00EB6ED8" w:rsidRPr="00EB6E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2026</w:t>
      </w:r>
      <w:r w:rsidR="00EB6ED8" w:rsidRPr="00EB6E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учебном году</w:t>
      </w:r>
    </w:p>
    <w:p w14:paraId="54321677" w14:textId="77777777" w:rsidR="00EB6ED8" w:rsidRPr="00EB6ED8" w:rsidRDefault="00EB6ED8" w:rsidP="00EB6ED8">
      <w:pPr>
        <w:autoSpaceDE w:val="0"/>
        <w:autoSpaceDN w:val="0"/>
        <w:adjustRightInd w:val="0"/>
        <w:spacing w:after="0" w:line="317" w:lineRule="exact"/>
        <w:ind w:left="77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094BF94" w14:textId="77777777" w:rsidR="00EB6ED8" w:rsidRPr="00EB6ED8" w:rsidRDefault="00EB6ED8" w:rsidP="00EB6E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69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2"/>
        <w:gridCol w:w="576"/>
        <w:gridCol w:w="709"/>
      </w:tblGrid>
      <w:tr w:rsidR="00EB6ED8" w:rsidRPr="00EB6ED8" w14:paraId="3EAAC5E4" w14:textId="77777777" w:rsidTr="007142DB">
        <w:trPr>
          <w:trHeight w:val="624"/>
          <w:jc w:val="center"/>
        </w:trPr>
        <w:tc>
          <w:tcPr>
            <w:tcW w:w="44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  <w:tl2br w:val="single" w:sz="6" w:space="0" w:color="000000"/>
            </w:tcBorders>
            <w:hideMark/>
          </w:tcPr>
          <w:p w14:paraId="05865D45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E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Классы</w:t>
            </w:r>
          </w:p>
          <w:p w14:paraId="0EB4E501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E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CC20F09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4BC7A489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B6E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4FFF48F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2A55F528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B6E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11</w:t>
            </w:r>
          </w:p>
        </w:tc>
      </w:tr>
      <w:tr w:rsidR="00EB6ED8" w:rsidRPr="00EB6ED8" w14:paraId="0F4A4252" w14:textId="77777777" w:rsidTr="007142DB">
        <w:trPr>
          <w:trHeight w:val="299"/>
          <w:jc w:val="center"/>
        </w:trPr>
        <w:tc>
          <w:tcPr>
            <w:tcW w:w="4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7684CF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 нравственно- патриотической направленности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hideMark/>
          </w:tcPr>
          <w:p w14:paraId="35D1CFE4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B6E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14:paraId="4D213DBC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B6E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EB6ED8" w:rsidRPr="00EB6ED8" w14:paraId="2088BDAF" w14:textId="77777777" w:rsidTr="007142DB">
        <w:trPr>
          <w:trHeight w:val="325"/>
          <w:jc w:val="center"/>
        </w:trPr>
        <w:tc>
          <w:tcPr>
            <w:tcW w:w="4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B43474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деятельность, направленная на развитие воспитательных мероприятий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14:paraId="664D3A34" w14:textId="7D59147A" w:rsidR="00EB6ED8" w:rsidRPr="00EB6ED8" w:rsidRDefault="00541820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14:paraId="3BBEC498" w14:textId="5D738CD2" w:rsidR="00EB6ED8" w:rsidRPr="00EB6ED8" w:rsidRDefault="00541820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6ED8" w:rsidRPr="00EB6ED8" w14:paraId="3B1CCDD1" w14:textId="77777777" w:rsidTr="007142DB">
        <w:trPr>
          <w:trHeight w:val="312"/>
          <w:jc w:val="center"/>
        </w:trPr>
        <w:tc>
          <w:tcPr>
            <w:tcW w:w="44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8E19A79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Calibri" w:hAnsi="Times New Roman" w:cs="Times New Roman"/>
                <w:sz w:val="24"/>
                <w:szCs w:val="24"/>
              </w:rPr>
              <w:t>Внеурочная деятельность по формированию функциональной грамотности учащихся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14:paraId="41EFDAC4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14:paraId="29A85DA2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6ED8" w:rsidRPr="00EB6ED8" w14:paraId="09DC59F0" w14:textId="77777777" w:rsidTr="007142DB">
        <w:trPr>
          <w:trHeight w:val="312"/>
          <w:jc w:val="center"/>
        </w:trPr>
        <w:tc>
          <w:tcPr>
            <w:tcW w:w="44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0AD15" w14:textId="77777777" w:rsidR="00EB6ED8" w:rsidRPr="00EB6ED8" w:rsidRDefault="00EB6ED8" w:rsidP="00EB6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 по развитию личности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14:paraId="29CCD685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14:paraId="324E88A1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6ED8" w:rsidRPr="00EB6ED8" w14:paraId="46F227F3" w14:textId="77777777" w:rsidTr="007142DB">
        <w:trPr>
          <w:trHeight w:val="312"/>
          <w:jc w:val="center"/>
        </w:trPr>
        <w:tc>
          <w:tcPr>
            <w:tcW w:w="4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7310AC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 по учебным предметам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14:paraId="0A537114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14:paraId="3E25B088" w14:textId="5E2889F0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6ED8" w:rsidRPr="00EB6ED8" w14:paraId="472AF1E5" w14:textId="77777777" w:rsidTr="007142DB">
        <w:trPr>
          <w:trHeight w:val="312"/>
          <w:jc w:val="center"/>
        </w:trPr>
        <w:tc>
          <w:tcPr>
            <w:tcW w:w="44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2F36740" w14:textId="77777777" w:rsidR="00EB6ED8" w:rsidRPr="00EB6ED8" w:rsidRDefault="00EB6ED8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ED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14:paraId="5ECCD126" w14:textId="052154EC" w:rsidR="00EB6ED8" w:rsidRPr="00EB6ED8" w:rsidRDefault="00541820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14:paraId="728082E8" w14:textId="2C9FE4DB" w:rsidR="00EB6ED8" w:rsidRPr="00EB6ED8" w:rsidRDefault="00541820" w:rsidP="00EB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1B39DE23" w14:textId="77777777" w:rsidR="00541820" w:rsidRDefault="00541820" w:rsidP="00EB6E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58EC285" w14:textId="3395F738" w:rsidR="00EB6ED8" w:rsidRDefault="00EB6ED8" w:rsidP="00EB6E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6ED8">
        <w:rPr>
          <w:rFonts w:ascii="Times New Roman" w:eastAsia="Calibri" w:hAnsi="Times New Roman" w:cs="Times New Roman"/>
          <w:b/>
          <w:sz w:val="24"/>
          <w:szCs w:val="24"/>
        </w:rPr>
        <w:t>Направление «</w:t>
      </w:r>
      <w:r w:rsidRPr="00EB6ED8">
        <w:rPr>
          <w:rFonts w:ascii="Times New Roman" w:eastAsia="Times New Roman" w:hAnsi="Times New Roman" w:cs="Times New Roman"/>
          <w:lang w:eastAsia="ru-RU"/>
        </w:rPr>
        <w:t>Внеурочная деятельность, направленная на организацию педагогической поддержки</w:t>
      </w:r>
      <w:r w:rsidRPr="00EB6ED8"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  <w:r w:rsidRPr="00EB6ED8">
        <w:rPr>
          <w:rFonts w:ascii="Times New Roman" w:eastAsia="Calibri" w:hAnsi="Times New Roman" w:cs="Times New Roman"/>
          <w:sz w:val="24"/>
          <w:szCs w:val="24"/>
        </w:rPr>
        <w:t>в МБОУ Федосеевской СОШ им.В.М.Верёхина отражена в плане работы школьного психолога, а также в воспитательных планах классных руководителей.</w:t>
      </w:r>
    </w:p>
    <w:p w14:paraId="64950213" w14:textId="77777777" w:rsidR="00EF6F33" w:rsidRPr="00EB6ED8" w:rsidRDefault="00EF6F33" w:rsidP="00EB6E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0C94A79" w14:textId="603D858D" w:rsidR="00EB6ED8" w:rsidRPr="00EB6ED8" w:rsidRDefault="00EF6F33" w:rsidP="00EF6F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F6F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</w:t>
      </w:r>
      <w:r w:rsidRPr="00EB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«Внеурочная деятельность</w:t>
      </w:r>
      <w:r w:rsidRPr="00EB6ED8">
        <w:rPr>
          <w:rFonts w:ascii="Times New Roman" w:eastAsia="Calibri" w:hAnsi="Times New Roman" w:cs="Times New Roman"/>
          <w:sz w:val="24"/>
          <w:szCs w:val="24"/>
        </w:rPr>
        <w:t xml:space="preserve"> по развитию ученических сообществ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B6ED8">
        <w:rPr>
          <w:rFonts w:ascii="Times New Roman" w:eastAsia="Calibri" w:hAnsi="Times New Roman" w:cs="Times New Roman"/>
          <w:sz w:val="24"/>
          <w:szCs w:val="24"/>
        </w:rPr>
        <w:t>реализуется в МБОУ Федосеевской СОШ им.В.М.Верёхина в рамках дополнительного образования</w:t>
      </w:r>
    </w:p>
    <w:p w14:paraId="253ADBDA" w14:textId="77777777" w:rsidR="00EB6ED8" w:rsidRPr="00EB6ED8" w:rsidRDefault="00EB6ED8" w:rsidP="00EB6ED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10F024" w14:textId="77777777" w:rsidR="00EB6ED8" w:rsidRPr="00EB6ED8" w:rsidRDefault="00EB6ED8" w:rsidP="00EB6E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AD98CE3" w14:textId="77777777" w:rsidR="00EB6ED8" w:rsidRPr="00EB6ED8" w:rsidRDefault="00EB6ED8" w:rsidP="00EB6E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6FECB51" w14:textId="2D646110" w:rsidR="00EB6ED8" w:rsidRPr="00EB6ED8" w:rsidRDefault="00EB6ED8" w:rsidP="00EB6ED8">
      <w:pPr>
        <w:spacing w:after="300"/>
        <w:ind w:left="22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ED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 w:color="000000"/>
          <w:lang w:eastAsia="ru-RU"/>
        </w:rPr>
        <w:t>Формы работы внеурочной деятельности по направлениям</w:t>
      </w:r>
    </w:p>
    <w:p w14:paraId="47CA96A7" w14:textId="77777777" w:rsidR="00EB6ED8" w:rsidRPr="00EB6ED8" w:rsidRDefault="00EB6ED8" w:rsidP="00EB6ED8">
      <w:pPr>
        <w:spacing w:after="27"/>
        <w:ind w:left="2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E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 </w:t>
      </w:r>
    </w:p>
    <w:tbl>
      <w:tblPr>
        <w:tblW w:w="9672" w:type="dxa"/>
        <w:tblInd w:w="284" w:type="dxa"/>
        <w:tblCellMar>
          <w:top w:w="53" w:type="dxa"/>
          <w:left w:w="106" w:type="dxa"/>
          <w:right w:w="42" w:type="dxa"/>
        </w:tblCellMar>
        <w:tblLook w:val="04A0" w:firstRow="1" w:lastRow="0" w:firstColumn="1" w:lastColumn="0" w:noHBand="0" w:noVBand="1"/>
      </w:tblPr>
      <w:tblGrid>
        <w:gridCol w:w="559"/>
        <w:gridCol w:w="3291"/>
        <w:gridCol w:w="142"/>
        <w:gridCol w:w="5680"/>
      </w:tblGrid>
      <w:tr w:rsidR="00EB6ED8" w:rsidRPr="00EB6ED8" w14:paraId="59B10B20" w14:textId="77777777" w:rsidTr="007142DB">
        <w:trPr>
          <w:trHeight w:val="61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24F4C" w14:textId="77777777" w:rsidR="00EB6ED8" w:rsidRPr="00EB6ED8" w:rsidRDefault="00EB6ED8" w:rsidP="00EB6ED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E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п/п </w:t>
            </w:r>
          </w:p>
        </w:tc>
        <w:tc>
          <w:tcPr>
            <w:tcW w:w="3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8ED26" w14:textId="77777777" w:rsidR="00EB6ED8" w:rsidRPr="00EB6ED8" w:rsidRDefault="00EB6ED8" w:rsidP="00EB6ED8">
            <w:pPr>
              <w:spacing w:after="0"/>
              <w:ind w:left="4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E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Вид направления 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EC325" w14:textId="77777777" w:rsidR="00EB6ED8" w:rsidRPr="00EB6ED8" w:rsidRDefault="00EB6ED8" w:rsidP="00EB6ED8">
            <w:pPr>
              <w:spacing w:after="0"/>
              <w:ind w:right="3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E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Форма работы </w:t>
            </w:r>
          </w:p>
        </w:tc>
      </w:tr>
      <w:tr w:rsidR="00EB6ED8" w:rsidRPr="00EB6ED8" w14:paraId="418A1120" w14:textId="77777777" w:rsidTr="007142DB">
        <w:trPr>
          <w:trHeight w:val="194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4BCAA" w14:textId="77777777" w:rsidR="00EB6ED8" w:rsidRPr="00EB6ED8" w:rsidRDefault="00EB6ED8" w:rsidP="00EB6ED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3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6B121" w14:textId="77777777" w:rsidR="00EB6ED8" w:rsidRPr="00EB6ED8" w:rsidRDefault="00EB6ED8" w:rsidP="00EB6ED8">
            <w:pPr>
              <w:spacing w:after="0"/>
              <w:ind w:right="9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Спортивно- оздоровительное 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62411" w14:textId="77777777" w:rsidR="00EB6ED8" w:rsidRPr="00EB6ED8" w:rsidRDefault="00EB6ED8" w:rsidP="00EB6ED8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4" w:line="274" w:lineRule="auto"/>
              <w:ind w:right="55"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спортивных секций по футболу, волейболу, самбо. </w:t>
            </w:r>
          </w:p>
          <w:p w14:paraId="1A227B4B" w14:textId="77777777" w:rsidR="00EB6ED8" w:rsidRPr="00EB6ED8" w:rsidRDefault="00EB6ED8" w:rsidP="00EB6ED8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" w:line="240" w:lineRule="auto"/>
              <w:ind w:right="55"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бесед по охране здоровья. </w:t>
            </w:r>
          </w:p>
          <w:p w14:paraId="37E09AED" w14:textId="77777777" w:rsidR="00EB6ED8" w:rsidRPr="00EB6ED8" w:rsidRDefault="00EB6ED8" w:rsidP="00EB6ED8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" w:line="277" w:lineRule="auto"/>
              <w:ind w:right="55"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Применение на уроках игровых моментов, физ. минуток. </w:t>
            </w:r>
          </w:p>
          <w:p w14:paraId="3EA45628" w14:textId="77777777" w:rsidR="00EB6ED8" w:rsidRPr="00EB6ED8" w:rsidRDefault="00EB6ED8" w:rsidP="00EB6ED8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42" w:line="240" w:lineRule="auto"/>
              <w:ind w:right="55"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районных и школьных спортивных соревнованиях. </w:t>
            </w:r>
          </w:p>
        </w:tc>
      </w:tr>
      <w:tr w:rsidR="00EB6ED8" w:rsidRPr="00EB6ED8" w14:paraId="4AAF789A" w14:textId="77777777" w:rsidTr="007142DB">
        <w:trPr>
          <w:trHeight w:val="33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FD53C" w14:textId="77777777" w:rsidR="00EB6ED8" w:rsidRPr="00EB6ED8" w:rsidRDefault="00EB6ED8" w:rsidP="00EB6ED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3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44C1F" w14:textId="77777777" w:rsidR="00EB6ED8" w:rsidRPr="00EB6ED8" w:rsidRDefault="00EB6ED8" w:rsidP="00EB6ED8">
            <w:pPr>
              <w:spacing w:after="0"/>
              <w:ind w:right="7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Художественно-эстетическое </w:t>
            </w:r>
          </w:p>
          <w:p w14:paraId="7CC8F542" w14:textId="77777777" w:rsidR="00EB6ED8" w:rsidRPr="00EB6ED8" w:rsidRDefault="00EB6ED8" w:rsidP="00EB6ED8">
            <w:pPr>
              <w:spacing w:after="0"/>
              <w:ind w:left="1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5E76D" w14:textId="77777777" w:rsidR="00EB6ED8" w:rsidRPr="00EB6ED8" w:rsidRDefault="00EB6ED8" w:rsidP="00EB6ED8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77" w:line="279" w:lineRule="auto"/>
              <w:ind w:right="55"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экскурсий, выставок детских рисунков, поделок и творческих работ учащихся; </w:t>
            </w:r>
          </w:p>
          <w:p w14:paraId="7A3C2393" w14:textId="77777777" w:rsidR="00EB6ED8" w:rsidRPr="00EB6ED8" w:rsidRDefault="00EB6ED8" w:rsidP="00EB6ED8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1" w:line="269" w:lineRule="auto"/>
              <w:ind w:right="55"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достижение цели развития музыкальности детей, способности эмоционально воспринимать музыку воспитывать интерес к музыке, желание слушать музыку и подпевать  </w:t>
            </w:r>
          </w:p>
          <w:p w14:paraId="702DBC94" w14:textId="77777777" w:rsidR="00EB6ED8" w:rsidRPr="00EB6ED8" w:rsidRDefault="00EB6ED8" w:rsidP="00EB6ED8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22" w:line="258" w:lineRule="auto"/>
              <w:ind w:right="55"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тематических классных часов по эстетике внешнего вида ученика, культуре поведения и речи; </w:t>
            </w:r>
          </w:p>
          <w:p w14:paraId="25A87579" w14:textId="77777777" w:rsidR="00EB6ED8" w:rsidRPr="00EB6ED8" w:rsidRDefault="00EB6ED8" w:rsidP="00EB6ED8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42" w:line="240" w:lineRule="auto"/>
              <w:ind w:right="55"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конкурсах, выставках детского творчества эстетического цикла на уровне школы, района, города. </w:t>
            </w:r>
          </w:p>
        </w:tc>
      </w:tr>
      <w:tr w:rsidR="00EB6ED8" w:rsidRPr="00EB6ED8" w14:paraId="188C803B" w14:textId="77777777" w:rsidTr="007142DB">
        <w:trPr>
          <w:trHeight w:val="411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27706" w14:textId="77777777" w:rsidR="00EB6ED8" w:rsidRPr="00EB6ED8" w:rsidRDefault="00EB6ED8" w:rsidP="00EB6ED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9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CFB2C" w14:textId="77777777" w:rsidR="00EB6ED8" w:rsidRPr="00EB6ED8" w:rsidRDefault="00EB6ED8" w:rsidP="00EB6ED8">
            <w:pPr>
              <w:spacing w:after="0"/>
              <w:ind w:left="1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Интеллектуальные марафоны </w:t>
            </w:r>
          </w:p>
        </w:tc>
      </w:tr>
      <w:tr w:rsidR="00EB6ED8" w:rsidRPr="00EB6ED8" w14:paraId="3F6C8D53" w14:textId="77777777" w:rsidTr="007142DB">
        <w:trPr>
          <w:trHeight w:val="157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202895" w14:textId="77777777" w:rsidR="00EB6ED8" w:rsidRPr="00EB6ED8" w:rsidRDefault="00EB6ED8" w:rsidP="00EB6E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1B69B" w14:textId="77777777" w:rsidR="00EB6ED8" w:rsidRPr="00EB6ED8" w:rsidRDefault="00EB6ED8" w:rsidP="00EB6ED8">
            <w:pPr>
              <w:spacing w:after="0"/>
              <w:ind w:left="144"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(математическая грамотность) </w:t>
            </w:r>
          </w:p>
        </w:tc>
        <w:tc>
          <w:tcPr>
            <w:tcW w:w="5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72BA2" w14:textId="77777777" w:rsidR="00EB6ED8" w:rsidRPr="00EB6ED8" w:rsidRDefault="00EB6ED8" w:rsidP="00EB6ED8">
            <w:pPr>
              <w:spacing w:after="22"/>
              <w:ind w:lef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Дидактические игры </w:t>
            </w:r>
          </w:p>
          <w:p w14:paraId="67A198BA" w14:textId="77777777" w:rsidR="00EB6ED8" w:rsidRPr="00EB6ED8" w:rsidRDefault="00EB6ED8" w:rsidP="00EB6ED8">
            <w:pPr>
              <w:spacing w:after="22"/>
              <w:ind w:left="3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Развивающие задания и упражнения </w:t>
            </w:r>
          </w:p>
          <w:p w14:paraId="3D6CFE39" w14:textId="77777777" w:rsidR="00EB6ED8" w:rsidRPr="00EB6ED8" w:rsidRDefault="00EB6ED8" w:rsidP="00EB6ED8">
            <w:pPr>
              <w:spacing w:after="23"/>
              <w:ind w:left="3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логических задач </w:t>
            </w:r>
          </w:p>
          <w:p w14:paraId="1961A4B4" w14:textId="77777777" w:rsidR="00EB6ED8" w:rsidRPr="00EB6ED8" w:rsidRDefault="00EB6ED8" w:rsidP="00EB6ED8">
            <w:pPr>
              <w:spacing w:after="22"/>
              <w:ind w:right="2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математических рассказов, задач </w:t>
            </w:r>
          </w:p>
          <w:p w14:paraId="51F8589E" w14:textId="77777777" w:rsidR="00EB6ED8" w:rsidRPr="00EB6ED8" w:rsidRDefault="00EB6ED8" w:rsidP="00EB6ED8">
            <w:pPr>
              <w:spacing w:after="0"/>
              <w:ind w:left="3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со словарями и справочниками </w:t>
            </w:r>
          </w:p>
        </w:tc>
      </w:tr>
      <w:tr w:rsidR="00EB6ED8" w:rsidRPr="00EB6ED8" w14:paraId="680EAE34" w14:textId="77777777" w:rsidTr="007142DB">
        <w:trPr>
          <w:trHeight w:val="24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68085" w14:textId="77777777" w:rsidR="00EB6ED8" w:rsidRPr="00EB6ED8" w:rsidRDefault="00EB6ED8" w:rsidP="00EB6E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D4036" w14:textId="77777777" w:rsidR="00EB6ED8" w:rsidRPr="00EB6ED8" w:rsidRDefault="00EB6ED8" w:rsidP="00EB6ED8">
            <w:pPr>
              <w:spacing w:after="0"/>
              <w:ind w:left="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(читательская грамотность) </w:t>
            </w:r>
          </w:p>
        </w:tc>
        <w:tc>
          <w:tcPr>
            <w:tcW w:w="5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545E8" w14:textId="77777777" w:rsidR="00EB6ED8" w:rsidRPr="00EB6ED8" w:rsidRDefault="00EB6ED8" w:rsidP="00EB6ED8">
            <w:pPr>
              <w:spacing w:after="22"/>
              <w:ind w:left="3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Извлечение информации из текста </w:t>
            </w:r>
          </w:p>
          <w:p w14:paraId="2B57E3DF" w14:textId="77777777" w:rsidR="00EB6ED8" w:rsidRPr="00EB6ED8" w:rsidRDefault="00EB6ED8" w:rsidP="00EB6ED8">
            <w:pPr>
              <w:spacing w:after="0"/>
              <w:ind w:left="3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общего понимания текста </w:t>
            </w:r>
          </w:p>
          <w:p w14:paraId="65CDAEF6" w14:textId="77777777" w:rsidR="00EB6ED8" w:rsidRPr="00EB6ED8" w:rsidRDefault="00EB6ED8" w:rsidP="00EB6ED8">
            <w:pPr>
              <w:spacing w:after="0" w:line="279" w:lineRule="auto"/>
              <w:ind w:left="3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Понимание информации, сообщенной в тексте, ее перевод на язык читателя (интерпретация) </w:t>
            </w:r>
          </w:p>
          <w:p w14:paraId="1EBE021D" w14:textId="77777777" w:rsidR="00EB6ED8" w:rsidRPr="00EB6ED8" w:rsidRDefault="00EB6ED8" w:rsidP="00EB6ED8">
            <w:pPr>
              <w:spacing w:after="0" w:line="278" w:lineRule="auto"/>
              <w:ind w:left="3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Размышление о содержании текстового сообщения и его оценка </w:t>
            </w:r>
          </w:p>
          <w:p w14:paraId="7A63D7D7" w14:textId="77777777" w:rsidR="00EB6ED8" w:rsidRPr="00EB6ED8" w:rsidRDefault="00EB6ED8" w:rsidP="00EB6ED8">
            <w:pPr>
              <w:spacing w:after="3" w:line="276" w:lineRule="auto"/>
              <w:ind w:left="3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Размышление о форме текстового сообщения и ее оценка </w:t>
            </w:r>
          </w:p>
          <w:p w14:paraId="635C53FB" w14:textId="77777777" w:rsidR="00EB6ED8" w:rsidRPr="00EB6ED8" w:rsidRDefault="00EB6ED8" w:rsidP="00EB6ED8">
            <w:pPr>
              <w:spacing w:after="0"/>
              <w:ind w:left="3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устанавливать причинно-следственные связи; </w:t>
            </w:r>
          </w:p>
        </w:tc>
      </w:tr>
      <w:tr w:rsidR="00EB6ED8" w:rsidRPr="00EB6ED8" w14:paraId="4FE351C4" w14:textId="77777777" w:rsidTr="007142DB">
        <w:trPr>
          <w:trHeight w:val="442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E01EC" w14:textId="77777777" w:rsidR="00EB6ED8" w:rsidRPr="00EB6ED8" w:rsidRDefault="00EB6ED8" w:rsidP="00EB6ED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4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C65F7" w14:textId="77777777" w:rsidR="00EB6ED8" w:rsidRPr="00EB6ED8" w:rsidRDefault="00EB6ED8" w:rsidP="00EB6ED8">
            <w:pPr>
              <w:spacing w:after="0"/>
              <w:ind w:left="144"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Коммуникативная деятельность </w:t>
            </w:r>
          </w:p>
        </w:tc>
        <w:tc>
          <w:tcPr>
            <w:tcW w:w="5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0AD84" w14:textId="77777777" w:rsidR="00EB6ED8" w:rsidRPr="00EB6ED8" w:rsidRDefault="00EB6ED8" w:rsidP="00EB6ED8">
            <w:pPr>
              <w:spacing w:after="20"/>
              <w:ind w:left="3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Беседы; </w:t>
            </w:r>
          </w:p>
          <w:p w14:paraId="614D734C" w14:textId="77777777" w:rsidR="00EB6ED8" w:rsidRPr="00EB6ED8" w:rsidRDefault="00EB6ED8" w:rsidP="00EB6ED8">
            <w:pPr>
              <w:spacing w:after="1" w:line="278" w:lineRule="auto"/>
              <w:ind w:left="3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Игры (сюжетно - ролевые, словесные, игры - драматизации); </w:t>
            </w:r>
          </w:p>
          <w:p w14:paraId="734D1C59" w14:textId="77777777" w:rsidR="00EB6ED8" w:rsidRPr="00EB6ED8" w:rsidRDefault="00EB6ED8" w:rsidP="00EB6ED8">
            <w:pPr>
              <w:spacing w:after="22"/>
              <w:ind w:left="3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Рассказы педагога и детей; </w:t>
            </w:r>
          </w:p>
          <w:p w14:paraId="70457831" w14:textId="77777777" w:rsidR="00EB6ED8" w:rsidRPr="00EB6ED8" w:rsidRDefault="00EB6ED8" w:rsidP="00EB6ED8">
            <w:pPr>
              <w:spacing w:after="22"/>
              <w:ind w:left="3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художественных произведений; </w:t>
            </w:r>
          </w:p>
          <w:p w14:paraId="3420E55D" w14:textId="77777777" w:rsidR="00EB6ED8" w:rsidRPr="00EB6ED8" w:rsidRDefault="00EB6ED8" w:rsidP="00EB6ED8">
            <w:pPr>
              <w:spacing w:after="0" w:line="278" w:lineRule="auto"/>
              <w:ind w:left="3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Упражнения подражательно - исполнительского и творческого характера; </w:t>
            </w:r>
          </w:p>
          <w:p w14:paraId="6D0BFA79" w14:textId="77777777" w:rsidR="00EB6ED8" w:rsidRPr="00EB6ED8" w:rsidRDefault="00EB6ED8" w:rsidP="00EB6ED8">
            <w:pPr>
              <w:spacing w:after="21"/>
              <w:ind w:left="3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Сочинение историй; </w:t>
            </w:r>
          </w:p>
          <w:p w14:paraId="7F94DE0D" w14:textId="77777777" w:rsidR="00EB6ED8" w:rsidRPr="00EB6ED8" w:rsidRDefault="00EB6ED8" w:rsidP="00EB6ED8">
            <w:pPr>
              <w:spacing w:after="0"/>
              <w:ind w:left="3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Наблюдения; </w:t>
            </w:r>
          </w:p>
          <w:p w14:paraId="0D17A0B9" w14:textId="77777777" w:rsidR="00EB6ED8" w:rsidRPr="00EB6ED8" w:rsidRDefault="00EB6ED8" w:rsidP="00EB6ED8">
            <w:pPr>
              <w:spacing w:after="15" w:line="264" w:lineRule="auto"/>
              <w:ind w:left="362" w:right="7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Рассматривание рисунков и фотографий, моделирование и анализ заданных ситуаций импровизации; Дискуссии; </w:t>
            </w:r>
          </w:p>
          <w:p w14:paraId="5E7D8065" w14:textId="77777777" w:rsidR="00EB6ED8" w:rsidRPr="00EB6ED8" w:rsidRDefault="00EB6ED8" w:rsidP="00EB6ED8">
            <w:pPr>
              <w:spacing w:after="22"/>
              <w:ind w:left="3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Исследования; </w:t>
            </w:r>
          </w:p>
          <w:p w14:paraId="0FB37C75" w14:textId="77777777" w:rsidR="00EB6ED8" w:rsidRPr="00EB6ED8" w:rsidRDefault="00EB6ED8" w:rsidP="00EB6ED8">
            <w:pPr>
              <w:spacing w:after="22"/>
              <w:ind w:left="3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Коллективные творческие дела; </w:t>
            </w:r>
          </w:p>
          <w:p w14:paraId="73BA5F34" w14:textId="77777777" w:rsidR="00EB6ED8" w:rsidRPr="00EB6ED8" w:rsidRDefault="00EB6ED8" w:rsidP="00EB6ED8">
            <w:pPr>
              <w:spacing w:after="0"/>
              <w:ind w:left="3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Тренинги общения </w:t>
            </w:r>
          </w:p>
        </w:tc>
      </w:tr>
      <w:tr w:rsidR="00EB6ED8" w:rsidRPr="00EB6ED8" w14:paraId="4EAF169B" w14:textId="77777777" w:rsidTr="007142DB">
        <w:trPr>
          <w:trHeight w:val="199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49A0D" w14:textId="77777777" w:rsidR="00EB6ED8" w:rsidRPr="00EB6ED8" w:rsidRDefault="00EB6ED8" w:rsidP="00EB6ED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6DA5C" w14:textId="77777777" w:rsidR="00EB6ED8" w:rsidRPr="00EB6ED8" w:rsidRDefault="00EB6ED8" w:rsidP="00EB6ED8">
            <w:pPr>
              <w:spacing w:after="0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Информационная культура </w:t>
            </w:r>
          </w:p>
          <w:p w14:paraId="1A03DC02" w14:textId="77777777" w:rsidR="00EB6ED8" w:rsidRPr="00EB6ED8" w:rsidRDefault="00EB6ED8" w:rsidP="00EB6ED8">
            <w:pPr>
              <w:spacing w:after="0"/>
              <w:ind w:left="1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BF160" w14:textId="77777777" w:rsidR="00EB6ED8" w:rsidRPr="00EB6ED8" w:rsidRDefault="00EB6ED8" w:rsidP="00EB6ED8">
            <w:pPr>
              <w:spacing w:after="22"/>
              <w:ind w:left="3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ED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Круглый стол, игра,  </w:t>
            </w:r>
          </w:p>
          <w:p w14:paraId="4807AFA4" w14:textId="774360E7" w:rsidR="00EB6ED8" w:rsidRPr="00EB6ED8" w:rsidRDefault="00EB6ED8" w:rsidP="00EB6ED8">
            <w:pPr>
              <w:spacing w:after="0" w:line="277" w:lineRule="auto"/>
              <w:ind w:left="319" w:right="29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ED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Виртуальные</w:t>
            </w:r>
            <w:r w:rsidR="000B2B1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0B2B1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</w:t>
            </w:r>
            <w:r w:rsidRPr="00EB6ED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ыставки,  Практикумы</w:t>
            </w:r>
            <w:proofErr w:type="gramEnd"/>
            <w:r w:rsidRPr="00EB6ED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, Беседы. </w:t>
            </w:r>
          </w:p>
          <w:p w14:paraId="69E9F028" w14:textId="77777777" w:rsidR="00EB6ED8" w:rsidRPr="00EB6ED8" w:rsidRDefault="00EB6ED8" w:rsidP="00EB6ED8">
            <w:pPr>
              <w:spacing w:after="0"/>
              <w:ind w:left="3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ED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Самостоятельный поиск литературы, составление списка литературы по интересующей теме с использованием системы каталогов и картотек.  </w:t>
            </w:r>
          </w:p>
        </w:tc>
      </w:tr>
      <w:tr w:rsidR="00EB6ED8" w:rsidRPr="00EB6ED8" w14:paraId="787C86BD" w14:textId="77777777" w:rsidTr="007142DB">
        <w:trPr>
          <w:trHeight w:val="98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31D9D" w14:textId="77777777" w:rsidR="00EB6ED8" w:rsidRPr="00EB6ED8" w:rsidRDefault="00EB6ED8" w:rsidP="00EB6ED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3D9B1" w14:textId="77777777" w:rsidR="00EB6ED8" w:rsidRPr="00EB6ED8" w:rsidRDefault="00EB6ED8" w:rsidP="00EB6ED8">
            <w:pPr>
              <w:spacing w:after="0"/>
              <w:ind w:left="1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Проектная деятельность </w:t>
            </w:r>
          </w:p>
          <w:p w14:paraId="6B1323FB" w14:textId="77777777" w:rsidR="00EB6ED8" w:rsidRPr="00EB6ED8" w:rsidRDefault="00EB6ED8" w:rsidP="00EB6ED8">
            <w:pPr>
              <w:spacing w:after="0"/>
              <w:ind w:left="1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8355D" w14:textId="77777777" w:rsidR="00EB6ED8" w:rsidRPr="00EB6ED8" w:rsidRDefault="00EB6ED8" w:rsidP="00EB6ED8">
            <w:pPr>
              <w:spacing w:after="0" w:line="279" w:lineRule="auto"/>
              <w:ind w:left="3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научно-исследовательских конференциях на уровне школы, района, области. </w:t>
            </w:r>
          </w:p>
          <w:p w14:paraId="4B042141" w14:textId="77777777" w:rsidR="00EB6ED8" w:rsidRPr="00EB6ED8" w:rsidRDefault="00EB6ED8" w:rsidP="00EB6ED8">
            <w:pPr>
              <w:spacing w:after="0"/>
              <w:ind w:left="3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проектов к урокам. </w:t>
            </w:r>
          </w:p>
        </w:tc>
      </w:tr>
      <w:tr w:rsidR="00EB6ED8" w:rsidRPr="00EB6ED8" w14:paraId="7790A2C3" w14:textId="77777777" w:rsidTr="007142DB">
        <w:trPr>
          <w:trHeight w:val="156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9EF7A" w14:textId="77777777" w:rsidR="00EB6ED8" w:rsidRPr="00EB6ED8" w:rsidRDefault="00EB6ED8" w:rsidP="00EB6ED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50E0A" w14:textId="77777777" w:rsidR="00EB6ED8" w:rsidRPr="00EB6ED8" w:rsidRDefault="00EB6ED8" w:rsidP="00EB6ED8">
            <w:pPr>
              <w:spacing w:after="0"/>
              <w:ind w:left="1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Профориентация  </w:t>
            </w:r>
          </w:p>
        </w:tc>
        <w:tc>
          <w:tcPr>
            <w:tcW w:w="5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84CA1" w14:textId="77777777" w:rsidR="00EB6ED8" w:rsidRPr="00EB6ED8" w:rsidRDefault="00EB6ED8" w:rsidP="00EB6ED8">
            <w:pPr>
              <w:spacing w:after="0"/>
              <w:ind w:left="3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 время занятий осуществляется индивидуальный и дифференцированный подход к детям. Занятия проводятся в форме дидактических и ролевых игр, составление интервью, чтение и составление текстов по темам разделов, драматизация диалога </w:t>
            </w:r>
          </w:p>
        </w:tc>
      </w:tr>
    </w:tbl>
    <w:p w14:paraId="02C110CC" w14:textId="77777777" w:rsidR="00EB6ED8" w:rsidRPr="00EB6ED8" w:rsidRDefault="00EB6ED8" w:rsidP="00EB6E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B6E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43AE229F" w14:textId="77777777" w:rsidR="00EB6ED8" w:rsidRPr="00EB6ED8" w:rsidRDefault="00EB6ED8" w:rsidP="00EB6E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B6ED8">
        <w:rPr>
          <w:rFonts w:ascii="Times New Roman" w:eastAsia="Calibri" w:hAnsi="Times New Roman" w:cs="Times New Roman"/>
          <w:b/>
          <w:sz w:val="24"/>
          <w:szCs w:val="24"/>
        </w:rPr>
        <w:t>Материально-техническое обеспечение внеурочной деятельности</w:t>
      </w:r>
    </w:p>
    <w:p w14:paraId="0A7316AB" w14:textId="77777777" w:rsidR="00EB6ED8" w:rsidRPr="00EB6ED8" w:rsidRDefault="00EB6ED8" w:rsidP="00EB6E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6ED8">
        <w:rPr>
          <w:rFonts w:ascii="Times New Roman" w:eastAsia="Calibri" w:hAnsi="Times New Roman" w:cs="Times New Roman"/>
          <w:sz w:val="24"/>
          <w:szCs w:val="24"/>
        </w:rPr>
        <w:t>Для организации внеурочной деятельности в рамках ФГОС нового поколения в школе имеются следующие условия: занятия в школе проводятся в одну смену, имеется столовая, в которой организовано горячее питание, спортивный зал, тренажёрный зал, кабинет ИЗО, актовый зал, библиотека, компьютерный класс, стадион, спортивная площадка, школьный музей. Спортивный зал оснащён необходимым оборудованием и спортивным инвентарем.</w:t>
      </w:r>
    </w:p>
    <w:p w14:paraId="7C394D9F" w14:textId="77777777" w:rsidR="00EB6ED8" w:rsidRPr="00EB6ED8" w:rsidRDefault="00EB6ED8" w:rsidP="00EB6E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6ED8">
        <w:rPr>
          <w:rFonts w:ascii="Times New Roman" w:eastAsia="Calibri" w:hAnsi="Times New Roman" w:cs="Times New Roman"/>
          <w:sz w:val="24"/>
          <w:szCs w:val="24"/>
        </w:rPr>
        <w:t>Школа располагает материальной и технической базой, обеспечивающей организацию и проведение всех видов деятельности обучающихся. Материальная и техническая база соответствует действующим санитарным и противопожарным правилам и нормам, а также техническим и финансовым нормативам, установленным для обслуживания этой базы.</w:t>
      </w:r>
    </w:p>
    <w:p w14:paraId="3D63D31C" w14:textId="77777777" w:rsidR="00EB6ED8" w:rsidRPr="00EB6ED8" w:rsidRDefault="00EB6ED8" w:rsidP="00EB6ED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B6ED8">
        <w:rPr>
          <w:rFonts w:ascii="Times New Roman" w:eastAsia="Calibri" w:hAnsi="Times New Roman" w:cs="Times New Roman"/>
          <w:b/>
          <w:sz w:val="24"/>
          <w:szCs w:val="24"/>
        </w:rPr>
        <w:t>Информационное обеспечение</w:t>
      </w:r>
    </w:p>
    <w:p w14:paraId="39A6A6E0" w14:textId="77777777" w:rsidR="00EB6ED8" w:rsidRPr="00EB6ED8" w:rsidRDefault="00EB6ED8" w:rsidP="00EB6E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6ED8">
        <w:rPr>
          <w:rFonts w:ascii="Times New Roman" w:eastAsia="Calibri" w:hAnsi="Times New Roman" w:cs="Times New Roman"/>
          <w:sz w:val="24"/>
          <w:szCs w:val="24"/>
        </w:rPr>
        <w:t xml:space="preserve">Имеется </w:t>
      </w:r>
      <w:proofErr w:type="spellStart"/>
      <w:r w:rsidRPr="00EB6ED8">
        <w:rPr>
          <w:rFonts w:ascii="Times New Roman" w:eastAsia="Calibri" w:hAnsi="Times New Roman" w:cs="Times New Roman"/>
          <w:sz w:val="24"/>
          <w:szCs w:val="24"/>
        </w:rPr>
        <w:t>медиатека</w:t>
      </w:r>
      <w:proofErr w:type="spellEnd"/>
      <w:r w:rsidRPr="00EB6ED8">
        <w:rPr>
          <w:rFonts w:ascii="Times New Roman" w:eastAsia="Calibri" w:hAnsi="Times New Roman" w:cs="Times New Roman"/>
          <w:sz w:val="24"/>
          <w:szCs w:val="24"/>
        </w:rPr>
        <w:t>, состоящая из набора дисков по различным областям знаний (электронная детская энциклопедия «Кирилл и Мефодий», библиотечный фонд, включающий учебную и художественную литературу).</w:t>
      </w:r>
    </w:p>
    <w:p w14:paraId="495CA0B6" w14:textId="77777777" w:rsidR="00EB6ED8" w:rsidRPr="00EB6ED8" w:rsidRDefault="00EB6ED8" w:rsidP="00EB6E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8E4EF2" w14:textId="77777777" w:rsidR="00EB6ED8" w:rsidRPr="00EB6ED8" w:rsidRDefault="00EB6ED8" w:rsidP="00EB6ED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B6ED8">
        <w:rPr>
          <w:rFonts w:ascii="Times New Roman" w:eastAsia="Calibri" w:hAnsi="Times New Roman" w:cs="Times New Roman"/>
          <w:b/>
          <w:sz w:val="24"/>
          <w:szCs w:val="24"/>
        </w:rPr>
        <w:t>Кадровые условия для реализации внеурочной деятельности:</w:t>
      </w:r>
    </w:p>
    <w:p w14:paraId="4B7751CF" w14:textId="77777777" w:rsidR="00EB6ED8" w:rsidRPr="00EB6ED8" w:rsidRDefault="00EB6ED8" w:rsidP="00EB6E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6ED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Занятия по внеурочной деятельности проводят опытные квалифицированные педагоги школы: учителя - предметники, классные руководители. Уровень квалификации педагогов соответствует требованиям, предъявляемым к квалификации по должностям «учитель» (приказ Министерства здравоохранения и социального развития Российской Федерации от 26 августа 2010 г. №761н «Об утверждении Единого квалификационного справочника должностей руководителей, специалистов и служащих», раздел «Квалификационные характеристики должностей работников образования»). </w:t>
      </w:r>
    </w:p>
    <w:p w14:paraId="3B8A5F5F" w14:textId="77777777" w:rsidR="00EB6ED8" w:rsidRPr="00EB6ED8" w:rsidRDefault="00EB6ED8" w:rsidP="00EB6E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799767" w14:textId="77777777" w:rsidR="00EB6ED8" w:rsidRPr="00EB6ED8" w:rsidRDefault="00EB6ED8" w:rsidP="00EB6ED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B6ED8">
        <w:rPr>
          <w:rFonts w:ascii="Times New Roman" w:eastAsia="Calibri" w:hAnsi="Times New Roman" w:cs="Times New Roman"/>
          <w:b/>
          <w:sz w:val="24"/>
          <w:szCs w:val="24"/>
        </w:rPr>
        <w:t>Методическое обеспечение внеурочной деятельности</w:t>
      </w:r>
    </w:p>
    <w:p w14:paraId="41B226BB" w14:textId="77777777" w:rsidR="00EB6ED8" w:rsidRPr="00EB6ED8" w:rsidRDefault="00EB6ED8" w:rsidP="00EB6E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6ED8">
        <w:rPr>
          <w:rFonts w:ascii="Times New Roman" w:eastAsia="Calibri" w:hAnsi="Times New Roman" w:cs="Times New Roman"/>
          <w:sz w:val="24"/>
          <w:szCs w:val="24"/>
        </w:rPr>
        <w:t>•</w:t>
      </w:r>
      <w:r w:rsidRPr="00EB6ED8">
        <w:rPr>
          <w:rFonts w:ascii="Times New Roman" w:eastAsia="Calibri" w:hAnsi="Times New Roman" w:cs="Times New Roman"/>
          <w:sz w:val="24"/>
          <w:szCs w:val="24"/>
        </w:rPr>
        <w:tab/>
        <w:t>методические пособия.</w:t>
      </w:r>
    </w:p>
    <w:p w14:paraId="6A84A561" w14:textId="77777777" w:rsidR="00EB6ED8" w:rsidRPr="00EB6ED8" w:rsidRDefault="00EB6ED8" w:rsidP="00EB6E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6ED8">
        <w:rPr>
          <w:rFonts w:ascii="Times New Roman" w:eastAsia="Calibri" w:hAnsi="Times New Roman" w:cs="Times New Roman"/>
          <w:sz w:val="24"/>
          <w:szCs w:val="24"/>
        </w:rPr>
        <w:t>•</w:t>
      </w:r>
      <w:r w:rsidRPr="00EB6ED8">
        <w:rPr>
          <w:rFonts w:ascii="Times New Roman" w:eastAsia="Calibri" w:hAnsi="Times New Roman" w:cs="Times New Roman"/>
          <w:sz w:val="24"/>
          <w:szCs w:val="24"/>
        </w:rPr>
        <w:tab/>
        <w:t>Интернет-ресурсы,</w:t>
      </w:r>
    </w:p>
    <w:p w14:paraId="7DC96515" w14:textId="77777777" w:rsidR="00EB6ED8" w:rsidRPr="00EB6ED8" w:rsidRDefault="00EB6ED8" w:rsidP="00EB6E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6ED8">
        <w:rPr>
          <w:rFonts w:ascii="Times New Roman" w:eastAsia="Calibri" w:hAnsi="Times New Roman" w:cs="Times New Roman"/>
          <w:sz w:val="24"/>
          <w:szCs w:val="24"/>
        </w:rPr>
        <w:t>•</w:t>
      </w:r>
      <w:r w:rsidRPr="00EB6ED8">
        <w:rPr>
          <w:rFonts w:ascii="Times New Roman" w:eastAsia="Calibri" w:hAnsi="Times New Roman" w:cs="Times New Roman"/>
          <w:sz w:val="24"/>
          <w:szCs w:val="24"/>
        </w:rPr>
        <w:tab/>
        <w:t>мультимедийный блок.</w:t>
      </w:r>
    </w:p>
    <w:p w14:paraId="3237D795" w14:textId="77777777" w:rsidR="00EB6ED8" w:rsidRPr="00EB6ED8" w:rsidRDefault="00EB6ED8" w:rsidP="00EB6ED8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14:paraId="235639D6" w14:textId="77777777" w:rsidR="00EB6ED8" w:rsidRPr="00EB6ED8" w:rsidRDefault="00EB6ED8" w:rsidP="00EB6ED8">
      <w:pPr>
        <w:spacing w:after="0"/>
        <w:ind w:left="2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E58FDBA" w14:textId="77777777" w:rsidR="000A5DCB" w:rsidRDefault="000A5DCB"/>
    <w:sectPr w:rsidR="000A5DCB" w:rsidSect="007142DB">
      <w:pgSz w:w="11906" w:h="16838"/>
      <w:pgMar w:top="1134" w:right="851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06B2F" w14:textId="77777777" w:rsidR="00595F1B" w:rsidRDefault="00595F1B">
      <w:pPr>
        <w:spacing w:after="0" w:line="240" w:lineRule="auto"/>
      </w:pPr>
      <w:r>
        <w:separator/>
      </w:r>
    </w:p>
  </w:endnote>
  <w:endnote w:type="continuationSeparator" w:id="0">
    <w:p w14:paraId="677A796B" w14:textId="77777777" w:rsidR="00595F1B" w:rsidRDefault="00595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57DE4" w14:textId="77777777" w:rsidR="00EF6F33" w:rsidRDefault="00EF6F3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2765E3" w14:textId="77777777" w:rsidR="00595F1B" w:rsidRDefault="00595F1B">
      <w:pPr>
        <w:spacing w:after="0" w:line="240" w:lineRule="auto"/>
      </w:pPr>
      <w:r>
        <w:separator/>
      </w:r>
    </w:p>
  </w:footnote>
  <w:footnote w:type="continuationSeparator" w:id="0">
    <w:p w14:paraId="29A0A8DA" w14:textId="77777777" w:rsidR="00595F1B" w:rsidRDefault="00595F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B5642"/>
    <w:multiLevelType w:val="hybridMultilevel"/>
    <w:tmpl w:val="B15E10E0"/>
    <w:lvl w:ilvl="0" w:tplc="E42E7100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BA62D5C">
      <w:start w:val="1"/>
      <w:numFmt w:val="decimal"/>
      <w:lvlText w:val="%2."/>
      <w:lvlJc w:val="left"/>
      <w:pPr>
        <w:ind w:left="643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6CA0D44">
      <w:numFmt w:val="bullet"/>
      <w:lvlText w:val="•"/>
      <w:lvlJc w:val="left"/>
      <w:pPr>
        <w:ind w:left="1636" w:hanging="284"/>
      </w:pPr>
      <w:rPr>
        <w:rFonts w:hint="default"/>
        <w:lang w:val="ru-RU" w:eastAsia="en-US" w:bidi="ar-SA"/>
      </w:rPr>
    </w:lvl>
    <w:lvl w:ilvl="3" w:tplc="381E697A">
      <w:numFmt w:val="bullet"/>
      <w:lvlText w:val="•"/>
      <w:lvlJc w:val="left"/>
      <w:pPr>
        <w:ind w:left="2632" w:hanging="284"/>
      </w:pPr>
      <w:rPr>
        <w:rFonts w:hint="default"/>
        <w:lang w:val="ru-RU" w:eastAsia="en-US" w:bidi="ar-SA"/>
      </w:rPr>
    </w:lvl>
    <w:lvl w:ilvl="4" w:tplc="022CAE6C">
      <w:numFmt w:val="bullet"/>
      <w:lvlText w:val="•"/>
      <w:lvlJc w:val="left"/>
      <w:pPr>
        <w:ind w:left="3628" w:hanging="284"/>
      </w:pPr>
      <w:rPr>
        <w:rFonts w:hint="default"/>
        <w:lang w:val="ru-RU" w:eastAsia="en-US" w:bidi="ar-SA"/>
      </w:rPr>
    </w:lvl>
    <w:lvl w:ilvl="5" w:tplc="18526EEA">
      <w:numFmt w:val="bullet"/>
      <w:lvlText w:val="•"/>
      <w:lvlJc w:val="left"/>
      <w:pPr>
        <w:ind w:left="4625" w:hanging="284"/>
      </w:pPr>
      <w:rPr>
        <w:rFonts w:hint="default"/>
        <w:lang w:val="ru-RU" w:eastAsia="en-US" w:bidi="ar-SA"/>
      </w:rPr>
    </w:lvl>
    <w:lvl w:ilvl="6" w:tplc="5F629B16">
      <w:numFmt w:val="bullet"/>
      <w:lvlText w:val="•"/>
      <w:lvlJc w:val="left"/>
      <w:pPr>
        <w:ind w:left="5621" w:hanging="284"/>
      </w:pPr>
      <w:rPr>
        <w:rFonts w:hint="default"/>
        <w:lang w:val="ru-RU" w:eastAsia="en-US" w:bidi="ar-SA"/>
      </w:rPr>
    </w:lvl>
    <w:lvl w:ilvl="7" w:tplc="2A5094C4">
      <w:numFmt w:val="bullet"/>
      <w:lvlText w:val="•"/>
      <w:lvlJc w:val="left"/>
      <w:pPr>
        <w:ind w:left="6617" w:hanging="284"/>
      </w:pPr>
      <w:rPr>
        <w:rFonts w:hint="default"/>
        <w:lang w:val="ru-RU" w:eastAsia="en-US" w:bidi="ar-SA"/>
      </w:rPr>
    </w:lvl>
    <w:lvl w:ilvl="8" w:tplc="C5804474">
      <w:numFmt w:val="bullet"/>
      <w:lvlText w:val="•"/>
      <w:lvlJc w:val="left"/>
      <w:pPr>
        <w:ind w:left="7613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078C4325"/>
    <w:multiLevelType w:val="hybridMultilevel"/>
    <w:tmpl w:val="447CBF50"/>
    <w:lvl w:ilvl="0" w:tplc="ECE234E4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B2B9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1C35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4AB2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1A7CA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B8C1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BE3F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54D2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8CB2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0058C1"/>
    <w:multiLevelType w:val="hybridMultilevel"/>
    <w:tmpl w:val="78084C78"/>
    <w:lvl w:ilvl="0" w:tplc="FC828D92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8695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84F9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0A2E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56CD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80CB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36E4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76E2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0607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AC7221"/>
    <w:multiLevelType w:val="hybridMultilevel"/>
    <w:tmpl w:val="176E26D2"/>
    <w:lvl w:ilvl="0" w:tplc="B19C51C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2DB36420"/>
    <w:multiLevelType w:val="hybridMultilevel"/>
    <w:tmpl w:val="B57E1F5C"/>
    <w:lvl w:ilvl="0" w:tplc="67662BA2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CEF7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38CE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8E5B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341E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F0DF7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44D7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3A02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EACA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EB63BE8"/>
    <w:multiLevelType w:val="hybridMultilevel"/>
    <w:tmpl w:val="7EB46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76FF18">
      <w:numFmt w:val="bullet"/>
      <w:lvlText w:val="•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373A94"/>
    <w:multiLevelType w:val="hybridMultilevel"/>
    <w:tmpl w:val="066221F8"/>
    <w:lvl w:ilvl="0" w:tplc="8F645A74">
      <w:start w:val="1"/>
      <w:numFmt w:val="bullet"/>
      <w:lvlText w:val="•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3024C4">
      <w:start w:val="1"/>
      <w:numFmt w:val="bullet"/>
      <w:lvlText w:val="o"/>
      <w:lvlJc w:val="left"/>
      <w:pPr>
        <w:ind w:left="1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52B776">
      <w:start w:val="1"/>
      <w:numFmt w:val="bullet"/>
      <w:lvlText w:val="▪"/>
      <w:lvlJc w:val="left"/>
      <w:pPr>
        <w:ind w:left="2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7266C0">
      <w:start w:val="1"/>
      <w:numFmt w:val="bullet"/>
      <w:lvlText w:val="•"/>
      <w:lvlJc w:val="left"/>
      <w:pPr>
        <w:ind w:left="2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E63E24">
      <w:start w:val="1"/>
      <w:numFmt w:val="bullet"/>
      <w:lvlText w:val="o"/>
      <w:lvlJc w:val="left"/>
      <w:pPr>
        <w:ind w:left="3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3A005C">
      <w:start w:val="1"/>
      <w:numFmt w:val="bullet"/>
      <w:lvlText w:val="▪"/>
      <w:lvlJc w:val="left"/>
      <w:pPr>
        <w:ind w:left="4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8A9004">
      <w:start w:val="1"/>
      <w:numFmt w:val="bullet"/>
      <w:lvlText w:val="•"/>
      <w:lvlJc w:val="left"/>
      <w:pPr>
        <w:ind w:left="4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DEB388">
      <w:start w:val="1"/>
      <w:numFmt w:val="bullet"/>
      <w:lvlText w:val="o"/>
      <w:lvlJc w:val="left"/>
      <w:pPr>
        <w:ind w:left="5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3EAF1A">
      <w:start w:val="1"/>
      <w:numFmt w:val="bullet"/>
      <w:lvlText w:val="▪"/>
      <w:lvlJc w:val="left"/>
      <w:pPr>
        <w:ind w:left="6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1B2449B"/>
    <w:multiLevelType w:val="hybridMultilevel"/>
    <w:tmpl w:val="42CE31BA"/>
    <w:lvl w:ilvl="0" w:tplc="3574EDD6">
      <w:start w:val="1"/>
      <w:numFmt w:val="decimal"/>
      <w:lvlText w:val="%1."/>
      <w:lvlJc w:val="left"/>
      <w:pPr>
        <w:ind w:left="743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DCC03A4">
      <w:numFmt w:val="bullet"/>
      <w:lvlText w:val="•"/>
      <w:lvlJc w:val="left"/>
      <w:pPr>
        <w:ind w:left="4660" w:hanging="284"/>
      </w:pPr>
      <w:rPr>
        <w:rFonts w:hint="default"/>
        <w:lang w:val="ru-RU" w:eastAsia="en-US" w:bidi="ar-SA"/>
      </w:rPr>
    </w:lvl>
    <w:lvl w:ilvl="2" w:tplc="0E540A96">
      <w:numFmt w:val="bullet"/>
      <w:lvlText w:val="•"/>
      <w:lvlJc w:val="left"/>
      <w:pPr>
        <w:ind w:left="5220" w:hanging="284"/>
      </w:pPr>
      <w:rPr>
        <w:rFonts w:hint="default"/>
        <w:lang w:val="ru-RU" w:eastAsia="en-US" w:bidi="ar-SA"/>
      </w:rPr>
    </w:lvl>
    <w:lvl w:ilvl="3" w:tplc="5A1EA78A">
      <w:numFmt w:val="bullet"/>
      <w:lvlText w:val="•"/>
      <w:lvlJc w:val="left"/>
      <w:pPr>
        <w:ind w:left="5781" w:hanging="284"/>
      </w:pPr>
      <w:rPr>
        <w:rFonts w:hint="default"/>
        <w:lang w:val="ru-RU" w:eastAsia="en-US" w:bidi="ar-SA"/>
      </w:rPr>
    </w:lvl>
    <w:lvl w:ilvl="4" w:tplc="FC04DBC8">
      <w:numFmt w:val="bullet"/>
      <w:lvlText w:val="•"/>
      <w:lvlJc w:val="left"/>
      <w:pPr>
        <w:ind w:left="6342" w:hanging="284"/>
      </w:pPr>
      <w:rPr>
        <w:rFonts w:hint="default"/>
        <w:lang w:val="ru-RU" w:eastAsia="en-US" w:bidi="ar-SA"/>
      </w:rPr>
    </w:lvl>
    <w:lvl w:ilvl="5" w:tplc="3814CE98">
      <w:numFmt w:val="bullet"/>
      <w:lvlText w:val="•"/>
      <w:lvlJc w:val="left"/>
      <w:pPr>
        <w:ind w:left="6902" w:hanging="284"/>
      </w:pPr>
      <w:rPr>
        <w:rFonts w:hint="default"/>
        <w:lang w:val="ru-RU" w:eastAsia="en-US" w:bidi="ar-SA"/>
      </w:rPr>
    </w:lvl>
    <w:lvl w:ilvl="6" w:tplc="4568004A">
      <w:numFmt w:val="bullet"/>
      <w:lvlText w:val="•"/>
      <w:lvlJc w:val="left"/>
      <w:pPr>
        <w:ind w:left="7463" w:hanging="284"/>
      </w:pPr>
      <w:rPr>
        <w:rFonts w:hint="default"/>
        <w:lang w:val="ru-RU" w:eastAsia="en-US" w:bidi="ar-SA"/>
      </w:rPr>
    </w:lvl>
    <w:lvl w:ilvl="7" w:tplc="71F08C6E">
      <w:numFmt w:val="bullet"/>
      <w:lvlText w:val="•"/>
      <w:lvlJc w:val="left"/>
      <w:pPr>
        <w:ind w:left="8024" w:hanging="284"/>
      </w:pPr>
      <w:rPr>
        <w:rFonts w:hint="default"/>
        <w:lang w:val="ru-RU" w:eastAsia="en-US" w:bidi="ar-SA"/>
      </w:rPr>
    </w:lvl>
    <w:lvl w:ilvl="8" w:tplc="D592D3DC">
      <w:numFmt w:val="bullet"/>
      <w:lvlText w:val="•"/>
      <w:lvlJc w:val="left"/>
      <w:pPr>
        <w:ind w:left="8584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323A0D6E"/>
    <w:multiLevelType w:val="hybridMultilevel"/>
    <w:tmpl w:val="08FABBBC"/>
    <w:lvl w:ilvl="0" w:tplc="0958DF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8544F5"/>
    <w:multiLevelType w:val="hybridMultilevel"/>
    <w:tmpl w:val="64FEED54"/>
    <w:lvl w:ilvl="0" w:tplc="04190011">
      <w:start w:val="1"/>
      <w:numFmt w:val="decimal"/>
      <w:lvlText w:val="%1)"/>
      <w:lvlJc w:val="left"/>
      <w:pPr>
        <w:ind w:left="1648" w:hanging="360"/>
      </w:p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0" w15:restartNumberingAfterBreak="0">
    <w:nsid w:val="3F3D529E"/>
    <w:multiLevelType w:val="hybridMultilevel"/>
    <w:tmpl w:val="7DE41C8C"/>
    <w:lvl w:ilvl="0" w:tplc="886E6596">
      <w:numFmt w:val="bullet"/>
      <w:lvlText w:val="-"/>
      <w:lvlJc w:val="left"/>
      <w:pPr>
        <w:ind w:left="100" w:hanging="1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2DEC3CE">
      <w:numFmt w:val="bullet"/>
      <w:lvlText w:val="•"/>
      <w:lvlJc w:val="left"/>
      <w:pPr>
        <w:ind w:left="1060" w:hanging="156"/>
      </w:pPr>
      <w:rPr>
        <w:rFonts w:hint="default"/>
        <w:lang w:val="ru-RU" w:eastAsia="en-US" w:bidi="ar-SA"/>
      </w:rPr>
    </w:lvl>
    <w:lvl w:ilvl="2" w:tplc="62BEA2A2">
      <w:numFmt w:val="bullet"/>
      <w:lvlText w:val="•"/>
      <w:lvlJc w:val="left"/>
      <w:pPr>
        <w:ind w:left="2021" w:hanging="156"/>
      </w:pPr>
      <w:rPr>
        <w:rFonts w:hint="default"/>
        <w:lang w:val="ru-RU" w:eastAsia="en-US" w:bidi="ar-SA"/>
      </w:rPr>
    </w:lvl>
    <w:lvl w:ilvl="3" w:tplc="B7E0C534">
      <w:numFmt w:val="bullet"/>
      <w:lvlText w:val="•"/>
      <w:lvlJc w:val="left"/>
      <w:pPr>
        <w:ind w:left="2981" w:hanging="156"/>
      </w:pPr>
      <w:rPr>
        <w:rFonts w:hint="default"/>
        <w:lang w:val="ru-RU" w:eastAsia="en-US" w:bidi="ar-SA"/>
      </w:rPr>
    </w:lvl>
    <w:lvl w:ilvl="4" w:tplc="0CAC80BE">
      <w:numFmt w:val="bullet"/>
      <w:lvlText w:val="•"/>
      <w:lvlJc w:val="left"/>
      <w:pPr>
        <w:ind w:left="3942" w:hanging="156"/>
      </w:pPr>
      <w:rPr>
        <w:rFonts w:hint="default"/>
        <w:lang w:val="ru-RU" w:eastAsia="en-US" w:bidi="ar-SA"/>
      </w:rPr>
    </w:lvl>
    <w:lvl w:ilvl="5" w:tplc="6AF6EDC0">
      <w:numFmt w:val="bullet"/>
      <w:lvlText w:val="•"/>
      <w:lvlJc w:val="left"/>
      <w:pPr>
        <w:ind w:left="4903" w:hanging="156"/>
      </w:pPr>
      <w:rPr>
        <w:rFonts w:hint="default"/>
        <w:lang w:val="ru-RU" w:eastAsia="en-US" w:bidi="ar-SA"/>
      </w:rPr>
    </w:lvl>
    <w:lvl w:ilvl="6" w:tplc="7CB4774C">
      <w:numFmt w:val="bullet"/>
      <w:lvlText w:val="•"/>
      <w:lvlJc w:val="left"/>
      <w:pPr>
        <w:ind w:left="5863" w:hanging="156"/>
      </w:pPr>
      <w:rPr>
        <w:rFonts w:hint="default"/>
        <w:lang w:val="ru-RU" w:eastAsia="en-US" w:bidi="ar-SA"/>
      </w:rPr>
    </w:lvl>
    <w:lvl w:ilvl="7" w:tplc="FA0C3690">
      <w:numFmt w:val="bullet"/>
      <w:lvlText w:val="•"/>
      <w:lvlJc w:val="left"/>
      <w:pPr>
        <w:ind w:left="6824" w:hanging="156"/>
      </w:pPr>
      <w:rPr>
        <w:rFonts w:hint="default"/>
        <w:lang w:val="ru-RU" w:eastAsia="en-US" w:bidi="ar-SA"/>
      </w:rPr>
    </w:lvl>
    <w:lvl w:ilvl="8" w:tplc="8EB8B954">
      <w:numFmt w:val="bullet"/>
      <w:lvlText w:val="•"/>
      <w:lvlJc w:val="left"/>
      <w:pPr>
        <w:ind w:left="7785" w:hanging="156"/>
      </w:pPr>
      <w:rPr>
        <w:rFonts w:hint="default"/>
        <w:lang w:val="ru-RU" w:eastAsia="en-US" w:bidi="ar-SA"/>
      </w:rPr>
    </w:lvl>
  </w:abstractNum>
  <w:abstractNum w:abstractNumId="11" w15:restartNumberingAfterBreak="0">
    <w:nsid w:val="4A402E57"/>
    <w:multiLevelType w:val="hybridMultilevel"/>
    <w:tmpl w:val="D2D4A240"/>
    <w:lvl w:ilvl="0" w:tplc="FA6236A6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6CE3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5EBB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1E34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82E6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9A65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E278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F041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FED0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63F014C"/>
    <w:multiLevelType w:val="hybridMultilevel"/>
    <w:tmpl w:val="DD30F9D2"/>
    <w:lvl w:ilvl="0" w:tplc="A50AD906">
      <w:start w:val="1"/>
      <w:numFmt w:val="decimal"/>
      <w:lvlText w:val="%1."/>
      <w:lvlJc w:val="left"/>
      <w:pPr>
        <w:ind w:left="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B38D0BC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0DC3AB2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50E036">
      <w:start w:val="1"/>
      <w:numFmt w:val="decimal"/>
      <w:lvlText w:val="%4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A691C8">
      <w:start w:val="1"/>
      <w:numFmt w:val="lowerLetter"/>
      <w:lvlText w:val="%5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DFE9EFE">
      <w:start w:val="1"/>
      <w:numFmt w:val="lowerRoman"/>
      <w:lvlText w:val="%6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904D1A">
      <w:start w:val="1"/>
      <w:numFmt w:val="decimal"/>
      <w:lvlText w:val="%7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62E524">
      <w:start w:val="1"/>
      <w:numFmt w:val="lowerLetter"/>
      <w:lvlText w:val="%8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8ADE56">
      <w:start w:val="1"/>
      <w:numFmt w:val="lowerRoman"/>
      <w:lvlText w:val="%9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86C7328"/>
    <w:multiLevelType w:val="hybridMultilevel"/>
    <w:tmpl w:val="5ABA1AB2"/>
    <w:lvl w:ilvl="0" w:tplc="07C208B4">
      <w:start w:val="1"/>
      <w:numFmt w:val="decimal"/>
      <w:lvlText w:val="%1."/>
      <w:lvlJc w:val="left"/>
      <w:pPr>
        <w:ind w:left="4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2" w:hanging="360"/>
      </w:pPr>
    </w:lvl>
    <w:lvl w:ilvl="2" w:tplc="0419001B" w:tentative="1">
      <w:start w:val="1"/>
      <w:numFmt w:val="lowerRoman"/>
      <w:lvlText w:val="%3."/>
      <w:lvlJc w:val="right"/>
      <w:pPr>
        <w:ind w:left="6052" w:hanging="180"/>
      </w:pPr>
    </w:lvl>
    <w:lvl w:ilvl="3" w:tplc="0419000F" w:tentative="1">
      <w:start w:val="1"/>
      <w:numFmt w:val="decimal"/>
      <w:lvlText w:val="%4."/>
      <w:lvlJc w:val="left"/>
      <w:pPr>
        <w:ind w:left="6772" w:hanging="360"/>
      </w:pPr>
    </w:lvl>
    <w:lvl w:ilvl="4" w:tplc="04190019" w:tentative="1">
      <w:start w:val="1"/>
      <w:numFmt w:val="lowerLetter"/>
      <w:lvlText w:val="%5."/>
      <w:lvlJc w:val="left"/>
      <w:pPr>
        <w:ind w:left="7492" w:hanging="360"/>
      </w:pPr>
    </w:lvl>
    <w:lvl w:ilvl="5" w:tplc="0419001B" w:tentative="1">
      <w:start w:val="1"/>
      <w:numFmt w:val="lowerRoman"/>
      <w:lvlText w:val="%6."/>
      <w:lvlJc w:val="right"/>
      <w:pPr>
        <w:ind w:left="8212" w:hanging="180"/>
      </w:pPr>
    </w:lvl>
    <w:lvl w:ilvl="6" w:tplc="0419000F" w:tentative="1">
      <w:start w:val="1"/>
      <w:numFmt w:val="decimal"/>
      <w:lvlText w:val="%7."/>
      <w:lvlJc w:val="left"/>
      <w:pPr>
        <w:ind w:left="8932" w:hanging="360"/>
      </w:pPr>
    </w:lvl>
    <w:lvl w:ilvl="7" w:tplc="04190019" w:tentative="1">
      <w:start w:val="1"/>
      <w:numFmt w:val="lowerLetter"/>
      <w:lvlText w:val="%8."/>
      <w:lvlJc w:val="left"/>
      <w:pPr>
        <w:ind w:left="9652" w:hanging="360"/>
      </w:pPr>
    </w:lvl>
    <w:lvl w:ilvl="8" w:tplc="0419001B" w:tentative="1">
      <w:start w:val="1"/>
      <w:numFmt w:val="lowerRoman"/>
      <w:lvlText w:val="%9."/>
      <w:lvlJc w:val="right"/>
      <w:pPr>
        <w:ind w:left="10372" w:hanging="180"/>
      </w:pPr>
    </w:lvl>
  </w:abstractNum>
  <w:abstractNum w:abstractNumId="14" w15:restartNumberingAfterBreak="0">
    <w:nsid w:val="653A2902"/>
    <w:multiLevelType w:val="hybridMultilevel"/>
    <w:tmpl w:val="FB5CA9AA"/>
    <w:lvl w:ilvl="0" w:tplc="869231D8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0421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90E8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5626A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EE2BB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2B4F6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20E8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381E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4CEC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CD1502C"/>
    <w:multiLevelType w:val="hybridMultilevel"/>
    <w:tmpl w:val="EA8CB696"/>
    <w:lvl w:ilvl="0" w:tplc="04190011">
      <w:start w:val="1"/>
      <w:numFmt w:val="decimal"/>
      <w:lvlText w:val="%1)"/>
      <w:lvlJc w:val="left"/>
      <w:pPr>
        <w:ind w:left="1648" w:hanging="360"/>
      </w:p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6" w15:restartNumberingAfterBreak="0">
    <w:nsid w:val="72172117"/>
    <w:multiLevelType w:val="hybridMultilevel"/>
    <w:tmpl w:val="8100748E"/>
    <w:lvl w:ilvl="0" w:tplc="E1C841AA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7" w15:restartNumberingAfterBreak="0">
    <w:nsid w:val="75423BDD"/>
    <w:multiLevelType w:val="hybridMultilevel"/>
    <w:tmpl w:val="B4D6EA42"/>
    <w:lvl w:ilvl="0" w:tplc="66B4A3B6">
      <w:start w:val="1"/>
      <w:numFmt w:val="bullet"/>
      <w:lvlText w:val="•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18F2B6">
      <w:start w:val="1"/>
      <w:numFmt w:val="bullet"/>
      <w:lvlText w:val="o"/>
      <w:lvlJc w:val="left"/>
      <w:pPr>
        <w:ind w:left="1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E68772">
      <w:start w:val="1"/>
      <w:numFmt w:val="bullet"/>
      <w:lvlText w:val="▪"/>
      <w:lvlJc w:val="left"/>
      <w:pPr>
        <w:ind w:left="2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FEFD26">
      <w:start w:val="1"/>
      <w:numFmt w:val="bullet"/>
      <w:lvlText w:val="•"/>
      <w:lvlJc w:val="left"/>
      <w:pPr>
        <w:ind w:left="2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0C4078">
      <w:start w:val="1"/>
      <w:numFmt w:val="bullet"/>
      <w:lvlText w:val="o"/>
      <w:lvlJc w:val="left"/>
      <w:pPr>
        <w:ind w:left="3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5EF220">
      <w:start w:val="1"/>
      <w:numFmt w:val="bullet"/>
      <w:lvlText w:val="▪"/>
      <w:lvlJc w:val="left"/>
      <w:pPr>
        <w:ind w:left="4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82CC98">
      <w:start w:val="1"/>
      <w:numFmt w:val="bullet"/>
      <w:lvlText w:val="•"/>
      <w:lvlJc w:val="left"/>
      <w:pPr>
        <w:ind w:left="4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D2EF84">
      <w:start w:val="1"/>
      <w:numFmt w:val="bullet"/>
      <w:lvlText w:val="o"/>
      <w:lvlJc w:val="left"/>
      <w:pPr>
        <w:ind w:left="5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649C6C">
      <w:start w:val="1"/>
      <w:numFmt w:val="bullet"/>
      <w:lvlText w:val="▪"/>
      <w:lvlJc w:val="left"/>
      <w:pPr>
        <w:ind w:left="6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65A23EC"/>
    <w:multiLevelType w:val="hybridMultilevel"/>
    <w:tmpl w:val="B3DEB974"/>
    <w:lvl w:ilvl="0" w:tplc="365CEC44">
      <w:start w:val="1"/>
      <w:numFmt w:val="decimal"/>
      <w:lvlText w:val="%1.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18181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C41A8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18181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02FC6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18181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666384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8181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78CBE2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18181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D306FC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18181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FA177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8181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CA76F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18181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46C9B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18181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C38342C"/>
    <w:multiLevelType w:val="hybridMultilevel"/>
    <w:tmpl w:val="5EAC80E6"/>
    <w:lvl w:ilvl="0" w:tplc="59B846B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468BA2">
      <w:start w:val="1"/>
      <w:numFmt w:val="lowerLetter"/>
      <w:lvlText w:val="%2"/>
      <w:lvlJc w:val="left"/>
      <w:pPr>
        <w:ind w:left="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C6A23E">
      <w:start w:val="1"/>
      <w:numFmt w:val="decimal"/>
      <w:lvlRestart w:val="0"/>
      <w:lvlText w:val="%3.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04618A">
      <w:start w:val="1"/>
      <w:numFmt w:val="decimal"/>
      <w:lvlText w:val="%4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D723784">
      <w:start w:val="1"/>
      <w:numFmt w:val="lowerLetter"/>
      <w:lvlText w:val="%5"/>
      <w:lvlJc w:val="left"/>
      <w:pPr>
        <w:ind w:left="2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EF82E5E">
      <w:start w:val="1"/>
      <w:numFmt w:val="lowerRoman"/>
      <w:lvlText w:val="%6"/>
      <w:lvlJc w:val="left"/>
      <w:pPr>
        <w:ind w:left="2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5A0D18">
      <w:start w:val="1"/>
      <w:numFmt w:val="decimal"/>
      <w:lvlText w:val="%7"/>
      <w:lvlJc w:val="left"/>
      <w:pPr>
        <w:ind w:left="3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CC4842">
      <w:start w:val="1"/>
      <w:numFmt w:val="lowerLetter"/>
      <w:lvlText w:val="%8"/>
      <w:lvlJc w:val="left"/>
      <w:pPr>
        <w:ind w:left="4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A2D2A2">
      <w:start w:val="1"/>
      <w:numFmt w:val="lowerRoman"/>
      <w:lvlText w:val="%9"/>
      <w:lvlJc w:val="left"/>
      <w:pPr>
        <w:ind w:left="5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7"/>
  </w:num>
  <w:num w:numId="5">
    <w:abstractNumId w:val="16"/>
  </w:num>
  <w:num w:numId="6">
    <w:abstractNumId w:val="3"/>
  </w:num>
  <w:num w:numId="7">
    <w:abstractNumId w:val="15"/>
  </w:num>
  <w:num w:numId="8">
    <w:abstractNumId w:val="9"/>
  </w:num>
  <w:num w:numId="9">
    <w:abstractNumId w:val="4"/>
  </w:num>
  <w:num w:numId="10">
    <w:abstractNumId w:val="14"/>
  </w:num>
  <w:num w:numId="11">
    <w:abstractNumId w:val="18"/>
  </w:num>
  <w:num w:numId="12">
    <w:abstractNumId w:val="1"/>
  </w:num>
  <w:num w:numId="13">
    <w:abstractNumId w:val="2"/>
  </w:num>
  <w:num w:numId="14">
    <w:abstractNumId w:val="11"/>
  </w:num>
  <w:num w:numId="15">
    <w:abstractNumId w:val="12"/>
  </w:num>
  <w:num w:numId="16">
    <w:abstractNumId w:val="19"/>
  </w:num>
  <w:num w:numId="17">
    <w:abstractNumId w:val="6"/>
  </w:num>
  <w:num w:numId="18">
    <w:abstractNumId w:val="17"/>
  </w:num>
  <w:num w:numId="19">
    <w:abstractNumId w:val="1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DCB"/>
    <w:rsid w:val="00051DB6"/>
    <w:rsid w:val="000A5DCB"/>
    <w:rsid w:val="000B2B1A"/>
    <w:rsid w:val="001A718D"/>
    <w:rsid w:val="00363ECB"/>
    <w:rsid w:val="003B366C"/>
    <w:rsid w:val="00541820"/>
    <w:rsid w:val="00595F1B"/>
    <w:rsid w:val="005C3C5E"/>
    <w:rsid w:val="005D220F"/>
    <w:rsid w:val="00631D17"/>
    <w:rsid w:val="007142DB"/>
    <w:rsid w:val="007368E4"/>
    <w:rsid w:val="007606D9"/>
    <w:rsid w:val="007B01C4"/>
    <w:rsid w:val="00B31399"/>
    <w:rsid w:val="00B52B4B"/>
    <w:rsid w:val="00D86163"/>
    <w:rsid w:val="00EB6ED8"/>
    <w:rsid w:val="00EF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593F5"/>
  <w15:chartTrackingRefBased/>
  <w15:docId w15:val="{4AE84538-D586-489D-805F-3A094310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6ED8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EB6ED8"/>
    <w:pPr>
      <w:keepNext/>
      <w:spacing w:after="0" w:line="240" w:lineRule="auto"/>
      <w:ind w:left="-360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EB6ED8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EB6ED8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EB6ED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EB6ED8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6ED8"/>
    <w:rPr>
      <w:rFonts w:ascii="Times New Roman" w:eastAsia="Times New Roman" w:hAnsi="Times New Roman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B6ED8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6ED8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B6ED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EB6E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EB6ED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rsid w:val="00EB6ED8"/>
  </w:style>
  <w:style w:type="character" w:styleId="a3">
    <w:name w:val="Hyperlink"/>
    <w:uiPriority w:val="99"/>
    <w:rsid w:val="00EB6ED8"/>
    <w:rPr>
      <w:color w:val="0000FF"/>
      <w:u w:val="single"/>
    </w:rPr>
  </w:style>
  <w:style w:type="character" w:styleId="a4">
    <w:name w:val="FollowedHyperlink"/>
    <w:rsid w:val="00EB6ED8"/>
    <w:rPr>
      <w:color w:val="800080"/>
      <w:u w:val="single"/>
    </w:rPr>
  </w:style>
  <w:style w:type="paragraph" w:customStyle="1" w:styleId="a5">
    <w:basedOn w:val="a"/>
    <w:next w:val="a6"/>
    <w:qFormat/>
    <w:rsid w:val="00EB6ED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EB6ED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EB6ED8"/>
    <w:rPr>
      <w:rFonts w:ascii="Times New Roman" w:eastAsia="Times New Roman" w:hAnsi="Times New Roman" w:cs="Times New Roman"/>
      <w:lang w:eastAsia="ru-RU"/>
    </w:rPr>
  </w:style>
  <w:style w:type="paragraph" w:styleId="a9">
    <w:name w:val="Body Text"/>
    <w:basedOn w:val="a"/>
    <w:link w:val="aa"/>
    <w:uiPriority w:val="99"/>
    <w:rsid w:val="00EB6ED8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EB6ED8"/>
    <w:rPr>
      <w:rFonts w:ascii="Times New Roman" w:eastAsia="Times New Roman" w:hAnsi="Times New Roman" w:cs="Times New Roman"/>
      <w:lang w:eastAsia="ru-RU"/>
    </w:rPr>
  </w:style>
  <w:style w:type="paragraph" w:styleId="ab">
    <w:name w:val="Body Text Indent"/>
    <w:basedOn w:val="a"/>
    <w:link w:val="ac"/>
    <w:rsid w:val="00EB6ED8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EB6ED8"/>
    <w:rPr>
      <w:rFonts w:ascii="Times New Roman" w:eastAsia="Times New Roman" w:hAnsi="Times New Roman" w:cs="Times New Roman"/>
      <w:lang w:eastAsia="ru-RU"/>
    </w:rPr>
  </w:style>
  <w:style w:type="paragraph" w:styleId="21">
    <w:name w:val="Body Text 2"/>
    <w:basedOn w:val="a"/>
    <w:link w:val="22"/>
    <w:rsid w:val="00EB6ED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EB6ED8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23">
    <w:name w:val="Body Text Indent 2"/>
    <w:basedOn w:val="a"/>
    <w:link w:val="24"/>
    <w:rsid w:val="00EB6ED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EB6ED8"/>
    <w:rPr>
      <w:rFonts w:ascii="Times New Roman" w:eastAsia="Times New Roman" w:hAnsi="Times New Roman" w:cs="Times New Roman"/>
      <w:lang w:eastAsia="ru-RU"/>
    </w:rPr>
  </w:style>
  <w:style w:type="paragraph" w:styleId="ad">
    <w:name w:val="Plain Text"/>
    <w:basedOn w:val="a"/>
    <w:link w:val="ae"/>
    <w:rsid w:val="00EB6E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character" w:customStyle="1" w:styleId="ae">
    <w:name w:val="Текст Знак"/>
    <w:basedOn w:val="a0"/>
    <w:link w:val="ad"/>
    <w:rsid w:val="00EB6ED8"/>
    <w:rPr>
      <w:rFonts w:ascii="Courier New" w:eastAsia="Times New Roman" w:hAnsi="Courier New" w:cs="Courier New"/>
      <w:lang w:eastAsia="ru-RU"/>
    </w:rPr>
  </w:style>
  <w:style w:type="paragraph" w:customStyle="1" w:styleId="12">
    <w:name w:val="Знак1"/>
    <w:basedOn w:val="a"/>
    <w:rsid w:val="00EB6ED8"/>
    <w:pPr>
      <w:spacing w:line="240" w:lineRule="exact"/>
    </w:pPr>
    <w:rPr>
      <w:rFonts w:ascii="Verdana" w:eastAsia="Times New Roman" w:hAnsi="Verdana" w:cs="Times New Roman"/>
      <w:lang w:val="en-US"/>
    </w:rPr>
  </w:style>
  <w:style w:type="paragraph" w:customStyle="1" w:styleId="msonormalcxspmiddle">
    <w:name w:val="msonormalcxspmiddle"/>
    <w:basedOn w:val="a"/>
    <w:rsid w:val="00EB6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АвторЪ"/>
    <w:basedOn w:val="ad"/>
    <w:rsid w:val="00EB6ED8"/>
    <w:pPr>
      <w:widowControl/>
      <w:autoSpaceDE/>
      <w:autoSpaceDN/>
      <w:adjustRightInd/>
      <w:spacing w:before="40" w:after="40"/>
      <w:ind w:firstLine="284"/>
      <w:jc w:val="both"/>
    </w:pPr>
    <w:rPr>
      <w:rFonts w:ascii="Times New Roman" w:eastAsia="MS Mincho" w:hAnsi="Times New Roman"/>
      <w:sz w:val="24"/>
    </w:rPr>
  </w:style>
  <w:style w:type="paragraph" w:customStyle="1" w:styleId="ConsPlusTitle">
    <w:name w:val="ConsPlusTitle"/>
    <w:uiPriority w:val="99"/>
    <w:rsid w:val="00EB6E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rsid w:val="00EB6E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paragraph" w:customStyle="1" w:styleId="110">
    <w:name w:val="Знак Знак Знак1 Знак1"/>
    <w:basedOn w:val="a"/>
    <w:rsid w:val="00EB6ED8"/>
    <w:pPr>
      <w:spacing w:line="240" w:lineRule="exact"/>
    </w:pPr>
    <w:rPr>
      <w:rFonts w:ascii="Verdana" w:eastAsia="Times New Roman" w:hAnsi="Verdana" w:cs="Verdana"/>
      <w:lang w:val="en-US"/>
    </w:rPr>
  </w:style>
  <w:style w:type="paragraph" w:customStyle="1" w:styleId="Zag1">
    <w:name w:val="Zag_1"/>
    <w:basedOn w:val="a"/>
    <w:rsid w:val="00EB6ED8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rFonts w:ascii="Times New Roman" w:eastAsia="Calibri" w:hAnsi="Times New Roman" w:cs="Times New Roman"/>
      <w:b/>
      <w:bCs/>
      <w:color w:val="000000"/>
      <w:sz w:val="24"/>
      <w:szCs w:val="24"/>
      <w:lang w:val="en-US" w:eastAsia="ru-RU"/>
    </w:rPr>
  </w:style>
  <w:style w:type="paragraph" w:customStyle="1" w:styleId="13">
    <w:name w:val="Абзац списка1"/>
    <w:basedOn w:val="a"/>
    <w:rsid w:val="00EB6ED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f0">
    <w:name w:val="Основной текст_"/>
    <w:link w:val="14"/>
    <w:locked/>
    <w:rsid w:val="00EB6ED8"/>
    <w:rPr>
      <w:rFonts w:ascii="Verdana" w:hAnsi="Verdana"/>
      <w:sz w:val="17"/>
      <w:shd w:val="clear" w:color="auto" w:fill="FFFFFF"/>
    </w:rPr>
  </w:style>
  <w:style w:type="paragraph" w:customStyle="1" w:styleId="14">
    <w:name w:val="Основной текст1"/>
    <w:basedOn w:val="a"/>
    <w:link w:val="af0"/>
    <w:rsid w:val="00EB6ED8"/>
    <w:pPr>
      <w:shd w:val="clear" w:color="auto" w:fill="FFFFFF"/>
      <w:spacing w:after="0" w:line="211" w:lineRule="exact"/>
      <w:jc w:val="both"/>
    </w:pPr>
    <w:rPr>
      <w:rFonts w:ascii="Verdana" w:hAnsi="Verdana"/>
      <w:sz w:val="17"/>
      <w:shd w:val="clear" w:color="auto" w:fill="FFFFFF"/>
    </w:rPr>
  </w:style>
  <w:style w:type="character" w:customStyle="1" w:styleId="NoSpacingChar">
    <w:name w:val="No Spacing Char"/>
    <w:link w:val="15"/>
    <w:locked/>
    <w:rsid w:val="00EB6ED8"/>
    <w:rPr>
      <w:rFonts w:ascii="Calibri" w:hAnsi="Calibri" w:cs="Calibri"/>
      <w:lang w:eastAsia="ru-RU"/>
    </w:rPr>
  </w:style>
  <w:style w:type="paragraph" w:customStyle="1" w:styleId="15">
    <w:name w:val="Без интервала1"/>
    <w:link w:val="NoSpacingChar"/>
    <w:rsid w:val="00EB6ED8"/>
    <w:pPr>
      <w:spacing w:after="0" w:line="240" w:lineRule="auto"/>
    </w:pPr>
    <w:rPr>
      <w:rFonts w:ascii="Calibri" w:hAnsi="Calibri" w:cs="Calibri"/>
      <w:lang w:eastAsia="ru-RU"/>
    </w:rPr>
  </w:style>
  <w:style w:type="character" w:customStyle="1" w:styleId="small11">
    <w:name w:val="small11"/>
    <w:rsid w:val="00EB6ED8"/>
    <w:rPr>
      <w:sz w:val="16"/>
      <w:szCs w:val="16"/>
    </w:rPr>
  </w:style>
  <w:style w:type="character" w:customStyle="1" w:styleId="Zag11">
    <w:name w:val="Zag_11"/>
    <w:rsid w:val="00EB6ED8"/>
  </w:style>
  <w:style w:type="table" w:styleId="af1">
    <w:name w:val="Table Grid"/>
    <w:basedOn w:val="a1"/>
    <w:uiPriority w:val="59"/>
    <w:rsid w:val="00EB6E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1"/>
    <w:qFormat/>
    <w:rsid w:val="00EB6ED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f3">
    <w:name w:val="Balloon Text"/>
    <w:basedOn w:val="a"/>
    <w:link w:val="af4"/>
    <w:uiPriority w:val="99"/>
    <w:semiHidden/>
    <w:rsid w:val="00EB6ED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uiPriority w:val="99"/>
    <w:semiHidden/>
    <w:rsid w:val="00EB6ED8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No Spacing"/>
    <w:link w:val="af6"/>
    <w:uiPriority w:val="1"/>
    <w:qFormat/>
    <w:rsid w:val="00EB6ED8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6">
    <w:name w:val="Без интервала Знак"/>
    <w:link w:val="af5"/>
    <w:uiPriority w:val="1"/>
    <w:rsid w:val="00EB6ED8"/>
    <w:rPr>
      <w:rFonts w:ascii="Calibri" w:eastAsia="Times New Roman" w:hAnsi="Calibri" w:cs="Times New Roman"/>
      <w:lang w:val="en-US" w:bidi="en-US"/>
    </w:rPr>
  </w:style>
  <w:style w:type="paragraph" w:customStyle="1" w:styleId="Default">
    <w:name w:val="Default"/>
    <w:rsid w:val="00EB6E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7">
    <w:name w:val="А_основной"/>
    <w:basedOn w:val="a"/>
    <w:link w:val="af8"/>
    <w:qFormat/>
    <w:rsid w:val="00EB6ED8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f8">
    <w:name w:val="А_основной Знак"/>
    <w:link w:val="af7"/>
    <w:rsid w:val="00EB6ED8"/>
    <w:rPr>
      <w:rFonts w:ascii="Times New Roman" w:eastAsia="Times New Roman" w:hAnsi="Times New Roman" w:cs="Times New Roman"/>
      <w:sz w:val="28"/>
      <w:lang w:eastAsia="ru-RU"/>
    </w:rPr>
  </w:style>
  <w:style w:type="paragraph" w:styleId="af9">
    <w:name w:val="header"/>
    <w:basedOn w:val="a"/>
    <w:link w:val="afa"/>
    <w:uiPriority w:val="99"/>
    <w:rsid w:val="00EB6ED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fa">
    <w:name w:val="Верхний колонтитул Знак"/>
    <w:basedOn w:val="a0"/>
    <w:link w:val="af9"/>
    <w:uiPriority w:val="99"/>
    <w:rsid w:val="00EB6ED8"/>
    <w:rPr>
      <w:rFonts w:ascii="Times New Roman" w:eastAsia="Times New Roman" w:hAnsi="Times New Roman" w:cs="Times New Roman"/>
      <w:lang w:eastAsia="ru-RU"/>
    </w:rPr>
  </w:style>
  <w:style w:type="character" w:styleId="afb">
    <w:name w:val="Subtle Reference"/>
    <w:uiPriority w:val="31"/>
    <w:qFormat/>
    <w:rsid w:val="00EB6ED8"/>
    <w:rPr>
      <w:smallCaps/>
      <w:color w:val="C0504D"/>
      <w:u w:val="single"/>
    </w:rPr>
  </w:style>
  <w:style w:type="character" w:styleId="afc">
    <w:name w:val="Strong"/>
    <w:uiPriority w:val="22"/>
    <w:qFormat/>
    <w:rsid w:val="00EB6ED8"/>
    <w:rPr>
      <w:b/>
      <w:bCs/>
    </w:rPr>
  </w:style>
  <w:style w:type="character" w:customStyle="1" w:styleId="apple-style-span">
    <w:name w:val="apple-style-span"/>
    <w:rsid w:val="00EB6ED8"/>
  </w:style>
  <w:style w:type="character" w:customStyle="1" w:styleId="apple-converted-space">
    <w:name w:val="apple-converted-space"/>
    <w:rsid w:val="00EB6ED8"/>
  </w:style>
  <w:style w:type="paragraph" w:customStyle="1" w:styleId="16">
    <w:name w:val="Абзац списка1"/>
    <w:basedOn w:val="a"/>
    <w:rsid w:val="00EB6ED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7">
    <w:name w:val="Без интервала1"/>
    <w:rsid w:val="00EB6ED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25">
    <w:name w:val="Без интервала2"/>
    <w:rsid w:val="00EB6ED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EB6ED8"/>
  </w:style>
  <w:style w:type="paragraph" w:customStyle="1" w:styleId="c6">
    <w:name w:val="c6"/>
    <w:basedOn w:val="a"/>
    <w:rsid w:val="00EB6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EB6ED8"/>
  </w:style>
  <w:style w:type="table" w:customStyle="1" w:styleId="TableGrid">
    <w:name w:val="TableGrid"/>
    <w:rsid w:val="00EB6ED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EB6ED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">
    <w:name w:val="Сетка таблицы1"/>
    <w:basedOn w:val="a1"/>
    <w:next w:val="af1"/>
    <w:uiPriority w:val="59"/>
    <w:rsid w:val="00EB6ED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Normal (Web)"/>
    <w:basedOn w:val="a"/>
    <w:uiPriority w:val="99"/>
    <w:semiHidden/>
    <w:unhideWhenUsed/>
    <w:rsid w:val="00EB6ED8"/>
    <w:rPr>
      <w:rFonts w:ascii="Times New Roman" w:hAnsi="Times New Roman" w:cs="Times New Roman"/>
      <w:sz w:val="24"/>
      <w:szCs w:val="24"/>
    </w:rPr>
  </w:style>
  <w:style w:type="paragraph" w:styleId="a6">
    <w:name w:val="Title"/>
    <w:basedOn w:val="a"/>
    <w:next w:val="a"/>
    <w:link w:val="afe"/>
    <w:uiPriority w:val="10"/>
    <w:qFormat/>
    <w:rsid w:val="00EB6ED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e">
    <w:name w:val="Заголовок Знак"/>
    <w:basedOn w:val="a0"/>
    <w:link w:val="a6"/>
    <w:uiPriority w:val="10"/>
    <w:rsid w:val="00EB6ED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DDE0C-22FD-4615-A693-F38E44F69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2923</Words>
  <Characters>16663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Федосеевская СОШ</cp:lastModifiedBy>
  <cp:revision>4</cp:revision>
  <cp:lastPrinted>2024-09-11T05:15:00Z</cp:lastPrinted>
  <dcterms:created xsi:type="dcterms:W3CDTF">2025-09-23T10:06:00Z</dcterms:created>
  <dcterms:modified xsi:type="dcterms:W3CDTF">2025-09-23T11:26:00Z</dcterms:modified>
</cp:coreProperties>
</file>