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D9" w:rsidRPr="009C4D23" w:rsidRDefault="008560D9" w:rsidP="00856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, представляемых руководителями 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</w:t>
      </w:r>
      <w:r w:rsidR="005B54A7">
        <w:rPr>
          <w:rFonts w:ascii="Times New Roman" w:hAnsi="Times New Roman"/>
          <w:sz w:val="28"/>
          <w:szCs w:val="28"/>
        </w:rPr>
        <w:t>отношении себя</w:t>
      </w:r>
      <w:r>
        <w:rPr>
          <w:rFonts w:ascii="Times New Roman" w:hAnsi="Times New Roman"/>
          <w:sz w:val="28"/>
          <w:szCs w:val="28"/>
        </w:rPr>
        <w:t>, супруги (супруга) и несовершеннолетних детей за отчетный</w:t>
      </w:r>
      <w:r w:rsidRPr="009C4D23">
        <w:rPr>
          <w:rFonts w:ascii="Times New Roman" w:hAnsi="Times New Roman"/>
          <w:sz w:val="28"/>
          <w:szCs w:val="28"/>
        </w:rPr>
        <w:t xml:space="preserve"> период с 1 января 20</w:t>
      </w:r>
      <w:r w:rsidR="0034005F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34005F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8560D9" w:rsidRPr="009C4D23" w:rsidRDefault="008560D9" w:rsidP="00856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851"/>
        <w:gridCol w:w="1275"/>
        <w:gridCol w:w="851"/>
        <w:gridCol w:w="1134"/>
        <w:gridCol w:w="992"/>
        <w:gridCol w:w="851"/>
        <w:gridCol w:w="1275"/>
        <w:gridCol w:w="1418"/>
        <w:gridCol w:w="1559"/>
        <w:gridCol w:w="1559"/>
      </w:tblGrid>
      <w:tr w:rsidR="008560D9" w:rsidRPr="00373990" w:rsidTr="0034005F">
        <w:tc>
          <w:tcPr>
            <w:tcW w:w="392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</w:t>
            </w:r>
            <w:r w:rsidR="00E35999">
              <w:rPr>
                <w:rFonts w:ascii="Times New Roman" w:hAnsi="Times New Roman"/>
                <w:sz w:val="24"/>
                <w:szCs w:val="24"/>
              </w:rPr>
              <w:t>ициалы лица, чьи сведения разме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-ванный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годо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>-вой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60D9" w:rsidRPr="00373990" w:rsidTr="0034005F">
        <w:tc>
          <w:tcPr>
            <w:tcW w:w="392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0D9" w:rsidRPr="00373990" w:rsidTr="0034005F">
        <w:tc>
          <w:tcPr>
            <w:tcW w:w="392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560D9" w:rsidRDefault="00E3599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Галина Владимировна</w:t>
            </w:r>
          </w:p>
          <w:p w:rsidR="008560D9" w:rsidRPr="00373990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560D9" w:rsidRPr="00373990" w:rsidRDefault="00E3599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560D9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ЦСОШ №9</w:t>
            </w:r>
          </w:p>
        </w:tc>
        <w:tc>
          <w:tcPr>
            <w:tcW w:w="851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60D9" w:rsidRPr="00373990" w:rsidRDefault="005B54A7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60D9" w:rsidRPr="00373990" w:rsidRDefault="005B54A7" w:rsidP="00E3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67.7</w:t>
            </w:r>
          </w:p>
        </w:tc>
        <w:tc>
          <w:tcPr>
            <w:tcW w:w="1275" w:type="dxa"/>
            <w:shd w:val="clear" w:color="auto" w:fill="auto"/>
          </w:tcPr>
          <w:p w:rsidR="008560D9" w:rsidRPr="00373990" w:rsidRDefault="005B54A7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560D9" w:rsidRPr="0034005F" w:rsidRDefault="0034005F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397261,00</w:t>
            </w:r>
          </w:p>
        </w:tc>
        <w:tc>
          <w:tcPr>
            <w:tcW w:w="1559" w:type="dxa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A4354" w:rsidRDefault="001A4354"/>
    <w:sectPr w:rsidR="001A4354" w:rsidSect="008560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D9"/>
    <w:rsid w:val="001A4354"/>
    <w:rsid w:val="0034005F"/>
    <w:rsid w:val="00594B5F"/>
    <w:rsid w:val="005B54A7"/>
    <w:rsid w:val="008560D9"/>
    <w:rsid w:val="00921F4F"/>
    <w:rsid w:val="00E3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B6DE3-F605-4798-B4AC-9A3368A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D9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№9 Школа</cp:lastModifiedBy>
  <cp:revision>2</cp:revision>
  <dcterms:created xsi:type="dcterms:W3CDTF">2018-04-26T09:38:00Z</dcterms:created>
  <dcterms:modified xsi:type="dcterms:W3CDTF">2018-04-26T09:38:00Z</dcterms:modified>
</cp:coreProperties>
</file>