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E7" w:rsidRPr="00942437" w:rsidRDefault="00B54FE7" w:rsidP="00942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0" w:name="bookmark0"/>
      <w:r w:rsidRPr="009424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Отчет</w:t>
      </w:r>
      <w:r w:rsidR="00D920AD" w:rsidRPr="009424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об исполнении плана работы по противодействию коррупции в </w:t>
      </w:r>
      <w:r w:rsidR="00942437" w:rsidRPr="009424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2016</w:t>
      </w:r>
      <w:r w:rsidR="00D920AD" w:rsidRPr="009424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году</w:t>
      </w:r>
    </w:p>
    <w:p w:rsidR="00D920AD" w:rsidRPr="00942437" w:rsidRDefault="00D920AD" w:rsidP="00942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9424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ГКОУ СО «</w:t>
      </w:r>
      <w:proofErr w:type="spellStart"/>
      <w:r w:rsidRPr="009424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Ачитская</w:t>
      </w:r>
      <w:proofErr w:type="spellEnd"/>
      <w:r w:rsidRPr="009424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школа-интернат»</w:t>
      </w:r>
    </w:p>
    <w:p w:rsidR="005F2AF3" w:rsidRPr="00942437" w:rsidRDefault="005F2AF3" w:rsidP="009424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437">
        <w:rPr>
          <w:rFonts w:ascii="Times New Roman" w:eastAsia="Times New Roman" w:hAnsi="Times New Roman" w:cs="Times New Roman"/>
          <w:b/>
          <w:bCs/>
          <w:color w:val="465479"/>
          <w:sz w:val="28"/>
          <w:szCs w:val="28"/>
          <w:shd w:val="clear" w:color="auto" w:fill="FFFFFF"/>
        </w:rPr>
        <w:t> </w:t>
      </w:r>
      <w:bookmarkEnd w:id="0"/>
    </w:p>
    <w:tbl>
      <w:tblPr>
        <w:tblW w:w="1458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5828"/>
        <w:gridCol w:w="3402"/>
        <w:gridCol w:w="2268"/>
        <w:gridCol w:w="2389"/>
      </w:tblGrid>
      <w:tr w:rsidR="00CF0E2F" w:rsidRPr="00942437" w:rsidTr="00942437">
        <w:trPr>
          <w:trHeight w:val="473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реализации мероприятия (проведенная работа)</w:t>
            </w:r>
          </w:p>
        </w:tc>
      </w:tr>
      <w:tr w:rsidR="00FB7C83" w:rsidRPr="00942437" w:rsidTr="00942437">
        <w:trPr>
          <w:trHeight w:val="267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B7C83" w:rsidRPr="00942437" w:rsidRDefault="00FB7C83" w:rsidP="0094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B7C83" w:rsidRPr="00942437" w:rsidRDefault="00FB7C8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права граждан на доступ к информации о деятельности ГКОУ СО  «Ачитская школа-интернат»</w:t>
            </w:r>
          </w:p>
        </w:tc>
      </w:tr>
      <w:tr w:rsidR="00CF0E2F" w:rsidRPr="00942437" w:rsidTr="00942437">
        <w:trPr>
          <w:trHeight w:val="1007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прямых телефонных линий с директором </w:t>
            </w:r>
            <w:r w:rsidRPr="009424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ГКОУ СО «Ачитская школа-интернат»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4626" w:rsidRPr="00942437" w:rsidRDefault="00DD4626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D4626" w:rsidRPr="00942437" w:rsidRDefault="00DD4626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Директор.</w:t>
            </w:r>
          </w:p>
          <w:p w:rsidR="00CF0E2F" w:rsidRPr="00942437" w:rsidRDefault="00CF0E2F" w:rsidP="009424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E36A25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Проводились два раза в году: март, декабрь</w:t>
            </w:r>
          </w:p>
        </w:tc>
      </w:tr>
      <w:tr w:rsidR="00CF0E2F" w:rsidRPr="00942437" w:rsidTr="00942437">
        <w:trPr>
          <w:trHeight w:val="329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личного приема граждан директором школы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4626" w:rsidRPr="00942437" w:rsidRDefault="00DD4626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Директор.</w:t>
            </w:r>
          </w:p>
          <w:p w:rsidR="00CF0E2F" w:rsidRPr="00942437" w:rsidRDefault="00CF0E2F" w:rsidP="00942437">
            <w:pPr>
              <w:tabs>
                <w:tab w:val="center" w:pos="20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E36A25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Проводились</w:t>
            </w:r>
          </w:p>
        </w:tc>
      </w:tr>
      <w:tr w:rsidR="00CF0E2F" w:rsidRPr="00942437" w:rsidTr="00942437">
        <w:trPr>
          <w:trHeight w:val="81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Активизация работы по принятию решения о распределении </w:t>
            </w:r>
            <w:proofErr w:type="gramStart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августа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4626" w:rsidRPr="00942437" w:rsidRDefault="00DD4626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Директор.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трудового коллектива. Комиссия по стимулирующим выплатам.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E36A25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Проведены</w:t>
            </w:r>
          </w:p>
        </w:tc>
      </w:tr>
      <w:tr w:rsidR="00CF0E2F" w:rsidRPr="00942437" w:rsidTr="00942437">
        <w:trPr>
          <w:trHeight w:val="366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единой системы оценки качества образования с использованием процедур:</w:t>
            </w:r>
          </w:p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аттестация педагогов школы;</w:t>
            </w:r>
          </w:p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     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мониторинговые исследования в сфере образования;</w:t>
            </w:r>
          </w:p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наблюдения;</w:t>
            </w:r>
          </w:p>
          <w:p w:rsidR="00CF0E2F" w:rsidRPr="00942437" w:rsidRDefault="00CF0E2F" w:rsidP="0094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     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самоанализ деятельности </w:t>
            </w:r>
            <w:r w:rsidRPr="009424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ГКОУ СО «Ачитская школа-интернат»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системы информирования Министерства общего и профессионального образования, общественности, родителей о качестве образования в школе;</w:t>
            </w:r>
          </w:p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единой системы критериев оценки качества образования (результаты, процессы, условия)</w:t>
            </w:r>
          </w:p>
          <w:p w:rsidR="00CF0E2F" w:rsidRPr="00942437" w:rsidRDefault="00CF0E2F" w:rsidP="00942437">
            <w:pPr>
              <w:spacing w:after="0" w:line="240" w:lineRule="auto"/>
              <w:ind w:firstLine="5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информирования участников итоговой аттестации и их родителей (законных представителей);</w:t>
            </w:r>
          </w:p>
          <w:p w:rsidR="00CF0E2F" w:rsidRPr="00942437" w:rsidRDefault="00CF0E2F" w:rsidP="00942437">
            <w:pPr>
              <w:spacing w:after="0" w:line="240" w:lineRule="auto"/>
              <w:ind w:firstLine="5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ответственности педагогических работников, привлекаемых к подготовке и проведению итоговой аттестации 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E36A25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Проводилось</w:t>
            </w:r>
          </w:p>
        </w:tc>
      </w:tr>
      <w:tr w:rsidR="00CF0E2F" w:rsidRPr="00942437" w:rsidTr="00942437">
        <w:trPr>
          <w:trHeight w:val="844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систематического </w:t>
            </w:r>
            <w:proofErr w:type="gramStart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 15 мая по 01 июня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4626" w:rsidRPr="00942437" w:rsidRDefault="00DD4626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Директор.</w:t>
            </w:r>
          </w:p>
          <w:p w:rsidR="00DD4626" w:rsidRPr="00942437" w:rsidRDefault="00DD4626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Зам. директора по УР.</w:t>
            </w:r>
          </w:p>
          <w:p w:rsidR="00CF0E2F" w:rsidRPr="00942437" w:rsidRDefault="00DD4626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учебной части.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E36A25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F0E2F" w:rsidRPr="00942437" w:rsidTr="00942437">
        <w:trPr>
          <w:trHeight w:val="374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осуществлением приёма детей в школу.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D32DD" w:rsidRPr="00942437" w:rsidRDefault="007D32DD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приемной комиссии</w:t>
            </w:r>
            <w:r w:rsidR="00DD4626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F0E2F" w:rsidRPr="00942437" w:rsidRDefault="007D32DD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УР</w:t>
            </w:r>
            <w:r w:rsidR="00DD4626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E36A25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Проводился</w:t>
            </w:r>
          </w:p>
        </w:tc>
      </w:tr>
      <w:tr w:rsidR="00CF0E2F" w:rsidRPr="00942437" w:rsidTr="00942437">
        <w:trPr>
          <w:trHeight w:val="547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граждан об их правах на получение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администрация</w:t>
            </w:r>
            <w:r w:rsidR="00DD4626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E36A25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Проводилось на родительских собраниях</w:t>
            </w:r>
          </w:p>
        </w:tc>
      </w:tr>
      <w:tr w:rsidR="00CF0E2F" w:rsidRPr="00942437" w:rsidTr="00942437">
        <w:trPr>
          <w:trHeight w:val="107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с р</w:t>
            </w:r>
            <w:proofErr w:type="gramEnd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одителей (законных представителей).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7D32DD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DD4626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Классные руководители. </w:t>
            </w:r>
          </w:p>
          <w:p w:rsidR="00CF0E2F" w:rsidRPr="00942437" w:rsidRDefault="00013219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</w:t>
            </w:r>
            <w:r w:rsidR="00CF0E2F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E36A25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Проводился</w:t>
            </w:r>
          </w:p>
        </w:tc>
      </w:tr>
      <w:tr w:rsidR="00CF0E2F" w:rsidRPr="00942437" w:rsidTr="00942437">
        <w:trPr>
          <w:trHeight w:val="479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соблюдений правил приема, перевода и отчисления, обучающихся из </w:t>
            </w:r>
            <w:r w:rsidRPr="009424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ГКОУ СО «Ачитская школа-интернат»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13219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013219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F0E2F" w:rsidRPr="00942437" w:rsidRDefault="00013219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приему детей в школу.</w:t>
            </w:r>
            <w:r w:rsidR="00CF0E2F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E36A25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Соблюдалось</w:t>
            </w:r>
          </w:p>
        </w:tc>
      </w:tr>
      <w:tr w:rsidR="00CF0E2F" w:rsidRPr="00942437" w:rsidTr="00942437">
        <w:trPr>
          <w:trHeight w:val="257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0E2F" w:rsidRPr="00942437" w:rsidTr="00942437">
        <w:trPr>
          <w:trHeight w:val="6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- декабрь </w:t>
            </w:r>
            <w:r w:rsidR="00942437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Председатель ПК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E36A25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Проводилась</w:t>
            </w:r>
          </w:p>
        </w:tc>
      </w:tr>
      <w:tr w:rsidR="00CF0E2F" w:rsidRPr="00942437" w:rsidTr="00942437">
        <w:trPr>
          <w:trHeight w:val="982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информирование посредством размещения информации на официальном сайте школы, выпусков печатной продукции о проводимых мероприятиях и других важных событиях в жизни школы.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013219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Зам. директора по ВР.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размещение информации на официальном сайте школы.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E36A25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Проводилось</w:t>
            </w:r>
          </w:p>
        </w:tc>
      </w:tr>
      <w:tr w:rsidR="00CF0E2F" w:rsidRPr="00942437" w:rsidTr="00942437">
        <w:trPr>
          <w:trHeight w:val="5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13219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013219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F0E2F" w:rsidRPr="00942437" w:rsidRDefault="00013219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урегулированию споров между участниками образовательных отношени</w:t>
            </w:r>
            <w:r w:rsidR="00E36A25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F0E2F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E36A25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Проводилось</w:t>
            </w:r>
          </w:p>
        </w:tc>
      </w:tr>
      <w:tr w:rsidR="00CF0E2F" w:rsidRPr="00942437" w:rsidTr="00942437">
        <w:trPr>
          <w:trHeight w:val="53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вопросов исполнения законодательства по борьбе с коррупцией на совещаниях при директоре, педагогических советах.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13219" w:rsidRPr="00942437" w:rsidRDefault="00013219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Директор.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Председатель комиссии по борьбе с коррупцией.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Проводилось</w:t>
            </w:r>
          </w:p>
        </w:tc>
      </w:tr>
      <w:tr w:rsidR="00CF0E2F" w:rsidRPr="00942437" w:rsidTr="00942437">
        <w:trPr>
          <w:trHeight w:val="719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  <w:t>6.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Директор.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привлекались</w:t>
            </w:r>
          </w:p>
        </w:tc>
      </w:tr>
      <w:tr w:rsidR="00CF0E2F" w:rsidRPr="00942437" w:rsidTr="00942437">
        <w:trPr>
          <w:trHeight w:val="24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Антикоррупционное образование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0E2F" w:rsidRPr="00942437" w:rsidTr="00942437">
        <w:trPr>
          <w:trHeight w:val="70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проблемы коррупции в государстве, в рамках тем учебной программы на  классных часах.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руководители. 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 по борьбе с 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Проводились классные часы в сентябре, октябре, декабре</w:t>
            </w:r>
          </w:p>
        </w:tc>
      </w:tr>
      <w:tr w:rsidR="00CF0E2F" w:rsidRPr="00942437" w:rsidTr="00942437">
        <w:trPr>
          <w:trHeight w:val="97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  <w:r w:rsidR="00942437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  <w:r w:rsid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CF0E2F" w:rsidRPr="00942437" w:rsidRDefault="00013219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Социальный педагог </w:t>
            </w:r>
            <w:r w:rsidR="00CF0E2F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 по борьбе с 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Проведено </w:t>
            </w:r>
          </w:p>
        </w:tc>
      </w:tr>
      <w:tr w:rsidR="00CF0E2F" w:rsidRPr="00942437" w:rsidTr="00942437">
        <w:trPr>
          <w:trHeight w:val="26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книг в библиотеке «Нет коррупции!»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– ноябрь </w:t>
            </w:r>
            <w:r w:rsidR="00942437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библиотек</w:t>
            </w:r>
            <w:r w:rsidR="00013219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арь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F0E2F" w:rsidRPr="00942437" w:rsidTr="00942437">
        <w:trPr>
          <w:trHeight w:val="69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  <w:r w:rsidR="00942437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ВР. 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</w:t>
            </w:r>
          </w:p>
        </w:tc>
      </w:tr>
      <w:tr w:rsidR="00CF0E2F" w:rsidRPr="00942437" w:rsidTr="00942437">
        <w:trPr>
          <w:trHeight w:val="68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 среди обучающихся 7-9 классов на темы:</w:t>
            </w:r>
          </w:p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«Если бы я стал президентом», «Как бороться </w:t>
            </w:r>
            <w:proofErr w:type="gramStart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взятками», «Легко ли всегда быть честным?»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  <w:r w:rsidR="00942437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русского языка.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</w:t>
            </w:r>
          </w:p>
        </w:tc>
      </w:tr>
      <w:tr w:rsidR="00CF0E2F" w:rsidRPr="00942437" w:rsidTr="00942437">
        <w:trPr>
          <w:trHeight w:val="246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.), подготовленных с участием обучающихся по теме антикоррупционной направленности: </w:t>
            </w:r>
          </w:p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-Мои права. </w:t>
            </w:r>
          </w:p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-Я - гражданин.</w:t>
            </w:r>
          </w:p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-Потребности и желания. (1-4 класс). </w:t>
            </w:r>
          </w:p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-Гражданское общество и борьба с коррупцией.</w:t>
            </w:r>
          </w:p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-Источники и причины коррупции. </w:t>
            </w:r>
          </w:p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-Учащиеся против коррупции. </w:t>
            </w:r>
          </w:p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-Условия эффективного противодействия коррупции. </w:t>
            </w:r>
          </w:p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-Почему в России терпимое отношение к коррупции (9 класс)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Февраль-ноябрь </w:t>
            </w:r>
            <w:r w:rsidR="00942437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ВР. </w:t>
            </w:r>
          </w:p>
          <w:p w:rsidR="00CF0E2F" w:rsidRPr="00942437" w:rsidRDefault="007D32DD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CF0E2F" w:rsidRPr="00942437" w:rsidRDefault="007D32DD" w:rsidP="0094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CF0E2F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Проведены</w:t>
            </w:r>
          </w:p>
        </w:tc>
      </w:tr>
      <w:tr w:rsidR="00CF0E2F" w:rsidRPr="00942437" w:rsidTr="00942437">
        <w:trPr>
          <w:trHeight w:val="832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тематических классных часов, посвященных вопросам коррупции в государстве: (7-9 классы)</w:t>
            </w:r>
          </w:p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-Роль государства в преодолении коррупции.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  <w:r w:rsidR="00942437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CF0E2F" w:rsidRPr="00942437" w:rsidRDefault="007D32DD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 по борьбе с 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Проведены </w:t>
            </w:r>
          </w:p>
        </w:tc>
      </w:tr>
      <w:tr w:rsidR="00CF0E2F" w:rsidRPr="00942437" w:rsidTr="00942437">
        <w:trPr>
          <w:trHeight w:val="74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 по борьбе с 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 </w:t>
            </w:r>
          </w:p>
        </w:tc>
      </w:tr>
      <w:tr w:rsidR="00CF0E2F" w:rsidRPr="00942437" w:rsidTr="00942437">
        <w:trPr>
          <w:trHeight w:val="107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CF0E2F" w:rsidRPr="00942437" w:rsidRDefault="00CF0E2F" w:rsidP="00942437">
            <w:pPr>
              <w:spacing w:after="0" w:line="240" w:lineRule="auto"/>
              <w:ind w:hanging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     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CF0E2F" w:rsidRPr="00942437" w:rsidRDefault="00CF0E2F" w:rsidP="00942437">
            <w:pPr>
              <w:spacing w:after="0" w:line="240" w:lineRule="auto"/>
              <w:ind w:hanging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     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проблемы коррупции среди работников школы</w:t>
            </w:r>
          </w:p>
          <w:p w:rsidR="00CF0E2F" w:rsidRPr="00942437" w:rsidRDefault="00CF0E2F" w:rsidP="00942437">
            <w:pPr>
              <w:spacing w:after="0" w:line="240" w:lineRule="auto"/>
              <w:ind w:hanging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     </w:t>
            </w: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исполнения. Плана мероприятий противодействия коррупции в школе.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7D32DD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Администрация.</w:t>
            </w:r>
          </w:p>
          <w:p w:rsidR="007D32DD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  <w:p w:rsidR="00CF0E2F" w:rsidRPr="00942437" w:rsidRDefault="007D32DD" w:rsidP="00942437">
            <w:pPr>
              <w:tabs>
                <w:tab w:val="left" w:pos="148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 по борьбе с                     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Проводилась </w:t>
            </w:r>
          </w:p>
        </w:tc>
      </w:tr>
      <w:tr w:rsidR="00CF0E2F" w:rsidRPr="00942437" w:rsidTr="00942437">
        <w:trPr>
          <w:trHeight w:val="29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педагогами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0E2F" w:rsidRPr="00942437" w:rsidTr="00942437">
        <w:trPr>
          <w:trHeight w:val="42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планов мероприятий по формированию</w:t>
            </w:r>
          </w:p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антикоррупционного мировоззрения </w:t>
            </w:r>
            <w:proofErr w:type="gramStart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DD4626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 </w:t>
            </w:r>
            <w:r w:rsidR="00CF0E2F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Проведено </w:t>
            </w:r>
          </w:p>
        </w:tc>
      </w:tr>
      <w:tr w:rsidR="00CF0E2F" w:rsidRPr="00942437" w:rsidTr="00942437">
        <w:trPr>
          <w:trHeight w:val="69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8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7D32DD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 w:rsidR="00CF0E2F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F0E2F" w:rsidRPr="00942437" w:rsidRDefault="007D32DD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комиссии по борьбе с коррупцией.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Состоялась </w:t>
            </w:r>
          </w:p>
        </w:tc>
      </w:tr>
      <w:tr w:rsidR="00CF0E2F" w:rsidRPr="00942437" w:rsidTr="00942437">
        <w:trPr>
          <w:trHeight w:val="27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4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0E2F" w:rsidRPr="00942437" w:rsidTr="00942437">
        <w:trPr>
          <w:trHeight w:val="40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сайте ОУ правовых актов антикоррупционного содержания.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размещение информации на официальном сайте школы.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Проводилось </w:t>
            </w:r>
          </w:p>
        </w:tc>
      </w:tr>
      <w:tr w:rsidR="00CF0E2F" w:rsidRPr="00942437" w:rsidTr="00942437">
        <w:trPr>
          <w:trHeight w:val="21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публичном отчете школы.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Проводилось </w:t>
            </w:r>
          </w:p>
        </w:tc>
      </w:tr>
      <w:tr w:rsidR="00CF0E2F" w:rsidRPr="00942437" w:rsidTr="00942437">
        <w:trPr>
          <w:trHeight w:val="38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7D32DD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 w:rsidR="00CF0E2F"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школы.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Проводилось на родительском собрании</w:t>
            </w:r>
          </w:p>
        </w:tc>
      </w:tr>
      <w:tr w:rsidR="00CF0E2F" w:rsidRPr="00942437" w:rsidTr="00942437">
        <w:trPr>
          <w:trHeight w:val="60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 по борьбе с 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Проводились </w:t>
            </w:r>
          </w:p>
        </w:tc>
      </w:tr>
      <w:tr w:rsidR="00CF0E2F" w:rsidRPr="00942437" w:rsidTr="00942437">
        <w:trPr>
          <w:trHeight w:val="107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с участием администрации школы и родительской общественности по вопросу «Коррупция и антикоррупционная политика школы».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Директор.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Председатель комиссии по борьбе с коррупцией. </w:t>
            </w:r>
          </w:p>
          <w:p w:rsidR="00CF0E2F" w:rsidRPr="00942437" w:rsidRDefault="00CF0E2F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Попечительский Совет.</w:t>
            </w:r>
          </w:p>
          <w:p w:rsidR="007D32DD" w:rsidRPr="00942437" w:rsidRDefault="007D32DD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школы.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942437" w:rsidRDefault="00234463" w:rsidP="0094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 </w:t>
            </w:r>
          </w:p>
        </w:tc>
      </w:tr>
    </w:tbl>
    <w:p w:rsidR="005F2AF3" w:rsidRPr="00942437" w:rsidRDefault="005F2AF3" w:rsidP="00942437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663682" w:rsidRPr="00942437" w:rsidRDefault="00663682" w:rsidP="00942437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663682" w:rsidRPr="00942437" w:rsidRDefault="00663682" w:rsidP="00942437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663682" w:rsidRPr="00942437" w:rsidRDefault="00663682" w:rsidP="00942437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663682" w:rsidRPr="00942437" w:rsidRDefault="00663682" w:rsidP="00942437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663682" w:rsidRPr="00942437" w:rsidRDefault="00663682" w:rsidP="0094243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42437">
        <w:rPr>
          <w:b/>
          <w:color w:val="000000"/>
          <w:sz w:val="28"/>
          <w:szCs w:val="28"/>
          <w:shd w:val="clear" w:color="auto" w:fill="FFFFFF"/>
        </w:rPr>
        <w:t>Директор ГКОУ СО «</w:t>
      </w:r>
      <w:proofErr w:type="spellStart"/>
      <w:r w:rsidRPr="00942437">
        <w:rPr>
          <w:b/>
          <w:color w:val="000000"/>
          <w:sz w:val="28"/>
          <w:szCs w:val="28"/>
          <w:shd w:val="clear" w:color="auto" w:fill="FFFFFF"/>
        </w:rPr>
        <w:t>Ачитская</w:t>
      </w:r>
      <w:proofErr w:type="spellEnd"/>
      <w:r w:rsidRPr="00942437">
        <w:rPr>
          <w:b/>
          <w:color w:val="000000"/>
          <w:sz w:val="28"/>
          <w:szCs w:val="28"/>
          <w:shd w:val="clear" w:color="auto" w:fill="FFFFFF"/>
        </w:rPr>
        <w:t xml:space="preserve"> школа-интернат»                                          </w:t>
      </w:r>
      <w:proofErr w:type="spellStart"/>
      <w:r w:rsidRPr="00942437">
        <w:rPr>
          <w:b/>
          <w:color w:val="000000"/>
          <w:sz w:val="28"/>
          <w:szCs w:val="28"/>
          <w:shd w:val="clear" w:color="auto" w:fill="FFFFFF"/>
        </w:rPr>
        <w:t>Лунегов</w:t>
      </w:r>
      <w:proofErr w:type="spellEnd"/>
      <w:r w:rsidRPr="00942437">
        <w:rPr>
          <w:b/>
          <w:color w:val="000000"/>
          <w:sz w:val="28"/>
          <w:szCs w:val="28"/>
          <w:shd w:val="clear" w:color="auto" w:fill="FFFFFF"/>
        </w:rPr>
        <w:t xml:space="preserve"> Ю.П.</w:t>
      </w:r>
    </w:p>
    <w:sectPr w:rsidR="00663682" w:rsidRPr="00942437" w:rsidSect="0094243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148B"/>
    <w:multiLevelType w:val="multilevel"/>
    <w:tmpl w:val="A644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437743"/>
    <w:multiLevelType w:val="multilevel"/>
    <w:tmpl w:val="351A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3224F5"/>
    <w:multiLevelType w:val="multilevel"/>
    <w:tmpl w:val="F5E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D42F01"/>
    <w:multiLevelType w:val="multilevel"/>
    <w:tmpl w:val="F27C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4E5317"/>
    <w:multiLevelType w:val="multilevel"/>
    <w:tmpl w:val="D0DA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5F2AF3"/>
    <w:rsid w:val="00013219"/>
    <w:rsid w:val="00020EA8"/>
    <w:rsid w:val="0018114D"/>
    <w:rsid w:val="00193EC7"/>
    <w:rsid w:val="00204961"/>
    <w:rsid w:val="00234463"/>
    <w:rsid w:val="00436156"/>
    <w:rsid w:val="004E22DD"/>
    <w:rsid w:val="005F2AF3"/>
    <w:rsid w:val="00653373"/>
    <w:rsid w:val="00663682"/>
    <w:rsid w:val="0072544B"/>
    <w:rsid w:val="00753B7C"/>
    <w:rsid w:val="007D32DD"/>
    <w:rsid w:val="008322AB"/>
    <w:rsid w:val="00851E71"/>
    <w:rsid w:val="008D6DD2"/>
    <w:rsid w:val="00942437"/>
    <w:rsid w:val="009438FE"/>
    <w:rsid w:val="00B04560"/>
    <w:rsid w:val="00B54FE7"/>
    <w:rsid w:val="00BD38B2"/>
    <w:rsid w:val="00C127BF"/>
    <w:rsid w:val="00C15479"/>
    <w:rsid w:val="00C5298B"/>
    <w:rsid w:val="00C54DE5"/>
    <w:rsid w:val="00C8144A"/>
    <w:rsid w:val="00CF0E2F"/>
    <w:rsid w:val="00D2720C"/>
    <w:rsid w:val="00D920AD"/>
    <w:rsid w:val="00DD4626"/>
    <w:rsid w:val="00E36A25"/>
    <w:rsid w:val="00E81BDD"/>
    <w:rsid w:val="00ED6E23"/>
    <w:rsid w:val="00F0275F"/>
    <w:rsid w:val="00FB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2AF3"/>
    <w:rPr>
      <w:b/>
      <w:bCs/>
    </w:rPr>
  </w:style>
  <w:style w:type="character" w:customStyle="1" w:styleId="apple-converted-space">
    <w:name w:val="apple-converted-space"/>
    <w:basedOn w:val="a0"/>
    <w:rsid w:val="005F2AF3"/>
  </w:style>
  <w:style w:type="paragraph" w:customStyle="1" w:styleId="consplusnormal">
    <w:name w:val="consplusnormal"/>
    <w:basedOn w:val="a"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4E22D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4E22D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E22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2AF3"/>
    <w:rPr>
      <w:b/>
      <w:bCs/>
    </w:rPr>
  </w:style>
  <w:style w:type="character" w:customStyle="1" w:styleId="apple-converted-space">
    <w:name w:val="apple-converted-space"/>
    <w:basedOn w:val="a0"/>
    <w:rsid w:val="005F2AF3"/>
  </w:style>
  <w:style w:type="paragraph" w:customStyle="1" w:styleId="consplusnormal">
    <w:name w:val="consplusnormal"/>
    <w:basedOn w:val="a"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4E22D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4E22D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E2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1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4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3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79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64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5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47454-BE86-48AF-9538-19CAF791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SKSI</Company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user-ПК</cp:lastModifiedBy>
  <cp:revision>11</cp:revision>
  <dcterms:created xsi:type="dcterms:W3CDTF">2018-01-08T13:41:00Z</dcterms:created>
  <dcterms:modified xsi:type="dcterms:W3CDTF">2021-06-10T04:51:00Z</dcterms:modified>
</cp:coreProperties>
</file>