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46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>УПРАВЛЕНИЕ МИНИСТЕРСТВА ВНУТРЕННИХ ДЕЛ РОССИЙСКОЙ ФЕДЕРАЦИИ ПО ПСКОВСКОЙ ОБЛАСТИ</w:t>
      </w:r>
    </w:p>
    <w:p w:rsidR="008B3713" w:rsidRDefault="008B3713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EB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>Управление по контролю за оборотом наркотиков</w:t>
      </w:r>
    </w:p>
    <w:p w:rsidR="000A2417" w:rsidRDefault="000A2417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180006</w:t>
      </w:r>
      <w:r w:rsidRPr="000A2417">
        <w:rPr>
          <w:rFonts w:ascii="Times New Roman" w:hAnsi="Times New Roman" w:cs="Times New Roman"/>
          <w:b/>
          <w:sz w:val="20"/>
          <w:szCs w:val="20"/>
        </w:rPr>
        <w:t xml:space="preserve">, Псковская область, г. Псков, </w:t>
      </w: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ул. Ипподромная, 118</w:t>
      </w:r>
    </w:p>
    <w:p w:rsid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1AC1" w:rsidRP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CE4" w:rsidRDefault="00A728DC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НАСЕЛЕНИЯ</w:t>
      </w:r>
    </w:p>
    <w:p w:rsidR="001052CA" w:rsidRPr="00E77DA5" w:rsidRDefault="001052CA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E7F" w:rsidRDefault="009320AE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A728DC">
        <w:rPr>
          <w:rFonts w:ascii="Times New Roman" w:hAnsi="Times New Roman" w:cs="Times New Roman"/>
          <w:b/>
          <w:sz w:val="28"/>
          <w:szCs w:val="28"/>
        </w:rPr>
        <w:t>жители Псковской области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202E7F" w:rsidRDefault="00202E7F" w:rsidP="006E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Мы призываем всех, осознающих опасность наркомании, проявлять бдительность и принимать активное участие в предотвращении незаконного оборота наркотиков.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Если Вам стали известны факты употребления или распространения наркотических средств и психотропных веществ обращайтесь в Управление МВД России по Псковской об</w:t>
      </w:r>
      <w:r w:rsidR="00533833">
        <w:rPr>
          <w:rFonts w:ascii="Times New Roman" w:hAnsi="Times New Roman" w:cs="Times New Roman"/>
          <w:sz w:val="28"/>
          <w:szCs w:val="28"/>
        </w:rPr>
        <w:t xml:space="preserve">ласти и территориальные органы </w:t>
      </w:r>
      <w:r w:rsidRPr="006E6FE9">
        <w:rPr>
          <w:rFonts w:ascii="Times New Roman" w:hAnsi="Times New Roman" w:cs="Times New Roman"/>
          <w:sz w:val="28"/>
          <w:szCs w:val="28"/>
        </w:rPr>
        <w:t>МВД России по Псковской области на районном уровне.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УМВД России по Псковской области обращает внимание граждан на круглосуточное функционирование «телефона доверия». Он входит в систему «горячей линии МВД России».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FE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6E6FE9">
        <w:rPr>
          <w:rFonts w:ascii="Times New Roman" w:hAnsi="Times New Roman" w:cs="Times New Roman"/>
          <w:b/>
          <w:sz w:val="28"/>
          <w:szCs w:val="28"/>
        </w:rPr>
        <w:t>Телефон доверия»</w:t>
      </w:r>
      <w:r w:rsidR="00D04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b/>
          <w:sz w:val="28"/>
          <w:szCs w:val="28"/>
        </w:rPr>
        <w:t xml:space="preserve"> - (8112) 59-22-33</w:t>
      </w:r>
    </w:p>
    <w:p w:rsidR="00202E7F" w:rsidRDefault="00D042A3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02E7F" w:rsidRPr="006E6FE9">
        <w:rPr>
          <w:rFonts w:ascii="Times New Roman" w:hAnsi="Times New Roman" w:cs="Times New Roman"/>
          <w:b/>
          <w:sz w:val="28"/>
          <w:szCs w:val="28"/>
        </w:rPr>
        <w:t>елефон дежурной части УМВД России по Псковской области - (8112) 66-16-49</w:t>
      </w:r>
    </w:p>
    <w:p w:rsidR="00D042A3" w:rsidRPr="006E6FE9" w:rsidRDefault="00D042A3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«Круглосуточный телефон </w:t>
      </w:r>
      <w:r w:rsidR="0032697C">
        <w:rPr>
          <w:rFonts w:ascii="Times New Roman" w:hAnsi="Times New Roman" w:cs="Times New Roman"/>
          <w:b/>
          <w:sz w:val="28"/>
          <w:szCs w:val="28"/>
        </w:rPr>
        <w:t>ГБУЗ «</w:t>
      </w:r>
      <w:r>
        <w:rPr>
          <w:rFonts w:ascii="Times New Roman" w:hAnsi="Times New Roman" w:cs="Times New Roman"/>
          <w:b/>
          <w:sz w:val="28"/>
          <w:szCs w:val="28"/>
        </w:rPr>
        <w:t>Нарко</w:t>
      </w:r>
      <w:r w:rsidR="0032697C">
        <w:rPr>
          <w:rFonts w:ascii="Times New Roman" w:hAnsi="Times New Roman" w:cs="Times New Roman"/>
          <w:b/>
          <w:sz w:val="28"/>
          <w:szCs w:val="28"/>
        </w:rPr>
        <w:t xml:space="preserve">логический </w:t>
      </w:r>
      <w:r>
        <w:rPr>
          <w:rFonts w:ascii="Times New Roman" w:hAnsi="Times New Roman" w:cs="Times New Roman"/>
          <w:b/>
          <w:sz w:val="28"/>
          <w:szCs w:val="28"/>
        </w:rPr>
        <w:t>диспансер Псковской области» – (8112) 56-60-16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 xml:space="preserve">Сообщение также можно отправить на Интернет-сайт УМВД России по Псковской области: </w:t>
      </w:r>
      <w:r w:rsidRPr="006E6FE9">
        <w:rPr>
          <w:rFonts w:ascii="Times New Roman" w:hAnsi="Times New Roman" w:cs="Times New Roman"/>
          <w:b/>
          <w:sz w:val="30"/>
          <w:szCs w:val="28"/>
        </w:rPr>
        <w:t>60.мвд.рф/</w:t>
      </w:r>
      <w:proofErr w:type="spellStart"/>
      <w:r w:rsidRPr="006E6FE9">
        <w:rPr>
          <w:rFonts w:ascii="Times New Roman" w:hAnsi="Times New Roman" w:cs="Times New Roman"/>
          <w:b/>
          <w:sz w:val="30"/>
          <w:szCs w:val="28"/>
        </w:rPr>
        <w:t>request_main</w:t>
      </w:r>
      <w:bookmarkStart w:id="0" w:name="_GoBack"/>
      <w:proofErr w:type="spellEnd"/>
      <w:r w:rsidR="00826D23" w:rsidRPr="00826D23">
        <w:rPr>
          <w:rFonts w:ascii="Times New Roman" w:hAnsi="Times New Roman" w:cs="Times New Roman"/>
          <w:sz w:val="30"/>
          <w:szCs w:val="28"/>
        </w:rPr>
        <w:t>.</w:t>
      </w:r>
      <w:bookmarkEnd w:id="0"/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Ваша информация сохранит здоровье и жизни многих людей, а возможно, и Ваших близких.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Ни одно обращение не останется без внимания!</w:t>
      </w:r>
    </w:p>
    <w:p w:rsidR="00202E7F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Конфиденциальность гарантируется</w:t>
      </w:r>
      <w:r w:rsidR="006B3473">
        <w:rPr>
          <w:rFonts w:ascii="Times New Roman" w:hAnsi="Times New Roman" w:cs="Times New Roman"/>
          <w:sz w:val="28"/>
          <w:szCs w:val="28"/>
        </w:rPr>
        <w:t>!</w:t>
      </w: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552" w:rsidRDefault="001C1552" w:rsidP="00202E7F">
      <w:pPr>
        <w:pStyle w:val="2"/>
      </w:pPr>
    </w:p>
    <w:p w:rsidR="001C1552" w:rsidRDefault="001C1552" w:rsidP="00202E7F">
      <w:pPr>
        <w:pStyle w:val="2"/>
      </w:pPr>
    </w:p>
    <w:p w:rsidR="001C1552" w:rsidRPr="00E62C3F" w:rsidRDefault="001C1552" w:rsidP="00202E7F">
      <w:pPr>
        <w:pStyle w:val="2"/>
      </w:pPr>
    </w:p>
    <w:p w:rsidR="00757D16" w:rsidRDefault="00202E7F" w:rsidP="00202E7F">
      <w:pPr>
        <w:pStyle w:val="2"/>
        <w:rPr>
          <w:b/>
          <w:color w:val="auto"/>
          <w:sz w:val="30"/>
        </w:rPr>
      </w:pPr>
      <w:r w:rsidRPr="00E62C3F">
        <w:rPr>
          <w:b/>
          <w:color w:val="auto"/>
          <w:sz w:val="30"/>
        </w:rPr>
        <w:t>СООБЩИ, ГДЕ ТОРГУЮТ СМЕРТЬЮ!</w:t>
      </w: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A95A94" w:rsidRPr="00A95A94" w:rsidRDefault="00A95A94" w:rsidP="00105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5A94" w:rsidRPr="00A95A94" w:rsidSect="00E3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EB"/>
    <w:rsid w:val="00007122"/>
    <w:rsid w:val="000171ED"/>
    <w:rsid w:val="00085FBF"/>
    <w:rsid w:val="000A2417"/>
    <w:rsid w:val="000D1AC1"/>
    <w:rsid w:val="001052CA"/>
    <w:rsid w:val="00151915"/>
    <w:rsid w:val="001755E1"/>
    <w:rsid w:val="001C1552"/>
    <w:rsid w:val="001C3CBB"/>
    <w:rsid w:val="00200A1A"/>
    <w:rsid w:val="00202E7F"/>
    <w:rsid w:val="00221CAF"/>
    <w:rsid w:val="002249A6"/>
    <w:rsid w:val="002E7EC5"/>
    <w:rsid w:val="003050DF"/>
    <w:rsid w:val="0032697C"/>
    <w:rsid w:val="003856EB"/>
    <w:rsid w:val="00415618"/>
    <w:rsid w:val="004853D8"/>
    <w:rsid w:val="004C3FF1"/>
    <w:rsid w:val="005215E6"/>
    <w:rsid w:val="00533833"/>
    <w:rsid w:val="00536B7F"/>
    <w:rsid w:val="00573FB3"/>
    <w:rsid w:val="00601B9F"/>
    <w:rsid w:val="00605988"/>
    <w:rsid w:val="00674BEA"/>
    <w:rsid w:val="006A1122"/>
    <w:rsid w:val="006B1E85"/>
    <w:rsid w:val="006B3473"/>
    <w:rsid w:val="006B6021"/>
    <w:rsid w:val="006D7CF5"/>
    <w:rsid w:val="006E6FE9"/>
    <w:rsid w:val="006F04C1"/>
    <w:rsid w:val="00747A5C"/>
    <w:rsid w:val="00757D16"/>
    <w:rsid w:val="00790CFD"/>
    <w:rsid w:val="007A7CE4"/>
    <w:rsid w:val="00826D23"/>
    <w:rsid w:val="0083081D"/>
    <w:rsid w:val="008B3713"/>
    <w:rsid w:val="009320AE"/>
    <w:rsid w:val="00935981"/>
    <w:rsid w:val="009A4FDB"/>
    <w:rsid w:val="009D51BB"/>
    <w:rsid w:val="009E3856"/>
    <w:rsid w:val="009F3FFD"/>
    <w:rsid w:val="009F66EF"/>
    <w:rsid w:val="00A46034"/>
    <w:rsid w:val="00A728DC"/>
    <w:rsid w:val="00A86CD3"/>
    <w:rsid w:val="00A95A94"/>
    <w:rsid w:val="00AC731B"/>
    <w:rsid w:val="00AD464D"/>
    <w:rsid w:val="00B33D48"/>
    <w:rsid w:val="00B606E2"/>
    <w:rsid w:val="00B93BE5"/>
    <w:rsid w:val="00BB226A"/>
    <w:rsid w:val="00C06824"/>
    <w:rsid w:val="00CA0759"/>
    <w:rsid w:val="00CF0B15"/>
    <w:rsid w:val="00CF4F19"/>
    <w:rsid w:val="00D042A3"/>
    <w:rsid w:val="00D7738D"/>
    <w:rsid w:val="00D92771"/>
    <w:rsid w:val="00E36C46"/>
    <w:rsid w:val="00E75D8B"/>
    <w:rsid w:val="00E76EB2"/>
    <w:rsid w:val="00E77DA5"/>
    <w:rsid w:val="00ED27E3"/>
    <w:rsid w:val="00F14593"/>
    <w:rsid w:val="00F14A0A"/>
    <w:rsid w:val="00F800E4"/>
    <w:rsid w:val="00FE2F25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05341-67E2-4581-B4F6-434653C4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02E7F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02E7F"/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N2P77</dc:creator>
  <cp:lastModifiedBy>User</cp:lastModifiedBy>
  <cp:revision>4</cp:revision>
  <cp:lastPrinted>2021-03-02T08:55:00Z</cp:lastPrinted>
  <dcterms:created xsi:type="dcterms:W3CDTF">2021-03-02T08:52:00Z</dcterms:created>
  <dcterms:modified xsi:type="dcterms:W3CDTF">2021-03-02T11:34:00Z</dcterms:modified>
</cp:coreProperties>
</file>