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C4155"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6E93422D"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225EB28F"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25F4D551"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3CA85533"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20D95807"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4D12B77E"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62164A64"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0C30D492"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48578A47"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6160AA32"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546E294A"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2132CFA8"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3555165B"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1C476EFD"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7B798FC9"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018E14D9"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42C28201"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3B022A8B"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5D26F50E"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r w:rsidR="00A45EDE">
        <w:rPr>
          <w:rFonts w:ascii="Times New Roman" w:eastAsia="Times New Roman" w:hAnsi="Times New Roman" w:cs="Times New Roman"/>
          <w:sz w:val="16"/>
          <w:szCs w:val="16"/>
          <w:u w:val="single"/>
          <w:lang w:eastAsia="ru-RU"/>
        </w:rPr>
        <w:t>Развивай-</w:t>
      </w:r>
      <w:proofErr w:type="gramStart"/>
      <w:r w:rsidR="00A45EDE">
        <w:rPr>
          <w:rFonts w:ascii="Times New Roman" w:eastAsia="Times New Roman" w:hAnsi="Times New Roman" w:cs="Times New Roman"/>
          <w:sz w:val="16"/>
          <w:szCs w:val="16"/>
          <w:u w:val="single"/>
          <w:lang w:eastAsia="ru-RU"/>
        </w:rPr>
        <w:t>ка</w:t>
      </w:r>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w:t>
      </w:r>
      <w:proofErr w:type="gramEnd"/>
      <w:r w:rsidRPr="00EE79BC">
        <w:rPr>
          <w:rFonts w:ascii="Times New Roman" w:eastAsia="Times New Roman" w:hAnsi="Times New Roman" w:cs="Times New Roman"/>
          <w:sz w:val="16"/>
          <w:szCs w:val="16"/>
          <w:lang w:eastAsia="ru-RU"/>
        </w:rPr>
        <w:t>_________</w:t>
      </w:r>
      <w:r w:rsidR="003B0926">
        <w:rPr>
          <w:rFonts w:ascii="Times New Roman" w:eastAsia="Times New Roman" w:hAnsi="Times New Roman" w:cs="Times New Roman"/>
          <w:sz w:val="16"/>
          <w:szCs w:val="16"/>
          <w:lang w:eastAsia="ru-RU"/>
        </w:rPr>
        <w:t>____________________________</w:t>
      </w:r>
    </w:p>
    <w:p w14:paraId="3A93FCC4"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5A54CD82"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025CDA0F"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3F261F28" w14:textId="57551DB5"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3468DC">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FC5EF1">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FC5EF1">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FC5EF1">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9B325D">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9B325D">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9B325D">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348613BB"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16AFC161"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6F9A74E9"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13840436"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4AA23EF1"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4D558DA6"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6627FAEF"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26D296AA"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7EACA8D"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0569786A"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3A3D314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58986887"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69EEE6E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0D1DCA7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4AEC41AB"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64A0172F"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CA64CA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2D76FB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5DE4CF03"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2DE68DA4"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00D4A778"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792966BB"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457005B"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58B58224"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464E8C2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4E645FCE"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7BBC4A48"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017AB44E"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5B63C975"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E348565"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5FEE243E"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DF15356"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3E16EAE6"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103E5F89"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43E3C66A"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143F9A77"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6715856B"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3FAC50EF"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50A9AC5A" w14:textId="0D747448"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9F7B83">
        <w:rPr>
          <w:rFonts w:ascii="Times New Roman" w:eastAsia="Times New Roman" w:hAnsi="Times New Roman" w:cs="Times New Roman"/>
          <w:color w:val="000000"/>
          <w:sz w:val="16"/>
          <w:szCs w:val="16"/>
          <w:u w:val="single"/>
          <w:bdr w:val="none" w:sz="0" w:space="0" w:color="auto" w:frame="1"/>
          <w:lang w:eastAsia="ru-RU"/>
        </w:rPr>
        <w:t>128</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9F7B83">
        <w:rPr>
          <w:rFonts w:ascii="Times New Roman" w:eastAsia="Times New Roman" w:hAnsi="Times New Roman" w:cs="Times New Roman"/>
          <w:color w:val="000000"/>
          <w:sz w:val="16"/>
          <w:szCs w:val="16"/>
          <w:u w:val="single"/>
          <w:bdr w:val="none" w:sz="0" w:space="0" w:color="auto" w:frame="1"/>
          <w:lang w:eastAsia="ru-RU"/>
        </w:rPr>
        <w:t>двенадцать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9F7B83">
        <w:rPr>
          <w:rFonts w:ascii="Times New Roman" w:eastAsia="Times New Roman" w:hAnsi="Times New Roman" w:cs="Times New Roman"/>
          <w:color w:val="000000"/>
          <w:sz w:val="16"/>
          <w:szCs w:val="16"/>
          <w:u w:val="single"/>
          <w:bdr w:val="none" w:sz="0" w:space="0" w:color="auto" w:frame="1"/>
          <w:lang w:eastAsia="ru-RU"/>
        </w:rPr>
        <w:t>восем</w:t>
      </w:r>
      <w:r w:rsidR="007C55B1">
        <w:rPr>
          <w:rFonts w:ascii="Times New Roman" w:eastAsia="Times New Roman" w:hAnsi="Times New Roman" w:cs="Times New Roman"/>
          <w:color w:val="000000"/>
          <w:sz w:val="16"/>
          <w:szCs w:val="16"/>
          <w:u w:val="single"/>
          <w:bdr w:val="none" w:sz="0" w:space="0" w:color="auto" w:frame="1"/>
          <w:lang w:eastAsia="ru-RU"/>
        </w:rPr>
        <w:t>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845D622" w14:textId="1739CEE3"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9F7B83">
        <w:rPr>
          <w:rFonts w:ascii="Times New Roman" w:eastAsia="Times New Roman" w:hAnsi="Times New Roman" w:cs="Times New Roman"/>
          <w:sz w:val="16"/>
          <w:szCs w:val="16"/>
          <w:u w:val="single"/>
          <w:lang w:eastAsia="ru-RU"/>
        </w:rPr>
        <w:t>16</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9F7B83">
        <w:rPr>
          <w:rFonts w:ascii="Times New Roman" w:eastAsia="Times New Roman" w:hAnsi="Times New Roman" w:cs="Times New Roman"/>
          <w:sz w:val="16"/>
          <w:szCs w:val="16"/>
          <w:lang w:eastAsia="ru-RU"/>
        </w:rPr>
        <w:t>одна тысяча шестьсот</w:t>
      </w:r>
      <w:r w:rsidRPr="00A42FBB">
        <w:rPr>
          <w:rFonts w:ascii="Times New Roman" w:eastAsia="Times New Roman" w:hAnsi="Times New Roman" w:cs="Times New Roman"/>
          <w:sz w:val="16"/>
          <w:szCs w:val="16"/>
          <w:lang w:eastAsia="ru-RU"/>
        </w:rPr>
        <w:t xml:space="preserve"> рублей).</w:t>
      </w:r>
    </w:p>
    <w:p w14:paraId="4A349D3C"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5F80DA31"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6D3F6A02"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34D2B142"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11E7056D"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66C7CEE8"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A598FD9"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78F02B14"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30B1A7C3"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2A7DA34E"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30EEBB68"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519856FA"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5C4D98A0"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7E509D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18B85807"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7315B7D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233BA9C0"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42EBE605"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EE41B4A"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FF7DF0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233477E6"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2EE8704C"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2628E0D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9473C2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CDC658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E3014C7"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159A1899"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53AE5443"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61E36E65"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D0F13A5"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7671A3EA" w14:textId="46C0BFF9"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FC5EF1">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FC5EF1">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00AA3555"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1CCCB1F5"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3D3C0B2"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1D9456F4"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ED88842"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33F03FF7"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22D2C77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0B3AE6D1"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6DB5977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6A7FE11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46EBA9D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59DF7F8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6E2D84B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63492C4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0935A5A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6A2087B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7D02D948"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24444B76" w14:textId="77777777" w:rsidTr="00574877">
        <w:tc>
          <w:tcPr>
            <w:tcW w:w="4785" w:type="dxa"/>
          </w:tcPr>
          <w:p w14:paraId="715697A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22044B6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19CDFD7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0E80D36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7F3A2FB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7644720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AD6DFB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605053D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04ADC82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19E3967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4B0F61F0"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282D1BD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6590DC6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0164D742"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14A29F0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3DBC5F4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EA137C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9E56F7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41F1D51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75898BC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8C5489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37F5C5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480757D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CC2B1B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3427CF88"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7651746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2DEAEDF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28B78A60"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6B0FA563"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5248B7A8"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4ABA8910"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71290D44"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1E1AE1"/>
    <w:rsid w:val="00233B6C"/>
    <w:rsid w:val="003468DC"/>
    <w:rsid w:val="003B0926"/>
    <w:rsid w:val="004E6BAA"/>
    <w:rsid w:val="0057454A"/>
    <w:rsid w:val="006516CB"/>
    <w:rsid w:val="006B5DC2"/>
    <w:rsid w:val="006D6294"/>
    <w:rsid w:val="00735004"/>
    <w:rsid w:val="007C55B1"/>
    <w:rsid w:val="008D01FA"/>
    <w:rsid w:val="00920E5F"/>
    <w:rsid w:val="009B325D"/>
    <w:rsid w:val="009D2FEC"/>
    <w:rsid w:val="009F7B83"/>
    <w:rsid w:val="00A42FBB"/>
    <w:rsid w:val="00A45EDE"/>
    <w:rsid w:val="00A6289B"/>
    <w:rsid w:val="00A9501F"/>
    <w:rsid w:val="00B56360"/>
    <w:rsid w:val="00CD75CE"/>
    <w:rsid w:val="00E62AE2"/>
    <w:rsid w:val="00E75139"/>
    <w:rsid w:val="00ED4FB7"/>
    <w:rsid w:val="00ED6C3C"/>
    <w:rsid w:val="00EE79BC"/>
    <w:rsid w:val="00FC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107F"/>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26</cp:revision>
  <dcterms:created xsi:type="dcterms:W3CDTF">2019-10-03T07:01:00Z</dcterms:created>
  <dcterms:modified xsi:type="dcterms:W3CDTF">2025-09-29T03:19:00Z</dcterms:modified>
</cp:coreProperties>
</file>