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D0" w:rsidRPr="00C94A61" w:rsidRDefault="008C74D0" w:rsidP="008C74D0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"http://planetashkol.ru/uchenik/Blogs/ucheba/BlogEntryInfo.aspx?Id=61e28680-4f52-44e9-9cdb-29f3cc4a61b9" </w:instrText>
      </w: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</w:p>
    <w:p w:rsidR="008C74D0" w:rsidRPr="00C94A61" w:rsidRDefault="008C74D0" w:rsidP="008C74D0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b/>
          <w:bCs/>
          <w:color w:val="0000FF"/>
          <w:kern w:val="36"/>
          <w:sz w:val="24"/>
          <w:szCs w:val="24"/>
          <w:u w:val="single"/>
          <w:lang w:eastAsia="ru-RU"/>
        </w:rPr>
        <w:t>Приемчики в учёбе</w:t>
      </w:r>
    </w:p>
    <w:p w:rsidR="008C74D0" w:rsidRPr="00C94A61" w:rsidRDefault="008C74D0" w:rsidP="008C74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Кому-то учиться труднее, кому-то легче. Зависит это от смекалки, способности быстро усваивать материал, памяти и некоторых внешних факторов.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Например, один ученик </w:t>
      </w:r>
      <w:hyperlink r:id="rId5" w:tgtFrame="_blank" w:history="1">
        <w:r w:rsidRPr="00C94A6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запоминает иностранные слова без всяких на то усилий</w:t>
        </w:r>
      </w:hyperlink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 xml:space="preserve">, а другой ученик – </w:t>
      </w:r>
      <w:proofErr w:type="gramStart"/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зубрит</w:t>
      </w:r>
      <w:proofErr w:type="gramEnd"/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, а толку все нет. Также и с цифрами. У многих большая проблема – запоминать цифры, даты и т.д. Чем можно помочь в этом случае?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Конечно, у всех разные математические способности, и все по-разному запоминают числа. Возможно, у некоторых учеников даже выработались со временем свои приемы. Но многим это дается с большим трудом. На самом деле, все не так страшно и совсем небезнадежно, т.к. такие способности можно развить.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&gt;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Что касается математики, то здесь все просто. Расскажу на своем примере.</w:t>
      </w: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 старших классах я решила </w:t>
      </w:r>
      <w:hyperlink r:id="rId6" w:tgtFrame="_blank" w:history="1">
        <w:r w:rsidRPr="00C94A6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поступать в ВУЗ</w:t>
        </w:r>
      </w:hyperlink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 xml:space="preserve"> на экономическое отделение. Естественно, там надо было сдавать математику. Желание поступать было, а математические способности, как я тогда думала, отсутствовали. Но, спасибо нашей мудрой преподавательнице: она помогла мне найти выход из положения.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Для того</w:t>
      </w:r>
      <w:proofErr w:type="gramStart"/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«подтянуть» свой уровень надо было начать с «истоков». Училась я на 4-ки, но, тем не менее, решила изучать математику с элементарной арифметики, т.е. с самого 1-го класса. Сначала решала задачки и примеры, которые (конечно же!) давались легко и просто. Поэтапно перешла на другие классы, потом втянулась и очень быстро дошла до уровня своего класса. </w:t>
      </w:r>
      <w:hyperlink r:id="rId7" w:tgtFrame="_blank" w:history="1">
        <w:r w:rsidRPr="00C94A6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 ходу «пробежки» ранее пройденного материала</w:t>
        </w:r>
      </w:hyperlink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 xml:space="preserve"> вспомнились все правила, я почувствовала интерес, подтянулась до «5», перешла на серьезные примеры. Как результат — я поступила туда, куда и планировала.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Кроме того, у многих возникают проблемы с запоминанием формул. Так вот один предприимчивый ученик, стал обводить формулы в тетради в прямоугольник и рисовать по бокам четыре гвоздика. Учительница подобное рисование в тетрадях ему простила, потому что он действительно стал запоминать формулы с первого раза, объясняя это тем, что он их как бы «прибивает» себе в память. Более того, она сама стала использовать этот прием на доске. Большинству этот способ понравился, запоминать стало легче, и «метод» прижился. Замечу только, что рисовать все-таки надо на черновиках, а не в тетрадях.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Математика мне была нужна для поступления. А вот для окончания школы нужно было сдать еще и другие предметы. Особенно угнетали контрольные по истории, которые проводились с завидной, для учителей других предметов, регулярностью. Но даты и тем более их хронология никогда не укладывались в моей голове. Впрочем, эта проблема была почти у всего нашего класса.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К моему сожалению, о </w:t>
      </w:r>
      <w:r w:rsidRPr="00C94A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методе запоминания дат</w:t>
      </w: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, я узнала совсем недавно. Он состоит в следующем: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Например, чтобы запомнить дату рождения Петра Первого (1672, 30 мая), представьте маленького ребенка одетого в военную форму и руководящим знаменитыми (взрослыми) </w:t>
      </w: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«Потешными» полками, которые позже стали называть Преображенскими. Представили? А теперь представьте на его детской военной форме, или пусть даже какой-нибудь рубашке, да хоть на лбу (!), дату рождения Петра Великого.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3314700"/>
            <wp:effectExtent l="0" t="0" r="0" b="0"/>
            <wp:docPr id="1" name="Рисунок 1" descr="Описание: олимпийский ми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лимпийский миш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Или, например, дата проведения первой Олимпиады в Москве. Все помнят и знают Олимпийского Мишку. Так вот «нарисуйте» в воображении этого симпатягу с датой «1980 год» на животе. Кстати, автором персонажа является книжный иллюстратор Виктор Чижиков. Так что если вы на плече у Мишки представите птичку и условно назовете ее «чиж», то запомните и автора. «Нарисовали» эту картинку?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Теперь напишите дату на бумаге, тщательно выводя цифры. Посмотрите еще раз на нее внимательно, закройте глаза и отвернитесь. Оживите картинку. Дата должна зрительно «всплыть» сама собой. На первых порах, это придется повторять по несколько раз. Но потом запоминание пойдет намного быстрее.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 xml:space="preserve">Есть одно «Но»: все вышеописанные приемы, больше применимы для </w:t>
      </w:r>
      <w:proofErr w:type="spellStart"/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визуалов</w:t>
      </w:r>
      <w:proofErr w:type="spellEnd"/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. Т.е. для тех, у кого есть склонность именно к зрительному восприятию информации. Тем, кого зрительная память «подводит», даты лучше говорить вслух. Для большего эффекта их надо одновременно записывать. Кто-то даже сочиняет стишки с важными датами. Сама я такой метод не использовала: не у всех есть склонность к </w:t>
      </w:r>
      <w:proofErr w:type="gramStart"/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рифмоплетству</w:t>
      </w:r>
      <w:proofErr w:type="gramEnd"/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. Впрочем, если есть желание, то можно попробовать. Вдруг обнаружится дремавший ранее талант поэта.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Также у нас в классе было два ученика, которые могли переписать параграф дословно. И не жаль было на это времени ведь. Но… это был их способ запоминания материала. Видимо, у ребят была более развита, так называемая, «механическая» память.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Когда мне материал давался с трудом, особенно если это касалось иностранного языка, то я писала каждое слово по три раза. И позже, если не могла вспомнить на уроке слово сразу, просто брала ручку и бумагу, и рука сама, по своей «собственной» памяти, выводила нужное.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 xml:space="preserve">Кстати, если есть трудности с диктантами, и никак не даются правила по русскому языку, то можно попробовать переписывать какой-либо книжный текст, хотя бы по 1-2 страницы </w:t>
      </w: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 день. В те</w:t>
      </w:r>
      <w:proofErr w:type="gramStart"/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кст вч</w:t>
      </w:r>
      <w:proofErr w:type="gramEnd"/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итываться и вдумываться не обязательно. Здесь «работа» исключительно механическая. Но после, желательно, чтобы кто-нибудь проверил текст на присутствие/отсутствие ошибок. Единственное, что от тебя потребуется, — это внимательность.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Но и здесь кроется подвох. Возможно, на уроках анатомии или факультативах психологии, вам рассказывали о том, что у человека есть такая особенность: если ему информация не нужна и в дальнейшем он ее не использует, а значит, не повторяет, то она вряд ли «отложится» в памяти надолго. Так что, не переживай, если ты все-таки что-то забудешь. Это абсолютно нормально и даже логично. В любом случае, имей в виду, что, не смотря на это, информация все равно хранится в одном из уголков твоей памяти, пускай очень дальнем и пыльном.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 еще немного:</w:t>
      </w: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br/>
        <w:t>Постарайся запоминать впечатления, которые на тебя произвели прослушивание или прочтение материала. Вспомнив свои ощущения, ты легко воспроизведешь в памяти нужные дату, цифру, слово, формулу или отрывок.</w:t>
      </w:r>
    </w:p>
    <w:p w:rsidR="008C74D0" w:rsidRPr="00C94A61" w:rsidRDefault="008C74D0" w:rsidP="008C74D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Можно еще попробовать использовать метод «резиновой ленты». Т.е. нужно надеть на запястье резиновую ленточку, и при произнесении, написании, прочтении (нужное отметить) важной информации, оттянуть ее и резко отпустить. Болевой эффект даст о себе знать. И тогда ты наверняка запомнишь все, что от тебя требуется. Хотя думаю это — совсем крайняя мера, и вполне можно обойтись теми приемами, которые ты прочел выше.</w:t>
      </w:r>
    </w:p>
    <w:p w:rsidR="008C74D0" w:rsidRPr="00C94A61" w:rsidRDefault="008C74D0" w:rsidP="008C74D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A61">
        <w:rPr>
          <w:rFonts w:ascii="Times New Roman" w:eastAsia="Times New Roman" w:hAnsi="Times New Roman"/>
          <w:sz w:val="24"/>
          <w:szCs w:val="24"/>
          <w:lang w:eastAsia="ru-RU"/>
        </w:rPr>
        <w:t>Автор: </w:t>
      </w:r>
      <w:hyperlink r:id="rId9" w:history="1">
        <w:r w:rsidRPr="00C94A6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Юлия Астахова</w:t>
        </w:r>
      </w:hyperlink>
    </w:p>
    <w:p w:rsidR="00B51FFD" w:rsidRDefault="00B51FFD">
      <w:bookmarkStart w:id="0" w:name="_GoBack"/>
      <w:bookmarkEnd w:id="0"/>
    </w:p>
    <w:sectPr w:rsidR="00B5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23"/>
    <w:rsid w:val="008C74D0"/>
    <w:rsid w:val="00B51FFD"/>
    <w:rsid w:val="00C5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4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4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planetashkol.ru/besedka/blogs/blog-young_journalist/758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lanetashkol.ru/alumni/edu-in-russia/lis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lanetashkol.ru/articles/1037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yyoollaa.sone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5715</Characters>
  <Application>Microsoft Office Word</Application>
  <DocSecurity>0</DocSecurity>
  <Lines>47</Lines>
  <Paragraphs>13</Paragraphs>
  <ScaleCrop>false</ScaleCrop>
  <Company>Home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2012-02-04T15:00:00Z</dcterms:created>
  <dcterms:modified xsi:type="dcterms:W3CDTF">2012-02-04T15:00:00Z</dcterms:modified>
</cp:coreProperties>
</file>