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 учреждения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«Киквидзенская  детская музыкальная школа»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Киквидзенского муниципального района Волгоградской области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2021-2022 учебный год</w:t>
      </w: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1.Общая характеристика школы </w:t>
      </w: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Полное наименование (по Уставу)-  </w:t>
      </w:r>
      <w:r>
        <w:rPr>
          <w:sz w:val="28"/>
          <w:szCs w:val="28"/>
          <w:u w:val="single"/>
        </w:rPr>
        <w:t xml:space="preserve">Муниципальное казенное  учреждение дополнительного образования  «Киквидзенская  детская музыкальная школа» Киквидзенского муниципального района Волгоградской области </w:t>
      </w:r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Сокращенное наименование – </w:t>
      </w:r>
      <w:r>
        <w:rPr>
          <w:sz w:val="28"/>
          <w:szCs w:val="28"/>
          <w:u w:val="single"/>
        </w:rPr>
        <w:t xml:space="preserve">МКУ ДО </w:t>
      </w:r>
      <w:bookmarkStart w:id="0" w:name="_GoBack"/>
      <w:bookmarkEnd w:id="0"/>
      <w:r>
        <w:rPr>
          <w:sz w:val="28"/>
          <w:szCs w:val="28"/>
          <w:u w:val="single"/>
        </w:rPr>
        <w:t>«КДМШ»</w:t>
      </w:r>
    </w:p>
    <w:p w:rsidR="001F066E" w:rsidRDefault="001F066E" w:rsidP="001F066E">
      <w:pPr>
        <w:pStyle w:val="a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Организационно-правовая форма </w:t>
      </w:r>
      <w:r>
        <w:rPr>
          <w:sz w:val="28"/>
          <w:szCs w:val="28"/>
          <w:u w:val="single"/>
        </w:rPr>
        <w:t xml:space="preserve">- муниципальное казенное   учреждение дополнительного образования 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– муниципальное образование  Киквидзенский  муниципальный район  Волгоградской области 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Адрес  (юридический и фактический) 403221, Волгоградская область, Киквидзенский район, станица Преображенская, ул. Мира д.44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Адреса предоставления образовательной услуги: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403221, Волгоградская область, Киквидзенский район, станица Преображенская, ул. Мира д.44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403232,</w:t>
      </w:r>
      <w:r w:rsidRPr="001F066E">
        <w:rPr>
          <w:sz w:val="28"/>
          <w:szCs w:val="28"/>
        </w:rPr>
        <w:t xml:space="preserve"> </w:t>
      </w:r>
      <w:r>
        <w:rPr>
          <w:sz w:val="28"/>
          <w:szCs w:val="28"/>
        </w:rPr>
        <w:t>, Волгоградская область, Киквидзенский район, село Мачеха, ул. Ленинская, д.27А</w:t>
      </w:r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E-mail- </w:t>
      </w:r>
      <w:r>
        <w:rPr>
          <w:sz w:val="28"/>
          <w:szCs w:val="28"/>
          <w:u w:val="single"/>
          <w:lang w:val="en-US"/>
        </w:rPr>
        <w:t>Kikvdmch</w:t>
      </w:r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mail</w:t>
      </w:r>
      <w:r w:rsidRPr="005E0D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-   </w:t>
      </w:r>
      <w:r>
        <w:rPr>
          <w:sz w:val="28"/>
          <w:szCs w:val="28"/>
          <w:u w:val="single"/>
        </w:rPr>
        <w:t>Ерёмичев Иван Васильевич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Год основания – 1967 г.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лицензия: (номер, срок действия) -  Лицензия на право ведении образовательной деятельности серия 34ЛО1 № 0000947 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 xml:space="preserve"> от 01.02.2016 года, бессрочно.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Школа располагается в отдельно стоящем  двухэтажном  здании.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Помещение школы находится в оперативном управлении.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В здании размещены только учебные кабинеты ДМШ.</w:t>
      </w: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 кадровом потенциале</w:t>
      </w:r>
    </w:p>
    <w:tbl>
      <w:tblPr>
        <w:tblW w:w="9510" w:type="dxa"/>
        <w:tblInd w:w="245" w:type="dxa"/>
        <w:tblLayout w:type="fixed"/>
        <w:tblLook w:val="04A0"/>
      </w:tblPr>
      <w:tblGrid>
        <w:gridCol w:w="851"/>
        <w:gridCol w:w="6522"/>
        <w:gridCol w:w="2137"/>
      </w:tblGrid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Штатная численность педагогического состава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Количество,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работников (преподавателей)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штатных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совместителей – (внешний)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молодые специалисты до (30 лет)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старше 55 лет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мужчины -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rPr>
          <w:trHeight w:val="425"/>
        </w:trPr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Наличие квалификационной категории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Tr="001F066E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категория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D1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имеют категорию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F066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1F066E" w:rsidTr="001F066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RPr="003D1C70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Pr="003D1C70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D1C70">
              <w:rPr>
                <w:rFonts w:ascii="Times New Roman" w:hAnsi="Times New Roman"/>
                <w:color w:val="FF0000"/>
                <w:sz w:val="28"/>
                <w:szCs w:val="28"/>
              </w:rPr>
              <w:t>до 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Pr="003D1C70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D1C70">
              <w:rPr>
                <w:rFonts w:ascii="Times New Roman" w:hAnsi="Times New Roman"/>
                <w:color w:val="FF0000"/>
                <w:sz w:val="28"/>
                <w:szCs w:val="28"/>
              </w:rPr>
              <w:t>2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6 до 10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 до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чел.</w:t>
            </w:r>
          </w:p>
        </w:tc>
      </w:tr>
      <w:tr w:rsidR="001F066E" w:rsidTr="001F066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Неоконченное 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ученую степень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1F066E" w:rsidTr="001F066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Награды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Заслуженный работник культуры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звания «Лучший преподаватель ДШИ»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 звания «Лучшая школа искусств»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F066E" w:rsidRDefault="001F066E" w:rsidP="001F066E">
      <w:pPr>
        <w:rPr>
          <w:b/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творческих коллективов: эстрадный оркестр – носит почетное звание  «Народный». Духовой оркестр, академический хор «Детские голоса» носят почетное звание  «Образцовый»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3.Контингент школы</w:t>
      </w:r>
    </w:p>
    <w:tbl>
      <w:tblPr>
        <w:tblW w:w="9495" w:type="dxa"/>
        <w:tblInd w:w="250" w:type="dxa"/>
        <w:tblLayout w:type="fixed"/>
        <w:tblLook w:val="04A0"/>
      </w:tblPr>
      <w:tblGrid>
        <w:gridCol w:w="1553"/>
        <w:gridCol w:w="1699"/>
        <w:gridCol w:w="1559"/>
        <w:gridCol w:w="1416"/>
        <w:gridCol w:w="1508"/>
        <w:gridCol w:w="1760"/>
      </w:tblGrid>
      <w:tr w:rsidR="001F066E" w:rsidTr="001F066E">
        <w:trPr>
          <w:trHeight w:val="470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Контингент школы на начало учебного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года</w:t>
            </w:r>
          </w:p>
          <w:p w:rsidR="001F066E" w:rsidRDefault="001F066E" w:rsidP="001F066E">
            <w:pPr>
              <w:pStyle w:val="a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(сентябрь)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Контингент школы на конец учебного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года (май)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ind w:left="-57" w:right="-57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lastRenderedPageBreak/>
              <w:t>Указать количество обучающихся, чел.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Количество выпускников, чел.</w:t>
            </w:r>
          </w:p>
        </w:tc>
      </w:tr>
      <w:tr w:rsidR="001F066E" w:rsidTr="001F066E"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66E" w:rsidRDefault="001F066E" w:rsidP="001F066E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66E" w:rsidRDefault="001F066E" w:rsidP="001F066E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Младшие классы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Старшие классы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Подготовительное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отделение (в т.ч. раннее эстетического, эстетического развития)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66E" w:rsidRDefault="001F066E" w:rsidP="001F066E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</w:tr>
      <w:tr w:rsidR="001F066E" w:rsidTr="001F066E">
        <w:trPr>
          <w:trHeight w:val="32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 чел.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D23715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D23715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D23715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</w:tbl>
    <w:p w:rsidR="001F066E" w:rsidRDefault="001F066E" w:rsidP="001F066E">
      <w:pPr>
        <w:jc w:val="center"/>
        <w:rPr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Ведение образовательной деятельности  в соответствии с лицензией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(образовательные программы, направления и специальности)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дополнительных  предпрофессиональных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программ  в области искусств.</w:t>
      </w:r>
    </w:p>
    <w:tbl>
      <w:tblPr>
        <w:tblW w:w="5000" w:type="pct"/>
        <w:tblLook w:val="04A0"/>
      </w:tblPr>
      <w:tblGrid>
        <w:gridCol w:w="446"/>
        <w:gridCol w:w="2481"/>
        <w:gridCol w:w="1922"/>
        <w:gridCol w:w="3254"/>
        <w:gridCol w:w="1468"/>
      </w:tblGrid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«Народные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(Баян, аккордеон, гитара, домра, балалайка)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5(6)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программа в области  музыкального искусства </w:t>
            </w:r>
            <w:r>
              <w:rPr>
                <w:lang w:eastAsia="en-US"/>
              </w:rPr>
              <w:lastRenderedPageBreak/>
              <w:t>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 (6)</w:t>
            </w:r>
          </w:p>
        </w:tc>
      </w:tr>
      <w:tr w:rsidR="001F066E" w:rsidTr="001F066E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«Духовые и ударные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rPr>
          <w:trHeight w:val="32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в области  музыкального искусства «Оркестр»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</w:tbl>
    <w:p w:rsidR="001F066E" w:rsidRDefault="001F066E" w:rsidP="001F066E">
      <w:pPr>
        <w:jc w:val="right"/>
      </w:pPr>
    </w:p>
    <w:p w:rsidR="001F066E" w:rsidRDefault="001F066E" w:rsidP="001F066E">
      <w:pPr>
        <w:jc w:val="right"/>
      </w:pPr>
    </w:p>
    <w:p w:rsidR="001F066E" w:rsidRDefault="001F066E" w:rsidP="001F066E">
      <w:pPr>
        <w:jc w:val="right"/>
      </w:pP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дополнительных  общеразвивающих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программ  в области искусств.</w:t>
      </w:r>
    </w:p>
    <w:tbl>
      <w:tblPr>
        <w:tblW w:w="5000" w:type="pct"/>
        <w:tblLook w:val="04A0"/>
      </w:tblPr>
      <w:tblGrid>
        <w:gridCol w:w="446"/>
        <w:gridCol w:w="2481"/>
        <w:gridCol w:w="1922"/>
        <w:gridCol w:w="3254"/>
        <w:gridCol w:w="1468"/>
      </w:tblGrid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«Народные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(Баян, аккордеон, гитара, домра, балалайка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Дополнительная общеразвивающая общеобразовательная программа в области  музыкального искусства </w:t>
            </w:r>
            <w:r>
              <w:rPr>
                <w:lang w:eastAsia="en-US"/>
              </w:rPr>
              <w:lastRenderedPageBreak/>
              <w:t>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 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1F066E" w:rsidTr="001F066E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Дополнительная общеразвивающая общеобразовательная программа в области  музыкального искусства «Духовые и ударные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</w:tbl>
    <w:p w:rsidR="001F066E" w:rsidRDefault="001F066E" w:rsidP="001F066E">
      <w:pPr>
        <w:jc w:val="center"/>
        <w:rPr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5.Учебная деятельность</w:t>
      </w:r>
    </w:p>
    <w:p w:rsidR="001F066E" w:rsidRDefault="001F066E" w:rsidP="001F066E">
      <w:pPr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 Обучение в ДМШ ведется по</w:t>
      </w:r>
      <w:r>
        <w:rPr>
          <w:rFonts w:eastAsia="Arial Unicode MS"/>
          <w:color w:val="000000"/>
          <w:sz w:val="28"/>
          <w:szCs w:val="28"/>
        </w:rPr>
        <w:t xml:space="preserve"> дополнительным  предпрофессиональным</w:t>
      </w: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общеобразовательным программам в области музыкального искусства, дополнительным общеразвивающим </w:t>
      </w:r>
      <w:r>
        <w:rPr>
          <w:sz w:val="28"/>
          <w:szCs w:val="28"/>
        </w:rPr>
        <w:t xml:space="preserve"> программам.  Индивидуальные планы обучающихся, поурочные планы по теоретическим дисциплинам, репертуарные планы по музыкальным дисциплинам составлены в соответствии с образовательными программами, принятыми Педагогическим советом школы. На всех отделениях были проведены промежуточные и итоговые аттестации по специальности и теоретическим дисциплинам. Технические зачёты, академические концерты, контрольные уроки, переводные и выпускные экзамены проведены в соответствии </w:t>
      </w:r>
      <w:r w:rsidR="00D23715">
        <w:rPr>
          <w:sz w:val="28"/>
          <w:szCs w:val="28"/>
        </w:rPr>
        <w:t>с утверждённым планом работы  МКУ  ДО «КДМШ» на 2021-2022</w:t>
      </w:r>
      <w:r>
        <w:rPr>
          <w:sz w:val="28"/>
          <w:szCs w:val="28"/>
        </w:rPr>
        <w:t xml:space="preserve"> учебный год. </w:t>
      </w:r>
    </w:p>
    <w:p w:rsidR="001F066E" w:rsidRDefault="00D23715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Отчет по успеваемости за 2021-2022</w:t>
      </w:r>
      <w:r w:rsidR="001F066E">
        <w:rPr>
          <w:sz w:val="28"/>
          <w:szCs w:val="28"/>
        </w:rPr>
        <w:t xml:space="preserve"> учебный год: количество обучающихся на «5» на «4 и 5» и в процентном отношении от общего числа учащихся.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</w:t>
      </w:r>
      <w:r w:rsidR="00D23715">
        <w:rPr>
          <w:sz w:val="28"/>
          <w:szCs w:val="28"/>
        </w:rPr>
        <w:t>я на «5» народное отделение – 30</w:t>
      </w:r>
      <w:r w:rsidR="0099777C">
        <w:rPr>
          <w:sz w:val="28"/>
          <w:szCs w:val="28"/>
        </w:rPr>
        <w:t xml:space="preserve"> чел. 43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</w:t>
      </w:r>
      <w:r w:rsidR="0099777C">
        <w:rPr>
          <w:sz w:val="28"/>
          <w:szCs w:val="28"/>
        </w:rPr>
        <w:t>а «4 и 5» народное отделение –60 чел. 85.7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на</w:t>
      </w:r>
      <w:r w:rsidR="0099777C">
        <w:rPr>
          <w:sz w:val="28"/>
          <w:szCs w:val="28"/>
        </w:rPr>
        <w:t xml:space="preserve"> «5» фортепианное отделение – 46 чел.63.1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обучающихся на «4 </w:t>
      </w:r>
      <w:r w:rsidR="0099777C">
        <w:rPr>
          <w:sz w:val="28"/>
          <w:szCs w:val="28"/>
        </w:rPr>
        <w:t>и 5» фортепианное  отделение –22 чел. 30.14</w:t>
      </w:r>
      <w:r>
        <w:rPr>
          <w:sz w:val="28"/>
          <w:szCs w:val="28"/>
        </w:rPr>
        <w:t>%.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</w:t>
      </w:r>
      <w:r w:rsidR="0099777C">
        <w:rPr>
          <w:sz w:val="28"/>
          <w:szCs w:val="28"/>
        </w:rPr>
        <w:t>хся на «5» духовое отделение- 51 чел. 83.6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на </w:t>
      </w:r>
      <w:r w:rsidR="0099777C">
        <w:rPr>
          <w:sz w:val="28"/>
          <w:szCs w:val="28"/>
        </w:rPr>
        <w:t>«4 и 5» духовое   отделение – 10 чел. 17</w:t>
      </w:r>
      <w:r>
        <w:rPr>
          <w:sz w:val="28"/>
          <w:szCs w:val="28"/>
        </w:rPr>
        <w:t xml:space="preserve"> %.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 Результаты  итоговой аттестации: количество выпускников, окончивших школу  на «5» на «4 и 5» и в процентном отношении от общего числа выпускников.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Количество выпускников, окончивш</w:t>
      </w:r>
      <w:r w:rsidR="0099777C">
        <w:rPr>
          <w:sz w:val="28"/>
          <w:szCs w:val="28"/>
        </w:rPr>
        <w:t>их школу  на «5» - 5 чел. 45.4</w:t>
      </w:r>
      <w:r>
        <w:rPr>
          <w:sz w:val="28"/>
          <w:szCs w:val="28"/>
        </w:rPr>
        <w:t xml:space="preserve">% 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Количество выпускников, ок</w:t>
      </w:r>
      <w:r w:rsidR="0099777C">
        <w:rPr>
          <w:sz w:val="28"/>
          <w:szCs w:val="28"/>
        </w:rPr>
        <w:t>ончивших школу   на «4 и 5» - 6 чел. 54,6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 Стипендиаты (указать наименование стипендии, дату присвоения, и Ф.И. стипендиата). Нет.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6.Методическая деятельность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Методическая работа, запланирова</w:t>
      </w:r>
      <w:r w:rsidR="0099777C">
        <w:rPr>
          <w:sz w:val="28"/>
          <w:szCs w:val="28"/>
        </w:rPr>
        <w:t>нная на 2021-2022</w:t>
      </w:r>
      <w:r>
        <w:rPr>
          <w:sz w:val="28"/>
          <w:szCs w:val="28"/>
        </w:rPr>
        <w:t xml:space="preserve"> учебный год,  полностью выполнена, на протяжении учебного года преподаватели посещали   лекции и мастер классы ведущих преподавателей СУЗов. В прошедшем учебном  году состоялось 7 заседаний педагогического совета и 4 заседания трудового коллектива. На педагогических советах рассматривались различные вопросы образовательной деятельности учреждения, методической и учебно-воспитательной работы, задачи и перспективы развития школы, сохранность контингента, итоги аттестации обучающихся в соответствии с планом работы отделов. Утверждались образовательные программы, учебные планы, положения. Также анализировались учебно-методические материалы, рассматривались предложения о внедрении новых подходов к образовательному процессу. </w:t>
      </w: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заседаниях трудового коллектива рассматривались вопросы трудовой дисциплины, функциональных обязанностей сотрудников, вопросы охраны труда, пожарной безопасности, нормативные документы, вопросы </w:t>
      </w:r>
      <w:r>
        <w:rPr>
          <w:sz w:val="28"/>
          <w:szCs w:val="28"/>
        </w:rPr>
        <w:lastRenderedPageBreak/>
        <w:t>антитеррористической защищённости. Рассматривались и утверждались локальные акты учреждения.</w:t>
      </w:r>
    </w:p>
    <w:p w:rsidR="001F066E" w:rsidRDefault="001F066E" w:rsidP="001F066E">
      <w:pPr>
        <w:spacing w:line="360" w:lineRule="auto"/>
        <w:rPr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доклады 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4699"/>
        <w:gridCol w:w="2449"/>
      </w:tblGrid>
      <w:tr w:rsidR="001F066E" w:rsidTr="001F066E">
        <w:trPr>
          <w:trHeight w:val="31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Докладчик</w:t>
            </w:r>
          </w:p>
        </w:tc>
      </w:tr>
      <w:tr w:rsidR="001F066E" w:rsidTr="001F066E">
        <w:trPr>
          <w:trHeight w:val="66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Народный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r w:rsidR="0099777C" w:rsidRPr="003A1A79">
              <w:rPr>
                <w:sz w:val="28"/>
                <w:szCs w:val="28"/>
              </w:rPr>
              <w:t>Развитие музыкальной памяти в классе баяна</w:t>
            </w:r>
            <w:r w:rsidR="0099777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Нестеров Н.Н.</w:t>
            </w:r>
          </w:p>
        </w:tc>
      </w:tr>
      <w:tr w:rsidR="001F066E" w:rsidTr="001F066E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r w:rsidR="00694CCF" w:rsidRPr="003A1A79">
              <w:rPr>
                <w:sz w:val="28"/>
                <w:szCs w:val="28"/>
              </w:rPr>
              <w:t>Работа с родителями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694CCF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Бурыкина В.В.</w:t>
            </w:r>
          </w:p>
        </w:tc>
      </w:tr>
      <w:tr w:rsidR="001F066E" w:rsidTr="001F066E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694CCF" w:rsidRPr="003A1A79">
              <w:rPr>
                <w:sz w:val="28"/>
                <w:szCs w:val="28"/>
              </w:rPr>
              <w:t>Воспитание интереса к музыке у детей в классе баяна-аккордеона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Сахно А.С.</w:t>
            </w:r>
          </w:p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</w:p>
        </w:tc>
      </w:tr>
      <w:tr w:rsidR="001F066E" w:rsidTr="001F066E">
        <w:trPr>
          <w:trHeight w:val="1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EE21CE" w:rsidRPr="003A1A79">
              <w:rPr>
                <w:sz w:val="28"/>
                <w:szCs w:val="28"/>
              </w:rPr>
              <w:t>Работа над техникой в классе баяна-аккордеона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u w:val="doub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Шуклина Г.В.</w:t>
            </w:r>
          </w:p>
        </w:tc>
      </w:tr>
      <w:tr w:rsidR="001F066E" w:rsidTr="001F066E">
        <w:trPr>
          <w:trHeight w:val="1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EE21CE" w:rsidP="00EE21C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3A1A79">
              <w:rPr>
                <w:sz w:val="28"/>
                <w:szCs w:val="28"/>
              </w:rPr>
              <w:t>Этапы работы над музыкальным произведением в классе баяна»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EE21C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Сенина Н.Н.</w:t>
            </w:r>
          </w:p>
        </w:tc>
      </w:tr>
      <w:tr w:rsidR="0090364A" w:rsidTr="0002401F">
        <w:trPr>
          <w:trHeight w:val="705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Фортепианный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Методический доклад концертмейстера «</w:t>
            </w:r>
            <w:r>
              <w:rPr>
                <w:sz w:val="28"/>
                <w:szCs w:val="28"/>
              </w:rPr>
              <w:t>Психолого-педагогические условия формирования эстрадной выдержки»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Щербакова Н.С.</w:t>
            </w:r>
          </w:p>
        </w:tc>
      </w:tr>
      <w:tr w:rsidR="0090364A" w:rsidTr="0002401F">
        <w:trPr>
          <w:trHeight w:val="11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EE21C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</w:rPr>
              <w:t>Вопрос привлечения и удержания контингента ДМШ»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Щербакова Н.С.</w:t>
            </w:r>
          </w:p>
        </w:tc>
      </w:tr>
      <w:tr w:rsidR="0090364A" w:rsidTr="0002401F">
        <w:trPr>
          <w:trHeight w:val="8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EE21C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«Развитие исполнительских навыков учащихся младших классов ДМШ»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Щербакова Н.С.</w:t>
            </w:r>
          </w:p>
        </w:tc>
      </w:tr>
      <w:tr w:rsidR="0090364A" w:rsidTr="0002401F">
        <w:trPr>
          <w:trHeight w:val="15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</w:rPr>
              <w:t>Работа с интервалами в младших классах. Творческие методы и способы усвоения материала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Рыбицкова М.А.</w:t>
            </w: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0364A" w:rsidTr="0002401F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90364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155F0C">
              <w:rPr>
                <w:sz w:val="28"/>
                <w:szCs w:val="28"/>
              </w:rPr>
              <w:t>Домашние занятия пианиста:</w:t>
            </w:r>
            <w:r>
              <w:rPr>
                <w:sz w:val="28"/>
                <w:szCs w:val="28"/>
              </w:rPr>
              <w:t xml:space="preserve"> </w:t>
            </w:r>
            <w:r w:rsidRPr="00155F0C">
              <w:rPr>
                <w:sz w:val="28"/>
                <w:szCs w:val="28"/>
              </w:rPr>
              <w:t>как сделать работу дома праздником, а не наказанием?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Попова И.И.</w:t>
            </w:r>
          </w:p>
        </w:tc>
      </w:tr>
      <w:tr w:rsidR="0090364A" w:rsidTr="0002401F">
        <w:trPr>
          <w:trHeight w:val="16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</w:rPr>
              <w:t>Развитие самостоятельности музыкального мышления учащихся младших и средних классов в классе фортепиано»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Джевело С.А.</w:t>
            </w:r>
          </w:p>
        </w:tc>
      </w:tr>
      <w:tr w:rsidR="0090364A" w:rsidTr="0002401F">
        <w:trPr>
          <w:trHeight w:val="8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90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D073CB">
              <w:rPr>
                <w:sz w:val="28"/>
                <w:szCs w:val="28"/>
              </w:rPr>
              <w:t>Развитие внимания и музыкальной памяти на уроках фортепиано».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Косовцева В.Н.</w:t>
            </w:r>
          </w:p>
        </w:tc>
      </w:tr>
      <w:tr w:rsidR="0090364A" w:rsidTr="0002401F">
        <w:trPr>
          <w:trHeight w:val="31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90364A" w:rsidP="0090364A">
            <w:pPr>
              <w:rPr>
                <w:sz w:val="28"/>
                <w:szCs w:val="28"/>
              </w:rPr>
            </w:pPr>
            <w:r w:rsidRPr="00D073CB">
              <w:rPr>
                <w:sz w:val="28"/>
                <w:szCs w:val="28"/>
              </w:rPr>
              <w:t>Мелизмы работа над техникой в классе фортепиано»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Галушкина И.Н.</w:t>
            </w:r>
          </w:p>
        </w:tc>
      </w:tr>
      <w:tr w:rsidR="001F066E" w:rsidTr="001F066E">
        <w:trPr>
          <w:trHeight w:val="1065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Духовой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Pr="00AD2ACA" w:rsidRDefault="0090364A" w:rsidP="0090364A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 w:rsidRPr="00AD2ACA">
              <w:rPr>
                <w:rFonts w:ascii="Times New Roman" w:hAnsi="Times New Roman"/>
                <w:b w:val="0"/>
                <w:sz w:val="28"/>
                <w:szCs w:val="28"/>
              </w:rPr>
              <w:t>Методика пров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едения занятий по флейте»</w:t>
            </w:r>
          </w:p>
          <w:p w:rsidR="001F066E" w:rsidRDefault="001F066E" w:rsidP="001F066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Перепелицына О.А.</w:t>
            </w:r>
          </w:p>
        </w:tc>
      </w:tr>
      <w:tr w:rsidR="001F066E" w:rsidTr="001F066E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90364A">
              <w:rPr>
                <w:sz w:val="28"/>
                <w:szCs w:val="28"/>
              </w:rPr>
              <w:t>Русская школа духового исполнительства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Обухов Г.Г.</w:t>
            </w:r>
          </w:p>
        </w:tc>
      </w:tr>
      <w:tr w:rsidR="001F066E" w:rsidTr="001F066E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outlineLvl w:val="2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90364A">
              <w:rPr>
                <w:bCs/>
                <w:sz w:val="28"/>
                <w:szCs w:val="28"/>
              </w:rPr>
              <w:t>Историческое развитие педагогики духовых инструментов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6E" w:rsidRDefault="001F066E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1F066E" w:rsidRDefault="001F066E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Скворцов А.Г.</w:t>
            </w:r>
          </w:p>
        </w:tc>
      </w:tr>
      <w:tr w:rsidR="0090364A" w:rsidTr="0002401F">
        <w:trPr>
          <w:trHeight w:val="16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B4B49">
              <w:rPr>
                <w:rFonts w:ascii="Times New Roman" w:hAnsi="Times New Roman"/>
                <w:b w:val="0"/>
                <w:color w:val="060606"/>
                <w:sz w:val="28"/>
                <w:szCs w:val="28"/>
                <w:lang w:eastAsia="ru-RU"/>
              </w:rPr>
              <w:t>Организация игрового аппарата у начинающих тромбонистов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».</w:t>
            </w:r>
          </w:p>
          <w:p w:rsidR="0090364A" w:rsidRDefault="0090364A" w:rsidP="001F066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DB73F2">
              <w:rPr>
                <w:color w:val="000000"/>
                <w:sz w:val="28"/>
                <w:szCs w:val="28"/>
                <w:shd w:val="clear" w:color="auto" w:fill="FFFFFF"/>
              </w:rPr>
              <w:t>Методики обучения игре на духовых инструментах и пути дальнейшего ее совершенствования</w:t>
            </w:r>
            <w:r>
              <w:rPr>
                <w:sz w:val="28"/>
                <w:szCs w:val="28"/>
                <w:lang w:eastAsia="en-US"/>
              </w:rPr>
              <w:t>».</w:t>
            </w:r>
          </w:p>
          <w:p w:rsidR="0090364A" w:rsidRDefault="0090364A" w:rsidP="001F066E">
            <w:pPr>
              <w:tabs>
                <w:tab w:val="left" w:pos="1215"/>
              </w:tabs>
              <w:suppressAutoHyphens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Джевело Е.А.</w:t>
            </w:r>
          </w:p>
        </w:tc>
      </w:tr>
      <w:tr w:rsidR="0090364A" w:rsidTr="0002401F">
        <w:trPr>
          <w:trHeight w:val="2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Ерёмичев И.В.</w:t>
            </w:r>
          </w:p>
        </w:tc>
      </w:tr>
    </w:tbl>
    <w:p w:rsidR="001F066E" w:rsidRPr="00CD1F6A" w:rsidRDefault="001F066E" w:rsidP="001F066E">
      <w:pPr>
        <w:pStyle w:val="a7"/>
        <w:rPr>
          <w:color w:val="FF0000"/>
          <w:sz w:val="28"/>
          <w:szCs w:val="28"/>
        </w:rPr>
      </w:pPr>
      <w:r w:rsidRPr="00CD1F6A">
        <w:rPr>
          <w:color w:val="FF0000"/>
          <w:sz w:val="28"/>
          <w:szCs w:val="28"/>
        </w:rPr>
        <w:lastRenderedPageBreak/>
        <w:t xml:space="preserve">Открытые уроки: </w:t>
      </w:r>
    </w:p>
    <w:p w:rsidR="001F066E" w:rsidRDefault="006C74CF" w:rsidP="001F066E">
      <w:pPr>
        <w:pStyle w:val="a7"/>
        <w:rPr>
          <w:sz w:val="28"/>
          <w:szCs w:val="28"/>
        </w:rPr>
      </w:pPr>
      <w:r>
        <w:rPr>
          <w:sz w:val="28"/>
          <w:szCs w:val="28"/>
          <w:u w:val="single"/>
        </w:rPr>
        <w:t>Отдел народных инструментов</w:t>
      </w:r>
      <w:r w:rsidR="001F066E">
        <w:rPr>
          <w:sz w:val="28"/>
          <w:szCs w:val="28"/>
        </w:rPr>
        <w:t xml:space="preserve"> –  «</w:t>
      </w:r>
      <w:r w:rsidR="001F066E" w:rsidRPr="00D35A9A">
        <w:rPr>
          <w:bCs/>
          <w:sz w:val="28"/>
          <w:szCs w:val="28"/>
        </w:rPr>
        <w:t>Открытый урок  по теме «</w:t>
      </w:r>
      <w:r w:rsidRPr="003A1A79">
        <w:rPr>
          <w:sz w:val="28"/>
          <w:szCs w:val="28"/>
        </w:rPr>
        <w:t>Освоение клавиатуры инструмента</w:t>
      </w:r>
      <w:r>
        <w:rPr>
          <w:sz w:val="28"/>
          <w:szCs w:val="28"/>
        </w:rPr>
        <w:t xml:space="preserve"> </w:t>
      </w:r>
      <w:r w:rsidRPr="003A1A79">
        <w:rPr>
          <w:sz w:val="28"/>
          <w:szCs w:val="28"/>
        </w:rPr>
        <w:t>,развитие технических навыков и творческих способностей на уроке специальности по классу баяна</w:t>
      </w:r>
      <w:r w:rsidR="001F066E">
        <w:rPr>
          <w:bCs/>
          <w:sz w:val="28"/>
          <w:szCs w:val="28"/>
        </w:rPr>
        <w:t>»</w:t>
      </w:r>
      <w:r>
        <w:rPr>
          <w:sz w:val="28"/>
          <w:szCs w:val="28"/>
        </w:rPr>
        <w:t>» Нестеров Н.Н.Ноябрь</w:t>
      </w:r>
    </w:p>
    <w:p w:rsidR="001F066E" w:rsidRDefault="006C74CF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3A1A79">
        <w:rPr>
          <w:sz w:val="28"/>
          <w:szCs w:val="28"/>
        </w:rPr>
        <w:t>Основные аппликатурные принципы игры на аккордеоне</w:t>
      </w:r>
      <w:r>
        <w:rPr>
          <w:sz w:val="28"/>
          <w:szCs w:val="28"/>
        </w:rPr>
        <w:t>» Скворцова Ю.А.  Декабрь</w:t>
      </w:r>
    </w:p>
    <w:p w:rsidR="001F066E" w:rsidRDefault="006C74CF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</w:t>
      </w:r>
      <w:r w:rsidRPr="003A1A79">
        <w:rPr>
          <w:sz w:val="28"/>
          <w:szCs w:val="28"/>
        </w:rPr>
        <w:t>Приёмы игры на гитаре</w:t>
      </w:r>
      <w:r>
        <w:rPr>
          <w:sz w:val="28"/>
          <w:szCs w:val="28"/>
        </w:rPr>
        <w:t>» Бурыкина В.В.. Январь</w:t>
      </w:r>
    </w:p>
    <w:p w:rsidR="001F066E" w:rsidRDefault="006C74CF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</w:t>
      </w:r>
      <w:r w:rsidRPr="003A1A79">
        <w:rPr>
          <w:sz w:val="28"/>
          <w:szCs w:val="28"/>
        </w:rPr>
        <w:t>Приёмы работы над техникой на материале этюдов</w:t>
      </w:r>
      <w:r>
        <w:rPr>
          <w:sz w:val="28"/>
          <w:szCs w:val="28"/>
        </w:rPr>
        <w:t>» Сахно А.С. Февраль</w:t>
      </w:r>
    </w:p>
    <w:p w:rsidR="006C74CF" w:rsidRDefault="006C74CF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</w:t>
      </w:r>
      <w:r w:rsidRPr="003A1A79">
        <w:rPr>
          <w:sz w:val="28"/>
          <w:szCs w:val="28"/>
        </w:rPr>
        <w:t>Работа над аккомпониментом  в классе баяна на начальном этапе обучения».</w:t>
      </w:r>
      <w:r>
        <w:rPr>
          <w:sz w:val="28"/>
          <w:szCs w:val="28"/>
        </w:rPr>
        <w:t xml:space="preserve"> Сенина Н.Н. Март</w:t>
      </w:r>
    </w:p>
    <w:p w:rsidR="006B1007" w:rsidRDefault="006B1007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</w:t>
      </w:r>
      <w:r w:rsidRPr="003A1A79">
        <w:rPr>
          <w:sz w:val="28"/>
          <w:szCs w:val="28"/>
        </w:rPr>
        <w:t>Активизация музыкальных способностей ученика посредством развития слуха при чтении нот с листа</w:t>
      </w:r>
      <w:r>
        <w:rPr>
          <w:sz w:val="28"/>
          <w:szCs w:val="28"/>
        </w:rPr>
        <w:t>» Шуклина Г.В. Март</w:t>
      </w:r>
    </w:p>
    <w:p w:rsidR="006B1007" w:rsidRDefault="001F066E" w:rsidP="006B1007">
      <w:pPr>
        <w:ind w:right="34"/>
        <w:rPr>
          <w:sz w:val="28"/>
          <w:szCs w:val="28"/>
        </w:rPr>
      </w:pPr>
      <w:r>
        <w:rPr>
          <w:sz w:val="28"/>
          <w:szCs w:val="28"/>
          <w:u w:val="single"/>
        </w:rPr>
        <w:t>Фортепианный отдел</w:t>
      </w:r>
      <w:r>
        <w:rPr>
          <w:sz w:val="28"/>
          <w:szCs w:val="28"/>
        </w:rPr>
        <w:t xml:space="preserve"> –</w:t>
      </w:r>
      <w:r w:rsidR="006B1007">
        <w:rPr>
          <w:sz w:val="28"/>
          <w:szCs w:val="28"/>
        </w:rPr>
        <w:t xml:space="preserve">  «Формы работы на уроках сольфеджио» 5 кл.</w:t>
      </w:r>
    </w:p>
    <w:p w:rsidR="006B1007" w:rsidRDefault="006B1007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Рыбицкова М.А. Октябрь</w:t>
      </w:r>
    </w:p>
    <w:p w:rsidR="00463ED9" w:rsidRDefault="00463ED9" w:rsidP="001F066E">
      <w:pPr>
        <w:pStyle w:val="a7"/>
        <w:rPr>
          <w:sz w:val="28"/>
          <w:szCs w:val="28"/>
        </w:rPr>
      </w:pPr>
      <w:r w:rsidRPr="00A340C8">
        <w:rPr>
          <w:sz w:val="28"/>
          <w:szCs w:val="28"/>
        </w:rPr>
        <w:t>«Воспитание аппликатурной дисциплины в младших классах</w:t>
      </w:r>
      <w:r>
        <w:rPr>
          <w:sz w:val="28"/>
          <w:szCs w:val="28"/>
        </w:rPr>
        <w:t>» Галушкина И.Н. Декабрь</w:t>
      </w:r>
    </w:p>
    <w:p w:rsidR="001F066E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806B0">
        <w:rPr>
          <w:sz w:val="28"/>
          <w:szCs w:val="28"/>
        </w:rPr>
        <w:t>Музыкальный образ и технические приемы его воплощения</w:t>
      </w:r>
      <w:r>
        <w:rPr>
          <w:sz w:val="28"/>
          <w:szCs w:val="28"/>
        </w:rPr>
        <w:t xml:space="preserve"> </w:t>
      </w:r>
      <w:r w:rsidR="001F066E">
        <w:rPr>
          <w:sz w:val="28"/>
          <w:szCs w:val="28"/>
        </w:rPr>
        <w:t xml:space="preserve"> Попова И.И. Январь</w:t>
      </w:r>
    </w:p>
    <w:p w:rsidR="00463ED9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«Работа над художественной и технической стороной исполнения произведения» Щербакова Н.С. Январь</w:t>
      </w:r>
    </w:p>
    <w:p w:rsidR="00463ED9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«Штрихи, как средства музыкальной выразительности и необходимое условие раскрытия музыкального образа произведения» </w:t>
      </w:r>
      <w:r w:rsidR="001F066E">
        <w:rPr>
          <w:sz w:val="28"/>
          <w:szCs w:val="28"/>
        </w:rPr>
        <w:t xml:space="preserve"> Щербакова Н.С. Февраль.</w:t>
      </w:r>
      <w:r>
        <w:rPr>
          <w:sz w:val="28"/>
          <w:szCs w:val="28"/>
        </w:rPr>
        <w:t xml:space="preserve"> </w:t>
      </w:r>
    </w:p>
    <w:p w:rsidR="001F066E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77718">
        <w:rPr>
          <w:sz w:val="28"/>
          <w:szCs w:val="28"/>
        </w:rPr>
        <w:t>Работа над гам</w:t>
      </w:r>
      <w:r>
        <w:rPr>
          <w:sz w:val="28"/>
          <w:szCs w:val="28"/>
        </w:rPr>
        <w:t>м</w:t>
      </w:r>
      <w:r w:rsidRPr="00577718">
        <w:rPr>
          <w:sz w:val="28"/>
          <w:szCs w:val="28"/>
        </w:rPr>
        <w:t>ами на начальном этапе обучения».</w:t>
      </w:r>
      <w:r>
        <w:rPr>
          <w:sz w:val="28"/>
          <w:szCs w:val="28"/>
        </w:rPr>
        <w:t xml:space="preserve"> Косовцева В.Н. Март</w:t>
      </w:r>
      <w:r w:rsidRPr="00577718">
        <w:rPr>
          <w:sz w:val="28"/>
          <w:szCs w:val="28"/>
        </w:rPr>
        <w:tab/>
      </w:r>
    </w:p>
    <w:p w:rsidR="001F066E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«Работа над произведениями малой формы в старших классах ДМШ и ДШИ» Щербакова Н.С. Март</w:t>
      </w:r>
    </w:p>
    <w:p w:rsidR="00463ED9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</w:t>
      </w:r>
      <w:r w:rsidRPr="00032E46">
        <w:rPr>
          <w:sz w:val="28"/>
          <w:szCs w:val="28"/>
        </w:rPr>
        <w:t>Развитие навыков ансамблевого музицирования в классе фортепиано</w:t>
      </w:r>
      <w:r>
        <w:rPr>
          <w:sz w:val="28"/>
          <w:szCs w:val="28"/>
        </w:rPr>
        <w:t>» Джевело С.А. Апрель</w:t>
      </w:r>
    </w:p>
    <w:p w:rsidR="001F066E" w:rsidRDefault="00463ED9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Мастер класс: «Воспитание вокально-хоровых навыков в младшем хоре» Рыбицкова М.А. Декабрь</w:t>
      </w:r>
    </w:p>
    <w:p w:rsidR="00463ED9" w:rsidRDefault="00463ED9" w:rsidP="00463ED9">
      <w:pPr>
        <w:pStyle w:val="a7"/>
        <w:rPr>
          <w:sz w:val="28"/>
          <w:szCs w:val="28"/>
        </w:rPr>
      </w:pPr>
      <w:r w:rsidRPr="00577718">
        <w:rPr>
          <w:sz w:val="28"/>
          <w:szCs w:val="28"/>
        </w:rPr>
        <w:lastRenderedPageBreak/>
        <w:t>«Основные принципы организации игрового аппарата пианиста».</w:t>
      </w:r>
      <w:r>
        <w:rPr>
          <w:sz w:val="28"/>
          <w:szCs w:val="28"/>
        </w:rPr>
        <w:t xml:space="preserve"> Косовцева В.Н. Декабрь</w:t>
      </w:r>
    </w:p>
    <w:p w:rsidR="001F066E" w:rsidRDefault="00463ED9" w:rsidP="00463ED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7718">
        <w:rPr>
          <w:sz w:val="28"/>
          <w:szCs w:val="28"/>
        </w:rPr>
        <w:t>Создание художественного образа в детских фортепианных миниатюрах»</w:t>
      </w:r>
      <w:r w:rsidRPr="00577718">
        <w:rPr>
          <w:sz w:val="28"/>
          <w:szCs w:val="28"/>
        </w:rPr>
        <w:tab/>
      </w:r>
      <w:r>
        <w:rPr>
          <w:sz w:val="28"/>
          <w:szCs w:val="28"/>
        </w:rPr>
        <w:t>Галушкина И.Н. Март</w:t>
      </w:r>
      <w:r w:rsidRPr="00577718">
        <w:rPr>
          <w:sz w:val="28"/>
          <w:szCs w:val="28"/>
        </w:rPr>
        <w:tab/>
      </w:r>
      <w:r w:rsidRPr="00577718">
        <w:rPr>
          <w:sz w:val="28"/>
          <w:szCs w:val="28"/>
        </w:rPr>
        <w:tab/>
      </w:r>
    </w:p>
    <w:p w:rsidR="001F066E" w:rsidRDefault="001F066E" w:rsidP="001F066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7.Результаты участия обучающихся в творческих проектах</w:t>
      </w:r>
    </w:p>
    <w:p w:rsidR="001F066E" w:rsidRDefault="001F066E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В течение учебного года учащиеся ДМШ принимали участие в конкурсах различного уровня:</w:t>
      </w:r>
    </w:p>
    <w:p w:rsidR="0002401F" w:rsidRPr="0002401F" w:rsidRDefault="0002401F" w:rsidP="0002401F">
      <w:pPr>
        <w:rPr>
          <w:rFonts w:eastAsiaTheme="minorHAnsi"/>
          <w:b/>
          <w:sz w:val="28"/>
          <w:szCs w:val="28"/>
          <w:lang w:eastAsia="en-US"/>
        </w:rPr>
      </w:pPr>
      <w:r w:rsidRPr="0002401F">
        <w:rPr>
          <w:b/>
          <w:sz w:val="28"/>
          <w:szCs w:val="28"/>
        </w:rPr>
        <w:t>Всероссийский конкурс</w:t>
      </w:r>
      <w:r w:rsidRPr="0002401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2401F">
        <w:rPr>
          <w:b/>
          <w:sz w:val="28"/>
          <w:szCs w:val="28"/>
        </w:rPr>
        <w:t xml:space="preserve">«Легкий старт» </w:t>
      </w:r>
      <w:r w:rsidRPr="0002401F">
        <w:rPr>
          <w:sz w:val="28"/>
          <w:szCs w:val="28"/>
        </w:rPr>
        <w:t>г. Волгоград Сентябрь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Коскина Арина</w:t>
      </w:r>
      <w:bookmarkStart w:id="1" w:name="_Hlk86343828"/>
      <w:bookmarkStart w:id="2" w:name="_Hlk97115230"/>
      <w:r w:rsidRPr="0002401F">
        <w:rPr>
          <w:sz w:val="28"/>
          <w:szCs w:val="28"/>
        </w:rPr>
        <w:t xml:space="preserve">(гитара) </w:t>
      </w:r>
      <w:bookmarkEnd w:id="1"/>
      <w:r w:rsidRPr="0002401F">
        <w:rPr>
          <w:sz w:val="28"/>
          <w:szCs w:val="28"/>
        </w:rPr>
        <w:t>– лауреат 1 степени (преподаватель Бурыкина В.В.)</w:t>
      </w:r>
    </w:p>
    <w:bookmarkEnd w:id="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Бортко Кирилл(гитара)- </w:t>
      </w:r>
      <w:bookmarkStart w:id="3" w:name="_Hlk86342519"/>
      <w:r w:rsidRPr="0002401F">
        <w:rPr>
          <w:sz w:val="28"/>
          <w:szCs w:val="28"/>
        </w:rPr>
        <w:t xml:space="preserve">лауреат 2 степени (преподаватель </w:t>
      </w:r>
      <w:bookmarkEnd w:id="3"/>
      <w:r w:rsidRPr="0002401F">
        <w:rPr>
          <w:sz w:val="28"/>
          <w:szCs w:val="28"/>
        </w:rPr>
        <w:t>Бурыкина В.В.)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Ламтев Иван (гитара) - лауреат 3 степени (преподаватель Бурыкина В.В.)</w:t>
      </w:r>
    </w:p>
    <w:p w:rsidR="0002401F" w:rsidRPr="0002401F" w:rsidRDefault="0002401F" w:rsidP="0002401F">
      <w:pPr>
        <w:rPr>
          <w:sz w:val="28"/>
          <w:szCs w:val="28"/>
        </w:rPr>
      </w:pPr>
      <w:bookmarkStart w:id="4" w:name="_Hlk93478309"/>
      <w:bookmarkStart w:id="5" w:name="_Hlk86342885"/>
      <w:r w:rsidRPr="0002401F">
        <w:rPr>
          <w:sz w:val="28"/>
          <w:szCs w:val="28"/>
        </w:rPr>
        <w:t>Аникеева Софья(фортепиано) -</w:t>
      </w:r>
      <w:bookmarkStart w:id="6" w:name="_Hlk86342573"/>
      <w:r w:rsidRPr="0002401F">
        <w:rPr>
          <w:sz w:val="28"/>
          <w:szCs w:val="28"/>
        </w:rPr>
        <w:t>лауреат 2 степени (преподаватель Джевело С.А)</w:t>
      </w:r>
      <w:bookmarkEnd w:id="6"/>
    </w:p>
    <w:bookmarkEnd w:id="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Качкундер Анастасия(фортепиано) - лауреат 3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7" w:name="_Hlk102592817"/>
      <w:r w:rsidRPr="0002401F">
        <w:rPr>
          <w:sz w:val="28"/>
          <w:szCs w:val="28"/>
        </w:rPr>
        <w:t>Кашина Маргарита(фортепиано) - лауреат 3 степени (преподаватель Джевело С.А)</w:t>
      </w:r>
    </w:p>
    <w:p w:rsidR="0002401F" w:rsidRPr="0002401F" w:rsidRDefault="0002401F" w:rsidP="0002401F">
      <w:pPr>
        <w:rPr>
          <w:b/>
          <w:sz w:val="28"/>
          <w:szCs w:val="28"/>
        </w:rPr>
      </w:pPr>
      <w:bookmarkStart w:id="8" w:name="_Hlk88331055"/>
      <w:bookmarkEnd w:id="5"/>
      <w:bookmarkEnd w:id="7"/>
      <w:r w:rsidRPr="0002401F">
        <w:rPr>
          <w:b/>
          <w:sz w:val="28"/>
          <w:szCs w:val="28"/>
        </w:rPr>
        <w:t>Международный конкурс-фестиваль юношеского творчества</w:t>
      </w:r>
      <w:bookmarkEnd w:id="8"/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 xml:space="preserve"> «Города герои» г. Волгоград 12.09.2021г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Андреева Марина(фортепиано)- </w:t>
      </w:r>
      <w:bookmarkStart w:id="9" w:name="_Hlk86343003"/>
      <w:r w:rsidRPr="0002401F">
        <w:rPr>
          <w:sz w:val="28"/>
          <w:szCs w:val="28"/>
        </w:rPr>
        <w:t>Гран-при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10" w:name="_Hlk88330646"/>
      <w:bookmarkEnd w:id="9"/>
      <w:r w:rsidRPr="0002401F">
        <w:rPr>
          <w:sz w:val="28"/>
          <w:szCs w:val="28"/>
        </w:rPr>
        <w:t>Качкундер Анастасия (фортепиано)- Гран</w:t>
      </w:r>
      <w:r>
        <w:rPr>
          <w:sz w:val="28"/>
          <w:szCs w:val="28"/>
        </w:rPr>
        <w:t>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11" w:name="_Hlk88330685"/>
      <w:bookmarkEnd w:id="10"/>
      <w:r w:rsidRPr="0002401F">
        <w:rPr>
          <w:sz w:val="28"/>
          <w:szCs w:val="28"/>
        </w:rPr>
        <w:t xml:space="preserve">Аникеева Софья (фортепиано)- лауреат 1 степени </w:t>
      </w:r>
      <w:bookmarkStart w:id="12" w:name="_Hlk86342957"/>
      <w:r w:rsidRPr="0002401F">
        <w:rPr>
          <w:sz w:val="28"/>
          <w:szCs w:val="28"/>
        </w:rPr>
        <w:t>(преподаватель Джевело С.А)</w:t>
      </w:r>
      <w:bookmarkEnd w:id="12"/>
    </w:p>
    <w:p w:rsidR="0002401F" w:rsidRPr="0002401F" w:rsidRDefault="0002401F" w:rsidP="0002401F">
      <w:pPr>
        <w:rPr>
          <w:sz w:val="28"/>
          <w:szCs w:val="28"/>
        </w:rPr>
      </w:pPr>
      <w:bookmarkStart w:id="13" w:name="_Hlk88330729"/>
      <w:bookmarkEnd w:id="11"/>
      <w:r w:rsidRPr="0002401F">
        <w:rPr>
          <w:sz w:val="28"/>
          <w:szCs w:val="28"/>
        </w:rPr>
        <w:t>Кашина Маргарита</w:t>
      </w:r>
      <w:bookmarkStart w:id="14" w:name="_Hlk86343066"/>
      <w:r w:rsidRPr="0002401F">
        <w:rPr>
          <w:sz w:val="28"/>
          <w:szCs w:val="28"/>
        </w:rPr>
        <w:t xml:space="preserve"> (фортепиано)- лауреат1степени (преподаватель Джевело С.А)</w:t>
      </w:r>
      <w:bookmarkEnd w:id="14"/>
    </w:p>
    <w:p w:rsidR="0002401F" w:rsidRPr="0002401F" w:rsidRDefault="0002401F" w:rsidP="0002401F">
      <w:pPr>
        <w:rPr>
          <w:sz w:val="28"/>
          <w:szCs w:val="28"/>
        </w:rPr>
      </w:pPr>
      <w:bookmarkStart w:id="15" w:name="_Hlk88330707"/>
      <w:bookmarkEnd w:id="13"/>
      <w:r w:rsidRPr="0002401F">
        <w:rPr>
          <w:sz w:val="28"/>
          <w:szCs w:val="28"/>
        </w:rPr>
        <w:t>Савина Яна (фортепиано)- 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16" w:name="_Hlk88330760"/>
      <w:bookmarkEnd w:id="15"/>
      <w:r w:rsidRPr="0002401F">
        <w:rPr>
          <w:sz w:val="28"/>
          <w:szCs w:val="28"/>
        </w:rPr>
        <w:t>Казимирова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bookmarkEnd w:id="16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  <w:lang w:val="en-US"/>
        </w:rPr>
        <w:t>XI</w:t>
      </w:r>
      <w:r w:rsidRPr="0002401F">
        <w:rPr>
          <w:b/>
          <w:sz w:val="28"/>
          <w:szCs w:val="28"/>
        </w:rPr>
        <w:t xml:space="preserve"> Международный конкурс детского и юношеского творчества   «Благовест» октябрь</w:t>
      </w:r>
    </w:p>
    <w:p w:rsidR="0002401F" w:rsidRPr="0002401F" w:rsidRDefault="0002401F" w:rsidP="0002401F">
      <w:pPr>
        <w:rPr>
          <w:sz w:val="28"/>
          <w:szCs w:val="28"/>
        </w:rPr>
      </w:pPr>
      <w:bookmarkStart w:id="17" w:name="_Hlk102769843"/>
      <w:bookmarkStart w:id="18" w:name="_Hlk101508153"/>
      <w:r w:rsidRPr="0002401F">
        <w:rPr>
          <w:sz w:val="28"/>
          <w:szCs w:val="28"/>
        </w:rPr>
        <w:t>Качкундер Анастасия (фортепиано)- Г</w:t>
      </w:r>
      <w:r>
        <w:rPr>
          <w:sz w:val="28"/>
          <w:szCs w:val="28"/>
        </w:rPr>
        <w:t>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Аникеева Софья (фортепиано)- лауреат 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Савина Яна (фортепиано)- 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Казимирова Полина</w:t>
      </w:r>
      <w:bookmarkStart w:id="19" w:name="_Hlk90453938"/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bookmarkEnd w:id="19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Андреева Марина(фортепиано)-лауреат1степени (преподаватель Джевело </w:t>
      </w:r>
      <w:bookmarkEnd w:id="17"/>
      <w:r w:rsidRPr="0002401F">
        <w:rPr>
          <w:sz w:val="28"/>
          <w:szCs w:val="28"/>
        </w:rPr>
        <w:t>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Рыбицкова Елизавета</w:t>
      </w:r>
      <w:bookmarkStart w:id="20" w:name="_Hlk90454586"/>
      <w:r w:rsidRPr="0002401F">
        <w:rPr>
          <w:sz w:val="28"/>
          <w:szCs w:val="28"/>
        </w:rPr>
        <w:t>(флейта)- лауреат 1 степени (преподаватель Перепелицина О.А, концертмейстер Щербакова Н.С)</w:t>
      </w:r>
    </w:p>
    <w:p w:rsidR="0002401F" w:rsidRPr="0002401F" w:rsidRDefault="0002401F" w:rsidP="0002401F">
      <w:pPr>
        <w:rPr>
          <w:sz w:val="28"/>
          <w:szCs w:val="28"/>
        </w:rPr>
      </w:pPr>
      <w:bookmarkStart w:id="21" w:name="_Hlk93478266"/>
      <w:bookmarkEnd w:id="20"/>
      <w:r w:rsidRPr="0002401F">
        <w:rPr>
          <w:sz w:val="28"/>
          <w:szCs w:val="28"/>
        </w:rPr>
        <w:lastRenderedPageBreak/>
        <w:t>Кашина Маргарита (фортепиано)- лауреат 2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22" w:name="_Hlk102592984"/>
      <w:bookmarkEnd w:id="18"/>
      <w:bookmarkEnd w:id="21"/>
      <w:r w:rsidRPr="0002401F">
        <w:rPr>
          <w:sz w:val="28"/>
          <w:szCs w:val="28"/>
        </w:rPr>
        <w:t>Преподаватель Джевело С.А награждена дипломом лауреата и званием «Педагог-мастер»</w:t>
      </w:r>
    </w:p>
    <w:bookmarkEnd w:id="2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Ламтев Иван(гитара) – лауреат 1 степени (преподаватель Бурыкина В.В.)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Бартко Кирилл(гитара) – лауреат 1 степени (преподаватель Бурыкина В.В.)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Коскина Арина(гитара) – лауреат 1 степени (преподаватель Бурыкина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 В.В.)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 xml:space="preserve">Всероссийский конкурс-фестиваль «Триумф талантов» </w:t>
      </w:r>
      <w:r w:rsidRPr="0002401F">
        <w:rPr>
          <w:sz w:val="28"/>
          <w:szCs w:val="28"/>
        </w:rPr>
        <w:t>октябрь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Рыбицкова Елизавета(флейта)- </w:t>
      </w:r>
      <w:bookmarkStart w:id="23" w:name="_Hlk90454662"/>
      <w:r w:rsidRPr="0002401F">
        <w:rPr>
          <w:sz w:val="28"/>
          <w:szCs w:val="28"/>
        </w:rPr>
        <w:t xml:space="preserve">лауреат 1 степени (преподаватель </w:t>
      </w:r>
      <w:bookmarkEnd w:id="23"/>
      <w:r w:rsidRPr="0002401F">
        <w:rPr>
          <w:sz w:val="28"/>
          <w:szCs w:val="28"/>
        </w:rPr>
        <w:t>Перепелицина О.А, концертмейстер Щербакова Н.С)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Коскина Арина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(гитара)-лауреат 1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Рыбицкая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(саксофон)- лауреат 2 степени (преподаватель Джевело Е.А, концертмейстер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24" w:name="_Hlk90455228"/>
      <w:r w:rsidRPr="0002401F">
        <w:rPr>
          <w:sz w:val="28"/>
          <w:szCs w:val="28"/>
        </w:rPr>
        <w:t>Осяина Яна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(гитара)-лауреат 2 степени (преподаватель Бурыкина В.В)</w:t>
      </w:r>
    </w:p>
    <w:bookmarkEnd w:id="2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Бартко Кирилл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(гитара)-лауреат 3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Чумаков Артём</w:t>
      </w:r>
      <w:bookmarkStart w:id="25" w:name="_Hlk90455189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(гитара)-лауреат 3 степени (преподаватель Бурыкина В.В)</w:t>
      </w:r>
    </w:p>
    <w:bookmarkEnd w:id="25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Ламтёв Иван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(гитара)-лауреат 3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>
        <w:rPr>
          <w:sz w:val="28"/>
          <w:szCs w:val="28"/>
        </w:rPr>
        <w:t>Осяина Ю</w:t>
      </w:r>
      <w:r w:rsidRPr="0002401F">
        <w:rPr>
          <w:sz w:val="28"/>
          <w:szCs w:val="28"/>
        </w:rPr>
        <w:t>ля(гитара)-лауреат 3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Саблина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</w:t>
      </w:r>
      <w:bookmarkStart w:id="26" w:name="_Hlk90455656"/>
      <w:r w:rsidRPr="0002401F">
        <w:rPr>
          <w:sz w:val="28"/>
          <w:szCs w:val="28"/>
        </w:rPr>
        <w:t>)-лауреат 3 степени (преподаватель Галушкина И.Н)</w:t>
      </w:r>
    </w:p>
    <w:bookmarkEnd w:id="2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Кобзистая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3 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bookmarkStart w:id="27" w:name="_Hlk93478229"/>
      <w:r w:rsidRPr="0002401F">
        <w:rPr>
          <w:sz w:val="28"/>
          <w:szCs w:val="28"/>
        </w:rPr>
        <w:t>Германов Михаил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3 степени (преподаватель Косовцева В.Н)</w:t>
      </w:r>
    </w:p>
    <w:bookmarkEnd w:id="27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Ворошилов Арсений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(гитара)-дипломант 1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Шаповалов Даниил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(гитара)-дипломант 1 степени (преподаватель Бурыкина В.В)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 xml:space="preserve">Международный конкурс инструментального исполнительства «Музыкальный рассвет» </w:t>
      </w:r>
      <w:r w:rsidRPr="0002401F">
        <w:rPr>
          <w:sz w:val="28"/>
          <w:szCs w:val="28"/>
        </w:rPr>
        <w:t>06.11.2021</w:t>
      </w:r>
    </w:p>
    <w:p w:rsidR="0002401F" w:rsidRPr="0002401F" w:rsidRDefault="0002401F" w:rsidP="0002401F">
      <w:pPr>
        <w:rPr>
          <w:sz w:val="28"/>
          <w:szCs w:val="28"/>
        </w:rPr>
      </w:pPr>
      <w:bookmarkStart w:id="28" w:name="_Hlk102765829"/>
      <w:r w:rsidRPr="0002401F">
        <w:rPr>
          <w:sz w:val="28"/>
          <w:szCs w:val="28"/>
        </w:rPr>
        <w:t>Подлеснова Софья</w:t>
      </w:r>
      <w:bookmarkStart w:id="29" w:name="_Hlk102765734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bookmarkStart w:id="30" w:name="_Hlk93480220"/>
      <w:bookmarkEnd w:id="28"/>
      <w:bookmarkEnd w:id="29"/>
      <w:r w:rsidRPr="0002401F">
        <w:rPr>
          <w:sz w:val="28"/>
          <w:szCs w:val="28"/>
        </w:rPr>
        <w:t>Медведева Арина (фортепиано)- лауреат 2 степени (преподаватель Щербакова Н.С.)</w:t>
      </w:r>
    </w:p>
    <w:p w:rsidR="0002401F" w:rsidRPr="0002401F" w:rsidRDefault="0002401F" w:rsidP="0002401F">
      <w:pPr>
        <w:rPr>
          <w:b/>
          <w:sz w:val="28"/>
          <w:szCs w:val="28"/>
        </w:rPr>
      </w:pPr>
      <w:bookmarkStart w:id="31" w:name="_Hlk97718217"/>
      <w:bookmarkEnd w:id="30"/>
      <w:r w:rsidRPr="0002401F">
        <w:rPr>
          <w:b/>
          <w:sz w:val="28"/>
          <w:szCs w:val="28"/>
        </w:rPr>
        <w:t>Международный конкурс-фестиваль юношеского творчества</w:t>
      </w:r>
    </w:p>
    <w:bookmarkEnd w:id="31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«Рубежи 41-ого»</w:t>
      </w:r>
    </w:p>
    <w:p w:rsidR="0002401F" w:rsidRPr="0002401F" w:rsidRDefault="0002401F" w:rsidP="0002401F">
      <w:pPr>
        <w:rPr>
          <w:sz w:val="28"/>
          <w:szCs w:val="28"/>
        </w:rPr>
      </w:pPr>
      <w:bookmarkStart w:id="32" w:name="_Hlk102769598"/>
      <w:r>
        <w:rPr>
          <w:sz w:val="28"/>
          <w:szCs w:val="28"/>
        </w:rPr>
        <w:t>Камина Анна(фортепиано)- Гран-п</w:t>
      </w:r>
      <w:r w:rsidRPr="0002401F">
        <w:rPr>
          <w:sz w:val="28"/>
          <w:szCs w:val="28"/>
        </w:rPr>
        <w:t>ри (преподаватель Щербакова Н.С.)</w:t>
      </w:r>
    </w:p>
    <w:bookmarkEnd w:id="3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Герасименко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bookmarkStart w:id="33" w:name="_Hlk102769206"/>
      <w:r w:rsidRPr="0002401F">
        <w:rPr>
          <w:sz w:val="28"/>
          <w:szCs w:val="28"/>
        </w:rPr>
        <w:t>Нестерова Алёна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bookmarkEnd w:id="33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Межзональный конкурс пианистов «Юный виртуоз» 15.12.2021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Германов Михаил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2степени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Кашина Маргарита (фортепиано)- лауреат1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Аникеева Софья(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фортепиано) -лауреат 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34" w:name="_Hlk97718365"/>
      <w:r w:rsidRPr="0002401F">
        <w:rPr>
          <w:sz w:val="28"/>
          <w:szCs w:val="28"/>
        </w:rPr>
        <w:t>Евтюшкина Кира (фортепиано)- лауреат 3 степени (преподаватель Попова И.И)</w:t>
      </w:r>
    </w:p>
    <w:bookmarkEnd w:id="3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Татьянина Мария (фортепиано) -лауреат 1степени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Кузнецова Софья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-лауреат 2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Петракова Виолетта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1 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Подлеснова Софья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Максимова Мария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3 степени (преподаватель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Григорьева Виктория</w:t>
      </w:r>
      <w:bookmarkStart w:id="35" w:name="_Hlk93479250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2 степени (преподаватель Джевело С.А)</w:t>
      </w:r>
    </w:p>
    <w:bookmarkEnd w:id="35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Сербина Софья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2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36" w:name="_Hlk97718583"/>
      <w:r w:rsidRPr="0002401F">
        <w:rPr>
          <w:sz w:val="28"/>
          <w:szCs w:val="28"/>
        </w:rPr>
        <w:t>Лоскучеревая Диана(фортепиано)- лауреат 1степени (преподаватель Попова И.И)</w:t>
      </w:r>
    </w:p>
    <w:bookmarkEnd w:id="3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Нестерова Алёна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2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Акимцева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Кобзистая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1 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Корчакина Екатерина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-лауреат 2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Прояева Екатерина (фортепиано)- лауреат 3 степени (преподаватель Попова И. 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Медведева Арина 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Герасименко Анастасия(фортепиано)- лауреат 2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Конивец Екатерина (фортепиано)- лауреат 3 степени (преподаватель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Карагулакова Алина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2 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Саблина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1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bookmarkStart w:id="37" w:name="_Hlk97718412"/>
      <w:r w:rsidRPr="0002401F">
        <w:rPr>
          <w:sz w:val="28"/>
          <w:szCs w:val="28"/>
        </w:rPr>
        <w:t>Куприянова Анна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Попов Николай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 </w:t>
      </w:r>
      <w:bookmarkStart w:id="38" w:name="_Hlk93480560"/>
      <w:r w:rsidRPr="0002401F">
        <w:rPr>
          <w:sz w:val="28"/>
          <w:szCs w:val="28"/>
        </w:rPr>
        <w:t xml:space="preserve">лауреат 1 степени </w:t>
      </w:r>
      <w:bookmarkEnd w:id="38"/>
      <w:r w:rsidRPr="0002401F">
        <w:rPr>
          <w:sz w:val="28"/>
          <w:szCs w:val="28"/>
        </w:rPr>
        <w:t>(преподаватель Попова И.И)</w:t>
      </w:r>
    </w:p>
    <w:bookmarkEnd w:id="37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Камина Анна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Погорелова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-лауреат 1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Качкундер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Казимирова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Андреева Марина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39" w:name="_Hlk97718438"/>
      <w:r w:rsidRPr="0002401F">
        <w:rPr>
          <w:sz w:val="28"/>
          <w:szCs w:val="28"/>
        </w:rPr>
        <w:t>Блошкина Виктория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Попова И.И)</w:t>
      </w:r>
    </w:p>
    <w:bookmarkEnd w:id="39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Савина Яна </w:t>
      </w:r>
      <w:r>
        <w:rPr>
          <w:sz w:val="28"/>
          <w:szCs w:val="28"/>
        </w:rPr>
        <w:t>(фортепиано)-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Халанская Анастасия</w:t>
      </w:r>
      <w:bookmarkStart w:id="40" w:name="_Hlk97115675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</w:t>
      </w:r>
      <w:bookmarkEnd w:id="40"/>
      <w:r w:rsidRPr="0002401F">
        <w:rPr>
          <w:sz w:val="28"/>
          <w:szCs w:val="28"/>
        </w:rPr>
        <w:t>- лауреат 1 степени (преподаватель Щербакова Н.С.)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Международном конкурсе фортепианного искусства «ART ROYAL» ноябрь 2021г</w:t>
      </w:r>
    </w:p>
    <w:p w:rsidR="0002401F" w:rsidRPr="0002401F" w:rsidRDefault="0002401F" w:rsidP="0002401F">
      <w:pPr>
        <w:rPr>
          <w:sz w:val="28"/>
          <w:szCs w:val="28"/>
        </w:rPr>
      </w:pPr>
      <w:bookmarkStart w:id="41" w:name="_Hlk102765512"/>
      <w:r w:rsidRPr="0002401F">
        <w:rPr>
          <w:sz w:val="28"/>
          <w:szCs w:val="28"/>
        </w:rPr>
        <w:t>Яковлева Варвара</w:t>
      </w:r>
      <w:bookmarkStart w:id="42" w:name="_Hlk97581031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(фортепиано)-лауреаты I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bookmarkEnd w:id="41"/>
    <w:bookmarkEnd w:id="4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Донскова Дарья (фортепиано)-лауреаты 2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Шевцов Николай</w:t>
      </w:r>
      <w:bookmarkStart w:id="43" w:name="_Hlk97581212"/>
      <w:r w:rsidRPr="0002401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фортепиано)-лауреаты 2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bookmarkEnd w:id="43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Погорелова Полина </w:t>
      </w:r>
      <w:bookmarkStart w:id="44" w:name="_Hlk97581118"/>
      <w:r w:rsidRPr="0002401F">
        <w:rPr>
          <w:sz w:val="28"/>
          <w:szCs w:val="28"/>
        </w:rPr>
        <w:t xml:space="preserve">(фортепиано)-лауреаты 2 степени </w:t>
      </w:r>
    </w:p>
    <w:bookmarkEnd w:id="4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Кобзистая Анастасия</w:t>
      </w:r>
      <w:bookmarkStart w:id="45" w:name="_Hlk97581308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(фортепиано)-лауреаты 2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(преподаватель Косовцева В. Н.).</w:t>
      </w:r>
    </w:p>
    <w:bookmarkEnd w:id="45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Татьянина Мария(фортепиано)-лауреаты 3 степени (преподаватель Галушкина И. Н.)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Кузнецова Софья (фортепиано)-лауреаты 3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Каменщикова Олеся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(фортепиано)-лауреаты 3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Карагулакова Алина(фортепиано)-лауреаты 3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(преподаватель Косовцева В. Н.).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Петракова Виолетта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(фортепиано)-лауреаты 3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(преподаватель Косовцева В. Н.).</w:t>
      </w:r>
    </w:p>
    <w:p w:rsidR="0002401F" w:rsidRPr="0002401F" w:rsidRDefault="0002401F" w:rsidP="0002401F">
      <w:pPr>
        <w:rPr>
          <w:sz w:val="28"/>
          <w:szCs w:val="28"/>
        </w:rPr>
      </w:pPr>
      <w:bookmarkStart w:id="46" w:name="_Hlk97115184"/>
      <w:r w:rsidRPr="0002401F">
        <w:rPr>
          <w:b/>
          <w:sz w:val="28"/>
          <w:szCs w:val="28"/>
        </w:rPr>
        <w:t>Международный конкурс «Московский удар» декабрь 2021г</w:t>
      </w:r>
    </w:p>
    <w:bookmarkEnd w:id="4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Камина Анна -</w:t>
      </w:r>
      <w:r>
        <w:rPr>
          <w:sz w:val="28"/>
          <w:szCs w:val="28"/>
        </w:rPr>
        <w:t xml:space="preserve"> Гран-п</w:t>
      </w:r>
      <w:r w:rsidRPr="0002401F">
        <w:rPr>
          <w:sz w:val="28"/>
          <w:szCs w:val="28"/>
        </w:rPr>
        <w:t>ри конкурса (преподаватель Щербакова Н.С).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Медведева Арина – </w:t>
      </w:r>
      <w:bookmarkStart w:id="47" w:name="_Hlk97115863"/>
      <w:r>
        <w:rPr>
          <w:sz w:val="28"/>
          <w:szCs w:val="28"/>
        </w:rPr>
        <w:t>Гран-п</w:t>
      </w:r>
      <w:r w:rsidRPr="0002401F">
        <w:rPr>
          <w:sz w:val="28"/>
          <w:szCs w:val="28"/>
        </w:rPr>
        <w:t>ри конкурса (преподаватель Щербакова Н.С).</w:t>
      </w:r>
    </w:p>
    <w:bookmarkEnd w:id="47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Академический хор «Детские голоса»- Гран-при конкурса (руководитель Рыбицкова М.А, концертмейстер Попова И.И.)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Конивец Екатерина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1 степени (преподаватель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Нестерова Алёна (фортепиано)- лауреат 1 степени (преподаватель Щербакова Н.С)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Герасименко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Подлеснова Софья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</w:t>
      </w:r>
      <w:bookmarkStart w:id="48" w:name="_Hlk97115774"/>
      <w:r w:rsidRPr="0002401F">
        <w:rPr>
          <w:sz w:val="28"/>
          <w:szCs w:val="28"/>
        </w:rPr>
        <w:t>)- лауреат 1 степени (преподаватель Щербакова Н.С)</w:t>
      </w:r>
    </w:p>
    <w:bookmarkEnd w:id="48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Международном фестивале - конкурсе искусств «Music Stairs» 25 декабре 2021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>Коскина Софья (баян) - лауреат 3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Баев Дмитрий </w:t>
      </w:r>
      <w:bookmarkStart w:id="49" w:name="_Hlk99218470"/>
      <w:r w:rsidRPr="0002401F">
        <w:rPr>
          <w:sz w:val="28"/>
          <w:szCs w:val="28"/>
        </w:rPr>
        <w:t xml:space="preserve">(баян) </w:t>
      </w:r>
      <w:bookmarkEnd w:id="49"/>
      <w:r w:rsidRPr="0002401F">
        <w:rPr>
          <w:sz w:val="28"/>
          <w:szCs w:val="28"/>
        </w:rPr>
        <w:t>- лауреат 3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>Открытый городской конкурс среди учащихся ДМШ и ДШИ  «Гитарные жемчужины»</w:t>
      </w:r>
      <w:r w:rsidRPr="0002401F">
        <w:rPr>
          <w:sz w:val="28"/>
          <w:szCs w:val="28"/>
        </w:rPr>
        <w:t xml:space="preserve"> декабрь 2021 г 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>Бартко Кирилл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гитара) - лауреат I степени (преподаватель Бурыкина В.В.)  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>Коскина Арина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(гитара) – </w:t>
      </w:r>
      <w:bookmarkStart w:id="50" w:name="_Hlk104847359"/>
      <w:r w:rsidRPr="0002401F">
        <w:rPr>
          <w:sz w:val="28"/>
          <w:szCs w:val="28"/>
        </w:rPr>
        <w:t xml:space="preserve">лауреат I степени (преподаватель Бурыкина В.В.)  </w:t>
      </w:r>
    </w:p>
    <w:bookmarkEnd w:id="50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 xml:space="preserve">Осянина Юлия (гитара) – лауреат II степени (преподаватель Бурыкина В.В.)  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 xml:space="preserve">Осянина Яна (гитара) - лауреат III степени (преподаватель Бурыкина В.В.)  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>Ламтева Иван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(гитара) </w:t>
      </w:r>
      <w:bookmarkStart w:id="51" w:name="_Hlk104847509"/>
      <w:r w:rsidRPr="0002401F">
        <w:rPr>
          <w:sz w:val="28"/>
          <w:szCs w:val="28"/>
        </w:rPr>
        <w:t xml:space="preserve">- лауреат III степени (преподаватель Бурыкина В.В.)  </w:t>
      </w:r>
    </w:p>
    <w:bookmarkEnd w:id="51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XI Международный онлайн конкурс для детей и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молодёжи «Все талантливы» номинация «Современное искусство». 3.01. 2022г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Атарщикова Виктория (баян) – лауреат 1 степени (преподаватель Сенина Н.Н)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Всероссийский фестиваль творчества «Мои таланты»  номинация «Исполнительское мастерство». 03.01. 2022 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Коскина Софья (баян) – лауреат 1 степени (преподаватель Сенина Н.Н) приняла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Всероссийский творческий конкурс '' Горизонты педагогики''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4.01.2022 г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sz w:val="28"/>
          <w:szCs w:val="28"/>
        </w:rPr>
        <w:t xml:space="preserve">Атарщикова Виктория </w:t>
      </w:r>
      <w:bookmarkStart w:id="52" w:name="_Hlk97580001"/>
      <w:r w:rsidRPr="0002401F">
        <w:rPr>
          <w:sz w:val="28"/>
          <w:szCs w:val="28"/>
        </w:rPr>
        <w:t>(баян)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лауреат I степени (преподаватель Сенина Н.Н)</w:t>
      </w:r>
    </w:p>
    <w:bookmarkEnd w:id="5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Баев Дмитрий (баян)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лауреат I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Коскина Софья (баян)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лауреат 2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>V вс</w:t>
      </w:r>
      <w:r>
        <w:rPr>
          <w:b/>
          <w:sz w:val="28"/>
          <w:szCs w:val="28"/>
        </w:rPr>
        <w:t>ероссийский конкурс '' Ты гений</w:t>
      </w:r>
      <w:r w:rsidRPr="0002401F">
        <w:rPr>
          <w:b/>
          <w:sz w:val="28"/>
          <w:szCs w:val="28"/>
        </w:rPr>
        <w:t>'' 25.01.2022 года</w:t>
      </w:r>
      <w:r w:rsidRPr="0002401F">
        <w:rPr>
          <w:sz w:val="28"/>
          <w:szCs w:val="28"/>
        </w:rPr>
        <w:t xml:space="preserve">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Атарщикова Виктория</w:t>
      </w:r>
      <w:bookmarkStart w:id="53" w:name="_Hlk97579297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(баян) -лауреат I степени.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Сенина Н.Н)</w:t>
      </w:r>
    </w:p>
    <w:bookmarkEnd w:id="53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Приходченко Артём </w:t>
      </w:r>
      <w:bookmarkStart w:id="54" w:name="_Hlk97579673"/>
      <w:bookmarkStart w:id="55" w:name="_Hlk97579234"/>
      <w:r w:rsidRPr="0002401F">
        <w:rPr>
          <w:sz w:val="28"/>
          <w:szCs w:val="28"/>
        </w:rPr>
        <w:t>(баян)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лауреат I степени.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Сенина Н.Н)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Международный конкурс-фестиваль юношеского творчества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«Контрудар 43-го»12.02.2022г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Евтюшкина Кира (фортепиано)- Гран-при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Максимова Мария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– Гран-при (преподаватель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Качкундер А</w:t>
      </w:r>
      <w:r>
        <w:rPr>
          <w:sz w:val="28"/>
          <w:szCs w:val="28"/>
        </w:rPr>
        <w:t>настасия (фортепиано)-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56" w:name="_Hlk102765374"/>
      <w:r w:rsidRPr="0002401F">
        <w:rPr>
          <w:sz w:val="28"/>
          <w:szCs w:val="28"/>
        </w:rPr>
        <w:t>Аникеева Софья (фортепиано)- Гран-при (преподаватель Джевело С.А)</w:t>
      </w:r>
    </w:p>
    <w:bookmarkEnd w:id="5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Куприянова Анна</w:t>
      </w:r>
      <w:bookmarkStart w:id="57" w:name="_Hlk101508041"/>
      <w:r>
        <w:rPr>
          <w:sz w:val="28"/>
          <w:szCs w:val="28"/>
        </w:rPr>
        <w:t>и</w:t>
      </w:r>
      <w:r w:rsidRPr="0002401F">
        <w:rPr>
          <w:sz w:val="28"/>
          <w:szCs w:val="28"/>
        </w:rPr>
        <w:t xml:space="preserve">(фортепиано)- лауреат 1 степени (преподаватель </w:t>
      </w:r>
      <w:bookmarkEnd w:id="57"/>
      <w:r w:rsidRPr="0002401F">
        <w:rPr>
          <w:sz w:val="28"/>
          <w:szCs w:val="28"/>
        </w:rPr>
        <w:t>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Попов Николай</w:t>
      </w:r>
      <w:r>
        <w:rPr>
          <w:sz w:val="28"/>
          <w:szCs w:val="28"/>
        </w:rPr>
        <w:t>и</w:t>
      </w:r>
      <w:r w:rsidRPr="0002401F">
        <w:rPr>
          <w:sz w:val="28"/>
          <w:szCs w:val="28"/>
        </w:rPr>
        <w:t>(фортепиано)- лауреат 1 степени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Блошкина Виктория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Гран-при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bookmarkStart w:id="58" w:name="_Hlk102769082"/>
      <w:r w:rsidRPr="0002401F">
        <w:rPr>
          <w:sz w:val="28"/>
          <w:szCs w:val="28"/>
        </w:rPr>
        <w:t>Лоскучеревая Диана(фортепиано)- лауреат 1степени (преподаватель Попова И.И)</w:t>
      </w:r>
    </w:p>
    <w:bookmarkEnd w:id="58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Волобуева Дарина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59" w:name="_Hlk102769484"/>
      <w:r w:rsidRPr="0002401F">
        <w:rPr>
          <w:sz w:val="28"/>
          <w:szCs w:val="28"/>
        </w:rPr>
        <w:t>Савина Яна (фортепиано)- лауреат1степени (преподаватель Джевело С.А)</w:t>
      </w:r>
    </w:p>
    <w:bookmarkEnd w:id="59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Казимирова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bookmarkStart w:id="60" w:name="_Hlk102592773"/>
      <w:r w:rsidRPr="0002401F">
        <w:rPr>
          <w:sz w:val="28"/>
          <w:szCs w:val="28"/>
        </w:rPr>
        <w:t>Андреева Марина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V Всероссийский (с международным участием) очно - заочный конкурс детского творчества «Наследники Балакирева»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февраль 2022 года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Ламтев Иван (гитара) – лауреат I степени (преподаватель Бурыкина В.В.)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Осянина Юлия(гитара) - лауреат II степени (преподаватель Бурыкина В.В.)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Бартко Кирилл(гитара)  </w:t>
      </w:r>
      <w:bookmarkStart w:id="61" w:name="_Hlk104846894"/>
      <w:r w:rsidRPr="0002401F">
        <w:rPr>
          <w:sz w:val="28"/>
          <w:szCs w:val="28"/>
        </w:rPr>
        <w:t>- лауреат  II степени</w:t>
      </w:r>
      <w:bookmarkEnd w:id="61"/>
      <w:r w:rsidRPr="0002401F">
        <w:rPr>
          <w:sz w:val="28"/>
          <w:szCs w:val="28"/>
        </w:rPr>
        <w:t xml:space="preserve"> (преподаватель Бурыкина В.В.) </w:t>
      </w:r>
    </w:p>
    <w:bookmarkEnd w:id="60"/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Всероссийский творческий конкурс «Южные мелодии» март 2022г</w:t>
      </w:r>
    </w:p>
    <w:p w:rsidR="0002401F" w:rsidRPr="0002401F" w:rsidRDefault="0002401F" w:rsidP="0002401F">
      <w:pPr>
        <w:rPr>
          <w:sz w:val="28"/>
          <w:szCs w:val="28"/>
        </w:rPr>
      </w:pPr>
      <w:bookmarkStart w:id="62" w:name="_Hlk102592598"/>
      <w:r w:rsidRPr="0002401F">
        <w:rPr>
          <w:sz w:val="28"/>
          <w:szCs w:val="28"/>
        </w:rPr>
        <w:t>Волобуева Дарина (фортепиано) - лауреат 2 степени (преподаватель ДжевелоС.А.)</w:t>
      </w:r>
    </w:p>
    <w:bookmarkEnd w:id="6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Рыбицкова Елизавета (флейта) - лауреат 2 степени (преподаватель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Перепелицына О.А., концертмейстер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Рыбицкова Анастасия (саксофон) - лауреат 2 степени (преподаватель ОбуховГ.Г., концертмейстер Рыбицкова М.А.)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Региональный конкурс юных исполнителей на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духовых и ударных инструментах г. Волгоград. 14 марта 2022 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Рыбицкова Елизавета - лауреат 3 степени (преподаватель Перепелицына О.А., концертмейстер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Матасов Кирилл - лауреат 3 степени (преподаватель Ерёмичев И.В., концертмейстер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Самарцева Дарья - дипломант конкурса (преподаватель Перепелицына О.А., концертмейстер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Понамарев Егор – дипломант конкурса (преподаватель Ерёмичев И.В., концертмейстер Попова И.И.)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Рыбицкова Анастасия - дипломант конкурса (преподаватель Перепелицына О.А., концертмейстер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>Областной конкурс детского и юношеского творчества «Музыкальные картинки».</w:t>
      </w:r>
      <w:r w:rsidRPr="0002401F">
        <w:rPr>
          <w:sz w:val="28"/>
          <w:szCs w:val="28"/>
        </w:rPr>
        <w:t xml:space="preserve"> 28.04.2022 г. Волгоград. ДШИ №5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Рыбицкова Елизавета - </w:t>
      </w:r>
      <w:bookmarkStart w:id="63" w:name="_Hlk102337051"/>
      <w:r w:rsidRPr="0002401F">
        <w:rPr>
          <w:sz w:val="28"/>
          <w:szCs w:val="28"/>
        </w:rPr>
        <w:t xml:space="preserve">лауреат 1 степени (преподаватель </w:t>
      </w:r>
      <w:bookmarkEnd w:id="63"/>
      <w:r w:rsidRPr="0002401F">
        <w:rPr>
          <w:sz w:val="28"/>
          <w:szCs w:val="28"/>
        </w:rPr>
        <w:t>Перепелицына О.А., концертмейстер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Рыбицкова Анастасия 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-лауреат 1 степени (преподаватель Обухов  Г.Г., концертмейстер Рыбицкова М.А.)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Ансамбль: Рыбицкова Елизавета - Рыбицкова Анастасия – лауреаты Гран-при (преподаватели   Перепелицына О.А., Обухов Г.Г. концертмейстер Рыбицкова М.А.)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>X открытый городской конкурс гитаристов «Капель»</w:t>
      </w:r>
      <w:r w:rsidRPr="0002401F">
        <w:rPr>
          <w:sz w:val="28"/>
          <w:szCs w:val="28"/>
        </w:rPr>
        <w:t xml:space="preserve"> март 2022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Бартко Кирилл (гитара) – лауреат II степени (преподаватель Бурыкина В.В.) 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Осянина Яна(гитара) - лауреат III степени (преподаватель Бурыкина В.В.)  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Межзональный конкурс «Музыкальные миниатюры»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 xml:space="preserve">    (Духовые инструменты) </w:t>
      </w:r>
      <w:r w:rsidRPr="0002401F">
        <w:rPr>
          <w:sz w:val="28"/>
          <w:szCs w:val="28"/>
        </w:rPr>
        <w:t>15.04.22г р.п</w:t>
      </w:r>
      <w:r>
        <w:rPr>
          <w:sz w:val="28"/>
          <w:szCs w:val="28"/>
        </w:rPr>
        <w:t>.</w:t>
      </w:r>
      <w:r w:rsidRPr="0002401F">
        <w:rPr>
          <w:sz w:val="28"/>
          <w:szCs w:val="28"/>
        </w:rPr>
        <w:t xml:space="preserve"> Елань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Рыбицкова Елизавета (флейта</w:t>
      </w:r>
      <w:bookmarkStart w:id="64" w:name="_Hlk102337747"/>
      <w:r w:rsidRPr="0002401F">
        <w:rPr>
          <w:sz w:val="28"/>
          <w:szCs w:val="28"/>
        </w:rPr>
        <w:t>)- лауреат 1 степени (преподаватель</w:t>
      </w:r>
      <w:r w:rsidRPr="0002401F">
        <w:rPr>
          <w:rFonts w:eastAsiaTheme="minorEastAsia"/>
          <w:sz w:val="28"/>
          <w:szCs w:val="28"/>
        </w:rPr>
        <w:t xml:space="preserve"> </w:t>
      </w:r>
      <w:r w:rsidRPr="0002401F">
        <w:rPr>
          <w:sz w:val="28"/>
          <w:szCs w:val="28"/>
        </w:rPr>
        <w:t>Перепелицына О.А., концертмейстер Щербакова Н. С</w:t>
      </w:r>
      <w:bookmarkEnd w:id="64"/>
    </w:p>
    <w:bookmarkEnd w:id="5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Рыбицкова Анастасия (Саксофон) - лауреат 1 степени </w:t>
      </w:r>
      <w:bookmarkStart w:id="65" w:name="_Hlk102337923"/>
      <w:r w:rsidRPr="0002401F">
        <w:rPr>
          <w:sz w:val="28"/>
          <w:szCs w:val="28"/>
        </w:rPr>
        <w:t xml:space="preserve">(преподаватель Обухов Г.Г., Концертмейстер </w:t>
      </w:r>
      <w:bookmarkEnd w:id="65"/>
      <w:r w:rsidRPr="0002401F">
        <w:rPr>
          <w:sz w:val="28"/>
          <w:szCs w:val="28"/>
        </w:rPr>
        <w:t>Рыбицкова М. 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Пономарев Егор (тенор)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лауреат 3 степени (преподаватель </w:t>
      </w:r>
      <w:bookmarkStart w:id="66" w:name="_Hlk102337829"/>
      <w:r w:rsidRPr="0002401F">
        <w:rPr>
          <w:sz w:val="28"/>
          <w:szCs w:val="28"/>
        </w:rPr>
        <w:t>Ерёмичев И.В, концертмейстер Попова И.И)</w:t>
      </w:r>
    </w:p>
    <w:bookmarkEnd w:id="6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Матасов Кирилл (к</w:t>
      </w:r>
      <w:r>
        <w:rPr>
          <w:sz w:val="28"/>
          <w:szCs w:val="28"/>
        </w:rPr>
        <w:t>л</w:t>
      </w:r>
      <w:r w:rsidRPr="0002401F">
        <w:rPr>
          <w:sz w:val="28"/>
          <w:szCs w:val="28"/>
        </w:rPr>
        <w:t>арнет) -лауреат 2 степени (преподаватель</w:t>
      </w:r>
      <w:r w:rsidRPr="0002401F">
        <w:rPr>
          <w:rFonts w:eastAsiaTheme="minorEastAsia"/>
          <w:sz w:val="28"/>
          <w:szCs w:val="28"/>
        </w:rPr>
        <w:t xml:space="preserve"> </w:t>
      </w:r>
      <w:r w:rsidRPr="0002401F">
        <w:rPr>
          <w:sz w:val="28"/>
          <w:szCs w:val="28"/>
        </w:rPr>
        <w:t>Ерёмичев И.В, концертмейстер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Столбов Егор (кларнет)- лауреат 2 степени (преподаватель Ерёмичев И.В)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Самарцева Дарья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(флейта</w:t>
      </w:r>
      <w:bookmarkStart w:id="67" w:name="_Hlk102340393"/>
      <w:r w:rsidRPr="0002401F">
        <w:rPr>
          <w:sz w:val="28"/>
          <w:szCs w:val="28"/>
        </w:rPr>
        <w:t xml:space="preserve">)- лауреат 1 степени (преподаватель </w:t>
      </w:r>
      <w:bookmarkEnd w:id="67"/>
      <w:r w:rsidRPr="0002401F">
        <w:rPr>
          <w:sz w:val="28"/>
          <w:szCs w:val="28"/>
        </w:rPr>
        <w:t>Перепелицына О.А., концертмейстер Щербакова Н. С)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Давыдов Савелий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(саксофон)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лауреат 2 степени (преподаватель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Ерёмичев И.В, концертмейстер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Пасечник Яросла</w:t>
      </w:r>
      <w:r>
        <w:rPr>
          <w:sz w:val="28"/>
          <w:szCs w:val="28"/>
        </w:rPr>
        <w:t xml:space="preserve"> в </w:t>
      </w:r>
      <w:r w:rsidRPr="0002401F">
        <w:rPr>
          <w:sz w:val="28"/>
          <w:szCs w:val="28"/>
        </w:rPr>
        <w:t xml:space="preserve">(туба) -лауреат 2 степени (преподаватель Скворцов А.Г., </w:t>
      </w:r>
      <w:bookmarkStart w:id="68" w:name="_Hlk102338074"/>
      <w:r w:rsidRPr="0002401F">
        <w:rPr>
          <w:sz w:val="28"/>
          <w:szCs w:val="28"/>
        </w:rPr>
        <w:t>концертмейстер Попова И.И</w:t>
      </w:r>
      <w:bookmarkEnd w:id="68"/>
      <w:r w:rsidRPr="0002401F">
        <w:rPr>
          <w:sz w:val="28"/>
          <w:szCs w:val="28"/>
        </w:rPr>
        <w:t>)</w:t>
      </w:r>
    </w:p>
    <w:bookmarkEnd w:id="55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Ершов Дмитрий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(валторна) лауреат 3 степени (преподаватель Обухов Г.Г., Концертмейстер Джевело С.А)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(народные инструменты)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Чисникова  Галина</w:t>
      </w:r>
      <w:bookmarkStart w:id="69" w:name="_Hlk102340869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 баян)- лауреат 1 степени (преподаватель Сенина Н.Н)</w:t>
      </w:r>
    </w:p>
    <w:bookmarkEnd w:id="69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Коскина Софья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 баян)- лауреат 1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Баев Дмитрий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 баян)- лауреат 1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Приходченко Артем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 баян)- лауреат 1 степени (преподаватель Сенина Н.Н)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Атарщикова Виктория</w:t>
      </w:r>
      <w:bookmarkStart w:id="70" w:name="_Hlk102341042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 баян)- лауреат 1 степени (преподаватель Сенина Н.Н)</w:t>
      </w:r>
    </w:p>
    <w:bookmarkEnd w:id="70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Ткачёв Роман</w:t>
      </w:r>
      <w:bookmarkStart w:id="71" w:name="_Hlk102341083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 баян)- лауреат 2 степени (преподаватель Шуклина Г.В)</w:t>
      </w:r>
    </w:p>
    <w:bookmarkEnd w:id="71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Пасечник Ярослав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аккордеон)- лауреат 2 степени (преподаватель Шуклина Г.В)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Кондрат Татьяна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(баян)- лауреат 1 степени (преподаватель Шуклина Г.В)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Никифорова Алёна (аккордеон)- лауреат 2 степени (преподаватель Шуклина Г.В)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Бартко Кирилл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 лауреат 1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Осянина Яна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 лауреат 2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Ламтев Иван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 лауреат 2 степени (преподаватель Бурыкина В.В)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Осянина Юлия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(гитара)- лауреат 2 степени (преподаватель Бурыкина В.В)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(Фортепианное отделение)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Волобуева Дарина</w:t>
      </w:r>
      <w:r>
        <w:rPr>
          <w:sz w:val="28"/>
          <w:szCs w:val="28"/>
        </w:rPr>
        <w:t xml:space="preserve">  (фортепиано) - лауреат Гран-п</w:t>
      </w:r>
      <w:r w:rsidRPr="0002401F">
        <w:rPr>
          <w:sz w:val="28"/>
          <w:szCs w:val="28"/>
        </w:rPr>
        <w:t>ри (преподаватель ДжевелоС.А.)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Попов Николай</w:t>
      </w:r>
      <w:r>
        <w:rPr>
          <w:sz w:val="28"/>
          <w:szCs w:val="28"/>
        </w:rPr>
        <w:t xml:space="preserve"> (фортепиано)- лауреат Гран-п</w:t>
      </w:r>
      <w:r w:rsidRPr="0002401F">
        <w:rPr>
          <w:sz w:val="28"/>
          <w:szCs w:val="28"/>
        </w:rPr>
        <w:t>ри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Качкундер</w:t>
      </w:r>
      <w:r>
        <w:rPr>
          <w:sz w:val="28"/>
          <w:szCs w:val="28"/>
        </w:rPr>
        <w:t xml:space="preserve"> Анастасия (фортепиано)-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Савина </w:t>
      </w:r>
      <w:r>
        <w:rPr>
          <w:sz w:val="28"/>
          <w:szCs w:val="28"/>
        </w:rPr>
        <w:t>Яна (фортепиано)- лауреат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Андреева М</w:t>
      </w:r>
      <w:r>
        <w:rPr>
          <w:sz w:val="28"/>
          <w:szCs w:val="28"/>
        </w:rPr>
        <w:t>арина (фортепиано)-лауреат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Казимирова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</w:t>
      </w:r>
      <w:r>
        <w:rPr>
          <w:sz w:val="28"/>
          <w:szCs w:val="28"/>
        </w:rPr>
        <w:t xml:space="preserve">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Шульгина Алина</w:t>
      </w:r>
      <w:bookmarkStart w:id="72" w:name="_Hlk102769333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1 степени (преподаватель Джевело С.А.)</w:t>
      </w:r>
    </w:p>
    <w:bookmarkEnd w:id="72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Альшина Мила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1 степени (преподаватель Джевело С.А.)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Кашина Маргарита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Аникеева Софья </w:t>
      </w:r>
      <w:bookmarkStart w:id="73" w:name="_Hlk102765431"/>
      <w:bookmarkStart w:id="74" w:name="_Hlk102768987"/>
      <w:r w:rsidRPr="0002401F">
        <w:rPr>
          <w:sz w:val="28"/>
          <w:szCs w:val="28"/>
        </w:rPr>
        <w:t xml:space="preserve">(фортепиано)- лауреат 2  степени (преподаватель </w:t>
      </w:r>
      <w:bookmarkEnd w:id="73"/>
      <w:r w:rsidRPr="0002401F">
        <w:rPr>
          <w:sz w:val="28"/>
          <w:szCs w:val="28"/>
        </w:rPr>
        <w:t>Джевело С.А)</w:t>
      </w:r>
    </w:p>
    <w:bookmarkEnd w:id="7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Германов Михаил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2 степени (преподаватель 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Яковлева Варвара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(фортепиано)-лауреаты 2 степени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(преподаватель Галушкина И. Н.)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Петракова Виолетта</w:t>
      </w:r>
      <w:bookmarkStart w:id="75" w:name="_Hlk102765877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 2 степени (преподаватель Косовцева В.Н)</w:t>
      </w:r>
    </w:p>
    <w:bookmarkEnd w:id="75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Тишкова Татьяна (фортепиано)- лауреат 2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bookmarkStart w:id="76" w:name="_Hlk105051496"/>
      <w:r w:rsidRPr="0002401F">
        <w:rPr>
          <w:sz w:val="28"/>
          <w:szCs w:val="28"/>
        </w:rPr>
        <w:t>Подлеснова Софья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2 степени (преподаватель Щербакова Н.С.)</w:t>
      </w:r>
    </w:p>
    <w:bookmarkEnd w:id="7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Богатырёва Алёна (фортепиано) -лауреат 2 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Саблина Анастасия</w:t>
      </w:r>
      <w:bookmarkStart w:id="77" w:name="_Hlk102766052"/>
      <w:r w:rsidRPr="0002401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фортепиано) -лауреат 2 степени (преподаватель Галушкина И.Н)</w:t>
      </w:r>
    </w:p>
    <w:bookmarkEnd w:id="77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Конивец Екатерина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-лауреат 1 степени (преподаватель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Донскова Дарья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– лауреат 3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Кузнецова Софья (фортепиано)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лауреат 3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Евдакимова Ева (фортепиано)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-лауреат1степени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Каменщикова Олеся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лауреат 1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Акимцева Полина (фортепиано)- лауреат 2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Шевцов Николай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-лауреат 1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bookmarkStart w:id="78" w:name="_Hlk104533508"/>
      <w:r w:rsidRPr="0002401F">
        <w:rPr>
          <w:sz w:val="28"/>
          <w:szCs w:val="28"/>
        </w:rPr>
        <w:t>Лоскучеревая Диана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1степени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bookmarkStart w:id="79" w:name="_Hlk105051651"/>
      <w:bookmarkEnd w:id="78"/>
      <w:r w:rsidRPr="0002401F">
        <w:rPr>
          <w:sz w:val="28"/>
          <w:szCs w:val="28"/>
        </w:rPr>
        <w:lastRenderedPageBreak/>
        <w:t>Нестерова Алёна(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bookmarkStart w:id="80" w:name="_Hlk105051575"/>
      <w:bookmarkEnd w:id="79"/>
      <w:r w:rsidRPr="0002401F">
        <w:rPr>
          <w:sz w:val="28"/>
          <w:szCs w:val="28"/>
        </w:rPr>
        <w:t>Герасименко Анастасия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bookmarkStart w:id="81" w:name="_Hlk105051446"/>
      <w:bookmarkEnd w:id="80"/>
      <w:r w:rsidRPr="0002401F">
        <w:rPr>
          <w:sz w:val="28"/>
          <w:szCs w:val="28"/>
        </w:rPr>
        <w:t>Медведева Арина 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bookmarkStart w:id="82" w:name="_Hlk105051254"/>
      <w:bookmarkEnd w:id="81"/>
      <w:r w:rsidRPr="0002401F">
        <w:rPr>
          <w:sz w:val="28"/>
          <w:szCs w:val="28"/>
        </w:rPr>
        <w:t>Сербина Софья</w:t>
      </w:r>
      <w:bookmarkStart w:id="83" w:name="_Hlk102769364"/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1 степени (преподаватель Джевело С.А.)</w:t>
      </w:r>
    </w:p>
    <w:bookmarkEnd w:id="82"/>
    <w:bookmarkEnd w:id="83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Лунёва Виолетта(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фортепиано) - лауреат 2 степени (преподаватель Джевело С.А.)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Кобзистая Анастасия (фортепиано) -лауреат 3 степени (преподаватель Косовцева В.Н)</w:t>
      </w:r>
    </w:p>
    <w:p w:rsidR="0002401F" w:rsidRPr="0002401F" w:rsidRDefault="0002401F" w:rsidP="0002401F">
      <w:pPr>
        <w:rPr>
          <w:sz w:val="28"/>
          <w:szCs w:val="28"/>
        </w:rPr>
      </w:pPr>
      <w:bookmarkStart w:id="84" w:name="_Hlk102770633"/>
      <w:r w:rsidRPr="0002401F">
        <w:rPr>
          <w:sz w:val="28"/>
          <w:szCs w:val="28"/>
        </w:rPr>
        <w:t>Погорелова Полина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-лауреат 3 степени (преподаватель Галушкина И.Н)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Камина Анна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Куприянова Анна(фортепиано)- лауреат 1 степени (преподаватель Попова И.И)</w:t>
      </w:r>
      <w:r>
        <w:rPr>
          <w:sz w:val="28"/>
          <w:szCs w:val="28"/>
        </w:rPr>
        <w:t xml:space="preserve">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Блошкина Виктория</w:t>
      </w:r>
      <w:r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Попова И.И)</w:t>
      </w:r>
    </w:p>
    <w:bookmarkEnd w:id="84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  <w:lang w:val="en-US"/>
        </w:rPr>
        <w:t>XI</w:t>
      </w:r>
      <w:r w:rsidRPr="0002401F">
        <w:rPr>
          <w:b/>
          <w:sz w:val="28"/>
          <w:szCs w:val="28"/>
        </w:rPr>
        <w:t xml:space="preserve"> Международный конкурс «Русь называется святою»</w:t>
      </w:r>
      <w:r w:rsidRPr="0002401F">
        <w:rPr>
          <w:sz w:val="28"/>
          <w:szCs w:val="28"/>
        </w:rPr>
        <w:t xml:space="preserve"> апрель 2022г, г. Волгоград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Савина Яна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</w:t>
      </w:r>
      <w:r w:rsidR="001D41B0">
        <w:rPr>
          <w:sz w:val="28"/>
          <w:szCs w:val="28"/>
        </w:rPr>
        <w:t xml:space="preserve"> фортепиано)- лауреат Гран-п</w:t>
      </w:r>
      <w:r w:rsidRPr="0002401F">
        <w:rPr>
          <w:sz w:val="28"/>
          <w:szCs w:val="28"/>
        </w:rPr>
        <w:t>ри (преподаватель Джевело С.А.)</w:t>
      </w:r>
    </w:p>
    <w:p w:rsidR="0002401F" w:rsidRPr="0002401F" w:rsidRDefault="0002401F" w:rsidP="0002401F">
      <w:pPr>
        <w:rPr>
          <w:sz w:val="28"/>
          <w:szCs w:val="28"/>
        </w:rPr>
      </w:pPr>
      <w:bookmarkStart w:id="85" w:name="_Hlk105051288"/>
      <w:r w:rsidRPr="0002401F">
        <w:rPr>
          <w:sz w:val="28"/>
          <w:szCs w:val="28"/>
        </w:rPr>
        <w:t>Волобуева Дарина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 </w:t>
      </w:r>
      <w:bookmarkStart w:id="86" w:name="_Hlk102765260"/>
      <w:r w:rsidRPr="0002401F">
        <w:rPr>
          <w:sz w:val="28"/>
          <w:szCs w:val="28"/>
        </w:rPr>
        <w:t>(фортепиано) - лауреат 1 степени (преподаватель Джевело С.А.)</w:t>
      </w:r>
    </w:p>
    <w:bookmarkEnd w:id="85"/>
    <w:bookmarkEnd w:id="86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Волобуева Дарина, Шульгина Алина (ансамбль пианистов) - лауреаты 2 степени (преподаватель Джевело С.А.)</w:t>
      </w:r>
    </w:p>
    <w:p w:rsidR="0002401F" w:rsidRPr="0002401F" w:rsidRDefault="0002401F" w:rsidP="0002401F">
      <w:pPr>
        <w:rPr>
          <w:sz w:val="28"/>
          <w:szCs w:val="28"/>
        </w:rPr>
      </w:pPr>
      <w:bookmarkStart w:id="87" w:name="_Hlk102765327"/>
      <w:r w:rsidRPr="0002401F">
        <w:rPr>
          <w:sz w:val="28"/>
          <w:szCs w:val="28"/>
        </w:rPr>
        <w:t>Кашина Маргарита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2 степени (преподаватель Джевело С.А)</w:t>
      </w:r>
    </w:p>
    <w:bookmarkEnd w:id="87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Андреева Марина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(фортепиано)-лауреат1степени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Преподаватель Джевело С.А награждена дипломом лауреата и званием «Педагог-мастер»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Кондрат Татьяна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(баян)-лауреат 2 степени (преподаватель Шуклина Г.В)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 xml:space="preserve">Международный конкурс-фестиваль детского и юношеского творчества «Салют 45-го» </w:t>
      </w:r>
      <w:r w:rsidRPr="0002401F">
        <w:rPr>
          <w:sz w:val="28"/>
          <w:szCs w:val="28"/>
        </w:rPr>
        <w:t xml:space="preserve">14.04.2022 г. Волгоград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Савина </w:t>
      </w:r>
      <w:r w:rsidR="001D41B0">
        <w:rPr>
          <w:sz w:val="28"/>
          <w:szCs w:val="28"/>
        </w:rPr>
        <w:t>Яна (фортепиано)- лауреат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Сербина Со</w:t>
      </w:r>
      <w:r w:rsidR="001D41B0">
        <w:rPr>
          <w:sz w:val="28"/>
          <w:szCs w:val="28"/>
        </w:rPr>
        <w:t>фья(фортепиано) - лауреат Гран-п</w:t>
      </w:r>
      <w:r w:rsidRPr="0002401F">
        <w:rPr>
          <w:sz w:val="28"/>
          <w:szCs w:val="28"/>
        </w:rPr>
        <w:t>ри (преподаватель Джевело С.А.)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Волобуева Дари</w:t>
      </w:r>
      <w:r w:rsidR="001D41B0">
        <w:rPr>
          <w:sz w:val="28"/>
          <w:szCs w:val="28"/>
        </w:rPr>
        <w:t>на (фортепиано) - лауреат Гран-п</w:t>
      </w:r>
      <w:r w:rsidRPr="0002401F">
        <w:rPr>
          <w:sz w:val="28"/>
          <w:szCs w:val="28"/>
        </w:rPr>
        <w:t>ри (преподаватель Джевело С.А.)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Казимирова Полина</w:t>
      </w:r>
      <w:r w:rsidR="001D41B0">
        <w:rPr>
          <w:sz w:val="28"/>
          <w:szCs w:val="28"/>
        </w:rPr>
        <w:t xml:space="preserve"> (фортепиано</w:t>
      </w:r>
      <w:r w:rsidR="00E65661">
        <w:rPr>
          <w:sz w:val="28"/>
          <w:szCs w:val="28"/>
        </w:rPr>
        <w:t>) -</w:t>
      </w:r>
      <w:r w:rsidR="001D41B0">
        <w:rPr>
          <w:sz w:val="28"/>
          <w:szCs w:val="28"/>
        </w:rPr>
        <w:t>лауреат Гран-п</w:t>
      </w:r>
      <w:r w:rsidRPr="0002401F">
        <w:rPr>
          <w:sz w:val="28"/>
          <w:szCs w:val="28"/>
        </w:rPr>
        <w:t>ри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Камина </w:t>
      </w:r>
      <w:r w:rsidR="001D41B0">
        <w:rPr>
          <w:sz w:val="28"/>
          <w:szCs w:val="28"/>
        </w:rPr>
        <w:t>Анна(фортепиано)- лауреат Гран-п</w:t>
      </w:r>
      <w:r w:rsidRPr="0002401F">
        <w:rPr>
          <w:sz w:val="28"/>
          <w:szCs w:val="28"/>
        </w:rPr>
        <w:t xml:space="preserve">ри </w:t>
      </w:r>
      <w:bookmarkStart w:id="88" w:name="_Hlk105051893"/>
      <w:r w:rsidRPr="0002401F">
        <w:rPr>
          <w:sz w:val="28"/>
          <w:szCs w:val="28"/>
        </w:rPr>
        <w:t>(преподаватель Щербакова Н.С.)</w:t>
      </w:r>
    </w:p>
    <w:bookmarkEnd w:id="88"/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lastRenderedPageBreak/>
        <w:t>Куприянова Анна</w:t>
      </w:r>
      <w:bookmarkStart w:id="89" w:name="_Hlk105051914"/>
      <w:r w:rsidR="001D41B0">
        <w:rPr>
          <w:sz w:val="28"/>
          <w:szCs w:val="28"/>
        </w:rPr>
        <w:t>(фортепиано)- лауреат Гран-п</w:t>
      </w:r>
      <w:r w:rsidRPr="0002401F">
        <w:rPr>
          <w:sz w:val="28"/>
          <w:szCs w:val="28"/>
        </w:rPr>
        <w:t xml:space="preserve">ри (преподаватель </w:t>
      </w:r>
      <w:bookmarkEnd w:id="89"/>
      <w:r w:rsidRPr="0002401F">
        <w:rPr>
          <w:sz w:val="28"/>
          <w:szCs w:val="28"/>
        </w:rPr>
        <w:t>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Шаманаева Ангел</w:t>
      </w:r>
      <w:r w:rsidR="001D41B0">
        <w:rPr>
          <w:sz w:val="28"/>
          <w:szCs w:val="28"/>
        </w:rPr>
        <w:t>ина (фортепиано)- лауреат Гран-п</w:t>
      </w:r>
      <w:r w:rsidRPr="0002401F">
        <w:rPr>
          <w:sz w:val="28"/>
          <w:szCs w:val="28"/>
        </w:rPr>
        <w:t>ри (преподаватель Рыбицкова М.А)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Нестерова А</w:t>
      </w:r>
      <w:r w:rsidR="001D41B0">
        <w:rPr>
          <w:sz w:val="28"/>
          <w:szCs w:val="28"/>
        </w:rPr>
        <w:t>лёна (фортепиано</w:t>
      </w:r>
      <w:r w:rsidR="00E65661">
        <w:rPr>
          <w:sz w:val="28"/>
          <w:szCs w:val="28"/>
        </w:rPr>
        <w:t>) -</w:t>
      </w:r>
      <w:r w:rsidR="001D41B0">
        <w:rPr>
          <w:sz w:val="28"/>
          <w:szCs w:val="28"/>
        </w:rPr>
        <w:t>лауреат Гран-п</w:t>
      </w:r>
      <w:r w:rsidRPr="0002401F">
        <w:rPr>
          <w:sz w:val="28"/>
          <w:szCs w:val="28"/>
        </w:rPr>
        <w:t>ри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Лоскучеревая Диана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1степени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Попов Николай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(фортепиано)- </w:t>
      </w:r>
      <w:bookmarkStart w:id="90" w:name="_Hlk105051145"/>
      <w:r w:rsidRPr="0002401F">
        <w:rPr>
          <w:sz w:val="28"/>
          <w:szCs w:val="28"/>
        </w:rPr>
        <w:t xml:space="preserve">лауреат 1 степени </w:t>
      </w:r>
      <w:bookmarkEnd w:id="90"/>
      <w:r w:rsidRPr="0002401F">
        <w:rPr>
          <w:sz w:val="28"/>
          <w:szCs w:val="28"/>
        </w:rPr>
        <w:t>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Блошкина Виктория(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фортепиано)- лауреат 1 степени (преподаватель Попова И.И)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Качкундер Анастасия (фортепиано)- лауреат 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Андреева Марина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</w:t>
      </w:r>
      <w:r w:rsidR="00E65661" w:rsidRPr="0002401F">
        <w:rPr>
          <w:sz w:val="28"/>
          <w:szCs w:val="28"/>
        </w:rPr>
        <w:t>) -</w:t>
      </w:r>
      <w:r w:rsidRPr="0002401F">
        <w:rPr>
          <w:sz w:val="28"/>
          <w:szCs w:val="28"/>
        </w:rPr>
        <w:t>лауреат1 степени (преподаватель Джевело С.А)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Медведева Арина 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Подлеснова Софья</w:t>
      </w:r>
      <w:bookmarkStart w:id="91" w:name="_Hlk105062333"/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</w:t>
      </w:r>
      <w:bookmarkEnd w:id="91"/>
      <w:r w:rsidRPr="0002401F">
        <w:rPr>
          <w:sz w:val="28"/>
          <w:szCs w:val="28"/>
        </w:rPr>
        <w:t>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Герасименко Анастасия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(фортепиано)- лауреат 1 степени (преподаватель Щербакова Н.С.)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>Открытый городской конкурс среди учащихся ДМШ и ДШИ  по классу гитары  «Ритмы Испании»</w:t>
      </w:r>
      <w:r w:rsidRPr="0002401F">
        <w:rPr>
          <w:sz w:val="28"/>
          <w:szCs w:val="28"/>
        </w:rPr>
        <w:t xml:space="preserve"> апрель 2022 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Ламтев Иван (гитара) – лауреат I степени (преподаватель Бурыкина В.В.) 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Осянина Юлия (гитара) - лауреат II степени (преподаватель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Бурыкина В.В.)  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Международный конкурс «Восхождение творческих звезд»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 апрель 2022 г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Понамарев Егор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 xml:space="preserve">- лауреат 3 степени (преподаватель Ерёмичев И.В., концертмейстер Попова И.И.)  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Матасов Кирилл – дипломант 1 степени (преподаватель Ерёмичев И.В., концертмейстер Попова И.И.)</w:t>
      </w:r>
    </w:p>
    <w:p w:rsidR="0002401F" w:rsidRPr="0002401F" w:rsidRDefault="0002401F" w:rsidP="0002401F">
      <w:pPr>
        <w:rPr>
          <w:b/>
          <w:sz w:val="28"/>
          <w:szCs w:val="28"/>
        </w:rPr>
      </w:pPr>
      <w:r w:rsidRPr="0002401F">
        <w:rPr>
          <w:b/>
          <w:sz w:val="28"/>
          <w:szCs w:val="28"/>
        </w:rPr>
        <w:t>Всероссийский конкурс ,, Твори! Участвуй! Побеждай! ''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6 мая 2022г</w:t>
      </w:r>
      <w:r w:rsidRPr="0002401F">
        <w:rPr>
          <w:sz w:val="28"/>
          <w:szCs w:val="28"/>
        </w:rPr>
        <w:br/>
        <w:t xml:space="preserve">Дуэт: Баев Дмитрий, Приходченко Артём (баян) – лауреаты I степени </w:t>
      </w:r>
      <w:bookmarkStart w:id="92" w:name="_Hlk104846573"/>
      <w:r w:rsidRPr="0002401F">
        <w:rPr>
          <w:sz w:val="28"/>
          <w:szCs w:val="28"/>
        </w:rPr>
        <w:t>(преподаватель Сенина Н. Н.) </w:t>
      </w:r>
      <w:bookmarkEnd w:id="92"/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Дуэт: Атарщикова Виктория, Баев Дмитрий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(баян) - лауреаты I степени (преподаватель Сенина Н. Н.) 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b/>
          <w:sz w:val="28"/>
          <w:szCs w:val="28"/>
        </w:rPr>
        <w:t xml:space="preserve"> IX Всероссийский конкурс,, Надежды России'' </w:t>
      </w:r>
      <w:r w:rsidRPr="0002401F">
        <w:rPr>
          <w:sz w:val="28"/>
          <w:szCs w:val="28"/>
        </w:rPr>
        <w:t>май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 xml:space="preserve">Шевчук Диана(фортепиано) - лауреат I степени (преподаватель Галушкина И. Н.) </w:t>
      </w:r>
    </w:p>
    <w:p w:rsidR="0002401F" w:rsidRPr="0002401F" w:rsidRDefault="0002401F" w:rsidP="0002401F">
      <w:pPr>
        <w:rPr>
          <w:sz w:val="28"/>
          <w:szCs w:val="28"/>
        </w:rPr>
      </w:pPr>
      <w:r w:rsidRPr="0002401F">
        <w:rPr>
          <w:sz w:val="28"/>
          <w:szCs w:val="28"/>
        </w:rPr>
        <w:t>Карагулакова Алина</w:t>
      </w:r>
      <w:r w:rsidR="001D41B0">
        <w:rPr>
          <w:sz w:val="28"/>
          <w:szCs w:val="28"/>
        </w:rPr>
        <w:t xml:space="preserve"> </w:t>
      </w:r>
      <w:r w:rsidRPr="0002401F">
        <w:rPr>
          <w:sz w:val="28"/>
          <w:szCs w:val="28"/>
        </w:rPr>
        <w:t>(фортепиано) - лауреат II степени (преподаватель Косовцева В. Н.).</w:t>
      </w:r>
    </w:p>
    <w:p w:rsidR="0002401F" w:rsidRPr="0002401F" w:rsidRDefault="0002401F" w:rsidP="0002401F">
      <w:pPr>
        <w:rPr>
          <w:sz w:val="28"/>
          <w:szCs w:val="28"/>
        </w:rPr>
      </w:pPr>
    </w:p>
    <w:p w:rsidR="001F066E" w:rsidRPr="00F629F1" w:rsidRDefault="001F066E" w:rsidP="001F066E">
      <w:pPr>
        <w:rPr>
          <w:rFonts w:eastAsia="SimSun"/>
          <w:sz w:val="32"/>
          <w:szCs w:val="32"/>
          <w:lang w:eastAsia="zh-CN"/>
        </w:rPr>
      </w:pPr>
    </w:p>
    <w:p w:rsidR="001F066E" w:rsidRDefault="001F066E" w:rsidP="001F066E">
      <w:pPr>
        <w:rPr>
          <w:rFonts w:eastAsia="SimSun"/>
          <w:sz w:val="32"/>
          <w:szCs w:val="32"/>
          <w:lang w:eastAsia="zh-CN"/>
        </w:rPr>
      </w:pPr>
    </w:p>
    <w:p w:rsidR="0002401F" w:rsidRDefault="0002401F" w:rsidP="001F066E">
      <w:pPr>
        <w:rPr>
          <w:rFonts w:eastAsia="SimSun"/>
          <w:sz w:val="32"/>
          <w:szCs w:val="32"/>
          <w:lang w:eastAsia="zh-CN"/>
        </w:rPr>
      </w:pPr>
    </w:p>
    <w:p w:rsidR="0002401F" w:rsidRDefault="0002401F" w:rsidP="001F066E">
      <w:pPr>
        <w:rPr>
          <w:rFonts w:eastAsia="SimSun"/>
          <w:sz w:val="32"/>
          <w:szCs w:val="32"/>
          <w:lang w:eastAsia="zh-CN"/>
        </w:rPr>
      </w:pPr>
    </w:p>
    <w:p w:rsidR="0002401F" w:rsidRPr="00F629F1" w:rsidRDefault="0002401F" w:rsidP="001F066E">
      <w:pPr>
        <w:rPr>
          <w:rFonts w:eastAsia="SimSun"/>
          <w:sz w:val="32"/>
          <w:szCs w:val="32"/>
          <w:lang w:eastAsia="zh-CN"/>
        </w:rPr>
      </w:pPr>
    </w:p>
    <w:p w:rsidR="001F066E" w:rsidRDefault="001F066E" w:rsidP="001F066E">
      <w:pPr>
        <w:pStyle w:val="a4"/>
        <w:jc w:val="both"/>
        <w:rPr>
          <w:sz w:val="28"/>
          <w:szCs w:val="28"/>
        </w:rPr>
      </w:pPr>
    </w:p>
    <w:tbl>
      <w:tblPr>
        <w:tblW w:w="9900" w:type="dxa"/>
        <w:tblInd w:w="-323" w:type="dxa"/>
        <w:tblLayout w:type="fixed"/>
        <w:tblLook w:val="04A0"/>
      </w:tblPr>
      <w:tblGrid>
        <w:gridCol w:w="851"/>
        <w:gridCol w:w="4112"/>
        <w:gridCol w:w="1841"/>
        <w:gridCol w:w="3096"/>
      </w:tblGrid>
      <w:tr w:rsidR="001F066E" w:rsidTr="001F066E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066E" w:rsidRPr="00464FBC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FBC">
              <w:rPr>
                <w:rFonts w:ascii="Times New Roman" w:hAnsi="Times New Roman"/>
                <w:sz w:val="28"/>
                <w:szCs w:val="28"/>
              </w:rPr>
              <w:t>Всего участников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Уровень 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Всего участников, чел.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Результат участия.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(Всероссийский, Международный)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D41B0" w:rsidP="001F06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Лауреатов – 108</w:t>
            </w:r>
            <w:r w:rsidR="001F066E">
              <w:rPr>
                <w:sz w:val="28"/>
                <w:szCs w:val="28"/>
              </w:rPr>
              <w:t>чел.</w:t>
            </w:r>
          </w:p>
          <w:p w:rsidR="001F066E" w:rsidRDefault="001D41B0" w:rsidP="001F0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Дипломантов -12 чел.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066E" w:rsidTr="001F066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D41B0" w:rsidP="001F06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Лауреатов - 14 чел</w:t>
            </w:r>
          </w:p>
          <w:p w:rsidR="001F066E" w:rsidRDefault="001D41B0" w:rsidP="001F0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Дипломантов- 6 чел.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830E56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E56">
              <w:rPr>
                <w:rFonts w:ascii="Times New Roman" w:hAnsi="Times New Roman"/>
                <w:sz w:val="28"/>
                <w:szCs w:val="28"/>
              </w:rPr>
              <w:t>Зональный и межзональный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Лауреатов – 89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Дипломантов </w:t>
            </w:r>
            <w:r w:rsidR="001D41B0">
              <w:rPr>
                <w:rFonts w:ascii="Times New Roman" w:hAnsi="Times New Roman"/>
                <w:sz w:val="28"/>
                <w:szCs w:val="28"/>
              </w:rPr>
              <w:t>– 6 чел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(районный)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/>
    <w:p w:rsidR="001F066E" w:rsidRDefault="001F066E" w:rsidP="001F066E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8.Внеучебная деятельность обучающихся</w:t>
      </w:r>
    </w:p>
    <w:p w:rsidR="001F066E" w:rsidRDefault="001F066E" w:rsidP="001F066E">
      <w:pPr>
        <w:pStyle w:val="a8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организация и проведение концертов,  посещение выставок, музеев, концертов, встреча с исполнителями и др.)</w:t>
      </w:r>
    </w:p>
    <w:tbl>
      <w:tblPr>
        <w:tblW w:w="9900" w:type="dxa"/>
        <w:tblInd w:w="-323" w:type="dxa"/>
        <w:tblLayout w:type="fixed"/>
        <w:tblLook w:val="04A0"/>
      </w:tblPr>
      <w:tblGrid>
        <w:gridCol w:w="863"/>
        <w:gridCol w:w="4100"/>
        <w:gridCol w:w="2556"/>
        <w:gridCol w:w="2381"/>
      </w:tblGrid>
      <w:tr w:rsidR="001F066E" w:rsidTr="00DF2B69">
        <w:trPr>
          <w:trHeight w:val="17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(зрителей и выступающих)</w:t>
            </w:r>
          </w:p>
        </w:tc>
      </w:tr>
      <w:tr w:rsidR="001F066E" w:rsidTr="00DF2B69">
        <w:trPr>
          <w:trHeight w:val="46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Музыкальная экскурсия по ДМШ для воспитанников дошкольных учреждений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 чел.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DF2B69">
        <w:trPr>
          <w:trHeight w:val="65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 в Преображенской ср. школе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«Мы любим музыку», посвященный Дню знаний.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 школа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чел.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чел.</w:t>
            </w:r>
          </w:p>
        </w:tc>
      </w:tr>
      <w:tr w:rsidR="001F066E" w:rsidTr="00DF2B69">
        <w:trPr>
          <w:trHeight w:val="1758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«День пожилого человека»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для 1 классов «Посвящение в музыканты»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 чел.</w:t>
            </w:r>
          </w:p>
        </w:tc>
      </w:tr>
      <w:tr w:rsidR="001F066E" w:rsidTr="00DF2B69">
        <w:trPr>
          <w:trHeight w:val="149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2-х классов Преображенской СШ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</w:tc>
      </w:tr>
      <w:tr w:rsidR="001F066E" w:rsidTr="00DF2B69">
        <w:trPr>
          <w:trHeight w:val="130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 вложили в нас сердца и души» праздничный концерт, посвященный дню пожилого человека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:rsidR="001F066E" w:rsidTr="00DF2B69">
        <w:trPr>
          <w:trHeight w:val="69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 с концертами учащихся по классам преподавателей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Итоги четверти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Киквидзенская ДМШ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 чел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DF2B69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«День матери»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чел.</w:t>
            </w:r>
          </w:p>
        </w:tc>
      </w:tr>
      <w:tr w:rsidR="001F066E" w:rsidTr="00DF2B69">
        <w:trPr>
          <w:trHeight w:val="387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«Осенняя мозаика» -  тематическое мероприятие для учащихся средней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музыкальной школы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  <w:tr w:rsidR="001F066E" w:rsidTr="00DF2B69">
        <w:trPr>
          <w:trHeight w:val="11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7.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3-х классов Преображенской ср. школы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Преображенская школа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чел.</w:t>
            </w:r>
          </w:p>
        </w:tc>
      </w:tr>
      <w:tr w:rsidR="001F066E" w:rsidTr="00DF2B69">
        <w:trPr>
          <w:trHeight w:val="105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Концерт-спектакль «Новогодняя сказка»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чел.</w:t>
            </w:r>
          </w:p>
        </w:tc>
      </w:tr>
      <w:tr w:rsidR="001F066E" w:rsidTr="00DF2B69">
        <w:trPr>
          <w:trHeight w:val="82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«Новогоднее волшебство в музыке»- тематическое мероприятие для учащихся средней и музыкальной школы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чел.</w:t>
            </w:r>
          </w:p>
        </w:tc>
      </w:tr>
      <w:tr w:rsidR="001F066E" w:rsidTr="00DF2B69">
        <w:trPr>
          <w:trHeight w:val="87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«23 февраля. Равнение на героев»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 чел.</w:t>
            </w:r>
          </w:p>
        </w:tc>
      </w:tr>
      <w:tr w:rsidR="001F066E" w:rsidTr="00DF2B69">
        <w:trPr>
          <w:trHeight w:val="403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Концерт-лекция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месяцы в творчестве зарубежных композиторов»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</w:tc>
      </w:tr>
      <w:tr w:rsidR="001F066E" w:rsidTr="00DF2B69">
        <w:trPr>
          <w:trHeight w:val="9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для мам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любим Вас»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Pr="00DD5EA3" w:rsidRDefault="001F066E" w:rsidP="001F06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D5EA3">
              <w:rPr>
                <w:rFonts w:eastAsiaTheme="minorHAnsi"/>
                <w:lang w:eastAsia="en-US"/>
              </w:rPr>
              <w:t>67 чел.</w:t>
            </w:r>
          </w:p>
        </w:tc>
      </w:tr>
      <w:tr w:rsidR="001F066E" w:rsidTr="00DF2B69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5-х классов Преображенской СОШ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42 чел.</w:t>
            </w:r>
          </w:p>
        </w:tc>
      </w:tr>
      <w:tr w:rsidR="001F066E" w:rsidTr="00DF2B69">
        <w:trPr>
          <w:trHeight w:val="141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Межзональный открытый конкурс учащихся исполнителей на фортепиано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фантазии»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 чел.</w:t>
            </w:r>
          </w:p>
        </w:tc>
      </w:tr>
      <w:tr w:rsidR="001F066E" w:rsidTr="00DF2B69">
        <w:trPr>
          <w:trHeight w:val="105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596F9F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</w:t>
            </w:r>
            <w:r w:rsidR="00596F9F">
              <w:rPr>
                <w:rFonts w:ascii="Times New Roman" w:hAnsi="Times New Roman"/>
                <w:sz w:val="28"/>
                <w:szCs w:val="28"/>
              </w:rPr>
              <w:t>рт «</w:t>
            </w:r>
            <w:r w:rsidR="00596F9F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="00596F9F">
              <w:rPr>
                <w:rFonts w:ascii="Times New Roman" w:hAnsi="Times New Roman"/>
                <w:sz w:val="28"/>
                <w:szCs w:val="28"/>
              </w:rPr>
              <w:t>а правду»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F066E" w:rsidRDefault="00596F9F" w:rsidP="00596F9F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596F9F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100 </w:t>
            </w:r>
            <w:r w:rsidR="001F066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E65661" w:rsidTr="00DF2B69">
        <w:trPr>
          <w:trHeight w:val="9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5661" w:rsidRDefault="00E65661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 по Пушкинским картам «Весеннее настроение»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E65661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661" w:rsidRDefault="00E65661" w:rsidP="00E65661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51998" w:rsidRDefault="00E65661" w:rsidP="00E65661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661" w:rsidRDefault="00E65661" w:rsidP="00E65661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100 чел.</w:t>
            </w:r>
          </w:p>
        </w:tc>
      </w:tr>
      <w:tr w:rsidR="00151998" w:rsidTr="00DF2B69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1998" w:rsidRDefault="00151998" w:rsidP="00151998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1998" w:rsidRDefault="00151998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в концерте</w:t>
            </w:r>
          </w:p>
          <w:p w:rsidR="00151998" w:rsidRDefault="00151998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зрителей  Мачешанского дома - интерната для престарелых  и инвалидов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1998" w:rsidRDefault="00151998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998" w:rsidRDefault="00151998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чел.</w:t>
            </w:r>
          </w:p>
        </w:tc>
      </w:tr>
      <w:tr w:rsidR="00E65661" w:rsidTr="00DF2B69">
        <w:trPr>
          <w:trHeight w:val="1014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5661" w:rsidRDefault="00151998" w:rsidP="00151998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E656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в концерте ко Дню Победы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ст-цы Преображенская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661" w:rsidRDefault="00E65661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 чел.</w:t>
            </w:r>
          </w:p>
        </w:tc>
      </w:tr>
      <w:tr w:rsidR="00E65661" w:rsidTr="00DF2B69">
        <w:trPr>
          <w:trHeight w:val="26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5661" w:rsidRDefault="00E65661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519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«Образцового» детского духового оркестра им. заслуженного работника культуры РФ Джевело А.И.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Елань</w:t>
            </w:r>
          </w:p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661" w:rsidRDefault="00E65661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чел.</w:t>
            </w:r>
          </w:p>
        </w:tc>
      </w:tr>
      <w:tr w:rsidR="00E65661" w:rsidTr="00DF2B69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151998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656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  <w:p w:rsidR="00E65661" w:rsidRDefault="00E65661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«Прощай школа»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E65661" w:rsidRDefault="00E65661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5661" w:rsidRPr="00DD5EA3" w:rsidRDefault="00E65661" w:rsidP="001F066E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5EA3">
              <w:rPr>
                <w:rFonts w:eastAsiaTheme="minorHAnsi"/>
                <w:sz w:val="28"/>
                <w:szCs w:val="28"/>
                <w:lang w:eastAsia="en-US"/>
              </w:rPr>
              <w:t>150 чел.</w:t>
            </w:r>
          </w:p>
        </w:tc>
      </w:tr>
      <w:tr w:rsidR="00E65661" w:rsidTr="00DF2B69">
        <w:trPr>
          <w:trHeight w:val="165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151998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E656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концерт.</w:t>
            </w:r>
          </w:p>
          <w:p w:rsidR="00E65661" w:rsidRDefault="00E65661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и преподавателей ДМШ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5661" w:rsidRDefault="00E65661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E65661" w:rsidRDefault="00E65661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ст-цы Преображенская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661" w:rsidRDefault="00E65661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чел.</w:t>
            </w:r>
          </w:p>
          <w:p w:rsidR="00DF2B69" w:rsidRDefault="00DF2B69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2B69" w:rsidRDefault="00DF2B69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B69" w:rsidTr="00DF2B69">
        <w:trPr>
          <w:trHeight w:val="616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2B69" w:rsidRDefault="00DF2B69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2B69" w:rsidRDefault="00DF2B69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детей летнего лагеря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2B69" w:rsidRDefault="00DF2B69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Киквидзенская ДМШ </w:t>
            </w:r>
          </w:p>
          <w:p w:rsidR="00DF2B69" w:rsidRDefault="00DF2B69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ст-ца Преображенская;</w:t>
            </w:r>
          </w:p>
          <w:p w:rsidR="00DF2B69" w:rsidRDefault="00DF2B69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с.Мачеха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B69" w:rsidRDefault="00DF2B69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чел.</w:t>
            </w:r>
          </w:p>
        </w:tc>
      </w:tr>
    </w:tbl>
    <w:p w:rsidR="001F066E" w:rsidRDefault="001F066E" w:rsidP="001F066E">
      <w:pPr>
        <w:spacing w:line="360" w:lineRule="auto"/>
        <w:rPr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Творческие  коллективы Киквидзенской ДМШ:  академический  хор «Детские голоса», «народный» эстрадный оркестр, «образцовый» детский духовой оркестр, инструментальный  квинтет преподавателей на протяжении всего учебного года принимали активное участие в концертах как в Киквидзенском районе, так и за его пределами.</w:t>
      </w:r>
    </w:p>
    <w:p w:rsidR="001F066E" w:rsidRDefault="001F066E" w:rsidP="001F066E">
      <w:pPr>
        <w:pStyle w:val="a7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В течение учебного года каждый преподаватель проводит родительское собрание с концертом учащихся. После собрания происходит доверительное общение родителей с преподавателями и детьми. Обсуждаются текущая успеваемость  учащихся и проблемы обучения. Каждый преподаватель поддерживает тесный контакт с родителями своих учеников, организует индивидуальные педагогические консультации, проводит беседы с родителями первоклассников по подготовке детей к обучению в ДМШ </w:t>
      </w: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Материально-технические условия для реализации </w:t>
      </w: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процесса.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учебной и материально-технической  базы – соответствует нормативам Министерства культуры РФ. Школа на</w:t>
      </w:r>
      <w:r w:rsidR="001D41B0">
        <w:rPr>
          <w:sz w:val="28"/>
          <w:szCs w:val="28"/>
        </w:rPr>
        <w:t>ходится в двух</w:t>
      </w:r>
      <w:r>
        <w:rPr>
          <w:sz w:val="28"/>
          <w:szCs w:val="28"/>
        </w:rPr>
        <w:t xml:space="preserve"> </w:t>
      </w:r>
      <w:r w:rsidR="00151998">
        <w:rPr>
          <w:sz w:val="28"/>
          <w:szCs w:val="28"/>
        </w:rPr>
        <w:t>зданиях</w:t>
      </w:r>
      <w:r>
        <w:rPr>
          <w:sz w:val="28"/>
          <w:szCs w:val="28"/>
        </w:rPr>
        <w:t>. Для занятий созданы условия, отвечающие санитарно-</w:t>
      </w:r>
      <w:r w:rsidR="00E65661">
        <w:rPr>
          <w:sz w:val="28"/>
          <w:szCs w:val="28"/>
        </w:rPr>
        <w:t>гигиеническим нормам. Имеется 23  класса</w:t>
      </w:r>
      <w:r>
        <w:rPr>
          <w:sz w:val="28"/>
          <w:szCs w:val="28"/>
        </w:rPr>
        <w:t xml:space="preserve"> для </w:t>
      </w:r>
      <w:r w:rsidR="00E65661">
        <w:rPr>
          <w:sz w:val="28"/>
          <w:szCs w:val="28"/>
        </w:rPr>
        <w:t>индивидуальных занятий, из них 5 классов</w:t>
      </w:r>
      <w:r>
        <w:rPr>
          <w:sz w:val="28"/>
          <w:szCs w:val="28"/>
        </w:rPr>
        <w:t xml:space="preserve"> для групповых занятий;</w:t>
      </w:r>
      <w:r w:rsidR="00E65661">
        <w:rPr>
          <w:sz w:val="28"/>
          <w:szCs w:val="28"/>
        </w:rPr>
        <w:t xml:space="preserve"> 2 концертных</w:t>
      </w:r>
      <w:r>
        <w:rPr>
          <w:sz w:val="28"/>
          <w:szCs w:val="28"/>
        </w:rPr>
        <w:t xml:space="preserve">  зал</w:t>
      </w:r>
      <w:r w:rsidR="00E65661">
        <w:rPr>
          <w:sz w:val="28"/>
          <w:szCs w:val="28"/>
        </w:rPr>
        <w:t>а  на 160</w:t>
      </w:r>
      <w:r>
        <w:rPr>
          <w:sz w:val="28"/>
          <w:szCs w:val="28"/>
        </w:rPr>
        <w:t xml:space="preserve"> мест, кабинет директора, кабинет заместителя директора по УВР, подсобные помещения для хозяйственного п</w:t>
      </w:r>
      <w:r w:rsidR="00E65661">
        <w:rPr>
          <w:sz w:val="28"/>
          <w:szCs w:val="28"/>
        </w:rPr>
        <w:t>ерсонала. В  учреждении имеются:</w:t>
      </w:r>
      <w:r>
        <w:rPr>
          <w:sz w:val="28"/>
          <w:szCs w:val="28"/>
        </w:rPr>
        <w:t xml:space="preserve"> ноутбук</w:t>
      </w:r>
      <w:r w:rsidR="00E65661">
        <w:rPr>
          <w:sz w:val="28"/>
          <w:szCs w:val="28"/>
        </w:rPr>
        <w:t>- 4 шт., персональный компьютер – 1 шт.,</w:t>
      </w:r>
      <w:r>
        <w:rPr>
          <w:sz w:val="28"/>
          <w:szCs w:val="28"/>
        </w:rPr>
        <w:t xml:space="preserve"> принтер</w:t>
      </w:r>
      <w:r w:rsidR="00151998">
        <w:rPr>
          <w:sz w:val="28"/>
          <w:szCs w:val="28"/>
        </w:rPr>
        <w:t xml:space="preserve">-4 шт., </w:t>
      </w:r>
      <w:r>
        <w:rPr>
          <w:sz w:val="28"/>
          <w:szCs w:val="28"/>
        </w:rPr>
        <w:t>копировальный аппарат</w:t>
      </w:r>
      <w:r w:rsidR="00E65661">
        <w:rPr>
          <w:sz w:val="28"/>
          <w:szCs w:val="28"/>
        </w:rPr>
        <w:t xml:space="preserve"> – 2 шт</w:t>
      </w:r>
      <w:r w:rsidR="00151998">
        <w:rPr>
          <w:sz w:val="28"/>
          <w:szCs w:val="28"/>
        </w:rPr>
        <w:t xml:space="preserve">., </w:t>
      </w:r>
      <w:r w:rsidR="00E65661">
        <w:rPr>
          <w:sz w:val="28"/>
          <w:szCs w:val="28"/>
        </w:rPr>
        <w:t xml:space="preserve">  телевизор – 1шт., видеокамера- 1 шт.,  музыкальный центр- 6 шт., акустическая система- 4 шт., микшерный пульт – 3 шт., проектор – 2 шт.</w:t>
      </w:r>
      <w:r>
        <w:rPr>
          <w:sz w:val="28"/>
          <w:szCs w:val="28"/>
        </w:rPr>
        <w:t xml:space="preserve">  Преподаватели обеспечены инструментами и нотной литературой.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tbl>
      <w:tblPr>
        <w:tblW w:w="9585" w:type="dxa"/>
        <w:tblInd w:w="-5" w:type="dxa"/>
        <w:tblLayout w:type="fixed"/>
        <w:tblLook w:val="04A0"/>
      </w:tblPr>
      <w:tblGrid>
        <w:gridCol w:w="4787"/>
        <w:gridCol w:w="4798"/>
      </w:tblGrid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Кол-во, шт.</w:t>
            </w:r>
          </w:p>
        </w:tc>
      </w:tr>
      <w:tr w:rsidR="001F066E" w:rsidTr="001F066E">
        <w:trPr>
          <w:trHeight w:val="45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Приобретение оборудования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F066E" w:rsidTr="00151998">
        <w:trPr>
          <w:trHeight w:val="435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151998" w:rsidRDefault="00151998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51998">
              <w:rPr>
                <w:rFonts w:eastAsiaTheme="minorHAnsi"/>
                <w:sz w:val="28"/>
                <w:szCs w:val="28"/>
                <w:lang w:eastAsia="en-US"/>
              </w:rPr>
              <w:t>Радиомикрофоны</w:t>
            </w:r>
          </w:p>
          <w:p w:rsidR="00151998" w:rsidRPr="00151998" w:rsidRDefault="00151998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Pr="00151998" w:rsidRDefault="00151998" w:rsidP="001F066E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1998">
              <w:rPr>
                <w:sz w:val="28"/>
                <w:szCs w:val="28"/>
                <w:lang w:eastAsia="en-US"/>
              </w:rPr>
              <w:t>4 шт.</w:t>
            </w:r>
          </w:p>
        </w:tc>
      </w:tr>
      <w:tr w:rsidR="00151998" w:rsidTr="001F066E">
        <w:trPr>
          <w:trHeight w:val="185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1998" w:rsidRPr="00151998" w:rsidRDefault="00151998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51998">
              <w:rPr>
                <w:rFonts w:eastAsiaTheme="minorHAnsi"/>
                <w:sz w:val="28"/>
                <w:szCs w:val="28"/>
                <w:lang w:eastAsia="en-US"/>
              </w:rPr>
              <w:t xml:space="preserve">Активная  акустическая система </w:t>
            </w:r>
            <w:r w:rsidRPr="00151998">
              <w:rPr>
                <w:rFonts w:eastAsiaTheme="minorHAnsi"/>
                <w:sz w:val="28"/>
                <w:szCs w:val="28"/>
                <w:lang w:val="en-US" w:eastAsia="en-US"/>
              </w:rPr>
              <w:t>Berenger</w:t>
            </w:r>
            <w:r w:rsidRPr="00151998">
              <w:rPr>
                <w:rFonts w:eastAsiaTheme="minorHAnsi"/>
                <w:sz w:val="28"/>
                <w:szCs w:val="28"/>
                <w:lang w:eastAsia="en-US"/>
              </w:rPr>
              <w:t xml:space="preserve"> 112</w:t>
            </w:r>
            <w:r w:rsidRPr="00151998">
              <w:rPr>
                <w:rFonts w:eastAsiaTheme="minorHAnsi"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98" w:rsidRPr="00151998" w:rsidRDefault="00151998" w:rsidP="001F066E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51998">
              <w:rPr>
                <w:sz w:val="28"/>
                <w:szCs w:val="28"/>
                <w:lang w:val="en-US" w:eastAsia="en-US"/>
              </w:rPr>
              <w:t xml:space="preserve">1 </w:t>
            </w:r>
            <w:r w:rsidRPr="00151998">
              <w:rPr>
                <w:sz w:val="28"/>
                <w:szCs w:val="28"/>
                <w:lang w:eastAsia="en-US"/>
              </w:rPr>
              <w:t>шт.</w:t>
            </w:r>
          </w:p>
        </w:tc>
      </w:tr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Приобретение </w:t>
            </w:r>
          </w:p>
          <w:p w:rsidR="001F066E" w:rsidRDefault="001F066E" w:rsidP="001F06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музыкальных инструментов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(наименование)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5199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69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151998" w:rsidRDefault="00151998" w:rsidP="001F066E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Аккордеон « </w:t>
            </w:r>
            <w:r>
              <w:rPr>
                <w:sz w:val="28"/>
                <w:szCs w:val="28"/>
                <w:lang w:val="en-US" w:eastAsia="en-US"/>
              </w:rPr>
              <w:t>Elegance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51998" w:rsidP="001F066E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шт.</w:t>
            </w:r>
          </w:p>
        </w:tc>
      </w:tr>
      <w:tr w:rsidR="001F066E" w:rsidTr="001F066E">
        <w:trPr>
          <w:trHeight w:val="627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51998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Баян «Сатурн»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Pr="00151998" w:rsidRDefault="00151998" w:rsidP="001F066E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51998">
              <w:rPr>
                <w:rFonts w:eastAsiaTheme="minorHAnsi"/>
                <w:sz w:val="28"/>
                <w:szCs w:val="28"/>
                <w:lang w:eastAsia="en-US"/>
              </w:rPr>
              <w:t>1 шт.</w:t>
            </w:r>
          </w:p>
        </w:tc>
      </w:tr>
      <w:tr w:rsidR="001F066E" w:rsidTr="001F066E">
        <w:trPr>
          <w:trHeight w:val="810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663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751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Pr="00E65661" w:rsidRDefault="001F066E" w:rsidP="001F066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202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Pr="00764B59" w:rsidRDefault="001F066E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Pr="00764B59" w:rsidRDefault="001F066E" w:rsidP="001F066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1F066E" w:rsidRDefault="001F066E" w:rsidP="001F066E">
      <w:pPr>
        <w:rPr>
          <w:b/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ДМШ                                                И.В. Ерёмичев</w:t>
      </w:r>
    </w:p>
    <w:p w:rsidR="001F066E" w:rsidRDefault="001F066E" w:rsidP="001F066E"/>
    <w:p w:rsidR="001F066E" w:rsidRDefault="001F066E" w:rsidP="001F066E"/>
    <w:p w:rsidR="001F066E" w:rsidRDefault="001F066E" w:rsidP="001F066E"/>
    <w:p w:rsidR="001B320C" w:rsidRDefault="001B320C"/>
    <w:sectPr w:rsidR="001B320C" w:rsidSect="001F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66E"/>
    <w:rsid w:val="0002401F"/>
    <w:rsid w:val="000470B8"/>
    <w:rsid w:val="00130AC2"/>
    <w:rsid w:val="00151998"/>
    <w:rsid w:val="001B320C"/>
    <w:rsid w:val="001D41B0"/>
    <w:rsid w:val="001E6C10"/>
    <w:rsid w:val="001F066E"/>
    <w:rsid w:val="003D1C70"/>
    <w:rsid w:val="00463ED9"/>
    <w:rsid w:val="00596F9F"/>
    <w:rsid w:val="00694CCF"/>
    <w:rsid w:val="006B1007"/>
    <w:rsid w:val="006C74CF"/>
    <w:rsid w:val="0090364A"/>
    <w:rsid w:val="0099777C"/>
    <w:rsid w:val="00D23715"/>
    <w:rsid w:val="00DF2B69"/>
    <w:rsid w:val="00E54175"/>
    <w:rsid w:val="00E65661"/>
    <w:rsid w:val="00EE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066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Название Знак"/>
    <w:basedOn w:val="a0"/>
    <w:link w:val="a4"/>
    <w:rsid w:val="001F066E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a3"/>
    <w:qFormat/>
    <w:rsid w:val="001F066E"/>
    <w:pPr>
      <w:jc w:val="center"/>
    </w:pPr>
    <w:rPr>
      <w:szCs w:val="20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1F066E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1F066E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basedOn w:val="a"/>
    <w:unhideWhenUsed/>
    <w:rsid w:val="001F066E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1F066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25</Pages>
  <Words>5542</Words>
  <Characters>31593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6</cp:revision>
  <dcterms:created xsi:type="dcterms:W3CDTF">2022-05-30T12:55:00Z</dcterms:created>
  <dcterms:modified xsi:type="dcterms:W3CDTF">2022-06-20T06:24:00Z</dcterms:modified>
</cp:coreProperties>
</file>