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DF" w:rsidRPr="007F6C09" w:rsidRDefault="001242DF" w:rsidP="007F6C09">
      <w:pPr>
        <w:jc w:val="center"/>
        <w:rPr>
          <w:b/>
        </w:rPr>
      </w:pPr>
      <w:r w:rsidRPr="007F6C09">
        <w:rPr>
          <w:b/>
        </w:rPr>
        <w:t>Проект «Мои любимые игрушки</w:t>
      </w:r>
    </w:p>
    <w:p w:rsidR="001242DF" w:rsidRDefault="00AB69B3" w:rsidP="001242DF">
      <w:pPr>
        <w:rPr>
          <w:b/>
          <w:bCs/>
        </w:rPr>
      </w:pPr>
      <w:r>
        <w:rPr>
          <w:b/>
          <w:bCs/>
        </w:rPr>
        <w:t>Подготовила и реализовала</w:t>
      </w:r>
      <w:proofErr w:type="gramStart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Тимонина Наталья Валерьевна – воспитатель старшей группы</w:t>
      </w:r>
    </w:p>
    <w:p w:rsidR="007F6C09" w:rsidRPr="001242DF" w:rsidRDefault="007F6C09" w:rsidP="001242DF">
      <w:r>
        <w:rPr>
          <w:b/>
          <w:bCs/>
        </w:rPr>
        <w:t>Сроки реализации проекта</w:t>
      </w:r>
      <w:proofErr w:type="gramStart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ноябрь 2020 года</w:t>
      </w:r>
    </w:p>
    <w:p w:rsidR="001242DF" w:rsidRPr="001242DF" w:rsidRDefault="001242DF" w:rsidP="001242DF">
      <w:r w:rsidRPr="001242DF">
        <w:rPr>
          <w:b/>
          <w:bCs/>
        </w:rPr>
        <w:t>Авторы проекта: </w:t>
      </w:r>
      <w:r w:rsidR="00AB69B3">
        <w:rPr>
          <w:b/>
          <w:bCs/>
        </w:rPr>
        <w:t>Воспитатель</w:t>
      </w:r>
      <w:proofErr w:type="gramStart"/>
      <w:r w:rsidR="00AB69B3">
        <w:rPr>
          <w:b/>
          <w:bCs/>
        </w:rPr>
        <w:t xml:space="preserve"> ,</w:t>
      </w:r>
      <w:proofErr w:type="gramEnd"/>
      <w:r w:rsidRPr="001242DF">
        <w:t>воспита</w:t>
      </w:r>
      <w:r>
        <w:t xml:space="preserve">нники старшей группы МДОУ «Детский сад №3 </w:t>
      </w:r>
      <w:proofErr w:type="spellStart"/>
      <w:r>
        <w:t>Сонковского</w:t>
      </w:r>
      <w:proofErr w:type="spellEnd"/>
      <w:r>
        <w:t xml:space="preserve"> района  Тверской области»</w:t>
      </w:r>
    </w:p>
    <w:p w:rsidR="001242DF" w:rsidRPr="001242DF" w:rsidRDefault="001242DF" w:rsidP="001242DF">
      <w:r w:rsidRPr="001242DF">
        <w:rPr>
          <w:b/>
          <w:bCs/>
        </w:rPr>
        <w:t>Вид проекта: </w:t>
      </w:r>
      <w:r w:rsidRPr="001242DF">
        <w:t>практико-информационный, фронтальный, краткосрочный (10 дней).</w:t>
      </w:r>
    </w:p>
    <w:p w:rsidR="001242DF" w:rsidRPr="001242DF" w:rsidRDefault="001242DF" w:rsidP="001242DF">
      <w:r w:rsidRPr="001242DF">
        <w:rPr>
          <w:b/>
          <w:bCs/>
        </w:rPr>
        <w:t>Участники проекта:</w:t>
      </w:r>
      <w:r w:rsidRPr="001242DF">
        <w:t> дет</w:t>
      </w:r>
      <w:r>
        <w:t xml:space="preserve">и, воспитатель, </w:t>
      </w:r>
      <w:r w:rsidRPr="001242DF">
        <w:t xml:space="preserve"> родители.</w:t>
      </w:r>
    </w:p>
    <w:p w:rsidR="001242DF" w:rsidRPr="001242DF" w:rsidRDefault="001242DF" w:rsidP="001242DF">
      <w:r w:rsidRPr="001242DF">
        <w:rPr>
          <w:b/>
          <w:bCs/>
        </w:rPr>
        <w:t>Обоснование выбора темы.</w:t>
      </w:r>
    </w:p>
    <w:p w:rsidR="001242DF" w:rsidRPr="001242DF" w:rsidRDefault="001242DF" w:rsidP="001242DF">
      <w:r w:rsidRPr="001242DF">
        <w:t>Дети играют в игрушки каждый день: в детском саду, дома, на улице. Их игра зачастую простое манипулирование предметами.</w:t>
      </w:r>
    </w:p>
    <w:p w:rsidR="001242DF" w:rsidRPr="001242DF" w:rsidRDefault="001242DF" w:rsidP="001242DF">
      <w:r w:rsidRPr="001242DF">
        <w:t>В ходе реализации проекта дети получат знания о материалах, из которых сделаны игрушки, будут совершенствовать лексико-грамматический строй речи, научатся строить диалог во время сюжетно-ролевой игры, будут совершенствовать навыки рассказывания.</w:t>
      </w:r>
    </w:p>
    <w:p w:rsidR="001242DF" w:rsidRPr="001242DF" w:rsidRDefault="001242DF" w:rsidP="001242DF">
      <w:r w:rsidRPr="001242DF">
        <w:rPr>
          <w:b/>
          <w:bCs/>
        </w:rPr>
        <w:t>Цель: </w:t>
      </w:r>
      <w:r w:rsidRPr="001242DF">
        <w:t>создание условий для развития творческой и коммуникативной инициативы детей старшего дошкольного возраста с ОНР.</w:t>
      </w:r>
    </w:p>
    <w:p w:rsidR="001242DF" w:rsidRPr="001242DF" w:rsidRDefault="001242DF" w:rsidP="001242DF">
      <w:r w:rsidRPr="001242DF">
        <w:rPr>
          <w:b/>
          <w:bCs/>
        </w:rPr>
        <w:t>Задачи:</w:t>
      </w:r>
    </w:p>
    <w:p w:rsidR="001242DF" w:rsidRPr="001242DF" w:rsidRDefault="001242DF" w:rsidP="001242DF">
      <w:pPr>
        <w:numPr>
          <w:ilvl w:val="0"/>
          <w:numId w:val="2"/>
        </w:numPr>
      </w:pPr>
      <w:r w:rsidRPr="001242DF">
        <w:t>Развивать связную речь: составлять описательный рассказ об игрушке, составлять рассказы по сюжетным картинкам и по серии сюжетных картинок, формировать умение вести диалог в сюжетно-ролевой игре, учить составлять сложные предложения с противительным союзом «а».</w:t>
      </w:r>
    </w:p>
    <w:p w:rsidR="001242DF" w:rsidRPr="001242DF" w:rsidRDefault="001242DF" w:rsidP="001242DF">
      <w:pPr>
        <w:numPr>
          <w:ilvl w:val="0"/>
          <w:numId w:val="2"/>
        </w:numPr>
      </w:pPr>
      <w:r w:rsidRPr="001242DF">
        <w:t>Развивать лексико-грамматический строй речи: образование относительных прилагательных, согласование притяжательных местоимений с существительными, образование множественного числа имени существительного, употребление пространственных предлогов в речи.</w:t>
      </w:r>
    </w:p>
    <w:p w:rsidR="001242DF" w:rsidRPr="001242DF" w:rsidRDefault="001242DF" w:rsidP="001242DF">
      <w:pPr>
        <w:numPr>
          <w:ilvl w:val="0"/>
          <w:numId w:val="2"/>
        </w:numPr>
      </w:pPr>
      <w:r w:rsidRPr="001242DF">
        <w:t>Развивать умения определять возможные методы решения проблемы с помощью взрослого, а затем и самостоятельно.</w:t>
      </w:r>
    </w:p>
    <w:p w:rsidR="001242DF" w:rsidRPr="001242DF" w:rsidRDefault="001242DF" w:rsidP="001242DF">
      <w:pPr>
        <w:numPr>
          <w:ilvl w:val="0"/>
          <w:numId w:val="2"/>
        </w:numPr>
      </w:pPr>
      <w:r w:rsidRPr="001242DF">
        <w:t>Формировать у детей эмоционально-эстетическое и бережное отношение к игрушкам.</w:t>
      </w:r>
    </w:p>
    <w:p w:rsidR="001242DF" w:rsidRPr="001242DF" w:rsidRDefault="001242DF" w:rsidP="001242DF">
      <w:pPr>
        <w:numPr>
          <w:ilvl w:val="0"/>
          <w:numId w:val="2"/>
        </w:numPr>
      </w:pPr>
      <w:r w:rsidRPr="001242DF">
        <w:t>Создавать условия для развития субъективного опыта общения детей друг с другом в процессе игровой и продуктивной деятельности, а также для коррекции и развития речи, логического мышления детей.</w:t>
      </w:r>
    </w:p>
    <w:p w:rsidR="001242DF" w:rsidRPr="001242DF" w:rsidRDefault="001242DF" w:rsidP="001242DF">
      <w:r w:rsidRPr="001242DF">
        <w:rPr>
          <w:b/>
          <w:bCs/>
        </w:rPr>
        <w:t>Основная проблема</w:t>
      </w:r>
      <w:r w:rsidRPr="001242DF">
        <w:t>: Из чего можно сделать игрушки? Можно ли научиться придумывать загадки об игрушках?</w:t>
      </w:r>
    </w:p>
    <w:p w:rsidR="001242DF" w:rsidRPr="001242DF" w:rsidRDefault="001242DF" w:rsidP="001242DF">
      <w:r w:rsidRPr="001242DF">
        <w:rPr>
          <w:b/>
          <w:bCs/>
        </w:rPr>
        <w:t>Гипотеза:</w:t>
      </w:r>
    </w:p>
    <w:p w:rsidR="001242DF" w:rsidRPr="001242DF" w:rsidRDefault="00AB69B3" w:rsidP="001242DF">
      <w:r>
        <w:t>Андрюша</w:t>
      </w:r>
      <w:r w:rsidR="001242DF" w:rsidRPr="001242DF">
        <w:t>: Игрушки можно сделать из пуговиц.</w:t>
      </w:r>
      <w:r w:rsidR="001242DF" w:rsidRPr="001242DF">
        <w:br/>
        <w:t>Ксюша: Мо</w:t>
      </w:r>
      <w:r>
        <w:t>жно слепить из пластилина.</w:t>
      </w:r>
      <w:r>
        <w:br/>
      </w:r>
      <w:r>
        <w:lastRenderedPageBreak/>
        <w:t>Василиса</w:t>
      </w:r>
      <w:r w:rsidR="001242DF" w:rsidRPr="001242DF">
        <w:t>: За</w:t>
      </w:r>
      <w:r>
        <w:t>гадки придумывают взрослые.</w:t>
      </w:r>
      <w:r>
        <w:br/>
        <w:t>Рома</w:t>
      </w:r>
      <w:r w:rsidR="001242DF" w:rsidRPr="001242DF">
        <w:t xml:space="preserve">: Можно собрать из </w:t>
      </w:r>
      <w:proofErr w:type="spellStart"/>
      <w:r w:rsidR="001242DF" w:rsidRPr="001242DF">
        <w:t>лего</w:t>
      </w:r>
      <w:proofErr w:type="spellEnd"/>
      <w:r w:rsidR="001242DF" w:rsidRPr="001242DF">
        <w:t>-конструктора.</w:t>
      </w:r>
      <w:r w:rsidR="001242DF" w:rsidRPr="001242DF">
        <w:br/>
      </w:r>
      <w:r>
        <w:t>Вика</w:t>
      </w:r>
      <w:r w:rsidR="001242DF" w:rsidRPr="001242DF">
        <w:t>: Можно сши</w:t>
      </w:r>
      <w:r>
        <w:t>ть из меха, мне мама сшила.</w:t>
      </w:r>
      <w:r>
        <w:br/>
        <w:t>Тимоша: Сделать из шерсти.</w:t>
      </w:r>
      <w:r>
        <w:br/>
        <w:t>Денис</w:t>
      </w:r>
      <w:r w:rsidR="001242DF" w:rsidRPr="001242DF">
        <w:t>: Выпи</w:t>
      </w:r>
      <w:r>
        <w:t>лить из досок.</w:t>
      </w:r>
      <w:r>
        <w:br/>
        <w:t>Вика</w:t>
      </w:r>
      <w:r w:rsidR="001242DF" w:rsidRPr="001242DF">
        <w:t>: Сложить из бумаги зайчика, кораблик.</w:t>
      </w:r>
      <w:r w:rsidR="001242DF" w:rsidRPr="001242DF">
        <w:br/>
        <w:t>Ярослав: Я умею придумывать загадки об игрушках.</w:t>
      </w:r>
    </w:p>
    <w:p w:rsidR="001242DF" w:rsidRPr="001242DF" w:rsidRDefault="001242DF" w:rsidP="001242DF">
      <w:r w:rsidRPr="001242DF">
        <w:rPr>
          <w:b/>
          <w:bCs/>
        </w:rPr>
        <w:t>Опрос детей.</w:t>
      </w:r>
    </w:p>
    <w:p w:rsidR="001242DF" w:rsidRPr="001242DF" w:rsidRDefault="001242DF" w:rsidP="001242DF">
      <w:r w:rsidRPr="001242DF">
        <w:rPr>
          <w:b/>
          <w:bCs/>
        </w:rPr>
        <w:t>Цель:</w:t>
      </w:r>
      <w:r w:rsidRPr="001242DF">
        <w:t> уточнение представлений по теме, выдвижение гипотез для последующей проверки в ходе проекта.</w:t>
      </w:r>
    </w:p>
    <w:p w:rsidR="001242DF" w:rsidRPr="001242DF" w:rsidRDefault="001242DF" w:rsidP="001242DF">
      <w:r w:rsidRPr="001242DF">
        <w:rPr>
          <w:i/>
          <w:iCs/>
        </w:rPr>
        <w:t>Что мы знаем об игрушках?</w:t>
      </w:r>
    </w:p>
    <w:p w:rsidR="001242DF" w:rsidRPr="001242DF" w:rsidRDefault="001242DF" w:rsidP="001242DF">
      <w:pPr>
        <w:numPr>
          <w:ilvl w:val="0"/>
          <w:numId w:val="3"/>
        </w:numPr>
      </w:pPr>
      <w:r w:rsidRPr="001242DF">
        <w:t>Куклы похожи на маленьких детей.</w:t>
      </w:r>
    </w:p>
    <w:p w:rsidR="001242DF" w:rsidRPr="001242DF" w:rsidRDefault="001242DF" w:rsidP="001242DF">
      <w:pPr>
        <w:numPr>
          <w:ilvl w:val="0"/>
          <w:numId w:val="3"/>
        </w:numPr>
      </w:pPr>
      <w:r w:rsidRPr="001242DF">
        <w:t>Игрушки бывают маленькие и большие.</w:t>
      </w:r>
    </w:p>
    <w:p w:rsidR="001242DF" w:rsidRPr="001242DF" w:rsidRDefault="001242DF" w:rsidP="001242DF">
      <w:pPr>
        <w:numPr>
          <w:ilvl w:val="0"/>
          <w:numId w:val="3"/>
        </w:numPr>
      </w:pPr>
      <w:proofErr w:type="gramStart"/>
      <w:r w:rsidRPr="001242DF">
        <w:t>Игрушки делают из разного материала (пластмассы, дерева, металла, глины, меха, бумаги).</w:t>
      </w:r>
      <w:proofErr w:type="gramEnd"/>
    </w:p>
    <w:p w:rsidR="001242DF" w:rsidRPr="001242DF" w:rsidRDefault="001242DF" w:rsidP="001242DF">
      <w:pPr>
        <w:numPr>
          <w:ilvl w:val="0"/>
          <w:numId w:val="3"/>
        </w:numPr>
      </w:pPr>
      <w:r w:rsidRPr="001242DF">
        <w:t>Игрушки бывают механические, заводные, на пульте управления.</w:t>
      </w:r>
    </w:p>
    <w:p w:rsidR="001242DF" w:rsidRPr="001242DF" w:rsidRDefault="001242DF" w:rsidP="001242DF">
      <w:pPr>
        <w:numPr>
          <w:ilvl w:val="0"/>
          <w:numId w:val="3"/>
        </w:numPr>
      </w:pPr>
      <w:r w:rsidRPr="001242DF">
        <w:t>Для машинок можно построить гараж и дорогу.</w:t>
      </w:r>
    </w:p>
    <w:p w:rsidR="001242DF" w:rsidRPr="001242DF" w:rsidRDefault="001242DF" w:rsidP="001242DF">
      <w:pPr>
        <w:numPr>
          <w:ilvl w:val="0"/>
          <w:numId w:val="3"/>
        </w:numPr>
      </w:pPr>
      <w:r w:rsidRPr="001242DF">
        <w:t>С куклами и мягкими игрушками можно играть в сюжетно-ролевые игры.</w:t>
      </w:r>
    </w:p>
    <w:p w:rsidR="001242DF" w:rsidRPr="001242DF" w:rsidRDefault="001242DF" w:rsidP="001242DF">
      <w:r w:rsidRPr="001242DF">
        <w:rPr>
          <w:i/>
          <w:iCs/>
        </w:rPr>
        <w:t>Что мы хотим узнать об игрушках?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Все ли игрушки можно мыть?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 xml:space="preserve">Почему, когда мы </w:t>
      </w:r>
      <w:proofErr w:type="gramStart"/>
      <w:r w:rsidRPr="001242DF">
        <w:t>моем</w:t>
      </w:r>
      <w:proofErr w:type="gramEnd"/>
      <w:r w:rsidRPr="001242DF">
        <w:t xml:space="preserve"> игрушки, некоторые из них тонут?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В какие игрушки, сделанные из бумаги можно играть долго? Почему они не рвутся?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Давно ли появились игрушки?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Как играть с маленькими игрушками (из киндер-сюрпризов)?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Как сделать игрушку из папье-маше?</w:t>
      </w:r>
    </w:p>
    <w:p w:rsidR="001242DF" w:rsidRPr="001242DF" w:rsidRDefault="001242DF" w:rsidP="001242DF">
      <w:pPr>
        <w:numPr>
          <w:ilvl w:val="0"/>
          <w:numId w:val="4"/>
        </w:numPr>
      </w:pPr>
      <w:r w:rsidRPr="001242DF">
        <w:t>Могут ли игрушки, сделанные из бумаги быть прочными?</w:t>
      </w:r>
    </w:p>
    <w:p w:rsidR="001242DF" w:rsidRPr="001242DF" w:rsidRDefault="001242DF" w:rsidP="001242DF">
      <w:r w:rsidRPr="001242DF">
        <w:rPr>
          <w:i/>
          <w:iCs/>
        </w:rPr>
        <w:t>Что можно сделать, чтобы узнать?</w:t>
      </w:r>
    </w:p>
    <w:p w:rsidR="001242DF" w:rsidRPr="001242DF" w:rsidRDefault="001242DF" w:rsidP="001242DF">
      <w:pPr>
        <w:numPr>
          <w:ilvl w:val="0"/>
          <w:numId w:val="5"/>
        </w:numPr>
      </w:pPr>
      <w:r w:rsidRPr="001242DF">
        <w:t>Провести опыты.</w:t>
      </w:r>
    </w:p>
    <w:p w:rsidR="001242DF" w:rsidRPr="001242DF" w:rsidRDefault="001242DF" w:rsidP="001242DF">
      <w:pPr>
        <w:numPr>
          <w:ilvl w:val="0"/>
          <w:numId w:val="5"/>
        </w:numPr>
      </w:pPr>
      <w:r w:rsidRPr="001242DF">
        <w:t>Изготовить игрушки своими руками.</w:t>
      </w:r>
    </w:p>
    <w:p w:rsidR="001242DF" w:rsidRPr="001242DF" w:rsidRDefault="001242DF" w:rsidP="001242DF">
      <w:pPr>
        <w:numPr>
          <w:ilvl w:val="0"/>
          <w:numId w:val="5"/>
        </w:numPr>
      </w:pPr>
      <w:r w:rsidRPr="001242DF">
        <w:t>Узнать из книг.</w:t>
      </w:r>
    </w:p>
    <w:p w:rsidR="001242DF" w:rsidRPr="001242DF" w:rsidRDefault="001242DF" w:rsidP="001242DF">
      <w:pPr>
        <w:numPr>
          <w:ilvl w:val="0"/>
          <w:numId w:val="5"/>
        </w:numPr>
      </w:pPr>
      <w:r w:rsidRPr="001242DF">
        <w:t>Спросить у взрослого.</w:t>
      </w:r>
    </w:p>
    <w:p w:rsidR="001242DF" w:rsidRPr="001242DF" w:rsidRDefault="001242DF" w:rsidP="001242DF">
      <w:r w:rsidRPr="001242DF">
        <w:rPr>
          <w:b/>
          <w:bCs/>
        </w:rPr>
        <w:lastRenderedPageBreak/>
        <w:t>Формы реализации проекта: </w:t>
      </w:r>
      <w:r w:rsidRPr="001242DF">
        <w:t>беседы, организованная деятельность детей и педагогов, рассказывание историй и сказок, отгадывание загадок, чтение и разучивание стихов, чтение энциклопедий, рассматривание иллюстраций, решение проблемных ситуаций, изготовление игрушек, подвижные, сюжетно-ролевые и дидактические игры.</w:t>
      </w:r>
    </w:p>
    <w:p w:rsidR="001242DF" w:rsidRPr="001242DF" w:rsidRDefault="001242DF" w:rsidP="001242DF">
      <w:r w:rsidRPr="001242DF">
        <w:rPr>
          <w:b/>
          <w:bCs/>
        </w:rPr>
        <w:t>Новые слова, понятия: </w:t>
      </w:r>
      <w:r w:rsidRPr="001242DF">
        <w:t>гипотеза, проблема, папье-маше, бросовый материал, эксперимент.</w:t>
      </w:r>
    </w:p>
    <w:p w:rsidR="001242DF" w:rsidRPr="001242DF" w:rsidRDefault="001242DF" w:rsidP="001242DF">
      <w:r w:rsidRPr="001242DF">
        <w:t>Этапы реализации проекта</w:t>
      </w:r>
    </w:p>
    <w:p w:rsidR="001242DF" w:rsidRPr="001242DF" w:rsidRDefault="001242DF" w:rsidP="001242DF">
      <w:r w:rsidRPr="001242DF">
        <w:rPr>
          <w:b/>
          <w:bCs/>
          <w:i/>
          <w:iCs/>
        </w:rPr>
        <w:t>1 этап. Организационный.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 xml:space="preserve">Определение задач </w:t>
      </w:r>
      <w:proofErr w:type="spellStart"/>
      <w:r w:rsidRPr="001242DF">
        <w:t>воспитательно</w:t>
      </w:r>
      <w:proofErr w:type="spellEnd"/>
      <w:r w:rsidRPr="001242DF">
        <w:t>-образовательной работы (воспитатель, учитель-логопед);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Анализ проблемы: Что мы знаем об игрушке? Что хотим узнать? Что для этого надо сделать?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Формулировка проблемных вопросов;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Выдвижение гипотез;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Составление и обсуждение со всеми участниками проекта поэтапного плана работы;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Беседы с детьми на темы: «Моя любимая игрушка», «Где и как делают игрушки?», «Правила обращения с игрушкой», «Когда появились первые игрушки?» и др.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Беседа с родителями: «Роль проектной деятельности в развитии детей»;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Подбор методической, справочной, энциклопедической литературы по теме проекта;</w:t>
      </w:r>
    </w:p>
    <w:p w:rsidR="001242DF" w:rsidRPr="001242DF" w:rsidRDefault="001242DF" w:rsidP="001242DF">
      <w:pPr>
        <w:numPr>
          <w:ilvl w:val="0"/>
          <w:numId w:val="6"/>
        </w:numPr>
      </w:pPr>
      <w:r w:rsidRPr="001242DF">
        <w:t>Консультация для родителей: «Игрушка в жизни ребенка».</w:t>
      </w:r>
    </w:p>
    <w:p w:rsidR="001242DF" w:rsidRPr="001242DF" w:rsidRDefault="001242DF" w:rsidP="001242DF">
      <w:r w:rsidRPr="001242DF">
        <w:rPr>
          <w:b/>
          <w:bCs/>
          <w:i/>
          <w:iCs/>
        </w:rPr>
        <w:t>2 этап. Реализация проекта.</w:t>
      </w:r>
    </w:p>
    <w:p w:rsidR="001242DF" w:rsidRPr="001242DF" w:rsidRDefault="001242DF" w:rsidP="001242DF">
      <w:r w:rsidRPr="001242DF">
        <w:rPr>
          <w:b/>
          <w:bCs/>
        </w:rPr>
        <w:t>Организованная форма деятельности:</w:t>
      </w:r>
    </w:p>
    <w:p w:rsidR="001242DF" w:rsidRPr="001242DF" w:rsidRDefault="001242DF" w:rsidP="001242DF">
      <w:pPr>
        <w:numPr>
          <w:ilvl w:val="0"/>
          <w:numId w:val="7"/>
        </w:numPr>
      </w:pPr>
      <w:r w:rsidRPr="001242DF">
        <w:t>Конструирование</w:t>
      </w:r>
      <w:r w:rsidR="00AB69B3">
        <w:t xml:space="preserve"> из бумаги «Улитки</w:t>
      </w:r>
      <w:r w:rsidRPr="001242DF">
        <w:t>».</w:t>
      </w:r>
    </w:p>
    <w:p w:rsidR="001242DF" w:rsidRPr="001242DF" w:rsidRDefault="00AB69B3" w:rsidP="001242DF">
      <w:pPr>
        <w:numPr>
          <w:ilvl w:val="0"/>
          <w:numId w:val="7"/>
        </w:numPr>
      </w:pPr>
      <w:r>
        <w:t>Лепка</w:t>
      </w:r>
      <w:r w:rsidR="001242DF" w:rsidRPr="001242DF">
        <w:t xml:space="preserve"> </w:t>
      </w:r>
      <w:r>
        <w:t>«Котята</w:t>
      </w:r>
      <w:r w:rsidR="001242DF" w:rsidRPr="001242DF">
        <w:t>»</w:t>
      </w:r>
    </w:p>
    <w:p w:rsidR="001242DF" w:rsidRPr="001242DF" w:rsidRDefault="001242DF" w:rsidP="001242DF">
      <w:pPr>
        <w:numPr>
          <w:ilvl w:val="0"/>
          <w:numId w:val="7"/>
        </w:numPr>
      </w:pPr>
      <w:r w:rsidRPr="001242DF">
        <w:t>Ознакомление с художественной литературой. Чтение сказки Софьи Прокофьевой «</w:t>
      </w:r>
      <w:proofErr w:type="gramStart"/>
      <w:r w:rsidRPr="001242DF">
        <w:t>Сказка про</w:t>
      </w:r>
      <w:proofErr w:type="gramEnd"/>
      <w:r w:rsidRPr="001242DF">
        <w:t xml:space="preserve"> игрушечный городок».</w:t>
      </w:r>
    </w:p>
    <w:p w:rsidR="001242DF" w:rsidRPr="001242DF" w:rsidRDefault="001242DF" w:rsidP="001242DF">
      <w:pPr>
        <w:numPr>
          <w:ilvl w:val="0"/>
          <w:numId w:val="7"/>
        </w:numPr>
      </w:pPr>
      <w:r w:rsidRPr="001242DF">
        <w:t xml:space="preserve">Формирование связной </w:t>
      </w:r>
      <w:proofErr w:type="spellStart"/>
      <w:r w:rsidRPr="001242DF">
        <w:t>речи</w:t>
      </w:r>
      <w:proofErr w:type="gramStart"/>
      <w:r w:rsidRPr="001242DF">
        <w:t>«Н</w:t>
      </w:r>
      <w:proofErr w:type="gramEnd"/>
      <w:r w:rsidRPr="001242DF">
        <w:t>аши</w:t>
      </w:r>
      <w:proofErr w:type="spellEnd"/>
      <w:r w:rsidRPr="001242DF">
        <w:t xml:space="preserve"> игрушки».</w:t>
      </w:r>
    </w:p>
    <w:p w:rsidR="001242DF" w:rsidRDefault="001242DF" w:rsidP="001242DF">
      <w:pPr>
        <w:numPr>
          <w:ilvl w:val="0"/>
          <w:numId w:val="7"/>
        </w:numPr>
      </w:pPr>
      <w:r w:rsidRPr="001242DF">
        <w:t>Коррекционно-развивающая деятельность</w:t>
      </w:r>
      <w:r w:rsidRPr="001242DF">
        <w:rPr>
          <w:b/>
          <w:bCs/>
        </w:rPr>
        <w:t> «</w:t>
      </w:r>
      <w:r w:rsidRPr="001242DF">
        <w:t xml:space="preserve">Согласование притяжательных местоимений </w:t>
      </w:r>
      <w:proofErr w:type="gramStart"/>
      <w:r w:rsidRPr="001242DF">
        <w:t>мой</w:t>
      </w:r>
      <w:proofErr w:type="gramEnd"/>
      <w:r w:rsidRPr="001242DF">
        <w:t>, моя, моё с существительными».</w:t>
      </w:r>
    </w:p>
    <w:p w:rsidR="00AB69B3" w:rsidRDefault="00AB69B3" w:rsidP="001242DF">
      <w:pPr>
        <w:numPr>
          <w:ilvl w:val="0"/>
          <w:numId w:val="7"/>
        </w:numPr>
      </w:pPr>
      <w:r>
        <w:t>Лепка « Поросята»</w:t>
      </w:r>
    </w:p>
    <w:p w:rsidR="00AB69B3" w:rsidRPr="001242DF" w:rsidRDefault="00AB69B3" w:rsidP="001242DF">
      <w:pPr>
        <w:numPr>
          <w:ilvl w:val="0"/>
          <w:numId w:val="7"/>
        </w:numPr>
      </w:pPr>
      <w:r>
        <w:t xml:space="preserve">Игрушки из фетра </w:t>
      </w:r>
    </w:p>
    <w:p w:rsidR="001242DF" w:rsidRPr="001242DF" w:rsidRDefault="001242DF" w:rsidP="001242DF">
      <w:r w:rsidRPr="001242DF">
        <w:rPr>
          <w:b/>
          <w:bCs/>
        </w:rPr>
        <w:t>Непосредственная образовательная деятельность: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lastRenderedPageBreak/>
        <w:t>Беседы с детьми: </w:t>
      </w:r>
      <w:r w:rsidRPr="001242DF">
        <w:t>«В какие игрушки вы играете дома», «Из какого материала можно сделать игрушки?»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Разучивание стихов, загадок</w:t>
      </w:r>
      <w:r w:rsidRPr="001242DF">
        <w:t>.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Экспериментирование: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t>Проведение эксперимента «Тонет – не тонет».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Решение проблемных вопросов</w:t>
      </w:r>
      <w:r w:rsidRPr="001242DF">
        <w:t>: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t>Из чего можно сделать игрушки?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t>Можно ли научиться придумывать загадки об игрушках?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Конструирование и ручной труд: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изготовление самолета из папье-маше;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 изготовление игрушек-оригами.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Дидактические упражнения: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«Дорисуй игрушку».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«Игрушки в волшебной стране» (творческое рисование игрушек).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«Обведи по точкам».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Разучивание пальчиковой гимнастики «Сколько у меня игрушек».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Игры: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 xml:space="preserve">игры в </w:t>
      </w:r>
      <w:proofErr w:type="spellStart"/>
      <w:r w:rsidRPr="001242DF">
        <w:t>лего</w:t>
      </w:r>
      <w:proofErr w:type="spellEnd"/>
      <w:r w:rsidRPr="001242DF">
        <w:t>-конструктор «Собери игрушку»;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игры по развитию лексико-грамматических категорий: «Найди все кубики», «Кто это?», «Подбери слова», «Какие игрушки» и др.;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 xml:space="preserve">игры по развитию связной </w:t>
      </w:r>
      <w:proofErr w:type="spellStart"/>
      <w:r w:rsidRPr="001242DF">
        <w:t>речи</w:t>
      </w:r>
      <w:proofErr w:type="gramStart"/>
      <w:r w:rsidRPr="001242DF">
        <w:t>:«</w:t>
      </w:r>
      <w:proofErr w:type="gramEnd"/>
      <w:r w:rsidRPr="001242DF">
        <w:t>Сравни</w:t>
      </w:r>
      <w:proofErr w:type="spellEnd"/>
      <w:r w:rsidRPr="001242DF">
        <w:t xml:space="preserve"> игрушки», «Кто лишний», «Назови картинки», «Сложи картинку и сочини рассказ», «Посмотри и сравни» и др.;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сюжетно-ролевые игры «Магазин игрушек», «Семья», «Кафе».</w:t>
      </w:r>
    </w:p>
    <w:p w:rsidR="001242DF" w:rsidRPr="001242DF" w:rsidRDefault="001242DF" w:rsidP="001242DF">
      <w:pPr>
        <w:numPr>
          <w:ilvl w:val="0"/>
          <w:numId w:val="8"/>
        </w:numPr>
      </w:pPr>
      <w:r w:rsidRPr="001242DF">
        <w:rPr>
          <w:b/>
          <w:bCs/>
        </w:rPr>
        <w:t>Развитие связной речи: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Составление описательного рассказа по схеме «Моя любимая игрушка».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Составление рассказа по сюжетной картинке.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Составление рассказа по серии сюжетных картин.</w:t>
      </w:r>
    </w:p>
    <w:p w:rsidR="001242DF" w:rsidRPr="001242DF" w:rsidRDefault="001242DF" w:rsidP="001242DF">
      <w:pPr>
        <w:numPr>
          <w:ilvl w:val="1"/>
          <w:numId w:val="8"/>
        </w:numPr>
      </w:pPr>
      <w:r w:rsidRPr="001242DF">
        <w:t>Составление загадок об игрушке.</w:t>
      </w:r>
    </w:p>
    <w:p w:rsidR="001242DF" w:rsidRPr="001242DF" w:rsidRDefault="001242DF" w:rsidP="001242DF">
      <w:r w:rsidRPr="001242DF">
        <w:rPr>
          <w:b/>
          <w:bCs/>
        </w:rPr>
        <w:t>Работа с родителями</w:t>
      </w:r>
      <w:r w:rsidRPr="001242DF">
        <w:t>:</w:t>
      </w:r>
    </w:p>
    <w:p w:rsidR="001242DF" w:rsidRPr="001242DF" w:rsidRDefault="001242DF" w:rsidP="001242DF">
      <w:pPr>
        <w:numPr>
          <w:ilvl w:val="0"/>
          <w:numId w:val="9"/>
        </w:numPr>
      </w:pPr>
      <w:r w:rsidRPr="001242DF">
        <w:t>Оформление папки-передвижки: «Какие игрушки нужны детям».</w:t>
      </w:r>
    </w:p>
    <w:p w:rsidR="001242DF" w:rsidRPr="001242DF" w:rsidRDefault="001242DF" w:rsidP="001242DF">
      <w:pPr>
        <w:numPr>
          <w:ilvl w:val="0"/>
          <w:numId w:val="9"/>
        </w:numPr>
      </w:pPr>
      <w:r w:rsidRPr="001242DF">
        <w:lastRenderedPageBreak/>
        <w:t>Консультация: «Логопедические игры в работе с детьми по теме «Игрушки».</w:t>
      </w:r>
    </w:p>
    <w:p w:rsidR="001242DF" w:rsidRPr="001242DF" w:rsidRDefault="001242DF" w:rsidP="001242DF">
      <w:pPr>
        <w:numPr>
          <w:ilvl w:val="0"/>
          <w:numId w:val="9"/>
        </w:numPr>
      </w:pPr>
      <w:r w:rsidRPr="001242DF">
        <w:t>Беседы: Составление рассказов с детьми на тему: «Моя любимая игрушка» (Для оформления альбома «Мои друзья – игрушки»); изготовление игрушек своими руками.</w:t>
      </w:r>
    </w:p>
    <w:p w:rsidR="001242DF" w:rsidRPr="001242DF" w:rsidRDefault="001242DF" w:rsidP="001242DF">
      <w:pPr>
        <w:numPr>
          <w:ilvl w:val="0"/>
          <w:numId w:val="9"/>
        </w:numPr>
      </w:pPr>
      <w:r w:rsidRPr="001242DF">
        <w:t>Викторина с участием детей и родителей «Дети любят игрушки – это все говорят».</w:t>
      </w:r>
    </w:p>
    <w:p w:rsidR="001242DF" w:rsidRDefault="001242DF" w:rsidP="001242DF">
      <w:pPr>
        <w:numPr>
          <w:ilvl w:val="0"/>
          <w:numId w:val="9"/>
        </w:numPr>
      </w:pPr>
      <w:r w:rsidRPr="001242DF">
        <w:t>Подбор материала для «Папки исследователя».</w:t>
      </w:r>
    </w:p>
    <w:p w:rsidR="007F6C09" w:rsidRPr="001242DF" w:rsidRDefault="007F6C09" w:rsidP="001242DF">
      <w:pPr>
        <w:numPr>
          <w:ilvl w:val="0"/>
          <w:numId w:val="9"/>
        </w:numPr>
      </w:pPr>
      <w:r>
        <w:t>Оформление выставки игрушек</w:t>
      </w:r>
    </w:p>
    <w:p w:rsidR="001242DF" w:rsidRPr="001242DF" w:rsidRDefault="001242DF" w:rsidP="001242DF">
      <w:r w:rsidRPr="001242DF">
        <w:rPr>
          <w:b/>
          <w:bCs/>
          <w:i/>
          <w:iCs/>
        </w:rPr>
        <w:t>3 этап. Подведение итогов. Результаты работы над проектом.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Составлен план работы по проекту.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Оформлена выставка «Игрушки разные нужны, игрушки всякие важны».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Оформлены альбомы: «Мои друзья – игрушки», «Делаем вместе с детьми».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Составлены сказки «Любимые игрушки в Волшебной стране».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Проведена викторина с участием детей и родителей «Дети любят игрушки – это все говорят».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Подобраны подвижные и дидактические игры.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Оформлен альбом загадок, составленных детьми.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Проведены консультации для родителей: «Игрушка в жизни ребенка», «Логопедические игры в работе с детьми по теме «Игрушки».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Проведены беседы с родителями:</w:t>
      </w:r>
    </w:p>
    <w:p w:rsidR="001242DF" w:rsidRPr="001242DF" w:rsidRDefault="001242DF" w:rsidP="001242DF">
      <w:pPr>
        <w:numPr>
          <w:ilvl w:val="1"/>
          <w:numId w:val="10"/>
        </w:numPr>
      </w:pPr>
      <w:r w:rsidRPr="001242DF">
        <w:t>Роль проектной деятельности в развитии детей;</w:t>
      </w:r>
    </w:p>
    <w:p w:rsidR="001242DF" w:rsidRPr="001242DF" w:rsidRDefault="001242DF" w:rsidP="001242DF">
      <w:pPr>
        <w:numPr>
          <w:ilvl w:val="1"/>
          <w:numId w:val="10"/>
        </w:numPr>
      </w:pPr>
      <w:r w:rsidRPr="001242DF">
        <w:t>Составление рассказов с детьми на тему: «Моя любимая игрушка» (Для оформления альбома «Мои друзья – игрушки»);</w:t>
      </w:r>
    </w:p>
    <w:p w:rsidR="001242DF" w:rsidRPr="001242DF" w:rsidRDefault="001242DF" w:rsidP="001242DF">
      <w:pPr>
        <w:numPr>
          <w:ilvl w:val="1"/>
          <w:numId w:val="10"/>
        </w:numPr>
      </w:pPr>
      <w:r w:rsidRPr="001242DF">
        <w:t>Изготовление игрушек своими руками.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 xml:space="preserve">Оформлена </w:t>
      </w:r>
      <w:proofErr w:type="gramStart"/>
      <w:r w:rsidRPr="001242DF">
        <w:t>папка-передвижка</w:t>
      </w:r>
      <w:proofErr w:type="gramEnd"/>
      <w:r w:rsidRPr="001242DF">
        <w:t xml:space="preserve"> «Какие игрушки нужны детям».</w:t>
      </w:r>
    </w:p>
    <w:p w:rsidR="001242DF" w:rsidRPr="001242DF" w:rsidRDefault="001242DF" w:rsidP="001242DF">
      <w:pPr>
        <w:numPr>
          <w:ilvl w:val="0"/>
          <w:numId w:val="10"/>
        </w:numPr>
      </w:pPr>
      <w:r w:rsidRPr="001242DF">
        <w:t>Оформлен материал для «Папки исследователя».</w:t>
      </w:r>
    </w:p>
    <w:p w:rsidR="001242DF" w:rsidRPr="001242DF" w:rsidRDefault="001242DF" w:rsidP="001242DF">
      <w:r w:rsidRPr="001242DF">
        <w:rPr>
          <w:b/>
          <w:bCs/>
          <w:i/>
          <w:iCs/>
        </w:rPr>
        <w:t>4 Этап. Презентация результатов.</w:t>
      </w:r>
    </w:p>
    <w:p w:rsidR="001242DF" w:rsidRPr="001242DF" w:rsidRDefault="001242DF" w:rsidP="001242DF">
      <w:pPr>
        <w:numPr>
          <w:ilvl w:val="0"/>
          <w:numId w:val="11"/>
        </w:numPr>
      </w:pPr>
      <w:r w:rsidRPr="001242DF">
        <w:t>Рассказ детей о своих любимых игрушках.</w:t>
      </w:r>
    </w:p>
    <w:p w:rsidR="001242DF" w:rsidRPr="001242DF" w:rsidRDefault="001242DF" w:rsidP="001242DF">
      <w:pPr>
        <w:numPr>
          <w:ilvl w:val="0"/>
          <w:numId w:val="11"/>
        </w:numPr>
      </w:pPr>
      <w:r w:rsidRPr="001242DF">
        <w:t>Рассказ детей о своих поделках.</w:t>
      </w:r>
    </w:p>
    <w:p w:rsidR="001242DF" w:rsidRPr="001242DF" w:rsidRDefault="001242DF" w:rsidP="001242DF">
      <w:pPr>
        <w:numPr>
          <w:ilvl w:val="0"/>
          <w:numId w:val="11"/>
        </w:numPr>
      </w:pPr>
      <w:r w:rsidRPr="001242DF">
        <w:t>Презентация воспитателя и учителя-логопеда к семинару-практикуму «Организация детской проектной деятельности как важного фактора развития у дошкольников навыков рассказывания».</w:t>
      </w:r>
    </w:p>
    <w:p w:rsidR="001242DF" w:rsidRPr="001242DF" w:rsidRDefault="001242DF" w:rsidP="001242DF">
      <w:r w:rsidRPr="001242DF">
        <w:rPr>
          <w:b/>
          <w:bCs/>
          <w:i/>
          <w:iCs/>
        </w:rPr>
        <w:t>5 этап. Анализ деятельности.</w:t>
      </w:r>
    </w:p>
    <w:p w:rsidR="001242DF" w:rsidRPr="001242DF" w:rsidRDefault="001242DF" w:rsidP="001242DF">
      <w:r w:rsidRPr="001242DF">
        <w:lastRenderedPageBreak/>
        <w:t>В ходе работы над проектом </w:t>
      </w:r>
      <w:r w:rsidRPr="001242DF">
        <w:rPr>
          <w:b/>
          <w:bCs/>
        </w:rPr>
        <w:t>педагоги </w:t>
      </w:r>
      <w:r w:rsidRPr="001242DF">
        <w:t>смогли решить следующие задачи в коррекционно-логопедической деятельности:</w:t>
      </w:r>
    </w:p>
    <w:p w:rsidR="001242DF" w:rsidRPr="001242DF" w:rsidRDefault="001242DF" w:rsidP="001242DF">
      <w:pPr>
        <w:numPr>
          <w:ilvl w:val="0"/>
          <w:numId w:val="12"/>
        </w:numPr>
      </w:pPr>
      <w:r w:rsidRPr="001242DF">
        <w:t>развить и активизировать словарный запас детей по теме «Игрушки».</w:t>
      </w:r>
    </w:p>
    <w:p w:rsidR="001242DF" w:rsidRPr="001242DF" w:rsidRDefault="001242DF" w:rsidP="001242DF">
      <w:pPr>
        <w:numPr>
          <w:ilvl w:val="0"/>
          <w:numId w:val="12"/>
        </w:numPr>
      </w:pPr>
      <w:r w:rsidRPr="001242DF">
        <w:t>сформировать и развить лексико-грамматический строй речи: образование относительных прилагательных, согласование притяжательных местоимений.</w:t>
      </w:r>
    </w:p>
    <w:p w:rsidR="001242DF" w:rsidRPr="001242DF" w:rsidRDefault="001242DF" w:rsidP="001242DF">
      <w:pPr>
        <w:numPr>
          <w:ilvl w:val="0"/>
          <w:numId w:val="12"/>
        </w:numPr>
      </w:pPr>
      <w:r w:rsidRPr="001242DF">
        <w:t>сформировать связную речь.</w:t>
      </w:r>
    </w:p>
    <w:p w:rsidR="001242DF" w:rsidRPr="001242DF" w:rsidRDefault="001242DF" w:rsidP="001242DF">
      <w:r w:rsidRPr="001242DF">
        <w:rPr>
          <w:b/>
          <w:bCs/>
        </w:rPr>
        <w:t>Дети</w:t>
      </w:r>
      <w:r w:rsidRPr="001242DF">
        <w:t>: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смогли подтвердить и опровергнуть, выдвинутые ранее гипотезы;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научились рисовать, обводить по точкам и дорисовывать игрушки;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выучили стихи и загадки;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научились собирать разрезные картинки;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делать игрушки из бумаги;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начали общаться друг с другом во время сюжетно-ролевых игр;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познакомились с новыми словами и узнали их значение;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овладели знаниями о свойствах, качествах и функциональном назначении игрушек;</w:t>
      </w:r>
    </w:p>
    <w:p w:rsidR="001242DF" w:rsidRPr="001242DF" w:rsidRDefault="001242DF" w:rsidP="001242DF">
      <w:pPr>
        <w:numPr>
          <w:ilvl w:val="0"/>
          <w:numId w:val="13"/>
        </w:numPr>
      </w:pPr>
      <w:r w:rsidRPr="001242DF">
        <w:t>стали бережнее относиться к игрушкам.</w:t>
      </w:r>
    </w:p>
    <w:p w:rsidR="001242DF" w:rsidRPr="001242DF" w:rsidRDefault="001242DF" w:rsidP="001242DF">
      <w:r w:rsidRPr="001242DF">
        <w:rPr>
          <w:b/>
          <w:bCs/>
        </w:rPr>
        <w:t>Родители:</w:t>
      </w:r>
    </w:p>
    <w:p w:rsidR="001242DF" w:rsidRPr="001242DF" w:rsidRDefault="001242DF" w:rsidP="001242DF">
      <w:pPr>
        <w:numPr>
          <w:ilvl w:val="0"/>
          <w:numId w:val="14"/>
        </w:numPr>
      </w:pPr>
      <w:r w:rsidRPr="001242DF">
        <w:t>получили возможность узнать о том, чем занимается ребенок в детском саду, и принять активное участие в жизни группы;</w:t>
      </w:r>
    </w:p>
    <w:p w:rsidR="001242DF" w:rsidRPr="001242DF" w:rsidRDefault="001242DF" w:rsidP="001242DF">
      <w:pPr>
        <w:numPr>
          <w:ilvl w:val="0"/>
          <w:numId w:val="14"/>
        </w:numPr>
      </w:pPr>
      <w:r w:rsidRPr="001242DF">
        <w:t>смогли реализовать свои творческие возможности;</w:t>
      </w:r>
    </w:p>
    <w:p w:rsidR="001242DF" w:rsidRPr="001242DF" w:rsidRDefault="001242DF" w:rsidP="001242DF">
      <w:pPr>
        <w:numPr>
          <w:ilvl w:val="0"/>
          <w:numId w:val="14"/>
        </w:numPr>
      </w:pPr>
      <w:r w:rsidRPr="001242DF">
        <w:t>повысили свою компетентность при выборе игрушек;</w:t>
      </w:r>
    </w:p>
    <w:p w:rsidR="007F6C09" w:rsidRPr="001242DF" w:rsidRDefault="001242DF" w:rsidP="007F6C09">
      <w:pPr>
        <w:numPr>
          <w:ilvl w:val="0"/>
          <w:numId w:val="14"/>
        </w:numPr>
      </w:pPr>
      <w:r w:rsidRPr="001242DF">
        <w:t>закрепили навыки проведения коррекционно-логопедических игр</w:t>
      </w:r>
      <w:bookmarkStart w:id="0" w:name="_GoBack"/>
      <w:bookmarkEnd w:id="0"/>
    </w:p>
    <w:p w:rsidR="00AB69B3" w:rsidRPr="00AB69B3" w:rsidRDefault="00AB69B3" w:rsidP="00AB69B3">
      <w:pPr>
        <w:ind w:left="360"/>
        <w:jc w:val="center"/>
        <w:rPr>
          <w:b/>
        </w:rPr>
      </w:pPr>
      <w:r w:rsidRPr="00AB69B3">
        <w:rPr>
          <w:b/>
        </w:rPr>
        <w:t>Выставка «Игрушки разные нужны, игрушки всякие важны».</w:t>
      </w:r>
    </w:p>
    <w:p w:rsidR="00F805C8" w:rsidRDefault="00F805C8" w:rsidP="001242DF">
      <w:pPr>
        <w:jc w:val="center"/>
        <w:rPr>
          <w:b/>
        </w:rPr>
      </w:pPr>
    </w:p>
    <w:p w:rsidR="00AB69B3" w:rsidRDefault="00AB69B3" w:rsidP="00AB69B3">
      <w:pPr>
        <w:rPr>
          <w:b/>
        </w:rPr>
      </w:pPr>
      <w:r>
        <w:rPr>
          <w:b/>
        </w:rPr>
        <w:t>1. Игрушки из бумаги</w:t>
      </w:r>
    </w:p>
    <w:p w:rsidR="000B3FDF" w:rsidRDefault="000B3FDF" w:rsidP="00AB69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19301" cy="1514475"/>
            <wp:effectExtent l="0" t="0" r="0" b="0"/>
            <wp:docPr id="1" name="Рисунок 1" descr="C:\Users\user\Desktop\Ld_cp_2_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d_cp_2_S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727199" cy="1295400"/>
            <wp:effectExtent l="0" t="0" r="6985" b="0"/>
            <wp:docPr id="4" name="Рисунок 4" descr="C:\Users\user\Desktop\o37rTG8C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37rTG8Cj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1" cy="1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B3" w:rsidRDefault="00AB69B3" w:rsidP="00AB69B3">
      <w:pPr>
        <w:rPr>
          <w:b/>
        </w:rPr>
      </w:pPr>
    </w:p>
    <w:p w:rsidR="00AB69B3" w:rsidRDefault="00AB69B3" w:rsidP="00AB69B3">
      <w:pPr>
        <w:rPr>
          <w:b/>
        </w:rPr>
      </w:pPr>
      <w:r>
        <w:rPr>
          <w:b/>
        </w:rPr>
        <w:t>2. Лепка « Котята»</w:t>
      </w:r>
      <w:r w:rsidR="000B3FDF">
        <w:rPr>
          <w:b/>
        </w:rPr>
        <w:t xml:space="preserve">        </w:t>
      </w:r>
    </w:p>
    <w:p w:rsidR="000B3FDF" w:rsidRDefault="000B3FDF" w:rsidP="00AB69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71800" cy="2228850"/>
            <wp:effectExtent l="0" t="0" r="0" b="0"/>
            <wp:docPr id="2" name="Рисунок 2" descr="C:\Users\user\Desktop\3XXCmIKf5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XXCmIKf5p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DF" w:rsidRDefault="000B3FDF" w:rsidP="00AB69B3">
      <w:pPr>
        <w:rPr>
          <w:b/>
        </w:rPr>
      </w:pPr>
    </w:p>
    <w:p w:rsidR="000B3FDF" w:rsidRDefault="00AB69B3" w:rsidP="00AB69B3">
      <w:pPr>
        <w:rPr>
          <w:b/>
        </w:rPr>
      </w:pPr>
      <w:r>
        <w:rPr>
          <w:b/>
        </w:rPr>
        <w:t>3. Лепка « Поросята»</w:t>
      </w:r>
    </w:p>
    <w:p w:rsidR="000B3FDF" w:rsidRDefault="000B3FDF" w:rsidP="00AB69B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30500" cy="2047875"/>
            <wp:effectExtent l="0" t="0" r="0" b="0"/>
            <wp:docPr id="3" name="Рисунок 3" descr="C:\Users\user\Desktop\YuK_AIfx-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uK_AIfx-X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428875" cy="1821656"/>
            <wp:effectExtent l="0" t="0" r="0" b="7620"/>
            <wp:docPr id="5" name="Рисунок 5" descr="C:\Users\user\Desktop\Jvkjr1mUf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vkjr1mUf6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DF" w:rsidRDefault="000B3FDF" w:rsidP="00AB69B3">
      <w:pPr>
        <w:rPr>
          <w:b/>
        </w:rPr>
      </w:pPr>
    </w:p>
    <w:p w:rsidR="00AB69B3" w:rsidRDefault="00AB69B3" w:rsidP="00AB69B3">
      <w:pPr>
        <w:rPr>
          <w:b/>
        </w:rPr>
      </w:pPr>
      <w:r>
        <w:rPr>
          <w:b/>
        </w:rPr>
        <w:t>4. Игрушки из фетра</w:t>
      </w:r>
    </w:p>
    <w:p w:rsidR="000B3FDF" w:rsidRDefault="000B3FDF" w:rsidP="00AB69B3">
      <w:pPr>
        <w:rPr>
          <w:b/>
        </w:rPr>
      </w:pPr>
      <w:r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2000250" cy="2667000"/>
            <wp:effectExtent l="0" t="0" r="0" b="0"/>
            <wp:docPr id="6" name="Рисунок 6" descr="C:\Users\user\Desktop\x--2b_oSS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x--2b_oSSX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97" cy="26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7" name="Рисунок 7" descr="C:\Users\user\Desktop\8_1S0Zx5A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_1S0Zx5Aw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DF" w:rsidRDefault="000B3FDF" w:rsidP="00AB69B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867025" cy="2428875"/>
            <wp:effectExtent l="0" t="0" r="9525" b="9525"/>
            <wp:docPr id="8" name="Рисунок 8" descr="C:\Users\user\Desktop\dyKWcCnH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yKWcCnH_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959100" cy="2219325"/>
            <wp:effectExtent l="0" t="0" r="0" b="9525"/>
            <wp:docPr id="9" name="Рисунок 9" descr="C:\Users\user\Desktop\L_HTBrDo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_HTBrDoWb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200400" cy="2400300"/>
            <wp:effectExtent l="0" t="0" r="0" b="0"/>
            <wp:docPr id="10" name="Рисунок 10" descr="C:\Users\user\Desktop\wv4rTrxqB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v4rTrxqBD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09">
        <w:rPr>
          <w:b/>
          <w:noProof/>
          <w:lang w:eastAsia="ru-RU"/>
        </w:rPr>
        <w:drawing>
          <wp:inline distT="0" distB="0" distL="0" distR="0">
            <wp:extent cx="2298700" cy="1724025"/>
            <wp:effectExtent l="0" t="0" r="6350" b="9525"/>
            <wp:docPr id="13" name="Рисунок 13" descr="C:\Users\user\Desktop\6JhQWHFtk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JhQWHFtk_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16" cy="17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B3" w:rsidRDefault="007F6C09" w:rsidP="00AB69B3">
      <w:pPr>
        <w:rPr>
          <w:b/>
        </w:rPr>
      </w:pPr>
      <w:r>
        <w:rPr>
          <w:b/>
        </w:rPr>
        <w:t>5. Игрушки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вязанные  спицами</w:t>
      </w:r>
    </w:p>
    <w:p w:rsidR="00AB69B3" w:rsidRDefault="00AB69B3" w:rsidP="001242DF">
      <w:pPr>
        <w:jc w:val="center"/>
        <w:rPr>
          <w:b/>
        </w:rPr>
      </w:pPr>
    </w:p>
    <w:p w:rsidR="00AB69B3" w:rsidRDefault="007F6C09" w:rsidP="001242D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5675" cy="2621756"/>
            <wp:effectExtent l="0" t="0" r="0" b="7620"/>
            <wp:docPr id="11" name="Рисунок 11" descr="C:\Users\user\Desktop\gDdE3J3_R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gDdE3J3_R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7F6C09" w:rsidP="007F6C09">
      <w:pPr>
        <w:rPr>
          <w:b/>
        </w:rPr>
      </w:pPr>
      <w:r>
        <w:rPr>
          <w:b/>
        </w:rPr>
        <w:lastRenderedPageBreak/>
        <w:t>6. Игрушки из пластилина</w:t>
      </w:r>
    </w:p>
    <w:p w:rsidR="007F6C09" w:rsidRDefault="007F6C09" w:rsidP="007F6C0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79700" cy="2009775"/>
            <wp:effectExtent l="0" t="0" r="6350" b="9525"/>
            <wp:docPr id="12" name="Рисунок 12" descr="C:\Users\user\Desktop\9YOEefwHx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YOEefwHxO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Default="00AB69B3" w:rsidP="001242DF">
      <w:pPr>
        <w:jc w:val="center"/>
        <w:rPr>
          <w:b/>
        </w:rPr>
      </w:pPr>
    </w:p>
    <w:p w:rsidR="00AB69B3" w:rsidRPr="001242DF" w:rsidRDefault="00AB69B3" w:rsidP="001242DF">
      <w:pPr>
        <w:jc w:val="center"/>
        <w:rPr>
          <w:b/>
        </w:rPr>
      </w:pPr>
    </w:p>
    <w:sectPr w:rsidR="00AB69B3" w:rsidRPr="0012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588B"/>
    <w:multiLevelType w:val="multilevel"/>
    <w:tmpl w:val="3D8A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87382"/>
    <w:multiLevelType w:val="multilevel"/>
    <w:tmpl w:val="2582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B3FAB"/>
    <w:multiLevelType w:val="multilevel"/>
    <w:tmpl w:val="6A5A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60455"/>
    <w:multiLevelType w:val="multilevel"/>
    <w:tmpl w:val="DCA0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FC14F0"/>
    <w:multiLevelType w:val="multilevel"/>
    <w:tmpl w:val="FA8A2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5D0FE5"/>
    <w:multiLevelType w:val="multilevel"/>
    <w:tmpl w:val="CBD6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32CBC"/>
    <w:multiLevelType w:val="multilevel"/>
    <w:tmpl w:val="BF6E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EC527B"/>
    <w:multiLevelType w:val="multilevel"/>
    <w:tmpl w:val="E02E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717251"/>
    <w:multiLevelType w:val="multilevel"/>
    <w:tmpl w:val="B992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3D1FF9"/>
    <w:multiLevelType w:val="multilevel"/>
    <w:tmpl w:val="81DE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720C45"/>
    <w:multiLevelType w:val="multilevel"/>
    <w:tmpl w:val="D006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133B95"/>
    <w:multiLevelType w:val="multilevel"/>
    <w:tmpl w:val="1A98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FD5C85"/>
    <w:multiLevelType w:val="multilevel"/>
    <w:tmpl w:val="6B3A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101CD6"/>
    <w:multiLevelType w:val="multilevel"/>
    <w:tmpl w:val="DCEC0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2"/>
  </w:num>
  <w:num w:numId="5">
    <w:abstractNumId w:val="11"/>
  </w:num>
  <w:num w:numId="6">
    <w:abstractNumId w:val="9"/>
  </w:num>
  <w:num w:numId="7">
    <w:abstractNumId w:val="3"/>
  </w:num>
  <w:num w:numId="8">
    <w:abstractNumId w:val="1"/>
  </w:num>
  <w:num w:numId="9">
    <w:abstractNumId w:val="13"/>
  </w:num>
  <w:num w:numId="10">
    <w:abstractNumId w:val="6"/>
  </w:num>
  <w:num w:numId="11">
    <w:abstractNumId w:val="7"/>
  </w:num>
  <w:num w:numId="12">
    <w:abstractNumId w:val="8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DF"/>
    <w:rsid w:val="000B3FDF"/>
    <w:rsid w:val="001242DF"/>
    <w:rsid w:val="001F59E5"/>
    <w:rsid w:val="0046182F"/>
    <w:rsid w:val="00473944"/>
    <w:rsid w:val="007F6C09"/>
    <w:rsid w:val="009D1705"/>
    <w:rsid w:val="00AB69B3"/>
    <w:rsid w:val="00BC7B78"/>
    <w:rsid w:val="00E37635"/>
    <w:rsid w:val="00E64811"/>
    <w:rsid w:val="00F8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42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42D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831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3543842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2020-11-27T17:20:00Z</dcterms:created>
  <dcterms:modified xsi:type="dcterms:W3CDTF">2020-11-30T15:54:00Z</dcterms:modified>
</cp:coreProperties>
</file>