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E6" w:rsidRPr="00231AE6" w:rsidRDefault="00231AE6" w:rsidP="00EC170D">
      <w:pPr>
        <w:shd w:val="clear" w:color="auto" w:fill="FFFFFF"/>
        <w:spacing w:after="60" w:line="420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231AE6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Памятка для родителей «Как перевозить детей в автомобиле»</w:t>
      </w:r>
    </w:p>
    <w:p w:rsidR="00ED3A00" w:rsidRPr="00CA5595" w:rsidRDefault="00EC170D" w:rsidP="00EC1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Планировать поездки на автомобиле лучше не раньше</w:t>
      </w:r>
      <w:r w:rsidRPr="00CA5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A5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чем через час после принятия детьми пищи, так как многих детей в машине укачивает. Если же всё же ребёнка укачало, предложите ему спеть песенку (так советуют врачи). Ребёнок отвлечётся от своего состояния, во время пения будет глубже дышать, и благодаря этому тошнота отступит.</w:t>
      </w:r>
    </w:p>
    <w:p w:rsidR="00EC170D" w:rsidRPr="00CA5595" w:rsidRDefault="00EC170D" w:rsidP="00EC1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 в целях безопасности лучше перевозить в детском автомобильном кресле, строго подобранном соответственно их массе тела.</w:t>
      </w:r>
    </w:p>
    <w:p w:rsidR="00EC170D" w:rsidRPr="00CA5595" w:rsidRDefault="00EC170D" w:rsidP="00EC1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Многие мамы предпочитают сажать ребёнка на переднее сиденье, если в автомобиле больше нет других взрослых. Мамы считают, что так за ребёнком удобнее наблюдать.</w:t>
      </w:r>
    </w:p>
    <w:p w:rsidR="00EC170D" w:rsidRPr="00CA5595" w:rsidRDefault="00EC170D" w:rsidP="00EC1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переднем сиденье не рекомендуется перевозить детей потому, что при перевозке маленького ребёнка, и дверь, и стекло должны быть обязательно заблокированы, а передняя дверь не имеет блокировки от открывания изнутри, и так же в аварийной ситуации может сработать подушка безопасности. Отключение подушек безопасности вручную или автоматически предусмотрено не во всех комплектациях автомашин.</w:t>
      </w:r>
    </w:p>
    <w:p w:rsidR="00EC170D" w:rsidRPr="00CA5595" w:rsidRDefault="00EC170D" w:rsidP="00EC1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 считают, что ребёнка лучше всего перевозить на заднем сиденье и лучше с правой стороны. Задние сиденья в современных автомобилях оборудованы специальной системой для более надёжного крепления детского кресла. На переднем сиденье этого устройства нет.</w:t>
      </w:r>
    </w:p>
    <w:p w:rsidR="00EC170D" w:rsidRPr="00CA5595" w:rsidRDefault="00EC170D" w:rsidP="00EC1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Если ребёнок сидит сзади </w:t>
      </w:r>
      <w:r w:rsidR="00CA5595" w:rsidRPr="00CA5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A5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справа, то очень легко отрегулировать салонное зеркало так, чтобы было видно и ребёнка, и обстановку сзади автомобиля, ситуацию на дороге.</w:t>
      </w:r>
    </w:p>
    <w:p w:rsidR="00EC170D" w:rsidRPr="00CA5595" w:rsidRDefault="00EC170D" w:rsidP="00EC1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Если детей двое, то младшего всегда усаживают сзади </w:t>
      </w:r>
      <w:r w:rsidR="00CA5595" w:rsidRPr="00CA5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A5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справа, а старшего ребёнка – сзади слева за водителем. Если же детей трое, то среднего лучше всего посадить на переднее сиденье, и старшему ребёнку во время поездки будет легче наблюдать за младшими.</w:t>
      </w:r>
    </w:p>
    <w:p w:rsidR="00EC170D" w:rsidRPr="00CA5595" w:rsidRDefault="00EC170D" w:rsidP="00EC1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CA559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Ч</w:t>
      </w:r>
      <w:r w:rsidRPr="00CA559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ем занять детей в поездке?</w:t>
      </w:r>
    </w:p>
    <w:p w:rsidR="00EC170D" w:rsidRPr="00CA5595" w:rsidRDefault="00CA5595" w:rsidP="00EC1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Очень важно во время поездки чем - то детей занять, чтобы они не капризничали и не отвлекали Вас от управления автомобилем. Это могут быть любимые игрушки, интересные увлекательные книжки, раскраски, альбомы с интересными развивающими заданиями.</w:t>
      </w:r>
    </w:p>
    <w:p w:rsidR="00CA5595" w:rsidRPr="00CA5595" w:rsidRDefault="00CA5595" w:rsidP="00EC17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предложить ребёнку постарше интересную и полезную игру по закреплению Правил дорожного движения. Попросите его называть дорожные знаки, мимо которых Вы проезжаете. А если у ребёнка в руках будет книжка с Правилами дорожного движения, он будет увлечён этим заданием до конца поездки, так как будет считать, что помогает маме управлять автомобилем и ориентироваться в дорожной ситуации.</w:t>
      </w:r>
    </w:p>
    <w:p w:rsidR="00CA5595" w:rsidRPr="00CA5595" w:rsidRDefault="00CA5595" w:rsidP="00CA559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CA5595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 xml:space="preserve">Пусть Ваша поездка будет безопасной и приятной, а </w:t>
      </w:r>
      <w:bookmarkStart w:id="0" w:name="_GoBack"/>
      <w:bookmarkEnd w:id="0"/>
      <w:r w:rsidRPr="00CA5595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детям принесёт удовольствие!</w:t>
      </w:r>
    </w:p>
    <w:sectPr w:rsidR="00CA5595" w:rsidRPr="00CA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E6"/>
    <w:rsid w:val="00231AE6"/>
    <w:rsid w:val="00CA5595"/>
    <w:rsid w:val="00EC170D"/>
    <w:rsid w:val="00E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F577"/>
  <w15:chartTrackingRefBased/>
  <w15:docId w15:val="{96E2E5CA-3430-42DC-B1D8-35DC9093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dasha.travkina@inbox.ru</dc:creator>
  <cp:keywords/>
  <dc:description/>
  <cp:lastModifiedBy>dasha.travkina@inbox.ru</cp:lastModifiedBy>
  <cp:revision>1</cp:revision>
  <dcterms:created xsi:type="dcterms:W3CDTF">2022-12-05T10:32:00Z</dcterms:created>
  <dcterms:modified xsi:type="dcterms:W3CDTF">2022-12-05T10:57:00Z</dcterms:modified>
</cp:coreProperties>
</file>