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FD" w:rsidRPr="00F9151D" w:rsidRDefault="00C13BFD" w:rsidP="00C1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1D">
        <w:rPr>
          <w:rFonts w:ascii="Times New Roman" w:hAnsi="Times New Roman" w:cs="Times New Roman"/>
          <w:b/>
          <w:sz w:val="28"/>
          <w:szCs w:val="28"/>
        </w:rPr>
        <w:t>Группа 120 м</w:t>
      </w:r>
    </w:p>
    <w:p w:rsidR="00C13BFD" w:rsidRPr="00F9151D" w:rsidRDefault="00C13BFD" w:rsidP="00C1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1D">
        <w:rPr>
          <w:rFonts w:ascii="Times New Roman" w:hAnsi="Times New Roman" w:cs="Times New Roman"/>
          <w:b/>
          <w:sz w:val="28"/>
          <w:szCs w:val="28"/>
        </w:rPr>
        <w:t>Специальность 34.02. 01 Сестринское дело</w:t>
      </w:r>
    </w:p>
    <w:p w:rsidR="00C13BFD" w:rsidRPr="00F9151D" w:rsidRDefault="00C13BFD" w:rsidP="00C1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1D">
        <w:rPr>
          <w:rFonts w:ascii="Times New Roman" w:hAnsi="Times New Roman" w:cs="Times New Roman"/>
          <w:b/>
          <w:sz w:val="28"/>
          <w:szCs w:val="28"/>
        </w:rPr>
        <w:t xml:space="preserve">Куратор </w:t>
      </w:r>
      <w:proofErr w:type="spellStart"/>
      <w:r w:rsidRPr="00F9151D">
        <w:rPr>
          <w:rFonts w:ascii="Times New Roman" w:hAnsi="Times New Roman" w:cs="Times New Roman"/>
          <w:b/>
          <w:sz w:val="28"/>
          <w:szCs w:val="28"/>
        </w:rPr>
        <w:t>Белясникова</w:t>
      </w:r>
      <w:proofErr w:type="spellEnd"/>
      <w:r w:rsidRPr="00F91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151D">
        <w:rPr>
          <w:rFonts w:ascii="Times New Roman" w:hAnsi="Times New Roman" w:cs="Times New Roman"/>
          <w:b/>
          <w:sz w:val="28"/>
          <w:szCs w:val="28"/>
        </w:rPr>
        <w:t>Альвина</w:t>
      </w:r>
      <w:proofErr w:type="spellEnd"/>
      <w:r w:rsidRPr="00F9151D">
        <w:rPr>
          <w:rFonts w:ascii="Times New Roman" w:hAnsi="Times New Roman" w:cs="Times New Roman"/>
          <w:b/>
          <w:sz w:val="28"/>
          <w:szCs w:val="28"/>
        </w:rPr>
        <w:t xml:space="preserve"> Николаевна</w:t>
      </w:r>
    </w:p>
    <w:p w:rsidR="00C13BFD" w:rsidRPr="00F9151D" w:rsidRDefault="00C13BFD" w:rsidP="00C13BFD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C13BFD" w:rsidRPr="00F9151D" w:rsidRDefault="00C13BFD" w:rsidP="00C13BFD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C13BFD" w:rsidRPr="00F9151D" w:rsidRDefault="00C13BFD" w:rsidP="00C13BFD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9151D" w:rsidRPr="00F9151D" w:rsidRDefault="00F9151D" w:rsidP="0010735D"/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F9151D">
        <w:rPr>
          <w:rFonts w:ascii="Times New Roman" w:hAnsi="Times New Roman" w:cs="Times New Roman"/>
          <w:sz w:val="28"/>
          <w:szCs w:val="28"/>
        </w:rPr>
        <w:t>Абдуллабекова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Аджигабулова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Зарина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Агалаевна</w:t>
      </w:r>
      <w:proofErr w:type="spellEnd"/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Аленборн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Анна Евгеньевна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Андреевна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51D">
        <w:rPr>
          <w:rFonts w:ascii="Times New Roman" w:hAnsi="Times New Roman" w:cs="Times New Roman"/>
          <w:sz w:val="28"/>
          <w:szCs w:val="28"/>
        </w:rPr>
        <w:t>Бокова София Романовна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51D">
        <w:rPr>
          <w:rFonts w:ascii="Times New Roman" w:hAnsi="Times New Roman" w:cs="Times New Roman"/>
          <w:sz w:val="28"/>
          <w:szCs w:val="28"/>
        </w:rPr>
        <w:t>Болохова Ольга Владимировна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Гаммаева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Муслимат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Абдулкадыровна</w:t>
      </w:r>
      <w:proofErr w:type="spellEnd"/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Гапизова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Камилла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Шайхмагомедовна</w:t>
      </w:r>
      <w:proofErr w:type="spellEnd"/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51D">
        <w:rPr>
          <w:rFonts w:ascii="Times New Roman" w:hAnsi="Times New Roman" w:cs="Times New Roman"/>
          <w:sz w:val="28"/>
          <w:szCs w:val="28"/>
        </w:rPr>
        <w:t>Головина Александра Александровна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51D">
        <w:rPr>
          <w:rFonts w:ascii="Times New Roman" w:hAnsi="Times New Roman" w:cs="Times New Roman"/>
          <w:sz w:val="28"/>
          <w:szCs w:val="28"/>
        </w:rPr>
        <w:t xml:space="preserve">Давудова Милана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Таджаддиновна</w:t>
      </w:r>
      <w:proofErr w:type="spellEnd"/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Динбагандова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Хабсат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Исламовна</w:t>
      </w:r>
      <w:proofErr w:type="spellEnd"/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Залуева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Камилла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Тино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>-Магомедовна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Гунай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Алик-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кзы</w:t>
      </w:r>
      <w:proofErr w:type="spellEnd"/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51D">
        <w:rPr>
          <w:rFonts w:ascii="Times New Roman" w:hAnsi="Times New Roman" w:cs="Times New Roman"/>
          <w:sz w:val="28"/>
          <w:szCs w:val="28"/>
        </w:rPr>
        <w:t xml:space="preserve">Курбанова Заира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Закировна</w:t>
      </w:r>
      <w:proofErr w:type="spellEnd"/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Мирзалиева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Умукусум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Шамилевна</w:t>
      </w:r>
      <w:proofErr w:type="spellEnd"/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Недвижаева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Полина Дмитриевна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Никмаева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Арина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Нурбагандов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Нариманович</w:t>
      </w:r>
      <w:proofErr w:type="spellEnd"/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51D">
        <w:rPr>
          <w:rFonts w:ascii="Times New Roman" w:hAnsi="Times New Roman" w:cs="Times New Roman"/>
          <w:sz w:val="28"/>
          <w:szCs w:val="28"/>
        </w:rPr>
        <w:t>Раисат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Рустамовна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Опалихин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Егор Дмитриевич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Сикидина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Анна Николаевна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51D">
        <w:rPr>
          <w:rFonts w:ascii="Times New Roman" w:hAnsi="Times New Roman" w:cs="Times New Roman"/>
          <w:sz w:val="28"/>
          <w:szCs w:val="28"/>
        </w:rPr>
        <w:t>Трофимова Анастасия Николаевна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Улубаева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Елизавета Васильевна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9151D">
        <w:rPr>
          <w:rFonts w:ascii="Times New Roman" w:hAnsi="Times New Roman" w:cs="Times New Roman"/>
          <w:sz w:val="28"/>
          <w:szCs w:val="28"/>
        </w:rPr>
        <w:t>Шекалова</w:t>
      </w:r>
      <w:proofErr w:type="spellEnd"/>
      <w:r w:rsidRPr="00F9151D">
        <w:rPr>
          <w:rFonts w:ascii="Times New Roman" w:hAnsi="Times New Roman" w:cs="Times New Roman"/>
          <w:sz w:val="28"/>
          <w:szCs w:val="28"/>
        </w:rPr>
        <w:t xml:space="preserve"> Виолетта Олеговна</w:t>
      </w:r>
    </w:p>
    <w:p w:rsidR="00AF47A6" w:rsidRPr="00F9151D" w:rsidRDefault="00AF47A6" w:rsidP="0010735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51D">
        <w:rPr>
          <w:rFonts w:ascii="Times New Roman" w:hAnsi="Times New Roman" w:cs="Times New Roman"/>
          <w:sz w:val="28"/>
          <w:szCs w:val="28"/>
        </w:rPr>
        <w:t>Яворская Елизавета Романовна</w:t>
      </w:r>
    </w:p>
    <w:bookmarkEnd w:id="0"/>
    <w:p w:rsidR="005E576C" w:rsidRPr="00F9151D" w:rsidRDefault="005E576C"/>
    <w:sectPr w:rsidR="005E576C" w:rsidRPr="00F9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967"/>
    <w:multiLevelType w:val="hybridMultilevel"/>
    <w:tmpl w:val="15CA495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02"/>
    <w:rsid w:val="00011702"/>
    <w:rsid w:val="0010735D"/>
    <w:rsid w:val="005E576C"/>
    <w:rsid w:val="00633253"/>
    <w:rsid w:val="008770FC"/>
    <w:rsid w:val="00AF47A6"/>
    <w:rsid w:val="00C13BFD"/>
    <w:rsid w:val="00F9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Онипко</dc:creator>
  <cp:lastModifiedBy>Оля Онипко</cp:lastModifiedBy>
  <cp:revision>3</cp:revision>
  <cp:lastPrinted>2024-08-21T06:39:00Z</cp:lastPrinted>
  <dcterms:created xsi:type="dcterms:W3CDTF">2024-08-23T06:35:00Z</dcterms:created>
  <dcterms:modified xsi:type="dcterms:W3CDTF">2024-08-23T11:51:00Z</dcterms:modified>
</cp:coreProperties>
</file>