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8FF" w:rsidRP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План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Муниципального учреждения культуры</w:t>
      </w:r>
    </w:p>
    <w:p w:rsidR="00FA78FF" w:rsidRP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2A7">
        <w:rPr>
          <w:rFonts w:ascii="Times New Roman" w:hAnsi="Times New Roman" w:cs="Times New Roman"/>
          <w:b/>
          <w:sz w:val="24"/>
          <w:szCs w:val="24"/>
        </w:rPr>
        <w:t>Дом культуры «Октябрь »</w:t>
      </w:r>
    </w:p>
    <w:p w:rsidR="00FA78FF" w:rsidRPr="004842DD" w:rsidRDefault="00A91F62" w:rsidP="00484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33770">
        <w:rPr>
          <w:rFonts w:ascii="Times New Roman" w:hAnsi="Times New Roman" w:cs="Times New Roman"/>
          <w:b/>
          <w:sz w:val="24"/>
          <w:szCs w:val="24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A78FF" w:rsidRDefault="00FA78FF" w:rsidP="00FA78FF">
      <w:pPr>
        <w:spacing w:after="0"/>
      </w:pPr>
    </w:p>
    <w:p w:rsidR="00FA78FF" w:rsidRPr="00AB1D16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1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254D3" w:rsidRPr="00AB1D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1D16">
        <w:rPr>
          <w:rFonts w:ascii="Times New Roman" w:hAnsi="Times New Roman" w:cs="Times New Roman"/>
          <w:b/>
          <w:sz w:val="24"/>
          <w:szCs w:val="24"/>
        </w:rPr>
        <w:t>. Основные показатели.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4234"/>
        <w:gridCol w:w="2388"/>
        <w:gridCol w:w="2565"/>
      </w:tblGrid>
      <w:tr w:rsidR="00FA78FF" w:rsidRPr="00EB59C2" w:rsidTr="00DD512B">
        <w:tc>
          <w:tcPr>
            <w:tcW w:w="540" w:type="dxa"/>
          </w:tcPr>
          <w:p w:rsidR="00FA78FF" w:rsidRPr="00AB1D16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9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78FF" w:rsidRPr="00AB1D16" w:rsidTr="00DD512B">
        <w:tc>
          <w:tcPr>
            <w:tcW w:w="540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показатели: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посетителей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культурно – массовых мероприятий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- 150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платны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2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C2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90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A78FF" w:rsidRPr="00AB1D16" w:rsidRDefault="00D32990" w:rsidP="00DD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качества удовлетворенности граждан России работой государственных и муниципальных учреждений культуры, искусства и народного творчества» - по 30 анкет с 1  структурного подразделения и 2  филиалов.</w:t>
            </w:r>
          </w:p>
        </w:tc>
        <w:tc>
          <w:tcPr>
            <w:tcW w:w="2393" w:type="dxa"/>
          </w:tcPr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FF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9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DD5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12B" w:rsidRPr="00FA78FF" w:rsidRDefault="00DD512B" w:rsidP="00AB1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ДК «Октябрь»</w:t>
            </w:r>
          </w:p>
        </w:tc>
      </w:tr>
    </w:tbl>
    <w:p w:rsidR="006254D3" w:rsidRPr="00C040C7" w:rsidRDefault="006254D3" w:rsidP="006254D3">
      <w:pPr>
        <w:spacing w:after="0"/>
      </w:pP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Творческая деятельность.</w:t>
      </w: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 и проведение творческих социально – значим</w:t>
      </w:r>
      <w:r w:rsidR="00AB1D16">
        <w:rPr>
          <w:rFonts w:ascii="Times New Roman" w:hAnsi="Times New Roman" w:cs="Times New Roman"/>
          <w:b/>
          <w:sz w:val="24"/>
          <w:szCs w:val="24"/>
        </w:rPr>
        <w:t>ых  мероприятий на территории  Южного городского поселения</w:t>
      </w:r>
    </w:p>
    <w:p w:rsidR="006254D3" w:rsidRP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26"/>
        <w:gridCol w:w="2639"/>
        <w:gridCol w:w="2346"/>
      </w:tblGrid>
      <w:tr w:rsidR="00E3504D" w:rsidRPr="00AB1D16" w:rsidTr="00D143FD">
        <w:tc>
          <w:tcPr>
            <w:tcW w:w="56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2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39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46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483C" w:rsidRPr="000D53FE" w:rsidTr="00D143FD">
        <w:tc>
          <w:tcPr>
            <w:tcW w:w="560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6D483C" w:rsidRPr="000D53FE" w:rsidRDefault="002F6A0B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Киноурок</w:t>
            </w:r>
            <w:proofErr w:type="spellEnd"/>
            <w:r>
              <w:t xml:space="preserve"> </w:t>
            </w:r>
            <w:r w:rsidR="00BE4518">
              <w:t xml:space="preserve"> в 5 классе </w:t>
            </w:r>
          </w:p>
        </w:tc>
        <w:tc>
          <w:tcPr>
            <w:tcW w:w="2639" w:type="dxa"/>
          </w:tcPr>
          <w:p w:rsidR="006D483C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456721" w:rsidRPr="000D53FE" w:rsidTr="00D143FD">
        <w:tc>
          <w:tcPr>
            <w:tcW w:w="560" w:type="dxa"/>
          </w:tcPr>
          <w:p w:rsidR="00456721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456721" w:rsidRDefault="004F7942" w:rsidP="00605EAB">
            <w:r w:rsidRPr="00F02813">
              <w:rPr>
                <w:rFonts w:ascii="Times New Roman" w:hAnsi="Times New Roman" w:cs="Times New Roman"/>
                <w:color w:val="000000" w:themeColor="text1"/>
              </w:rPr>
              <w:t>Игровая программа «Русские забавы» (6+)</w:t>
            </w:r>
          </w:p>
        </w:tc>
        <w:tc>
          <w:tcPr>
            <w:tcW w:w="2639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56721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МДОУ "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Детский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сад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п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Южный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"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346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A24E98" w:rsidRPr="000D53FE" w:rsidTr="00D143FD">
        <w:tc>
          <w:tcPr>
            <w:tcW w:w="560" w:type="dxa"/>
          </w:tcPr>
          <w:p w:rsidR="00A24E98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A24E98" w:rsidRPr="000D53FE" w:rsidRDefault="00BA0DC5" w:rsidP="004337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 xml:space="preserve"> </w:t>
            </w:r>
            <w:r w:rsidR="004F7942" w:rsidRPr="00F02813">
              <w:rPr>
                <w:color w:val="000000" w:themeColor="text1"/>
                <w:szCs w:val="24"/>
              </w:rPr>
              <w:t>Игровая программа «На старт! Внимание! Март»</w:t>
            </w:r>
          </w:p>
        </w:tc>
        <w:tc>
          <w:tcPr>
            <w:tcW w:w="2639" w:type="dxa"/>
          </w:tcPr>
          <w:p w:rsidR="00A24E98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56721" w:rsidRPr="000D53FE" w:rsidRDefault="004F794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440C4E" w:rsidRPr="000D53FE" w:rsidRDefault="00440C4E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A24E98" w:rsidRPr="000D53FE" w:rsidRDefault="00440C4E" w:rsidP="00440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D143FD">
        <w:tc>
          <w:tcPr>
            <w:tcW w:w="560" w:type="dxa"/>
          </w:tcPr>
          <w:p w:rsidR="006D483C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6" w:type="dxa"/>
          </w:tcPr>
          <w:p w:rsidR="006D483C" w:rsidRPr="000D53FE" w:rsidRDefault="0043377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 «Подарок маме»</w:t>
            </w:r>
          </w:p>
        </w:tc>
        <w:tc>
          <w:tcPr>
            <w:tcW w:w="2639" w:type="dxa"/>
          </w:tcPr>
          <w:p w:rsidR="006D483C" w:rsidRPr="000D53FE" w:rsidRDefault="0043377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83C" w:rsidRPr="000D53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A91F62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C623A7" w:rsidRPr="000D53FE" w:rsidTr="00D143FD">
        <w:tc>
          <w:tcPr>
            <w:tcW w:w="560" w:type="dxa"/>
          </w:tcPr>
          <w:p w:rsidR="00C623A7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6" w:type="dxa"/>
          </w:tcPr>
          <w:p w:rsidR="00C623A7" w:rsidRPr="000D53FE" w:rsidRDefault="00433770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Театрализованный концерт «</w:t>
            </w:r>
            <w:r w:rsidR="00440C4E">
              <w:rPr>
                <w:rFonts w:ascii="Times New Roman" w:hAnsi="Times New Roman" w:cs="Times New Roman"/>
                <w:sz w:val="24"/>
                <w:szCs w:val="24"/>
              </w:rPr>
              <w:t>Мелодии весны»</w:t>
            </w:r>
          </w:p>
        </w:tc>
        <w:tc>
          <w:tcPr>
            <w:tcW w:w="2639" w:type="dxa"/>
          </w:tcPr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623A7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33770" w:rsidRPr="000D53FE" w:rsidRDefault="0043377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23A7" w:rsidRPr="000D53FE" w:rsidRDefault="0043377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D483C" w:rsidRPr="000D53FE" w:rsidTr="00D143FD">
        <w:tc>
          <w:tcPr>
            <w:tcW w:w="560" w:type="dxa"/>
          </w:tcPr>
          <w:p w:rsidR="006D483C" w:rsidRPr="00605EAB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6" w:type="dxa"/>
          </w:tcPr>
          <w:p w:rsidR="006D483C" w:rsidRPr="00D400D6" w:rsidRDefault="004F7942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Викторина «Молодость души» для с.п.</w:t>
            </w:r>
          </w:p>
        </w:tc>
        <w:tc>
          <w:tcPr>
            <w:tcW w:w="2639" w:type="dxa"/>
          </w:tcPr>
          <w:p w:rsidR="00A91F62" w:rsidRPr="000D53FE" w:rsidRDefault="00C623A7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4143A9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33770" w:rsidRPr="000D53FE" w:rsidRDefault="0043377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D483C" w:rsidRPr="000D53FE" w:rsidRDefault="00433770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4143A9" w:rsidRPr="000D53FE" w:rsidTr="00D143FD">
        <w:tc>
          <w:tcPr>
            <w:tcW w:w="560" w:type="dxa"/>
          </w:tcPr>
          <w:p w:rsidR="004143A9" w:rsidRPr="00605EAB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6" w:type="dxa"/>
          </w:tcPr>
          <w:p w:rsidR="004143A9" w:rsidRPr="000D53FE" w:rsidRDefault="00C43D16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9" w:type="dxa"/>
          </w:tcPr>
          <w:p w:rsidR="00A91F62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143A9" w:rsidRPr="000D53FE" w:rsidRDefault="00C43D1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D143FD">
        <w:tc>
          <w:tcPr>
            <w:tcW w:w="560" w:type="dxa"/>
          </w:tcPr>
          <w:p w:rsidR="006D483C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26" w:type="dxa"/>
          </w:tcPr>
          <w:p w:rsidR="006D483C" w:rsidRPr="00BA0DC5" w:rsidRDefault="00BA0DC5" w:rsidP="0043377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 xml:space="preserve">Мастер-класс </w:t>
            </w:r>
          </w:p>
        </w:tc>
        <w:tc>
          <w:tcPr>
            <w:tcW w:w="2639" w:type="dxa"/>
          </w:tcPr>
          <w:p w:rsidR="00C623A7" w:rsidRPr="000D53FE" w:rsidRDefault="00D400D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0D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A24E98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D483C" w:rsidRPr="000D53FE" w:rsidTr="00D143FD">
        <w:tc>
          <w:tcPr>
            <w:tcW w:w="560" w:type="dxa"/>
          </w:tcPr>
          <w:p w:rsidR="006D483C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6" w:type="dxa"/>
          </w:tcPr>
          <w:p w:rsidR="006D483C" w:rsidRPr="00BA0DC5" w:rsidRDefault="00BA0DC5" w:rsidP="0043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Тематический </w:t>
            </w:r>
            <w:r w:rsidR="004337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« Не попади в беду»</w:t>
            </w:r>
          </w:p>
        </w:tc>
        <w:tc>
          <w:tcPr>
            <w:tcW w:w="2639" w:type="dxa"/>
          </w:tcPr>
          <w:p w:rsidR="00C623A7" w:rsidRPr="000D53FE" w:rsidRDefault="00BA0DC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ED13F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D13F0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BA0DC5" w:rsidRPr="000D53FE" w:rsidTr="00D143FD">
        <w:tc>
          <w:tcPr>
            <w:tcW w:w="560" w:type="dxa"/>
          </w:tcPr>
          <w:p w:rsidR="00BA0DC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26" w:type="dxa"/>
          </w:tcPr>
          <w:p w:rsidR="00BA0DC5" w:rsidRPr="00BA0DC5" w:rsidRDefault="004F7942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2164">
              <w:rPr>
                <w:rFonts w:ascii="Times New Roman" w:hAnsi="Times New Roman" w:cs="Times New Roman"/>
                <w:color w:val="5C5B5B"/>
                <w:sz w:val="21"/>
                <w:szCs w:val="21"/>
                <w:shd w:val="clear" w:color="auto" w:fill="FFFFFF"/>
              </w:rPr>
              <w:t>Историческая викторина: «Мы с тобой казаки».</w:t>
            </w:r>
          </w:p>
        </w:tc>
        <w:tc>
          <w:tcPr>
            <w:tcW w:w="2639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19470D" w:rsidRPr="000D53FE" w:rsidTr="00D143FD">
        <w:tc>
          <w:tcPr>
            <w:tcW w:w="560" w:type="dxa"/>
          </w:tcPr>
          <w:p w:rsidR="0019470D" w:rsidRPr="000D53FE" w:rsidRDefault="00BA0DC5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26" w:type="dxa"/>
          </w:tcPr>
          <w:p w:rsidR="004F7942" w:rsidRPr="004F7942" w:rsidRDefault="004F7942" w:rsidP="004F79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7FB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r w:rsidRPr="004F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демонстрация "Волшебные нити </w:t>
            </w:r>
            <w:proofErr w:type="gramStart"/>
            <w:r w:rsidRPr="004F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 :тайна</w:t>
            </w:r>
            <w:proofErr w:type="gramEnd"/>
            <w:r w:rsidRPr="004F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мониста".</w:t>
            </w:r>
          </w:p>
          <w:p w:rsidR="0019470D" w:rsidRPr="000D53FE" w:rsidRDefault="0019470D" w:rsidP="00E87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9" w:type="dxa"/>
          </w:tcPr>
          <w:p w:rsidR="00C623A7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19470D" w:rsidRPr="000D53FE" w:rsidRDefault="0019470D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3A7" w:rsidRPr="000D53FE" w:rsidTr="00D143FD">
        <w:tc>
          <w:tcPr>
            <w:tcW w:w="560" w:type="dxa"/>
          </w:tcPr>
          <w:p w:rsidR="00C623A7" w:rsidRPr="000D53FE" w:rsidRDefault="00BA0DC5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C623A7" w:rsidRPr="00BA0DC5" w:rsidRDefault="004F7942" w:rsidP="00797574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282828"/>
                <w:sz w:val="26"/>
                <w:szCs w:val="26"/>
                <w:shd w:val="clear" w:color="auto" w:fill="FFFFFF"/>
              </w:rPr>
              <w:t>Диспут «Жизнь одна, береги ее» для молодёжи</w:t>
            </w:r>
          </w:p>
        </w:tc>
        <w:tc>
          <w:tcPr>
            <w:tcW w:w="2639" w:type="dxa"/>
          </w:tcPr>
          <w:p w:rsidR="00C623A7" w:rsidRPr="000D53FE" w:rsidRDefault="00E87056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16</w:t>
            </w:r>
            <w:r w:rsidR="00C623A7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.0</w:t>
            </w:r>
            <w:r w:rsidR="004337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="00C623A7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671DD0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23A7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C623A7" w:rsidRPr="000D53FE" w:rsidTr="00D143FD">
        <w:tc>
          <w:tcPr>
            <w:tcW w:w="560" w:type="dxa"/>
          </w:tcPr>
          <w:p w:rsidR="00C623A7" w:rsidRPr="000D53FE" w:rsidRDefault="00BA0DC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C623A7" w:rsidRPr="000D53FE" w:rsidRDefault="00D143FD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639" w:type="dxa"/>
          </w:tcPr>
          <w:p w:rsidR="00DF63D5" w:rsidRPr="000D53FE" w:rsidRDefault="00E87056" w:rsidP="004A6806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17.0</w:t>
            </w:r>
            <w:r w:rsidR="004337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="00671DD0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C623A7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3A7" w:rsidRPr="000D53FE" w:rsidTr="00D143FD">
        <w:tc>
          <w:tcPr>
            <w:tcW w:w="560" w:type="dxa"/>
          </w:tcPr>
          <w:p w:rsidR="00C623A7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6" w:type="dxa"/>
          </w:tcPr>
          <w:p w:rsidR="004F7942" w:rsidRPr="00B87EE0" w:rsidRDefault="004F7942" w:rsidP="004F7942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87EE0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«Крым в истории России»</w:t>
            </w:r>
          </w:p>
          <w:p w:rsidR="004F7942" w:rsidRPr="00B87EE0" w:rsidRDefault="004F7942" w:rsidP="004F7942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87EE0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информационный час,</w:t>
            </w:r>
          </w:p>
          <w:p w:rsidR="004F7942" w:rsidRPr="00B87EE0" w:rsidRDefault="004F7942" w:rsidP="004F7942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87EE0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посвященный Дню</w:t>
            </w:r>
          </w:p>
          <w:p w:rsidR="004F7942" w:rsidRPr="00B87EE0" w:rsidRDefault="004F7942" w:rsidP="004F7942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87EE0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воссоединения Крыма с Россией</w:t>
            </w:r>
          </w:p>
          <w:p w:rsidR="00C623A7" w:rsidRPr="000D53FE" w:rsidRDefault="00C623A7" w:rsidP="0043377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9" w:type="dxa"/>
          </w:tcPr>
          <w:p w:rsidR="00DF63D5" w:rsidRPr="000D53FE" w:rsidRDefault="00E87056" w:rsidP="000D53FE">
            <w:pPr>
              <w:pStyle w:val="Standard"/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18.0</w:t>
            </w:r>
            <w:r w:rsidR="004337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="00671DD0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E87056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23A7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DF63D5" w:rsidRPr="000D53FE" w:rsidTr="00D143FD">
        <w:tc>
          <w:tcPr>
            <w:tcW w:w="560" w:type="dxa"/>
          </w:tcPr>
          <w:p w:rsidR="00DF63D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26" w:type="dxa"/>
          </w:tcPr>
          <w:p w:rsidR="00DF63D5" w:rsidRPr="000D53FE" w:rsidRDefault="00DA71FA" w:rsidP="00DA71FA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Устный журнал </w:t>
            </w:r>
            <w:r w:rsidR="004F7942">
              <w:rPr>
                <w:color w:val="000000"/>
                <w:sz w:val="28"/>
                <w:szCs w:val="28"/>
                <w:shd w:val="clear" w:color="auto" w:fill="FFFFFF"/>
              </w:rPr>
              <w:t>  </w:t>
            </w:r>
            <w:r w:rsidRPr="00DA71FA">
              <w:rPr>
                <w:color w:val="000000"/>
                <w:sz w:val="28"/>
                <w:szCs w:val="28"/>
                <w:shd w:val="clear" w:color="auto" w:fill="FFFFFF"/>
              </w:rPr>
              <w:t>«Как не стать жертвой терроризма"</w:t>
            </w:r>
          </w:p>
        </w:tc>
        <w:tc>
          <w:tcPr>
            <w:tcW w:w="2639" w:type="dxa"/>
          </w:tcPr>
          <w:p w:rsidR="00DF63D5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3D5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F63D5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46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721" w:rsidRPr="000D53FE" w:rsidTr="00D143FD">
        <w:tc>
          <w:tcPr>
            <w:tcW w:w="560" w:type="dxa"/>
          </w:tcPr>
          <w:p w:rsidR="00456721" w:rsidRDefault="0015575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26" w:type="dxa"/>
          </w:tcPr>
          <w:p w:rsidR="00456721" w:rsidRDefault="004F7942" w:rsidP="00E87056">
            <w:pPr>
              <w:pStyle w:val="a9"/>
              <w:shd w:val="clear" w:color="auto" w:fill="FFFFFF"/>
              <w:spacing w:before="0" w:beforeAutospacing="0" w:after="0" w:afterAutospacing="0"/>
            </w:pPr>
            <w:r w:rsidRPr="00F02813">
              <w:rPr>
                <w:color w:val="000000" w:themeColor="text1"/>
                <w:shd w:val="clear" w:color="auto" w:fill="FFFFFF"/>
              </w:rPr>
              <w:t>Вечер отдыха «Музыка Весны»</w:t>
            </w:r>
          </w:p>
        </w:tc>
        <w:tc>
          <w:tcPr>
            <w:tcW w:w="2639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56721" w:rsidRDefault="004F794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56721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F63D5" w:rsidRPr="000D53FE" w:rsidTr="00D143FD">
        <w:tc>
          <w:tcPr>
            <w:tcW w:w="560" w:type="dxa"/>
          </w:tcPr>
          <w:p w:rsidR="00DF63D5" w:rsidRPr="000D53FE" w:rsidRDefault="0015575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6" w:type="dxa"/>
          </w:tcPr>
          <w:p w:rsidR="00DF63D5" w:rsidRPr="000D53FE" w:rsidRDefault="004F7942" w:rsidP="0043377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02813">
              <w:rPr>
                <w:rFonts w:ascii="Times New Roman" w:hAnsi="Times New Roman" w:cs="Times New Roman"/>
                <w:color w:val="000000" w:themeColor="text1"/>
              </w:rPr>
              <w:t>Познавательная программа «Женщины в истории России» (12+)</w:t>
            </w:r>
          </w:p>
        </w:tc>
        <w:tc>
          <w:tcPr>
            <w:tcW w:w="2639" w:type="dxa"/>
          </w:tcPr>
          <w:p w:rsidR="00671DD0" w:rsidRPr="000D53FE" w:rsidRDefault="00BA0DC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DD0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D143FD">
        <w:tc>
          <w:tcPr>
            <w:tcW w:w="560" w:type="dxa"/>
          </w:tcPr>
          <w:p w:rsidR="00DF63D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6" w:type="dxa"/>
          </w:tcPr>
          <w:p w:rsidR="004F7942" w:rsidRPr="00F02813" w:rsidRDefault="004F7942" w:rsidP="004F794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813">
              <w:rPr>
                <w:rFonts w:ascii="Times New Roman" w:hAnsi="Times New Roman" w:cs="Times New Roman"/>
                <w:color w:val="000000" w:themeColor="text1"/>
              </w:rPr>
              <w:t>Познавательная программа для людей старшего поколения</w:t>
            </w:r>
          </w:p>
          <w:p w:rsidR="004F7942" w:rsidRPr="00F02813" w:rsidRDefault="004F7942" w:rsidP="004F7942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2813">
              <w:rPr>
                <w:rFonts w:ascii="Times New Roman" w:hAnsi="Times New Roman" w:cs="Times New Roman"/>
                <w:color w:val="000000" w:themeColor="text1"/>
              </w:rPr>
              <w:t>«У самовара с пирогами»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сп</w:t>
            </w:r>
            <w:proofErr w:type="spellEnd"/>
          </w:p>
          <w:p w:rsidR="00DF63D5" w:rsidRPr="000D53FE" w:rsidRDefault="00DF63D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9" w:type="dxa"/>
          </w:tcPr>
          <w:p w:rsidR="00DF63D5" w:rsidRPr="000D53FE" w:rsidRDefault="00BA0DC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21.0</w:t>
            </w:r>
            <w:r w:rsidR="0043377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  <w:r w:rsidR="00DF63D5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DF63D5" w:rsidRPr="000D53FE" w:rsidRDefault="00BA0DC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DF63D5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BA0DC5" w:rsidRPr="000D53FE" w:rsidTr="00D143FD">
        <w:tc>
          <w:tcPr>
            <w:tcW w:w="560" w:type="dxa"/>
          </w:tcPr>
          <w:p w:rsidR="00BA0DC5" w:rsidRPr="000D53FE" w:rsidRDefault="000930E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26" w:type="dxa"/>
          </w:tcPr>
          <w:p w:rsidR="00BA0DC5" w:rsidRPr="00BA0DC5" w:rsidRDefault="004F7942" w:rsidP="00BA0DC5">
            <w:pPr>
              <w:shd w:val="clear" w:color="auto" w:fill="FFFFFF"/>
              <w:rPr>
                <w:rFonts w:eastAsia="Times New Roman" w:cs="Helvetica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Фольклорный марафон «Легенды народов России»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сказки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639" w:type="dxa"/>
          </w:tcPr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9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DC5" w:rsidRPr="000D53FE" w:rsidTr="00D143FD">
        <w:tc>
          <w:tcPr>
            <w:tcW w:w="560" w:type="dxa"/>
          </w:tcPr>
          <w:p w:rsidR="00BA0DC5" w:rsidRPr="000D53FE" w:rsidRDefault="000930E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6" w:type="dxa"/>
          </w:tcPr>
          <w:p w:rsidR="00BA0DC5" w:rsidRPr="00D400D6" w:rsidRDefault="00D400D6" w:rsidP="004337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400D6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дискотека </w:t>
            </w:r>
          </w:p>
        </w:tc>
        <w:tc>
          <w:tcPr>
            <w:tcW w:w="2639" w:type="dxa"/>
          </w:tcPr>
          <w:p w:rsidR="00BA0DC5" w:rsidRPr="000D53FE" w:rsidRDefault="00BA0DC5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Pr="000D53FE" w:rsidRDefault="00D400D6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F7942" w:rsidRPr="000D53FE" w:rsidRDefault="004F7942" w:rsidP="004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DC5" w:rsidRPr="000D53FE" w:rsidTr="00D143FD">
        <w:tc>
          <w:tcPr>
            <w:tcW w:w="560" w:type="dxa"/>
          </w:tcPr>
          <w:p w:rsidR="00BA0DC5" w:rsidRPr="000D53FE" w:rsidRDefault="000930E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6" w:type="dxa"/>
          </w:tcPr>
          <w:p w:rsidR="00BA0DC5" w:rsidRDefault="00D400D6" w:rsidP="00433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Караоке вечер </w:t>
            </w:r>
            <w:r w:rsidR="004337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«Споемте друзья»</w:t>
            </w:r>
          </w:p>
          <w:p w:rsidR="00672E5C" w:rsidRDefault="00672E5C" w:rsidP="00433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2E5C" w:rsidRPr="000D53FE" w:rsidRDefault="00672E5C" w:rsidP="004337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9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7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46" w:type="dxa"/>
          </w:tcPr>
          <w:p w:rsidR="00D400D6" w:rsidRPr="000D53FE" w:rsidRDefault="00D400D6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D400D6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D143FD" w:rsidP="009E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3504D" w:rsidRPr="000D53FE">
        <w:rPr>
          <w:rFonts w:ascii="Times New Roman" w:hAnsi="Times New Roman" w:cs="Times New Roman"/>
          <w:b/>
          <w:sz w:val="24"/>
          <w:szCs w:val="24"/>
        </w:rPr>
        <w:t>Участие в районных мероприятиях.</w:t>
      </w:r>
    </w:p>
    <w:p w:rsidR="00E3504D" w:rsidRPr="000D53FE" w:rsidRDefault="00E3504D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0D53FE" w:rsidTr="00EB59C2">
        <w:tc>
          <w:tcPr>
            <w:tcW w:w="675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RPr="000D53FE" w:rsidTr="00EB59C2">
        <w:tc>
          <w:tcPr>
            <w:tcW w:w="675" w:type="dxa"/>
          </w:tcPr>
          <w:p w:rsidR="00E3504D" w:rsidRPr="000D53FE" w:rsidRDefault="00C623A7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3504D" w:rsidRPr="000D53FE" w:rsidRDefault="00E3504D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3504D" w:rsidRPr="000D53FE" w:rsidRDefault="00E3504D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23A7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3504D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E3504D" w:rsidP="00625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504D" w:rsidRDefault="00E3504D" w:rsidP="00E35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региональных и областных мероприятиях по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развитию любительского художественного творчества.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6254D3" w:rsidTr="00EB59C2">
        <w:tc>
          <w:tcPr>
            <w:tcW w:w="67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Tr="00EB59C2">
        <w:tc>
          <w:tcPr>
            <w:tcW w:w="675" w:type="dxa"/>
          </w:tcPr>
          <w:p w:rsidR="00E3504D" w:rsidRDefault="00C623A7" w:rsidP="000C6EC9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E3504D" w:rsidRDefault="00C623A7" w:rsidP="000C6EC9">
            <w:pPr>
              <w:jc w:val="center"/>
            </w:pPr>
            <w:r>
              <w:t xml:space="preserve">Поездка детей Семейного клуба в театр </w:t>
            </w:r>
            <w:r>
              <w:lastRenderedPageBreak/>
              <w:t>оперы и балета.</w:t>
            </w:r>
            <w:r w:rsidR="00433770">
              <w:t xml:space="preserve">  «Бременские музыканты»</w:t>
            </w:r>
          </w:p>
        </w:tc>
        <w:tc>
          <w:tcPr>
            <w:tcW w:w="2393" w:type="dxa"/>
          </w:tcPr>
          <w:p w:rsidR="00E3504D" w:rsidRDefault="00433770" w:rsidP="00433770">
            <w:pPr>
              <w:jc w:val="center"/>
            </w:pPr>
            <w:r>
              <w:lastRenderedPageBreak/>
              <w:t>15</w:t>
            </w:r>
            <w:r w:rsidR="00D400D6">
              <w:t>.0</w:t>
            </w:r>
            <w:r>
              <w:t>3</w:t>
            </w:r>
            <w:r w:rsidR="00C623A7">
              <w:t>.2026</w:t>
            </w:r>
          </w:p>
        </w:tc>
        <w:tc>
          <w:tcPr>
            <w:tcW w:w="2393" w:type="dxa"/>
          </w:tcPr>
          <w:p w:rsidR="00E3504D" w:rsidRDefault="00C623A7" w:rsidP="000C6EC9">
            <w:pPr>
              <w:jc w:val="center"/>
            </w:pPr>
            <w:proofErr w:type="spellStart"/>
            <w:r>
              <w:t>Данилочкина</w:t>
            </w:r>
            <w:proofErr w:type="spellEnd"/>
            <w:r>
              <w:t xml:space="preserve"> Л.Н.</w:t>
            </w:r>
          </w:p>
          <w:p w:rsidR="00C623A7" w:rsidRDefault="00C623A7" w:rsidP="000C6EC9">
            <w:pPr>
              <w:jc w:val="center"/>
            </w:pPr>
            <w:r w:rsidRPr="009E4E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Т.89193037034</w:t>
            </w:r>
          </w:p>
        </w:tc>
      </w:tr>
      <w:tr w:rsidR="00E3504D" w:rsidTr="00EB59C2">
        <w:tc>
          <w:tcPr>
            <w:tcW w:w="675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4110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</w:tr>
    </w:tbl>
    <w:p w:rsidR="00EB59C2" w:rsidRPr="00EB59C2" w:rsidRDefault="00EB59C2" w:rsidP="00EB5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Методические мероприятия.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084" w:rsidRPr="006254D3" w:rsidTr="00EB59C2">
        <w:tc>
          <w:tcPr>
            <w:tcW w:w="675" w:type="dxa"/>
          </w:tcPr>
          <w:p w:rsidR="00EB5084" w:rsidRPr="006254D3" w:rsidRDefault="00EB5084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B5084" w:rsidRPr="006254D3" w:rsidRDefault="00B902D2" w:rsidP="000D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4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Круглый стол по подготовке к </w:t>
            </w:r>
            <w:r w:rsidR="00433770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>концерту к 8 марта</w:t>
            </w:r>
          </w:p>
        </w:tc>
        <w:tc>
          <w:tcPr>
            <w:tcW w:w="2393" w:type="dxa"/>
          </w:tcPr>
          <w:p w:rsidR="00EB5084" w:rsidRPr="006254D3" w:rsidRDefault="009E4EE1" w:rsidP="00433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05</w:t>
            </w:r>
            <w:r w:rsidR="00EB5084">
              <w:t>.</w:t>
            </w:r>
            <w:r w:rsidR="00D400D6">
              <w:t>0</w:t>
            </w:r>
            <w:r w:rsidR="00433770">
              <w:t>3</w:t>
            </w:r>
            <w:r>
              <w:t>.</w:t>
            </w:r>
            <w:r w:rsidR="00D400D6">
              <w:t>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084" w:rsidRPr="006254D3" w:rsidRDefault="00B902D2" w:rsidP="00B90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084" w:rsidP="000C6EC9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EB59C2" w:rsidRPr="00EB5084" w:rsidRDefault="00B902D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журналами формирований. Оформление стендов</w:t>
            </w:r>
          </w:p>
        </w:tc>
        <w:tc>
          <w:tcPr>
            <w:tcW w:w="2393" w:type="dxa"/>
          </w:tcPr>
          <w:p w:rsidR="00EB59C2" w:rsidRDefault="00D400D6" w:rsidP="00433770">
            <w:pPr>
              <w:jc w:val="center"/>
            </w:pPr>
            <w:r>
              <w:t>12.0</w:t>
            </w:r>
            <w:r w:rsidR="00433770">
              <w:t>3</w:t>
            </w:r>
            <w:r>
              <w:t>.2026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9C2" w:rsidRDefault="00B902D2" w:rsidP="00B902D2">
            <w:pPr>
              <w:jc w:val="center"/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3504D" w:rsidRDefault="00E3504D" w:rsidP="006254D3">
      <w:pPr>
        <w:spacing w:after="0"/>
        <w:jc w:val="center"/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 издательская деятельность.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  <w:rPr>
          <w:lang w:val="en-US"/>
        </w:rPr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 w:rsidRPr="00EB59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Материально – хозяйственная часть.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</w:pPr>
    </w:p>
    <w:p w:rsidR="006D4424" w:rsidRDefault="00AB1D16" w:rsidP="006D4424">
      <w:r>
        <w:rPr>
          <w:rFonts w:ascii="Times New Roman" w:hAnsi="Times New Roman" w:cs="Times New Roman"/>
          <w:sz w:val="24"/>
          <w:szCs w:val="24"/>
        </w:rPr>
        <w:t>Директор МКУК  ДК «Октябрь»</w:t>
      </w:r>
      <w:r w:rsidR="006D44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Данилочкина</w:t>
      </w:r>
      <w:proofErr w:type="spellEnd"/>
    </w:p>
    <w:p w:rsidR="006D4424" w:rsidRDefault="006D4424" w:rsidP="006D4424">
      <w:pPr>
        <w:spacing w:after="0"/>
      </w:pPr>
    </w:p>
    <w:p w:rsidR="00D362A7" w:rsidRDefault="00D362A7" w:rsidP="00D362A7">
      <w:pPr>
        <w:spacing w:after="0"/>
      </w:pPr>
    </w:p>
    <w:p w:rsidR="00D362A7" w:rsidRPr="00EB59C2" w:rsidRDefault="00D362A7" w:rsidP="00D362A7">
      <w:pPr>
        <w:spacing w:after="0"/>
      </w:pPr>
    </w:p>
    <w:sectPr w:rsidR="00D362A7" w:rsidRPr="00EB59C2" w:rsidSect="0047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1FFF"/>
    <w:multiLevelType w:val="hybridMultilevel"/>
    <w:tmpl w:val="1DB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8FF"/>
    <w:rsid w:val="00005B8D"/>
    <w:rsid w:val="00026518"/>
    <w:rsid w:val="000605C2"/>
    <w:rsid w:val="00083E03"/>
    <w:rsid w:val="000930E6"/>
    <w:rsid w:val="000D53FE"/>
    <w:rsid w:val="000D5960"/>
    <w:rsid w:val="00113448"/>
    <w:rsid w:val="00136F6F"/>
    <w:rsid w:val="00155752"/>
    <w:rsid w:val="00160F32"/>
    <w:rsid w:val="0019470D"/>
    <w:rsid w:val="001A3CF8"/>
    <w:rsid w:val="001B23E5"/>
    <w:rsid w:val="001C6B7A"/>
    <w:rsid w:val="001D1C9F"/>
    <w:rsid w:val="0024043A"/>
    <w:rsid w:val="00264705"/>
    <w:rsid w:val="002D76F0"/>
    <w:rsid w:val="002F6A0B"/>
    <w:rsid w:val="003540B0"/>
    <w:rsid w:val="0036040A"/>
    <w:rsid w:val="0037619A"/>
    <w:rsid w:val="00381256"/>
    <w:rsid w:val="00391E10"/>
    <w:rsid w:val="0039320D"/>
    <w:rsid w:val="00394DB3"/>
    <w:rsid w:val="0039569A"/>
    <w:rsid w:val="003A0CDB"/>
    <w:rsid w:val="003B5BBC"/>
    <w:rsid w:val="003D294C"/>
    <w:rsid w:val="003D7C68"/>
    <w:rsid w:val="00411DEE"/>
    <w:rsid w:val="004143A9"/>
    <w:rsid w:val="00420BBC"/>
    <w:rsid w:val="00433770"/>
    <w:rsid w:val="00440C4E"/>
    <w:rsid w:val="0044747B"/>
    <w:rsid w:val="00456721"/>
    <w:rsid w:val="00471DD1"/>
    <w:rsid w:val="004842DD"/>
    <w:rsid w:val="004A6806"/>
    <w:rsid w:val="004B624F"/>
    <w:rsid w:val="004D11DF"/>
    <w:rsid w:val="004F6519"/>
    <w:rsid w:val="004F7942"/>
    <w:rsid w:val="00533322"/>
    <w:rsid w:val="0058251F"/>
    <w:rsid w:val="005B4658"/>
    <w:rsid w:val="005F3561"/>
    <w:rsid w:val="00605EAB"/>
    <w:rsid w:val="006254D3"/>
    <w:rsid w:val="00671DD0"/>
    <w:rsid w:val="00672E5C"/>
    <w:rsid w:val="006B5B96"/>
    <w:rsid w:val="006D4424"/>
    <w:rsid w:val="006D483C"/>
    <w:rsid w:val="00705C8D"/>
    <w:rsid w:val="00760797"/>
    <w:rsid w:val="0078489F"/>
    <w:rsid w:val="00794C37"/>
    <w:rsid w:val="007A3BC1"/>
    <w:rsid w:val="007A5FFA"/>
    <w:rsid w:val="007B0134"/>
    <w:rsid w:val="007C212C"/>
    <w:rsid w:val="007D34CF"/>
    <w:rsid w:val="008032E4"/>
    <w:rsid w:val="00860B25"/>
    <w:rsid w:val="008659F1"/>
    <w:rsid w:val="00884349"/>
    <w:rsid w:val="008B5F05"/>
    <w:rsid w:val="008E5771"/>
    <w:rsid w:val="009435CE"/>
    <w:rsid w:val="00944FEF"/>
    <w:rsid w:val="009521A9"/>
    <w:rsid w:val="00985501"/>
    <w:rsid w:val="009B52CD"/>
    <w:rsid w:val="009E4EE1"/>
    <w:rsid w:val="00A24E98"/>
    <w:rsid w:val="00A51A3C"/>
    <w:rsid w:val="00A64536"/>
    <w:rsid w:val="00A67DF5"/>
    <w:rsid w:val="00A91F62"/>
    <w:rsid w:val="00AA114C"/>
    <w:rsid w:val="00AB1D16"/>
    <w:rsid w:val="00B07F3D"/>
    <w:rsid w:val="00B22920"/>
    <w:rsid w:val="00B22B08"/>
    <w:rsid w:val="00B401F4"/>
    <w:rsid w:val="00B62F69"/>
    <w:rsid w:val="00B902D2"/>
    <w:rsid w:val="00BA0DC5"/>
    <w:rsid w:val="00BB0D41"/>
    <w:rsid w:val="00BD46C9"/>
    <w:rsid w:val="00BE4518"/>
    <w:rsid w:val="00C040C7"/>
    <w:rsid w:val="00C40BB0"/>
    <w:rsid w:val="00C43D16"/>
    <w:rsid w:val="00C51BD9"/>
    <w:rsid w:val="00C623A7"/>
    <w:rsid w:val="00C62F6C"/>
    <w:rsid w:val="00C8783A"/>
    <w:rsid w:val="00CA173D"/>
    <w:rsid w:val="00CA32C2"/>
    <w:rsid w:val="00CD6AC3"/>
    <w:rsid w:val="00CF78DE"/>
    <w:rsid w:val="00D143FD"/>
    <w:rsid w:val="00D32990"/>
    <w:rsid w:val="00D362A7"/>
    <w:rsid w:val="00D400D6"/>
    <w:rsid w:val="00DA1449"/>
    <w:rsid w:val="00DA71FA"/>
    <w:rsid w:val="00DC147A"/>
    <w:rsid w:val="00DC31F3"/>
    <w:rsid w:val="00DD512B"/>
    <w:rsid w:val="00DF63D5"/>
    <w:rsid w:val="00E209A7"/>
    <w:rsid w:val="00E3504D"/>
    <w:rsid w:val="00E42B0A"/>
    <w:rsid w:val="00E54C52"/>
    <w:rsid w:val="00E663F9"/>
    <w:rsid w:val="00E77224"/>
    <w:rsid w:val="00E87056"/>
    <w:rsid w:val="00EB5084"/>
    <w:rsid w:val="00EB59C2"/>
    <w:rsid w:val="00ED13F0"/>
    <w:rsid w:val="00ED260B"/>
    <w:rsid w:val="00EE14F5"/>
    <w:rsid w:val="00EF573A"/>
    <w:rsid w:val="00EF5FD3"/>
    <w:rsid w:val="00F039EB"/>
    <w:rsid w:val="00F05667"/>
    <w:rsid w:val="00F1271F"/>
    <w:rsid w:val="00F35792"/>
    <w:rsid w:val="00F57842"/>
    <w:rsid w:val="00F7574A"/>
    <w:rsid w:val="00F75932"/>
    <w:rsid w:val="00FA78FF"/>
    <w:rsid w:val="00FB41DB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DA683-632E-4A67-88C1-B171F835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D1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94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0B25"/>
    <w:rPr>
      <w:b/>
      <w:bCs/>
    </w:rPr>
  </w:style>
  <w:style w:type="paragraph" w:styleId="a7">
    <w:name w:val="List Paragraph"/>
    <w:basedOn w:val="a"/>
    <w:link w:val="a8"/>
    <w:uiPriority w:val="34"/>
    <w:qFormat/>
    <w:rsid w:val="00160F32"/>
    <w:pPr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160F32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623A7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9">
    <w:name w:val="Normal (Web)"/>
    <w:basedOn w:val="a"/>
    <w:uiPriority w:val="99"/>
    <w:unhideWhenUsed/>
    <w:rsid w:val="00D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F7942"/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aa">
    <w:name w:val="No Spacing"/>
    <w:aliases w:val="Простой"/>
    <w:basedOn w:val="a"/>
    <w:link w:val="ab"/>
    <w:uiPriority w:val="1"/>
    <w:qFormat/>
    <w:rsid w:val="004F7942"/>
    <w:pPr>
      <w:spacing w:after="0" w:line="240" w:lineRule="auto"/>
    </w:pPr>
    <w:rPr>
      <w:rFonts w:ascii="Times New Roman" w:eastAsia="Calibri" w:hAnsi="Times New Roman" w:cs="Times New Roman"/>
      <w:sz w:val="24"/>
      <w:lang w:val="en-US" w:bidi="en-US"/>
    </w:rPr>
  </w:style>
  <w:style w:type="character" w:customStyle="1" w:styleId="ab">
    <w:name w:val="Без интервала Знак"/>
    <w:aliases w:val="Простой Знак"/>
    <w:link w:val="aa"/>
    <w:uiPriority w:val="1"/>
    <w:qFormat/>
    <w:rsid w:val="004F7942"/>
    <w:rPr>
      <w:rFonts w:ascii="Times New Roman" w:eastAsia="Calibri" w:hAnsi="Times New Roman" w:cs="Times New Roman"/>
      <w:sz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2810C-C300-4F90-A8B7-69B25B24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4101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Kaban</cp:lastModifiedBy>
  <cp:revision>46</cp:revision>
  <cp:lastPrinted>2025-12-18T05:37:00Z</cp:lastPrinted>
  <dcterms:created xsi:type="dcterms:W3CDTF">2025-08-26T07:11:00Z</dcterms:created>
  <dcterms:modified xsi:type="dcterms:W3CDTF">2026-03-18T06:07:00Z</dcterms:modified>
</cp:coreProperties>
</file>