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4F" w:rsidRDefault="0013774F" w:rsidP="004E4AF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05125" cy="3019425"/>
            <wp:effectExtent l="0" t="0" r="9525" b="9525"/>
            <wp:docPr id="1" name="Рисунок 1" descr="C:\Users\белка\Pictures\фото 2018\22 июня 2018\22 июня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ка\Pictures\фото 2018\22 июня 2018\22 июня 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74" cy="301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05150" cy="3028950"/>
            <wp:effectExtent l="0" t="0" r="0" b="0"/>
            <wp:docPr id="2" name="Рисунок 2" descr="C:\Users\белка\Pictures\фото 2018\22 июня 2018\22 июн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лка\Pictures\фото 2018\22 июня 2018\22 июня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060" cy="302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3AF2" w:rsidRPr="0013774F" w:rsidRDefault="004E4AFA" w:rsidP="004E4AF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Вчера</w:t>
      </w:r>
      <w:r w:rsidR="00FA3AF2"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21 июня, жители нашего поселения впервые присоединились к всероссийской акции "Свеча памяти". </w:t>
      </w:r>
    </w:p>
    <w:p w:rsidR="00FA3AF2" w:rsidRPr="0013774F" w:rsidRDefault="00FA3AF2" w:rsidP="004E4AF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Мероприятие  состоялось возле </w:t>
      </w:r>
      <w:proofErr w:type="gramStart"/>
      <w:r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Памятника</w:t>
      </w:r>
      <w:proofErr w:type="gramEnd"/>
      <w:r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Воинской Славы, расположенного на территории </w:t>
      </w:r>
      <w:proofErr w:type="spellStart"/>
      <w:r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Нагайбакского</w:t>
      </w:r>
      <w:proofErr w:type="spellEnd"/>
      <w:r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Дома Культуры. </w:t>
      </w:r>
    </w:p>
    <w:p w:rsidR="00062242" w:rsidRPr="0013774F" w:rsidRDefault="00FA3AF2" w:rsidP="004E4AF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Художественный руководитель </w:t>
      </w:r>
    </w:p>
    <w:p w:rsidR="004E4AFA" w:rsidRPr="0013774F" w:rsidRDefault="00FA3AF2" w:rsidP="004E4AFA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Маметьева</w:t>
      </w:r>
      <w:proofErr w:type="spellEnd"/>
      <w:r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А.А. отметила, что 22 июня 1941 года </w:t>
      </w:r>
      <w:r w:rsidRPr="001377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началась самая кровавая и жестокая в истории человечества война, унесшая миллионы жизней, разбившая миллионы судеб, осиротевшая миллионы детей. </w:t>
      </w:r>
    </w:p>
    <w:p w:rsidR="00FA3AF2" w:rsidRPr="0013774F" w:rsidRDefault="004E4AFA" w:rsidP="004E4AF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1377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Председатель </w:t>
      </w:r>
      <w:proofErr w:type="spellStart"/>
      <w:r w:rsidRPr="001377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Нагайбакского</w:t>
      </w:r>
      <w:proofErr w:type="spellEnd"/>
      <w:r w:rsidRPr="001377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Совета депутатов Федорова Е.М. подчеркнула, что эту  скорбную дату мы отмечаем как День памяти, День гордости и скорби о тех, через чьи жизни прошла жестокая война, о тех, кто не пожалев жизни, не вернулся с кровавых полей сражений за свободу и независимость Родины, о тех кто завоевал великую Победу. </w:t>
      </w:r>
      <w:proofErr w:type="gramEnd"/>
    </w:p>
    <w:p w:rsidR="00FA3AF2" w:rsidRPr="0013774F" w:rsidRDefault="00FA3AF2" w:rsidP="004E4AF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1941 по 1945 годы без вести пропали и него вернулись с фронта 74 наших земляк</w:t>
      </w:r>
      <w:r w:rsidR="004E4AFA"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ушедших защищать родину от немецких захватчиков. </w:t>
      </w:r>
      <w:r w:rsidR="004E4AFA"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минуты молчания в</w:t>
      </w:r>
      <w:r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память о них 74 све</w:t>
      </w:r>
      <w:r w:rsidR="004E4AFA" w:rsidRPr="00137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чи зажгли участники акции. </w:t>
      </w:r>
    </w:p>
    <w:p w:rsidR="00062242" w:rsidRPr="0013774F" w:rsidRDefault="00062242" w:rsidP="0006224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74F">
        <w:rPr>
          <w:rFonts w:ascii="Times New Roman" w:hAnsi="Times New Roman" w:cs="Times New Roman"/>
          <w:sz w:val="28"/>
          <w:szCs w:val="28"/>
        </w:rPr>
        <w:t xml:space="preserve">В наших душах человечьих </w:t>
      </w:r>
    </w:p>
    <w:p w:rsidR="00062242" w:rsidRPr="0013774F" w:rsidRDefault="00062242" w:rsidP="0006224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74F">
        <w:rPr>
          <w:rFonts w:ascii="Times New Roman" w:hAnsi="Times New Roman" w:cs="Times New Roman"/>
          <w:sz w:val="28"/>
          <w:szCs w:val="28"/>
        </w:rPr>
        <w:t xml:space="preserve">Есть один простой секрет: </w:t>
      </w:r>
    </w:p>
    <w:p w:rsidR="00062242" w:rsidRPr="0013774F" w:rsidRDefault="00062242" w:rsidP="00062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74F">
        <w:rPr>
          <w:rFonts w:ascii="Times New Roman" w:hAnsi="Times New Roman" w:cs="Times New Roman"/>
          <w:sz w:val="28"/>
          <w:szCs w:val="28"/>
        </w:rPr>
        <w:t xml:space="preserve">В нас горят святые свечи, </w:t>
      </w:r>
    </w:p>
    <w:p w:rsidR="00062242" w:rsidRPr="0013774F" w:rsidRDefault="00062242" w:rsidP="00062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74F">
        <w:rPr>
          <w:rFonts w:ascii="Times New Roman" w:hAnsi="Times New Roman" w:cs="Times New Roman"/>
          <w:sz w:val="28"/>
          <w:szCs w:val="28"/>
        </w:rPr>
        <w:t xml:space="preserve">Излучая тонкий свет. </w:t>
      </w:r>
    </w:p>
    <w:p w:rsidR="00062242" w:rsidRPr="0013774F" w:rsidRDefault="00062242" w:rsidP="00062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74F">
        <w:rPr>
          <w:rFonts w:ascii="Times New Roman" w:hAnsi="Times New Roman" w:cs="Times New Roman"/>
          <w:sz w:val="28"/>
          <w:szCs w:val="28"/>
        </w:rPr>
        <w:t xml:space="preserve">Три свечи: свеча Надежды, </w:t>
      </w:r>
    </w:p>
    <w:p w:rsidR="00062242" w:rsidRPr="0013774F" w:rsidRDefault="00062242" w:rsidP="00062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74F">
        <w:rPr>
          <w:rFonts w:ascii="Times New Roman" w:hAnsi="Times New Roman" w:cs="Times New Roman"/>
          <w:sz w:val="28"/>
          <w:szCs w:val="28"/>
        </w:rPr>
        <w:t xml:space="preserve">Веры, и свеча Любви </w:t>
      </w:r>
    </w:p>
    <w:p w:rsidR="00062242" w:rsidRPr="0013774F" w:rsidRDefault="00062242" w:rsidP="00062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74F">
        <w:rPr>
          <w:rFonts w:ascii="Times New Roman" w:hAnsi="Times New Roman" w:cs="Times New Roman"/>
          <w:sz w:val="28"/>
          <w:szCs w:val="28"/>
        </w:rPr>
        <w:lastRenderedPageBreak/>
        <w:t xml:space="preserve">Три огня святых и грешных </w:t>
      </w:r>
    </w:p>
    <w:p w:rsidR="00062242" w:rsidRPr="0013774F" w:rsidRDefault="00062242" w:rsidP="00062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74F">
        <w:rPr>
          <w:rFonts w:ascii="Times New Roman" w:hAnsi="Times New Roman" w:cs="Times New Roman"/>
          <w:sz w:val="28"/>
          <w:szCs w:val="28"/>
        </w:rPr>
        <w:t>Освещают изнутри.</w:t>
      </w:r>
    </w:p>
    <w:p w:rsidR="00062242" w:rsidRPr="0013774F" w:rsidRDefault="00062242" w:rsidP="00062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74F">
        <w:rPr>
          <w:rFonts w:ascii="Times New Roman" w:hAnsi="Times New Roman" w:cs="Times New Roman"/>
          <w:sz w:val="28"/>
          <w:szCs w:val="28"/>
        </w:rPr>
        <w:t xml:space="preserve">И пока огонь не гаснет – </w:t>
      </w:r>
    </w:p>
    <w:p w:rsidR="00062242" w:rsidRPr="0013774F" w:rsidRDefault="00062242" w:rsidP="00062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74F">
        <w:rPr>
          <w:rFonts w:ascii="Times New Roman" w:hAnsi="Times New Roman" w:cs="Times New Roman"/>
          <w:sz w:val="28"/>
          <w:szCs w:val="28"/>
        </w:rPr>
        <w:t>Память наша будет жить,</w:t>
      </w:r>
    </w:p>
    <w:p w:rsidR="00062242" w:rsidRPr="0013774F" w:rsidRDefault="00062242" w:rsidP="00062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74F">
        <w:rPr>
          <w:rFonts w:ascii="Times New Roman" w:hAnsi="Times New Roman" w:cs="Times New Roman"/>
          <w:sz w:val="28"/>
          <w:szCs w:val="28"/>
        </w:rPr>
        <w:t xml:space="preserve">Будет мир и будет счастье – </w:t>
      </w:r>
    </w:p>
    <w:p w:rsidR="00062242" w:rsidRPr="0013774F" w:rsidRDefault="00062242" w:rsidP="00062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74F">
        <w:rPr>
          <w:rFonts w:ascii="Times New Roman" w:hAnsi="Times New Roman" w:cs="Times New Roman"/>
          <w:sz w:val="28"/>
          <w:szCs w:val="28"/>
        </w:rPr>
        <w:t>Все, чем нужно дорожить!</w:t>
      </w:r>
    </w:p>
    <w:p w:rsidR="00062242" w:rsidRPr="0013774F" w:rsidRDefault="00062242" w:rsidP="000622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74F">
        <w:rPr>
          <w:rFonts w:ascii="Times New Roman" w:hAnsi="Times New Roman" w:cs="Times New Roman"/>
          <w:sz w:val="28"/>
          <w:szCs w:val="28"/>
        </w:rPr>
        <w:cr/>
      </w:r>
      <w:r w:rsidRPr="00137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смотря на то, что пришедших на мероприятие  было немного, акция произвела огромное впечатление и запомнилась всем присутствующим. Надеемся, что в следующем году, желающих отдать дань памяти по погибшим будет больше.</w:t>
      </w:r>
    </w:p>
    <w:p w:rsidR="00062242" w:rsidRPr="00062242" w:rsidRDefault="00062242" w:rsidP="00062242">
      <w:pPr>
        <w:rPr>
          <w:rFonts w:ascii="Times New Roman" w:hAnsi="Times New Roman" w:cs="Times New Roman"/>
          <w:sz w:val="32"/>
        </w:rPr>
      </w:pPr>
    </w:p>
    <w:sectPr w:rsidR="00062242" w:rsidRPr="00062242" w:rsidSect="001377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35"/>
    <w:rsid w:val="00062242"/>
    <w:rsid w:val="0013774F"/>
    <w:rsid w:val="004E4AFA"/>
    <w:rsid w:val="00756AA8"/>
    <w:rsid w:val="007C54BE"/>
    <w:rsid w:val="00B65835"/>
    <w:rsid w:val="00E53CD9"/>
    <w:rsid w:val="00FA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3</cp:revision>
  <dcterms:created xsi:type="dcterms:W3CDTF">2018-06-22T09:39:00Z</dcterms:created>
  <dcterms:modified xsi:type="dcterms:W3CDTF">2018-06-22T10:46:00Z</dcterms:modified>
</cp:coreProperties>
</file>