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6"/>
        <w:gridCol w:w="796"/>
        <w:gridCol w:w="1288"/>
        <w:gridCol w:w="4079"/>
        <w:gridCol w:w="2942"/>
      </w:tblGrid>
      <w:tr w:rsidR="00D8427F" w:rsidRPr="00F12630" w:rsidTr="00287AC8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D8427F" w:rsidRPr="000A7351" w:rsidRDefault="00AA05A3" w:rsidP="00D84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 w:rsidR="00D8427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огр</w:t>
            </w:r>
            <w:proofErr w:type="spellEnd"/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</w:p>
        </w:tc>
      </w:tr>
      <w:tr w:rsidR="00AC4337" w:rsidRPr="00F12630" w:rsidTr="00D17C60">
        <w:trPr>
          <w:trHeight w:val="388"/>
        </w:trPr>
        <w:tc>
          <w:tcPr>
            <w:tcW w:w="5000" w:type="pct"/>
            <w:gridSpan w:val="5"/>
            <w:hideMark/>
          </w:tcPr>
          <w:p w:rsidR="00AC4337" w:rsidRPr="00F12630" w:rsidRDefault="000C7EE4" w:rsidP="00D17C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AC4337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C4337" w:rsidRPr="00416444" w:rsidTr="00D17C6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AC4337" w:rsidRPr="00416444" w:rsidRDefault="00115759" w:rsidP="00D17C6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AC4337" w:rsidRPr="00416444" w:rsidRDefault="00AC4337" w:rsidP="00D17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hideMark/>
          </w:tcPr>
          <w:p w:rsidR="00AC4337" w:rsidRPr="00416444" w:rsidRDefault="00AC4337" w:rsidP="00D17C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AC4337" w:rsidRPr="00416444" w:rsidRDefault="00AC4337" w:rsidP="00D17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AC4337" w:rsidRPr="00416444" w:rsidRDefault="00AC4337" w:rsidP="00D17C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C0025" w:rsidRPr="00416444" w:rsidTr="00D17C60">
        <w:trPr>
          <w:trHeight w:val="313"/>
        </w:trPr>
        <w:tc>
          <w:tcPr>
            <w:tcW w:w="243" w:type="pct"/>
            <w:vMerge/>
            <w:hideMark/>
          </w:tcPr>
          <w:p w:rsidR="005C0025" w:rsidRPr="00416444" w:rsidRDefault="005C0025" w:rsidP="005C0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C0025" w:rsidRPr="00416444" w:rsidRDefault="005C0025" w:rsidP="005C0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0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673" w:type="pct"/>
            <w:hideMark/>
          </w:tcPr>
          <w:p w:rsidR="005C0025" w:rsidRDefault="005C0025" w:rsidP="005C0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</w:t>
            </w:r>
          </w:p>
          <w:p w:rsidR="005C0025" w:rsidRDefault="005C0025" w:rsidP="005C0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5C0025" w:rsidRPr="00416444" w:rsidRDefault="005C0025" w:rsidP="005C00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131" w:type="pct"/>
            <w:hideMark/>
          </w:tcPr>
          <w:p w:rsidR="005C0025" w:rsidRDefault="00666C03" w:rsidP="00666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  <w:r w:rsidR="005C0025">
              <w:rPr>
                <w:rFonts w:ascii="Times New Roman" w:hAnsi="Times New Roman" w:cs="Times New Roman"/>
                <w:sz w:val="24"/>
                <w:szCs w:val="24"/>
              </w:rPr>
              <w:t>.Тема</w:t>
            </w:r>
            <w:r w:rsidR="005C0025" w:rsidRPr="00350C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C0025" w:rsidRPr="00BD60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6006">
              <w:t xml:space="preserve"> </w:t>
            </w:r>
            <w:r w:rsidRPr="00666C03">
              <w:rPr>
                <w:rFonts w:ascii="Times New Roman" w:eastAsia="Calibri" w:hAnsi="Times New Roman" w:cs="Times New Roman"/>
              </w:rPr>
              <w:t>Смысл названия повести. Особенности повествовательной манеры Н.С. Лескова</w:t>
            </w:r>
            <w:r w:rsidRPr="00666C03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  <w:r w:rsidR="005C0025" w:rsidRPr="00666C03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 для изучения и размещен на сайте</w:t>
            </w:r>
            <w:r w:rsidR="005C0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="005C0025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  <w:r w:rsidR="005C0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025" w:rsidRDefault="005C0025" w:rsidP="005C0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37" w:type="pct"/>
            <w:hideMark/>
          </w:tcPr>
          <w:p w:rsidR="005C0025" w:rsidRDefault="00DE0D6C" w:rsidP="005C0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5C00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5C00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5C00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C00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5C00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C0025" w:rsidRDefault="00DE0D6C" w:rsidP="005C0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5C0025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0A7351" w:rsidRPr="000D4BD9" w:rsidTr="00D17C60">
        <w:trPr>
          <w:trHeight w:val="313"/>
        </w:trPr>
        <w:tc>
          <w:tcPr>
            <w:tcW w:w="243" w:type="pct"/>
            <w:vMerge/>
            <w:hideMark/>
          </w:tcPr>
          <w:p w:rsidR="000A7351" w:rsidRPr="000D4BD9" w:rsidRDefault="000A7351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0A7351" w:rsidRPr="000D4BD9" w:rsidRDefault="000A7351" w:rsidP="000A73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73" w:type="pct"/>
            <w:hideMark/>
          </w:tcPr>
          <w:p w:rsidR="000A7351" w:rsidRDefault="000A7351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</w:t>
            </w:r>
          </w:p>
          <w:p w:rsidR="000A7351" w:rsidRDefault="000A7351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0A7351" w:rsidRPr="00416444" w:rsidRDefault="000A7351" w:rsidP="000A73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131" w:type="pct"/>
            <w:hideMark/>
          </w:tcPr>
          <w:p w:rsidR="000A7351" w:rsidRDefault="00666C03" w:rsidP="000A7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  <w:r w:rsidR="000A7351">
              <w:rPr>
                <w:rFonts w:ascii="Times New Roman" w:hAnsi="Times New Roman" w:cs="Times New Roman"/>
                <w:sz w:val="24"/>
                <w:szCs w:val="24"/>
              </w:rPr>
              <w:t>.Тема</w:t>
            </w:r>
            <w:r w:rsidRPr="00BD6006">
              <w:t xml:space="preserve"> </w:t>
            </w:r>
            <w:r w:rsidRPr="00666C03">
              <w:rPr>
                <w:rFonts w:ascii="Times New Roman" w:eastAsia="Calibri" w:hAnsi="Times New Roman" w:cs="Times New Roman"/>
              </w:rPr>
              <w:t xml:space="preserve">Жизненный и творческий путь М.Е. Салтыкова-Щедрина. Мировоззрение писателя </w:t>
            </w:r>
            <w:r w:rsidR="000A7351" w:rsidRPr="00666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 </w:t>
            </w:r>
            <w:r w:rsidR="000A7351" w:rsidRPr="005C0025">
              <w:rPr>
                <w:rFonts w:ascii="Times New Roman" w:eastAsia="Calibri" w:hAnsi="Times New Roman" w:cs="Times New Roman"/>
                <w:sz w:val="24"/>
                <w:szCs w:val="24"/>
              </w:rPr>
              <w:t>для изучения и размещен</w:t>
            </w:r>
            <w:r w:rsidR="000A7351"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 w:rsidR="000A7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="000A7351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  <w:r w:rsidR="000A7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7351" w:rsidRDefault="000A7351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37" w:type="pct"/>
            <w:hideMark/>
          </w:tcPr>
          <w:p w:rsidR="000A7351" w:rsidRDefault="00DE0D6C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73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7351" w:rsidRDefault="00DE0D6C" w:rsidP="000A73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0A7351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http://tehnikum-astafjev.ru/</w:t>
              </w:r>
            </w:hyperlink>
          </w:p>
        </w:tc>
      </w:tr>
      <w:tr w:rsidR="00666C03" w:rsidRPr="000D4BD9" w:rsidTr="00D17C60">
        <w:trPr>
          <w:trHeight w:val="313"/>
        </w:trPr>
        <w:tc>
          <w:tcPr>
            <w:tcW w:w="243" w:type="pct"/>
            <w:vMerge/>
            <w:hideMark/>
          </w:tcPr>
          <w:p w:rsidR="00666C03" w:rsidRPr="000D4BD9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666C03" w:rsidRPr="000D4BD9" w:rsidRDefault="00666C03" w:rsidP="00666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6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73" w:type="pct"/>
            <w:hideMark/>
          </w:tcPr>
          <w:p w:rsidR="00666C03" w:rsidRPr="000729E2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666C03" w:rsidRPr="000729E2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666C03" w:rsidRPr="000729E2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7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666C03" w:rsidRPr="002D12B3" w:rsidRDefault="00666C03" w:rsidP="00666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материал лекций на сайте  http://tehnikum-astafjev.ru/: «25. Сочетания и размещения», из у</w:t>
            </w:r>
            <w:r w:rsidRPr="002D12B3">
              <w:rPr>
                <w:rFonts w:ascii="Times New Roman" w:eastAsia="Calibri" w:hAnsi="Times New Roman" w:cs="Times New Roman"/>
                <w:sz w:val="24"/>
                <w:szCs w:val="24"/>
              </w:rPr>
              <w:t>чебника по теме «</w:t>
            </w:r>
            <w:r w:rsidRPr="002D12B3">
              <w:rPr>
                <w:rFonts w:ascii="Times New Roman" w:hAnsi="Times New Roman" w:cs="Times New Roman"/>
                <w:sz w:val="24"/>
                <w:szCs w:val="24"/>
              </w:rPr>
              <w:t>Размещения, сочетания и перестановки</w:t>
            </w:r>
            <w:r w:rsidRPr="002D12B3">
              <w:rPr>
                <w:rFonts w:ascii="Times New Roman" w:eastAsia="Calibri" w:hAnsi="Times New Roman" w:cs="Times New Roman"/>
                <w:sz w:val="24"/>
                <w:szCs w:val="24"/>
              </w:rPr>
              <w:t>». Учебник: Глава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12B3">
              <w:rPr>
                <w:rFonts w:ascii="Times New Roman" w:eastAsia="Calibri" w:hAnsi="Times New Roman" w:cs="Times New Roman"/>
                <w:sz w:val="24"/>
                <w:szCs w:val="24"/>
              </w:rPr>
              <w:t>4, стр.72-76</w:t>
            </w:r>
            <w:r w:rsidRPr="002D1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6C03" w:rsidRDefault="00666C03" w:rsidP="00666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B3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 «</w:t>
            </w:r>
            <w:r w:rsidRPr="002D1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Сочетания и размещения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Решить из з</w:t>
            </w:r>
            <w:r w:rsidRPr="002D12B3">
              <w:rPr>
                <w:rFonts w:ascii="Times New Roman" w:hAnsi="Times New Roman" w:cs="Times New Roman"/>
                <w:sz w:val="24"/>
                <w:szCs w:val="24"/>
              </w:rPr>
              <w:t>адачник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№4.38</w:t>
            </w:r>
            <w:r w:rsidRPr="002D1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66C03" w:rsidRDefault="00666C03" w:rsidP="00666C03">
            <w:r w:rsidRPr="002D12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Онлайн-консультация:14.30-15.15</w:t>
            </w:r>
            <w:r w:rsidRPr="000729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729E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666C03" w:rsidRPr="000729E2" w:rsidRDefault="00666C03" w:rsidP="00666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E2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  <w:r w:rsidRPr="000729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 до 15.00</w:t>
            </w:r>
          </w:p>
        </w:tc>
        <w:tc>
          <w:tcPr>
            <w:tcW w:w="1537" w:type="pct"/>
            <w:hideMark/>
          </w:tcPr>
          <w:p w:rsidR="00666C03" w:rsidRPr="000729E2" w:rsidRDefault="00DE0D6C" w:rsidP="00666C03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666C03" w:rsidRPr="000729E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666C03" w:rsidRPr="000729E2" w:rsidRDefault="00666C03" w:rsidP="00666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9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071927" w:rsidRPr="000D4BD9" w:rsidTr="003D11BE">
        <w:trPr>
          <w:trHeight w:val="313"/>
        </w:trPr>
        <w:tc>
          <w:tcPr>
            <w:tcW w:w="243" w:type="pct"/>
            <w:vMerge/>
            <w:hideMark/>
          </w:tcPr>
          <w:p w:rsidR="00071927" w:rsidRPr="000D4BD9" w:rsidRDefault="00071927" w:rsidP="00071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071927" w:rsidRPr="000D4BD9" w:rsidRDefault="00071927" w:rsidP="000719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1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673" w:type="pct"/>
            <w:vAlign w:val="center"/>
            <w:hideMark/>
          </w:tcPr>
          <w:p w:rsidR="00071927" w:rsidRDefault="00071927" w:rsidP="000719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071927" w:rsidRDefault="00071927" w:rsidP="000719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Ершова Н.В.</w:t>
            </w:r>
          </w:p>
        </w:tc>
        <w:tc>
          <w:tcPr>
            <w:tcW w:w="2131" w:type="pct"/>
            <w:hideMark/>
          </w:tcPr>
          <w:p w:rsidR="00071927" w:rsidRDefault="00071927" w:rsidP="00071927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Тема: </w:t>
            </w:r>
            <w:r w:rsidRPr="0061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Термодинамика. Внутренняя энергия и работа газа</w:t>
            </w: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7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1927" w:rsidRDefault="00071927" w:rsidP="00071927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0710F">
              <w:rPr>
                <w:rFonts w:ascii="Times New Roman" w:hAnsi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 w:rsidRPr="00F0710F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Pr="00F071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1927" w:rsidRPr="00954341" w:rsidRDefault="00071927" w:rsidP="00071927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Записать конспект темы в тетрадь.</w:t>
            </w:r>
          </w:p>
        </w:tc>
        <w:tc>
          <w:tcPr>
            <w:tcW w:w="1537" w:type="pct"/>
            <w:hideMark/>
          </w:tcPr>
          <w:p w:rsidR="00071927" w:rsidRPr="0014140A" w:rsidRDefault="00071927" w:rsidP="00071927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5" w:history="1">
              <w:r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071927" w:rsidRPr="006A6AB6" w:rsidRDefault="00071927" w:rsidP="00071927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C03" w:rsidRPr="00362EEC" w:rsidTr="00D17C60">
        <w:trPr>
          <w:trHeight w:val="388"/>
        </w:trPr>
        <w:tc>
          <w:tcPr>
            <w:tcW w:w="243" w:type="pct"/>
            <w:vMerge/>
            <w:hideMark/>
          </w:tcPr>
          <w:p w:rsidR="00666C03" w:rsidRPr="00416444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666C03" w:rsidRPr="00416444" w:rsidRDefault="00666C03" w:rsidP="00666C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0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673" w:type="pct"/>
            <w:hideMark/>
          </w:tcPr>
          <w:p w:rsidR="00666C03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ОУД.17</w:t>
            </w:r>
          </w:p>
          <w:p w:rsidR="00666C03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  <w:p w:rsidR="00666C03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666C03" w:rsidRDefault="00666C03" w:rsidP="00666C03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16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666C03" w:rsidRDefault="00666C03" w:rsidP="00666C03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№11</w:t>
            </w:r>
          </w:p>
          <w:p w:rsidR="00666C03" w:rsidRPr="009F3142" w:rsidRDefault="00666C03" w:rsidP="00666C03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17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«Влияние шума на здоровье человека».</w:t>
            </w:r>
          </w:p>
          <w:p w:rsidR="00666C03" w:rsidRDefault="00666C03" w:rsidP="00666C03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66C03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18.11.20.</w:t>
            </w:r>
          </w:p>
          <w:p w:rsidR="00666C03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666C03" w:rsidRPr="003849C5" w:rsidRDefault="00666C03" w:rsidP="00666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1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666C03" w:rsidRPr="003849C5" w:rsidRDefault="00DE0D6C" w:rsidP="00666C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666C03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666C03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666C03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666C03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666C03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666C03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666C03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666C03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666C03" w:rsidRPr="00416444" w:rsidTr="00D17C60">
        <w:trPr>
          <w:trHeight w:val="388"/>
        </w:trPr>
        <w:tc>
          <w:tcPr>
            <w:tcW w:w="243" w:type="pct"/>
            <w:vMerge/>
            <w:hideMark/>
          </w:tcPr>
          <w:p w:rsidR="00666C03" w:rsidRPr="00273BC0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666C03" w:rsidRPr="00416444" w:rsidRDefault="00666C03" w:rsidP="00666C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0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673" w:type="pct"/>
            <w:hideMark/>
          </w:tcPr>
          <w:p w:rsidR="00666C03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</w:p>
          <w:p w:rsidR="00666C03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C03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C03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C03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C03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C03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C03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C03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131" w:type="pct"/>
            <w:hideMark/>
          </w:tcPr>
          <w:p w:rsidR="00666C03" w:rsidRDefault="00666C03" w:rsidP="00666C03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Занятие №24.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</w:t>
            </w:r>
            <w:r w:rsidRPr="00BE137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BE1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3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1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1373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BE1373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lastRenderedPageBreak/>
              <w:t>природно-ресурсного потенциала</w:t>
            </w:r>
            <w:r>
              <w:rPr>
                <w:rStyle w:val="FontStyle55"/>
              </w:rPr>
              <w:t xml:space="preserve"> </w:t>
            </w:r>
            <w:r>
              <w:rPr>
                <w:rStyle w:val="FontStyle55"/>
                <w:rFonts w:ascii="Times New Roman" w:hAnsi="Times New Roman"/>
                <w:b/>
                <w:sz w:val="24"/>
                <w:szCs w:val="24"/>
              </w:rPr>
              <w:t>Зарубежной Азии</w:t>
            </w:r>
            <w:proofErr w:type="gramStart"/>
            <w:r>
              <w:rPr>
                <w:rStyle w:val="FontStyle55"/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Style w:val="FontStyle55"/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Style w:val="FontStyle55"/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Style w:val="FontStyle55"/>
                <w:rFonts w:ascii="Times New Roman" w:hAnsi="Times New Roman"/>
                <w:b/>
                <w:sz w:val="24"/>
                <w:szCs w:val="24"/>
              </w:rPr>
              <w:t>рактическое)</w:t>
            </w:r>
          </w:p>
          <w:p w:rsidR="00666C03" w:rsidRDefault="00666C03" w:rsidP="00666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55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hyperlink r:id="rId20" w:history="1">
              <w:r w:rsidRPr="002B1F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https://geographyofrussia.com/prirodno-resursnyj-potencial-zarubezhnoj-azii</w:t>
              </w:r>
              <w:proofErr w:type="gramStart"/>
              <w:r w:rsidRPr="002B1F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Style w:val="FontStyle55"/>
                <w:szCs w:val="24"/>
              </w:rPr>
              <w:t xml:space="preserve"> 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ознакомиться с учебным материалом, сделать анализ природно-ресурсного потенциала  зарубежной Азии  в конспекте.</w:t>
            </w:r>
          </w:p>
          <w:p w:rsidR="00666C03" w:rsidRDefault="00666C03" w:rsidP="00666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b/>
                <w:color w:val="000000" w:themeColor="text1"/>
                <w:lang w:eastAsia="ru-RU"/>
              </w:rPr>
            </w:pP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Срок выполнения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</w:rPr>
              <w:t>.11.2020</w:t>
            </w:r>
          </w:p>
        </w:tc>
        <w:tc>
          <w:tcPr>
            <w:tcW w:w="1537" w:type="pct"/>
            <w:hideMark/>
          </w:tcPr>
          <w:p w:rsidR="00666C03" w:rsidRDefault="00DE0D6C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666C03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C03" w:rsidRDefault="00DE0D6C" w:rsidP="00666C03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22" w:history="1"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666C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666C03" w:rsidRPr="00416444" w:rsidTr="00D17C60">
        <w:trPr>
          <w:trHeight w:val="388"/>
        </w:trPr>
        <w:tc>
          <w:tcPr>
            <w:tcW w:w="243" w:type="pct"/>
            <w:vMerge/>
            <w:hideMark/>
          </w:tcPr>
          <w:p w:rsidR="00666C03" w:rsidRPr="00416444" w:rsidRDefault="00666C03" w:rsidP="00666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666C03" w:rsidRPr="00416444" w:rsidRDefault="00666C03" w:rsidP="00666C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18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</w:t>
            </w:r>
          </w:p>
        </w:tc>
        <w:tc>
          <w:tcPr>
            <w:tcW w:w="673" w:type="pct"/>
            <w:hideMark/>
          </w:tcPr>
          <w:p w:rsidR="00666C03" w:rsidRPr="00B34DE6" w:rsidRDefault="00666C03" w:rsidP="00666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6">
              <w:rPr>
                <w:rFonts w:ascii="Times New Roman" w:hAnsi="Times New Roman"/>
                <w:sz w:val="24"/>
                <w:szCs w:val="24"/>
              </w:rPr>
              <w:t>ОУД.05</w:t>
            </w:r>
          </w:p>
          <w:p w:rsidR="00666C03" w:rsidRPr="00007DF0" w:rsidRDefault="00666C03" w:rsidP="00666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DE6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31" w:type="pct"/>
            <w:hideMark/>
          </w:tcPr>
          <w:p w:rsidR="00666C03" w:rsidRPr="00117D8C" w:rsidRDefault="00666C03" w:rsidP="00666C0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  <w:hyperlink r:id="rId23" w:history="1">
              <w:r w:rsidRPr="00117D8C">
                <w:rPr>
                  <w:rStyle w:val="a4"/>
                  <w:rFonts w:ascii="Times New Roman" w:hAnsi="Times New Roman"/>
                  <w:sz w:val="24"/>
                  <w:szCs w:val="24"/>
                </w:rPr>
                <w:t>http</w:t>
              </w:r>
              <w:proofErr w:type="spellEnd"/>
              <w:r w:rsidRPr="00117D8C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117D8C">
                <w:rPr>
                  <w:rStyle w:val="a4"/>
                  <w:rFonts w:ascii="Times New Roman" w:hAnsi="Times New Roman"/>
                  <w:sz w:val="24"/>
                  <w:szCs w:val="24"/>
                </w:rPr>
                <w:t>tehnikum-astafjev.ru</w:t>
              </w:r>
              <w:proofErr w:type="spellEnd"/>
              <w:r w:rsidRPr="00117D8C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117D8C">
                <w:rPr>
                  <w:rStyle w:val="a4"/>
                  <w:rFonts w:ascii="Times New Roman" w:hAnsi="Times New Roman"/>
                  <w:sz w:val="24"/>
                  <w:szCs w:val="24"/>
                </w:rPr>
                <w:t>mod</w:t>
              </w:r>
              <w:proofErr w:type="spellEnd"/>
              <w:r w:rsidRPr="00117D8C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117D8C">
                <w:rPr>
                  <w:rStyle w:val="a4"/>
                  <w:rFonts w:ascii="Times New Roman" w:hAnsi="Times New Roman"/>
                  <w:sz w:val="24"/>
                  <w:szCs w:val="24"/>
                </w:rPr>
                <w:t>assign</w:t>
              </w:r>
              <w:proofErr w:type="spellEnd"/>
              <w:r w:rsidRPr="00117D8C">
                <w:rPr>
                  <w:rStyle w:val="a4"/>
                  <w:rFonts w:ascii="Times New Roman" w:hAnsi="Times New Roman"/>
                  <w:sz w:val="24"/>
                  <w:szCs w:val="24"/>
                </w:rPr>
                <w:t>/view.php?id=12478</w:t>
              </w:r>
            </w:hyperlink>
          </w:p>
          <w:p w:rsidR="00666C03" w:rsidRPr="00B34DE6" w:rsidRDefault="00666C03" w:rsidP="00666C0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3</w:t>
            </w:r>
            <w:r w:rsidRPr="00B34D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 Совершенствование техники нападающего удара и блокирования</w:t>
            </w:r>
          </w:p>
          <w:p w:rsidR="00666C03" w:rsidRDefault="00666C03" w:rsidP="00666C0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Ознакомиться с лекционным материалом , перейдя по </w:t>
            </w:r>
            <w:proofErr w:type="spellStart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ссылке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ля</w:t>
            </w:r>
            <w:proofErr w:type="spellEnd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лучшего понимания посмотреть </w:t>
            </w:r>
            <w:proofErr w:type="spellStart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>Ответить</w:t>
            </w:r>
            <w:proofErr w:type="spellEnd"/>
            <w:r w:rsidRPr="00117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вопросы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66C03" w:rsidRPr="00007DF0" w:rsidRDefault="00666C03" w:rsidP="00666C0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>Онлай</w:t>
            </w:r>
            <w:proofErr w:type="gramStart"/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24" w:history="1"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B3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1537" w:type="pct"/>
            <w:hideMark/>
          </w:tcPr>
          <w:p w:rsidR="00666C03" w:rsidRPr="00B34DE6" w:rsidRDefault="00DE0D6C" w:rsidP="00666C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5" w:history="1">
              <w:r w:rsidR="00666C03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="00666C03"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666C03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="00666C03"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666C03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666C03" w:rsidRPr="00B34DE6" w:rsidRDefault="00DE0D6C" w:rsidP="00666C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="00666C03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666C03"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666C03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666C03"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666C03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666C03"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66C03" w:rsidRPr="00B34DE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666C03" w:rsidRPr="00B34DE6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666C03" w:rsidRPr="00007DF0" w:rsidRDefault="00666C03" w:rsidP="00666C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D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B34D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3822F6" w:rsidRDefault="003822F6"/>
    <w:sectPr w:rsidR="003822F6" w:rsidSect="0013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27F"/>
    <w:rsid w:val="000171B3"/>
    <w:rsid w:val="00030DEE"/>
    <w:rsid w:val="00071927"/>
    <w:rsid w:val="000A7351"/>
    <w:rsid w:val="000C2004"/>
    <w:rsid w:val="000C7EE4"/>
    <w:rsid w:val="000E58B4"/>
    <w:rsid w:val="000E7EA2"/>
    <w:rsid w:val="00115759"/>
    <w:rsid w:val="001308C1"/>
    <w:rsid w:val="0014727C"/>
    <w:rsid w:val="001B5B3D"/>
    <w:rsid w:val="001D6C23"/>
    <w:rsid w:val="001F6168"/>
    <w:rsid w:val="002138FB"/>
    <w:rsid w:val="002141F6"/>
    <w:rsid w:val="0022501A"/>
    <w:rsid w:val="00273BC0"/>
    <w:rsid w:val="002A0541"/>
    <w:rsid w:val="002C5833"/>
    <w:rsid w:val="002E390D"/>
    <w:rsid w:val="00341BFC"/>
    <w:rsid w:val="00346BE2"/>
    <w:rsid w:val="00347704"/>
    <w:rsid w:val="00350CB5"/>
    <w:rsid w:val="00362EEC"/>
    <w:rsid w:val="00374367"/>
    <w:rsid w:val="003822F6"/>
    <w:rsid w:val="003C3435"/>
    <w:rsid w:val="004172FB"/>
    <w:rsid w:val="00487F53"/>
    <w:rsid w:val="0049764F"/>
    <w:rsid w:val="005073FC"/>
    <w:rsid w:val="005162D2"/>
    <w:rsid w:val="00594E84"/>
    <w:rsid w:val="005C0025"/>
    <w:rsid w:val="005D30AF"/>
    <w:rsid w:val="00666C03"/>
    <w:rsid w:val="00695521"/>
    <w:rsid w:val="006A01A1"/>
    <w:rsid w:val="006D03C4"/>
    <w:rsid w:val="006F087E"/>
    <w:rsid w:val="007179B6"/>
    <w:rsid w:val="00772B47"/>
    <w:rsid w:val="0079094E"/>
    <w:rsid w:val="007F1C01"/>
    <w:rsid w:val="00830184"/>
    <w:rsid w:val="00832F9F"/>
    <w:rsid w:val="00853077"/>
    <w:rsid w:val="00887520"/>
    <w:rsid w:val="008A66A9"/>
    <w:rsid w:val="008C539E"/>
    <w:rsid w:val="008E5971"/>
    <w:rsid w:val="008F1F29"/>
    <w:rsid w:val="0091307A"/>
    <w:rsid w:val="0091657A"/>
    <w:rsid w:val="00925648"/>
    <w:rsid w:val="00931E81"/>
    <w:rsid w:val="00964521"/>
    <w:rsid w:val="00AA05A3"/>
    <w:rsid w:val="00AA147A"/>
    <w:rsid w:val="00AB6897"/>
    <w:rsid w:val="00AC3F2D"/>
    <w:rsid w:val="00AC4337"/>
    <w:rsid w:val="00B2472A"/>
    <w:rsid w:val="00B46C27"/>
    <w:rsid w:val="00B627B8"/>
    <w:rsid w:val="00C219C3"/>
    <w:rsid w:val="00C33263"/>
    <w:rsid w:val="00C41662"/>
    <w:rsid w:val="00C64B20"/>
    <w:rsid w:val="00C66ED9"/>
    <w:rsid w:val="00CF009A"/>
    <w:rsid w:val="00D8427F"/>
    <w:rsid w:val="00DB2B0C"/>
    <w:rsid w:val="00DC787C"/>
    <w:rsid w:val="00DE0D6C"/>
    <w:rsid w:val="00E24DA5"/>
    <w:rsid w:val="00E64F1F"/>
    <w:rsid w:val="00EA1780"/>
    <w:rsid w:val="00ED2B51"/>
    <w:rsid w:val="00F17B22"/>
    <w:rsid w:val="00F63656"/>
    <w:rsid w:val="00F850FE"/>
    <w:rsid w:val="00FE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1780"/>
    <w:rPr>
      <w:color w:val="0000FF" w:themeColor="hyperlink"/>
      <w:u w:val="single"/>
    </w:rPr>
  </w:style>
  <w:style w:type="character" w:customStyle="1" w:styleId="FontStyle48">
    <w:name w:val="Font Style48"/>
    <w:basedOn w:val="a0"/>
    <w:uiPriority w:val="99"/>
    <w:rsid w:val="00832F9F"/>
    <w:rPr>
      <w:rFonts w:ascii="Bookman Old Style" w:hAnsi="Bookman Old Style" w:cs="Bookman Old Style"/>
      <w:sz w:val="22"/>
      <w:szCs w:val="22"/>
    </w:rPr>
  </w:style>
  <w:style w:type="character" w:customStyle="1" w:styleId="FontStyle55">
    <w:name w:val="Font Style55"/>
    <w:basedOn w:val="a0"/>
    <w:uiPriority w:val="99"/>
    <w:rsid w:val="006A01A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/" TargetMode="External"/><Relationship Id="rId13" Type="http://schemas.openxmlformats.org/officeDocument/2006/relationships/hyperlink" Target="https://www.skype.com/ru/features/skype-web/" TargetMode="External"/><Relationship Id="rId18" Type="http://schemas.openxmlformats.org/officeDocument/2006/relationships/hyperlink" Target="mailto:L.I.sha@.ru" TargetMode="External"/><Relationship Id="rId26" Type="http://schemas.openxmlformats.org/officeDocument/2006/relationships/hyperlink" Target="http://tehnikum-astafje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id588800457" TargetMode="External"/><Relationship Id="rId7" Type="http://schemas.openxmlformats.org/officeDocument/2006/relationships/hyperlink" Target="mailto:sazonovan140179@mail.ru" TargetMode="Externa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://tehnikum-astafjev.ru/course/view.php?id=295" TargetMode="External"/><Relationship Id="rId25" Type="http://schemas.openxmlformats.org/officeDocument/2006/relationships/hyperlink" Target="mailto:Grinatasha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" TargetMode="External"/><Relationship Id="rId20" Type="http://schemas.openxmlformats.org/officeDocument/2006/relationships/hyperlink" Target="https://geographyofrussia.com/prirodno-resursnyj-potencial-zarubezhnoj-azi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azonovan140179@mail.ru" TargetMode="External"/><Relationship Id="rId11" Type="http://schemas.openxmlformats.org/officeDocument/2006/relationships/hyperlink" Target="mailto:sazonovan140179@mail.ru" TargetMode="External"/><Relationship Id="rId24" Type="http://schemas.openxmlformats.org/officeDocument/2006/relationships/hyperlink" Target="mailto:Grinatashai@gmail.com" TargetMode="External"/><Relationship Id="rId5" Type="http://schemas.openxmlformats.org/officeDocument/2006/relationships/hyperlink" Target="http://tehnikum-astafjev.ru/" TargetMode="External"/><Relationship Id="rId15" Type="http://schemas.openxmlformats.org/officeDocument/2006/relationships/hyperlink" Target="mailto:natasha_ershova_86@mail.ru" TargetMode="External"/><Relationship Id="rId23" Type="http://schemas.openxmlformats.org/officeDocument/2006/relationships/hyperlink" Target="http://tehnikum-astafjev.ru/mod/assign/view.php?id=12478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azonovan140179@mail.ru" TargetMode="External"/><Relationship Id="rId19" Type="http://schemas.openxmlformats.org/officeDocument/2006/relationships/hyperlink" Target="http://tehnikum-astafje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s://vk.com/tgrirsha" TargetMode="External"/><Relationship Id="rId22" Type="http://schemas.openxmlformats.org/officeDocument/2006/relationships/hyperlink" Target="https://vk.com/im?sel=c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B5F9-27A8-4BEC-A66E-F3458337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2020-04-15T03:05:00Z</dcterms:created>
  <dcterms:modified xsi:type="dcterms:W3CDTF">2020-11-12T04:07:00Z</dcterms:modified>
</cp:coreProperties>
</file>