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87" w:rsidRDefault="00601287" w:rsidP="00601287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01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профилактических мероприятий антинаркотической направленности в форме антинаркотического месячника</w:t>
      </w:r>
    </w:p>
    <w:p w:rsidR="000D219A" w:rsidRPr="00601287" w:rsidRDefault="000D219A" w:rsidP="00601287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ГБПОУ «Кашинский медицинский колледж»</w:t>
      </w:r>
    </w:p>
    <w:p w:rsidR="00601287" w:rsidRPr="00601287" w:rsidRDefault="00601287" w:rsidP="00601287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26</w:t>
      </w:r>
      <w:r w:rsidRPr="00601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мая</w:t>
      </w:r>
      <w:r w:rsidRPr="00601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Pr="00AA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 июня</w:t>
      </w:r>
      <w:r w:rsidRPr="00601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Pr="00AA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01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 года </w:t>
      </w:r>
    </w:p>
    <w:tbl>
      <w:tblPr>
        <w:tblW w:w="155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1350"/>
        <w:gridCol w:w="1701"/>
        <w:gridCol w:w="8505"/>
        <w:gridCol w:w="1985"/>
        <w:gridCol w:w="1611"/>
      </w:tblGrid>
      <w:tr w:rsidR="00AA084A" w:rsidRPr="00AA084A" w:rsidTr="00FD25C7">
        <w:trPr>
          <w:trHeight w:val="1867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601287" w:rsidP="00601287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601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601287" w:rsidP="00601287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и время проведения 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601287" w:rsidP="00601287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85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AA084A" w:rsidRDefault="00601287" w:rsidP="00601287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601287" w:rsidP="00601287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6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AA084A" w:rsidRDefault="00601287" w:rsidP="00601287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</w:tr>
      <w:tr w:rsidR="00AA084A" w:rsidRPr="00AA084A" w:rsidTr="00FD25C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601287" w:rsidP="00601287">
            <w:pPr>
              <w:numPr>
                <w:ilvl w:val="0"/>
                <w:numId w:val="1"/>
              </w:numPr>
              <w:spacing w:after="240" w:line="30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60128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87" w:rsidRPr="00601287" w:rsidRDefault="008C0A6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вестибюль ГБПОУ КМК</w:t>
            </w:r>
          </w:p>
        </w:tc>
        <w:tc>
          <w:tcPr>
            <w:tcW w:w="85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601287" w:rsidRDefault="00601287" w:rsidP="006F53F4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информационных </w:t>
            </w:r>
            <w:r w:rsidR="008C0A67"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 с «телефонами доверия»,</w:t>
            </w: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«горячих линий»</w:t>
            </w:r>
            <w:r w:rsidR="008C0A67" w:rsidRPr="00AA0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электронным адресом правоохранительных органов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8C0A6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Солнцев А.В., </w:t>
            </w:r>
            <w:r w:rsidR="00601287"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Назарова О.С.</w:t>
            </w:r>
          </w:p>
          <w:p w:rsidR="00601287" w:rsidRPr="00601287" w:rsidRDefault="00601287" w:rsidP="00601287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AA084A" w:rsidRDefault="00601287" w:rsidP="00601287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084A" w:rsidRPr="00AA084A" w:rsidTr="00FD25C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601287" w:rsidP="00601287">
            <w:pPr>
              <w:numPr>
                <w:ilvl w:val="0"/>
                <w:numId w:val="2"/>
              </w:numPr>
              <w:spacing w:after="240" w:line="30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60128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87" w:rsidRPr="00601287" w:rsidRDefault="008C0A6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ГБПОУ КМК</w:t>
            </w:r>
          </w:p>
        </w:tc>
        <w:tc>
          <w:tcPr>
            <w:tcW w:w="85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601287" w:rsidRDefault="00601287" w:rsidP="00FD25C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</w:t>
            </w:r>
            <w:r w:rsidR="00FD2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агитационны</w:t>
            </w:r>
            <w:r w:rsidR="00FD2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буклетов</w:t>
            </w: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информацией о вреде наркотиков с призывами вести здоровый образ жизни.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8C0A6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Назарова О.С., классные руководители</w:t>
            </w:r>
          </w:p>
          <w:p w:rsidR="00601287" w:rsidRPr="00601287" w:rsidRDefault="00601287" w:rsidP="00601287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AA084A" w:rsidRDefault="00FD25C7" w:rsidP="00601287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чел.</w:t>
            </w:r>
          </w:p>
        </w:tc>
      </w:tr>
      <w:tr w:rsidR="00AA084A" w:rsidRPr="00AA084A" w:rsidTr="00FD25C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601287" w:rsidP="00601287">
            <w:pPr>
              <w:numPr>
                <w:ilvl w:val="0"/>
                <w:numId w:val="3"/>
              </w:numPr>
              <w:spacing w:after="240" w:line="30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60128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87" w:rsidRPr="00601287" w:rsidRDefault="008C0A6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ГБПОУ КМК</w:t>
            </w:r>
          </w:p>
        </w:tc>
        <w:tc>
          <w:tcPr>
            <w:tcW w:w="85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601287" w:rsidRDefault="0060128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сайте </w:t>
            </w: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КМК</w:t>
            </w: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</w:t>
            </w:r>
            <w:r w:rsidR="008C0A67" w:rsidRPr="00AA0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проведении антинаркотического месячника и последующего размещения отчетов о проведении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8C0A67" w:rsidP="008C0A6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ГБПОУ КМК, Варданян А.С.</w:t>
            </w:r>
          </w:p>
        </w:tc>
        <w:tc>
          <w:tcPr>
            <w:tcW w:w="16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AA084A" w:rsidRDefault="0060128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084A" w:rsidRPr="00AA084A" w:rsidTr="00FD25C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A67" w:rsidRPr="00AA084A" w:rsidRDefault="008C0A67" w:rsidP="00601287">
            <w:pPr>
              <w:numPr>
                <w:ilvl w:val="0"/>
                <w:numId w:val="3"/>
              </w:numPr>
              <w:spacing w:after="240" w:line="30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A67" w:rsidRPr="00AA084A" w:rsidRDefault="00AA084A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A67" w:rsidRPr="00AA084A" w:rsidRDefault="000D219A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ГБПОУ </w:t>
            </w: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КМК</w:t>
            </w:r>
          </w:p>
        </w:tc>
        <w:tc>
          <w:tcPr>
            <w:tcW w:w="85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84A" w:rsidRPr="00AA084A" w:rsidRDefault="008C0A67" w:rsidP="008A1D0B">
            <w:pPr>
              <w:numPr>
                <w:ilvl w:val="0"/>
                <w:numId w:val="15"/>
              </w:numPr>
              <w:shd w:val="clear" w:color="auto" w:fill="FFFFFF"/>
              <w:spacing w:after="60" w:line="330" w:lineRule="atLeast"/>
              <w:ind w:left="0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Онлайн – лекторий для родителей </w:t>
            </w:r>
            <w:r w:rsidRPr="00AA0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детей группы риска</w:t>
            </w:r>
            <w:r w:rsidRPr="00AA084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8A1D0B" w:rsidRDefault="008A1D0B" w:rsidP="008A1D0B">
            <w:pPr>
              <w:numPr>
                <w:ilvl w:val="0"/>
                <w:numId w:val="15"/>
              </w:numPr>
              <w:shd w:val="clear" w:color="auto" w:fill="FFFFFF"/>
              <w:spacing w:after="60" w:line="33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8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r w:rsidRPr="00AA0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Антинаркотический</w:t>
            </w:r>
            <w:r w:rsidRPr="00AA084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AA084A">
              <w:rPr>
                <w:rFonts w:ascii="Times New Roman" w:hAnsi="Times New Roman" w:cs="Times New Roman"/>
                <w:sz w:val="28"/>
                <w:szCs w:val="28"/>
              </w:rPr>
              <w:t>урок для родителей"</w:t>
            </w:r>
          </w:p>
          <w:p w:rsidR="008C0A67" w:rsidRPr="00AA084A" w:rsidRDefault="00AA084A" w:rsidP="00AA084A">
            <w:pPr>
              <w:shd w:val="clear" w:color="auto" w:fill="FFFFFF"/>
              <w:spacing w:after="6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A084A">
              <w:rPr>
                <w:rFonts w:ascii="Times New Roman" w:hAnsi="Times New Roman" w:cs="Times New Roman"/>
                <w:sz w:val="28"/>
                <w:szCs w:val="28"/>
              </w:rPr>
              <w:t>http://wyksa.ru/2013/03/22/urok-dlya-roditelei-antinarkoticheskaya-akciya-my-vybiraem-zhizn.html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A67" w:rsidRPr="00AA084A" w:rsidRDefault="008C0A67" w:rsidP="008C0A6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Назарова О.С., </w:t>
            </w: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Варданян А.С.</w:t>
            </w:r>
          </w:p>
        </w:tc>
        <w:tc>
          <w:tcPr>
            <w:tcW w:w="16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0A67" w:rsidRPr="00AA084A" w:rsidRDefault="00FD25C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 чел.</w:t>
            </w:r>
          </w:p>
        </w:tc>
      </w:tr>
      <w:tr w:rsidR="00AA084A" w:rsidRPr="00AA084A" w:rsidTr="00FD25C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A67" w:rsidRPr="00AA084A" w:rsidRDefault="008C0A67" w:rsidP="00601287">
            <w:pPr>
              <w:numPr>
                <w:ilvl w:val="0"/>
                <w:numId w:val="3"/>
              </w:numPr>
              <w:spacing w:after="240" w:line="30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A67" w:rsidRPr="00AA084A" w:rsidRDefault="00AA084A" w:rsidP="00AA084A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2 - 9 июня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A67" w:rsidRPr="00AA084A" w:rsidRDefault="000D219A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ГБПОУ КМК</w:t>
            </w:r>
          </w:p>
        </w:tc>
        <w:tc>
          <w:tcPr>
            <w:tcW w:w="85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C7" w:rsidRDefault="008A1D0B" w:rsidP="00AA084A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художественных фильмов</w:t>
            </w:r>
            <w:r w:rsid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084A"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антинаркотической направленности </w:t>
            </w:r>
            <w:r w:rsidR="00FD2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без солнца»</w:t>
            </w:r>
            <w:r w:rsidR="00FD25C7">
              <w:t xml:space="preserve"> </w:t>
            </w:r>
            <w:hyperlink r:id="rId6" w:history="1">
              <w:r w:rsidR="00FD25C7" w:rsidRPr="00CF39B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https://www.youtube.com/watch?v=YN1hOOGYCww</w:t>
              </w:r>
            </w:hyperlink>
            <w:r w:rsidR="00FD2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25C7" w:rsidRDefault="00AA084A" w:rsidP="00FD25C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«Зорка Венера»</w:t>
            </w:r>
          </w:p>
          <w:p w:rsidR="00FD25C7" w:rsidRDefault="004848F0" w:rsidP="00FD25C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FD25C7" w:rsidRPr="00CF39B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/?filmId=8896537541742948878&amp;text=%D0%B7%D0%BE%D1%80%D0%BA%D0%B0%20%D0%B2%D0%B5%D0%BD%D0%B5%D1%80%D0%B0%20%D1%81%D0%BC%D0%BE%D1%82%D1%80%D0%B5%D1%82%D1%8C%20%D0%BE%D0%BD%D0%BB%D0%B0%D0%B9%D0%BD&amp;path=wizard&amp;parent-reqid=1589287652590082-1610707636248657386300303-prestable-app-host-sas-web-yp-1&amp;redircnt=1589287687.1</w:t>
              </w:r>
            </w:hyperlink>
          </w:p>
          <w:p w:rsidR="00FD25C7" w:rsidRDefault="00AA084A" w:rsidP="00FD25C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«Грань»</w:t>
            </w:r>
            <w:r w:rsidR="008A1D0B"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25C7" w:rsidRDefault="004848F0" w:rsidP="00FD25C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FD25C7" w:rsidRPr="00CF39B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/?filmId=14390628444352765320&amp;text=%D0%B3%D1%80%D0%B0%D0%BD%D1%8C%20%D0%B8%D1%81%D0%BF%D0%B0%D0%BD%D0%B8%D1%8F%20%D1%81%D0%BC%D0%BE%D1%82%D1%80%D0%B5%D1%82%D1%8C%20%D0%BE%D0%BD%D0%BB%D0%B0%D0%B9%D0%BD&amp;text=%D0%B3%D1%80%D0%B0%D0%BD%D1%8C%20&amp;path=wizard&amp;parent-reqid=1589287792118329-806287512938612030100295-production-app-host-man-web-yp-106&amp;redircnt=1589287817.1</w:t>
              </w:r>
            </w:hyperlink>
          </w:p>
          <w:p w:rsidR="008C0A67" w:rsidRPr="00AA084A" w:rsidRDefault="008A1D0B" w:rsidP="00FD25C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AA084A"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последующим написанием сочинений – рассуждений по теме </w:t>
            </w:r>
            <w:r w:rsid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просмотренного </w:t>
            </w:r>
            <w:r w:rsidR="00AA084A"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A67" w:rsidRPr="00AA084A" w:rsidRDefault="00AA084A" w:rsidP="008C0A6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Плаксина Д.В., Белякова И.Б.</w:t>
            </w:r>
          </w:p>
        </w:tc>
        <w:tc>
          <w:tcPr>
            <w:tcW w:w="16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0A67" w:rsidRPr="00AA084A" w:rsidRDefault="00FD25C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чел.</w:t>
            </w:r>
          </w:p>
        </w:tc>
      </w:tr>
      <w:tr w:rsidR="00AA084A" w:rsidRPr="00AA084A" w:rsidTr="00FD25C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AA084A" w:rsidP="00AA084A">
            <w:pPr>
              <w:spacing w:after="240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r w:rsidR="00601287"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AA084A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87" w:rsidRPr="00601287" w:rsidRDefault="000D219A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ГБПОУ КМК</w:t>
            </w:r>
          </w:p>
        </w:tc>
        <w:tc>
          <w:tcPr>
            <w:tcW w:w="85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601287" w:rsidRDefault="0060128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онкурс  творческих </w:t>
            </w: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 студентов</w:t>
            </w:r>
            <w:r w:rsidR="000D2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(рисунки, санбюллетени, плакаты)</w:t>
            </w: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«Мир прекрасен без наркотиков»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287" w:rsidRPr="00601287" w:rsidRDefault="008C0A67" w:rsidP="00AA084A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Варданян А.С.</w:t>
            </w:r>
          </w:p>
        </w:tc>
        <w:tc>
          <w:tcPr>
            <w:tcW w:w="16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AA084A" w:rsidRDefault="00FD25C7" w:rsidP="00FD25C7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чел.</w:t>
            </w:r>
          </w:p>
        </w:tc>
      </w:tr>
      <w:tr w:rsidR="00AA084A" w:rsidRPr="00AA084A" w:rsidTr="00FD25C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87" w:rsidRPr="00AA084A" w:rsidRDefault="00AA084A" w:rsidP="00AA084A">
            <w:pPr>
              <w:spacing w:after="240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87" w:rsidRPr="00AA084A" w:rsidRDefault="000D219A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87" w:rsidRPr="00AA084A" w:rsidRDefault="000D219A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ГБПОУ КМК</w:t>
            </w:r>
          </w:p>
        </w:tc>
        <w:tc>
          <w:tcPr>
            <w:tcW w:w="85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AA084A" w:rsidRDefault="00601287" w:rsidP="00AA084A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0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онкурс  </w:t>
            </w: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рефератов </w:t>
            </w:r>
            <w:r w:rsidR="00AA084A"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студентов </w:t>
            </w: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презентаций  </w:t>
            </w:r>
            <w:r w:rsid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теме </w:t>
            </w:r>
            <w:r w:rsidR="008C0A67" w:rsidRPr="00AA084A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«Пристрастие стоимостью в Жизнь»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87" w:rsidRPr="00AA084A" w:rsidRDefault="008C0A67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Преподаватели спецдисциплин </w:t>
            </w:r>
          </w:p>
        </w:tc>
        <w:tc>
          <w:tcPr>
            <w:tcW w:w="16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287" w:rsidRPr="00AA084A" w:rsidRDefault="00FD25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чел.</w:t>
            </w:r>
          </w:p>
        </w:tc>
      </w:tr>
      <w:tr w:rsidR="000D219A" w:rsidRPr="00AA084A" w:rsidTr="00FD25C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19A" w:rsidRDefault="000D219A" w:rsidP="00AA084A">
            <w:pPr>
              <w:spacing w:after="240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19A" w:rsidRPr="00601287" w:rsidRDefault="000D219A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19A" w:rsidRPr="00AA084A" w:rsidRDefault="000D219A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ГБПОУ КМК</w:t>
            </w:r>
          </w:p>
        </w:tc>
        <w:tc>
          <w:tcPr>
            <w:tcW w:w="85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19A" w:rsidRPr="00AA084A" w:rsidRDefault="000D219A" w:rsidP="00AA084A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конкурсов творческих работ студентов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19A" w:rsidRPr="00AA084A" w:rsidRDefault="000D219A" w:rsidP="00601287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Жюри конкурса</w:t>
            </w:r>
          </w:p>
        </w:tc>
        <w:tc>
          <w:tcPr>
            <w:tcW w:w="16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219A" w:rsidRPr="00AA084A" w:rsidRDefault="000D2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4794" w:rsidRPr="00AA084A" w:rsidRDefault="00601287" w:rsidP="00601287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0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ам. директора по </w:t>
      </w:r>
      <w:r w:rsidRPr="00A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работе                                            О.С. Назарова</w:t>
      </w:r>
    </w:p>
    <w:sectPr w:rsidR="00484794" w:rsidRPr="00AA084A" w:rsidSect="000D21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7AD"/>
    <w:multiLevelType w:val="multilevel"/>
    <w:tmpl w:val="568A87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C3FC2"/>
    <w:multiLevelType w:val="multilevel"/>
    <w:tmpl w:val="79D69D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01A39"/>
    <w:multiLevelType w:val="multilevel"/>
    <w:tmpl w:val="593818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D1F35"/>
    <w:multiLevelType w:val="multilevel"/>
    <w:tmpl w:val="D82462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33A72"/>
    <w:multiLevelType w:val="multilevel"/>
    <w:tmpl w:val="BD8651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63FB5"/>
    <w:multiLevelType w:val="multilevel"/>
    <w:tmpl w:val="8084EB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85731"/>
    <w:multiLevelType w:val="multilevel"/>
    <w:tmpl w:val="9922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156DB4"/>
    <w:multiLevelType w:val="multilevel"/>
    <w:tmpl w:val="B23667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33DAB"/>
    <w:multiLevelType w:val="multilevel"/>
    <w:tmpl w:val="FC76E5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AA23AF"/>
    <w:multiLevelType w:val="multilevel"/>
    <w:tmpl w:val="3EB03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D0C44"/>
    <w:multiLevelType w:val="multilevel"/>
    <w:tmpl w:val="990C0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B6637A"/>
    <w:multiLevelType w:val="multilevel"/>
    <w:tmpl w:val="0896B5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134255"/>
    <w:multiLevelType w:val="multilevel"/>
    <w:tmpl w:val="F94EBF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7C5D1E"/>
    <w:multiLevelType w:val="multilevel"/>
    <w:tmpl w:val="FF5C2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8A3329"/>
    <w:multiLevelType w:val="multilevel"/>
    <w:tmpl w:val="E2CE8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5"/>
  </w:num>
  <w:num w:numId="5">
    <w:abstractNumId w:val="13"/>
  </w:num>
  <w:num w:numId="6">
    <w:abstractNumId w:val="1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87"/>
    <w:rsid w:val="000D219A"/>
    <w:rsid w:val="00484794"/>
    <w:rsid w:val="004848F0"/>
    <w:rsid w:val="00601287"/>
    <w:rsid w:val="008A1D0B"/>
    <w:rsid w:val="008C0A67"/>
    <w:rsid w:val="00AA084A"/>
    <w:rsid w:val="00F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A67"/>
    <w:rPr>
      <w:b/>
      <w:bCs/>
    </w:rPr>
  </w:style>
  <w:style w:type="character" w:customStyle="1" w:styleId="apple-converted-space">
    <w:name w:val="apple-converted-space"/>
    <w:basedOn w:val="a0"/>
    <w:rsid w:val="008A1D0B"/>
  </w:style>
  <w:style w:type="character" w:styleId="a4">
    <w:name w:val="Hyperlink"/>
    <w:basedOn w:val="a0"/>
    <w:uiPriority w:val="99"/>
    <w:unhideWhenUsed/>
    <w:rsid w:val="00FD25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A67"/>
    <w:rPr>
      <w:b/>
      <w:bCs/>
    </w:rPr>
  </w:style>
  <w:style w:type="character" w:customStyle="1" w:styleId="apple-converted-space">
    <w:name w:val="apple-converted-space"/>
    <w:basedOn w:val="a0"/>
    <w:rsid w:val="008A1D0B"/>
  </w:style>
  <w:style w:type="character" w:styleId="a4">
    <w:name w:val="Hyperlink"/>
    <w:basedOn w:val="a0"/>
    <w:uiPriority w:val="99"/>
    <w:unhideWhenUsed/>
    <w:rsid w:val="00FD2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390628444352765320&amp;text=%D0%B3%D1%80%D0%B0%D0%BD%D1%8C%20%D0%B8%D1%81%D0%BF%D0%B0%D0%BD%D0%B8%D1%8F%20%D1%81%D0%BC%D0%BE%D1%82%D1%80%D0%B5%D1%82%D1%8C%20%D0%BE%D0%BD%D0%BB%D0%B0%D0%B9%D0%BD&amp;text=%D0%B3%D1%80%D0%B0%D0%BD%D1%8C%20&amp;path=wizard&amp;parent-reqid=1589287792118329-806287512938612030100295-production-app-host-man-web-yp-106&amp;redircnt=1589287817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8896537541742948878&amp;text=%D0%B7%D0%BE%D1%80%D0%BA%D0%B0%20%D0%B2%D0%B5%D0%BD%D0%B5%D1%80%D0%B0%20%D1%81%D0%BC%D0%BE%D1%82%D1%80%D0%B5%D1%82%D1%8C%20%D0%BE%D0%BD%D0%BB%D0%B0%D0%B9%D0%BD&amp;path=wizard&amp;parent-reqid=1589287652590082-1610707636248657386300303-prestable-app-host-sas-web-yp-1&amp;redircnt=1589287687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N1hOOGYCw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2020-05-29T08:38:00Z</dcterms:created>
  <dcterms:modified xsi:type="dcterms:W3CDTF">2020-05-29T08:38:00Z</dcterms:modified>
</cp:coreProperties>
</file>