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6E23A" w14:textId="77777777" w:rsidR="00DE6EC3" w:rsidRPr="00DE6EC3" w:rsidRDefault="00DE6EC3" w:rsidP="00DE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E6EC3">
        <w:rPr>
          <w:rFonts w:ascii="Times New Roman" w:eastAsia="SimSun" w:hAnsi="Times New Roman" w:cs="Times New Roman"/>
          <w:sz w:val="28"/>
          <w:szCs w:val="28"/>
          <w:lang w:eastAsia="ru-RU"/>
        </w:rPr>
        <w:t>смоленское областное государственное бюджетное профессиональное образовательное учреждение</w:t>
      </w:r>
    </w:p>
    <w:p w14:paraId="57E18DE8" w14:textId="77777777" w:rsidR="00DE6EC3" w:rsidRPr="00DE6EC3" w:rsidRDefault="00DE6EC3" w:rsidP="00DE6EC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E6EC3">
        <w:rPr>
          <w:rFonts w:ascii="Times New Roman" w:eastAsia="SimSun" w:hAnsi="Times New Roman" w:cs="Times New Roman"/>
          <w:sz w:val="28"/>
          <w:szCs w:val="28"/>
        </w:rPr>
        <w:t>«Гагаринский  многопрофильный  колледж»</w:t>
      </w:r>
    </w:p>
    <w:p w14:paraId="030DD806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5251062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9F24DE8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FA380A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E8AF8BB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475000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78E6A60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D93C54E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90538C6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85FCBF0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E1F7F04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958AB93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79BAE843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126D459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051326B2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6E320454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sz w:val="28"/>
          <w:szCs w:val="28"/>
          <w:lang w:val="x-none" w:eastAsia="ru-RU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val="x-none" w:eastAsia="ru-RU"/>
        </w:rPr>
        <w:t xml:space="preserve">«ПМ.01 Организация мероприятий, направленных на укрепление здоровья </w:t>
      </w:r>
      <w:r w:rsidRPr="00DE6EC3">
        <w:rPr>
          <w:rFonts w:ascii="Times New Roman" w:eastAsia="SimSun" w:hAnsi="Times New Roman" w:cs="Times New Roman"/>
          <w:b/>
          <w:sz w:val="28"/>
          <w:szCs w:val="28"/>
          <w:lang w:val="x-none" w:eastAsia="ru-RU"/>
        </w:rPr>
        <w:br/>
        <w:t>и физическое развитие детей раннего и дошкольного возраста»</w:t>
      </w:r>
    </w:p>
    <w:p w14:paraId="49581104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sz w:val="28"/>
          <w:szCs w:val="28"/>
          <w:lang w:val="x-none" w:eastAsia="ru-RU"/>
        </w:rPr>
      </w:pPr>
    </w:p>
    <w:p w14:paraId="5291B4BF" w14:textId="3C3E55E2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Специальность 4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4</w:t>
      </w:r>
      <w:r w:rsidRPr="00DE6EC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.02.01 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Дошкольное образование</w:t>
      </w:r>
    </w:p>
    <w:p w14:paraId="3ACFEB9D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58EB2E9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E727C6B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91C04A9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2EBC7E5" w14:textId="77777777" w:rsidR="00DE6EC3" w:rsidRPr="00DE6EC3" w:rsidRDefault="00DE6EC3" w:rsidP="00DE6EC3">
      <w:pPr>
        <w:tabs>
          <w:tab w:val="left" w:pos="13597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A6089BC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490E0B7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509AA2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ED102DD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367C5AF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F17858C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46AFD77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78A7B2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6A32E21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D2D933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87555AF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864F71D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468D386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4879A2B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13218F8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9F4C885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EBD7BC6" w14:textId="095AFD0D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E6EC3">
        <w:rPr>
          <w:rFonts w:ascii="Times New Roman" w:eastAsia="SimSu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="000000EA"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DE6EC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</w:t>
      </w:r>
    </w:p>
    <w:p w14:paraId="66420C28" w14:textId="77777777" w:rsidR="00DE6EC3" w:rsidRPr="00DE6EC3" w:rsidRDefault="00DE6EC3" w:rsidP="00DE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C018E" w14:paraId="548D83AC" w14:textId="77777777" w:rsidTr="00DE6EC3">
        <w:trPr>
          <w:trHeight w:val="2175"/>
        </w:trPr>
        <w:tc>
          <w:tcPr>
            <w:tcW w:w="4819" w:type="dxa"/>
          </w:tcPr>
          <w:p w14:paraId="0ED94156" w14:textId="77777777" w:rsidR="00DE6EC3" w:rsidRPr="00DE6EC3" w:rsidRDefault="00DE6EC3" w:rsidP="00DE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6EC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Рассмотрена на заседании предметно-цикловой комиссии преподавателей педагогических специальностей</w:t>
            </w:r>
          </w:p>
          <w:p w14:paraId="3FAC3BCF" w14:textId="77777777" w:rsidR="00DE6EC3" w:rsidRPr="00DE6EC3" w:rsidRDefault="00DE6EC3" w:rsidP="00DE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6EC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______ от «____» _______________20___г.</w:t>
            </w:r>
          </w:p>
          <w:p w14:paraId="4D7F5D8C" w14:textId="07082A98" w:rsidR="00DE6EC3" w:rsidRPr="00DE6EC3" w:rsidRDefault="00DE6EC3" w:rsidP="00DE6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DE6EC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предметно-цикловой комиссии ____________/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Петрова</w:t>
            </w:r>
            <w:r w:rsidRPr="00DE6EC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DE6EC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DE6EC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A34AC89" w14:textId="77777777" w:rsidR="00DE6EC3" w:rsidRPr="00DE6EC3" w:rsidRDefault="00DE6EC3" w:rsidP="00DE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41CBD418" w14:textId="77777777" w:rsidR="00DE6EC3" w:rsidRPr="00DE6EC3" w:rsidRDefault="00DE6EC3" w:rsidP="00DE6EC3">
            <w:pPr>
              <w:spacing w:after="120" w:line="276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946BC5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Разработана на основе Федерального</w:t>
            </w:r>
          </w:p>
          <w:p w14:paraId="2FF7303F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государственного образовательного стандарта по специальности среднего профессионального образования</w:t>
            </w:r>
          </w:p>
          <w:p w14:paraId="3902A5E5" w14:textId="58CB702C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.02.01 </w:t>
            </w:r>
            <w:r w:rsidR="001C083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Дошкольное образование</w:t>
            </w:r>
          </w:p>
          <w:p w14:paraId="35A32732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hi-IN" w:bidi="hi-IN"/>
              </w:rPr>
              <w:t>код,                      наименование специальности</w:t>
            </w:r>
          </w:p>
          <w:p w14:paraId="4F237D4F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Заместитель директора по учебной работе</w:t>
            </w:r>
          </w:p>
          <w:p w14:paraId="1F8B18DE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645B5F8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B62C336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6E7B979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______________ /                                    /</w:t>
            </w:r>
          </w:p>
          <w:p w14:paraId="02C31C0C" w14:textId="77777777" w:rsidR="00DE6EC3" w:rsidRPr="00DE6EC3" w:rsidRDefault="00DE6EC3" w:rsidP="00DE6EC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6EC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</w:t>
            </w:r>
            <w:r w:rsidRPr="00DE6EC3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hi-IN" w:bidi="hi-IN"/>
              </w:rPr>
              <w:t xml:space="preserve"> Подпись Ф.И.О.</w:t>
            </w:r>
          </w:p>
        </w:tc>
      </w:tr>
    </w:tbl>
    <w:p w14:paraId="2E1FE556" w14:textId="77777777" w:rsidR="00DE6EC3" w:rsidRPr="00DE6EC3" w:rsidRDefault="00DE6EC3" w:rsidP="00DE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14:paraId="18ADDE6D" w14:textId="77777777" w:rsidR="00DE6EC3" w:rsidRPr="00DE6EC3" w:rsidRDefault="00DE6EC3" w:rsidP="00DE6EC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bidi="en-US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bidi="en-US"/>
        </w:rPr>
        <w:t>Организация разработчик: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 xml:space="preserve"> СОГБПОУ «Гагаринский многопрофильный колледж»</w:t>
      </w:r>
    </w:p>
    <w:p w14:paraId="613AA854" w14:textId="3659DEC5" w:rsidR="00DE6EC3" w:rsidRPr="00DE6EC3" w:rsidRDefault="00DE6EC3" w:rsidP="00DE6EC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bidi="en-US"/>
        </w:rPr>
      </w:pPr>
      <w:r w:rsidRPr="00DE6EC3">
        <w:rPr>
          <w:rFonts w:ascii="Times New Roman" w:eastAsia="SimSun" w:hAnsi="Times New Roman" w:cs="Times New Roman"/>
          <w:b/>
          <w:sz w:val="28"/>
          <w:szCs w:val="28"/>
          <w:lang w:bidi="en-US"/>
        </w:rPr>
        <w:t>Разработчики:</w:t>
      </w:r>
      <w:r>
        <w:rPr>
          <w:rFonts w:ascii="Times New Roman" w:eastAsia="SimSu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bidi="en-US"/>
        </w:rPr>
        <w:t>Никифорова И.А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>. преподавател</w:t>
      </w:r>
      <w:r>
        <w:rPr>
          <w:rFonts w:ascii="Times New Roman" w:eastAsia="SimSun" w:hAnsi="Times New Roman" w:cs="Times New Roman"/>
          <w:sz w:val="28"/>
          <w:szCs w:val="28"/>
          <w:lang w:bidi="en-US"/>
        </w:rPr>
        <w:t>ь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 xml:space="preserve"> СОГБПОУ «Гагаринск</w:t>
      </w:r>
      <w:r>
        <w:rPr>
          <w:rFonts w:ascii="Times New Roman" w:eastAsia="SimSun" w:hAnsi="Times New Roman" w:cs="Times New Roman"/>
          <w:sz w:val="28"/>
          <w:szCs w:val="28"/>
          <w:lang w:bidi="en-US"/>
        </w:rPr>
        <w:t>ого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 xml:space="preserve"> многопрофильн</w:t>
      </w:r>
      <w:r>
        <w:rPr>
          <w:rFonts w:ascii="Times New Roman" w:eastAsia="SimSun" w:hAnsi="Times New Roman" w:cs="Times New Roman"/>
          <w:sz w:val="28"/>
          <w:szCs w:val="28"/>
          <w:lang w:bidi="en-US"/>
        </w:rPr>
        <w:t>ого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 xml:space="preserve"> колледж</w:t>
      </w:r>
      <w:r>
        <w:rPr>
          <w:rFonts w:ascii="Times New Roman" w:eastAsia="SimSun" w:hAnsi="Times New Roman" w:cs="Times New Roman"/>
          <w:sz w:val="28"/>
          <w:szCs w:val="28"/>
          <w:lang w:bidi="en-US"/>
        </w:rPr>
        <w:t>а</w:t>
      </w:r>
      <w:r w:rsidRPr="00DE6EC3">
        <w:rPr>
          <w:rFonts w:ascii="Times New Roman" w:eastAsia="SimSun" w:hAnsi="Times New Roman" w:cs="Times New Roman"/>
          <w:sz w:val="28"/>
          <w:szCs w:val="28"/>
          <w:lang w:bidi="en-US"/>
        </w:rPr>
        <w:t>»;</w:t>
      </w:r>
    </w:p>
    <w:p w14:paraId="22588937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994CFA2" w14:textId="77777777" w:rsidR="00DE6EC3" w:rsidRPr="00DE6EC3" w:rsidRDefault="00DE6EC3" w:rsidP="00DE6EC3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4CB1B9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E600E7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BD7DE6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93D48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4DB93B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C7D305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F71E56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53B9F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10FDD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E7BA4F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E35D4A" w14:textId="0F9B2F2A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27EABA3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  <w:sectPr w:rsidR="002C7334" w:rsidRPr="002C7334" w:rsidSect="00DE6EC3">
          <w:pgSz w:w="11907" w:h="16840"/>
          <w:pgMar w:top="1134" w:right="851" w:bottom="992" w:left="1418" w:header="709" w:footer="709" w:gutter="0"/>
          <w:cols w:space="720"/>
        </w:sectPr>
      </w:pPr>
    </w:p>
    <w:p w14:paraId="208B5832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1CC330AF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2C7334" w:rsidRPr="002C7334" w14:paraId="16B69EDE" w14:textId="77777777" w:rsidTr="00DE6EC3">
        <w:tc>
          <w:tcPr>
            <w:tcW w:w="7501" w:type="dxa"/>
          </w:tcPr>
          <w:p w14:paraId="072F7E1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4405345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158DB2A2" w14:textId="77777777" w:rsidTr="00DE6EC3">
        <w:tc>
          <w:tcPr>
            <w:tcW w:w="7501" w:type="dxa"/>
          </w:tcPr>
          <w:p w14:paraId="76F95E4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</w:p>
          <w:p w14:paraId="57A2830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089E7C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56901FE0" w14:textId="77777777" w:rsidTr="00DE6EC3">
        <w:tc>
          <w:tcPr>
            <w:tcW w:w="7501" w:type="dxa"/>
          </w:tcPr>
          <w:p w14:paraId="780AB58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</w:p>
          <w:p w14:paraId="4DE41E7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4370B9A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23C224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  <w:sectPr w:rsidR="002C7334" w:rsidRPr="002C7334" w:rsidSect="00DE6EC3">
          <w:pgSz w:w="11907" w:h="16840"/>
          <w:pgMar w:top="1134" w:right="851" w:bottom="992" w:left="1418" w:header="709" w:footer="709" w:gutter="0"/>
          <w:cols w:space="720"/>
        </w:sectPr>
      </w:pPr>
    </w:p>
    <w:p w14:paraId="60DBE34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ОБЩАЯ ХАРАКТЕРИСТИКА ПРИМЕРНОЙ РАБОЧЕЙ ПРОГРАММЫ</w:t>
      </w:r>
    </w:p>
    <w:p w14:paraId="6EA9F7F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ПРОФЕССИОНАЛЬНОГО МОДУЛЯ</w:t>
      </w:r>
    </w:p>
    <w:p w14:paraId="099AF09D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«ПМ.01 Организация мероприятий, направленных на укрепление здоровья </w:t>
      </w:r>
      <w:r w:rsidRPr="002C7334">
        <w:rPr>
          <w:rFonts w:ascii="Times New Roman" w:hAnsi="Times New Roman" w:cs="Times New Roman"/>
          <w:sz w:val="24"/>
          <w:szCs w:val="24"/>
          <w:lang w:eastAsia="ru-RU"/>
        </w:rPr>
        <w:br/>
        <w:t>и физическое развитие детей раннего и дошкольного возраста»</w:t>
      </w:r>
    </w:p>
    <w:p w14:paraId="180D72E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DE6C7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bookmarkStart w:id="1" w:name="_Hlk511590080"/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Цель и планируемые результаты освоения профессионального модуля </w:t>
      </w:r>
      <w:bookmarkEnd w:id="1"/>
    </w:p>
    <w:p w14:paraId="658B387B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 «организация мероприятий, направленных на укрепление здоровья и физическое развитие детей раннего и дошкольного возраста» и соответствующие ему общие компетенции и профессиональные компетенции:</w:t>
      </w:r>
    </w:p>
    <w:p w14:paraId="2902BEDF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09"/>
      </w:tblGrid>
      <w:tr w:rsidR="002C7334" w:rsidRPr="002C7334" w14:paraId="7ECFF056" w14:textId="77777777" w:rsidTr="00DE6EC3">
        <w:tc>
          <w:tcPr>
            <w:tcW w:w="1229" w:type="dxa"/>
          </w:tcPr>
          <w:p w14:paraId="696131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1686528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8" w:type="dxa"/>
          </w:tcPr>
          <w:p w14:paraId="50C709C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C7334" w:rsidRPr="002C7334" w14:paraId="34F393E3" w14:textId="77777777" w:rsidTr="00DE6EC3">
        <w:trPr>
          <w:trHeight w:val="327"/>
        </w:trPr>
        <w:tc>
          <w:tcPr>
            <w:tcW w:w="1229" w:type="dxa"/>
          </w:tcPr>
          <w:p w14:paraId="0A43FE8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61690572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518" w:type="dxa"/>
          </w:tcPr>
          <w:p w14:paraId="6D88D22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C7334" w:rsidRPr="002C7334" w14:paraId="7B3F9693" w14:textId="77777777" w:rsidTr="00DE6EC3">
        <w:trPr>
          <w:trHeight w:val="327"/>
        </w:trPr>
        <w:tc>
          <w:tcPr>
            <w:tcW w:w="1229" w:type="dxa"/>
          </w:tcPr>
          <w:p w14:paraId="7F7D446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518" w:type="dxa"/>
          </w:tcPr>
          <w:p w14:paraId="03B6149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C7334" w:rsidRPr="002C7334" w14:paraId="6E11A37C" w14:textId="77777777" w:rsidTr="00DE6EC3">
        <w:trPr>
          <w:trHeight w:val="327"/>
        </w:trPr>
        <w:tc>
          <w:tcPr>
            <w:tcW w:w="1229" w:type="dxa"/>
          </w:tcPr>
          <w:p w14:paraId="5180836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518" w:type="dxa"/>
          </w:tcPr>
          <w:p w14:paraId="4A3F00E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2C7334" w:rsidRPr="002C7334" w14:paraId="377E73D3" w14:textId="77777777" w:rsidTr="00DE6EC3">
        <w:tc>
          <w:tcPr>
            <w:tcW w:w="1229" w:type="dxa"/>
          </w:tcPr>
          <w:p w14:paraId="35B9AD8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518" w:type="dxa"/>
          </w:tcPr>
          <w:p w14:paraId="2F42FA0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bookmarkEnd w:id="2"/>
      <w:bookmarkEnd w:id="3"/>
    </w:tbl>
    <w:p w14:paraId="092E2F9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E531DD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434"/>
      </w:tblGrid>
      <w:tr w:rsidR="002C7334" w:rsidRPr="002C7334" w14:paraId="3C2F7C57" w14:textId="77777777" w:rsidTr="00DE6EC3">
        <w:tc>
          <w:tcPr>
            <w:tcW w:w="1204" w:type="dxa"/>
          </w:tcPr>
          <w:p w14:paraId="32B6BBF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61686588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43" w:type="dxa"/>
          </w:tcPr>
          <w:p w14:paraId="27567E1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C7334" w:rsidRPr="002C7334" w14:paraId="2458110C" w14:textId="77777777" w:rsidTr="00DE6EC3">
        <w:tc>
          <w:tcPr>
            <w:tcW w:w="1204" w:type="dxa"/>
          </w:tcPr>
          <w:p w14:paraId="04C1DC7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61690595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543" w:type="dxa"/>
          </w:tcPr>
          <w:p w14:paraId="1C347AC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2C7334" w:rsidRPr="002C7334" w14:paraId="552A3A37" w14:textId="77777777" w:rsidTr="00DE6EC3">
        <w:tc>
          <w:tcPr>
            <w:tcW w:w="1204" w:type="dxa"/>
          </w:tcPr>
          <w:p w14:paraId="6192B58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543" w:type="dxa"/>
          </w:tcPr>
          <w:p w14:paraId="544AD06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6" w:name="_Toc129861133"/>
            <w:bookmarkStart w:id="7" w:name="_Toc129862200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  <w:bookmarkEnd w:id="6"/>
            <w:bookmarkEnd w:id="7"/>
          </w:p>
        </w:tc>
      </w:tr>
      <w:tr w:rsidR="002C7334" w:rsidRPr="002C7334" w14:paraId="06DD7046" w14:textId="77777777" w:rsidTr="00DE6EC3">
        <w:tc>
          <w:tcPr>
            <w:tcW w:w="1204" w:type="dxa"/>
          </w:tcPr>
          <w:p w14:paraId="500823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543" w:type="dxa"/>
          </w:tcPr>
          <w:p w14:paraId="633F1A3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8" w:name="_Toc129861134"/>
            <w:bookmarkStart w:id="9" w:name="_Toc129862201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том числе детей с ограниченными возможностями здоровья.</w:t>
            </w:r>
            <w:bookmarkEnd w:id="8"/>
            <w:bookmarkEnd w:id="9"/>
          </w:p>
        </w:tc>
      </w:tr>
      <w:tr w:rsidR="002C7334" w:rsidRPr="002C7334" w14:paraId="179C2790" w14:textId="77777777" w:rsidTr="00DE6EC3">
        <w:tc>
          <w:tcPr>
            <w:tcW w:w="1204" w:type="dxa"/>
          </w:tcPr>
          <w:p w14:paraId="7828DB0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543" w:type="dxa"/>
          </w:tcPr>
          <w:p w14:paraId="5268C00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Toc129861135"/>
            <w:bookmarkStart w:id="11" w:name="_Toc129862202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  <w:bookmarkEnd w:id="10"/>
            <w:bookmarkEnd w:id="11"/>
          </w:p>
        </w:tc>
      </w:tr>
      <w:tr w:rsidR="002C7334" w:rsidRPr="002C7334" w14:paraId="56E62915" w14:textId="77777777" w:rsidTr="00DE6EC3">
        <w:tc>
          <w:tcPr>
            <w:tcW w:w="1204" w:type="dxa"/>
          </w:tcPr>
          <w:p w14:paraId="5CA6705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543" w:type="dxa"/>
          </w:tcPr>
          <w:p w14:paraId="782FA55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  <w:bookmarkEnd w:id="4"/>
      <w:bookmarkEnd w:id="5"/>
    </w:tbl>
    <w:p w14:paraId="56C2F2D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EB887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7973"/>
      </w:tblGrid>
      <w:tr w:rsidR="002C7334" w:rsidRPr="002C7334" w14:paraId="6EBE5550" w14:textId="77777777" w:rsidTr="00DE6EC3">
        <w:tc>
          <w:tcPr>
            <w:tcW w:w="1668" w:type="dxa"/>
          </w:tcPr>
          <w:p w14:paraId="59DDF21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br/>
              <w:t>Навыки</w:t>
            </w:r>
          </w:p>
        </w:tc>
        <w:tc>
          <w:tcPr>
            <w:tcW w:w="8079" w:type="dxa"/>
          </w:tcPr>
          <w:p w14:paraId="329D98E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составление календарно-тематического плана проведения режимных моментов в I половину дня для своей возрастной группе на практике;</w:t>
            </w:r>
          </w:p>
          <w:p w14:paraId="62FEA38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составление календарно-тематического плана режимных мероприятий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во II половину дня для своей возрастной группы на практике;</w:t>
            </w:r>
          </w:p>
          <w:p w14:paraId="5DD3C62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конспекта проведения утренней гимнастики 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(зарядки)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своей возрастной группы на практике;</w:t>
            </w:r>
          </w:p>
          <w:p w14:paraId="2064F59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конспекта проведения гимнастики после дневного сна для своей возрастной группы на практике;</w:t>
            </w:r>
          </w:p>
          <w:p w14:paraId="5C2FA4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конспекта проведения физкультурного занятия смешанного типа для своей возрастной группы на практике;</w:t>
            </w:r>
          </w:p>
          <w:p w14:paraId="2AC60D1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конспекта проведения сюжетного физкультурного занятия для своей возрастной группы на практике;</w:t>
            </w:r>
          </w:p>
          <w:p w14:paraId="0AF07E8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 конспекта проведения дневной (вечерней) прогулки для своей возрастной группы на практике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3A93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разработка сценария физкультурного досуга для своей возрастной группы на практике;</w:t>
            </w:r>
          </w:p>
          <w:p w14:paraId="23F03D9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8693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самоанализ проведения в своей возрастной группе на практике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68E06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физкультурных занятий разных типов, утренней гимнастики, гимнастики после дневного сна, физкультурного досуга, подвижных игр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6D56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наблюдение и анализ деятельности воспитателя по организации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E654A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наблюдение и анализ деятельности воспитателя по организации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проведению прогулки  в  разных возрастных группах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4A119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наблюдение и анализ проведения утренней гимнастики, гимнастики после дневного сна, физкультминуток и физкультурных пауз, спортивных игр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упражнений для детей разных возрастных групп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90A71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наблюдение и анализ проведения подвижных игр в режиме дня, на прогулке;</w:t>
            </w:r>
          </w:p>
          <w:p w14:paraId="3266044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наблюдение и анализ проведения различных типов физкультурных занятий, физкультурного досуга;</w:t>
            </w:r>
          </w:p>
          <w:p w14:paraId="0EBEEE3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диагностика и анализ объема культурно-гигиенических навыков детей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соответствии с возрастом;</w:t>
            </w:r>
          </w:p>
          <w:p w14:paraId="4DC46B7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5BD81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14:paraId="757E1A6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14:paraId="01C90EF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организация и проведение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14:paraId="19509A5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организация и проведение гимнастики после дневного сна;</w:t>
            </w:r>
          </w:p>
          <w:p w14:paraId="443E99D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организация и проведение комплексов ритмической гимнастики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режимных моментах;</w:t>
            </w:r>
          </w:p>
          <w:p w14:paraId="30A06C2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проведение подвижных игр на разных этапах разучивания, с элементами соревнования, с целью развития физических качеств;</w:t>
            </w:r>
          </w:p>
          <w:p w14:paraId="1560E91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организация и проведение физкультурных занятий, физкультурного досуга, физминуток, индивидуальной работы с детьми,  самостоятельной двигательной деятельности на участке и в центре физической культуры одной возрастной группы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DB96B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определение уровня физической нагрузки и двигательной активности на физкультурном занятии;</w:t>
            </w:r>
          </w:p>
          <w:p w14:paraId="20319F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проведение тестирования по диагностике двигательного навыка или двигательного качества;</w:t>
            </w:r>
          </w:p>
          <w:p w14:paraId="2AB38F9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99117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самостоятельной двигательной деятельности)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0BCA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знакомство с организацией оздоровительной работы в ДОО;</w:t>
            </w:r>
          </w:p>
          <w:p w14:paraId="7A914C9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наблюдение и анализ проведения закаливающих процедур с детьми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соответствии с возрастом и особенностями в состоянии здоровья;</w:t>
            </w:r>
          </w:p>
          <w:p w14:paraId="33354B5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14:paraId="1E9787C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414C0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14:paraId="020E040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проведение санитарно-просветительской работы среди персонала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родителей (законных представителей) детей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334" w:rsidRPr="002C7334" w14:paraId="7E0F0018" w14:textId="77777777" w:rsidTr="00DE6EC3">
        <w:tc>
          <w:tcPr>
            <w:tcW w:w="1668" w:type="dxa"/>
          </w:tcPr>
          <w:p w14:paraId="16DBE22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079" w:type="dxa"/>
          </w:tcPr>
          <w:p w14:paraId="0C8038A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0A3EE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 соответствии с целью и задачами планировать содержание 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14:paraId="5A1AF9E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14:paraId="57F20DA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оформлять настольно-печатные материалы, документы на ИКТ-оборудовании;</w:t>
            </w:r>
          </w:p>
          <w:p w14:paraId="7C02875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10413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проводить мероприятия по физическому воспитанию детей раннего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 xml:space="preserve">и дошкольного возраста в процессе выполнения двигательного режима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режимные моменты в соответствии с возрастом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A1F46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итогам наблюдения определять степень реализации целей и задач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процессе проведения режимных моментов;</w:t>
            </w:r>
          </w:p>
          <w:p w14:paraId="4A29FA1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определять уровень физической нагрузки и двигательной активности на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физкультурном занятии.</w:t>
            </w:r>
          </w:p>
          <w:p w14:paraId="476B58A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детей;</w:t>
            </w:r>
          </w:p>
          <w:p w14:paraId="7C360AB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итогам наблюдения оценивать эффективность выбранных методов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 xml:space="preserve">и приёмов в процессе организации и проведения режимных мероприятий в I и II половину дня; </w:t>
            </w:r>
          </w:p>
          <w:p w14:paraId="4046D45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 итогам наблюдения выявлять трудности, возникшие при подготовке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проведении режимных мероприятий в I и II половину дня;</w:t>
            </w:r>
          </w:p>
          <w:p w14:paraId="784D0C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 xml:space="preserve">по итогам наблюдения выделять причины, возникших трудностей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 xml:space="preserve">в процессе подготовки и проведения режимных мероприятий в I и II половину дня; </w:t>
            </w:r>
          </w:p>
          <w:p w14:paraId="3ED852B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наблюдения определять действенные способы исправления ошибок, допущенных воспитателем при подготовке и проведении режимных мероприятий в I и II половину дня;</w:t>
            </w:r>
          </w:p>
          <w:p w14:paraId="0BEA1DC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итогам наблюдения определять степень реализации целей и задач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 xml:space="preserve">в процессе проведения разнообразных мероприятий двигательного режима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с детьми раннего 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гимнастики после дневного сна, подвижных игр, элементов спортивных игр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14:paraId="2F86542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наблюдения оценивать степень соответствия содержания, организуемых воспитателем разнообразных мероприятий двигательного режима с детьми раннего 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гимнастики, фитбол-гимнастики, игрового стретчинга возрастным особенностям детей, состоянию здоровья, уровню физической подготовленности;</w:t>
            </w:r>
          </w:p>
          <w:p w14:paraId="4F585B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14:paraId="0BBE01B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самостоятельного проведения выявлять трудности, возникшие при подготовке и проведении разнообразных мероприятий двигательного режима с детьми раннего 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гимнастики после дневного сна, подвижных игр, элементов спортивных игр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гимнастики;</w:t>
            </w:r>
          </w:p>
          <w:p w14:paraId="13540E1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итогам самостоятельного проведения определять действенные способы исправления ошибок, допущенных воспитателем при подготовке и проведении разнообразных мероприятий двигательного режима с детьми раннего и дошкольного возраста: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гимнастики после дневного сна, подвижных игр,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14:paraId="1AAC541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      </w:r>
          </w:p>
          <w:p w14:paraId="60225C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деятельностный и личностный;</w:t>
            </w:r>
          </w:p>
          <w:p w14:paraId="2132684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дошкольного возраста;  </w:t>
            </w:r>
          </w:p>
          <w:p w14:paraId="25D7CB9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показывать физическое упражнение детям раннего и дошкольного возраста;</w:t>
            </w:r>
          </w:p>
          <w:p w14:paraId="62AAC24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сочетать объяснение с показом физических упражнений детям раннего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дошкольного возраста;</w:t>
            </w:r>
          </w:p>
          <w:p w14:paraId="4BEC67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подавать команды и распоряжения в процессе выполнения физических упражнений детьми раннего и дошкольного возраста;</w:t>
            </w:r>
          </w:p>
          <w:p w14:paraId="474E524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исправлять возникающие ошибки в процессе выполнения физических упражнений детьми раннего и дошкольного возраста;</w:t>
            </w:r>
          </w:p>
          <w:p w14:paraId="22B88DB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применять методы физического,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14:paraId="1D21B0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 детей, для которых русский язык не является родным; детей с ограниченными возможностями здоровья;</w:t>
            </w:r>
          </w:p>
          <w:p w14:paraId="3084893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14:paraId="6791A43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проводить работу по предупреждению детского травматизма: проверять оборудование, материалы, инвентарь, сооружения на предмет пригодности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возможности использования в работе с детьми раннего и дошкольного возраста;</w:t>
            </w:r>
          </w:p>
          <w:p w14:paraId="59553DD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 xml:space="preserve">соблюдать санитарно-гигиенические нормы и правила при организации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проведении физических упражнений с детьми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31A6D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описывать основные компоненты, характеризующие РППС, созданную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здоровья;</w:t>
            </w:r>
          </w:p>
          <w:p w14:paraId="29D9474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оценивать и делать выводы об уровне оснащенности РППС с учетом возможности использования с детьми с ОВЗ;</w:t>
            </w:r>
          </w:p>
          <w:p w14:paraId="0F8FBD0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оценивать и делать выводы о степени безопасности и психологического комфорта РППС, с учетом возможностей детей с ОВЗ;</w:t>
            </w:r>
          </w:p>
          <w:p w14:paraId="1854117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оценивать и делать выводы о возможности трансформации пространства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ОВЗ;</w:t>
            </w:r>
          </w:p>
          <w:p w14:paraId="6C2E93C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оценивать и делать выводы о степени полифункциональности спортивного инвентаря и оборудования, возможности использования в разных видах двигательной активности, с учетом возможностей детей с ОВЗ;</w:t>
            </w:r>
          </w:p>
          <w:p w14:paraId="51E78D0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развитие»;</w:t>
            </w:r>
          </w:p>
          <w:p w14:paraId="3B19789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преобразовывать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5B34242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создавать пространство в спортивном зале в зависимости от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бразовательной ситуации, темы образовательной деятельности, цели, задач, планируемых результатов, с учетом состояния детей с ОВЗ;</w:t>
            </w:r>
          </w:p>
          <w:p w14:paraId="7A5BCA3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создавать пространство в групповой комнате в зависимости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от образовательной ситуации, темы образовательной деятельности, цели, задач, планируемых результатов, с учетом детей с ОВЗ;</w:t>
            </w:r>
          </w:p>
          <w:p w14:paraId="2E6905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использовать спортивный инвентарь в разных видах детской деятельности, с учетом детей с ОВЗ;</w:t>
            </w:r>
          </w:p>
          <w:p w14:paraId="0DF7A87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осуществлять педагогическое наблюдение за состоянием здоровья каждого воспитанника, своевременно информировать медицинского работника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об изменениях в его самочувствии;</w:t>
            </w:r>
          </w:p>
          <w:p w14:paraId="7106F4B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определять способы контроля за состоянием здоровья, изменениями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в самочувствии каждого ребенка в период пребывания в образовательном учреждении;</w:t>
            </w:r>
          </w:p>
          <w:p w14:paraId="32E7B4C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определять способы педагогической поддержки воспитанников и их родителей.</w:t>
            </w:r>
          </w:p>
        </w:tc>
      </w:tr>
      <w:tr w:rsidR="002C7334" w:rsidRPr="002C7334" w14:paraId="2EC4C2C7" w14:textId="77777777" w:rsidTr="00DE6EC3">
        <w:tc>
          <w:tcPr>
            <w:tcW w:w="1668" w:type="dxa"/>
          </w:tcPr>
          <w:p w14:paraId="208395B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79" w:type="dxa"/>
          </w:tcPr>
          <w:p w14:paraId="7312CCF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основы законодательства о правах ребенка, законы в сфере образования,  федеральн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государственны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образовательны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стандарт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дошкольного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начального общего образования;</w:t>
            </w:r>
          </w:p>
          <w:p w14:paraId="334E10E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содержание вариативных примерных образовательных программ дошкольного образования по образовательной области «Физическое развитие»;</w:t>
            </w:r>
          </w:p>
          <w:p w14:paraId="54EA1FA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14:paraId="34CCAE3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14:paraId="2B456E4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общие закономерности развития ребенка в раннем и дошкольном возрасте;</w:t>
            </w:r>
          </w:p>
          <w:p w14:paraId="21A5110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теорию и технологии учета возрастных особенностей детей;</w:t>
            </w:r>
          </w:p>
          <w:p w14:paraId="548C2FC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теоретические основы режима дня;</w:t>
            </w:r>
          </w:p>
          <w:p w14:paraId="2112FD5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особенности планирования режимных мероприятий (умывание, одевание, питание, сон) и мероприятий двигательного режима (утренней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(зарядки)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гимнастики после дневного сна, физкультурных занятий, прогулок, закаливания, физкультурных досугов и праздников);</w:t>
            </w:r>
          </w:p>
          <w:p w14:paraId="708E47C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14:paraId="1D646E3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основы теории и методики физического воспитания и развития детей раннего и дошкольного возраста;</w:t>
            </w:r>
          </w:p>
          <w:p w14:paraId="30E5146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основные психологические подходы: культурно-исторический, деятельностный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14:paraId="5F4CF79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педагогические закономерности организации образовательного процесса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контексте мероприятий, направленных на укрепление здоровья и физическое развитие детей раннего и дошкольного возраста;</w:t>
            </w:r>
          </w:p>
          <w:p w14:paraId="26C2D72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специфику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14:paraId="1BC422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знать характеристику основных компонентов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активность детей раннего и дошкольного возраста, в том числе детей с ОВЗ;</w:t>
            </w:r>
          </w:p>
          <w:p w14:paraId="4E6E1D9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знать требования к развивающей предметно-пространственной среде (насыщенность среды, трансформируемость пространства, полифункциональность материалов, вариативность, доступнос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безопасность), позволяющей обеспечить разнообразную двигательную активность детей раннего и дошкольного возраста,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в том числе детей с ОВЗ;</w:t>
            </w:r>
          </w:p>
          <w:p w14:paraId="7172F82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знать варианты конструирования и оснащения оборудованием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инвентарем центра двигательной активности в пространстве групповой комнаты ДОО в соответствии с программно-нормативными требованиями по образовательной области «Физическое развитие», с учетом возрастных анатомо-физиологических особенностей детей, гендерных различий, детских предпочтений, особенностей детей с ОВЗ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A80F5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общие закономерности физического развития ребенка в раннем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и дошкольном возрасте;</w:t>
            </w:r>
          </w:p>
          <w:p w14:paraId="64618EF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основные закономерности возрастного развития, стадии и кризисы развития, социализации личности; </w:t>
            </w:r>
          </w:p>
          <w:p w14:paraId="0DB5839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наиболее распространенные детские болезни и их профилактику;</w:t>
            </w:r>
          </w:p>
          <w:p w14:paraId="078577F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особенности поведения ребенка при психологическом благополучии или неблагополучии;</w:t>
            </w:r>
          </w:p>
          <w:p w14:paraId="265734B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теорию и технологии учета возрастных особенностей детей раннего и дошкольного возраста;</w:t>
            </w:r>
          </w:p>
          <w:p w14:paraId="7A8E13F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нормы показателей физического развития;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инструментарий (виды диагностик) применяемый для оценки физического развития и физической подготовленности;</w:t>
            </w:r>
          </w:p>
          <w:p w14:paraId="37A1C40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содержание и формы организации и   проведения просветительской работы с сотрудниками и  родителями (законными представителями)   детей раннего и дошкольного возраста;</w:t>
            </w:r>
          </w:p>
          <w:p w14:paraId="53E90DD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требования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развитие».</w:t>
            </w:r>
          </w:p>
        </w:tc>
      </w:tr>
    </w:tbl>
    <w:p w14:paraId="4D7125AF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BF78CE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8A1C3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69A90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14:paraId="3D87123E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D3A90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Всего часов – 252 </w:t>
      </w:r>
    </w:p>
    <w:p w14:paraId="3008E0A4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в форме практической подготовки 208 </w:t>
      </w:r>
    </w:p>
    <w:p w14:paraId="5F9EBEA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052405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Из них на освоение МДК – 144 </w:t>
      </w:r>
    </w:p>
    <w:p w14:paraId="2843D0B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самостоятельная работа__________ </w:t>
      </w:r>
    </w:p>
    <w:p w14:paraId="4CAB1B2E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практики, в том числе учебная – 36 </w:t>
      </w:r>
    </w:p>
    <w:p w14:paraId="5B3E829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   производственная – 72 </w:t>
      </w:r>
    </w:p>
    <w:p w14:paraId="08257EC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  <w:sectPr w:rsidR="002C7334" w:rsidRPr="002C7334" w:rsidSect="00DE6EC3">
          <w:pgSz w:w="11907" w:h="16840"/>
          <w:pgMar w:top="1134" w:right="851" w:bottom="992" w:left="1418" w:header="709" w:footer="709" w:gutter="0"/>
          <w:cols w:space="720"/>
        </w:sect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аттестация______________.</w:t>
      </w:r>
    </w:p>
    <w:p w14:paraId="217D658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62AD69C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2.1. Структура профессионального модуля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4468"/>
        <w:gridCol w:w="978"/>
        <w:gridCol w:w="980"/>
        <w:gridCol w:w="1116"/>
        <w:gridCol w:w="978"/>
        <w:gridCol w:w="836"/>
        <w:gridCol w:w="957"/>
        <w:gridCol w:w="21"/>
        <w:gridCol w:w="856"/>
        <w:gridCol w:w="697"/>
        <w:gridCol w:w="960"/>
      </w:tblGrid>
      <w:tr w:rsidR="002C7334" w:rsidRPr="002C7334" w14:paraId="7E6FF700" w14:textId="77777777" w:rsidTr="00DE6EC3">
        <w:trPr>
          <w:trHeight w:val="484"/>
        </w:trPr>
        <w:tc>
          <w:tcPr>
            <w:tcW w:w="650" w:type="pct"/>
            <w:vMerge w:val="restart"/>
            <w:tcBorders>
              <w:bottom w:val="single" w:sz="4" w:space="0" w:color="auto"/>
            </w:tcBorders>
            <w:vAlign w:val="center"/>
          </w:tcPr>
          <w:p w14:paraId="31BEC5F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513" w:type="pct"/>
            <w:vMerge w:val="restart"/>
            <w:tcBorders>
              <w:bottom w:val="single" w:sz="4" w:space="0" w:color="auto"/>
            </w:tcBorders>
            <w:vAlign w:val="center"/>
          </w:tcPr>
          <w:p w14:paraId="7EBC643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14:paraId="1C5CD47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04FAE4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в форме практической. подготовки</w:t>
            </w:r>
          </w:p>
        </w:tc>
        <w:tc>
          <w:tcPr>
            <w:tcW w:w="2175" w:type="pct"/>
            <w:gridSpan w:val="8"/>
            <w:tcBorders>
              <w:bottom w:val="single" w:sz="4" w:space="0" w:color="auto"/>
            </w:tcBorders>
          </w:tcPr>
          <w:p w14:paraId="7BDD93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профессионального модуля, ак. час.</w:t>
            </w:r>
          </w:p>
        </w:tc>
      </w:tr>
      <w:tr w:rsidR="002C7334" w:rsidRPr="002C7334" w14:paraId="65295919" w14:textId="77777777" w:rsidTr="00DE6EC3">
        <w:trPr>
          <w:trHeight w:val="58"/>
        </w:trPr>
        <w:tc>
          <w:tcPr>
            <w:tcW w:w="650" w:type="pct"/>
            <w:vMerge/>
          </w:tcPr>
          <w:p w14:paraId="2863BE0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vAlign w:val="center"/>
          </w:tcPr>
          <w:p w14:paraId="157EC6B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3B9A846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FFFF00"/>
          </w:tcPr>
          <w:p w14:paraId="31D6D53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gridSpan w:val="6"/>
          </w:tcPr>
          <w:p w14:paraId="19BE586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562" w:type="pct"/>
            <w:gridSpan w:val="2"/>
            <w:vMerge w:val="restart"/>
            <w:vAlign w:val="center"/>
          </w:tcPr>
          <w:p w14:paraId="365139F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2C7334" w:rsidRPr="002C7334" w14:paraId="5615291F" w14:textId="77777777" w:rsidTr="00DE6EC3">
        <w:tc>
          <w:tcPr>
            <w:tcW w:w="650" w:type="pct"/>
            <w:vMerge/>
          </w:tcPr>
          <w:p w14:paraId="7E4BFFE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vAlign w:val="center"/>
          </w:tcPr>
          <w:p w14:paraId="44A529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0F30DD1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FFFF00"/>
          </w:tcPr>
          <w:p w14:paraId="609E319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 w:val="restart"/>
          </w:tcPr>
          <w:p w14:paraId="2FE23CB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5" w:type="pct"/>
            <w:gridSpan w:val="5"/>
          </w:tcPr>
          <w:p w14:paraId="153FE27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62" w:type="pct"/>
            <w:gridSpan w:val="2"/>
            <w:vMerge/>
            <w:vAlign w:val="center"/>
          </w:tcPr>
          <w:p w14:paraId="4EDED81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6907E127" w14:textId="77777777" w:rsidTr="00DE6EC3">
        <w:trPr>
          <w:cantSplit/>
          <w:trHeight w:val="1751"/>
        </w:trPr>
        <w:tc>
          <w:tcPr>
            <w:tcW w:w="650" w:type="pct"/>
            <w:vMerge/>
          </w:tcPr>
          <w:p w14:paraId="04D775A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vAlign w:val="center"/>
          </w:tcPr>
          <w:p w14:paraId="58C8ACD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259C21B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FFFF00"/>
          </w:tcPr>
          <w:p w14:paraId="71C5CF8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14:paraId="4CB85A4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extDirection w:val="btLr"/>
            <w:vAlign w:val="center"/>
          </w:tcPr>
          <w:p w14:paraId="576BE14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283" w:type="pct"/>
            <w:textDirection w:val="btLr"/>
            <w:vAlign w:val="center"/>
          </w:tcPr>
          <w:p w14:paraId="60AD72C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331" w:type="pct"/>
            <w:gridSpan w:val="2"/>
            <w:textDirection w:val="btLr"/>
            <w:vAlign w:val="center"/>
          </w:tcPr>
          <w:p w14:paraId="7919E36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89" w:type="pct"/>
            <w:textDirection w:val="btLr"/>
            <w:vAlign w:val="center"/>
          </w:tcPr>
          <w:p w14:paraId="713705A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36" w:type="pct"/>
            <w:textDirection w:val="btLr"/>
            <w:vAlign w:val="center"/>
          </w:tcPr>
          <w:p w14:paraId="66E1642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26" w:type="pct"/>
            <w:textDirection w:val="btLr"/>
            <w:vAlign w:val="center"/>
          </w:tcPr>
          <w:p w14:paraId="6FCB65A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2C7334" w:rsidRPr="002C7334" w14:paraId="3F9BA319" w14:textId="77777777" w:rsidTr="00DE6EC3">
        <w:trPr>
          <w:trHeight w:val="70"/>
        </w:trPr>
        <w:tc>
          <w:tcPr>
            <w:tcW w:w="650" w:type="pct"/>
            <w:vAlign w:val="center"/>
          </w:tcPr>
          <w:p w14:paraId="6E5590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3" w:type="pct"/>
            <w:vAlign w:val="center"/>
          </w:tcPr>
          <w:p w14:paraId="6398377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pct"/>
            <w:vAlign w:val="center"/>
          </w:tcPr>
          <w:p w14:paraId="61947E9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" w:type="pct"/>
            <w:vAlign w:val="center"/>
          </w:tcPr>
          <w:p w14:paraId="18CA113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pct"/>
            <w:vAlign w:val="center"/>
          </w:tcPr>
          <w:p w14:paraId="1B03766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vAlign w:val="center"/>
          </w:tcPr>
          <w:p w14:paraId="6EE2E85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pct"/>
            <w:vAlign w:val="center"/>
          </w:tcPr>
          <w:p w14:paraId="11F8736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" w:type="pct"/>
            <w:gridSpan w:val="2"/>
            <w:vAlign w:val="center"/>
          </w:tcPr>
          <w:p w14:paraId="036F0A0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" w:type="pct"/>
            <w:vAlign w:val="center"/>
          </w:tcPr>
          <w:p w14:paraId="55DFCA4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pct"/>
            <w:vAlign w:val="center"/>
          </w:tcPr>
          <w:p w14:paraId="0560516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" w:type="pct"/>
            <w:vAlign w:val="center"/>
          </w:tcPr>
          <w:p w14:paraId="5B1E973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334" w:rsidRPr="002C7334" w14:paraId="3E33814F" w14:textId="77777777" w:rsidTr="00DE6EC3">
        <w:tc>
          <w:tcPr>
            <w:tcW w:w="650" w:type="pct"/>
          </w:tcPr>
          <w:p w14:paraId="50CCBD9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  <w:p w14:paraId="5991221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01, 02, 04, 09</w:t>
            </w:r>
          </w:p>
        </w:tc>
        <w:tc>
          <w:tcPr>
            <w:tcW w:w="1513" w:type="pct"/>
          </w:tcPr>
          <w:p w14:paraId="2FD5B1F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 01.01. Медико-биологические основы здоровья</w:t>
            </w:r>
          </w:p>
        </w:tc>
        <w:tc>
          <w:tcPr>
            <w:tcW w:w="331" w:type="pct"/>
            <w:vAlign w:val="center"/>
          </w:tcPr>
          <w:p w14:paraId="3418E98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" w:type="pct"/>
            <w:vAlign w:val="center"/>
          </w:tcPr>
          <w:p w14:paraId="3AC3E4F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pct"/>
            <w:vAlign w:val="center"/>
          </w:tcPr>
          <w:p w14:paraId="0833BA6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1" w:type="pct"/>
            <w:vAlign w:val="center"/>
          </w:tcPr>
          <w:p w14:paraId="4383307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83" w:type="pct"/>
            <w:vAlign w:val="center"/>
          </w:tcPr>
          <w:p w14:paraId="1AE6919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1" w:type="pct"/>
            <w:gridSpan w:val="2"/>
            <w:vAlign w:val="center"/>
          </w:tcPr>
          <w:p w14:paraId="1A6CBB6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585D4A6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pct"/>
            <w:vAlign w:val="center"/>
          </w:tcPr>
          <w:p w14:paraId="0DFD682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4D9091B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3C729DA4" w14:textId="77777777" w:rsidTr="00DE6EC3">
        <w:trPr>
          <w:trHeight w:val="314"/>
        </w:trPr>
        <w:tc>
          <w:tcPr>
            <w:tcW w:w="650" w:type="pct"/>
          </w:tcPr>
          <w:p w14:paraId="58F48D6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  <w:p w14:paraId="38E0F91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01, 02, 04, 09</w:t>
            </w:r>
          </w:p>
        </w:tc>
        <w:tc>
          <w:tcPr>
            <w:tcW w:w="1513" w:type="pct"/>
          </w:tcPr>
          <w:p w14:paraId="29BFBC7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 01.02.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331" w:type="pct"/>
            <w:vAlign w:val="center"/>
          </w:tcPr>
          <w:p w14:paraId="3BAD2EE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2" w:type="pct"/>
            <w:vAlign w:val="center"/>
          </w:tcPr>
          <w:p w14:paraId="7DECB39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8" w:type="pct"/>
            <w:vAlign w:val="center"/>
          </w:tcPr>
          <w:p w14:paraId="7CB3CFF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1" w:type="pct"/>
            <w:vAlign w:val="center"/>
          </w:tcPr>
          <w:p w14:paraId="193D7A6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" w:type="pct"/>
            <w:vAlign w:val="center"/>
          </w:tcPr>
          <w:p w14:paraId="668E05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1" w:type="pct"/>
            <w:gridSpan w:val="2"/>
            <w:vAlign w:val="center"/>
          </w:tcPr>
          <w:p w14:paraId="71874C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E8E31F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Align w:val="center"/>
          </w:tcPr>
          <w:p w14:paraId="6020F4B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6B587A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6E85B4E3" w14:textId="77777777" w:rsidTr="00DE6EC3">
        <w:trPr>
          <w:trHeight w:val="314"/>
        </w:trPr>
        <w:tc>
          <w:tcPr>
            <w:tcW w:w="650" w:type="pct"/>
          </w:tcPr>
          <w:p w14:paraId="141667B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  <w:p w14:paraId="3A9651E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01, 02, 04, 09</w:t>
            </w:r>
          </w:p>
        </w:tc>
        <w:tc>
          <w:tcPr>
            <w:tcW w:w="1513" w:type="pct"/>
          </w:tcPr>
          <w:p w14:paraId="33D0735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 01.03. Практикум по совершенствованию двигательных умений и навыков</w:t>
            </w:r>
          </w:p>
        </w:tc>
        <w:tc>
          <w:tcPr>
            <w:tcW w:w="331" w:type="pct"/>
            <w:vAlign w:val="center"/>
          </w:tcPr>
          <w:p w14:paraId="5EE4BBF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" w:type="pct"/>
            <w:vAlign w:val="center"/>
          </w:tcPr>
          <w:p w14:paraId="080B24B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8" w:type="pct"/>
            <w:vAlign w:val="center"/>
          </w:tcPr>
          <w:p w14:paraId="2E8CF06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1" w:type="pct"/>
            <w:vAlign w:val="center"/>
          </w:tcPr>
          <w:p w14:paraId="6FEF6A6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83" w:type="pct"/>
            <w:vAlign w:val="center"/>
          </w:tcPr>
          <w:p w14:paraId="4ED2844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Align w:val="center"/>
          </w:tcPr>
          <w:p w14:paraId="7D2895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18F621B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Align w:val="center"/>
          </w:tcPr>
          <w:p w14:paraId="357948A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08E5AF6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11F72887" w14:textId="77777777" w:rsidTr="00DE6EC3">
        <w:trPr>
          <w:trHeight w:val="314"/>
        </w:trPr>
        <w:tc>
          <w:tcPr>
            <w:tcW w:w="650" w:type="pct"/>
          </w:tcPr>
          <w:p w14:paraId="1A795F7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  <w:p w14:paraId="3D4FA9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01, 02, 04, 09</w:t>
            </w:r>
          </w:p>
        </w:tc>
        <w:tc>
          <w:tcPr>
            <w:tcW w:w="1513" w:type="pct"/>
          </w:tcPr>
          <w:p w14:paraId="342E199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практика, часов</w:t>
            </w:r>
          </w:p>
        </w:tc>
        <w:tc>
          <w:tcPr>
            <w:tcW w:w="331" w:type="pct"/>
            <w:vAlign w:val="center"/>
          </w:tcPr>
          <w:p w14:paraId="679855F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" w:type="pct"/>
            <w:vAlign w:val="center"/>
          </w:tcPr>
          <w:p w14:paraId="5A2814E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378" w:type="pct"/>
            <w:vAlign w:val="center"/>
          </w:tcPr>
          <w:p w14:paraId="4EB749D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6897DDF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14:paraId="252A72E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Align w:val="center"/>
          </w:tcPr>
          <w:p w14:paraId="688676D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0989B9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Align w:val="center"/>
          </w:tcPr>
          <w:p w14:paraId="03A5C63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" w:type="pct"/>
            <w:vAlign w:val="center"/>
          </w:tcPr>
          <w:p w14:paraId="09B2230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1C1CEC55" w14:textId="77777777" w:rsidTr="00DE6EC3">
        <w:tc>
          <w:tcPr>
            <w:tcW w:w="650" w:type="pct"/>
          </w:tcPr>
          <w:p w14:paraId="51DA7A1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  <w:p w14:paraId="458B97C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01, 02, 04, 09</w:t>
            </w:r>
          </w:p>
        </w:tc>
        <w:tc>
          <w:tcPr>
            <w:tcW w:w="1513" w:type="pct"/>
          </w:tcPr>
          <w:p w14:paraId="174AA7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331" w:type="pct"/>
            <w:vAlign w:val="center"/>
          </w:tcPr>
          <w:p w14:paraId="25F77DE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2" w:type="pct"/>
            <w:shd w:val="clear" w:color="auto" w:fill="C0C0C0"/>
            <w:vAlign w:val="center"/>
          </w:tcPr>
          <w:p w14:paraId="22A6F5F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8" w:type="pct"/>
            <w:shd w:val="clear" w:color="auto" w:fill="C0C0C0"/>
            <w:vAlign w:val="center"/>
          </w:tcPr>
          <w:p w14:paraId="7A37E5A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shd w:val="clear" w:color="auto" w:fill="C0C0C0"/>
            <w:vAlign w:val="center"/>
          </w:tcPr>
          <w:p w14:paraId="4D71B2A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gridSpan w:val="5"/>
            <w:shd w:val="clear" w:color="auto" w:fill="C0C0C0"/>
            <w:vAlign w:val="center"/>
          </w:tcPr>
          <w:p w14:paraId="1DDF5DB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1D1A7C3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C7334" w:rsidRPr="002C7334" w14:paraId="1C3BEA6B" w14:textId="77777777" w:rsidTr="00DE6EC3">
        <w:tc>
          <w:tcPr>
            <w:tcW w:w="650" w:type="pct"/>
          </w:tcPr>
          <w:p w14:paraId="1CA326E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</w:tcPr>
          <w:p w14:paraId="3A179A2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31" w:type="pct"/>
            <w:vAlign w:val="center"/>
          </w:tcPr>
          <w:p w14:paraId="36825D4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32" w:type="pct"/>
            <w:shd w:val="clear" w:color="auto" w:fill="C0C0C0"/>
            <w:vAlign w:val="center"/>
          </w:tcPr>
          <w:p w14:paraId="424252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shd w:val="clear" w:color="auto" w:fill="C0C0C0"/>
            <w:vAlign w:val="center"/>
          </w:tcPr>
          <w:p w14:paraId="0566B80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shd w:val="clear" w:color="auto" w:fill="C0C0C0"/>
            <w:vAlign w:val="center"/>
          </w:tcPr>
          <w:p w14:paraId="50AFC51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gridSpan w:val="5"/>
            <w:shd w:val="clear" w:color="auto" w:fill="C0C0C0"/>
            <w:vAlign w:val="center"/>
          </w:tcPr>
          <w:p w14:paraId="022881D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670A967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0B3679FD" w14:textId="77777777" w:rsidTr="00DE6EC3">
        <w:tc>
          <w:tcPr>
            <w:tcW w:w="650" w:type="pct"/>
          </w:tcPr>
          <w:p w14:paraId="419CCD6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</w:tcPr>
          <w:p w14:paraId="3780F40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1" w:type="pct"/>
            <w:vAlign w:val="center"/>
          </w:tcPr>
          <w:p w14:paraId="691DD9C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32" w:type="pct"/>
            <w:vAlign w:val="center"/>
          </w:tcPr>
          <w:p w14:paraId="3938741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78" w:type="pct"/>
            <w:vAlign w:val="center"/>
          </w:tcPr>
          <w:p w14:paraId="45CA9D8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1" w:type="pct"/>
            <w:vAlign w:val="center"/>
          </w:tcPr>
          <w:p w14:paraId="090A119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" w:type="pct"/>
            <w:vAlign w:val="center"/>
          </w:tcPr>
          <w:p w14:paraId="6251CDF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24" w:type="pct"/>
            <w:vAlign w:val="center"/>
          </w:tcPr>
          <w:p w14:paraId="7758073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6" w:type="pct"/>
            <w:gridSpan w:val="2"/>
            <w:vAlign w:val="center"/>
          </w:tcPr>
          <w:p w14:paraId="071AFFC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6" w:type="pct"/>
            <w:vAlign w:val="center"/>
          </w:tcPr>
          <w:p w14:paraId="31D2A9B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" w:type="pct"/>
            <w:vAlign w:val="center"/>
          </w:tcPr>
          <w:p w14:paraId="79C4BA9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14:paraId="43F297A2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* Часы берутся из часов предусмотренных на промежуточную аттестацию</w:t>
      </w:r>
    </w:p>
    <w:p w14:paraId="4CAFE895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9634"/>
        <w:gridCol w:w="2313"/>
      </w:tblGrid>
      <w:tr w:rsidR="002C7334" w:rsidRPr="002C7334" w14:paraId="7E8F4EB9" w14:textId="77777777" w:rsidTr="00DE6EC3">
        <w:trPr>
          <w:trHeight w:val="629"/>
        </w:trPr>
        <w:tc>
          <w:tcPr>
            <w:tcW w:w="1013" w:type="pct"/>
          </w:tcPr>
          <w:p w14:paraId="137A87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15" w:type="pct"/>
            <w:vAlign w:val="center"/>
          </w:tcPr>
          <w:p w14:paraId="5EBE5DB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481E8A5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772" w:type="pct"/>
            <w:vAlign w:val="center"/>
          </w:tcPr>
          <w:p w14:paraId="56AE7A1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</w:tr>
      <w:tr w:rsidR="002C7334" w:rsidRPr="002C7334" w14:paraId="407478A7" w14:textId="77777777" w:rsidTr="00DE6EC3">
        <w:tc>
          <w:tcPr>
            <w:tcW w:w="1013" w:type="pct"/>
          </w:tcPr>
          <w:p w14:paraId="5ACC052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5" w:type="pct"/>
          </w:tcPr>
          <w:p w14:paraId="5FEE32A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pct"/>
            <w:vAlign w:val="center"/>
          </w:tcPr>
          <w:p w14:paraId="501B400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334" w:rsidRPr="002C7334" w14:paraId="36848A27" w14:textId="77777777" w:rsidTr="00DE6EC3">
        <w:trPr>
          <w:trHeight w:val="70"/>
        </w:trPr>
        <w:tc>
          <w:tcPr>
            <w:tcW w:w="4228" w:type="pct"/>
            <w:gridSpan w:val="2"/>
          </w:tcPr>
          <w:p w14:paraId="4F45814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МДК. 01.01. Медико-биологические основы здоровья</w:t>
            </w:r>
          </w:p>
        </w:tc>
        <w:tc>
          <w:tcPr>
            <w:tcW w:w="772" w:type="pct"/>
            <w:vAlign w:val="center"/>
          </w:tcPr>
          <w:p w14:paraId="387D35C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36/16</w:t>
            </w:r>
          </w:p>
        </w:tc>
      </w:tr>
      <w:tr w:rsidR="002C7334" w:rsidRPr="002C7334" w14:paraId="2BFD3613" w14:textId="77777777" w:rsidTr="00DE6EC3">
        <w:tc>
          <w:tcPr>
            <w:tcW w:w="1013" w:type="pct"/>
            <w:vMerge w:val="restart"/>
          </w:tcPr>
          <w:p w14:paraId="15B4CDD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1.1. Медико-биологические основы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здоровья</w:t>
            </w:r>
          </w:p>
          <w:p w14:paraId="544A6D0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644916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4F8B3F0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334" w:rsidRPr="002C7334" w14:paraId="4C962E42" w14:textId="77777777" w:rsidTr="00DE6EC3">
        <w:tc>
          <w:tcPr>
            <w:tcW w:w="1013" w:type="pct"/>
            <w:vMerge/>
          </w:tcPr>
          <w:p w14:paraId="2C10448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721CFC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Понятие «здоровье», факторы, определяющие здоровье. Основные факторы риска в дошкольной образовательной организации (ДОО). Критерии и группы здоровья детей.</w:t>
            </w:r>
          </w:p>
        </w:tc>
        <w:tc>
          <w:tcPr>
            <w:tcW w:w="772" w:type="pct"/>
            <w:vMerge w:val="restart"/>
            <w:vAlign w:val="center"/>
          </w:tcPr>
          <w:p w14:paraId="372CCBE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334" w:rsidRPr="002C7334" w14:paraId="02365488" w14:textId="77777777" w:rsidTr="00DE6EC3">
        <w:tc>
          <w:tcPr>
            <w:tcW w:w="1013" w:type="pct"/>
            <w:vMerge/>
          </w:tcPr>
          <w:p w14:paraId="38798AA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9C9A3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Оздоровительно-профилактическая работа в ДОО: закаливание, лечебно-профилактическая работа, физкультурно-оздоровительная работа.</w:t>
            </w:r>
          </w:p>
        </w:tc>
        <w:tc>
          <w:tcPr>
            <w:tcW w:w="772" w:type="pct"/>
            <w:vMerge/>
            <w:vAlign w:val="center"/>
          </w:tcPr>
          <w:p w14:paraId="3784F1A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4943AA65" w14:textId="77777777" w:rsidTr="00DE6EC3">
        <w:tc>
          <w:tcPr>
            <w:tcW w:w="1013" w:type="pct"/>
            <w:vMerge/>
          </w:tcPr>
          <w:p w14:paraId="79558AD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1BD5FF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Детские болезни и их профилактика.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Инфекционные болезни. Причины возникновения инфекционных заболеваний и их профилактика. Воздушно-капельные инфекции. Кишечные инфекции. Кожные инфекции. Наиболее распространенные детские болезни: болезни органов дыхания; болезни органов пищеварения; сердечно-сосудистой системы; аллергические состояния; болезни почек и мочевыводящих путей.</w:t>
            </w:r>
          </w:p>
        </w:tc>
        <w:tc>
          <w:tcPr>
            <w:tcW w:w="772" w:type="pct"/>
            <w:vMerge/>
            <w:vAlign w:val="center"/>
          </w:tcPr>
          <w:p w14:paraId="39172DC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595261AD" w14:textId="77777777" w:rsidTr="00DE6EC3">
        <w:tc>
          <w:tcPr>
            <w:tcW w:w="1013" w:type="pct"/>
            <w:vMerge/>
          </w:tcPr>
          <w:p w14:paraId="43ECB7A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B4DC4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Особенности детского травматизма и его профилактика. Понятие о детском травматизме, его виды. Профилактика детского травматизма. Первая помощь при травмах, ранениях, кровотечениях, несчастных случаях, внезапных заболеваниях и неотложных состояниях.</w:t>
            </w:r>
          </w:p>
        </w:tc>
        <w:tc>
          <w:tcPr>
            <w:tcW w:w="772" w:type="pct"/>
            <w:vMerge/>
            <w:vAlign w:val="center"/>
          </w:tcPr>
          <w:p w14:paraId="218A7FB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14267902" w14:textId="77777777" w:rsidTr="00DE6EC3">
        <w:tc>
          <w:tcPr>
            <w:tcW w:w="1013" w:type="pct"/>
            <w:vMerge/>
          </w:tcPr>
          <w:p w14:paraId="487A0DA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D6A976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Адаптация детей к условиям дошкольного учреждения. Способы введения  ребенка в условия дошкольной образовательной организации.</w:t>
            </w:r>
          </w:p>
        </w:tc>
        <w:tc>
          <w:tcPr>
            <w:tcW w:w="772" w:type="pct"/>
            <w:vMerge/>
            <w:vAlign w:val="center"/>
          </w:tcPr>
          <w:p w14:paraId="4D3F658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7A3AA19D" w14:textId="77777777" w:rsidTr="00DE6EC3">
        <w:trPr>
          <w:trHeight w:val="70"/>
        </w:trPr>
        <w:tc>
          <w:tcPr>
            <w:tcW w:w="1013" w:type="pct"/>
            <w:vMerge/>
          </w:tcPr>
          <w:p w14:paraId="22FD057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FC7617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14:paraId="7EF438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334" w:rsidRPr="002C7334" w14:paraId="4837A514" w14:textId="77777777" w:rsidTr="00DE6EC3">
        <w:trPr>
          <w:trHeight w:val="217"/>
        </w:trPr>
        <w:tc>
          <w:tcPr>
            <w:tcW w:w="1013" w:type="pct"/>
            <w:vMerge/>
          </w:tcPr>
          <w:p w14:paraId="3656F9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1A6BCC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1. Анализ и оценка методов и приёмов организации и проведения закаливающих процедур в группах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34A5659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39067ACB" w14:textId="77777777" w:rsidTr="00DE6EC3">
        <w:trPr>
          <w:trHeight w:val="125"/>
        </w:trPr>
        <w:tc>
          <w:tcPr>
            <w:tcW w:w="1013" w:type="pct"/>
            <w:vMerge/>
          </w:tcPr>
          <w:p w14:paraId="19C4CBD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DCC5C8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2. Анализ и оценка критериев и показателей успешной адаптации ребенка к условиям ДОО.</w:t>
            </w:r>
          </w:p>
        </w:tc>
        <w:tc>
          <w:tcPr>
            <w:tcW w:w="772" w:type="pct"/>
            <w:vAlign w:val="center"/>
          </w:tcPr>
          <w:p w14:paraId="1405AE9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505B9FDA" w14:textId="77777777" w:rsidTr="00DE6EC3">
        <w:trPr>
          <w:trHeight w:val="70"/>
        </w:trPr>
        <w:tc>
          <w:tcPr>
            <w:tcW w:w="1013" w:type="pct"/>
            <w:vMerge/>
          </w:tcPr>
          <w:p w14:paraId="48A1853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780E6D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3. Заполнение таблицы «Определение основных видов неотложных состояний по внешним признакам.</w:t>
            </w:r>
          </w:p>
        </w:tc>
        <w:tc>
          <w:tcPr>
            <w:tcW w:w="772" w:type="pct"/>
            <w:vAlign w:val="center"/>
          </w:tcPr>
          <w:p w14:paraId="2724F87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27F8688D" w14:textId="77777777" w:rsidTr="00DE6EC3">
        <w:tc>
          <w:tcPr>
            <w:tcW w:w="1013" w:type="pct"/>
            <w:vMerge/>
          </w:tcPr>
          <w:p w14:paraId="66104CC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  <w:vAlign w:val="bottom"/>
          </w:tcPr>
          <w:p w14:paraId="1A5D6AC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4. Организация безопасной среды в условиях ДОО.</w:t>
            </w:r>
          </w:p>
        </w:tc>
        <w:tc>
          <w:tcPr>
            <w:tcW w:w="772" w:type="pct"/>
            <w:vAlign w:val="center"/>
          </w:tcPr>
          <w:p w14:paraId="0CD6D0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6A53A13C" w14:textId="77777777" w:rsidTr="00DE6EC3">
        <w:trPr>
          <w:trHeight w:val="567"/>
        </w:trPr>
        <w:tc>
          <w:tcPr>
            <w:tcW w:w="1013" w:type="pct"/>
            <w:vMerge w:val="restart"/>
          </w:tcPr>
          <w:p w14:paraId="7FCFBD4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1.2. Мероприятия, направленные на укрепление здоровья ребенка</w:t>
            </w:r>
          </w:p>
          <w:p w14:paraId="5F9DB87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0B9AAE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</w:tcPr>
          <w:p w14:paraId="2DDF4B2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334" w:rsidRPr="002C7334" w14:paraId="03FD9336" w14:textId="77777777" w:rsidTr="00DE6EC3">
        <w:trPr>
          <w:trHeight w:val="1552"/>
        </w:trPr>
        <w:tc>
          <w:tcPr>
            <w:tcW w:w="1013" w:type="pct"/>
            <w:vMerge/>
          </w:tcPr>
          <w:p w14:paraId="255D7B3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E4D204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Теоретические основы режима дня детей. Требования к режиму дня детей раннего и дошкольного возраста. Особенности режима дня детей разного возраста. Планирование режимных моментов. Педагогические условия проведения режимных моментов (умывания, одевания, питания, организации сна) в соответствии с возрастом детей. Методика организации и проведения режимных моментов в соответствии с возрастом детей. Санитарно-гигиенических нормы проведения режимных моментов. Воспитание культурно-гигиенических навыков у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3FDC5D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334" w:rsidRPr="002C7334" w14:paraId="24BF4B2D" w14:textId="77777777" w:rsidTr="00DE6EC3">
        <w:tc>
          <w:tcPr>
            <w:tcW w:w="1013" w:type="pct"/>
            <w:vMerge/>
          </w:tcPr>
          <w:p w14:paraId="32053FC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E6D9CB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14:paraId="1E224BB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334" w:rsidRPr="002C7334" w14:paraId="1B074E4E" w14:textId="77777777" w:rsidTr="00DE6EC3">
        <w:tc>
          <w:tcPr>
            <w:tcW w:w="1013" w:type="pct"/>
            <w:vMerge/>
          </w:tcPr>
          <w:p w14:paraId="59B3D0D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25EC91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5. Изучение санитарно-эпидемиологических правил и нормативов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(СанПиН) к устройству, содержанию и организации режима работы в дошкольных образовательных организациях.</w:t>
            </w:r>
          </w:p>
        </w:tc>
        <w:tc>
          <w:tcPr>
            <w:tcW w:w="772" w:type="pct"/>
            <w:vAlign w:val="center"/>
          </w:tcPr>
          <w:p w14:paraId="6955C8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10E450E3" w14:textId="77777777" w:rsidTr="00DE6EC3">
        <w:tc>
          <w:tcPr>
            <w:tcW w:w="1013" w:type="pct"/>
            <w:vMerge/>
          </w:tcPr>
          <w:p w14:paraId="0253CA8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38D356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6. Анализ и оценка объёма культурно-гигиенических навыков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3B463EC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6EAF83AD" w14:textId="77777777" w:rsidTr="00DE6EC3">
        <w:tc>
          <w:tcPr>
            <w:tcW w:w="1013" w:type="pct"/>
            <w:vMerge/>
          </w:tcPr>
          <w:p w14:paraId="21FFC51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C38FF2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7. Разработка календарно-тематического плана организации и проведения режимных моментов в первую половину дня в группах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61A0BE4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62F8F365" w14:textId="77777777" w:rsidTr="00DE6EC3">
        <w:trPr>
          <w:trHeight w:val="562"/>
        </w:trPr>
        <w:tc>
          <w:tcPr>
            <w:tcW w:w="1013" w:type="pct"/>
            <w:vMerge/>
          </w:tcPr>
          <w:p w14:paraId="5E5B69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3E386B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8. Демонстрация методов и приёмов организации и проведения режимных моментов в первую и вторую половину дня в группа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7AB3E8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334" w:rsidRPr="002C7334" w14:paraId="2C8BE9AD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039E61C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1.3.  Социальные основы здоровья</w:t>
            </w:r>
          </w:p>
          <w:p w14:paraId="6E1AD5D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68A16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</w:tcPr>
          <w:p w14:paraId="4A8D5F4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334" w:rsidRPr="002C7334" w14:paraId="6AD6E62F" w14:textId="77777777" w:rsidTr="00DE6EC3">
        <w:trPr>
          <w:trHeight w:val="858"/>
        </w:trPr>
        <w:tc>
          <w:tcPr>
            <w:tcW w:w="1013" w:type="pct"/>
            <w:vMerge/>
          </w:tcPr>
          <w:p w14:paraId="0E905A0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2D9AF2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Понятия «психологическое благополучие» и «психологическое неблагополучие» ребенка. Поведение ребенка при психологическом благополучии или неблагополучии. Педагогический контроль за состоянием физического и психического благополучия детей». Методы и приёмы создания физического и психического благополучия детей в группе ДОО.</w:t>
            </w:r>
          </w:p>
        </w:tc>
        <w:tc>
          <w:tcPr>
            <w:tcW w:w="772" w:type="pct"/>
            <w:vMerge w:val="restart"/>
            <w:vAlign w:val="center"/>
          </w:tcPr>
          <w:p w14:paraId="04206BD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334" w:rsidRPr="002C7334" w14:paraId="60D752E1" w14:textId="77777777" w:rsidTr="00DE6EC3">
        <w:trPr>
          <w:trHeight w:val="359"/>
        </w:trPr>
        <w:tc>
          <w:tcPr>
            <w:tcW w:w="1013" w:type="pct"/>
            <w:vMerge/>
          </w:tcPr>
          <w:p w14:paraId="51497E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B7F391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Просветительская работа в ДОО: содержание, формы работы с персоналом и родителями (законными представителями) воспитанников.</w:t>
            </w:r>
          </w:p>
        </w:tc>
        <w:tc>
          <w:tcPr>
            <w:tcW w:w="772" w:type="pct"/>
            <w:vMerge/>
            <w:vAlign w:val="center"/>
          </w:tcPr>
          <w:p w14:paraId="2ABE47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2AD03D12" w14:textId="77777777" w:rsidTr="00DE6EC3">
        <w:tc>
          <w:tcPr>
            <w:tcW w:w="1013" w:type="pct"/>
            <w:vMerge/>
          </w:tcPr>
          <w:p w14:paraId="3F93760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723C0C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14:paraId="51A7BB7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334" w:rsidRPr="002C7334" w14:paraId="08E6CE68" w14:textId="77777777" w:rsidTr="00DE6EC3">
        <w:trPr>
          <w:trHeight w:val="70"/>
        </w:trPr>
        <w:tc>
          <w:tcPr>
            <w:tcW w:w="1013" w:type="pct"/>
            <w:vMerge/>
          </w:tcPr>
          <w:p w14:paraId="11C397C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7A2AEF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9. Организация, обсуждение и решение проблемных ситуаций, связанных с поведением ребенка при психическом благополучии и неблагополучии.</w:t>
            </w:r>
          </w:p>
        </w:tc>
        <w:tc>
          <w:tcPr>
            <w:tcW w:w="772" w:type="pct"/>
            <w:vAlign w:val="center"/>
          </w:tcPr>
          <w:p w14:paraId="5720303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334" w:rsidRPr="002C7334" w14:paraId="09AF11B6" w14:textId="77777777" w:rsidTr="00DE6EC3">
        <w:trPr>
          <w:trHeight w:val="177"/>
        </w:trPr>
        <w:tc>
          <w:tcPr>
            <w:tcW w:w="4228" w:type="pct"/>
            <w:gridSpan w:val="2"/>
          </w:tcPr>
          <w:p w14:paraId="19891B2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МДК. 01.02.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pct"/>
            <w:vAlign w:val="center"/>
          </w:tcPr>
          <w:p w14:paraId="3BE2DFC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72/48</w:t>
            </w:r>
          </w:p>
        </w:tc>
      </w:tr>
      <w:tr w:rsidR="002C7334" w:rsidRPr="002C7334" w14:paraId="77716D45" w14:textId="77777777" w:rsidTr="00DE6EC3">
        <w:tc>
          <w:tcPr>
            <w:tcW w:w="1013" w:type="pct"/>
            <w:vMerge w:val="restart"/>
          </w:tcPr>
          <w:p w14:paraId="1C472CB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2.1. Теоретические основы физической культуры детей раннего и дошкольного возраста</w:t>
            </w:r>
          </w:p>
        </w:tc>
        <w:tc>
          <w:tcPr>
            <w:tcW w:w="3215" w:type="pct"/>
          </w:tcPr>
          <w:p w14:paraId="718C1C4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2725FD4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4/0</w:t>
            </w:r>
          </w:p>
        </w:tc>
      </w:tr>
      <w:tr w:rsidR="002C7334" w:rsidRPr="002C7334" w14:paraId="32E24EB8" w14:textId="77777777" w:rsidTr="00DE6EC3">
        <w:tc>
          <w:tcPr>
            <w:tcW w:w="1013" w:type="pct"/>
            <w:vMerge/>
          </w:tcPr>
          <w:p w14:paraId="5579D4E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DEA281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Физическое воспитание как общественное явление. Основные причины возникновения и развития физического воспитания. Специфика учебной дисциплины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772" w:type="pct"/>
            <w:vMerge w:val="restart"/>
            <w:vAlign w:val="center"/>
          </w:tcPr>
          <w:p w14:paraId="5B10E9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1E662172" w14:textId="77777777" w:rsidTr="00DE6EC3">
        <w:tc>
          <w:tcPr>
            <w:tcW w:w="1013" w:type="pct"/>
            <w:vMerge/>
          </w:tcPr>
          <w:p w14:paraId="2EF2C8C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30C5AC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Основные понятия и термины теории и методики физического воспитания. Место теории и методики физического воспитания в системе естественных и гуманитарных наук.</w:t>
            </w:r>
          </w:p>
        </w:tc>
        <w:tc>
          <w:tcPr>
            <w:tcW w:w="772" w:type="pct"/>
            <w:vMerge/>
            <w:vAlign w:val="center"/>
          </w:tcPr>
          <w:p w14:paraId="7C031C6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3FB02DBC" w14:textId="77777777" w:rsidTr="00DE6EC3">
        <w:trPr>
          <w:trHeight w:val="276"/>
        </w:trPr>
        <w:tc>
          <w:tcPr>
            <w:tcW w:w="1013" w:type="pct"/>
            <w:vMerge/>
          </w:tcPr>
          <w:p w14:paraId="4F1DCD8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562C04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Закономерности развития детского организма. Обусловленность задач физического воспитания детей общей целью образования дошкольников в области физической культуры.</w:t>
            </w:r>
          </w:p>
        </w:tc>
        <w:tc>
          <w:tcPr>
            <w:tcW w:w="772" w:type="pct"/>
            <w:vMerge/>
            <w:vAlign w:val="center"/>
          </w:tcPr>
          <w:p w14:paraId="787871B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6C4A4BAB" w14:textId="77777777" w:rsidTr="00DE6EC3">
        <w:trPr>
          <w:trHeight w:val="276"/>
        </w:trPr>
        <w:tc>
          <w:tcPr>
            <w:tcW w:w="1013" w:type="pct"/>
            <w:vMerge/>
          </w:tcPr>
          <w:p w14:paraId="64D769A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6FC014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Характеристика оздоровительных, образовательных, воспитательных задач, комплексный подход к их решению.</w:t>
            </w:r>
          </w:p>
        </w:tc>
        <w:tc>
          <w:tcPr>
            <w:tcW w:w="772" w:type="pct"/>
            <w:vMerge/>
            <w:vAlign w:val="center"/>
          </w:tcPr>
          <w:p w14:paraId="7CC9FF0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3D52A346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7945D6E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2.2. Развитие произвольных движений ребёнка от рождения до 7 лет</w:t>
            </w:r>
          </w:p>
        </w:tc>
        <w:tc>
          <w:tcPr>
            <w:tcW w:w="3215" w:type="pct"/>
          </w:tcPr>
          <w:p w14:paraId="0753536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22B2B83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</w:tr>
      <w:tr w:rsidR="002C7334" w:rsidRPr="002C7334" w14:paraId="3DB577E3" w14:textId="77777777" w:rsidTr="00DE6EC3">
        <w:tc>
          <w:tcPr>
            <w:tcW w:w="1013" w:type="pct"/>
            <w:vMerge/>
          </w:tcPr>
          <w:p w14:paraId="264E873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DA68AE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692B505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5C07A54B" w14:textId="77777777" w:rsidTr="00DE6EC3">
        <w:trPr>
          <w:trHeight w:val="464"/>
        </w:trPr>
        <w:tc>
          <w:tcPr>
            <w:tcW w:w="1013" w:type="pct"/>
            <w:vMerge/>
          </w:tcPr>
          <w:p w14:paraId="75C523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6E9C5A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10. Анализ современных образовательных программ по физической культуре</w:t>
            </w:r>
          </w:p>
        </w:tc>
        <w:tc>
          <w:tcPr>
            <w:tcW w:w="772" w:type="pct"/>
            <w:vAlign w:val="center"/>
          </w:tcPr>
          <w:p w14:paraId="71516E7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4BB776E8" w14:textId="77777777" w:rsidTr="00DE6EC3">
        <w:tc>
          <w:tcPr>
            <w:tcW w:w="1013" w:type="pct"/>
            <w:vMerge w:val="restart"/>
          </w:tcPr>
          <w:p w14:paraId="2C5D14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2.3. Средства физического воспитания и развития ребенка раннего и дошкольного возраста в процессе выполнения двигательного режима</w:t>
            </w:r>
          </w:p>
        </w:tc>
        <w:tc>
          <w:tcPr>
            <w:tcW w:w="3215" w:type="pct"/>
          </w:tcPr>
          <w:p w14:paraId="09FA6F6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679149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6/4</w:t>
            </w:r>
          </w:p>
        </w:tc>
      </w:tr>
      <w:tr w:rsidR="002C7334" w:rsidRPr="002C7334" w14:paraId="3298D00F" w14:textId="77777777" w:rsidTr="00DE6EC3">
        <w:trPr>
          <w:trHeight w:val="1656"/>
        </w:trPr>
        <w:tc>
          <w:tcPr>
            <w:tcW w:w="1013" w:type="pct"/>
            <w:vMerge/>
          </w:tcPr>
          <w:p w14:paraId="5859762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B158D4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Понятие «средства физического воспитания». Комплексное использование средств как необходимое условие успешного решения задач физического воспитания детей раннего и дошкольного возраста. Естественные силы природы как средство укрепления здоровья, закаливания и повышения работоспособности организма ребёнка. Гигиенические факторы как условие предупреждения заболеваний и укрепления здоровья детей. Физические упражнения – основное, специфическое средство физического воспитания. Характеристика физических упражнений. Пространственные, временные, пространственно- временные, динамические характеристики движений. Физическая нагрузка для детей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772" w:type="pct"/>
            <w:vAlign w:val="center"/>
          </w:tcPr>
          <w:p w14:paraId="04D9CCF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4ECFBA78" w14:textId="77777777" w:rsidTr="00DE6EC3">
        <w:tc>
          <w:tcPr>
            <w:tcW w:w="1013" w:type="pct"/>
            <w:vMerge/>
          </w:tcPr>
          <w:p w14:paraId="2B72AF5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9BE231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3E549B1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0B8B9D40" w14:textId="77777777" w:rsidTr="00DE6EC3">
        <w:trPr>
          <w:trHeight w:val="516"/>
        </w:trPr>
        <w:tc>
          <w:tcPr>
            <w:tcW w:w="1013" w:type="pct"/>
            <w:vMerge/>
          </w:tcPr>
          <w:p w14:paraId="12316F0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D7C31F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11. Анализ и оценка требований к подбору физических упражнений для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14:paraId="70947CF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1840FA2F" w14:textId="77777777" w:rsidTr="00DE6EC3">
        <w:tc>
          <w:tcPr>
            <w:tcW w:w="1013" w:type="pct"/>
            <w:vMerge w:val="restart"/>
          </w:tcPr>
          <w:p w14:paraId="061C61A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2.4. Основы обучения ребенка двигательным умениям и навыкам</w:t>
            </w:r>
          </w:p>
          <w:p w14:paraId="09DB803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4D18B9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35E473F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</w:tr>
      <w:tr w:rsidR="002C7334" w:rsidRPr="002C7334" w14:paraId="01A952F3" w14:textId="77777777" w:rsidTr="00DE6EC3">
        <w:tc>
          <w:tcPr>
            <w:tcW w:w="1013" w:type="pct"/>
            <w:vMerge/>
          </w:tcPr>
          <w:p w14:paraId="0FCAACC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D53F22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Понятия о двигательных навыках и умениях. Закономерности формирования двигательных навыков. Этапы обучения физическим упражнениям. </w:t>
            </w:r>
          </w:p>
        </w:tc>
        <w:tc>
          <w:tcPr>
            <w:tcW w:w="772" w:type="pct"/>
            <w:vMerge w:val="restart"/>
            <w:vAlign w:val="center"/>
          </w:tcPr>
          <w:p w14:paraId="487D155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1CB8AEF0" w14:textId="77777777" w:rsidTr="00DE6EC3">
        <w:trPr>
          <w:trHeight w:val="572"/>
        </w:trPr>
        <w:tc>
          <w:tcPr>
            <w:tcW w:w="1013" w:type="pct"/>
            <w:vMerge/>
          </w:tcPr>
          <w:p w14:paraId="57DFF6A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606AF0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Условия формирования двигательных навыков и умений у детей. Общепедагогические задачи формирования двигательных навыков у детей младшего, среднего и старшего дошкольного возраста.</w:t>
            </w:r>
          </w:p>
        </w:tc>
        <w:tc>
          <w:tcPr>
            <w:tcW w:w="772" w:type="pct"/>
            <w:vMerge/>
            <w:vAlign w:val="center"/>
          </w:tcPr>
          <w:p w14:paraId="09765C1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0FA5E771" w14:textId="77777777" w:rsidTr="00DE6EC3">
        <w:tc>
          <w:tcPr>
            <w:tcW w:w="1013" w:type="pct"/>
            <w:vMerge w:val="restart"/>
          </w:tcPr>
          <w:p w14:paraId="741BDDF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2.5. Основы развития психофизических качеств и формирования двигательных действий</w:t>
            </w:r>
          </w:p>
        </w:tc>
        <w:tc>
          <w:tcPr>
            <w:tcW w:w="3215" w:type="pct"/>
          </w:tcPr>
          <w:p w14:paraId="6C1F301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0384907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</w:tr>
      <w:tr w:rsidR="002C7334" w:rsidRPr="002C7334" w14:paraId="12C71D4E" w14:textId="77777777" w:rsidTr="00DE6EC3">
        <w:trPr>
          <w:trHeight w:val="359"/>
        </w:trPr>
        <w:tc>
          <w:tcPr>
            <w:tcW w:w="1013" w:type="pct"/>
            <w:vMerge/>
          </w:tcPr>
          <w:p w14:paraId="6AAC89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8316C0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Развитие психофизических качеств у детей дошкольного возраста: ловкость, сила, быстрота, выносливость, гибкость</w:t>
            </w:r>
          </w:p>
        </w:tc>
        <w:tc>
          <w:tcPr>
            <w:tcW w:w="772" w:type="pct"/>
            <w:vAlign w:val="center"/>
          </w:tcPr>
          <w:p w14:paraId="1B0B123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334" w:rsidRPr="002C7334" w14:paraId="5E473931" w14:textId="77777777" w:rsidTr="00DE6EC3">
        <w:trPr>
          <w:trHeight w:val="58"/>
        </w:trPr>
        <w:tc>
          <w:tcPr>
            <w:tcW w:w="1013" w:type="pct"/>
            <w:vMerge w:val="restart"/>
          </w:tcPr>
          <w:p w14:paraId="7BBBF1D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2.6. Диагностика физической подготовленности детей дошкольного возраста</w:t>
            </w:r>
          </w:p>
        </w:tc>
        <w:tc>
          <w:tcPr>
            <w:tcW w:w="3215" w:type="pct"/>
          </w:tcPr>
          <w:p w14:paraId="7439509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55D4C2E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3/2</w:t>
            </w:r>
          </w:p>
        </w:tc>
      </w:tr>
      <w:tr w:rsidR="002C7334" w:rsidRPr="002C7334" w14:paraId="2A930677" w14:textId="77777777" w:rsidTr="00DE6EC3">
        <w:trPr>
          <w:trHeight w:val="405"/>
        </w:trPr>
        <w:tc>
          <w:tcPr>
            <w:tcW w:w="1013" w:type="pct"/>
            <w:vMerge/>
          </w:tcPr>
          <w:p w14:paraId="6D69FBF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5F52E6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Понятия «диагностика», «мониторинг». Диагностика двигательных навыков и умений у детей дошкольного возраста.</w:t>
            </w:r>
          </w:p>
        </w:tc>
        <w:tc>
          <w:tcPr>
            <w:tcW w:w="772" w:type="pct"/>
            <w:vAlign w:val="center"/>
          </w:tcPr>
          <w:p w14:paraId="7A019A8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334" w:rsidRPr="002C7334" w14:paraId="773F1B54" w14:textId="77777777" w:rsidTr="00DE6EC3">
        <w:tc>
          <w:tcPr>
            <w:tcW w:w="1013" w:type="pct"/>
            <w:vMerge/>
          </w:tcPr>
          <w:p w14:paraId="656BC4C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269771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530B656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66CBDA2A" w14:textId="77777777" w:rsidTr="00DE6EC3">
        <w:trPr>
          <w:trHeight w:val="516"/>
        </w:trPr>
        <w:tc>
          <w:tcPr>
            <w:tcW w:w="1013" w:type="pct"/>
            <w:vMerge/>
          </w:tcPr>
          <w:p w14:paraId="4B0854B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9A692E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12. Разработка протоколов обследования уровня физической подготовленности детей дошкольного возраста.</w:t>
            </w:r>
          </w:p>
        </w:tc>
        <w:tc>
          <w:tcPr>
            <w:tcW w:w="772" w:type="pct"/>
            <w:vAlign w:val="center"/>
          </w:tcPr>
          <w:p w14:paraId="265D5D2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5E1DF7F4" w14:textId="77777777" w:rsidTr="00DE6EC3">
        <w:tc>
          <w:tcPr>
            <w:tcW w:w="1013" w:type="pct"/>
            <w:vMerge w:val="restart"/>
          </w:tcPr>
          <w:p w14:paraId="357D69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2.7. Методы обучения детей движениям</w:t>
            </w:r>
          </w:p>
        </w:tc>
        <w:tc>
          <w:tcPr>
            <w:tcW w:w="3215" w:type="pct"/>
          </w:tcPr>
          <w:p w14:paraId="2737EC9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277C14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</w:tr>
      <w:tr w:rsidR="002C7334" w:rsidRPr="002C7334" w14:paraId="225AD3ED" w14:textId="77777777" w:rsidTr="00DE6EC3">
        <w:trPr>
          <w:trHeight w:val="514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3EBE390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14:paraId="229EEF9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Классификация и общая характеристика методов и приёмов обучения физическим упражнениям: наглядных, словесных, практических. Особенности использования различных методов на разных этапах овладения двигательным действием.</w:t>
            </w:r>
          </w:p>
        </w:tc>
        <w:tc>
          <w:tcPr>
            <w:tcW w:w="772" w:type="pct"/>
            <w:vAlign w:val="center"/>
          </w:tcPr>
          <w:p w14:paraId="465ABEE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2495826D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1180F86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2.8. Теоретические основы двигательной активности детей раннего и дошкольного возраста</w:t>
            </w:r>
          </w:p>
        </w:tc>
        <w:tc>
          <w:tcPr>
            <w:tcW w:w="3215" w:type="pct"/>
          </w:tcPr>
          <w:p w14:paraId="1BC7327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43E7899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</w:tr>
      <w:tr w:rsidR="002C7334" w:rsidRPr="002C7334" w14:paraId="0AD1D6F0" w14:textId="77777777" w:rsidTr="00DE6EC3">
        <w:trPr>
          <w:trHeight w:val="152"/>
        </w:trPr>
        <w:tc>
          <w:tcPr>
            <w:tcW w:w="1013" w:type="pct"/>
            <w:vMerge/>
          </w:tcPr>
          <w:p w14:paraId="16B9680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1D821D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3B9629E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334" w:rsidRPr="002C7334" w14:paraId="04858E0F" w14:textId="77777777" w:rsidTr="00DE6EC3">
        <w:trPr>
          <w:trHeight w:val="357"/>
        </w:trPr>
        <w:tc>
          <w:tcPr>
            <w:tcW w:w="1013" w:type="pct"/>
            <w:vMerge/>
          </w:tcPr>
          <w:p w14:paraId="2F2F772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AF9DA7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13. Анализ моделей двигательных режимов разных возрастных групп ДОО</w:t>
            </w:r>
          </w:p>
        </w:tc>
        <w:tc>
          <w:tcPr>
            <w:tcW w:w="772" w:type="pct"/>
            <w:vAlign w:val="center"/>
          </w:tcPr>
          <w:p w14:paraId="6E3F113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033DE7B8" w14:textId="77777777" w:rsidTr="00DE6EC3">
        <w:trPr>
          <w:trHeight w:val="169"/>
        </w:trPr>
        <w:tc>
          <w:tcPr>
            <w:tcW w:w="1013" w:type="pct"/>
            <w:vMerge/>
          </w:tcPr>
          <w:p w14:paraId="12A785C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FC4033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14. Составление двигательного режима для разных из возрастных групп ДОО</w:t>
            </w:r>
          </w:p>
        </w:tc>
        <w:tc>
          <w:tcPr>
            <w:tcW w:w="772" w:type="pct"/>
            <w:vAlign w:val="center"/>
          </w:tcPr>
          <w:p w14:paraId="5DBBA8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334" w:rsidRPr="002C7334" w14:paraId="3352853F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78EF1DA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2.9. Организация развивающей предметно-пространственной среды в ДОО</w:t>
            </w:r>
          </w:p>
        </w:tc>
        <w:tc>
          <w:tcPr>
            <w:tcW w:w="3215" w:type="pct"/>
          </w:tcPr>
          <w:p w14:paraId="0852CA5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6B2987F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</w:tr>
      <w:tr w:rsidR="002C7334" w:rsidRPr="002C7334" w14:paraId="30636C9C" w14:textId="77777777" w:rsidTr="00DE6EC3">
        <w:trPr>
          <w:trHeight w:val="815"/>
        </w:trPr>
        <w:tc>
          <w:tcPr>
            <w:tcW w:w="1013" w:type="pct"/>
            <w:vMerge/>
          </w:tcPr>
          <w:p w14:paraId="7FCE8C7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1EE9AA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Развивающая предметно-пространственная среда по физическому воспитанию в ДОО. Принципы создания РППС. Создание РППС в группе, в физкультурном зале, на спортивно-игровой площадке ДОО. Классификации спортивного оборудования. Характеристика, требования к размещению, методика использования в разных формах работы по физическому воспитанию.</w:t>
            </w:r>
          </w:p>
        </w:tc>
        <w:tc>
          <w:tcPr>
            <w:tcW w:w="772" w:type="pct"/>
            <w:vMerge w:val="restart"/>
            <w:vAlign w:val="center"/>
          </w:tcPr>
          <w:p w14:paraId="29AEC25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7F401329" w14:textId="77777777" w:rsidTr="00DE6EC3">
        <w:trPr>
          <w:trHeight w:val="70"/>
        </w:trPr>
        <w:tc>
          <w:tcPr>
            <w:tcW w:w="1013" w:type="pct"/>
            <w:vMerge/>
          </w:tcPr>
          <w:p w14:paraId="714A7C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18607B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Современное спортивное оборудование: тренажеры, сухие бассейны, батуты. Методика использования тренажеров и сухого бассейна  с детьми дошкольного возраста.</w:t>
            </w:r>
          </w:p>
        </w:tc>
        <w:tc>
          <w:tcPr>
            <w:tcW w:w="772" w:type="pct"/>
            <w:vMerge/>
            <w:vAlign w:val="center"/>
          </w:tcPr>
          <w:p w14:paraId="1DE1ECA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7CECB959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582C05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2.10. Формы организации занятий физическими упражнениями с детьми раннего и дошкольного возраста</w:t>
            </w:r>
          </w:p>
        </w:tc>
        <w:tc>
          <w:tcPr>
            <w:tcW w:w="3215" w:type="pct"/>
          </w:tcPr>
          <w:p w14:paraId="2BED376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467476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36/26</w:t>
            </w:r>
          </w:p>
        </w:tc>
      </w:tr>
      <w:tr w:rsidR="002C7334" w:rsidRPr="002C7334" w14:paraId="076512B4" w14:textId="77777777" w:rsidTr="00DE6EC3">
        <w:trPr>
          <w:trHeight w:val="815"/>
        </w:trPr>
        <w:tc>
          <w:tcPr>
            <w:tcW w:w="1013" w:type="pct"/>
            <w:vMerge/>
          </w:tcPr>
          <w:p w14:paraId="208F92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EE2ED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Физкультурные занятия. Значение и место физкультурных занятий в режиме дня дошкольного учреждения. Задачи, содержание и структура физкультурного занятия. Организационное обеспечение занятий: организация материально технических условий занятия; размещение и перемещение детей для выполнения очередных заданий; организация общего порядка деятельности детей на занятии. Классификация занятий. Подготовка педагога к проведению занятия.</w:t>
            </w:r>
          </w:p>
        </w:tc>
        <w:tc>
          <w:tcPr>
            <w:tcW w:w="772" w:type="pct"/>
            <w:vMerge w:val="restart"/>
            <w:vAlign w:val="center"/>
          </w:tcPr>
          <w:p w14:paraId="22B7FCA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334" w:rsidRPr="002C7334" w14:paraId="7FC32B42" w14:textId="77777777" w:rsidTr="00DE6EC3">
        <w:trPr>
          <w:trHeight w:val="87"/>
        </w:trPr>
        <w:tc>
          <w:tcPr>
            <w:tcW w:w="1013" w:type="pct"/>
            <w:vMerge/>
          </w:tcPr>
          <w:p w14:paraId="4B8B2A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4D92A7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Особенности занятий физическими упражнениями с детьми разных возрастных групп: с детьми раннего возраста; в смешанной по возрасту группе.</w:t>
            </w:r>
          </w:p>
        </w:tc>
        <w:tc>
          <w:tcPr>
            <w:tcW w:w="772" w:type="pct"/>
            <w:vMerge/>
            <w:vAlign w:val="center"/>
          </w:tcPr>
          <w:p w14:paraId="0A3DCBE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5BD48DA3" w14:textId="77777777" w:rsidTr="00DE6EC3">
        <w:trPr>
          <w:trHeight w:val="87"/>
        </w:trPr>
        <w:tc>
          <w:tcPr>
            <w:tcW w:w="1013" w:type="pct"/>
            <w:vMerge/>
          </w:tcPr>
          <w:p w14:paraId="7D5F8FD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61E178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Утренняя гимнастика. Значение, структура, задачи каждой части. Требования к подбору упражнений. Методика проведения утренней гимнастики с детьми разных возрастных групп: организация детей, приёмы проведения физических упражнений, специфика исправления ошибок, приёмы регулирования дыхания, дозировка физической нагрузки, длительность утренней гимнастики с детьми разных возрастных групп. Подбор музыкального сопровождения для проведения утренней гимнастики. Сочетание утренней гимнастики с закаливающими и гигиеническими процедурами. Профилактика травматизма.</w:t>
            </w:r>
          </w:p>
        </w:tc>
        <w:tc>
          <w:tcPr>
            <w:tcW w:w="772" w:type="pct"/>
            <w:vMerge/>
            <w:vAlign w:val="center"/>
          </w:tcPr>
          <w:p w14:paraId="5B79699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67008D17" w14:textId="77777777" w:rsidTr="00DE6EC3">
        <w:trPr>
          <w:trHeight w:val="87"/>
        </w:trPr>
        <w:tc>
          <w:tcPr>
            <w:tcW w:w="1013" w:type="pct"/>
            <w:vMerge/>
          </w:tcPr>
          <w:p w14:paraId="044A808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930A9F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Физкультурные досуги и праздники. Физкультурные досуги - форма активного отдыха. Место в режиме дня, особенности организации и проведения. Варианты  физкультурных досугов и  их содержание. Физкультурные праздники – форма активного отдыха и подведения итогов работы с детьми за определённый период. Виды спортивных праздников  (сезонные, тематические, с родителями и др.) подготовка физкультурного праздника. Организация и проведение физкультурного праздника.</w:t>
            </w:r>
          </w:p>
        </w:tc>
        <w:tc>
          <w:tcPr>
            <w:tcW w:w="772" w:type="pct"/>
            <w:vMerge/>
            <w:vAlign w:val="center"/>
          </w:tcPr>
          <w:p w14:paraId="1AF5E93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38EF0E18" w14:textId="77777777" w:rsidTr="00DE6EC3">
        <w:trPr>
          <w:trHeight w:val="87"/>
        </w:trPr>
        <w:tc>
          <w:tcPr>
            <w:tcW w:w="1013" w:type="pct"/>
            <w:vMerge/>
          </w:tcPr>
          <w:p w14:paraId="1B31885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6485B6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Гимнастика после дневного сна. Значение, части гимнастики (в постели и в групповой комнате, или физкультурном зале). Формы проведения, длительность. Требования к подбору упражнений с учётом состояния здоровья, физического и психического развития, подготовленности, личностных особенностей детей. Использование музыкального сопровождения. Приёмы руководства в разных возрастных группах. Использование “дорожек здоровья”.</w:t>
            </w:r>
          </w:p>
        </w:tc>
        <w:tc>
          <w:tcPr>
            <w:tcW w:w="772" w:type="pct"/>
            <w:vMerge/>
            <w:vAlign w:val="center"/>
          </w:tcPr>
          <w:p w14:paraId="30E76A8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48ACE748" w14:textId="77777777" w:rsidTr="00DE6EC3">
        <w:trPr>
          <w:trHeight w:val="87"/>
        </w:trPr>
        <w:tc>
          <w:tcPr>
            <w:tcW w:w="1013" w:type="pct"/>
            <w:vMerge/>
          </w:tcPr>
          <w:p w14:paraId="45FC800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2C7F6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Подвижные игры и упражнения на прогулке. Оздоровительное, воспитательное, образовательное значение прогулки. Содержание прогулки и её связь с учебным материалом физкультурных занятий. Подбор движений в соответствии с временем года, погодой, уровнем физической подготовленности детей, их двигательной активности, с учётом интересов детей, условий проведения прогулки. Руководство воспитателем двигательной активностью детей в разных возрастных группах.</w:t>
            </w:r>
          </w:p>
        </w:tc>
        <w:tc>
          <w:tcPr>
            <w:tcW w:w="772" w:type="pct"/>
            <w:vMerge/>
            <w:vAlign w:val="center"/>
          </w:tcPr>
          <w:p w14:paraId="4C43309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3BD4AF28" w14:textId="77777777" w:rsidTr="00DE6EC3">
        <w:trPr>
          <w:trHeight w:val="87"/>
        </w:trPr>
        <w:tc>
          <w:tcPr>
            <w:tcW w:w="1013" w:type="pct"/>
            <w:vMerge/>
          </w:tcPr>
          <w:p w14:paraId="2C31836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28A125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Дни здоровья, каникулы. Значение, методика работы, содержание, планирование.</w:t>
            </w:r>
          </w:p>
        </w:tc>
        <w:tc>
          <w:tcPr>
            <w:tcW w:w="772" w:type="pct"/>
            <w:vMerge/>
            <w:vAlign w:val="center"/>
          </w:tcPr>
          <w:p w14:paraId="05EEF90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23E422C3" w14:textId="77777777" w:rsidTr="00DE6EC3">
        <w:trPr>
          <w:trHeight w:val="87"/>
        </w:trPr>
        <w:tc>
          <w:tcPr>
            <w:tcW w:w="1013" w:type="pct"/>
            <w:vMerge/>
          </w:tcPr>
          <w:p w14:paraId="695056A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A1A34D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Индивидуальные занятия физическими упражнениями с детьми  - действенное средство реализации личностно-ориентированного подхода в физическом воспитании дошкольников. Место в режиме дня, методика и длительность индивидуальной работы с ребёнком.  </w:t>
            </w:r>
          </w:p>
        </w:tc>
        <w:tc>
          <w:tcPr>
            <w:tcW w:w="772" w:type="pct"/>
            <w:vMerge/>
            <w:vAlign w:val="center"/>
          </w:tcPr>
          <w:p w14:paraId="6A6AF27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60BB37C0" w14:textId="77777777" w:rsidTr="00DE6EC3">
        <w:trPr>
          <w:trHeight w:val="843"/>
        </w:trPr>
        <w:tc>
          <w:tcPr>
            <w:tcW w:w="1013" w:type="pct"/>
            <w:vMerge/>
          </w:tcPr>
          <w:p w14:paraId="0216456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B71E4A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Самостоятельная двигательная активность детей. Значение для развития ребёнка, её место в режиме дня. Уровни двигательной активности детей. Развитие самостоятельности и творчества в физических упражнениях. Организация обстановки, побуждающей детей к двигательной активности в групповой комнате, физкультурном зале, на участке.</w:t>
            </w:r>
          </w:p>
        </w:tc>
        <w:tc>
          <w:tcPr>
            <w:tcW w:w="772" w:type="pct"/>
            <w:vMerge/>
            <w:vAlign w:val="center"/>
          </w:tcPr>
          <w:p w14:paraId="4B5D98C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751D1C40" w14:textId="77777777" w:rsidTr="00DE6EC3">
        <w:tc>
          <w:tcPr>
            <w:tcW w:w="1013" w:type="pct"/>
            <w:vMerge/>
          </w:tcPr>
          <w:p w14:paraId="0956AD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D5263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3CC1E28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334" w:rsidRPr="002C7334" w14:paraId="736C67D5" w14:textId="77777777" w:rsidTr="00DE6EC3">
        <w:tc>
          <w:tcPr>
            <w:tcW w:w="1013" w:type="pct"/>
            <w:vMerge/>
          </w:tcPr>
          <w:p w14:paraId="78D1CC1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38E9C1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15. Определение качественных и количественных характеристик физкультурного занятия (хронометрирование, построение физиологической кривой нагрузки).</w:t>
            </w:r>
          </w:p>
        </w:tc>
        <w:tc>
          <w:tcPr>
            <w:tcW w:w="772" w:type="pct"/>
            <w:vAlign w:val="center"/>
          </w:tcPr>
          <w:p w14:paraId="3106F83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3156DD30" w14:textId="77777777" w:rsidTr="00DE6EC3">
        <w:tc>
          <w:tcPr>
            <w:tcW w:w="1013" w:type="pct"/>
            <w:vMerge/>
          </w:tcPr>
          <w:p w14:paraId="20D8562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66D24A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16. Педагогический анализ физкультурных занятий разных типов.</w:t>
            </w:r>
          </w:p>
        </w:tc>
        <w:tc>
          <w:tcPr>
            <w:tcW w:w="772" w:type="pct"/>
            <w:vAlign w:val="center"/>
          </w:tcPr>
          <w:p w14:paraId="4423ED6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2EA0D51E" w14:textId="77777777" w:rsidTr="00DE6EC3">
        <w:tc>
          <w:tcPr>
            <w:tcW w:w="1013" w:type="pct"/>
            <w:vMerge/>
          </w:tcPr>
          <w:p w14:paraId="6C70355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7BACEE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17. Составление технологических карт на проведение физкультурного занятия классического вида для детей дошкольного возраста.</w:t>
            </w:r>
          </w:p>
        </w:tc>
        <w:tc>
          <w:tcPr>
            <w:tcW w:w="772" w:type="pct"/>
            <w:vAlign w:val="center"/>
          </w:tcPr>
          <w:p w14:paraId="449F4E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1BCB09A4" w14:textId="77777777" w:rsidTr="00DE6EC3">
        <w:tc>
          <w:tcPr>
            <w:tcW w:w="1013" w:type="pct"/>
            <w:vMerge/>
          </w:tcPr>
          <w:p w14:paraId="6B1CA4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4D27E9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18. Составление технологических карт на проведение утренней гимнастики для детей разных возрастных групп ДОО</w:t>
            </w:r>
          </w:p>
        </w:tc>
        <w:tc>
          <w:tcPr>
            <w:tcW w:w="772" w:type="pct"/>
            <w:vAlign w:val="center"/>
          </w:tcPr>
          <w:p w14:paraId="5A4ECAE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4346B8F2" w14:textId="77777777" w:rsidTr="00DE6EC3">
        <w:tc>
          <w:tcPr>
            <w:tcW w:w="1013" w:type="pct"/>
            <w:vMerge/>
          </w:tcPr>
          <w:p w14:paraId="573D868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E5E105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19. Педагогический анализ физкультурного досуга для одной из возрастных групп дошкольного образования</w:t>
            </w:r>
          </w:p>
        </w:tc>
        <w:tc>
          <w:tcPr>
            <w:tcW w:w="772" w:type="pct"/>
            <w:vAlign w:val="center"/>
          </w:tcPr>
          <w:p w14:paraId="29A53DF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194DD79E" w14:textId="77777777" w:rsidTr="00DE6EC3">
        <w:tc>
          <w:tcPr>
            <w:tcW w:w="1013" w:type="pct"/>
            <w:vMerge/>
          </w:tcPr>
          <w:p w14:paraId="0B31E6B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46BF8C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20. Педагогический анализ проведения гимнастики после дневного сна в разных возрастных групп дошкольного образовательного учреждения</w:t>
            </w:r>
          </w:p>
        </w:tc>
        <w:tc>
          <w:tcPr>
            <w:tcW w:w="772" w:type="pct"/>
            <w:vAlign w:val="center"/>
          </w:tcPr>
          <w:p w14:paraId="0D33DA6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0A111FB3" w14:textId="77777777" w:rsidTr="00DE6EC3">
        <w:tc>
          <w:tcPr>
            <w:tcW w:w="1013" w:type="pct"/>
            <w:vMerge/>
          </w:tcPr>
          <w:p w14:paraId="5A557F1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CF9AC7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21. Организация и проведение физкультминуток и физкультпауз</w:t>
            </w:r>
          </w:p>
        </w:tc>
        <w:tc>
          <w:tcPr>
            <w:tcW w:w="772" w:type="pct"/>
            <w:vAlign w:val="center"/>
          </w:tcPr>
          <w:p w14:paraId="315AF90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0FCF827B" w14:textId="77777777" w:rsidTr="00DE6EC3">
        <w:tc>
          <w:tcPr>
            <w:tcW w:w="1013" w:type="pct"/>
            <w:vMerge/>
          </w:tcPr>
          <w:p w14:paraId="4DF9BD7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00E5605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22. Организация и проведение гимнастики для кистей и пальцев рук</w:t>
            </w:r>
          </w:p>
        </w:tc>
        <w:tc>
          <w:tcPr>
            <w:tcW w:w="772" w:type="pct"/>
            <w:vAlign w:val="center"/>
          </w:tcPr>
          <w:p w14:paraId="7AAE67C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087552CD" w14:textId="77777777" w:rsidTr="00DE6EC3">
        <w:tc>
          <w:tcPr>
            <w:tcW w:w="1013" w:type="pct"/>
            <w:vMerge/>
          </w:tcPr>
          <w:p w14:paraId="26CD513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DB1B57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23. Разработка комплексов подвижных игр и физических упражнений для организации и проведения на воздухе</w:t>
            </w:r>
          </w:p>
        </w:tc>
        <w:tc>
          <w:tcPr>
            <w:tcW w:w="772" w:type="pct"/>
            <w:vAlign w:val="center"/>
          </w:tcPr>
          <w:p w14:paraId="158ACA0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373A43BA" w14:textId="77777777" w:rsidTr="00DE6EC3">
        <w:trPr>
          <w:trHeight w:val="70"/>
        </w:trPr>
        <w:tc>
          <w:tcPr>
            <w:tcW w:w="1013" w:type="pct"/>
            <w:vMerge/>
          </w:tcPr>
          <w:p w14:paraId="17F637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BB43A9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24. Анализ и оценка РППС в разных возрастных группах ДОО</w:t>
            </w:r>
          </w:p>
          <w:p w14:paraId="2C39C1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Align w:val="center"/>
          </w:tcPr>
          <w:p w14:paraId="3EC8C4F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C7334" w:rsidRPr="002C7334" w14:paraId="226AE29D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51450F4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2.11. Теоретические основы и методика планирования мероприятий по физическому воспитанию и развитию детей раннего и дошкольного возраста</w:t>
            </w:r>
          </w:p>
        </w:tc>
        <w:tc>
          <w:tcPr>
            <w:tcW w:w="3215" w:type="pct"/>
          </w:tcPr>
          <w:p w14:paraId="61683FC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7762BF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2C7334" w:rsidRPr="002C7334" w14:paraId="778C1B5F" w14:textId="77777777" w:rsidTr="00DE6EC3">
        <w:trPr>
          <w:trHeight w:val="70"/>
        </w:trPr>
        <w:tc>
          <w:tcPr>
            <w:tcW w:w="1013" w:type="pct"/>
            <w:vMerge/>
          </w:tcPr>
          <w:p w14:paraId="798454F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4BC36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23831A1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15040096" w14:textId="77777777" w:rsidTr="00DE6EC3">
        <w:trPr>
          <w:trHeight w:val="516"/>
        </w:trPr>
        <w:tc>
          <w:tcPr>
            <w:tcW w:w="1013" w:type="pct"/>
            <w:vMerge/>
          </w:tcPr>
          <w:p w14:paraId="55030ED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715DF7C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25. Составление перспективного и календарного плана работы для одной из возрастных групп дошкольного образовательного учреждения</w:t>
            </w:r>
          </w:p>
        </w:tc>
        <w:tc>
          <w:tcPr>
            <w:tcW w:w="772" w:type="pct"/>
            <w:vAlign w:val="center"/>
          </w:tcPr>
          <w:p w14:paraId="3CF819D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5684A682" w14:textId="77777777" w:rsidTr="00DE6EC3">
        <w:trPr>
          <w:trHeight w:val="177"/>
        </w:trPr>
        <w:tc>
          <w:tcPr>
            <w:tcW w:w="4228" w:type="pct"/>
            <w:gridSpan w:val="2"/>
          </w:tcPr>
          <w:p w14:paraId="559725C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МДК. 01.03. Практикум по совершенствованию двигательных умений и навыков</w:t>
            </w:r>
          </w:p>
        </w:tc>
        <w:tc>
          <w:tcPr>
            <w:tcW w:w="772" w:type="pct"/>
            <w:vAlign w:val="center"/>
          </w:tcPr>
          <w:p w14:paraId="229202D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36/36</w:t>
            </w:r>
          </w:p>
        </w:tc>
      </w:tr>
      <w:tr w:rsidR="002C7334" w:rsidRPr="002C7334" w14:paraId="76F234B3" w14:textId="77777777" w:rsidTr="00DE6EC3">
        <w:tc>
          <w:tcPr>
            <w:tcW w:w="1013" w:type="pct"/>
            <w:vMerge w:val="restart"/>
          </w:tcPr>
          <w:p w14:paraId="39F4BB5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3.1. Гимнастика, её значение в физическом воспитании детей </w:t>
            </w:r>
          </w:p>
        </w:tc>
        <w:tc>
          <w:tcPr>
            <w:tcW w:w="3215" w:type="pct"/>
          </w:tcPr>
          <w:p w14:paraId="7CC3EAF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031926C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</w:tr>
      <w:tr w:rsidR="002C7334" w:rsidRPr="002C7334" w14:paraId="0E02E595" w14:textId="77777777" w:rsidTr="00DE6EC3">
        <w:trPr>
          <w:trHeight w:val="70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44DCBA0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14:paraId="62D8966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14:paraId="2A0E9F5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334" w:rsidRPr="002C7334" w14:paraId="1B5197FA" w14:textId="77777777" w:rsidTr="00DE6EC3">
        <w:tc>
          <w:tcPr>
            <w:tcW w:w="1013" w:type="pct"/>
            <w:vMerge/>
          </w:tcPr>
          <w:p w14:paraId="202E41F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29A5B3D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26. Демонстрация обучающимися методики обучения строевым упражнениям детей дошкольного возраста</w:t>
            </w:r>
          </w:p>
        </w:tc>
        <w:tc>
          <w:tcPr>
            <w:tcW w:w="772" w:type="pct"/>
            <w:vAlign w:val="center"/>
          </w:tcPr>
          <w:p w14:paraId="54F021E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085A1683" w14:textId="77777777" w:rsidTr="00DE6EC3">
        <w:tc>
          <w:tcPr>
            <w:tcW w:w="1013" w:type="pct"/>
            <w:vMerge/>
          </w:tcPr>
          <w:p w14:paraId="24400B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800DBC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27. Анализ и оценка методов и приёмов обучения основным движениям детей дошкольного возраста</w:t>
            </w:r>
          </w:p>
        </w:tc>
        <w:tc>
          <w:tcPr>
            <w:tcW w:w="772" w:type="pct"/>
            <w:vAlign w:val="center"/>
          </w:tcPr>
          <w:p w14:paraId="63FD52B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26C8DE6B" w14:textId="77777777" w:rsidTr="00DE6EC3">
        <w:tc>
          <w:tcPr>
            <w:tcW w:w="1013" w:type="pct"/>
            <w:vMerge/>
          </w:tcPr>
          <w:p w14:paraId="031E5AA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E87D7C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28. Отработка элементов техники основных видов движений, используемых в работе с детьми дошкольного возраста</w:t>
            </w:r>
          </w:p>
        </w:tc>
        <w:tc>
          <w:tcPr>
            <w:tcW w:w="772" w:type="pct"/>
            <w:vAlign w:val="center"/>
          </w:tcPr>
          <w:p w14:paraId="7C6E192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48A0D351" w14:textId="77777777" w:rsidTr="00DE6EC3">
        <w:tc>
          <w:tcPr>
            <w:tcW w:w="1013" w:type="pct"/>
            <w:vMerge/>
          </w:tcPr>
          <w:p w14:paraId="0309672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AC6B9B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29. Выполнение, анализ и оценка методов и приёмов организации и проведения комплексов общеразвивающих упражнений, используемых в работе с детьми раннего и дошкольного возраста</w:t>
            </w:r>
          </w:p>
        </w:tc>
        <w:tc>
          <w:tcPr>
            <w:tcW w:w="772" w:type="pct"/>
            <w:vAlign w:val="center"/>
          </w:tcPr>
          <w:p w14:paraId="54CFF2C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235C3712" w14:textId="77777777" w:rsidTr="00DE6EC3">
        <w:tc>
          <w:tcPr>
            <w:tcW w:w="1013" w:type="pct"/>
            <w:vMerge/>
          </w:tcPr>
          <w:p w14:paraId="5CD7B84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AC513D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30. Демонстрация обучающимися методики организации и проведения комплексов общеразвивающих упражнений, используемых в работе с детьми дошкольного возраста</w:t>
            </w:r>
          </w:p>
        </w:tc>
        <w:tc>
          <w:tcPr>
            <w:tcW w:w="772" w:type="pct"/>
            <w:vAlign w:val="center"/>
          </w:tcPr>
          <w:p w14:paraId="55972B1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52AAFD74" w14:textId="77777777" w:rsidTr="00DE6EC3">
        <w:trPr>
          <w:trHeight w:val="70"/>
        </w:trPr>
        <w:tc>
          <w:tcPr>
            <w:tcW w:w="1013" w:type="pct"/>
            <w:vMerge w:val="restart"/>
          </w:tcPr>
          <w:p w14:paraId="23B965B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3.2. Подвижная игра: методика организации и проведения</w:t>
            </w:r>
          </w:p>
        </w:tc>
        <w:tc>
          <w:tcPr>
            <w:tcW w:w="3215" w:type="pct"/>
          </w:tcPr>
          <w:p w14:paraId="1A80BFF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5851BC2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2C7334" w:rsidRPr="002C7334" w14:paraId="1BF0ECE4" w14:textId="77777777" w:rsidTr="00DE6EC3">
        <w:tc>
          <w:tcPr>
            <w:tcW w:w="1013" w:type="pct"/>
            <w:vMerge/>
          </w:tcPr>
          <w:p w14:paraId="04CA1F3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91C2CD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28F00B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3CB7A7EB" w14:textId="77777777" w:rsidTr="00DE6EC3">
        <w:trPr>
          <w:trHeight w:val="516"/>
        </w:trPr>
        <w:tc>
          <w:tcPr>
            <w:tcW w:w="1013" w:type="pct"/>
            <w:vMerge/>
          </w:tcPr>
          <w:p w14:paraId="04BCB53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5680659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31. Демонстрация обучающимися методики организации и проведения подвижных игр, используемых в работе с детьми раннего и дошкольного возраста</w:t>
            </w:r>
          </w:p>
        </w:tc>
        <w:tc>
          <w:tcPr>
            <w:tcW w:w="772" w:type="pct"/>
            <w:vAlign w:val="center"/>
          </w:tcPr>
          <w:p w14:paraId="16C5C8D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59054725" w14:textId="77777777" w:rsidTr="00DE6EC3">
        <w:tc>
          <w:tcPr>
            <w:tcW w:w="1013" w:type="pct"/>
            <w:vMerge w:val="restart"/>
          </w:tcPr>
          <w:p w14:paraId="6CB1AFD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3.3. Педагогические технологии в области физической культуры дошкольников</w:t>
            </w:r>
          </w:p>
        </w:tc>
        <w:tc>
          <w:tcPr>
            <w:tcW w:w="3215" w:type="pct"/>
          </w:tcPr>
          <w:p w14:paraId="77B3EAA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4C3CF16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</w:tr>
      <w:tr w:rsidR="002C7334" w:rsidRPr="002C7334" w14:paraId="4C85EDF3" w14:textId="77777777" w:rsidTr="00DE6EC3">
        <w:trPr>
          <w:trHeight w:val="70"/>
        </w:trPr>
        <w:tc>
          <w:tcPr>
            <w:tcW w:w="1013" w:type="pct"/>
            <w:vMerge/>
          </w:tcPr>
          <w:p w14:paraId="3A872AA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6E7C758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37B5979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334" w:rsidRPr="002C7334" w14:paraId="1A9760D2" w14:textId="77777777" w:rsidTr="00DE6EC3">
        <w:tc>
          <w:tcPr>
            <w:tcW w:w="1013" w:type="pct"/>
            <w:vMerge/>
          </w:tcPr>
          <w:p w14:paraId="490658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37FC17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32. Выполнение, анализ и оценка упражнений фитбол-гимнастики</w:t>
            </w:r>
          </w:p>
        </w:tc>
        <w:tc>
          <w:tcPr>
            <w:tcW w:w="772" w:type="pct"/>
            <w:vAlign w:val="center"/>
          </w:tcPr>
          <w:p w14:paraId="272D941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4875DE8F" w14:textId="77777777" w:rsidTr="00DE6EC3">
        <w:tc>
          <w:tcPr>
            <w:tcW w:w="1013" w:type="pct"/>
            <w:vMerge/>
          </w:tcPr>
          <w:p w14:paraId="3C6A14A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4CA8407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33. Выполнение, анализ и оценка упражнений музыкально-ритмической гимнастики</w:t>
            </w:r>
          </w:p>
        </w:tc>
        <w:tc>
          <w:tcPr>
            <w:tcW w:w="772" w:type="pct"/>
            <w:vAlign w:val="center"/>
          </w:tcPr>
          <w:p w14:paraId="6DBEB6C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35E01247" w14:textId="77777777" w:rsidTr="00DE6EC3">
        <w:tc>
          <w:tcPr>
            <w:tcW w:w="1013" w:type="pct"/>
            <w:vMerge/>
          </w:tcPr>
          <w:p w14:paraId="6CE7E2B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6F0C33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34. Составление и представление комплексов музыкально-ритмической гимнастики для детей дошкольного возраста</w:t>
            </w:r>
          </w:p>
        </w:tc>
        <w:tc>
          <w:tcPr>
            <w:tcW w:w="772" w:type="pct"/>
            <w:vAlign w:val="center"/>
          </w:tcPr>
          <w:p w14:paraId="2D7D2AC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4614922B" w14:textId="77777777" w:rsidTr="00DE6EC3">
        <w:tc>
          <w:tcPr>
            <w:tcW w:w="1013" w:type="pct"/>
            <w:vMerge w:val="restart"/>
          </w:tcPr>
          <w:p w14:paraId="702A07C7" w14:textId="7AA0A735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3.4. Спортивные игр</w:t>
            </w:r>
            <w:r w:rsidR="00836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упражнения</w:t>
            </w:r>
          </w:p>
        </w:tc>
        <w:tc>
          <w:tcPr>
            <w:tcW w:w="3215" w:type="pct"/>
          </w:tcPr>
          <w:p w14:paraId="1779634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72" w:type="pct"/>
            <w:vAlign w:val="center"/>
          </w:tcPr>
          <w:p w14:paraId="26E1F8D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</w:tr>
      <w:tr w:rsidR="002C7334" w:rsidRPr="002C7334" w14:paraId="5EDD259D" w14:textId="77777777" w:rsidTr="00DE6EC3">
        <w:trPr>
          <w:trHeight w:val="70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1E3866B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14:paraId="74C883C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14:paraId="4B74E76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334" w:rsidRPr="002C7334" w14:paraId="4EA4CDC5" w14:textId="77777777" w:rsidTr="00DE6EC3">
        <w:tc>
          <w:tcPr>
            <w:tcW w:w="1013" w:type="pct"/>
            <w:vMerge/>
          </w:tcPr>
          <w:p w14:paraId="64F8ECC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3CA0419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35. Выполнение, анализ и оценка элементов техники спортивных игр и упражнений, предназначенных к выполнению детьми дошкольного возраста</w:t>
            </w:r>
          </w:p>
        </w:tc>
        <w:tc>
          <w:tcPr>
            <w:tcW w:w="772" w:type="pct"/>
            <w:vAlign w:val="center"/>
          </w:tcPr>
          <w:p w14:paraId="6B02347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334" w:rsidRPr="002C7334" w14:paraId="01655462" w14:textId="77777777" w:rsidTr="00DE6EC3">
        <w:trPr>
          <w:trHeight w:val="759"/>
        </w:trPr>
        <w:tc>
          <w:tcPr>
            <w:tcW w:w="1013" w:type="pct"/>
            <w:vMerge/>
          </w:tcPr>
          <w:p w14:paraId="2376CC1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pct"/>
          </w:tcPr>
          <w:p w14:paraId="1F8174A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36. Демонстрация обучающимися методики организации и проведения игр-эстафет с элементами техники спортивных игр, используемых в работе с детьми дошкольного возраста</w:t>
            </w:r>
          </w:p>
        </w:tc>
        <w:tc>
          <w:tcPr>
            <w:tcW w:w="772" w:type="pct"/>
            <w:vAlign w:val="center"/>
          </w:tcPr>
          <w:p w14:paraId="4465687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334" w:rsidRPr="002C7334" w14:paraId="723A6EAA" w14:textId="77777777" w:rsidTr="00DE6EC3">
        <w:tc>
          <w:tcPr>
            <w:tcW w:w="4228" w:type="pct"/>
            <w:gridSpan w:val="2"/>
          </w:tcPr>
          <w:p w14:paraId="2762DB1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Учебная практика </w:t>
            </w:r>
          </w:p>
          <w:p w14:paraId="167BD0A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14:paraId="26FF9C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деятельности воспитателя по организации 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группах.</w:t>
            </w:r>
          </w:p>
          <w:p w14:paraId="37267A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деятельности воспитателя по организации и проведению прогулки в разных возрастных группах</w:t>
            </w:r>
          </w:p>
          <w:p w14:paraId="5A3DE53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проведения утренней гимнастики (зарядки), гимнастики после дневного сна, физкультминуток и физкультурных пауз, спортивных игр и упражнений для детей разных возрастных групп</w:t>
            </w:r>
          </w:p>
          <w:p w14:paraId="138ED8A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и анализ проведения подвижных игр в режиме дня, на прогулке </w:t>
            </w:r>
          </w:p>
          <w:p w14:paraId="6A1A538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проведения различных типов физкультурных занятий, физкультурного досуга;</w:t>
            </w:r>
          </w:p>
          <w:p w14:paraId="0F048D7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и анализ объема культурно-гигиенических навыков детей в соответствии с возрастом;</w:t>
            </w:r>
          </w:p>
          <w:p w14:paraId="3CB2B82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</w:p>
          <w:p w14:paraId="2F4FD8C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организацией оздоровительной работы в ДОО;</w:t>
            </w:r>
          </w:p>
          <w:p w14:paraId="253B587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14:paraId="70BE1D8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14:paraId="487FC2B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</w:p>
          <w:p w14:paraId="685EF93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</w:r>
          </w:p>
        </w:tc>
        <w:tc>
          <w:tcPr>
            <w:tcW w:w="772" w:type="pct"/>
            <w:vAlign w:val="center"/>
          </w:tcPr>
          <w:p w14:paraId="1E8BBF6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36/36</w:t>
            </w:r>
          </w:p>
        </w:tc>
      </w:tr>
      <w:tr w:rsidR="002C7334" w:rsidRPr="002C7334" w14:paraId="6D849C87" w14:textId="77777777" w:rsidTr="00DE6EC3">
        <w:trPr>
          <w:trHeight w:val="559"/>
        </w:trPr>
        <w:tc>
          <w:tcPr>
            <w:tcW w:w="4228" w:type="pct"/>
            <w:gridSpan w:val="2"/>
          </w:tcPr>
          <w:p w14:paraId="46B45B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  <w:p w14:paraId="1038849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14:paraId="6342A23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Составление календарно-тематического плана проведения режимных моментов в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x-none"/>
              </w:rPr>
              <w:t>I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половину дня для своей возрастной группе на практике;</w:t>
            </w:r>
          </w:p>
          <w:p w14:paraId="0E55F54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Составление календарно-тематического плана режимных мероприятий во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x-none"/>
              </w:rPr>
              <w:t>II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половину дня для своей возрастной группы на практике;</w:t>
            </w:r>
          </w:p>
          <w:p w14:paraId="12AF110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Разработка технологических карт проведения утренней гимнастики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(зарядки) для своей возрастной группы на практике;</w:t>
            </w:r>
          </w:p>
          <w:p w14:paraId="612C7BB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Разработка технологических карт проведения гимнастики после дневного сна для своей возрастной группы на практике;</w:t>
            </w:r>
          </w:p>
          <w:p w14:paraId="02936E0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Разработка технологических карт проведения физкультурного занятия смешанного типа для своей возрастной группы на практике;</w:t>
            </w:r>
          </w:p>
          <w:p w14:paraId="6CF0EC1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Разработка технологических карт проведения сюжетного физкультурного занятия для своей возрастной группы на практике;</w:t>
            </w:r>
          </w:p>
          <w:p w14:paraId="719F121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Разработка технологических карт проведения дневной (вечерней) прогулки для своей возрастной группы на практике</w:t>
            </w:r>
          </w:p>
          <w:p w14:paraId="7E86E3E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Разработка сценария физкультурного досуга для своей возрастной группы на практике.</w:t>
            </w:r>
          </w:p>
          <w:p w14:paraId="17E33C5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</w:r>
          </w:p>
          <w:p w14:paraId="038E9A7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Самоанализ проведения в своей возрастной группе на практике физкультурных занятий разных типов, утренней гимнастики, гимнастики после дневного сна, физкультурного досуга, подвижных игр</w:t>
            </w:r>
          </w:p>
          <w:p w14:paraId="10C89E4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Организация и проведение режимных моментов в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x-none"/>
              </w:rPr>
              <w:t>I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половину дня (утренний прием, умывание, организация завтрака и обеда, одевание и выход на прогулку, организация сна);</w:t>
            </w:r>
          </w:p>
          <w:p w14:paraId="7B6DA5F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режимных моментов во I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14:paraId="3886000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утренней гимнастики;</w:t>
            </w:r>
          </w:p>
          <w:p w14:paraId="07BCD97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гимнастики после дневного сна;</w:t>
            </w:r>
          </w:p>
          <w:p w14:paraId="72EEEBB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комплексов ритмической гимнастики в режимных моментах;</w:t>
            </w:r>
          </w:p>
          <w:p w14:paraId="52D69F2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подвижных игр на разных этапах разучивания, с элементами со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ревнования, с целью развития физических качеств;</w:t>
            </w:r>
          </w:p>
          <w:p w14:paraId="0EA39D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</w:r>
          </w:p>
          <w:p w14:paraId="35D8D39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физкультурных занятий, физкультурного досуга; физминуток, индивидуальной работы с детьми, самостоятельной двигательной деятельности на участке и в центре физической культуры одной возрастной группы</w:t>
            </w:r>
          </w:p>
          <w:p w14:paraId="5A3A741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физической нагрузки и двигательной активности на физкультурном занятии.</w:t>
            </w:r>
          </w:p>
          <w:p w14:paraId="0F856D1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тестирования по диагностике двигательного навыка или двигательного качества.</w:t>
            </w:r>
          </w:p>
          <w:p w14:paraId="0CB66B5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14:paraId="4D41931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санитарно-просветительской работы среди персонала и родителей (законных представителей) детей раннего и дошкольного возраста </w:t>
            </w:r>
          </w:p>
          <w:p w14:paraId="67B5D8E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РППС, позволяющей обеспечить разнообразную двигательную активность детей раннего и дошкольного возраста (для организованной  и самостоятельной двигательной деятельности)</w:t>
            </w:r>
          </w:p>
        </w:tc>
        <w:tc>
          <w:tcPr>
            <w:tcW w:w="772" w:type="pct"/>
            <w:vAlign w:val="center"/>
          </w:tcPr>
          <w:p w14:paraId="464F5BE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72/72</w:t>
            </w:r>
          </w:p>
        </w:tc>
      </w:tr>
      <w:tr w:rsidR="002C7334" w:rsidRPr="002C7334" w14:paraId="2F1B138B" w14:textId="77777777" w:rsidTr="00DE6EC3">
        <w:tc>
          <w:tcPr>
            <w:tcW w:w="4228" w:type="pct"/>
            <w:gridSpan w:val="2"/>
          </w:tcPr>
          <w:p w14:paraId="1375E66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Промежуточная аттестация </w:t>
            </w:r>
          </w:p>
        </w:tc>
        <w:tc>
          <w:tcPr>
            <w:tcW w:w="772" w:type="pct"/>
            <w:vAlign w:val="center"/>
          </w:tcPr>
          <w:p w14:paraId="2D158EF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C7334" w:rsidRPr="002C7334" w14:paraId="06C26E5D" w14:textId="77777777" w:rsidTr="00DE6EC3">
        <w:tc>
          <w:tcPr>
            <w:tcW w:w="4228" w:type="pct"/>
            <w:gridSpan w:val="2"/>
          </w:tcPr>
          <w:p w14:paraId="3CC9859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2" w:type="pct"/>
            <w:vAlign w:val="center"/>
          </w:tcPr>
          <w:p w14:paraId="1A17311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</w:tbl>
    <w:p w14:paraId="6C108BB2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* Часы берутся из часов предусмотренных на промежуточную аттестацию</w:t>
      </w:r>
    </w:p>
    <w:p w14:paraId="51CC286B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  <w:sectPr w:rsidR="002C7334" w:rsidRPr="002C7334" w:rsidSect="00DE6EC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0377B5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14:paraId="0B83BD15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F9878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AD00E2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Кабинет «Теории и методики физического воспитания», оснащенный в соответствии </w:t>
      </w:r>
      <w:r w:rsidRPr="002C7334">
        <w:rPr>
          <w:rFonts w:ascii="Times New Roman" w:hAnsi="Times New Roman" w:cs="Times New Roman"/>
          <w:sz w:val="24"/>
          <w:szCs w:val="24"/>
          <w:lang w:eastAsia="ru-RU"/>
        </w:rPr>
        <w:br/>
        <w:t>с п. 6.1.2.1 примерной образовательной программы по специальности.</w:t>
      </w:r>
    </w:p>
    <w:p w14:paraId="3ABC6B34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Мастерская «Дошкольное воспитание», оснащенная в соответствии с п. 6.1.2.4 примерной образовательной программы по данной специальности.</w:t>
      </w:r>
    </w:p>
    <w:p w14:paraId="69696CB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Оснащенные базы практики в соответствии с п 6.1.2.5 примерной образовательной программы по специальности.</w:t>
      </w:r>
    </w:p>
    <w:p w14:paraId="0C7CF650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020D44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36C3B801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D76D116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4000D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3.2.1.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Основные печатные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издания</w:t>
      </w:r>
    </w:p>
    <w:p w14:paraId="0C6D661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Завьялова, Т. П.  Теория и методика физического воспитания и развитие ребенка дошкольного возраста : учебное пособие для среднего профессионального образования / </w:t>
      </w:r>
      <w:r w:rsidRPr="002C73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Т. П. Завьялова, И. В. Стародубцева. — 2-е изд., стер. — Москва : Издательство Юрайт, 2020. — 350 с. </w:t>
      </w:r>
    </w:p>
    <w:p w14:paraId="5BF2515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Теоретические и методические основы физического воспитания и развития детей раннего и дошкольного возраста : учебное пособие для студ. учреждений сред. проф. образования / [Филиппова С.О., Каминский О.А., Лукина Г. Г. И др.]; под ред. С.О. Филипповой. – 9-е изд., стер. – Москва: Академия, 2020. – 320 с.</w:t>
      </w:r>
    </w:p>
    <w:p w14:paraId="7A27D11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Голубев В.В. Медико-биологические и социальные основы здоровья детей до-школьного возраста: учебник для студ. учреждений СПО / В.В. Голубев, Л.В. Макарова. 3-е изд., стер. – М.: Издательский центр «Академия», 2020. – 272 с.</w:t>
      </w:r>
    </w:p>
    <w:p w14:paraId="648D7908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6916B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3.2.2. Основные электронные издания</w:t>
      </w:r>
    </w:p>
    <w:p w14:paraId="3499A9D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1. Белова, Ю. В. Теория и технология физического воспитания детей : учебно-методическое пособие / Ю. В. Белова. — Саратов : Вузовское образование, 2018. — 111 c. — ISBN 978-5-4487-0141-2. — Текст : электронный // Электронный ресурс цифровой образовательной среды СПО PROFобразование : [сайт]. — URL: https://profspo.ru/books/72354</w:t>
      </w:r>
    </w:p>
    <w:p w14:paraId="0615C03A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Юрайт, 2022. — 350 с. — (Профессиональное образование). — ISBN 978-5-534-11219-1. — Текст : электронный // Образовательная платформа Юрайт [сайт]. — URL: https://urait.ru/bcode/495704 (дата обращения: 13.06.2022).</w:t>
      </w:r>
    </w:p>
    <w:p w14:paraId="0B7C351C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3. Карась, Т. Ю. Методика обучения предмету «Физическая культура» : учебно-практическое пособие для СПО / Т. Ю. Карась. — Саратов : Профобразование, 2019. — 131 c. — ISBN 978-5-4488-0332-1. — Текст : электронный // Электронный ресурс цифровой образовательной среды СПО PROFобразование : [сайт]. — URL: https://profspo.ru/books/86140   </w:t>
      </w:r>
    </w:p>
    <w:p w14:paraId="370E23F3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>4. Тулякова, О. В. Возрастная анатомия, физиология и гигиена. Исследование и оценка физического развития детей и подростков : учебное пособие / О. В. Тулякова. — Москва : Ай Пи Ар Медиа, 2020. — 140 c. — ISBN 978-5-4497-0493-1. — Текст : электронный // Электронный ресурс цифровой образовательной среды СПО PROFобразование : [сайт]. — URL: https://profspo.ru/books/93803</w:t>
      </w:r>
    </w:p>
    <w:p w14:paraId="348604A2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6C8F26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3.2.3. Дополнительные источники </w:t>
      </w:r>
    </w:p>
    <w:p w14:paraId="23BC658B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Кожухова Н.Н. Методика физического воспитания и развития ребенка: учебное пособие /Н.Н. Кожухова, Л.А. Рыжкова, М.М. Борисова. – М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осква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: Академия, 2008. – 352 с. </w:t>
      </w:r>
    </w:p>
    <w:p w14:paraId="0D905CF1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Прикладная и оздоровительная гимнастика/ под. ред. Фирилевой Ж.Е.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 xml:space="preserve"> – Москва: 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Детство-Пресс,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2012.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 xml:space="preserve">– 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608 с.</w:t>
      </w:r>
    </w:p>
    <w:p w14:paraId="764A3C0D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Степаненкова Э.Я. Теория и методика физического воспитания и развития ребенка: учебное пособие /Э.Я. Степаненкова.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–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4-е изд., испр.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–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осква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: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Академия, 2008.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–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368 с.</w:t>
      </w:r>
    </w:p>
    <w:p w14:paraId="18EEA8E6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Физическое воспитание и развитие дошкольников: учеб. пособие /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br/>
        <w:t xml:space="preserve">[С.О. Филиппова, Т.В. Волосникова, О.А. Каминский и др.]; под ред. С.О. Филипповой. – 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br/>
        <w:t xml:space="preserve">2-е изд., стер.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–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осква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: Академия, 2010. – 224 с.</w:t>
      </w:r>
    </w:p>
    <w:p w14:paraId="16D241DE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Физическое воспитание и развитие дошкольников: Практикум: учеб. пособие /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br/>
        <w:t xml:space="preserve">[С.О. Филиппова, Г.Г. Лукина, О.А. Каминский и др.]; под ред. С.О. Филипповой. – 1-е изд. 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–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</w:t>
      </w:r>
      <w:r w:rsidRPr="002C7334">
        <w:rPr>
          <w:rFonts w:ascii="Times New Roman" w:hAnsi="Times New Roman" w:cs="Times New Roman"/>
          <w:sz w:val="24"/>
          <w:szCs w:val="24"/>
          <w:lang w:eastAsia="x-none"/>
        </w:rPr>
        <w:t>осква</w:t>
      </w:r>
      <w:r w:rsidRPr="002C7334">
        <w:rPr>
          <w:rFonts w:ascii="Times New Roman" w:hAnsi="Times New Roman" w:cs="Times New Roman"/>
          <w:sz w:val="24"/>
          <w:szCs w:val="24"/>
          <w:lang w:val="x-none" w:eastAsia="x-none"/>
        </w:rPr>
        <w:t>: Академия, 2010. – 176 с.</w:t>
      </w:r>
    </w:p>
    <w:p w14:paraId="1B35B1F9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5F96C81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C7334">
        <w:rPr>
          <w:rFonts w:ascii="Times New Roman" w:hAnsi="Times New Roman" w:cs="Times New Roman"/>
          <w:sz w:val="24"/>
          <w:szCs w:val="24"/>
          <w:lang w:eastAsia="ru-RU"/>
        </w:rPr>
        <w:t xml:space="preserve">4. КОНТРОЛЬ И ОЦЕНКА РЕЗУЛЬТАТОВ ОСВОЕНИЯ </w:t>
      </w:r>
      <w:r w:rsidRPr="002C7334">
        <w:rPr>
          <w:rFonts w:ascii="Times New Roman" w:hAnsi="Times New Roman" w:cs="Times New Roman"/>
          <w:sz w:val="24"/>
          <w:szCs w:val="24"/>
          <w:lang w:eastAsia="ru-RU"/>
        </w:rPr>
        <w:br/>
        <w:t>ПРОФЕССИОНАЛЬНОГО МОДУЛЯ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394"/>
        <w:gridCol w:w="2410"/>
      </w:tblGrid>
      <w:tr w:rsidR="002C7334" w:rsidRPr="002C7334" w14:paraId="2194D643" w14:textId="77777777" w:rsidTr="00DE6EC3">
        <w:trPr>
          <w:trHeight w:val="1098"/>
        </w:trPr>
        <w:tc>
          <w:tcPr>
            <w:tcW w:w="2693" w:type="dxa"/>
            <w:vAlign w:val="center"/>
          </w:tcPr>
          <w:p w14:paraId="7CC482E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61692376"/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  <w:vAlign w:val="center"/>
          </w:tcPr>
          <w:p w14:paraId="19DEC37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14:paraId="11FC92B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2C7334" w:rsidRPr="002C7334" w14:paraId="186CDB8C" w14:textId="77777777" w:rsidTr="00DE6EC3">
        <w:trPr>
          <w:trHeight w:val="698"/>
        </w:trPr>
        <w:tc>
          <w:tcPr>
            <w:tcW w:w="2693" w:type="dxa"/>
          </w:tcPr>
          <w:p w14:paraId="65EC9E2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педагогическую деятельность по 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394" w:type="dxa"/>
          </w:tcPr>
          <w:p w14:paraId="417B575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соответствие формулировки цели, задач планируемого мероприятия принципу диагностичного целеполагания;</w:t>
            </w:r>
          </w:p>
          <w:p w14:paraId="33D382E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соответствие содержания целям и задачам планируемого мероприятия;</w:t>
            </w:r>
          </w:p>
          <w:p w14:paraId="54516B8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5297CA5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содержание материала представлено логично и последовательно, с использованием;</w:t>
            </w:r>
          </w:p>
          <w:p w14:paraId="2439C4A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терминологии, характерной для теории и методики физического воспитания детей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5739B66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14:paraId="5C17335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соблюдение правил техники безопасности при проведении мероприятия двигательного режима дошкольников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01191A4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B11B37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структуры и длительности мероприятия заявленной форме  занятия физическими упражнениями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11EB36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содержания мероприятия: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возрастным особенностям, уровню физической подготовленности, состоянию здоровья детей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01D4325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показа и объяснения физического упражнения: виду физического упражнения;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этапу формирования двигательного навыка;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особенностям восприятия физического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упражнения детьми раннего 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449BB3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2434DBE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способов организации детей на мероприятии количеству воспитанников, форме и содержанию физических упражнений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1AE5EE2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10" w:type="dxa"/>
          </w:tcPr>
          <w:p w14:paraId="01ED82C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в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заимоанализ обучающихся на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практических занятиях;</w:t>
            </w:r>
          </w:p>
          <w:p w14:paraId="0FBF639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амоанализ обучающихся на практических занятиях;</w:t>
            </w:r>
          </w:p>
          <w:p w14:paraId="3C5B5F8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2C7334" w:rsidRPr="002C7334" w14:paraId="05BD8D13" w14:textId="77777777" w:rsidTr="00DE6EC3">
        <w:trPr>
          <w:trHeight w:val="698"/>
        </w:trPr>
        <w:tc>
          <w:tcPr>
            <w:tcW w:w="2693" w:type="dxa"/>
          </w:tcPr>
          <w:p w14:paraId="232F35F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394" w:type="dxa"/>
          </w:tcPr>
          <w:p w14:paraId="65372A96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14:paraId="1069AA1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14:paraId="40AFEA6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использование  спортивного инвентаря в различных видах детской деятельности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37C089B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заимоанализ обучающихся на практических занятиях;</w:t>
            </w:r>
          </w:p>
          <w:p w14:paraId="707148C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амоанализ обучающихся на практических занятиях;</w:t>
            </w:r>
          </w:p>
          <w:p w14:paraId="4502568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</w:tr>
      <w:tr w:rsidR="002C7334" w:rsidRPr="002C7334" w14:paraId="6309EF51" w14:textId="77777777" w:rsidTr="00DE6EC3">
        <w:trPr>
          <w:trHeight w:val="698"/>
        </w:trPr>
        <w:tc>
          <w:tcPr>
            <w:tcW w:w="2693" w:type="dxa"/>
          </w:tcPr>
          <w:p w14:paraId="53D9CF3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 xml:space="preserve"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</w:t>
            </w: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изменениях в их самочувствии.</w:t>
            </w:r>
          </w:p>
        </w:tc>
        <w:tc>
          <w:tcPr>
            <w:tcW w:w="4394" w:type="dxa"/>
          </w:tcPr>
          <w:p w14:paraId="65EE7AF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08F052B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учитывает особенности состояния здоровья детей своей возрастной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группы на практике при организации образовательного процесса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06A1E91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14:paraId="0C76AF3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14:paraId="402D288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использует разнообразные способы педагогической поддержки воспитанников, ориентируясь на их психо-эмоциональное состояние и самочувствие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</w:tc>
        <w:tc>
          <w:tcPr>
            <w:tcW w:w="2410" w:type="dxa"/>
          </w:tcPr>
          <w:p w14:paraId="1F7972F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в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заимоанализ обучающихся на практических занятиях;</w:t>
            </w:r>
          </w:p>
          <w:p w14:paraId="113BCA4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амоанализ обучающихся на практических занятиях;</w:t>
            </w:r>
          </w:p>
          <w:p w14:paraId="3DCC55F2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оценка выполнения практических работ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в процессе учебной и производственной практики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</w:tr>
      <w:tr w:rsidR="002C7334" w:rsidRPr="002C7334" w14:paraId="4A96B307" w14:textId="77777777" w:rsidTr="00DE6EC3">
        <w:trPr>
          <w:trHeight w:val="698"/>
        </w:trPr>
        <w:tc>
          <w:tcPr>
            <w:tcW w:w="2693" w:type="dxa"/>
          </w:tcPr>
          <w:p w14:paraId="0F2EDE6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1.4. Соблюдать технику безопасности и требования охраны труда в соответствии с санитарно-эпидемиологическими правилами.</w:t>
            </w:r>
          </w:p>
        </w:tc>
        <w:tc>
          <w:tcPr>
            <w:tcW w:w="4394" w:type="dxa"/>
          </w:tcPr>
          <w:p w14:paraId="1417D9E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7210739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соблюдение правил пожарной безопасности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7C2FA33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2C7334" w:rsidRPr="002C7334" w14:paraId="573D4326" w14:textId="77777777" w:rsidTr="00DE6EC3">
        <w:tc>
          <w:tcPr>
            <w:tcW w:w="2693" w:type="dxa"/>
          </w:tcPr>
          <w:p w14:paraId="125EF939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4" w:type="dxa"/>
          </w:tcPr>
          <w:p w14:paraId="608BC5D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методов и приёмов взаимодействия с детьми проводимому мероприятию;</w:t>
            </w:r>
          </w:p>
          <w:p w14:paraId="6D31A38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самоанализа результатов собственной деятельности экспертной оценке;</w:t>
            </w:r>
          </w:p>
          <w:p w14:paraId="245BEE8E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рациональное распределение времени на все этапы решения задачи профессиональной деятельности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75DB7627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  <w:p w14:paraId="7F50BBB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34" w:rsidRPr="002C7334" w14:paraId="188596D9" w14:textId="77777777" w:rsidTr="00DE6EC3">
        <w:tc>
          <w:tcPr>
            <w:tcW w:w="2693" w:type="dxa"/>
          </w:tcPr>
          <w:p w14:paraId="6445FE8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4394" w:type="dxa"/>
          </w:tcPr>
          <w:p w14:paraId="6C41F58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обоснованность выбора и оптимальность состава источников, необходимых для решения поставленной задачи;</w:t>
            </w:r>
          </w:p>
          <w:p w14:paraId="397430C1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рациональность распределения времени на все этапы решения задачи;</w:t>
            </w:r>
          </w:p>
          <w:p w14:paraId="397F1C5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совпадение результатов самоанализа и экспертного анализа профессиональной деятельности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5C6E8F8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оценка выполнения практических работ в процессе учебной и производственной практики.</w:t>
            </w:r>
          </w:p>
        </w:tc>
      </w:tr>
      <w:tr w:rsidR="002C7334" w:rsidRPr="002C7334" w14:paraId="4B9A7004" w14:textId="77777777" w:rsidTr="00DE6EC3">
        <w:tc>
          <w:tcPr>
            <w:tcW w:w="2693" w:type="dxa"/>
          </w:tcPr>
          <w:p w14:paraId="57F8C405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14:paraId="7D84CEB3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14:paraId="6AFAB5E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аргументированная трансляция своей точки зрения;</w:t>
            </w:r>
          </w:p>
          <w:p w14:paraId="2F20D840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точное и своевременное выполнение поручений руководителя;</w:t>
            </w:r>
          </w:p>
          <w:p w14:paraId="1A14E2CC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2E4D73E4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объективность анализа успешности коллективной (групповой) работы, путей ее совершенствования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6C63CC1D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2C7334" w:rsidRPr="002C7334" w14:paraId="29ED30A8" w14:textId="77777777" w:rsidTr="00DE6EC3">
        <w:tc>
          <w:tcPr>
            <w:tcW w:w="2693" w:type="dxa"/>
          </w:tcPr>
          <w:p w14:paraId="7EC8307A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394" w:type="dxa"/>
          </w:tcPr>
          <w:p w14:paraId="60F8AF28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F646EAB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соблюдение правовых норм в профессиональной деятельности</w:t>
            </w: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410" w:type="dxa"/>
          </w:tcPr>
          <w:p w14:paraId="0AF6677F" w14:textId="77777777" w:rsidR="002C7334" w:rsidRPr="002C7334" w:rsidRDefault="002C7334" w:rsidP="002C7334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bookmarkEnd w:id="12"/>
    </w:tbl>
    <w:p w14:paraId="0B705562" w14:textId="77777777" w:rsidR="002C7334" w:rsidRPr="002C7334" w:rsidRDefault="002C7334" w:rsidP="002C733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5D4F78" w14:textId="77777777" w:rsidR="00084187" w:rsidRPr="002C7334" w:rsidRDefault="00084187">
      <w:pPr>
        <w:rPr>
          <w:rFonts w:ascii="Times New Roman" w:hAnsi="Times New Roman" w:cs="Times New Roman"/>
          <w:sz w:val="24"/>
          <w:szCs w:val="24"/>
        </w:rPr>
      </w:pPr>
    </w:p>
    <w:sectPr w:rsidR="00084187" w:rsidRPr="002C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FF269" w14:textId="77777777" w:rsidR="009E2951" w:rsidRDefault="009E2951" w:rsidP="002C7334">
      <w:pPr>
        <w:spacing w:after="0" w:line="240" w:lineRule="auto"/>
      </w:pPr>
      <w:r>
        <w:separator/>
      </w:r>
    </w:p>
  </w:endnote>
  <w:endnote w:type="continuationSeparator" w:id="0">
    <w:p w14:paraId="6DB65597" w14:textId="77777777" w:rsidR="009E2951" w:rsidRDefault="009E2951" w:rsidP="002C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F12E" w14:textId="77777777" w:rsidR="009E2951" w:rsidRDefault="009E2951" w:rsidP="002C7334">
      <w:pPr>
        <w:spacing w:after="0" w:line="240" w:lineRule="auto"/>
      </w:pPr>
      <w:r>
        <w:separator/>
      </w:r>
    </w:p>
  </w:footnote>
  <w:footnote w:type="continuationSeparator" w:id="0">
    <w:p w14:paraId="6208F8E0" w14:textId="77777777" w:rsidR="009E2951" w:rsidRDefault="009E2951" w:rsidP="002C7334">
      <w:pPr>
        <w:spacing w:after="0" w:line="240" w:lineRule="auto"/>
      </w:pPr>
      <w:r>
        <w:continuationSeparator/>
      </w:r>
    </w:p>
  </w:footnote>
  <w:footnote w:id="1">
    <w:p w14:paraId="6F88347D" w14:textId="77777777" w:rsidR="00836C1D" w:rsidRPr="002C7334" w:rsidRDefault="00836C1D" w:rsidP="002C7334">
      <w:r w:rsidRPr="002C7334">
        <w:footnoteRef/>
      </w:r>
      <w:r w:rsidRPr="002C7334">
        <w:t xml:space="preserve">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80"/>
    <w:rsid w:val="000000EA"/>
    <w:rsid w:val="00084187"/>
    <w:rsid w:val="00171FE6"/>
    <w:rsid w:val="001C0832"/>
    <w:rsid w:val="002C7334"/>
    <w:rsid w:val="00550881"/>
    <w:rsid w:val="007D13AB"/>
    <w:rsid w:val="00836C1D"/>
    <w:rsid w:val="008C018E"/>
    <w:rsid w:val="009813B1"/>
    <w:rsid w:val="009E2951"/>
    <w:rsid w:val="00AC594A"/>
    <w:rsid w:val="00BE7680"/>
    <w:rsid w:val="00C61EA2"/>
    <w:rsid w:val="00C82E72"/>
    <w:rsid w:val="00D524DA"/>
    <w:rsid w:val="00D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CC43"/>
  <w15:chartTrackingRefBased/>
  <w15:docId w15:val="{60B53532-AE76-4753-AE15-438697D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8154</Words>
  <Characters>46481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2023-10-10T19:01:00Z</dcterms:created>
  <dcterms:modified xsi:type="dcterms:W3CDTF">2024-05-09T15:09:00Z</dcterms:modified>
</cp:coreProperties>
</file>