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4E" w:rsidRPr="007E744E" w:rsidRDefault="007E744E" w:rsidP="007E744E">
      <w:pPr>
        <w:widowControl w:val="0"/>
        <w:tabs>
          <w:tab w:val="center" w:pos="7840"/>
          <w:tab w:val="left" w:pos="12175"/>
        </w:tabs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44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744E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E744E" w:rsidRPr="007E744E" w:rsidRDefault="007E744E" w:rsidP="007E744E">
      <w:pPr>
        <w:widowControl w:val="0"/>
        <w:tabs>
          <w:tab w:val="center" w:pos="7840"/>
          <w:tab w:val="left" w:pos="12175"/>
        </w:tabs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7"/>
        <w:gridCol w:w="6492"/>
      </w:tblGrid>
      <w:tr w:rsidR="007E744E" w:rsidRPr="007E744E" w:rsidTr="007E744E">
        <w:tc>
          <w:tcPr>
            <w:tcW w:w="7797" w:type="dxa"/>
            <w:hideMark/>
          </w:tcPr>
          <w:p w:rsidR="007E744E" w:rsidRPr="007E744E" w:rsidRDefault="007E744E" w:rsidP="007E744E">
            <w:pPr>
              <w:widowControl w:val="0"/>
              <w:tabs>
                <w:tab w:val="center" w:pos="4677"/>
                <w:tab w:val="right" w:pos="9355"/>
              </w:tabs>
              <w:autoSpaceDN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E74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РАССМОТРЕНО</w:t>
            </w:r>
          </w:p>
          <w:p w:rsidR="007E744E" w:rsidRPr="007E744E" w:rsidRDefault="007E744E" w:rsidP="007E744E">
            <w:pPr>
              <w:widowControl w:val="0"/>
              <w:tabs>
                <w:tab w:val="center" w:pos="4677"/>
                <w:tab w:val="right" w:pos="9355"/>
              </w:tabs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74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заседании педагогического совета </w:t>
            </w:r>
          </w:p>
          <w:p w:rsidR="007E744E" w:rsidRPr="007E744E" w:rsidRDefault="007E744E" w:rsidP="007E744E">
            <w:pPr>
              <w:widowControl w:val="0"/>
              <w:tabs>
                <w:tab w:val="center" w:pos="4677"/>
                <w:tab w:val="right" w:pos="9355"/>
              </w:tabs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74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СОГБПОУ   «Гагаринский </w:t>
            </w:r>
          </w:p>
          <w:p w:rsidR="007E744E" w:rsidRPr="007E744E" w:rsidRDefault="007E744E" w:rsidP="007E744E">
            <w:pPr>
              <w:widowControl w:val="0"/>
              <w:tabs>
                <w:tab w:val="center" w:pos="4677"/>
                <w:tab w:val="right" w:pos="9355"/>
              </w:tabs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744E">
              <w:rPr>
                <w:rFonts w:ascii="Times New Roman" w:hAnsi="Times New Roman"/>
                <w:sz w:val="24"/>
                <w:szCs w:val="24"/>
                <w:lang w:val="ru-RU"/>
              </w:rPr>
              <w:t>многопрофильный  колледж»</w:t>
            </w:r>
          </w:p>
          <w:p w:rsidR="007E744E" w:rsidRPr="007E744E" w:rsidRDefault="007E744E" w:rsidP="007E744E">
            <w:pPr>
              <w:widowControl w:val="0"/>
              <w:autoSpaceDN w:val="0"/>
              <w:spacing w:before="1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7E744E">
              <w:rPr>
                <w:rFonts w:ascii="Times New Roman" w:hAnsi="Times New Roman"/>
                <w:sz w:val="24"/>
                <w:szCs w:val="24"/>
                <w:lang w:val="ru-RU"/>
              </w:rPr>
              <w:t>Протокол № _</w:t>
            </w:r>
            <w:r w:rsidRPr="007E744E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9</w:t>
            </w:r>
            <w:r w:rsidRPr="007E74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  от </w:t>
            </w:r>
            <w:r w:rsidRPr="007E744E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13 июня 2024 года</w:t>
            </w:r>
          </w:p>
        </w:tc>
        <w:tc>
          <w:tcPr>
            <w:tcW w:w="6520" w:type="dxa"/>
            <w:hideMark/>
          </w:tcPr>
          <w:p w:rsidR="007E744E" w:rsidRPr="007E744E" w:rsidRDefault="007E744E" w:rsidP="007E744E">
            <w:pPr>
              <w:widowControl w:val="0"/>
              <w:autoSpaceDN w:val="0"/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УТВЕРЖДАЮ</w:t>
            </w:r>
          </w:p>
          <w:p w:rsidR="007E744E" w:rsidRPr="007E744E" w:rsidRDefault="007E744E" w:rsidP="007E744E">
            <w:pPr>
              <w:widowControl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E74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 о директора СОГБПОУ</w:t>
            </w:r>
          </w:p>
          <w:p w:rsidR="007E744E" w:rsidRPr="007E744E" w:rsidRDefault="007E744E" w:rsidP="007E744E">
            <w:pPr>
              <w:widowControl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E74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«Гагаринский  многопрофильный колледж»</w:t>
            </w:r>
          </w:p>
          <w:p w:rsidR="007E744E" w:rsidRPr="004255DE" w:rsidRDefault="007E744E" w:rsidP="007E744E">
            <w:pPr>
              <w:widowControl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255D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_______________________________ Т.Н. Березина</w:t>
            </w:r>
          </w:p>
          <w:p w:rsidR="007E744E" w:rsidRPr="007E744E" w:rsidRDefault="007E744E" w:rsidP="007E744E">
            <w:pPr>
              <w:widowControl w:val="0"/>
              <w:autoSpaceDN w:val="0"/>
              <w:spacing w:before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4"/>
                <w:szCs w:val="24"/>
              </w:rPr>
              <w:t>«_________»____________________ 2024 г.</w:t>
            </w:r>
          </w:p>
        </w:tc>
      </w:tr>
    </w:tbl>
    <w:p w:rsidR="007E744E" w:rsidRPr="007E744E" w:rsidRDefault="007E744E" w:rsidP="007E744E">
      <w:pPr>
        <w:widowControl w:val="0"/>
        <w:autoSpaceDE w:val="0"/>
        <w:autoSpaceDN w:val="0"/>
        <w:spacing w:before="1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44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44E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</w:t>
      </w:r>
      <w:r w:rsidRPr="007E744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E744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(2)</w:t>
      </w:r>
    </w:p>
    <w:p w:rsidR="007E744E" w:rsidRPr="007E744E" w:rsidRDefault="007E744E" w:rsidP="007E744E">
      <w:pPr>
        <w:widowControl w:val="0"/>
        <w:autoSpaceDE w:val="0"/>
        <w:autoSpaceDN w:val="0"/>
        <w:spacing w:before="7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744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E744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744E">
        <w:rPr>
          <w:rFonts w:ascii="Times New Roman" w:eastAsia="Times New Roman" w:hAnsi="Times New Roman" w:cs="Times New Roman"/>
          <w:sz w:val="24"/>
          <w:szCs w:val="24"/>
        </w:rPr>
        <w:t>программы</w:t>
      </w: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744E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7E744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744E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7E744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744E">
        <w:rPr>
          <w:rFonts w:ascii="Times New Roman" w:eastAsia="Times New Roman" w:hAnsi="Times New Roman" w:cs="Times New Roman"/>
          <w:sz w:val="24"/>
          <w:szCs w:val="24"/>
        </w:rPr>
        <w:t>образования -</w:t>
      </w:r>
      <w:r w:rsidRPr="007E744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7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программы подготовки специалистов среднего звена</w:t>
      </w:r>
    </w:p>
    <w:p w:rsidR="007E744E" w:rsidRPr="007E744E" w:rsidRDefault="007E744E" w:rsidP="007E744E">
      <w:pPr>
        <w:widowControl w:val="0"/>
        <w:autoSpaceDE w:val="0"/>
        <w:autoSpaceDN w:val="0"/>
        <w:spacing w:before="8" w:after="0" w:line="240" w:lineRule="auto"/>
        <w:ind w:right="-1"/>
        <w:jc w:val="center"/>
        <w:rPr>
          <w:rFonts w:ascii="Times New Roman" w:eastAsia="Times New Roman" w:hAnsi="Times New Roman" w:cs="Times New Roman"/>
          <w:sz w:val="19"/>
          <w:szCs w:val="24"/>
        </w:rPr>
      </w:pPr>
      <w:r w:rsidRPr="007E74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СОГБПОУ «Гагаринский многопрофильный колледж»</w:t>
      </w: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744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E744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744E">
        <w:rPr>
          <w:rFonts w:ascii="Times New Roman" w:eastAsia="Times New Roman" w:hAnsi="Times New Roman" w:cs="Times New Roman"/>
          <w:sz w:val="24"/>
          <w:szCs w:val="24"/>
        </w:rPr>
        <w:t>специальности среднего профессионального образования</w:t>
      </w: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E744E">
        <w:rPr>
          <w:rFonts w:ascii="Times New Roman" w:eastAsia="Times New Roman" w:hAnsi="Times New Roman" w:cs="Times New Roman"/>
          <w:b/>
          <w:sz w:val="24"/>
          <w:szCs w:val="24"/>
        </w:rPr>
        <w:t>36.02.01 Ветеринария</w:t>
      </w:r>
    </w:p>
    <w:p w:rsidR="007E744E" w:rsidRPr="007E744E" w:rsidRDefault="007E744E" w:rsidP="007E744E">
      <w:pPr>
        <w:widowControl w:val="0"/>
        <w:tabs>
          <w:tab w:val="left" w:pos="8027"/>
        </w:tabs>
        <w:autoSpaceDE w:val="0"/>
        <w:autoSpaceDN w:val="0"/>
        <w:spacing w:after="0" w:line="240" w:lineRule="auto"/>
        <w:ind w:left="3945"/>
        <w:rPr>
          <w:rFonts w:ascii="Times New Roman" w:eastAsia="Times New Roman" w:hAnsi="Times New Roman" w:cs="Times New Roman"/>
          <w:sz w:val="24"/>
          <w:szCs w:val="24"/>
        </w:rPr>
      </w:pPr>
    </w:p>
    <w:p w:rsidR="007E744E" w:rsidRPr="007E744E" w:rsidRDefault="007E744E" w:rsidP="007E744E">
      <w:pPr>
        <w:widowControl w:val="0"/>
        <w:tabs>
          <w:tab w:val="left" w:pos="8027"/>
        </w:tabs>
        <w:autoSpaceDE w:val="0"/>
        <w:autoSpaceDN w:val="0"/>
        <w:spacing w:after="0" w:line="240" w:lineRule="auto"/>
        <w:ind w:left="8222" w:right="1032"/>
        <w:rPr>
          <w:rFonts w:ascii="Times New Roman" w:eastAsia="Times New Roman" w:hAnsi="Times New Roman" w:cs="Times New Roman"/>
          <w:sz w:val="24"/>
          <w:szCs w:val="24"/>
        </w:rPr>
      </w:pPr>
      <w:r w:rsidRPr="007E744E">
        <w:rPr>
          <w:rFonts w:ascii="Times New Roman" w:eastAsia="Times New Roman" w:hAnsi="Times New Roman" w:cs="Times New Roman"/>
          <w:sz w:val="24"/>
          <w:szCs w:val="24"/>
        </w:rPr>
        <w:t xml:space="preserve">Квалификация: </w:t>
      </w:r>
      <w:r w:rsidRPr="007E744E">
        <w:rPr>
          <w:rFonts w:ascii="Times New Roman" w:eastAsia="Times New Roman" w:hAnsi="Times New Roman" w:cs="Times New Roman"/>
          <w:b/>
          <w:sz w:val="24"/>
          <w:szCs w:val="24"/>
        </w:rPr>
        <w:t>ветеринарный фельдшер</w:t>
      </w:r>
    </w:p>
    <w:p w:rsidR="007E744E" w:rsidRPr="007E744E" w:rsidRDefault="007E744E" w:rsidP="007E744E">
      <w:pPr>
        <w:widowControl w:val="0"/>
        <w:tabs>
          <w:tab w:val="left" w:pos="7526"/>
        </w:tabs>
        <w:autoSpaceDE w:val="0"/>
        <w:autoSpaceDN w:val="0"/>
        <w:spacing w:after="0" w:line="240" w:lineRule="auto"/>
        <w:ind w:left="8222"/>
        <w:rPr>
          <w:rFonts w:ascii="Times New Roman" w:eastAsia="Times New Roman" w:hAnsi="Times New Roman" w:cs="Times New Roman"/>
          <w:sz w:val="24"/>
          <w:szCs w:val="24"/>
        </w:rPr>
      </w:pPr>
      <w:r w:rsidRPr="007E744E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7E744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744E">
        <w:rPr>
          <w:rFonts w:ascii="Times New Roman" w:eastAsia="Times New Roman" w:hAnsi="Times New Roman" w:cs="Times New Roman"/>
          <w:sz w:val="24"/>
          <w:szCs w:val="24"/>
        </w:rPr>
        <w:t xml:space="preserve">обучения: </w:t>
      </w:r>
      <w:r w:rsidRPr="007E744E">
        <w:rPr>
          <w:rFonts w:ascii="Times New Roman" w:eastAsia="Times New Roman" w:hAnsi="Times New Roman" w:cs="Times New Roman"/>
          <w:b/>
          <w:sz w:val="24"/>
          <w:szCs w:val="24"/>
        </w:rPr>
        <w:t>очная</w:t>
      </w:r>
    </w:p>
    <w:p w:rsidR="007E744E" w:rsidRPr="007E744E" w:rsidRDefault="007E744E" w:rsidP="007E744E">
      <w:pPr>
        <w:widowControl w:val="0"/>
        <w:tabs>
          <w:tab w:val="left" w:pos="7411"/>
          <w:tab w:val="left" w:pos="7724"/>
        </w:tabs>
        <w:autoSpaceDE w:val="0"/>
        <w:autoSpaceDN w:val="0"/>
        <w:spacing w:after="0" w:line="240" w:lineRule="auto"/>
        <w:ind w:left="8222" w:right="308" w:hanging="60"/>
        <w:rPr>
          <w:rFonts w:ascii="Times New Roman" w:eastAsia="Times New Roman" w:hAnsi="Times New Roman" w:cs="Times New Roman"/>
          <w:sz w:val="24"/>
        </w:rPr>
      </w:pPr>
      <w:r w:rsidRPr="007E744E">
        <w:rPr>
          <w:rFonts w:ascii="Times New Roman" w:eastAsia="Times New Roman" w:hAnsi="Times New Roman" w:cs="Times New Roman"/>
          <w:sz w:val="24"/>
        </w:rPr>
        <w:t xml:space="preserve"> Срок</w:t>
      </w:r>
      <w:r w:rsidRPr="007E744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744E">
        <w:rPr>
          <w:rFonts w:ascii="Times New Roman" w:eastAsia="Times New Roman" w:hAnsi="Times New Roman" w:cs="Times New Roman"/>
          <w:sz w:val="24"/>
        </w:rPr>
        <w:t>получения</w:t>
      </w:r>
      <w:r w:rsidRPr="007E744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744E">
        <w:rPr>
          <w:rFonts w:ascii="Times New Roman" w:eastAsia="Times New Roman" w:hAnsi="Times New Roman" w:cs="Times New Roman"/>
          <w:sz w:val="24"/>
        </w:rPr>
        <w:t xml:space="preserve">образования: </w:t>
      </w:r>
      <w:r w:rsidRPr="007E744E">
        <w:rPr>
          <w:rFonts w:ascii="Times New Roman" w:eastAsia="Times New Roman" w:hAnsi="Times New Roman" w:cs="Times New Roman"/>
          <w:b/>
          <w:sz w:val="24"/>
        </w:rPr>
        <w:t>3 года и 10 мес</w:t>
      </w:r>
      <w:r w:rsidRPr="007E744E">
        <w:rPr>
          <w:rFonts w:ascii="Times New Roman" w:eastAsia="Times New Roman" w:hAnsi="Times New Roman" w:cs="Times New Roman"/>
          <w:sz w:val="24"/>
        </w:rPr>
        <w:t>.</w:t>
      </w:r>
    </w:p>
    <w:p w:rsidR="007E744E" w:rsidRPr="007E744E" w:rsidRDefault="007E744E" w:rsidP="007E744E">
      <w:pPr>
        <w:widowControl w:val="0"/>
        <w:tabs>
          <w:tab w:val="left" w:pos="7411"/>
          <w:tab w:val="left" w:pos="7724"/>
        </w:tabs>
        <w:autoSpaceDE w:val="0"/>
        <w:autoSpaceDN w:val="0"/>
        <w:spacing w:after="0" w:line="240" w:lineRule="auto"/>
        <w:ind w:left="8222" w:right="308" w:hanging="60"/>
        <w:rPr>
          <w:rFonts w:ascii="Times New Roman" w:eastAsia="Times New Roman" w:hAnsi="Times New Roman" w:cs="Times New Roman"/>
          <w:spacing w:val="-57"/>
          <w:sz w:val="24"/>
        </w:rPr>
      </w:pPr>
      <w:r w:rsidRPr="007E744E">
        <w:rPr>
          <w:rFonts w:ascii="Times New Roman" w:eastAsia="Times New Roman" w:hAnsi="Times New Roman" w:cs="Times New Roman"/>
          <w:sz w:val="24"/>
        </w:rPr>
        <w:t xml:space="preserve"> на</w:t>
      </w:r>
      <w:r w:rsidRPr="007E744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744E">
        <w:rPr>
          <w:rFonts w:ascii="Times New Roman" w:eastAsia="Times New Roman" w:hAnsi="Times New Roman" w:cs="Times New Roman"/>
          <w:sz w:val="24"/>
        </w:rPr>
        <w:t xml:space="preserve">базе </w:t>
      </w:r>
      <w:r w:rsidRPr="007E744E">
        <w:rPr>
          <w:rFonts w:ascii="Times New Roman" w:eastAsia="Times New Roman" w:hAnsi="Times New Roman" w:cs="Times New Roman"/>
          <w:b/>
          <w:sz w:val="24"/>
        </w:rPr>
        <w:t>основного</w:t>
      </w:r>
      <w:r w:rsidRPr="007E744E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E744E">
        <w:rPr>
          <w:rFonts w:ascii="Times New Roman" w:eastAsia="Times New Roman" w:hAnsi="Times New Roman" w:cs="Times New Roman"/>
          <w:b/>
          <w:sz w:val="24"/>
        </w:rPr>
        <w:t>общего</w:t>
      </w:r>
      <w:r w:rsidRPr="007E744E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7E744E">
        <w:rPr>
          <w:rFonts w:ascii="Times New Roman" w:eastAsia="Times New Roman" w:hAnsi="Times New Roman" w:cs="Times New Roman"/>
          <w:spacing w:val="-1"/>
          <w:sz w:val="24"/>
        </w:rPr>
        <w:t>образования</w:t>
      </w:r>
      <w:r w:rsidRPr="007E744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</w:p>
    <w:p w:rsidR="007E744E" w:rsidRPr="007E744E" w:rsidRDefault="007E744E" w:rsidP="007E744E">
      <w:pPr>
        <w:widowControl w:val="0"/>
        <w:tabs>
          <w:tab w:val="left" w:pos="7411"/>
          <w:tab w:val="left" w:pos="7724"/>
        </w:tabs>
        <w:autoSpaceDE w:val="0"/>
        <w:autoSpaceDN w:val="0"/>
        <w:spacing w:after="0" w:line="240" w:lineRule="auto"/>
        <w:ind w:right="308"/>
        <w:rPr>
          <w:rFonts w:ascii="Times New Roman" w:eastAsia="Times New Roman" w:hAnsi="Times New Roman" w:cs="Times New Roman"/>
          <w:spacing w:val="-57"/>
          <w:sz w:val="24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"/>
        <w:tblW w:w="0" w:type="auto"/>
        <w:tblInd w:w="795" w:type="dxa"/>
        <w:tblLook w:val="04A0" w:firstRow="1" w:lastRow="0" w:firstColumn="1" w:lastColumn="0" w:noHBand="0" w:noVBand="1"/>
      </w:tblPr>
      <w:tblGrid>
        <w:gridCol w:w="2379"/>
        <w:gridCol w:w="2380"/>
        <w:gridCol w:w="2380"/>
        <w:gridCol w:w="2380"/>
        <w:gridCol w:w="2380"/>
        <w:gridCol w:w="2380"/>
      </w:tblGrid>
      <w:tr w:rsidR="007E744E" w:rsidRPr="007E744E" w:rsidTr="007E744E"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Набор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2024 г.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 xml:space="preserve">2024 – 2025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уч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.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год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 xml:space="preserve">2025 – 2026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уч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.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год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 xml:space="preserve">2026 – 2027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уч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.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год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 xml:space="preserve">2027 – 2028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уч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.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год</w:t>
            </w:r>
            <w:proofErr w:type="spellEnd"/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Выпуск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2028 г.</w:t>
            </w:r>
          </w:p>
        </w:tc>
      </w:tr>
      <w:tr w:rsidR="007E744E" w:rsidRPr="007E744E" w:rsidTr="007E74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 xml:space="preserve">1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курс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 xml:space="preserve">2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курс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 xml:space="preserve">3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курс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 xml:space="preserve">4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курс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E744E">
        <w:rPr>
          <w:rFonts w:ascii="Times New Roman" w:eastAsia="Times New Roman" w:hAnsi="Times New Roman" w:cs="Times New Roman"/>
        </w:rPr>
        <w:t>г. Гагарин, 2024</w:t>
      </w: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E744E" w:rsidRPr="007E744E" w:rsidRDefault="007E744E" w:rsidP="007E744E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7E744E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lastRenderedPageBreak/>
        <w:t>Пояснительная     записка</w:t>
      </w: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7E744E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   Нормативная  база  реализации ОП СПО - ППССЗ</w:t>
      </w:r>
    </w:p>
    <w:p w:rsidR="007E744E" w:rsidRPr="007E744E" w:rsidRDefault="007E744E" w:rsidP="007E744E">
      <w:pPr>
        <w:widowControl w:val="0"/>
        <w:autoSpaceDE w:val="0"/>
        <w:autoSpaceDN w:val="0"/>
        <w:spacing w:after="0" w:line="276" w:lineRule="auto"/>
        <w:ind w:left="11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1.1. 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 – программы подготовки специалистов среднего звена СОГБПОУ «Гагаринский многопрофильный колледж» разработан на основании:</w:t>
      </w:r>
    </w:p>
    <w:p w:rsidR="007E744E" w:rsidRPr="007E744E" w:rsidRDefault="007E744E" w:rsidP="007E744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Федерального Закона от 29 декабря 2012 г. N 273-ФЗ "Об образовании в Российской Федерации";</w:t>
      </w:r>
    </w:p>
    <w:p w:rsidR="007E744E" w:rsidRPr="007E744E" w:rsidRDefault="007E744E" w:rsidP="007E744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Приказа  Министерства просвещения РФ от 17.05.12 № 413 "Об утверждении федерального государственного образовательного стандарта среднего общего образования" (с изменениями);</w:t>
      </w:r>
    </w:p>
    <w:p w:rsidR="007E744E" w:rsidRPr="007E744E" w:rsidRDefault="007E744E" w:rsidP="007E744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23.11.20 № 657 "Об утверждении федерального государственного образовательного стандарта среднего профессионального образования по специальности 36.02.01 Ветеринария»;</w:t>
      </w:r>
    </w:p>
    <w:p w:rsidR="007E744E" w:rsidRPr="007E744E" w:rsidRDefault="007E744E" w:rsidP="007E744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7E744E" w:rsidRPr="007E744E" w:rsidRDefault="007E744E" w:rsidP="007E744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08.11.21 № 800 "Порядок проведения государственной итоговой аттестации по образовательным программам среднего профессионального образования»;</w:t>
      </w:r>
    </w:p>
    <w:p w:rsidR="007E744E" w:rsidRPr="007E744E" w:rsidRDefault="007E744E" w:rsidP="007E744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05.08.2020 № 390 "О практической подготовке обучающихся»;</w:t>
      </w:r>
    </w:p>
    <w:p w:rsidR="007E744E" w:rsidRPr="007E744E" w:rsidRDefault="007E744E" w:rsidP="007E744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Times New Roman" w:hAnsi="Times New Roman" w:cs="Times New Roman"/>
          <w:sz w:val="24"/>
          <w:szCs w:val="24"/>
        </w:rPr>
        <w:t>Письмо Министерства просвещения РФ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7E744E" w:rsidRPr="007E744E" w:rsidRDefault="007E744E" w:rsidP="007E744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образования»;</w:t>
      </w:r>
    </w:p>
    <w:p w:rsidR="007E744E" w:rsidRPr="007E744E" w:rsidRDefault="007E744E" w:rsidP="007E744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Уставом СОГБПОУ «Гагаринский многопрофильный колледж»;</w:t>
      </w:r>
    </w:p>
    <w:p w:rsidR="007E744E" w:rsidRPr="007E744E" w:rsidRDefault="007E744E" w:rsidP="007E744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744E">
        <w:rPr>
          <w:rFonts w:ascii="Times New Roman" w:eastAsia="Calibri" w:hAnsi="Times New Roman" w:cs="Times New Roman"/>
          <w:b/>
          <w:sz w:val="24"/>
          <w:szCs w:val="24"/>
        </w:rPr>
        <w:t>2. Организация учебного процесса и режим занятий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2.1. Учебный план устанавливает объем часов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образования: 5940 академических часов, со сроком обучения 3 года 10 месяцев.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2.2. Учебный план включает следующие циклы: общеобразовательный цикл, общий гуманитарный и социально-экономический  цикл, математический и общий естественнонаучный цикл, общепрофессиональный цикл, профессиональный цикл, государственную итоговую аттестацию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2.3. Учебный год в образовательной организации начинается 1 сентября и заканчивается в соответствии с учебным планом соответствующей образовательной программы: 1, 2, 4 курсы – 28 июня, 3 курс – 5 июля.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lastRenderedPageBreak/>
        <w:t>2.4. В процессе освоения образовательной программы среднего профессионального образования обучающимся предоставляются каникулы. Продолжительность каникул составляет от десяти до одиннадцати недель в учебном году, в том числе не менее двух недель в зимний период. На выпускном курсе только две недели в зимний период.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 xml:space="preserve">2.5.  </w:t>
      </w:r>
      <w:proofErr w:type="gramStart"/>
      <w:r w:rsidRPr="007E744E">
        <w:rPr>
          <w:rFonts w:ascii="Times New Roman" w:eastAsia="Calibri" w:hAnsi="Times New Roman" w:cs="Times New Roman"/>
          <w:sz w:val="24"/>
          <w:szCs w:val="24"/>
        </w:rPr>
        <w:t>Учебная деятельность обучающихся предусматривает учебные занятия (урок,  практическое  занятие,  лабораторное занятие, консультация,  лекция,  семинар), самостоятельную работу,  выполнение курсового проекта (работы),  дипломного проекта (работы), практику, а также  другие  виды учебной деятельности, определенные учебным планом и календарным планом воспитательной  работы.</w:t>
      </w:r>
      <w:proofErr w:type="gramEnd"/>
      <w:r w:rsidRPr="007E744E">
        <w:rPr>
          <w:rFonts w:ascii="Times New Roman" w:eastAsia="Calibri" w:hAnsi="Times New Roman" w:cs="Times New Roman"/>
          <w:sz w:val="24"/>
          <w:szCs w:val="24"/>
        </w:rPr>
        <w:t xml:space="preserve"> Выполнение курсовой работы рассматривается как вид учебной работы по междисциплинарным курсам в составе профессиональных модулей и реализуется в пределах времени, отведенного на их изучение. Курсовые работы выполняются на 3 курсе в 6 семестре.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2.6. Для всех видов учебных занятий академический час устанавливается продолжительностью  45 минут, предусмотрена группировка парами. Перемена между уроками – 5 минут,  между парами – 10 минут. Большая перемена между 2 и 3 парами  – 30 минут.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 xml:space="preserve">2.7. Объем учебных занятий и практики не более 36 академических часов в неделю. </w:t>
      </w:r>
      <w:r w:rsidRPr="007E744E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входит в общий недельный объем учебной нагрузки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 xml:space="preserve">2.8. Учебные занятия и практика могут проводиться образовательной организацией с группами обучающихся различной численности и отдельными обучающимися, а также с разделением группы на подгруппы. 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 xml:space="preserve">2.9.  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 Колледж самостоятельно устанавливает систему оценивания при текущей и промежуточной аттестации, утверждённую локальным нормативным актом. Формы текущего контроля: вводный, тематический, рубежный. Формы промежуточной аттестации: зачет, дифференцированный зачет, комплексный дифференцированный зачет, экзамен, комплексный экзамен, экзамен по модулю. Количество зачетов и экзаменов рассчитано с учетом комплексных форм контроля (Таблица 1). 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  зачеты по </w:t>
      </w:r>
      <w:proofErr w:type="gramStart"/>
      <w:r w:rsidRPr="007E744E">
        <w:rPr>
          <w:rFonts w:ascii="Times New Roman" w:eastAsia="Calibri" w:hAnsi="Times New Roman" w:cs="Times New Roman"/>
          <w:sz w:val="24"/>
          <w:szCs w:val="24"/>
        </w:rPr>
        <w:t>физической</w:t>
      </w:r>
      <w:proofErr w:type="gramEnd"/>
      <w:r w:rsidRPr="007E744E">
        <w:rPr>
          <w:rFonts w:ascii="Times New Roman" w:eastAsia="Calibri" w:hAnsi="Times New Roman" w:cs="Times New Roman"/>
          <w:sz w:val="24"/>
          <w:szCs w:val="24"/>
        </w:rPr>
        <w:t xml:space="preserve"> культур</w:t>
      </w: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 xml:space="preserve">Таблица 1 </w:t>
      </w: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744E">
        <w:rPr>
          <w:rFonts w:ascii="Times New Roman" w:eastAsia="Calibri" w:hAnsi="Times New Roman" w:cs="Times New Roman"/>
          <w:b/>
          <w:sz w:val="24"/>
          <w:szCs w:val="24"/>
        </w:rPr>
        <w:t>Сводная таблица комплексных дифференцированных зачетов, комплексных экзаменов</w:t>
      </w:r>
    </w:p>
    <w:tbl>
      <w:tblPr>
        <w:tblStyle w:val="af"/>
        <w:tblW w:w="0" w:type="auto"/>
        <w:tblInd w:w="1384" w:type="dxa"/>
        <w:tblLook w:val="04A0" w:firstRow="1" w:lastRow="0" w:firstColumn="1" w:lastColumn="0" w:noHBand="0" w:noVBand="1"/>
      </w:tblPr>
      <w:tblGrid>
        <w:gridCol w:w="3494"/>
        <w:gridCol w:w="1400"/>
        <w:gridCol w:w="9193"/>
      </w:tblGrid>
      <w:tr w:rsidR="007E744E" w:rsidRPr="007E744E" w:rsidTr="007E744E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44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7E7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  <w:sz w:val="24"/>
                <w:szCs w:val="24"/>
              </w:rPr>
              <w:t>комплексного</w:t>
            </w:r>
            <w:proofErr w:type="spellEnd"/>
            <w:r w:rsidRPr="007E7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  <w:sz w:val="24"/>
                <w:szCs w:val="24"/>
              </w:rPr>
              <w:t>вида</w:t>
            </w:r>
            <w:proofErr w:type="spellEnd"/>
            <w:r w:rsidRPr="007E7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44E">
              <w:rPr>
                <w:rFonts w:ascii="Times New Roman" w:hAnsi="Times New Roman"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744E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 и индекс УД/МДК/практики</w:t>
            </w:r>
          </w:p>
        </w:tc>
      </w:tr>
      <w:tr w:rsidR="007E744E" w:rsidRPr="007E744E" w:rsidTr="007E744E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widowControl w:val="0"/>
              <w:autoSpaceDN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44E">
              <w:rPr>
                <w:rFonts w:ascii="Times New Roman" w:hAnsi="Times New Roman"/>
                <w:sz w:val="24"/>
                <w:szCs w:val="24"/>
              </w:rPr>
              <w:t>Комплексные</w:t>
            </w:r>
            <w:proofErr w:type="spellEnd"/>
            <w:r w:rsidRPr="007E7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  <w:sz w:val="24"/>
                <w:szCs w:val="24"/>
              </w:rPr>
              <w:t>дифференцированные</w:t>
            </w:r>
            <w:proofErr w:type="spellEnd"/>
            <w:r w:rsidRPr="007E7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  <w:sz w:val="24"/>
                <w:szCs w:val="24"/>
              </w:rPr>
              <w:t>зачеты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44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44E">
              <w:rPr>
                <w:rFonts w:ascii="Times New Roman" w:eastAsia="Times New Roman" w:hAnsi="Times New Roman"/>
                <w:sz w:val="24"/>
                <w:szCs w:val="24"/>
              </w:rPr>
              <w:t xml:space="preserve">ОД.03 </w:t>
            </w:r>
            <w:proofErr w:type="spellStart"/>
            <w:r w:rsidRPr="007E744E">
              <w:rPr>
                <w:rFonts w:ascii="Times New Roman" w:eastAsia="Times New Roman" w:hAnsi="Times New Roman"/>
                <w:sz w:val="24"/>
                <w:szCs w:val="24"/>
              </w:rPr>
              <w:t>История</w:t>
            </w:r>
            <w:proofErr w:type="spellEnd"/>
          </w:p>
          <w:p w:rsidR="007E744E" w:rsidRPr="007E744E" w:rsidRDefault="007E744E" w:rsidP="007E744E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44E">
              <w:rPr>
                <w:rFonts w:ascii="Times New Roman" w:eastAsia="Times New Roman" w:hAnsi="Times New Roman"/>
                <w:sz w:val="24"/>
                <w:szCs w:val="24"/>
              </w:rPr>
              <w:t xml:space="preserve">ОД.04 </w:t>
            </w:r>
            <w:proofErr w:type="spellStart"/>
            <w:r w:rsidRPr="007E744E"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  <w:proofErr w:type="spellEnd"/>
          </w:p>
        </w:tc>
      </w:tr>
    </w:tbl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744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Общеобразовательный цикл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3.1. Учебный план включает общеобразовательный цикл, реализующий программу среднего общего образования на базе основного общего образования.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3.2. Объём часов общеобразовательного цикла составляет 1476 часов, в том числе промежуточная аттестация – 72 ч.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3.3. Обязательная часть общеобразовательного цикла включает 13 учебных предметов, из которых химия, биология  изучаются на углублённом уровне.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3.4. В учебный предмет «Физика» включен раздел «Астрономия».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 xml:space="preserve">3.6. Согласно ФГОС СОО индивидуальный проект является особой формой организации деятельности обучающихся. Выполнение </w:t>
      </w:r>
      <w:proofErr w:type="gramStart"/>
      <w:r w:rsidRPr="007E744E">
        <w:rPr>
          <w:rFonts w:ascii="Times New Roman" w:eastAsia="Calibri" w:hAnsi="Times New Roman" w:cs="Times New Roman"/>
          <w:sz w:val="24"/>
          <w:szCs w:val="24"/>
        </w:rPr>
        <w:t>индивидуального проекта</w:t>
      </w:r>
      <w:proofErr w:type="gramEnd"/>
      <w:r w:rsidRPr="007E744E">
        <w:rPr>
          <w:rFonts w:ascii="Times New Roman" w:eastAsia="Calibri" w:hAnsi="Times New Roman" w:cs="Times New Roman"/>
          <w:sz w:val="24"/>
          <w:szCs w:val="24"/>
        </w:rPr>
        <w:t xml:space="preserve"> регламентируется локальным нормативным актом  колледжа – Положением о выполнении индивидуального проекта студентами СОГБПОУ «Гагаринский многопрофильный  колледж».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3.7. Выполненный обучающимися индивидуальный проект проходит процедуру защиты.</w:t>
      </w:r>
    </w:p>
    <w:p w:rsidR="007E744E" w:rsidRPr="007E744E" w:rsidRDefault="007E744E" w:rsidP="007E744E">
      <w:pPr>
        <w:widowControl w:val="0"/>
        <w:tabs>
          <w:tab w:val="left" w:pos="12642"/>
        </w:tabs>
        <w:autoSpaceDE w:val="0"/>
        <w:autoSpaceDN w:val="0"/>
        <w:spacing w:after="0" w:line="276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3.8. Промежуточная аттестация организуется в форме  дифференцированных зачётов, экзаменов.</w:t>
      </w:r>
      <w:r w:rsidRPr="007E744E">
        <w:rPr>
          <w:rFonts w:ascii="Times New Roman" w:eastAsia="Calibri" w:hAnsi="Times New Roman" w:cs="Times New Roman"/>
          <w:sz w:val="24"/>
          <w:szCs w:val="24"/>
        </w:rPr>
        <w:tab/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b/>
          <w:bCs/>
          <w:sz w:val="24"/>
          <w:szCs w:val="24"/>
        </w:rPr>
        <w:t>4. Профессиональный цикл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4.1. Учебный план включает 4464 ч., в том числе: общий гуманитарный и социально-экономический  цикл -542, математический и общий естественно научный цикл -146, общепрофессиональный цикл - 1114, профессиональный цикл-2446,  государственная итоговая аттестация – 216 часов.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4.2. Учебный план профессионального цикла включает учебные дисциплины, модули, согласно ФГОС СПО.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4.3. Обязательная часть общего гуманитарного и социально-экономического  цикла согласно ФГОС СПО включает следующие учебные дисциплины: «Основы философии» «История», «Иностранный язык в профессиональной деятельности», «Физическая культура», «Психология общения».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4.4. Общий объём дисциплины «Безопасность жизнедеятельности» составляет 68 часа.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4.5. Обязательная часть общепрофессионального цикла включает: «Анатомия и физиология животных», «Латинский язык в ветеринарии», «Основы  микробиологии», «Ветеринарная фармакология», «Информационные технологии в профессиональной деятельности», «Правовые основы профессиональной деятельности», «Метрология, стандартизация и подтверждение качества», «основы экономики, менеджмента и маркетинга», «Охрана труда», «Безопасность жизнедеятельности».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 xml:space="preserve">4.6. Обязательная часть профессионального цикла включает профессиональные модули, которые формируются в соответствии с видами деятельности: </w:t>
      </w:r>
      <w:r w:rsidRPr="007E74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Проведение ветеринарно-санитарных и зоогигиенических мероприятий</w:t>
      </w:r>
      <w:r w:rsidRPr="007E744E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7E74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Проведение профилактических, диагностических и лечебных мероприятий.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4.7. </w:t>
      </w:r>
      <w:r w:rsidRPr="007E74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Обучающиеся, осваивающие образовательную программу, осваивают также одну из профессий рабочего в соответствии с перечнем профессий рабочих, должностей служащих, рекомендуемых к освоению в рамках образовательной программы по специальности: </w:t>
      </w:r>
      <w:r w:rsidRPr="007E744E">
        <w:rPr>
          <w:rFonts w:ascii="Times New Roman" w:eastAsia="Calibri" w:hAnsi="Times New Roman" w:cs="Times New Roman"/>
          <w:sz w:val="24"/>
          <w:szCs w:val="24"/>
        </w:rPr>
        <w:t>15830 «</w:t>
      </w:r>
      <w:r w:rsidRPr="007E74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Оператор по искусственному осеменению животных и птицы»</w:t>
      </w:r>
      <w:r w:rsidRPr="007E744E">
        <w:rPr>
          <w:rFonts w:ascii="Times New Roman" w:eastAsia="Calibri" w:hAnsi="Times New Roman" w:cs="Times New Roman"/>
          <w:sz w:val="24"/>
          <w:szCs w:val="24"/>
        </w:rPr>
        <w:t xml:space="preserve"> или 15586 «Оператор животноводческих комплексов и механизированных ферм».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4.8. Профессиональный ци</w:t>
      </w:r>
      <w:proofErr w:type="gramStart"/>
      <w:r w:rsidRPr="007E744E">
        <w:rPr>
          <w:rFonts w:ascii="Times New Roman" w:eastAsia="Calibri" w:hAnsi="Times New Roman" w:cs="Times New Roman"/>
          <w:sz w:val="24"/>
          <w:szCs w:val="24"/>
        </w:rPr>
        <w:t>кл  вкл</w:t>
      </w:r>
      <w:proofErr w:type="gramEnd"/>
      <w:r w:rsidRPr="007E744E">
        <w:rPr>
          <w:rFonts w:ascii="Times New Roman" w:eastAsia="Calibri" w:hAnsi="Times New Roman" w:cs="Times New Roman"/>
          <w:sz w:val="24"/>
          <w:szCs w:val="24"/>
        </w:rPr>
        <w:t>ючает практику. Виды практики – учебная и производственная, которые реализуются в форме практической подготовки.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4.9. Учебная и производственная практики реализуются концентрированно.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4.13. Установлен тип производственной практики: преддипломная практика.</w:t>
      </w:r>
    </w:p>
    <w:p w:rsidR="007E744E" w:rsidRPr="007E744E" w:rsidRDefault="007E744E" w:rsidP="007E744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 xml:space="preserve">4.19. Вариативная часть профессиональной подготовки составляет 1296 ч. Распределение часов вариативной части следующее: </w:t>
      </w:r>
    </w:p>
    <w:p w:rsidR="007E744E" w:rsidRPr="007E744E" w:rsidRDefault="007E744E" w:rsidP="007E74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общий гуманитарный и социально-экономический  цикл увеличен на 74 часа. Распределены на учебные дисциплины обязательной части;</w:t>
      </w:r>
    </w:p>
    <w:p w:rsidR="007E744E" w:rsidRPr="007E744E" w:rsidRDefault="007E744E" w:rsidP="007E74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математический и общий естественно научный цикл увеличен на 2 часа;</w:t>
      </w:r>
    </w:p>
    <w:p w:rsidR="007E744E" w:rsidRPr="007E744E" w:rsidRDefault="007E744E" w:rsidP="007E74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общепрофессиональный цикл увеличен на 502 часа. Введены учебные дисциплины Основы зоотехнии – 174 часа, Ветеринарно-санитарная экспертиза продуктов и сырья животного происхождения – 132 часа.  Остальные 196 часов распределены на учебные дисциплины обязательной части;</w:t>
      </w:r>
    </w:p>
    <w:p w:rsidR="007E744E" w:rsidRPr="007E744E" w:rsidRDefault="007E744E" w:rsidP="007E74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профессиональный цикл увеличен на 718 часа. Увеличено количество часов практики на 684 часа. Остальные часы - 34 распределены на междисциплинарные курсы.</w:t>
      </w: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744E">
        <w:rPr>
          <w:rFonts w:ascii="Times New Roman" w:eastAsia="Calibri" w:hAnsi="Times New Roman" w:cs="Times New Roman"/>
          <w:b/>
          <w:sz w:val="24"/>
          <w:szCs w:val="24"/>
        </w:rPr>
        <w:t>5. Государственная итоговая аттестация</w:t>
      </w:r>
    </w:p>
    <w:p w:rsidR="007E744E" w:rsidRPr="007E744E" w:rsidRDefault="007E744E" w:rsidP="007E744E">
      <w:pPr>
        <w:widowControl w:val="0"/>
        <w:autoSpaceDE w:val="0"/>
        <w:autoSpaceDN w:val="0"/>
        <w:spacing w:after="0" w:line="276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>5.1. Государственная итоговая аттестация проводится в форме демонстрационного экзамена и  защиты дипломного проекта (работы)</w:t>
      </w:r>
    </w:p>
    <w:p w:rsidR="007E744E" w:rsidRPr="007E744E" w:rsidRDefault="007E744E" w:rsidP="007E744E">
      <w:pPr>
        <w:widowControl w:val="0"/>
        <w:autoSpaceDE w:val="0"/>
        <w:autoSpaceDN w:val="0"/>
        <w:spacing w:after="0" w:line="276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4E">
        <w:rPr>
          <w:rFonts w:ascii="Times New Roman" w:eastAsia="Calibri" w:hAnsi="Times New Roman" w:cs="Times New Roman"/>
          <w:sz w:val="24"/>
          <w:szCs w:val="24"/>
        </w:rPr>
        <w:t xml:space="preserve">5.2. На государственную итоговую аттестацию отводится 216 часов, из них: </w:t>
      </w:r>
    </w:p>
    <w:p w:rsidR="007E744E" w:rsidRPr="007E744E" w:rsidRDefault="007E744E" w:rsidP="007E744E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44E">
        <w:rPr>
          <w:rFonts w:ascii="Times New Roman" w:eastAsia="Times New Roman" w:hAnsi="Times New Roman" w:cs="Times New Roman"/>
          <w:sz w:val="24"/>
          <w:szCs w:val="24"/>
        </w:rPr>
        <w:t>подготовка к демонстрационному экзамену – 2 недели</w:t>
      </w:r>
    </w:p>
    <w:p w:rsidR="007E744E" w:rsidRPr="007E744E" w:rsidRDefault="007E744E" w:rsidP="007E744E">
      <w:pPr>
        <w:widowControl w:val="0"/>
        <w:numPr>
          <w:ilvl w:val="0"/>
          <w:numId w:val="6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44E">
        <w:rPr>
          <w:rFonts w:ascii="Times New Roman" w:eastAsia="Times New Roman" w:hAnsi="Times New Roman" w:cs="Times New Roman"/>
          <w:sz w:val="24"/>
          <w:szCs w:val="24"/>
        </w:rPr>
        <w:t>выполнение демонстрационного экзамена  - 1 неделя</w:t>
      </w:r>
    </w:p>
    <w:p w:rsidR="007E744E" w:rsidRPr="007E744E" w:rsidRDefault="007E744E" w:rsidP="007E744E">
      <w:pPr>
        <w:widowControl w:val="0"/>
        <w:numPr>
          <w:ilvl w:val="0"/>
          <w:numId w:val="6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44E">
        <w:rPr>
          <w:rFonts w:ascii="Times New Roman" w:eastAsia="Times New Roman" w:hAnsi="Times New Roman" w:cs="Times New Roman"/>
          <w:sz w:val="24"/>
          <w:szCs w:val="24"/>
        </w:rPr>
        <w:t>выполнение дипломного проекта (работы)  - 2 недели</w:t>
      </w:r>
    </w:p>
    <w:p w:rsidR="007E744E" w:rsidRPr="007E744E" w:rsidRDefault="007E744E" w:rsidP="007E744E">
      <w:pPr>
        <w:widowControl w:val="0"/>
        <w:numPr>
          <w:ilvl w:val="0"/>
          <w:numId w:val="6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44E">
        <w:rPr>
          <w:rFonts w:ascii="Times New Roman" w:eastAsia="Times New Roman" w:hAnsi="Times New Roman" w:cs="Times New Roman"/>
          <w:sz w:val="24"/>
          <w:szCs w:val="24"/>
        </w:rPr>
        <w:t>защита дипломного проекта (работы)  - 1 неделя</w:t>
      </w: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744E" w:rsidRPr="007E744E" w:rsidRDefault="007E744E" w:rsidP="007E74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7E744E" w:rsidRPr="007E744E" w:rsidRDefault="007E744E" w:rsidP="007E74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7E744E" w:rsidRPr="007E744E" w:rsidRDefault="007E744E" w:rsidP="007E74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7E744E" w:rsidRPr="007E744E" w:rsidRDefault="007E744E" w:rsidP="007E74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7E744E" w:rsidRPr="007E744E" w:rsidRDefault="007E744E" w:rsidP="007E74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7E744E" w:rsidRDefault="007E744E" w:rsidP="007E74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7E744E" w:rsidRDefault="007E744E" w:rsidP="007E74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7E744E" w:rsidRDefault="007E744E" w:rsidP="007E74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7E744E" w:rsidRDefault="007E744E" w:rsidP="007E74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7E744E" w:rsidRPr="007E744E" w:rsidRDefault="007E744E" w:rsidP="007E74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7E744E" w:rsidRPr="007E744E" w:rsidRDefault="007E744E" w:rsidP="007E74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7E744E" w:rsidRPr="007E744E" w:rsidRDefault="007E744E" w:rsidP="007E74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7E744E" w:rsidRPr="007E744E" w:rsidRDefault="007E744E" w:rsidP="007E74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1602"/>
        </w:tabs>
        <w:autoSpaceDE w:val="0"/>
        <w:autoSpaceDN w:val="0"/>
        <w:spacing w:before="63" w:after="0" w:line="240" w:lineRule="auto"/>
        <w:ind w:left="136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44E">
        <w:rPr>
          <w:rFonts w:ascii="Times New Roman" w:eastAsia="Times New Roman" w:hAnsi="Times New Roman" w:cs="Times New Roman"/>
          <w:b/>
          <w:bCs/>
          <w:sz w:val="28"/>
          <w:szCs w:val="28"/>
        </w:rPr>
        <w:t>2. Сводные</w:t>
      </w:r>
      <w:r w:rsidRPr="007E744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E744E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данные</w:t>
      </w:r>
      <w:r w:rsidRPr="007E744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E744E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7E744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E744E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бюджету</w:t>
      </w:r>
      <w:r w:rsidRPr="007E744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E744E">
        <w:rPr>
          <w:rFonts w:ascii="Times New Roman" w:eastAsia="Times New Roman" w:hAnsi="Times New Roman" w:cs="Times New Roman"/>
          <w:b/>
          <w:bCs/>
          <w:sz w:val="28"/>
          <w:szCs w:val="28"/>
        </w:rPr>
        <w:t>времени</w:t>
      </w:r>
      <w:r w:rsidRPr="007E744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по специальности 36.02.01 Ветеринария</w:t>
      </w:r>
      <w:r w:rsidRPr="007E7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7E744E" w:rsidRPr="007E744E" w:rsidRDefault="007E744E" w:rsidP="007E744E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409"/>
        <w:gridCol w:w="1748"/>
        <w:gridCol w:w="1748"/>
        <w:gridCol w:w="1749"/>
        <w:gridCol w:w="1701"/>
        <w:gridCol w:w="1701"/>
        <w:gridCol w:w="1124"/>
        <w:gridCol w:w="1134"/>
      </w:tblGrid>
      <w:tr w:rsidR="007E744E" w:rsidRPr="007E744E" w:rsidTr="007E744E">
        <w:trPr>
          <w:trHeight w:val="230"/>
        </w:trPr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7E744E" w:rsidRPr="007E744E" w:rsidRDefault="007E744E" w:rsidP="007E744E">
            <w:pPr>
              <w:ind w:left="107"/>
              <w:rPr>
                <w:rFonts w:ascii="Times New Roman" w:eastAsia="Times New Roman" w:hAnsi="Times New Roman"/>
                <w:b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Курсы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tabs>
                <w:tab w:val="left" w:pos="1877"/>
              </w:tabs>
              <w:ind w:left="107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lang w:val="ru-RU"/>
              </w:rPr>
              <w:t>Обучение по</w:t>
            </w:r>
          </w:p>
          <w:p w:rsidR="007E744E" w:rsidRPr="007E744E" w:rsidRDefault="007E744E" w:rsidP="007E744E">
            <w:pPr>
              <w:tabs>
                <w:tab w:val="left" w:pos="1976"/>
              </w:tabs>
              <w:ind w:left="107" w:right="9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lang w:val="ru-RU"/>
              </w:rPr>
              <w:t>дисциплинам и междисциплинарным курсам (включая самостоятельную учебную нагрузку)</w:t>
            </w:r>
            <w:r w:rsidRPr="007E744E">
              <w:rPr>
                <w:rFonts w:ascii="Times New Roman" w:eastAsia="Times New Roman" w:hAnsi="Times New Roman"/>
                <w:b/>
                <w:lang w:val="ru-RU"/>
              </w:rPr>
              <w:tab/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81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744E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142" w:right="142"/>
              <w:rPr>
                <w:rFonts w:ascii="Times New Roman" w:eastAsia="Times New Roman" w:hAnsi="Times New Roman"/>
                <w:b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Промежуточ-ная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</w:t>
            </w:r>
            <w:r w:rsidRPr="007E744E">
              <w:rPr>
                <w:rFonts w:ascii="Times New Roman" w:eastAsia="Times New Roman" w:hAnsi="Times New Roman"/>
                <w:b/>
                <w:spacing w:val="-47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аттестация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tabs>
                <w:tab w:val="left" w:pos="770"/>
              </w:tabs>
              <w:ind w:left="105" w:right="98"/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Государствен</w:t>
            </w:r>
            <w:proofErr w:type="spellEnd"/>
          </w:p>
          <w:p w:rsidR="007E744E" w:rsidRPr="007E744E" w:rsidRDefault="007E744E" w:rsidP="007E744E">
            <w:pPr>
              <w:tabs>
                <w:tab w:val="left" w:pos="770"/>
              </w:tabs>
              <w:ind w:left="105" w:right="98"/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ная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pacing w:val="-1"/>
              </w:rPr>
              <w:t>итоговая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pacing w:val="-48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аттестация</w:t>
            </w:r>
            <w:proofErr w:type="spellEnd"/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</w:p>
          <w:p w:rsidR="007E744E" w:rsidRPr="007E744E" w:rsidRDefault="007E744E" w:rsidP="007E744E">
            <w:pPr>
              <w:ind w:left="105" w:right="195"/>
              <w:rPr>
                <w:rFonts w:ascii="Times New Roman" w:eastAsia="Times New Roman" w:hAnsi="Times New Roman"/>
                <w:b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pacing w:val="-1"/>
              </w:rPr>
              <w:t>Каникул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pacing w:val="-47"/>
              </w:rPr>
              <w:t xml:space="preserve"> </w:t>
            </w:r>
            <w:r w:rsidRPr="007E744E">
              <w:rPr>
                <w:rFonts w:ascii="Times New Roman" w:eastAsia="Times New Roman" w:hAnsi="Times New Roman"/>
                <w:b/>
              </w:rPr>
              <w:t>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107" w:right="81"/>
              <w:rPr>
                <w:rFonts w:ascii="Times New Roman" w:eastAsia="Times New Roman" w:hAnsi="Times New Roman"/>
                <w:b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Всего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</w:p>
          <w:p w:rsidR="007E744E" w:rsidRPr="007E744E" w:rsidRDefault="007E744E" w:rsidP="007E744E">
            <w:pPr>
              <w:ind w:left="107" w:right="81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(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по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курсам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>)</w:t>
            </w:r>
          </w:p>
        </w:tc>
      </w:tr>
      <w:tr w:rsidR="007E744E" w:rsidRPr="007E744E" w:rsidTr="007E744E">
        <w:trPr>
          <w:trHeight w:val="204"/>
        </w:trPr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106" w:right="381"/>
              <w:rPr>
                <w:rFonts w:ascii="Times New Roman" w:eastAsia="Times New Roman" w:hAnsi="Times New Roman"/>
                <w:b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учебная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практика</w:t>
            </w:r>
            <w:proofErr w:type="spellEnd"/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spacing w:before="108"/>
              <w:ind w:left="106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производственная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7E744E" w:rsidRPr="007E744E" w:rsidTr="007E744E">
        <w:trPr>
          <w:trHeight w:val="1125"/>
        </w:trPr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tabs>
                <w:tab w:val="left" w:pos="1351"/>
              </w:tabs>
              <w:spacing w:before="108"/>
              <w:ind w:left="109" w:right="96"/>
              <w:rPr>
                <w:rFonts w:ascii="Times New Roman" w:eastAsia="Times New Roman" w:hAnsi="Times New Roman"/>
                <w:b/>
                <w:lang w:val="ru-RU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lang w:val="ru-RU"/>
              </w:rPr>
              <w:t>производствен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lang w:val="ru-RU"/>
              </w:rPr>
              <w:t>ная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lang w:val="ru-RU"/>
              </w:rPr>
              <w:t xml:space="preserve"> по профилю специальности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spacing w:before="108"/>
              <w:ind w:left="106"/>
              <w:rPr>
                <w:rFonts w:ascii="Times New Roman" w:eastAsia="Times New Roman" w:hAnsi="Times New Roman"/>
                <w:b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преддипломная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практика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7E744E" w:rsidRPr="007E744E" w:rsidTr="007E744E">
        <w:trPr>
          <w:trHeight w:val="23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7E744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17+22=39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7E744E" w:rsidRPr="007E744E" w:rsidTr="007E744E">
        <w:trPr>
          <w:trHeight w:val="23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7E744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17+22=39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7E744E" w:rsidRPr="007E744E" w:rsidTr="007E744E">
        <w:trPr>
          <w:trHeight w:val="23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7E744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12+16=28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7E744E" w:rsidRPr="007E744E" w:rsidTr="007E744E">
        <w:trPr>
          <w:trHeight w:val="23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7E744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 xml:space="preserve">8+6=14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43</w:t>
            </w:r>
          </w:p>
        </w:tc>
      </w:tr>
      <w:tr w:rsidR="007E744E" w:rsidRPr="007E744E" w:rsidTr="007E744E">
        <w:trPr>
          <w:trHeight w:val="23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10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120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199</w:t>
            </w:r>
          </w:p>
        </w:tc>
      </w:tr>
    </w:tbl>
    <w:p w:rsidR="007E744E" w:rsidRPr="007E744E" w:rsidRDefault="007E744E" w:rsidP="007E744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44E" w:rsidRPr="007E744E" w:rsidRDefault="007E744E" w:rsidP="007E744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tabs>
          <w:tab w:val="left" w:pos="3675"/>
        </w:tabs>
        <w:autoSpaceDE w:val="0"/>
        <w:autoSpaceDN w:val="0"/>
        <w:spacing w:after="0" w:line="240" w:lineRule="auto"/>
        <w:ind w:left="136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График учебного процесса для очной формы обучения 36.02.01 Ветеринария</w:t>
      </w:r>
    </w:p>
    <w:p w:rsidR="007E744E" w:rsidRDefault="007E744E" w:rsidP="007E744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73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4255DE" w:rsidRPr="004255DE" w:rsidTr="00554437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III – 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42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42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4255DE" w:rsidRPr="004255DE" w:rsidTr="00554437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23. 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1.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2 – 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9– 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– 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4255D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71279C" w:rsidRPr="004255DE" w:rsidTr="004255D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4255DE" w:rsidRPr="004255DE" w:rsidTr="004255DE">
        <w:trPr>
          <w:trHeight w:val="78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71279C" w:rsidRPr="004255DE" w:rsidTr="004255DE">
        <w:trPr>
          <w:trHeight w:val="75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У03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У01</w:t>
            </w:r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У01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71279C" w:rsidRPr="004255DE" w:rsidTr="004255DE">
        <w:trPr>
          <w:trHeight w:val="41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255D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У02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У02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255DE" w:rsidRPr="000106D1" w:rsidRDefault="004255DE" w:rsidP="00554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255DE" w:rsidRPr="000106D1" w:rsidRDefault="004255DE" w:rsidP="00554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255DE" w:rsidRPr="000106D1" w:rsidRDefault="004255DE" w:rsidP="00554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255DE" w:rsidRPr="000106D1" w:rsidRDefault="004255DE" w:rsidP="00554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255DE" w:rsidRPr="000106D1" w:rsidRDefault="004255DE" w:rsidP="00554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255DE" w:rsidRPr="000106D1" w:rsidRDefault="004255DE" w:rsidP="00554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255DE" w:rsidRPr="00C67C62" w:rsidRDefault="004255DE" w:rsidP="00554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Э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25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</w:p>
        </w:tc>
        <w:tc>
          <w:tcPr>
            <w:tcW w:w="317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51" w:type="dxa"/>
            <w:vMerge w:val="restar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91" w:type="dxa"/>
            <w:vMerge w:val="restar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D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1279C" w:rsidRPr="004255DE" w:rsidTr="004255DE">
        <w:trPr>
          <w:trHeight w:val="33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CB9CA" w:themeFill="text2" w:themeFillTint="66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ACB9CA" w:themeFill="text2" w:themeFillTint="66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BE4D5" w:themeFill="accent2" w:themeFillTint="33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F0000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C5E0B3" w:themeFill="accent6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  <w:vAlign w:val="center"/>
          </w:tcPr>
          <w:p w:rsidR="004255DE" w:rsidRPr="000106D1" w:rsidRDefault="004255DE" w:rsidP="00554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  <w:vAlign w:val="center"/>
          </w:tcPr>
          <w:p w:rsidR="004255DE" w:rsidRPr="000106D1" w:rsidRDefault="004255DE" w:rsidP="00554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  <w:vAlign w:val="center"/>
          </w:tcPr>
          <w:p w:rsidR="004255DE" w:rsidRPr="000106D1" w:rsidRDefault="004255DE" w:rsidP="00554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  <w:vAlign w:val="center"/>
          </w:tcPr>
          <w:p w:rsidR="004255DE" w:rsidRPr="000106D1" w:rsidRDefault="004255DE" w:rsidP="00554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  <w:vAlign w:val="center"/>
          </w:tcPr>
          <w:p w:rsidR="004255DE" w:rsidRPr="000106D1" w:rsidRDefault="004255DE" w:rsidP="00554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  <w:vAlign w:val="center"/>
          </w:tcPr>
          <w:p w:rsidR="004255DE" w:rsidRPr="000106D1" w:rsidRDefault="004255DE" w:rsidP="00554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4255DE" w:rsidRDefault="004255DE" w:rsidP="00554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shd w:val="clear" w:color="auto" w:fill="FF0000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</w:t>
            </w:r>
          </w:p>
        </w:tc>
        <w:tc>
          <w:tcPr>
            <w:tcW w:w="284" w:type="dxa"/>
            <w:vMerge/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  <w:vMerge/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vMerge/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dxa"/>
            <w:vMerge/>
            <w:shd w:val="clear" w:color="auto" w:fill="FBE4D5" w:themeFill="accent2" w:themeFillTint="33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F7CAAC" w:themeFill="accent2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dxa"/>
            <w:vMerge/>
            <w:shd w:val="clear" w:color="auto" w:fill="F7CAAC" w:themeFill="accent2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7CAAC" w:themeFill="accent2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dxa"/>
            <w:vMerge/>
            <w:shd w:val="clear" w:color="auto" w:fill="F7CAAC" w:themeFill="accent2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F7CAAC" w:themeFill="accent2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F7CAAC" w:themeFill="accent2" w:themeFillTint="66"/>
            <w:vAlign w:val="center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4255DE" w:rsidRPr="004255DE" w:rsidRDefault="004255DE" w:rsidP="004255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255DE" w:rsidRPr="007E744E" w:rsidRDefault="004255DE" w:rsidP="007E744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44E" w:rsidRPr="007E744E" w:rsidRDefault="007E744E" w:rsidP="007E744E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7E744E" w:rsidRPr="007E744E" w:rsidRDefault="007E744E" w:rsidP="007E744E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7E744E" w:rsidRPr="007E744E" w:rsidRDefault="007E744E" w:rsidP="007E7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7E744E" w:rsidRPr="007E744E" w:rsidRDefault="007E744E" w:rsidP="007E7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7E744E" w:rsidRPr="007E744E" w:rsidRDefault="007E744E" w:rsidP="007E7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7E744E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7E744E" w:rsidRPr="007E744E" w:rsidRDefault="007E744E" w:rsidP="007E7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6"/>
        <w:gridCol w:w="285"/>
        <w:gridCol w:w="6655"/>
        <w:gridCol w:w="289"/>
        <w:gridCol w:w="482"/>
        <w:gridCol w:w="283"/>
        <w:gridCol w:w="4394"/>
        <w:gridCol w:w="364"/>
      </w:tblGrid>
      <w:tr w:rsidR="007E744E" w:rsidRPr="007E744E" w:rsidTr="007E744E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E74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E744E" w:rsidRPr="007E744E" w:rsidRDefault="007E744E" w:rsidP="007E7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E74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E74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E74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×</w:t>
            </w:r>
          </w:p>
        </w:tc>
        <w:tc>
          <w:tcPr>
            <w:tcW w:w="552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E744E" w:rsidRPr="007E744E" w:rsidRDefault="007E744E" w:rsidP="007E7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E74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 неделя отсутствует</w:t>
            </w:r>
          </w:p>
        </w:tc>
      </w:tr>
      <w:tr w:rsidR="007E744E" w:rsidRPr="007E744E" w:rsidTr="007E744E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E744E" w:rsidRPr="007E744E" w:rsidRDefault="007E744E" w:rsidP="007E7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E74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E74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7E744E" w:rsidRPr="007E744E" w:rsidRDefault="007E744E" w:rsidP="007E7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E74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учебная практика 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7E744E" w:rsidRPr="007E744E" w:rsidRDefault="007E744E" w:rsidP="007E744E">
            <w:pPr>
              <w:spacing w:after="200"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E744E" w:rsidRPr="007E744E" w:rsidRDefault="007E744E" w:rsidP="007E7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E74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Государственная итоговая аттестация (ГИА)</w:t>
            </w:r>
          </w:p>
        </w:tc>
      </w:tr>
      <w:tr w:rsidR="007E744E" w:rsidRPr="007E744E" w:rsidTr="007E744E">
        <w:trPr>
          <w:gridAfter w:val="1"/>
          <w:wAfter w:w="364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4E" w:rsidRPr="007E744E" w:rsidRDefault="007E744E" w:rsidP="007E7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E74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теоретическое обучение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E744E" w:rsidRPr="007E744E" w:rsidRDefault="007E744E" w:rsidP="007E7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E744E" w:rsidRPr="007E744E" w:rsidRDefault="007E744E" w:rsidP="007E7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E74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производственная практика (по профилю специальности; преддипломная)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E744E" w:rsidRPr="007E744E" w:rsidRDefault="007E744E" w:rsidP="007E7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E744E" w:rsidRPr="007E744E" w:rsidRDefault="007E744E" w:rsidP="007E7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7E744E" w:rsidRPr="007E744E" w:rsidRDefault="007E744E" w:rsidP="007E744E">
      <w:pPr>
        <w:spacing w:after="0" w:line="240" w:lineRule="auto"/>
        <w:rPr>
          <w:rFonts w:ascii="Times New Roman" w:eastAsia="Times New Roman" w:hAnsi="Times New Roman" w:cs="Times New Roman"/>
        </w:rPr>
        <w:sectPr w:rsidR="007E744E" w:rsidRPr="007E744E">
          <w:pgSz w:w="16840" w:h="11910" w:orient="landscape"/>
          <w:pgMar w:top="1060" w:right="1105" w:bottom="960" w:left="480" w:header="0" w:footer="777" w:gutter="0"/>
          <w:cols w:space="720"/>
        </w:sectPr>
      </w:pPr>
    </w:p>
    <w:p w:rsidR="007E744E" w:rsidRPr="007E744E" w:rsidRDefault="007E744E" w:rsidP="007E744E">
      <w:pPr>
        <w:widowControl w:val="0"/>
        <w:tabs>
          <w:tab w:val="left" w:pos="1693"/>
        </w:tabs>
        <w:autoSpaceDE w:val="0"/>
        <w:autoSpaceDN w:val="0"/>
        <w:spacing w:after="8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E744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План</w:t>
      </w:r>
      <w:r w:rsidRPr="007E744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7E744E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7E744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7E744E">
        <w:rPr>
          <w:rFonts w:ascii="Times New Roman" w:eastAsia="Times New Roman" w:hAnsi="Times New Roman" w:cs="Times New Roman"/>
          <w:b/>
          <w:sz w:val="24"/>
          <w:szCs w:val="24"/>
        </w:rPr>
        <w:t>процесса</w:t>
      </w:r>
      <w:r w:rsidRPr="007E744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по специальности 36.02.01 Ветеринария</w:t>
      </w:r>
    </w:p>
    <w:p w:rsidR="007E744E" w:rsidRPr="007E744E" w:rsidRDefault="007E744E" w:rsidP="007E744E">
      <w:pPr>
        <w:widowControl w:val="0"/>
        <w:tabs>
          <w:tab w:val="left" w:pos="1693"/>
        </w:tabs>
        <w:autoSpaceDE w:val="0"/>
        <w:autoSpaceDN w:val="0"/>
        <w:spacing w:after="8" w:line="252" w:lineRule="exact"/>
        <w:ind w:left="1721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51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143"/>
        <w:gridCol w:w="991"/>
        <w:gridCol w:w="567"/>
        <w:gridCol w:w="567"/>
        <w:gridCol w:w="567"/>
        <w:gridCol w:w="567"/>
        <w:gridCol w:w="567"/>
        <w:gridCol w:w="565"/>
        <w:gridCol w:w="569"/>
        <w:gridCol w:w="709"/>
        <w:gridCol w:w="567"/>
        <w:gridCol w:w="682"/>
        <w:gridCol w:w="594"/>
        <w:gridCol w:w="567"/>
        <w:gridCol w:w="567"/>
        <w:gridCol w:w="567"/>
        <w:gridCol w:w="567"/>
        <w:gridCol w:w="567"/>
        <w:gridCol w:w="540"/>
      </w:tblGrid>
      <w:tr w:rsidR="007E744E" w:rsidRPr="007E744E" w:rsidTr="007E744E">
        <w:trPr>
          <w:trHeight w:val="46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Индекс</w:t>
            </w:r>
            <w:proofErr w:type="spellEnd"/>
          </w:p>
          <w:p w:rsidR="007E744E" w:rsidRPr="007E744E" w:rsidRDefault="007E744E" w:rsidP="007E744E">
            <w:pPr>
              <w:ind w:left="112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tabs>
                <w:tab w:val="left" w:pos="2492"/>
              </w:tabs>
              <w:ind w:right="96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Наименование </w:t>
            </w:r>
            <w:r w:rsidRPr="007E744E"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  <w:lang w:val="ru-RU"/>
              </w:rPr>
              <w:t>циклов,</w:t>
            </w:r>
            <w:r w:rsidRPr="007E744E">
              <w:rPr>
                <w:rFonts w:ascii="Times New Roman" w:eastAsia="Times New Roman" w:hAnsi="Times New Roman"/>
                <w:b/>
                <w:spacing w:val="-48"/>
                <w:sz w:val="21"/>
                <w:szCs w:val="21"/>
                <w:lang w:val="ru-RU"/>
              </w:rPr>
              <w:t xml:space="preserve"> </w:t>
            </w: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дисциплин,</w:t>
            </w:r>
            <w:r w:rsidRPr="007E744E">
              <w:rPr>
                <w:rFonts w:ascii="Times New Roman" w:eastAsia="Times New Roman" w:hAnsi="Times New Roman"/>
                <w:b/>
                <w:spacing w:val="1"/>
                <w:sz w:val="21"/>
                <w:szCs w:val="21"/>
                <w:lang w:val="ru-RU"/>
              </w:rPr>
              <w:t xml:space="preserve"> </w:t>
            </w: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профессиональных</w:t>
            </w:r>
            <w:r w:rsidRPr="007E744E">
              <w:rPr>
                <w:rFonts w:ascii="Times New Roman" w:eastAsia="Times New Roman" w:hAnsi="Times New Roman"/>
                <w:b/>
                <w:spacing w:val="1"/>
                <w:sz w:val="21"/>
                <w:szCs w:val="21"/>
                <w:lang w:val="ru-RU"/>
              </w:rPr>
              <w:t xml:space="preserve"> </w:t>
            </w: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модулей,</w:t>
            </w:r>
            <w:r w:rsidRPr="007E744E">
              <w:rPr>
                <w:rFonts w:ascii="Times New Roman" w:eastAsia="Times New Roman" w:hAnsi="Times New Roman"/>
                <w:b/>
                <w:spacing w:val="-3"/>
                <w:sz w:val="21"/>
                <w:szCs w:val="21"/>
                <w:lang w:val="ru-RU"/>
              </w:rPr>
              <w:t xml:space="preserve"> </w:t>
            </w: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МДК, практик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E744E" w:rsidRPr="007E744E" w:rsidRDefault="007E744E" w:rsidP="007E744E">
            <w:pPr>
              <w:ind w:left="108" w:right="11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Формы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промеж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pacing w:val="-38"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уточной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</w:t>
            </w:r>
            <w:r w:rsidRPr="007E744E">
              <w:rPr>
                <w:rFonts w:ascii="Times New Roman" w:eastAsia="Times New Roman" w:hAnsi="Times New Roman"/>
                <w:b/>
                <w:spacing w:val="-38"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аттестации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E744E" w:rsidRPr="007E744E" w:rsidRDefault="007E744E" w:rsidP="007E744E">
            <w:pPr>
              <w:tabs>
                <w:tab w:val="left" w:pos="911"/>
              </w:tabs>
              <w:ind w:left="112" w:right="109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Объем</w:t>
            </w: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ab/>
            </w:r>
            <w:r w:rsidRPr="007E744E"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  <w:lang w:val="ru-RU"/>
              </w:rPr>
              <w:t xml:space="preserve">образовательной    </w:t>
            </w:r>
            <w:r w:rsidRPr="007E744E">
              <w:rPr>
                <w:rFonts w:ascii="Times New Roman" w:eastAsia="Times New Roman" w:hAnsi="Times New Roman"/>
                <w:b/>
                <w:spacing w:val="-42"/>
                <w:sz w:val="21"/>
                <w:szCs w:val="21"/>
                <w:lang w:val="ru-RU"/>
              </w:rPr>
              <w:t xml:space="preserve"> </w:t>
            </w: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нагрузки </w:t>
            </w:r>
            <w:r w:rsidRPr="007E744E">
              <w:rPr>
                <w:rFonts w:ascii="Times New Roman" w:eastAsia="Times New Roman" w:hAnsi="Times New Roman"/>
                <w:b/>
                <w:i/>
                <w:sz w:val="21"/>
                <w:szCs w:val="21"/>
                <w:lang w:val="ru-RU"/>
              </w:rPr>
              <w:t>(сумма столбцов 5,  6, 10-12)</w:t>
            </w:r>
          </w:p>
        </w:tc>
        <w:tc>
          <w:tcPr>
            <w:tcW w:w="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22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Учебная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нагрузка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обучающихся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pacing w:val="44"/>
                <w:sz w:val="21"/>
                <w:szCs w:val="21"/>
              </w:rPr>
              <w:t xml:space="preserve"> </w:t>
            </w: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(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час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.)</w:t>
            </w:r>
          </w:p>
        </w:tc>
        <w:tc>
          <w:tcPr>
            <w:tcW w:w="4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hAnsi="Times New Roman"/>
                <w:lang w:val="ru-RU"/>
              </w:rPr>
            </w:pPr>
            <w:r w:rsidRPr="007E744E">
              <w:rPr>
                <w:rFonts w:ascii="Times New Roman" w:hAnsi="Times New Roman"/>
                <w:lang w:val="ru-RU"/>
              </w:rPr>
              <w:t xml:space="preserve">Распределение учебной нагрузки на дисциплины и МДК </w:t>
            </w:r>
            <w:r w:rsidRPr="007E744E">
              <w:rPr>
                <w:rFonts w:ascii="Times New Roman" w:hAnsi="Times New Roman"/>
                <w:b/>
                <w:lang w:val="ru-RU"/>
              </w:rPr>
              <w:t>(из столбца 6),</w:t>
            </w:r>
          </w:p>
          <w:p w:rsidR="007E744E" w:rsidRPr="007E744E" w:rsidRDefault="007E744E" w:rsidP="007E744E">
            <w:pPr>
              <w:jc w:val="center"/>
              <w:rPr>
                <w:rFonts w:ascii="Times New Roman" w:hAnsi="Times New Roman"/>
                <w:lang w:val="ru-RU"/>
              </w:rPr>
            </w:pPr>
            <w:r w:rsidRPr="007E744E">
              <w:rPr>
                <w:rFonts w:ascii="Times New Roman" w:hAnsi="Times New Roman"/>
                <w:lang w:val="ru-RU"/>
              </w:rPr>
              <w:t>на самостоятельную работу</w:t>
            </w:r>
            <w:r w:rsidRPr="007E744E">
              <w:rPr>
                <w:rFonts w:ascii="Times New Roman" w:hAnsi="Times New Roman"/>
                <w:b/>
                <w:lang w:val="ru-RU"/>
              </w:rPr>
              <w:t xml:space="preserve"> (из столбца 5)</w:t>
            </w:r>
          </w:p>
          <w:p w:rsidR="007E744E" w:rsidRPr="007E744E" w:rsidRDefault="007E744E" w:rsidP="007E744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E744E">
              <w:rPr>
                <w:rFonts w:ascii="Times New Roman" w:hAnsi="Times New Roman"/>
                <w:lang w:val="ru-RU"/>
              </w:rPr>
              <w:t>по курсам и семестрам (час. в семестр)</w:t>
            </w:r>
          </w:p>
        </w:tc>
      </w:tr>
      <w:tr w:rsidR="007E744E" w:rsidRPr="007E744E" w:rsidTr="007E744E">
        <w:trPr>
          <w:trHeight w:val="306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E744E" w:rsidRPr="007E744E" w:rsidRDefault="007E744E" w:rsidP="007E744E">
            <w:pPr>
              <w:tabs>
                <w:tab w:val="left" w:pos="637"/>
              </w:tabs>
              <w:spacing w:before="78"/>
              <w:ind w:left="113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учебная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  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нагрузка</w:t>
            </w:r>
            <w:proofErr w:type="spellEnd"/>
          </w:p>
        </w:tc>
        <w:tc>
          <w:tcPr>
            <w:tcW w:w="4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spacing w:before="36"/>
              <w:ind w:left="11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Во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взаимодействии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pacing w:val="-3"/>
                <w:sz w:val="21"/>
                <w:szCs w:val="21"/>
              </w:rPr>
              <w:t xml:space="preserve"> </w:t>
            </w: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с</w:t>
            </w:r>
            <w:r w:rsidRPr="007E744E">
              <w:rPr>
                <w:rFonts w:ascii="Times New Roman" w:eastAsia="Times New Roman" w:hAnsi="Times New Roman"/>
                <w:b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преподавателем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E744E" w:rsidRPr="007E744E" w:rsidRDefault="007E744E" w:rsidP="007E744E">
            <w:pPr>
              <w:spacing w:before="31"/>
              <w:ind w:left="111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1</w:t>
            </w:r>
            <w:r w:rsidRPr="007E744E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курс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spacing w:before="31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2</w:t>
            </w:r>
            <w:r w:rsidRPr="007E744E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курс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spacing w:before="31"/>
              <w:ind w:left="113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3</w:t>
            </w:r>
            <w:r w:rsidRPr="007E744E">
              <w:rPr>
                <w:rFonts w:ascii="Times New Roman" w:eastAsia="Times New Roman" w:hAnsi="Times New Roman"/>
                <w:b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курс</w:t>
            </w:r>
            <w:proofErr w:type="spellEnd"/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spacing w:before="31"/>
              <w:ind w:left="115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4</w:t>
            </w:r>
            <w:r w:rsidRPr="007E744E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курс</w:t>
            </w:r>
            <w:proofErr w:type="spellEnd"/>
          </w:p>
        </w:tc>
      </w:tr>
      <w:tr w:rsidR="007E744E" w:rsidRPr="007E744E" w:rsidTr="007E744E">
        <w:trPr>
          <w:trHeight w:val="243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22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Нагрузка</w:t>
            </w:r>
            <w:r w:rsidRPr="007E744E">
              <w:rPr>
                <w:rFonts w:ascii="Times New Roman" w:eastAsia="Times New Roman" w:hAnsi="Times New Roman"/>
                <w:spacing w:val="32"/>
                <w:sz w:val="21"/>
                <w:szCs w:val="21"/>
                <w:lang w:val="ru-RU"/>
              </w:rPr>
              <w:t xml:space="preserve"> </w:t>
            </w:r>
            <w:r w:rsidRPr="007E744E"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на</w:t>
            </w:r>
            <w:r w:rsidRPr="007E744E">
              <w:rPr>
                <w:rFonts w:ascii="Times New Roman" w:eastAsia="Times New Roman" w:hAnsi="Times New Roman"/>
                <w:spacing w:val="79"/>
                <w:sz w:val="21"/>
                <w:szCs w:val="21"/>
                <w:lang w:val="ru-RU"/>
              </w:rPr>
              <w:t xml:space="preserve"> </w:t>
            </w:r>
            <w:r w:rsidRPr="007E744E"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УД</w:t>
            </w:r>
            <w:r w:rsidRPr="007E744E">
              <w:rPr>
                <w:rFonts w:ascii="Times New Roman" w:eastAsia="Times New Roman" w:hAnsi="Times New Roman"/>
                <w:spacing w:val="82"/>
                <w:sz w:val="21"/>
                <w:szCs w:val="21"/>
                <w:lang w:val="ru-RU"/>
              </w:rPr>
              <w:t xml:space="preserve"> </w:t>
            </w:r>
            <w:r w:rsidRPr="007E744E"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и МДК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E744E" w:rsidRPr="007E744E" w:rsidRDefault="007E744E" w:rsidP="007E744E">
            <w:pPr>
              <w:spacing w:before="90"/>
              <w:ind w:left="112" w:right="174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Практика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Промежуточная</w:t>
            </w:r>
            <w:proofErr w:type="spellEnd"/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аттестация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DBDB"/>
            <w:hideMark/>
          </w:tcPr>
          <w:p w:rsidR="007E744E" w:rsidRPr="007E744E" w:rsidRDefault="007E744E" w:rsidP="007E744E">
            <w:pPr>
              <w:tabs>
                <w:tab w:val="left" w:pos="637"/>
              </w:tabs>
              <w:ind w:left="112" w:right="109"/>
              <w:jc w:val="center"/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  <w:t>1</w:t>
            </w:r>
          </w:p>
          <w:p w:rsidR="007E744E" w:rsidRPr="007E744E" w:rsidRDefault="007E744E" w:rsidP="007E744E">
            <w:pPr>
              <w:tabs>
                <w:tab w:val="left" w:pos="637"/>
              </w:tabs>
              <w:ind w:left="112" w:right="109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  <w:t>сем</w:t>
            </w:r>
            <w:proofErr w:type="spellEnd"/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DBDB"/>
            <w:hideMark/>
          </w:tcPr>
          <w:p w:rsidR="007E744E" w:rsidRPr="007E744E" w:rsidRDefault="007E744E" w:rsidP="007E744E">
            <w:pPr>
              <w:spacing w:before="7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2</w:t>
            </w:r>
          </w:p>
          <w:p w:rsidR="007E744E" w:rsidRPr="007E744E" w:rsidRDefault="007E744E" w:rsidP="007E744E">
            <w:pPr>
              <w:spacing w:before="7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3</w:t>
            </w:r>
          </w:p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4</w:t>
            </w:r>
          </w:p>
          <w:p w:rsidR="007E744E" w:rsidRPr="007E744E" w:rsidRDefault="007E744E" w:rsidP="007E744E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5</w:t>
            </w:r>
          </w:p>
          <w:p w:rsidR="007E744E" w:rsidRPr="007E744E" w:rsidRDefault="007E744E" w:rsidP="007E744E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6</w:t>
            </w:r>
          </w:p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7</w:t>
            </w:r>
          </w:p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8</w:t>
            </w:r>
          </w:p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  <w:proofErr w:type="spellEnd"/>
          </w:p>
        </w:tc>
      </w:tr>
      <w:tr w:rsidR="007E744E" w:rsidRPr="007E744E" w:rsidTr="007E744E">
        <w:trPr>
          <w:trHeight w:val="248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22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E744E" w:rsidRPr="004255DE" w:rsidRDefault="007E744E" w:rsidP="007E744E">
            <w:pPr>
              <w:tabs>
                <w:tab w:val="left" w:pos="637"/>
              </w:tabs>
              <w:ind w:left="112" w:right="109"/>
              <w:jc w:val="center"/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</w:rPr>
              <w:t xml:space="preserve">17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</w:rPr>
              <w:t>нед</w:t>
            </w:r>
            <w:proofErr w:type="spellEnd"/>
            <w:r w:rsidR="004255DE"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  <w:lang w:val="ru-RU"/>
              </w:rPr>
              <w:t>:</w:t>
            </w:r>
          </w:p>
          <w:p w:rsidR="007E744E" w:rsidRPr="007E744E" w:rsidRDefault="007E744E" w:rsidP="007E744E">
            <w:pPr>
              <w:tabs>
                <w:tab w:val="left" w:pos="637"/>
              </w:tabs>
              <w:ind w:left="112" w:right="109"/>
              <w:jc w:val="center"/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</w:rPr>
              <w:t>ТО 17н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24</w:t>
            </w:r>
          </w:p>
          <w:p w:rsidR="007E744E" w:rsidRPr="004255DE" w:rsidRDefault="004255DE" w:rsidP="007E744E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н</w:t>
            </w:r>
            <w:proofErr w:type="spellStart"/>
            <w:r w:rsidR="007E744E"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:</w:t>
            </w:r>
          </w:p>
          <w:p w:rsidR="007E744E" w:rsidRPr="007E744E" w:rsidRDefault="007E744E" w:rsidP="007E744E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ТО</w:t>
            </w:r>
          </w:p>
          <w:p w:rsidR="007E744E" w:rsidRPr="004255DE" w:rsidRDefault="004255DE" w:rsidP="007E744E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22</w:t>
            </w:r>
          </w:p>
          <w:p w:rsidR="007E744E" w:rsidRPr="007E744E" w:rsidRDefault="007E744E" w:rsidP="007E744E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ПА 2н </w:t>
            </w:r>
          </w:p>
          <w:p w:rsidR="007E744E" w:rsidRPr="007E744E" w:rsidRDefault="007E744E" w:rsidP="007E744E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17</w:t>
            </w:r>
          </w:p>
          <w:p w:rsidR="007E744E" w:rsidRPr="007E744E" w:rsidRDefault="004255DE" w:rsidP="007E744E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н</w:t>
            </w:r>
            <w:r w:rsidR="007E744E"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:</w:t>
            </w:r>
          </w:p>
          <w:p w:rsidR="007E744E" w:rsidRPr="007E744E" w:rsidRDefault="004255DE" w:rsidP="007E744E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</w:t>
            </w:r>
            <w:r w:rsidR="007E744E"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О</w:t>
            </w:r>
          </w:p>
          <w:p w:rsidR="007E744E" w:rsidRPr="007E744E" w:rsidRDefault="004255DE" w:rsidP="007E744E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17</w:t>
            </w:r>
            <w:r w:rsidR="007E744E"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н</w:t>
            </w:r>
          </w:p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  <w:p w:rsidR="007E744E" w:rsidRPr="007E744E" w:rsidRDefault="007E744E" w:rsidP="007E744E">
            <w:pPr>
              <w:tabs>
                <w:tab w:val="left" w:pos="846"/>
              </w:tabs>
              <w:spacing w:before="7"/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24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нед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:</w:t>
            </w:r>
          </w:p>
          <w:p w:rsidR="007E744E" w:rsidRPr="007E744E" w:rsidRDefault="007E744E" w:rsidP="007E744E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ТО 22н</w:t>
            </w:r>
          </w:p>
          <w:p w:rsidR="007E744E" w:rsidRPr="007E744E" w:rsidRDefault="007E744E" w:rsidP="007E744E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ПА 2 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17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нед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:</w:t>
            </w:r>
          </w:p>
          <w:p w:rsidR="007E744E" w:rsidRPr="007E744E" w:rsidRDefault="007E744E" w:rsidP="007E744E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ТО</w:t>
            </w:r>
          </w:p>
          <w:p w:rsidR="007E744E" w:rsidRPr="007E744E" w:rsidRDefault="007E744E" w:rsidP="007E744E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12н</w:t>
            </w:r>
          </w:p>
          <w:p w:rsidR="007E744E" w:rsidRPr="007E744E" w:rsidRDefault="007E744E" w:rsidP="007E744E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ПО</w:t>
            </w:r>
          </w:p>
          <w:p w:rsidR="007E744E" w:rsidRPr="007E744E" w:rsidRDefault="007E744E" w:rsidP="007E744E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4Н</w:t>
            </w:r>
          </w:p>
          <w:p w:rsidR="007E744E" w:rsidRPr="007E744E" w:rsidRDefault="007E744E" w:rsidP="007E744E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ПА 1н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25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нед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:</w:t>
            </w:r>
          </w:p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ТО 16н</w:t>
            </w:r>
          </w:p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ПО 8н</w:t>
            </w:r>
          </w:p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ПА 1н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17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нед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:</w:t>
            </w:r>
          </w:p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ТО 8н</w:t>
            </w:r>
          </w:p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ПО 8н</w:t>
            </w:r>
          </w:p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ПА</w:t>
            </w:r>
          </w:p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1н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24</w:t>
            </w:r>
          </w:p>
          <w:p w:rsidR="007E744E" w:rsidRPr="007E744E" w:rsidRDefault="007E744E" w:rsidP="007E744E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нед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:</w:t>
            </w:r>
          </w:p>
          <w:p w:rsidR="007E744E" w:rsidRPr="007E744E" w:rsidRDefault="007E744E" w:rsidP="007E744E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ТО 6н</w:t>
            </w:r>
          </w:p>
          <w:p w:rsidR="007E744E" w:rsidRPr="007E744E" w:rsidRDefault="007E744E" w:rsidP="007E744E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ПО 7н</w:t>
            </w:r>
          </w:p>
          <w:p w:rsidR="007E744E" w:rsidRPr="007E744E" w:rsidRDefault="007E744E" w:rsidP="007E744E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ПА</w:t>
            </w:r>
          </w:p>
          <w:p w:rsidR="007E744E" w:rsidRPr="007E744E" w:rsidRDefault="007E744E" w:rsidP="007E744E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1н</w:t>
            </w:r>
          </w:p>
          <w:p w:rsidR="007E744E" w:rsidRPr="007E744E" w:rsidRDefault="007E744E" w:rsidP="007E744E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ПДП</w:t>
            </w:r>
          </w:p>
          <w:p w:rsidR="007E744E" w:rsidRPr="007E744E" w:rsidRDefault="007E744E" w:rsidP="007E744E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4н</w:t>
            </w:r>
          </w:p>
          <w:p w:rsidR="007E744E" w:rsidRPr="007E744E" w:rsidRDefault="007E744E" w:rsidP="007E744E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ГИА</w:t>
            </w:r>
          </w:p>
          <w:p w:rsidR="007E744E" w:rsidRPr="007E744E" w:rsidRDefault="007E744E" w:rsidP="007E744E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6н</w:t>
            </w:r>
          </w:p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  <w:p w:rsidR="007E744E" w:rsidRPr="007E744E" w:rsidRDefault="007E744E" w:rsidP="007E744E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308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E744E" w:rsidRPr="007E744E" w:rsidRDefault="007E744E" w:rsidP="007E744E">
            <w:pPr>
              <w:ind w:left="-1" w:right="-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Всего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учебных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pacing w:val="-47"/>
                <w:sz w:val="21"/>
                <w:szCs w:val="21"/>
              </w:rPr>
              <w:t xml:space="preserve"> </w:t>
            </w: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х 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занятий</w:t>
            </w:r>
            <w:proofErr w:type="spellEnd"/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 xml:space="preserve">в </w:t>
            </w:r>
            <w:proofErr w:type="spellStart"/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том</w:t>
            </w:r>
            <w:proofErr w:type="spellEnd"/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числе</w:t>
            </w:r>
            <w:proofErr w:type="spellEnd"/>
          </w:p>
          <w:p w:rsidR="007E744E" w:rsidRPr="007E744E" w:rsidRDefault="007E744E" w:rsidP="007E744E">
            <w:pPr>
              <w:tabs>
                <w:tab w:val="left" w:pos="1922"/>
              </w:tabs>
              <w:ind w:right="93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E744E" w:rsidRPr="007E744E" w:rsidRDefault="007E744E" w:rsidP="007E744E">
            <w:pPr>
              <w:spacing w:before="111"/>
              <w:ind w:left="112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Консультации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E744E" w:rsidRPr="007E744E" w:rsidRDefault="007E744E" w:rsidP="007E744E">
            <w:pPr>
              <w:ind w:left="112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Экзамены</w:t>
            </w:r>
            <w:proofErr w:type="spellEnd"/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1775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7E744E" w:rsidRPr="007E744E" w:rsidRDefault="007E744E" w:rsidP="007E744E">
            <w:pPr>
              <w:spacing w:before="9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7E744E" w:rsidRPr="007E744E" w:rsidRDefault="007E744E" w:rsidP="007E744E">
            <w:pPr>
              <w:spacing w:before="1"/>
              <w:ind w:left="112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теоретическое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обучение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E744E" w:rsidRPr="007E744E" w:rsidRDefault="007E744E" w:rsidP="007E744E">
            <w:pPr>
              <w:spacing w:before="4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7E744E" w:rsidRPr="007E744E" w:rsidRDefault="007E744E" w:rsidP="007E744E">
            <w:pPr>
              <w:ind w:left="112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ЛР и ПЗ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E744E" w:rsidRPr="007E744E" w:rsidRDefault="007E744E" w:rsidP="007E744E">
            <w:pPr>
              <w:spacing w:before="112"/>
              <w:ind w:left="112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курсовых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работ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pacing w:val="-5"/>
                <w:sz w:val="21"/>
                <w:szCs w:val="21"/>
              </w:rPr>
              <w:t xml:space="preserve"> </w:t>
            </w: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(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проектов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)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110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44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ind w:left="-146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-146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13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20</w:t>
            </w:r>
          </w:p>
        </w:tc>
      </w:tr>
      <w:tr w:rsidR="007E744E" w:rsidRPr="007E744E" w:rsidTr="007E744E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ind w:left="110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ОД.00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ind w:left="11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Общеобразовательный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цикл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-/10/4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ind w:left="108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1476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ind w:left="44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ind w:left="11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1404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644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760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ind w:left="-146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ind w:left="-146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612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792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230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ind w:left="11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Общеобразовательные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дисциплины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-/9/4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ind w:left="108"/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1444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ind w:left="44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ind w:left="111"/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1372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644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728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602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770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r w:rsidRPr="007E744E">
              <w:rPr>
                <w:rFonts w:ascii="Times New Roman" w:hAnsi="Times New Roman"/>
              </w:rPr>
              <w:t>ОД.01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Русский</w:t>
            </w:r>
            <w:proofErr w:type="spellEnd"/>
            <w:r w:rsidRPr="007E744E">
              <w:rPr>
                <w:rFonts w:ascii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</w:rPr>
              <w:t>язык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-, Э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spacing w:line="210" w:lineRule="exact"/>
              <w:ind w:left="106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spacing w:line="210" w:lineRule="exact"/>
              <w:ind w:left="108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  <w:vertAlign w:val="superscript"/>
              </w:rPr>
            </w:pPr>
            <w:r w:rsidRPr="007E744E">
              <w:rPr>
                <w:rFonts w:ascii="Times New Roman" w:hAnsi="Times New Roman"/>
              </w:rPr>
              <w:t>ОД.02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Литература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-, 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spacing w:line="210" w:lineRule="exact"/>
              <w:ind w:left="106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spacing w:line="210" w:lineRule="exact"/>
              <w:ind w:left="108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23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  <w:vertAlign w:val="superscript"/>
              </w:rPr>
            </w:pPr>
            <w:r w:rsidRPr="007E744E">
              <w:rPr>
                <w:rFonts w:ascii="Times New Roman" w:hAnsi="Times New Roman"/>
              </w:rPr>
              <w:t>ОД.03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История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vertAlign w:val="superscript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-, 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  <w:r w:rsidRPr="007E744E">
              <w:rPr>
                <w:rFonts w:ascii="Times New Roman" w:eastAsia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286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  <w:vertAlign w:val="superscript"/>
              </w:rPr>
            </w:pPr>
            <w:r w:rsidRPr="007E744E">
              <w:rPr>
                <w:rFonts w:ascii="Times New Roman" w:hAnsi="Times New Roman"/>
              </w:rPr>
              <w:t>ОД.04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  <w:vertAlign w:val="superscript"/>
              </w:rPr>
            </w:pPr>
            <w:proofErr w:type="spellStart"/>
            <w:r w:rsidRPr="007E744E">
              <w:rPr>
                <w:rFonts w:ascii="Times New Roman" w:hAnsi="Times New Roman"/>
              </w:rPr>
              <w:t>Обществознание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vertAlign w:val="superscript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-, 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  <w:r w:rsidRPr="007E744E">
              <w:rPr>
                <w:rFonts w:ascii="Times New Roman" w:eastAsia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262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r w:rsidRPr="007E744E">
              <w:rPr>
                <w:rFonts w:ascii="Times New Roman" w:hAnsi="Times New Roman"/>
              </w:rPr>
              <w:t>ОД.05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География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-, 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28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r w:rsidRPr="007E744E">
              <w:rPr>
                <w:rFonts w:ascii="Times New Roman" w:hAnsi="Times New Roman"/>
              </w:rPr>
              <w:t>ОД.06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Иностранный</w:t>
            </w:r>
            <w:proofErr w:type="spellEnd"/>
            <w:r w:rsidRPr="007E744E">
              <w:rPr>
                <w:rFonts w:ascii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</w:rPr>
              <w:t>язык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-, 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26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  <w:vertAlign w:val="superscript"/>
              </w:rPr>
            </w:pPr>
            <w:r w:rsidRPr="007E744E">
              <w:rPr>
                <w:rFonts w:ascii="Times New Roman" w:hAnsi="Times New Roman"/>
              </w:rPr>
              <w:t>ОД.07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Математика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 , Э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92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274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  <w:vertAlign w:val="superscript"/>
              </w:rPr>
            </w:pPr>
            <w:r w:rsidRPr="007E744E">
              <w:rPr>
                <w:rFonts w:ascii="Times New Roman" w:hAnsi="Times New Roman"/>
              </w:rPr>
              <w:t>ОД.08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Информатика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-, 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27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r w:rsidRPr="007E744E">
              <w:rPr>
                <w:rFonts w:ascii="Times New Roman" w:hAnsi="Times New Roman"/>
              </w:rPr>
              <w:t>ОД.09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Физическая</w:t>
            </w:r>
            <w:proofErr w:type="spellEnd"/>
            <w:r w:rsidRPr="007E744E">
              <w:rPr>
                <w:rFonts w:ascii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</w:rPr>
              <w:t>культура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-, 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26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r w:rsidRPr="007E744E">
              <w:rPr>
                <w:rFonts w:ascii="Times New Roman" w:hAnsi="Times New Roman"/>
              </w:rPr>
              <w:t>ОД.10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  <w:lang w:val="ru-RU"/>
              </w:rPr>
            </w:pPr>
            <w:r w:rsidRPr="007E744E">
              <w:rPr>
                <w:rFonts w:ascii="Times New Roman" w:hAnsi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-, 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281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r w:rsidRPr="007E744E">
              <w:rPr>
                <w:rFonts w:ascii="Times New Roman" w:hAnsi="Times New Roman"/>
              </w:rPr>
              <w:t>ОД.11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Физика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-, 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286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  <w:vertAlign w:val="superscript"/>
              </w:rPr>
            </w:pPr>
            <w:r w:rsidRPr="007E744E">
              <w:rPr>
                <w:rFonts w:ascii="Times New Roman" w:hAnsi="Times New Roman"/>
              </w:rPr>
              <w:t>ОД.12</w:t>
            </w:r>
            <w:r w:rsidRPr="007E744E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Химия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vertAlign w:val="superscript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t>1</w:t>
            </w:r>
            <w:r w:rsidRPr="007E744E">
              <w:rPr>
                <w:rFonts w:ascii="Times New Roman" w:eastAsia="Times New Roman" w:hAnsi="Times New Roman"/>
                <w:b/>
              </w:rPr>
              <w:t>, Э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272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  <w:vertAlign w:val="superscript"/>
              </w:rPr>
            </w:pPr>
            <w:r w:rsidRPr="007E744E">
              <w:rPr>
                <w:rFonts w:ascii="Times New Roman" w:hAnsi="Times New Roman"/>
              </w:rPr>
              <w:t>ОД.13</w:t>
            </w:r>
            <w:r w:rsidRPr="007E744E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Биология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t>1</w:t>
            </w:r>
            <w:r w:rsidRPr="007E744E">
              <w:rPr>
                <w:rFonts w:ascii="Times New Roman" w:eastAsia="Times New Roman" w:hAnsi="Times New Roman"/>
                <w:b/>
              </w:rPr>
              <w:t>, Э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ind w:left="106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ind w:left="108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192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  <w:b/>
              </w:rPr>
              <w:t>Проектная</w:t>
            </w:r>
            <w:proofErr w:type="spellEnd"/>
            <w:r w:rsidRPr="007E744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  <w:b/>
              </w:rPr>
              <w:t>деятельность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-/1/-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32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ind w:left="106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ind w:left="108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26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r w:rsidRPr="007E744E">
              <w:rPr>
                <w:rFonts w:ascii="Times New Roman" w:hAnsi="Times New Roman"/>
              </w:rPr>
              <w:lastRenderedPageBreak/>
              <w:t>ПД.01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Индивидуальный</w:t>
            </w:r>
            <w:proofErr w:type="spellEnd"/>
            <w:r w:rsidRPr="007E744E">
              <w:rPr>
                <w:rFonts w:ascii="Times New Roman" w:hAnsi="Times New Roman"/>
              </w:rPr>
              <w:t xml:space="preserve">  </w:t>
            </w:r>
            <w:proofErr w:type="spellStart"/>
            <w:r w:rsidRPr="007E744E">
              <w:rPr>
                <w:rFonts w:ascii="Times New Roman" w:hAnsi="Times New Roman"/>
              </w:rPr>
              <w:t>проект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-, 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spacing w:before="108"/>
              <w:ind w:left="106"/>
              <w:rPr>
                <w:rFonts w:ascii="Times New Roman" w:eastAsia="Times New Roman" w:hAnsi="Times New Roman"/>
                <w:w w:val="99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spacing w:before="108"/>
              <w:ind w:left="108"/>
              <w:rPr>
                <w:rFonts w:ascii="Times New Roman" w:eastAsia="Times New Roman" w:hAnsi="Times New Roman"/>
                <w:w w:val="99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71279C" w:rsidRPr="007E744E" w:rsidTr="007E744E">
        <w:trPr>
          <w:trHeight w:val="46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ОГСЭ.00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lang w:val="ru-RU"/>
              </w:rPr>
              <w:t>Общий гуманитарный и социально-экономический цикл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5/5/1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1279C" w:rsidRPr="00273E19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24</w:t>
            </w:r>
          </w:p>
        </w:tc>
      </w:tr>
      <w:tr w:rsidR="0071279C" w:rsidRPr="007E744E" w:rsidTr="007E744E">
        <w:trPr>
          <w:trHeight w:val="23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ind w:left="145" w:hanging="145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ОГСЭ.01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</w:rPr>
              <w:t>Основы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</w:rPr>
              <w:t>философии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9E44C2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9E44C2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9E44C2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9E44C2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  <w:r w:rsidRPr="001C4C6F"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1279C" w:rsidRPr="007E744E" w:rsidTr="008E3DB4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1279C" w:rsidRPr="007E744E" w:rsidTr="007E744E">
        <w:trPr>
          <w:trHeight w:val="23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ind w:left="145" w:hanging="145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ОГСЭ.02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</w:rPr>
              <w:t>История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687D13" w:rsidRDefault="0071279C" w:rsidP="00554437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 xml:space="preserve">-, 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9E44C2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tabs>
                <w:tab w:val="center" w:pos="197"/>
              </w:tabs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9E44C2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9E44C2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9E44C2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0D730B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0D730B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1279C" w:rsidRPr="007E744E" w:rsidTr="008E3DB4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71279C" w:rsidRPr="007E744E" w:rsidTr="007E744E">
        <w:trPr>
          <w:trHeight w:val="23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ind w:left="145" w:hanging="145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ОГСЭ.03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lang w:val="ru-RU"/>
              </w:rPr>
            </w:pPr>
            <w:r w:rsidRPr="007E744E">
              <w:rPr>
                <w:rFonts w:ascii="Times New Roman" w:eastAsia="Times New Roman" w:hAnsi="Times New Roman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616985" w:rsidRDefault="0071279C" w:rsidP="00554437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-,-,ДЗ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5"/>
            </w:r>
            <w:r>
              <w:rPr>
                <w:rFonts w:ascii="Times New Roman" w:eastAsia="Times New Roman" w:hAnsi="Times New Roman"/>
                <w:b/>
                <w:lang w:val="ru-RU"/>
              </w:rPr>
              <w:t>,-,-Э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</w:tr>
      <w:tr w:rsidR="0071279C" w:rsidRPr="007E744E" w:rsidTr="008E3DB4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1279C" w:rsidRPr="007E744E" w:rsidTr="007E744E">
        <w:trPr>
          <w:trHeight w:val="312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ind w:left="145" w:hanging="145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ОГСЭ.04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</w:rPr>
              <w:t>Физическая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</w:rPr>
              <w:t>культура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З</w:t>
            </w:r>
            <w:proofErr w:type="gramStart"/>
            <w:r w:rsidRPr="001C4C6F">
              <w:rPr>
                <w:rFonts w:ascii="Times New Roman" w:eastAsia="Times New Roman" w:hAnsi="Times New Roman"/>
                <w:b/>
                <w:lang w:val="ru-RU"/>
              </w:rPr>
              <w:t>,З</w:t>
            </w:r>
            <w:proofErr w:type="gramEnd"/>
            <w:r w:rsidRPr="001C4C6F">
              <w:rPr>
                <w:rFonts w:ascii="Times New Roman" w:eastAsia="Times New Roman" w:hAnsi="Times New Roman"/>
                <w:b/>
                <w:lang w:val="ru-RU"/>
              </w:rPr>
              <w:t>,З,З,З 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</w:tr>
      <w:tr w:rsidR="0071279C" w:rsidRPr="007E744E" w:rsidTr="008E3DB4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1279C" w:rsidRPr="007E744E" w:rsidTr="007E744E">
        <w:trPr>
          <w:trHeight w:val="23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ОГСЭ.05</w:t>
            </w:r>
          </w:p>
          <w:p w:rsidR="0071279C" w:rsidRPr="007E744E" w:rsidRDefault="0071279C" w:rsidP="007E744E">
            <w:pPr>
              <w:ind w:left="145" w:hanging="145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</w:rPr>
              <w:t>Психология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</w:rPr>
              <w:t>общения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9E44C2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5C6E5E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9E44C2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9E44C2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9E44C2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5C6E5E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5C6E5E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1279C" w:rsidRPr="007E744E" w:rsidTr="008E3DB4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71279C" w:rsidRPr="007E744E" w:rsidTr="007E744E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ЕН.0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lang w:val="ru-RU"/>
              </w:rPr>
              <w:t>Математический и общий естественно-научный цикл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-/2/1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138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58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79C" w:rsidRPr="00687D13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87D13">
              <w:rPr>
                <w:rFonts w:ascii="Times New Roman" w:eastAsia="Times New Roman" w:hAnsi="Times New Roman"/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79C" w:rsidRPr="00687D13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87D13"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</w:tr>
      <w:tr w:rsidR="0071279C" w:rsidRPr="007E744E" w:rsidTr="007E744E">
        <w:trPr>
          <w:trHeight w:val="23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ЕН.01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</w:rPr>
              <w:t>Экологические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</w:rPr>
              <w:t>основы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</w:rPr>
              <w:t>природопользования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color w:val="365F91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3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1279C" w:rsidRPr="007E744E" w:rsidTr="004C4A4D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  <w:color w:val="365F9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 xml:space="preserve">ЕН.02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</w:rPr>
              <w:t>Основы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</w:rPr>
              <w:t>биохимии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color w:val="365F9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-, </w:t>
            </w:r>
            <w:r w:rsidRPr="001C4C6F">
              <w:rPr>
                <w:rFonts w:ascii="Times New Roman" w:eastAsia="Times New Roman" w:hAnsi="Times New Roman"/>
                <w:b/>
                <w:lang w:val="ru-RU"/>
              </w:rPr>
              <w:t>Э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79C" w:rsidRPr="000D730B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79C" w:rsidRPr="000D730B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1279C" w:rsidRPr="007E744E" w:rsidTr="004C4A4D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ЕН.03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</w:rPr>
              <w:t>Основы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</w:rPr>
              <w:t>финансовой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</w:rPr>
              <w:t>грамотности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3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532F22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9E44C2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532F22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9E44C2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ОП.00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b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Общепрофессиональный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цикл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-/10/2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1124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464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36</w:t>
            </w: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color w:val="000000"/>
                <w:lang w:bidi="ru-RU"/>
              </w:rPr>
              <w:t>ОП. 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7E744E">
              <w:rPr>
                <w:rFonts w:ascii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</w:rPr>
              <w:t>Анатомия</w:t>
            </w:r>
            <w:proofErr w:type="spellEnd"/>
            <w:r w:rsidRPr="007E744E">
              <w:rPr>
                <w:rFonts w:ascii="Times New Roman" w:hAnsi="Times New Roman"/>
              </w:rPr>
              <w:t xml:space="preserve"> и </w:t>
            </w:r>
            <w:proofErr w:type="spellStart"/>
            <w:r w:rsidRPr="007E744E">
              <w:rPr>
                <w:rFonts w:ascii="Times New Roman" w:hAnsi="Times New Roman"/>
              </w:rPr>
              <w:t>физиология</w:t>
            </w:r>
            <w:proofErr w:type="spellEnd"/>
            <w:r w:rsidRPr="007E744E">
              <w:rPr>
                <w:rFonts w:ascii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</w:rPr>
              <w:t>животных</w:t>
            </w:r>
            <w:proofErr w:type="spellEnd"/>
            <w:r w:rsidRPr="007E744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color w:val="365F91"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-, Э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  <w:color w:val="365F9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color w:val="000000"/>
                <w:lang w:bidi="ru-RU"/>
              </w:rPr>
              <w:t>ОП. 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Латинский</w:t>
            </w:r>
            <w:proofErr w:type="spellEnd"/>
            <w:r w:rsidRPr="007E744E">
              <w:rPr>
                <w:rFonts w:ascii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</w:rPr>
              <w:t>язык</w:t>
            </w:r>
            <w:proofErr w:type="spellEnd"/>
            <w:r w:rsidRPr="007E744E">
              <w:rPr>
                <w:rFonts w:ascii="Times New Roman" w:hAnsi="Times New Roman"/>
              </w:rPr>
              <w:t xml:space="preserve"> в </w:t>
            </w:r>
            <w:proofErr w:type="spellStart"/>
            <w:r w:rsidRPr="007E744E">
              <w:rPr>
                <w:rFonts w:ascii="Times New Roman" w:hAnsi="Times New Roman"/>
              </w:rPr>
              <w:t>ветеринарии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color w:val="365F91"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3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0D730B"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color w:val="000000"/>
                <w:lang w:bidi="ru-RU"/>
              </w:rPr>
              <w:t>ОП. 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Основы</w:t>
            </w:r>
            <w:proofErr w:type="spellEnd"/>
            <w:r w:rsidRPr="007E744E">
              <w:rPr>
                <w:rFonts w:ascii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</w:rPr>
              <w:t>микробиологии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3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color w:val="000000"/>
                <w:lang w:bidi="ru-RU"/>
              </w:rPr>
              <w:t>ОП. 04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Ветеринарная</w:t>
            </w:r>
            <w:proofErr w:type="spellEnd"/>
            <w:r w:rsidRPr="007E744E">
              <w:rPr>
                <w:rFonts w:ascii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</w:rPr>
              <w:t>фармакология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-, 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hAnsi="Times New Roman"/>
                <w:i/>
                <w:lang w:eastAsia="ru-RU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color w:val="000000"/>
                <w:lang w:bidi="ru-RU"/>
              </w:rPr>
              <w:t>ОП. 05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ind w:right="91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7E744E">
              <w:rPr>
                <w:rFonts w:ascii="Times New Roman" w:hAnsi="Times New Roman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-, 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color w:val="000000"/>
                <w:lang w:bidi="ru-RU"/>
              </w:rPr>
              <w:lastRenderedPageBreak/>
              <w:t>ОП. 06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Правовые</w:t>
            </w:r>
            <w:proofErr w:type="spellEnd"/>
            <w:r w:rsidRPr="007E744E">
              <w:rPr>
                <w:rFonts w:ascii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</w:rPr>
              <w:t>основы</w:t>
            </w:r>
            <w:proofErr w:type="spellEnd"/>
            <w:r w:rsidRPr="007E744E">
              <w:rPr>
                <w:rFonts w:ascii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</w:rPr>
              <w:t>профессиональной</w:t>
            </w:r>
            <w:proofErr w:type="spellEnd"/>
            <w:r w:rsidRPr="007E744E">
              <w:rPr>
                <w:rFonts w:ascii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</w:rPr>
              <w:t>деятельности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6B1A45">
              <w:rPr>
                <w:rFonts w:ascii="Times New Roman" w:eastAsia="Times New Roman" w:hAnsi="Times New Roman"/>
                <w:lang w:val="ru-RU"/>
              </w:rPr>
              <w:t>48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color w:val="000000"/>
                <w:lang w:bidi="ru-RU"/>
              </w:rPr>
              <w:t>ОП. 07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ind w:right="91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7E744E">
              <w:rPr>
                <w:rFonts w:ascii="Times New Roman" w:hAnsi="Times New Roman"/>
                <w:lang w:val="ru-RU"/>
              </w:rPr>
              <w:t>Метрология, стандартизация и подтверждение качества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color w:val="000000"/>
                <w:lang w:bidi="ru-RU"/>
              </w:rPr>
              <w:t>ОП. 08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ind w:right="91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7E744E">
              <w:rPr>
                <w:rFonts w:ascii="Times New Roman" w:hAnsi="Times New Roman"/>
                <w:lang w:val="ru-RU"/>
              </w:rPr>
              <w:t>Основы экономики, менеджмента и маркетинга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5C6E5E" w:rsidRDefault="0071279C" w:rsidP="00554437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5C6E5E">
              <w:rPr>
                <w:rFonts w:ascii="Times New Roman" w:eastAsia="Times New Roman" w:hAnsi="Times New Roman"/>
                <w:b/>
                <w:lang w:val="ru-RU"/>
              </w:rPr>
              <w:t>-, ДЗ</w:t>
            </w:r>
            <w:r w:rsidRPr="005C6E5E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color w:val="000000"/>
                <w:lang w:bidi="ru-RU"/>
              </w:rPr>
              <w:t>ОП. 09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Охрана</w:t>
            </w:r>
            <w:proofErr w:type="spellEnd"/>
            <w:r w:rsidRPr="007E744E">
              <w:rPr>
                <w:rFonts w:ascii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</w:rPr>
              <w:t>труда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color w:val="000000"/>
                <w:lang w:bidi="ru-RU"/>
              </w:rPr>
              <w:t>ОП.10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7E744E">
              <w:rPr>
                <w:rFonts w:ascii="Times New Roman" w:hAnsi="Times New Roman"/>
              </w:rPr>
              <w:t>Безопасность</w:t>
            </w:r>
            <w:proofErr w:type="spellEnd"/>
            <w:r w:rsidRPr="007E744E">
              <w:rPr>
                <w:rFonts w:ascii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</w:rPr>
              <w:t>жизнедеятельности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-, </w:t>
            </w: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proofErr w:type="gramStart"/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6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ОП.11</w:t>
            </w:r>
          </w:p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 xml:space="preserve"> (в)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</w:rPr>
              <w:t>Основы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</w:rPr>
              <w:t>зоотехнии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-, Э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ОП.12</w:t>
            </w:r>
          </w:p>
          <w:p w:rsidR="0071279C" w:rsidRPr="007E744E" w:rsidRDefault="0071279C" w:rsidP="007E744E">
            <w:pPr>
              <w:rPr>
                <w:rFonts w:ascii="Times New Roman" w:eastAsia="Times New Roman" w:hAnsi="Times New Roman"/>
                <w:color w:val="FF0000"/>
              </w:rPr>
            </w:pPr>
            <w:r w:rsidRPr="007E744E">
              <w:rPr>
                <w:rFonts w:ascii="Times New Roman" w:eastAsia="Times New Roman" w:hAnsi="Times New Roman"/>
              </w:rPr>
              <w:t>(в)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lang w:val="ru-RU"/>
              </w:rPr>
            </w:pPr>
            <w:r w:rsidRPr="007E744E">
              <w:rPr>
                <w:rFonts w:ascii="Times New Roman" w:eastAsia="Times New Roman" w:hAnsi="Times New Roman"/>
                <w:lang w:val="ru-RU"/>
              </w:rPr>
              <w:t>Ветеринарно-санитарная экспертиза продуктов и сырья животного происхождения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-,-, </w:t>
            </w: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proofErr w:type="gramStart"/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6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1C4C6F" w:rsidRDefault="0071279C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1279C" w:rsidRPr="007E744E" w:rsidTr="007E744E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79C" w:rsidRPr="007E744E" w:rsidRDefault="0071279C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1279C" w:rsidRPr="007E744E" w:rsidRDefault="0071279C" w:rsidP="007E744E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7E744E" w:rsidRPr="007E744E" w:rsidTr="007E744E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ПМ.00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Профессиональный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цикл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-/10/7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2446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1154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highlight w:val="yellow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606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530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1116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76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7E744E" w:rsidRPr="007E744E" w:rsidTr="007E744E">
        <w:trPr>
          <w:trHeight w:val="581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contextualSpacing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ПМ. 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744E" w:rsidRPr="007E744E" w:rsidRDefault="007E744E" w:rsidP="007E744E">
            <w:pPr>
              <w:ind w:right="145"/>
              <w:contextualSpacing/>
              <w:jc w:val="both"/>
              <w:rPr>
                <w:rFonts w:ascii="Times New Roman" w:hAnsi="Times New Roman"/>
                <w:color w:val="000000"/>
                <w:lang w:val="ru-RU" w:bidi="ru-RU"/>
              </w:rPr>
            </w:pPr>
            <w:r w:rsidRPr="007E744E">
              <w:rPr>
                <w:rFonts w:ascii="Times New Roman" w:hAnsi="Times New Roman"/>
                <w:b/>
                <w:bCs/>
                <w:color w:val="000000"/>
                <w:lang w:val="ru-RU" w:bidi="ru-RU"/>
              </w:rPr>
              <w:t>Проведение ветеринарно-санитарных и зоогигиенических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-/3/2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848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386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highlight w:val="yellow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170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396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7E744E" w:rsidRPr="007E744E" w:rsidTr="007E744E">
        <w:trPr>
          <w:trHeight w:val="46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color w:val="000000"/>
                <w:lang w:bidi="ru-RU"/>
              </w:rPr>
              <w:t>МДК.01.01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ind w:right="145"/>
              <w:contextualSpacing/>
              <w:jc w:val="both"/>
              <w:rPr>
                <w:rFonts w:ascii="Times New Roman" w:hAnsi="Times New Roman"/>
                <w:color w:val="000000"/>
                <w:lang w:val="ru-RU" w:bidi="ru-RU"/>
              </w:rPr>
            </w:pPr>
            <w:r w:rsidRPr="007E744E">
              <w:rPr>
                <w:rFonts w:ascii="Times New Roman" w:hAnsi="Times New Roman"/>
                <w:color w:val="000000"/>
                <w:lang w:val="ru-RU" w:bidi="ru-RU"/>
              </w:rPr>
              <w:t>Контроль санитарного и зоогигиенического состояния объектов животноводства и кормов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-,-,Э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5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E744E" w:rsidRPr="007E744E" w:rsidTr="007E744E">
        <w:trPr>
          <w:trHeight w:val="188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right="12"/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E744E" w:rsidRPr="007E744E" w:rsidTr="007E744E">
        <w:trPr>
          <w:trHeight w:val="741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color w:val="000000"/>
                <w:lang w:bidi="ru-RU"/>
              </w:rPr>
              <w:t>МДК.01.02</w:t>
            </w:r>
          </w:p>
          <w:p w:rsidR="007E744E" w:rsidRPr="007E744E" w:rsidRDefault="007E744E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right="145"/>
              <w:contextualSpacing/>
              <w:jc w:val="both"/>
              <w:rPr>
                <w:rFonts w:ascii="Times New Roman" w:hAnsi="Times New Roman"/>
                <w:color w:val="000000"/>
                <w:lang w:val="ru-RU" w:bidi="ru-RU"/>
              </w:rPr>
            </w:pPr>
            <w:r w:rsidRPr="007E744E">
              <w:rPr>
                <w:rFonts w:ascii="Times New Roman" w:hAnsi="Times New Roman"/>
                <w:color w:val="000000"/>
                <w:lang w:val="ru-RU" w:bidi="ru-RU"/>
              </w:rPr>
              <w:t>Проведение ветеринарно-санитарных мероприятий для предупреждения возникновения болезней животных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-,-,Э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6"/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t xml:space="preserve">, </w:t>
            </w:r>
            <w:r w:rsidRPr="007E744E">
              <w:rPr>
                <w:rFonts w:ascii="Times New Roman" w:eastAsia="Times New Roman" w:hAnsi="Times New Roman"/>
                <w:b/>
              </w:rPr>
              <w:t>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7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744E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744E">
              <w:rPr>
                <w:rFonts w:ascii="Times New Roman" w:eastAsia="Times New Roman" w:hAnsi="Times New Roman"/>
                <w:color w:val="000000"/>
              </w:rPr>
              <w:t>276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744E">
              <w:rPr>
                <w:rFonts w:ascii="Times New Roman" w:eastAsia="Times New Roman" w:hAnsi="Times New Roman"/>
                <w:color w:val="00000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744E">
              <w:rPr>
                <w:rFonts w:ascii="Times New Roman" w:eastAsia="Times New Roman" w:hAnsi="Times New Roman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6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6"/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E744E" w:rsidRPr="007E744E" w:rsidTr="007E744E">
        <w:trPr>
          <w:trHeight w:val="21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ind w:right="12"/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E744E" w:rsidRPr="007E744E" w:rsidTr="007E744E">
        <w:trPr>
          <w:trHeight w:val="32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color w:val="000000"/>
                <w:lang w:bidi="ru-RU"/>
              </w:rPr>
              <w:t>УП.01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proofErr w:type="spellStart"/>
            <w:r w:rsidRPr="007E744E">
              <w:rPr>
                <w:rFonts w:ascii="Times New Roman" w:hAnsi="Times New Roman"/>
                <w:color w:val="000000"/>
                <w:lang w:bidi="ru-RU"/>
              </w:rPr>
              <w:t>Учебная</w:t>
            </w:r>
            <w:proofErr w:type="spellEnd"/>
            <w:r w:rsidRPr="007E744E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proofErr w:type="spellStart"/>
            <w:r w:rsidRPr="007E744E">
              <w:rPr>
                <w:rFonts w:ascii="Times New Roman" w:hAnsi="Times New Roman"/>
                <w:color w:val="000000"/>
                <w:lang w:bidi="ru-RU"/>
              </w:rPr>
              <w:t>практика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E744E" w:rsidRPr="007E744E" w:rsidTr="007E744E">
        <w:trPr>
          <w:trHeight w:val="46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color w:val="000000"/>
                <w:lang w:bidi="ru-RU"/>
              </w:rPr>
              <w:t>ПП. 01.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744E" w:rsidRPr="007E744E" w:rsidRDefault="007E744E" w:rsidP="007E744E">
            <w:pPr>
              <w:contextualSpacing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proofErr w:type="spellStart"/>
            <w:r w:rsidRPr="007E744E">
              <w:rPr>
                <w:rFonts w:ascii="Times New Roman" w:hAnsi="Times New Roman"/>
                <w:color w:val="000000"/>
                <w:lang w:bidi="ru-RU"/>
              </w:rPr>
              <w:t>Производственная</w:t>
            </w:r>
            <w:proofErr w:type="spellEnd"/>
          </w:p>
          <w:p w:rsidR="007E744E" w:rsidRPr="007E744E" w:rsidRDefault="007E744E" w:rsidP="007E744E">
            <w:pPr>
              <w:contextualSpacing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proofErr w:type="spellStart"/>
            <w:r w:rsidRPr="007E744E">
              <w:rPr>
                <w:rFonts w:ascii="Times New Roman" w:hAnsi="Times New Roman"/>
                <w:color w:val="000000"/>
                <w:lang w:bidi="ru-RU"/>
              </w:rPr>
              <w:t>практика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324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E744E" w:rsidRPr="007E744E" w:rsidTr="007E744E">
        <w:trPr>
          <w:trHeight w:val="196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right="12"/>
              <w:rPr>
                <w:rFonts w:ascii="Times New Roman" w:eastAsia="Times New Roman" w:hAnsi="Times New Roman"/>
                <w:b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lastRenderedPageBreak/>
              <w:t>Экзамен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по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модулю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ПМ.01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</w:rPr>
            </w:pP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Э</w:t>
            </w: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</w:rPr>
              <w:sym w:font="Symbol" w:char="F037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E744E" w:rsidRPr="007E744E" w:rsidTr="007E744E">
        <w:trPr>
          <w:trHeight w:val="46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ПМ. 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contextualSpacing/>
              <w:rPr>
                <w:rFonts w:ascii="Times New Roman" w:hAnsi="Times New Roman"/>
                <w:color w:val="000000"/>
                <w:lang w:val="ru-RU" w:bidi="ru-RU"/>
              </w:rPr>
            </w:pPr>
            <w:r w:rsidRPr="007E744E">
              <w:rPr>
                <w:rFonts w:ascii="Times New Roman" w:hAnsi="Times New Roman"/>
                <w:b/>
                <w:bCs/>
                <w:color w:val="000000"/>
                <w:lang w:val="ru-RU" w:bidi="ru-RU"/>
              </w:rPr>
              <w:t>Проведение профилактических, диагностических и лечебных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-/4/3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1114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614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332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270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432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156</w:t>
            </w:r>
          </w:p>
        </w:tc>
      </w:tr>
      <w:tr w:rsidR="007E744E" w:rsidRPr="007E744E" w:rsidTr="007E744E">
        <w:trPr>
          <w:trHeight w:val="46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color w:val="000000"/>
                <w:lang w:bidi="ru-RU"/>
              </w:rPr>
              <w:t>МДК.02.01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contextualSpacing/>
              <w:rPr>
                <w:rFonts w:ascii="Times New Roman" w:hAnsi="Times New Roman"/>
                <w:color w:val="000000"/>
                <w:lang w:val="ru-RU" w:bidi="ru-RU"/>
              </w:rPr>
            </w:pPr>
            <w:r w:rsidRPr="007E744E">
              <w:rPr>
                <w:rFonts w:ascii="Times New Roman" w:hAnsi="Times New Roman"/>
                <w:color w:val="000000"/>
                <w:lang w:val="ru-RU" w:bidi="ru-RU"/>
              </w:rPr>
              <w:t>Предупреждение заболеваний животных, проведение санитарно-просветительской 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-,Э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6"/>
            </w:r>
            <w:r w:rsidRPr="007E744E">
              <w:rPr>
                <w:rFonts w:ascii="Times New Roman" w:eastAsia="Times New Roman" w:hAnsi="Times New Roman"/>
                <w:b/>
              </w:rPr>
              <w:t>-, 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328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color w:val="00B050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130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6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6"/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color w:val="00B05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color w:val="00B05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color w:val="00B05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color w:val="00B05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color w:val="00B05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76</w:t>
            </w:r>
          </w:p>
        </w:tc>
      </w:tr>
      <w:tr w:rsidR="007E744E" w:rsidRPr="007E744E" w:rsidTr="007E744E">
        <w:trPr>
          <w:trHeight w:val="26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right="12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color w:val="00B05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</w:t>
            </w:r>
          </w:p>
        </w:tc>
      </w:tr>
      <w:tr w:rsidR="007E744E" w:rsidRPr="007E744E" w:rsidTr="007E744E">
        <w:trPr>
          <w:trHeight w:val="46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color w:val="000000"/>
                <w:lang w:bidi="ru-RU"/>
              </w:rPr>
              <w:t>МДК.02.02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contextualSpacing/>
              <w:rPr>
                <w:rFonts w:ascii="Times New Roman" w:hAnsi="Times New Roman"/>
                <w:color w:val="000000"/>
                <w:lang w:val="ru-RU" w:bidi="ru-RU"/>
              </w:rPr>
            </w:pPr>
            <w:r w:rsidRPr="007E744E">
              <w:rPr>
                <w:rFonts w:ascii="Times New Roman" w:hAnsi="Times New Roman"/>
                <w:color w:val="000000"/>
                <w:lang w:val="ru-RU" w:bidi="ru-RU"/>
              </w:rPr>
              <w:t>Выполнение лечебно-диагностических ветеринарных манипуляций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vertAlign w:val="subscript"/>
              </w:rPr>
            </w:pPr>
            <w:r w:rsidRPr="007E744E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r w:rsidRPr="007E744E">
              <w:rPr>
                <w:rFonts w:ascii="Times New Roman" w:eastAsia="Times New Roman" w:hAnsi="Times New Roman"/>
                <w:b/>
              </w:rPr>
              <w:t>-,-,Э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7"/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t>,</w:t>
            </w:r>
            <w:r w:rsidRPr="007E744E">
              <w:rPr>
                <w:rFonts w:ascii="Times New Roman" w:eastAsia="Times New Roman" w:hAnsi="Times New Roman"/>
                <w:b/>
              </w:rPr>
              <w:t>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334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6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6"/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76</w:t>
            </w:r>
          </w:p>
        </w:tc>
      </w:tr>
      <w:tr w:rsidR="007E744E" w:rsidRPr="007E744E" w:rsidTr="007E744E">
        <w:trPr>
          <w:trHeight w:val="186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right="12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</w:t>
            </w:r>
          </w:p>
        </w:tc>
      </w:tr>
      <w:tr w:rsidR="007E744E" w:rsidRPr="007E744E" w:rsidTr="007E744E">
        <w:trPr>
          <w:trHeight w:val="21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УП.02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right="12"/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</w:rPr>
              <w:t>Учебная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</w:rPr>
              <w:t>практика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7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E744E" w:rsidRPr="007E744E" w:rsidTr="007E744E">
        <w:trPr>
          <w:trHeight w:val="261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ПП.02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right="12"/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</w:rPr>
              <w:t>Производственная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</w:rPr>
              <w:t>практика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252</w:t>
            </w:r>
          </w:p>
        </w:tc>
      </w:tr>
      <w:tr w:rsidR="007E744E" w:rsidRPr="007E744E" w:rsidTr="007E744E">
        <w:trPr>
          <w:trHeight w:val="232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right="12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Экзамен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по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модулю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ПМ.02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</w:rPr>
            </w:pP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Э</w:t>
            </w: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E744E" w:rsidRPr="007E744E" w:rsidTr="007E744E">
        <w:trPr>
          <w:trHeight w:val="230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suppressAutoHyphens/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Квалификационный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экзамен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по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ПМ.03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</w:rPr>
            </w:pP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Э</w:t>
            </w: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</w:rPr>
              <w:sym w:font="Symbol" w:char="F035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E744E" w:rsidRPr="007E744E" w:rsidTr="007E744E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contextualSpacing/>
              <w:rPr>
                <w:rFonts w:ascii="Times New Roman" w:hAnsi="Times New Roman"/>
                <w:b/>
                <w:bCs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ПМ. 03</w:t>
            </w:r>
          </w:p>
          <w:p w:rsidR="007E744E" w:rsidRPr="007E744E" w:rsidRDefault="007E744E" w:rsidP="007E744E">
            <w:pPr>
              <w:contextualSpacing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b/>
                <w:bCs/>
                <w:color w:val="000000"/>
                <w:lang w:bidi="ru-RU"/>
              </w:rPr>
              <w:t>(2)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744E" w:rsidRPr="007E744E" w:rsidRDefault="007E744E" w:rsidP="007E744E">
            <w:pPr>
              <w:ind w:right="145"/>
              <w:contextualSpacing/>
              <w:jc w:val="both"/>
              <w:rPr>
                <w:rFonts w:ascii="Times New Roman" w:hAnsi="Times New Roman"/>
                <w:color w:val="000000"/>
                <w:lang w:val="ru-RU" w:bidi="ru-RU"/>
              </w:rPr>
            </w:pPr>
            <w:r w:rsidRPr="007E744E">
              <w:rPr>
                <w:rFonts w:ascii="Times New Roman" w:hAnsi="Times New Roman"/>
                <w:b/>
                <w:bCs/>
                <w:color w:val="000000"/>
                <w:lang w:val="ru-RU" w:bidi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-/3/2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7E744E" w:rsidRPr="007E744E" w:rsidTr="007E744E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МДК.03.01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suppressAutoHyphens/>
              <w:ind w:right="1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7E744E">
              <w:rPr>
                <w:rFonts w:ascii="Times New Roman" w:eastAsia="Times New Roman" w:hAnsi="Times New Roman"/>
                <w:lang w:val="ru-RU"/>
              </w:rPr>
              <w:t>Технология выполнения работ по профессии 15586 «Оператор животноводческих комплексов и</w:t>
            </w:r>
          </w:p>
          <w:p w:rsidR="007E744E" w:rsidRPr="007E744E" w:rsidRDefault="007E744E" w:rsidP="007E744E">
            <w:pPr>
              <w:suppressAutoHyphens/>
              <w:ind w:right="12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</w:rPr>
              <w:t>механизированных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</w:rPr>
              <w:t>ферм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-, Э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4"/>
            </w:r>
            <w:r w:rsidRPr="007E744E">
              <w:rPr>
                <w:rFonts w:ascii="Times New Roman" w:eastAsia="Times New Roman" w:hAnsi="Times New Roman"/>
                <w:b/>
              </w:rPr>
              <w:t>, 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5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E744E" w:rsidRPr="007E744E" w:rsidTr="007E744E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suppressAutoHyphens/>
              <w:ind w:right="12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самостоятельная</w:t>
            </w:r>
            <w:proofErr w:type="spellEnd"/>
            <w:r w:rsidRPr="007E744E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i/>
              </w:rPr>
              <w:t>работа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E744E" w:rsidRPr="007E744E" w:rsidTr="007E744E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УП.03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right="12"/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</w:rPr>
              <w:t>Учебная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</w:rPr>
              <w:t>практика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E744E" w:rsidRPr="007E744E" w:rsidTr="007E744E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ПП.03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ind w:right="12"/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</w:rPr>
              <w:t>Производственная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</w:rPr>
              <w:t>практика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E744E" w:rsidRPr="007E744E" w:rsidTr="007E744E">
        <w:trPr>
          <w:trHeight w:val="230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suppressAutoHyphens/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Квалификационный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экзамен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</w:rPr>
              <w:t>по</w:t>
            </w:r>
            <w:proofErr w:type="spellEnd"/>
            <w:r w:rsidRPr="007E744E">
              <w:rPr>
                <w:rFonts w:ascii="Times New Roman" w:eastAsia="Times New Roman" w:hAnsi="Times New Roman"/>
                <w:b/>
              </w:rPr>
              <w:t xml:space="preserve"> ПМ.03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</w:rPr>
            </w:pP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</w:rPr>
              <w:t>Э</w:t>
            </w:r>
            <w:r w:rsidRPr="007E744E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</w:rPr>
              <w:sym w:font="Symbol" w:char="F035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E744E" w:rsidRPr="007E744E" w:rsidTr="007E744E">
        <w:trPr>
          <w:trHeight w:val="22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ПДП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</w:rPr>
              <w:t>Преддипломная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</w:rPr>
              <w:t>практика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vertAlign w:val="subscript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144</w:t>
            </w:r>
          </w:p>
        </w:tc>
      </w:tr>
      <w:tr w:rsidR="007E744E" w:rsidRPr="007E744E" w:rsidTr="007E744E">
        <w:trPr>
          <w:trHeight w:val="550"/>
          <w:jc w:val="center"/>
        </w:trPr>
        <w:tc>
          <w:tcPr>
            <w:tcW w:w="11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ГИА</w:t>
            </w:r>
          </w:p>
        </w:tc>
        <w:tc>
          <w:tcPr>
            <w:tcW w:w="31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</w:rPr>
            </w:pPr>
            <w:proofErr w:type="spellStart"/>
            <w:r w:rsidRPr="007E744E">
              <w:rPr>
                <w:rFonts w:ascii="Times New Roman" w:eastAsia="Times New Roman" w:hAnsi="Times New Roman"/>
              </w:rPr>
              <w:t>Государственная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ab/>
            </w:r>
            <w:proofErr w:type="spellStart"/>
            <w:r w:rsidRPr="007E744E">
              <w:rPr>
                <w:rFonts w:ascii="Times New Roman" w:eastAsia="Times New Roman" w:hAnsi="Times New Roman"/>
              </w:rPr>
              <w:t>итоговая</w:t>
            </w:r>
            <w:proofErr w:type="spellEnd"/>
            <w:r w:rsidRPr="007E74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</w:rPr>
              <w:t>аттестация</w:t>
            </w:r>
            <w:proofErr w:type="spellEnd"/>
          </w:p>
        </w:tc>
        <w:tc>
          <w:tcPr>
            <w:tcW w:w="99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2D69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216</w:t>
            </w:r>
          </w:p>
        </w:tc>
      </w:tr>
      <w:tr w:rsidR="007E744E" w:rsidRPr="007E744E" w:rsidTr="007E744E">
        <w:trPr>
          <w:trHeight w:val="276"/>
          <w:jc w:val="center"/>
        </w:trPr>
        <w:tc>
          <w:tcPr>
            <w:tcW w:w="11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1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Всего</w:t>
            </w:r>
            <w:proofErr w:type="spellEnd"/>
          </w:p>
        </w:tc>
        <w:tc>
          <w:tcPr>
            <w:tcW w:w="9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5940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88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4232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i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i/>
                <w:sz w:val="21"/>
                <w:szCs w:val="21"/>
              </w:rPr>
              <w:t>2062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i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i/>
                <w:sz w:val="21"/>
                <w:szCs w:val="21"/>
              </w:rPr>
              <w:t>2152</w:t>
            </w:r>
          </w:p>
        </w:tc>
        <w:tc>
          <w:tcPr>
            <w:tcW w:w="5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i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i/>
                <w:sz w:val="21"/>
                <w:szCs w:val="21"/>
              </w:rPr>
              <w:t>18</w:t>
            </w:r>
          </w:p>
        </w:tc>
        <w:tc>
          <w:tcPr>
            <w:tcW w:w="5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1116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148+</w:t>
            </w:r>
          </w:p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140</w:t>
            </w:r>
          </w:p>
        </w:tc>
        <w:tc>
          <w:tcPr>
            <w:tcW w:w="68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612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792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612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792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432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576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288</w:t>
            </w:r>
          </w:p>
        </w:tc>
        <w:tc>
          <w:tcPr>
            <w:tcW w:w="5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216</w:t>
            </w:r>
          </w:p>
        </w:tc>
      </w:tr>
      <w:tr w:rsidR="007E744E" w:rsidRPr="007E744E" w:rsidTr="007E744E">
        <w:trPr>
          <w:trHeight w:val="484"/>
          <w:jc w:val="center"/>
        </w:trPr>
        <w:tc>
          <w:tcPr>
            <w:tcW w:w="638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shd w:val="clear" w:color="auto" w:fill="FFFFFF"/>
              <w:tabs>
                <w:tab w:val="left" w:pos="4739"/>
              </w:tabs>
              <w:ind w:left="110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Государственная итоговая аттестация – 6 недель (216 часов):</w:t>
            </w:r>
          </w:p>
          <w:p w:rsidR="007E744E" w:rsidRPr="007E744E" w:rsidRDefault="007E744E" w:rsidP="007E744E">
            <w:pPr>
              <w:shd w:val="clear" w:color="auto" w:fill="FFFFFF"/>
              <w:tabs>
                <w:tab w:val="left" w:pos="4739"/>
              </w:tabs>
              <w:ind w:left="110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в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том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числе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:</w:t>
            </w:r>
          </w:p>
          <w:p w:rsidR="007E744E" w:rsidRPr="007E744E" w:rsidRDefault="007E744E" w:rsidP="007E744E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39"/>
              </w:tabs>
              <w:jc w:val="both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подготовка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к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демонстрационному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экзамену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– 2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недели</w:t>
            </w:r>
            <w:proofErr w:type="spellEnd"/>
          </w:p>
          <w:p w:rsidR="007E744E" w:rsidRPr="007E744E" w:rsidRDefault="007E744E" w:rsidP="007E744E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82"/>
              </w:tabs>
              <w:ind w:right="98"/>
              <w:jc w:val="both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lastRenderedPageBreak/>
              <w:t>выполнение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демонстрационного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экзамена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 - 1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неделя</w:t>
            </w:r>
            <w:proofErr w:type="spellEnd"/>
          </w:p>
          <w:p w:rsidR="007E744E" w:rsidRPr="007E744E" w:rsidRDefault="007E744E" w:rsidP="007E744E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82"/>
              </w:tabs>
              <w:ind w:right="98"/>
              <w:jc w:val="both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выполнение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дипломного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проекта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(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работы</w:t>
            </w:r>
            <w:proofErr w:type="spellEnd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)  - 2 </w:t>
            </w:r>
            <w:proofErr w:type="spellStart"/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</w:rPr>
              <w:t>недели</w:t>
            </w:r>
            <w:proofErr w:type="spellEnd"/>
          </w:p>
          <w:p w:rsidR="007E744E" w:rsidRPr="007E744E" w:rsidRDefault="007E744E" w:rsidP="007E744E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7E744E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защита дипломного проекта (работы)  - 1 неделя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 xml:space="preserve">      </w:t>
            </w:r>
            <w:proofErr w:type="spellStart"/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Всего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УД и МДК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5</w:t>
            </w:r>
          </w:p>
        </w:tc>
      </w:tr>
      <w:tr w:rsidR="007E744E" w:rsidRPr="007E744E" w:rsidTr="007E744E">
        <w:trPr>
          <w:trHeight w:val="484"/>
          <w:jc w:val="center"/>
        </w:trPr>
        <w:tc>
          <w:tcPr>
            <w:tcW w:w="63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УП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180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7E744E" w:rsidRPr="007E744E" w:rsidTr="007E744E">
        <w:trPr>
          <w:trHeight w:val="484"/>
          <w:jc w:val="center"/>
        </w:trPr>
        <w:tc>
          <w:tcPr>
            <w:tcW w:w="63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ПП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936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216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216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396</w:t>
            </w:r>
          </w:p>
        </w:tc>
      </w:tr>
      <w:tr w:rsidR="007E744E" w:rsidRPr="007E744E" w:rsidTr="007E744E">
        <w:trPr>
          <w:trHeight w:val="327"/>
          <w:jc w:val="center"/>
        </w:trPr>
        <w:tc>
          <w:tcPr>
            <w:tcW w:w="63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Экзаменов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2</w:t>
            </w:r>
          </w:p>
        </w:tc>
      </w:tr>
      <w:tr w:rsidR="007E744E" w:rsidRPr="007E744E" w:rsidTr="007E744E">
        <w:trPr>
          <w:trHeight w:val="262"/>
          <w:jc w:val="center"/>
        </w:trPr>
        <w:tc>
          <w:tcPr>
            <w:tcW w:w="63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ДЗ и 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4E" w:rsidRPr="007E744E" w:rsidRDefault="007E744E" w:rsidP="007E744E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vertAlign w:val="subscript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7E744E" w:rsidRPr="007E744E" w:rsidRDefault="007E744E" w:rsidP="007E744E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E744E">
              <w:rPr>
                <w:rFonts w:ascii="Times New Roman" w:eastAsia="Times New Roman" w:hAnsi="Times New Roman"/>
                <w:sz w:val="21"/>
                <w:szCs w:val="21"/>
              </w:rPr>
              <w:t>6</w:t>
            </w:r>
          </w:p>
        </w:tc>
      </w:tr>
    </w:tbl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E744E" w:rsidRPr="007E744E" w:rsidRDefault="007E744E" w:rsidP="007E744E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744E" w:rsidRPr="007E744E" w:rsidRDefault="007E744E" w:rsidP="007E744E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744E" w:rsidRPr="007E744E" w:rsidRDefault="007E744E" w:rsidP="007E744E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744E" w:rsidRPr="007E744E" w:rsidRDefault="007E744E" w:rsidP="007E744E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744E" w:rsidRPr="007E744E" w:rsidRDefault="007E744E" w:rsidP="007E744E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744E" w:rsidRPr="007E744E" w:rsidRDefault="007E744E" w:rsidP="007E744E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744E" w:rsidRPr="007E744E" w:rsidRDefault="007E744E" w:rsidP="007E744E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744E" w:rsidRPr="007E744E" w:rsidRDefault="007E744E" w:rsidP="007E744E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744E" w:rsidRPr="007E744E" w:rsidRDefault="007E744E" w:rsidP="007E744E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744E" w:rsidRPr="007E744E" w:rsidRDefault="007E744E" w:rsidP="007E744E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7E744E" w:rsidRPr="007E744E" w:rsidRDefault="007E744E" w:rsidP="007E744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F01E07" w:rsidRDefault="00F01E07"/>
    <w:sectPr w:rsidR="00F01E07" w:rsidSect="007E74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017A5"/>
    <w:multiLevelType w:val="hybridMultilevel"/>
    <w:tmpl w:val="B9824924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4E"/>
    <w:rsid w:val="004255DE"/>
    <w:rsid w:val="0071279C"/>
    <w:rsid w:val="007E744E"/>
    <w:rsid w:val="00F0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E744E"/>
    <w:pPr>
      <w:widowControl w:val="0"/>
      <w:autoSpaceDE w:val="0"/>
      <w:autoSpaceDN w:val="0"/>
      <w:spacing w:after="0" w:line="240" w:lineRule="auto"/>
      <w:ind w:left="1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44E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E74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744E"/>
    <w:rPr>
      <w:rFonts w:ascii="Cambria" w:eastAsia="Times New Roman" w:hAnsi="Cambria" w:cs="Times New Roman"/>
      <w:i/>
      <w:iCs/>
      <w:color w:val="365F91"/>
    </w:rPr>
  </w:style>
  <w:style w:type="numbering" w:customStyle="1" w:styleId="11">
    <w:name w:val="Нет списка1"/>
    <w:next w:val="a2"/>
    <w:uiPriority w:val="99"/>
    <w:semiHidden/>
    <w:unhideWhenUsed/>
    <w:rsid w:val="007E744E"/>
  </w:style>
  <w:style w:type="character" w:customStyle="1" w:styleId="12">
    <w:name w:val="Гиперссылка1"/>
    <w:basedOn w:val="a0"/>
    <w:uiPriority w:val="99"/>
    <w:semiHidden/>
    <w:unhideWhenUsed/>
    <w:rsid w:val="007E744E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7E744E"/>
    <w:rPr>
      <w:color w:val="800080"/>
      <w:u w:val="single"/>
    </w:rPr>
  </w:style>
  <w:style w:type="paragraph" w:customStyle="1" w:styleId="msonormal0">
    <w:name w:val="msonormal"/>
    <w:basedOn w:val="a"/>
    <w:rsid w:val="007E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E744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E744E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7E744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E744E"/>
    <w:rPr>
      <w:rFonts w:ascii="Times New Roman" w:eastAsia="Times New Roman" w:hAnsi="Times New Roman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E7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E744E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1"/>
    <w:semiHidden/>
    <w:unhideWhenUsed/>
    <w:qFormat/>
    <w:rsid w:val="007E744E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7E744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E744E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744E"/>
    <w:rPr>
      <w:rFonts w:ascii="Segoe UI" w:eastAsia="Times New Roman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7E744E"/>
    <w:pPr>
      <w:widowControl w:val="0"/>
      <w:autoSpaceDE w:val="0"/>
      <w:autoSpaceDN w:val="0"/>
      <w:spacing w:after="0" w:line="240" w:lineRule="auto"/>
      <w:ind w:left="11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next w:val="a"/>
    <w:uiPriority w:val="9"/>
    <w:semiHidden/>
    <w:qFormat/>
    <w:rsid w:val="007E744E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ableParagraph">
    <w:name w:val="Table Paragraph"/>
    <w:basedOn w:val="a"/>
    <w:uiPriority w:val="1"/>
    <w:qFormat/>
    <w:rsid w:val="007E7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E74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endnote reference"/>
    <w:basedOn w:val="a0"/>
    <w:uiPriority w:val="99"/>
    <w:semiHidden/>
    <w:unhideWhenUsed/>
    <w:rsid w:val="007E744E"/>
    <w:rPr>
      <w:vertAlign w:val="superscript"/>
    </w:rPr>
  </w:style>
  <w:style w:type="character" w:customStyle="1" w:styleId="410">
    <w:name w:val="Заголовок 4 Знак1"/>
    <w:basedOn w:val="a0"/>
    <w:uiPriority w:val="9"/>
    <w:semiHidden/>
    <w:rsid w:val="007E744E"/>
    <w:rPr>
      <w:rFonts w:ascii="Cambria" w:eastAsia="Times New Roman" w:hAnsi="Cambria" w:cs="Times New Roman" w:hint="default"/>
      <w:b/>
      <w:bCs/>
      <w:i/>
      <w:iCs/>
      <w:color w:val="4F81BD"/>
    </w:rPr>
  </w:style>
  <w:style w:type="table" w:styleId="af">
    <w:name w:val="Table Grid"/>
    <w:basedOn w:val="a1"/>
    <w:uiPriority w:val="39"/>
    <w:rsid w:val="007E744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E74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7E744E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7E744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E744E"/>
    <w:pPr>
      <w:widowControl w:val="0"/>
      <w:autoSpaceDE w:val="0"/>
      <w:autoSpaceDN w:val="0"/>
      <w:spacing w:after="0" w:line="240" w:lineRule="auto"/>
      <w:ind w:left="1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44E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E74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744E"/>
    <w:rPr>
      <w:rFonts w:ascii="Cambria" w:eastAsia="Times New Roman" w:hAnsi="Cambria" w:cs="Times New Roman"/>
      <w:i/>
      <w:iCs/>
      <w:color w:val="365F91"/>
    </w:rPr>
  </w:style>
  <w:style w:type="numbering" w:customStyle="1" w:styleId="11">
    <w:name w:val="Нет списка1"/>
    <w:next w:val="a2"/>
    <w:uiPriority w:val="99"/>
    <w:semiHidden/>
    <w:unhideWhenUsed/>
    <w:rsid w:val="007E744E"/>
  </w:style>
  <w:style w:type="character" w:customStyle="1" w:styleId="12">
    <w:name w:val="Гиперссылка1"/>
    <w:basedOn w:val="a0"/>
    <w:uiPriority w:val="99"/>
    <w:semiHidden/>
    <w:unhideWhenUsed/>
    <w:rsid w:val="007E744E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7E744E"/>
    <w:rPr>
      <w:color w:val="800080"/>
      <w:u w:val="single"/>
    </w:rPr>
  </w:style>
  <w:style w:type="paragraph" w:customStyle="1" w:styleId="msonormal0">
    <w:name w:val="msonormal"/>
    <w:basedOn w:val="a"/>
    <w:rsid w:val="007E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E744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E744E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7E744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E744E"/>
    <w:rPr>
      <w:rFonts w:ascii="Times New Roman" w:eastAsia="Times New Roman" w:hAnsi="Times New Roman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E7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E744E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1"/>
    <w:semiHidden/>
    <w:unhideWhenUsed/>
    <w:qFormat/>
    <w:rsid w:val="007E744E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7E744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E744E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744E"/>
    <w:rPr>
      <w:rFonts w:ascii="Segoe UI" w:eastAsia="Times New Roman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7E744E"/>
    <w:pPr>
      <w:widowControl w:val="0"/>
      <w:autoSpaceDE w:val="0"/>
      <w:autoSpaceDN w:val="0"/>
      <w:spacing w:after="0" w:line="240" w:lineRule="auto"/>
      <w:ind w:left="11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next w:val="a"/>
    <w:uiPriority w:val="9"/>
    <w:semiHidden/>
    <w:qFormat/>
    <w:rsid w:val="007E744E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ableParagraph">
    <w:name w:val="Table Paragraph"/>
    <w:basedOn w:val="a"/>
    <w:uiPriority w:val="1"/>
    <w:qFormat/>
    <w:rsid w:val="007E7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E74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endnote reference"/>
    <w:basedOn w:val="a0"/>
    <w:uiPriority w:val="99"/>
    <w:semiHidden/>
    <w:unhideWhenUsed/>
    <w:rsid w:val="007E744E"/>
    <w:rPr>
      <w:vertAlign w:val="superscript"/>
    </w:rPr>
  </w:style>
  <w:style w:type="character" w:customStyle="1" w:styleId="410">
    <w:name w:val="Заголовок 4 Знак1"/>
    <w:basedOn w:val="a0"/>
    <w:uiPriority w:val="9"/>
    <w:semiHidden/>
    <w:rsid w:val="007E744E"/>
    <w:rPr>
      <w:rFonts w:ascii="Cambria" w:eastAsia="Times New Roman" w:hAnsi="Cambria" w:cs="Times New Roman" w:hint="default"/>
      <w:b/>
      <w:bCs/>
      <w:i/>
      <w:iCs/>
      <w:color w:val="4F81BD"/>
    </w:rPr>
  </w:style>
  <w:style w:type="table" w:styleId="af">
    <w:name w:val="Table Grid"/>
    <w:basedOn w:val="a1"/>
    <w:uiPriority w:val="39"/>
    <w:rsid w:val="007E744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E74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7E744E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7E74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2997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</cp:revision>
  <dcterms:created xsi:type="dcterms:W3CDTF">2024-06-27T05:46:00Z</dcterms:created>
  <dcterms:modified xsi:type="dcterms:W3CDTF">2024-06-27T18:55:00Z</dcterms:modified>
</cp:coreProperties>
</file>