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0E0" w:rsidRDefault="00E150E0" w:rsidP="00E150E0">
      <w:pPr>
        <w:jc w:val="center"/>
        <w:rPr>
          <w:rFonts w:ascii="Times New Roman" w:hAnsi="Times New Roman" w:cs="Times New Roman"/>
          <w:sz w:val="28"/>
          <w:szCs w:val="28"/>
        </w:rPr>
      </w:pPr>
      <w:r w:rsidRPr="00B36F7C">
        <w:rPr>
          <w:rFonts w:ascii="Times New Roman" w:hAnsi="Times New Roman" w:cs="Times New Roman"/>
          <w:sz w:val="28"/>
          <w:szCs w:val="28"/>
        </w:rPr>
        <w:t xml:space="preserve">Количество вакантных мест для приема (перевода) по каждой образовательной программе за счет бюджетных средств на </w:t>
      </w:r>
      <w:r w:rsidR="004376CE">
        <w:rPr>
          <w:rFonts w:ascii="Times New Roman" w:hAnsi="Times New Roman" w:cs="Times New Roman"/>
          <w:sz w:val="28"/>
          <w:szCs w:val="28"/>
        </w:rPr>
        <w:t>01</w:t>
      </w:r>
      <w:r w:rsidRPr="00B36F7C">
        <w:rPr>
          <w:rFonts w:ascii="Times New Roman" w:hAnsi="Times New Roman" w:cs="Times New Roman"/>
          <w:sz w:val="28"/>
          <w:szCs w:val="28"/>
        </w:rPr>
        <w:t>.</w:t>
      </w:r>
      <w:r w:rsidR="000501D4">
        <w:rPr>
          <w:rFonts w:ascii="Times New Roman" w:hAnsi="Times New Roman" w:cs="Times New Roman"/>
          <w:sz w:val="28"/>
          <w:szCs w:val="28"/>
        </w:rPr>
        <w:t>0</w:t>
      </w:r>
      <w:r w:rsidR="0023764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0501D4">
        <w:rPr>
          <w:rFonts w:ascii="Times New Roman" w:hAnsi="Times New Roman" w:cs="Times New Roman"/>
          <w:sz w:val="28"/>
          <w:szCs w:val="28"/>
        </w:rPr>
        <w:t>6</w:t>
      </w:r>
      <w:r w:rsidRPr="00B36F7C">
        <w:rPr>
          <w:rFonts w:ascii="Times New Roman" w:hAnsi="Times New Roman" w:cs="Times New Roman"/>
          <w:sz w:val="28"/>
          <w:szCs w:val="28"/>
        </w:rPr>
        <w:t>г.</w:t>
      </w:r>
    </w:p>
    <w:p w:rsidR="00FA7F81" w:rsidRDefault="00FA7F81" w:rsidP="00E150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7F81" w:rsidRDefault="00457634" w:rsidP="00E150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*- есть вакантные платные места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3204"/>
        <w:gridCol w:w="780"/>
        <w:gridCol w:w="838"/>
        <w:gridCol w:w="779"/>
        <w:gridCol w:w="1008"/>
        <w:gridCol w:w="776"/>
        <w:gridCol w:w="1008"/>
        <w:gridCol w:w="771"/>
        <w:gridCol w:w="1008"/>
      </w:tblGrid>
      <w:tr w:rsidR="00FA7F81" w:rsidTr="00FA7F81">
        <w:tc>
          <w:tcPr>
            <w:tcW w:w="3204" w:type="dxa"/>
          </w:tcPr>
          <w:p w:rsidR="00FA7F81" w:rsidRPr="002B6366" w:rsidRDefault="00FA7F8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Специальность\</w:t>
            </w:r>
          </w:p>
          <w:p w:rsidR="00FA7F81" w:rsidRPr="002B6366" w:rsidRDefault="00FA7F8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профессия</w:t>
            </w:r>
          </w:p>
        </w:tc>
        <w:tc>
          <w:tcPr>
            <w:tcW w:w="1618" w:type="dxa"/>
            <w:gridSpan w:val="2"/>
          </w:tcPr>
          <w:p w:rsidR="00FA7F81" w:rsidRPr="002B6366" w:rsidRDefault="00FA7F81" w:rsidP="00FA7F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1787" w:type="dxa"/>
            <w:gridSpan w:val="2"/>
          </w:tcPr>
          <w:p w:rsidR="00FA7F81" w:rsidRPr="002B6366" w:rsidRDefault="00FA7F81" w:rsidP="00FA7F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</w:tc>
        <w:tc>
          <w:tcPr>
            <w:tcW w:w="1784" w:type="dxa"/>
            <w:gridSpan w:val="2"/>
          </w:tcPr>
          <w:p w:rsidR="00FA7F81" w:rsidRPr="002B6366" w:rsidRDefault="00FA7F81" w:rsidP="00FA7F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3 курс</w:t>
            </w:r>
          </w:p>
        </w:tc>
        <w:tc>
          <w:tcPr>
            <w:tcW w:w="1779" w:type="dxa"/>
            <w:gridSpan w:val="2"/>
          </w:tcPr>
          <w:p w:rsidR="00FA7F81" w:rsidRPr="002B6366" w:rsidRDefault="00FA7F81" w:rsidP="00FA7F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4 курс</w:t>
            </w:r>
          </w:p>
        </w:tc>
      </w:tr>
      <w:tr w:rsidR="00FA7F81" w:rsidTr="00FA7F81">
        <w:tc>
          <w:tcPr>
            <w:tcW w:w="3204" w:type="dxa"/>
          </w:tcPr>
          <w:p w:rsidR="00FA7F81" w:rsidRDefault="00FA7F8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F81" w:rsidRDefault="00FA7F8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FA7F81" w:rsidRPr="00FA7F81" w:rsidRDefault="00FA7F81" w:rsidP="00FA7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F81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838" w:type="dxa"/>
          </w:tcPr>
          <w:p w:rsidR="00FA7F81" w:rsidRPr="00FA7F81" w:rsidRDefault="00FA7F81" w:rsidP="00FA7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F81">
              <w:rPr>
                <w:rFonts w:ascii="Times New Roman" w:hAnsi="Times New Roman" w:cs="Times New Roman"/>
                <w:sz w:val="16"/>
                <w:szCs w:val="16"/>
              </w:rPr>
              <w:t>Вне-</w:t>
            </w:r>
          </w:p>
          <w:p w:rsidR="00FA7F81" w:rsidRPr="00FA7F81" w:rsidRDefault="00FA7F81" w:rsidP="00FA7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F81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779" w:type="dxa"/>
          </w:tcPr>
          <w:p w:rsidR="00FA7F81" w:rsidRPr="00FA7F81" w:rsidRDefault="00FA7F81" w:rsidP="00FA7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F81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1008" w:type="dxa"/>
          </w:tcPr>
          <w:p w:rsidR="00FA7F81" w:rsidRPr="00FA7F81" w:rsidRDefault="00FA7F81" w:rsidP="00FA7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7F81">
              <w:rPr>
                <w:rFonts w:ascii="Times New Roman" w:hAnsi="Times New Roman" w:cs="Times New Roman"/>
                <w:sz w:val="16"/>
                <w:szCs w:val="16"/>
              </w:rPr>
              <w:t>внебюджет</w:t>
            </w:r>
            <w:proofErr w:type="spellEnd"/>
          </w:p>
        </w:tc>
        <w:tc>
          <w:tcPr>
            <w:tcW w:w="776" w:type="dxa"/>
          </w:tcPr>
          <w:p w:rsidR="00FA7F81" w:rsidRPr="00FA7F81" w:rsidRDefault="00FA7F81" w:rsidP="00FA7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F81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1008" w:type="dxa"/>
          </w:tcPr>
          <w:p w:rsidR="00FA7F81" w:rsidRPr="00FA7F81" w:rsidRDefault="00FA7F81" w:rsidP="00FA7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7F81">
              <w:rPr>
                <w:rFonts w:ascii="Times New Roman" w:hAnsi="Times New Roman" w:cs="Times New Roman"/>
                <w:sz w:val="16"/>
                <w:szCs w:val="16"/>
              </w:rPr>
              <w:t>внебюджет</w:t>
            </w:r>
            <w:proofErr w:type="spellEnd"/>
          </w:p>
        </w:tc>
        <w:tc>
          <w:tcPr>
            <w:tcW w:w="771" w:type="dxa"/>
          </w:tcPr>
          <w:p w:rsidR="00FA7F81" w:rsidRPr="00FA7F81" w:rsidRDefault="00FA7F81" w:rsidP="00FA7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F81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1008" w:type="dxa"/>
          </w:tcPr>
          <w:p w:rsidR="00FA7F81" w:rsidRPr="00FA7F81" w:rsidRDefault="00FA7F81" w:rsidP="00FA7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7F81">
              <w:rPr>
                <w:rFonts w:ascii="Times New Roman" w:hAnsi="Times New Roman" w:cs="Times New Roman"/>
                <w:sz w:val="16"/>
                <w:szCs w:val="16"/>
              </w:rPr>
              <w:t>внебюджет</w:t>
            </w:r>
            <w:proofErr w:type="spellEnd"/>
          </w:p>
        </w:tc>
      </w:tr>
      <w:tr w:rsidR="00FA7F81" w:rsidTr="00FA7F81">
        <w:tc>
          <w:tcPr>
            <w:tcW w:w="3204" w:type="dxa"/>
          </w:tcPr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49.02.01 Физическая культура</w:t>
            </w:r>
          </w:p>
        </w:tc>
        <w:tc>
          <w:tcPr>
            <w:tcW w:w="780" w:type="dxa"/>
          </w:tcPr>
          <w:p w:rsidR="00FA7F81" w:rsidRDefault="00457634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8" w:type="dxa"/>
          </w:tcPr>
          <w:p w:rsidR="00FA7F81" w:rsidRPr="00457634" w:rsidRDefault="00457634" w:rsidP="00974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9" w:type="dxa"/>
          </w:tcPr>
          <w:p w:rsidR="00FA7F81" w:rsidRDefault="009749F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8" w:type="dxa"/>
          </w:tcPr>
          <w:p w:rsidR="00FA7F81" w:rsidRDefault="00457634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6" w:type="dxa"/>
          </w:tcPr>
          <w:p w:rsidR="00FA7F81" w:rsidRDefault="00457634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08" w:type="dxa"/>
          </w:tcPr>
          <w:p w:rsidR="00FA7F81" w:rsidRDefault="00457634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1" w:type="dxa"/>
          </w:tcPr>
          <w:p w:rsidR="00FA7F81" w:rsidRDefault="003D4427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08" w:type="dxa"/>
          </w:tcPr>
          <w:p w:rsidR="00FA7F81" w:rsidRDefault="00457634" w:rsidP="00EE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FA7F81" w:rsidTr="00FA7F81">
        <w:tc>
          <w:tcPr>
            <w:tcW w:w="3204" w:type="dxa"/>
          </w:tcPr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49.02.01 Физическая 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(база 11)</w:t>
            </w:r>
          </w:p>
        </w:tc>
        <w:tc>
          <w:tcPr>
            <w:tcW w:w="780" w:type="dxa"/>
          </w:tcPr>
          <w:p w:rsidR="00FA7F81" w:rsidRDefault="00FA7F8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FA7F81" w:rsidRDefault="00457634" w:rsidP="00323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9" w:type="dxa"/>
          </w:tcPr>
          <w:p w:rsidR="00FA7F81" w:rsidRDefault="00FA7F8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FA7F81" w:rsidRDefault="00457634" w:rsidP="0028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6" w:type="dxa"/>
          </w:tcPr>
          <w:p w:rsidR="00FA7F81" w:rsidRDefault="00FA7F8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FA7F81" w:rsidRDefault="00457634" w:rsidP="0028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1" w:type="dxa"/>
          </w:tcPr>
          <w:p w:rsidR="00FA7F81" w:rsidRDefault="00FA7F8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FA7F81" w:rsidRDefault="00306C3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bookmarkStart w:id="0" w:name="_GoBack"/>
        <w:bookmarkEnd w:id="0"/>
      </w:tr>
      <w:tr w:rsidR="00FA7F81" w:rsidTr="00FA7F81">
        <w:tc>
          <w:tcPr>
            <w:tcW w:w="3204" w:type="dxa"/>
          </w:tcPr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44.02.02</w:t>
            </w:r>
          </w:p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780" w:type="dxa"/>
          </w:tcPr>
          <w:p w:rsidR="00FA7F81" w:rsidRDefault="00457634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8" w:type="dxa"/>
          </w:tcPr>
          <w:p w:rsidR="00FA7F81" w:rsidRDefault="00457634" w:rsidP="00323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9" w:type="dxa"/>
          </w:tcPr>
          <w:p w:rsidR="00FA7F81" w:rsidRDefault="008A0F84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8" w:type="dxa"/>
          </w:tcPr>
          <w:p w:rsidR="00FA7F81" w:rsidRDefault="00457634" w:rsidP="00323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6" w:type="dxa"/>
          </w:tcPr>
          <w:p w:rsidR="00FA7F81" w:rsidRDefault="00457634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8" w:type="dxa"/>
          </w:tcPr>
          <w:p w:rsidR="00FA7F81" w:rsidRDefault="00457634" w:rsidP="00323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1" w:type="dxa"/>
          </w:tcPr>
          <w:p w:rsidR="00FA7F81" w:rsidRDefault="003D4427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08" w:type="dxa"/>
          </w:tcPr>
          <w:p w:rsidR="00FA7F81" w:rsidRDefault="00457634" w:rsidP="00323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FA7F81" w:rsidTr="00FA7F81">
        <w:tc>
          <w:tcPr>
            <w:tcW w:w="3204" w:type="dxa"/>
          </w:tcPr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44.02.02</w:t>
            </w:r>
          </w:p>
          <w:p w:rsidR="00FA7F81" w:rsidRPr="002B6366" w:rsidRDefault="00FA7F81" w:rsidP="00FA7F81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Преподавание в начальных классах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(11)</w:t>
            </w:r>
          </w:p>
        </w:tc>
        <w:tc>
          <w:tcPr>
            <w:tcW w:w="780" w:type="dxa"/>
          </w:tcPr>
          <w:p w:rsidR="00FA7F81" w:rsidRDefault="00323775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FA7F81" w:rsidRDefault="00457634" w:rsidP="00323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9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457634" w:rsidP="00323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6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457634" w:rsidP="00323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1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306C3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7F81" w:rsidTr="00457634">
        <w:trPr>
          <w:trHeight w:val="711"/>
        </w:trPr>
        <w:tc>
          <w:tcPr>
            <w:tcW w:w="3204" w:type="dxa"/>
          </w:tcPr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44.02.01 Дошкольное образование (заочно)</w:t>
            </w:r>
          </w:p>
        </w:tc>
        <w:tc>
          <w:tcPr>
            <w:tcW w:w="780" w:type="dxa"/>
          </w:tcPr>
          <w:p w:rsidR="00FA7F81" w:rsidRDefault="00937EB0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FA7F81" w:rsidRDefault="00937EB0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9" w:type="dxa"/>
          </w:tcPr>
          <w:p w:rsidR="00FA7F81" w:rsidRDefault="00323775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008" w:type="dxa"/>
          </w:tcPr>
          <w:p w:rsidR="00FA7F81" w:rsidRDefault="00323775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FA7F81" w:rsidRDefault="009749F1" w:rsidP="0045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76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8" w:type="dxa"/>
          </w:tcPr>
          <w:p w:rsidR="00FA7F81" w:rsidRDefault="00457634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1" w:type="dxa"/>
          </w:tcPr>
          <w:p w:rsidR="00FA7F81" w:rsidRDefault="00457634" w:rsidP="00795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08" w:type="dxa"/>
          </w:tcPr>
          <w:p w:rsidR="00FA7F81" w:rsidRDefault="00457634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FA7F81" w:rsidTr="00FA7F81">
        <w:tc>
          <w:tcPr>
            <w:tcW w:w="3204" w:type="dxa"/>
          </w:tcPr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02.01 Дошкольное образование (</w:t>
            </w: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очно)</w:t>
            </w:r>
          </w:p>
        </w:tc>
        <w:tc>
          <w:tcPr>
            <w:tcW w:w="780" w:type="dxa"/>
          </w:tcPr>
          <w:p w:rsidR="00FA7F81" w:rsidRDefault="00457634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8" w:type="dxa"/>
          </w:tcPr>
          <w:p w:rsidR="00FA7F81" w:rsidRDefault="00457634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9" w:type="dxa"/>
          </w:tcPr>
          <w:p w:rsidR="00FA7F81" w:rsidRDefault="00323775" w:rsidP="008A0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0F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8" w:type="dxa"/>
          </w:tcPr>
          <w:p w:rsidR="00FA7F81" w:rsidRDefault="00937EB0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FA7F81" w:rsidRDefault="00323775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457634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1" w:type="dxa"/>
          </w:tcPr>
          <w:p w:rsidR="00FA7F81" w:rsidRDefault="00457634" w:rsidP="002376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76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8" w:type="dxa"/>
          </w:tcPr>
          <w:p w:rsidR="00FA7F81" w:rsidRDefault="00457634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FA7F81" w:rsidTr="00FA7F81">
        <w:tc>
          <w:tcPr>
            <w:tcW w:w="3204" w:type="dxa"/>
          </w:tcPr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02.01 Дошкольное образование (</w:t>
            </w: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очно)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(11)</w:t>
            </w:r>
          </w:p>
        </w:tc>
        <w:tc>
          <w:tcPr>
            <w:tcW w:w="780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FA7F81" w:rsidRDefault="00457634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9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457634" w:rsidP="00323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6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457634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1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7634" w:rsidTr="00FA7F81">
        <w:tc>
          <w:tcPr>
            <w:tcW w:w="3204" w:type="dxa"/>
            <w:vAlign w:val="center"/>
          </w:tcPr>
          <w:p w:rsidR="00457634" w:rsidRPr="002B6366" w:rsidRDefault="00457634" w:rsidP="00457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36.02.01 Ветеринария</w:t>
            </w:r>
          </w:p>
        </w:tc>
        <w:tc>
          <w:tcPr>
            <w:tcW w:w="780" w:type="dxa"/>
          </w:tcPr>
          <w:p w:rsidR="00457634" w:rsidRDefault="001F2830" w:rsidP="0045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" w:type="dxa"/>
          </w:tcPr>
          <w:p w:rsidR="00457634" w:rsidRDefault="00457634" w:rsidP="00457634">
            <w:r w:rsidRPr="007956E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9" w:type="dxa"/>
          </w:tcPr>
          <w:p w:rsidR="00457634" w:rsidRDefault="00457634" w:rsidP="001F2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28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8" w:type="dxa"/>
          </w:tcPr>
          <w:p w:rsidR="00457634" w:rsidRDefault="00457634" w:rsidP="00457634">
            <w:pPr>
              <w:jc w:val="center"/>
            </w:pPr>
            <w:r w:rsidRPr="00EE30C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6" w:type="dxa"/>
          </w:tcPr>
          <w:p w:rsidR="00457634" w:rsidRDefault="00457634" w:rsidP="0045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08" w:type="dxa"/>
          </w:tcPr>
          <w:p w:rsidR="00457634" w:rsidRDefault="00457634" w:rsidP="00457634">
            <w:pPr>
              <w:jc w:val="center"/>
            </w:pPr>
            <w:r w:rsidRPr="00BE067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1" w:type="dxa"/>
          </w:tcPr>
          <w:p w:rsidR="00457634" w:rsidRDefault="00457634" w:rsidP="00E73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732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8" w:type="dxa"/>
          </w:tcPr>
          <w:p w:rsidR="00457634" w:rsidRDefault="00457634" w:rsidP="0045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457634" w:rsidTr="00FA7F81">
        <w:tc>
          <w:tcPr>
            <w:tcW w:w="3204" w:type="dxa"/>
          </w:tcPr>
          <w:p w:rsidR="00457634" w:rsidRPr="002B6366" w:rsidRDefault="00457634" w:rsidP="00457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36.02.01 Ветеринария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(11</w:t>
            </w: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80" w:type="dxa"/>
          </w:tcPr>
          <w:p w:rsidR="00457634" w:rsidRDefault="00457634" w:rsidP="0045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457634" w:rsidRDefault="00457634" w:rsidP="00457634">
            <w:r w:rsidRPr="007956E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9" w:type="dxa"/>
          </w:tcPr>
          <w:p w:rsidR="00457634" w:rsidRDefault="00457634" w:rsidP="0045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457634" w:rsidRDefault="00457634" w:rsidP="00457634">
            <w:pPr>
              <w:jc w:val="center"/>
            </w:pPr>
            <w:r w:rsidRPr="00EE30C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6" w:type="dxa"/>
          </w:tcPr>
          <w:p w:rsidR="00457634" w:rsidRDefault="00457634" w:rsidP="0045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457634" w:rsidRDefault="00457634" w:rsidP="00457634">
            <w:pPr>
              <w:jc w:val="center"/>
            </w:pPr>
            <w:r w:rsidRPr="00BE067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1" w:type="dxa"/>
          </w:tcPr>
          <w:p w:rsidR="00457634" w:rsidRDefault="00457634" w:rsidP="0045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457634" w:rsidRDefault="00457634" w:rsidP="0045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7634" w:rsidTr="00FA7F81">
        <w:tc>
          <w:tcPr>
            <w:tcW w:w="3204" w:type="dxa"/>
          </w:tcPr>
          <w:p w:rsidR="00457634" w:rsidRPr="002B6366" w:rsidRDefault="00457634" w:rsidP="00457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2CB">
              <w:rPr>
                <w:rFonts w:ascii="Times New Roman" w:hAnsi="Times New Roman" w:cs="Times New Roman"/>
                <w:sz w:val="24"/>
                <w:szCs w:val="24"/>
              </w:rPr>
              <w:t>38.02.01 Экономика и бухгалтерский учет (по отраслям)</w:t>
            </w:r>
          </w:p>
        </w:tc>
        <w:tc>
          <w:tcPr>
            <w:tcW w:w="780" w:type="dxa"/>
          </w:tcPr>
          <w:p w:rsidR="00457634" w:rsidRDefault="00457634" w:rsidP="0045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457634" w:rsidRDefault="00457634" w:rsidP="00457634">
            <w:r w:rsidRPr="007956E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9" w:type="dxa"/>
          </w:tcPr>
          <w:p w:rsidR="00457634" w:rsidRDefault="00457634" w:rsidP="0045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457634" w:rsidRDefault="00457634" w:rsidP="00457634">
            <w:pPr>
              <w:jc w:val="center"/>
            </w:pPr>
            <w:r w:rsidRPr="00EE30C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6" w:type="dxa"/>
          </w:tcPr>
          <w:p w:rsidR="00457634" w:rsidRDefault="00457634" w:rsidP="0045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457634" w:rsidRDefault="00457634" w:rsidP="00457634">
            <w:pPr>
              <w:jc w:val="center"/>
            </w:pPr>
            <w:r w:rsidRPr="00BE067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1" w:type="dxa"/>
          </w:tcPr>
          <w:p w:rsidR="00457634" w:rsidRDefault="00457634" w:rsidP="0045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457634" w:rsidRDefault="00457634" w:rsidP="0045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52CB" w:rsidTr="00FA7F81">
        <w:tc>
          <w:tcPr>
            <w:tcW w:w="3204" w:type="dxa"/>
          </w:tcPr>
          <w:p w:rsidR="000A52CB" w:rsidRPr="000A52CB" w:rsidRDefault="000A52CB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2CB">
              <w:rPr>
                <w:rFonts w:ascii="Times New Roman" w:hAnsi="Times New Roman" w:cs="Times New Roman"/>
                <w:sz w:val="24"/>
                <w:szCs w:val="24"/>
              </w:rPr>
              <w:t>38.02.01 Экономика и бухгалтерский учет (по отраслям)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(11)</w:t>
            </w:r>
          </w:p>
        </w:tc>
        <w:tc>
          <w:tcPr>
            <w:tcW w:w="780" w:type="dxa"/>
          </w:tcPr>
          <w:p w:rsidR="000A52CB" w:rsidRDefault="000A52C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0A52CB" w:rsidRDefault="00457634" w:rsidP="004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9" w:type="dxa"/>
          </w:tcPr>
          <w:p w:rsidR="000A52CB" w:rsidRDefault="000A52C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0A52CB" w:rsidRDefault="00457634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6" w:type="dxa"/>
          </w:tcPr>
          <w:p w:rsidR="000A52CB" w:rsidRDefault="000A52C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0A52CB" w:rsidRDefault="009B2CBD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dxa"/>
          </w:tcPr>
          <w:p w:rsidR="000A52CB" w:rsidRDefault="000A52C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0A52CB" w:rsidRDefault="000A52C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52CB" w:rsidTr="00FA7F81">
        <w:tc>
          <w:tcPr>
            <w:tcW w:w="3204" w:type="dxa"/>
          </w:tcPr>
          <w:p w:rsidR="000A52CB" w:rsidRPr="000A52CB" w:rsidRDefault="000A52CB" w:rsidP="000A5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2CB">
              <w:rPr>
                <w:rFonts w:ascii="Times New Roman" w:hAnsi="Times New Roman" w:cs="Times New Roman"/>
                <w:sz w:val="24"/>
                <w:szCs w:val="24"/>
              </w:rPr>
              <w:t xml:space="preserve">38.02.01 Экономика и бухгалтерский учет (по отраслям)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</w:tc>
        <w:tc>
          <w:tcPr>
            <w:tcW w:w="780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0A52CB" w:rsidRDefault="009749F1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9" w:type="dxa"/>
          </w:tcPr>
          <w:p w:rsidR="000A52CB" w:rsidRDefault="009749F1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0A52CB" w:rsidRDefault="009749F1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0A52CB" w:rsidRDefault="0023764F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8" w:type="dxa"/>
          </w:tcPr>
          <w:p w:rsidR="000A52CB" w:rsidRDefault="00457634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1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52CB" w:rsidTr="00FA7F81">
        <w:tc>
          <w:tcPr>
            <w:tcW w:w="3204" w:type="dxa"/>
          </w:tcPr>
          <w:p w:rsidR="000A52CB" w:rsidRDefault="000A52CB" w:rsidP="000A5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48E">
              <w:rPr>
                <w:rFonts w:ascii="Times New Roman" w:hAnsi="Times New Roman" w:cs="Times New Roman"/>
                <w:sz w:val="24"/>
                <w:szCs w:val="24"/>
              </w:rPr>
              <w:t>29.01.34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048E">
              <w:rPr>
                <w:rFonts w:ascii="Times New Roman" w:hAnsi="Times New Roman" w:cs="Times New Roman"/>
                <w:sz w:val="24"/>
                <w:szCs w:val="24"/>
              </w:rPr>
              <w:t>Оператор оборудования швейного производства</w:t>
            </w:r>
          </w:p>
        </w:tc>
        <w:tc>
          <w:tcPr>
            <w:tcW w:w="780" w:type="dxa"/>
          </w:tcPr>
          <w:p w:rsidR="000A52CB" w:rsidRDefault="008A0F84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8" w:type="dxa"/>
          </w:tcPr>
          <w:p w:rsidR="000A52CB" w:rsidRDefault="00457634" w:rsidP="00974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9" w:type="dxa"/>
          </w:tcPr>
          <w:p w:rsidR="000A52CB" w:rsidRDefault="001F2830" w:rsidP="000501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8" w:type="dxa"/>
          </w:tcPr>
          <w:p w:rsidR="000A52CB" w:rsidRDefault="00457634" w:rsidP="00974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6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0C1B" w:rsidTr="00FA7F81">
        <w:tc>
          <w:tcPr>
            <w:tcW w:w="3204" w:type="dxa"/>
          </w:tcPr>
          <w:p w:rsidR="00C00C1B" w:rsidRPr="000B048E" w:rsidRDefault="00C00C1B" w:rsidP="000A5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40.02.04 Юриспруденция</w:t>
            </w:r>
          </w:p>
        </w:tc>
        <w:tc>
          <w:tcPr>
            <w:tcW w:w="780" w:type="dxa"/>
          </w:tcPr>
          <w:p w:rsidR="00C00C1B" w:rsidRDefault="00E35573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C00C1B" w:rsidRDefault="009B2CBD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9" w:type="dxa"/>
          </w:tcPr>
          <w:p w:rsidR="00C00C1B" w:rsidRDefault="00E35573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C00C1B" w:rsidRDefault="008511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C00C1B" w:rsidRDefault="00E35573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C00C1B" w:rsidRDefault="00457634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1" w:type="dxa"/>
          </w:tcPr>
          <w:p w:rsidR="00C00C1B" w:rsidRDefault="00E35573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C00C1B" w:rsidRDefault="00E35573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5573" w:rsidTr="00FA7F81">
        <w:tc>
          <w:tcPr>
            <w:tcW w:w="3204" w:type="dxa"/>
          </w:tcPr>
          <w:p w:rsidR="00E35573" w:rsidRPr="000B048E" w:rsidRDefault="00E35573" w:rsidP="00E35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40.02.04 Юриспруденция</w:t>
            </w:r>
            <w:r w:rsidR="003D4427">
              <w:rPr>
                <w:rFonts w:ascii="Times New Roman" w:hAnsi="Times New Roman" w:cs="Times New Roman"/>
                <w:sz w:val="24"/>
                <w:szCs w:val="24"/>
              </w:rPr>
              <w:t xml:space="preserve"> (11)</w:t>
            </w:r>
          </w:p>
        </w:tc>
        <w:tc>
          <w:tcPr>
            <w:tcW w:w="780" w:type="dxa"/>
          </w:tcPr>
          <w:p w:rsidR="00E35573" w:rsidRDefault="00E35573" w:rsidP="00E3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E35573" w:rsidRDefault="00457634" w:rsidP="009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9" w:type="dxa"/>
          </w:tcPr>
          <w:p w:rsidR="00E35573" w:rsidRDefault="00E35573" w:rsidP="00E3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E35573" w:rsidRDefault="00457634" w:rsidP="00E3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6" w:type="dxa"/>
          </w:tcPr>
          <w:p w:rsidR="00E35573" w:rsidRDefault="00E35573" w:rsidP="00E3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E35573" w:rsidRDefault="00E35573" w:rsidP="00E3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dxa"/>
          </w:tcPr>
          <w:p w:rsidR="00E35573" w:rsidRDefault="00E35573" w:rsidP="00E3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E35573" w:rsidRDefault="00E35573" w:rsidP="00E3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43B4" w:rsidTr="00FA7F81">
        <w:tc>
          <w:tcPr>
            <w:tcW w:w="3204" w:type="dxa"/>
          </w:tcPr>
          <w:p w:rsidR="00F943B4" w:rsidRDefault="00F943B4" w:rsidP="00E35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27.02.04 Автоматические системы управления</w:t>
            </w:r>
          </w:p>
        </w:tc>
        <w:tc>
          <w:tcPr>
            <w:tcW w:w="780" w:type="dxa"/>
          </w:tcPr>
          <w:p w:rsidR="00F943B4" w:rsidRDefault="000501D4" w:rsidP="00E3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F943B4" w:rsidRDefault="000501D4" w:rsidP="009B2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79" w:type="dxa"/>
          </w:tcPr>
          <w:p w:rsidR="00F943B4" w:rsidRDefault="000501D4" w:rsidP="00E3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943B4" w:rsidRDefault="000501D4" w:rsidP="00E3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F943B4" w:rsidRDefault="000501D4" w:rsidP="00E3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943B4" w:rsidRDefault="000501D4" w:rsidP="00E3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dxa"/>
          </w:tcPr>
          <w:p w:rsidR="00F943B4" w:rsidRDefault="000501D4" w:rsidP="00E3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943B4" w:rsidRDefault="000501D4" w:rsidP="00E3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A7F81" w:rsidRPr="00B36F7C" w:rsidRDefault="00FA7F81" w:rsidP="00E150E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A7F81" w:rsidRPr="00B36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B12"/>
    <w:rsid w:val="000501D4"/>
    <w:rsid w:val="000A52CB"/>
    <w:rsid w:val="000B048E"/>
    <w:rsid w:val="000B2894"/>
    <w:rsid w:val="00130CF8"/>
    <w:rsid w:val="0015768A"/>
    <w:rsid w:val="001C76E0"/>
    <w:rsid w:val="001F2830"/>
    <w:rsid w:val="0023764F"/>
    <w:rsid w:val="00244453"/>
    <w:rsid w:val="00282B12"/>
    <w:rsid w:val="00282D9B"/>
    <w:rsid w:val="00294D4B"/>
    <w:rsid w:val="002B6366"/>
    <w:rsid w:val="002F0895"/>
    <w:rsid w:val="00306C31"/>
    <w:rsid w:val="00323775"/>
    <w:rsid w:val="0035583C"/>
    <w:rsid w:val="003B75F7"/>
    <w:rsid w:val="003D4427"/>
    <w:rsid w:val="004376CE"/>
    <w:rsid w:val="00457634"/>
    <w:rsid w:val="004F628B"/>
    <w:rsid w:val="005F6425"/>
    <w:rsid w:val="006161E9"/>
    <w:rsid w:val="00694D51"/>
    <w:rsid w:val="00795524"/>
    <w:rsid w:val="007F6492"/>
    <w:rsid w:val="0082415D"/>
    <w:rsid w:val="008511CB"/>
    <w:rsid w:val="008A0F84"/>
    <w:rsid w:val="008A3DB9"/>
    <w:rsid w:val="008D25B7"/>
    <w:rsid w:val="009179F9"/>
    <w:rsid w:val="00937EB0"/>
    <w:rsid w:val="009651D2"/>
    <w:rsid w:val="009749F1"/>
    <w:rsid w:val="00977DB6"/>
    <w:rsid w:val="00993B6F"/>
    <w:rsid w:val="009B2CBD"/>
    <w:rsid w:val="00A43553"/>
    <w:rsid w:val="00A62BA0"/>
    <w:rsid w:val="00AA622A"/>
    <w:rsid w:val="00B617FD"/>
    <w:rsid w:val="00B77793"/>
    <w:rsid w:val="00BA11CF"/>
    <w:rsid w:val="00C00C1B"/>
    <w:rsid w:val="00C72F51"/>
    <w:rsid w:val="00CC042C"/>
    <w:rsid w:val="00CE06FE"/>
    <w:rsid w:val="00D273DE"/>
    <w:rsid w:val="00DB552D"/>
    <w:rsid w:val="00DE750A"/>
    <w:rsid w:val="00E01979"/>
    <w:rsid w:val="00E03869"/>
    <w:rsid w:val="00E150E0"/>
    <w:rsid w:val="00E35573"/>
    <w:rsid w:val="00E73234"/>
    <w:rsid w:val="00EA2005"/>
    <w:rsid w:val="00EE210E"/>
    <w:rsid w:val="00F06D10"/>
    <w:rsid w:val="00F46F7D"/>
    <w:rsid w:val="00F84563"/>
    <w:rsid w:val="00F943B4"/>
    <w:rsid w:val="00FA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C1881A-7C24-4EA7-9D86-134B02153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41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A2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2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SEkorp</Company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MSI</cp:lastModifiedBy>
  <cp:revision>53</cp:revision>
  <cp:lastPrinted>2025-11-11T11:31:00Z</cp:lastPrinted>
  <dcterms:created xsi:type="dcterms:W3CDTF">2018-03-15T17:34:00Z</dcterms:created>
  <dcterms:modified xsi:type="dcterms:W3CDTF">2026-04-27T09:50:00Z</dcterms:modified>
</cp:coreProperties>
</file>