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260" w:type="dxa"/>
        <w:tblLook w:val="04A0" w:firstRow="1" w:lastRow="0" w:firstColumn="1" w:lastColumn="0" w:noHBand="0" w:noVBand="1"/>
      </w:tblPr>
      <w:tblGrid>
        <w:gridCol w:w="1239"/>
        <w:gridCol w:w="1624"/>
        <w:gridCol w:w="1299"/>
        <w:gridCol w:w="901"/>
        <w:gridCol w:w="1443"/>
        <w:gridCol w:w="1111"/>
        <w:gridCol w:w="1473"/>
        <w:gridCol w:w="1005"/>
        <w:gridCol w:w="403"/>
      </w:tblGrid>
      <w:tr w:rsidR="00AB13F6" w:rsidRPr="00AB13F6" w14:paraId="13D532DF" w14:textId="77777777" w:rsidTr="00AB13F6">
        <w:trPr>
          <w:trHeight w:val="290"/>
        </w:trPr>
        <w:tc>
          <w:tcPr>
            <w:tcW w:w="102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416BE7" w14:textId="77777777" w:rsidR="00AB13F6" w:rsidRPr="00AB13F6" w:rsidRDefault="00AB13F6" w:rsidP="00AB13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МУНИЦИПАЛЬНОЕ БЮДЖЕТНОЕ ОБЩЕОБРАЗОВАТЕЛЬНОЕ УЧРЕЖДЕНИЕ </w:t>
            </w:r>
          </w:p>
        </w:tc>
      </w:tr>
      <w:tr w:rsidR="00AB13F6" w:rsidRPr="00AB13F6" w14:paraId="1860C392" w14:textId="77777777" w:rsidTr="00AB13F6">
        <w:trPr>
          <w:trHeight w:val="290"/>
        </w:trPr>
        <w:tc>
          <w:tcPr>
            <w:tcW w:w="102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0D4018" w14:textId="77777777" w:rsidR="00AB13F6" w:rsidRPr="00AB13F6" w:rsidRDefault="00AB13F6" w:rsidP="00AB13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ПЕТРОЗАВОДСКОГО ГОРОДСКОГО </w:t>
            </w:r>
            <w:proofErr w:type="gramStart"/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ОКРУГА  «</w:t>
            </w:r>
            <w:proofErr w:type="gramEnd"/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АКАДЕМИЧЕСКИЙ ЛИЦЕЙ»</w:t>
            </w:r>
          </w:p>
        </w:tc>
      </w:tr>
      <w:tr w:rsidR="00AB13F6" w:rsidRPr="00AB13F6" w14:paraId="6DF1C9E8" w14:textId="77777777" w:rsidTr="00AB13F6">
        <w:trPr>
          <w:trHeight w:val="290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3B6C6A" w14:textId="77777777" w:rsidR="00AB13F6" w:rsidRPr="00AB13F6" w:rsidRDefault="00AB13F6" w:rsidP="00AB13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BAF713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A56235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B5379C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2349E4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ПРИКАЗ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D69117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88C9FD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B9D64F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5F8803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4EC73CB1" w14:textId="77777777" w:rsidTr="00AB13F6">
        <w:trPr>
          <w:trHeight w:val="290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DBBBEB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 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C52346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26.01.2026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E72CD7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года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B009FA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7B7571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553DAE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2BF695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9F78B7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E6BC01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7D2F13A7" w14:textId="77777777" w:rsidTr="00AB13F6">
        <w:trPr>
          <w:trHeight w:val="290"/>
        </w:trPr>
        <w:tc>
          <w:tcPr>
            <w:tcW w:w="2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703355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 замене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6E2657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C17EA5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244BC5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7B9784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70595A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20A698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A3C0FA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552CF257" w14:textId="77777777" w:rsidTr="00AB13F6">
        <w:trPr>
          <w:trHeight w:val="290"/>
        </w:trPr>
        <w:tc>
          <w:tcPr>
            <w:tcW w:w="102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11EFE5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соответствии с п.3 ст.32 Закона «Об образовании» Российской Федерации и в связи с производственной необходимостью и выполнением образовательной программы</w:t>
            </w:r>
          </w:p>
        </w:tc>
      </w:tr>
      <w:tr w:rsidR="00AB13F6" w:rsidRPr="00AB13F6" w14:paraId="5A52846B" w14:textId="77777777" w:rsidTr="00AB13F6">
        <w:trPr>
          <w:trHeight w:val="290"/>
        </w:trPr>
        <w:tc>
          <w:tcPr>
            <w:tcW w:w="28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59DEC1" w14:textId="77777777" w:rsidR="00AB13F6" w:rsidRPr="00AB13F6" w:rsidRDefault="00AB13F6" w:rsidP="00AB13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ПРИКАЗЫВАЮ: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C36236" w14:textId="77777777" w:rsidR="00AB13F6" w:rsidRPr="00AB13F6" w:rsidRDefault="00AB13F6" w:rsidP="00AB13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9B921F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41ADAB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B03D01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213EEE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781C0F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D93EFE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3AF9DF80" w14:textId="77777777" w:rsidTr="00AB13F6">
        <w:trPr>
          <w:trHeight w:val="290"/>
        </w:trPr>
        <w:tc>
          <w:tcPr>
            <w:tcW w:w="746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ED729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1. Произвести замены уроков и кабинетов по предметам  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11504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27.01.2026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FFB1E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Вторник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17E5F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AB13F6" w:rsidRPr="00AB13F6" w14:paraId="56710436" w14:textId="77777777" w:rsidTr="00AB13F6">
        <w:trPr>
          <w:trHeight w:val="710"/>
        </w:trPr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FFF4F0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урок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6460F2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Класс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E801E1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Предмет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9CBFAD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каб</w:t>
            </w:r>
            <w:proofErr w:type="spellEnd"/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720665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замещающий учитель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6C3385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 приказом ознакомлен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0165A3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Отсутствующий учитель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A4DC67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8527A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2FD9ADA0" w14:textId="77777777" w:rsidTr="00AB13F6">
        <w:trPr>
          <w:trHeight w:val="290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B690D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04F8" w14:textId="77777777" w:rsidR="00AB13F6" w:rsidRPr="00AB13F6" w:rsidRDefault="00AB13F6" w:rsidP="00AB1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2б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D717C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Англ.яз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7A89E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303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C97EF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Шуркачева Д.П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D59D5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C0817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Федоренко Н.В.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0F0750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8614D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6B582432" w14:textId="77777777" w:rsidTr="00AB13F6">
        <w:trPr>
          <w:trHeight w:val="290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6A71F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61B7D" w14:textId="77777777" w:rsidR="00AB13F6" w:rsidRPr="00AB13F6" w:rsidRDefault="00AB13F6" w:rsidP="00AB1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2а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97256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Англ.яз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4249C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203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D4691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Шуркачева Д.П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916F9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31052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Федоренко Н.В.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F5E6AB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EEF89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711D0479" w14:textId="77777777" w:rsidTr="00AB13F6">
        <w:trPr>
          <w:trHeight w:val="270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192AB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47161" w14:textId="77777777" w:rsidR="00AB13F6" w:rsidRPr="00AB13F6" w:rsidRDefault="00AB13F6" w:rsidP="00AB1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9а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E661D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Англ.яз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03224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228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04D1E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Митракова И.В.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B6106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5F706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Федоренко Н.В.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284D6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ECF8B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6946266B" w14:textId="77777777" w:rsidTr="00AB13F6">
        <w:trPr>
          <w:trHeight w:val="280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19544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7F631" w14:textId="77777777" w:rsidR="00AB13F6" w:rsidRPr="00AB13F6" w:rsidRDefault="00AB13F6" w:rsidP="00AB1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10сэ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CA13F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ОБРЗ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2E553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228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46928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Васильев М.И.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312BA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23253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Федоренко Н.В.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1824E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0B03F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6C7261C2" w14:textId="77777777" w:rsidTr="00AB13F6">
        <w:trPr>
          <w:trHeight w:val="280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CC64A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FE28C" w14:textId="77777777" w:rsidR="00AB13F6" w:rsidRPr="00AB13F6" w:rsidRDefault="00AB13F6" w:rsidP="00AB1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5а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2CA48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Англ.яз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7198C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316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C178D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Митракова И.В.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07AA0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D365F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Федоренко Н.В.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BCA3A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A0C9A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4DDE13C3" w14:textId="77777777" w:rsidTr="00AB13F6">
        <w:trPr>
          <w:trHeight w:val="280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D4C4E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53DDB" w14:textId="77777777" w:rsidR="00AB13F6" w:rsidRPr="00AB13F6" w:rsidRDefault="00AB13F6" w:rsidP="00AB1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6а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2B53B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Англ.яз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F5487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132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A8C71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Силантьева И.В.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ABD3F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AC679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Федоренко Н.В.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CC65B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265F4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4AF5CE8D" w14:textId="77777777" w:rsidTr="00AB13F6">
        <w:trPr>
          <w:trHeight w:val="280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8FCAD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254B5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9б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8981D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E09430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1AE75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EA11B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78A82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Чеботарёва Е.В.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9873F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67CFE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167330A4" w14:textId="77777777" w:rsidTr="00AB13F6">
        <w:trPr>
          <w:trHeight w:val="280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1CC7D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ECC61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9б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3471B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Разговор о важном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8BB48C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музей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A1B41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Морозова Е.А. 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44F85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BA963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E0F68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1FDD1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547ABE24" w14:textId="77777777" w:rsidTr="00AB13F6">
        <w:trPr>
          <w:trHeight w:val="290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DC4D7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54DF5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9м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CB8C0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История 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286442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123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B0EE5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Дворенкова</w:t>
            </w:r>
            <w:bookmarkStart w:id="0" w:name="_GoBack"/>
            <w:bookmarkEnd w:id="0"/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АА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735A4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1B53D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Чеботарёва Е.В.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2A4C6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821F0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00766A26" w14:textId="77777777" w:rsidTr="00AB13F6">
        <w:trPr>
          <w:trHeight w:val="280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D4FA3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4CA8C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9б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B4EC0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История 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8F92F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123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C6D52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Дворенкова АА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AB655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1C906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Чеботарёва Е.В.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9C578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961B7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0D48C0CB" w14:textId="77777777" w:rsidTr="00AB13F6">
        <w:trPr>
          <w:trHeight w:val="280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2DDEA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83700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9а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2A38A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нет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8A2E0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D38A0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23662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D026D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2EB9D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5A71D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3BD3091F" w14:textId="77777777" w:rsidTr="00AB13F6">
        <w:trPr>
          <w:trHeight w:val="280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8DEE3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B6FF6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9а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30915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История 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046DE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музей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B7D20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Малышева О.В.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C2399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E586E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Чеботарёва Е.В.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36879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BE091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1283169F" w14:textId="77777777" w:rsidTr="00AB13F6">
        <w:trPr>
          <w:trHeight w:val="280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1BA36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17C31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>9м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61DB8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Информатика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F0558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123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CD138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Пелконен Т.М.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3196C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33A65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Чеботарёва Е.В.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41FB0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08B77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54E0F91C" w14:textId="77777777" w:rsidTr="00AB13F6">
        <w:trPr>
          <w:trHeight w:val="280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782B1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2D8B3B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9и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3227C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История 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ED6E5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музей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7061B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Михайлова Е.С.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1F766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CE9BB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F976E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13166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18DE80BE" w14:textId="77777777" w:rsidTr="00AB13F6">
        <w:trPr>
          <w:trHeight w:val="280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185F5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3CD939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9м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65C03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Разговор о важном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4C61F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музей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13D60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Кулагина М.В.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C427F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002F0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D943D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CED76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69AC523E" w14:textId="77777777" w:rsidTr="00AB13F6">
        <w:trPr>
          <w:trHeight w:val="280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DA755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092518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5в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0F2EB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Англ.яз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3FC1C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116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B96BD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Мамаева О.В.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29EF6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91616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Луданик М.Я.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13837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650F2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72B0415F" w14:textId="77777777" w:rsidTr="00AB13F6">
        <w:trPr>
          <w:trHeight w:val="290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BF7CE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E672A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87B1D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804F6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35444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49B22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02685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27483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CA844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172ADCA1" w14:textId="77777777" w:rsidTr="00AB13F6">
        <w:trPr>
          <w:trHeight w:val="250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8BF56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140C0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DDEFC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07690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14674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8CFAB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3B2F5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520B2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40F47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71EFA5E1" w14:textId="77777777" w:rsidTr="00AB13F6">
        <w:trPr>
          <w:trHeight w:val="290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ECB0D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A0A543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F0D8A0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B3516E" w14:textId="77777777" w:rsidR="00AB13F6" w:rsidRPr="00AB13F6" w:rsidRDefault="00AB13F6" w:rsidP="00AB1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13F6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47EAF7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0DBEE7" w14:textId="77777777" w:rsidR="00AB13F6" w:rsidRPr="00AB13F6" w:rsidRDefault="00AB13F6" w:rsidP="00AB1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B13F6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16E18" w14:textId="77777777" w:rsidR="00AB13F6" w:rsidRPr="00AB13F6" w:rsidRDefault="00AB13F6" w:rsidP="00AB13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9882E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A111E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43C0E9FE" w14:textId="77777777" w:rsidTr="00AB13F6">
        <w:trPr>
          <w:trHeight w:val="290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B9DDB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замены кабинетов </w:t>
            </w: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38A70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02C726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9EDC30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72000A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788155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683E7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F0F94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598B9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0C597C9B" w14:textId="77777777" w:rsidTr="00AB13F6">
        <w:trPr>
          <w:trHeight w:val="290"/>
        </w:trPr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D879E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№</w:t>
            </w:r>
            <w:proofErr w:type="spellStart"/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ур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8AA23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класс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3F695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Кабинет</w:t>
            </w:r>
          </w:p>
        </w:tc>
        <w:tc>
          <w:tcPr>
            <w:tcW w:w="2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B675AF7" w14:textId="77777777" w:rsidR="00AB13F6" w:rsidRPr="00AB13F6" w:rsidRDefault="00AB13F6" w:rsidP="00AB13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учитель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198F59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D0618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FD2D5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828FF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290695DD" w14:textId="77777777" w:rsidTr="00AB13F6">
        <w:trPr>
          <w:trHeight w:val="330"/>
        </w:trPr>
        <w:tc>
          <w:tcPr>
            <w:tcW w:w="1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E021A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37757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5FA8E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59EB08" w14:textId="77777777" w:rsidR="00AB13F6" w:rsidRPr="00AB13F6" w:rsidRDefault="00AB13F6" w:rsidP="00AB13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A7CC2" w14:textId="77777777" w:rsidR="00AB13F6" w:rsidRPr="00AB13F6" w:rsidRDefault="00AB13F6" w:rsidP="00AB13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B0D2B4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00E05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6B7D3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6E39B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7C40807C" w14:textId="77777777" w:rsidTr="00AB13F6">
        <w:trPr>
          <w:trHeight w:val="290"/>
        </w:trPr>
        <w:tc>
          <w:tcPr>
            <w:tcW w:w="890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00FFB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 Возложить ответственность за жизнь и безопасность детей на замещающих учителей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20214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67057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44F11E4E" w14:textId="77777777" w:rsidTr="00AB13F6">
        <w:trPr>
          <w:trHeight w:val="290"/>
        </w:trPr>
        <w:tc>
          <w:tcPr>
            <w:tcW w:w="890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E0ECE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  Оплату производить согласно ведомости учёта замены уроков.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AD51E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EC966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47B505E0" w14:textId="77777777" w:rsidTr="00AB13F6">
        <w:trPr>
          <w:trHeight w:val="290"/>
        </w:trPr>
        <w:tc>
          <w:tcPr>
            <w:tcW w:w="746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45E6A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  Возложить ответственность за выполнение приказа на Пелконен Т.М.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6FEAC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4D132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A344C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22D2E68B" w14:textId="77777777" w:rsidTr="00AB13F6">
        <w:trPr>
          <w:trHeight w:val="290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F3A0C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27F68" w14:textId="77777777" w:rsidR="00AB13F6" w:rsidRPr="00AB13F6" w:rsidRDefault="00AB13F6" w:rsidP="00AB13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E703A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44ACC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632FA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E6381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C3F07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AD06C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ABA1E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13F6" w:rsidRPr="00AB13F6" w14:paraId="32196F38" w14:textId="77777777" w:rsidTr="00AB13F6">
        <w:trPr>
          <w:trHeight w:val="290"/>
        </w:trPr>
        <w:tc>
          <w:tcPr>
            <w:tcW w:w="746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32D94" w14:textId="77777777" w:rsidR="00AB13F6" w:rsidRPr="00AB13F6" w:rsidRDefault="00AB13F6" w:rsidP="00AB13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B13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Директор лицея                                            Чеботарёва Е. В.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83A65" w14:textId="77777777" w:rsidR="00AB13F6" w:rsidRPr="00AB13F6" w:rsidRDefault="00AB13F6" w:rsidP="00AB13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4EDEF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8E155" w14:textId="77777777" w:rsidR="00AB13F6" w:rsidRPr="00AB13F6" w:rsidRDefault="00AB13F6" w:rsidP="00AB1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25A42406" w14:textId="77777777" w:rsidR="000610DE" w:rsidRDefault="000610DE" w:rsidP="00AB13F6">
      <w:pPr>
        <w:ind w:hanging="142"/>
      </w:pPr>
    </w:p>
    <w:sectPr w:rsidR="000610DE" w:rsidSect="00AB13F6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0DE"/>
    <w:rsid w:val="000610DE"/>
    <w:rsid w:val="00AB1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58F7FD-5358-4439-A11B-2758759E3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287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1471</Characters>
  <Application>Microsoft Office Word</Application>
  <DocSecurity>0</DocSecurity>
  <Lines>12</Lines>
  <Paragraphs>3</Paragraphs>
  <ScaleCrop>false</ScaleCrop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2026-01-26T12:57:00Z</dcterms:created>
  <dcterms:modified xsi:type="dcterms:W3CDTF">2026-01-26T12:58:00Z</dcterms:modified>
</cp:coreProperties>
</file>