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12" w:rsidRDefault="00E07712" w:rsidP="00E0771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Отчет о </w:t>
      </w:r>
      <w:r w:rsidRPr="00275714">
        <w:rPr>
          <w:rFonts w:ascii="Times New Roman" w:hAnsi="Times New Roman" w:cs="Times New Roman"/>
        </w:rPr>
        <w:t>деятельности ШМО</w:t>
      </w:r>
      <w:r>
        <w:rPr>
          <w:rFonts w:ascii="Times New Roman" w:hAnsi="Times New Roman" w:cs="Times New Roman"/>
        </w:rPr>
        <w:t xml:space="preserve">  учителей начальных классов</w:t>
      </w:r>
    </w:p>
    <w:p w:rsidR="00E07712" w:rsidRDefault="00E07712" w:rsidP="00E0771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 20</w:t>
      </w:r>
      <w:r w:rsidRPr="00EB19C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3-2024 </w:t>
      </w:r>
      <w:proofErr w:type="spellStart"/>
      <w:r>
        <w:rPr>
          <w:rFonts w:ascii="Times New Roman" w:hAnsi="Times New Roman" w:cs="Times New Roman"/>
        </w:rPr>
        <w:t>уч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>.</w:t>
      </w:r>
    </w:p>
    <w:p w:rsidR="00E07712" w:rsidRDefault="00E07712" w:rsidP="00E0771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ШМО учителей начальных классов: Мартыненко Е.В.</w:t>
      </w:r>
    </w:p>
    <w:p w:rsidR="00E07712" w:rsidRDefault="00E07712" w:rsidP="00E07712">
      <w:pPr>
        <w:spacing w:after="0"/>
        <w:jc w:val="center"/>
        <w:rPr>
          <w:rFonts w:ascii="Times New Roman" w:hAnsi="Times New Roman" w:cs="Times New Roman"/>
        </w:rPr>
      </w:pPr>
    </w:p>
    <w:p w:rsidR="00E07712" w:rsidRPr="00C064FA" w:rsidRDefault="00E07712" w:rsidP="00E07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B8">
        <w:rPr>
          <w:rFonts w:ascii="Times New Roman" w:eastAsia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создание системы выявления, поддержки и развития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талантливых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обучающихся </w:t>
      </w:r>
    </w:p>
    <w:p w:rsidR="00E07712" w:rsidRDefault="00E07712" w:rsidP="00E0771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951"/>
        <w:gridCol w:w="6379"/>
        <w:gridCol w:w="1701"/>
        <w:gridCol w:w="4961"/>
      </w:tblGrid>
      <w:tr w:rsidR="00E07712" w:rsidTr="00A54E89">
        <w:tc>
          <w:tcPr>
            <w:tcW w:w="1951" w:type="dxa"/>
          </w:tcPr>
          <w:p w:rsidR="00E07712" w:rsidRDefault="00E07712" w:rsidP="00A54E89"/>
        </w:tc>
        <w:tc>
          <w:tcPr>
            <w:tcW w:w="6379" w:type="dxa"/>
          </w:tcPr>
          <w:p w:rsidR="00E07712" w:rsidRPr="003A613B" w:rsidRDefault="00E07712" w:rsidP="00A54E89">
            <w:pPr>
              <w:rPr>
                <w:rFonts w:ascii="Times New Roman" w:hAnsi="Times New Roman" w:cs="Times New Roman"/>
              </w:rPr>
            </w:pPr>
            <w:r w:rsidRPr="003A613B">
              <w:rPr>
                <w:rFonts w:ascii="Times New Roman" w:hAnsi="Times New Roman" w:cs="Times New Roman"/>
              </w:rPr>
              <w:t>Соответственно плану деятельности</w:t>
            </w:r>
          </w:p>
        </w:tc>
        <w:tc>
          <w:tcPr>
            <w:tcW w:w="1701" w:type="dxa"/>
          </w:tcPr>
          <w:p w:rsidR="00E07712" w:rsidRPr="003A613B" w:rsidRDefault="00E07712" w:rsidP="00A54E89">
            <w:pPr>
              <w:rPr>
                <w:rFonts w:ascii="Times New Roman" w:hAnsi="Times New Roman" w:cs="Times New Roman"/>
              </w:rPr>
            </w:pPr>
            <w:r w:rsidRPr="003A613B">
              <w:rPr>
                <w:rFonts w:ascii="Times New Roman" w:hAnsi="Times New Roman" w:cs="Times New Roman"/>
              </w:rPr>
              <w:t xml:space="preserve">Реализованные </w:t>
            </w:r>
          </w:p>
        </w:tc>
        <w:tc>
          <w:tcPr>
            <w:tcW w:w="4961" w:type="dxa"/>
          </w:tcPr>
          <w:p w:rsidR="00E07712" w:rsidRPr="003A613B" w:rsidRDefault="00E07712" w:rsidP="00A54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</w:t>
            </w:r>
          </w:p>
        </w:tc>
      </w:tr>
      <w:tr w:rsidR="00E07712" w:rsidRPr="001B0BAB" w:rsidTr="00A54E89">
        <w:trPr>
          <w:trHeight w:val="7074"/>
        </w:trPr>
        <w:tc>
          <w:tcPr>
            <w:tcW w:w="1951" w:type="dxa"/>
          </w:tcPr>
          <w:p w:rsidR="00E07712" w:rsidRPr="001B0BAB" w:rsidRDefault="00E07712" w:rsidP="00A54E8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Тематические заседания ШМО</w:t>
            </w:r>
          </w:p>
        </w:tc>
        <w:tc>
          <w:tcPr>
            <w:tcW w:w="6379" w:type="dxa"/>
          </w:tcPr>
          <w:p w:rsidR="00E07712" w:rsidRDefault="00E07712" w:rsidP="00A54E89">
            <w:pPr>
              <w:spacing w:after="33" w:line="23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Тема: « Планирование и организация методической работы учителей начальных классов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B1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B1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учебный год».</w:t>
            </w:r>
          </w:p>
          <w:p w:rsidR="00E07712" w:rsidRPr="00EB19C9" w:rsidRDefault="00E07712" w:rsidP="00A54E89">
            <w:pPr>
              <w:spacing w:after="33" w:line="23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B19C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Повестка заседания:</w:t>
            </w: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1. Анализ работы МО начальной школы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—20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07712" w:rsidRPr="006A2801" w:rsidRDefault="00E07712" w:rsidP="00A54E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A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Обсуждение и утверждение плана работы МО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A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A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E07712" w:rsidRDefault="00E07712" w:rsidP="00A54E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A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областном конкурсе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Читалочка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проведение школьного этапа районных олимпиад.</w:t>
            </w:r>
          </w:p>
          <w:p w:rsidR="00E07712" w:rsidRDefault="00E07712" w:rsidP="00A54E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Обсуждение организации проведения муниципального этапа олимпиад для младших школьников.</w:t>
            </w:r>
          </w:p>
          <w:p w:rsidR="00E07712" w:rsidRDefault="00E07712" w:rsidP="00A54E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Составление рабочих программ в Конструкторе программ.</w:t>
            </w:r>
          </w:p>
          <w:p w:rsidR="00E07712" w:rsidRPr="006A2801" w:rsidRDefault="00E07712" w:rsidP="00A54E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Определение участников в заседаниях районных РМО учителей начальной школы.</w:t>
            </w:r>
          </w:p>
          <w:p w:rsidR="00E07712" w:rsidRDefault="00E07712" w:rsidP="00A54E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Проведение инструктажей по технике безопасности ПДД, ППБ, при общении с незнакомыми людьми,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коммендантский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час. </w:t>
            </w:r>
          </w:p>
          <w:p w:rsidR="00E07712" w:rsidRPr="001B0BAB" w:rsidRDefault="00E07712" w:rsidP="00A54E89">
            <w:pPr>
              <w:spacing w:after="4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Тема « Адаптация детей 1-х классов» </w:t>
            </w:r>
          </w:p>
          <w:p w:rsidR="00E07712" w:rsidRPr="001B0BAB" w:rsidRDefault="00E07712" w:rsidP="00A54E89">
            <w:pPr>
              <w:spacing w:after="4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B0BA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Повестка заседания </w:t>
            </w: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/>
                <w:sz w:val="24"/>
                <w:szCs w:val="24"/>
              </w:rPr>
              <w:t>1.</w:t>
            </w:r>
            <w:r w:rsidRPr="001B0BA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B0BAB">
              <w:rPr>
                <w:rFonts w:ascii="Times New Roman" w:hAnsi="Times New Roman"/>
                <w:sz w:val="24"/>
                <w:szCs w:val="24"/>
              </w:rPr>
              <w:t>Психологическая готовность первоклассников к обучению в школе в условиях ФГОС НОО. Результаты адаптации первоклассников.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712" w:rsidRPr="00E808E2" w:rsidRDefault="00E07712" w:rsidP="00A54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0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Обсуждение результатов входных контрольных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80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.Анализ  открытых уроков в  1-х классах </w:t>
            </w: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.Выявление проблем и пути их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Обсуждение РМО  в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СОШ». Тема «Адаптация первоклассников в условиях введения обновленных ФГОС»</w:t>
            </w: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Проведение муниципального этапа олимпиад младших школьников</w:t>
            </w: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5C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1 полугодия</w:t>
            </w:r>
            <w:r w:rsidRPr="005D1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  <w:p w:rsidR="00E07712" w:rsidRDefault="00E07712" w:rsidP="00A54E89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15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Повестка заседания</w:t>
            </w:r>
          </w:p>
          <w:p w:rsidR="00E07712" w:rsidRPr="009A6F44" w:rsidRDefault="00E07712" w:rsidP="00E0771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F44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итоговых работ за полугодие</w:t>
            </w:r>
          </w:p>
          <w:p w:rsidR="00E07712" w:rsidRDefault="00E07712" w:rsidP="00E0771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среднесрочной программы</w:t>
            </w:r>
          </w:p>
          <w:p w:rsidR="00E07712" w:rsidRPr="009A6F44" w:rsidRDefault="00E07712" w:rsidP="00E0771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техники чтения</w:t>
            </w:r>
          </w:p>
          <w:p w:rsidR="00E07712" w:rsidRDefault="00E07712" w:rsidP="00A54E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7712" w:rsidRDefault="00E07712" w:rsidP="00A54E8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Тема: «Планирование работы на второе полугодие»  </w:t>
            </w:r>
          </w:p>
          <w:p w:rsidR="00E07712" w:rsidRDefault="00E07712" w:rsidP="00A54E89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D15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Повестка заседания</w:t>
            </w:r>
          </w:p>
          <w:p w:rsidR="00E07712" w:rsidRPr="00E808E2" w:rsidRDefault="00E07712" w:rsidP="00A54E89">
            <w:pPr>
              <w:autoSpaceDE w:val="0"/>
              <w:autoSpaceDN w:val="0"/>
              <w:adjustRightInd w:val="0"/>
              <w:spacing w:befor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дня открытых дверей для будущих первоклассников.</w:t>
            </w:r>
            <w:r w:rsidRPr="00E808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7712" w:rsidRPr="006A2801" w:rsidRDefault="00E07712" w:rsidP="00A54E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A2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 4 классов. Малая НПК.</w:t>
            </w:r>
          </w:p>
          <w:p w:rsidR="00E07712" w:rsidRDefault="00E07712" w:rsidP="00A54E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Формирование списка будущих первоклассников.</w:t>
            </w:r>
          </w:p>
          <w:p w:rsidR="00E07712" w:rsidRDefault="00E07712" w:rsidP="00A54E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Подготовка к педагогической конференции. Тема «Формирование функциональной грамотности»</w:t>
            </w:r>
          </w:p>
          <w:p w:rsidR="00E07712" w:rsidRDefault="00E07712" w:rsidP="00A54E8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7712" w:rsidRDefault="00E07712" w:rsidP="00A54E8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«Планирование работы на второе полугодие»  </w:t>
            </w:r>
          </w:p>
          <w:p w:rsidR="00E07712" w:rsidRPr="00CA7946" w:rsidRDefault="00E07712" w:rsidP="00A54E89">
            <w:pPr>
              <w:pStyle w:val="a4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5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Повестка заседания</w:t>
            </w:r>
          </w:p>
          <w:p w:rsidR="00E07712" w:rsidRDefault="00E07712" w:rsidP="00E0771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педагогическому совещанию (выступление Созыкиной А.И. –школьный театр, Фатеева Н.О. Интеллектика, Мартыненко Е.В.- функциональная грамотность, Сомова Н.А. проведение  родительских собраний)</w:t>
            </w:r>
          </w:p>
          <w:p w:rsidR="00E07712" w:rsidRPr="00CA7946" w:rsidRDefault="00E07712" w:rsidP="00E0771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подготовки ко Дню открытых дверей для будущих первоклассников</w:t>
            </w:r>
          </w:p>
          <w:p w:rsidR="00E07712" w:rsidRPr="005D155C" w:rsidRDefault="00E07712" w:rsidP="00A54E8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633E4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633E4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633E4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633E4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633E4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633E4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633E4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633E4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633E4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633E4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16.01.2024г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20.02.2024г.</w:t>
            </w:r>
          </w:p>
        </w:tc>
        <w:tc>
          <w:tcPr>
            <w:tcW w:w="4961" w:type="dxa"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712" w:rsidRPr="001B0BAB" w:rsidTr="00A54E89">
        <w:tc>
          <w:tcPr>
            <w:tcW w:w="1951" w:type="dxa"/>
          </w:tcPr>
          <w:p w:rsidR="00E07712" w:rsidRPr="001B0BAB" w:rsidRDefault="00E07712" w:rsidP="00A54E8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Открытые уроки, занятия</w:t>
            </w:r>
          </w:p>
        </w:tc>
        <w:tc>
          <w:tcPr>
            <w:tcW w:w="6379" w:type="dxa"/>
          </w:tcPr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1-х классах (учителей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Скляр М.А,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) с целью выявления готовности к обучению в школе.</w:t>
            </w: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молодыми специалистами Созыкиной А.И.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Эсенкуловой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1701" w:type="dxa"/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Всего посещено уроков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Администрацией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Педагогами ДОУ -2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Педагогами ОУ -6</w:t>
            </w:r>
          </w:p>
        </w:tc>
      </w:tr>
      <w:tr w:rsidR="00E07712" w:rsidRPr="001B0BAB" w:rsidTr="00A54E89">
        <w:tc>
          <w:tcPr>
            <w:tcW w:w="1951" w:type="dxa"/>
          </w:tcPr>
          <w:p w:rsidR="00E07712" w:rsidRPr="001B0BAB" w:rsidRDefault="00E07712" w:rsidP="00A54E8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РМО учителей </w:t>
            </w:r>
            <w:proofErr w:type="spellStart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. классов</w:t>
            </w:r>
          </w:p>
        </w:tc>
        <w:tc>
          <w:tcPr>
            <w:tcW w:w="6379" w:type="dxa"/>
          </w:tcPr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Установочное</w:t>
            </w:r>
            <w:proofErr w:type="gramEnd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РМО учителей 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альных 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ассов.</w:t>
            </w:r>
          </w:p>
          <w:p w:rsidR="00E07712" w:rsidRPr="00233096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Заседание РМО учителей начальных классов по теме «Адаптация первоклассников в условиях введения новых ФГОС»</w:t>
            </w:r>
          </w:p>
          <w:p w:rsidR="00E07712" w:rsidRDefault="00E07712" w:rsidP="00A54E89">
            <w:pPr>
              <w:spacing w:line="232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09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</w:t>
            </w:r>
            <w:r w:rsidRPr="00233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РМО учителей начальных классов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233096">
              <w:rPr>
                <w:rFonts w:ascii="Times New Roman" w:eastAsia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33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г. Представление опыта работы по теме: </w:t>
            </w:r>
            <w:r w:rsidRPr="004763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условий для развития способных и одаренных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детей</w:t>
            </w:r>
            <w:r w:rsidRPr="004763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07712" w:rsidRPr="00233096" w:rsidRDefault="00E07712" w:rsidP="00A54E89">
            <w:pPr>
              <w:spacing w:line="232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Заседание РМО учителей начальных классов в по теме: </w:t>
            </w:r>
            <w:r w:rsidRPr="004763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Всестороннее развитие личности ребенка через дополнительное образование  Центра образования Точка роста</w:t>
            </w:r>
            <w:r w:rsidRPr="004763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07712" w:rsidRPr="001B0BAB" w:rsidRDefault="00E07712" w:rsidP="00A54E89">
            <w:pPr>
              <w:pStyle w:val="a4"/>
              <w:spacing w:line="232" w:lineRule="auto"/>
              <w:ind w:left="62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07.09.2023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Мартыненко Е.В.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Е.В., Булатова Т.А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Талашманова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С.Е.,  Сомова Н.А.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Е.В., Булатова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К.И.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Е.В., Фатеева Н.О.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712" w:rsidRPr="001B0BAB" w:rsidTr="00A54E89">
        <w:trPr>
          <w:trHeight w:val="301"/>
        </w:trPr>
        <w:tc>
          <w:tcPr>
            <w:tcW w:w="1951" w:type="dxa"/>
            <w:vMerge w:val="restart"/>
          </w:tcPr>
          <w:p w:rsidR="00E07712" w:rsidRPr="001B0BAB" w:rsidRDefault="00E07712" w:rsidP="00A54E8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Внеурочная деятельность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Проведение урока Знаний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</w:tr>
      <w:tr w:rsidR="00E07712" w:rsidRPr="001B0BAB" w:rsidTr="00A54E89">
        <w:trPr>
          <w:trHeight w:val="350"/>
        </w:trPr>
        <w:tc>
          <w:tcPr>
            <w:tcW w:w="1951" w:type="dxa"/>
            <w:vMerge/>
          </w:tcPr>
          <w:p w:rsidR="00E07712" w:rsidRPr="001B0BAB" w:rsidRDefault="00E07712" w:rsidP="00A54E8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празднике «Посвящение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</w:tr>
      <w:tr w:rsidR="00E07712" w:rsidRPr="001B0BAB" w:rsidTr="00A54E89">
        <w:trPr>
          <w:trHeight w:val="219"/>
        </w:trPr>
        <w:tc>
          <w:tcPr>
            <w:tcW w:w="1951" w:type="dxa"/>
            <w:vMerge/>
          </w:tcPr>
          <w:p w:rsidR="00E07712" w:rsidRPr="001B0BAB" w:rsidRDefault="00E07712" w:rsidP="00A54E8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«Свет Рождественской звезды»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Ксения- победитель</w:t>
            </w:r>
          </w:p>
        </w:tc>
      </w:tr>
      <w:tr w:rsidR="00E07712" w:rsidRPr="001B0BAB" w:rsidTr="00A54E89">
        <w:trPr>
          <w:trHeight w:val="219"/>
        </w:trPr>
        <w:tc>
          <w:tcPr>
            <w:tcW w:w="1951" w:type="dxa"/>
            <w:vMerge/>
          </w:tcPr>
          <w:p w:rsidR="00E07712" w:rsidRPr="001B0BAB" w:rsidRDefault="00E07712" w:rsidP="00A54E8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«Все краски мира для тебя»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класс- победитель</w:t>
            </w:r>
          </w:p>
        </w:tc>
      </w:tr>
      <w:tr w:rsidR="00E07712" w:rsidRPr="001B0BAB" w:rsidTr="00A54E89">
        <w:trPr>
          <w:trHeight w:val="631"/>
        </w:trPr>
        <w:tc>
          <w:tcPr>
            <w:tcW w:w="1951" w:type="dxa"/>
            <w:vMerge/>
          </w:tcPr>
          <w:p w:rsidR="00E07712" w:rsidRPr="001B0BAB" w:rsidRDefault="00E07712" w:rsidP="00A54E8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712" w:rsidRPr="001B0BAB" w:rsidTr="00A54E89">
        <w:trPr>
          <w:trHeight w:val="631"/>
        </w:trPr>
        <w:tc>
          <w:tcPr>
            <w:tcW w:w="1951" w:type="dxa"/>
            <w:vMerge/>
          </w:tcPr>
          <w:p w:rsidR="00E07712" w:rsidRPr="001B0BAB" w:rsidRDefault="00E07712" w:rsidP="00A54E8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Епархиальный конкурс «Красота Православия»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Февраль-май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Ксения-1 место,  Мартыненко Кирилл- 2 место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Анна-3 место, Трофимов Кирилл- участник, Гусев Слава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частник, Уткина Алина-участник.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2 б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Таисия- участник,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София- участник, Тимофеева Варвара- участник, Цветкова Анастасия- участник.</w:t>
            </w:r>
          </w:p>
        </w:tc>
      </w:tr>
      <w:tr w:rsidR="00E07712" w:rsidRPr="001B0BAB" w:rsidTr="00A54E89">
        <w:trPr>
          <w:trHeight w:val="631"/>
        </w:trPr>
        <w:tc>
          <w:tcPr>
            <w:tcW w:w="1951" w:type="dxa"/>
            <w:vMerge/>
          </w:tcPr>
          <w:p w:rsidR="00E07712" w:rsidRPr="001B0BAB" w:rsidRDefault="00E07712" w:rsidP="00A54E8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712" w:rsidRPr="001B0BAB" w:rsidTr="00A54E89">
        <w:trPr>
          <w:trHeight w:val="412"/>
        </w:trPr>
        <w:tc>
          <w:tcPr>
            <w:tcW w:w="1951" w:type="dxa"/>
            <w:vMerge w:val="restart"/>
          </w:tcPr>
          <w:p w:rsidR="00E07712" w:rsidRPr="00EC5A81" w:rsidRDefault="00E07712" w:rsidP="00E0771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C5A81">
              <w:rPr>
                <w:rFonts w:ascii="Times New Roman" w:hAnsi="Times New Roman" w:cs="Times New Roman"/>
                <w:sz w:val="24"/>
                <w:szCs w:val="24"/>
              </w:rPr>
              <w:t xml:space="preserve">Олимпиады </w:t>
            </w:r>
          </w:p>
        </w:tc>
        <w:tc>
          <w:tcPr>
            <w:tcW w:w="6379" w:type="dxa"/>
          </w:tcPr>
          <w:p w:rsidR="00E07712" w:rsidRPr="00180A15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0A15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этапа олимпиад по математике, русскому языку, литературному чтению</w:t>
            </w:r>
          </w:p>
        </w:tc>
        <w:tc>
          <w:tcPr>
            <w:tcW w:w="1701" w:type="dxa"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:rsidR="00E07712" w:rsidRPr="001B0BAB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712" w:rsidRPr="001B0BAB" w:rsidTr="00A54E89">
        <w:trPr>
          <w:trHeight w:val="837"/>
        </w:trPr>
        <w:tc>
          <w:tcPr>
            <w:tcW w:w="1951" w:type="dxa"/>
            <w:vMerge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2.Участие в муниципальном туре олимпиад по математике, русскому языку, литературному чтению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муниципального этапа олимпиад младших школьников:</w:t>
            </w:r>
          </w:p>
          <w:p w:rsidR="00E07712" w:rsidRPr="004F4A81" w:rsidRDefault="00E07712" w:rsidP="00A5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A8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язык: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 Сергей 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Таисия 2б-призер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Бычкова Алеся 2б-призер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Арина 2б-призер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2б-участник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Аввакумова Мария 3б-победитель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Таисия 4а-призер</w:t>
            </w:r>
          </w:p>
          <w:p w:rsidR="00E07712" w:rsidRPr="004F4A81" w:rsidRDefault="00E07712" w:rsidP="00A5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A8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чтение: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Аввакумова Екатерина 4а-призер</w:t>
            </w:r>
          </w:p>
          <w:p w:rsidR="00E07712" w:rsidRPr="005440F2" w:rsidRDefault="00E07712" w:rsidP="00A5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0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Окружающий мир: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Эсенкулова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2а-участник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4б-участник</w:t>
            </w:r>
          </w:p>
          <w:p w:rsidR="00E07712" w:rsidRPr="005440F2" w:rsidRDefault="00E07712" w:rsidP="00A54E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0F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Математика: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4б-участник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Вахрушев Вячеслав 3а-призер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3а-участник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Ячменев Андрей 4а-участник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712" w:rsidRPr="001B0BAB" w:rsidTr="00A54E89">
        <w:trPr>
          <w:trHeight w:val="326"/>
        </w:trPr>
        <w:tc>
          <w:tcPr>
            <w:tcW w:w="1951" w:type="dxa"/>
            <w:vMerge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E07712" w:rsidRDefault="00E07712" w:rsidP="00A54E89">
            <w:pPr>
              <w:pStyle w:val="a5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0BAB">
              <w:rPr>
                <w:rFonts w:ascii="Times New Roman" w:eastAsia="Times New Roman" w:hAnsi="Times New Roman"/>
                <w:sz w:val="24"/>
                <w:szCs w:val="24"/>
              </w:rPr>
              <w:t>Участие во всероссийских, международных олимпиадах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B0BAB">
              <w:rPr>
                <w:rFonts w:ascii="Times New Roman" w:eastAsia="Times New Roman" w:hAnsi="Times New Roman"/>
                <w:sz w:val="24"/>
                <w:szCs w:val="24"/>
              </w:rPr>
              <w:t>(«Просвещение»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1B0BA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E07712" w:rsidRDefault="00E07712" w:rsidP="00A54E89">
            <w:pPr>
              <w:pStyle w:val="a5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E07712" w:rsidRPr="00005C2A" w:rsidRDefault="00E07712" w:rsidP="00A54E89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3"/>
                <w:szCs w:val="23"/>
              </w:rPr>
            </w:pPr>
            <w:r w:rsidRPr="00005C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в олимпиаде </w:t>
            </w:r>
            <w:r w:rsidRPr="00005C2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AFAFA"/>
              </w:rPr>
              <w:t>«Наука вокруг нас»</w:t>
            </w:r>
            <w:r w:rsidRPr="00005C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 xml:space="preserve"> для 4-го класса (</w:t>
            </w:r>
            <w:proofErr w:type="spellStart"/>
            <w:r w:rsidRPr="00005C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Таскин</w:t>
            </w:r>
            <w:proofErr w:type="spellEnd"/>
            <w:r w:rsidRPr="00005C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 xml:space="preserve"> Л)</w:t>
            </w:r>
          </w:p>
          <w:p w:rsidR="00E07712" w:rsidRPr="00005C2A" w:rsidRDefault="00E07712" w:rsidP="00A54E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</w:pPr>
            <w:r w:rsidRPr="00005C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Похвальная грамота за участие в олимпиаде «Наука вокруг нас» для 4-го класса (</w:t>
            </w:r>
            <w:proofErr w:type="spellStart"/>
            <w:r w:rsidRPr="00005C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Гасников</w:t>
            </w:r>
            <w:proofErr w:type="spellEnd"/>
            <w:r w:rsidRPr="00005C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 xml:space="preserve">, </w:t>
            </w:r>
            <w:proofErr w:type="spellStart"/>
            <w:r w:rsidRPr="00005C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Юртаева</w:t>
            </w:r>
            <w:proofErr w:type="spellEnd"/>
            <w:r w:rsidRPr="00005C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)</w:t>
            </w:r>
          </w:p>
          <w:p w:rsidR="00E07712" w:rsidRPr="00005C2A" w:rsidRDefault="00E07712" w:rsidP="00A54E89">
            <w:pPr>
              <w:rPr>
                <w:rFonts w:ascii="Times New Roman" w:hAnsi="Times New Roman" w:cs="Times New Roman"/>
                <w:u w:val="single"/>
              </w:rPr>
            </w:pPr>
            <w:r w:rsidRPr="00005C2A">
              <w:rPr>
                <w:rFonts w:ascii="Times New Roman" w:hAnsi="Times New Roman" w:cs="Times New Roman"/>
                <w:b/>
                <w:u w:val="single"/>
              </w:rPr>
              <w:t>«Наука вокруг нас»</w:t>
            </w:r>
            <w:r w:rsidRPr="00005C2A">
              <w:rPr>
                <w:rFonts w:ascii="Times New Roman" w:hAnsi="Times New Roman" w:cs="Times New Roman"/>
                <w:u w:val="single"/>
              </w:rPr>
              <w:t xml:space="preserve"> - 4 человека</w:t>
            </w:r>
            <w:r>
              <w:rPr>
                <w:rFonts w:ascii="Times New Roman" w:hAnsi="Times New Roman" w:cs="Times New Roman"/>
                <w:u w:val="single"/>
              </w:rPr>
              <w:t xml:space="preserve"> 1б класс</w:t>
            </w:r>
          </w:p>
          <w:p w:rsidR="00E07712" w:rsidRPr="00005C2A" w:rsidRDefault="00E07712" w:rsidP="00A54E89">
            <w:pPr>
              <w:rPr>
                <w:rFonts w:ascii="Times New Roman" w:hAnsi="Times New Roman" w:cs="Times New Roman"/>
                <w:u w:val="single"/>
              </w:rPr>
            </w:pPr>
            <w:r w:rsidRPr="00005C2A">
              <w:rPr>
                <w:rFonts w:ascii="Times New Roman" w:hAnsi="Times New Roman" w:cs="Times New Roman"/>
                <w:u w:val="single"/>
              </w:rPr>
              <w:t xml:space="preserve">похвальная грамота: </w:t>
            </w:r>
            <w:r w:rsidRPr="00005C2A">
              <w:rPr>
                <w:rFonts w:ascii="Times New Roman" w:hAnsi="Times New Roman" w:cs="Times New Roman"/>
              </w:rPr>
              <w:t>Петухов Д.</w:t>
            </w:r>
          </w:p>
          <w:p w:rsidR="00E07712" w:rsidRPr="00005C2A" w:rsidRDefault="00E07712" w:rsidP="00A54E89">
            <w:pPr>
              <w:rPr>
                <w:rFonts w:ascii="Times New Roman" w:hAnsi="Times New Roman" w:cs="Times New Roman"/>
                <w:u w:val="single"/>
              </w:rPr>
            </w:pPr>
            <w:r w:rsidRPr="00005C2A">
              <w:rPr>
                <w:rFonts w:ascii="Times New Roman" w:hAnsi="Times New Roman" w:cs="Times New Roman"/>
                <w:u w:val="single"/>
              </w:rPr>
              <w:t xml:space="preserve">диплом победителя: </w:t>
            </w:r>
            <w:proofErr w:type="spellStart"/>
            <w:r w:rsidRPr="00005C2A">
              <w:rPr>
                <w:rFonts w:ascii="Times New Roman" w:hAnsi="Times New Roman" w:cs="Times New Roman"/>
              </w:rPr>
              <w:t>Михайлева</w:t>
            </w:r>
            <w:proofErr w:type="spellEnd"/>
            <w:r w:rsidRPr="00005C2A">
              <w:rPr>
                <w:rFonts w:ascii="Times New Roman" w:hAnsi="Times New Roman" w:cs="Times New Roman"/>
              </w:rPr>
              <w:t xml:space="preserve"> М., </w:t>
            </w:r>
            <w:proofErr w:type="spellStart"/>
            <w:r w:rsidRPr="00005C2A">
              <w:rPr>
                <w:rFonts w:ascii="Times New Roman" w:hAnsi="Times New Roman" w:cs="Times New Roman"/>
              </w:rPr>
              <w:t>Моськов</w:t>
            </w:r>
            <w:proofErr w:type="spellEnd"/>
            <w:r w:rsidRPr="00005C2A">
              <w:rPr>
                <w:rFonts w:ascii="Times New Roman" w:hAnsi="Times New Roman" w:cs="Times New Roman"/>
              </w:rPr>
              <w:t xml:space="preserve"> А., Широкова Д.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  <w:u w:val="single"/>
              </w:rPr>
            </w:pPr>
            <w:r w:rsidRPr="005E3ECE">
              <w:rPr>
                <w:rFonts w:ascii="Times New Roman" w:hAnsi="Times New Roman" w:cs="Times New Roman"/>
                <w:u w:val="single"/>
              </w:rPr>
              <w:t>«</w:t>
            </w:r>
            <w:r w:rsidRPr="00005C2A">
              <w:rPr>
                <w:rFonts w:ascii="Times New Roman" w:hAnsi="Times New Roman" w:cs="Times New Roman"/>
                <w:b/>
                <w:u w:val="single"/>
              </w:rPr>
              <w:t>Наука вокруг нас»</w:t>
            </w:r>
            <w:r>
              <w:rPr>
                <w:rFonts w:ascii="Times New Roman" w:hAnsi="Times New Roman" w:cs="Times New Roman"/>
                <w:u w:val="single"/>
              </w:rPr>
              <w:t xml:space="preserve">   2б класс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Тимофеева В.-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ECE">
              <w:rPr>
                <w:rFonts w:ascii="Times New Roman" w:hAnsi="Times New Roman" w:cs="Times New Roman"/>
              </w:rPr>
              <w:t>похвальная грамота,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Мартыненко Т.-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ECE">
              <w:rPr>
                <w:rFonts w:ascii="Times New Roman" w:hAnsi="Times New Roman" w:cs="Times New Roman"/>
              </w:rPr>
              <w:t>сертификат участника</w:t>
            </w:r>
          </w:p>
          <w:p w:rsidR="00E07712" w:rsidRPr="00E9217E" w:rsidRDefault="00E07712" w:rsidP="00A54E89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 w:rsidRPr="00E9217E">
              <w:rPr>
                <w:rFonts w:ascii="Noto Sans" w:eastAsia="Times New Roman" w:hAnsi="Noto Sans" w:cs="Arial"/>
                <w:color w:val="000000"/>
                <w:sz w:val="23"/>
                <w:szCs w:val="23"/>
                <w:shd w:val="clear" w:color="auto" w:fill="FAFAFA"/>
              </w:rPr>
              <w:t xml:space="preserve">Диплом победителя в олимпиаде </w:t>
            </w:r>
            <w:r w:rsidRPr="00005C2A">
              <w:rPr>
                <w:rFonts w:ascii="Noto Sans" w:eastAsia="Times New Roman" w:hAnsi="Noto Sans" w:cs="Arial"/>
                <w:b/>
                <w:color w:val="000000"/>
                <w:sz w:val="23"/>
                <w:szCs w:val="23"/>
                <w:shd w:val="clear" w:color="auto" w:fill="FAFAFA"/>
              </w:rPr>
              <w:t>«Безопасные дороги»</w:t>
            </w:r>
            <w:r w:rsidRPr="00E9217E">
              <w:rPr>
                <w:rFonts w:ascii="Noto Sans" w:eastAsia="Times New Roman" w:hAnsi="Noto Sans" w:cs="Arial"/>
                <w:color w:val="000000"/>
                <w:sz w:val="23"/>
                <w:szCs w:val="23"/>
                <w:shd w:val="clear" w:color="auto" w:fill="FAFAFA"/>
              </w:rPr>
              <w:t xml:space="preserve"> для 4-го класса (Аввакумова К)</w:t>
            </w:r>
          </w:p>
          <w:p w:rsidR="00E07712" w:rsidRDefault="00E07712" w:rsidP="00A54E89">
            <w:pPr>
              <w:shd w:val="clear" w:color="auto" w:fill="FFFFFF"/>
              <w:rPr>
                <w:rFonts w:eastAsia="Times New Roman" w:cs="Arial"/>
                <w:color w:val="000000"/>
                <w:sz w:val="23"/>
                <w:szCs w:val="23"/>
                <w:shd w:val="clear" w:color="auto" w:fill="FAFAFA"/>
              </w:rPr>
            </w:pPr>
            <w:r w:rsidRPr="00E9217E">
              <w:rPr>
                <w:rFonts w:ascii="Noto Sans" w:eastAsia="Times New Roman" w:hAnsi="Noto Sans" w:cs="Arial"/>
                <w:color w:val="000000"/>
                <w:sz w:val="23"/>
                <w:szCs w:val="23"/>
                <w:shd w:val="clear" w:color="auto" w:fill="FAFAFA"/>
              </w:rPr>
              <w:t>Похвальная грамота за участие в олимпиаде «Безопасные дороги» для 4-го класса (</w:t>
            </w:r>
            <w:proofErr w:type="spellStart"/>
            <w:r w:rsidRPr="00E9217E">
              <w:rPr>
                <w:rFonts w:ascii="Noto Sans" w:eastAsia="Times New Roman" w:hAnsi="Noto Sans" w:cs="Arial"/>
                <w:color w:val="000000"/>
                <w:sz w:val="23"/>
                <w:szCs w:val="23"/>
                <w:shd w:val="clear" w:color="auto" w:fill="FAFAFA"/>
              </w:rPr>
              <w:t>Юртаева</w:t>
            </w:r>
            <w:proofErr w:type="spellEnd"/>
            <w:r w:rsidRPr="00E9217E">
              <w:rPr>
                <w:rFonts w:ascii="Noto Sans" w:eastAsia="Times New Roman" w:hAnsi="Noto Sans" w:cs="Arial"/>
                <w:color w:val="000000"/>
                <w:sz w:val="23"/>
                <w:szCs w:val="23"/>
                <w:shd w:val="clear" w:color="auto" w:fill="FAFAFA"/>
              </w:rPr>
              <w:t xml:space="preserve"> В)</w:t>
            </w:r>
          </w:p>
          <w:p w:rsidR="00E07712" w:rsidRPr="00005C2A" w:rsidRDefault="00E07712" w:rsidP="00A54E89">
            <w:pPr>
              <w:rPr>
                <w:rFonts w:ascii="Times New Roman" w:hAnsi="Times New Roman" w:cs="Times New Roman"/>
                <w:u w:val="single"/>
              </w:rPr>
            </w:pPr>
            <w:r w:rsidRPr="00005C2A">
              <w:rPr>
                <w:rFonts w:ascii="Times New Roman" w:hAnsi="Times New Roman" w:cs="Times New Roman"/>
                <w:b/>
                <w:u w:val="single"/>
              </w:rPr>
              <w:t>«Безопасные дороги»-</w:t>
            </w:r>
            <w:r w:rsidRPr="00005C2A">
              <w:rPr>
                <w:rFonts w:ascii="Times New Roman" w:hAnsi="Times New Roman" w:cs="Times New Roman"/>
                <w:u w:val="single"/>
              </w:rPr>
              <w:t xml:space="preserve"> 12 человек</w:t>
            </w:r>
            <w:r>
              <w:rPr>
                <w:rFonts w:ascii="Times New Roman" w:hAnsi="Times New Roman" w:cs="Times New Roman"/>
                <w:u w:val="single"/>
              </w:rPr>
              <w:t>-1б класс</w:t>
            </w:r>
          </w:p>
          <w:p w:rsidR="00E07712" w:rsidRPr="00005C2A" w:rsidRDefault="00E07712" w:rsidP="00A54E89">
            <w:pPr>
              <w:rPr>
                <w:rFonts w:ascii="Times New Roman" w:hAnsi="Times New Roman" w:cs="Times New Roman"/>
                <w:u w:val="single"/>
              </w:rPr>
            </w:pPr>
            <w:r w:rsidRPr="00005C2A">
              <w:rPr>
                <w:rFonts w:ascii="Times New Roman" w:hAnsi="Times New Roman" w:cs="Times New Roman"/>
                <w:u w:val="single"/>
              </w:rPr>
              <w:t xml:space="preserve">сертификат: </w:t>
            </w:r>
            <w:r w:rsidRPr="00005C2A">
              <w:rPr>
                <w:rFonts w:ascii="Times New Roman" w:hAnsi="Times New Roman" w:cs="Times New Roman"/>
              </w:rPr>
              <w:t>Мартыненко Я., Медведев А., Медведева А.</w:t>
            </w:r>
          </w:p>
          <w:p w:rsidR="00E07712" w:rsidRPr="00005C2A" w:rsidRDefault="00E07712" w:rsidP="00A54E89">
            <w:pPr>
              <w:rPr>
                <w:rFonts w:ascii="Times New Roman" w:hAnsi="Times New Roman" w:cs="Times New Roman"/>
                <w:u w:val="single"/>
              </w:rPr>
            </w:pPr>
            <w:r w:rsidRPr="00005C2A">
              <w:rPr>
                <w:rFonts w:ascii="Times New Roman" w:hAnsi="Times New Roman" w:cs="Times New Roman"/>
                <w:u w:val="single"/>
              </w:rPr>
              <w:t xml:space="preserve">похвальная грамота: </w:t>
            </w:r>
            <w:r w:rsidRPr="00005C2A">
              <w:rPr>
                <w:rFonts w:ascii="Times New Roman" w:hAnsi="Times New Roman" w:cs="Times New Roman"/>
              </w:rPr>
              <w:t xml:space="preserve">Булатов А., </w:t>
            </w:r>
            <w:proofErr w:type="spellStart"/>
            <w:r w:rsidRPr="00005C2A">
              <w:rPr>
                <w:rFonts w:ascii="Times New Roman" w:hAnsi="Times New Roman" w:cs="Times New Roman"/>
              </w:rPr>
              <w:t>Лесникова</w:t>
            </w:r>
            <w:proofErr w:type="spellEnd"/>
            <w:r w:rsidRPr="00005C2A">
              <w:rPr>
                <w:rFonts w:ascii="Times New Roman" w:hAnsi="Times New Roman" w:cs="Times New Roman"/>
              </w:rPr>
              <w:t xml:space="preserve"> К., </w:t>
            </w:r>
            <w:proofErr w:type="spellStart"/>
            <w:r w:rsidRPr="00005C2A">
              <w:rPr>
                <w:rFonts w:ascii="Times New Roman" w:hAnsi="Times New Roman" w:cs="Times New Roman"/>
              </w:rPr>
              <w:t>Михайлева</w:t>
            </w:r>
            <w:proofErr w:type="spellEnd"/>
            <w:r w:rsidRPr="00005C2A">
              <w:rPr>
                <w:rFonts w:ascii="Times New Roman" w:hAnsi="Times New Roman" w:cs="Times New Roman"/>
              </w:rPr>
              <w:t xml:space="preserve"> М., </w:t>
            </w:r>
            <w:proofErr w:type="spellStart"/>
            <w:r w:rsidRPr="00005C2A">
              <w:rPr>
                <w:rFonts w:ascii="Times New Roman" w:hAnsi="Times New Roman" w:cs="Times New Roman"/>
              </w:rPr>
              <w:t>Пузанова</w:t>
            </w:r>
            <w:proofErr w:type="spellEnd"/>
            <w:r w:rsidRPr="00005C2A">
              <w:rPr>
                <w:rFonts w:ascii="Times New Roman" w:hAnsi="Times New Roman" w:cs="Times New Roman"/>
              </w:rPr>
              <w:t xml:space="preserve"> А.</w:t>
            </w:r>
          </w:p>
          <w:p w:rsidR="00E07712" w:rsidRPr="00005C2A" w:rsidRDefault="00E07712" w:rsidP="00A54E89">
            <w:pPr>
              <w:rPr>
                <w:rFonts w:ascii="Times New Roman" w:hAnsi="Times New Roman" w:cs="Times New Roman"/>
                <w:u w:val="single"/>
              </w:rPr>
            </w:pPr>
            <w:r w:rsidRPr="00005C2A">
              <w:rPr>
                <w:rFonts w:ascii="Times New Roman" w:hAnsi="Times New Roman" w:cs="Times New Roman"/>
                <w:u w:val="single"/>
              </w:rPr>
              <w:t xml:space="preserve">диплом победителя: 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r w:rsidRPr="00005C2A">
              <w:rPr>
                <w:rFonts w:ascii="Times New Roman" w:hAnsi="Times New Roman" w:cs="Times New Roman"/>
              </w:rPr>
              <w:t xml:space="preserve">Бикбулатов Д., </w:t>
            </w:r>
            <w:proofErr w:type="spellStart"/>
            <w:r w:rsidRPr="00005C2A">
              <w:rPr>
                <w:rFonts w:ascii="Times New Roman" w:hAnsi="Times New Roman" w:cs="Times New Roman"/>
              </w:rPr>
              <w:t>Моськов</w:t>
            </w:r>
            <w:proofErr w:type="spellEnd"/>
            <w:r w:rsidRPr="00005C2A">
              <w:rPr>
                <w:rFonts w:ascii="Times New Roman" w:hAnsi="Times New Roman" w:cs="Times New Roman"/>
              </w:rPr>
              <w:t xml:space="preserve"> А., </w:t>
            </w:r>
            <w:proofErr w:type="spellStart"/>
            <w:r w:rsidRPr="00005C2A">
              <w:rPr>
                <w:rFonts w:ascii="Times New Roman" w:hAnsi="Times New Roman" w:cs="Times New Roman"/>
              </w:rPr>
              <w:t>Паяшев</w:t>
            </w:r>
            <w:proofErr w:type="spellEnd"/>
            <w:r w:rsidRPr="00005C2A">
              <w:rPr>
                <w:rFonts w:ascii="Times New Roman" w:hAnsi="Times New Roman" w:cs="Times New Roman"/>
              </w:rPr>
              <w:t xml:space="preserve"> А., Петухов Д., Широкова Д.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  <w:u w:val="single"/>
              </w:rPr>
            </w:pPr>
            <w:r w:rsidRPr="005E3ECE">
              <w:rPr>
                <w:rFonts w:ascii="Times New Roman" w:hAnsi="Times New Roman" w:cs="Times New Roman"/>
                <w:u w:val="single"/>
              </w:rPr>
              <w:t>«Безопасные дороги»</w:t>
            </w:r>
            <w:r>
              <w:rPr>
                <w:rFonts w:ascii="Times New Roman" w:hAnsi="Times New Roman" w:cs="Times New Roman"/>
                <w:u w:val="single"/>
              </w:rPr>
              <w:t>-2б класс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 w:rsidRPr="005E3ECE">
              <w:rPr>
                <w:rFonts w:ascii="Times New Roman" w:hAnsi="Times New Roman" w:cs="Times New Roman"/>
              </w:rPr>
              <w:t>Бахарева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С., </w:t>
            </w:r>
            <w:proofErr w:type="spellStart"/>
            <w:r w:rsidRPr="005E3ECE">
              <w:rPr>
                <w:rFonts w:ascii="Times New Roman" w:hAnsi="Times New Roman" w:cs="Times New Roman"/>
              </w:rPr>
              <w:t>Кокорина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П., Самсонов </w:t>
            </w:r>
            <w:proofErr w:type="spellStart"/>
            <w:r w:rsidRPr="005E3ECE">
              <w:rPr>
                <w:rFonts w:ascii="Times New Roman" w:hAnsi="Times New Roman" w:cs="Times New Roman"/>
              </w:rPr>
              <w:t>С.-дипломы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победителя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 w:rsidRPr="005E3ECE">
              <w:rPr>
                <w:rFonts w:ascii="Times New Roman" w:hAnsi="Times New Roman" w:cs="Times New Roman"/>
              </w:rPr>
              <w:t>Аршинова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Т., Конев С., Тимофеева В.- похвальные грамоты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Мартыненко Т., Цветкова А- сертификаты участника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Олимпиады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«Безопасные дороги»-2а класс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Лесников </w:t>
            </w:r>
            <w:proofErr w:type="spellStart"/>
            <w:r>
              <w:rPr>
                <w:rFonts w:ascii="Times New Roman" w:hAnsi="Times New Roman" w:cs="Times New Roman"/>
              </w:rPr>
              <w:t>Б-диплом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победителя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Эсенкулова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С.-диплом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победителя</w:t>
            </w:r>
          </w:p>
          <w:p w:rsidR="00E07712" w:rsidRPr="004427A3" w:rsidRDefault="00E07712" w:rsidP="00A54E8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27A3">
              <w:rPr>
                <w:rFonts w:ascii="Times New Roman" w:hAnsi="Times New Roman" w:cs="Times New Roman"/>
                <w:b/>
              </w:rPr>
              <w:t>Олимпиада по английскому языку на «</w:t>
            </w:r>
            <w:proofErr w:type="spellStart"/>
            <w:r w:rsidRPr="004427A3">
              <w:rPr>
                <w:rFonts w:ascii="Times New Roman" w:hAnsi="Times New Roman" w:cs="Times New Roman"/>
                <w:b/>
              </w:rPr>
              <w:t>Учи</w:t>
            </w:r>
            <w:proofErr w:type="gramStart"/>
            <w:r w:rsidRPr="004427A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4427A3">
              <w:rPr>
                <w:rFonts w:ascii="Times New Roman" w:hAnsi="Times New Roman" w:cs="Times New Roman"/>
                <w:b/>
              </w:rPr>
              <w:t>у</w:t>
            </w:r>
            <w:proofErr w:type="spellEnd"/>
            <w:r w:rsidRPr="004427A3">
              <w:rPr>
                <w:rFonts w:ascii="Times New Roman" w:hAnsi="Times New Roman" w:cs="Times New Roman"/>
                <w:b/>
              </w:rPr>
              <w:t>»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Эсенкулова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София- победитель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Аршинова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Таисия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>обедитель</w:t>
            </w:r>
          </w:p>
          <w:p w:rsidR="00E07712" w:rsidRPr="001B79AF" w:rsidRDefault="00E07712" w:rsidP="00A54E8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07712" w:rsidRPr="001B0BAB" w:rsidTr="00A54E89">
        <w:tc>
          <w:tcPr>
            <w:tcW w:w="1951" w:type="dxa"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.Контрольно- коррекционная деятельность</w:t>
            </w:r>
          </w:p>
        </w:tc>
        <w:tc>
          <w:tcPr>
            <w:tcW w:w="6379" w:type="dxa"/>
          </w:tcPr>
          <w:p w:rsidR="00E07712" w:rsidRPr="001B0BAB" w:rsidRDefault="00E07712" w:rsidP="00A54E89">
            <w:pPr>
              <w:numPr>
                <w:ilvl w:val="0"/>
                <w:numId w:val="3"/>
              </w:num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Вводный контроль по русскому языку и математике во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4 классах, проверка техники чтения</w:t>
            </w:r>
          </w:p>
          <w:p w:rsidR="00E07712" w:rsidRPr="001B0BAB" w:rsidRDefault="00E07712" w:rsidP="00A54E89">
            <w:pPr>
              <w:spacing w:after="43" w:line="23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: проверить уровень  учащихся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4 классов после летних каникул и прочность усвоения программного материала в сравнении с предыдущими годами. </w:t>
            </w:r>
          </w:p>
          <w:p w:rsidR="00E07712" w:rsidRDefault="00E07712" w:rsidP="00A54E89">
            <w:pPr>
              <w:numPr>
                <w:ilvl w:val="0"/>
                <w:numId w:val="3"/>
              </w:num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Входная диагностика первоклассников.</w:t>
            </w:r>
          </w:p>
          <w:p w:rsidR="00E07712" w:rsidRPr="001B0BAB" w:rsidRDefault="00E07712" w:rsidP="00A54E89">
            <w:p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работ для промежуточной аттестации учащихся 2-4 классов за 1полугодие.</w:t>
            </w:r>
          </w:p>
          <w:p w:rsidR="00E07712" w:rsidRPr="00505DCA" w:rsidRDefault="00E07712" w:rsidP="00A5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работ</w:t>
            </w:r>
          </w:p>
          <w:p w:rsidR="00E07712" w:rsidRPr="00EC5A81" w:rsidRDefault="00E07712" w:rsidP="00A5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ВПР </w:t>
            </w:r>
          </w:p>
          <w:p w:rsidR="00E07712" w:rsidRPr="00EC5A81" w:rsidRDefault="00E07712" w:rsidP="00A5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итоговых контрольных работ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spacing w:after="43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3-4 неделя сентября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Анализы к/</w:t>
            </w:r>
            <w:proofErr w:type="spellStart"/>
            <w:proofErr w:type="gramStart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классы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712" w:rsidRPr="001B0BAB" w:rsidTr="00A54E89">
        <w:trPr>
          <w:trHeight w:val="1077"/>
        </w:trPr>
        <w:tc>
          <w:tcPr>
            <w:tcW w:w="1951" w:type="dxa"/>
            <w:vMerge w:val="restart"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. Участие в конкурсах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1. Конкурс художественного слова  «</w:t>
            </w:r>
            <w:proofErr w:type="spellStart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Читалочка</w:t>
            </w:r>
            <w:proofErr w:type="spellEnd"/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Районный этап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C80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5E3ECE">
              <w:rPr>
                <w:rFonts w:ascii="Times New Roman" w:hAnsi="Times New Roman" w:cs="Times New Roman"/>
              </w:rPr>
              <w:t>Шарапова Д-</w:t>
            </w:r>
            <w:r>
              <w:rPr>
                <w:rFonts w:ascii="Times New Roman" w:hAnsi="Times New Roman" w:cs="Times New Roman"/>
              </w:rPr>
              <w:t>4а</w:t>
            </w:r>
            <w:r w:rsidRPr="005E3ECE">
              <w:rPr>
                <w:rFonts w:ascii="Times New Roman" w:hAnsi="Times New Roman" w:cs="Times New Roman"/>
              </w:rPr>
              <w:t>-2 место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Катырева А.-</w:t>
            </w:r>
            <w:r>
              <w:rPr>
                <w:rFonts w:ascii="Times New Roman" w:hAnsi="Times New Roman" w:cs="Times New Roman"/>
              </w:rPr>
              <w:t>4а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 w:rsidRPr="005E3ECE">
              <w:rPr>
                <w:rFonts w:ascii="Times New Roman" w:hAnsi="Times New Roman" w:cs="Times New Roman"/>
              </w:rPr>
              <w:t>Долбик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В.-</w:t>
            </w:r>
            <w:r>
              <w:rPr>
                <w:rFonts w:ascii="Times New Roman" w:hAnsi="Times New Roman" w:cs="Times New Roman"/>
              </w:rPr>
              <w:t>4а</w:t>
            </w:r>
            <w:r w:rsidRPr="005E3ECE">
              <w:rPr>
                <w:rFonts w:ascii="Times New Roman" w:hAnsi="Times New Roman" w:cs="Times New Roman"/>
              </w:rPr>
              <w:t>-3 место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Никитина</w:t>
            </w:r>
            <w:proofErr w:type="gramStart"/>
            <w:r w:rsidRPr="005E3ECE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5E3EC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3б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Аввакумова М.-</w:t>
            </w:r>
            <w:r>
              <w:rPr>
                <w:rFonts w:ascii="Times New Roman" w:hAnsi="Times New Roman" w:cs="Times New Roman"/>
              </w:rPr>
              <w:t>3б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Pr="00C80E7A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CE">
              <w:rPr>
                <w:rFonts w:ascii="Times New Roman" w:hAnsi="Times New Roman" w:cs="Times New Roman"/>
              </w:rPr>
              <w:t>Гришанова Д.-</w:t>
            </w:r>
            <w:r>
              <w:rPr>
                <w:rFonts w:ascii="Times New Roman" w:hAnsi="Times New Roman" w:cs="Times New Roman"/>
              </w:rPr>
              <w:t>3б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Гусева Д.-</w:t>
            </w:r>
            <w:r>
              <w:rPr>
                <w:rFonts w:ascii="Times New Roman" w:hAnsi="Times New Roman" w:cs="Times New Roman"/>
              </w:rPr>
              <w:t>4а</w:t>
            </w:r>
            <w:r w:rsidRPr="005E3ECE">
              <w:rPr>
                <w:rFonts w:ascii="Times New Roman" w:hAnsi="Times New Roman" w:cs="Times New Roman"/>
              </w:rPr>
              <w:t>-2 место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Аввак</w:t>
            </w:r>
            <w:r w:rsidRPr="005E3ECE">
              <w:rPr>
                <w:rFonts w:ascii="Times New Roman" w:hAnsi="Times New Roman" w:cs="Times New Roman"/>
              </w:rPr>
              <w:t>умова К.-</w:t>
            </w:r>
            <w:r>
              <w:rPr>
                <w:rFonts w:ascii="Times New Roman" w:hAnsi="Times New Roman" w:cs="Times New Roman"/>
              </w:rPr>
              <w:t>4а</w:t>
            </w:r>
            <w:r w:rsidRPr="005E3ECE">
              <w:rPr>
                <w:rFonts w:ascii="Times New Roman" w:hAnsi="Times New Roman" w:cs="Times New Roman"/>
              </w:rPr>
              <w:t xml:space="preserve">-1 место, 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Трофимов К.-</w:t>
            </w:r>
            <w:r>
              <w:rPr>
                <w:rFonts w:ascii="Times New Roman" w:hAnsi="Times New Roman" w:cs="Times New Roman"/>
              </w:rPr>
              <w:t xml:space="preserve">1а </w:t>
            </w:r>
            <w:proofErr w:type="gramStart"/>
            <w:r w:rsidRPr="005E3ECE">
              <w:rPr>
                <w:rFonts w:ascii="Times New Roman" w:hAnsi="Times New Roman" w:cs="Times New Roman"/>
              </w:rPr>
              <w:t>-у</w:t>
            </w:r>
            <w:proofErr w:type="gramEnd"/>
            <w:r w:rsidRPr="005E3ECE">
              <w:rPr>
                <w:rFonts w:ascii="Times New Roman" w:hAnsi="Times New Roman" w:cs="Times New Roman"/>
              </w:rPr>
              <w:t>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Мартыненко К.-</w:t>
            </w:r>
            <w:r>
              <w:rPr>
                <w:rFonts w:ascii="Times New Roman" w:hAnsi="Times New Roman" w:cs="Times New Roman"/>
              </w:rPr>
              <w:t xml:space="preserve">1а </w:t>
            </w:r>
            <w:proofErr w:type="gramStart"/>
            <w:r w:rsidRPr="005E3ECE">
              <w:rPr>
                <w:rFonts w:ascii="Times New Roman" w:hAnsi="Times New Roman" w:cs="Times New Roman"/>
              </w:rPr>
              <w:t>-у</w:t>
            </w:r>
            <w:proofErr w:type="gramEnd"/>
            <w:r w:rsidRPr="005E3ECE">
              <w:rPr>
                <w:rFonts w:ascii="Times New Roman" w:hAnsi="Times New Roman" w:cs="Times New Roman"/>
              </w:rPr>
              <w:t>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Игнатьева В.-</w:t>
            </w:r>
            <w:r>
              <w:rPr>
                <w:rFonts w:ascii="Times New Roman" w:hAnsi="Times New Roman" w:cs="Times New Roman"/>
              </w:rPr>
              <w:t xml:space="preserve">1а </w:t>
            </w:r>
            <w:proofErr w:type="gramStart"/>
            <w:r w:rsidRPr="005E3ECE">
              <w:rPr>
                <w:rFonts w:ascii="Times New Roman" w:hAnsi="Times New Roman" w:cs="Times New Roman"/>
              </w:rPr>
              <w:t>-у</w:t>
            </w:r>
            <w:proofErr w:type="gramEnd"/>
            <w:r w:rsidRPr="005E3ECE">
              <w:rPr>
                <w:rFonts w:ascii="Times New Roman" w:hAnsi="Times New Roman" w:cs="Times New Roman"/>
              </w:rPr>
              <w:t>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 w:rsidRPr="005E3ECE">
              <w:rPr>
                <w:rFonts w:ascii="Times New Roman" w:hAnsi="Times New Roman" w:cs="Times New Roman"/>
              </w:rPr>
              <w:t>Чжен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Е- </w:t>
            </w:r>
            <w:r>
              <w:rPr>
                <w:rFonts w:ascii="Times New Roman" w:hAnsi="Times New Roman" w:cs="Times New Roman"/>
              </w:rPr>
              <w:t xml:space="preserve">1а </w:t>
            </w:r>
            <w:proofErr w:type="gramStart"/>
            <w:r w:rsidRPr="005E3ECE">
              <w:rPr>
                <w:rFonts w:ascii="Times New Roman" w:hAnsi="Times New Roman" w:cs="Times New Roman"/>
              </w:rPr>
              <w:t>-у</w:t>
            </w:r>
            <w:proofErr w:type="gramEnd"/>
            <w:r w:rsidRPr="005E3ECE">
              <w:rPr>
                <w:rFonts w:ascii="Times New Roman" w:hAnsi="Times New Roman" w:cs="Times New Roman"/>
              </w:rPr>
              <w:t>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Гусев С.-</w:t>
            </w:r>
            <w:r>
              <w:rPr>
                <w:rFonts w:ascii="Times New Roman" w:hAnsi="Times New Roman" w:cs="Times New Roman"/>
              </w:rPr>
              <w:t xml:space="preserve">1а </w:t>
            </w:r>
            <w:proofErr w:type="gramStart"/>
            <w:r w:rsidRPr="005E3ECE">
              <w:rPr>
                <w:rFonts w:ascii="Times New Roman" w:hAnsi="Times New Roman" w:cs="Times New Roman"/>
              </w:rPr>
              <w:t>-у</w:t>
            </w:r>
            <w:proofErr w:type="gramEnd"/>
            <w:r w:rsidRPr="005E3ECE">
              <w:rPr>
                <w:rFonts w:ascii="Times New Roman" w:hAnsi="Times New Roman" w:cs="Times New Roman"/>
              </w:rPr>
              <w:t>частие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 w:rsidRPr="005E3ECE">
              <w:rPr>
                <w:rFonts w:ascii="Times New Roman" w:hAnsi="Times New Roman" w:cs="Times New Roman"/>
              </w:rPr>
              <w:t>Вяткина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К.-</w:t>
            </w:r>
            <w:r>
              <w:rPr>
                <w:rFonts w:ascii="Times New Roman" w:hAnsi="Times New Roman" w:cs="Times New Roman"/>
              </w:rPr>
              <w:t>1а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 w:rsidRPr="005E3ECE">
              <w:rPr>
                <w:rFonts w:ascii="Times New Roman" w:hAnsi="Times New Roman" w:cs="Times New Roman"/>
              </w:rPr>
              <w:t>Михайлева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М.-</w:t>
            </w:r>
            <w:r>
              <w:rPr>
                <w:rFonts w:ascii="Times New Roman" w:hAnsi="Times New Roman" w:cs="Times New Roman"/>
              </w:rPr>
              <w:t>1б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 w:rsidRPr="005E3ECE">
              <w:rPr>
                <w:rFonts w:ascii="Times New Roman" w:hAnsi="Times New Roman" w:cs="Times New Roman"/>
              </w:rPr>
              <w:t>Аршинова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Т.-</w:t>
            </w:r>
            <w:r>
              <w:rPr>
                <w:rFonts w:ascii="Times New Roman" w:hAnsi="Times New Roman" w:cs="Times New Roman"/>
              </w:rPr>
              <w:t>2б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 w:rsidRPr="005E3ECE">
              <w:rPr>
                <w:rFonts w:ascii="Times New Roman" w:hAnsi="Times New Roman" w:cs="Times New Roman"/>
              </w:rPr>
              <w:t>Долбик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А-</w:t>
            </w:r>
            <w:r>
              <w:rPr>
                <w:rFonts w:ascii="Times New Roman" w:hAnsi="Times New Roman" w:cs="Times New Roman"/>
              </w:rPr>
              <w:t>2б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Тимофеева В.-</w:t>
            </w:r>
            <w:r>
              <w:rPr>
                <w:rFonts w:ascii="Times New Roman" w:hAnsi="Times New Roman" w:cs="Times New Roman"/>
              </w:rPr>
              <w:t>2б-</w:t>
            </w:r>
            <w:r w:rsidRPr="005E3ECE">
              <w:rPr>
                <w:rFonts w:ascii="Times New Roman" w:hAnsi="Times New Roman" w:cs="Times New Roman"/>
              </w:rPr>
              <w:t>участие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 w:rsidRPr="005E3ECE">
              <w:rPr>
                <w:rFonts w:ascii="Times New Roman" w:hAnsi="Times New Roman" w:cs="Times New Roman"/>
              </w:rPr>
              <w:lastRenderedPageBreak/>
              <w:t>Кокорина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П.-</w:t>
            </w:r>
            <w:r>
              <w:rPr>
                <w:rFonts w:ascii="Times New Roman" w:hAnsi="Times New Roman" w:cs="Times New Roman"/>
              </w:rPr>
              <w:t>2б</w:t>
            </w:r>
            <w:r w:rsidRPr="005E3ECE">
              <w:rPr>
                <w:rFonts w:ascii="Times New Roman" w:hAnsi="Times New Roman" w:cs="Times New Roman"/>
              </w:rPr>
              <w:t xml:space="preserve">-1 место,  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Воробьев А-</w:t>
            </w:r>
            <w:r>
              <w:rPr>
                <w:rFonts w:ascii="Times New Roman" w:hAnsi="Times New Roman" w:cs="Times New Roman"/>
              </w:rPr>
              <w:t>3а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Мокрецов А.-</w:t>
            </w:r>
            <w:r>
              <w:rPr>
                <w:rFonts w:ascii="Times New Roman" w:hAnsi="Times New Roman" w:cs="Times New Roman"/>
              </w:rPr>
              <w:t>3а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Pr="005E3ECE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 w:rsidRPr="005E3ECE">
              <w:rPr>
                <w:rFonts w:ascii="Times New Roman" w:hAnsi="Times New Roman" w:cs="Times New Roman"/>
              </w:rPr>
              <w:t>Клепцина</w:t>
            </w:r>
            <w:proofErr w:type="spellEnd"/>
            <w:r w:rsidRPr="005E3ECE">
              <w:rPr>
                <w:rFonts w:ascii="Times New Roman" w:hAnsi="Times New Roman" w:cs="Times New Roman"/>
              </w:rPr>
              <w:t xml:space="preserve"> К.-</w:t>
            </w:r>
            <w:r>
              <w:rPr>
                <w:rFonts w:ascii="Times New Roman" w:hAnsi="Times New Roman" w:cs="Times New Roman"/>
              </w:rPr>
              <w:t>3а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r w:rsidRPr="005E3ECE">
              <w:rPr>
                <w:rFonts w:ascii="Times New Roman" w:hAnsi="Times New Roman" w:cs="Times New Roman"/>
              </w:rPr>
              <w:t>Ведерникова П.-</w:t>
            </w:r>
            <w:r>
              <w:rPr>
                <w:rFonts w:ascii="Times New Roman" w:hAnsi="Times New Roman" w:cs="Times New Roman"/>
              </w:rPr>
              <w:t>3а</w:t>
            </w:r>
            <w:r w:rsidRPr="005E3ECE">
              <w:rPr>
                <w:rFonts w:ascii="Times New Roman" w:hAnsi="Times New Roman" w:cs="Times New Roman"/>
              </w:rPr>
              <w:t>-участие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Эсенкулова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С-2а-участие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</w:rPr>
            </w:pPr>
          </w:p>
          <w:p w:rsidR="00E07712" w:rsidRDefault="00E07712" w:rsidP="00A5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(проза) 3 место</w:t>
            </w:r>
          </w:p>
          <w:p w:rsidR="00E07712" w:rsidRPr="001B0BAB" w:rsidRDefault="00E07712" w:rsidP="00A54E8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Аввакумова Екатерина (поэзия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712" w:rsidRPr="001B0BAB" w:rsidTr="00A54E89">
        <w:trPr>
          <w:trHeight w:val="900"/>
        </w:trPr>
        <w:tc>
          <w:tcPr>
            <w:tcW w:w="1951" w:type="dxa"/>
            <w:vMerge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Pr="001B0BAB" w:rsidRDefault="00E07712" w:rsidP="00A54E89">
            <w:pPr>
              <w:pStyle w:val="a4"/>
              <w:numPr>
                <w:ilvl w:val="0"/>
                <w:numId w:val="2"/>
              </w:num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ко дню Матери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E07712" w:rsidRPr="001B0BAB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(муниципальный этап)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712" w:rsidRDefault="00E07712" w:rsidP="00A54E8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2б класс</w:t>
            </w:r>
          </w:p>
          <w:p w:rsidR="00E07712" w:rsidRPr="005E1C40" w:rsidRDefault="00E07712" w:rsidP="00A54E8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Долбик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4б класс</w:t>
            </w:r>
          </w:p>
        </w:tc>
      </w:tr>
      <w:tr w:rsidR="00E07712" w:rsidRPr="001B0BAB" w:rsidTr="00A54E89">
        <w:trPr>
          <w:trHeight w:val="900"/>
        </w:trPr>
        <w:tc>
          <w:tcPr>
            <w:tcW w:w="1951" w:type="dxa"/>
            <w:vMerge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Default="00E07712" w:rsidP="00A54E89">
            <w:pPr>
              <w:pStyle w:val="a4"/>
              <w:numPr>
                <w:ilvl w:val="0"/>
                <w:numId w:val="2"/>
              </w:num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«Лучший первоклассник»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(школьный тап)</w:t>
            </w: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(муниципальный этап)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Ксения- победитель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Слава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 Кирилл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Кирилл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Ксения- участник</w:t>
            </w:r>
          </w:p>
        </w:tc>
      </w:tr>
      <w:tr w:rsidR="00E07712" w:rsidRPr="001B0BAB" w:rsidTr="00A54E89">
        <w:trPr>
          <w:trHeight w:val="900"/>
        </w:trPr>
        <w:tc>
          <w:tcPr>
            <w:tcW w:w="1951" w:type="dxa"/>
          </w:tcPr>
          <w:p w:rsidR="00E07712" w:rsidRPr="001B0BAB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Default="00E07712" w:rsidP="00A54E89">
            <w:pPr>
              <w:pStyle w:val="a4"/>
              <w:numPr>
                <w:ilvl w:val="0"/>
                <w:numId w:val="2"/>
              </w:numPr>
              <w:tabs>
                <w:tab w:val="left" w:pos="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младших школьников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Default="00E07712" w:rsidP="00A54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 2024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«Первые шаги в науку» (для первоклассников):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Кирилл -1 место (рук.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Булатова Т.А.)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Трофимов Кирилл -2 место (рук.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Булатова Т.А.)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«Азбука здоровья»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Аввакумова Виктория 4 б- 1 место (рук.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Талашманова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С.Е.)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2б -2 место (рук.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Мартыненко Е.В.)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«Природа и мы»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Таскин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 4а – 2 место (рук.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Фатеева Н.О.)</w:t>
            </w:r>
          </w:p>
          <w:p w:rsidR="00E07712" w:rsidRDefault="00E07712" w:rsidP="00A54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712" w:rsidRDefault="00E07712" w:rsidP="00E07712"/>
    <w:p w:rsidR="00CC67ED" w:rsidRDefault="00CC67ED"/>
    <w:sectPr w:rsidR="00CC67ED" w:rsidSect="007D40E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903"/>
    <w:multiLevelType w:val="hybridMultilevel"/>
    <w:tmpl w:val="AA9CD22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DD5CC0"/>
    <w:multiLevelType w:val="hybridMultilevel"/>
    <w:tmpl w:val="B7D03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67DE4"/>
    <w:multiLevelType w:val="hybridMultilevel"/>
    <w:tmpl w:val="91283CB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993E65"/>
    <w:multiLevelType w:val="hybridMultilevel"/>
    <w:tmpl w:val="22A20184"/>
    <w:lvl w:ilvl="0" w:tplc="FEAE115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567AD95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4AC251A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1804DA1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805E20E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984511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2C6A59F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D5FA940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3C10A8F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BEF16C8"/>
    <w:multiLevelType w:val="hybridMultilevel"/>
    <w:tmpl w:val="B856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00A30"/>
    <w:multiLevelType w:val="hybridMultilevel"/>
    <w:tmpl w:val="6C32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563CA2"/>
    <w:multiLevelType w:val="hybridMultilevel"/>
    <w:tmpl w:val="91945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712"/>
    <w:rsid w:val="00CC67ED"/>
    <w:rsid w:val="00E0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71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7712"/>
    <w:pPr>
      <w:ind w:left="720"/>
      <w:contextualSpacing/>
    </w:pPr>
  </w:style>
  <w:style w:type="paragraph" w:styleId="a5">
    <w:name w:val="No Spacing"/>
    <w:link w:val="a6"/>
    <w:qFormat/>
    <w:rsid w:val="00E0771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rsid w:val="00E07712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1265</Words>
  <Characters>7215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Student2</dc:creator>
  <cp:lastModifiedBy>Student2</cp:lastModifiedBy>
  <cp:revision>1</cp:revision>
  <dcterms:created xsi:type="dcterms:W3CDTF">2024-05-27T12:20:00Z</dcterms:created>
  <dcterms:modified xsi:type="dcterms:W3CDTF">2024-05-27T12:21:00Z</dcterms:modified>
</cp:coreProperties>
</file>