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Pr="008034DD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3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8034D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8034D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52AB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ПО.01.УП.04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Живопись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3605" w:rsidRPr="008034DD" w:rsidRDefault="00E33CD6" w:rsidP="008034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738C4">
        <w:rPr>
          <w:rFonts w:ascii="Times New Roman" w:eastAsia="Times New Roman" w:hAnsi="Times New Roman" w:cs="Times New Roman"/>
          <w:sz w:val="28"/>
          <w:szCs w:val="28"/>
        </w:rPr>
        <w:t>Живопись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F63605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3605">
        <w:rPr>
          <w:rFonts w:ascii="Times New Roman" w:eastAsia="Times New Roman" w:hAnsi="Times New Roman" w:cs="Times New Roman"/>
          <w:sz w:val="28"/>
          <w:szCs w:val="28"/>
        </w:rPr>
        <w:t xml:space="preserve">ходит в основную часть учебного плана дополнительной </w:t>
      </w:r>
      <w:r w:rsidR="00F63605" w:rsidRPr="005E7573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изобразительного искусства «</w:t>
      </w:r>
      <w:r w:rsidR="00F63605" w:rsidRPr="008034DD">
        <w:rPr>
          <w:rFonts w:ascii="Times New Roman" w:eastAsia="Times New Roman" w:hAnsi="Times New Roman" w:cs="Times New Roman"/>
          <w:sz w:val="28"/>
          <w:szCs w:val="28"/>
        </w:rPr>
        <w:t>Живопись».</w:t>
      </w:r>
    </w:p>
    <w:p w:rsidR="008034DD" w:rsidRPr="008034DD" w:rsidRDefault="008034DD" w:rsidP="008034DD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4DD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разработана в соответствии с Федеральными государственными требованиями на основе образовательной  программы  по учебному предмету «Живопись» (составитель Ерофеева Н.Н.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8738C4" w:rsidRPr="008034DD" w:rsidRDefault="008738C4" w:rsidP="008034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4D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E61B0" w:rsidRPr="008034DD">
        <w:rPr>
          <w:rFonts w:ascii="Times New Roman" w:eastAsia="Times New Roman" w:hAnsi="Times New Roman" w:cs="Times New Roman"/>
          <w:sz w:val="28"/>
          <w:szCs w:val="28"/>
        </w:rPr>
        <w:t>чебный предмет «Живопись» при 8</w:t>
      </w:r>
      <w:r w:rsidRPr="008034DD">
        <w:rPr>
          <w:rFonts w:ascii="Times New Roman" w:eastAsia="Times New Roman" w:hAnsi="Times New Roman" w:cs="Times New Roman"/>
          <w:sz w:val="28"/>
          <w:szCs w:val="28"/>
        </w:rPr>
        <w:t xml:space="preserve">-летнем </w:t>
      </w:r>
      <w:r w:rsidR="003E61B0" w:rsidRPr="008034DD">
        <w:rPr>
          <w:rFonts w:ascii="Times New Roman" w:eastAsia="Times New Roman" w:hAnsi="Times New Roman" w:cs="Times New Roman"/>
          <w:sz w:val="28"/>
          <w:szCs w:val="28"/>
        </w:rPr>
        <w:t>сроке обучения реализуется 5 лет – с 4 по 8</w:t>
      </w:r>
      <w:r w:rsidRPr="008034DD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3E61B0" w:rsidRPr="00EA0B77" w:rsidRDefault="00AB5546" w:rsidP="008034DD">
      <w:pPr>
        <w:spacing w:after="0"/>
        <w:ind w:firstLine="709"/>
        <w:jc w:val="both"/>
      </w:pPr>
      <w:proofErr w:type="gramStart"/>
      <w:r w:rsidRPr="008034D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3E61B0" w:rsidRPr="003E61B0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  <w:proofErr w:type="gramEnd"/>
    </w:p>
    <w:p w:rsidR="00E33CD6" w:rsidRPr="008738C4" w:rsidRDefault="00E33CD6" w:rsidP="003E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87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8738C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738C4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8738C4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требования. 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733959" w:rsidRDefault="00733959" w:rsidP="007339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0434CC" w:rsidRPr="00E33CD6" w:rsidRDefault="00733959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8738C4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8034D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 </w:t>
      </w:r>
      <w:r w:rsidR="008738C4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D25B0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AE1A27">
        <w:rPr>
          <w:rFonts w:ascii="Times New Roman" w:hAnsi="Times New Roman" w:cs="Times New Roman"/>
          <w:sz w:val="28"/>
          <w:szCs w:val="28"/>
        </w:rPr>
        <w:t>В</w:t>
      </w:r>
      <w:r w:rsidR="00DD25B0">
        <w:rPr>
          <w:rFonts w:ascii="Times New Roman" w:hAnsi="Times New Roman" w:cs="Times New Roman"/>
          <w:sz w:val="28"/>
          <w:szCs w:val="28"/>
        </w:rPr>
        <w:t xml:space="preserve">Р </w:t>
      </w:r>
      <w:r w:rsidR="00E7654B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7654B">
        <w:rPr>
          <w:rFonts w:ascii="Times New Roman" w:hAnsi="Times New Roman" w:cs="Times New Roman"/>
          <w:sz w:val="28"/>
          <w:szCs w:val="28"/>
        </w:rPr>
        <w:t>председатель МС</w:t>
      </w:r>
      <w:r w:rsidR="007C016D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434CC"/>
    <w:rsid w:val="00055453"/>
    <w:rsid w:val="000B5E88"/>
    <w:rsid w:val="000C67DB"/>
    <w:rsid w:val="000D30B0"/>
    <w:rsid w:val="000D5243"/>
    <w:rsid w:val="000F0A66"/>
    <w:rsid w:val="00155368"/>
    <w:rsid w:val="001722AB"/>
    <w:rsid w:val="0021691F"/>
    <w:rsid w:val="002C4B85"/>
    <w:rsid w:val="003454BA"/>
    <w:rsid w:val="003544F3"/>
    <w:rsid w:val="003813BE"/>
    <w:rsid w:val="003B28B4"/>
    <w:rsid w:val="003E61B0"/>
    <w:rsid w:val="00445148"/>
    <w:rsid w:val="00474C56"/>
    <w:rsid w:val="004B38BE"/>
    <w:rsid w:val="004C218B"/>
    <w:rsid w:val="004F4649"/>
    <w:rsid w:val="005765FE"/>
    <w:rsid w:val="005E64F4"/>
    <w:rsid w:val="005E7573"/>
    <w:rsid w:val="00605025"/>
    <w:rsid w:val="00653DD6"/>
    <w:rsid w:val="00691DDA"/>
    <w:rsid w:val="006C7D04"/>
    <w:rsid w:val="00732A14"/>
    <w:rsid w:val="00733959"/>
    <w:rsid w:val="007A1AE6"/>
    <w:rsid w:val="007C016D"/>
    <w:rsid w:val="008034DD"/>
    <w:rsid w:val="008565AA"/>
    <w:rsid w:val="008738C4"/>
    <w:rsid w:val="00882AE3"/>
    <w:rsid w:val="00891931"/>
    <w:rsid w:val="008D0536"/>
    <w:rsid w:val="00907201"/>
    <w:rsid w:val="009803DB"/>
    <w:rsid w:val="009D0F16"/>
    <w:rsid w:val="00A16F1F"/>
    <w:rsid w:val="00A4053F"/>
    <w:rsid w:val="00A84B09"/>
    <w:rsid w:val="00AB5546"/>
    <w:rsid w:val="00AE1A27"/>
    <w:rsid w:val="00B67F8D"/>
    <w:rsid w:val="00BC3619"/>
    <w:rsid w:val="00C17637"/>
    <w:rsid w:val="00D52B2E"/>
    <w:rsid w:val="00D942C3"/>
    <w:rsid w:val="00DD25B0"/>
    <w:rsid w:val="00E33CD6"/>
    <w:rsid w:val="00E7654B"/>
    <w:rsid w:val="00F35E9C"/>
    <w:rsid w:val="00F52ABA"/>
    <w:rsid w:val="00F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2022-09-06T18:09:00Z</cp:lastPrinted>
  <dcterms:created xsi:type="dcterms:W3CDTF">2014-11-21T16:09:00Z</dcterms:created>
  <dcterms:modified xsi:type="dcterms:W3CDTF">2022-09-06T18:10:00Z</dcterms:modified>
</cp:coreProperties>
</file>