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672" w:rsidRPr="00F267EB" w:rsidRDefault="00E33CD6" w:rsidP="001A46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«Музыкальная литература» (далее — программа) </w:t>
      </w:r>
      <w:r w:rsidR="001A4672" w:rsidRPr="00F267EB">
        <w:rPr>
          <w:rFonts w:ascii="Times New Roman" w:hAnsi="Times New Roman" w:cs="Times New Roman"/>
          <w:sz w:val="28"/>
          <w:szCs w:val="28"/>
        </w:rPr>
        <w:t xml:space="preserve">входит в обязательную часть </w:t>
      </w:r>
      <w:r w:rsidR="001A4672"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предметной области «Историко-теоретической подготовки»</w:t>
      </w:r>
      <w:r w:rsidR="001A4672" w:rsidRPr="001A46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A4672">
        <w:rPr>
          <w:rFonts w:ascii="Times New Roman" w:hAnsi="Times New Roman" w:cs="Times New Roman"/>
          <w:sz w:val="28"/>
          <w:szCs w:val="28"/>
        </w:rPr>
        <w:t>дополнительных</w:t>
      </w:r>
      <w:r w:rsidR="001A4672" w:rsidRPr="001A4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672" w:rsidRPr="001A4672">
        <w:rPr>
          <w:rFonts w:ascii="Times New Roman" w:hAnsi="Times New Roman" w:cs="Times New Roman"/>
          <w:sz w:val="28"/>
          <w:szCs w:val="28"/>
        </w:rPr>
        <w:t>общера</w:t>
      </w:r>
      <w:r w:rsidR="001A4672">
        <w:rPr>
          <w:rFonts w:ascii="Times New Roman" w:hAnsi="Times New Roman" w:cs="Times New Roman"/>
          <w:sz w:val="28"/>
          <w:szCs w:val="28"/>
        </w:rPr>
        <w:t>звивающих</w:t>
      </w:r>
      <w:proofErr w:type="spellEnd"/>
      <w:r w:rsidR="001A46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A4672" w:rsidRPr="00F267EB">
        <w:rPr>
          <w:rFonts w:ascii="Times New Roman" w:hAnsi="Times New Roman" w:cs="Times New Roman"/>
          <w:sz w:val="28"/>
          <w:szCs w:val="28"/>
        </w:rPr>
        <w:t xml:space="preserve"> «Инструментальные классы», «Сольное п</w:t>
      </w:r>
      <w:r w:rsidR="001A4672">
        <w:rPr>
          <w:rFonts w:ascii="Times New Roman" w:hAnsi="Times New Roman" w:cs="Times New Roman"/>
          <w:sz w:val="28"/>
          <w:szCs w:val="28"/>
        </w:rPr>
        <w:t xml:space="preserve">ение», </w:t>
      </w:r>
      <w:r w:rsidR="00102497">
        <w:rPr>
          <w:rFonts w:ascii="Times New Roman" w:hAnsi="Times New Roman" w:cs="Times New Roman"/>
          <w:sz w:val="28"/>
          <w:szCs w:val="28"/>
        </w:rPr>
        <w:t xml:space="preserve">«Сольное народное пение», </w:t>
      </w:r>
      <w:r w:rsidR="001A4672" w:rsidRPr="00F267EB">
        <w:rPr>
          <w:rFonts w:ascii="Times New Roman" w:hAnsi="Times New Roman" w:cs="Times New Roman"/>
          <w:sz w:val="28"/>
          <w:szCs w:val="28"/>
        </w:rPr>
        <w:t>«Эстрадно-джазовое искусс</w:t>
      </w:r>
      <w:r w:rsidR="001A4672">
        <w:rPr>
          <w:rFonts w:ascii="Times New Roman" w:hAnsi="Times New Roman" w:cs="Times New Roman"/>
          <w:sz w:val="28"/>
          <w:szCs w:val="28"/>
        </w:rPr>
        <w:t>тво</w:t>
      </w:r>
      <w:r w:rsidR="0028076D">
        <w:rPr>
          <w:rFonts w:ascii="Times New Roman" w:hAnsi="Times New Roman" w:cs="Times New Roman"/>
          <w:sz w:val="28"/>
          <w:szCs w:val="28"/>
        </w:rPr>
        <w:t xml:space="preserve"> (вокальное исполнительство)</w:t>
      </w:r>
      <w:r w:rsidR="001A467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4672" w:rsidRPr="001A4672" w:rsidRDefault="001A4672" w:rsidP="001A4672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A4672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1A4672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1A4672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1A4672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1A4672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на основе </w:t>
      </w:r>
      <w:r w:rsidRPr="001A4672">
        <w:rPr>
          <w:rFonts w:ascii="Times New Roman" w:hAnsi="Times New Roman" w:cs="Times New Roman"/>
          <w:sz w:val="28"/>
          <w:szCs w:val="28"/>
        </w:rPr>
        <w:t>«Программы по музыкальной литературе для детских музыкальных школ». – М., 2001 (автор Е.Б. Лисянская), а также с учетом многолетнего педагогического опыта разработчика программы.</w:t>
      </w:r>
    </w:p>
    <w:p w:rsidR="001A4672" w:rsidRPr="001A4672" w:rsidRDefault="001A4672" w:rsidP="001A46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72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1A467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семи до девяти лет, составляет 4 года (со 2 по </w:t>
      </w:r>
      <w:r w:rsidRPr="001A4672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8565AA" w:rsidRPr="008565AA" w:rsidRDefault="00E33CD6" w:rsidP="0053431C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7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1A4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1A4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1A4672">
        <w:rPr>
          <w:rFonts w:ascii="Times New Roman" w:hAnsi="Times New Roman" w:cs="Times New Roman"/>
          <w:color w:val="000000"/>
          <w:spacing w:val="8"/>
          <w:sz w:val="28"/>
          <w:szCs w:val="28"/>
        </w:rPr>
        <w:t>художественно-эстетическое развитие личности обучающегося.</w:t>
      </w:r>
    </w:p>
    <w:p w:rsidR="00E33CD6" w:rsidRPr="00E33CD6" w:rsidRDefault="00E33CD6" w:rsidP="0053431C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33CD6" w:rsidRP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E33CD6" w:rsidRPr="00E33CD6" w:rsidRDefault="00E33CD6" w:rsidP="00EE06E1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E33CD6" w:rsidRP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E33CD6" w:rsidRPr="00E33CD6" w:rsidRDefault="001A4672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1A4672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1464E9" w:rsidRDefault="001464E9" w:rsidP="001464E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8076D">
        <w:rPr>
          <w:rFonts w:ascii="Times New Roman" w:hAnsi="Times New Roman" w:cs="Times New Roman"/>
          <w:sz w:val="28"/>
          <w:szCs w:val="28"/>
        </w:rPr>
        <w:t>председатель МС</w:t>
      </w:r>
      <w:r w:rsidR="001A4672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A9797B"/>
    <w:multiLevelType w:val="hybridMultilevel"/>
    <w:tmpl w:val="671C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02497"/>
    <w:rsid w:val="001464E9"/>
    <w:rsid w:val="001A4672"/>
    <w:rsid w:val="001E2A2C"/>
    <w:rsid w:val="0028076D"/>
    <w:rsid w:val="002A12F0"/>
    <w:rsid w:val="0037451F"/>
    <w:rsid w:val="004633B5"/>
    <w:rsid w:val="0047383F"/>
    <w:rsid w:val="0053431C"/>
    <w:rsid w:val="00601F71"/>
    <w:rsid w:val="00775D50"/>
    <w:rsid w:val="008565AA"/>
    <w:rsid w:val="00891602"/>
    <w:rsid w:val="00A11C09"/>
    <w:rsid w:val="00BF3022"/>
    <w:rsid w:val="00DB1EAC"/>
    <w:rsid w:val="00DB6983"/>
    <w:rsid w:val="00DC20A1"/>
    <w:rsid w:val="00DF7563"/>
    <w:rsid w:val="00E33CD6"/>
    <w:rsid w:val="00E554ED"/>
    <w:rsid w:val="00EE06E1"/>
    <w:rsid w:val="00FA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1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2021-09-28T16:52:00Z</cp:lastPrinted>
  <dcterms:created xsi:type="dcterms:W3CDTF">2014-11-21T16:09:00Z</dcterms:created>
  <dcterms:modified xsi:type="dcterms:W3CDTF">2023-03-14T18:01:00Z</dcterms:modified>
</cp:coreProperties>
</file>