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AD4C4" w14:textId="77777777" w:rsidR="00237FA5" w:rsidRPr="00237FA5" w:rsidRDefault="00237FA5" w:rsidP="00237FA5">
      <w:pPr>
        <w:spacing w:line="408" w:lineRule="auto"/>
        <w:ind w:left="120"/>
        <w:jc w:val="center"/>
        <w:rPr>
          <w:sz w:val="28"/>
          <w:szCs w:val="28"/>
        </w:rPr>
      </w:pPr>
      <w:r w:rsidRPr="00237FA5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14:paraId="1A914D74" w14:textId="77777777" w:rsidR="00237FA5" w:rsidRPr="00237FA5" w:rsidRDefault="00237FA5" w:rsidP="00237FA5">
      <w:pPr>
        <w:spacing w:line="408" w:lineRule="auto"/>
        <w:ind w:left="120"/>
        <w:jc w:val="center"/>
        <w:rPr>
          <w:sz w:val="28"/>
          <w:szCs w:val="28"/>
        </w:rPr>
      </w:pPr>
      <w:r w:rsidRPr="00237FA5">
        <w:rPr>
          <w:b/>
          <w:color w:val="000000"/>
          <w:sz w:val="28"/>
          <w:szCs w:val="28"/>
        </w:rPr>
        <w:t>‌</w:t>
      </w:r>
      <w:bookmarkStart w:id="0" w:name="ac61422a-29c7-4a5a-957e-10d44a9a8bf8"/>
      <w:r w:rsidRPr="00237FA5">
        <w:rPr>
          <w:b/>
          <w:color w:val="000000"/>
          <w:sz w:val="28"/>
          <w:szCs w:val="28"/>
        </w:rPr>
        <w:t xml:space="preserve">Министерство образования и спорта Республики Карелия </w:t>
      </w:r>
      <w:bookmarkEnd w:id="0"/>
      <w:r w:rsidRPr="00237FA5">
        <w:rPr>
          <w:b/>
          <w:color w:val="000000"/>
          <w:sz w:val="28"/>
          <w:szCs w:val="28"/>
        </w:rPr>
        <w:t>‌‌</w:t>
      </w:r>
    </w:p>
    <w:p w14:paraId="53552458" w14:textId="77777777" w:rsidR="00237FA5" w:rsidRPr="00237FA5" w:rsidRDefault="00237FA5" w:rsidP="00237FA5">
      <w:pPr>
        <w:spacing w:line="408" w:lineRule="auto"/>
        <w:ind w:left="120"/>
        <w:jc w:val="center"/>
        <w:rPr>
          <w:sz w:val="28"/>
          <w:szCs w:val="28"/>
        </w:rPr>
      </w:pPr>
      <w:r w:rsidRPr="00237FA5">
        <w:rPr>
          <w:b/>
          <w:color w:val="000000"/>
          <w:sz w:val="28"/>
          <w:szCs w:val="28"/>
        </w:rPr>
        <w:t>‌</w:t>
      </w:r>
      <w:bookmarkStart w:id="1" w:name="999bf644-f3de-4153-a38b-a44d917c4aaf"/>
      <w:r w:rsidRPr="00237FA5">
        <w:rPr>
          <w:b/>
          <w:color w:val="000000"/>
          <w:sz w:val="28"/>
          <w:szCs w:val="28"/>
        </w:rPr>
        <w:t>Кондопожский муниципальный район</w:t>
      </w:r>
      <w:bookmarkEnd w:id="1"/>
      <w:r w:rsidRPr="00237FA5">
        <w:rPr>
          <w:b/>
          <w:color w:val="000000"/>
          <w:sz w:val="28"/>
          <w:szCs w:val="28"/>
        </w:rPr>
        <w:t>‌</w:t>
      </w:r>
      <w:r w:rsidRPr="00237FA5">
        <w:rPr>
          <w:color w:val="000000"/>
          <w:sz w:val="28"/>
          <w:szCs w:val="28"/>
        </w:rPr>
        <w:t>​</w:t>
      </w:r>
    </w:p>
    <w:p w14:paraId="04602F92" w14:textId="77777777" w:rsidR="00237FA5" w:rsidRPr="00237FA5" w:rsidRDefault="00237FA5" w:rsidP="00237FA5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  <w:r w:rsidRPr="00237FA5">
        <w:rPr>
          <w:b/>
          <w:color w:val="000000"/>
          <w:sz w:val="28"/>
          <w:szCs w:val="28"/>
        </w:rPr>
        <w:t>МОУ Кяппесельгская ОШ</w:t>
      </w:r>
    </w:p>
    <w:p w14:paraId="790DA138" w14:textId="77777777" w:rsidR="00237FA5" w:rsidRPr="00237FA5" w:rsidRDefault="00237FA5" w:rsidP="00237FA5">
      <w:pPr>
        <w:spacing w:line="408" w:lineRule="auto"/>
        <w:ind w:left="120"/>
        <w:jc w:val="center"/>
        <w:rPr>
          <w:b/>
          <w:color w:val="000000"/>
          <w:sz w:val="28"/>
          <w:szCs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3168"/>
        <w:gridCol w:w="3167"/>
        <w:gridCol w:w="3167"/>
      </w:tblGrid>
      <w:tr w:rsidR="00237FA5" w:rsidRPr="00237FA5" w14:paraId="4B1BDAB5" w14:textId="77777777" w:rsidTr="00237FA5">
        <w:trPr>
          <w:tblCellSpacing w:w="0" w:type="dxa"/>
        </w:trPr>
        <w:tc>
          <w:tcPr>
            <w:tcW w:w="3114" w:type="dxa"/>
            <w:vAlign w:val="center"/>
            <w:hideMark/>
          </w:tcPr>
          <w:p w14:paraId="1AEECF7E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РАССМОТРЕНА</w:t>
            </w:r>
          </w:p>
          <w:p w14:paraId="569AC8D9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заместитель директора по УВР</w:t>
            </w:r>
          </w:p>
          <w:p w14:paraId="0B180FE4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________________________</w:t>
            </w:r>
          </w:p>
          <w:p w14:paraId="35265640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Лазарев Д.С.</w:t>
            </w:r>
          </w:p>
          <w:p w14:paraId="1AC7A67A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64/2 от «29» 08   2025 г.</w:t>
            </w:r>
          </w:p>
          <w:p w14:paraId="784A45E6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  <w:hideMark/>
          </w:tcPr>
          <w:p w14:paraId="54686F81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СОГЛАСОВАНА</w:t>
            </w:r>
          </w:p>
          <w:p w14:paraId="458A97E2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Педагогический совет</w:t>
            </w:r>
          </w:p>
          <w:p w14:paraId="70F181C8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________________________</w:t>
            </w:r>
          </w:p>
          <w:p w14:paraId="7C0CB6D6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Протокол</w:t>
            </w:r>
          </w:p>
          <w:p w14:paraId="0ECF2036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№1 от «29» 08   2025 г.</w:t>
            </w:r>
          </w:p>
          <w:p w14:paraId="3B1383D2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vAlign w:val="center"/>
            <w:hideMark/>
          </w:tcPr>
          <w:p w14:paraId="76B4DEB6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УТВЕРЖДЕНА</w:t>
            </w:r>
          </w:p>
          <w:p w14:paraId="13D0DAA4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Директор</w:t>
            </w:r>
          </w:p>
          <w:p w14:paraId="4E60760E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________________________</w:t>
            </w:r>
          </w:p>
          <w:p w14:paraId="659DE4EE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Макарьева Е.В.</w:t>
            </w:r>
          </w:p>
          <w:p w14:paraId="7564633D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  <w:r w:rsidRPr="00237FA5">
              <w:rPr>
                <w:b/>
                <w:color w:val="000000"/>
                <w:sz w:val="28"/>
                <w:szCs w:val="28"/>
              </w:rPr>
              <w:t>64/2 от «29» 08   2025 г.</w:t>
            </w:r>
          </w:p>
          <w:p w14:paraId="274000C4" w14:textId="77777777" w:rsidR="00237FA5" w:rsidRPr="00237FA5" w:rsidRDefault="00237FA5" w:rsidP="006135A1">
            <w:pPr>
              <w:spacing w:line="408" w:lineRule="auto"/>
              <w:ind w:left="120"/>
              <w:rPr>
                <w:b/>
                <w:color w:val="000000"/>
                <w:sz w:val="28"/>
                <w:szCs w:val="28"/>
              </w:rPr>
            </w:pPr>
          </w:p>
          <w:p w14:paraId="5D6A1E5E" w14:textId="77777777" w:rsidR="00237FA5" w:rsidRPr="00237FA5" w:rsidRDefault="00237FA5" w:rsidP="006135A1">
            <w:pPr>
              <w:spacing w:line="408" w:lineRule="auto"/>
              <w:ind w:left="12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 w14:paraId="06A23470" w14:textId="77777777" w:rsidR="00237FA5" w:rsidRPr="00237FA5" w:rsidRDefault="00237FA5" w:rsidP="00237FA5">
      <w:pPr>
        <w:spacing w:line="408" w:lineRule="auto"/>
        <w:jc w:val="center"/>
        <w:rPr>
          <w:b/>
          <w:color w:val="000000"/>
          <w:sz w:val="28"/>
          <w:szCs w:val="28"/>
        </w:rPr>
      </w:pPr>
    </w:p>
    <w:p w14:paraId="17C268A2" w14:textId="77777777" w:rsidR="00237FA5" w:rsidRPr="00237FA5" w:rsidRDefault="00237FA5" w:rsidP="00237FA5">
      <w:pPr>
        <w:spacing w:line="408" w:lineRule="auto"/>
        <w:jc w:val="center"/>
        <w:rPr>
          <w:b/>
          <w:color w:val="000000"/>
          <w:sz w:val="28"/>
          <w:szCs w:val="28"/>
        </w:rPr>
      </w:pPr>
    </w:p>
    <w:p w14:paraId="1834CE52" w14:textId="77777777" w:rsidR="00237FA5" w:rsidRPr="00237FA5" w:rsidRDefault="00237FA5" w:rsidP="00237FA5">
      <w:pPr>
        <w:spacing w:line="408" w:lineRule="auto"/>
        <w:jc w:val="center"/>
        <w:rPr>
          <w:b/>
          <w:color w:val="000000"/>
          <w:sz w:val="28"/>
          <w:szCs w:val="28"/>
        </w:rPr>
      </w:pPr>
    </w:p>
    <w:p w14:paraId="3CDBCD7F" w14:textId="77777777" w:rsidR="00237FA5" w:rsidRPr="00237FA5" w:rsidRDefault="00237FA5" w:rsidP="00237FA5">
      <w:pPr>
        <w:spacing w:line="408" w:lineRule="auto"/>
        <w:ind w:left="120"/>
        <w:jc w:val="center"/>
        <w:rPr>
          <w:rFonts w:eastAsia="Calibri"/>
          <w:color w:val="000000"/>
          <w:sz w:val="28"/>
          <w:szCs w:val="28"/>
        </w:rPr>
      </w:pPr>
      <w:r w:rsidRPr="00237FA5">
        <w:rPr>
          <w:b/>
          <w:color w:val="000000"/>
          <w:sz w:val="28"/>
          <w:szCs w:val="28"/>
        </w:rPr>
        <w:t>РАБОЧАЯ ПРОГРАММА</w:t>
      </w:r>
    </w:p>
    <w:p w14:paraId="57675355" w14:textId="77777777" w:rsidR="00237FA5" w:rsidRPr="00237FA5" w:rsidRDefault="00237FA5" w:rsidP="00237FA5">
      <w:pPr>
        <w:spacing w:line="408" w:lineRule="auto"/>
        <w:ind w:left="120"/>
        <w:jc w:val="center"/>
        <w:rPr>
          <w:sz w:val="28"/>
          <w:szCs w:val="28"/>
        </w:rPr>
      </w:pPr>
      <w:r w:rsidRPr="00237FA5">
        <w:rPr>
          <w:color w:val="000000"/>
          <w:sz w:val="28"/>
          <w:szCs w:val="28"/>
        </w:rPr>
        <w:t>(ID 1242651)</w:t>
      </w:r>
    </w:p>
    <w:p w14:paraId="31F4C7AF" w14:textId="77777777" w:rsidR="00237FA5" w:rsidRPr="00237FA5" w:rsidRDefault="00237FA5" w:rsidP="00237FA5">
      <w:pPr>
        <w:spacing w:line="408" w:lineRule="auto"/>
        <w:ind w:left="120"/>
        <w:jc w:val="center"/>
        <w:rPr>
          <w:rFonts w:eastAsia="Calibri"/>
          <w:color w:val="000000"/>
          <w:sz w:val="28"/>
          <w:szCs w:val="28"/>
        </w:rPr>
      </w:pPr>
      <w:r w:rsidRPr="00237FA5">
        <w:rPr>
          <w:b/>
          <w:color w:val="000000"/>
          <w:sz w:val="28"/>
          <w:szCs w:val="28"/>
        </w:rPr>
        <w:t>учебного предмета «География»</w:t>
      </w:r>
    </w:p>
    <w:p w14:paraId="169D5C51" w14:textId="77777777" w:rsidR="00237FA5" w:rsidRPr="00237FA5" w:rsidRDefault="00237FA5" w:rsidP="00237FA5">
      <w:pPr>
        <w:spacing w:line="408" w:lineRule="auto"/>
        <w:ind w:left="120"/>
        <w:jc w:val="center"/>
        <w:rPr>
          <w:rFonts w:eastAsia="Calibri"/>
          <w:color w:val="000000"/>
          <w:sz w:val="28"/>
          <w:szCs w:val="28"/>
        </w:rPr>
      </w:pPr>
      <w:r w:rsidRPr="00237FA5">
        <w:rPr>
          <w:color w:val="000000"/>
          <w:sz w:val="28"/>
          <w:szCs w:val="28"/>
        </w:rPr>
        <w:t>для обучающихся 5 – 9 классов</w:t>
      </w:r>
    </w:p>
    <w:p w14:paraId="2DEB5DCD" w14:textId="77777777" w:rsidR="00237FA5" w:rsidRPr="00237FA5" w:rsidRDefault="00237FA5" w:rsidP="00237FA5">
      <w:pPr>
        <w:spacing w:line="276" w:lineRule="auto"/>
        <w:ind w:left="120"/>
        <w:jc w:val="center"/>
        <w:rPr>
          <w:rFonts w:eastAsia="Calibri"/>
          <w:color w:val="000000"/>
          <w:sz w:val="28"/>
          <w:szCs w:val="28"/>
        </w:rPr>
      </w:pPr>
    </w:p>
    <w:p w14:paraId="397A5B2A" w14:textId="77777777" w:rsidR="00237FA5" w:rsidRPr="00237FA5" w:rsidRDefault="00237FA5" w:rsidP="00237FA5">
      <w:pPr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 w14:paraId="26081DFF" w14:textId="77777777" w:rsidR="00237FA5" w:rsidRPr="00237FA5" w:rsidRDefault="00237FA5" w:rsidP="00237FA5">
      <w:pPr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 w14:paraId="20737AE8" w14:textId="77777777" w:rsidR="00237FA5" w:rsidRPr="00237FA5" w:rsidRDefault="00237FA5" w:rsidP="00237FA5">
      <w:pPr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</w:p>
    <w:p w14:paraId="093EE3C3" w14:textId="77777777" w:rsidR="00237FA5" w:rsidRPr="00237FA5" w:rsidRDefault="00237FA5" w:rsidP="00237FA5">
      <w:pPr>
        <w:spacing w:after="200" w:line="276" w:lineRule="auto"/>
        <w:jc w:val="center"/>
        <w:rPr>
          <w:rFonts w:eastAsia="Calibri"/>
          <w:color w:val="000000"/>
          <w:sz w:val="28"/>
          <w:szCs w:val="28"/>
        </w:rPr>
      </w:pPr>
      <w:r w:rsidRPr="00237FA5">
        <w:rPr>
          <w:rFonts w:eastAsia="Calibri"/>
          <w:color w:val="000000"/>
          <w:sz w:val="28"/>
          <w:szCs w:val="28"/>
        </w:rPr>
        <w:t xml:space="preserve">Кяппесельга, 2025. </w:t>
      </w:r>
    </w:p>
    <w:p w14:paraId="6F6F089E" w14:textId="77777777" w:rsidR="00237FA5" w:rsidRDefault="00237FA5">
      <w:pPr>
        <w:pStyle w:val="1"/>
        <w:spacing w:before="0" w:line="278" w:lineRule="auto"/>
        <w:ind w:left="122" w:right="1028" w:firstLine="3490"/>
        <w:jc w:val="left"/>
      </w:pPr>
    </w:p>
    <w:p w14:paraId="56377DC4" w14:textId="77777777" w:rsidR="00237FA5" w:rsidRDefault="00237FA5">
      <w:pPr>
        <w:pStyle w:val="1"/>
        <w:spacing w:before="0" w:line="278" w:lineRule="auto"/>
        <w:ind w:left="122" w:right="1028" w:firstLine="3490"/>
        <w:jc w:val="left"/>
      </w:pPr>
    </w:p>
    <w:p w14:paraId="2AF46350" w14:textId="77777777" w:rsidR="00237FA5" w:rsidRDefault="00237FA5">
      <w:pPr>
        <w:pStyle w:val="1"/>
        <w:spacing w:before="0" w:line="278" w:lineRule="auto"/>
        <w:ind w:left="122" w:right="1028" w:firstLine="3490"/>
        <w:jc w:val="left"/>
      </w:pPr>
    </w:p>
    <w:p w14:paraId="05A250EB" w14:textId="77777777" w:rsidR="00237FA5" w:rsidRDefault="00237FA5" w:rsidP="00237FA5">
      <w:pPr>
        <w:pStyle w:val="1"/>
        <w:spacing w:before="0" w:line="278" w:lineRule="auto"/>
        <w:ind w:left="0" w:right="1028"/>
        <w:jc w:val="left"/>
      </w:pPr>
    </w:p>
    <w:p w14:paraId="1FB46D40" w14:textId="77777777" w:rsidR="00237FA5" w:rsidRPr="00237FA5" w:rsidRDefault="00CC787C" w:rsidP="00237FA5">
      <w:pPr>
        <w:jc w:val="center"/>
        <w:rPr>
          <w:b/>
          <w:bCs/>
          <w:sz w:val="28"/>
          <w:szCs w:val="28"/>
        </w:rPr>
      </w:pPr>
      <w:r w:rsidRPr="00237FA5">
        <w:rPr>
          <w:b/>
          <w:bCs/>
          <w:sz w:val="28"/>
          <w:szCs w:val="28"/>
        </w:rPr>
        <w:lastRenderedPageBreak/>
        <w:t>ПОЯСНИТЕЛЬНАЯ ЗАПИСКА</w:t>
      </w:r>
    </w:p>
    <w:p w14:paraId="69A89B23" w14:textId="6FE0D767" w:rsidR="001E0F5E" w:rsidRPr="00237FA5" w:rsidRDefault="00CC787C" w:rsidP="00237FA5">
      <w:pPr>
        <w:rPr>
          <w:sz w:val="28"/>
          <w:szCs w:val="28"/>
        </w:rPr>
      </w:pPr>
      <w:r w:rsidRPr="00237FA5">
        <w:rPr>
          <w:sz w:val="28"/>
          <w:szCs w:val="28"/>
        </w:rPr>
        <w:t>Программа</w:t>
      </w:r>
      <w:r w:rsidRPr="00237FA5">
        <w:rPr>
          <w:spacing w:val="-6"/>
          <w:sz w:val="28"/>
          <w:szCs w:val="28"/>
        </w:rPr>
        <w:t xml:space="preserve"> </w:t>
      </w:r>
      <w:r w:rsidRPr="00237FA5">
        <w:rPr>
          <w:sz w:val="28"/>
          <w:szCs w:val="28"/>
        </w:rPr>
        <w:t>по</w:t>
      </w:r>
      <w:r w:rsidRPr="00237FA5">
        <w:rPr>
          <w:spacing w:val="-8"/>
          <w:sz w:val="28"/>
          <w:szCs w:val="28"/>
        </w:rPr>
        <w:t xml:space="preserve"> </w:t>
      </w:r>
      <w:r w:rsidRPr="00237FA5">
        <w:rPr>
          <w:sz w:val="28"/>
          <w:szCs w:val="28"/>
        </w:rPr>
        <w:t>географии</w:t>
      </w:r>
      <w:r w:rsidRPr="00237FA5">
        <w:rPr>
          <w:spacing w:val="-6"/>
          <w:sz w:val="28"/>
          <w:szCs w:val="28"/>
        </w:rPr>
        <w:t xml:space="preserve"> </w:t>
      </w:r>
      <w:r w:rsidRPr="00237FA5">
        <w:rPr>
          <w:sz w:val="28"/>
          <w:szCs w:val="28"/>
        </w:rPr>
        <w:t>составлена</w:t>
      </w:r>
      <w:r w:rsidRPr="00237FA5">
        <w:rPr>
          <w:spacing w:val="-9"/>
          <w:sz w:val="28"/>
          <w:szCs w:val="28"/>
        </w:rPr>
        <w:t xml:space="preserve"> </w:t>
      </w:r>
      <w:r w:rsidRPr="00237FA5">
        <w:rPr>
          <w:sz w:val="28"/>
          <w:szCs w:val="28"/>
        </w:rPr>
        <w:t>на</w:t>
      </w:r>
      <w:r w:rsidRPr="00237FA5">
        <w:rPr>
          <w:spacing w:val="-9"/>
          <w:sz w:val="28"/>
          <w:szCs w:val="28"/>
        </w:rPr>
        <w:t xml:space="preserve"> </w:t>
      </w:r>
      <w:r w:rsidRPr="00237FA5">
        <w:rPr>
          <w:sz w:val="28"/>
          <w:szCs w:val="28"/>
        </w:rPr>
        <w:t>основе</w:t>
      </w:r>
      <w:r w:rsidRPr="00237FA5">
        <w:rPr>
          <w:spacing w:val="-9"/>
          <w:sz w:val="28"/>
          <w:szCs w:val="28"/>
        </w:rPr>
        <w:t xml:space="preserve"> </w:t>
      </w:r>
      <w:r w:rsidRPr="00237FA5">
        <w:rPr>
          <w:sz w:val="28"/>
          <w:szCs w:val="28"/>
        </w:rPr>
        <w:t>требований</w:t>
      </w:r>
      <w:r w:rsidRPr="00237FA5">
        <w:rPr>
          <w:spacing w:val="-6"/>
          <w:sz w:val="28"/>
          <w:szCs w:val="28"/>
        </w:rPr>
        <w:t xml:space="preserve"> </w:t>
      </w:r>
      <w:r w:rsidRPr="00237FA5">
        <w:rPr>
          <w:sz w:val="28"/>
          <w:szCs w:val="28"/>
        </w:rPr>
        <w:t>к</w:t>
      </w:r>
      <w:r w:rsidRPr="00237FA5">
        <w:rPr>
          <w:spacing w:val="-8"/>
          <w:sz w:val="28"/>
          <w:szCs w:val="28"/>
        </w:rPr>
        <w:t xml:space="preserve"> </w:t>
      </w:r>
      <w:r w:rsidRPr="00237FA5">
        <w:rPr>
          <w:sz w:val="28"/>
          <w:szCs w:val="28"/>
        </w:rPr>
        <w:t>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</w:t>
      </w:r>
    </w:p>
    <w:p w14:paraId="04546B9B" w14:textId="77777777" w:rsidR="001E0F5E" w:rsidRPr="00237FA5" w:rsidRDefault="00CC787C">
      <w:pPr>
        <w:pStyle w:val="a3"/>
        <w:spacing w:line="264" w:lineRule="auto"/>
        <w:ind w:left="2" w:right="141" w:firstLine="599"/>
      </w:pPr>
      <w:r w:rsidRPr="00237FA5">
        <w:t>П</w:t>
      </w:r>
      <w:r w:rsidRPr="00237FA5">
        <w:t>рограмма по географии отражает основные требования ФГОС ООО к личностным, метапредметным и предметным результатам освоения образовательных программ.</w:t>
      </w:r>
    </w:p>
    <w:p w14:paraId="35B0BD46" w14:textId="77777777" w:rsidR="001E0F5E" w:rsidRDefault="00CC787C">
      <w:pPr>
        <w:pStyle w:val="a3"/>
        <w:spacing w:before="1" w:line="264" w:lineRule="auto"/>
        <w:ind w:left="122" w:right="136" w:firstLine="0"/>
      </w:pPr>
      <w:r>
        <w:t>Программа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географии</w:t>
      </w:r>
      <w:r>
        <w:rPr>
          <w:spacing w:val="-10"/>
        </w:rPr>
        <w:t xml:space="preserve"> </w:t>
      </w:r>
      <w:r>
        <w:t>даёт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 развития обучающихся средствами учебного предмета, устанавливает обязательное</w:t>
      </w:r>
      <w:r>
        <w:rPr>
          <w:spacing w:val="-18"/>
        </w:rPr>
        <w:t xml:space="preserve"> </w:t>
      </w:r>
      <w:r>
        <w:t>предметное</w:t>
      </w:r>
      <w:r>
        <w:rPr>
          <w:spacing w:val="-17"/>
        </w:rPr>
        <w:t xml:space="preserve"> </w:t>
      </w:r>
      <w:r>
        <w:t>содержание,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распределение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 xml:space="preserve">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</w:t>
      </w:r>
      <w:proofErr w:type="spellStart"/>
      <w:r>
        <w:t>внутрипредметных</w:t>
      </w:r>
      <w:proofErr w:type="spellEnd"/>
      <w:r>
        <w:t xml:space="preserve"> связей, логики учебного процесса, возрастных особенностей обучающихся; определяет возможности предмета для реализ</w:t>
      </w:r>
      <w:r>
        <w:t>ации требований к результатам освоения программы основного общего образования, требований</w:t>
      </w:r>
      <w:r>
        <w:rPr>
          <w:spacing w:val="-1"/>
        </w:rPr>
        <w:t xml:space="preserve"> </w:t>
      </w:r>
      <w:r>
        <w:t>к результатам обучения</w:t>
      </w:r>
      <w:r>
        <w:rPr>
          <w:spacing w:val="-1"/>
        </w:rPr>
        <w:t xml:space="preserve"> </w:t>
      </w:r>
      <w:r>
        <w:t>географии, а</w:t>
      </w:r>
      <w:r>
        <w:rPr>
          <w:spacing w:val="-2"/>
        </w:rPr>
        <w:t xml:space="preserve"> </w:t>
      </w:r>
      <w:r>
        <w:t>также основных видов деятельности обучающихся.</w:t>
      </w:r>
    </w:p>
    <w:p w14:paraId="585A0776" w14:textId="77777777" w:rsidR="001E0F5E" w:rsidRDefault="00CC787C">
      <w:pPr>
        <w:tabs>
          <w:tab w:val="left" w:pos="1947"/>
          <w:tab w:val="left" w:pos="5417"/>
          <w:tab w:val="left" w:pos="7744"/>
        </w:tabs>
        <w:spacing w:before="284"/>
        <w:ind w:left="122"/>
        <w:rPr>
          <w:b/>
          <w:sz w:val="28"/>
        </w:rPr>
      </w:pPr>
      <w:r>
        <w:rPr>
          <w:b/>
          <w:spacing w:val="-2"/>
          <w:sz w:val="28"/>
        </w:rPr>
        <w:t>ОБЩАЯ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ХАРАКТЕРИСТИКА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</w:p>
    <w:p w14:paraId="10DD1C53" w14:textId="77777777" w:rsidR="001E0F5E" w:rsidRDefault="00CC787C">
      <w:pPr>
        <w:spacing w:before="33"/>
        <w:ind w:left="122"/>
        <w:rPr>
          <w:b/>
          <w:sz w:val="28"/>
        </w:rPr>
      </w:pPr>
      <w:r>
        <w:rPr>
          <w:b/>
          <w:spacing w:val="-2"/>
          <w:sz w:val="28"/>
        </w:rPr>
        <w:t>«ГЕОГРАФИЯ»</w:t>
      </w:r>
    </w:p>
    <w:p w14:paraId="0D94698F" w14:textId="77777777" w:rsidR="001E0F5E" w:rsidRDefault="00CC787C">
      <w:pPr>
        <w:pStyle w:val="a3"/>
        <w:spacing w:before="304" w:line="264" w:lineRule="auto"/>
        <w:ind w:left="2" w:right="139" w:firstLine="599"/>
      </w:pPr>
      <w:r>
        <w:t>География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предмет,</w:t>
      </w:r>
      <w:r>
        <w:rPr>
          <w:spacing w:val="-5"/>
        </w:rPr>
        <w:t xml:space="preserve"> </w:t>
      </w:r>
      <w:r>
        <w:t>формирующий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14:paraId="11A2386B" w14:textId="77777777" w:rsidR="001E0F5E" w:rsidRDefault="00CC787C">
      <w:pPr>
        <w:pStyle w:val="a3"/>
        <w:spacing w:before="1" w:line="264" w:lineRule="auto"/>
        <w:ind w:left="2" w:right="139" w:firstLine="599"/>
      </w:pPr>
      <w: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</w:t>
      </w:r>
      <w:r>
        <w:rPr>
          <w:spacing w:val="-14"/>
        </w:rPr>
        <w:t xml:space="preserve"> </w:t>
      </w:r>
      <w:r>
        <w:t>теорий,</w:t>
      </w:r>
      <w:r>
        <w:rPr>
          <w:spacing w:val="-16"/>
        </w:rPr>
        <w:t xml:space="preserve"> </w:t>
      </w:r>
      <w:r>
        <w:t>законов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гипотез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старшей</w:t>
      </w:r>
      <w:r>
        <w:rPr>
          <w:spacing w:val="-15"/>
        </w:rPr>
        <w:t xml:space="preserve"> </w:t>
      </w:r>
      <w:r>
        <w:t>школе,</w:t>
      </w:r>
      <w:r>
        <w:rPr>
          <w:spacing w:val="-14"/>
        </w:rPr>
        <w:t xml:space="preserve"> </w:t>
      </w:r>
      <w:r>
        <w:t>базовым</w:t>
      </w:r>
      <w:r>
        <w:rPr>
          <w:spacing w:val="-16"/>
        </w:rPr>
        <w:t xml:space="preserve"> </w:t>
      </w:r>
      <w:r>
        <w:t>звеном в системе непрерывного географического образования, основой для последующей уровневой дифференциации.</w:t>
      </w:r>
    </w:p>
    <w:p w14:paraId="175B0D75" w14:textId="77777777" w:rsidR="001E0F5E" w:rsidRDefault="00CC787C">
      <w:pPr>
        <w:spacing w:before="283"/>
        <w:ind w:left="122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8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7"/>
          <w:sz w:val="28"/>
        </w:rPr>
        <w:t xml:space="preserve"> </w:t>
      </w:r>
      <w:r>
        <w:rPr>
          <w:b/>
          <w:spacing w:val="-2"/>
          <w:sz w:val="28"/>
        </w:rPr>
        <w:t>«ГЕОГРАФИЯ»</w:t>
      </w:r>
    </w:p>
    <w:p w14:paraId="1B1FF7E8" w14:textId="77777777" w:rsidR="001E0F5E" w:rsidRDefault="001E0F5E">
      <w:pPr>
        <w:rPr>
          <w:b/>
          <w:sz w:val="28"/>
        </w:rPr>
        <w:sectPr w:rsidR="001E0F5E">
          <w:pgSz w:w="11910" w:h="16390"/>
          <w:pgMar w:top="1340" w:right="708" w:bottom="280" w:left="1700" w:header="720" w:footer="720" w:gutter="0"/>
          <w:cols w:space="720"/>
        </w:sectPr>
      </w:pPr>
    </w:p>
    <w:p w14:paraId="34762DD0" w14:textId="77777777" w:rsidR="001E0F5E" w:rsidRDefault="00CC787C">
      <w:pPr>
        <w:pStyle w:val="a3"/>
        <w:spacing w:before="64" w:line="264" w:lineRule="auto"/>
        <w:ind w:left="2" w:right="145" w:firstLine="599"/>
      </w:pPr>
      <w:r>
        <w:lastRenderedPageBreak/>
        <w:t>Изучение географии в общем образовании направлено на достижение следующих целей:</w:t>
      </w:r>
    </w:p>
    <w:p w14:paraId="34C856AF" w14:textId="77777777" w:rsidR="001E0F5E" w:rsidRDefault="00CC787C">
      <w:pPr>
        <w:pStyle w:val="a4"/>
        <w:numPr>
          <w:ilvl w:val="0"/>
          <w:numId w:val="42"/>
        </w:numPr>
        <w:tabs>
          <w:tab w:val="left" w:pos="889"/>
        </w:tabs>
        <w:spacing w:before="2" w:line="264" w:lineRule="auto"/>
        <w:ind w:right="142" w:firstLine="59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10"/>
          <w:sz w:val="28"/>
        </w:rPr>
        <w:t xml:space="preserve"> </w:t>
      </w:r>
      <w:r>
        <w:rPr>
          <w:sz w:val="28"/>
        </w:rPr>
        <w:t>любви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10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2"/>
          <w:sz w:val="28"/>
        </w:rPr>
        <w:t xml:space="preserve"> </w:t>
      </w:r>
      <w:r>
        <w:rPr>
          <w:sz w:val="28"/>
        </w:rPr>
        <w:t>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14:paraId="04B2546A" w14:textId="77777777" w:rsidR="001E0F5E" w:rsidRDefault="00CC787C">
      <w:pPr>
        <w:pStyle w:val="a4"/>
        <w:numPr>
          <w:ilvl w:val="0"/>
          <w:numId w:val="42"/>
        </w:numPr>
        <w:tabs>
          <w:tab w:val="left" w:pos="889"/>
        </w:tabs>
        <w:spacing w:line="264" w:lineRule="auto"/>
        <w:ind w:right="138" w:firstLine="599"/>
        <w:jc w:val="both"/>
        <w:rPr>
          <w:sz w:val="28"/>
        </w:rPr>
      </w:pPr>
      <w:r>
        <w:rPr>
          <w:sz w:val="28"/>
        </w:rPr>
        <w:t>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14:paraId="485D1C02" w14:textId="77777777" w:rsidR="001E0F5E" w:rsidRDefault="00CC787C">
      <w:pPr>
        <w:pStyle w:val="a4"/>
        <w:numPr>
          <w:ilvl w:val="0"/>
          <w:numId w:val="42"/>
        </w:numPr>
        <w:tabs>
          <w:tab w:val="left" w:pos="889"/>
        </w:tabs>
        <w:spacing w:line="264" w:lineRule="auto"/>
        <w:ind w:right="137" w:firstLine="59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современному уровню </w:t>
      </w:r>
      <w:proofErr w:type="spellStart"/>
      <w:r>
        <w:rPr>
          <w:sz w:val="28"/>
        </w:rPr>
        <w:t>геоэкологического</w:t>
      </w:r>
      <w:proofErr w:type="spellEnd"/>
      <w:r>
        <w:rPr>
          <w:sz w:val="28"/>
        </w:rPr>
        <w:t xml:space="preserve"> мышления на основе освоения знаний о взаимосвязях в ПК, об основных географических особенностях природы, населения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мира,</w:t>
      </w:r>
      <w:r>
        <w:rPr>
          <w:spacing w:val="-1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4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4"/>
          <w:sz w:val="28"/>
        </w:rPr>
        <w:t xml:space="preserve"> </w:t>
      </w:r>
      <w:r>
        <w:rPr>
          <w:sz w:val="28"/>
        </w:rPr>
        <w:t>сохранения окружающей среды и рационального использования природных ресурсов;</w:t>
      </w:r>
    </w:p>
    <w:p w14:paraId="370846BA" w14:textId="77777777" w:rsidR="001E0F5E" w:rsidRDefault="00CC787C">
      <w:pPr>
        <w:pStyle w:val="a4"/>
        <w:numPr>
          <w:ilvl w:val="0"/>
          <w:numId w:val="42"/>
        </w:numPr>
        <w:tabs>
          <w:tab w:val="left" w:pos="889"/>
        </w:tabs>
        <w:spacing w:line="264" w:lineRule="auto"/>
        <w:ind w:right="142" w:firstLine="599"/>
        <w:jc w:val="both"/>
        <w:rPr>
          <w:sz w:val="28"/>
        </w:rPr>
      </w:pPr>
      <w:r>
        <w:rPr>
          <w:sz w:val="28"/>
        </w:rPr>
        <w:t xml:space="preserve">формирование способности поиска и применения различных </w:t>
      </w:r>
      <w:r>
        <w:rPr>
          <w:spacing w:val="-2"/>
          <w:sz w:val="28"/>
        </w:rPr>
        <w:t>источников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информации,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ресурсов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Интернета,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для </w:t>
      </w:r>
      <w:r>
        <w:rPr>
          <w:sz w:val="28"/>
        </w:rPr>
        <w:t>описания, характеристики, объяснения и оценки разнообразных географических явлений и процессов, жизненных ситуаций;</w:t>
      </w:r>
    </w:p>
    <w:p w14:paraId="538E2AC8" w14:textId="77777777" w:rsidR="001E0F5E" w:rsidRDefault="00CC787C">
      <w:pPr>
        <w:pStyle w:val="a4"/>
        <w:numPr>
          <w:ilvl w:val="0"/>
          <w:numId w:val="42"/>
        </w:numPr>
        <w:tabs>
          <w:tab w:val="left" w:pos="889"/>
        </w:tabs>
        <w:spacing w:line="264" w:lineRule="auto"/>
        <w:ind w:right="140" w:firstLine="59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</w:t>
      </w:r>
    </w:p>
    <w:p w14:paraId="100C1300" w14:textId="77777777" w:rsidR="001E0F5E" w:rsidRDefault="00CC787C">
      <w:pPr>
        <w:pStyle w:val="a4"/>
        <w:numPr>
          <w:ilvl w:val="0"/>
          <w:numId w:val="42"/>
        </w:numPr>
        <w:tabs>
          <w:tab w:val="left" w:pos="958"/>
        </w:tabs>
        <w:spacing w:before="1" w:line="264" w:lineRule="auto"/>
        <w:ind w:right="139" w:firstLine="599"/>
        <w:jc w:val="both"/>
        <w:rPr>
          <w:sz w:val="28"/>
        </w:rPr>
      </w:pPr>
      <w:r>
        <w:rPr>
          <w:sz w:val="28"/>
        </w:rPr>
        <w:t>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14:paraId="3A41A065" w14:textId="77777777" w:rsidR="001E0F5E" w:rsidRDefault="00CC787C">
      <w:pPr>
        <w:tabs>
          <w:tab w:val="left" w:pos="1422"/>
          <w:tab w:val="left" w:pos="3279"/>
          <w:tab w:val="left" w:pos="5129"/>
          <w:tab w:val="left" w:pos="7446"/>
          <w:tab w:val="left" w:pos="7876"/>
        </w:tabs>
        <w:spacing w:before="282" w:line="264" w:lineRule="auto"/>
        <w:ind w:left="122" w:right="138"/>
        <w:rPr>
          <w:b/>
          <w:sz w:val="28"/>
        </w:rPr>
      </w:pPr>
      <w:r>
        <w:rPr>
          <w:b/>
          <w:spacing w:val="-2"/>
          <w:sz w:val="28"/>
        </w:rPr>
        <w:t>МЕСТО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ПРЕДМЕТА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«ГЕОГРАФИЯ»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УЧЕБНОМ ПЛАНЕ</w:t>
      </w:r>
    </w:p>
    <w:p w14:paraId="02B321C8" w14:textId="77777777" w:rsidR="001E0F5E" w:rsidRDefault="00CC787C">
      <w:pPr>
        <w:pStyle w:val="a3"/>
        <w:tabs>
          <w:tab w:val="left" w:pos="1325"/>
          <w:tab w:val="left" w:pos="2949"/>
          <w:tab w:val="left" w:pos="4227"/>
          <w:tab w:val="left" w:pos="5311"/>
          <w:tab w:val="left" w:pos="5702"/>
          <w:tab w:val="left" w:pos="6737"/>
          <w:tab w:val="left" w:pos="8416"/>
        </w:tabs>
        <w:spacing w:before="273" w:line="264" w:lineRule="auto"/>
        <w:ind w:left="2" w:right="138" w:firstLine="599"/>
        <w:jc w:val="left"/>
      </w:pPr>
      <w:r>
        <w:t>В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«География»</w:t>
      </w:r>
      <w:r>
        <w:rPr>
          <w:spacing w:val="40"/>
        </w:rPr>
        <w:t xml:space="preserve"> </w:t>
      </w:r>
      <w:r>
        <w:t>признана</w:t>
      </w:r>
      <w:r>
        <w:rPr>
          <w:spacing w:val="40"/>
        </w:rPr>
        <w:t xml:space="preserve"> </w:t>
      </w:r>
      <w:r>
        <w:t>обязательным</w:t>
      </w:r>
      <w:r>
        <w:rPr>
          <w:spacing w:val="40"/>
        </w:rPr>
        <w:t xml:space="preserve"> </w:t>
      </w:r>
      <w:r>
        <w:rPr>
          <w:spacing w:val="-2"/>
        </w:rPr>
        <w:t>учебным</w:t>
      </w:r>
      <w:r>
        <w:tab/>
      </w:r>
      <w:r>
        <w:rPr>
          <w:spacing w:val="-2"/>
        </w:rPr>
        <w:t>предметом,</w:t>
      </w:r>
      <w:r>
        <w:tab/>
      </w:r>
      <w:r>
        <w:rPr>
          <w:spacing w:val="-2"/>
        </w:rPr>
        <w:t>который</w:t>
      </w:r>
      <w:r>
        <w:tab/>
      </w:r>
      <w:r>
        <w:rPr>
          <w:spacing w:val="-2"/>
        </w:rPr>
        <w:t>входит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состав</w:t>
      </w:r>
      <w:r>
        <w:tab/>
      </w:r>
      <w:r>
        <w:rPr>
          <w:spacing w:val="-2"/>
        </w:rPr>
        <w:t>предметной</w:t>
      </w:r>
      <w:r>
        <w:tab/>
      </w:r>
      <w:r>
        <w:rPr>
          <w:spacing w:val="-2"/>
        </w:rPr>
        <w:t>области</w:t>
      </w:r>
    </w:p>
    <w:p w14:paraId="2D239607" w14:textId="77777777" w:rsidR="001E0F5E" w:rsidRDefault="00CC787C">
      <w:pPr>
        <w:pStyle w:val="a3"/>
        <w:spacing w:before="2"/>
        <w:ind w:left="2" w:firstLine="0"/>
        <w:jc w:val="left"/>
      </w:pPr>
      <w:r>
        <w:rPr>
          <w:spacing w:val="-2"/>
        </w:rPr>
        <w:t>«Общественно-научные</w:t>
      </w:r>
      <w:r>
        <w:rPr>
          <w:spacing w:val="20"/>
        </w:rPr>
        <w:t xml:space="preserve"> </w:t>
      </w:r>
      <w:r>
        <w:rPr>
          <w:spacing w:val="-2"/>
        </w:rPr>
        <w:t>предметы».</w:t>
      </w:r>
    </w:p>
    <w:p w14:paraId="493F5001" w14:textId="77777777" w:rsidR="001E0F5E" w:rsidRDefault="00CC787C">
      <w:pPr>
        <w:pStyle w:val="a3"/>
        <w:spacing w:before="31" w:line="264" w:lineRule="auto"/>
        <w:ind w:left="2" w:right="120" w:firstLine="599"/>
        <w:jc w:val="left"/>
      </w:pPr>
      <w:r>
        <w:t>Освоение содержания курса «География» в основной школе происходит с</w:t>
      </w:r>
      <w:r>
        <w:rPr>
          <w:spacing w:val="3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сформированные</w:t>
      </w:r>
      <w:r>
        <w:rPr>
          <w:spacing w:val="2"/>
        </w:rPr>
        <w:t xml:space="preserve"> </w:t>
      </w:r>
      <w:r>
        <w:t>ранее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rPr>
          <w:spacing w:val="-2"/>
        </w:rPr>
        <w:t>курсе</w:t>
      </w:r>
    </w:p>
    <w:p w14:paraId="1CED0F75" w14:textId="77777777" w:rsidR="001E0F5E" w:rsidRDefault="00CC787C">
      <w:pPr>
        <w:pStyle w:val="a3"/>
        <w:spacing w:line="322" w:lineRule="exact"/>
        <w:ind w:left="2" w:firstLine="0"/>
        <w:jc w:val="left"/>
      </w:pPr>
      <w:r>
        <w:t>«Окружающий</w:t>
      </w:r>
      <w:r>
        <w:rPr>
          <w:spacing w:val="-13"/>
        </w:rPr>
        <w:t xml:space="preserve"> </w:t>
      </w:r>
      <w:r>
        <w:rPr>
          <w:spacing w:val="-4"/>
        </w:rPr>
        <w:t>мир».</w:t>
      </w:r>
    </w:p>
    <w:p w14:paraId="4D76ADDB" w14:textId="77777777" w:rsidR="001E0F5E" w:rsidRDefault="001E0F5E">
      <w:pPr>
        <w:pStyle w:val="a3"/>
        <w:spacing w:line="322" w:lineRule="exact"/>
        <w:jc w:val="left"/>
        <w:sectPr w:rsidR="001E0F5E">
          <w:pgSz w:w="11910" w:h="16390"/>
          <w:pgMar w:top="1340" w:right="708" w:bottom="280" w:left="1700" w:header="720" w:footer="720" w:gutter="0"/>
          <w:cols w:space="720"/>
        </w:sectPr>
      </w:pPr>
    </w:p>
    <w:p w14:paraId="5CF886CB" w14:textId="77777777" w:rsidR="001E0F5E" w:rsidRDefault="00CC787C">
      <w:pPr>
        <w:pStyle w:val="a3"/>
        <w:spacing w:before="65" w:line="264" w:lineRule="auto"/>
        <w:ind w:left="122" w:right="138" w:firstLine="0"/>
        <w:jc w:val="left"/>
      </w:pPr>
      <w:r>
        <w:lastRenderedPageBreak/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272</w:t>
      </w:r>
      <w:r>
        <w:rPr>
          <w:spacing w:val="-2"/>
        </w:rPr>
        <w:t xml:space="preserve"> </w:t>
      </w:r>
      <w:r>
        <w:t>часа: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часу в неделю в 5 и 6 классах и по 2 часа в 7, 8 и 9 классах.</w:t>
      </w:r>
    </w:p>
    <w:p w14:paraId="45580A97" w14:textId="77777777" w:rsidR="001E0F5E" w:rsidRDefault="001E0F5E">
      <w:pPr>
        <w:pStyle w:val="a3"/>
        <w:ind w:left="0" w:firstLine="0"/>
        <w:jc w:val="left"/>
      </w:pPr>
    </w:p>
    <w:p w14:paraId="5D9B0B76" w14:textId="77777777" w:rsidR="001E0F5E" w:rsidRDefault="001E0F5E">
      <w:pPr>
        <w:pStyle w:val="a3"/>
        <w:spacing w:before="72"/>
        <w:ind w:left="0" w:firstLine="0"/>
        <w:jc w:val="left"/>
      </w:pPr>
    </w:p>
    <w:p w14:paraId="20138815" w14:textId="77777777" w:rsidR="001E0F5E" w:rsidRDefault="00CC787C">
      <w:pPr>
        <w:spacing w:line="470" w:lineRule="auto"/>
        <w:ind w:left="122" w:right="3860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ПРЕДМЕТА 5 КЛАСС</w:t>
      </w:r>
    </w:p>
    <w:p w14:paraId="28585BC8" w14:textId="77777777" w:rsidR="001E0F5E" w:rsidRDefault="00CC787C">
      <w:pPr>
        <w:pStyle w:val="1"/>
        <w:spacing w:before="2"/>
        <w:ind w:left="122"/>
        <w:jc w:val="left"/>
      </w:pPr>
      <w:r>
        <w:t>Раздел</w:t>
      </w:r>
      <w:r>
        <w:rPr>
          <w:spacing w:val="-10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rPr>
          <w:spacing w:val="-2"/>
        </w:rPr>
        <w:t>Земли</w:t>
      </w:r>
    </w:p>
    <w:p w14:paraId="60C5CC70" w14:textId="77777777" w:rsidR="001E0F5E" w:rsidRDefault="00CC787C">
      <w:pPr>
        <w:pStyle w:val="a3"/>
        <w:spacing w:before="305"/>
        <w:ind w:left="601" w:firstLine="0"/>
      </w:pPr>
      <w:r>
        <w:rPr>
          <w:b/>
        </w:rPr>
        <w:t>Введение</w:t>
      </w:r>
      <w:r>
        <w:t>.</w:t>
      </w:r>
      <w:r>
        <w:rPr>
          <w:spacing w:val="-5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планете</w:t>
      </w:r>
      <w:r>
        <w:rPr>
          <w:spacing w:val="-6"/>
        </w:rPr>
        <w:t xml:space="preserve"> </w:t>
      </w:r>
      <w:r>
        <w:rPr>
          <w:spacing w:val="-2"/>
        </w:rPr>
        <w:t>Земля</w:t>
      </w:r>
    </w:p>
    <w:p w14:paraId="1F40DB27" w14:textId="77777777" w:rsidR="001E0F5E" w:rsidRDefault="00CC787C">
      <w:pPr>
        <w:pStyle w:val="a3"/>
        <w:spacing w:before="33" w:line="264" w:lineRule="auto"/>
        <w:ind w:left="2" w:right="136" w:firstLine="599"/>
      </w:pPr>
      <w:r>
        <w:t>Что изучает география? Географические объекты, процессы и явления. Как</w:t>
      </w:r>
      <w:r>
        <w:rPr>
          <w:spacing w:val="-4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изучает</w:t>
      </w:r>
      <w:r>
        <w:rPr>
          <w:spacing w:val="-4"/>
        </w:rPr>
        <w:t xml:space="preserve"> </w:t>
      </w:r>
      <w:r>
        <w:t>объекты,</w:t>
      </w:r>
      <w:r>
        <w:rPr>
          <w:spacing w:val="-5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явления.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методы изучения объектов и явлений. Древо географических наук.</w:t>
      </w:r>
    </w:p>
    <w:p w14:paraId="16242151" w14:textId="77777777" w:rsidR="001E0F5E" w:rsidRDefault="00CC787C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031ED21B" w14:textId="77777777" w:rsidR="001E0F5E" w:rsidRDefault="00CC787C">
      <w:pPr>
        <w:pStyle w:val="a4"/>
        <w:numPr>
          <w:ilvl w:val="0"/>
          <w:numId w:val="41"/>
        </w:numPr>
        <w:tabs>
          <w:tab w:val="left" w:pos="865"/>
        </w:tabs>
        <w:spacing w:before="26" w:line="264" w:lineRule="auto"/>
        <w:ind w:right="146" w:firstLine="599"/>
        <w:jc w:val="both"/>
        <w:rPr>
          <w:sz w:val="28"/>
        </w:rPr>
      </w:pPr>
      <w:r>
        <w:rPr>
          <w:sz w:val="28"/>
        </w:rPr>
        <w:t>Организация фенологических наблюдений в природе: планирование, участие в групповой работе, форма систематизации данных.</w:t>
      </w:r>
    </w:p>
    <w:p w14:paraId="506F19B1" w14:textId="77777777" w:rsidR="001E0F5E" w:rsidRDefault="00CC787C">
      <w:pPr>
        <w:pStyle w:val="1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rPr>
          <w:spacing w:val="-2"/>
        </w:rPr>
        <w:t>открытий</w:t>
      </w:r>
    </w:p>
    <w:p w14:paraId="51398ADF" w14:textId="77777777" w:rsidR="001E0F5E" w:rsidRDefault="00CC787C">
      <w:pPr>
        <w:pStyle w:val="a3"/>
        <w:spacing w:before="28" w:line="264" w:lineRule="auto"/>
        <w:ind w:left="2" w:right="137" w:firstLine="599"/>
      </w:pPr>
      <w:r>
        <w:t xml:space="preserve">Представления о мире в древности (Древний Китай, Древний Египет, Древняя Греция, Древний Рим). Путешествие </w:t>
      </w:r>
      <w:proofErr w:type="spellStart"/>
      <w:r>
        <w:t>Пифея</w:t>
      </w:r>
      <w:proofErr w:type="spellEnd"/>
      <w:r>
        <w:t>. Плавания финикийцев вокруг Африки. Экспедиции Т. Хейердала как модель путешествий в древности. Появление географических карт.</w:t>
      </w:r>
    </w:p>
    <w:p w14:paraId="27916940" w14:textId="77777777" w:rsidR="001E0F5E" w:rsidRDefault="00CC787C">
      <w:pPr>
        <w:pStyle w:val="a3"/>
        <w:spacing w:line="264" w:lineRule="auto"/>
        <w:ind w:left="2" w:right="144" w:firstLine="599"/>
      </w:pPr>
      <w:r>
        <w:t xml:space="preserve">География в эпоху Средневековья: путешествия и открытия викингов, древних арабов, русских землепроходцев. Путешествия М. Поло и А. </w:t>
      </w:r>
      <w:r>
        <w:rPr>
          <w:spacing w:val="-2"/>
        </w:rPr>
        <w:t>Никитина.</w:t>
      </w:r>
    </w:p>
    <w:p w14:paraId="107F86BB" w14:textId="77777777" w:rsidR="001E0F5E" w:rsidRDefault="00CC787C">
      <w:pPr>
        <w:pStyle w:val="a3"/>
        <w:spacing w:before="1" w:line="264" w:lineRule="auto"/>
        <w:ind w:left="2" w:right="134" w:firstLine="599"/>
      </w:pPr>
      <w: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</w:t>
      </w:r>
      <w:r>
        <w:rPr>
          <w:spacing w:val="-18"/>
        </w:rPr>
        <w:t xml:space="preserve"> </w:t>
      </w:r>
      <w:r>
        <w:t>Ф.</w:t>
      </w:r>
      <w:r>
        <w:rPr>
          <w:spacing w:val="-17"/>
        </w:rPr>
        <w:t xml:space="preserve"> </w:t>
      </w:r>
      <w:r>
        <w:t>Магеллана.</w:t>
      </w:r>
      <w:r>
        <w:rPr>
          <w:spacing w:val="-18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Великих</w:t>
      </w:r>
      <w:r>
        <w:rPr>
          <w:spacing w:val="-18"/>
        </w:rPr>
        <w:t xml:space="preserve"> </w:t>
      </w:r>
      <w:r>
        <w:t>географических</w:t>
      </w:r>
      <w:r>
        <w:rPr>
          <w:spacing w:val="-17"/>
        </w:rPr>
        <w:t xml:space="preserve"> </w:t>
      </w:r>
      <w:r>
        <w:t>открытий.</w:t>
      </w:r>
      <w:r>
        <w:rPr>
          <w:spacing w:val="-18"/>
        </w:rPr>
        <w:t xml:space="preserve"> </w:t>
      </w:r>
      <w:r>
        <w:t>Карта мира после эпохи Великих географических открытий.</w:t>
      </w:r>
    </w:p>
    <w:p w14:paraId="07607C8B" w14:textId="77777777" w:rsidR="001E0F5E" w:rsidRDefault="00CC787C">
      <w:pPr>
        <w:pStyle w:val="a3"/>
        <w:spacing w:line="264" w:lineRule="auto"/>
        <w:ind w:left="2" w:right="132" w:firstLine="599"/>
      </w:pPr>
      <w:r>
        <w:t>Географические открытия XVII—XIX вв. Поиски Южной Земли — открытие Австралии. Русские путешественники и мореплаватели на северо- 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14:paraId="1B969459" w14:textId="77777777" w:rsidR="001E0F5E" w:rsidRDefault="00CC787C">
      <w:pPr>
        <w:pStyle w:val="a3"/>
        <w:spacing w:line="264" w:lineRule="auto"/>
        <w:ind w:left="2" w:right="140" w:firstLine="599"/>
      </w:pPr>
      <w:r>
        <w:t>Географические исследования в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 xml:space="preserve">в. Исследование полярных областей Земли. Изучение Мирового океана. Географические открытия Новейшего </w:t>
      </w:r>
      <w:r>
        <w:rPr>
          <w:spacing w:val="-2"/>
        </w:rPr>
        <w:t>времени.</w:t>
      </w:r>
    </w:p>
    <w:p w14:paraId="7AC5E87B" w14:textId="77777777" w:rsidR="001E0F5E" w:rsidRDefault="00CC787C">
      <w:pPr>
        <w:pStyle w:val="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1574A1D6" w14:textId="77777777" w:rsidR="001E0F5E" w:rsidRDefault="00CC787C">
      <w:pPr>
        <w:pStyle w:val="a4"/>
        <w:numPr>
          <w:ilvl w:val="0"/>
          <w:numId w:val="40"/>
        </w:numPr>
        <w:tabs>
          <w:tab w:val="left" w:pos="865"/>
        </w:tabs>
        <w:spacing w:before="29" w:line="264" w:lineRule="auto"/>
        <w:ind w:right="146" w:firstLine="599"/>
        <w:jc w:val="both"/>
        <w:rPr>
          <w:sz w:val="28"/>
        </w:rPr>
      </w:pPr>
      <w:r>
        <w:rPr>
          <w:sz w:val="28"/>
        </w:rPr>
        <w:t>Обозначение на контурной карте географических объектов, открытых в разные периоды.</w:t>
      </w:r>
    </w:p>
    <w:p w14:paraId="367138A1" w14:textId="77777777" w:rsidR="001E0F5E" w:rsidRDefault="001E0F5E">
      <w:pPr>
        <w:pStyle w:val="a4"/>
        <w:spacing w:line="264" w:lineRule="auto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30964092" w14:textId="77777777" w:rsidR="001E0F5E" w:rsidRDefault="00CC787C">
      <w:pPr>
        <w:pStyle w:val="a4"/>
        <w:numPr>
          <w:ilvl w:val="0"/>
          <w:numId w:val="40"/>
        </w:numPr>
        <w:tabs>
          <w:tab w:val="left" w:pos="865"/>
        </w:tabs>
        <w:spacing w:before="65" w:line="264" w:lineRule="auto"/>
        <w:ind w:right="140" w:firstLine="599"/>
        <w:jc w:val="both"/>
        <w:rPr>
          <w:sz w:val="28"/>
        </w:rPr>
      </w:pPr>
      <w:r>
        <w:rPr>
          <w:sz w:val="28"/>
        </w:rPr>
        <w:lastRenderedPageBreak/>
        <w:t>Сравнение карт Эратосфена, Птолемея и современных карт по предложенным учителем вопросам.</w:t>
      </w:r>
    </w:p>
    <w:p w14:paraId="0F37F0D7" w14:textId="77777777" w:rsidR="001E0F5E" w:rsidRDefault="00CC787C">
      <w:pPr>
        <w:pStyle w:val="1"/>
        <w:spacing w:before="286" w:line="264" w:lineRule="auto"/>
        <w:ind w:right="3841" w:hanging="480"/>
      </w:pPr>
      <w:r>
        <w:t>Раздел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Изображения</w:t>
      </w:r>
      <w:r>
        <w:rPr>
          <w:spacing w:val="-9"/>
        </w:rPr>
        <w:t xml:space="preserve"> </w:t>
      </w:r>
      <w:r>
        <w:t>земной</w:t>
      </w:r>
      <w:r>
        <w:rPr>
          <w:spacing w:val="-8"/>
        </w:rPr>
        <w:t xml:space="preserve"> </w:t>
      </w:r>
      <w:r>
        <w:t>поверхности Тема 1. Планы местности</w:t>
      </w:r>
    </w:p>
    <w:p w14:paraId="701F2CBD" w14:textId="77777777" w:rsidR="001E0F5E" w:rsidRDefault="00CC787C">
      <w:pPr>
        <w:pStyle w:val="a3"/>
        <w:spacing w:line="264" w:lineRule="auto"/>
        <w:ind w:left="2" w:right="136" w:firstLine="599"/>
      </w:pPr>
      <w: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</w:t>
      </w:r>
      <w:r>
        <w:t>ти их применения.</w:t>
      </w:r>
    </w:p>
    <w:p w14:paraId="7704372F" w14:textId="77777777" w:rsidR="001E0F5E" w:rsidRDefault="00CC787C">
      <w:pPr>
        <w:pStyle w:val="1"/>
        <w:spacing w:before="0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77C5EEE5" w14:textId="77777777" w:rsidR="001E0F5E" w:rsidRDefault="00CC787C">
      <w:pPr>
        <w:pStyle w:val="a4"/>
        <w:numPr>
          <w:ilvl w:val="0"/>
          <w:numId w:val="39"/>
        </w:numPr>
        <w:tabs>
          <w:tab w:val="left" w:pos="865"/>
        </w:tabs>
        <w:spacing w:before="27"/>
        <w:ind w:left="865" w:hanging="26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14:paraId="7F6ACBE3" w14:textId="77777777" w:rsidR="001E0F5E" w:rsidRDefault="00CC787C">
      <w:pPr>
        <w:pStyle w:val="a4"/>
        <w:numPr>
          <w:ilvl w:val="0"/>
          <w:numId w:val="39"/>
        </w:numPr>
        <w:tabs>
          <w:tab w:val="left" w:pos="865"/>
        </w:tabs>
        <w:spacing w:before="31"/>
        <w:ind w:left="865" w:hanging="264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14:paraId="3F1CB7AE" w14:textId="77777777" w:rsidR="001E0F5E" w:rsidRDefault="00CC787C">
      <w:pPr>
        <w:pStyle w:val="1"/>
        <w:spacing w:before="38"/>
      </w:pPr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rPr>
          <w:spacing w:val="-4"/>
        </w:rPr>
        <w:t>карты</w:t>
      </w:r>
    </w:p>
    <w:p w14:paraId="4BBF5D8F" w14:textId="77777777" w:rsidR="001E0F5E" w:rsidRDefault="00CC787C">
      <w:pPr>
        <w:pStyle w:val="a3"/>
        <w:spacing w:before="29" w:line="264" w:lineRule="auto"/>
        <w:ind w:left="2" w:right="143" w:firstLine="599"/>
      </w:pPr>
      <w: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14:paraId="07751E81" w14:textId="77777777" w:rsidR="001E0F5E" w:rsidRDefault="00CC787C">
      <w:pPr>
        <w:pStyle w:val="a3"/>
        <w:spacing w:line="264" w:lineRule="auto"/>
        <w:ind w:left="2" w:right="138" w:firstLine="599"/>
      </w:pPr>
      <w: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14:paraId="331FEF64" w14:textId="77777777" w:rsidR="001E0F5E" w:rsidRDefault="00CC787C">
      <w:pPr>
        <w:pStyle w:val="1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6B2F8F77" w14:textId="77777777" w:rsidR="001E0F5E" w:rsidRDefault="00CC787C">
      <w:pPr>
        <w:pStyle w:val="a4"/>
        <w:numPr>
          <w:ilvl w:val="0"/>
          <w:numId w:val="38"/>
        </w:numPr>
        <w:tabs>
          <w:tab w:val="left" w:pos="865"/>
        </w:tabs>
        <w:spacing w:before="27"/>
        <w:ind w:left="865" w:hanging="264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полушарий.</w:t>
      </w:r>
    </w:p>
    <w:p w14:paraId="1A9FB4A8" w14:textId="77777777" w:rsidR="001E0F5E" w:rsidRDefault="00CC787C">
      <w:pPr>
        <w:pStyle w:val="a4"/>
        <w:numPr>
          <w:ilvl w:val="0"/>
          <w:numId w:val="38"/>
        </w:numPr>
        <w:tabs>
          <w:tab w:val="left" w:pos="865"/>
        </w:tabs>
        <w:spacing w:before="33" w:line="264" w:lineRule="auto"/>
        <w:ind w:left="2" w:right="141" w:firstLine="599"/>
        <w:jc w:val="both"/>
        <w:rPr>
          <w:sz w:val="28"/>
        </w:rPr>
      </w:pPr>
      <w:r>
        <w:rPr>
          <w:sz w:val="28"/>
        </w:rPr>
        <w:t>Определение географических координат объектов и определение объектов по их географическим координатам.</w:t>
      </w:r>
    </w:p>
    <w:p w14:paraId="7BE23E36" w14:textId="77777777" w:rsidR="001E0F5E" w:rsidRDefault="00CC787C">
      <w:pPr>
        <w:pStyle w:val="1"/>
        <w:spacing w:before="283"/>
        <w:ind w:left="122"/>
        <w:jc w:val="left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Земля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планета</w:t>
      </w:r>
      <w:r>
        <w:rPr>
          <w:spacing w:val="-3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</w:p>
    <w:p w14:paraId="31798BC3" w14:textId="77777777" w:rsidR="001E0F5E" w:rsidRDefault="00CC787C">
      <w:pPr>
        <w:pStyle w:val="a3"/>
        <w:spacing w:before="304" w:line="264" w:lineRule="auto"/>
        <w:ind w:left="2" w:right="144" w:firstLine="599"/>
      </w:pPr>
      <w:r>
        <w:t>Земля в Солнечной системе. Гипотезы возникновения Земли. Форма, размеры Земли, их географические следствия.</w:t>
      </w:r>
    </w:p>
    <w:p w14:paraId="1EF39248" w14:textId="77777777" w:rsidR="001E0F5E" w:rsidRDefault="001E0F5E">
      <w:pPr>
        <w:pStyle w:val="a3"/>
        <w:spacing w:line="264" w:lineRule="auto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013F90DA" w14:textId="77777777" w:rsidR="001E0F5E" w:rsidRDefault="00CC787C">
      <w:pPr>
        <w:pStyle w:val="a3"/>
        <w:spacing w:before="65" w:line="264" w:lineRule="auto"/>
        <w:ind w:left="2" w:right="138" w:firstLine="599"/>
      </w:pPr>
      <w:r>
        <w:lastRenderedPageBreak/>
        <w:t>Движения</w:t>
      </w:r>
      <w:r>
        <w:rPr>
          <w:spacing w:val="-4"/>
        </w:rPr>
        <w:t xml:space="preserve"> </w:t>
      </w:r>
      <w:r>
        <w:t>Земли.</w:t>
      </w:r>
      <w:r>
        <w:rPr>
          <w:spacing w:val="-5"/>
        </w:rPr>
        <w:t xml:space="preserve"> </w:t>
      </w:r>
      <w:r>
        <w:t>Земная</w:t>
      </w:r>
      <w:r>
        <w:rPr>
          <w:spacing w:val="-4"/>
        </w:rPr>
        <w:t xml:space="preserve"> </w:t>
      </w:r>
      <w:r>
        <w:t>ось</w:t>
      </w:r>
      <w:r>
        <w:rPr>
          <w:spacing w:val="-6"/>
        </w:rPr>
        <w:t xml:space="preserve"> </w:t>
      </w:r>
      <w:r>
        <w:t>и географические</w:t>
      </w:r>
      <w:r>
        <w:rPr>
          <w:spacing w:val="-4"/>
        </w:rPr>
        <w:t xml:space="preserve"> </w:t>
      </w:r>
      <w:r>
        <w:t>полюсы.</w:t>
      </w:r>
      <w:r>
        <w:rPr>
          <w:spacing w:val="-3"/>
        </w:rPr>
        <w:t xml:space="preserve"> </w:t>
      </w:r>
      <w:r>
        <w:t>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14:paraId="7EA4B39D" w14:textId="77777777" w:rsidR="001E0F5E" w:rsidRDefault="00CC787C">
      <w:pPr>
        <w:pStyle w:val="a3"/>
        <w:spacing w:before="2"/>
        <w:ind w:left="601" w:firstLine="0"/>
      </w:pPr>
      <w:r>
        <w:t>Влияние</w:t>
      </w:r>
      <w:r>
        <w:rPr>
          <w:spacing w:val="-4"/>
        </w:rPr>
        <w:t xml:space="preserve"> </w:t>
      </w:r>
      <w:r>
        <w:t>Космоса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rPr>
          <w:spacing w:val="-2"/>
        </w:rPr>
        <w:t>людей.</w:t>
      </w:r>
    </w:p>
    <w:p w14:paraId="0F8B85A0" w14:textId="77777777" w:rsidR="001E0F5E" w:rsidRDefault="00CC787C">
      <w:pPr>
        <w:pStyle w:val="1"/>
        <w:spacing w:before="3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7692063E" w14:textId="77777777" w:rsidR="001E0F5E" w:rsidRDefault="00CC787C">
      <w:pPr>
        <w:pStyle w:val="a4"/>
        <w:numPr>
          <w:ilvl w:val="0"/>
          <w:numId w:val="37"/>
        </w:numPr>
        <w:tabs>
          <w:tab w:val="left" w:pos="865"/>
        </w:tabs>
        <w:spacing w:before="28" w:line="264" w:lineRule="auto"/>
        <w:ind w:right="140" w:firstLine="599"/>
        <w:jc w:val="both"/>
        <w:rPr>
          <w:sz w:val="28"/>
        </w:rPr>
      </w:pPr>
      <w:r>
        <w:rPr>
          <w:sz w:val="28"/>
        </w:rPr>
        <w:t>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России.</w:t>
      </w:r>
    </w:p>
    <w:p w14:paraId="5B065E6D" w14:textId="77777777" w:rsidR="001E0F5E" w:rsidRDefault="00CC787C">
      <w:pPr>
        <w:pStyle w:val="1"/>
        <w:spacing w:before="285"/>
        <w:ind w:left="122"/>
        <w:jc w:val="left"/>
      </w:pPr>
      <w:r>
        <w:t>Раздел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rPr>
          <w:spacing w:val="-2"/>
        </w:rPr>
        <w:t>Земли</w:t>
      </w:r>
    </w:p>
    <w:p w14:paraId="1E6156A3" w14:textId="77777777" w:rsidR="001E0F5E" w:rsidRDefault="00CC787C">
      <w:pPr>
        <w:spacing w:before="309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Литосфера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каменная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Земли</w:t>
      </w:r>
    </w:p>
    <w:p w14:paraId="1745794B" w14:textId="77777777" w:rsidR="001E0F5E" w:rsidRDefault="00CC787C">
      <w:pPr>
        <w:pStyle w:val="a3"/>
        <w:spacing w:before="28" w:line="264" w:lineRule="auto"/>
        <w:ind w:left="2" w:right="139" w:firstLine="599"/>
      </w:pPr>
      <w:r>
        <w:t>Литосфера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твёрдая</w:t>
      </w:r>
      <w:r>
        <w:rPr>
          <w:spacing w:val="-12"/>
        </w:rPr>
        <w:t xml:space="preserve"> </w:t>
      </w:r>
      <w:r>
        <w:t>оболочка</w:t>
      </w:r>
      <w:r>
        <w:rPr>
          <w:spacing w:val="-12"/>
        </w:rPr>
        <w:t xml:space="preserve"> </w:t>
      </w:r>
      <w:r>
        <w:t>Земли.</w:t>
      </w:r>
      <w:r>
        <w:rPr>
          <w:spacing w:val="-13"/>
        </w:rPr>
        <w:t xml:space="preserve"> </w:t>
      </w:r>
      <w:r>
        <w:t>Методы</w:t>
      </w:r>
      <w:r>
        <w:rPr>
          <w:spacing w:val="-13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земных</w:t>
      </w:r>
      <w:r>
        <w:rPr>
          <w:spacing w:val="-12"/>
        </w:rPr>
        <w:t xml:space="preserve"> </w:t>
      </w:r>
      <w:r>
        <w:t>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14:paraId="5F4AF00F" w14:textId="77777777" w:rsidR="001E0F5E" w:rsidRDefault="00CC787C">
      <w:pPr>
        <w:pStyle w:val="a3"/>
        <w:spacing w:before="1" w:line="264" w:lineRule="auto"/>
        <w:ind w:left="2" w:right="135" w:firstLine="599"/>
      </w:pPr>
      <w: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</w:t>
      </w:r>
      <w:r>
        <w:rPr>
          <w:spacing w:val="-2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процессов.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выветривания.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рельефа</w:t>
      </w:r>
      <w:r>
        <w:rPr>
          <w:spacing w:val="-5"/>
        </w:rPr>
        <w:t xml:space="preserve"> </w:t>
      </w:r>
      <w:r>
        <w:t>земной поверхности как результат действия внутренних и внешних сил.</w:t>
      </w:r>
    </w:p>
    <w:p w14:paraId="58E86A08" w14:textId="77777777" w:rsidR="001E0F5E" w:rsidRDefault="00CC787C">
      <w:pPr>
        <w:pStyle w:val="a3"/>
        <w:spacing w:line="264" w:lineRule="auto"/>
        <w:ind w:left="2" w:right="139" w:firstLine="599"/>
      </w:pPr>
      <w:r>
        <w:t>Рельеф</w:t>
      </w:r>
      <w:r>
        <w:rPr>
          <w:spacing w:val="-7"/>
        </w:rPr>
        <w:t xml:space="preserve"> </w:t>
      </w:r>
      <w:r>
        <w:t>земной</w:t>
      </w:r>
      <w:r>
        <w:rPr>
          <w:spacing w:val="-7"/>
        </w:rPr>
        <w:t xml:space="preserve"> </w:t>
      </w:r>
      <w:r>
        <w:t>поверхности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методы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изучения.</w:t>
      </w:r>
      <w:r>
        <w:rPr>
          <w:spacing w:val="-7"/>
        </w:rPr>
        <w:t xml:space="preserve"> </w:t>
      </w:r>
      <w:r>
        <w:t>Планетарные</w:t>
      </w:r>
      <w:r>
        <w:rPr>
          <w:spacing w:val="-10"/>
        </w:rPr>
        <w:t xml:space="preserve"> </w:t>
      </w:r>
      <w:r>
        <w:t>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14:paraId="6738950A" w14:textId="77777777" w:rsidR="001E0F5E" w:rsidRDefault="00CC787C">
      <w:pPr>
        <w:pStyle w:val="a3"/>
        <w:spacing w:before="1" w:line="264" w:lineRule="auto"/>
        <w:ind w:left="2" w:right="142" w:firstLine="599"/>
      </w:pPr>
      <w: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14:paraId="00BA7C33" w14:textId="77777777" w:rsidR="001E0F5E" w:rsidRDefault="00CC787C">
      <w:pPr>
        <w:pStyle w:val="a3"/>
        <w:spacing w:line="264" w:lineRule="auto"/>
        <w:ind w:left="2" w:right="142" w:firstLine="599"/>
      </w:pPr>
      <w: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14:paraId="0D3B62A8" w14:textId="77777777" w:rsidR="001E0F5E" w:rsidRDefault="00CC787C">
      <w:pPr>
        <w:pStyle w:val="1"/>
        <w:spacing w:before="4"/>
      </w:pPr>
      <w:r>
        <w:t>Практическая</w:t>
      </w:r>
      <w:r>
        <w:rPr>
          <w:spacing w:val="-7"/>
        </w:rPr>
        <w:t xml:space="preserve"> </w:t>
      </w:r>
      <w:r>
        <w:rPr>
          <w:spacing w:val="-2"/>
        </w:rPr>
        <w:t>работа</w:t>
      </w:r>
    </w:p>
    <w:p w14:paraId="3A448E5D" w14:textId="77777777" w:rsidR="001E0F5E" w:rsidRDefault="00CC787C">
      <w:pPr>
        <w:pStyle w:val="a4"/>
        <w:numPr>
          <w:ilvl w:val="0"/>
          <w:numId w:val="36"/>
        </w:numPr>
        <w:tabs>
          <w:tab w:val="left" w:pos="865"/>
        </w:tabs>
        <w:spacing w:before="28"/>
        <w:ind w:left="865" w:hanging="264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горной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равнины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карте.</w:t>
      </w:r>
    </w:p>
    <w:p w14:paraId="73166820" w14:textId="77777777" w:rsidR="001E0F5E" w:rsidRDefault="001E0F5E">
      <w:pPr>
        <w:pStyle w:val="a4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3DA59028" w14:textId="77777777" w:rsidR="001E0F5E" w:rsidRDefault="00CC787C">
      <w:pPr>
        <w:pStyle w:val="1"/>
        <w:spacing w:before="70"/>
        <w:jc w:val="left"/>
      </w:pPr>
      <w:r>
        <w:rPr>
          <w:spacing w:val="-2"/>
        </w:rPr>
        <w:lastRenderedPageBreak/>
        <w:t>Заключение</w:t>
      </w:r>
    </w:p>
    <w:p w14:paraId="1398242D" w14:textId="77777777" w:rsidR="001E0F5E" w:rsidRDefault="00CC787C">
      <w:pPr>
        <w:pStyle w:val="a3"/>
        <w:spacing w:before="29"/>
        <w:ind w:left="601" w:firstLine="0"/>
        <w:jc w:val="left"/>
      </w:pPr>
      <w:r>
        <w:t>Практикум</w:t>
      </w:r>
      <w:r>
        <w:rPr>
          <w:spacing w:val="-7"/>
        </w:rPr>
        <w:t xml:space="preserve"> </w:t>
      </w:r>
      <w:r>
        <w:t>«Сезонные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rPr>
          <w:spacing w:val="-2"/>
        </w:rPr>
        <w:t>местности»</w:t>
      </w:r>
    </w:p>
    <w:p w14:paraId="4EB09D6D" w14:textId="77777777" w:rsidR="001E0F5E" w:rsidRDefault="00CC787C">
      <w:pPr>
        <w:pStyle w:val="a3"/>
        <w:spacing w:before="33" w:line="264" w:lineRule="auto"/>
        <w:ind w:left="2" w:right="140" w:firstLine="599"/>
      </w:pPr>
      <w:r>
        <w:t>Сезонные</w:t>
      </w:r>
      <w:r>
        <w:rPr>
          <w:spacing w:val="-18"/>
        </w:rPr>
        <w:t xml:space="preserve"> </w:t>
      </w:r>
      <w:r>
        <w:t>изменения</w:t>
      </w:r>
      <w:r>
        <w:rPr>
          <w:spacing w:val="-17"/>
        </w:rPr>
        <w:t xml:space="preserve"> </w:t>
      </w:r>
      <w:r>
        <w:t>продолжительности</w:t>
      </w:r>
      <w:r>
        <w:rPr>
          <w:spacing w:val="-18"/>
        </w:rPr>
        <w:t xml:space="preserve"> </w:t>
      </w:r>
      <w:r>
        <w:t>светового</w:t>
      </w:r>
      <w:r>
        <w:rPr>
          <w:spacing w:val="-17"/>
        </w:rPr>
        <w:t xml:space="preserve"> </w:t>
      </w:r>
      <w:r>
        <w:t>дня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высоты</w:t>
      </w:r>
      <w:r>
        <w:rPr>
          <w:spacing w:val="-18"/>
        </w:rPr>
        <w:t xml:space="preserve"> </w:t>
      </w:r>
      <w:r>
        <w:t>Солнца над горизонтом, температуры воздуха, поверхностных вод, растительного и животного мира.</w:t>
      </w:r>
    </w:p>
    <w:p w14:paraId="68943896" w14:textId="77777777" w:rsidR="001E0F5E" w:rsidRDefault="00CC787C">
      <w:pPr>
        <w:pStyle w:val="1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194BB21A" w14:textId="77777777" w:rsidR="001E0F5E" w:rsidRDefault="00CC787C">
      <w:pPr>
        <w:pStyle w:val="a4"/>
        <w:numPr>
          <w:ilvl w:val="0"/>
          <w:numId w:val="35"/>
        </w:numPr>
        <w:tabs>
          <w:tab w:val="left" w:pos="865"/>
        </w:tabs>
        <w:spacing w:before="29" w:line="264" w:lineRule="auto"/>
        <w:ind w:right="144" w:firstLine="599"/>
        <w:jc w:val="both"/>
        <w:rPr>
          <w:sz w:val="28"/>
        </w:rPr>
      </w:pPr>
      <w:r>
        <w:rPr>
          <w:sz w:val="28"/>
        </w:rPr>
        <w:t xml:space="preserve">Анализ результатов фенологических наблюдений и наблюдений за </w:t>
      </w:r>
      <w:r>
        <w:rPr>
          <w:spacing w:val="-2"/>
          <w:sz w:val="28"/>
        </w:rPr>
        <w:t>погодой.</w:t>
      </w:r>
    </w:p>
    <w:p w14:paraId="07FC6099" w14:textId="77777777" w:rsidR="001E0F5E" w:rsidRDefault="001E0F5E">
      <w:pPr>
        <w:pStyle w:val="a3"/>
        <w:spacing w:before="239"/>
        <w:ind w:left="0" w:firstLine="0"/>
        <w:jc w:val="left"/>
      </w:pPr>
    </w:p>
    <w:p w14:paraId="78127631" w14:textId="77777777" w:rsidR="001E0F5E" w:rsidRDefault="00CC787C">
      <w:pPr>
        <w:pStyle w:val="a4"/>
        <w:numPr>
          <w:ilvl w:val="0"/>
          <w:numId w:val="34"/>
        </w:numPr>
        <w:tabs>
          <w:tab w:val="left" w:pos="333"/>
        </w:tabs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74D20DF" w14:textId="77777777" w:rsidR="001E0F5E" w:rsidRDefault="00CC787C">
      <w:pPr>
        <w:pStyle w:val="1"/>
        <w:spacing w:before="310"/>
        <w:ind w:left="122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Оболочки</w:t>
      </w:r>
      <w:r>
        <w:rPr>
          <w:spacing w:val="-4"/>
        </w:rPr>
        <w:t xml:space="preserve"> </w:t>
      </w:r>
      <w:r>
        <w:rPr>
          <w:spacing w:val="-2"/>
        </w:rPr>
        <w:t>Земли</w:t>
      </w:r>
    </w:p>
    <w:p w14:paraId="64F2FA94" w14:textId="77777777" w:rsidR="001E0F5E" w:rsidRDefault="00CC787C">
      <w:pPr>
        <w:spacing w:before="312"/>
        <w:ind w:left="19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Гидросфера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водная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оболочка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Земли</w:t>
      </w:r>
    </w:p>
    <w:p w14:paraId="5883EB70" w14:textId="77777777" w:rsidR="001E0F5E" w:rsidRDefault="00CC787C">
      <w:pPr>
        <w:pStyle w:val="a3"/>
        <w:spacing w:before="28" w:line="264" w:lineRule="auto"/>
        <w:ind w:left="2" w:right="140" w:firstLine="599"/>
      </w:pPr>
      <w:r>
        <w:t>Гидросфера и методы её изучения. Части гидросферы. Мировой круговорот воды. Значение гидросферы.</w:t>
      </w:r>
    </w:p>
    <w:p w14:paraId="57EC0233" w14:textId="77777777" w:rsidR="001E0F5E" w:rsidRDefault="00CC787C">
      <w:pPr>
        <w:pStyle w:val="a3"/>
        <w:spacing w:line="264" w:lineRule="auto"/>
        <w:ind w:left="2" w:right="137" w:firstLine="599"/>
      </w:pPr>
      <w:r>
        <w:t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океана.</w:t>
      </w:r>
    </w:p>
    <w:p w14:paraId="141D488E" w14:textId="77777777" w:rsidR="001E0F5E" w:rsidRDefault="00CC787C">
      <w:pPr>
        <w:pStyle w:val="a3"/>
        <w:ind w:left="601" w:firstLine="0"/>
      </w:pPr>
      <w:r>
        <w:t>Воды</w:t>
      </w:r>
      <w:r>
        <w:rPr>
          <w:spacing w:val="-6"/>
        </w:rPr>
        <w:t xml:space="preserve"> </w:t>
      </w:r>
      <w:r>
        <w:t>суши.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вод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картах.</w:t>
      </w:r>
    </w:p>
    <w:p w14:paraId="427523E3" w14:textId="77777777" w:rsidR="001E0F5E" w:rsidRDefault="00CC787C">
      <w:pPr>
        <w:pStyle w:val="a3"/>
        <w:spacing w:before="31" w:line="264" w:lineRule="auto"/>
        <w:ind w:left="2" w:right="145" w:firstLine="599"/>
      </w:pPr>
      <w:r>
        <w:t>Реки:</w:t>
      </w:r>
      <w:r>
        <w:rPr>
          <w:spacing w:val="-1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равнинные.</w:t>
      </w:r>
      <w:r>
        <w:rPr>
          <w:spacing w:val="-2"/>
        </w:rPr>
        <w:t xml:space="preserve"> </w:t>
      </w:r>
      <w:r>
        <w:t>Речная</w:t>
      </w:r>
      <w:r>
        <w:rPr>
          <w:spacing w:val="-1"/>
        </w:rPr>
        <w:t xml:space="preserve"> </w:t>
      </w:r>
      <w:r>
        <w:t>система,</w:t>
      </w:r>
      <w:r>
        <w:rPr>
          <w:spacing w:val="-2"/>
        </w:rPr>
        <w:t xml:space="preserve"> </w:t>
      </w:r>
      <w:r>
        <w:t>бассейн,</w:t>
      </w:r>
      <w:r>
        <w:rPr>
          <w:spacing w:val="-2"/>
        </w:rPr>
        <w:t xml:space="preserve"> </w:t>
      </w:r>
      <w:r>
        <w:t>водораздел.</w:t>
      </w:r>
      <w:r>
        <w:rPr>
          <w:spacing w:val="-3"/>
        </w:rPr>
        <w:t xml:space="preserve"> </w:t>
      </w:r>
      <w:r>
        <w:t>Пороги и водопады. Питание и режим реки.</w:t>
      </w:r>
    </w:p>
    <w:p w14:paraId="22EE8D10" w14:textId="77777777" w:rsidR="001E0F5E" w:rsidRDefault="00CC787C">
      <w:pPr>
        <w:pStyle w:val="a3"/>
        <w:spacing w:line="264" w:lineRule="auto"/>
        <w:ind w:left="2" w:right="141" w:firstLine="599"/>
      </w:pPr>
      <w:r>
        <w:t>Озёра. Происхождение озёрных котловин. Питание озёр. Озёра сточные и</w:t>
      </w:r>
      <w:r>
        <w:rPr>
          <w:spacing w:val="-17"/>
        </w:rPr>
        <w:t xml:space="preserve"> </w:t>
      </w:r>
      <w:r>
        <w:t>бессточные.</w:t>
      </w:r>
      <w:r>
        <w:rPr>
          <w:spacing w:val="-17"/>
        </w:rPr>
        <w:t xml:space="preserve"> </w:t>
      </w:r>
      <w:r>
        <w:t>Профессия</w:t>
      </w:r>
      <w:r>
        <w:rPr>
          <w:spacing w:val="-16"/>
        </w:rPr>
        <w:t xml:space="preserve"> </w:t>
      </w:r>
      <w:r>
        <w:t>гидролог.</w:t>
      </w:r>
      <w:r>
        <w:rPr>
          <w:spacing w:val="-17"/>
        </w:rPr>
        <w:t xml:space="preserve"> </w:t>
      </w:r>
      <w:r>
        <w:t>Природные</w:t>
      </w:r>
      <w:r>
        <w:rPr>
          <w:spacing w:val="-17"/>
        </w:rPr>
        <w:t xml:space="preserve"> </w:t>
      </w:r>
      <w:r>
        <w:t>ледники:</w:t>
      </w:r>
      <w:r>
        <w:rPr>
          <w:spacing w:val="-16"/>
        </w:rPr>
        <w:t xml:space="preserve"> </w:t>
      </w:r>
      <w:r>
        <w:t>горные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покровные. Профессия гляциолог.</w:t>
      </w:r>
    </w:p>
    <w:p w14:paraId="34A6713C" w14:textId="77777777" w:rsidR="001E0F5E" w:rsidRDefault="00CC787C">
      <w:pPr>
        <w:pStyle w:val="a3"/>
        <w:spacing w:line="264" w:lineRule="auto"/>
        <w:ind w:left="2" w:right="142" w:firstLine="599"/>
      </w:pPr>
      <w: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14:paraId="7052DD24" w14:textId="77777777" w:rsidR="001E0F5E" w:rsidRDefault="00CC787C">
      <w:pPr>
        <w:pStyle w:val="a3"/>
        <w:spacing w:before="2"/>
        <w:ind w:left="601" w:firstLine="0"/>
      </w:pPr>
      <w:r>
        <w:t>Многолетняя</w:t>
      </w:r>
      <w:r>
        <w:rPr>
          <w:spacing w:val="-5"/>
        </w:rPr>
        <w:t xml:space="preserve"> </w:t>
      </w:r>
      <w:r>
        <w:t>мерзлота.</w:t>
      </w:r>
      <w:r>
        <w:rPr>
          <w:spacing w:val="-6"/>
        </w:rPr>
        <w:t xml:space="preserve"> </w:t>
      </w:r>
      <w:r>
        <w:t>Болота,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образование.</w:t>
      </w:r>
    </w:p>
    <w:p w14:paraId="35FA9FD2" w14:textId="77777777" w:rsidR="001E0F5E" w:rsidRDefault="00CC787C">
      <w:pPr>
        <w:pStyle w:val="a3"/>
        <w:spacing w:before="30" w:line="264" w:lineRule="auto"/>
        <w:ind w:left="601" w:right="1018" w:firstLine="0"/>
      </w:pPr>
      <w:r>
        <w:t>Стихийные</w:t>
      </w:r>
      <w:r>
        <w:rPr>
          <w:spacing w:val="-4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гидросфере,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защиты. Человек и гидросфера. Использование человеком энергии воды.</w:t>
      </w:r>
    </w:p>
    <w:p w14:paraId="6AD20AF0" w14:textId="77777777" w:rsidR="001E0F5E" w:rsidRDefault="00CC787C">
      <w:pPr>
        <w:pStyle w:val="a3"/>
        <w:spacing w:before="2" w:line="264" w:lineRule="auto"/>
        <w:ind w:left="2" w:right="120" w:firstLine="599"/>
        <w:jc w:val="left"/>
      </w:pPr>
      <w:r>
        <w:t>Использование космических методов в исследовании влияния человека на гидросферу.</w:t>
      </w:r>
    </w:p>
    <w:p w14:paraId="16FA7640" w14:textId="77777777" w:rsidR="001E0F5E" w:rsidRDefault="00CC787C">
      <w:pPr>
        <w:pStyle w:val="1"/>
        <w:jc w:val="left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21973FCE" w14:textId="77777777" w:rsidR="001E0F5E" w:rsidRDefault="00CC787C">
      <w:pPr>
        <w:pStyle w:val="a4"/>
        <w:numPr>
          <w:ilvl w:val="1"/>
          <w:numId w:val="34"/>
        </w:numPr>
        <w:tabs>
          <w:tab w:val="left" w:pos="865"/>
        </w:tabs>
        <w:spacing w:before="26"/>
        <w:ind w:left="865" w:hanging="264"/>
        <w:rPr>
          <w:sz w:val="28"/>
        </w:rPr>
      </w:pPr>
      <w:r>
        <w:rPr>
          <w:sz w:val="28"/>
        </w:rPr>
        <w:t>Сравнение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рек</w:t>
      </w:r>
      <w:r>
        <w:rPr>
          <w:spacing w:val="-3"/>
          <w:sz w:val="28"/>
        </w:rPr>
        <w:t xml:space="preserve"> </w:t>
      </w:r>
      <w:r>
        <w:rPr>
          <w:sz w:val="28"/>
        </w:rPr>
        <w:t>(России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мира)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признакам.</w:t>
      </w:r>
    </w:p>
    <w:p w14:paraId="42779169" w14:textId="77777777" w:rsidR="001E0F5E" w:rsidRDefault="001E0F5E">
      <w:pPr>
        <w:pStyle w:val="a4"/>
        <w:jc w:val="left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00123F3E" w14:textId="77777777" w:rsidR="001E0F5E" w:rsidRDefault="00CC787C">
      <w:pPr>
        <w:pStyle w:val="a4"/>
        <w:numPr>
          <w:ilvl w:val="1"/>
          <w:numId w:val="34"/>
        </w:numPr>
        <w:tabs>
          <w:tab w:val="left" w:pos="865"/>
        </w:tabs>
        <w:spacing w:before="65" w:line="264" w:lineRule="auto"/>
        <w:ind w:right="146" w:firstLine="599"/>
        <w:jc w:val="both"/>
        <w:rPr>
          <w:sz w:val="28"/>
        </w:rPr>
      </w:pPr>
      <w:r>
        <w:rPr>
          <w:sz w:val="28"/>
        </w:rPr>
        <w:lastRenderedPageBreak/>
        <w:t xml:space="preserve">Характеристика одного из крупнейших озёр России по плану в форме </w:t>
      </w:r>
      <w:r>
        <w:rPr>
          <w:spacing w:val="-2"/>
          <w:sz w:val="28"/>
        </w:rPr>
        <w:t>презентации.</w:t>
      </w:r>
    </w:p>
    <w:p w14:paraId="5710D5AF" w14:textId="77777777" w:rsidR="001E0F5E" w:rsidRDefault="00CC787C">
      <w:pPr>
        <w:pStyle w:val="a4"/>
        <w:numPr>
          <w:ilvl w:val="1"/>
          <w:numId w:val="34"/>
        </w:numPr>
        <w:tabs>
          <w:tab w:val="left" w:pos="865"/>
        </w:tabs>
        <w:spacing w:before="3" w:line="264" w:lineRule="auto"/>
        <w:ind w:right="143" w:firstLine="599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-17"/>
          <w:sz w:val="28"/>
        </w:rPr>
        <w:t xml:space="preserve"> </w:t>
      </w:r>
      <w:r>
        <w:rPr>
          <w:sz w:val="28"/>
        </w:rPr>
        <w:t>поверхностных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края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их систематизация в форме таблицы.</w:t>
      </w:r>
    </w:p>
    <w:p w14:paraId="3BE28234" w14:textId="77777777" w:rsidR="001E0F5E" w:rsidRDefault="00CC787C">
      <w:pPr>
        <w:pStyle w:val="1"/>
        <w:spacing w:before="4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воздушная</w:t>
      </w:r>
      <w:r>
        <w:rPr>
          <w:spacing w:val="-7"/>
        </w:rPr>
        <w:t xml:space="preserve"> </w:t>
      </w:r>
      <w:r>
        <w:t>оболочка</w:t>
      </w:r>
      <w:r>
        <w:rPr>
          <w:spacing w:val="-6"/>
        </w:rPr>
        <w:t xml:space="preserve"> </w:t>
      </w:r>
      <w:r>
        <w:rPr>
          <w:spacing w:val="-2"/>
        </w:rPr>
        <w:t>Земли</w:t>
      </w:r>
    </w:p>
    <w:p w14:paraId="7BA9CE04" w14:textId="77777777" w:rsidR="001E0F5E" w:rsidRDefault="00CC787C">
      <w:pPr>
        <w:pStyle w:val="a3"/>
        <w:spacing w:before="26" w:line="264" w:lineRule="auto"/>
        <w:ind w:left="2" w:right="143" w:firstLine="599"/>
      </w:pPr>
      <w:r>
        <w:t xml:space="preserve">Воздушная оболочка Земли: газовый состав, строение и значение </w:t>
      </w:r>
      <w:r>
        <w:rPr>
          <w:spacing w:val="-2"/>
        </w:rPr>
        <w:t>атмосферы.</w:t>
      </w:r>
    </w:p>
    <w:p w14:paraId="3C517A72" w14:textId="77777777" w:rsidR="001E0F5E" w:rsidRDefault="00CC787C">
      <w:pPr>
        <w:pStyle w:val="a3"/>
        <w:spacing w:line="264" w:lineRule="auto"/>
        <w:ind w:left="2" w:right="142" w:firstLine="599"/>
      </w:pPr>
      <w:r>
        <w:t>Температура воздуха. Суточный ход температуры воздуха и его графическое</w:t>
      </w:r>
      <w:r>
        <w:rPr>
          <w:spacing w:val="-5"/>
        </w:rPr>
        <w:t xml:space="preserve"> </w:t>
      </w:r>
      <w:r>
        <w:t>отображение.</w:t>
      </w:r>
      <w:r>
        <w:rPr>
          <w:spacing w:val="-6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суточного</w:t>
      </w:r>
      <w:r>
        <w:rPr>
          <w:spacing w:val="-7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 xml:space="preserve">воздуха в зависимости от высоты 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</w:t>
      </w:r>
      <w:r>
        <w:rPr>
          <w:spacing w:val="-2"/>
        </w:rPr>
        <w:t>воздуха.</w:t>
      </w:r>
    </w:p>
    <w:p w14:paraId="1CD33F28" w14:textId="77777777" w:rsidR="001E0F5E" w:rsidRDefault="00CC787C">
      <w:pPr>
        <w:pStyle w:val="a3"/>
        <w:spacing w:before="2"/>
        <w:ind w:left="601" w:firstLine="0"/>
      </w:pPr>
      <w:r>
        <w:rPr>
          <w:spacing w:val="-2"/>
        </w:rPr>
        <w:t>Атмосферное</w:t>
      </w:r>
      <w:r>
        <w:rPr>
          <w:spacing w:val="-11"/>
        </w:rPr>
        <w:t xml:space="preserve"> </w:t>
      </w:r>
      <w:r>
        <w:rPr>
          <w:spacing w:val="-2"/>
        </w:rPr>
        <w:t>давление.</w:t>
      </w:r>
      <w:r>
        <w:rPr>
          <w:spacing w:val="-9"/>
        </w:rPr>
        <w:t xml:space="preserve"> </w:t>
      </w:r>
      <w:r>
        <w:rPr>
          <w:spacing w:val="-2"/>
        </w:rPr>
        <w:t>Ветер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причины</w:t>
      </w:r>
      <w:r>
        <w:rPr>
          <w:spacing w:val="-8"/>
        </w:rPr>
        <w:t xml:space="preserve"> </w:t>
      </w:r>
      <w:r>
        <w:rPr>
          <w:spacing w:val="-2"/>
        </w:rPr>
        <w:t>его</w:t>
      </w:r>
      <w:r>
        <w:rPr>
          <w:spacing w:val="-7"/>
        </w:rPr>
        <w:t xml:space="preserve"> </w:t>
      </w:r>
      <w:r>
        <w:rPr>
          <w:spacing w:val="-2"/>
        </w:rPr>
        <w:t>возникновения.</w:t>
      </w:r>
      <w:r>
        <w:rPr>
          <w:spacing w:val="-9"/>
        </w:rPr>
        <w:t xml:space="preserve"> </w:t>
      </w:r>
      <w:r>
        <w:rPr>
          <w:spacing w:val="-2"/>
        </w:rPr>
        <w:t>Роза</w:t>
      </w:r>
      <w:r>
        <w:rPr>
          <w:spacing w:val="-8"/>
        </w:rPr>
        <w:t xml:space="preserve"> </w:t>
      </w:r>
      <w:r>
        <w:rPr>
          <w:spacing w:val="-2"/>
        </w:rPr>
        <w:t>ветров.</w:t>
      </w:r>
    </w:p>
    <w:p w14:paraId="6F2AAFE7" w14:textId="77777777" w:rsidR="001E0F5E" w:rsidRDefault="00CC787C">
      <w:pPr>
        <w:pStyle w:val="a3"/>
        <w:spacing w:before="31"/>
        <w:ind w:left="2" w:firstLine="0"/>
      </w:pPr>
      <w:r>
        <w:t>Бризы.</w:t>
      </w:r>
      <w:r>
        <w:rPr>
          <w:spacing w:val="-5"/>
        </w:rPr>
        <w:t xml:space="preserve"> </w:t>
      </w:r>
      <w:r>
        <w:rPr>
          <w:spacing w:val="-2"/>
        </w:rPr>
        <w:t>Муссоны.</w:t>
      </w:r>
    </w:p>
    <w:p w14:paraId="53AB30F8" w14:textId="77777777" w:rsidR="001E0F5E" w:rsidRDefault="00CC787C">
      <w:pPr>
        <w:pStyle w:val="a3"/>
        <w:spacing w:before="33" w:line="264" w:lineRule="auto"/>
        <w:ind w:left="2" w:right="141" w:firstLine="599"/>
      </w:pPr>
      <w:r>
        <w:t>Вода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атмосфере.</w:t>
      </w:r>
      <w:r>
        <w:rPr>
          <w:spacing w:val="-16"/>
        </w:rPr>
        <w:t xml:space="preserve"> </w:t>
      </w:r>
      <w:r>
        <w:t>Влажность</w:t>
      </w:r>
      <w:r>
        <w:rPr>
          <w:spacing w:val="-17"/>
        </w:rPr>
        <w:t xml:space="preserve"> </w:t>
      </w:r>
      <w:r>
        <w:t>воздуха.</w:t>
      </w:r>
      <w:r>
        <w:rPr>
          <w:spacing w:val="-16"/>
        </w:rPr>
        <w:t xml:space="preserve"> </w:t>
      </w:r>
      <w:r>
        <w:t>Образование</w:t>
      </w:r>
      <w:r>
        <w:rPr>
          <w:spacing w:val="-16"/>
        </w:rPr>
        <w:t xml:space="preserve"> </w:t>
      </w:r>
      <w:r>
        <w:t>облаков.</w:t>
      </w:r>
      <w:r>
        <w:rPr>
          <w:spacing w:val="-17"/>
        </w:rPr>
        <w:t xml:space="preserve"> </w:t>
      </w:r>
      <w:r>
        <w:t>Облака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 виды. Туман. Образование и выпадение атмосферных осадков. Виды атмосферных осадков.</w:t>
      </w:r>
    </w:p>
    <w:p w14:paraId="69828444" w14:textId="77777777" w:rsidR="001E0F5E" w:rsidRDefault="00CC787C">
      <w:pPr>
        <w:pStyle w:val="a3"/>
        <w:spacing w:before="1"/>
        <w:ind w:left="601" w:firstLine="0"/>
      </w:pPr>
      <w:r>
        <w:t>Погода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показатели.</w:t>
      </w:r>
      <w:r>
        <w:rPr>
          <w:spacing w:val="-5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rPr>
          <w:spacing w:val="-2"/>
        </w:rPr>
        <w:t>погоды.</w:t>
      </w:r>
    </w:p>
    <w:p w14:paraId="4F190D4D" w14:textId="77777777" w:rsidR="001E0F5E" w:rsidRDefault="00CC787C">
      <w:pPr>
        <w:pStyle w:val="a3"/>
        <w:spacing w:before="31" w:line="264" w:lineRule="auto"/>
        <w:ind w:left="2" w:right="140" w:firstLine="599"/>
      </w:pPr>
      <w:r>
        <w:t>Климат и климатообразующие факторы. Зависимость климата от географической широты и высоты местности над уровнем моря.</w:t>
      </w:r>
    </w:p>
    <w:p w14:paraId="0F2032B2" w14:textId="77777777" w:rsidR="001E0F5E" w:rsidRDefault="00CC787C">
      <w:pPr>
        <w:pStyle w:val="a3"/>
        <w:spacing w:line="264" w:lineRule="auto"/>
        <w:ind w:left="2" w:right="142" w:firstLine="599"/>
      </w:pPr>
      <w:r>
        <w:t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воздушную оболочку Земли.</w:t>
      </w:r>
    </w:p>
    <w:p w14:paraId="61458378" w14:textId="77777777" w:rsidR="001E0F5E" w:rsidRDefault="00CC787C">
      <w:pPr>
        <w:pStyle w:val="1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42D18443" w14:textId="77777777" w:rsidR="001E0F5E" w:rsidRDefault="00CC787C">
      <w:pPr>
        <w:pStyle w:val="a4"/>
        <w:numPr>
          <w:ilvl w:val="0"/>
          <w:numId w:val="33"/>
        </w:numPr>
        <w:tabs>
          <w:tab w:val="left" w:pos="865"/>
        </w:tabs>
        <w:spacing w:before="28"/>
        <w:ind w:left="865" w:hanging="264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погодой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местности.</w:t>
      </w:r>
    </w:p>
    <w:p w14:paraId="7ACBC6DE" w14:textId="77777777" w:rsidR="001E0F5E" w:rsidRDefault="00CC787C">
      <w:pPr>
        <w:pStyle w:val="a4"/>
        <w:numPr>
          <w:ilvl w:val="0"/>
          <w:numId w:val="33"/>
        </w:numPr>
        <w:tabs>
          <w:tab w:val="left" w:pos="865"/>
        </w:tabs>
        <w:spacing w:before="33" w:line="264" w:lineRule="auto"/>
        <w:ind w:left="2" w:right="143" w:firstLine="599"/>
        <w:jc w:val="both"/>
        <w:rPr>
          <w:sz w:val="28"/>
        </w:rPr>
      </w:pPr>
      <w:r>
        <w:rPr>
          <w:sz w:val="28"/>
        </w:rPr>
        <w:t>Анализ графиков суточного хода температуры воздуха и относительной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4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7"/>
          <w:sz w:val="28"/>
        </w:rPr>
        <w:t xml:space="preserve"> </w:t>
      </w:r>
      <w:r>
        <w:rPr>
          <w:sz w:val="28"/>
        </w:rPr>
        <w:t>данными элементами погоды.</w:t>
      </w:r>
    </w:p>
    <w:p w14:paraId="76992C41" w14:textId="77777777" w:rsidR="001E0F5E" w:rsidRDefault="00CC787C">
      <w:pPr>
        <w:pStyle w:val="1"/>
        <w:spacing w:before="4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Биосфера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оболочка</w:t>
      </w:r>
      <w:r>
        <w:rPr>
          <w:spacing w:val="-3"/>
        </w:rPr>
        <w:t xml:space="preserve"> </w:t>
      </w:r>
      <w:r>
        <w:rPr>
          <w:spacing w:val="-4"/>
        </w:rPr>
        <w:t>жизни</w:t>
      </w:r>
    </w:p>
    <w:p w14:paraId="6D43B252" w14:textId="77777777" w:rsidR="001E0F5E" w:rsidRDefault="00CC787C">
      <w:pPr>
        <w:pStyle w:val="a3"/>
        <w:spacing w:before="28" w:line="264" w:lineRule="auto"/>
        <w:ind w:left="2" w:right="142" w:firstLine="599"/>
      </w:pPr>
      <w:r>
        <w:rPr>
          <w:spacing w:val="-2"/>
        </w:rPr>
        <w:t>Биосфера</w:t>
      </w:r>
      <w:r>
        <w:rPr>
          <w:spacing w:val="-4"/>
        </w:rPr>
        <w:t xml:space="preserve"> </w:t>
      </w:r>
      <w:r>
        <w:rPr>
          <w:spacing w:val="-2"/>
        </w:rPr>
        <w:t>—</w:t>
      </w:r>
      <w:r>
        <w:rPr>
          <w:spacing w:val="-9"/>
        </w:rPr>
        <w:t xml:space="preserve"> </w:t>
      </w:r>
      <w:r>
        <w:rPr>
          <w:spacing w:val="-2"/>
        </w:rPr>
        <w:t>оболочка</w:t>
      </w:r>
      <w:r>
        <w:rPr>
          <w:spacing w:val="-5"/>
        </w:rPr>
        <w:t xml:space="preserve"> </w:t>
      </w:r>
      <w:r>
        <w:rPr>
          <w:spacing w:val="-2"/>
        </w:rPr>
        <w:t>жизни.</w:t>
      </w:r>
      <w:r>
        <w:rPr>
          <w:spacing w:val="-10"/>
        </w:rPr>
        <w:t xml:space="preserve"> </w:t>
      </w:r>
      <w:r>
        <w:rPr>
          <w:spacing w:val="-2"/>
        </w:rPr>
        <w:t>Границы</w:t>
      </w:r>
      <w:r>
        <w:rPr>
          <w:spacing w:val="-5"/>
        </w:rPr>
        <w:t xml:space="preserve"> </w:t>
      </w:r>
      <w:r>
        <w:rPr>
          <w:spacing w:val="-2"/>
        </w:rPr>
        <w:t>биосферы.</w:t>
      </w:r>
      <w:r>
        <w:rPr>
          <w:spacing w:val="-6"/>
        </w:rPr>
        <w:t xml:space="preserve"> </w:t>
      </w:r>
      <w:r>
        <w:rPr>
          <w:spacing w:val="-2"/>
        </w:rPr>
        <w:t>Профессии</w:t>
      </w:r>
      <w:r>
        <w:rPr>
          <w:spacing w:val="-5"/>
        </w:rPr>
        <w:t xml:space="preserve"> </w:t>
      </w:r>
      <w:r>
        <w:rPr>
          <w:spacing w:val="-2"/>
        </w:rPr>
        <w:t xml:space="preserve">биогеограф </w:t>
      </w:r>
      <w:r>
        <w:t>и</w:t>
      </w:r>
      <w:r>
        <w:rPr>
          <w:spacing w:val="-7"/>
        </w:rPr>
        <w:t xml:space="preserve"> </w:t>
      </w:r>
      <w:r>
        <w:t>геоэколог.</w:t>
      </w:r>
      <w:r>
        <w:rPr>
          <w:spacing w:val="-10"/>
        </w:rPr>
        <w:t xml:space="preserve"> </w:t>
      </w:r>
      <w:r>
        <w:t>Растительный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животный</w:t>
      </w:r>
      <w:r>
        <w:rPr>
          <w:spacing w:val="-9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Земли.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7"/>
        </w:rPr>
        <w:t xml:space="preserve"> </w:t>
      </w:r>
      <w:r>
        <w:t>животного</w:t>
      </w:r>
      <w:r>
        <w:rPr>
          <w:spacing w:val="-9"/>
        </w:rPr>
        <w:t xml:space="preserve"> </w:t>
      </w:r>
      <w:r>
        <w:t>и растительного мира. Приспособление живых организмов к среде обитания в разных природных зонах. Жизнь в Океане. Изменение животного и растительного мира Океана с глубиной и географической широтой.</w:t>
      </w:r>
    </w:p>
    <w:p w14:paraId="591CE59B" w14:textId="77777777" w:rsidR="001E0F5E" w:rsidRDefault="001E0F5E">
      <w:pPr>
        <w:pStyle w:val="a3"/>
        <w:spacing w:line="264" w:lineRule="auto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44A141DA" w14:textId="77777777" w:rsidR="001E0F5E" w:rsidRDefault="00CC787C">
      <w:pPr>
        <w:pStyle w:val="a3"/>
        <w:spacing w:before="65" w:line="264" w:lineRule="auto"/>
        <w:ind w:left="601" w:right="1028" w:firstLine="0"/>
        <w:jc w:val="left"/>
      </w:pPr>
      <w:r>
        <w:lastRenderedPageBreak/>
        <w:t>Человек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биосферы.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Земле. Исследования и экологические проблемы.</w:t>
      </w:r>
    </w:p>
    <w:p w14:paraId="79681A2A" w14:textId="77777777" w:rsidR="001E0F5E" w:rsidRDefault="00CC787C">
      <w:pPr>
        <w:pStyle w:val="1"/>
        <w:spacing w:before="8"/>
        <w:jc w:val="left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29C0B286" w14:textId="77777777" w:rsidR="001E0F5E" w:rsidRDefault="00CC787C">
      <w:pPr>
        <w:pStyle w:val="a4"/>
        <w:numPr>
          <w:ilvl w:val="0"/>
          <w:numId w:val="32"/>
        </w:numPr>
        <w:tabs>
          <w:tab w:val="left" w:pos="865"/>
        </w:tabs>
        <w:spacing w:before="26"/>
        <w:ind w:left="865" w:hanging="264"/>
        <w:rPr>
          <w:sz w:val="28"/>
        </w:rPr>
      </w:pPr>
      <w:r>
        <w:rPr>
          <w:sz w:val="28"/>
        </w:rPr>
        <w:t>Характеристика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растительности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края.</w:t>
      </w:r>
    </w:p>
    <w:p w14:paraId="608D7C7E" w14:textId="77777777" w:rsidR="001E0F5E" w:rsidRDefault="00CC787C">
      <w:pPr>
        <w:pStyle w:val="1"/>
        <w:spacing w:before="38"/>
        <w:jc w:val="left"/>
      </w:pPr>
      <w:r>
        <w:rPr>
          <w:spacing w:val="-2"/>
        </w:rPr>
        <w:t>Заключение</w:t>
      </w:r>
    </w:p>
    <w:p w14:paraId="2EEDE85C" w14:textId="77777777" w:rsidR="001E0F5E" w:rsidRDefault="00CC787C">
      <w:pPr>
        <w:pStyle w:val="a3"/>
        <w:spacing w:before="26"/>
        <w:ind w:left="601" w:firstLine="0"/>
        <w:jc w:val="left"/>
      </w:pPr>
      <w:r>
        <w:rPr>
          <w:spacing w:val="-2"/>
        </w:rPr>
        <w:t>Природно-территориальные</w:t>
      </w:r>
      <w:r>
        <w:rPr>
          <w:spacing w:val="24"/>
        </w:rPr>
        <w:t xml:space="preserve"> </w:t>
      </w:r>
      <w:r>
        <w:rPr>
          <w:spacing w:val="-2"/>
        </w:rPr>
        <w:t>комплексы</w:t>
      </w:r>
    </w:p>
    <w:p w14:paraId="77F7CB30" w14:textId="77777777" w:rsidR="001E0F5E" w:rsidRDefault="00CC787C">
      <w:pPr>
        <w:pStyle w:val="a3"/>
        <w:spacing w:before="33" w:line="264" w:lineRule="auto"/>
        <w:ind w:left="2" w:right="139" w:firstLine="599"/>
      </w:pPr>
      <w: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комплексы своей местности. Круговороты веществ на Земле. Почва, её строение и состав. Образование почвы и плодородие почв. Охрана почв.</w:t>
      </w:r>
    </w:p>
    <w:p w14:paraId="783AF25C" w14:textId="77777777" w:rsidR="001E0F5E" w:rsidRDefault="00CC787C">
      <w:pPr>
        <w:pStyle w:val="a3"/>
        <w:spacing w:line="264" w:lineRule="auto"/>
        <w:ind w:left="2" w:right="145" w:firstLine="599"/>
      </w:pPr>
      <w:r>
        <w:t>Природная среда. Охрана природы. Природные особо охраняемые территории. Всемирное наследие ЮНЕСКО.</w:t>
      </w:r>
    </w:p>
    <w:p w14:paraId="0870B26E" w14:textId="77777777" w:rsidR="001E0F5E" w:rsidRDefault="00CC787C">
      <w:pPr>
        <w:pStyle w:val="1"/>
      </w:pPr>
      <w:r>
        <w:t>Практическая</w:t>
      </w:r>
      <w:r>
        <w:rPr>
          <w:spacing w:val="-10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(выполняется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местности)</w:t>
      </w:r>
    </w:p>
    <w:p w14:paraId="6679D4F0" w14:textId="77777777" w:rsidR="001E0F5E" w:rsidRDefault="00CC787C">
      <w:pPr>
        <w:pStyle w:val="a4"/>
        <w:numPr>
          <w:ilvl w:val="0"/>
          <w:numId w:val="31"/>
        </w:numPr>
        <w:tabs>
          <w:tab w:val="left" w:pos="865"/>
        </w:tabs>
        <w:spacing w:before="27"/>
        <w:ind w:left="865" w:hanging="264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плану.</w:t>
      </w:r>
    </w:p>
    <w:p w14:paraId="6AEAF71E" w14:textId="77777777" w:rsidR="001E0F5E" w:rsidRDefault="00CC787C">
      <w:pPr>
        <w:pStyle w:val="a4"/>
        <w:numPr>
          <w:ilvl w:val="0"/>
          <w:numId w:val="34"/>
        </w:numPr>
        <w:tabs>
          <w:tab w:val="left" w:pos="333"/>
        </w:tabs>
        <w:spacing w:before="316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317245F" w14:textId="77777777" w:rsidR="001E0F5E" w:rsidRDefault="00CC787C">
      <w:pPr>
        <w:pStyle w:val="1"/>
        <w:spacing w:before="4" w:line="630" w:lineRule="atLeast"/>
        <w:ind w:right="2870" w:hanging="480"/>
      </w:pPr>
      <w:r>
        <w:t>Раздел</w:t>
      </w:r>
      <w:r>
        <w:rPr>
          <w:spacing w:val="-8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Земли Тема 1. Географическая оболочка</w:t>
      </w:r>
    </w:p>
    <w:p w14:paraId="39DB2EB3" w14:textId="77777777" w:rsidR="001E0F5E" w:rsidRDefault="00CC787C">
      <w:pPr>
        <w:pStyle w:val="a3"/>
        <w:spacing w:before="29" w:line="264" w:lineRule="auto"/>
        <w:ind w:left="2" w:right="139" w:firstLine="599"/>
      </w:pPr>
      <w:r>
        <w:t>Географическая оболочка: особенности строения и свойства. Целостность, зональность, 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14:paraId="289B48DE" w14:textId="77777777" w:rsidR="001E0F5E" w:rsidRDefault="00CC787C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68473D32" w14:textId="77777777" w:rsidR="001E0F5E" w:rsidRDefault="00CC787C">
      <w:pPr>
        <w:pStyle w:val="a4"/>
        <w:numPr>
          <w:ilvl w:val="1"/>
          <w:numId w:val="34"/>
        </w:numPr>
        <w:tabs>
          <w:tab w:val="left" w:pos="865"/>
        </w:tabs>
        <w:spacing w:before="26"/>
        <w:ind w:left="865" w:hanging="26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28"/>
          <w:sz w:val="28"/>
        </w:rPr>
        <w:t xml:space="preserve"> </w:t>
      </w:r>
      <w:r>
        <w:rPr>
          <w:sz w:val="28"/>
        </w:rPr>
        <w:t>широтной</w:t>
      </w:r>
      <w:r>
        <w:rPr>
          <w:spacing w:val="28"/>
          <w:sz w:val="28"/>
        </w:rPr>
        <w:t xml:space="preserve"> </w:t>
      </w:r>
      <w:r>
        <w:rPr>
          <w:sz w:val="28"/>
        </w:rPr>
        <w:t>зональности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картам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природных</w:t>
      </w:r>
    </w:p>
    <w:p w14:paraId="10038B1F" w14:textId="77777777" w:rsidR="001E0F5E" w:rsidRDefault="001E0F5E">
      <w:pPr>
        <w:pStyle w:val="a4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72FCE393" w14:textId="77777777" w:rsidR="001E0F5E" w:rsidRDefault="00CC787C">
      <w:pPr>
        <w:pStyle w:val="a3"/>
        <w:spacing w:before="33"/>
        <w:ind w:left="2" w:firstLine="0"/>
        <w:jc w:val="left"/>
      </w:pPr>
      <w:r>
        <w:rPr>
          <w:spacing w:val="-4"/>
        </w:rPr>
        <w:t>зон.</w:t>
      </w:r>
    </w:p>
    <w:p w14:paraId="6AB36AE5" w14:textId="77777777" w:rsidR="001E0F5E" w:rsidRDefault="00CC787C">
      <w:pPr>
        <w:spacing w:before="71"/>
        <w:rPr>
          <w:sz w:val="28"/>
        </w:rPr>
      </w:pPr>
      <w:r>
        <w:br w:type="column"/>
      </w:r>
    </w:p>
    <w:p w14:paraId="0018D3FF" w14:textId="77777777" w:rsidR="001E0F5E" w:rsidRDefault="00CC787C">
      <w:pPr>
        <w:pStyle w:val="1"/>
        <w:spacing w:before="0"/>
        <w:ind w:left="2"/>
        <w:jc w:val="left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Литосфера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рельеф</w:t>
      </w:r>
      <w:r>
        <w:rPr>
          <w:spacing w:val="-4"/>
        </w:rPr>
        <w:t xml:space="preserve"> Земли</w:t>
      </w:r>
    </w:p>
    <w:p w14:paraId="53899A54" w14:textId="77777777" w:rsidR="001E0F5E" w:rsidRDefault="00CC787C">
      <w:pPr>
        <w:pStyle w:val="a3"/>
        <w:spacing w:before="26"/>
        <w:ind w:left="2" w:firstLine="0"/>
        <w:jc w:val="left"/>
      </w:pPr>
      <w:r>
        <w:t>История</w:t>
      </w:r>
      <w:r>
        <w:rPr>
          <w:spacing w:val="74"/>
          <w:w w:val="150"/>
        </w:rPr>
        <w:t xml:space="preserve"> </w:t>
      </w:r>
      <w:r>
        <w:t>Земли</w:t>
      </w:r>
      <w:r>
        <w:rPr>
          <w:spacing w:val="78"/>
          <w:w w:val="150"/>
        </w:rPr>
        <w:t xml:space="preserve"> </w:t>
      </w:r>
      <w:r>
        <w:t>как</w:t>
      </w:r>
      <w:r>
        <w:rPr>
          <w:spacing w:val="79"/>
          <w:w w:val="150"/>
        </w:rPr>
        <w:t xml:space="preserve"> </w:t>
      </w:r>
      <w:r>
        <w:t>планеты.</w:t>
      </w:r>
      <w:r>
        <w:rPr>
          <w:spacing w:val="77"/>
          <w:w w:val="150"/>
        </w:rPr>
        <w:t xml:space="preserve"> </w:t>
      </w:r>
      <w:r>
        <w:t>Литосферные</w:t>
      </w:r>
      <w:r>
        <w:rPr>
          <w:spacing w:val="75"/>
          <w:w w:val="150"/>
        </w:rPr>
        <w:t xml:space="preserve"> </w:t>
      </w:r>
      <w:r>
        <w:t>плиты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их</w:t>
      </w:r>
      <w:r>
        <w:rPr>
          <w:spacing w:val="77"/>
          <w:w w:val="150"/>
        </w:rPr>
        <w:t xml:space="preserve"> </w:t>
      </w:r>
      <w:r>
        <w:rPr>
          <w:spacing w:val="-2"/>
        </w:rPr>
        <w:t>движение.</w:t>
      </w:r>
    </w:p>
    <w:p w14:paraId="60F2674D" w14:textId="77777777" w:rsidR="001E0F5E" w:rsidRDefault="001E0F5E">
      <w:pPr>
        <w:pStyle w:val="a3"/>
        <w:jc w:val="left"/>
        <w:sectPr w:rsidR="001E0F5E">
          <w:type w:val="continuous"/>
          <w:pgSz w:w="11910" w:h="16390"/>
          <w:pgMar w:top="1060" w:right="708" w:bottom="280" w:left="1700" w:header="720" w:footer="720" w:gutter="0"/>
          <w:cols w:num="2" w:space="720" w:equalWidth="0">
            <w:col w:w="476" w:space="124"/>
            <w:col w:w="8902"/>
          </w:cols>
        </w:sectPr>
      </w:pPr>
    </w:p>
    <w:p w14:paraId="4E71D3D5" w14:textId="77777777" w:rsidR="001E0F5E" w:rsidRDefault="00CC787C">
      <w:pPr>
        <w:pStyle w:val="a3"/>
        <w:spacing w:before="33" w:line="264" w:lineRule="auto"/>
        <w:ind w:left="2" w:right="134" w:firstLine="0"/>
      </w:pPr>
      <w:r>
        <w:t xml:space="preserve">Материки, океаны и части света. Сейсмические пояса Земли. Формирование современного рельефа Земли. Внешние и внутренние процессы </w:t>
      </w:r>
      <w:proofErr w:type="spellStart"/>
      <w:r>
        <w:t>рельефообразования</w:t>
      </w:r>
      <w:proofErr w:type="spellEnd"/>
      <w:r>
        <w:t>. Полезные ископаемые.</w:t>
      </w:r>
    </w:p>
    <w:p w14:paraId="7FD86A91" w14:textId="77777777" w:rsidR="001E0F5E" w:rsidRDefault="00CC787C">
      <w:pPr>
        <w:pStyle w:val="1"/>
        <w:spacing w:before="4"/>
        <w:jc w:val="left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2C7D34DD" w14:textId="77777777" w:rsidR="001E0F5E" w:rsidRDefault="00CC787C">
      <w:pPr>
        <w:pStyle w:val="a4"/>
        <w:numPr>
          <w:ilvl w:val="0"/>
          <w:numId w:val="30"/>
        </w:numPr>
        <w:tabs>
          <w:tab w:val="left" w:pos="865"/>
        </w:tabs>
        <w:spacing w:before="28" w:line="264" w:lineRule="auto"/>
        <w:ind w:right="146" w:firstLine="599"/>
        <w:rPr>
          <w:sz w:val="28"/>
        </w:rPr>
      </w:pP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карты</w:t>
      </w:r>
      <w:r>
        <w:rPr>
          <w:spacing w:val="40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коры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 выявления закономерностей распространения крупных форм рельефа.</w:t>
      </w:r>
    </w:p>
    <w:p w14:paraId="5A61C33F" w14:textId="77777777" w:rsidR="001E0F5E" w:rsidRDefault="00CC787C">
      <w:pPr>
        <w:pStyle w:val="a4"/>
        <w:numPr>
          <w:ilvl w:val="0"/>
          <w:numId w:val="30"/>
        </w:numPr>
        <w:tabs>
          <w:tab w:val="left" w:pos="865"/>
        </w:tabs>
        <w:spacing w:line="264" w:lineRule="auto"/>
        <w:ind w:right="145" w:firstLine="599"/>
        <w:rPr>
          <w:sz w:val="28"/>
        </w:rPr>
      </w:pPr>
      <w:r>
        <w:rPr>
          <w:sz w:val="28"/>
        </w:rPr>
        <w:t>Объяснение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сейсмических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говорится в тексте.</w:t>
      </w:r>
    </w:p>
    <w:p w14:paraId="738C343B" w14:textId="77777777" w:rsidR="001E0F5E" w:rsidRDefault="00CC787C">
      <w:pPr>
        <w:pStyle w:val="1"/>
        <w:spacing w:before="4"/>
        <w:jc w:val="lef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климаты</w:t>
      </w:r>
      <w:r>
        <w:rPr>
          <w:spacing w:val="-6"/>
        </w:rPr>
        <w:t xml:space="preserve"> </w:t>
      </w:r>
      <w:r>
        <w:rPr>
          <w:spacing w:val="-2"/>
        </w:rPr>
        <w:t>Земли</w:t>
      </w:r>
    </w:p>
    <w:p w14:paraId="64BCAE4C" w14:textId="77777777" w:rsidR="001E0F5E" w:rsidRDefault="001E0F5E">
      <w:pPr>
        <w:pStyle w:val="1"/>
        <w:jc w:val="left"/>
        <w:sectPr w:rsidR="001E0F5E">
          <w:type w:val="continuous"/>
          <w:pgSz w:w="11910" w:h="16390"/>
          <w:pgMar w:top="1060" w:right="708" w:bottom="280" w:left="1700" w:header="720" w:footer="720" w:gutter="0"/>
          <w:cols w:space="720"/>
        </w:sectPr>
      </w:pPr>
    </w:p>
    <w:p w14:paraId="357784FC" w14:textId="77777777" w:rsidR="001E0F5E" w:rsidRDefault="00CC787C">
      <w:pPr>
        <w:pStyle w:val="a3"/>
        <w:spacing w:before="65" w:line="264" w:lineRule="auto"/>
        <w:ind w:left="2" w:right="136" w:firstLine="599"/>
      </w:pPr>
      <w:r>
        <w:lastRenderedPageBreak/>
        <w:t>Закономерности распределения температуры воздуха. Закономерности распределения</w:t>
      </w:r>
      <w:r>
        <w:rPr>
          <w:spacing w:val="-12"/>
        </w:rPr>
        <w:t xml:space="preserve"> </w:t>
      </w:r>
      <w:r>
        <w:t>атмосферных</w:t>
      </w:r>
      <w:r>
        <w:rPr>
          <w:spacing w:val="-13"/>
        </w:rPr>
        <w:t xml:space="preserve"> </w:t>
      </w:r>
      <w:r>
        <w:t>осадков.</w:t>
      </w:r>
      <w:r>
        <w:rPr>
          <w:spacing w:val="-13"/>
        </w:rPr>
        <w:t xml:space="preserve"> </w:t>
      </w:r>
      <w:r>
        <w:t>Пояса</w:t>
      </w:r>
      <w:r>
        <w:rPr>
          <w:spacing w:val="-14"/>
        </w:rPr>
        <w:t xml:space="preserve"> </w:t>
      </w:r>
      <w:r>
        <w:t>атмосферного</w:t>
      </w:r>
      <w:r>
        <w:rPr>
          <w:spacing w:val="-13"/>
        </w:rPr>
        <w:t xml:space="preserve"> </w:t>
      </w:r>
      <w:r>
        <w:t>давления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Земле. Воздушные массы, их типы. Преобладающие ветры — тропические (экваториальные) муссоны, пассаты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</w:t>
      </w:r>
      <w:r>
        <w:rPr>
          <w:spacing w:val="-9"/>
        </w:rPr>
        <w:t xml:space="preserve"> </w:t>
      </w:r>
      <w:r>
        <w:t>поверхности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рельефа</w:t>
      </w:r>
      <w:r>
        <w:rPr>
          <w:spacing w:val="-7"/>
        </w:rPr>
        <w:t xml:space="preserve"> </w:t>
      </w:r>
      <w:r>
        <w:t>территории.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основных и переходных</w:t>
      </w:r>
      <w:r>
        <w:rPr>
          <w:spacing w:val="-1"/>
        </w:rPr>
        <w:t xml:space="preserve"> </w:t>
      </w:r>
      <w:r>
        <w:t>климатических</w:t>
      </w:r>
      <w:r>
        <w:rPr>
          <w:spacing w:val="-2"/>
        </w:rPr>
        <w:t xml:space="preserve"> </w:t>
      </w:r>
      <w:r>
        <w:t>поясов</w:t>
      </w:r>
      <w:r>
        <w:rPr>
          <w:spacing w:val="-3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Влияние климатических условий на</w:t>
      </w:r>
      <w:r>
        <w:rPr>
          <w:spacing w:val="-6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людей.</w:t>
      </w:r>
      <w:r>
        <w:rPr>
          <w:spacing w:val="-7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хозяйственной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на климат Земли. Глобальные изменения климата и различные точки зрения на их причины. Карты климатических поясов, климатические карты, карты атмосферных</w:t>
      </w:r>
      <w:r>
        <w:rPr>
          <w:spacing w:val="-18"/>
        </w:rPr>
        <w:t xml:space="preserve"> </w:t>
      </w:r>
      <w:r>
        <w:t>осадков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сезонам</w:t>
      </w:r>
      <w:r>
        <w:rPr>
          <w:spacing w:val="-17"/>
        </w:rPr>
        <w:t xml:space="preserve"> </w:t>
      </w:r>
      <w:r>
        <w:t>года.</w:t>
      </w:r>
      <w:r>
        <w:rPr>
          <w:spacing w:val="-18"/>
        </w:rPr>
        <w:t xml:space="preserve"> </w:t>
      </w:r>
      <w:proofErr w:type="spellStart"/>
      <w:r>
        <w:t>Климатограмма</w:t>
      </w:r>
      <w:proofErr w:type="spellEnd"/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графическая</w:t>
      </w:r>
      <w:r>
        <w:rPr>
          <w:spacing w:val="-17"/>
        </w:rPr>
        <w:t xml:space="preserve"> </w:t>
      </w:r>
      <w:r>
        <w:t>форма отражения климатических особенностей территории.</w:t>
      </w:r>
    </w:p>
    <w:p w14:paraId="45357630" w14:textId="77777777" w:rsidR="001E0F5E" w:rsidRDefault="00CC787C">
      <w:pPr>
        <w:pStyle w:val="1"/>
        <w:spacing w:before="6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2F03E395" w14:textId="77777777" w:rsidR="001E0F5E" w:rsidRDefault="00CC787C">
      <w:pPr>
        <w:pStyle w:val="a4"/>
        <w:numPr>
          <w:ilvl w:val="0"/>
          <w:numId w:val="29"/>
        </w:numPr>
        <w:tabs>
          <w:tab w:val="left" w:pos="865"/>
        </w:tabs>
        <w:spacing w:before="29" w:line="264" w:lineRule="auto"/>
        <w:ind w:right="144" w:firstLine="599"/>
        <w:jc w:val="both"/>
        <w:rPr>
          <w:sz w:val="28"/>
        </w:rPr>
      </w:pPr>
      <w:r>
        <w:rPr>
          <w:sz w:val="28"/>
        </w:rPr>
        <w:t xml:space="preserve">Описание климата территории по климатической карте и </w:t>
      </w:r>
      <w:proofErr w:type="spellStart"/>
      <w:r>
        <w:rPr>
          <w:spacing w:val="-2"/>
          <w:sz w:val="28"/>
        </w:rPr>
        <w:t>климатограмме</w:t>
      </w:r>
      <w:proofErr w:type="spellEnd"/>
      <w:r>
        <w:rPr>
          <w:spacing w:val="-2"/>
          <w:sz w:val="28"/>
        </w:rPr>
        <w:t>.</w:t>
      </w:r>
    </w:p>
    <w:p w14:paraId="433EA44B" w14:textId="77777777" w:rsidR="001E0F5E" w:rsidRDefault="00CC787C">
      <w:pPr>
        <w:pStyle w:val="1"/>
        <w:spacing w:before="4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океан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rPr>
          <w:spacing w:val="-2"/>
        </w:rPr>
        <w:t>гидросферы</w:t>
      </w:r>
    </w:p>
    <w:p w14:paraId="5531B0EE" w14:textId="77777777" w:rsidR="001E0F5E" w:rsidRDefault="00CC787C">
      <w:pPr>
        <w:pStyle w:val="a3"/>
        <w:spacing w:before="29" w:line="264" w:lineRule="auto"/>
        <w:ind w:left="2" w:right="135" w:firstLine="599"/>
      </w:pPr>
      <w:r>
        <w:t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закономерности изменения солёности — зависимость от соотношения количества атмосферных осад</w:t>
      </w:r>
      <w:r>
        <w:t>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14:paraId="6E5D7293" w14:textId="77777777" w:rsidR="001E0F5E" w:rsidRDefault="00CC787C">
      <w:pPr>
        <w:pStyle w:val="1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1201629F" w14:textId="77777777" w:rsidR="001E0F5E" w:rsidRDefault="00CC787C">
      <w:pPr>
        <w:pStyle w:val="a4"/>
        <w:numPr>
          <w:ilvl w:val="0"/>
          <w:numId w:val="28"/>
        </w:numPr>
        <w:tabs>
          <w:tab w:val="left" w:pos="865"/>
        </w:tabs>
        <w:spacing w:before="26" w:line="264" w:lineRule="auto"/>
        <w:ind w:right="145" w:firstLine="599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солёности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поверхностных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вод Мирового океана и распространения тёплых и холодных течений у западных и восточных побережий материков.</w:t>
      </w:r>
    </w:p>
    <w:p w14:paraId="5A3132EB" w14:textId="77777777" w:rsidR="001E0F5E" w:rsidRDefault="00CC787C">
      <w:pPr>
        <w:pStyle w:val="a4"/>
        <w:numPr>
          <w:ilvl w:val="0"/>
          <w:numId w:val="28"/>
        </w:numPr>
        <w:tabs>
          <w:tab w:val="left" w:pos="865"/>
        </w:tabs>
        <w:spacing w:before="2" w:line="264" w:lineRule="auto"/>
        <w:ind w:right="146" w:firstLine="599"/>
        <w:jc w:val="both"/>
        <w:rPr>
          <w:sz w:val="28"/>
        </w:rPr>
      </w:pPr>
      <w:r>
        <w:rPr>
          <w:sz w:val="28"/>
        </w:rPr>
        <w:t>Сравнение двух океанов по плану с использованием нескольких источников географической информации.</w:t>
      </w:r>
    </w:p>
    <w:p w14:paraId="2C7B5450" w14:textId="77777777" w:rsidR="001E0F5E" w:rsidRDefault="00CC787C">
      <w:pPr>
        <w:pStyle w:val="1"/>
        <w:spacing w:before="282" w:line="264" w:lineRule="auto"/>
        <w:ind w:right="4639" w:hanging="480"/>
        <w:jc w:val="left"/>
      </w:pPr>
      <w:r>
        <w:t>Раздел 2. Человечество на Земле Тема</w:t>
      </w:r>
      <w:r>
        <w:rPr>
          <w:spacing w:val="-10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Численность</w:t>
      </w:r>
      <w:r>
        <w:rPr>
          <w:spacing w:val="-11"/>
        </w:rPr>
        <w:t xml:space="preserve"> </w:t>
      </w:r>
      <w:r>
        <w:t>населения</w:t>
      </w:r>
    </w:p>
    <w:p w14:paraId="125E4CF8" w14:textId="77777777" w:rsidR="001E0F5E" w:rsidRDefault="001E0F5E">
      <w:pPr>
        <w:pStyle w:val="1"/>
        <w:spacing w:line="264" w:lineRule="auto"/>
        <w:jc w:val="left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46BB79A5" w14:textId="77777777" w:rsidR="001E0F5E" w:rsidRDefault="00CC787C">
      <w:pPr>
        <w:pStyle w:val="a3"/>
        <w:spacing w:before="65" w:line="264" w:lineRule="auto"/>
        <w:ind w:left="2" w:right="135" w:firstLine="599"/>
      </w:pPr>
      <w:r>
        <w:lastRenderedPageBreak/>
        <w:t>Заселение Земли человеком. Современная численность населения мира. Изменение численности населения во времени. Методы определения численности населения, переписи населения. Факторы, влияющие на рост численности населения. Размещение и плотность населения.</w:t>
      </w:r>
    </w:p>
    <w:p w14:paraId="21368795" w14:textId="77777777" w:rsidR="001E0F5E" w:rsidRDefault="00CC787C">
      <w:pPr>
        <w:pStyle w:val="1"/>
        <w:spacing w:before="7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43FC3466" w14:textId="77777777" w:rsidR="001E0F5E" w:rsidRDefault="00CC787C">
      <w:pPr>
        <w:pStyle w:val="a4"/>
        <w:numPr>
          <w:ilvl w:val="0"/>
          <w:numId w:val="27"/>
        </w:numPr>
        <w:tabs>
          <w:tab w:val="left" w:pos="865"/>
        </w:tabs>
        <w:spacing w:before="26" w:line="264" w:lineRule="auto"/>
        <w:ind w:right="147" w:firstLine="599"/>
        <w:jc w:val="both"/>
        <w:rPr>
          <w:sz w:val="28"/>
        </w:rPr>
      </w:pPr>
      <w:r>
        <w:rPr>
          <w:sz w:val="28"/>
        </w:rPr>
        <w:t>Определение, сравнение темпов изменения численности населения отдельных регионов мира по статистическим материалам.</w:t>
      </w:r>
    </w:p>
    <w:p w14:paraId="3D72FBA8" w14:textId="77777777" w:rsidR="001E0F5E" w:rsidRDefault="00CC787C">
      <w:pPr>
        <w:pStyle w:val="a4"/>
        <w:numPr>
          <w:ilvl w:val="0"/>
          <w:numId w:val="27"/>
        </w:numPr>
        <w:tabs>
          <w:tab w:val="left" w:pos="865"/>
        </w:tabs>
        <w:spacing w:line="264" w:lineRule="auto"/>
        <w:ind w:right="137" w:firstLine="599"/>
        <w:jc w:val="both"/>
        <w:rPr>
          <w:sz w:val="28"/>
        </w:rPr>
      </w:pPr>
      <w:r>
        <w:rPr>
          <w:sz w:val="28"/>
        </w:rPr>
        <w:t>Определение и сравнение различий в численности, плотности населения отдельных стран по разным источникам.</w:t>
      </w:r>
    </w:p>
    <w:p w14:paraId="7F2D2442" w14:textId="77777777" w:rsidR="001E0F5E" w:rsidRDefault="00CC787C">
      <w:pPr>
        <w:pStyle w:val="1"/>
        <w:spacing w:before="7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народы</w:t>
      </w:r>
      <w:r>
        <w:rPr>
          <w:spacing w:val="-4"/>
        </w:rPr>
        <w:t xml:space="preserve"> мира</w:t>
      </w:r>
    </w:p>
    <w:p w14:paraId="01D4FC14" w14:textId="77777777" w:rsidR="001E0F5E" w:rsidRDefault="00CC787C">
      <w:pPr>
        <w:pStyle w:val="a3"/>
        <w:spacing w:before="26" w:line="264" w:lineRule="auto"/>
        <w:ind w:left="2" w:right="134" w:firstLine="599"/>
      </w:pPr>
      <w:r>
        <w:t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</w:t>
      </w:r>
      <w:r>
        <w:rPr>
          <w:spacing w:val="-6"/>
        </w:rPr>
        <w:t xml:space="preserve"> </w:t>
      </w:r>
      <w:r>
        <w:t>хозяйство,</w:t>
      </w:r>
      <w:r>
        <w:rPr>
          <w:spacing w:val="-6"/>
        </w:rPr>
        <w:t xml:space="preserve"> </w:t>
      </w:r>
      <w:r>
        <w:t>промышленность,</w:t>
      </w:r>
      <w:r>
        <w:rPr>
          <w:spacing w:val="-4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услуг.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природные комплексы. Комплексные карты. Города и сельские поселения. Культурно- исторические регионы мира. Многообразие стран, их основные типы. Профессия менеджер в сфере туризма, экскурсовод.</w:t>
      </w:r>
    </w:p>
    <w:p w14:paraId="62D747BB" w14:textId="77777777" w:rsidR="001E0F5E" w:rsidRDefault="00CC787C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77E7C12D" w14:textId="77777777" w:rsidR="001E0F5E" w:rsidRDefault="00CC787C">
      <w:pPr>
        <w:pStyle w:val="a4"/>
        <w:numPr>
          <w:ilvl w:val="0"/>
          <w:numId w:val="26"/>
        </w:numPr>
        <w:tabs>
          <w:tab w:val="left" w:pos="865"/>
        </w:tabs>
        <w:spacing w:before="29"/>
        <w:ind w:left="865" w:hanging="264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двух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комплексным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картам.</w:t>
      </w:r>
    </w:p>
    <w:p w14:paraId="10EACFF0" w14:textId="77777777" w:rsidR="001E0F5E" w:rsidRDefault="00CC787C">
      <w:pPr>
        <w:pStyle w:val="1"/>
        <w:spacing w:before="314" w:line="264" w:lineRule="auto"/>
        <w:ind w:right="5576" w:hanging="480"/>
      </w:pPr>
      <w:r>
        <w:t>Раздел 3. Материки и страны Тема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Южные</w:t>
      </w:r>
      <w:r>
        <w:rPr>
          <w:spacing w:val="-2"/>
        </w:rPr>
        <w:t xml:space="preserve"> материки</w:t>
      </w:r>
    </w:p>
    <w:p w14:paraId="1B37F5F1" w14:textId="77777777" w:rsidR="001E0F5E" w:rsidRDefault="00CC787C">
      <w:pPr>
        <w:pStyle w:val="a3"/>
        <w:spacing w:line="264" w:lineRule="auto"/>
        <w:ind w:left="2" w:right="136" w:firstLine="599"/>
      </w:pPr>
      <w: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Земле. Освоение человеком Антарктиды. Цели международных исследований материка в XX—XXI вв. Современн</w:t>
      </w:r>
      <w:r>
        <w:t>ые исследования в Антарктиде. Роль России в открытиях и исследованиях ледового континента.</w:t>
      </w:r>
    </w:p>
    <w:p w14:paraId="4CE2EA87" w14:textId="77777777" w:rsidR="001E0F5E" w:rsidRDefault="00CC787C">
      <w:pPr>
        <w:pStyle w:val="1"/>
        <w:spacing w:before="2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384C1DED" w14:textId="77777777" w:rsidR="001E0F5E" w:rsidRDefault="00CC787C">
      <w:pPr>
        <w:pStyle w:val="a4"/>
        <w:numPr>
          <w:ilvl w:val="0"/>
          <w:numId w:val="25"/>
        </w:numPr>
        <w:tabs>
          <w:tab w:val="left" w:pos="865"/>
          <w:tab w:val="left" w:pos="2438"/>
          <w:tab w:val="left" w:pos="4732"/>
          <w:tab w:val="left" w:pos="6335"/>
          <w:tab w:val="left" w:pos="7176"/>
          <w:tab w:val="left" w:pos="8472"/>
        </w:tabs>
        <w:spacing w:before="27" w:line="264" w:lineRule="auto"/>
        <w:ind w:right="144" w:firstLine="599"/>
        <w:rPr>
          <w:sz w:val="28"/>
        </w:rPr>
      </w:pPr>
      <w:r>
        <w:rPr>
          <w:spacing w:val="-2"/>
          <w:sz w:val="28"/>
        </w:rPr>
        <w:t>Сравнение</w:t>
      </w:r>
      <w:r>
        <w:rPr>
          <w:sz w:val="28"/>
        </w:rPr>
        <w:tab/>
      </w:r>
      <w:r>
        <w:rPr>
          <w:spacing w:val="-2"/>
          <w:sz w:val="28"/>
        </w:rPr>
        <w:t>географического</w:t>
      </w:r>
      <w:r>
        <w:rPr>
          <w:sz w:val="28"/>
        </w:rPr>
        <w:tab/>
      </w:r>
      <w:r>
        <w:rPr>
          <w:spacing w:val="-2"/>
          <w:sz w:val="28"/>
        </w:rPr>
        <w:t>положения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>(любых)</w:t>
      </w:r>
      <w:r>
        <w:rPr>
          <w:sz w:val="28"/>
        </w:rPr>
        <w:tab/>
      </w:r>
      <w:r>
        <w:rPr>
          <w:spacing w:val="-2"/>
          <w:sz w:val="28"/>
        </w:rPr>
        <w:t>южных материков.</w:t>
      </w:r>
    </w:p>
    <w:p w14:paraId="5B24E19E" w14:textId="77777777" w:rsidR="001E0F5E" w:rsidRDefault="00CC787C">
      <w:pPr>
        <w:pStyle w:val="a4"/>
        <w:numPr>
          <w:ilvl w:val="0"/>
          <w:numId w:val="25"/>
        </w:numPr>
        <w:tabs>
          <w:tab w:val="left" w:pos="865"/>
          <w:tab w:val="left" w:pos="2597"/>
          <w:tab w:val="left" w:pos="3944"/>
          <w:tab w:val="left" w:pos="4779"/>
          <w:tab w:val="left" w:pos="6429"/>
          <w:tab w:val="left" w:pos="6866"/>
          <w:tab w:val="left" w:pos="8061"/>
        </w:tabs>
        <w:spacing w:line="264" w:lineRule="auto"/>
        <w:ind w:right="145" w:firstLine="599"/>
        <w:rPr>
          <w:sz w:val="28"/>
        </w:rPr>
      </w:pPr>
      <w:r>
        <w:rPr>
          <w:spacing w:val="-2"/>
          <w:sz w:val="28"/>
        </w:rPr>
        <w:t>Объяснение</w:t>
      </w:r>
      <w:r>
        <w:rPr>
          <w:sz w:val="28"/>
        </w:rPr>
        <w:tab/>
      </w:r>
      <w:r>
        <w:rPr>
          <w:spacing w:val="-2"/>
          <w:sz w:val="28"/>
        </w:rPr>
        <w:t>годового</w:t>
      </w:r>
      <w:r>
        <w:rPr>
          <w:sz w:val="28"/>
        </w:rPr>
        <w:tab/>
      </w:r>
      <w:r>
        <w:rPr>
          <w:spacing w:val="-4"/>
          <w:sz w:val="28"/>
        </w:rPr>
        <w:t>хода</w:t>
      </w:r>
      <w:r>
        <w:rPr>
          <w:sz w:val="28"/>
        </w:rPr>
        <w:tab/>
      </w:r>
      <w:r>
        <w:rPr>
          <w:spacing w:val="-2"/>
          <w:sz w:val="28"/>
        </w:rPr>
        <w:t>температур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режима</w:t>
      </w:r>
      <w:r>
        <w:rPr>
          <w:sz w:val="28"/>
        </w:rPr>
        <w:tab/>
      </w:r>
      <w:r>
        <w:rPr>
          <w:spacing w:val="-2"/>
          <w:sz w:val="28"/>
        </w:rPr>
        <w:t xml:space="preserve">выпадения </w:t>
      </w:r>
      <w:r>
        <w:rPr>
          <w:sz w:val="28"/>
        </w:rPr>
        <w:t>атмосферных осадков в экваториальном климатическом поясе</w:t>
      </w:r>
    </w:p>
    <w:p w14:paraId="30F0400B" w14:textId="77777777" w:rsidR="001E0F5E" w:rsidRDefault="00CC787C">
      <w:pPr>
        <w:pStyle w:val="a4"/>
        <w:numPr>
          <w:ilvl w:val="0"/>
          <w:numId w:val="25"/>
        </w:numPr>
        <w:tabs>
          <w:tab w:val="left" w:pos="865"/>
          <w:tab w:val="left" w:pos="2385"/>
          <w:tab w:val="left" w:pos="4253"/>
          <w:tab w:val="left" w:pos="5461"/>
          <w:tab w:val="left" w:pos="6730"/>
          <w:tab w:val="left" w:pos="7884"/>
          <w:tab w:val="left" w:pos="9201"/>
        </w:tabs>
        <w:spacing w:line="264" w:lineRule="auto"/>
        <w:ind w:right="144" w:firstLine="599"/>
        <w:rPr>
          <w:sz w:val="28"/>
        </w:rPr>
      </w:pPr>
      <w:r>
        <w:rPr>
          <w:spacing w:val="-2"/>
          <w:sz w:val="28"/>
        </w:rPr>
        <w:t>Сравнение</w:t>
      </w:r>
      <w:r>
        <w:rPr>
          <w:sz w:val="28"/>
        </w:rPr>
        <w:tab/>
      </w:r>
      <w:r>
        <w:rPr>
          <w:spacing w:val="-2"/>
          <w:sz w:val="28"/>
        </w:rPr>
        <w:t>особенностей</w:t>
      </w:r>
      <w:r>
        <w:rPr>
          <w:sz w:val="28"/>
        </w:rPr>
        <w:tab/>
      </w:r>
      <w:r>
        <w:rPr>
          <w:spacing w:val="-2"/>
          <w:sz w:val="28"/>
        </w:rPr>
        <w:t>климата</w:t>
      </w:r>
      <w:r>
        <w:rPr>
          <w:sz w:val="28"/>
        </w:rPr>
        <w:tab/>
      </w:r>
      <w:r>
        <w:rPr>
          <w:spacing w:val="-2"/>
          <w:sz w:val="28"/>
        </w:rPr>
        <w:t>Африки,</w:t>
      </w:r>
      <w:r>
        <w:rPr>
          <w:sz w:val="28"/>
        </w:rPr>
        <w:tab/>
      </w:r>
      <w:r>
        <w:rPr>
          <w:spacing w:val="-2"/>
          <w:sz w:val="28"/>
        </w:rPr>
        <w:t>Южной</w:t>
      </w:r>
      <w:r>
        <w:rPr>
          <w:sz w:val="28"/>
        </w:rPr>
        <w:tab/>
      </w:r>
      <w:r>
        <w:rPr>
          <w:spacing w:val="-2"/>
          <w:sz w:val="28"/>
        </w:rPr>
        <w:t>Америки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Австралии по плану.</w:t>
      </w:r>
    </w:p>
    <w:p w14:paraId="0BD5B114" w14:textId="77777777" w:rsidR="001E0F5E" w:rsidRDefault="00CC787C">
      <w:pPr>
        <w:pStyle w:val="a4"/>
        <w:numPr>
          <w:ilvl w:val="0"/>
          <w:numId w:val="25"/>
        </w:numPr>
        <w:tabs>
          <w:tab w:val="left" w:pos="865"/>
        </w:tabs>
        <w:spacing w:before="1" w:line="264" w:lineRule="auto"/>
        <w:ind w:right="145" w:firstLine="599"/>
        <w:rPr>
          <w:sz w:val="28"/>
        </w:rPr>
      </w:pPr>
      <w:r>
        <w:rPr>
          <w:sz w:val="28"/>
        </w:rPr>
        <w:t>Описание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Австралии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</w:t>
      </w:r>
      <w:r>
        <w:rPr>
          <w:spacing w:val="-14"/>
          <w:sz w:val="28"/>
        </w:rPr>
        <w:t xml:space="preserve"> </w:t>
      </w:r>
      <w:r>
        <w:rPr>
          <w:sz w:val="28"/>
        </w:rPr>
        <w:t>Африки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Южной</w:t>
      </w:r>
      <w:r>
        <w:rPr>
          <w:spacing w:val="-14"/>
          <w:sz w:val="28"/>
        </w:rPr>
        <w:t xml:space="preserve"> </w:t>
      </w:r>
      <w:r>
        <w:rPr>
          <w:sz w:val="28"/>
        </w:rPr>
        <w:t>Америки по географическим картам.</w:t>
      </w:r>
    </w:p>
    <w:p w14:paraId="1FF6FFE5" w14:textId="77777777" w:rsidR="001E0F5E" w:rsidRDefault="001E0F5E">
      <w:pPr>
        <w:pStyle w:val="a4"/>
        <w:spacing w:line="264" w:lineRule="auto"/>
        <w:jc w:val="left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61C3AD6F" w14:textId="77777777" w:rsidR="001E0F5E" w:rsidRDefault="00CC787C">
      <w:pPr>
        <w:pStyle w:val="a4"/>
        <w:numPr>
          <w:ilvl w:val="0"/>
          <w:numId w:val="25"/>
        </w:numPr>
        <w:tabs>
          <w:tab w:val="left" w:pos="865"/>
        </w:tabs>
        <w:spacing w:before="65" w:line="264" w:lineRule="auto"/>
        <w:ind w:right="137" w:firstLine="599"/>
        <w:jc w:val="both"/>
        <w:rPr>
          <w:sz w:val="28"/>
        </w:rPr>
      </w:pPr>
      <w:r>
        <w:rPr>
          <w:sz w:val="28"/>
        </w:rPr>
        <w:lastRenderedPageBreak/>
        <w:t>Объяснение особенностей размещения населения Австралии или одной из стран Африки или Южной Америки.</w:t>
      </w:r>
    </w:p>
    <w:p w14:paraId="2AE172D6" w14:textId="77777777" w:rsidR="001E0F5E" w:rsidRDefault="00CC787C">
      <w:pPr>
        <w:pStyle w:val="1"/>
        <w:spacing w:before="8"/>
      </w:pPr>
      <w:r>
        <w:t>Тема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Северные</w:t>
      </w:r>
      <w:r>
        <w:rPr>
          <w:spacing w:val="-7"/>
        </w:rPr>
        <w:t xml:space="preserve"> </w:t>
      </w:r>
      <w:r>
        <w:rPr>
          <w:spacing w:val="-2"/>
        </w:rPr>
        <w:t>материки</w:t>
      </w:r>
    </w:p>
    <w:p w14:paraId="25FF4AB8" w14:textId="77777777" w:rsidR="001E0F5E" w:rsidRDefault="00CC787C">
      <w:pPr>
        <w:pStyle w:val="a3"/>
        <w:spacing w:before="26" w:line="264" w:lineRule="auto"/>
        <w:ind w:left="2" w:right="136" w:firstLine="599"/>
      </w:pPr>
      <w:r>
        <w:t>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</w:t>
      </w:r>
    </w:p>
    <w:p w14:paraId="4DE2398D" w14:textId="77777777" w:rsidR="001E0F5E" w:rsidRDefault="00CC787C">
      <w:pPr>
        <w:pStyle w:val="1"/>
        <w:spacing w:before="6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7AC6C5B6" w14:textId="77777777" w:rsidR="001E0F5E" w:rsidRDefault="00CC787C">
      <w:pPr>
        <w:pStyle w:val="a4"/>
        <w:numPr>
          <w:ilvl w:val="0"/>
          <w:numId w:val="24"/>
        </w:numPr>
        <w:tabs>
          <w:tab w:val="left" w:pos="865"/>
        </w:tabs>
        <w:spacing w:before="26" w:line="264" w:lineRule="auto"/>
        <w:ind w:right="144" w:firstLine="599"/>
        <w:jc w:val="both"/>
        <w:rPr>
          <w:sz w:val="28"/>
        </w:rPr>
      </w:pPr>
      <w:r>
        <w:rPr>
          <w:sz w:val="28"/>
        </w:rPr>
        <w:t>Объяснение распространения зон современного вулканизма и землетрясений на территории Северной Америки и Евразии.</w:t>
      </w:r>
    </w:p>
    <w:p w14:paraId="369BE21C" w14:textId="77777777" w:rsidR="001E0F5E" w:rsidRDefault="00CC787C">
      <w:pPr>
        <w:pStyle w:val="a4"/>
        <w:numPr>
          <w:ilvl w:val="0"/>
          <w:numId w:val="24"/>
        </w:numPr>
        <w:tabs>
          <w:tab w:val="left" w:pos="865"/>
        </w:tabs>
        <w:spacing w:line="264" w:lineRule="auto"/>
        <w:ind w:right="144" w:firstLine="599"/>
        <w:jc w:val="both"/>
        <w:rPr>
          <w:sz w:val="28"/>
        </w:rPr>
      </w:pPr>
      <w:r>
        <w:rPr>
          <w:sz w:val="28"/>
        </w:rPr>
        <w:t>Объяснение климатических различий территорий, находящихся на одной</w:t>
      </w:r>
      <w:r>
        <w:rPr>
          <w:spacing w:val="-15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широте,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5"/>
          <w:sz w:val="28"/>
        </w:rPr>
        <w:t xml:space="preserve"> </w:t>
      </w:r>
      <w:r>
        <w:rPr>
          <w:sz w:val="28"/>
        </w:rPr>
        <w:t>умеренного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климатического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пляса.</w:t>
      </w:r>
    </w:p>
    <w:p w14:paraId="153E23EA" w14:textId="77777777" w:rsidR="001E0F5E" w:rsidRDefault="00CC787C">
      <w:pPr>
        <w:pStyle w:val="a4"/>
        <w:numPr>
          <w:ilvl w:val="0"/>
          <w:numId w:val="24"/>
        </w:numPr>
        <w:tabs>
          <w:tab w:val="left" w:pos="865"/>
        </w:tabs>
        <w:spacing w:line="264" w:lineRule="auto"/>
        <w:ind w:right="135" w:firstLine="599"/>
        <w:jc w:val="both"/>
        <w:rPr>
          <w:sz w:val="28"/>
        </w:rPr>
      </w:pPr>
      <w:r>
        <w:rPr>
          <w:sz w:val="28"/>
        </w:rPr>
        <w:t xml:space="preserve">Представление в виде таблицы информации о компонентах природы одной из природных зон на основе анализа нескольких источников </w:t>
      </w:r>
      <w:r>
        <w:rPr>
          <w:spacing w:val="-2"/>
          <w:sz w:val="28"/>
        </w:rPr>
        <w:t>информации.</w:t>
      </w:r>
    </w:p>
    <w:p w14:paraId="0BF49663" w14:textId="77777777" w:rsidR="001E0F5E" w:rsidRDefault="00CC787C">
      <w:pPr>
        <w:pStyle w:val="a4"/>
        <w:numPr>
          <w:ilvl w:val="0"/>
          <w:numId w:val="24"/>
        </w:numPr>
        <w:tabs>
          <w:tab w:val="left" w:pos="865"/>
        </w:tabs>
        <w:spacing w:before="1" w:line="264" w:lineRule="auto"/>
        <w:ind w:right="143" w:firstLine="599"/>
        <w:jc w:val="both"/>
        <w:rPr>
          <w:sz w:val="28"/>
        </w:rPr>
      </w:pPr>
      <w:r>
        <w:rPr>
          <w:sz w:val="28"/>
        </w:rPr>
        <w:t>Описание одной из стран Северной Америки или Евразии в форме презентации</w:t>
      </w:r>
      <w:r>
        <w:rPr>
          <w:spacing w:val="-18"/>
          <w:sz w:val="28"/>
        </w:rPr>
        <w:t xml:space="preserve"> </w:t>
      </w:r>
      <w:r>
        <w:rPr>
          <w:sz w:val="28"/>
        </w:rPr>
        <w:t>(с</w:t>
      </w:r>
      <w:r>
        <w:rPr>
          <w:spacing w:val="-1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туристов,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образа страны и т. д.).</w:t>
      </w:r>
    </w:p>
    <w:p w14:paraId="413A074A" w14:textId="77777777" w:rsidR="001E0F5E" w:rsidRDefault="00CC787C">
      <w:pPr>
        <w:pStyle w:val="1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общества</w:t>
      </w:r>
    </w:p>
    <w:p w14:paraId="6A368BFB" w14:textId="77777777" w:rsidR="001E0F5E" w:rsidRDefault="00CC787C">
      <w:pPr>
        <w:pStyle w:val="a3"/>
        <w:spacing w:before="26" w:line="264" w:lineRule="auto"/>
        <w:ind w:left="2" w:right="139" w:firstLine="599"/>
      </w:pPr>
      <w:r>
        <w:t>Влияние закономерностей географической оболочки на жизнь и деятельность людей. Особенности взаимодействия человека и природы на разных материках. Необходимость международного сотрудничества в использовании</w:t>
      </w:r>
      <w:r>
        <w:rPr>
          <w:spacing w:val="-15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охране.</w:t>
      </w:r>
      <w:r>
        <w:rPr>
          <w:spacing w:val="-15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природоохранной</w:t>
      </w:r>
      <w:r>
        <w:rPr>
          <w:spacing w:val="-15"/>
        </w:rPr>
        <w:t xml:space="preserve"> </w:t>
      </w:r>
      <w:r>
        <w:t>деятельности на современном этапе (Международный союз охраны природы, Международная гидрографическая организация, ЮНЕСКО и др.).</w:t>
      </w:r>
    </w:p>
    <w:p w14:paraId="49A4FDD1" w14:textId="77777777" w:rsidR="001E0F5E" w:rsidRDefault="00CC787C">
      <w:pPr>
        <w:pStyle w:val="a3"/>
        <w:spacing w:before="2" w:line="264" w:lineRule="auto"/>
        <w:ind w:left="2" w:right="135" w:firstLine="599"/>
      </w:pPr>
      <w:r>
        <w:t>Глобальные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объекты.</w:t>
      </w:r>
    </w:p>
    <w:p w14:paraId="59AA0867" w14:textId="77777777" w:rsidR="001E0F5E" w:rsidRDefault="00CC787C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6B112A36" w14:textId="77777777" w:rsidR="001E0F5E" w:rsidRDefault="00CC787C">
      <w:pPr>
        <w:pStyle w:val="a4"/>
        <w:numPr>
          <w:ilvl w:val="0"/>
          <w:numId w:val="23"/>
        </w:numPr>
        <w:tabs>
          <w:tab w:val="left" w:pos="865"/>
        </w:tabs>
        <w:spacing w:before="26" w:line="264" w:lineRule="auto"/>
        <w:ind w:right="147" w:firstLine="599"/>
        <w:jc w:val="both"/>
        <w:rPr>
          <w:sz w:val="28"/>
        </w:rPr>
      </w:pPr>
      <w:r>
        <w:rPr>
          <w:sz w:val="28"/>
        </w:rPr>
        <w:t>Характеристика изменений компонентов природы на территории одной из стран мира в результате деятельности человека.</w:t>
      </w:r>
    </w:p>
    <w:p w14:paraId="0C8D4ECF" w14:textId="77777777" w:rsidR="001E0F5E" w:rsidRDefault="00CC787C">
      <w:pPr>
        <w:pStyle w:val="a4"/>
        <w:numPr>
          <w:ilvl w:val="0"/>
          <w:numId w:val="34"/>
        </w:numPr>
        <w:tabs>
          <w:tab w:val="left" w:pos="333"/>
        </w:tabs>
        <w:spacing w:before="283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241511F9" w14:textId="77777777" w:rsidR="001E0F5E" w:rsidRDefault="00CC787C">
      <w:pPr>
        <w:pStyle w:val="1"/>
        <w:spacing w:before="311"/>
        <w:ind w:left="122"/>
        <w:jc w:val="left"/>
      </w:pPr>
      <w:r>
        <w:t>Раздел</w:t>
      </w:r>
      <w:r>
        <w:rPr>
          <w:spacing w:val="-9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Географическое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575F4ED4" w14:textId="77777777" w:rsidR="001E0F5E" w:rsidRDefault="001E0F5E">
      <w:pPr>
        <w:pStyle w:val="1"/>
        <w:jc w:val="left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7E5FFEE4" w14:textId="77777777" w:rsidR="001E0F5E" w:rsidRDefault="00CC787C">
      <w:pPr>
        <w:spacing w:before="70"/>
        <w:ind w:left="601"/>
        <w:jc w:val="both"/>
        <w:rPr>
          <w:b/>
          <w:sz w:val="28"/>
        </w:rPr>
      </w:pPr>
      <w:r>
        <w:rPr>
          <w:b/>
          <w:sz w:val="28"/>
        </w:rPr>
        <w:lastRenderedPageBreak/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43C275E7" w14:textId="77777777" w:rsidR="001E0F5E" w:rsidRDefault="00CC787C">
      <w:pPr>
        <w:pStyle w:val="a3"/>
        <w:spacing w:before="29"/>
        <w:ind w:left="601" w:firstLine="0"/>
      </w:pPr>
      <w:r>
        <w:t>История</w:t>
      </w:r>
      <w:r>
        <w:rPr>
          <w:spacing w:val="28"/>
        </w:rPr>
        <w:t xml:space="preserve"> </w:t>
      </w:r>
      <w:r>
        <w:t>освоения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заселения</w:t>
      </w:r>
      <w:r>
        <w:rPr>
          <w:spacing w:val="30"/>
        </w:rPr>
        <w:t xml:space="preserve"> </w:t>
      </w:r>
      <w:r>
        <w:t>территории</w:t>
      </w:r>
      <w:r>
        <w:rPr>
          <w:spacing w:val="30"/>
        </w:rPr>
        <w:t xml:space="preserve"> </w:t>
      </w:r>
      <w:r>
        <w:t>современной</w:t>
      </w:r>
      <w:r>
        <w:rPr>
          <w:spacing w:val="30"/>
        </w:rPr>
        <w:t xml:space="preserve"> </w:t>
      </w:r>
      <w:r>
        <w:t>России</w:t>
      </w:r>
      <w:r>
        <w:rPr>
          <w:spacing w:val="3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5"/>
        </w:rPr>
        <w:t>XI—</w:t>
      </w:r>
    </w:p>
    <w:p w14:paraId="1631E92D" w14:textId="77777777" w:rsidR="001E0F5E" w:rsidRDefault="00CC787C">
      <w:pPr>
        <w:pStyle w:val="a3"/>
        <w:spacing w:before="33" w:line="264" w:lineRule="auto"/>
        <w:ind w:left="2" w:right="136" w:firstLine="0"/>
      </w:pPr>
      <w:r>
        <w:t>XVI вв. Расширение территории России в XVI—XIX вв. Русские первопроходцы. Изменения внешних границ России в ХХ в. Воссоединение Крыма с Россией.</w:t>
      </w:r>
    </w:p>
    <w:p w14:paraId="13CB170D" w14:textId="77777777" w:rsidR="001E0F5E" w:rsidRDefault="00CC787C">
      <w:pPr>
        <w:pStyle w:val="1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71400DEF" w14:textId="77777777" w:rsidR="001E0F5E" w:rsidRDefault="00CC787C">
      <w:pPr>
        <w:pStyle w:val="a3"/>
        <w:spacing w:before="29" w:line="264" w:lineRule="auto"/>
        <w:ind w:left="2" w:right="145" w:firstLine="599"/>
      </w:pPr>
      <w:r>
        <w:t>1.</w:t>
      </w:r>
      <w:r>
        <w:rPr>
          <w:spacing w:val="-18"/>
        </w:rPr>
        <w:t xml:space="preserve"> </w:t>
      </w:r>
      <w:r>
        <w:t>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14:paraId="41637D37" w14:textId="77777777" w:rsidR="001E0F5E" w:rsidRDefault="00CC787C">
      <w:pPr>
        <w:pStyle w:val="1"/>
        <w:spacing w:before="4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Географическое</w:t>
      </w:r>
      <w:r>
        <w:rPr>
          <w:spacing w:val="-5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границы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20C77655" w14:textId="77777777" w:rsidR="001E0F5E" w:rsidRDefault="00CC787C">
      <w:pPr>
        <w:pStyle w:val="a3"/>
        <w:spacing w:before="29" w:line="264" w:lineRule="auto"/>
        <w:ind w:left="2" w:right="134" w:firstLine="599"/>
      </w:pPr>
      <w:r>
        <w:t>Государственная территория России. Территориальные воды. Государственная</w:t>
      </w:r>
      <w:r>
        <w:rPr>
          <w:spacing w:val="-11"/>
        </w:rPr>
        <w:t xml:space="preserve"> </w:t>
      </w:r>
      <w:r>
        <w:t>граница</w:t>
      </w:r>
      <w:r>
        <w:rPr>
          <w:spacing w:val="-11"/>
        </w:rPr>
        <w:t xml:space="preserve"> </w:t>
      </w:r>
      <w:r>
        <w:t>России.</w:t>
      </w:r>
      <w:r>
        <w:rPr>
          <w:spacing w:val="-12"/>
        </w:rPr>
        <w:t xml:space="preserve"> </w:t>
      </w:r>
      <w:r>
        <w:t>Морские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сухопутные</w:t>
      </w:r>
      <w:r>
        <w:rPr>
          <w:spacing w:val="-11"/>
        </w:rPr>
        <w:t xml:space="preserve"> </w:t>
      </w:r>
      <w:r>
        <w:t>границы,</w:t>
      </w:r>
      <w:r>
        <w:rPr>
          <w:spacing w:val="-12"/>
        </w:rPr>
        <w:t xml:space="preserve"> </w:t>
      </w:r>
      <w:r>
        <w:t>воздушное пространство,</w:t>
      </w:r>
      <w:r>
        <w:rPr>
          <w:spacing w:val="-18"/>
        </w:rPr>
        <w:t xml:space="preserve"> </w:t>
      </w:r>
      <w:r>
        <w:t>континентальный</w:t>
      </w:r>
      <w:r>
        <w:rPr>
          <w:spacing w:val="-17"/>
        </w:rPr>
        <w:t xml:space="preserve"> </w:t>
      </w:r>
      <w:r>
        <w:t>шельф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исключительная</w:t>
      </w:r>
      <w:r>
        <w:rPr>
          <w:spacing w:val="-18"/>
        </w:rPr>
        <w:t xml:space="preserve"> </w:t>
      </w:r>
      <w:r>
        <w:t>экономическая</w:t>
      </w:r>
      <w:r>
        <w:rPr>
          <w:spacing w:val="-17"/>
        </w:rPr>
        <w:t xml:space="preserve"> </w:t>
      </w:r>
      <w:r>
        <w:t>зона Российской Федерации. Географическое положение России. Виды географического положения. Страны — соседи России. Ближнее и дальнее зарубежье. Моря, омывающие территорию России.</w:t>
      </w:r>
    </w:p>
    <w:p w14:paraId="1F135C12" w14:textId="77777777" w:rsidR="001E0F5E" w:rsidRDefault="00CC787C">
      <w:pPr>
        <w:pStyle w:val="1"/>
        <w:spacing w:before="4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44BFD310" w14:textId="77777777" w:rsidR="001E0F5E" w:rsidRDefault="00CC787C">
      <w:pPr>
        <w:pStyle w:val="a3"/>
        <w:spacing w:before="29"/>
        <w:ind w:left="601" w:firstLine="0"/>
      </w:pPr>
      <w:r>
        <w:t>Россия</w:t>
      </w:r>
      <w:r>
        <w:rPr>
          <w:spacing w:val="63"/>
          <w:w w:val="150"/>
        </w:rPr>
        <w:t xml:space="preserve"> </w:t>
      </w:r>
      <w:r>
        <w:t>на</w:t>
      </w:r>
      <w:r>
        <w:rPr>
          <w:spacing w:val="63"/>
          <w:w w:val="150"/>
        </w:rPr>
        <w:t xml:space="preserve"> </w:t>
      </w:r>
      <w:r>
        <w:t>карте</w:t>
      </w:r>
      <w:r>
        <w:rPr>
          <w:spacing w:val="62"/>
          <w:w w:val="150"/>
        </w:rPr>
        <w:t xml:space="preserve"> </w:t>
      </w:r>
      <w:r>
        <w:t>часовых</w:t>
      </w:r>
      <w:r>
        <w:rPr>
          <w:spacing w:val="64"/>
          <w:w w:val="150"/>
        </w:rPr>
        <w:t xml:space="preserve"> </w:t>
      </w:r>
      <w:r>
        <w:t>поясов</w:t>
      </w:r>
      <w:r>
        <w:rPr>
          <w:spacing w:val="63"/>
          <w:w w:val="150"/>
        </w:rPr>
        <w:t xml:space="preserve"> </w:t>
      </w:r>
      <w:r>
        <w:t>мира.</w:t>
      </w:r>
      <w:r>
        <w:rPr>
          <w:spacing w:val="62"/>
          <w:w w:val="150"/>
        </w:rPr>
        <w:t xml:space="preserve"> </w:t>
      </w:r>
      <w:r>
        <w:t>Карта</w:t>
      </w:r>
      <w:r>
        <w:rPr>
          <w:spacing w:val="63"/>
          <w:w w:val="150"/>
        </w:rPr>
        <w:t xml:space="preserve"> </w:t>
      </w:r>
      <w:r>
        <w:t>часовых</w:t>
      </w:r>
      <w:r>
        <w:rPr>
          <w:spacing w:val="62"/>
          <w:w w:val="150"/>
        </w:rPr>
        <w:t xml:space="preserve"> </w:t>
      </w:r>
      <w:r>
        <w:t>зон</w:t>
      </w:r>
      <w:r>
        <w:rPr>
          <w:spacing w:val="65"/>
          <w:w w:val="150"/>
        </w:rPr>
        <w:t xml:space="preserve"> </w:t>
      </w:r>
      <w:r>
        <w:rPr>
          <w:spacing w:val="-2"/>
        </w:rPr>
        <w:t>России.</w:t>
      </w:r>
    </w:p>
    <w:p w14:paraId="0E10F351" w14:textId="77777777" w:rsidR="001E0F5E" w:rsidRDefault="00CC787C">
      <w:pPr>
        <w:pStyle w:val="a3"/>
        <w:spacing w:before="30"/>
        <w:ind w:left="2" w:firstLine="0"/>
      </w:pPr>
      <w:r>
        <w:t>Местное,</w:t>
      </w:r>
      <w:r>
        <w:rPr>
          <w:spacing w:val="-8"/>
        </w:rPr>
        <w:t xml:space="preserve"> </w:t>
      </w:r>
      <w:r>
        <w:t>поясное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зональное</w:t>
      </w:r>
      <w:r>
        <w:rPr>
          <w:spacing w:val="-4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хозяйстве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rPr>
          <w:spacing w:val="-2"/>
        </w:rPr>
        <w:t>людей.</w:t>
      </w:r>
    </w:p>
    <w:p w14:paraId="3B53307C" w14:textId="77777777" w:rsidR="001E0F5E" w:rsidRDefault="00CC787C">
      <w:pPr>
        <w:pStyle w:val="1"/>
        <w:spacing w:before="38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0177D885" w14:textId="77777777" w:rsidR="001E0F5E" w:rsidRDefault="00CC787C">
      <w:pPr>
        <w:pStyle w:val="a3"/>
        <w:spacing w:before="26" w:line="264" w:lineRule="auto"/>
        <w:ind w:left="2" w:right="144" w:firstLine="599"/>
      </w:pPr>
      <w:r>
        <w:t>1.</w:t>
      </w:r>
      <w:r>
        <w:rPr>
          <w:spacing w:val="-18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различия</w:t>
      </w:r>
      <w:r>
        <w:rPr>
          <w:spacing w:val="-11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городов</w:t>
      </w:r>
      <w:r>
        <w:rPr>
          <w:spacing w:val="-12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карте часовых зон.</w:t>
      </w:r>
    </w:p>
    <w:p w14:paraId="6DBA2720" w14:textId="77777777" w:rsidR="001E0F5E" w:rsidRDefault="00CC787C">
      <w:pPr>
        <w:pStyle w:val="1"/>
      </w:pPr>
      <w:proofErr w:type="gramStart"/>
      <w:r>
        <w:t>Тема</w:t>
      </w:r>
      <w:r>
        <w:rPr>
          <w:spacing w:val="38"/>
        </w:rPr>
        <w:t xml:space="preserve">  </w:t>
      </w:r>
      <w:r>
        <w:t>4</w:t>
      </w:r>
      <w:proofErr w:type="gramEnd"/>
      <w:r>
        <w:t>.</w:t>
      </w:r>
      <w:r>
        <w:rPr>
          <w:spacing w:val="39"/>
        </w:rPr>
        <w:t xml:space="preserve">  </w:t>
      </w:r>
      <w:r>
        <w:t>Административно-</w:t>
      </w:r>
      <w:proofErr w:type="gramStart"/>
      <w:r>
        <w:t>территориальное</w:t>
      </w:r>
      <w:r>
        <w:rPr>
          <w:spacing w:val="38"/>
        </w:rPr>
        <w:t xml:space="preserve">  </w:t>
      </w:r>
      <w:r>
        <w:t>устройство</w:t>
      </w:r>
      <w:proofErr w:type="gramEnd"/>
      <w:r>
        <w:rPr>
          <w:spacing w:val="40"/>
        </w:rPr>
        <w:t xml:space="preserve">  </w:t>
      </w:r>
      <w:r>
        <w:rPr>
          <w:spacing w:val="-2"/>
        </w:rPr>
        <w:t>России.</w:t>
      </w:r>
    </w:p>
    <w:p w14:paraId="197BFB67" w14:textId="77777777" w:rsidR="001E0F5E" w:rsidRDefault="00CC787C">
      <w:pPr>
        <w:spacing w:before="34"/>
        <w:ind w:left="2"/>
        <w:jc w:val="both"/>
        <w:rPr>
          <w:b/>
          <w:sz w:val="28"/>
        </w:rPr>
      </w:pPr>
      <w:r>
        <w:rPr>
          <w:b/>
          <w:sz w:val="28"/>
        </w:rPr>
        <w:t>Районирование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территории</w:t>
      </w:r>
    </w:p>
    <w:p w14:paraId="44685856" w14:textId="77777777" w:rsidR="001E0F5E" w:rsidRDefault="00CC787C">
      <w:pPr>
        <w:pStyle w:val="a3"/>
        <w:spacing w:before="28" w:line="264" w:lineRule="auto"/>
        <w:ind w:left="2" w:right="136" w:firstLine="599"/>
      </w:pPr>
      <w:r>
        <w:t>Федеративное устройство России. Субъекты Российской Федерации, их равноправие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Восточный (Азиатская часть); их границы и состав. Крупные географические районы России: Европейский Север России и Северо-Запад России, Центральная</w:t>
      </w:r>
      <w:r>
        <w:rPr>
          <w:spacing w:val="-4"/>
        </w:rPr>
        <w:t xml:space="preserve"> </w:t>
      </w:r>
      <w:r>
        <w:t>Россия,</w:t>
      </w:r>
      <w:r>
        <w:rPr>
          <w:spacing w:val="-5"/>
        </w:rPr>
        <w:t xml:space="preserve"> </w:t>
      </w:r>
      <w:r>
        <w:t>Поволжье,</w:t>
      </w:r>
      <w:r>
        <w:rPr>
          <w:spacing w:val="-5"/>
        </w:rPr>
        <w:t xml:space="preserve"> </w:t>
      </w:r>
      <w:r>
        <w:t>Юг</w:t>
      </w:r>
      <w:r>
        <w:rPr>
          <w:spacing w:val="-4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Урал,</w:t>
      </w:r>
      <w:r>
        <w:rPr>
          <w:spacing w:val="-5"/>
        </w:rPr>
        <w:t xml:space="preserve"> </w:t>
      </w:r>
      <w:r>
        <w:t>Сибирь и Дальний Восток.</w:t>
      </w:r>
    </w:p>
    <w:p w14:paraId="7211C4BD" w14:textId="77777777" w:rsidR="001E0F5E" w:rsidRDefault="00CC787C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2EB57D46" w14:textId="77777777" w:rsidR="001E0F5E" w:rsidRDefault="00CC787C">
      <w:pPr>
        <w:pStyle w:val="a3"/>
        <w:spacing w:before="26" w:line="264" w:lineRule="auto"/>
        <w:ind w:left="2" w:right="138" w:firstLine="599"/>
      </w:pPr>
      <w:r>
        <w:t>1.</w:t>
      </w:r>
      <w:r>
        <w:rPr>
          <w:spacing w:val="-17"/>
        </w:rPr>
        <w:t xml:space="preserve"> </w:t>
      </w:r>
      <w:r>
        <w:t>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14:paraId="0393AE97" w14:textId="77777777" w:rsidR="001E0F5E" w:rsidRDefault="00CC787C">
      <w:pPr>
        <w:pStyle w:val="1"/>
        <w:spacing w:before="284"/>
        <w:ind w:left="122"/>
      </w:pPr>
      <w:r>
        <w:t>Раздел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Природа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539D8742" w14:textId="77777777" w:rsidR="001E0F5E" w:rsidRDefault="00CC787C">
      <w:pPr>
        <w:spacing w:before="33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Природные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5D5AD5DA" w14:textId="77777777" w:rsidR="001E0F5E" w:rsidRDefault="001E0F5E">
      <w:pPr>
        <w:jc w:val="both"/>
        <w:rPr>
          <w:b/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00CAF519" w14:textId="77777777" w:rsidR="001E0F5E" w:rsidRDefault="00CC787C">
      <w:pPr>
        <w:pStyle w:val="a3"/>
        <w:spacing w:before="65" w:line="264" w:lineRule="auto"/>
        <w:ind w:left="2" w:right="143" w:firstLine="599"/>
      </w:pPr>
      <w:r>
        <w:lastRenderedPageBreak/>
        <w:t xml:space="preserve">Природные условия и природные ресурсы. Классификации природных ресурсов. Природно-ресурсный капитал и экологический потенциал России. 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Природные ресурсы суши и морей, омывающих </w:t>
      </w:r>
      <w:r>
        <w:rPr>
          <w:spacing w:val="-2"/>
        </w:rPr>
        <w:t>Россию.</w:t>
      </w:r>
    </w:p>
    <w:p w14:paraId="05297EF3" w14:textId="77777777" w:rsidR="001E0F5E" w:rsidRDefault="00CC787C">
      <w:pPr>
        <w:pStyle w:val="1"/>
        <w:spacing w:before="7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23F7F2F7" w14:textId="77777777" w:rsidR="001E0F5E" w:rsidRDefault="00CC787C">
      <w:pPr>
        <w:pStyle w:val="a4"/>
        <w:numPr>
          <w:ilvl w:val="0"/>
          <w:numId w:val="22"/>
        </w:numPr>
        <w:tabs>
          <w:tab w:val="left" w:pos="865"/>
        </w:tabs>
        <w:spacing w:before="26" w:line="264" w:lineRule="auto"/>
        <w:ind w:right="140" w:firstLine="599"/>
        <w:jc w:val="both"/>
        <w:rPr>
          <w:sz w:val="28"/>
        </w:rPr>
      </w:pPr>
      <w:r>
        <w:rPr>
          <w:sz w:val="28"/>
        </w:rPr>
        <w:t>Характеристика природно-ресурсного капитала своего края по картам и статистическим материалам.</w:t>
      </w:r>
    </w:p>
    <w:p w14:paraId="7A30C607" w14:textId="77777777" w:rsidR="001E0F5E" w:rsidRDefault="00CC787C">
      <w:pPr>
        <w:pStyle w:val="1"/>
        <w:spacing w:before="7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Геологическое</w:t>
      </w:r>
      <w:r>
        <w:rPr>
          <w:spacing w:val="-6"/>
        </w:rPr>
        <w:t xml:space="preserve"> </w:t>
      </w:r>
      <w:r>
        <w:t>строение,</w:t>
      </w:r>
      <w:r>
        <w:rPr>
          <w:spacing w:val="-6"/>
        </w:rPr>
        <w:t xml:space="preserve"> </w:t>
      </w:r>
      <w:r>
        <w:t>рельеф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rPr>
          <w:spacing w:val="-2"/>
        </w:rPr>
        <w:t>ископаемые</w:t>
      </w:r>
    </w:p>
    <w:p w14:paraId="3C29E25B" w14:textId="77777777" w:rsidR="001E0F5E" w:rsidRDefault="00CC787C">
      <w:pPr>
        <w:pStyle w:val="a3"/>
        <w:spacing w:before="26" w:line="264" w:lineRule="auto"/>
        <w:ind w:left="2" w:right="136" w:firstLine="599"/>
      </w:pPr>
      <w:r>
        <w:t>Основные этапы формирования 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тектоническим строением, рельефом и размещением основных групп полезных ископаемых по территории страны.</w:t>
      </w:r>
    </w:p>
    <w:p w14:paraId="2DDD9D31" w14:textId="77777777" w:rsidR="001E0F5E" w:rsidRDefault="00CC787C">
      <w:pPr>
        <w:pStyle w:val="a3"/>
        <w:spacing w:before="2" w:line="264" w:lineRule="auto"/>
        <w:ind w:left="2" w:right="139" w:firstLine="599"/>
      </w:pPr>
      <w:r>
        <w:t>Влияние внутренних и внешних процессов на формирование рельефа. Современные процессы, формирующие рельеф. Области современного горообразования, землетрясений и вулканизма. Древнее и современное оледенения.</w:t>
      </w:r>
      <w:r>
        <w:rPr>
          <w:spacing w:val="-18"/>
        </w:rPr>
        <w:t xml:space="preserve"> </w:t>
      </w:r>
      <w:r>
        <w:t>Опасные</w:t>
      </w:r>
      <w:r>
        <w:rPr>
          <w:spacing w:val="-17"/>
        </w:rPr>
        <w:t xml:space="preserve"> </w:t>
      </w:r>
      <w:r>
        <w:t>геологические</w:t>
      </w:r>
      <w:r>
        <w:rPr>
          <w:spacing w:val="-18"/>
        </w:rPr>
        <w:t xml:space="preserve"> </w:t>
      </w:r>
      <w:r>
        <w:t>природные</w:t>
      </w:r>
      <w:r>
        <w:rPr>
          <w:spacing w:val="-17"/>
        </w:rPr>
        <w:t xml:space="preserve"> </w:t>
      </w:r>
      <w:r>
        <w:t>явления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распространение по территории России. Изменение рельефа под влиянием деятельности человека. Антропогенные формы рельефа. Особенности рельефа своего края.</w:t>
      </w:r>
    </w:p>
    <w:p w14:paraId="29E43C5D" w14:textId="77777777" w:rsidR="001E0F5E" w:rsidRDefault="00CC787C">
      <w:pPr>
        <w:pStyle w:val="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33EC9447" w14:textId="77777777" w:rsidR="001E0F5E" w:rsidRDefault="00CC787C">
      <w:pPr>
        <w:pStyle w:val="a4"/>
        <w:numPr>
          <w:ilvl w:val="0"/>
          <w:numId w:val="21"/>
        </w:numPr>
        <w:tabs>
          <w:tab w:val="left" w:pos="865"/>
        </w:tabs>
        <w:spacing w:before="29" w:line="264" w:lineRule="auto"/>
        <w:ind w:right="146" w:firstLine="599"/>
        <w:jc w:val="both"/>
        <w:rPr>
          <w:sz w:val="28"/>
        </w:rPr>
      </w:pPr>
      <w:r>
        <w:rPr>
          <w:sz w:val="28"/>
        </w:rPr>
        <w:t>Объяснение распространения по территории России опасных геологических явлений.</w:t>
      </w:r>
    </w:p>
    <w:p w14:paraId="16012F21" w14:textId="77777777" w:rsidR="001E0F5E" w:rsidRDefault="00CC787C">
      <w:pPr>
        <w:pStyle w:val="a4"/>
        <w:numPr>
          <w:ilvl w:val="0"/>
          <w:numId w:val="21"/>
        </w:numPr>
        <w:tabs>
          <w:tab w:val="left" w:pos="865"/>
        </w:tabs>
        <w:spacing w:line="322" w:lineRule="exact"/>
        <w:ind w:left="865" w:hanging="264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края.</w:t>
      </w:r>
    </w:p>
    <w:p w14:paraId="4679B578" w14:textId="77777777" w:rsidR="001E0F5E" w:rsidRDefault="00CC787C">
      <w:pPr>
        <w:pStyle w:val="1"/>
        <w:spacing w:before="35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Климат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климатические</w:t>
      </w:r>
      <w:r>
        <w:rPr>
          <w:spacing w:val="-4"/>
        </w:rPr>
        <w:t xml:space="preserve"> </w:t>
      </w:r>
      <w:r>
        <w:rPr>
          <w:spacing w:val="-2"/>
        </w:rPr>
        <w:t>ресурсы</w:t>
      </w:r>
    </w:p>
    <w:p w14:paraId="46338413" w14:textId="77777777" w:rsidR="001E0F5E" w:rsidRDefault="00CC787C">
      <w:pPr>
        <w:pStyle w:val="a3"/>
        <w:spacing w:before="29" w:line="264" w:lineRule="auto"/>
        <w:ind w:left="2" w:right="139" w:firstLine="599"/>
      </w:pPr>
      <w:r>
        <w:t>Факторы, определяющие климат России. Влияние географического 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России. Коэффициент увлажнения.</w:t>
      </w:r>
    </w:p>
    <w:p w14:paraId="415EB1AE" w14:textId="77777777" w:rsidR="001E0F5E" w:rsidRDefault="00CC787C">
      <w:pPr>
        <w:pStyle w:val="a3"/>
        <w:spacing w:line="264" w:lineRule="auto"/>
        <w:ind w:left="2" w:right="134" w:firstLine="599"/>
      </w:pPr>
      <w: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</w:t>
      </w:r>
    </w:p>
    <w:p w14:paraId="68D345D0" w14:textId="77777777" w:rsidR="001E0F5E" w:rsidRDefault="001E0F5E">
      <w:pPr>
        <w:pStyle w:val="a3"/>
        <w:spacing w:line="264" w:lineRule="auto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0C2A2218" w14:textId="77777777" w:rsidR="001E0F5E" w:rsidRDefault="00CC787C">
      <w:pPr>
        <w:pStyle w:val="a3"/>
        <w:spacing w:before="65" w:line="264" w:lineRule="auto"/>
        <w:ind w:left="2" w:right="136" w:firstLine="0"/>
      </w:pPr>
      <w:r>
        <w:lastRenderedPageBreak/>
        <w:t>Способы адаптации человека к разнообразным климатическим условиям на территории 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14:paraId="476AAAEA" w14:textId="77777777" w:rsidR="001E0F5E" w:rsidRDefault="00CC787C">
      <w:pPr>
        <w:pStyle w:val="1"/>
        <w:spacing w:before="6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622BB5B0" w14:textId="77777777" w:rsidR="001E0F5E" w:rsidRDefault="00CC787C">
      <w:pPr>
        <w:pStyle w:val="a4"/>
        <w:numPr>
          <w:ilvl w:val="0"/>
          <w:numId w:val="20"/>
        </w:numPr>
        <w:tabs>
          <w:tab w:val="left" w:pos="865"/>
        </w:tabs>
        <w:spacing w:before="28"/>
        <w:ind w:left="865" w:hanging="264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погоды.</w:t>
      </w:r>
    </w:p>
    <w:p w14:paraId="41E6033E" w14:textId="77777777" w:rsidR="001E0F5E" w:rsidRDefault="00CC787C">
      <w:pPr>
        <w:pStyle w:val="a4"/>
        <w:numPr>
          <w:ilvl w:val="0"/>
          <w:numId w:val="20"/>
        </w:numPr>
        <w:tabs>
          <w:tab w:val="left" w:pos="865"/>
        </w:tabs>
        <w:spacing w:before="31" w:line="264" w:lineRule="auto"/>
        <w:ind w:left="2" w:right="145" w:firstLine="59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 картам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 распределения солнечной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радиации,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1"/>
          <w:sz w:val="28"/>
        </w:rPr>
        <w:t xml:space="preserve"> </w:t>
      </w:r>
      <w:r>
        <w:rPr>
          <w:sz w:val="28"/>
        </w:rPr>
        <w:t>температур</w:t>
      </w:r>
      <w:r>
        <w:rPr>
          <w:spacing w:val="-11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июля,</w:t>
      </w:r>
      <w:r>
        <w:rPr>
          <w:spacing w:val="-12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количества атмосферных осадков, испаряемости по территории страны.</w:t>
      </w:r>
    </w:p>
    <w:p w14:paraId="3017475A" w14:textId="77777777" w:rsidR="001E0F5E" w:rsidRDefault="00CC787C">
      <w:pPr>
        <w:pStyle w:val="a4"/>
        <w:numPr>
          <w:ilvl w:val="0"/>
          <w:numId w:val="20"/>
        </w:numPr>
        <w:tabs>
          <w:tab w:val="left" w:pos="865"/>
        </w:tabs>
        <w:spacing w:before="1" w:line="264" w:lineRule="auto"/>
        <w:ind w:left="2" w:right="146" w:firstLine="599"/>
        <w:jc w:val="both"/>
        <w:rPr>
          <w:sz w:val="28"/>
        </w:rPr>
      </w:pPr>
      <w:r>
        <w:rPr>
          <w:sz w:val="28"/>
        </w:rPr>
        <w:t>Оценка влияния основных климатических показателей своего края на жизнь и хозяйственную деятельность населения.</w:t>
      </w:r>
    </w:p>
    <w:p w14:paraId="08191BC5" w14:textId="77777777" w:rsidR="001E0F5E" w:rsidRDefault="00CC787C">
      <w:pPr>
        <w:pStyle w:val="1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Моря</w:t>
      </w:r>
      <w:r>
        <w:rPr>
          <w:spacing w:val="-4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Внутренние</w:t>
      </w:r>
      <w:r>
        <w:rPr>
          <w:spacing w:val="-4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rPr>
          <w:spacing w:val="-2"/>
        </w:rPr>
        <w:t>ресурсы</w:t>
      </w:r>
    </w:p>
    <w:p w14:paraId="464B0066" w14:textId="77777777" w:rsidR="001E0F5E" w:rsidRDefault="00CC787C">
      <w:pPr>
        <w:pStyle w:val="a3"/>
        <w:spacing w:before="28" w:line="264" w:lineRule="auto"/>
        <w:ind w:left="2" w:right="143" w:firstLine="599"/>
      </w:pPr>
      <w:r>
        <w:t xml:space="preserve">Моря как </w:t>
      </w:r>
      <w:proofErr w:type="spellStart"/>
      <w:r>
        <w:t>аквальные</w:t>
      </w:r>
      <w:proofErr w:type="spellEnd"/>
      <w:r>
        <w:t xml:space="preserve"> ПК. Реки России. Распределение рек по бассейнам океанов. Главные речные системы России. Опасные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14:paraId="465B2CDC" w14:textId="77777777" w:rsidR="001E0F5E" w:rsidRDefault="00CC787C">
      <w:pPr>
        <w:pStyle w:val="a3"/>
        <w:spacing w:line="264" w:lineRule="auto"/>
        <w:ind w:left="2" w:right="144" w:firstLine="599"/>
      </w:pPr>
      <w:r>
        <w:t xml:space="preserve">Крупнейшие озёра,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</w:t>
      </w:r>
      <w:r>
        <w:rPr>
          <w:spacing w:val="-2"/>
        </w:rPr>
        <w:t>местности.</w:t>
      </w:r>
    </w:p>
    <w:p w14:paraId="32D4CBAA" w14:textId="77777777" w:rsidR="001E0F5E" w:rsidRDefault="00CC787C">
      <w:pPr>
        <w:pStyle w:val="1"/>
        <w:spacing w:before="6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28960722" w14:textId="77777777" w:rsidR="001E0F5E" w:rsidRDefault="00CC787C">
      <w:pPr>
        <w:pStyle w:val="a4"/>
        <w:numPr>
          <w:ilvl w:val="0"/>
          <w:numId w:val="19"/>
        </w:numPr>
        <w:tabs>
          <w:tab w:val="left" w:pos="865"/>
        </w:tabs>
        <w:spacing w:before="26"/>
        <w:ind w:left="865" w:hanging="264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1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двух</w:t>
      </w:r>
      <w:r>
        <w:rPr>
          <w:spacing w:val="-9"/>
          <w:sz w:val="28"/>
        </w:rPr>
        <w:t xml:space="preserve"> </w:t>
      </w:r>
      <w:r>
        <w:rPr>
          <w:sz w:val="28"/>
        </w:rPr>
        <w:t>рек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14:paraId="1E9C7D0B" w14:textId="77777777" w:rsidR="001E0F5E" w:rsidRDefault="00CC787C">
      <w:pPr>
        <w:pStyle w:val="a4"/>
        <w:numPr>
          <w:ilvl w:val="0"/>
          <w:numId w:val="19"/>
        </w:numPr>
        <w:tabs>
          <w:tab w:val="left" w:pos="865"/>
        </w:tabs>
        <w:spacing w:before="34" w:line="264" w:lineRule="auto"/>
        <w:ind w:left="2" w:right="139" w:firstLine="599"/>
        <w:jc w:val="both"/>
        <w:rPr>
          <w:sz w:val="28"/>
        </w:rPr>
      </w:pPr>
      <w:r>
        <w:rPr>
          <w:sz w:val="28"/>
        </w:rPr>
        <w:t>Объяснение распространения опасных гидрологических природных явлений на территории страны.</w:t>
      </w:r>
    </w:p>
    <w:p w14:paraId="7475D2BA" w14:textId="77777777" w:rsidR="001E0F5E" w:rsidRDefault="00CC787C">
      <w:pPr>
        <w:pStyle w:val="1"/>
        <w:spacing w:before="4"/>
      </w:pPr>
      <w:r>
        <w:t>Тема</w:t>
      </w:r>
      <w:r>
        <w:rPr>
          <w:spacing w:val="-9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Природно-хозяйственные</w:t>
      </w:r>
      <w:r>
        <w:rPr>
          <w:spacing w:val="-8"/>
        </w:rPr>
        <w:t xml:space="preserve"> </w:t>
      </w:r>
      <w:r>
        <w:rPr>
          <w:spacing w:val="-4"/>
        </w:rPr>
        <w:t>зоны</w:t>
      </w:r>
    </w:p>
    <w:p w14:paraId="67223190" w14:textId="77777777" w:rsidR="001E0F5E" w:rsidRDefault="00CC787C">
      <w:pPr>
        <w:pStyle w:val="a3"/>
        <w:spacing w:before="26" w:line="264" w:lineRule="auto"/>
        <w:ind w:left="2" w:right="139" w:firstLine="599"/>
      </w:pPr>
      <w:r>
        <w:t>Почва — особый компонент природы. Факторы образования почв. Основные зональные типы почв, их свойства, различия в плодородии. Почвенные</w:t>
      </w:r>
      <w:r>
        <w:rPr>
          <w:spacing w:val="-15"/>
        </w:rPr>
        <w:t xml:space="preserve"> </w:t>
      </w:r>
      <w:r>
        <w:t>ресурсы</w:t>
      </w:r>
      <w:r>
        <w:rPr>
          <w:spacing w:val="-16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Изменение</w:t>
      </w:r>
      <w:r>
        <w:rPr>
          <w:spacing w:val="-15"/>
        </w:rPr>
        <w:t xml:space="preserve"> </w:t>
      </w:r>
      <w:r>
        <w:t>почв</w:t>
      </w:r>
      <w:r>
        <w:rPr>
          <w:spacing w:val="-16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природных</w:t>
      </w:r>
      <w:r>
        <w:rPr>
          <w:spacing w:val="-14"/>
        </w:rPr>
        <w:t xml:space="preserve"> </w:t>
      </w:r>
      <w:r>
        <w:t>зон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ходе их хозяйственного использования. Меры по сохранению плодородия почв: мелиорация земель, борьба с эрозией почв и их загрязнением.</w:t>
      </w:r>
    </w:p>
    <w:p w14:paraId="25D4553A" w14:textId="77777777" w:rsidR="001E0F5E" w:rsidRDefault="00CC787C">
      <w:pPr>
        <w:pStyle w:val="a3"/>
        <w:spacing w:before="1" w:line="264" w:lineRule="auto"/>
        <w:ind w:left="2" w:right="140" w:firstLine="599"/>
      </w:pPr>
      <w: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14:paraId="5DD66BD5" w14:textId="77777777" w:rsidR="001E0F5E" w:rsidRDefault="00CC787C">
      <w:pPr>
        <w:pStyle w:val="a3"/>
        <w:spacing w:before="1" w:line="264" w:lineRule="auto"/>
        <w:ind w:left="2" w:right="140" w:firstLine="599"/>
      </w:pPr>
      <w:r>
        <w:t>Природно-хозяйственные зоны России: взаимосвязь и взаимообусловленность их компонентов.</w:t>
      </w:r>
    </w:p>
    <w:p w14:paraId="05F3BB73" w14:textId="77777777" w:rsidR="001E0F5E" w:rsidRDefault="00CC787C">
      <w:pPr>
        <w:pStyle w:val="a3"/>
        <w:spacing w:line="322" w:lineRule="exact"/>
        <w:ind w:left="601" w:firstLine="0"/>
      </w:pPr>
      <w:r>
        <w:t>Высотная</w:t>
      </w:r>
      <w:r>
        <w:rPr>
          <w:spacing w:val="-7"/>
        </w:rPr>
        <w:t xml:space="preserve"> </w:t>
      </w:r>
      <w:r>
        <w:t>поясность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14:paraId="726AE1EC" w14:textId="77777777" w:rsidR="001E0F5E" w:rsidRDefault="001E0F5E">
      <w:pPr>
        <w:pStyle w:val="a3"/>
        <w:spacing w:line="322" w:lineRule="exact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096A0EF4" w14:textId="77777777" w:rsidR="001E0F5E" w:rsidRDefault="00CC787C">
      <w:pPr>
        <w:pStyle w:val="a3"/>
        <w:spacing w:before="65" w:line="264" w:lineRule="auto"/>
        <w:ind w:left="2" w:right="140" w:firstLine="599"/>
      </w:pPr>
      <w: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территории России.</w:t>
      </w:r>
    </w:p>
    <w:p w14:paraId="44CC4FA0" w14:textId="77777777" w:rsidR="001E0F5E" w:rsidRDefault="00CC787C">
      <w:pPr>
        <w:pStyle w:val="a3"/>
        <w:spacing w:before="2" w:line="264" w:lineRule="auto"/>
        <w:ind w:left="2" w:right="143" w:firstLine="599"/>
      </w:pPr>
      <w:r>
        <w:t>Особо</w:t>
      </w:r>
      <w:r>
        <w:rPr>
          <w:spacing w:val="-18"/>
        </w:rPr>
        <w:t xml:space="preserve"> </w:t>
      </w:r>
      <w:r>
        <w:t>охраняемые</w:t>
      </w:r>
      <w:r>
        <w:rPr>
          <w:spacing w:val="-17"/>
        </w:rPr>
        <w:t xml:space="preserve"> </w:t>
      </w:r>
      <w:r>
        <w:t>природные</w:t>
      </w:r>
      <w:r>
        <w:rPr>
          <w:spacing w:val="-18"/>
        </w:rPr>
        <w:t xml:space="preserve"> </w:t>
      </w:r>
      <w:r>
        <w:t>территории</w:t>
      </w:r>
      <w:r>
        <w:rPr>
          <w:spacing w:val="-17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своего</w:t>
      </w:r>
      <w:r>
        <w:rPr>
          <w:spacing w:val="-18"/>
        </w:rPr>
        <w:t xml:space="preserve"> </w:t>
      </w:r>
      <w:r>
        <w:t>края.</w:t>
      </w:r>
      <w:r>
        <w:rPr>
          <w:spacing w:val="-17"/>
        </w:rPr>
        <w:t xml:space="preserve"> </w:t>
      </w:r>
      <w:r>
        <w:t>Объекты Всемирного природного наследия ЮНЕСКО; растения и животные, занесённые в Красную книгу России.</w:t>
      </w:r>
    </w:p>
    <w:p w14:paraId="6D1794AC" w14:textId="77777777" w:rsidR="001E0F5E" w:rsidRDefault="00CC787C">
      <w:pPr>
        <w:pStyle w:val="1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3CAF8BBC" w14:textId="77777777" w:rsidR="001E0F5E" w:rsidRDefault="00CC787C">
      <w:pPr>
        <w:pStyle w:val="a4"/>
        <w:numPr>
          <w:ilvl w:val="0"/>
          <w:numId w:val="18"/>
        </w:numPr>
        <w:tabs>
          <w:tab w:val="left" w:pos="865"/>
        </w:tabs>
        <w:spacing w:before="26" w:line="264" w:lineRule="auto"/>
        <w:ind w:right="145" w:firstLine="599"/>
        <w:jc w:val="both"/>
        <w:rPr>
          <w:sz w:val="28"/>
        </w:rPr>
      </w:pPr>
      <w:r>
        <w:rPr>
          <w:sz w:val="28"/>
        </w:rPr>
        <w:t xml:space="preserve">Объяснение различий структуры высотной поясности в горных </w:t>
      </w:r>
      <w:r>
        <w:rPr>
          <w:spacing w:val="-2"/>
          <w:sz w:val="28"/>
        </w:rPr>
        <w:t>системах.</w:t>
      </w:r>
    </w:p>
    <w:p w14:paraId="359091E0" w14:textId="77777777" w:rsidR="001E0F5E" w:rsidRDefault="00CC787C">
      <w:pPr>
        <w:pStyle w:val="a4"/>
        <w:numPr>
          <w:ilvl w:val="0"/>
          <w:numId w:val="18"/>
        </w:numPr>
        <w:tabs>
          <w:tab w:val="left" w:pos="866"/>
        </w:tabs>
        <w:spacing w:before="2" w:line="264" w:lineRule="auto"/>
        <w:ind w:right="144" w:firstLine="599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3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14:paraId="06390B68" w14:textId="77777777" w:rsidR="001E0F5E" w:rsidRDefault="00CC787C">
      <w:pPr>
        <w:pStyle w:val="1"/>
        <w:spacing w:before="282"/>
        <w:ind w:left="122"/>
      </w:pPr>
      <w:r>
        <w:t>Раздел</w:t>
      </w:r>
      <w:r>
        <w:rPr>
          <w:spacing w:val="-7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Население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14:paraId="55773DC4" w14:textId="77777777" w:rsidR="001E0F5E" w:rsidRDefault="00CC787C">
      <w:pPr>
        <w:spacing w:before="33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Численность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5A896FC1" w14:textId="77777777" w:rsidR="001E0F5E" w:rsidRDefault="00CC787C">
      <w:pPr>
        <w:pStyle w:val="a3"/>
        <w:spacing w:before="27" w:line="264" w:lineRule="auto"/>
        <w:ind w:left="2" w:right="135" w:firstLine="599"/>
      </w:pPr>
      <w:r>
        <w:t>Динамика численности населения России в XX—XXI вв. и факторы, определяющие её. Переписи населения России. Естественное движение населения.</w:t>
      </w:r>
      <w:r>
        <w:rPr>
          <w:spacing w:val="-18"/>
        </w:rPr>
        <w:t xml:space="preserve"> </w:t>
      </w:r>
      <w:r>
        <w:t>Рождаемость,</w:t>
      </w:r>
      <w:r>
        <w:rPr>
          <w:spacing w:val="-17"/>
        </w:rPr>
        <w:t xml:space="preserve"> </w:t>
      </w:r>
      <w:r>
        <w:t>смертность,</w:t>
      </w:r>
      <w:r>
        <w:rPr>
          <w:spacing w:val="-18"/>
        </w:rPr>
        <w:t xml:space="preserve"> </w:t>
      </w:r>
      <w:r>
        <w:t>естественный</w:t>
      </w:r>
      <w:r>
        <w:rPr>
          <w:spacing w:val="-17"/>
        </w:rPr>
        <w:t xml:space="preserve"> </w:t>
      </w:r>
      <w:r>
        <w:t>прирост</w:t>
      </w:r>
      <w:r>
        <w:rPr>
          <w:spacing w:val="-18"/>
        </w:rPr>
        <w:t xml:space="preserve"> </w:t>
      </w:r>
      <w:r>
        <w:t>населения</w:t>
      </w:r>
      <w:r>
        <w:rPr>
          <w:spacing w:val="-17"/>
        </w:rPr>
        <w:t xml:space="preserve"> </w:t>
      </w:r>
      <w:r>
        <w:t xml:space="preserve">России и их географические различия в пределах разных регионов России. </w:t>
      </w:r>
      <w:proofErr w:type="spellStart"/>
      <w:r>
        <w:t>Геодемографическое</w:t>
      </w:r>
      <w:proofErr w:type="spellEnd"/>
      <w:r>
        <w:t xml:space="preserve">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Миграционный прирост населения. Причины миграций и основные направления миграционных потоков. Причины</w:t>
      </w:r>
      <w:r>
        <w:rPr>
          <w:spacing w:val="-4"/>
        </w:rPr>
        <w:t xml:space="preserve"> </w:t>
      </w:r>
      <w:r>
        <w:t>миграций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миграционных</w:t>
      </w:r>
      <w:r>
        <w:rPr>
          <w:spacing w:val="-5"/>
        </w:rPr>
        <w:t xml:space="preserve"> </w:t>
      </w:r>
      <w:r>
        <w:t>потоков</w:t>
      </w:r>
      <w:r>
        <w:rPr>
          <w:spacing w:val="-5"/>
        </w:rPr>
        <w:t xml:space="preserve"> </w:t>
      </w:r>
      <w:r>
        <w:t>Росс</w:t>
      </w:r>
      <w:r>
        <w:t>ии</w:t>
      </w:r>
      <w:r>
        <w:rPr>
          <w:spacing w:val="-4"/>
        </w:rPr>
        <w:t xml:space="preserve"> </w:t>
      </w:r>
      <w:r>
        <w:t>в разные исторические периоды. Государственная миграционная политика Российской Федерации. Различные варианты прогнозов изменения численности населения России.</w:t>
      </w:r>
    </w:p>
    <w:p w14:paraId="65911A00" w14:textId="77777777" w:rsidR="001E0F5E" w:rsidRDefault="00CC787C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0A9F5881" w14:textId="77777777" w:rsidR="001E0F5E" w:rsidRDefault="00CC787C">
      <w:pPr>
        <w:pStyle w:val="a4"/>
        <w:numPr>
          <w:ilvl w:val="0"/>
          <w:numId w:val="17"/>
        </w:numPr>
        <w:tabs>
          <w:tab w:val="left" w:pos="865"/>
        </w:tabs>
        <w:spacing w:before="26" w:line="264" w:lineRule="auto"/>
        <w:ind w:right="145" w:firstLine="599"/>
        <w:jc w:val="both"/>
        <w:rPr>
          <w:sz w:val="28"/>
        </w:rPr>
      </w:pPr>
      <w:r>
        <w:rPr>
          <w:sz w:val="28"/>
        </w:rPr>
        <w:t>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 региона.</w:t>
      </w:r>
    </w:p>
    <w:p w14:paraId="1E1312EC" w14:textId="77777777" w:rsidR="001E0F5E" w:rsidRDefault="00CC787C">
      <w:pPr>
        <w:pStyle w:val="1"/>
        <w:spacing w:before="6" w:line="264" w:lineRule="auto"/>
        <w:ind w:left="2" w:right="141" w:firstLine="599"/>
      </w:pPr>
      <w:r>
        <w:t xml:space="preserve">Тема 2. Территориальные особенности размещения населения </w:t>
      </w:r>
      <w:r>
        <w:rPr>
          <w:spacing w:val="-2"/>
        </w:rPr>
        <w:t>России</w:t>
      </w:r>
    </w:p>
    <w:p w14:paraId="5CC9BB34" w14:textId="77777777" w:rsidR="001E0F5E" w:rsidRDefault="00CC787C">
      <w:pPr>
        <w:pStyle w:val="a3"/>
        <w:spacing w:line="264" w:lineRule="auto"/>
        <w:ind w:left="2" w:right="137" w:firstLine="599"/>
      </w:pPr>
      <w:r>
        <w:t>Географические особенности размещения населения: их обусловленность природными, историческими и социально-экономическими факторами.</w:t>
      </w:r>
      <w:r>
        <w:rPr>
          <w:spacing w:val="-11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полоса</w:t>
      </w:r>
      <w:r>
        <w:rPr>
          <w:spacing w:val="-13"/>
        </w:rPr>
        <w:t xml:space="preserve"> </w:t>
      </w:r>
      <w:r>
        <w:t>расселения.</w:t>
      </w:r>
      <w:r>
        <w:rPr>
          <w:spacing w:val="-12"/>
        </w:rPr>
        <w:t xml:space="preserve"> </w:t>
      </w:r>
      <w:r>
        <w:t>Плотность</w:t>
      </w:r>
      <w:r>
        <w:rPr>
          <w:spacing w:val="-12"/>
        </w:rPr>
        <w:t xml:space="preserve"> </w:t>
      </w:r>
      <w:r>
        <w:t>населения</w:t>
      </w:r>
      <w:r>
        <w:rPr>
          <w:spacing w:val="-1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показатель освоенности территории. Различия в плотности населения в географических районах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субъектах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Федерации.</w:t>
      </w:r>
      <w:r>
        <w:rPr>
          <w:spacing w:val="-9"/>
        </w:rPr>
        <w:t xml:space="preserve"> </w:t>
      </w:r>
      <w:r>
        <w:t>Городское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сельское</w:t>
      </w:r>
      <w:r>
        <w:rPr>
          <w:spacing w:val="-9"/>
        </w:rPr>
        <w:t xml:space="preserve"> </w:t>
      </w:r>
      <w:r>
        <w:t>население. Виды</w:t>
      </w:r>
      <w:r>
        <w:rPr>
          <w:spacing w:val="74"/>
        </w:rPr>
        <w:t xml:space="preserve"> </w:t>
      </w:r>
      <w:r>
        <w:t>городских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сельских</w:t>
      </w:r>
      <w:r>
        <w:rPr>
          <w:spacing w:val="74"/>
        </w:rPr>
        <w:t xml:space="preserve"> </w:t>
      </w:r>
      <w:r>
        <w:t>населённых</w:t>
      </w:r>
      <w:r>
        <w:rPr>
          <w:spacing w:val="72"/>
        </w:rPr>
        <w:t xml:space="preserve"> </w:t>
      </w:r>
      <w:r>
        <w:t>пунктов.</w:t>
      </w:r>
      <w:r>
        <w:rPr>
          <w:spacing w:val="72"/>
        </w:rPr>
        <w:t xml:space="preserve"> </w:t>
      </w:r>
      <w:r>
        <w:t>Урбанизация</w:t>
      </w:r>
      <w:r>
        <w:rPr>
          <w:spacing w:val="74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России.</w:t>
      </w:r>
    </w:p>
    <w:p w14:paraId="421FA111" w14:textId="77777777" w:rsidR="001E0F5E" w:rsidRDefault="001E0F5E">
      <w:pPr>
        <w:pStyle w:val="a3"/>
        <w:spacing w:line="264" w:lineRule="auto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5272E796" w14:textId="77777777" w:rsidR="001E0F5E" w:rsidRDefault="00CC787C">
      <w:pPr>
        <w:pStyle w:val="a3"/>
        <w:spacing w:before="65" w:line="264" w:lineRule="auto"/>
        <w:ind w:left="2" w:right="138" w:firstLine="0"/>
      </w:pPr>
      <w:r>
        <w:lastRenderedPageBreak/>
        <w:t>Крупнейшие города и городские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14:paraId="1D2B3A3D" w14:textId="77777777" w:rsidR="001E0F5E" w:rsidRDefault="00CC787C">
      <w:pPr>
        <w:pStyle w:val="1"/>
        <w:spacing w:before="7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Народы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14:paraId="1E65FA59" w14:textId="77777777" w:rsidR="001E0F5E" w:rsidRDefault="00CC787C">
      <w:pPr>
        <w:pStyle w:val="a3"/>
        <w:spacing w:before="26" w:line="264" w:lineRule="auto"/>
        <w:ind w:left="2" w:right="138" w:firstLine="599"/>
      </w:pPr>
      <w:r>
        <w:t>Россия — многонациональное государство. Многонациональность как специфический фактор формирования и развития России. Языковая классификация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Крупнейшие</w:t>
      </w:r>
      <w:r>
        <w:rPr>
          <w:spacing w:val="-7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расселение. Титульные этносы. География религий. Объекты Всемирного культурного наследия ЮНЕСКО на территории России.</w:t>
      </w:r>
    </w:p>
    <w:p w14:paraId="4941E70C" w14:textId="77777777" w:rsidR="001E0F5E" w:rsidRDefault="00CC787C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0049927A" w14:textId="77777777" w:rsidR="001E0F5E" w:rsidRDefault="00CC787C">
      <w:pPr>
        <w:pStyle w:val="a4"/>
        <w:numPr>
          <w:ilvl w:val="0"/>
          <w:numId w:val="16"/>
        </w:numPr>
        <w:tabs>
          <w:tab w:val="left" w:pos="865"/>
        </w:tabs>
        <w:spacing w:before="28" w:line="264" w:lineRule="auto"/>
        <w:ind w:right="145" w:firstLine="599"/>
        <w:jc w:val="both"/>
        <w:rPr>
          <w:sz w:val="28"/>
        </w:rPr>
      </w:pPr>
      <w:r>
        <w:rPr>
          <w:sz w:val="28"/>
        </w:rPr>
        <w:t>Построение картограммы «Доля титульных этносов в численности населения республик и автономных округов РФ».</w:t>
      </w:r>
    </w:p>
    <w:p w14:paraId="21850101" w14:textId="77777777" w:rsidR="001E0F5E" w:rsidRDefault="00CC787C">
      <w:pPr>
        <w:pStyle w:val="1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Половой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состав</w:t>
      </w:r>
      <w:r>
        <w:rPr>
          <w:spacing w:val="-8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14:paraId="06843D10" w14:textId="77777777" w:rsidR="001E0F5E" w:rsidRDefault="00CC787C">
      <w:pPr>
        <w:pStyle w:val="a3"/>
        <w:spacing w:before="26" w:line="264" w:lineRule="auto"/>
        <w:ind w:left="2" w:right="135" w:firstLine="599"/>
      </w:pPr>
      <w:r>
        <w:t>Половой и возрастной состав населения России.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женского населения России.</w:t>
      </w:r>
    </w:p>
    <w:p w14:paraId="1A274B6F" w14:textId="77777777" w:rsidR="001E0F5E" w:rsidRDefault="00CC787C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708592C6" w14:textId="77777777" w:rsidR="001E0F5E" w:rsidRDefault="00CC787C">
      <w:pPr>
        <w:pStyle w:val="a4"/>
        <w:numPr>
          <w:ilvl w:val="0"/>
          <w:numId w:val="15"/>
        </w:numPr>
        <w:tabs>
          <w:tab w:val="left" w:pos="865"/>
        </w:tabs>
        <w:spacing w:before="29" w:line="264" w:lineRule="auto"/>
        <w:ind w:right="143" w:firstLine="599"/>
        <w:jc w:val="both"/>
        <w:rPr>
          <w:sz w:val="28"/>
        </w:rPr>
      </w:pPr>
      <w:r>
        <w:rPr>
          <w:sz w:val="28"/>
        </w:rPr>
        <w:t>Объяснение динамики половозрастного состава населения России на основе анализа половозрастных пирамид.</w:t>
      </w:r>
    </w:p>
    <w:p w14:paraId="4F5CB1A3" w14:textId="77777777" w:rsidR="001E0F5E" w:rsidRDefault="00CC787C">
      <w:pPr>
        <w:pStyle w:val="1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Человеческий</w:t>
      </w:r>
      <w:r>
        <w:rPr>
          <w:spacing w:val="-5"/>
        </w:rPr>
        <w:t xml:space="preserve"> </w:t>
      </w:r>
      <w:r>
        <w:t>капитал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14:paraId="32178FDC" w14:textId="77777777" w:rsidR="001E0F5E" w:rsidRDefault="00CC787C">
      <w:pPr>
        <w:pStyle w:val="a3"/>
        <w:spacing w:before="28" w:line="264" w:lineRule="auto"/>
        <w:ind w:left="2" w:right="143" w:firstLine="599"/>
      </w:pPr>
      <w:r>
        <w:t>Понятие человеческого капитала. Трудовые ресурсы, рабочая сила. 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ИЧР и его географические различия.</w:t>
      </w:r>
    </w:p>
    <w:p w14:paraId="4CF6B600" w14:textId="77777777" w:rsidR="001E0F5E" w:rsidRDefault="00CC787C">
      <w:pPr>
        <w:pStyle w:val="1"/>
        <w:spacing w:before="3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2FB0F7FD" w14:textId="77777777" w:rsidR="001E0F5E" w:rsidRDefault="00CC787C">
      <w:pPr>
        <w:pStyle w:val="a3"/>
        <w:spacing w:before="28" w:line="264" w:lineRule="auto"/>
        <w:ind w:right="144"/>
      </w:pPr>
      <w:r>
        <w:rPr>
          <w:rFonts w:ascii="Arial MT" w:hAnsi="Arial MT"/>
          <w:sz w:val="22"/>
        </w:rPr>
        <w:t>1.</w:t>
      </w:r>
      <w:r>
        <w:rPr>
          <w:rFonts w:ascii="Arial MT" w:hAnsi="Arial MT"/>
          <w:spacing w:val="80"/>
          <w:sz w:val="22"/>
        </w:rPr>
        <w:t xml:space="preserve"> </w:t>
      </w:r>
      <w:r>
        <w:t>Классификация</w:t>
      </w:r>
      <w:r>
        <w:rPr>
          <w:spacing w:val="-12"/>
        </w:rPr>
        <w:t xml:space="preserve"> </w:t>
      </w:r>
      <w:r>
        <w:t>Федеральных</w:t>
      </w:r>
      <w:r>
        <w:rPr>
          <w:spacing w:val="-14"/>
        </w:rPr>
        <w:t xml:space="preserve"> </w:t>
      </w:r>
      <w:r>
        <w:t>округов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особенностям</w:t>
      </w:r>
      <w:r>
        <w:rPr>
          <w:spacing w:val="-12"/>
        </w:rPr>
        <w:t xml:space="preserve"> </w:t>
      </w:r>
      <w:r>
        <w:t>естественного и механического движения населения.</w:t>
      </w:r>
    </w:p>
    <w:p w14:paraId="33268485" w14:textId="77777777" w:rsidR="001E0F5E" w:rsidRDefault="00CC787C">
      <w:pPr>
        <w:pStyle w:val="a4"/>
        <w:numPr>
          <w:ilvl w:val="0"/>
          <w:numId w:val="34"/>
        </w:numPr>
        <w:tabs>
          <w:tab w:val="left" w:pos="333"/>
        </w:tabs>
        <w:spacing w:before="5"/>
        <w:ind w:hanging="211"/>
        <w:jc w:val="both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67B6B376" w14:textId="77777777" w:rsidR="001E0F5E" w:rsidRDefault="00CC787C">
      <w:pPr>
        <w:pStyle w:val="1"/>
        <w:spacing w:before="312"/>
        <w:ind w:left="122"/>
      </w:pPr>
      <w:r>
        <w:t>Раздел</w:t>
      </w:r>
      <w:r>
        <w:rPr>
          <w:spacing w:val="-7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Хозяйство</w:t>
      </w:r>
      <w:r>
        <w:rPr>
          <w:spacing w:val="-2"/>
        </w:rPr>
        <w:t xml:space="preserve"> России</w:t>
      </w:r>
    </w:p>
    <w:p w14:paraId="670FAB34" w14:textId="77777777" w:rsidR="001E0F5E" w:rsidRDefault="00CC787C">
      <w:pPr>
        <w:spacing w:before="309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хозяйства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5F27D4F6" w14:textId="77777777" w:rsidR="001E0F5E" w:rsidRDefault="00CC787C">
      <w:pPr>
        <w:pStyle w:val="a3"/>
        <w:spacing w:before="28" w:line="264" w:lineRule="auto"/>
        <w:ind w:left="2" w:right="134" w:firstLine="599"/>
      </w:pPr>
      <w:r>
        <w:t>Состав хозяйства: важнейшие межотраслевые комплексы и отрасли. Отраслевая структура, функциональная и территориальная структуры хозяйства страны, факторы их формирования и развития. Группировка отраслей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связи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природными</w:t>
      </w:r>
      <w:r>
        <w:rPr>
          <w:spacing w:val="80"/>
        </w:rPr>
        <w:t xml:space="preserve"> </w:t>
      </w:r>
      <w:r>
        <w:t>ресурсами.</w:t>
      </w:r>
      <w:r>
        <w:rPr>
          <w:spacing w:val="80"/>
        </w:rPr>
        <w:t xml:space="preserve"> </w:t>
      </w:r>
      <w:r>
        <w:t>Факторы</w:t>
      </w:r>
      <w:r>
        <w:rPr>
          <w:spacing w:val="80"/>
        </w:rPr>
        <w:t xml:space="preserve"> </w:t>
      </w:r>
      <w:r>
        <w:t>производства.</w:t>
      </w:r>
    </w:p>
    <w:p w14:paraId="1621D0DD" w14:textId="77777777" w:rsidR="001E0F5E" w:rsidRDefault="001E0F5E">
      <w:pPr>
        <w:pStyle w:val="a3"/>
        <w:spacing w:line="264" w:lineRule="auto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2A566C8D" w14:textId="77777777" w:rsidR="001E0F5E" w:rsidRDefault="00CC787C">
      <w:pPr>
        <w:pStyle w:val="a3"/>
        <w:spacing w:before="65" w:line="264" w:lineRule="auto"/>
        <w:ind w:left="2" w:right="139" w:firstLine="0"/>
      </w:pPr>
      <w:r>
        <w:lastRenderedPageBreak/>
        <w:t>Экономико-географическое положение (ЭГП) России 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</w:t>
      </w:r>
      <w:r>
        <w:rPr>
          <w:spacing w:val="-8"/>
        </w:rPr>
        <w:t xml:space="preserve"> </w:t>
      </w:r>
      <w:r>
        <w:t>опережающего</w:t>
      </w:r>
      <w:r>
        <w:rPr>
          <w:spacing w:val="-8"/>
        </w:rPr>
        <w:t xml:space="preserve"> </w:t>
      </w:r>
      <w:r>
        <w:t>развития,</w:t>
      </w:r>
      <w:r>
        <w:rPr>
          <w:spacing w:val="-8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зона</w:t>
      </w:r>
      <w:r>
        <w:rPr>
          <w:spacing w:val="-11"/>
        </w:rPr>
        <w:t xml:space="preserve"> </w:t>
      </w:r>
      <w:r>
        <w:t>хозяйственного</w:t>
      </w:r>
      <w:r>
        <w:rPr>
          <w:spacing w:val="-8"/>
        </w:rPr>
        <w:t xml:space="preserve"> </w:t>
      </w:r>
      <w:r>
        <w:t>освоения, Арктическая зона и зона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Российской Федерации» как «геостратегические территории».</w:t>
      </w:r>
    </w:p>
    <w:p w14:paraId="508F34E3" w14:textId="77777777" w:rsidR="001E0F5E" w:rsidRDefault="00CC787C">
      <w:pPr>
        <w:pStyle w:val="a3"/>
        <w:spacing w:before="3" w:line="264" w:lineRule="auto"/>
        <w:ind w:left="2" w:right="146" w:firstLine="599"/>
      </w:pPr>
      <w:r>
        <w:t>Производственный</w:t>
      </w:r>
      <w:r>
        <w:rPr>
          <w:spacing w:val="-8"/>
        </w:rPr>
        <w:t xml:space="preserve"> </w:t>
      </w:r>
      <w:r>
        <w:t>капитал.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производственного</w:t>
      </w:r>
      <w:r>
        <w:rPr>
          <w:spacing w:val="-6"/>
        </w:rPr>
        <w:t xml:space="preserve"> </w:t>
      </w:r>
      <w:r>
        <w:t>капитала по территории страны. Условия и факторы размещения хозяйства.</w:t>
      </w:r>
    </w:p>
    <w:p w14:paraId="20ECD63D" w14:textId="77777777" w:rsidR="001E0F5E" w:rsidRDefault="00CC787C">
      <w:pPr>
        <w:spacing w:before="4"/>
        <w:ind w:left="601"/>
        <w:jc w:val="both"/>
        <w:rPr>
          <w:b/>
          <w:sz w:val="28"/>
        </w:rPr>
      </w:pPr>
      <w:r>
        <w:rPr>
          <w:b/>
          <w:color w:val="333333"/>
          <w:sz w:val="28"/>
        </w:rPr>
        <w:t>Практическая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работа</w:t>
      </w:r>
    </w:p>
    <w:p w14:paraId="38E3999C" w14:textId="77777777" w:rsidR="001E0F5E" w:rsidRDefault="00CC787C">
      <w:pPr>
        <w:pStyle w:val="a4"/>
        <w:numPr>
          <w:ilvl w:val="1"/>
          <w:numId w:val="34"/>
        </w:numPr>
        <w:tabs>
          <w:tab w:val="left" w:pos="866"/>
        </w:tabs>
        <w:spacing w:before="27" w:line="264" w:lineRule="auto"/>
        <w:ind w:right="145" w:firstLine="599"/>
        <w:jc w:val="both"/>
        <w:rPr>
          <w:color w:val="333333"/>
          <w:sz w:val="28"/>
        </w:rPr>
      </w:pPr>
      <w:r>
        <w:rPr>
          <w:color w:val="333333"/>
          <w:sz w:val="28"/>
        </w:rPr>
        <w:t>Определение влияния географического положения России на особенности отраслевой и территориальной структуры хозяйства.</w:t>
      </w:r>
    </w:p>
    <w:p w14:paraId="0E88B909" w14:textId="77777777" w:rsidR="001E0F5E" w:rsidRDefault="00CC787C">
      <w:pPr>
        <w:pStyle w:val="1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Топливно-энергетический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rPr>
          <w:spacing w:val="-2"/>
        </w:rPr>
        <w:t>(ТЭК)</w:t>
      </w:r>
    </w:p>
    <w:p w14:paraId="2E2F4D10" w14:textId="77777777" w:rsidR="001E0F5E" w:rsidRDefault="00CC787C">
      <w:pPr>
        <w:pStyle w:val="a3"/>
        <w:spacing w:before="28" w:line="264" w:lineRule="auto"/>
        <w:ind w:left="2" w:right="136" w:firstLine="599"/>
      </w:pPr>
      <w: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гидроэлектростанции, электростанции, использующие возобновляемые источники энергии (ВИЭ), их особенности и доля в производстве</w:t>
      </w:r>
      <w:r>
        <w:t xml:space="preserve"> электроэнергии. Размещение крупнейших</w:t>
      </w:r>
      <w:r>
        <w:rPr>
          <w:spacing w:val="-5"/>
        </w:rPr>
        <w:t xml:space="preserve"> </w:t>
      </w:r>
      <w:r>
        <w:t>электростанций.</w:t>
      </w:r>
      <w:r>
        <w:rPr>
          <w:spacing w:val="-6"/>
        </w:rPr>
        <w:t xml:space="preserve"> </w:t>
      </w:r>
      <w:r>
        <w:t>Каскады</w:t>
      </w:r>
      <w:r>
        <w:rPr>
          <w:spacing w:val="-8"/>
        </w:rPr>
        <w:t xml:space="preserve"> </w:t>
      </w:r>
      <w:r>
        <w:t>ГЭС.</w:t>
      </w:r>
      <w:r>
        <w:rPr>
          <w:spacing w:val="-6"/>
        </w:rPr>
        <w:t xml:space="preserve"> </w:t>
      </w:r>
      <w:r>
        <w:t>Энергосистемы. Влияние</w:t>
      </w:r>
      <w:r>
        <w:rPr>
          <w:spacing w:val="-5"/>
        </w:rPr>
        <w:t xml:space="preserve"> </w:t>
      </w:r>
      <w:r>
        <w:t>ТЭК</w:t>
      </w:r>
      <w:r>
        <w:rPr>
          <w:spacing w:val="-6"/>
        </w:rPr>
        <w:t xml:space="preserve"> </w:t>
      </w:r>
      <w:r>
        <w:t>на окружающую</w:t>
      </w:r>
      <w:r>
        <w:rPr>
          <w:spacing w:val="-16"/>
        </w:rPr>
        <w:t xml:space="preserve"> </w:t>
      </w:r>
      <w:r>
        <w:t>среду.</w:t>
      </w:r>
      <w:r>
        <w:rPr>
          <w:spacing w:val="-16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«Энергетической</w:t>
      </w:r>
      <w:r>
        <w:rPr>
          <w:spacing w:val="-17"/>
        </w:rPr>
        <w:t xml:space="preserve"> </w:t>
      </w:r>
      <w:r>
        <w:t>стратегии</w:t>
      </w:r>
      <w:r>
        <w:rPr>
          <w:spacing w:val="-15"/>
        </w:rPr>
        <w:t xml:space="preserve"> </w:t>
      </w:r>
      <w:r>
        <w:t>России на период до 2035 года».</w:t>
      </w:r>
    </w:p>
    <w:p w14:paraId="67AC1A87" w14:textId="77777777" w:rsidR="001E0F5E" w:rsidRDefault="00CC787C">
      <w:pPr>
        <w:pStyle w:val="1"/>
        <w:spacing w:before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5082A454" w14:textId="77777777" w:rsidR="001E0F5E" w:rsidRDefault="00CC787C">
      <w:pPr>
        <w:pStyle w:val="a4"/>
        <w:numPr>
          <w:ilvl w:val="0"/>
          <w:numId w:val="14"/>
        </w:numPr>
        <w:tabs>
          <w:tab w:val="left" w:pos="865"/>
        </w:tabs>
        <w:spacing w:before="29" w:line="264" w:lineRule="auto"/>
        <w:ind w:right="144" w:firstLine="599"/>
        <w:jc w:val="both"/>
        <w:rPr>
          <w:sz w:val="28"/>
        </w:rPr>
      </w:pPr>
      <w:r>
        <w:rPr>
          <w:sz w:val="28"/>
        </w:rPr>
        <w:t>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14:paraId="3EE70AF3" w14:textId="77777777" w:rsidR="001E0F5E" w:rsidRDefault="00CC787C">
      <w:pPr>
        <w:pStyle w:val="a4"/>
        <w:numPr>
          <w:ilvl w:val="0"/>
          <w:numId w:val="14"/>
        </w:numPr>
        <w:tabs>
          <w:tab w:val="left" w:pos="865"/>
        </w:tabs>
        <w:spacing w:line="264" w:lineRule="auto"/>
        <w:ind w:right="144" w:firstLine="599"/>
        <w:jc w:val="both"/>
        <w:rPr>
          <w:sz w:val="28"/>
        </w:rPr>
      </w:pPr>
      <w:r>
        <w:rPr>
          <w:sz w:val="28"/>
        </w:rPr>
        <w:t>Сравнительная оценка возможностей для развития энергетики ВИЭ в отдельных регионах страны.</w:t>
      </w:r>
    </w:p>
    <w:p w14:paraId="409BDD5A" w14:textId="77777777" w:rsidR="001E0F5E" w:rsidRDefault="00CC787C">
      <w:pPr>
        <w:pStyle w:val="1"/>
        <w:spacing w:before="4"/>
      </w:pPr>
      <w:r>
        <w:t>Тема</w:t>
      </w:r>
      <w:r>
        <w:rPr>
          <w:spacing w:val="-7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Металлургический</w:t>
      </w:r>
      <w:r>
        <w:rPr>
          <w:spacing w:val="-8"/>
        </w:rPr>
        <w:t xml:space="preserve"> </w:t>
      </w:r>
      <w:r>
        <w:rPr>
          <w:spacing w:val="-2"/>
        </w:rPr>
        <w:t>комплекс</w:t>
      </w:r>
    </w:p>
    <w:p w14:paraId="36878DB4" w14:textId="77777777" w:rsidR="001E0F5E" w:rsidRDefault="00CC787C">
      <w:pPr>
        <w:pStyle w:val="a3"/>
        <w:spacing w:before="29" w:line="264" w:lineRule="auto"/>
        <w:ind w:left="2" w:right="138" w:firstLine="599"/>
      </w:pPr>
      <w:r>
        <w:t>Состав, место и значение в хозяйстве. Место России в мировом производстве чёрных и цветных металлов. Особенности технологии производства</w:t>
      </w:r>
      <w:r>
        <w:rPr>
          <w:spacing w:val="-8"/>
        </w:rPr>
        <w:t xml:space="preserve"> </w:t>
      </w:r>
      <w:r>
        <w:t>чёрных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цветных</w:t>
      </w:r>
      <w:r>
        <w:rPr>
          <w:spacing w:val="-7"/>
        </w:rPr>
        <w:t xml:space="preserve"> </w:t>
      </w:r>
      <w:r>
        <w:t>металлов.</w:t>
      </w:r>
      <w:r>
        <w:rPr>
          <w:spacing w:val="-9"/>
        </w:rPr>
        <w:t xml:space="preserve"> </w:t>
      </w:r>
      <w:r>
        <w:t>Факторы</w:t>
      </w:r>
      <w:r>
        <w:rPr>
          <w:spacing w:val="-9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</w:t>
      </w:r>
      <w:r>
        <w:rPr>
          <w:spacing w:val="-17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России.</w:t>
      </w:r>
      <w:r>
        <w:rPr>
          <w:spacing w:val="-15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металлургии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окружающую</w:t>
      </w:r>
      <w:r>
        <w:rPr>
          <w:spacing w:val="-15"/>
        </w:rPr>
        <w:t xml:space="preserve"> </w:t>
      </w:r>
      <w:r>
        <w:t>среду. Основные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r>
        <w:t>«Стратегии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чёрной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цветной</w:t>
      </w:r>
      <w:r>
        <w:rPr>
          <w:spacing w:val="40"/>
        </w:rPr>
        <w:t xml:space="preserve"> </w:t>
      </w:r>
      <w:r>
        <w:t>металлургии</w:t>
      </w:r>
    </w:p>
    <w:p w14:paraId="0953FB39" w14:textId="77777777" w:rsidR="001E0F5E" w:rsidRDefault="001E0F5E">
      <w:pPr>
        <w:pStyle w:val="a3"/>
        <w:spacing w:line="264" w:lineRule="auto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75D98276" w14:textId="77777777" w:rsidR="001E0F5E" w:rsidRDefault="00CC787C">
      <w:pPr>
        <w:pStyle w:val="a3"/>
        <w:spacing w:before="65" w:line="264" w:lineRule="auto"/>
        <w:ind w:left="2" w:right="144" w:firstLine="0"/>
      </w:pPr>
      <w:r>
        <w:lastRenderedPageBreak/>
        <w:t>России до 2030 года», утвержденной распоряжением Правительства Российской Федерации от 28 декабря 2022 г. №4260-р.</w:t>
      </w:r>
    </w:p>
    <w:p w14:paraId="346ED105" w14:textId="77777777" w:rsidR="001E0F5E" w:rsidRDefault="00CC787C">
      <w:pPr>
        <w:spacing w:before="8"/>
        <w:ind w:left="601"/>
        <w:jc w:val="both"/>
        <w:rPr>
          <w:b/>
          <w:sz w:val="28"/>
        </w:rPr>
      </w:pPr>
      <w:r>
        <w:rPr>
          <w:b/>
          <w:color w:val="333333"/>
          <w:sz w:val="28"/>
        </w:rPr>
        <w:t>Практическая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pacing w:val="-2"/>
          <w:sz w:val="28"/>
        </w:rPr>
        <w:t>работа</w:t>
      </w:r>
    </w:p>
    <w:p w14:paraId="1A5572E1" w14:textId="77777777" w:rsidR="001E0F5E" w:rsidRDefault="00CC787C">
      <w:pPr>
        <w:pStyle w:val="a4"/>
        <w:numPr>
          <w:ilvl w:val="0"/>
          <w:numId w:val="13"/>
        </w:numPr>
        <w:tabs>
          <w:tab w:val="left" w:pos="865"/>
        </w:tabs>
        <w:spacing w:before="26" w:line="264" w:lineRule="auto"/>
        <w:ind w:right="139" w:firstLine="599"/>
        <w:jc w:val="both"/>
        <w:rPr>
          <w:sz w:val="28"/>
        </w:rPr>
      </w:pPr>
      <w:r>
        <w:rPr>
          <w:color w:val="333333"/>
          <w:sz w:val="28"/>
        </w:rPr>
        <w:t>Выявление факторов, влияющих на себестоимость производства предприятий металлургического комплекса в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различных регионах страны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 xml:space="preserve">(по </w:t>
      </w:r>
      <w:r>
        <w:rPr>
          <w:color w:val="333333"/>
          <w:spacing w:val="-2"/>
          <w:sz w:val="28"/>
        </w:rPr>
        <w:t>выбору)".</w:t>
      </w:r>
    </w:p>
    <w:p w14:paraId="5B24CED8" w14:textId="77777777" w:rsidR="001E0F5E" w:rsidRDefault="00CC787C">
      <w:pPr>
        <w:pStyle w:val="1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Машиностроительный</w:t>
      </w:r>
      <w:r>
        <w:rPr>
          <w:spacing w:val="-7"/>
        </w:rPr>
        <w:t xml:space="preserve"> </w:t>
      </w:r>
      <w:r>
        <w:rPr>
          <w:spacing w:val="-2"/>
        </w:rPr>
        <w:t>комплекс</w:t>
      </w:r>
    </w:p>
    <w:p w14:paraId="2E201BA5" w14:textId="77777777" w:rsidR="001E0F5E" w:rsidRDefault="00CC787C">
      <w:pPr>
        <w:pStyle w:val="a3"/>
        <w:spacing w:before="26" w:line="264" w:lineRule="auto"/>
        <w:ind w:left="2" w:right="137" w:firstLine="599"/>
      </w:pPr>
      <w: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География важнейших отраслей: основные районы и центры. Роль машиностроения в реализации целей политики</w:t>
      </w:r>
      <w:r>
        <w:rPr>
          <w:spacing w:val="-10"/>
        </w:rPr>
        <w:t xml:space="preserve"> </w:t>
      </w:r>
      <w:r>
        <w:t>импортозамещения.</w:t>
      </w:r>
      <w:r>
        <w:rPr>
          <w:spacing w:val="-11"/>
        </w:rPr>
        <w:t xml:space="preserve"> </w:t>
      </w:r>
      <w:r>
        <w:t>Машиностроение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охрана</w:t>
      </w:r>
      <w:r>
        <w:rPr>
          <w:spacing w:val="-13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среды, значение отрасли для создания экологически эффективного оборудования. Перспективы развития машиностроения России. Основные положения документов, определяющих стратегию развития отраслей машиностроительного комплекса.</w:t>
      </w:r>
    </w:p>
    <w:p w14:paraId="20D1675A" w14:textId="77777777" w:rsidR="001E0F5E" w:rsidRDefault="00CC787C">
      <w:pPr>
        <w:pStyle w:val="1"/>
        <w:spacing w:before="8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1C76BC71" w14:textId="77777777" w:rsidR="001E0F5E" w:rsidRDefault="00CC787C">
      <w:pPr>
        <w:pStyle w:val="a4"/>
        <w:numPr>
          <w:ilvl w:val="0"/>
          <w:numId w:val="12"/>
        </w:numPr>
        <w:tabs>
          <w:tab w:val="left" w:pos="865"/>
        </w:tabs>
        <w:spacing w:before="26" w:line="264" w:lineRule="auto"/>
        <w:ind w:right="142" w:firstLine="599"/>
        <w:jc w:val="both"/>
        <w:rPr>
          <w:sz w:val="28"/>
        </w:rPr>
      </w:pPr>
      <w:r>
        <w:rPr>
          <w:sz w:val="28"/>
        </w:rPr>
        <w:t>Выявление факторов, повлиявших на размещение машиностроительного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7"/>
          <w:sz w:val="28"/>
        </w:rPr>
        <w:t xml:space="preserve"> </w:t>
      </w:r>
      <w:r>
        <w:rPr>
          <w:sz w:val="28"/>
        </w:rPr>
        <w:t>выбору)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различных источников информации.</w:t>
      </w:r>
    </w:p>
    <w:p w14:paraId="1227FF3D" w14:textId="77777777" w:rsidR="001E0F5E" w:rsidRDefault="00CC787C">
      <w:pPr>
        <w:pStyle w:val="1"/>
        <w:spacing w:line="264" w:lineRule="auto"/>
        <w:ind w:right="4631"/>
      </w:pPr>
      <w:r>
        <w:t>Тема</w:t>
      </w:r>
      <w:r>
        <w:rPr>
          <w:spacing w:val="-10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Химико-лесной</w:t>
      </w:r>
      <w:r>
        <w:rPr>
          <w:spacing w:val="-12"/>
        </w:rPr>
        <w:t xml:space="preserve"> </w:t>
      </w:r>
      <w:r>
        <w:t>комплекс Химическая промышленность</w:t>
      </w:r>
    </w:p>
    <w:p w14:paraId="237785E1" w14:textId="77777777" w:rsidR="001E0F5E" w:rsidRDefault="00CC787C">
      <w:pPr>
        <w:pStyle w:val="a3"/>
        <w:spacing w:line="264" w:lineRule="auto"/>
        <w:ind w:left="2" w:right="140" w:firstLine="599"/>
      </w:pPr>
      <w:r>
        <w:t>Состав,</w:t>
      </w:r>
      <w:r>
        <w:rPr>
          <w:spacing w:val="-18"/>
        </w:rPr>
        <w:t xml:space="preserve"> </w:t>
      </w:r>
      <w:r>
        <w:t>место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значение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хозяйстве.</w:t>
      </w:r>
      <w:r>
        <w:rPr>
          <w:spacing w:val="-17"/>
        </w:rPr>
        <w:t xml:space="preserve"> </w:t>
      </w:r>
      <w:r>
        <w:t>Факторы</w:t>
      </w:r>
      <w:r>
        <w:rPr>
          <w:spacing w:val="-18"/>
        </w:rPr>
        <w:t xml:space="preserve"> </w:t>
      </w:r>
      <w:r>
        <w:t>размещения</w:t>
      </w:r>
      <w:r>
        <w:rPr>
          <w:spacing w:val="-17"/>
        </w:rPr>
        <w:t xml:space="preserve"> </w:t>
      </w:r>
      <w:r>
        <w:t xml:space="preserve">предприятий. Место России в мировом производстве химической продукции. География важнейших подотраслей: основные районы и центры. Химическая </w:t>
      </w:r>
      <w:proofErr w:type="gramStart"/>
      <w:r>
        <w:t>промышленность</w:t>
      </w:r>
      <w:r>
        <w:rPr>
          <w:spacing w:val="40"/>
        </w:rPr>
        <w:t xml:space="preserve">  </w:t>
      </w:r>
      <w:r>
        <w:t>и</w:t>
      </w:r>
      <w:proofErr w:type="gramEnd"/>
      <w:r>
        <w:rPr>
          <w:spacing w:val="40"/>
        </w:rPr>
        <w:t xml:space="preserve">  </w:t>
      </w:r>
      <w:proofErr w:type="gramStart"/>
      <w:r>
        <w:t>охрана</w:t>
      </w:r>
      <w:r>
        <w:rPr>
          <w:spacing w:val="40"/>
        </w:rPr>
        <w:t xml:space="preserve">  </w:t>
      </w:r>
      <w:r>
        <w:t>окружающей</w:t>
      </w:r>
      <w:proofErr w:type="gramEnd"/>
      <w:r>
        <w:rPr>
          <w:spacing w:val="40"/>
        </w:rPr>
        <w:t xml:space="preserve">  </w:t>
      </w:r>
      <w:r>
        <w:t>среды.</w:t>
      </w:r>
      <w:r>
        <w:rPr>
          <w:spacing w:val="40"/>
        </w:rPr>
        <w:t xml:space="preserve">  </w:t>
      </w:r>
      <w:proofErr w:type="gramStart"/>
      <w:r>
        <w:t>Основные</w:t>
      </w:r>
      <w:r>
        <w:rPr>
          <w:spacing w:val="40"/>
        </w:rPr>
        <w:t xml:space="preserve">  </w:t>
      </w:r>
      <w:r>
        <w:t>положения</w:t>
      </w:r>
      <w:proofErr w:type="gramEnd"/>
    </w:p>
    <w:p w14:paraId="3B57BD7D" w14:textId="77777777" w:rsidR="001E0F5E" w:rsidRDefault="00CC787C">
      <w:pPr>
        <w:pStyle w:val="a3"/>
        <w:spacing w:line="264" w:lineRule="auto"/>
        <w:ind w:left="2" w:right="144" w:firstLine="0"/>
      </w:pPr>
      <w:r>
        <w:t>«Стратегии развития химического и нефтехимического комплекса на период до 2030 года».</w:t>
      </w:r>
    </w:p>
    <w:p w14:paraId="300D3974" w14:textId="77777777" w:rsidR="001E0F5E" w:rsidRDefault="00CC787C">
      <w:pPr>
        <w:pStyle w:val="1"/>
        <w:spacing w:before="0"/>
      </w:pPr>
      <w:r>
        <w:rPr>
          <w:spacing w:val="-2"/>
        </w:rPr>
        <w:t>Лесопромышленный</w:t>
      </w:r>
      <w:r>
        <w:rPr>
          <w:spacing w:val="12"/>
        </w:rPr>
        <w:t xml:space="preserve"> </w:t>
      </w:r>
      <w:r>
        <w:rPr>
          <w:spacing w:val="-2"/>
        </w:rPr>
        <w:t>комплекс</w:t>
      </w:r>
    </w:p>
    <w:p w14:paraId="0661F734" w14:textId="77777777" w:rsidR="001E0F5E" w:rsidRDefault="00CC787C">
      <w:pPr>
        <w:pStyle w:val="a3"/>
        <w:spacing w:before="28" w:line="264" w:lineRule="auto"/>
        <w:ind w:left="2" w:right="136" w:firstLine="599"/>
      </w:pPr>
      <w:r>
        <w:t>Состав, место и значение в хозяйстве. Место России в мировом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14:paraId="7755341E" w14:textId="77777777" w:rsidR="001E0F5E" w:rsidRDefault="00CC787C">
      <w:pPr>
        <w:pStyle w:val="a3"/>
        <w:spacing w:before="1" w:line="264" w:lineRule="auto"/>
        <w:ind w:left="2" w:right="143" w:firstLine="599"/>
      </w:pPr>
      <w:r>
        <w:t>Лесное хозяйство и окружающая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14:paraId="1ABD65E0" w14:textId="77777777" w:rsidR="001E0F5E" w:rsidRDefault="00CC787C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6EFA0954" w14:textId="77777777" w:rsidR="001E0F5E" w:rsidRDefault="001E0F5E">
      <w:pPr>
        <w:pStyle w:val="1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0944DC3F" w14:textId="77777777" w:rsidR="001E0F5E" w:rsidRDefault="00CC787C">
      <w:pPr>
        <w:pStyle w:val="a4"/>
        <w:numPr>
          <w:ilvl w:val="0"/>
          <w:numId w:val="11"/>
        </w:numPr>
        <w:tabs>
          <w:tab w:val="left" w:pos="865"/>
        </w:tabs>
        <w:spacing w:before="65" w:line="264" w:lineRule="auto"/>
        <w:ind w:right="138" w:firstLine="599"/>
        <w:jc w:val="both"/>
        <w:rPr>
          <w:sz w:val="28"/>
        </w:rPr>
      </w:pPr>
      <w:r>
        <w:rPr>
          <w:sz w:val="28"/>
        </w:rPr>
        <w:lastRenderedPageBreak/>
        <w:t>Анализ документов «Прогноз развития лесного сектора Российской Федерации до 2030 года» (Гл.1, 3 и 11) и «Стратегия развития лесного комплекса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2030</w:t>
      </w:r>
      <w:r>
        <w:rPr>
          <w:spacing w:val="-7"/>
          <w:sz w:val="28"/>
        </w:rPr>
        <w:t xml:space="preserve"> </w:t>
      </w:r>
      <w:r>
        <w:rPr>
          <w:sz w:val="28"/>
        </w:rPr>
        <w:t>года»</w:t>
      </w:r>
      <w:r>
        <w:rPr>
          <w:spacing w:val="-7"/>
          <w:sz w:val="28"/>
        </w:rPr>
        <w:t xml:space="preserve"> </w:t>
      </w:r>
      <w:r>
        <w:rPr>
          <w:sz w:val="28"/>
        </w:rPr>
        <w:t>(Гл. II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III,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1 и № 18) с целью определения перспектив и проблем развития комплекса.</w:t>
      </w:r>
    </w:p>
    <w:p w14:paraId="31C212C3" w14:textId="77777777" w:rsidR="001E0F5E" w:rsidRDefault="00CC787C">
      <w:pPr>
        <w:pStyle w:val="1"/>
        <w:spacing w:before="7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5"/>
        </w:rPr>
        <w:t xml:space="preserve"> </w:t>
      </w:r>
      <w:r>
        <w:t>Агропромышленный</w:t>
      </w:r>
      <w:r>
        <w:rPr>
          <w:spacing w:val="-5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4"/>
        </w:rPr>
        <w:t>АПК)</w:t>
      </w:r>
    </w:p>
    <w:p w14:paraId="7D568D51" w14:textId="77777777" w:rsidR="001E0F5E" w:rsidRDefault="00CC787C">
      <w:pPr>
        <w:pStyle w:val="a3"/>
        <w:spacing w:before="26" w:line="264" w:lineRule="auto"/>
        <w:ind w:left="2" w:right="142" w:firstLine="599"/>
      </w:pPr>
      <w:r>
        <w:t>Состав, место и значение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география основных отраслей. Сельское хозяйство и окружающая среда.</w:t>
      </w:r>
    </w:p>
    <w:p w14:paraId="7C784B64" w14:textId="77777777" w:rsidR="001E0F5E" w:rsidRDefault="00CC787C">
      <w:pPr>
        <w:pStyle w:val="a3"/>
        <w:spacing w:before="1" w:line="264" w:lineRule="auto"/>
        <w:ind w:left="2" w:right="136" w:firstLine="599"/>
      </w:pPr>
      <w:r>
        <w:t>Пищевая промышленность. Состав, место и значение в хозяйстве. Факторы размещения предприятий. География важнейших отраслей: основные</w:t>
      </w:r>
      <w:r>
        <w:rPr>
          <w:spacing w:val="-11"/>
        </w:rPr>
        <w:t xml:space="preserve"> </w:t>
      </w:r>
      <w:r>
        <w:t>районы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центры.</w:t>
      </w:r>
      <w:r>
        <w:rPr>
          <w:spacing w:val="-9"/>
        </w:rPr>
        <w:t xml:space="preserve"> </w:t>
      </w:r>
      <w:r>
        <w:t>Пищевая</w:t>
      </w:r>
      <w:r>
        <w:rPr>
          <w:spacing w:val="-11"/>
        </w:rPr>
        <w:t xml:space="preserve"> </w:t>
      </w:r>
      <w:r>
        <w:t>промышленность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охрана</w:t>
      </w:r>
      <w:r>
        <w:rPr>
          <w:spacing w:val="-11"/>
        </w:rPr>
        <w:t xml:space="preserve"> </w:t>
      </w:r>
      <w:r>
        <w:t>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рыбохозяйственного комплексов Российской Федерации на период до 2030 года». Особенности АПК своего края.</w:t>
      </w:r>
    </w:p>
    <w:p w14:paraId="2DF13BFB" w14:textId="77777777" w:rsidR="001E0F5E" w:rsidRDefault="00CC787C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1A96E161" w14:textId="77777777" w:rsidR="001E0F5E" w:rsidRDefault="00CC787C">
      <w:pPr>
        <w:pStyle w:val="a4"/>
        <w:numPr>
          <w:ilvl w:val="0"/>
          <w:numId w:val="10"/>
        </w:numPr>
        <w:tabs>
          <w:tab w:val="left" w:pos="865"/>
        </w:tabs>
        <w:spacing w:before="28" w:line="264" w:lineRule="auto"/>
        <w:ind w:right="145" w:firstLine="599"/>
        <w:jc w:val="both"/>
        <w:rPr>
          <w:sz w:val="28"/>
        </w:rPr>
      </w:pPr>
      <w:r>
        <w:rPr>
          <w:sz w:val="28"/>
        </w:rPr>
        <w:t>Определение влияния природных и социальных факторов на размещение отраслей АПК.</w:t>
      </w:r>
    </w:p>
    <w:p w14:paraId="29510DDF" w14:textId="77777777" w:rsidR="001E0F5E" w:rsidRDefault="00CC787C">
      <w:pPr>
        <w:pStyle w:val="1"/>
      </w:pPr>
      <w:r>
        <w:t>Тема</w:t>
      </w:r>
      <w:r>
        <w:rPr>
          <w:spacing w:val="-8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Инфраструктурный</w:t>
      </w:r>
      <w:r>
        <w:rPr>
          <w:spacing w:val="-6"/>
        </w:rPr>
        <w:t xml:space="preserve"> </w:t>
      </w:r>
      <w:r>
        <w:rPr>
          <w:spacing w:val="-2"/>
        </w:rPr>
        <w:t>комплекс</w:t>
      </w:r>
    </w:p>
    <w:p w14:paraId="258DF05E" w14:textId="77777777" w:rsidR="001E0F5E" w:rsidRDefault="00CC787C">
      <w:pPr>
        <w:pStyle w:val="a3"/>
        <w:spacing w:before="29" w:line="264" w:lineRule="auto"/>
        <w:ind w:left="2" w:right="142" w:firstLine="599"/>
      </w:pPr>
      <w:r>
        <w:t>Состав: транспорт, информационная инфраструктура; сфера обслуживания, рекреационное хозяйство — место и значение в хозяйстве.</w:t>
      </w:r>
    </w:p>
    <w:p w14:paraId="514AFD25" w14:textId="77777777" w:rsidR="001E0F5E" w:rsidRDefault="00CC787C">
      <w:pPr>
        <w:pStyle w:val="a3"/>
        <w:spacing w:line="264" w:lineRule="auto"/>
        <w:ind w:left="2" w:right="140" w:firstLine="599"/>
      </w:pPr>
      <w:r>
        <w:t>Транспорт и связь. Состав, место и значение в хозяйстве. Морской, внутренний водный, железнодорожный, автомобильный, воздушный и трубопроводный транспорт. География отдельных видов транспорта и связи: основные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7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связи,</w:t>
      </w:r>
      <w:r>
        <w:rPr>
          <w:spacing w:val="-5"/>
        </w:rPr>
        <w:t xml:space="preserve"> </w:t>
      </w:r>
      <w:r>
        <w:t>крупнейшие</w:t>
      </w:r>
      <w:r>
        <w:rPr>
          <w:spacing w:val="-4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узлы.</w:t>
      </w:r>
    </w:p>
    <w:p w14:paraId="44DE5AB8" w14:textId="77777777" w:rsidR="001E0F5E" w:rsidRDefault="00CC787C">
      <w:pPr>
        <w:pStyle w:val="a3"/>
        <w:spacing w:line="321" w:lineRule="exact"/>
        <w:ind w:left="601" w:firstLine="0"/>
      </w:pP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охрана</w:t>
      </w:r>
      <w:r>
        <w:rPr>
          <w:spacing w:val="-9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rPr>
          <w:spacing w:val="-2"/>
        </w:rPr>
        <w:t>среды.</w:t>
      </w:r>
    </w:p>
    <w:p w14:paraId="214B1C5D" w14:textId="77777777" w:rsidR="001E0F5E" w:rsidRDefault="00CC787C">
      <w:pPr>
        <w:pStyle w:val="a3"/>
        <w:spacing w:before="32"/>
        <w:ind w:left="601" w:firstLine="0"/>
      </w:pPr>
      <w:r>
        <w:t>Информационная</w:t>
      </w:r>
      <w:r>
        <w:rPr>
          <w:spacing w:val="65"/>
          <w:w w:val="150"/>
        </w:rPr>
        <w:t xml:space="preserve">   </w:t>
      </w:r>
      <w:r>
        <w:t>инфраструктура.</w:t>
      </w:r>
      <w:r>
        <w:rPr>
          <w:spacing w:val="68"/>
          <w:w w:val="150"/>
        </w:rPr>
        <w:t xml:space="preserve">   </w:t>
      </w:r>
      <w:r>
        <w:t>Рекреационное</w:t>
      </w:r>
      <w:r>
        <w:rPr>
          <w:spacing w:val="66"/>
          <w:w w:val="150"/>
        </w:rPr>
        <w:t xml:space="preserve">   </w:t>
      </w:r>
      <w:r>
        <w:rPr>
          <w:spacing w:val="-2"/>
        </w:rPr>
        <w:t>хозяйство.</w:t>
      </w:r>
    </w:p>
    <w:p w14:paraId="598BD541" w14:textId="77777777" w:rsidR="001E0F5E" w:rsidRDefault="00CC787C">
      <w:pPr>
        <w:pStyle w:val="a3"/>
        <w:spacing w:before="31"/>
        <w:ind w:left="2" w:firstLine="0"/>
      </w:pPr>
      <w:r>
        <w:t>Особенности</w:t>
      </w:r>
      <w:r>
        <w:rPr>
          <w:spacing w:val="-8"/>
        </w:rPr>
        <w:t xml:space="preserve"> </w:t>
      </w:r>
      <w:r>
        <w:t>сферы</w:t>
      </w:r>
      <w:r>
        <w:rPr>
          <w:spacing w:val="-9"/>
        </w:rPr>
        <w:t xml:space="preserve"> </w:t>
      </w:r>
      <w:r>
        <w:t>обслуживания</w:t>
      </w:r>
      <w:r>
        <w:rPr>
          <w:spacing w:val="-8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rPr>
          <w:spacing w:val="-2"/>
        </w:rPr>
        <w:t>края.</w:t>
      </w:r>
    </w:p>
    <w:p w14:paraId="648104AA" w14:textId="77777777" w:rsidR="001E0F5E" w:rsidRDefault="00CC787C">
      <w:pPr>
        <w:pStyle w:val="a3"/>
        <w:spacing w:before="34" w:line="264" w:lineRule="auto"/>
        <w:ind w:left="2" w:right="144" w:firstLine="599"/>
      </w:pPr>
      <w:r>
        <w:t xml:space="preserve">Проблемы и перспективы развития комплекса. «Стратегия развития </w:t>
      </w:r>
      <w:proofErr w:type="gramStart"/>
      <w:r>
        <w:t>транспорта</w:t>
      </w:r>
      <w:r>
        <w:rPr>
          <w:spacing w:val="63"/>
        </w:rPr>
        <w:t xml:space="preserve">  </w:t>
      </w:r>
      <w:r>
        <w:t>России</w:t>
      </w:r>
      <w:proofErr w:type="gramEnd"/>
      <w:r>
        <w:rPr>
          <w:spacing w:val="63"/>
        </w:rPr>
        <w:t xml:space="preserve">  </w:t>
      </w:r>
      <w:proofErr w:type="gramStart"/>
      <w:r>
        <w:t>на</w:t>
      </w:r>
      <w:r>
        <w:rPr>
          <w:spacing w:val="64"/>
        </w:rPr>
        <w:t xml:space="preserve">  </w:t>
      </w:r>
      <w:r>
        <w:t>период</w:t>
      </w:r>
      <w:proofErr w:type="gramEnd"/>
      <w:r>
        <w:rPr>
          <w:spacing w:val="63"/>
        </w:rPr>
        <w:t xml:space="preserve">  </w:t>
      </w:r>
      <w:proofErr w:type="gramStart"/>
      <w:r>
        <w:t>до</w:t>
      </w:r>
      <w:r>
        <w:rPr>
          <w:spacing w:val="63"/>
        </w:rPr>
        <w:t xml:space="preserve">  </w:t>
      </w:r>
      <w:r>
        <w:t>2030</w:t>
      </w:r>
      <w:proofErr w:type="gramEnd"/>
      <w:r>
        <w:rPr>
          <w:spacing w:val="64"/>
        </w:rPr>
        <w:t xml:space="preserve">  </w:t>
      </w:r>
      <w:proofErr w:type="gramStart"/>
      <w:r>
        <w:t>года,</w:t>
      </w:r>
      <w:r>
        <w:rPr>
          <w:spacing w:val="63"/>
        </w:rPr>
        <w:t xml:space="preserve">  </w:t>
      </w:r>
      <w:r>
        <w:t>Федеральный</w:t>
      </w:r>
      <w:proofErr w:type="gramEnd"/>
      <w:r>
        <w:rPr>
          <w:spacing w:val="62"/>
        </w:rPr>
        <w:t xml:space="preserve">  </w:t>
      </w:r>
      <w:r>
        <w:t>проект</w:t>
      </w:r>
    </w:p>
    <w:p w14:paraId="449CD6BB" w14:textId="77777777" w:rsidR="001E0F5E" w:rsidRDefault="00CC787C">
      <w:pPr>
        <w:pStyle w:val="a3"/>
        <w:spacing w:line="322" w:lineRule="exact"/>
        <w:ind w:left="2" w:firstLine="0"/>
      </w:pPr>
      <w:r>
        <w:t>«Информационная</w:t>
      </w:r>
      <w:r>
        <w:rPr>
          <w:spacing w:val="-13"/>
        </w:rPr>
        <w:t xml:space="preserve"> </w:t>
      </w:r>
      <w:r>
        <w:rPr>
          <w:spacing w:val="-2"/>
        </w:rPr>
        <w:t>инфраструктура».</w:t>
      </w:r>
    </w:p>
    <w:p w14:paraId="4FE6B021" w14:textId="77777777" w:rsidR="001E0F5E" w:rsidRDefault="00CC787C">
      <w:pPr>
        <w:pStyle w:val="1"/>
        <w:spacing w:before="36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14:paraId="5FFFC6EA" w14:textId="77777777" w:rsidR="001E0F5E" w:rsidRDefault="00CC787C">
      <w:pPr>
        <w:pStyle w:val="a4"/>
        <w:numPr>
          <w:ilvl w:val="0"/>
          <w:numId w:val="9"/>
        </w:numPr>
        <w:tabs>
          <w:tab w:val="left" w:pos="865"/>
        </w:tabs>
        <w:spacing w:before="28" w:line="264" w:lineRule="auto"/>
        <w:ind w:right="144" w:firstLine="599"/>
        <w:jc w:val="both"/>
        <w:rPr>
          <w:sz w:val="28"/>
        </w:rPr>
      </w:pPr>
      <w:r>
        <w:rPr>
          <w:sz w:val="28"/>
        </w:rPr>
        <w:t>Анализ статистических данных с целью определения доли отдельных морских бассейнов в грузоперевозках и объяснение выявленных различий.</w:t>
      </w:r>
    </w:p>
    <w:p w14:paraId="727EF28B" w14:textId="77777777" w:rsidR="001E0F5E" w:rsidRDefault="00CC787C">
      <w:pPr>
        <w:pStyle w:val="a4"/>
        <w:numPr>
          <w:ilvl w:val="0"/>
          <w:numId w:val="9"/>
        </w:numPr>
        <w:tabs>
          <w:tab w:val="left" w:pos="865"/>
        </w:tabs>
        <w:spacing w:line="322" w:lineRule="exact"/>
        <w:ind w:left="865" w:hanging="264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-14"/>
          <w:sz w:val="28"/>
        </w:rPr>
        <w:t xml:space="preserve"> </w:t>
      </w:r>
      <w:r>
        <w:rPr>
          <w:sz w:val="28"/>
        </w:rPr>
        <w:t>туристско-рекреационного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края.</w:t>
      </w:r>
    </w:p>
    <w:p w14:paraId="0B2BC226" w14:textId="77777777" w:rsidR="001E0F5E" w:rsidRDefault="001E0F5E">
      <w:pPr>
        <w:pStyle w:val="a4"/>
        <w:spacing w:line="322" w:lineRule="exact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28C3E4D4" w14:textId="77777777" w:rsidR="001E0F5E" w:rsidRDefault="00CC787C">
      <w:pPr>
        <w:pStyle w:val="1"/>
        <w:spacing w:before="70"/>
      </w:pPr>
      <w:r>
        <w:lastRenderedPageBreak/>
        <w:t>Тема</w:t>
      </w:r>
      <w:r>
        <w:rPr>
          <w:spacing w:val="-5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</w:p>
    <w:p w14:paraId="7E2E5541" w14:textId="77777777" w:rsidR="001E0F5E" w:rsidRDefault="00CC787C">
      <w:pPr>
        <w:pStyle w:val="a3"/>
        <w:spacing w:before="29"/>
        <w:ind w:left="601" w:firstLine="0"/>
      </w:pPr>
      <w:proofErr w:type="gramStart"/>
      <w:r>
        <w:t>Государственная</w:t>
      </w:r>
      <w:r>
        <w:rPr>
          <w:spacing w:val="49"/>
        </w:rPr>
        <w:t xml:space="preserve">  </w:t>
      </w:r>
      <w:r>
        <w:t>политика</w:t>
      </w:r>
      <w:proofErr w:type="gramEnd"/>
      <w:r>
        <w:rPr>
          <w:spacing w:val="51"/>
        </w:rPr>
        <w:t xml:space="preserve">  </w:t>
      </w:r>
      <w:proofErr w:type="gramStart"/>
      <w:r>
        <w:t>как</w:t>
      </w:r>
      <w:r>
        <w:rPr>
          <w:spacing w:val="51"/>
        </w:rPr>
        <w:t xml:space="preserve">  </w:t>
      </w:r>
      <w:r>
        <w:t>фактор</w:t>
      </w:r>
      <w:proofErr w:type="gramEnd"/>
      <w:r>
        <w:rPr>
          <w:spacing w:val="54"/>
        </w:rPr>
        <w:t xml:space="preserve">  </w:t>
      </w:r>
      <w:proofErr w:type="gramStart"/>
      <w:r>
        <w:t>размещения</w:t>
      </w:r>
      <w:r>
        <w:rPr>
          <w:spacing w:val="52"/>
        </w:rPr>
        <w:t xml:space="preserve">  </w:t>
      </w:r>
      <w:r>
        <w:rPr>
          <w:spacing w:val="-2"/>
        </w:rPr>
        <w:t>производства</w:t>
      </w:r>
      <w:proofErr w:type="gramEnd"/>
      <w:r>
        <w:rPr>
          <w:spacing w:val="-2"/>
        </w:rPr>
        <w:t>.</w:t>
      </w:r>
    </w:p>
    <w:p w14:paraId="5289A050" w14:textId="77777777" w:rsidR="001E0F5E" w:rsidRDefault="00CC787C">
      <w:pPr>
        <w:pStyle w:val="a3"/>
        <w:spacing w:before="33" w:line="264" w:lineRule="auto"/>
        <w:ind w:left="2" w:right="142" w:firstLine="0"/>
      </w:pPr>
      <w:r>
        <w:t xml:space="preserve">«Стратегия пространственного развития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(ТОР). Факторы, ограничивающие развитие </w:t>
      </w:r>
      <w:r>
        <w:rPr>
          <w:spacing w:val="-2"/>
        </w:rPr>
        <w:t>хозяйства.</w:t>
      </w:r>
    </w:p>
    <w:p w14:paraId="04D80717" w14:textId="77777777" w:rsidR="001E0F5E" w:rsidRDefault="00CC787C">
      <w:pPr>
        <w:pStyle w:val="a3"/>
        <w:spacing w:line="264" w:lineRule="auto"/>
        <w:ind w:left="2" w:right="142" w:firstLine="599"/>
      </w:pPr>
      <w: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14:paraId="6E94B1A7" w14:textId="77777777" w:rsidR="001E0F5E" w:rsidRDefault="00CC787C">
      <w:pPr>
        <w:pStyle w:val="1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59704BA0" w14:textId="77777777" w:rsidR="001E0F5E" w:rsidRDefault="00CC787C">
      <w:pPr>
        <w:pStyle w:val="a4"/>
        <w:numPr>
          <w:ilvl w:val="0"/>
          <w:numId w:val="8"/>
        </w:numPr>
        <w:tabs>
          <w:tab w:val="left" w:pos="865"/>
        </w:tabs>
        <w:spacing w:before="26" w:line="264" w:lineRule="auto"/>
        <w:ind w:right="143" w:firstLine="599"/>
        <w:jc w:val="both"/>
        <w:rPr>
          <w:sz w:val="28"/>
        </w:rPr>
      </w:pPr>
      <w:r>
        <w:rPr>
          <w:sz w:val="28"/>
        </w:rPr>
        <w:t xml:space="preserve">Сравнительная оценка вклада отдельных отраслей хозяйства в загрязнение окружающей среды на основе анализа статистических </w:t>
      </w:r>
      <w:r>
        <w:rPr>
          <w:spacing w:val="-2"/>
          <w:sz w:val="28"/>
        </w:rPr>
        <w:t>материалов.</w:t>
      </w:r>
    </w:p>
    <w:p w14:paraId="441231FC" w14:textId="77777777" w:rsidR="001E0F5E" w:rsidRDefault="00CC787C">
      <w:pPr>
        <w:pStyle w:val="1"/>
        <w:spacing w:before="284"/>
        <w:ind w:left="122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Регионы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14:paraId="091469DD" w14:textId="77777777" w:rsidR="001E0F5E" w:rsidRDefault="00CC787C">
      <w:pPr>
        <w:spacing w:before="34"/>
        <w:ind w:left="601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Западный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макрорегион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(Европейская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часть)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России</w:t>
      </w:r>
    </w:p>
    <w:p w14:paraId="6F2E0A8A" w14:textId="77777777" w:rsidR="001E0F5E" w:rsidRDefault="00CC787C">
      <w:pPr>
        <w:pStyle w:val="a3"/>
        <w:spacing w:before="26" w:line="264" w:lineRule="auto"/>
        <w:ind w:left="2" w:right="137" w:firstLine="599"/>
      </w:pPr>
      <w:r>
        <w:t>Географические особенности географических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 экономические и экологические проблемы и перспективы развития. Классификация</w:t>
      </w:r>
      <w:r>
        <w:rPr>
          <w:spacing w:val="-12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Западного</w:t>
      </w:r>
      <w:r>
        <w:rPr>
          <w:spacing w:val="-11"/>
        </w:rPr>
        <w:t xml:space="preserve"> </w:t>
      </w:r>
      <w:r>
        <w:t>макрорегиона</w:t>
      </w:r>
      <w:r>
        <w:rPr>
          <w:spacing w:val="-12"/>
        </w:rPr>
        <w:t xml:space="preserve"> </w:t>
      </w:r>
      <w:r>
        <w:t>по уровню социально-экономического развития; их внутренние различия.</w:t>
      </w:r>
    </w:p>
    <w:p w14:paraId="5457465E" w14:textId="77777777" w:rsidR="001E0F5E" w:rsidRDefault="00CC787C">
      <w:pPr>
        <w:pStyle w:val="1"/>
      </w:pPr>
      <w:r>
        <w:t>Практические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14:paraId="33337644" w14:textId="77777777" w:rsidR="001E0F5E" w:rsidRDefault="00CC787C">
      <w:pPr>
        <w:pStyle w:val="a4"/>
        <w:numPr>
          <w:ilvl w:val="0"/>
          <w:numId w:val="7"/>
        </w:numPr>
        <w:tabs>
          <w:tab w:val="left" w:pos="865"/>
        </w:tabs>
        <w:spacing w:before="28" w:line="264" w:lineRule="auto"/>
        <w:ind w:right="146" w:firstLine="599"/>
        <w:jc w:val="both"/>
        <w:rPr>
          <w:sz w:val="28"/>
        </w:rPr>
      </w:pPr>
      <w:r>
        <w:rPr>
          <w:sz w:val="28"/>
        </w:rPr>
        <w:t>Сравнение ЭГП двух географических районов страны по разным источникам информации.</w:t>
      </w:r>
    </w:p>
    <w:p w14:paraId="584CDAAE" w14:textId="77777777" w:rsidR="001E0F5E" w:rsidRDefault="00CC787C">
      <w:pPr>
        <w:pStyle w:val="a4"/>
        <w:numPr>
          <w:ilvl w:val="0"/>
          <w:numId w:val="7"/>
        </w:numPr>
        <w:tabs>
          <w:tab w:val="left" w:pos="865"/>
        </w:tabs>
        <w:spacing w:line="264" w:lineRule="auto"/>
        <w:ind w:right="137" w:firstLine="599"/>
        <w:jc w:val="both"/>
        <w:rPr>
          <w:sz w:val="28"/>
        </w:rPr>
      </w:pPr>
      <w:r>
        <w:rPr>
          <w:sz w:val="28"/>
        </w:rPr>
        <w:t>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14:paraId="176E2619" w14:textId="77777777" w:rsidR="001E0F5E" w:rsidRDefault="00CC787C">
      <w:pPr>
        <w:pStyle w:val="1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rPr>
          <w:color w:val="333333"/>
        </w:rPr>
        <w:t>Восточный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макрорегион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(</w:t>
      </w:r>
      <w:r>
        <w:t>Азиатская</w:t>
      </w:r>
      <w:r>
        <w:rPr>
          <w:spacing w:val="-7"/>
        </w:rPr>
        <w:t xml:space="preserve"> </w:t>
      </w:r>
      <w:r>
        <w:t>часть)</w:t>
      </w:r>
      <w:r>
        <w:rPr>
          <w:spacing w:val="-5"/>
        </w:rPr>
        <w:t xml:space="preserve"> </w:t>
      </w:r>
      <w:r>
        <w:rPr>
          <w:spacing w:val="-2"/>
        </w:rPr>
        <w:t>России</w:t>
      </w:r>
    </w:p>
    <w:p w14:paraId="77B83B3C" w14:textId="77777777" w:rsidR="001E0F5E" w:rsidRDefault="00CC787C">
      <w:pPr>
        <w:pStyle w:val="a3"/>
        <w:spacing w:before="27" w:line="264" w:lineRule="auto"/>
        <w:ind w:left="2" w:right="134" w:firstLine="599"/>
      </w:pPr>
      <w:r>
        <w:t>Географические особенности географических районов: Сибирь и Дальний Восток. Географическое положение. Особенности природно- ресурсного потенциала, население и хозяйство. Социально-экономические и экологические проблемы и перспективы развития. Классификация субъектов Российской Федерации Восточного макрорегиона по уровню социально- экономического развития; их внутренние различия.</w:t>
      </w:r>
    </w:p>
    <w:p w14:paraId="71C568CD" w14:textId="77777777" w:rsidR="001E0F5E" w:rsidRDefault="00CC787C">
      <w:pPr>
        <w:pStyle w:val="1"/>
        <w:spacing w:before="6"/>
      </w:pPr>
      <w:r>
        <w:t>Практическая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14:paraId="3D5271FD" w14:textId="77777777" w:rsidR="001E0F5E" w:rsidRDefault="001E0F5E">
      <w:pPr>
        <w:pStyle w:val="1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1EEBD7F2" w14:textId="77777777" w:rsidR="001E0F5E" w:rsidRDefault="00CC787C">
      <w:pPr>
        <w:pStyle w:val="a4"/>
        <w:numPr>
          <w:ilvl w:val="0"/>
          <w:numId w:val="6"/>
        </w:numPr>
        <w:tabs>
          <w:tab w:val="left" w:pos="865"/>
        </w:tabs>
        <w:spacing w:before="65" w:line="264" w:lineRule="auto"/>
        <w:ind w:right="136" w:firstLine="599"/>
        <w:rPr>
          <w:sz w:val="28"/>
        </w:rPr>
      </w:pPr>
      <w:r>
        <w:rPr>
          <w:sz w:val="28"/>
        </w:rPr>
        <w:lastRenderedPageBreak/>
        <w:t>Сравнение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8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районов (субъектов Российской Федерации) по заданным критериям.</w:t>
      </w:r>
    </w:p>
    <w:p w14:paraId="58C81B01" w14:textId="77777777" w:rsidR="001E0F5E" w:rsidRDefault="00CC787C">
      <w:pPr>
        <w:pStyle w:val="a4"/>
        <w:numPr>
          <w:ilvl w:val="0"/>
          <w:numId w:val="6"/>
        </w:numPr>
        <w:tabs>
          <w:tab w:val="left" w:pos="1148"/>
          <w:tab w:val="left" w:pos="2810"/>
          <w:tab w:val="left" w:pos="4261"/>
          <w:tab w:val="left" w:pos="6044"/>
          <w:tab w:val="left" w:pos="7924"/>
          <w:tab w:val="left" w:pos="9089"/>
        </w:tabs>
        <w:spacing w:before="3" w:line="264" w:lineRule="auto"/>
        <w:ind w:right="145" w:firstLine="599"/>
        <w:rPr>
          <w:sz w:val="28"/>
        </w:rPr>
      </w:pPr>
      <w:r>
        <w:rPr>
          <w:spacing w:val="-2"/>
          <w:sz w:val="28"/>
        </w:rPr>
        <w:t>Выявление</w:t>
      </w:r>
      <w:r>
        <w:rPr>
          <w:sz w:val="28"/>
        </w:rPr>
        <w:tab/>
      </w:r>
      <w:r>
        <w:rPr>
          <w:spacing w:val="-2"/>
          <w:sz w:val="28"/>
        </w:rPr>
        <w:t>факторов</w:t>
      </w:r>
      <w:r>
        <w:rPr>
          <w:sz w:val="28"/>
        </w:rPr>
        <w:tab/>
      </w:r>
      <w:r>
        <w:rPr>
          <w:spacing w:val="-2"/>
          <w:sz w:val="28"/>
        </w:rPr>
        <w:t>размещения</w:t>
      </w:r>
      <w:r>
        <w:rPr>
          <w:sz w:val="28"/>
        </w:rPr>
        <w:tab/>
      </w:r>
      <w:r>
        <w:rPr>
          <w:spacing w:val="-2"/>
          <w:sz w:val="28"/>
        </w:rPr>
        <w:t>предприятий</w:t>
      </w:r>
      <w:r>
        <w:rPr>
          <w:sz w:val="28"/>
        </w:rPr>
        <w:tab/>
      </w:r>
      <w:r>
        <w:rPr>
          <w:spacing w:val="-2"/>
          <w:sz w:val="28"/>
        </w:rPr>
        <w:t>одного</w:t>
      </w:r>
      <w:r>
        <w:rPr>
          <w:sz w:val="28"/>
        </w:rPr>
        <w:tab/>
      </w:r>
      <w:r>
        <w:rPr>
          <w:spacing w:val="-6"/>
          <w:sz w:val="28"/>
        </w:rPr>
        <w:t xml:space="preserve">из </w:t>
      </w:r>
      <w:r>
        <w:rPr>
          <w:sz w:val="28"/>
        </w:rPr>
        <w:t>промышленных кластеров Дальнего Востока (по выбору).</w:t>
      </w:r>
    </w:p>
    <w:p w14:paraId="0FC0E921" w14:textId="77777777" w:rsidR="001E0F5E" w:rsidRDefault="00CC787C">
      <w:pPr>
        <w:pStyle w:val="1"/>
        <w:spacing w:before="283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rPr>
          <w:spacing w:val="-2"/>
        </w:rPr>
        <w:t>знаний</w:t>
      </w:r>
    </w:p>
    <w:p w14:paraId="76BC62D0" w14:textId="77777777" w:rsidR="001E0F5E" w:rsidRDefault="00CC787C">
      <w:pPr>
        <w:pStyle w:val="a3"/>
        <w:spacing w:before="26" w:line="264" w:lineRule="auto"/>
        <w:ind w:left="2" w:right="136" w:firstLine="599"/>
      </w:pPr>
      <w:r>
        <w:t>Федеральные и региональные целевые программы. Государственная программа Российской Федерации «Социально-экономическое развитие Арктической зоны Российской Федерации».</w:t>
      </w:r>
    </w:p>
    <w:p w14:paraId="3427BEDF" w14:textId="77777777" w:rsidR="001E0F5E" w:rsidRDefault="00CC787C">
      <w:pPr>
        <w:pStyle w:val="1"/>
        <w:ind w:left="122"/>
      </w:pPr>
      <w:r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rPr>
          <w:spacing w:val="-4"/>
        </w:rPr>
        <w:t>мире</w:t>
      </w:r>
    </w:p>
    <w:p w14:paraId="73D24DD8" w14:textId="77777777" w:rsidR="001E0F5E" w:rsidRDefault="00CC787C">
      <w:pPr>
        <w:pStyle w:val="a3"/>
        <w:spacing w:before="29" w:line="264" w:lineRule="auto"/>
        <w:ind w:left="2" w:right="138" w:firstLine="599"/>
      </w:pPr>
      <w: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странами мира. Россия и</w:t>
      </w:r>
      <w:r>
        <w:rPr>
          <w:spacing w:val="-1"/>
        </w:rPr>
        <w:t xml:space="preserve"> </w:t>
      </w:r>
      <w:r>
        <w:t>страны СНГ. ЕврАзЭС.</w:t>
      </w:r>
    </w:p>
    <w:p w14:paraId="660159B1" w14:textId="77777777" w:rsidR="001E0F5E" w:rsidRDefault="00CC787C">
      <w:pPr>
        <w:pStyle w:val="a3"/>
        <w:spacing w:line="264" w:lineRule="auto"/>
        <w:ind w:left="2" w:right="143" w:firstLine="599"/>
      </w:pPr>
      <w: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14:paraId="5CDACFD0" w14:textId="77777777" w:rsidR="001E0F5E" w:rsidRDefault="001E0F5E">
      <w:pPr>
        <w:pStyle w:val="a3"/>
        <w:spacing w:line="264" w:lineRule="auto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516349B6" w14:textId="77777777" w:rsidR="001E0F5E" w:rsidRDefault="00CC787C">
      <w:pPr>
        <w:spacing w:before="70" w:line="472" w:lineRule="auto"/>
        <w:ind w:left="122" w:right="1028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РЕЗУЛЬТАТЫ ЛИЧНОСТНЫЕ РЕЗУЛЬТАТЫ</w:t>
      </w:r>
    </w:p>
    <w:p w14:paraId="690F9B37" w14:textId="77777777" w:rsidR="001E0F5E" w:rsidRDefault="00CC787C">
      <w:pPr>
        <w:pStyle w:val="a3"/>
        <w:spacing w:line="264" w:lineRule="auto"/>
        <w:ind w:left="2" w:right="143" w:firstLine="599"/>
      </w:pPr>
      <w: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16C26D7E" w14:textId="77777777" w:rsidR="001E0F5E" w:rsidRDefault="00CC787C">
      <w:pPr>
        <w:pStyle w:val="a3"/>
        <w:spacing w:line="264" w:lineRule="auto"/>
        <w:ind w:left="2" w:right="139" w:firstLine="599"/>
      </w:pPr>
      <w:r>
        <w:rPr>
          <w:b/>
        </w:rPr>
        <w:t>Патриотического воспитания</w:t>
      </w:r>
      <w: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</w:t>
      </w:r>
      <w:r>
        <w:rPr>
          <w:spacing w:val="-8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Родины</w:t>
      </w:r>
      <w:r>
        <w:rPr>
          <w:spacing w:val="-5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цивилизационному</w:t>
      </w:r>
      <w:r>
        <w:rPr>
          <w:spacing w:val="-12"/>
        </w:rPr>
        <w:t xml:space="preserve"> </w:t>
      </w:r>
      <w:r>
        <w:t>вкладу</w:t>
      </w:r>
      <w:r>
        <w:rPr>
          <w:spacing w:val="-12"/>
        </w:rPr>
        <w:t xml:space="preserve"> </w:t>
      </w:r>
      <w:r>
        <w:t>России;</w:t>
      </w:r>
      <w:r>
        <w:rPr>
          <w:spacing w:val="-8"/>
        </w:rPr>
        <w:t xml:space="preserve"> </w:t>
      </w:r>
      <w:r>
        <w:t>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14:paraId="3BEF2C74" w14:textId="77777777" w:rsidR="001E0F5E" w:rsidRDefault="00CC787C">
      <w:pPr>
        <w:pStyle w:val="a3"/>
        <w:spacing w:line="264" w:lineRule="auto"/>
        <w:ind w:left="2" w:right="134" w:firstLine="599"/>
      </w:pPr>
      <w:r>
        <w:rPr>
          <w:b/>
        </w:rPr>
        <w:t xml:space="preserve">Гражданского воспитания: </w:t>
      </w:r>
      <w:r>
        <w:t>осознание российской гражданской идентичности</w:t>
      </w:r>
      <w:r>
        <w:rPr>
          <w:spacing w:val="-18"/>
        </w:rPr>
        <w:t xml:space="preserve"> </w:t>
      </w:r>
      <w:r>
        <w:t>(патриотизма,</w:t>
      </w:r>
      <w:r>
        <w:rPr>
          <w:spacing w:val="-16"/>
        </w:rPr>
        <w:t xml:space="preserve"> </w:t>
      </w:r>
      <w:r>
        <w:t>уважения</w:t>
      </w:r>
      <w:r>
        <w:rPr>
          <w:spacing w:val="-15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Отечеству,</w:t>
      </w:r>
      <w:r>
        <w:rPr>
          <w:spacing w:val="-16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прошлому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</w:t>
      </w:r>
      <w:r>
        <w:rPr>
          <w:spacing w:val="-18"/>
        </w:rPr>
        <w:t xml:space="preserve"> </w:t>
      </w:r>
      <w:r>
        <w:t>прав,</w:t>
      </w:r>
      <w:r>
        <w:rPr>
          <w:spacing w:val="-17"/>
        </w:rPr>
        <w:t xml:space="preserve"> </w:t>
      </w:r>
      <w:r>
        <w:t>уважение</w:t>
      </w:r>
      <w:r>
        <w:rPr>
          <w:spacing w:val="-18"/>
        </w:rPr>
        <w:t xml:space="preserve"> </w:t>
      </w:r>
      <w:r>
        <w:t>прав,</w:t>
      </w:r>
      <w:r>
        <w:rPr>
          <w:spacing w:val="-17"/>
        </w:rPr>
        <w:t xml:space="preserve"> </w:t>
      </w:r>
      <w:r>
        <w:t>свобод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законных</w:t>
      </w:r>
      <w:r>
        <w:rPr>
          <w:spacing w:val="-18"/>
        </w:rPr>
        <w:t xml:space="preserve"> </w:t>
      </w:r>
      <w:r>
        <w:t>интересов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людей;</w:t>
      </w:r>
      <w:r>
        <w:rPr>
          <w:spacing w:val="-17"/>
        </w:rPr>
        <w:t xml:space="preserve"> </w:t>
      </w:r>
      <w:r>
        <w:t>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нормах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правилах</w:t>
      </w:r>
      <w:r>
        <w:rPr>
          <w:spacing w:val="-10"/>
        </w:rPr>
        <w:t xml:space="preserve"> </w:t>
      </w:r>
      <w:r>
        <w:t>межли</w:t>
      </w:r>
      <w:r>
        <w:t>чностных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в поликультурном и многоконфессиональном обществе; готовность к разно- 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14:paraId="61892206" w14:textId="77777777" w:rsidR="001E0F5E" w:rsidRDefault="00CC787C">
      <w:pPr>
        <w:pStyle w:val="a3"/>
        <w:spacing w:line="264" w:lineRule="auto"/>
        <w:ind w:left="2" w:right="138" w:firstLine="599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в российском обществе правила и нормы поведения с учётом осознания последствий для окружающей среды.</w:t>
      </w:r>
    </w:p>
    <w:p w14:paraId="64EB2FBF" w14:textId="77777777" w:rsidR="001E0F5E" w:rsidRDefault="00CC787C">
      <w:pPr>
        <w:pStyle w:val="a3"/>
        <w:spacing w:line="264" w:lineRule="auto"/>
        <w:ind w:left="2" w:right="139" w:firstLine="599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народов, понимание роли этнических культурных традиций; ценностного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страны,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малой</w:t>
      </w:r>
    </w:p>
    <w:p w14:paraId="2D939DFC" w14:textId="77777777" w:rsidR="001E0F5E" w:rsidRDefault="001E0F5E">
      <w:pPr>
        <w:pStyle w:val="a3"/>
        <w:spacing w:line="264" w:lineRule="auto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1320A018" w14:textId="77777777" w:rsidR="001E0F5E" w:rsidRDefault="00CC787C">
      <w:pPr>
        <w:pStyle w:val="a3"/>
        <w:spacing w:before="65" w:line="264" w:lineRule="auto"/>
        <w:ind w:left="2" w:right="136" w:firstLine="0"/>
      </w:pPr>
      <w:r>
        <w:lastRenderedPageBreak/>
        <w:t>родины; природе и культуре других регионов и стран мира, объектам Всемирного культурного наследия человечества.</w:t>
      </w:r>
    </w:p>
    <w:p w14:paraId="65AA8080" w14:textId="77777777" w:rsidR="001E0F5E" w:rsidRDefault="00CC787C">
      <w:pPr>
        <w:pStyle w:val="a3"/>
        <w:spacing w:before="3" w:line="264" w:lineRule="auto"/>
        <w:ind w:left="2" w:right="140" w:firstLine="599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</w:t>
      </w:r>
      <w:r>
        <w:t>дений и стремление совершенствовать пути достижения индивидуального и коллективного благополучия.</w:t>
      </w:r>
    </w:p>
    <w:p w14:paraId="591088CA" w14:textId="77777777" w:rsidR="001E0F5E" w:rsidRDefault="00CC787C">
      <w:pPr>
        <w:pStyle w:val="a3"/>
        <w:spacing w:before="4" w:line="264" w:lineRule="auto"/>
        <w:ind w:left="2" w:right="136" w:firstLine="599"/>
      </w:pPr>
      <w:r>
        <w:rPr>
          <w:b/>
        </w:rPr>
        <w:t>Физического воспитания, формирования культуры здоровья и эмоционального благополучия</w:t>
      </w:r>
      <w:r>
        <w:t>: осознание ценности жизни; ответственное отношение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своему</w:t>
      </w:r>
      <w:r>
        <w:rPr>
          <w:spacing w:val="-18"/>
        </w:rPr>
        <w:t xml:space="preserve"> </w:t>
      </w:r>
      <w:r>
        <w:t>здоровью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установка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здоровый</w:t>
      </w:r>
      <w:r>
        <w:rPr>
          <w:spacing w:val="-14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</w:t>
      </w:r>
      <w:r>
        <w:rPr>
          <w:spacing w:val="-12"/>
        </w:rPr>
        <w:t xml:space="preserve"> </w:t>
      </w:r>
      <w:r>
        <w:t>информационным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природным</w:t>
      </w:r>
      <w:r>
        <w:rPr>
          <w:spacing w:val="-9"/>
        </w:rPr>
        <w:t xml:space="preserve"> </w:t>
      </w:r>
      <w:r>
        <w:t>условиям,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осмысляя собственный</w:t>
      </w:r>
      <w:r>
        <w:rPr>
          <w:spacing w:val="-6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выстраивая</w:t>
      </w:r>
      <w:r>
        <w:rPr>
          <w:spacing w:val="-6"/>
        </w:rPr>
        <w:t xml:space="preserve"> </w:t>
      </w:r>
      <w:r>
        <w:t>дальнейшие</w:t>
      </w:r>
      <w:r>
        <w:rPr>
          <w:spacing w:val="-5"/>
        </w:rPr>
        <w:t xml:space="preserve"> </w:t>
      </w:r>
      <w:r>
        <w:t>цели;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навыка рефлексии, признание своего права на ошибку и такого же права другого человека;</w:t>
      </w:r>
      <w:r>
        <w:rPr>
          <w:spacing w:val="-11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3"/>
        </w:rPr>
        <w:t xml:space="preserve"> </w:t>
      </w:r>
      <w:r>
        <w:t>осознанно</w:t>
      </w:r>
      <w:r>
        <w:rPr>
          <w:spacing w:val="-11"/>
        </w:rPr>
        <w:t xml:space="preserve"> </w:t>
      </w:r>
      <w:r>
        <w:t>выполнять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14:paraId="6A5C8280" w14:textId="77777777" w:rsidR="001E0F5E" w:rsidRDefault="00CC787C">
      <w:pPr>
        <w:pStyle w:val="a3"/>
        <w:spacing w:line="264" w:lineRule="auto"/>
        <w:ind w:left="2" w:right="135" w:firstLine="599"/>
      </w:pPr>
      <w:r>
        <w:rPr>
          <w:b/>
        </w:rPr>
        <w:t xml:space="preserve">Трудового воспитания: </w:t>
      </w:r>
      <w:r>
        <w:t>установка на активное участие в решении практических задач</w:t>
      </w:r>
      <w:r>
        <w:rPr>
          <w:spacing w:val="-1"/>
        </w:rPr>
        <w:t xml:space="preserve"> </w:t>
      </w:r>
      <w:r>
        <w:t>(в рамках семьи, школы, города, края) технологической</w:t>
      </w:r>
      <w:r>
        <w:rPr>
          <w:spacing w:val="-1"/>
        </w:rPr>
        <w:t xml:space="preserve"> </w:t>
      </w:r>
      <w:r>
        <w:t>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</w:t>
      </w:r>
      <w:r>
        <w:t xml:space="preserve">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7A074F86" w14:textId="77777777" w:rsidR="001E0F5E" w:rsidRDefault="00CC787C">
      <w:pPr>
        <w:pStyle w:val="a3"/>
        <w:spacing w:line="264" w:lineRule="auto"/>
        <w:ind w:left="2" w:right="140" w:firstLine="599"/>
      </w:pPr>
      <w:r>
        <w:rPr>
          <w:b/>
        </w:rPr>
        <w:t xml:space="preserve">Экологического воспитания: </w:t>
      </w:r>
      <w:r>
        <w:t>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</w:t>
      </w:r>
      <w:r>
        <w:rPr>
          <w:spacing w:val="-17"/>
        </w:rPr>
        <w:t xml:space="preserve"> </w:t>
      </w:r>
      <w:r>
        <w:t>среды;</w:t>
      </w:r>
      <w:r>
        <w:rPr>
          <w:spacing w:val="-18"/>
        </w:rPr>
        <w:t xml:space="preserve"> </w:t>
      </w:r>
      <w:r>
        <w:t>осознание</w:t>
      </w:r>
      <w:r>
        <w:rPr>
          <w:spacing w:val="-16"/>
        </w:rPr>
        <w:t xml:space="preserve"> </w:t>
      </w:r>
      <w:r>
        <w:t>глобального</w:t>
      </w:r>
      <w:r>
        <w:rPr>
          <w:spacing w:val="-18"/>
        </w:rPr>
        <w:t xml:space="preserve"> </w:t>
      </w:r>
      <w:r>
        <w:t>характера</w:t>
      </w:r>
      <w:r>
        <w:rPr>
          <w:spacing w:val="-17"/>
        </w:rPr>
        <w:t xml:space="preserve"> </w:t>
      </w:r>
      <w:r>
        <w:t>экологических</w:t>
      </w:r>
      <w:r>
        <w:rPr>
          <w:spacing w:val="-16"/>
        </w:rPr>
        <w:t xml:space="preserve"> </w:t>
      </w:r>
      <w:r>
        <w:t>проблем</w:t>
      </w:r>
    </w:p>
    <w:p w14:paraId="0582BE85" w14:textId="77777777" w:rsidR="001E0F5E" w:rsidRDefault="001E0F5E">
      <w:pPr>
        <w:pStyle w:val="a3"/>
        <w:spacing w:line="264" w:lineRule="auto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03D3AB18" w14:textId="77777777" w:rsidR="001E0F5E" w:rsidRDefault="00CC787C">
      <w:pPr>
        <w:pStyle w:val="a3"/>
        <w:spacing w:before="65" w:line="264" w:lineRule="auto"/>
        <w:ind w:left="2" w:right="137" w:firstLine="0"/>
      </w:pPr>
      <w:r>
        <w:lastRenderedPageBreak/>
        <w:t xml:space="preserve">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</w:t>
      </w:r>
      <w:r>
        <w:rPr>
          <w:spacing w:val="-2"/>
        </w:rPr>
        <w:t>направленности.</w:t>
      </w:r>
    </w:p>
    <w:p w14:paraId="6A5762BA" w14:textId="77777777" w:rsidR="001E0F5E" w:rsidRDefault="00CC787C">
      <w:pPr>
        <w:spacing w:before="284"/>
        <w:ind w:left="122"/>
        <w:jc w:val="both"/>
        <w:rPr>
          <w:b/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35735D73" w14:textId="77777777" w:rsidR="001E0F5E" w:rsidRDefault="00CC787C">
      <w:pPr>
        <w:pStyle w:val="a3"/>
        <w:spacing w:before="307" w:line="264" w:lineRule="auto"/>
        <w:ind w:left="2" w:right="142" w:firstLine="599"/>
      </w:pPr>
      <w:r>
        <w:t>Изучение географии в основной школе способствует достижению метапредметных результатов, в том числе:</w:t>
      </w:r>
    </w:p>
    <w:p w14:paraId="25D4E37D" w14:textId="77777777" w:rsidR="001E0F5E" w:rsidRDefault="00CC787C">
      <w:pPr>
        <w:pStyle w:val="1"/>
        <w:spacing w:line="264" w:lineRule="auto"/>
        <w:ind w:right="1115"/>
      </w:pPr>
      <w:r>
        <w:t>Овладению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1"/>
        </w:rPr>
        <w:t xml:space="preserve"> </w:t>
      </w:r>
      <w:r>
        <w:t>действиями: Базовые логические действия</w:t>
      </w:r>
    </w:p>
    <w:p w14:paraId="7327FCA9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Выявлять и характеризовать существенные признаки географических объектов, процессов и явлений;</w:t>
      </w:r>
    </w:p>
    <w:p w14:paraId="6014DFD2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устанавливать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8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географических объектов, процессов и явлений, основания для их сравнения;</w:t>
      </w:r>
    </w:p>
    <w:p w14:paraId="1BDB6205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выявлять закономерности и противоречия в рассматриваемых фактах и</w:t>
      </w:r>
      <w:r>
        <w:rPr>
          <w:spacing w:val="-18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18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задачи;</w:t>
      </w:r>
    </w:p>
    <w:p w14:paraId="4A4C0E6A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выявлять дефициты географической информации, данных, необходимых для решения поставленной задачи;</w:t>
      </w:r>
    </w:p>
    <w:p w14:paraId="62D1E5FA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выявлять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8"/>
          <w:sz w:val="28"/>
        </w:rPr>
        <w:t xml:space="preserve"> </w:t>
      </w: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объектов, процессов и явлений;</w:t>
      </w:r>
    </w:p>
    <w:p w14:paraId="2970901F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самостоятельно выбирать способ решения учебной географической 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наиболее подходящий с учётом самостоятельно выделенных критериев).</w:t>
      </w:r>
    </w:p>
    <w:p w14:paraId="5E55C91B" w14:textId="77777777" w:rsidR="001E0F5E" w:rsidRDefault="00CC787C">
      <w:pPr>
        <w:pStyle w:val="1"/>
        <w:spacing w:before="0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14:paraId="1C10F477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before="29" w:line="264" w:lineRule="auto"/>
        <w:ind w:left="961" w:right="141"/>
        <w:rPr>
          <w:sz w:val="28"/>
        </w:rPr>
      </w:pPr>
      <w:r>
        <w:rPr>
          <w:sz w:val="28"/>
        </w:rPr>
        <w:t>Использовать географические вопросы как исследовательский инструмент познания;</w:t>
      </w:r>
    </w:p>
    <w:p w14:paraId="517F4309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1A3B86E4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формировать гипотезу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14:paraId="78B28B67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проводить по плану несложное географическое исследование, в том числе на краеведческом материале, по установлению особенностей изучаемых географических объектов, причинно-следственных связей</w:t>
      </w:r>
    </w:p>
    <w:p w14:paraId="749ADF8F" w14:textId="77777777" w:rsidR="001E0F5E" w:rsidRDefault="001E0F5E">
      <w:pPr>
        <w:pStyle w:val="a4"/>
        <w:spacing w:line="264" w:lineRule="auto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747F5593" w14:textId="77777777" w:rsidR="001E0F5E" w:rsidRDefault="00CC787C">
      <w:pPr>
        <w:pStyle w:val="a3"/>
        <w:spacing w:before="65" w:line="264" w:lineRule="auto"/>
        <w:ind w:right="145" w:firstLine="0"/>
      </w:pPr>
      <w:r>
        <w:lastRenderedPageBreak/>
        <w:t xml:space="preserve">и зависимостей между географическими объектами, процессами и </w:t>
      </w:r>
      <w:r>
        <w:rPr>
          <w:spacing w:val="-2"/>
        </w:rPr>
        <w:t>явлениями;</w:t>
      </w:r>
    </w:p>
    <w:p w14:paraId="5402E681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before="3" w:line="264" w:lineRule="auto"/>
        <w:ind w:left="961" w:right="145"/>
        <w:rPr>
          <w:sz w:val="28"/>
        </w:rPr>
      </w:pPr>
      <w:r>
        <w:rPr>
          <w:sz w:val="28"/>
        </w:rPr>
        <w:t>оценивать достоверность информации, полученной в ходе географического исследования;</w:t>
      </w:r>
    </w:p>
    <w:p w14:paraId="0E51D7AE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самостоятельно формулировать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14:paraId="74CBE881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прогнозировать возможное дальнейшее развитие географических объектов, процессов и явлений, событий и их последствия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14:paraId="4DA382D7" w14:textId="77777777" w:rsidR="001E0F5E" w:rsidRDefault="00CC787C">
      <w:pPr>
        <w:pStyle w:val="1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информацией</w:t>
      </w:r>
    </w:p>
    <w:p w14:paraId="14DF5431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before="28" w:line="264" w:lineRule="auto"/>
        <w:ind w:left="961" w:right="143"/>
        <w:rPr>
          <w:sz w:val="28"/>
        </w:rPr>
      </w:pPr>
      <w:r>
        <w:rPr>
          <w:sz w:val="28"/>
        </w:rPr>
        <w:t xml:space="preserve">применять различные методы,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</w:t>
      </w:r>
      <w:r>
        <w:rPr>
          <w:spacing w:val="-2"/>
          <w:sz w:val="28"/>
        </w:rPr>
        <w:t>критериев;</w:t>
      </w:r>
    </w:p>
    <w:p w14:paraId="56AD865C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выбирать, анализировать и интерпретировать географическую информацию различных видов и форм представления;</w:t>
      </w:r>
    </w:p>
    <w:p w14:paraId="5A0857DA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находить сходные аргументы, подтверждающие или опровергающие одну и ту же идею, в различных источниках географической </w:t>
      </w:r>
      <w:r>
        <w:rPr>
          <w:spacing w:val="-2"/>
          <w:sz w:val="28"/>
        </w:rPr>
        <w:t>информации;</w:t>
      </w:r>
    </w:p>
    <w:p w14:paraId="0D1F3DA2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самостоятельно выбирать оптимальную форму представления географической информации;</w:t>
      </w:r>
    </w:p>
    <w:p w14:paraId="028C37DD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оценивать надёжность географической информации по критериям, предложенным учителем или сформулированным самостоятельно;</w:t>
      </w:r>
    </w:p>
    <w:p w14:paraId="5847BBC0" w14:textId="77777777" w:rsidR="001E0F5E" w:rsidRDefault="00CC787C">
      <w:pPr>
        <w:pStyle w:val="a4"/>
        <w:numPr>
          <w:ilvl w:val="0"/>
          <w:numId w:val="5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систематизировать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географическую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формах.</w:t>
      </w:r>
    </w:p>
    <w:p w14:paraId="52FAA3DF" w14:textId="77777777" w:rsidR="001E0F5E" w:rsidRDefault="00CC787C">
      <w:pPr>
        <w:pStyle w:val="1"/>
        <w:spacing w:before="316" w:line="264" w:lineRule="auto"/>
        <w:ind w:right="1271" w:hanging="480"/>
      </w:pPr>
      <w:r>
        <w:t>Овладению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1"/>
        </w:rPr>
        <w:t xml:space="preserve"> </w:t>
      </w:r>
      <w:r>
        <w:t xml:space="preserve">действиями: </w:t>
      </w:r>
      <w:r>
        <w:rPr>
          <w:spacing w:val="-2"/>
        </w:rPr>
        <w:t>Общение</w:t>
      </w:r>
    </w:p>
    <w:p w14:paraId="746D7ACD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формулировать суждения, выражать свою точку зрения по географическим аспектам различных вопросов в устных и письменных текстах;</w:t>
      </w:r>
    </w:p>
    <w:p w14:paraId="270CEDAE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606F292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14:paraId="43949405" w14:textId="77777777" w:rsidR="001E0F5E" w:rsidRDefault="001E0F5E">
      <w:pPr>
        <w:pStyle w:val="a4"/>
        <w:spacing w:line="264" w:lineRule="auto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35FF5A82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before="65" w:line="264" w:lineRule="auto"/>
        <w:ind w:left="961" w:right="144"/>
        <w:rPr>
          <w:sz w:val="28"/>
        </w:rPr>
      </w:pPr>
      <w:r>
        <w:rPr>
          <w:sz w:val="28"/>
        </w:rPr>
        <w:lastRenderedPageBreak/>
        <w:t xml:space="preserve">публично представлять результаты выполненного исследования или </w:t>
      </w:r>
      <w:r>
        <w:rPr>
          <w:spacing w:val="-2"/>
          <w:sz w:val="28"/>
        </w:rPr>
        <w:t>проекта.</w:t>
      </w:r>
    </w:p>
    <w:p w14:paraId="20400D23" w14:textId="77777777" w:rsidR="001E0F5E" w:rsidRDefault="00CC787C">
      <w:pPr>
        <w:pStyle w:val="1"/>
        <w:spacing w:before="8"/>
      </w:pPr>
      <w:r>
        <w:t>Совместная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rPr>
          <w:spacing w:val="-2"/>
        </w:rPr>
        <w:t>(сотрудничество)</w:t>
      </w:r>
    </w:p>
    <w:p w14:paraId="5444BE5F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before="26" w:line="264" w:lineRule="auto"/>
        <w:ind w:left="961" w:right="142"/>
        <w:rPr>
          <w:sz w:val="28"/>
        </w:rPr>
      </w:pPr>
      <w:r>
        <w:rPr>
          <w:sz w:val="28"/>
        </w:rPr>
        <w:t>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C48275D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и координировать свои действия с другими членами команды;</w:t>
      </w:r>
    </w:p>
    <w:p w14:paraId="271B075C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before="1" w:line="264" w:lineRule="auto"/>
        <w:ind w:left="961" w:right="143"/>
        <w:rPr>
          <w:sz w:val="28"/>
        </w:rPr>
      </w:pPr>
      <w:r>
        <w:rPr>
          <w:sz w:val="28"/>
        </w:rPr>
        <w:t>сравнивать результаты выполнения учебного географического проекта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исходной</w:t>
      </w:r>
      <w:r>
        <w:rPr>
          <w:spacing w:val="-18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7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8"/>
          <w:sz w:val="28"/>
        </w:rPr>
        <w:t xml:space="preserve"> </w:t>
      </w:r>
      <w:r>
        <w:rPr>
          <w:sz w:val="28"/>
        </w:rPr>
        <w:t>команды в достижение результатов, разделять сферу ответственности.</w:t>
      </w:r>
    </w:p>
    <w:p w14:paraId="52F60F8A" w14:textId="77777777" w:rsidR="001E0F5E" w:rsidRDefault="00CC787C">
      <w:pPr>
        <w:pStyle w:val="1"/>
        <w:spacing w:before="284" w:line="264" w:lineRule="auto"/>
        <w:ind w:right="497" w:hanging="480"/>
      </w:pPr>
      <w:r>
        <w:t>Овладению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9"/>
        </w:rPr>
        <w:t xml:space="preserve"> </w:t>
      </w:r>
      <w:r>
        <w:t xml:space="preserve">действиями: </w:t>
      </w:r>
      <w:r>
        <w:rPr>
          <w:spacing w:val="-2"/>
        </w:rPr>
        <w:t>Самоорганизация</w:t>
      </w:r>
    </w:p>
    <w:p w14:paraId="44BF0709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самостоятельно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и выбирать способ их решения с учётом имеющихся ресурсов и собственных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7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варианты </w:t>
      </w:r>
      <w:r>
        <w:rPr>
          <w:spacing w:val="-2"/>
          <w:sz w:val="28"/>
        </w:rPr>
        <w:t>решений;</w:t>
      </w:r>
    </w:p>
    <w:p w14:paraId="6F7DBF4E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14:paraId="462107C6" w14:textId="77777777" w:rsidR="001E0F5E" w:rsidRDefault="00CC787C">
      <w:pPr>
        <w:pStyle w:val="1"/>
        <w:spacing w:before="0"/>
      </w:pPr>
      <w:r>
        <w:t>Самоконтроль</w:t>
      </w:r>
      <w:r>
        <w:rPr>
          <w:spacing w:val="-10"/>
        </w:rPr>
        <w:t xml:space="preserve"> </w:t>
      </w:r>
      <w:r>
        <w:rPr>
          <w:spacing w:val="-2"/>
        </w:rPr>
        <w:t>(рефлексия)</w:t>
      </w:r>
    </w:p>
    <w:p w14:paraId="7C341B41" w14:textId="77777777" w:rsidR="001E0F5E" w:rsidRDefault="00CC787C">
      <w:pPr>
        <w:pStyle w:val="a4"/>
        <w:numPr>
          <w:ilvl w:val="0"/>
          <w:numId w:val="5"/>
        </w:numPr>
        <w:tabs>
          <w:tab w:val="left" w:pos="960"/>
        </w:tabs>
        <w:spacing w:before="26"/>
        <w:ind w:left="960" w:hanging="359"/>
        <w:rPr>
          <w:sz w:val="28"/>
        </w:rPr>
      </w:pPr>
      <w:r>
        <w:rPr>
          <w:sz w:val="28"/>
        </w:rPr>
        <w:t>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рефлексии;</w:t>
      </w:r>
    </w:p>
    <w:p w14:paraId="76069521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before="33" w:line="264" w:lineRule="auto"/>
        <w:ind w:left="961" w:right="145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14:paraId="75941164" w14:textId="77777777" w:rsidR="001E0F5E" w:rsidRDefault="00CC787C">
      <w:pPr>
        <w:pStyle w:val="a4"/>
        <w:numPr>
          <w:ilvl w:val="0"/>
          <w:numId w:val="5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 xml:space="preserve">вносить коррективы в деятельность на основе новых обстоятельств, изменившихся ситуаций, установленных ошибок, возникших </w:t>
      </w:r>
      <w:r>
        <w:rPr>
          <w:spacing w:val="-2"/>
          <w:sz w:val="28"/>
        </w:rPr>
        <w:t>трудностей;</w:t>
      </w:r>
    </w:p>
    <w:p w14:paraId="4C6C13A7" w14:textId="77777777" w:rsidR="001E0F5E" w:rsidRDefault="00CC787C">
      <w:pPr>
        <w:pStyle w:val="a4"/>
        <w:numPr>
          <w:ilvl w:val="0"/>
          <w:numId w:val="5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оценивать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условиям</w:t>
      </w:r>
    </w:p>
    <w:p w14:paraId="693ABDEA" w14:textId="77777777" w:rsidR="001E0F5E" w:rsidRDefault="00CC787C">
      <w:pPr>
        <w:pStyle w:val="1"/>
        <w:spacing w:before="36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</w:t>
      </w:r>
    </w:p>
    <w:p w14:paraId="0D94A875" w14:textId="77777777" w:rsidR="001E0F5E" w:rsidRDefault="00CC787C">
      <w:pPr>
        <w:pStyle w:val="a4"/>
        <w:numPr>
          <w:ilvl w:val="0"/>
          <w:numId w:val="5"/>
        </w:numPr>
        <w:tabs>
          <w:tab w:val="left" w:pos="960"/>
        </w:tabs>
        <w:spacing w:before="28"/>
        <w:ind w:left="960" w:hanging="359"/>
        <w:rPr>
          <w:sz w:val="28"/>
        </w:rPr>
      </w:pPr>
      <w:r>
        <w:rPr>
          <w:sz w:val="28"/>
        </w:rPr>
        <w:t>осознанно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мнению;</w:t>
      </w:r>
    </w:p>
    <w:p w14:paraId="1B0F39F1" w14:textId="77777777" w:rsidR="001E0F5E" w:rsidRDefault="00CC787C">
      <w:pPr>
        <w:pStyle w:val="a4"/>
        <w:numPr>
          <w:ilvl w:val="0"/>
          <w:numId w:val="5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признавать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своё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другого.</w:t>
      </w:r>
    </w:p>
    <w:p w14:paraId="322E9730" w14:textId="77777777" w:rsidR="001E0F5E" w:rsidRDefault="00CC787C">
      <w:pPr>
        <w:spacing w:before="316"/>
        <w:ind w:left="122"/>
        <w:rPr>
          <w:b/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14:paraId="406ACE99" w14:textId="77777777" w:rsidR="001E0F5E" w:rsidRDefault="001E0F5E">
      <w:pPr>
        <w:rPr>
          <w:b/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5C84AC55" w14:textId="77777777" w:rsidR="001E0F5E" w:rsidRDefault="00CC787C">
      <w:pPr>
        <w:pStyle w:val="a4"/>
        <w:numPr>
          <w:ilvl w:val="0"/>
          <w:numId w:val="4"/>
        </w:numPr>
        <w:tabs>
          <w:tab w:val="left" w:pos="333"/>
        </w:tabs>
        <w:spacing w:before="70"/>
        <w:ind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14:paraId="68D4102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08" w:line="264" w:lineRule="auto"/>
        <w:ind w:left="961" w:right="141"/>
        <w:rPr>
          <w:sz w:val="28"/>
        </w:rPr>
      </w:pPr>
      <w:r>
        <w:rPr>
          <w:sz w:val="28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14:paraId="2A7D32E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приводить примеры методов исследования, применяемых в </w:t>
      </w:r>
      <w:r>
        <w:rPr>
          <w:spacing w:val="-2"/>
          <w:sz w:val="28"/>
        </w:rPr>
        <w:t>географии;</w:t>
      </w:r>
    </w:p>
    <w:p w14:paraId="2017071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выбирать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6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4"/>
          <w:sz w:val="28"/>
        </w:rPr>
        <w:t xml:space="preserve"> </w:t>
      </w:r>
      <w:r>
        <w:rPr>
          <w:sz w:val="28"/>
        </w:rPr>
        <w:t>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14:paraId="2E76B24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36"/>
        <w:rPr>
          <w:sz w:val="28"/>
        </w:rPr>
      </w:pPr>
      <w:r>
        <w:rPr>
          <w:sz w:val="28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14:paraId="1AA3046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 Земли;</w:t>
      </w:r>
    </w:p>
    <w:p w14:paraId="7AEB8687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путешествий;</w:t>
      </w:r>
    </w:p>
    <w:p w14:paraId="3894D6F7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2" w:line="264" w:lineRule="auto"/>
        <w:ind w:left="961" w:right="134"/>
        <w:rPr>
          <w:sz w:val="28"/>
        </w:rPr>
      </w:pPr>
      <w:r>
        <w:rPr>
          <w:sz w:val="28"/>
        </w:rPr>
        <w:t>находить в различных источниках информации (включая интернет- ресурсы) факты, позволяющие оценить вклад российских путешественников и исследователей в развитие знаний о Земле;</w:t>
      </w:r>
    </w:p>
    <w:p w14:paraId="4107873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различать вклад великих путешественников в географическое изучение Земли;</w:t>
      </w:r>
    </w:p>
    <w:p w14:paraId="58DA24E3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путешествий;</w:t>
      </w:r>
    </w:p>
    <w:p w14:paraId="43C5FA3F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2" w:line="264" w:lineRule="auto"/>
        <w:ind w:left="961" w:right="134"/>
        <w:rPr>
          <w:sz w:val="28"/>
        </w:rPr>
      </w:pPr>
      <w:r>
        <w:rPr>
          <w:sz w:val="28"/>
        </w:rPr>
        <w:t>находить в различных источниках информации (включая интернет- ресурсы) факты, позволяющие оценить вклад российских путешественников и исследователей в развитие знаний о Земле;</w:t>
      </w:r>
    </w:p>
    <w:p w14:paraId="1D1E1E4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14:paraId="277D3A87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использовать условные обозначения планов местности и географических карт для получения информации, необходимой для решения учебных и (или) практико-ориентированных задач;</w:t>
      </w:r>
    </w:p>
    <w:p w14:paraId="0A3B1C9F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before="1"/>
        <w:ind w:left="960" w:hanging="359"/>
        <w:rPr>
          <w:sz w:val="28"/>
        </w:rPr>
      </w:pPr>
      <w:proofErr w:type="gramStart"/>
      <w:r>
        <w:rPr>
          <w:sz w:val="28"/>
        </w:rPr>
        <w:t>применять</w:t>
      </w:r>
      <w:r>
        <w:rPr>
          <w:spacing w:val="37"/>
          <w:sz w:val="28"/>
        </w:rPr>
        <w:t xml:space="preserve">  </w:t>
      </w:r>
      <w:r>
        <w:rPr>
          <w:sz w:val="28"/>
        </w:rPr>
        <w:t>понятия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«</w:t>
      </w:r>
      <w:proofErr w:type="gramStart"/>
      <w:r>
        <w:rPr>
          <w:sz w:val="28"/>
        </w:rPr>
        <w:t>план</w:t>
      </w:r>
      <w:r>
        <w:rPr>
          <w:spacing w:val="40"/>
          <w:sz w:val="28"/>
        </w:rPr>
        <w:t xml:space="preserve">  </w:t>
      </w:r>
      <w:r>
        <w:rPr>
          <w:sz w:val="28"/>
        </w:rPr>
        <w:t>местности»,</w:t>
      </w:r>
      <w:r>
        <w:rPr>
          <w:spacing w:val="39"/>
          <w:sz w:val="28"/>
        </w:rPr>
        <w:t xml:space="preserve">  </w:t>
      </w:r>
      <w:r>
        <w:rPr>
          <w:sz w:val="28"/>
        </w:rPr>
        <w:t>«географическая</w:t>
      </w:r>
      <w:r>
        <w:rPr>
          <w:spacing w:val="41"/>
          <w:sz w:val="28"/>
        </w:rPr>
        <w:t xml:space="preserve">  </w:t>
      </w:r>
      <w:r>
        <w:rPr>
          <w:spacing w:val="-2"/>
          <w:sz w:val="28"/>
        </w:rPr>
        <w:t>карта</w:t>
      </w:r>
      <w:proofErr w:type="gramEnd"/>
      <w:r>
        <w:rPr>
          <w:spacing w:val="-2"/>
          <w:sz w:val="28"/>
        </w:rPr>
        <w:t>»,</w:t>
      </w:r>
    </w:p>
    <w:p w14:paraId="18C5AF7E" w14:textId="77777777" w:rsidR="001E0F5E" w:rsidRDefault="00CC787C">
      <w:pPr>
        <w:pStyle w:val="a3"/>
        <w:spacing w:before="31" w:line="264" w:lineRule="auto"/>
        <w:ind w:right="138" w:firstLine="0"/>
      </w:pPr>
      <w:r>
        <w:t>«аэрофотоснимок», «ориентирование на местности», «стороны горизонта», «горизонтали», «масштаб», «условные знаки» для решения учебных и практико-ориентированных задач;</w:t>
      </w:r>
    </w:p>
    <w:p w14:paraId="72EA434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2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80"/>
          <w:sz w:val="28"/>
        </w:rPr>
        <w:t xml:space="preserve"> </w:t>
      </w:r>
      <w:r>
        <w:rPr>
          <w:sz w:val="28"/>
        </w:rPr>
        <w:t>«план</w:t>
      </w:r>
      <w:r>
        <w:rPr>
          <w:spacing w:val="80"/>
          <w:sz w:val="28"/>
        </w:rPr>
        <w:t xml:space="preserve"> </w:t>
      </w:r>
      <w:r>
        <w:rPr>
          <w:sz w:val="28"/>
        </w:rPr>
        <w:t>местности»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«географическая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карта», параллель» и «меридиан»;</w:t>
      </w:r>
    </w:p>
    <w:p w14:paraId="2024A23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8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80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80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мир</w:t>
      </w:r>
      <w:r>
        <w:rPr>
          <w:spacing w:val="80"/>
          <w:sz w:val="28"/>
        </w:rPr>
        <w:t xml:space="preserve"> </w:t>
      </w:r>
      <w:r>
        <w:rPr>
          <w:sz w:val="28"/>
        </w:rPr>
        <w:t>живой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14:paraId="3870B9B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времён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года;</w:t>
      </w:r>
    </w:p>
    <w:p w14:paraId="5791FDEB" w14:textId="77777777" w:rsidR="001E0F5E" w:rsidRDefault="001E0F5E">
      <w:pPr>
        <w:pStyle w:val="a4"/>
        <w:spacing w:line="322" w:lineRule="exact"/>
        <w:jc w:val="left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16C7090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  <w:tab w:val="left" w:pos="3578"/>
          <w:tab w:val="left" w:pos="6169"/>
          <w:tab w:val="left" w:pos="8578"/>
        </w:tabs>
        <w:spacing w:before="65" w:line="264" w:lineRule="auto"/>
        <w:ind w:left="961" w:right="139"/>
        <w:rPr>
          <w:sz w:val="28"/>
        </w:rPr>
      </w:pPr>
      <w:r>
        <w:rPr>
          <w:spacing w:val="-2"/>
          <w:sz w:val="28"/>
        </w:rPr>
        <w:lastRenderedPageBreak/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эмпирические</w:t>
      </w:r>
      <w:r>
        <w:rPr>
          <w:sz w:val="28"/>
        </w:rPr>
        <w:tab/>
      </w:r>
      <w:r>
        <w:rPr>
          <w:spacing w:val="-2"/>
          <w:sz w:val="28"/>
        </w:rPr>
        <w:t>зависимости</w:t>
      </w:r>
      <w:r>
        <w:rPr>
          <w:sz w:val="28"/>
        </w:rPr>
        <w:tab/>
      </w:r>
      <w:r>
        <w:rPr>
          <w:spacing w:val="-2"/>
          <w:sz w:val="28"/>
        </w:rPr>
        <w:t xml:space="preserve">между </w:t>
      </w:r>
      <w:r>
        <w:rPr>
          <w:sz w:val="28"/>
        </w:rPr>
        <w:t>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14:paraId="6CB2E1AE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6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63"/>
          <w:sz w:val="28"/>
        </w:rPr>
        <w:t xml:space="preserve"> </w:t>
      </w:r>
      <w:r>
        <w:rPr>
          <w:sz w:val="28"/>
        </w:rPr>
        <w:t>«земная</w:t>
      </w:r>
      <w:r>
        <w:rPr>
          <w:spacing w:val="63"/>
          <w:sz w:val="28"/>
        </w:rPr>
        <w:t xml:space="preserve"> </w:t>
      </w:r>
      <w:r>
        <w:rPr>
          <w:sz w:val="28"/>
        </w:rPr>
        <w:t>кора»;</w:t>
      </w:r>
      <w:r>
        <w:rPr>
          <w:spacing w:val="64"/>
          <w:sz w:val="28"/>
        </w:rPr>
        <w:t xml:space="preserve"> </w:t>
      </w:r>
      <w:r>
        <w:rPr>
          <w:sz w:val="28"/>
        </w:rPr>
        <w:t>«ядро»,</w:t>
      </w:r>
      <w:r>
        <w:rPr>
          <w:spacing w:val="64"/>
          <w:sz w:val="28"/>
        </w:rPr>
        <w:t xml:space="preserve"> </w:t>
      </w:r>
      <w:r>
        <w:rPr>
          <w:sz w:val="28"/>
        </w:rPr>
        <w:t>«мантия»;</w:t>
      </w:r>
      <w:r>
        <w:rPr>
          <w:spacing w:val="65"/>
          <w:sz w:val="28"/>
        </w:rPr>
        <w:t xml:space="preserve"> </w:t>
      </w:r>
      <w:r>
        <w:rPr>
          <w:sz w:val="28"/>
        </w:rPr>
        <w:t>«минерал»</w:t>
      </w:r>
      <w:r>
        <w:rPr>
          <w:spacing w:val="64"/>
          <w:sz w:val="28"/>
        </w:rPr>
        <w:t xml:space="preserve"> </w:t>
      </w:r>
      <w:r>
        <w:rPr>
          <w:spacing w:val="-10"/>
          <w:sz w:val="28"/>
        </w:rPr>
        <w:t>и</w:t>
      </w:r>
    </w:p>
    <w:p w14:paraId="2588C5A0" w14:textId="77777777" w:rsidR="001E0F5E" w:rsidRDefault="00CC787C">
      <w:pPr>
        <w:pStyle w:val="a3"/>
        <w:spacing w:before="33"/>
        <w:ind w:firstLine="0"/>
      </w:pPr>
      <w:r>
        <w:t>«горная</w:t>
      </w:r>
      <w:r>
        <w:rPr>
          <w:spacing w:val="-6"/>
        </w:rPr>
        <w:t xml:space="preserve"> </w:t>
      </w:r>
      <w:r>
        <w:rPr>
          <w:spacing w:val="-2"/>
        </w:rPr>
        <w:t>порода»;</w:t>
      </w:r>
    </w:p>
    <w:p w14:paraId="0B1256E2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«материковая»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«океаническая»</w:t>
      </w:r>
      <w:r>
        <w:rPr>
          <w:spacing w:val="-7"/>
          <w:sz w:val="28"/>
        </w:rPr>
        <w:t xml:space="preserve"> </w:t>
      </w:r>
      <w:r>
        <w:rPr>
          <w:sz w:val="28"/>
        </w:rPr>
        <w:t>земная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кора;</w:t>
      </w:r>
    </w:p>
    <w:p w14:paraId="599BC1B7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4" w:line="264" w:lineRule="auto"/>
        <w:ind w:left="961" w:right="138"/>
        <w:rPr>
          <w:sz w:val="28"/>
        </w:rPr>
      </w:pPr>
      <w:r>
        <w:rPr>
          <w:sz w:val="28"/>
        </w:rPr>
        <w:t>различать изученные минералы и горные породы, материковую и океаническую земную кору;</w:t>
      </w:r>
    </w:p>
    <w:p w14:paraId="47636A5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показывать на карте и обозначать на контурной карте материки и океаны, крупные формы рельефа Земли;</w:t>
      </w:r>
    </w:p>
    <w:p w14:paraId="4BF4464E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горы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равнины;</w:t>
      </w:r>
    </w:p>
    <w:p w14:paraId="7539F3F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3" w:line="264" w:lineRule="auto"/>
        <w:ind w:left="961" w:right="141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рельефа</w:t>
      </w:r>
      <w:r>
        <w:rPr>
          <w:spacing w:val="40"/>
          <w:sz w:val="28"/>
        </w:rPr>
        <w:t xml:space="preserve"> </w:t>
      </w:r>
      <w:r>
        <w:rPr>
          <w:sz w:val="28"/>
        </w:rPr>
        <w:t>суши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внешнему </w:t>
      </w:r>
      <w:r>
        <w:rPr>
          <w:spacing w:val="-2"/>
          <w:sz w:val="28"/>
        </w:rPr>
        <w:t>облику;</w:t>
      </w:r>
    </w:p>
    <w:p w14:paraId="4B51AF4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землетрясений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вулканических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извержений;</w:t>
      </w:r>
    </w:p>
    <w:p w14:paraId="17BD777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  <w:tab w:val="left" w:pos="2556"/>
          <w:tab w:val="left" w:pos="3848"/>
          <w:tab w:val="left" w:pos="5767"/>
          <w:tab w:val="left" w:pos="8181"/>
        </w:tabs>
        <w:spacing w:before="33"/>
        <w:ind w:left="961"/>
        <w:jc w:val="left"/>
        <w:rPr>
          <w:sz w:val="28"/>
        </w:rPr>
      </w:pPr>
      <w:r>
        <w:rPr>
          <w:spacing w:val="-2"/>
          <w:sz w:val="28"/>
        </w:rPr>
        <w:t>применять</w:t>
      </w:r>
      <w:r>
        <w:rPr>
          <w:sz w:val="28"/>
        </w:rPr>
        <w:tab/>
      </w:r>
      <w:r>
        <w:rPr>
          <w:spacing w:val="-2"/>
          <w:sz w:val="28"/>
        </w:rPr>
        <w:t>понятия</w:t>
      </w:r>
      <w:r>
        <w:rPr>
          <w:sz w:val="28"/>
        </w:rPr>
        <w:tab/>
      </w:r>
      <w:r>
        <w:rPr>
          <w:spacing w:val="-2"/>
          <w:sz w:val="28"/>
        </w:rPr>
        <w:t>«литосфера»,</w:t>
      </w:r>
      <w:r>
        <w:rPr>
          <w:sz w:val="28"/>
        </w:rPr>
        <w:tab/>
      </w:r>
      <w:r>
        <w:rPr>
          <w:spacing w:val="-2"/>
          <w:sz w:val="28"/>
        </w:rPr>
        <w:t>«землетрясение»,</w:t>
      </w:r>
      <w:r>
        <w:rPr>
          <w:sz w:val="28"/>
        </w:rPr>
        <w:tab/>
      </w:r>
      <w:r>
        <w:rPr>
          <w:spacing w:val="-2"/>
          <w:sz w:val="28"/>
        </w:rPr>
        <w:t>«вулкан»,</w:t>
      </w:r>
    </w:p>
    <w:p w14:paraId="5A9D70DD" w14:textId="77777777" w:rsidR="001E0F5E" w:rsidRDefault="00CC787C">
      <w:pPr>
        <w:pStyle w:val="a3"/>
        <w:spacing w:before="31" w:line="264" w:lineRule="auto"/>
        <w:ind w:right="132" w:firstLine="0"/>
      </w:pPr>
      <w:r>
        <w:t>«литосферная плита», «эпицентр землетрясения» и «очаг землетрясения» для решения учебных и (или) практико- ориентированных задач;</w:t>
      </w:r>
    </w:p>
    <w:p w14:paraId="64FFBD8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применять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«эпицентр</w:t>
      </w:r>
      <w:r>
        <w:rPr>
          <w:spacing w:val="-18"/>
          <w:sz w:val="28"/>
        </w:rPr>
        <w:t xml:space="preserve"> </w:t>
      </w:r>
      <w:r>
        <w:rPr>
          <w:sz w:val="28"/>
        </w:rPr>
        <w:t>землетрясения»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«очаг</w:t>
      </w:r>
      <w:r>
        <w:rPr>
          <w:spacing w:val="-17"/>
          <w:sz w:val="28"/>
        </w:rPr>
        <w:t xml:space="preserve"> </w:t>
      </w:r>
      <w:r>
        <w:rPr>
          <w:sz w:val="28"/>
        </w:rPr>
        <w:t>землетрясения» для решения познавательных задач;</w:t>
      </w:r>
    </w:p>
    <w:p w14:paraId="4217C04F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распознавать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внешних процессов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z w:val="28"/>
        </w:rPr>
        <w:t>: вулканизма, землетрясений; физического, химического и биологического видов выветривания;</w:t>
      </w:r>
    </w:p>
    <w:p w14:paraId="24397ABB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before="1"/>
        <w:ind w:left="960" w:hanging="359"/>
        <w:rPr>
          <w:sz w:val="28"/>
        </w:rPr>
      </w:pPr>
      <w:r>
        <w:rPr>
          <w:sz w:val="28"/>
        </w:rPr>
        <w:t>классифицировать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острова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происхождению;</w:t>
      </w:r>
    </w:p>
    <w:p w14:paraId="4C261E37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1" w:line="264" w:lineRule="auto"/>
        <w:ind w:left="961" w:right="148"/>
        <w:rPr>
          <w:sz w:val="28"/>
        </w:rPr>
      </w:pPr>
      <w:r>
        <w:rPr>
          <w:sz w:val="28"/>
        </w:rPr>
        <w:t>приводить примеры опасных природных явлений в литосфере и средств их предупреждения;</w:t>
      </w:r>
    </w:p>
    <w:p w14:paraId="6D620C5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приводить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литосфере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 человека на примере своей местности, России и мира;</w:t>
      </w:r>
    </w:p>
    <w:p w14:paraId="6580D9DF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2" w:line="264" w:lineRule="auto"/>
        <w:ind w:left="961" w:right="141"/>
        <w:rPr>
          <w:sz w:val="28"/>
        </w:rPr>
      </w:pPr>
      <w:r>
        <w:rPr>
          <w:sz w:val="28"/>
        </w:rPr>
        <w:t>приводить примеры актуальных проблем своей местности, решение которых невозможно без участия представителей географических специальностей, изучающих литосферу;</w:t>
      </w:r>
    </w:p>
    <w:p w14:paraId="1B331F8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 xml:space="preserve">приводить примеры действия внешних процессов </w:t>
      </w:r>
      <w:proofErr w:type="spellStart"/>
      <w:r>
        <w:rPr>
          <w:sz w:val="28"/>
        </w:rPr>
        <w:t>рельефообразования</w:t>
      </w:r>
      <w:proofErr w:type="spellEnd"/>
      <w:r>
        <w:rPr>
          <w:sz w:val="28"/>
        </w:rPr>
        <w:t xml:space="preserve"> и наличия полезных ископаемых в своей </w:t>
      </w:r>
      <w:r>
        <w:rPr>
          <w:spacing w:val="-2"/>
          <w:sz w:val="28"/>
        </w:rPr>
        <w:t>местности;</w:t>
      </w:r>
    </w:p>
    <w:p w14:paraId="134E080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представлять результаты фенологических наблюдений и наблюдений за погодой в различной форме (табличной, графической, географического описания).</w:t>
      </w:r>
    </w:p>
    <w:p w14:paraId="33973ABB" w14:textId="77777777" w:rsidR="001E0F5E" w:rsidRDefault="001E0F5E">
      <w:pPr>
        <w:pStyle w:val="a4"/>
        <w:spacing w:line="264" w:lineRule="auto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4BB4DC45" w14:textId="77777777" w:rsidR="001E0F5E" w:rsidRDefault="00CC787C">
      <w:pPr>
        <w:pStyle w:val="a4"/>
        <w:numPr>
          <w:ilvl w:val="0"/>
          <w:numId w:val="4"/>
        </w:numPr>
        <w:tabs>
          <w:tab w:val="left" w:pos="333"/>
        </w:tabs>
        <w:spacing w:before="70"/>
        <w:ind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14:paraId="74730FB7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08" w:line="264" w:lineRule="auto"/>
        <w:ind w:left="961" w:right="134"/>
        <w:rPr>
          <w:sz w:val="28"/>
        </w:rPr>
      </w:pPr>
      <w:r>
        <w:rPr>
          <w:sz w:val="28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 ориентированных задач;</w:t>
      </w:r>
    </w:p>
    <w:p w14:paraId="7D2ED8B6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>находить 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14:paraId="093CBA6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6"/>
        <w:rPr>
          <w:sz w:val="28"/>
        </w:rPr>
      </w:pPr>
      <w:r>
        <w:rPr>
          <w:sz w:val="28"/>
        </w:rPr>
        <w:t>приводить примеры опасных природных явлений в геосферах и средств их предупреждения;</w:t>
      </w:r>
    </w:p>
    <w:p w14:paraId="79C8A842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14:paraId="21EBE2D1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вод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океана;</w:t>
      </w:r>
    </w:p>
    <w:p w14:paraId="716922B2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применять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«гидросфера»,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«круговорот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воды»,</w:t>
      </w:r>
      <w:r>
        <w:rPr>
          <w:spacing w:val="62"/>
          <w:w w:val="150"/>
          <w:sz w:val="28"/>
        </w:rPr>
        <w:t xml:space="preserve"> </w:t>
      </w:r>
      <w:r>
        <w:rPr>
          <w:spacing w:val="-2"/>
          <w:sz w:val="28"/>
        </w:rPr>
        <w:t>«цунами»,</w:t>
      </w:r>
    </w:p>
    <w:p w14:paraId="6964FE66" w14:textId="77777777" w:rsidR="001E0F5E" w:rsidRDefault="00CC787C">
      <w:pPr>
        <w:pStyle w:val="a3"/>
        <w:spacing w:before="33" w:line="264" w:lineRule="auto"/>
        <w:ind w:right="132" w:firstLine="0"/>
      </w:pPr>
      <w:r>
        <w:t>«приливы и отливы» для решения учебных и (или) практико- ориентированных задач;</w:t>
      </w:r>
    </w:p>
    <w:p w14:paraId="62807315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2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17"/>
          <w:sz w:val="28"/>
        </w:rPr>
        <w:t xml:space="preserve"> </w:t>
      </w:r>
      <w:r>
        <w:rPr>
          <w:sz w:val="28"/>
        </w:rPr>
        <w:t>гидросферы</w:t>
      </w:r>
      <w:r>
        <w:rPr>
          <w:spacing w:val="-18"/>
          <w:sz w:val="28"/>
        </w:rPr>
        <w:t xml:space="preserve"> </w:t>
      </w:r>
      <w:r>
        <w:rPr>
          <w:sz w:val="28"/>
        </w:rPr>
        <w:t>(моря,</w:t>
      </w:r>
      <w:r>
        <w:rPr>
          <w:spacing w:val="-17"/>
          <w:sz w:val="28"/>
        </w:rPr>
        <w:t xml:space="preserve"> </w:t>
      </w:r>
      <w:r>
        <w:rPr>
          <w:sz w:val="28"/>
        </w:rPr>
        <w:t>озёра,</w:t>
      </w:r>
      <w:r>
        <w:rPr>
          <w:spacing w:val="-18"/>
          <w:sz w:val="28"/>
        </w:rPr>
        <w:t xml:space="preserve"> </w:t>
      </w:r>
      <w:r>
        <w:rPr>
          <w:sz w:val="28"/>
        </w:rPr>
        <w:t>реки,</w:t>
      </w:r>
      <w:r>
        <w:rPr>
          <w:spacing w:val="-17"/>
          <w:sz w:val="28"/>
        </w:rPr>
        <w:t xml:space="preserve"> </w:t>
      </w:r>
      <w:r>
        <w:rPr>
          <w:sz w:val="28"/>
        </w:rPr>
        <w:t>подземные воды, болота, ледники) по заданным признакам;</w:t>
      </w:r>
    </w:p>
    <w:p w14:paraId="74CBD946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рек;</w:t>
      </w:r>
    </w:p>
    <w:p w14:paraId="4B5B3ACE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3"/>
        <w:ind w:left="96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реки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14:paraId="05EBCBB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1" w:line="264" w:lineRule="auto"/>
        <w:ind w:left="961" w:right="132"/>
        <w:rPr>
          <w:sz w:val="28"/>
        </w:rPr>
      </w:pPr>
      <w:r>
        <w:rPr>
          <w:sz w:val="28"/>
        </w:rPr>
        <w:t>различать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4"/>
          <w:sz w:val="28"/>
        </w:rPr>
        <w:t xml:space="preserve"> </w:t>
      </w:r>
      <w:r>
        <w:rPr>
          <w:sz w:val="28"/>
        </w:rPr>
        <w:t>«грунтовые,</w:t>
      </w:r>
      <w:r>
        <w:rPr>
          <w:spacing w:val="-11"/>
          <w:sz w:val="28"/>
        </w:rPr>
        <w:t xml:space="preserve"> </w:t>
      </w:r>
      <w:r>
        <w:rPr>
          <w:sz w:val="28"/>
        </w:rPr>
        <w:t>межпластовые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артезианские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воды»</w:t>
      </w:r>
      <w:r>
        <w:rPr>
          <w:spacing w:val="-15"/>
          <w:sz w:val="28"/>
        </w:rPr>
        <w:t xml:space="preserve"> </w:t>
      </w:r>
      <w:r>
        <w:rPr>
          <w:sz w:val="28"/>
        </w:rPr>
        <w:t>и применять их для решения учебных и (или) практико- ориентированных задач;</w:t>
      </w:r>
    </w:p>
    <w:p w14:paraId="41F35EB6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38"/>
        <w:rPr>
          <w:sz w:val="28"/>
        </w:rPr>
      </w:pPr>
      <w:r>
        <w:rPr>
          <w:sz w:val="28"/>
        </w:rPr>
        <w:t>устанавливать причинно-следственные связи между питанием, режимом реки и климатом на территории речного бассейна;</w:t>
      </w:r>
    </w:p>
    <w:p w14:paraId="3085322D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приводить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7"/>
          <w:sz w:val="28"/>
        </w:rPr>
        <w:t xml:space="preserve"> </w:t>
      </w:r>
      <w:r>
        <w:rPr>
          <w:sz w:val="28"/>
        </w:rPr>
        <w:t>районов</w:t>
      </w:r>
      <w:r>
        <w:rPr>
          <w:spacing w:val="-18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многолетней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мерзлоты;</w:t>
      </w:r>
    </w:p>
    <w:p w14:paraId="00E2BBD2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before="33"/>
        <w:ind w:left="960" w:hanging="359"/>
        <w:rPr>
          <w:sz w:val="28"/>
        </w:rPr>
      </w:pPr>
      <w:r>
        <w:rPr>
          <w:sz w:val="28"/>
        </w:rPr>
        <w:t>называть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цунами,</w:t>
      </w:r>
      <w:r>
        <w:rPr>
          <w:spacing w:val="-9"/>
          <w:sz w:val="28"/>
        </w:rPr>
        <w:t xml:space="preserve"> </w:t>
      </w:r>
      <w:r>
        <w:rPr>
          <w:sz w:val="28"/>
        </w:rPr>
        <w:t>приливов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отливов;</w:t>
      </w:r>
    </w:p>
    <w:p w14:paraId="154C281B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before="31"/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состав,</w:t>
      </w:r>
      <w:r>
        <w:rPr>
          <w:spacing w:val="-7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атмосферы;</w:t>
      </w:r>
    </w:p>
    <w:p w14:paraId="25AB4BD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3" w:line="264" w:lineRule="auto"/>
        <w:ind w:left="961" w:right="143"/>
        <w:rPr>
          <w:sz w:val="28"/>
        </w:rPr>
      </w:pPr>
      <w:r>
        <w:rPr>
          <w:sz w:val="28"/>
        </w:rPr>
        <w:t>определять тенденции изменения температуры воздуха, количества атмосферных осадков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7"/>
          <w:sz w:val="28"/>
        </w:rPr>
        <w:t xml:space="preserve"> </w:t>
      </w:r>
      <w:r>
        <w:rPr>
          <w:sz w:val="28"/>
        </w:rPr>
        <w:t>Земли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7"/>
          <w:sz w:val="28"/>
        </w:rPr>
        <w:t xml:space="preserve"> </w:t>
      </w:r>
      <w:r>
        <w:rPr>
          <w:sz w:val="28"/>
        </w:rPr>
        <w:t>ними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 учебных и практических задач;</w:t>
      </w:r>
    </w:p>
    <w:p w14:paraId="3789F0CE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8"/>
        <w:rPr>
          <w:sz w:val="28"/>
        </w:rPr>
      </w:pPr>
      <w:r>
        <w:rPr>
          <w:sz w:val="28"/>
        </w:rPr>
        <w:t>объяснять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12"/>
          <w:sz w:val="28"/>
        </w:rPr>
        <w:t xml:space="preserve"> </w:t>
      </w:r>
      <w:r>
        <w:rPr>
          <w:sz w:val="28"/>
        </w:rPr>
        <w:t>осадков;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дневных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и ночных бризов, муссонов; годовой ход температуры воздуха и распределение атмосферных осадков для отдельных территорий;</w:t>
      </w:r>
    </w:p>
    <w:p w14:paraId="41E7E1AB" w14:textId="77777777" w:rsidR="001E0F5E" w:rsidRDefault="001E0F5E">
      <w:pPr>
        <w:pStyle w:val="a4"/>
        <w:spacing w:line="264" w:lineRule="auto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77C94292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65" w:line="264" w:lineRule="auto"/>
        <w:ind w:left="961" w:right="142"/>
        <w:rPr>
          <w:sz w:val="28"/>
        </w:rPr>
      </w:pPr>
      <w:r>
        <w:rPr>
          <w:sz w:val="28"/>
        </w:rPr>
        <w:lastRenderedPageBreak/>
        <w:t xml:space="preserve">различать свойства воздуха; климаты Земли; климатообразующие </w:t>
      </w:r>
      <w:r>
        <w:rPr>
          <w:spacing w:val="-2"/>
          <w:sz w:val="28"/>
        </w:rPr>
        <w:t>факторы;</w:t>
      </w:r>
    </w:p>
    <w:p w14:paraId="7F0BD8F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" w:line="264" w:lineRule="auto"/>
        <w:ind w:left="961" w:right="137"/>
        <w:rPr>
          <w:sz w:val="28"/>
        </w:rPr>
      </w:pPr>
      <w:r>
        <w:rPr>
          <w:sz w:val="28"/>
        </w:rPr>
        <w:t>устанавливать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зависимость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2"/>
          <w:sz w:val="28"/>
        </w:rPr>
        <w:t xml:space="preserve"> </w:t>
      </w:r>
      <w:r>
        <w:rPr>
          <w:sz w:val="28"/>
        </w:rPr>
        <w:t>нагреванием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земной</w:t>
      </w:r>
      <w:r>
        <w:rPr>
          <w:spacing w:val="-8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углом падения солнечных лучей; температурой воздуха и его относительной влажностью на основе данных эмпирических </w:t>
      </w:r>
      <w:r>
        <w:rPr>
          <w:spacing w:val="-2"/>
          <w:sz w:val="28"/>
        </w:rPr>
        <w:t>наблюдений;</w:t>
      </w:r>
    </w:p>
    <w:p w14:paraId="04906F27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пунктах,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 высотах над уровнем моря; количество солнечного тепла, получаемого земной поверхностью при различных углах падения солнечных лучей;</w:t>
      </w:r>
    </w:p>
    <w:p w14:paraId="3404EDC8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1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7"/>
          <w:sz w:val="28"/>
        </w:rPr>
        <w:t xml:space="preserve"> </w:t>
      </w:r>
      <w:r>
        <w:rPr>
          <w:sz w:val="28"/>
        </w:rPr>
        <w:t>атмосферных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осадков;</w:t>
      </w:r>
    </w:p>
    <w:p w14:paraId="3C22D77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3"/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«бризы»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«муссоны»;</w:t>
      </w:r>
    </w:p>
    <w:p w14:paraId="1FB1BB57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1"/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«погода»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«климат»;</w:t>
      </w:r>
    </w:p>
    <w:p w14:paraId="006CC5C9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  <w:tab w:val="left" w:pos="2412"/>
          <w:tab w:val="left" w:pos="3650"/>
          <w:tab w:val="left" w:pos="5528"/>
          <w:tab w:val="left" w:pos="7536"/>
        </w:tabs>
        <w:spacing w:before="33"/>
        <w:ind w:left="961"/>
        <w:jc w:val="left"/>
        <w:rPr>
          <w:sz w:val="28"/>
        </w:rPr>
      </w:pPr>
      <w:r>
        <w:rPr>
          <w:spacing w:val="-2"/>
          <w:sz w:val="28"/>
        </w:rPr>
        <w:t>различать</w:t>
      </w:r>
      <w:r>
        <w:rPr>
          <w:sz w:val="28"/>
        </w:rPr>
        <w:tab/>
      </w:r>
      <w:r>
        <w:rPr>
          <w:spacing w:val="-2"/>
          <w:sz w:val="28"/>
        </w:rPr>
        <w:t>понятия</w:t>
      </w:r>
      <w:r>
        <w:rPr>
          <w:sz w:val="28"/>
        </w:rPr>
        <w:tab/>
      </w:r>
      <w:r>
        <w:rPr>
          <w:spacing w:val="-2"/>
          <w:sz w:val="28"/>
        </w:rPr>
        <w:t>«атмосфера»,</w:t>
      </w:r>
      <w:r>
        <w:rPr>
          <w:sz w:val="28"/>
        </w:rPr>
        <w:tab/>
      </w:r>
      <w:r>
        <w:rPr>
          <w:spacing w:val="-2"/>
          <w:sz w:val="28"/>
        </w:rPr>
        <w:t>«тропосфера»,</w:t>
      </w:r>
      <w:r>
        <w:rPr>
          <w:sz w:val="28"/>
        </w:rPr>
        <w:tab/>
      </w:r>
      <w:r>
        <w:rPr>
          <w:spacing w:val="-2"/>
          <w:sz w:val="28"/>
        </w:rPr>
        <w:t>«стратосфера»,</w:t>
      </w:r>
    </w:p>
    <w:p w14:paraId="67EC66F1" w14:textId="77777777" w:rsidR="001E0F5E" w:rsidRDefault="00CC787C">
      <w:pPr>
        <w:pStyle w:val="a3"/>
        <w:spacing w:before="31"/>
        <w:ind w:firstLine="0"/>
        <w:jc w:val="left"/>
      </w:pPr>
      <w:r>
        <w:t>«верхние</w:t>
      </w:r>
      <w:r>
        <w:rPr>
          <w:spacing w:val="-6"/>
        </w:rPr>
        <w:t xml:space="preserve"> </w:t>
      </w:r>
      <w:r>
        <w:t>слои</w:t>
      </w:r>
      <w:r>
        <w:rPr>
          <w:spacing w:val="-7"/>
        </w:rPr>
        <w:t xml:space="preserve"> </w:t>
      </w:r>
      <w:r>
        <w:rPr>
          <w:spacing w:val="-2"/>
        </w:rPr>
        <w:t>атмосферы»;</w:t>
      </w:r>
    </w:p>
    <w:p w14:paraId="73360AD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3" w:line="264" w:lineRule="auto"/>
        <w:ind w:left="961" w:right="137"/>
        <w:rPr>
          <w:sz w:val="28"/>
        </w:rPr>
      </w:pPr>
      <w:r>
        <w:rPr>
          <w:sz w:val="28"/>
        </w:rPr>
        <w:t>применять понятия «атмосферное давление», «ветер», «атмосферные осадки»,</w:t>
      </w:r>
      <w:r>
        <w:rPr>
          <w:spacing w:val="-2"/>
          <w:sz w:val="28"/>
        </w:rPr>
        <w:t xml:space="preserve"> </w:t>
      </w:r>
      <w:r>
        <w:rPr>
          <w:sz w:val="28"/>
        </w:rPr>
        <w:t>«воздушные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массы»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практико- ориентированных задач;</w:t>
      </w:r>
    </w:p>
    <w:p w14:paraId="7B4B8105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выбирать и анализировать географическую информацию о глобальных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 решения учебных и (или) практико-ориентированных задач;</w:t>
      </w:r>
    </w:p>
    <w:p w14:paraId="1AA19AA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проводить измерения температуры воздуха, атмосферного давления, скорости и направления ветра с использованием 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14:paraId="44B59EB4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биосферы;</w:t>
      </w:r>
    </w:p>
    <w:p w14:paraId="06962A2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2" w:line="264" w:lineRule="auto"/>
        <w:ind w:left="961" w:right="144"/>
        <w:rPr>
          <w:sz w:val="28"/>
        </w:rPr>
      </w:pPr>
      <w:r>
        <w:rPr>
          <w:sz w:val="28"/>
        </w:rPr>
        <w:t>приводить примеры приспособления живых организмов к среде обитания в разных природных зонах;</w:t>
      </w:r>
    </w:p>
    <w:p w14:paraId="49DC981A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растительный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животный</w:t>
      </w:r>
      <w:r>
        <w:rPr>
          <w:spacing w:val="-6"/>
          <w:sz w:val="28"/>
        </w:rPr>
        <w:t xml:space="preserve"> </w:t>
      </w:r>
      <w:r>
        <w:rPr>
          <w:sz w:val="28"/>
        </w:rPr>
        <w:t>мир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Земли;</w:t>
      </w:r>
    </w:p>
    <w:p w14:paraId="2EC3E72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3" w:line="264" w:lineRule="auto"/>
        <w:ind w:left="961" w:right="134"/>
        <w:rPr>
          <w:sz w:val="28"/>
        </w:rPr>
      </w:pPr>
      <w:r>
        <w:rPr>
          <w:sz w:val="28"/>
        </w:rPr>
        <w:t>объяснять взаимосвязи компонентов природы в природно- территориальном комплексе;</w:t>
      </w:r>
    </w:p>
    <w:p w14:paraId="2C8878FF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сравнивать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мира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различных природных зонах;</w:t>
      </w:r>
    </w:p>
    <w:p w14:paraId="0A96ABB4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>применять понятия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 ориентированных задач;</w:t>
      </w:r>
    </w:p>
    <w:p w14:paraId="5145BC6E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1" w:lineRule="exact"/>
        <w:ind w:left="960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плодородие</w:t>
      </w:r>
      <w:r>
        <w:rPr>
          <w:spacing w:val="-9"/>
          <w:sz w:val="28"/>
        </w:rPr>
        <w:t xml:space="preserve"> </w:t>
      </w:r>
      <w:r>
        <w:rPr>
          <w:sz w:val="28"/>
        </w:rPr>
        <w:t>почв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зонах;</w:t>
      </w:r>
    </w:p>
    <w:p w14:paraId="7B5AAFF5" w14:textId="77777777" w:rsidR="001E0F5E" w:rsidRDefault="001E0F5E">
      <w:pPr>
        <w:pStyle w:val="a4"/>
        <w:spacing w:line="321" w:lineRule="exact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611D4EB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65" w:line="264" w:lineRule="auto"/>
        <w:ind w:left="961" w:right="137"/>
        <w:rPr>
          <w:sz w:val="28"/>
        </w:rPr>
      </w:pPr>
      <w:r>
        <w:rPr>
          <w:sz w:val="28"/>
        </w:rPr>
        <w:lastRenderedPageBreak/>
        <w:t>приводить примеры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14:paraId="3C611D3E" w14:textId="77777777" w:rsidR="001E0F5E" w:rsidRDefault="00CC787C">
      <w:pPr>
        <w:pStyle w:val="a4"/>
        <w:numPr>
          <w:ilvl w:val="0"/>
          <w:numId w:val="4"/>
        </w:numPr>
        <w:tabs>
          <w:tab w:val="left" w:pos="333"/>
        </w:tabs>
        <w:spacing w:before="285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4ABA2C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07" w:line="264" w:lineRule="auto"/>
        <w:ind w:left="961" w:right="135"/>
        <w:rPr>
          <w:sz w:val="28"/>
        </w:rPr>
      </w:pPr>
      <w:r>
        <w:rPr>
          <w:sz w:val="28"/>
        </w:rPr>
        <w:t>Описывать по географическим картам и глобусу местоположение изученных географических объектов для решения учебных и (или) практико-ориентированных задач;</w:t>
      </w:r>
    </w:p>
    <w:p w14:paraId="77914CB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называть: строение и свойства (целостность, зональность, ритмичность) географической оболочки;</w:t>
      </w:r>
    </w:p>
    <w:p w14:paraId="1C38016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распознавать проявления изученных географических явлений, представляющие собой отражение таких свойств географической оболочки, как зональность, ритмичность и целостность;</w:t>
      </w:r>
    </w:p>
    <w:p w14:paraId="2B99F9C6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зоны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основе интеграции и интерпретации информации об особенностях их </w:t>
      </w:r>
      <w:r>
        <w:rPr>
          <w:spacing w:val="-2"/>
          <w:sz w:val="28"/>
        </w:rPr>
        <w:t>природы;</w:t>
      </w:r>
    </w:p>
    <w:p w14:paraId="4D0FED5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различать изученные процессы и явления, происходящие в географической оболочке;</w:t>
      </w:r>
    </w:p>
    <w:p w14:paraId="7711A062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приводить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геосферах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человека;</w:t>
      </w:r>
    </w:p>
    <w:p w14:paraId="7A42D81E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описывать закономерности изменения в пространстве рельефа, климата, внутренних вод и органического мира;</w:t>
      </w:r>
    </w:p>
    <w:p w14:paraId="7169F54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выявлять взаимосвязи между компонентами природы в пределах отдельных территорий с использованием различных источников географической информации;</w:t>
      </w:r>
    </w:p>
    <w:p w14:paraId="08F4754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 xml:space="preserve">называть особенности географических процессов на границах литосферных плит с учётом характера взаимодействия и типа земной </w:t>
      </w:r>
      <w:r>
        <w:rPr>
          <w:spacing w:val="-2"/>
          <w:sz w:val="28"/>
        </w:rPr>
        <w:t>коры;</w:t>
      </w:r>
    </w:p>
    <w:p w14:paraId="2544B4D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устанавливать (используя географические карты) взаимосвязи между движением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литосферных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плит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размещением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6"/>
          <w:sz w:val="28"/>
        </w:rPr>
        <w:t xml:space="preserve"> </w:t>
      </w:r>
      <w:r>
        <w:rPr>
          <w:sz w:val="28"/>
        </w:rPr>
        <w:t>форм</w:t>
      </w:r>
      <w:r>
        <w:rPr>
          <w:spacing w:val="-17"/>
          <w:sz w:val="28"/>
        </w:rPr>
        <w:t xml:space="preserve"> </w:t>
      </w:r>
      <w:r>
        <w:rPr>
          <w:sz w:val="28"/>
        </w:rPr>
        <w:t>рельефа;</w:t>
      </w:r>
    </w:p>
    <w:p w14:paraId="57DB240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6" w:lineRule="auto"/>
        <w:ind w:left="961" w:right="142"/>
        <w:rPr>
          <w:sz w:val="28"/>
        </w:rPr>
      </w:pPr>
      <w:r>
        <w:rPr>
          <w:sz w:val="28"/>
        </w:rPr>
        <w:t>классифицировать воздушные массы Земли, типы климата по заданным показателям;</w:t>
      </w:r>
    </w:p>
    <w:p w14:paraId="0D010A2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объяснять образование тропических муссонов, пассатов тропических широт, западных ветров;</w:t>
      </w:r>
    </w:p>
    <w:p w14:paraId="7BEFB1E4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proofErr w:type="gramStart"/>
      <w:r>
        <w:rPr>
          <w:sz w:val="28"/>
        </w:rPr>
        <w:t>применять</w:t>
      </w:r>
      <w:r>
        <w:rPr>
          <w:spacing w:val="29"/>
          <w:sz w:val="28"/>
        </w:rPr>
        <w:t xml:space="preserve">  </w:t>
      </w:r>
      <w:r>
        <w:rPr>
          <w:sz w:val="28"/>
        </w:rPr>
        <w:t>понятия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«</w:t>
      </w:r>
      <w:proofErr w:type="gramStart"/>
      <w:r>
        <w:rPr>
          <w:sz w:val="28"/>
        </w:rPr>
        <w:t>воздушные</w:t>
      </w:r>
      <w:r>
        <w:rPr>
          <w:spacing w:val="28"/>
          <w:sz w:val="28"/>
        </w:rPr>
        <w:t xml:space="preserve">  </w:t>
      </w:r>
      <w:r>
        <w:rPr>
          <w:sz w:val="28"/>
        </w:rPr>
        <w:t>массы»,</w:t>
      </w:r>
      <w:r>
        <w:rPr>
          <w:spacing w:val="29"/>
          <w:sz w:val="28"/>
        </w:rPr>
        <w:t xml:space="preserve">  </w:t>
      </w:r>
      <w:r>
        <w:rPr>
          <w:sz w:val="28"/>
        </w:rPr>
        <w:t>«</w:t>
      </w:r>
      <w:proofErr w:type="gramEnd"/>
      <w:r>
        <w:rPr>
          <w:sz w:val="28"/>
        </w:rPr>
        <w:t>муссоны</w:t>
      </w:r>
      <w:proofErr w:type="gramStart"/>
      <w:r>
        <w:rPr>
          <w:sz w:val="28"/>
        </w:rPr>
        <w:t>»,</w:t>
      </w:r>
      <w:r>
        <w:rPr>
          <w:spacing w:val="28"/>
          <w:sz w:val="28"/>
        </w:rPr>
        <w:t xml:space="preserve">  </w:t>
      </w:r>
      <w:r>
        <w:rPr>
          <w:spacing w:val="-2"/>
          <w:sz w:val="28"/>
        </w:rPr>
        <w:t>«</w:t>
      </w:r>
      <w:proofErr w:type="gramEnd"/>
      <w:r>
        <w:rPr>
          <w:spacing w:val="-2"/>
          <w:sz w:val="28"/>
        </w:rPr>
        <w:t>пассаты»,</w:t>
      </w:r>
    </w:p>
    <w:p w14:paraId="3588605B" w14:textId="77777777" w:rsidR="001E0F5E" w:rsidRDefault="00CC787C">
      <w:pPr>
        <w:pStyle w:val="a3"/>
        <w:spacing w:before="27" w:line="264" w:lineRule="auto"/>
        <w:ind w:right="141" w:firstLine="0"/>
      </w:pPr>
      <w:r>
        <w:t>«западные ветры», «климатообразующий фактор» для решения учебных и (или) практико-ориентированных задач;</w:t>
      </w:r>
    </w:p>
    <w:p w14:paraId="4BE54585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климат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климатограмме</w:t>
      </w:r>
      <w:proofErr w:type="spellEnd"/>
      <w:r>
        <w:rPr>
          <w:spacing w:val="-2"/>
          <w:sz w:val="28"/>
        </w:rPr>
        <w:t>;</w:t>
      </w:r>
    </w:p>
    <w:p w14:paraId="35A8DD94" w14:textId="77777777" w:rsidR="001E0F5E" w:rsidRDefault="001E0F5E">
      <w:pPr>
        <w:pStyle w:val="a4"/>
        <w:spacing w:line="322" w:lineRule="exact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2A493D9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65" w:line="264" w:lineRule="auto"/>
        <w:ind w:left="961" w:right="134"/>
        <w:rPr>
          <w:sz w:val="28"/>
        </w:rPr>
      </w:pPr>
      <w:r>
        <w:rPr>
          <w:sz w:val="28"/>
        </w:rPr>
        <w:lastRenderedPageBreak/>
        <w:t>объяснять влияние климатообразующих факторов на климатические особенности территории;</w:t>
      </w:r>
    </w:p>
    <w:p w14:paraId="56CBFCD4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" w:line="264" w:lineRule="auto"/>
        <w:ind w:left="961" w:right="142"/>
        <w:rPr>
          <w:sz w:val="28"/>
        </w:rPr>
      </w:pPr>
      <w:r>
        <w:rPr>
          <w:sz w:val="28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14:paraId="6AAF3558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0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океанические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течения;</w:t>
      </w:r>
    </w:p>
    <w:p w14:paraId="5E9E532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3" w:line="264" w:lineRule="auto"/>
        <w:ind w:left="961" w:right="143"/>
        <w:rPr>
          <w:sz w:val="28"/>
        </w:rPr>
      </w:pPr>
      <w:r>
        <w:rPr>
          <w:sz w:val="28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14:paraId="7AE7CA8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39"/>
        <w:rPr>
          <w:sz w:val="28"/>
        </w:rPr>
      </w:pPr>
      <w:r>
        <w:rPr>
          <w:sz w:val="28"/>
        </w:rPr>
        <w:t xml:space="preserve">объяснять закономерности изменения температуры, солёности и органического мира Мирового океана с географической широтой и с глубиной на основе анализа различных источников географической </w:t>
      </w:r>
      <w:r>
        <w:rPr>
          <w:spacing w:val="-2"/>
          <w:sz w:val="28"/>
        </w:rPr>
        <w:t>информации;</w:t>
      </w:r>
    </w:p>
    <w:p w14:paraId="29510644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2"/>
        <w:rPr>
          <w:sz w:val="28"/>
        </w:rPr>
      </w:pPr>
      <w:r>
        <w:rPr>
          <w:sz w:val="28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практико- ориентированных задач;</w:t>
      </w:r>
    </w:p>
    <w:p w14:paraId="246A3027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1" w:lineRule="exact"/>
        <w:ind w:left="960" w:hanging="359"/>
        <w:rPr>
          <w:sz w:val="28"/>
        </w:rPr>
      </w:pPr>
      <w:r>
        <w:rPr>
          <w:sz w:val="28"/>
        </w:rPr>
        <w:t>различать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стран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мира;</w:t>
      </w:r>
    </w:p>
    <w:p w14:paraId="18C60CA8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before="33"/>
        <w:ind w:left="960" w:hanging="359"/>
        <w:rPr>
          <w:sz w:val="28"/>
        </w:rPr>
      </w:pPr>
      <w:r>
        <w:rPr>
          <w:sz w:val="28"/>
        </w:rPr>
        <w:t>сравнивать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территорий;</w:t>
      </w:r>
    </w:p>
    <w:p w14:paraId="00E03D4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1" w:line="264" w:lineRule="auto"/>
        <w:ind w:left="961" w:right="145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«плотность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населения»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0"/>
          <w:sz w:val="28"/>
        </w:rPr>
        <w:t xml:space="preserve"> </w:t>
      </w:r>
      <w:r>
        <w:rPr>
          <w:sz w:val="28"/>
        </w:rPr>
        <w:t>и (или) практико-ориентированных задач;</w:t>
      </w:r>
    </w:p>
    <w:p w14:paraId="359AD79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сельские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поселения;</w:t>
      </w:r>
    </w:p>
    <w:p w14:paraId="104E2BD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3"/>
        <w:ind w:left="961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9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мира;</w:t>
      </w:r>
    </w:p>
    <w:p w14:paraId="21F527A2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4"/>
        <w:ind w:left="961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мировых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религий;</w:t>
      </w:r>
    </w:p>
    <w:p w14:paraId="54FE38B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1"/>
        <w:ind w:left="961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народов;</w:t>
      </w:r>
    </w:p>
    <w:p w14:paraId="37D357B1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3" w:line="264" w:lineRule="auto"/>
        <w:ind w:left="961" w:right="14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людей</w:t>
      </w:r>
      <w:r>
        <w:rPr>
          <w:spacing w:val="80"/>
          <w:sz w:val="28"/>
        </w:rPr>
        <w:t xml:space="preserve"> </w:t>
      </w:r>
      <w:r>
        <w:rPr>
          <w:sz w:val="28"/>
        </w:rPr>
        <w:t>на различных территориях;</w:t>
      </w:r>
    </w:p>
    <w:p w14:paraId="41D80182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322" w:lineRule="exact"/>
        <w:ind w:left="96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14:paraId="16BEBAC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1" w:line="264" w:lineRule="auto"/>
        <w:ind w:left="961" w:right="144"/>
        <w:rPr>
          <w:sz w:val="28"/>
        </w:rPr>
      </w:pPr>
      <w:r>
        <w:rPr>
          <w:sz w:val="28"/>
        </w:rPr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14:paraId="2E0F78D9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6" w:lineRule="auto"/>
        <w:ind w:left="961" w:right="137"/>
        <w:rPr>
          <w:sz w:val="28"/>
        </w:rPr>
      </w:pPr>
      <w:r>
        <w:rPr>
          <w:sz w:val="28"/>
        </w:rPr>
        <w:t xml:space="preserve">объяснять особенности природы, населения и хозяйства отдельных </w:t>
      </w:r>
      <w:r>
        <w:rPr>
          <w:spacing w:val="-2"/>
          <w:sz w:val="28"/>
        </w:rPr>
        <w:t>территорий;</w:t>
      </w:r>
    </w:p>
    <w:p w14:paraId="229BE48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14:paraId="519B5574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>выбирать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6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4"/>
          <w:sz w:val="28"/>
        </w:rPr>
        <w:t xml:space="preserve"> </w:t>
      </w:r>
      <w:r>
        <w:rPr>
          <w:sz w:val="28"/>
        </w:rPr>
        <w:t>(картографические, статистические,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компьютерные базы данных), необходимые для изучения особенностей природы, населения и хозяйства отдельных территорий;</w:t>
      </w:r>
    </w:p>
    <w:p w14:paraId="4F2A1C61" w14:textId="77777777" w:rsidR="001E0F5E" w:rsidRDefault="001E0F5E">
      <w:pPr>
        <w:pStyle w:val="a4"/>
        <w:spacing w:line="264" w:lineRule="auto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1D8F9BE4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65" w:line="264" w:lineRule="auto"/>
        <w:ind w:left="961" w:right="138"/>
        <w:rPr>
          <w:sz w:val="28"/>
        </w:rPr>
      </w:pPr>
      <w:r>
        <w:rPr>
          <w:sz w:val="28"/>
        </w:rPr>
        <w:lastRenderedPageBreak/>
        <w:t xml:space="preserve"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практико-ориентированных </w:t>
      </w:r>
      <w:r>
        <w:rPr>
          <w:spacing w:val="-2"/>
          <w:sz w:val="28"/>
        </w:rPr>
        <w:t>задач;</w:t>
      </w:r>
    </w:p>
    <w:p w14:paraId="295C4DD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" w:line="264" w:lineRule="auto"/>
        <w:ind w:left="961" w:right="145"/>
        <w:rPr>
          <w:sz w:val="28"/>
        </w:rPr>
      </w:pPr>
      <w:r>
        <w:rPr>
          <w:sz w:val="28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источниках,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14:paraId="552262E1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приводить примеры взаимодействия природы и общества в пределах отдельных территорий;</w:t>
      </w:r>
    </w:p>
    <w:p w14:paraId="233839A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 xml:space="preserve">распознавать проявления глобальных проблем человечества (экологическая, сырьевая, энергетическая, преодоления отсталости стран, продовольственная) на локальном и региональном уровнях и приводить примеры международного сотрудничества по их </w:t>
      </w:r>
      <w:r>
        <w:rPr>
          <w:spacing w:val="-2"/>
          <w:sz w:val="28"/>
        </w:rPr>
        <w:t>преодолению.</w:t>
      </w:r>
    </w:p>
    <w:p w14:paraId="3F090620" w14:textId="77777777" w:rsidR="001E0F5E" w:rsidRDefault="00CC787C">
      <w:pPr>
        <w:pStyle w:val="a4"/>
        <w:numPr>
          <w:ilvl w:val="0"/>
          <w:numId w:val="4"/>
        </w:numPr>
        <w:tabs>
          <w:tab w:val="left" w:pos="333"/>
        </w:tabs>
        <w:spacing w:before="283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83CCB85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07" w:line="264" w:lineRule="auto"/>
        <w:ind w:left="961" w:right="144"/>
        <w:rPr>
          <w:sz w:val="28"/>
        </w:rPr>
      </w:pPr>
      <w:r>
        <w:rPr>
          <w:sz w:val="28"/>
        </w:rPr>
        <w:t>Характеризовать основные этапы истории формирования и изучения территории России;</w:t>
      </w:r>
    </w:p>
    <w:p w14:paraId="2F589B9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находить в различных источниках информации факты, позволяющие 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вклад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учёных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путешественников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освоение </w:t>
      </w:r>
      <w:r>
        <w:rPr>
          <w:spacing w:val="-2"/>
          <w:sz w:val="28"/>
        </w:rPr>
        <w:t>страны;</w:t>
      </w:r>
    </w:p>
    <w:p w14:paraId="755697E5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использованием информации из различных источников;</w:t>
      </w:r>
    </w:p>
    <w:p w14:paraId="160E1F6F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различать федеральные округа, крупные географические районы и макрорегионы России;</w:t>
      </w:r>
    </w:p>
    <w:p w14:paraId="36D8A6E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6"/>
        <w:rPr>
          <w:sz w:val="28"/>
        </w:rPr>
      </w:pPr>
      <w:r>
        <w:rPr>
          <w:sz w:val="28"/>
        </w:rPr>
        <w:t>приводить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4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3"/>
          <w:sz w:val="28"/>
        </w:rPr>
        <w:t xml:space="preserve"> </w:t>
      </w:r>
      <w:r>
        <w:rPr>
          <w:sz w:val="28"/>
        </w:rPr>
        <w:t>и показывать их на географической карте;</w:t>
      </w:r>
    </w:p>
    <w:p w14:paraId="308729D5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оценивать влияние географического положения регионов России на особенности природы, жизнь и хозяйственную деятельность </w:t>
      </w:r>
      <w:r>
        <w:rPr>
          <w:spacing w:val="-2"/>
          <w:sz w:val="28"/>
        </w:rPr>
        <w:t>населения;</w:t>
      </w:r>
    </w:p>
    <w:p w14:paraId="4C5CA246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4"/>
        <w:rPr>
          <w:sz w:val="28"/>
        </w:rPr>
      </w:pPr>
      <w:r>
        <w:rPr>
          <w:sz w:val="28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14:paraId="18CA45B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оценивать степень благоприятности природных условий в пределах отдельных регионов страны;</w:t>
      </w:r>
    </w:p>
    <w:p w14:paraId="22E1B26F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ресурсов;</w:t>
      </w:r>
    </w:p>
    <w:p w14:paraId="47871933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before="32"/>
        <w:ind w:left="960" w:hanging="359"/>
        <w:rPr>
          <w:sz w:val="28"/>
        </w:rPr>
      </w:pPr>
      <w:r>
        <w:rPr>
          <w:sz w:val="28"/>
        </w:rPr>
        <w:t>распознавать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типы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природопользования;</w:t>
      </w:r>
    </w:p>
    <w:p w14:paraId="24DEA14E" w14:textId="77777777" w:rsidR="001E0F5E" w:rsidRDefault="001E0F5E">
      <w:pPr>
        <w:pStyle w:val="a4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0BDEF6C5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65" w:line="264" w:lineRule="auto"/>
        <w:ind w:left="961" w:right="132"/>
        <w:rPr>
          <w:sz w:val="28"/>
        </w:rPr>
      </w:pPr>
      <w:r>
        <w:rPr>
          <w:sz w:val="28"/>
        </w:rPr>
        <w:lastRenderedPageBreak/>
        <w:t>находить, извлекать и использовать информацию из различных источников географической информации (картографические, статистические,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компьютерные базы данных) для решения различных учебных и практико- ориентированных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задач: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16"/>
          <w:sz w:val="28"/>
        </w:rPr>
        <w:t xml:space="preserve"> </w:t>
      </w:r>
      <w:r>
        <w:rPr>
          <w:sz w:val="28"/>
        </w:rPr>
        <w:t>горных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пород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основных тектонических структур, слагающих территорию;</w:t>
      </w:r>
    </w:p>
    <w:p w14:paraId="03AD9759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2" w:line="264" w:lineRule="auto"/>
        <w:ind w:left="961" w:right="132"/>
        <w:rPr>
          <w:sz w:val="28"/>
        </w:rPr>
      </w:pPr>
      <w:r>
        <w:rPr>
          <w:sz w:val="28"/>
        </w:rPr>
        <w:t>находить, извлекать и использовать информацию из различных источников географической информации (картографические, статистические,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компьютерные базы данных) для решения различных учебных и практико- ориентированных задач: объяснять закономерности распространения гидрологических, геологических и метеорологических опасных природных явлений на территории страны;</w:t>
      </w:r>
    </w:p>
    <w:p w14:paraId="3593D227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5"/>
        <w:rPr>
          <w:sz w:val="28"/>
        </w:rPr>
      </w:pPr>
      <w:r>
        <w:rPr>
          <w:sz w:val="28"/>
        </w:rPr>
        <w:t>сравнивать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территорий </w:t>
      </w:r>
      <w:r>
        <w:rPr>
          <w:spacing w:val="-2"/>
          <w:sz w:val="28"/>
        </w:rPr>
        <w:t>страны;</w:t>
      </w:r>
    </w:p>
    <w:p w14:paraId="02F1EB14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объяснять особенности компонентов природы отдельных территорий </w:t>
      </w:r>
      <w:r>
        <w:rPr>
          <w:spacing w:val="-2"/>
          <w:sz w:val="28"/>
        </w:rPr>
        <w:t>страны;</w:t>
      </w:r>
    </w:p>
    <w:p w14:paraId="15D407A1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2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 её отдельных территорий, об особенностях взаимодействия природы и общества в пределах отдельных территорий для решения практико- ориентированных задач в контексте реальной жизни;</w:t>
      </w:r>
    </w:p>
    <w:p w14:paraId="02356929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называть географические процессы и явления, определяющие особенности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6"/>
          <w:sz w:val="28"/>
        </w:rPr>
        <w:t xml:space="preserve"> </w:t>
      </w:r>
      <w:r>
        <w:rPr>
          <w:sz w:val="28"/>
        </w:rPr>
        <w:t>местности;</w:t>
      </w:r>
    </w:p>
    <w:p w14:paraId="561000D1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5"/>
        <w:rPr>
          <w:sz w:val="28"/>
        </w:rPr>
      </w:pPr>
      <w:r>
        <w:rPr>
          <w:sz w:val="28"/>
        </w:rPr>
        <w:t>объяснять распространение по территории страны областей современного горообразования, землетрясений и вулканизма;</w:t>
      </w:r>
    </w:p>
    <w:p w14:paraId="3EFC313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4"/>
        <w:rPr>
          <w:sz w:val="28"/>
        </w:rPr>
      </w:pPr>
      <w:r>
        <w:rPr>
          <w:sz w:val="28"/>
        </w:rPr>
        <w:t>применять понятия «плита», «щит», «моренный холм», «бараньи лбы», «бархан», «дюна» для решения учебных и (или) практико- ориентированных задач;</w:t>
      </w:r>
    </w:p>
    <w:p w14:paraId="6BF9BD6F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применять понятия «солнечная радиация», «годовая амплитуда температур воздуха», «воздушные массы» для решения учебных и (или) практико-ориентированных задач;</w:t>
      </w:r>
    </w:p>
    <w:p w14:paraId="66E54814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2"/>
        <w:rPr>
          <w:sz w:val="28"/>
        </w:rPr>
      </w:pPr>
      <w:r>
        <w:rPr>
          <w:sz w:val="28"/>
        </w:rPr>
        <w:t>различать понятия «испарение», «испаряемость», «коэффициент увлажнения»;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(или)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практико- ориентированных задач;</w:t>
      </w:r>
    </w:p>
    <w:p w14:paraId="050B11BE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описывать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погоду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карте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погоды;</w:t>
      </w:r>
    </w:p>
    <w:p w14:paraId="14B45DC6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1" w:line="264" w:lineRule="auto"/>
        <w:ind w:left="961" w:right="139"/>
        <w:rPr>
          <w:sz w:val="28"/>
        </w:rPr>
      </w:pPr>
      <w:r>
        <w:rPr>
          <w:sz w:val="28"/>
        </w:rPr>
        <w:t>использовать понятия «циклон», «антициклон», «атмосферный фронт»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3"/>
          <w:sz w:val="28"/>
        </w:rPr>
        <w:t xml:space="preserve"> </w:t>
      </w:r>
      <w:r>
        <w:rPr>
          <w:sz w:val="28"/>
        </w:rPr>
        <w:t>с помощью карт погоды;</w:t>
      </w:r>
    </w:p>
    <w:p w14:paraId="667E2DCC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ind w:left="960" w:hanging="359"/>
        <w:rPr>
          <w:sz w:val="28"/>
        </w:rPr>
      </w:pPr>
      <w:r>
        <w:rPr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6"/>
          <w:sz w:val="28"/>
        </w:rPr>
        <w:t xml:space="preserve"> </w:t>
      </w:r>
      <w:r>
        <w:rPr>
          <w:sz w:val="28"/>
        </w:rPr>
        <w:t>типов</w:t>
      </w:r>
      <w:r>
        <w:rPr>
          <w:spacing w:val="-6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почв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14:paraId="11AFE625" w14:textId="77777777" w:rsidR="001E0F5E" w:rsidRDefault="001E0F5E">
      <w:pPr>
        <w:pStyle w:val="a4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241CD6A9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65" w:line="264" w:lineRule="auto"/>
        <w:ind w:left="961" w:right="146"/>
        <w:rPr>
          <w:sz w:val="28"/>
        </w:rPr>
      </w:pPr>
      <w:r>
        <w:rPr>
          <w:sz w:val="28"/>
        </w:rPr>
        <w:lastRenderedPageBreak/>
        <w:t xml:space="preserve">распознавать показатели, характеризующие состояние окружающей </w:t>
      </w:r>
      <w:r>
        <w:rPr>
          <w:spacing w:val="-2"/>
          <w:sz w:val="28"/>
        </w:rPr>
        <w:t>среды;</w:t>
      </w:r>
    </w:p>
    <w:p w14:paraId="0163D43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" w:line="264" w:lineRule="auto"/>
        <w:ind w:left="961" w:right="141"/>
        <w:rPr>
          <w:sz w:val="28"/>
        </w:rPr>
      </w:pPr>
      <w:r>
        <w:rPr>
          <w:sz w:val="28"/>
        </w:rPr>
        <w:t>показывать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границы распространения многолетней мерзлоты;</w:t>
      </w:r>
    </w:p>
    <w:p w14:paraId="6DD1B62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приводить примеры мер безопасности, в том числе для экономики семьи, в случае природных стихийных бедствий и техногенных </w:t>
      </w:r>
      <w:r>
        <w:rPr>
          <w:spacing w:val="-2"/>
          <w:sz w:val="28"/>
        </w:rPr>
        <w:t>катастроф;</w:t>
      </w:r>
    </w:p>
    <w:p w14:paraId="21468E8E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 xml:space="preserve">приводить примеры рационального и нерационального </w:t>
      </w:r>
      <w:r>
        <w:rPr>
          <w:spacing w:val="-2"/>
          <w:sz w:val="28"/>
        </w:rPr>
        <w:t>природопользования;</w:t>
      </w:r>
    </w:p>
    <w:p w14:paraId="2AD7911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0"/>
        <w:rPr>
          <w:sz w:val="28"/>
        </w:rPr>
      </w:pPr>
      <w:r>
        <w:rPr>
          <w:sz w:val="28"/>
        </w:rPr>
        <w:t>приводить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особо</w:t>
      </w:r>
      <w:r>
        <w:rPr>
          <w:spacing w:val="-15"/>
          <w:sz w:val="28"/>
        </w:rPr>
        <w:t xml:space="preserve"> </w:t>
      </w:r>
      <w:r>
        <w:rPr>
          <w:sz w:val="28"/>
        </w:rPr>
        <w:t>охраняемых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2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России и своего края, животных и растений, занесённых в Красную книгу </w:t>
      </w:r>
      <w:r>
        <w:rPr>
          <w:spacing w:val="-2"/>
          <w:sz w:val="28"/>
        </w:rPr>
        <w:t>России;</w:t>
      </w:r>
    </w:p>
    <w:p w14:paraId="2AE4E47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выбирать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5"/>
          <w:sz w:val="28"/>
        </w:rPr>
        <w:t xml:space="preserve"> </w:t>
      </w:r>
      <w:r>
        <w:rPr>
          <w:sz w:val="28"/>
        </w:rPr>
        <w:t>(картографические, статистические,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-17"/>
          <w:sz w:val="28"/>
        </w:rPr>
        <w:t xml:space="preserve"> </w:t>
      </w:r>
      <w:r>
        <w:rPr>
          <w:sz w:val="28"/>
        </w:rPr>
        <w:t>видео-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фотоизображения,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компьютерные базы данных), необходимые для изучения особенностей населения </w:t>
      </w:r>
      <w:r>
        <w:rPr>
          <w:spacing w:val="-2"/>
          <w:sz w:val="28"/>
        </w:rPr>
        <w:t>России;</w:t>
      </w:r>
    </w:p>
    <w:p w14:paraId="2A1E427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приводить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природным условиям на территории страны;</w:t>
      </w:r>
    </w:p>
    <w:p w14:paraId="65E790E9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сравнивать показатели воспроизводства и качества населения России с мировыми показателями и показателями других стран;</w:t>
      </w:r>
    </w:p>
    <w:p w14:paraId="7FAF2CC2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5"/>
        <w:rPr>
          <w:sz w:val="28"/>
        </w:rPr>
      </w:pPr>
      <w:r>
        <w:rPr>
          <w:sz w:val="28"/>
        </w:rPr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14:paraId="7E5500D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3"/>
        <w:rPr>
          <w:sz w:val="28"/>
        </w:rPr>
      </w:pPr>
      <w:r>
        <w:rPr>
          <w:sz w:val="28"/>
        </w:rPr>
        <w:t>проводить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-5"/>
          <w:sz w:val="28"/>
        </w:rPr>
        <w:t xml:space="preserve"> </w:t>
      </w:r>
      <w:r>
        <w:rPr>
          <w:sz w:val="28"/>
        </w:rPr>
        <w:t>населённых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по заданным основаниям;</w:t>
      </w:r>
    </w:p>
    <w:p w14:paraId="1E0D32F6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7"/>
        <w:rPr>
          <w:sz w:val="28"/>
        </w:rPr>
      </w:pPr>
      <w:r>
        <w:rPr>
          <w:sz w:val="28"/>
        </w:rPr>
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 ориентированных задач в контексте реальной жизни;</w:t>
      </w:r>
    </w:p>
    <w:p w14:paraId="7B68C388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применять понятия «рождаемость», «смертность», «естественный прирост населения», «миграционный прирост населения», «общий прирост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населения», «плотность населения», «основная полоса (зона) расселения», «урбанизация», «городская агломерация», «посёлок городского типа», «половозрастная структура населения», «средняя прогнозируемая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жизни»,</w:t>
      </w:r>
      <w:r>
        <w:rPr>
          <w:spacing w:val="40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ресурсы»,</w:t>
      </w:r>
    </w:p>
    <w:p w14:paraId="7D223323" w14:textId="77777777" w:rsidR="001E0F5E" w:rsidRDefault="001E0F5E">
      <w:pPr>
        <w:pStyle w:val="a4"/>
        <w:spacing w:line="264" w:lineRule="auto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2410B3F0" w14:textId="77777777" w:rsidR="001E0F5E" w:rsidRDefault="00CC787C">
      <w:pPr>
        <w:pStyle w:val="a3"/>
        <w:spacing w:before="65" w:line="264" w:lineRule="auto"/>
        <w:ind w:right="134" w:firstLine="0"/>
      </w:pPr>
      <w:r>
        <w:lastRenderedPageBreak/>
        <w:t>«трудоспособный возраст», «рабочая сила», «безработица», «рынок труда»,</w:t>
      </w:r>
      <w:r>
        <w:rPr>
          <w:spacing w:val="-6"/>
        </w:rPr>
        <w:t xml:space="preserve"> </w:t>
      </w:r>
      <w:r>
        <w:t>«качество</w:t>
      </w:r>
      <w:r>
        <w:rPr>
          <w:spacing w:val="-7"/>
        </w:rPr>
        <w:t xml:space="preserve"> </w:t>
      </w:r>
      <w:r>
        <w:t>населения»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практико- ориентированных задач;</w:t>
      </w:r>
    </w:p>
    <w:p w14:paraId="2FD3B928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2" w:line="264" w:lineRule="auto"/>
        <w:ind w:left="961" w:right="143"/>
        <w:rPr>
          <w:sz w:val="28"/>
        </w:rPr>
      </w:pPr>
      <w:r>
        <w:rPr>
          <w:sz w:val="28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14:paraId="68730B7F" w14:textId="77777777" w:rsidR="001E0F5E" w:rsidRDefault="00CC787C">
      <w:pPr>
        <w:pStyle w:val="a4"/>
        <w:numPr>
          <w:ilvl w:val="0"/>
          <w:numId w:val="4"/>
        </w:numPr>
        <w:tabs>
          <w:tab w:val="left" w:pos="333"/>
        </w:tabs>
        <w:spacing w:before="283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208CEA6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  <w:tab w:val="left" w:pos="2988"/>
          <w:tab w:val="left" w:pos="5094"/>
          <w:tab w:val="left" w:pos="7841"/>
        </w:tabs>
        <w:spacing w:before="305" w:line="264" w:lineRule="auto"/>
        <w:ind w:left="961" w:right="135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z w:val="28"/>
        </w:rPr>
        <w:tab/>
      </w:r>
      <w:r>
        <w:rPr>
          <w:spacing w:val="-2"/>
          <w:sz w:val="28"/>
        </w:rPr>
        <w:t>источники</w:t>
      </w:r>
      <w:r>
        <w:rPr>
          <w:sz w:val="28"/>
        </w:rPr>
        <w:tab/>
      </w:r>
      <w:r>
        <w:rPr>
          <w:spacing w:val="-2"/>
          <w:sz w:val="28"/>
        </w:rPr>
        <w:t>географической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информации </w:t>
      </w:r>
      <w:r>
        <w:rPr>
          <w:sz w:val="28"/>
        </w:rPr>
        <w:t>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14:paraId="5909D832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2" w:line="264" w:lineRule="auto"/>
        <w:ind w:left="961" w:right="134"/>
        <w:rPr>
          <w:sz w:val="28"/>
        </w:rPr>
      </w:pPr>
      <w:r>
        <w:rPr>
          <w:sz w:val="28"/>
        </w:rPr>
        <w:t>представлять в различных формах (в виде карты, таблицы, графика, географического описания) географическую информацию, необходимую для решения учебных и (или) практико- ориентированных задач;</w:t>
      </w:r>
    </w:p>
    <w:p w14:paraId="69B7E162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практико-ориентированных задач;</w:t>
      </w:r>
    </w:p>
    <w:p w14:paraId="4E4E6A08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14:paraId="3146914B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применять понятия «экономико-географическое положение», «состав хозяйства», «отраслевая, функциональная и территориальная структура»,</w:t>
      </w:r>
      <w:r>
        <w:rPr>
          <w:spacing w:val="-9"/>
          <w:sz w:val="28"/>
        </w:rPr>
        <w:t xml:space="preserve"> </w:t>
      </w:r>
      <w:r>
        <w:rPr>
          <w:sz w:val="28"/>
        </w:rPr>
        <w:t>«условия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производства»,</w:t>
      </w:r>
      <w:r>
        <w:rPr>
          <w:spacing w:val="-11"/>
          <w:sz w:val="28"/>
        </w:rPr>
        <w:t xml:space="preserve"> </w:t>
      </w:r>
      <w:r>
        <w:rPr>
          <w:sz w:val="28"/>
        </w:rPr>
        <w:t>«отрасль хозяйства</w:t>
      </w:r>
      <w:proofErr w:type="gramStart"/>
      <w:r>
        <w:rPr>
          <w:sz w:val="28"/>
        </w:rPr>
        <w:t>»,</w:t>
      </w:r>
      <w:r>
        <w:rPr>
          <w:spacing w:val="80"/>
          <w:sz w:val="28"/>
        </w:rPr>
        <w:t xml:space="preserve">  </w:t>
      </w:r>
      <w:r>
        <w:rPr>
          <w:sz w:val="28"/>
        </w:rPr>
        <w:t>«межотраслевой</w:t>
      </w:r>
      <w:r>
        <w:rPr>
          <w:spacing w:val="80"/>
          <w:sz w:val="28"/>
        </w:rPr>
        <w:t xml:space="preserve">  </w:t>
      </w:r>
      <w:r>
        <w:rPr>
          <w:sz w:val="28"/>
        </w:rPr>
        <w:t>комплекс»,</w:t>
      </w:r>
      <w:r>
        <w:rPr>
          <w:spacing w:val="80"/>
          <w:sz w:val="28"/>
        </w:rPr>
        <w:t xml:space="preserve">  </w:t>
      </w:r>
      <w:r>
        <w:rPr>
          <w:sz w:val="28"/>
        </w:rPr>
        <w:t>«сектор</w:t>
      </w:r>
      <w:r>
        <w:rPr>
          <w:spacing w:val="80"/>
          <w:sz w:val="28"/>
        </w:rPr>
        <w:t xml:space="preserve">  </w:t>
      </w:r>
      <w:r>
        <w:rPr>
          <w:sz w:val="28"/>
        </w:rPr>
        <w:t>экономики</w:t>
      </w:r>
      <w:proofErr w:type="gramEnd"/>
      <w:r>
        <w:rPr>
          <w:sz w:val="28"/>
        </w:rPr>
        <w:t>»,</w:t>
      </w:r>
    </w:p>
    <w:p w14:paraId="7B40C2A8" w14:textId="77777777" w:rsidR="001E0F5E" w:rsidRDefault="00CC787C">
      <w:pPr>
        <w:pStyle w:val="a3"/>
        <w:spacing w:before="1" w:line="264" w:lineRule="auto"/>
        <w:ind w:right="135" w:firstLine="0"/>
      </w:pPr>
      <w:r>
        <w:t>«территория опережающего развития», «себестоимость и рентабельность</w:t>
      </w:r>
      <w:r>
        <w:rPr>
          <w:spacing w:val="77"/>
          <w:w w:val="150"/>
        </w:rPr>
        <w:t xml:space="preserve"> </w:t>
      </w:r>
      <w:r>
        <w:t>производства»,</w:t>
      </w:r>
      <w:r>
        <w:rPr>
          <w:spacing w:val="78"/>
          <w:w w:val="150"/>
        </w:rPr>
        <w:t xml:space="preserve"> </w:t>
      </w:r>
      <w:r>
        <w:t>«природно-</w:t>
      </w:r>
      <w:proofErr w:type="gramStart"/>
      <w:r>
        <w:t>ресурсный</w:t>
      </w:r>
      <w:r>
        <w:rPr>
          <w:spacing w:val="22"/>
        </w:rPr>
        <w:t xml:space="preserve">  </w:t>
      </w:r>
      <w:r>
        <w:rPr>
          <w:spacing w:val="-2"/>
        </w:rPr>
        <w:t>потенциал</w:t>
      </w:r>
      <w:proofErr w:type="gramEnd"/>
      <w:r>
        <w:rPr>
          <w:spacing w:val="-2"/>
        </w:rPr>
        <w:t>»,</w:t>
      </w:r>
    </w:p>
    <w:p w14:paraId="7E78B41E" w14:textId="77777777" w:rsidR="001E0F5E" w:rsidRDefault="00CC787C">
      <w:pPr>
        <w:pStyle w:val="a3"/>
        <w:spacing w:line="322" w:lineRule="exact"/>
        <w:ind w:firstLine="0"/>
      </w:pPr>
      <w:r>
        <w:t>«инфраструктурный</w:t>
      </w:r>
      <w:r>
        <w:rPr>
          <w:spacing w:val="66"/>
        </w:rPr>
        <w:t xml:space="preserve">   </w:t>
      </w:r>
      <w:r>
        <w:t>комплекс</w:t>
      </w:r>
      <w:proofErr w:type="gramStart"/>
      <w:r>
        <w:t>»,</w:t>
      </w:r>
      <w:r>
        <w:rPr>
          <w:spacing w:val="70"/>
        </w:rPr>
        <w:t xml:space="preserve">   </w:t>
      </w:r>
      <w:proofErr w:type="gramEnd"/>
      <w:r>
        <w:t>«рекреационное</w:t>
      </w:r>
      <w:r>
        <w:rPr>
          <w:spacing w:val="69"/>
        </w:rPr>
        <w:t xml:space="preserve">   </w:t>
      </w:r>
      <w:r>
        <w:rPr>
          <w:spacing w:val="-2"/>
        </w:rPr>
        <w:t>хозяйство»,</w:t>
      </w:r>
    </w:p>
    <w:p w14:paraId="77A2E44C" w14:textId="77777777" w:rsidR="001E0F5E" w:rsidRDefault="00CC787C">
      <w:pPr>
        <w:pStyle w:val="a3"/>
        <w:spacing w:before="30" w:line="264" w:lineRule="auto"/>
        <w:ind w:right="139" w:firstLine="0"/>
      </w:pPr>
      <w:r>
        <w:t>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«ВИЭ», «ТЭК», для решения учебных и (или) практико-ориентированных задач;</w:t>
      </w:r>
    </w:p>
    <w:p w14:paraId="3F1D2C20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" w:line="264" w:lineRule="auto"/>
        <w:ind w:left="961" w:right="142"/>
        <w:rPr>
          <w:sz w:val="28"/>
        </w:rPr>
      </w:pPr>
      <w:r>
        <w:rPr>
          <w:sz w:val="28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энергетической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державы;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перспективы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отраслей хозяйства и регионов России;</w:t>
      </w:r>
    </w:p>
    <w:p w14:paraId="5D328C7C" w14:textId="77777777" w:rsidR="001E0F5E" w:rsidRDefault="001E0F5E">
      <w:pPr>
        <w:pStyle w:val="a4"/>
        <w:spacing w:line="264" w:lineRule="auto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7744481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65" w:line="264" w:lineRule="auto"/>
        <w:ind w:left="961" w:right="147"/>
        <w:rPr>
          <w:sz w:val="28"/>
        </w:rPr>
      </w:pPr>
      <w:r>
        <w:rPr>
          <w:sz w:val="28"/>
        </w:rPr>
        <w:lastRenderedPageBreak/>
        <w:t>различать территории опережающего развития (ТОР), Арктическую зону и зону Севера России;</w:t>
      </w:r>
    </w:p>
    <w:p w14:paraId="118F5CE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3" w:line="264" w:lineRule="auto"/>
        <w:ind w:left="961" w:right="140"/>
        <w:rPr>
          <w:sz w:val="28"/>
        </w:rPr>
      </w:pPr>
      <w:r>
        <w:rPr>
          <w:sz w:val="28"/>
        </w:rPr>
        <w:t>классифицировать субъекты Российской Федерации по уровню социально-экономического развития на основе имеющихся знаний и анализа информации из дополнительных источников;</w:t>
      </w:r>
    </w:p>
    <w:p w14:paraId="43ECA23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5"/>
        <w:rPr>
          <w:sz w:val="28"/>
        </w:rPr>
      </w:pPr>
      <w:r>
        <w:rPr>
          <w:sz w:val="28"/>
        </w:rPr>
        <w:t>находить,</w:t>
      </w:r>
      <w:r>
        <w:rPr>
          <w:spacing w:val="-1"/>
          <w:sz w:val="28"/>
        </w:rPr>
        <w:t xml:space="preserve"> </w:t>
      </w:r>
      <w:r>
        <w:rPr>
          <w:sz w:val="28"/>
        </w:rPr>
        <w:t>извлекать,</w:t>
      </w:r>
      <w:r>
        <w:rPr>
          <w:spacing w:val="-1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задач:</w:t>
      </w:r>
      <w:r>
        <w:rPr>
          <w:spacing w:val="-6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 оценивать влияние отдельных отраслей хозяйства на окружающую среду; условия отдельных регионов страны для развития энергетики на основе возобновляемых источников энергии (ВИЭ);</w:t>
      </w:r>
    </w:p>
    <w:p w14:paraId="68185266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 размещения производства);</w:t>
      </w:r>
    </w:p>
    <w:p w14:paraId="081E104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1"/>
        <w:rPr>
          <w:sz w:val="28"/>
        </w:rPr>
      </w:pPr>
      <w:r>
        <w:rPr>
          <w:sz w:val="28"/>
        </w:rPr>
        <w:t>различать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валовой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1"/>
          <w:sz w:val="28"/>
        </w:rPr>
        <w:t xml:space="preserve"> </w:t>
      </w:r>
      <w:r>
        <w:rPr>
          <w:sz w:val="28"/>
        </w:rPr>
        <w:t>(ВВП),</w:t>
      </w:r>
      <w:r>
        <w:rPr>
          <w:spacing w:val="-11"/>
          <w:sz w:val="28"/>
        </w:rPr>
        <w:t xml:space="preserve"> </w:t>
      </w:r>
      <w:r>
        <w:rPr>
          <w:sz w:val="28"/>
        </w:rPr>
        <w:t>валовой</w:t>
      </w:r>
      <w:r>
        <w:rPr>
          <w:spacing w:val="-10"/>
          <w:sz w:val="28"/>
        </w:rPr>
        <w:t xml:space="preserve"> </w:t>
      </w:r>
      <w:r>
        <w:rPr>
          <w:sz w:val="28"/>
        </w:rPr>
        <w:t>региональный продукт</w:t>
      </w:r>
      <w:r>
        <w:rPr>
          <w:spacing w:val="-12"/>
          <w:sz w:val="28"/>
        </w:rPr>
        <w:t xml:space="preserve"> </w:t>
      </w:r>
      <w:r>
        <w:rPr>
          <w:sz w:val="28"/>
        </w:rPr>
        <w:t>(ВРП)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-14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4"/>
          <w:sz w:val="28"/>
        </w:rPr>
        <w:t xml:space="preserve"> </w:t>
      </w:r>
      <w:r>
        <w:rPr>
          <w:sz w:val="28"/>
        </w:rPr>
        <w:t>(ИЧР)</w:t>
      </w:r>
      <w:r>
        <w:rPr>
          <w:spacing w:val="-12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показатели уровня развития страны и её регионов;</w:t>
      </w:r>
    </w:p>
    <w:p w14:paraId="0462A1D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2"/>
        <w:rPr>
          <w:sz w:val="28"/>
        </w:rPr>
      </w:pPr>
      <w:r>
        <w:rPr>
          <w:sz w:val="28"/>
        </w:rPr>
        <w:t xml:space="preserve">различать природно-ресурсный, человеческий и производственный </w:t>
      </w:r>
      <w:r>
        <w:rPr>
          <w:spacing w:val="-2"/>
          <w:sz w:val="28"/>
        </w:rPr>
        <w:t>капитал;</w:t>
      </w:r>
    </w:p>
    <w:p w14:paraId="56E6DA11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5"/>
        <w:rPr>
          <w:sz w:val="28"/>
        </w:rPr>
      </w:pPr>
      <w:r>
        <w:rPr>
          <w:sz w:val="28"/>
        </w:rPr>
        <w:t>различать виды транспорта и основные показатели их работы: грузооборот и пассажирооборот;</w:t>
      </w:r>
    </w:p>
    <w:p w14:paraId="7148A3C7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4"/>
        <w:rPr>
          <w:sz w:val="28"/>
        </w:rPr>
      </w:pPr>
      <w:r>
        <w:rPr>
          <w:sz w:val="28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отраслей сельского хозяйства;</w:t>
      </w:r>
    </w:p>
    <w:p w14:paraId="0ABFEED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9"/>
        <w:rPr>
          <w:sz w:val="28"/>
        </w:rPr>
      </w:pPr>
      <w:r>
        <w:rPr>
          <w:sz w:val="28"/>
        </w:rPr>
        <w:t>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15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16"/>
          <w:sz w:val="28"/>
        </w:rPr>
        <w:t xml:space="preserve"> </w:t>
      </w:r>
      <w:r>
        <w:rPr>
          <w:sz w:val="28"/>
        </w:rPr>
        <w:t>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отдельных предприятий; оценивать условия отдельных территорий для размещения предприятий и различных производств;</w:t>
      </w:r>
    </w:p>
    <w:p w14:paraId="0039CCED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2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и её отдельных территорий; об особенностях взаимодействия природы и общества в пределах отдельных территорий для решения практико- 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14:paraId="44776362" w14:textId="77777777" w:rsidR="001E0F5E" w:rsidRDefault="001E0F5E">
      <w:pPr>
        <w:pStyle w:val="a4"/>
        <w:spacing w:line="264" w:lineRule="auto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332C84C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65" w:line="264" w:lineRule="auto"/>
        <w:ind w:left="961" w:right="135"/>
        <w:rPr>
          <w:sz w:val="28"/>
        </w:rPr>
      </w:pPr>
      <w:r>
        <w:rPr>
          <w:sz w:val="28"/>
        </w:rPr>
        <w:lastRenderedPageBreak/>
        <w:t>критически оценивать финансовые условия жизнедеятельности человека и их природные, социальные, политические, технологические,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 аспекты,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необходимые 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принятия собственных решений, с точки зрения домохозяйства, предприятия и национальной экономики;</w:t>
      </w:r>
    </w:p>
    <w:p w14:paraId="4DEF079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1"/>
        <w:rPr>
          <w:sz w:val="28"/>
        </w:rPr>
      </w:pPr>
      <w:r>
        <w:rPr>
          <w:sz w:val="28"/>
        </w:rPr>
        <w:t>оценивать влияние географического положения отдельных регионов России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17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хозяйственную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деятельность </w:t>
      </w:r>
      <w:r>
        <w:rPr>
          <w:spacing w:val="-2"/>
          <w:sz w:val="28"/>
        </w:rPr>
        <w:t>населения;</w:t>
      </w:r>
    </w:p>
    <w:p w14:paraId="6603B76C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42"/>
        <w:rPr>
          <w:sz w:val="28"/>
        </w:rPr>
      </w:pPr>
      <w:r>
        <w:rPr>
          <w:sz w:val="28"/>
        </w:rPr>
        <w:t>объяснять географические различия населения и хозяйства территорий крупных регионов страны;</w:t>
      </w:r>
    </w:p>
    <w:p w14:paraId="37A09C93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36"/>
        <w:rPr>
          <w:sz w:val="28"/>
        </w:rPr>
      </w:pPr>
      <w:r>
        <w:rPr>
          <w:sz w:val="28"/>
        </w:rPr>
        <w:t xml:space="preserve">сравнивать географическое положение, географические особенности природно-ресурсного потенциала, населения и хозяйства регионов </w:t>
      </w:r>
      <w:r>
        <w:rPr>
          <w:spacing w:val="-2"/>
          <w:sz w:val="28"/>
        </w:rPr>
        <w:t>России;</w:t>
      </w:r>
    </w:p>
    <w:p w14:paraId="27A39449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before="1" w:line="264" w:lineRule="auto"/>
        <w:ind w:left="961" w:right="137"/>
        <w:rPr>
          <w:sz w:val="28"/>
        </w:rPr>
      </w:pPr>
      <w:r>
        <w:rPr>
          <w:sz w:val="28"/>
        </w:rPr>
        <w:t>формулировать оценочные суждения о воздействии человеческой 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среду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8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18"/>
          <w:sz w:val="28"/>
        </w:rPr>
        <w:t xml:space="preserve"> </w:t>
      </w:r>
      <w:r>
        <w:rPr>
          <w:sz w:val="28"/>
        </w:rPr>
        <w:t>страны в целом, о динамике, уровне и структуре социально-экономического развития России, месте и роли России в мире;</w:t>
      </w:r>
    </w:p>
    <w:p w14:paraId="497C890A" w14:textId="77777777" w:rsidR="001E0F5E" w:rsidRDefault="00CC787C">
      <w:pPr>
        <w:pStyle w:val="a4"/>
        <w:numPr>
          <w:ilvl w:val="1"/>
          <w:numId w:val="4"/>
        </w:numPr>
        <w:tabs>
          <w:tab w:val="left" w:pos="961"/>
        </w:tabs>
        <w:spacing w:line="264" w:lineRule="auto"/>
        <w:ind w:left="961" w:right="147"/>
        <w:rPr>
          <w:sz w:val="28"/>
        </w:rPr>
      </w:pPr>
      <w:r>
        <w:rPr>
          <w:sz w:val="28"/>
        </w:rPr>
        <w:t>приводить примеры объектов Всемирного наследия ЮНЕСКО и описывать их местоположение на географической карте;</w:t>
      </w:r>
    </w:p>
    <w:p w14:paraId="49A21A47" w14:textId="77777777" w:rsidR="001E0F5E" w:rsidRDefault="00CC787C">
      <w:pPr>
        <w:pStyle w:val="a4"/>
        <w:numPr>
          <w:ilvl w:val="1"/>
          <w:numId w:val="4"/>
        </w:numPr>
        <w:tabs>
          <w:tab w:val="left" w:pos="960"/>
        </w:tabs>
        <w:spacing w:line="322" w:lineRule="exact"/>
        <w:ind w:left="960" w:hanging="359"/>
        <w:rPr>
          <w:sz w:val="28"/>
        </w:rPr>
      </w:pP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хозяйстве.</w:t>
      </w:r>
    </w:p>
    <w:p w14:paraId="6AD6E0DE" w14:textId="77777777" w:rsidR="001E0F5E" w:rsidRDefault="001E0F5E">
      <w:pPr>
        <w:pStyle w:val="a4"/>
        <w:spacing w:line="322" w:lineRule="exact"/>
        <w:rPr>
          <w:sz w:val="28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507DA500" w14:textId="77777777" w:rsidR="001E0F5E" w:rsidRDefault="00CC787C">
      <w:pPr>
        <w:spacing w:before="64" w:line="278" w:lineRule="auto"/>
        <w:ind w:left="332" w:right="8708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4494"/>
        <w:gridCol w:w="1580"/>
        <w:gridCol w:w="1841"/>
        <w:gridCol w:w="1911"/>
        <w:gridCol w:w="2837"/>
      </w:tblGrid>
      <w:tr w:rsidR="001E0F5E" w14:paraId="2254F32A" w14:textId="77777777">
        <w:trPr>
          <w:trHeight w:val="362"/>
        </w:trPr>
        <w:tc>
          <w:tcPr>
            <w:tcW w:w="1172" w:type="dxa"/>
            <w:vMerge w:val="restart"/>
          </w:tcPr>
          <w:p w14:paraId="7F2FD0AE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865A1B0" w14:textId="77777777" w:rsidR="001E0F5E" w:rsidRDefault="00CC787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94" w:type="dxa"/>
            <w:vMerge w:val="restart"/>
          </w:tcPr>
          <w:p w14:paraId="1DF8CE28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D09999D" w14:textId="77777777" w:rsidR="001E0F5E" w:rsidRDefault="00CC787C">
            <w:pPr>
              <w:pStyle w:val="TableParagraph"/>
              <w:spacing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2" w:type="dxa"/>
            <w:gridSpan w:val="3"/>
          </w:tcPr>
          <w:p w14:paraId="24570802" w14:textId="77777777" w:rsidR="001E0F5E" w:rsidRDefault="00CC787C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14:paraId="39DB04D3" w14:textId="77777777" w:rsidR="001E0F5E" w:rsidRDefault="00CC787C">
            <w:pPr>
              <w:pStyle w:val="TableParagraph"/>
              <w:spacing w:before="43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E0F5E" w14:paraId="1F1D736B" w14:textId="77777777">
        <w:trPr>
          <w:trHeight w:val="1238"/>
        </w:trPr>
        <w:tc>
          <w:tcPr>
            <w:tcW w:w="1172" w:type="dxa"/>
            <w:vMerge/>
            <w:tcBorders>
              <w:top w:val="nil"/>
            </w:tcBorders>
          </w:tcPr>
          <w:p w14:paraId="300143F0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  <w:vMerge/>
            <w:tcBorders>
              <w:top w:val="nil"/>
            </w:tcBorders>
          </w:tcPr>
          <w:p w14:paraId="3B981213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580" w:type="dxa"/>
          </w:tcPr>
          <w:p w14:paraId="53FA2C1B" w14:textId="77777777" w:rsidR="001E0F5E" w:rsidRDefault="001E0F5E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3F7AF368" w14:textId="77777777" w:rsidR="001E0F5E" w:rsidRDefault="00CC787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6AD8B053" w14:textId="77777777" w:rsidR="001E0F5E" w:rsidRDefault="00CC787C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15F14E4D" w14:textId="77777777" w:rsidR="001E0F5E" w:rsidRDefault="00CC787C">
            <w:pPr>
              <w:pStyle w:val="TableParagraph"/>
              <w:spacing w:before="177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14:paraId="6555940C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32367678" w14:textId="77777777">
        <w:trPr>
          <w:trHeight w:val="362"/>
        </w:trPr>
        <w:tc>
          <w:tcPr>
            <w:tcW w:w="13835" w:type="dxa"/>
            <w:gridSpan w:val="6"/>
          </w:tcPr>
          <w:p w14:paraId="47E1884B" w14:textId="77777777" w:rsidR="001E0F5E" w:rsidRDefault="00CC787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1E0F5E" w14:paraId="75428C52" w14:textId="77777777">
        <w:trPr>
          <w:trHeight w:val="679"/>
        </w:trPr>
        <w:tc>
          <w:tcPr>
            <w:tcW w:w="1172" w:type="dxa"/>
          </w:tcPr>
          <w:p w14:paraId="6E6BAF89" w14:textId="77777777" w:rsidR="001E0F5E" w:rsidRDefault="00CC787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94" w:type="dxa"/>
          </w:tcPr>
          <w:p w14:paraId="343A01B9" w14:textId="77777777" w:rsidR="001E0F5E" w:rsidRDefault="00CC787C">
            <w:pPr>
              <w:pStyle w:val="TableParagraph"/>
              <w:spacing w:before="9" w:line="316" w:lineRule="exact"/>
              <w:ind w:left="234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планете </w:t>
            </w:r>
            <w:r>
              <w:rPr>
                <w:spacing w:val="-4"/>
                <w:sz w:val="24"/>
              </w:rPr>
              <w:t>Земля</w:t>
            </w:r>
          </w:p>
        </w:tc>
        <w:tc>
          <w:tcPr>
            <w:tcW w:w="1580" w:type="dxa"/>
          </w:tcPr>
          <w:p w14:paraId="3060DFDD" w14:textId="77777777" w:rsidR="001E0F5E" w:rsidRDefault="00CC787C">
            <w:pPr>
              <w:pStyle w:val="TableParagraph"/>
              <w:spacing w:before="19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0F78E9F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CB489EA" w14:textId="77777777" w:rsidR="001E0F5E" w:rsidRDefault="00CC787C">
            <w:pPr>
              <w:pStyle w:val="TableParagraph"/>
              <w:spacing w:before="197"/>
              <w:ind w:left="19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251BA00A" w14:textId="77777777" w:rsidR="001E0F5E" w:rsidRDefault="00CC787C">
            <w:pPr>
              <w:pStyle w:val="TableParagraph"/>
              <w:spacing w:before="50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D764CB" w14:textId="77777777" w:rsidR="001E0F5E" w:rsidRDefault="00CC787C">
            <w:pPr>
              <w:pStyle w:val="TableParagraph"/>
              <w:spacing w:before="43"/>
              <w:ind w:left="233"/>
            </w:pPr>
            <w:hyperlink r:id="rId5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1E0F5E" w14:paraId="13D019FB" w14:textId="77777777">
        <w:trPr>
          <w:trHeight w:val="655"/>
        </w:trPr>
        <w:tc>
          <w:tcPr>
            <w:tcW w:w="1172" w:type="dxa"/>
          </w:tcPr>
          <w:p w14:paraId="150E180F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94" w:type="dxa"/>
          </w:tcPr>
          <w:p w14:paraId="58BDAB13" w14:textId="77777777" w:rsidR="001E0F5E" w:rsidRDefault="00CC787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открытий</w:t>
            </w:r>
          </w:p>
        </w:tc>
        <w:tc>
          <w:tcPr>
            <w:tcW w:w="1580" w:type="dxa"/>
          </w:tcPr>
          <w:p w14:paraId="7F58D782" w14:textId="77777777" w:rsidR="001E0F5E" w:rsidRDefault="00CC787C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14:paraId="0E508DB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35A5AB6" w14:textId="77777777" w:rsidR="001E0F5E" w:rsidRDefault="00CC787C">
            <w:pPr>
              <w:pStyle w:val="TableParagraph"/>
              <w:spacing w:before="185"/>
              <w:ind w:left="19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7C56C3CB" w14:textId="77777777" w:rsidR="001E0F5E" w:rsidRDefault="00CC78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A22E1F" w14:textId="77777777" w:rsidR="001E0F5E" w:rsidRDefault="00CC787C">
            <w:pPr>
              <w:pStyle w:val="TableParagraph"/>
              <w:spacing w:before="43"/>
              <w:ind w:left="233"/>
            </w:pPr>
            <w:hyperlink r:id="rId6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1E0F5E" w14:paraId="537C9359" w14:textId="77777777">
        <w:trPr>
          <w:trHeight w:val="534"/>
        </w:trPr>
        <w:tc>
          <w:tcPr>
            <w:tcW w:w="5666" w:type="dxa"/>
            <w:gridSpan w:val="2"/>
          </w:tcPr>
          <w:p w14:paraId="318166EF" w14:textId="77777777" w:rsidR="001E0F5E" w:rsidRDefault="00CC787C">
            <w:pPr>
              <w:pStyle w:val="TableParagraph"/>
              <w:spacing w:before="125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0" w:type="dxa"/>
          </w:tcPr>
          <w:p w14:paraId="4C56B3DE" w14:textId="77777777" w:rsidR="001E0F5E" w:rsidRDefault="00CC787C">
            <w:pPr>
              <w:pStyle w:val="TableParagraph"/>
              <w:spacing w:before="12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89" w:type="dxa"/>
            <w:gridSpan w:val="3"/>
          </w:tcPr>
          <w:p w14:paraId="353F2BB5" w14:textId="77777777" w:rsidR="001E0F5E" w:rsidRDefault="001E0F5E">
            <w:pPr>
              <w:pStyle w:val="TableParagraph"/>
            </w:pPr>
          </w:p>
        </w:tc>
      </w:tr>
      <w:tr w:rsidR="001E0F5E" w14:paraId="09779FE0" w14:textId="77777777">
        <w:trPr>
          <w:trHeight w:val="362"/>
        </w:trPr>
        <w:tc>
          <w:tcPr>
            <w:tcW w:w="13835" w:type="dxa"/>
            <w:gridSpan w:val="6"/>
          </w:tcPr>
          <w:p w14:paraId="6D2D99F1" w14:textId="77777777" w:rsidR="001E0F5E" w:rsidRDefault="00CC787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Изображения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поверхности</w:t>
            </w:r>
          </w:p>
        </w:tc>
      </w:tr>
      <w:tr w:rsidR="001E0F5E" w14:paraId="34DB7FAD" w14:textId="77777777">
        <w:trPr>
          <w:trHeight w:val="655"/>
        </w:trPr>
        <w:tc>
          <w:tcPr>
            <w:tcW w:w="1172" w:type="dxa"/>
          </w:tcPr>
          <w:p w14:paraId="4D3D0873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94" w:type="dxa"/>
          </w:tcPr>
          <w:p w14:paraId="397A06D5" w14:textId="77777777" w:rsidR="001E0F5E" w:rsidRDefault="00CC787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местности</w:t>
            </w:r>
          </w:p>
        </w:tc>
        <w:tc>
          <w:tcPr>
            <w:tcW w:w="1580" w:type="dxa"/>
          </w:tcPr>
          <w:p w14:paraId="1964F82A" w14:textId="77777777" w:rsidR="001E0F5E" w:rsidRDefault="00CC787C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5191347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A9728A0" w14:textId="77777777" w:rsidR="001E0F5E" w:rsidRDefault="00CC787C">
            <w:pPr>
              <w:pStyle w:val="TableParagraph"/>
              <w:spacing w:before="185"/>
              <w:ind w:left="19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23FE6914" w14:textId="77777777" w:rsidR="001E0F5E" w:rsidRDefault="00CC78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11EDC4" w14:textId="77777777" w:rsidR="001E0F5E" w:rsidRDefault="00CC787C">
            <w:pPr>
              <w:pStyle w:val="TableParagraph"/>
              <w:spacing w:before="40"/>
              <w:ind w:left="233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1E0F5E" w14:paraId="09045039" w14:textId="77777777">
        <w:trPr>
          <w:trHeight w:val="652"/>
        </w:trPr>
        <w:tc>
          <w:tcPr>
            <w:tcW w:w="1172" w:type="dxa"/>
          </w:tcPr>
          <w:p w14:paraId="63BDD2E8" w14:textId="77777777" w:rsidR="001E0F5E" w:rsidRDefault="00CC787C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94" w:type="dxa"/>
          </w:tcPr>
          <w:p w14:paraId="0450FDEE" w14:textId="77777777" w:rsidR="001E0F5E" w:rsidRDefault="00CC787C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580" w:type="dxa"/>
          </w:tcPr>
          <w:p w14:paraId="322A394D" w14:textId="77777777" w:rsidR="001E0F5E" w:rsidRDefault="00CC787C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18E50E66" w14:textId="77777777" w:rsidR="001E0F5E" w:rsidRDefault="00CC787C">
            <w:pPr>
              <w:pStyle w:val="TableParagraph"/>
              <w:spacing w:before="182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26662736" w14:textId="77777777" w:rsidR="001E0F5E" w:rsidRDefault="00CC787C">
            <w:pPr>
              <w:pStyle w:val="TableParagraph"/>
              <w:spacing w:before="182"/>
              <w:ind w:left="19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37FB1963" w14:textId="77777777" w:rsidR="001E0F5E" w:rsidRDefault="00CC787C">
            <w:pPr>
              <w:pStyle w:val="TableParagraph"/>
              <w:spacing w:before="3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09AB7B" w14:textId="77777777" w:rsidR="001E0F5E" w:rsidRDefault="00CC787C">
            <w:pPr>
              <w:pStyle w:val="TableParagraph"/>
              <w:spacing w:before="42"/>
              <w:ind w:left="233"/>
            </w:pP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1E0F5E" w14:paraId="78EE1956" w14:textId="77777777">
        <w:trPr>
          <w:trHeight w:val="535"/>
        </w:trPr>
        <w:tc>
          <w:tcPr>
            <w:tcW w:w="5666" w:type="dxa"/>
            <w:gridSpan w:val="2"/>
          </w:tcPr>
          <w:p w14:paraId="05865993" w14:textId="77777777" w:rsidR="001E0F5E" w:rsidRDefault="00CC787C">
            <w:pPr>
              <w:pStyle w:val="TableParagraph"/>
              <w:spacing w:before="125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0" w:type="dxa"/>
          </w:tcPr>
          <w:p w14:paraId="0E271F18" w14:textId="77777777" w:rsidR="001E0F5E" w:rsidRDefault="00CC787C">
            <w:pPr>
              <w:pStyle w:val="TableParagraph"/>
              <w:spacing w:before="125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89" w:type="dxa"/>
            <w:gridSpan w:val="3"/>
          </w:tcPr>
          <w:p w14:paraId="0DE08229" w14:textId="77777777" w:rsidR="001E0F5E" w:rsidRDefault="001E0F5E">
            <w:pPr>
              <w:pStyle w:val="TableParagraph"/>
            </w:pPr>
          </w:p>
        </w:tc>
      </w:tr>
      <w:tr w:rsidR="001E0F5E" w14:paraId="2BC6945F" w14:textId="77777777">
        <w:trPr>
          <w:trHeight w:val="362"/>
        </w:trPr>
        <w:tc>
          <w:tcPr>
            <w:tcW w:w="13835" w:type="dxa"/>
            <w:gridSpan w:val="6"/>
          </w:tcPr>
          <w:p w14:paraId="614EEC28" w14:textId="77777777" w:rsidR="001E0F5E" w:rsidRDefault="00CC787C">
            <w:pPr>
              <w:pStyle w:val="TableParagraph"/>
              <w:spacing w:before="44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планета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Солнечной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системы</w:t>
            </w:r>
          </w:p>
        </w:tc>
      </w:tr>
      <w:tr w:rsidR="001E0F5E" w14:paraId="618B7F13" w14:textId="77777777">
        <w:trPr>
          <w:trHeight w:val="655"/>
        </w:trPr>
        <w:tc>
          <w:tcPr>
            <w:tcW w:w="1172" w:type="dxa"/>
          </w:tcPr>
          <w:p w14:paraId="7C36D22E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494" w:type="dxa"/>
          </w:tcPr>
          <w:p w14:paraId="5E2A2E76" w14:textId="77777777" w:rsidR="001E0F5E" w:rsidRDefault="00CC787C">
            <w:pPr>
              <w:pStyle w:val="TableParagraph"/>
              <w:spacing w:before="185"/>
              <w:ind w:left="234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  <w:tc>
          <w:tcPr>
            <w:tcW w:w="1580" w:type="dxa"/>
          </w:tcPr>
          <w:p w14:paraId="13455989" w14:textId="77777777" w:rsidR="001E0F5E" w:rsidRDefault="00CC787C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66888920" w14:textId="77777777" w:rsidR="001E0F5E" w:rsidRDefault="00CC78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1F017ED9" w14:textId="77777777" w:rsidR="001E0F5E" w:rsidRDefault="00CC787C">
            <w:pPr>
              <w:pStyle w:val="TableParagraph"/>
              <w:spacing w:before="185"/>
              <w:ind w:left="19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176C05BA" w14:textId="77777777" w:rsidR="001E0F5E" w:rsidRDefault="00CC78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248192" w14:textId="77777777" w:rsidR="001E0F5E" w:rsidRDefault="00CC787C">
            <w:pPr>
              <w:pStyle w:val="TableParagraph"/>
              <w:spacing w:before="40"/>
              <w:ind w:left="233"/>
            </w:pP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1E0F5E" w14:paraId="60105D40" w14:textId="77777777">
        <w:trPr>
          <w:trHeight w:val="534"/>
        </w:trPr>
        <w:tc>
          <w:tcPr>
            <w:tcW w:w="5666" w:type="dxa"/>
            <w:gridSpan w:val="2"/>
          </w:tcPr>
          <w:p w14:paraId="3F96EF38" w14:textId="77777777" w:rsidR="001E0F5E" w:rsidRDefault="00CC787C">
            <w:pPr>
              <w:pStyle w:val="TableParagraph"/>
              <w:spacing w:before="125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0" w:type="dxa"/>
          </w:tcPr>
          <w:p w14:paraId="1C63FFBA" w14:textId="77777777" w:rsidR="001E0F5E" w:rsidRDefault="00CC787C">
            <w:pPr>
              <w:pStyle w:val="TableParagraph"/>
              <w:spacing w:before="12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89" w:type="dxa"/>
            <w:gridSpan w:val="3"/>
          </w:tcPr>
          <w:p w14:paraId="435647E1" w14:textId="77777777" w:rsidR="001E0F5E" w:rsidRDefault="001E0F5E">
            <w:pPr>
              <w:pStyle w:val="TableParagraph"/>
            </w:pPr>
          </w:p>
        </w:tc>
      </w:tr>
      <w:tr w:rsidR="001E0F5E" w14:paraId="2DEC3A18" w14:textId="77777777">
        <w:trPr>
          <w:trHeight w:val="362"/>
        </w:trPr>
        <w:tc>
          <w:tcPr>
            <w:tcW w:w="13835" w:type="dxa"/>
            <w:gridSpan w:val="6"/>
          </w:tcPr>
          <w:p w14:paraId="6ED64A45" w14:textId="77777777" w:rsidR="001E0F5E" w:rsidRDefault="00CC787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Оболочки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1E0F5E" w14:paraId="060CFA30" w14:textId="77777777">
        <w:trPr>
          <w:trHeight w:val="650"/>
        </w:trPr>
        <w:tc>
          <w:tcPr>
            <w:tcW w:w="1172" w:type="dxa"/>
          </w:tcPr>
          <w:p w14:paraId="5A7D7C77" w14:textId="77777777" w:rsidR="001E0F5E" w:rsidRDefault="00CC787C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494" w:type="dxa"/>
          </w:tcPr>
          <w:p w14:paraId="1B1CC197" w14:textId="77777777" w:rsidR="001E0F5E" w:rsidRDefault="00CC787C">
            <w:pPr>
              <w:pStyle w:val="TableParagraph"/>
              <w:spacing w:before="182"/>
              <w:ind w:left="234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80" w:type="dxa"/>
          </w:tcPr>
          <w:p w14:paraId="393B87F6" w14:textId="77777777" w:rsidR="001E0F5E" w:rsidRDefault="00CC787C">
            <w:pPr>
              <w:pStyle w:val="TableParagraph"/>
              <w:spacing w:before="182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14:paraId="3BDBB47F" w14:textId="77777777" w:rsidR="001E0F5E" w:rsidRDefault="00CC787C">
            <w:pPr>
              <w:pStyle w:val="TableParagraph"/>
              <w:spacing w:before="182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6A83497" w14:textId="77777777" w:rsidR="001E0F5E" w:rsidRDefault="00CC787C">
            <w:pPr>
              <w:pStyle w:val="TableParagraph"/>
              <w:spacing w:before="182"/>
              <w:ind w:left="193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2DF6777F" w14:textId="77777777" w:rsidR="001E0F5E" w:rsidRDefault="00CC78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5319AD" w14:textId="77777777" w:rsidR="001E0F5E" w:rsidRDefault="00CC787C">
            <w:pPr>
              <w:pStyle w:val="TableParagraph"/>
              <w:spacing w:before="41"/>
              <w:ind w:left="233"/>
            </w:pPr>
            <w:hyperlink r:id="rId10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</w:tbl>
    <w:p w14:paraId="3AE6ABF9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3E605390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1580"/>
        <w:gridCol w:w="1841"/>
        <w:gridCol w:w="1911"/>
        <w:gridCol w:w="2837"/>
      </w:tblGrid>
      <w:tr w:rsidR="001E0F5E" w14:paraId="4600FB4C" w14:textId="77777777">
        <w:trPr>
          <w:trHeight w:val="537"/>
        </w:trPr>
        <w:tc>
          <w:tcPr>
            <w:tcW w:w="5665" w:type="dxa"/>
          </w:tcPr>
          <w:p w14:paraId="10728891" w14:textId="77777777" w:rsidR="001E0F5E" w:rsidRDefault="00CC787C">
            <w:pPr>
              <w:pStyle w:val="TableParagraph"/>
              <w:spacing w:before="128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0" w:type="dxa"/>
          </w:tcPr>
          <w:p w14:paraId="14EDE092" w14:textId="77777777" w:rsidR="001E0F5E" w:rsidRDefault="00CC787C">
            <w:pPr>
              <w:pStyle w:val="TableParagraph"/>
              <w:spacing w:before="128"/>
              <w:ind w:left="82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89" w:type="dxa"/>
            <w:gridSpan w:val="3"/>
          </w:tcPr>
          <w:p w14:paraId="04CCF5DE" w14:textId="77777777" w:rsidR="001E0F5E" w:rsidRDefault="001E0F5E">
            <w:pPr>
              <w:pStyle w:val="TableParagraph"/>
            </w:pPr>
          </w:p>
        </w:tc>
      </w:tr>
      <w:tr w:rsidR="001E0F5E" w14:paraId="34E49205" w14:textId="77777777">
        <w:trPr>
          <w:trHeight w:val="652"/>
        </w:trPr>
        <w:tc>
          <w:tcPr>
            <w:tcW w:w="5665" w:type="dxa"/>
          </w:tcPr>
          <w:p w14:paraId="2EB56E8C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Заключение</w:t>
            </w:r>
          </w:p>
        </w:tc>
        <w:tc>
          <w:tcPr>
            <w:tcW w:w="1580" w:type="dxa"/>
          </w:tcPr>
          <w:p w14:paraId="015EC5D5" w14:textId="77777777" w:rsidR="001E0F5E" w:rsidRDefault="00CC787C">
            <w:pPr>
              <w:pStyle w:val="TableParagraph"/>
              <w:spacing w:before="185"/>
              <w:ind w:left="8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BD82F1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F93F787" w14:textId="77777777" w:rsidR="001E0F5E" w:rsidRDefault="00CC787C">
            <w:pPr>
              <w:pStyle w:val="TableParagraph"/>
              <w:spacing w:before="185"/>
              <w:ind w:left="193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0A8BB76C" w14:textId="77777777" w:rsidR="001E0F5E" w:rsidRDefault="00CC78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085D00" w14:textId="77777777" w:rsidR="001E0F5E" w:rsidRDefault="00CC787C">
            <w:pPr>
              <w:pStyle w:val="TableParagraph"/>
              <w:spacing w:before="40"/>
              <w:ind w:left="234"/>
            </w:pP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1E0F5E" w14:paraId="0983287E" w14:textId="77777777">
        <w:trPr>
          <w:trHeight w:val="652"/>
        </w:trPr>
        <w:tc>
          <w:tcPr>
            <w:tcW w:w="5665" w:type="dxa"/>
          </w:tcPr>
          <w:p w14:paraId="3FC290D0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0" w:type="dxa"/>
          </w:tcPr>
          <w:p w14:paraId="263A463B" w14:textId="77777777" w:rsidR="001E0F5E" w:rsidRDefault="00CC787C">
            <w:pPr>
              <w:pStyle w:val="TableParagraph"/>
              <w:spacing w:before="187"/>
              <w:ind w:left="82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24A50C5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AD652D2" w14:textId="77777777" w:rsidR="001E0F5E" w:rsidRDefault="001E0F5E">
            <w:pPr>
              <w:pStyle w:val="TableParagraph"/>
            </w:pPr>
          </w:p>
        </w:tc>
        <w:tc>
          <w:tcPr>
            <w:tcW w:w="2837" w:type="dxa"/>
          </w:tcPr>
          <w:p w14:paraId="3B34227F" w14:textId="77777777" w:rsidR="001E0F5E" w:rsidRDefault="00CC78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1C44AB" w14:textId="77777777" w:rsidR="001E0F5E" w:rsidRDefault="00CC787C">
            <w:pPr>
              <w:pStyle w:val="TableParagraph"/>
              <w:spacing w:before="40"/>
              <w:ind w:left="234"/>
            </w:pP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https://m.edsoo.ru/7f413b38</w:t>
              </w:r>
            </w:hyperlink>
          </w:p>
        </w:tc>
      </w:tr>
      <w:tr w:rsidR="001E0F5E" w14:paraId="7EE359BB" w14:textId="77777777">
        <w:trPr>
          <w:trHeight w:val="679"/>
        </w:trPr>
        <w:tc>
          <w:tcPr>
            <w:tcW w:w="5665" w:type="dxa"/>
          </w:tcPr>
          <w:p w14:paraId="07B5317C" w14:textId="77777777" w:rsidR="001E0F5E" w:rsidRDefault="00CC787C">
            <w:pPr>
              <w:pStyle w:val="TableParagraph"/>
              <w:spacing w:before="9" w:line="320" w:lineRule="exact"/>
              <w:ind w:left="232" w:right="19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0" w:type="dxa"/>
          </w:tcPr>
          <w:p w14:paraId="4D380F01" w14:textId="77777777" w:rsidR="001E0F5E" w:rsidRDefault="00CC787C">
            <w:pPr>
              <w:pStyle w:val="TableParagraph"/>
              <w:spacing w:before="199"/>
              <w:ind w:left="76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7AA4729A" w14:textId="77777777" w:rsidR="001E0F5E" w:rsidRDefault="00CC787C">
            <w:pPr>
              <w:pStyle w:val="TableParagraph"/>
              <w:spacing w:before="199"/>
              <w:ind w:left="19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11CD649A" w14:textId="77777777" w:rsidR="001E0F5E" w:rsidRDefault="00CC787C">
            <w:pPr>
              <w:pStyle w:val="TableParagraph"/>
              <w:spacing w:before="199"/>
              <w:ind w:left="193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7" w:type="dxa"/>
          </w:tcPr>
          <w:p w14:paraId="0F9915BB" w14:textId="77777777" w:rsidR="001E0F5E" w:rsidRDefault="001E0F5E">
            <w:pPr>
              <w:pStyle w:val="TableParagraph"/>
            </w:pPr>
          </w:p>
        </w:tc>
      </w:tr>
    </w:tbl>
    <w:p w14:paraId="72F660FA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0F3555F" w14:textId="77777777" w:rsidR="001E0F5E" w:rsidRDefault="00CC787C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4330"/>
        <w:gridCol w:w="1611"/>
        <w:gridCol w:w="1841"/>
        <w:gridCol w:w="1911"/>
        <w:gridCol w:w="2834"/>
      </w:tblGrid>
      <w:tr w:rsidR="001E0F5E" w14:paraId="7EE351A6" w14:textId="77777777">
        <w:trPr>
          <w:trHeight w:val="362"/>
        </w:trPr>
        <w:tc>
          <w:tcPr>
            <w:tcW w:w="1306" w:type="dxa"/>
            <w:vMerge w:val="restart"/>
          </w:tcPr>
          <w:p w14:paraId="421F15C6" w14:textId="77777777" w:rsidR="001E0F5E" w:rsidRDefault="001E0F5E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3D9314F0" w14:textId="77777777" w:rsidR="001E0F5E" w:rsidRDefault="00CC787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30" w:type="dxa"/>
            <w:vMerge w:val="restart"/>
          </w:tcPr>
          <w:p w14:paraId="4E970404" w14:textId="77777777" w:rsidR="001E0F5E" w:rsidRDefault="001E0F5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1281FC93" w14:textId="77777777" w:rsidR="001E0F5E" w:rsidRDefault="00CC787C">
            <w:pPr>
              <w:pStyle w:val="TableParagraph"/>
              <w:spacing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63" w:type="dxa"/>
            <w:gridSpan w:val="3"/>
          </w:tcPr>
          <w:p w14:paraId="1FC35531" w14:textId="77777777" w:rsidR="001E0F5E" w:rsidRDefault="00CC787C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4" w:type="dxa"/>
            <w:vMerge w:val="restart"/>
          </w:tcPr>
          <w:p w14:paraId="23A7FEB6" w14:textId="77777777" w:rsidR="001E0F5E" w:rsidRDefault="00CC787C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E0F5E" w14:paraId="395282EE" w14:textId="77777777">
        <w:trPr>
          <w:trHeight w:val="1238"/>
        </w:trPr>
        <w:tc>
          <w:tcPr>
            <w:tcW w:w="1306" w:type="dxa"/>
            <w:vMerge/>
            <w:tcBorders>
              <w:top w:val="nil"/>
            </w:tcBorders>
          </w:tcPr>
          <w:p w14:paraId="71C03CB8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330" w:type="dxa"/>
            <w:vMerge/>
            <w:tcBorders>
              <w:top w:val="nil"/>
            </w:tcBorders>
          </w:tcPr>
          <w:p w14:paraId="76E662F0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611" w:type="dxa"/>
          </w:tcPr>
          <w:p w14:paraId="7F6E9A61" w14:textId="77777777" w:rsidR="001E0F5E" w:rsidRDefault="001E0F5E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51256B8E" w14:textId="77777777" w:rsidR="001E0F5E" w:rsidRDefault="00CC787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239C0B37" w14:textId="77777777" w:rsidR="001E0F5E" w:rsidRDefault="00CC787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46714A6" w14:textId="77777777" w:rsidR="001E0F5E" w:rsidRDefault="00CC787C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4" w:type="dxa"/>
            <w:vMerge/>
            <w:tcBorders>
              <w:top w:val="nil"/>
            </w:tcBorders>
          </w:tcPr>
          <w:p w14:paraId="718FEBB5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15B40872" w14:textId="77777777">
        <w:trPr>
          <w:trHeight w:val="362"/>
        </w:trPr>
        <w:tc>
          <w:tcPr>
            <w:tcW w:w="13833" w:type="dxa"/>
            <w:gridSpan w:val="6"/>
          </w:tcPr>
          <w:p w14:paraId="2D75A7D3" w14:textId="77777777" w:rsidR="001E0F5E" w:rsidRDefault="00CC787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Оболочки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1E0F5E" w14:paraId="14B776DB" w14:textId="77777777">
        <w:trPr>
          <w:trHeight w:val="652"/>
        </w:trPr>
        <w:tc>
          <w:tcPr>
            <w:tcW w:w="1306" w:type="dxa"/>
          </w:tcPr>
          <w:p w14:paraId="36B4B922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30" w:type="dxa"/>
          </w:tcPr>
          <w:p w14:paraId="4E2F1E46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611" w:type="dxa"/>
          </w:tcPr>
          <w:p w14:paraId="00A943DE" w14:textId="77777777" w:rsidR="001E0F5E" w:rsidRDefault="00CC787C">
            <w:pPr>
              <w:pStyle w:val="TableParagraph"/>
              <w:spacing w:before="185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14:paraId="789D465B" w14:textId="77777777" w:rsidR="001E0F5E" w:rsidRDefault="00CC787C">
            <w:pPr>
              <w:pStyle w:val="TableParagraph"/>
              <w:spacing w:before="185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44A0FF6E" w14:textId="77777777" w:rsidR="001E0F5E" w:rsidRDefault="00CC787C">
            <w:pPr>
              <w:pStyle w:val="TableParagraph"/>
              <w:spacing w:before="185"/>
              <w:ind w:left="19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4" w:type="dxa"/>
          </w:tcPr>
          <w:p w14:paraId="6F73F367" w14:textId="77777777" w:rsidR="001E0F5E" w:rsidRDefault="00CC78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4DAB75" w14:textId="77777777" w:rsidR="001E0F5E" w:rsidRDefault="00CC787C">
            <w:pPr>
              <w:pStyle w:val="TableParagraph"/>
              <w:spacing w:before="40"/>
              <w:ind w:left="234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1E0F5E" w14:paraId="176290F2" w14:textId="77777777">
        <w:trPr>
          <w:trHeight w:val="652"/>
        </w:trPr>
        <w:tc>
          <w:tcPr>
            <w:tcW w:w="1306" w:type="dxa"/>
          </w:tcPr>
          <w:p w14:paraId="5D5770BF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30" w:type="dxa"/>
          </w:tcPr>
          <w:p w14:paraId="7E8D2A45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</w:tc>
        <w:tc>
          <w:tcPr>
            <w:tcW w:w="1611" w:type="dxa"/>
          </w:tcPr>
          <w:p w14:paraId="089BA5EF" w14:textId="77777777" w:rsidR="001E0F5E" w:rsidRDefault="00CC787C">
            <w:pPr>
              <w:pStyle w:val="TableParagraph"/>
              <w:spacing w:before="187"/>
              <w:ind w:right="5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14:paraId="563987E2" w14:textId="77777777" w:rsidR="001E0F5E" w:rsidRDefault="00CC787C">
            <w:pPr>
              <w:pStyle w:val="TableParagraph"/>
              <w:spacing w:before="187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81EBC92" w14:textId="77777777" w:rsidR="001E0F5E" w:rsidRDefault="00CC787C">
            <w:pPr>
              <w:pStyle w:val="TableParagraph"/>
              <w:spacing w:before="187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4" w:type="dxa"/>
          </w:tcPr>
          <w:p w14:paraId="4E351437" w14:textId="77777777" w:rsidR="001E0F5E" w:rsidRDefault="00CC78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556077" w14:textId="77777777" w:rsidR="001E0F5E" w:rsidRDefault="00CC787C">
            <w:pPr>
              <w:pStyle w:val="TableParagraph"/>
              <w:spacing w:before="40"/>
              <w:ind w:left="234"/>
            </w:pPr>
            <w:hyperlink r:id="rId14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1E0F5E" w14:paraId="18125FB1" w14:textId="77777777">
        <w:trPr>
          <w:trHeight w:val="655"/>
        </w:trPr>
        <w:tc>
          <w:tcPr>
            <w:tcW w:w="1306" w:type="dxa"/>
          </w:tcPr>
          <w:p w14:paraId="3B5F53FA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30" w:type="dxa"/>
          </w:tcPr>
          <w:p w14:paraId="53258346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611" w:type="dxa"/>
          </w:tcPr>
          <w:p w14:paraId="6129EC05" w14:textId="77777777" w:rsidR="001E0F5E" w:rsidRDefault="00CC787C">
            <w:pPr>
              <w:pStyle w:val="TableParagraph"/>
              <w:spacing w:before="187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2050629F" w14:textId="77777777" w:rsidR="001E0F5E" w:rsidRDefault="00CC787C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14:paraId="46E42954" w14:textId="77777777" w:rsidR="001E0F5E" w:rsidRDefault="00CC787C">
            <w:pPr>
              <w:pStyle w:val="TableParagraph"/>
              <w:spacing w:before="187"/>
              <w:ind w:left="19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4" w:type="dxa"/>
          </w:tcPr>
          <w:p w14:paraId="3A1264DE" w14:textId="77777777" w:rsidR="001E0F5E" w:rsidRDefault="00CC78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B45AF5" w14:textId="77777777" w:rsidR="001E0F5E" w:rsidRDefault="00CC787C">
            <w:pPr>
              <w:pStyle w:val="TableParagraph"/>
              <w:spacing w:before="42"/>
              <w:ind w:left="234"/>
            </w:pP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1E0F5E" w14:paraId="1F05AE1B" w14:textId="77777777">
        <w:trPr>
          <w:trHeight w:val="535"/>
        </w:trPr>
        <w:tc>
          <w:tcPr>
            <w:tcW w:w="5636" w:type="dxa"/>
            <w:gridSpan w:val="2"/>
          </w:tcPr>
          <w:p w14:paraId="13EDD85A" w14:textId="77777777" w:rsidR="001E0F5E" w:rsidRDefault="00CC787C">
            <w:pPr>
              <w:pStyle w:val="TableParagraph"/>
              <w:spacing w:before="128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11" w:type="dxa"/>
          </w:tcPr>
          <w:p w14:paraId="2691C060" w14:textId="77777777" w:rsidR="001E0F5E" w:rsidRDefault="00CC787C">
            <w:pPr>
              <w:pStyle w:val="TableParagraph"/>
              <w:spacing w:before="128"/>
              <w:ind w:right="5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586" w:type="dxa"/>
            <w:gridSpan w:val="3"/>
          </w:tcPr>
          <w:p w14:paraId="408DE7E2" w14:textId="77777777" w:rsidR="001E0F5E" w:rsidRDefault="001E0F5E">
            <w:pPr>
              <w:pStyle w:val="TableParagraph"/>
            </w:pPr>
          </w:p>
        </w:tc>
      </w:tr>
      <w:tr w:rsidR="001E0F5E" w14:paraId="644EA6B8" w14:textId="77777777">
        <w:trPr>
          <w:trHeight w:val="678"/>
        </w:trPr>
        <w:tc>
          <w:tcPr>
            <w:tcW w:w="5636" w:type="dxa"/>
            <w:gridSpan w:val="2"/>
          </w:tcPr>
          <w:p w14:paraId="37F515F4" w14:textId="77777777" w:rsidR="001E0F5E" w:rsidRDefault="00CC787C">
            <w:pPr>
              <w:pStyle w:val="TableParagraph"/>
              <w:spacing w:before="7" w:line="310" w:lineRule="atLeast"/>
              <w:ind w:left="233" w:right="168"/>
              <w:rPr>
                <w:sz w:val="24"/>
              </w:rPr>
            </w:pPr>
            <w:r>
              <w:rPr>
                <w:sz w:val="24"/>
              </w:rPr>
              <w:t>Заключение.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Природно-территориальные </w:t>
            </w:r>
            <w:r>
              <w:rPr>
                <w:spacing w:val="-2"/>
                <w:sz w:val="24"/>
              </w:rPr>
              <w:t>комплексы</w:t>
            </w:r>
          </w:p>
        </w:tc>
        <w:tc>
          <w:tcPr>
            <w:tcW w:w="1611" w:type="dxa"/>
          </w:tcPr>
          <w:p w14:paraId="50580ACE" w14:textId="77777777" w:rsidR="001E0F5E" w:rsidRDefault="00CC787C">
            <w:pPr>
              <w:pStyle w:val="TableParagraph"/>
              <w:spacing w:before="199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CA36085" w14:textId="77777777" w:rsidR="001E0F5E" w:rsidRDefault="00CC787C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11" w:type="dxa"/>
          </w:tcPr>
          <w:p w14:paraId="02BAA670" w14:textId="77777777" w:rsidR="001E0F5E" w:rsidRDefault="00CC787C">
            <w:pPr>
              <w:pStyle w:val="TableParagraph"/>
              <w:spacing w:before="199"/>
              <w:ind w:left="19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4" w:type="dxa"/>
          </w:tcPr>
          <w:p w14:paraId="4D8FBB2D" w14:textId="77777777" w:rsidR="001E0F5E" w:rsidRDefault="00CC787C">
            <w:pPr>
              <w:pStyle w:val="TableParagraph"/>
              <w:spacing w:before="53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0C98CD" w14:textId="77777777" w:rsidR="001E0F5E" w:rsidRDefault="00CC787C">
            <w:pPr>
              <w:pStyle w:val="TableParagraph"/>
              <w:spacing w:before="42"/>
              <w:ind w:left="234"/>
            </w:pP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1E0F5E" w14:paraId="16BF9B7F" w14:textId="77777777">
        <w:trPr>
          <w:trHeight w:val="655"/>
        </w:trPr>
        <w:tc>
          <w:tcPr>
            <w:tcW w:w="5636" w:type="dxa"/>
            <w:gridSpan w:val="2"/>
          </w:tcPr>
          <w:p w14:paraId="385ECE2A" w14:textId="77777777" w:rsidR="001E0F5E" w:rsidRDefault="00CC787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11" w:type="dxa"/>
          </w:tcPr>
          <w:p w14:paraId="2817FBA0" w14:textId="77777777" w:rsidR="001E0F5E" w:rsidRDefault="00CC787C">
            <w:pPr>
              <w:pStyle w:val="TableParagraph"/>
              <w:spacing w:before="187"/>
              <w:ind w:right="6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3B1CDED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D9E0DBC" w14:textId="77777777" w:rsidR="001E0F5E" w:rsidRDefault="001E0F5E">
            <w:pPr>
              <w:pStyle w:val="TableParagraph"/>
            </w:pPr>
          </w:p>
        </w:tc>
        <w:tc>
          <w:tcPr>
            <w:tcW w:w="2834" w:type="dxa"/>
          </w:tcPr>
          <w:p w14:paraId="1381DC83" w14:textId="77777777" w:rsidR="001E0F5E" w:rsidRDefault="00CC78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F540B0" w14:textId="77777777" w:rsidR="001E0F5E" w:rsidRDefault="00CC787C">
            <w:pPr>
              <w:pStyle w:val="TableParagraph"/>
              <w:spacing w:before="42"/>
              <w:ind w:left="234"/>
            </w:pPr>
            <w:hyperlink r:id="rId17">
              <w:r>
                <w:rPr>
                  <w:color w:val="0000FF"/>
                  <w:spacing w:val="-2"/>
                  <w:u w:val="single" w:color="0000FF"/>
                </w:rPr>
                <w:t>https://m.edsoo.ru/7f414f38</w:t>
              </w:r>
            </w:hyperlink>
          </w:p>
        </w:tc>
      </w:tr>
      <w:tr w:rsidR="001E0F5E" w14:paraId="72BAA517" w14:textId="77777777">
        <w:trPr>
          <w:trHeight w:val="676"/>
        </w:trPr>
        <w:tc>
          <w:tcPr>
            <w:tcW w:w="5636" w:type="dxa"/>
            <w:gridSpan w:val="2"/>
          </w:tcPr>
          <w:p w14:paraId="4FBD1ED8" w14:textId="77777777" w:rsidR="001E0F5E" w:rsidRDefault="00CC787C">
            <w:pPr>
              <w:pStyle w:val="TableParagraph"/>
              <w:spacing w:before="7" w:line="310" w:lineRule="atLeast"/>
              <w:ind w:left="233" w:right="16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11" w:type="dxa"/>
          </w:tcPr>
          <w:p w14:paraId="255517CA" w14:textId="77777777" w:rsidR="001E0F5E" w:rsidRDefault="00CC787C">
            <w:pPr>
              <w:pStyle w:val="TableParagraph"/>
              <w:spacing w:before="199"/>
              <w:ind w:right="58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4C7E799F" w14:textId="77777777" w:rsidR="001E0F5E" w:rsidRDefault="00CC787C">
            <w:pPr>
              <w:pStyle w:val="TableParagraph"/>
              <w:spacing w:before="199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2B0CAF6A" w14:textId="77777777" w:rsidR="001E0F5E" w:rsidRDefault="00CC787C">
            <w:pPr>
              <w:pStyle w:val="TableParagraph"/>
              <w:spacing w:before="199"/>
              <w:ind w:left="19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2834" w:type="dxa"/>
          </w:tcPr>
          <w:p w14:paraId="20B24981" w14:textId="77777777" w:rsidR="001E0F5E" w:rsidRDefault="001E0F5E">
            <w:pPr>
              <w:pStyle w:val="TableParagraph"/>
            </w:pPr>
          </w:p>
        </w:tc>
      </w:tr>
    </w:tbl>
    <w:p w14:paraId="7D5C4B47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8C0E099" w14:textId="77777777" w:rsidR="001E0F5E" w:rsidRDefault="00CC787C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503"/>
        <w:gridCol w:w="1582"/>
        <w:gridCol w:w="1841"/>
        <w:gridCol w:w="1911"/>
        <w:gridCol w:w="2822"/>
      </w:tblGrid>
      <w:tr w:rsidR="001E0F5E" w14:paraId="27FC9EE2" w14:textId="77777777">
        <w:trPr>
          <w:trHeight w:val="362"/>
        </w:trPr>
        <w:tc>
          <w:tcPr>
            <w:tcW w:w="1174" w:type="dxa"/>
            <w:vMerge w:val="restart"/>
          </w:tcPr>
          <w:p w14:paraId="7A752685" w14:textId="77777777" w:rsidR="001E0F5E" w:rsidRDefault="001E0F5E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7B53AD74" w14:textId="77777777" w:rsidR="001E0F5E" w:rsidRDefault="00CC787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03" w:type="dxa"/>
            <w:vMerge w:val="restart"/>
          </w:tcPr>
          <w:p w14:paraId="54324622" w14:textId="77777777" w:rsidR="001E0F5E" w:rsidRDefault="001E0F5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7B95E18" w14:textId="77777777" w:rsidR="001E0F5E" w:rsidRDefault="00CC787C">
            <w:pPr>
              <w:pStyle w:val="TableParagraph"/>
              <w:spacing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14:paraId="0D5B8D19" w14:textId="77777777" w:rsidR="001E0F5E" w:rsidRDefault="00CC787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2" w:type="dxa"/>
            <w:vMerge w:val="restart"/>
          </w:tcPr>
          <w:p w14:paraId="0C40AB69" w14:textId="77777777" w:rsidR="001E0F5E" w:rsidRDefault="00CC787C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E0F5E" w14:paraId="293C688D" w14:textId="77777777">
        <w:trPr>
          <w:trHeight w:val="1238"/>
        </w:trPr>
        <w:tc>
          <w:tcPr>
            <w:tcW w:w="1174" w:type="dxa"/>
            <w:vMerge/>
            <w:tcBorders>
              <w:top w:val="nil"/>
            </w:tcBorders>
          </w:tcPr>
          <w:p w14:paraId="2167FF5F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14:paraId="2DBCACFD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14:paraId="3A4538B5" w14:textId="77777777" w:rsidR="001E0F5E" w:rsidRDefault="001E0F5E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C9D4695" w14:textId="77777777" w:rsidR="001E0F5E" w:rsidRDefault="00CC787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08A978E8" w14:textId="77777777" w:rsidR="001E0F5E" w:rsidRDefault="00CC787C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6890074A" w14:textId="77777777" w:rsidR="001E0F5E" w:rsidRDefault="00CC787C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14:paraId="787485C2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10892963" w14:textId="77777777">
        <w:trPr>
          <w:trHeight w:val="362"/>
        </w:trPr>
        <w:tc>
          <w:tcPr>
            <w:tcW w:w="13833" w:type="dxa"/>
            <w:gridSpan w:val="6"/>
          </w:tcPr>
          <w:p w14:paraId="0D83B37B" w14:textId="77777777" w:rsidR="001E0F5E" w:rsidRDefault="00CC787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Главные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Земли</w:t>
            </w:r>
          </w:p>
        </w:tc>
      </w:tr>
      <w:tr w:rsidR="001E0F5E" w14:paraId="0CA65A7F" w14:textId="77777777">
        <w:trPr>
          <w:trHeight w:val="652"/>
        </w:trPr>
        <w:tc>
          <w:tcPr>
            <w:tcW w:w="1174" w:type="dxa"/>
          </w:tcPr>
          <w:p w14:paraId="79057B2D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3" w:type="dxa"/>
          </w:tcPr>
          <w:p w14:paraId="625360BC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</w:tc>
        <w:tc>
          <w:tcPr>
            <w:tcW w:w="1582" w:type="dxa"/>
          </w:tcPr>
          <w:p w14:paraId="33B30203" w14:textId="77777777" w:rsidR="001E0F5E" w:rsidRDefault="00CC787C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7560EE46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2A1F4AF" w14:textId="77777777" w:rsidR="001E0F5E" w:rsidRDefault="00CC787C">
            <w:pPr>
              <w:pStyle w:val="TableParagraph"/>
              <w:spacing w:before="185"/>
              <w:ind w:left="19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2" w:type="dxa"/>
          </w:tcPr>
          <w:p w14:paraId="3A349DCA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961B6A" w14:textId="77777777" w:rsidR="001E0F5E" w:rsidRDefault="00CC787C">
            <w:pPr>
              <w:pStyle w:val="TableParagraph"/>
              <w:spacing w:before="40"/>
              <w:ind w:left="232"/>
            </w:pP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1E0F5E" w14:paraId="14B33B37" w14:textId="77777777">
        <w:trPr>
          <w:trHeight w:val="652"/>
        </w:trPr>
        <w:tc>
          <w:tcPr>
            <w:tcW w:w="1174" w:type="dxa"/>
          </w:tcPr>
          <w:p w14:paraId="64EA7B53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03" w:type="dxa"/>
          </w:tcPr>
          <w:p w14:paraId="1289FA0B" w14:textId="77777777" w:rsidR="001E0F5E" w:rsidRDefault="00CC787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82" w:type="dxa"/>
          </w:tcPr>
          <w:p w14:paraId="524A3822" w14:textId="77777777" w:rsidR="001E0F5E" w:rsidRDefault="00CC787C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14:paraId="04585CC7" w14:textId="77777777" w:rsidR="001E0F5E" w:rsidRDefault="00CC78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4CEBEB66" w14:textId="77777777" w:rsidR="001E0F5E" w:rsidRDefault="00CC787C">
            <w:pPr>
              <w:pStyle w:val="TableParagraph"/>
              <w:spacing w:before="187"/>
              <w:ind w:left="19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2" w:type="dxa"/>
          </w:tcPr>
          <w:p w14:paraId="11B28F3C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2DA8D9" w14:textId="77777777" w:rsidR="001E0F5E" w:rsidRDefault="00CC787C">
            <w:pPr>
              <w:pStyle w:val="TableParagraph"/>
              <w:spacing w:before="40"/>
              <w:ind w:left="232"/>
            </w:pP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1E0F5E" w14:paraId="015FA7A4" w14:textId="77777777">
        <w:trPr>
          <w:trHeight w:val="655"/>
        </w:trPr>
        <w:tc>
          <w:tcPr>
            <w:tcW w:w="1174" w:type="dxa"/>
          </w:tcPr>
          <w:p w14:paraId="3AF3712A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03" w:type="dxa"/>
          </w:tcPr>
          <w:p w14:paraId="28493D56" w14:textId="77777777" w:rsidR="001E0F5E" w:rsidRDefault="00CC787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582" w:type="dxa"/>
          </w:tcPr>
          <w:p w14:paraId="1CC2E75C" w14:textId="77777777" w:rsidR="001E0F5E" w:rsidRDefault="00CC787C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14:paraId="7C326319" w14:textId="77777777" w:rsidR="001E0F5E" w:rsidRDefault="00CC787C">
            <w:pPr>
              <w:pStyle w:val="TableParagraph"/>
              <w:spacing w:before="187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410BC81" w14:textId="77777777" w:rsidR="001E0F5E" w:rsidRDefault="00CC787C">
            <w:pPr>
              <w:pStyle w:val="TableParagraph"/>
              <w:spacing w:before="187"/>
              <w:ind w:left="19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2" w:type="dxa"/>
          </w:tcPr>
          <w:p w14:paraId="011C759D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D8A5DB" w14:textId="77777777" w:rsidR="001E0F5E" w:rsidRDefault="00CC787C">
            <w:pPr>
              <w:pStyle w:val="TableParagraph"/>
              <w:spacing w:before="42"/>
              <w:ind w:left="232"/>
            </w:pPr>
            <w:hyperlink r:id="rId20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1E0F5E" w14:paraId="18832C2C" w14:textId="77777777">
        <w:trPr>
          <w:trHeight w:val="679"/>
        </w:trPr>
        <w:tc>
          <w:tcPr>
            <w:tcW w:w="1174" w:type="dxa"/>
          </w:tcPr>
          <w:p w14:paraId="4DAEFECB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03" w:type="dxa"/>
          </w:tcPr>
          <w:p w14:paraId="4D717EC6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гидросферы</w:t>
            </w:r>
          </w:p>
        </w:tc>
        <w:tc>
          <w:tcPr>
            <w:tcW w:w="1582" w:type="dxa"/>
          </w:tcPr>
          <w:p w14:paraId="16194CBF" w14:textId="77777777" w:rsidR="001E0F5E" w:rsidRDefault="00CC787C">
            <w:pPr>
              <w:pStyle w:val="TableParagraph"/>
              <w:spacing w:before="200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14:paraId="63A1F48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72FDC21" w14:textId="77777777" w:rsidR="001E0F5E" w:rsidRDefault="00CC787C">
            <w:pPr>
              <w:pStyle w:val="TableParagraph"/>
              <w:spacing w:before="200"/>
              <w:ind w:left="19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2" w:type="dxa"/>
          </w:tcPr>
          <w:p w14:paraId="621CB115" w14:textId="77777777" w:rsidR="001E0F5E" w:rsidRDefault="00CC787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C25D55" w14:textId="77777777" w:rsidR="001E0F5E" w:rsidRDefault="00CC787C">
            <w:pPr>
              <w:pStyle w:val="TableParagraph"/>
              <w:spacing w:before="40"/>
              <w:ind w:left="232"/>
            </w:pP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1E0F5E" w14:paraId="0046AA7C" w14:textId="77777777">
        <w:trPr>
          <w:trHeight w:val="535"/>
        </w:trPr>
        <w:tc>
          <w:tcPr>
            <w:tcW w:w="5677" w:type="dxa"/>
            <w:gridSpan w:val="2"/>
          </w:tcPr>
          <w:p w14:paraId="7B42407E" w14:textId="77777777" w:rsidR="001E0F5E" w:rsidRDefault="00CC787C">
            <w:pPr>
              <w:pStyle w:val="TableParagraph"/>
              <w:spacing w:before="12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14:paraId="37B10E92" w14:textId="77777777" w:rsidR="001E0F5E" w:rsidRDefault="00CC787C">
            <w:pPr>
              <w:pStyle w:val="TableParagraph"/>
              <w:spacing w:before="127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4" w:type="dxa"/>
            <w:gridSpan w:val="3"/>
          </w:tcPr>
          <w:p w14:paraId="1E88C6FD" w14:textId="77777777" w:rsidR="001E0F5E" w:rsidRDefault="001E0F5E">
            <w:pPr>
              <w:pStyle w:val="TableParagraph"/>
            </w:pPr>
          </w:p>
        </w:tc>
      </w:tr>
      <w:tr w:rsidR="001E0F5E" w14:paraId="5422BD3B" w14:textId="77777777">
        <w:trPr>
          <w:trHeight w:val="364"/>
        </w:trPr>
        <w:tc>
          <w:tcPr>
            <w:tcW w:w="13833" w:type="dxa"/>
            <w:gridSpan w:val="6"/>
          </w:tcPr>
          <w:p w14:paraId="320710F8" w14:textId="77777777" w:rsidR="001E0F5E" w:rsidRDefault="00CC787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Земле</w:t>
            </w:r>
          </w:p>
        </w:tc>
      </w:tr>
      <w:tr w:rsidR="001E0F5E" w14:paraId="4FA86A3A" w14:textId="77777777">
        <w:trPr>
          <w:trHeight w:val="652"/>
        </w:trPr>
        <w:tc>
          <w:tcPr>
            <w:tcW w:w="1174" w:type="dxa"/>
          </w:tcPr>
          <w:p w14:paraId="53C25F11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03" w:type="dxa"/>
          </w:tcPr>
          <w:p w14:paraId="62C5F8D3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82" w:type="dxa"/>
          </w:tcPr>
          <w:p w14:paraId="5FE794D6" w14:textId="77777777" w:rsidR="001E0F5E" w:rsidRDefault="00CC787C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5245BBF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8480376" w14:textId="77777777" w:rsidR="001E0F5E" w:rsidRDefault="00CC787C">
            <w:pPr>
              <w:pStyle w:val="TableParagraph"/>
              <w:spacing w:before="185"/>
              <w:ind w:left="19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2" w:type="dxa"/>
          </w:tcPr>
          <w:p w14:paraId="5DB9A9D2" w14:textId="77777777" w:rsidR="001E0F5E" w:rsidRDefault="00CC787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6B4C2F8" w14:textId="77777777" w:rsidR="001E0F5E" w:rsidRDefault="00CC787C">
            <w:pPr>
              <w:pStyle w:val="TableParagraph"/>
              <w:spacing w:before="43"/>
              <w:ind w:left="232"/>
            </w:pP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1E0F5E" w14:paraId="62EA8AE7" w14:textId="77777777">
        <w:trPr>
          <w:trHeight w:val="653"/>
        </w:trPr>
        <w:tc>
          <w:tcPr>
            <w:tcW w:w="1174" w:type="dxa"/>
          </w:tcPr>
          <w:p w14:paraId="0B000D83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03" w:type="dxa"/>
          </w:tcPr>
          <w:p w14:paraId="1C131749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82" w:type="dxa"/>
          </w:tcPr>
          <w:p w14:paraId="237103F1" w14:textId="77777777" w:rsidR="001E0F5E" w:rsidRDefault="00CC787C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1B105C6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F3752DF" w14:textId="77777777" w:rsidR="001E0F5E" w:rsidRDefault="00CC787C">
            <w:pPr>
              <w:pStyle w:val="TableParagraph"/>
              <w:spacing w:before="185"/>
              <w:ind w:left="19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2" w:type="dxa"/>
          </w:tcPr>
          <w:p w14:paraId="48731BF7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049C3D" w14:textId="77777777" w:rsidR="001E0F5E" w:rsidRDefault="00CC787C">
            <w:pPr>
              <w:pStyle w:val="TableParagraph"/>
              <w:spacing w:before="41"/>
              <w:ind w:left="232"/>
            </w:pPr>
            <w:hyperlink r:id="rId23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1E0F5E" w14:paraId="0C02F300" w14:textId="77777777">
        <w:trPr>
          <w:trHeight w:val="535"/>
        </w:trPr>
        <w:tc>
          <w:tcPr>
            <w:tcW w:w="5677" w:type="dxa"/>
            <w:gridSpan w:val="2"/>
          </w:tcPr>
          <w:p w14:paraId="5ADFA958" w14:textId="77777777" w:rsidR="001E0F5E" w:rsidRDefault="00CC787C">
            <w:pPr>
              <w:pStyle w:val="TableParagraph"/>
              <w:spacing w:before="12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14:paraId="51707540" w14:textId="77777777" w:rsidR="001E0F5E" w:rsidRDefault="00CC787C">
            <w:pPr>
              <w:pStyle w:val="TableParagraph"/>
              <w:spacing w:before="127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74" w:type="dxa"/>
            <w:gridSpan w:val="3"/>
          </w:tcPr>
          <w:p w14:paraId="624F01BF" w14:textId="77777777" w:rsidR="001E0F5E" w:rsidRDefault="001E0F5E">
            <w:pPr>
              <w:pStyle w:val="TableParagraph"/>
            </w:pPr>
          </w:p>
        </w:tc>
      </w:tr>
      <w:tr w:rsidR="001E0F5E" w14:paraId="3D1C686E" w14:textId="77777777">
        <w:trPr>
          <w:trHeight w:val="364"/>
        </w:trPr>
        <w:tc>
          <w:tcPr>
            <w:tcW w:w="13833" w:type="dxa"/>
            <w:gridSpan w:val="6"/>
          </w:tcPr>
          <w:p w14:paraId="68310F14" w14:textId="77777777" w:rsidR="001E0F5E" w:rsidRDefault="00CC787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страны</w:t>
            </w:r>
          </w:p>
        </w:tc>
      </w:tr>
      <w:tr w:rsidR="001E0F5E" w14:paraId="256B2425" w14:textId="77777777">
        <w:trPr>
          <w:trHeight w:val="652"/>
        </w:trPr>
        <w:tc>
          <w:tcPr>
            <w:tcW w:w="1174" w:type="dxa"/>
          </w:tcPr>
          <w:p w14:paraId="05DF0899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03" w:type="dxa"/>
          </w:tcPr>
          <w:p w14:paraId="585997BE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Южные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</w:t>
            </w:r>
          </w:p>
        </w:tc>
        <w:tc>
          <w:tcPr>
            <w:tcW w:w="1582" w:type="dxa"/>
          </w:tcPr>
          <w:p w14:paraId="001F3CC7" w14:textId="77777777" w:rsidR="001E0F5E" w:rsidRDefault="00CC787C">
            <w:pPr>
              <w:pStyle w:val="TableParagraph"/>
              <w:spacing w:before="185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1" w:type="dxa"/>
          </w:tcPr>
          <w:p w14:paraId="496B4F39" w14:textId="77777777" w:rsidR="001E0F5E" w:rsidRDefault="00CC787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4CB08A3" w14:textId="77777777" w:rsidR="001E0F5E" w:rsidRDefault="00CC787C">
            <w:pPr>
              <w:pStyle w:val="TableParagraph"/>
              <w:spacing w:before="185"/>
              <w:ind w:left="19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22" w:type="dxa"/>
          </w:tcPr>
          <w:p w14:paraId="6C172FA7" w14:textId="77777777" w:rsidR="001E0F5E" w:rsidRDefault="00CC787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08BFCB9" w14:textId="77777777" w:rsidR="001E0F5E" w:rsidRDefault="00CC787C">
            <w:pPr>
              <w:pStyle w:val="TableParagraph"/>
              <w:spacing w:before="43"/>
              <w:ind w:left="232"/>
            </w:pP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1E0F5E" w14:paraId="1074753A" w14:textId="77777777">
        <w:trPr>
          <w:trHeight w:val="650"/>
        </w:trPr>
        <w:tc>
          <w:tcPr>
            <w:tcW w:w="1174" w:type="dxa"/>
          </w:tcPr>
          <w:p w14:paraId="1A56583D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03" w:type="dxa"/>
          </w:tcPr>
          <w:p w14:paraId="7D83E9DB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Северные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</w:t>
            </w:r>
          </w:p>
        </w:tc>
        <w:tc>
          <w:tcPr>
            <w:tcW w:w="1582" w:type="dxa"/>
          </w:tcPr>
          <w:p w14:paraId="48AF849F" w14:textId="77777777" w:rsidR="001E0F5E" w:rsidRDefault="00CC787C">
            <w:pPr>
              <w:pStyle w:val="TableParagraph"/>
              <w:spacing w:before="185"/>
              <w:ind w:right="5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841" w:type="dxa"/>
          </w:tcPr>
          <w:p w14:paraId="107FB097" w14:textId="77777777" w:rsidR="001E0F5E" w:rsidRDefault="00CC787C">
            <w:pPr>
              <w:pStyle w:val="TableParagraph"/>
              <w:spacing w:before="185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DA648C1" w14:textId="77777777" w:rsidR="001E0F5E" w:rsidRDefault="00CC787C">
            <w:pPr>
              <w:pStyle w:val="TableParagraph"/>
              <w:spacing w:before="185"/>
              <w:ind w:left="193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22" w:type="dxa"/>
          </w:tcPr>
          <w:p w14:paraId="3F41DAEC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785C29" w14:textId="77777777" w:rsidR="001E0F5E" w:rsidRDefault="00CC787C">
            <w:pPr>
              <w:pStyle w:val="TableParagraph"/>
              <w:spacing w:before="41"/>
              <w:ind w:left="232"/>
            </w:pP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</w:tbl>
    <w:p w14:paraId="5EC1EDDD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50CF0F2D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503"/>
        <w:gridCol w:w="1582"/>
        <w:gridCol w:w="1841"/>
        <w:gridCol w:w="1911"/>
        <w:gridCol w:w="2822"/>
      </w:tblGrid>
      <w:tr w:rsidR="001E0F5E" w14:paraId="42FAECE6" w14:textId="77777777">
        <w:trPr>
          <w:trHeight w:val="655"/>
        </w:trPr>
        <w:tc>
          <w:tcPr>
            <w:tcW w:w="1174" w:type="dxa"/>
          </w:tcPr>
          <w:p w14:paraId="32860DA9" w14:textId="77777777" w:rsidR="001E0F5E" w:rsidRDefault="00CC787C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03" w:type="dxa"/>
          </w:tcPr>
          <w:p w14:paraId="5BC6DDD7" w14:textId="77777777" w:rsidR="001E0F5E" w:rsidRDefault="00CC787C">
            <w:pPr>
              <w:pStyle w:val="TableParagraph"/>
              <w:spacing w:before="188"/>
              <w:ind w:left="23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582" w:type="dxa"/>
          </w:tcPr>
          <w:p w14:paraId="77396BF3" w14:textId="77777777" w:rsidR="001E0F5E" w:rsidRDefault="00CC787C">
            <w:pPr>
              <w:pStyle w:val="TableParagraph"/>
              <w:spacing w:before="188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70EF4A3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6FF8424" w14:textId="77777777" w:rsidR="001E0F5E" w:rsidRDefault="00CC787C">
            <w:pPr>
              <w:pStyle w:val="TableParagraph"/>
              <w:spacing w:before="188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22" w:type="dxa"/>
          </w:tcPr>
          <w:p w14:paraId="337D104D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E72ECA" w14:textId="77777777" w:rsidR="001E0F5E" w:rsidRDefault="00CC787C">
            <w:pPr>
              <w:pStyle w:val="TableParagraph"/>
              <w:spacing w:before="43"/>
              <w:ind w:left="232"/>
            </w:pPr>
            <w:hyperlink r:id="rId26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1E0F5E" w14:paraId="051029D7" w14:textId="77777777">
        <w:trPr>
          <w:trHeight w:val="535"/>
        </w:trPr>
        <w:tc>
          <w:tcPr>
            <w:tcW w:w="5677" w:type="dxa"/>
            <w:gridSpan w:val="2"/>
          </w:tcPr>
          <w:p w14:paraId="2F5F1483" w14:textId="77777777" w:rsidR="001E0F5E" w:rsidRDefault="00CC787C">
            <w:pPr>
              <w:pStyle w:val="TableParagraph"/>
              <w:spacing w:before="12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14:paraId="6DA2C113" w14:textId="77777777" w:rsidR="001E0F5E" w:rsidRDefault="00CC787C">
            <w:pPr>
              <w:pStyle w:val="TableParagraph"/>
              <w:spacing w:before="127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574" w:type="dxa"/>
            <w:gridSpan w:val="3"/>
          </w:tcPr>
          <w:p w14:paraId="17D5EDCA" w14:textId="77777777" w:rsidR="001E0F5E" w:rsidRDefault="001E0F5E">
            <w:pPr>
              <w:pStyle w:val="TableParagraph"/>
            </w:pPr>
          </w:p>
        </w:tc>
      </w:tr>
      <w:tr w:rsidR="001E0F5E" w14:paraId="375CAFD9" w14:textId="77777777">
        <w:trPr>
          <w:trHeight w:val="652"/>
        </w:trPr>
        <w:tc>
          <w:tcPr>
            <w:tcW w:w="5677" w:type="dxa"/>
            <w:gridSpan w:val="2"/>
          </w:tcPr>
          <w:p w14:paraId="5821CD35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82" w:type="dxa"/>
          </w:tcPr>
          <w:p w14:paraId="23CA5B9F" w14:textId="77777777" w:rsidR="001E0F5E" w:rsidRDefault="00CC787C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2529B5C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C2F9D63" w14:textId="77777777" w:rsidR="001E0F5E" w:rsidRDefault="001E0F5E">
            <w:pPr>
              <w:pStyle w:val="TableParagraph"/>
            </w:pPr>
          </w:p>
        </w:tc>
        <w:tc>
          <w:tcPr>
            <w:tcW w:w="2822" w:type="dxa"/>
          </w:tcPr>
          <w:p w14:paraId="59B5AFBC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A23B828" w14:textId="77777777" w:rsidR="001E0F5E" w:rsidRDefault="00CC787C">
            <w:pPr>
              <w:pStyle w:val="TableParagraph"/>
              <w:spacing w:before="40"/>
              <w:ind w:left="232"/>
            </w:pP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https://m.edsoo.ru/7f416c48</w:t>
              </w:r>
            </w:hyperlink>
          </w:p>
        </w:tc>
      </w:tr>
      <w:tr w:rsidR="001E0F5E" w14:paraId="618FD0D8" w14:textId="77777777">
        <w:trPr>
          <w:trHeight w:val="679"/>
        </w:trPr>
        <w:tc>
          <w:tcPr>
            <w:tcW w:w="5677" w:type="dxa"/>
            <w:gridSpan w:val="2"/>
          </w:tcPr>
          <w:p w14:paraId="79D2DF16" w14:textId="77777777" w:rsidR="001E0F5E" w:rsidRDefault="00CC787C">
            <w:pPr>
              <w:pStyle w:val="TableParagraph"/>
              <w:spacing w:before="9" w:line="320" w:lineRule="exact"/>
              <w:ind w:left="232" w:right="2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2" w:type="dxa"/>
          </w:tcPr>
          <w:p w14:paraId="29C5453B" w14:textId="77777777" w:rsidR="001E0F5E" w:rsidRDefault="00CC787C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0FFDB430" w14:textId="77777777" w:rsidR="001E0F5E" w:rsidRDefault="00CC787C">
            <w:pPr>
              <w:pStyle w:val="TableParagraph"/>
              <w:spacing w:before="199"/>
              <w:ind w:left="19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12F6616B" w14:textId="77777777" w:rsidR="001E0F5E" w:rsidRDefault="00CC787C">
            <w:pPr>
              <w:pStyle w:val="TableParagraph"/>
              <w:spacing w:before="199"/>
              <w:ind w:right="7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22" w:type="dxa"/>
          </w:tcPr>
          <w:p w14:paraId="11040065" w14:textId="77777777" w:rsidR="001E0F5E" w:rsidRDefault="001E0F5E">
            <w:pPr>
              <w:pStyle w:val="TableParagraph"/>
            </w:pPr>
          </w:p>
        </w:tc>
      </w:tr>
    </w:tbl>
    <w:p w14:paraId="654BEA79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C6F1566" w14:textId="77777777" w:rsidR="001E0F5E" w:rsidRDefault="00CC787C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1E0F5E" w14:paraId="2DA999CA" w14:textId="77777777">
        <w:trPr>
          <w:trHeight w:val="362"/>
        </w:trPr>
        <w:tc>
          <w:tcPr>
            <w:tcW w:w="862" w:type="dxa"/>
            <w:vMerge w:val="restart"/>
          </w:tcPr>
          <w:p w14:paraId="3C94C40B" w14:textId="77777777" w:rsidR="001E0F5E" w:rsidRDefault="001E0F5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3231B99B" w14:textId="77777777" w:rsidR="001E0F5E" w:rsidRDefault="00CC787C">
            <w:pPr>
              <w:pStyle w:val="TableParagraph"/>
              <w:spacing w:line="276" w:lineRule="auto"/>
              <w:ind w:left="233" w:right="2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51" w:type="dxa"/>
            <w:vMerge w:val="restart"/>
          </w:tcPr>
          <w:p w14:paraId="38AA4075" w14:textId="77777777" w:rsidR="001E0F5E" w:rsidRDefault="001E0F5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7677977A" w14:textId="77777777" w:rsidR="001E0F5E" w:rsidRDefault="00CC787C">
            <w:pPr>
              <w:pStyle w:val="TableParagraph"/>
              <w:spacing w:line="276" w:lineRule="auto"/>
              <w:ind w:left="23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56" w:type="dxa"/>
            <w:gridSpan w:val="3"/>
          </w:tcPr>
          <w:p w14:paraId="64FB0E64" w14:textId="77777777" w:rsidR="001E0F5E" w:rsidRDefault="00CC787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8" w:type="dxa"/>
            <w:vMerge w:val="restart"/>
          </w:tcPr>
          <w:p w14:paraId="0E6401E6" w14:textId="77777777" w:rsidR="001E0F5E" w:rsidRDefault="00CC787C">
            <w:pPr>
              <w:pStyle w:val="TableParagraph"/>
              <w:spacing w:before="46" w:line="276" w:lineRule="auto"/>
              <w:ind w:left="230" w:right="7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E0F5E" w14:paraId="0138CF8C" w14:textId="77777777">
        <w:trPr>
          <w:trHeight w:val="1238"/>
        </w:trPr>
        <w:tc>
          <w:tcPr>
            <w:tcW w:w="862" w:type="dxa"/>
            <w:vMerge/>
            <w:tcBorders>
              <w:top w:val="nil"/>
            </w:tcBorders>
          </w:tcPr>
          <w:p w14:paraId="5E7DADED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851" w:type="dxa"/>
            <w:vMerge/>
            <w:tcBorders>
              <w:top w:val="nil"/>
            </w:tcBorders>
          </w:tcPr>
          <w:p w14:paraId="16864B3F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14:paraId="390163D0" w14:textId="77777777" w:rsidR="001E0F5E" w:rsidRDefault="001E0F5E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55EF7AF" w14:textId="77777777" w:rsidR="001E0F5E" w:rsidRDefault="00CC787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2750B53D" w14:textId="77777777" w:rsidR="001E0F5E" w:rsidRDefault="00CC787C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14:paraId="5E45B5A2" w14:textId="77777777" w:rsidR="001E0F5E" w:rsidRDefault="00CC787C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14:paraId="3355E4D7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4A951493" w14:textId="77777777">
        <w:trPr>
          <w:trHeight w:val="362"/>
        </w:trPr>
        <w:tc>
          <w:tcPr>
            <w:tcW w:w="13707" w:type="dxa"/>
            <w:gridSpan w:val="6"/>
          </w:tcPr>
          <w:p w14:paraId="7B7ECD40" w14:textId="77777777" w:rsidR="001E0F5E" w:rsidRDefault="00CC787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2"/>
                <w:sz w:val="24"/>
              </w:rPr>
              <w:t xml:space="preserve"> России</w:t>
            </w:r>
          </w:p>
        </w:tc>
      </w:tr>
      <w:tr w:rsidR="001E0F5E" w14:paraId="4363626B" w14:textId="77777777">
        <w:trPr>
          <w:trHeight w:val="678"/>
        </w:trPr>
        <w:tc>
          <w:tcPr>
            <w:tcW w:w="862" w:type="dxa"/>
          </w:tcPr>
          <w:p w14:paraId="5443283D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851" w:type="dxa"/>
          </w:tcPr>
          <w:p w14:paraId="2F6B8806" w14:textId="77777777" w:rsidR="001E0F5E" w:rsidRDefault="00CC787C">
            <w:pPr>
              <w:pStyle w:val="TableParagraph"/>
              <w:spacing w:before="7" w:line="310" w:lineRule="atLeast"/>
              <w:ind w:left="232" w:right="19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 территории России</w:t>
            </w:r>
          </w:p>
        </w:tc>
        <w:tc>
          <w:tcPr>
            <w:tcW w:w="1402" w:type="dxa"/>
          </w:tcPr>
          <w:p w14:paraId="4B4E1C2E" w14:textId="77777777" w:rsidR="001E0F5E" w:rsidRDefault="00CC787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0E9BEDED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F034F14" w14:textId="77777777" w:rsidR="001E0F5E" w:rsidRDefault="00CC787C">
            <w:pPr>
              <w:pStyle w:val="TableParagraph"/>
              <w:spacing w:before="199"/>
              <w:ind w:left="18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0CFD6BAA" w14:textId="77777777" w:rsidR="001E0F5E" w:rsidRDefault="00CC787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18117A" w14:textId="77777777" w:rsidR="001E0F5E" w:rsidRDefault="00CC787C">
            <w:pPr>
              <w:pStyle w:val="TableParagraph"/>
              <w:spacing w:before="40"/>
              <w:ind w:left="230"/>
            </w:pP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0BCDD741" w14:textId="77777777">
        <w:trPr>
          <w:trHeight w:val="679"/>
        </w:trPr>
        <w:tc>
          <w:tcPr>
            <w:tcW w:w="862" w:type="dxa"/>
          </w:tcPr>
          <w:p w14:paraId="56C36854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851" w:type="dxa"/>
          </w:tcPr>
          <w:p w14:paraId="218646F8" w14:textId="77777777" w:rsidR="001E0F5E" w:rsidRDefault="00CC787C">
            <w:pPr>
              <w:pStyle w:val="TableParagraph"/>
              <w:spacing w:before="7" w:line="310" w:lineRule="atLeast"/>
              <w:ind w:left="232" w:right="194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границы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375D5383" w14:textId="77777777" w:rsidR="001E0F5E" w:rsidRDefault="00CC787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1259A401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13F584EC" w14:textId="77777777" w:rsidR="001E0F5E" w:rsidRDefault="001E0F5E">
            <w:pPr>
              <w:pStyle w:val="TableParagraph"/>
            </w:pPr>
          </w:p>
        </w:tc>
        <w:tc>
          <w:tcPr>
            <w:tcW w:w="2838" w:type="dxa"/>
          </w:tcPr>
          <w:p w14:paraId="4CF8FAF2" w14:textId="77777777" w:rsidR="001E0F5E" w:rsidRDefault="00CC787C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BFEC03" w14:textId="77777777" w:rsidR="001E0F5E" w:rsidRDefault="00CC787C">
            <w:pPr>
              <w:pStyle w:val="TableParagraph"/>
              <w:spacing w:before="40"/>
              <w:ind w:left="230"/>
            </w:pPr>
            <w:hyperlink r:id="rId29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5C2C67C2" w14:textId="77777777">
        <w:trPr>
          <w:trHeight w:val="655"/>
        </w:trPr>
        <w:tc>
          <w:tcPr>
            <w:tcW w:w="862" w:type="dxa"/>
          </w:tcPr>
          <w:p w14:paraId="72C799E0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851" w:type="dxa"/>
          </w:tcPr>
          <w:p w14:paraId="6E67083B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01B3A1F8" w14:textId="77777777" w:rsidR="001E0F5E" w:rsidRDefault="00CC787C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6359552C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5256E06" w14:textId="77777777" w:rsidR="001E0F5E" w:rsidRDefault="00CC787C">
            <w:pPr>
              <w:pStyle w:val="TableParagraph"/>
              <w:spacing w:before="187"/>
              <w:ind w:left="18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37FAC262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FFFA27" w14:textId="77777777" w:rsidR="001E0F5E" w:rsidRDefault="00CC787C">
            <w:pPr>
              <w:pStyle w:val="TableParagraph"/>
              <w:spacing w:before="42"/>
              <w:ind w:left="230"/>
            </w:pP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46613329" w14:textId="77777777">
        <w:trPr>
          <w:trHeight w:val="996"/>
        </w:trPr>
        <w:tc>
          <w:tcPr>
            <w:tcW w:w="862" w:type="dxa"/>
          </w:tcPr>
          <w:p w14:paraId="2E956328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3409BBAA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851" w:type="dxa"/>
          </w:tcPr>
          <w:p w14:paraId="74714332" w14:textId="77777777" w:rsidR="001E0F5E" w:rsidRDefault="00CC787C">
            <w:pPr>
              <w:pStyle w:val="TableParagraph"/>
              <w:spacing w:before="7" w:line="310" w:lineRule="atLeast"/>
              <w:ind w:left="232" w:right="940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территориальное устройство России. Районирование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402" w:type="dxa"/>
          </w:tcPr>
          <w:p w14:paraId="382BB838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00471B48" w14:textId="77777777" w:rsidR="001E0F5E" w:rsidRDefault="00CC787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42EE51F4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BCACB58" w14:textId="77777777" w:rsidR="001E0F5E" w:rsidRDefault="001E0F5E">
            <w:pPr>
              <w:pStyle w:val="TableParagraph"/>
            </w:pPr>
          </w:p>
        </w:tc>
        <w:tc>
          <w:tcPr>
            <w:tcW w:w="2838" w:type="dxa"/>
          </w:tcPr>
          <w:p w14:paraId="3DE7BEB1" w14:textId="77777777" w:rsidR="001E0F5E" w:rsidRDefault="00CC787C">
            <w:pPr>
              <w:pStyle w:val="TableParagraph"/>
              <w:spacing w:before="212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8B7054" w14:textId="77777777" w:rsidR="001E0F5E" w:rsidRDefault="00CC787C">
            <w:pPr>
              <w:pStyle w:val="TableParagraph"/>
              <w:spacing w:before="40"/>
              <w:ind w:left="230"/>
            </w:pP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70D02003" w14:textId="77777777">
        <w:trPr>
          <w:trHeight w:val="537"/>
        </w:trPr>
        <w:tc>
          <w:tcPr>
            <w:tcW w:w="5713" w:type="dxa"/>
            <w:gridSpan w:val="2"/>
          </w:tcPr>
          <w:p w14:paraId="19F4946C" w14:textId="77777777" w:rsidR="001E0F5E" w:rsidRDefault="00CC787C">
            <w:pPr>
              <w:pStyle w:val="TableParagraph"/>
              <w:spacing w:before="12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14:paraId="56EEB59F" w14:textId="77777777" w:rsidR="001E0F5E" w:rsidRDefault="00CC787C">
            <w:pPr>
              <w:pStyle w:val="TableParagraph"/>
              <w:spacing w:before="127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2" w:type="dxa"/>
            <w:gridSpan w:val="3"/>
          </w:tcPr>
          <w:p w14:paraId="1EBA6C0E" w14:textId="77777777" w:rsidR="001E0F5E" w:rsidRDefault="001E0F5E">
            <w:pPr>
              <w:pStyle w:val="TableParagraph"/>
            </w:pPr>
          </w:p>
        </w:tc>
      </w:tr>
      <w:tr w:rsidR="001E0F5E" w14:paraId="07050DCB" w14:textId="77777777">
        <w:trPr>
          <w:trHeight w:val="362"/>
        </w:trPr>
        <w:tc>
          <w:tcPr>
            <w:tcW w:w="13707" w:type="dxa"/>
            <w:gridSpan w:val="6"/>
          </w:tcPr>
          <w:p w14:paraId="7B690581" w14:textId="77777777" w:rsidR="001E0F5E" w:rsidRDefault="00CC787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1E0F5E" w14:paraId="5F124D6E" w14:textId="77777777">
        <w:trPr>
          <w:trHeight w:val="653"/>
        </w:trPr>
        <w:tc>
          <w:tcPr>
            <w:tcW w:w="862" w:type="dxa"/>
          </w:tcPr>
          <w:p w14:paraId="67EED5D2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851" w:type="dxa"/>
          </w:tcPr>
          <w:p w14:paraId="508DD884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6CB82A20" w14:textId="77777777" w:rsidR="001E0F5E" w:rsidRDefault="00CC787C">
            <w:pPr>
              <w:pStyle w:val="TableParagraph"/>
              <w:spacing w:before="185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2" w:type="dxa"/>
          </w:tcPr>
          <w:p w14:paraId="7034F639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AD6D86D" w14:textId="77777777" w:rsidR="001E0F5E" w:rsidRDefault="00CC787C">
            <w:pPr>
              <w:pStyle w:val="TableParagraph"/>
              <w:spacing w:before="185"/>
              <w:ind w:left="18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5F39A0D7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DC50BE" w14:textId="77777777" w:rsidR="001E0F5E" w:rsidRDefault="00CC787C">
            <w:pPr>
              <w:pStyle w:val="TableParagraph"/>
              <w:spacing w:before="40"/>
              <w:ind w:left="230"/>
            </w:pPr>
            <w:hyperlink r:id="rId32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33535DF9" w14:textId="77777777">
        <w:trPr>
          <w:trHeight w:val="679"/>
        </w:trPr>
        <w:tc>
          <w:tcPr>
            <w:tcW w:w="862" w:type="dxa"/>
          </w:tcPr>
          <w:p w14:paraId="5C316EF1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851" w:type="dxa"/>
          </w:tcPr>
          <w:p w14:paraId="6F7A08A9" w14:textId="77777777" w:rsidR="001E0F5E" w:rsidRDefault="00CC787C">
            <w:pPr>
              <w:pStyle w:val="TableParagraph"/>
              <w:spacing w:before="7" w:line="310" w:lineRule="atLeast"/>
              <w:ind w:left="232" w:right="194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полезные ископаемые</w:t>
            </w:r>
          </w:p>
        </w:tc>
        <w:tc>
          <w:tcPr>
            <w:tcW w:w="1402" w:type="dxa"/>
          </w:tcPr>
          <w:p w14:paraId="37AB37ED" w14:textId="77777777" w:rsidR="001E0F5E" w:rsidRDefault="00CC787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14:paraId="3E8D54BE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EF8C81A" w14:textId="77777777" w:rsidR="001E0F5E" w:rsidRDefault="00CC787C">
            <w:pPr>
              <w:pStyle w:val="TableParagraph"/>
              <w:spacing w:before="199"/>
              <w:ind w:left="18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8" w:type="dxa"/>
          </w:tcPr>
          <w:p w14:paraId="3921676F" w14:textId="77777777" w:rsidR="001E0F5E" w:rsidRDefault="00CC787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89ECEF" w14:textId="77777777" w:rsidR="001E0F5E" w:rsidRDefault="00CC787C">
            <w:pPr>
              <w:pStyle w:val="TableParagraph"/>
              <w:spacing w:before="42"/>
              <w:ind w:left="230"/>
            </w:pP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511FA4CA" w14:textId="77777777">
        <w:trPr>
          <w:trHeight w:val="654"/>
        </w:trPr>
        <w:tc>
          <w:tcPr>
            <w:tcW w:w="862" w:type="dxa"/>
          </w:tcPr>
          <w:p w14:paraId="2048E86F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851" w:type="dxa"/>
          </w:tcPr>
          <w:p w14:paraId="2809AF09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402" w:type="dxa"/>
          </w:tcPr>
          <w:p w14:paraId="168CB567" w14:textId="77777777" w:rsidR="001E0F5E" w:rsidRDefault="00CC787C">
            <w:pPr>
              <w:pStyle w:val="TableParagraph"/>
              <w:spacing w:before="187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2" w:type="dxa"/>
          </w:tcPr>
          <w:p w14:paraId="2F17EEAF" w14:textId="77777777" w:rsidR="001E0F5E" w:rsidRDefault="00CC787C">
            <w:pPr>
              <w:pStyle w:val="TableParagraph"/>
              <w:spacing w:before="187"/>
              <w:ind w:left="18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442C873E" w14:textId="77777777" w:rsidR="001E0F5E" w:rsidRDefault="00CC787C">
            <w:pPr>
              <w:pStyle w:val="TableParagraph"/>
              <w:spacing w:before="187"/>
              <w:ind w:left="18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2838" w:type="dxa"/>
          </w:tcPr>
          <w:p w14:paraId="7B4D1CED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5BB445" w14:textId="77777777" w:rsidR="001E0F5E" w:rsidRDefault="00CC787C">
            <w:pPr>
              <w:pStyle w:val="TableParagraph"/>
              <w:spacing w:before="40"/>
              <w:ind w:left="230"/>
            </w:pP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256DC7AD" w14:textId="77777777">
        <w:trPr>
          <w:trHeight w:val="678"/>
        </w:trPr>
        <w:tc>
          <w:tcPr>
            <w:tcW w:w="862" w:type="dxa"/>
          </w:tcPr>
          <w:p w14:paraId="4601BE89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851" w:type="dxa"/>
          </w:tcPr>
          <w:p w14:paraId="4BF76FDA" w14:textId="77777777" w:rsidR="001E0F5E" w:rsidRDefault="00CC787C">
            <w:pPr>
              <w:pStyle w:val="TableParagraph"/>
              <w:spacing w:before="7" w:line="310" w:lineRule="atLeast"/>
              <w:ind w:left="232" w:right="194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водные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1402" w:type="dxa"/>
          </w:tcPr>
          <w:p w14:paraId="6E8ACF1E" w14:textId="77777777" w:rsidR="001E0F5E" w:rsidRDefault="00CC787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14:paraId="5E389254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B529807" w14:textId="77777777" w:rsidR="001E0F5E" w:rsidRDefault="00CC787C">
            <w:pPr>
              <w:pStyle w:val="TableParagraph"/>
              <w:spacing w:before="199"/>
              <w:ind w:left="18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6A9F1384" w14:textId="77777777" w:rsidR="001E0F5E" w:rsidRDefault="00CC787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3BC9A06" w14:textId="77777777" w:rsidR="001E0F5E" w:rsidRDefault="00CC787C">
            <w:pPr>
              <w:pStyle w:val="TableParagraph"/>
              <w:spacing w:before="40"/>
              <w:ind w:left="230"/>
            </w:pP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1D43431A" w14:textId="77777777">
        <w:trPr>
          <w:trHeight w:val="650"/>
        </w:trPr>
        <w:tc>
          <w:tcPr>
            <w:tcW w:w="862" w:type="dxa"/>
          </w:tcPr>
          <w:p w14:paraId="7F91F61C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851" w:type="dxa"/>
          </w:tcPr>
          <w:p w14:paraId="1D9B8E34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Природнохозяйственные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зоны</w:t>
            </w:r>
          </w:p>
        </w:tc>
        <w:tc>
          <w:tcPr>
            <w:tcW w:w="1402" w:type="dxa"/>
          </w:tcPr>
          <w:p w14:paraId="73AB2872" w14:textId="77777777" w:rsidR="001E0F5E" w:rsidRDefault="00CC787C">
            <w:pPr>
              <w:pStyle w:val="TableParagraph"/>
              <w:spacing w:before="185"/>
              <w:ind w:right="4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842" w:type="dxa"/>
          </w:tcPr>
          <w:p w14:paraId="083B892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6F09CB86" w14:textId="77777777" w:rsidR="001E0F5E" w:rsidRDefault="00CC787C">
            <w:pPr>
              <w:pStyle w:val="TableParagraph"/>
              <w:spacing w:before="185"/>
              <w:ind w:left="18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65D1C784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E00C43" w14:textId="77777777" w:rsidR="001E0F5E" w:rsidRDefault="00CC787C">
            <w:pPr>
              <w:pStyle w:val="TableParagraph"/>
              <w:spacing w:before="41"/>
              <w:ind w:left="230"/>
            </w:pP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</w:tbl>
    <w:p w14:paraId="38721157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0B1008BB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4851"/>
        <w:gridCol w:w="1402"/>
        <w:gridCol w:w="1842"/>
        <w:gridCol w:w="1912"/>
        <w:gridCol w:w="2838"/>
      </w:tblGrid>
      <w:tr w:rsidR="001E0F5E" w14:paraId="6B98FE42" w14:textId="77777777">
        <w:trPr>
          <w:trHeight w:val="537"/>
        </w:trPr>
        <w:tc>
          <w:tcPr>
            <w:tcW w:w="5713" w:type="dxa"/>
            <w:gridSpan w:val="2"/>
          </w:tcPr>
          <w:p w14:paraId="012BA469" w14:textId="77777777" w:rsidR="001E0F5E" w:rsidRDefault="00CC787C">
            <w:pPr>
              <w:pStyle w:val="TableParagraph"/>
              <w:spacing w:before="128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14:paraId="024F05A6" w14:textId="77777777" w:rsidR="001E0F5E" w:rsidRDefault="00CC787C">
            <w:pPr>
              <w:pStyle w:val="TableParagraph"/>
              <w:spacing w:before="128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592" w:type="dxa"/>
            <w:gridSpan w:val="3"/>
          </w:tcPr>
          <w:p w14:paraId="2C9858F2" w14:textId="77777777" w:rsidR="001E0F5E" w:rsidRDefault="001E0F5E">
            <w:pPr>
              <w:pStyle w:val="TableParagraph"/>
            </w:pPr>
          </w:p>
        </w:tc>
      </w:tr>
      <w:tr w:rsidR="001E0F5E" w14:paraId="4767F96D" w14:textId="77777777">
        <w:trPr>
          <w:trHeight w:val="362"/>
        </w:trPr>
        <w:tc>
          <w:tcPr>
            <w:tcW w:w="13707" w:type="dxa"/>
            <w:gridSpan w:val="6"/>
          </w:tcPr>
          <w:p w14:paraId="675F2053" w14:textId="77777777" w:rsidR="001E0F5E" w:rsidRDefault="00CC787C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Население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1E0F5E" w14:paraId="024875EE" w14:textId="77777777">
        <w:trPr>
          <w:trHeight w:val="652"/>
        </w:trPr>
        <w:tc>
          <w:tcPr>
            <w:tcW w:w="862" w:type="dxa"/>
          </w:tcPr>
          <w:p w14:paraId="7AD8AC4D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851" w:type="dxa"/>
          </w:tcPr>
          <w:p w14:paraId="655700C7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55C5C768" w14:textId="77777777" w:rsidR="001E0F5E" w:rsidRDefault="00CC787C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1F7FB6F3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19A5DC6" w14:textId="77777777" w:rsidR="001E0F5E" w:rsidRDefault="00CC787C">
            <w:pPr>
              <w:pStyle w:val="TableParagraph"/>
              <w:spacing w:before="185"/>
              <w:ind w:left="18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1A0C3213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E9BEC5" w14:textId="77777777" w:rsidR="001E0F5E" w:rsidRDefault="00CC787C">
            <w:pPr>
              <w:pStyle w:val="TableParagraph"/>
              <w:spacing w:before="40"/>
              <w:ind w:left="230"/>
            </w:pP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35689F12" w14:textId="77777777">
        <w:trPr>
          <w:trHeight w:val="681"/>
        </w:trPr>
        <w:tc>
          <w:tcPr>
            <w:tcW w:w="862" w:type="dxa"/>
          </w:tcPr>
          <w:p w14:paraId="30E0EBE7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851" w:type="dxa"/>
          </w:tcPr>
          <w:p w14:paraId="3FC6B87D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 населения России</w:t>
            </w:r>
          </w:p>
        </w:tc>
        <w:tc>
          <w:tcPr>
            <w:tcW w:w="1402" w:type="dxa"/>
          </w:tcPr>
          <w:p w14:paraId="45A06D66" w14:textId="77777777" w:rsidR="001E0F5E" w:rsidRDefault="00CC787C">
            <w:pPr>
              <w:pStyle w:val="TableParagraph"/>
              <w:spacing w:before="199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2" w:type="dxa"/>
          </w:tcPr>
          <w:p w14:paraId="3691C1A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10BF67E9" w14:textId="77777777" w:rsidR="001E0F5E" w:rsidRDefault="001E0F5E">
            <w:pPr>
              <w:pStyle w:val="TableParagraph"/>
            </w:pPr>
          </w:p>
        </w:tc>
        <w:tc>
          <w:tcPr>
            <w:tcW w:w="2838" w:type="dxa"/>
          </w:tcPr>
          <w:p w14:paraId="1A01FE42" w14:textId="77777777" w:rsidR="001E0F5E" w:rsidRDefault="00CC787C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83EEAF" w14:textId="77777777" w:rsidR="001E0F5E" w:rsidRDefault="00CC787C">
            <w:pPr>
              <w:pStyle w:val="TableParagraph"/>
              <w:spacing w:before="40"/>
              <w:ind w:left="230"/>
            </w:pP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57143644" w14:textId="77777777">
        <w:trPr>
          <w:trHeight w:val="653"/>
        </w:trPr>
        <w:tc>
          <w:tcPr>
            <w:tcW w:w="862" w:type="dxa"/>
          </w:tcPr>
          <w:p w14:paraId="09AB33CF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851" w:type="dxa"/>
          </w:tcPr>
          <w:p w14:paraId="07EF3D81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религии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00174546" w14:textId="77777777" w:rsidR="001E0F5E" w:rsidRDefault="00CC787C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17C945E1" w14:textId="77777777" w:rsidR="001E0F5E" w:rsidRDefault="00CC787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1F8A8C1A" w14:textId="77777777" w:rsidR="001E0F5E" w:rsidRDefault="00CC787C">
            <w:pPr>
              <w:pStyle w:val="TableParagraph"/>
              <w:spacing w:before="185"/>
              <w:ind w:left="18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212D8DE5" w14:textId="77777777" w:rsidR="001E0F5E" w:rsidRDefault="00CC787C">
            <w:pPr>
              <w:pStyle w:val="TableParagraph"/>
              <w:spacing w:before="39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A9404A" w14:textId="77777777" w:rsidR="001E0F5E" w:rsidRDefault="00CC787C">
            <w:pPr>
              <w:pStyle w:val="TableParagraph"/>
              <w:spacing w:before="43"/>
              <w:ind w:left="230"/>
            </w:pP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6EB5721A" w14:textId="77777777">
        <w:trPr>
          <w:trHeight w:val="678"/>
        </w:trPr>
        <w:tc>
          <w:tcPr>
            <w:tcW w:w="862" w:type="dxa"/>
          </w:tcPr>
          <w:p w14:paraId="3D72B162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851" w:type="dxa"/>
          </w:tcPr>
          <w:p w14:paraId="740BDEE8" w14:textId="77777777" w:rsidR="001E0F5E" w:rsidRDefault="00CC787C">
            <w:pPr>
              <w:pStyle w:val="TableParagraph"/>
              <w:spacing w:before="7" w:line="310" w:lineRule="atLeast"/>
              <w:ind w:left="232" w:right="194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02" w:type="dxa"/>
          </w:tcPr>
          <w:p w14:paraId="0673501D" w14:textId="77777777" w:rsidR="001E0F5E" w:rsidRDefault="00CC787C">
            <w:pPr>
              <w:pStyle w:val="TableParagraph"/>
              <w:spacing w:before="199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10D51652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9C5FA97" w14:textId="77777777" w:rsidR="001E0F5E" w:rsidRDefault="00CC787C">
            <w:pPr>
              <w:pStyle w:val="TableParagraph"/>
              <w:spacing w:before="199"/>
              <w:ind w:left="18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1B2B528B" w14:textId="77777777" w:rsidR="001E0F5E" w:rsidRDefault="00CC787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0A503F" w14:textId="77777777" w:rsidR="001E0F5E" w:rsidRDefault="00CC787C">
            <w:pPr>
              <w:pStyle w:val="TableParagraph"/>
              <w:spacing w:before="40"/>
              <w:ind w:left="230"/>
            </w:pP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4AB154A2" w14:textId="77777777">
        <w:trPr>
          <w:trHeight w:val="652"/>
        </w:trPr>
        <w:tc>
          <w:tcPr>
            <w:tcW w:w="862" w:type="dxa"/>
          </w:tcPr>
          <w:p w14:paraId="41E73AE5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851" w:type="dxa"/>
          </w:tcPr>
          <w:p w14:paraId="5ECB28F3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  <w:tc>
          <w:tcPr>
            <w:tcW w:w="1402" w:type="dxa"/>
          </w:tcPr>
          <w:p w14:paraId="32EED03D" w14:textId="77777777" w:rsidR="001E0F5E" w:rsidRDefault="00CC787C">
            <w:pPr>
              <w:pStyle w:val="TableParagraph"/>
              <w:spacing w:before="187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EB78576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187B66B" w14:textId="77777777" w:rsidR="001E0F5E" w:rsidRDefault="00CC787C">
            <w:pPr>
              <w:pStyle w:val="TableParagraph"/>
              <w:spacing w:before="187"/>
              <w:ind w:left="18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8" w:type="dxa"/>
          </w:tcPr>
          <w:p w14:paraId="3E6DE357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B74A7D" w14:textId="77777777" w:rsidR="001E0F5E" w:rsidRDefault="00CC787C">
            <w:pPr>
              <w:pStyle w:val="TableParagraph"/>
              <w:spacing w:before="40"/>
              <w:ind w:left="230"/>
            </w:pP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13ECBD7A" w14:textId="77777777">
        <w:trPr>
          <w:trHeight w:val="537"/>
        </w:trPr>
        <w:tc>
          <w:tcPr>
            <w:tcW w:w="5713" w:type="dxa"/>
            <w:gridSpan w:val="2"/>
          </w:tcPr>
          <w:p w14:paraId="10089FAC" w14:textId="77777777" w:rsidR="001E0F5E" w:rsidRDefault="00CC787C">
            <w:pPr>
              <w:pStyle w:val="TableParagraph"/>
              <w:spacing w:before="12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02" w:type="dxa"/>
          </w:tcPr>
          <w:p w14:paraId="35E254A3" w14:textId="77777777" w:rsidR="001E0F5E" w:rsidRDefault="00CC787C">
            <w:pPr>
              <w:pStyle w:val="TableParagraph"/>
              <w:spacing w:before="127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592" w:type="dxa"/>
            <w:gridSpan w:val="3"/>
          </w:tcPr>
          <w:p w14:paraId="46D5D22C" w14:textId="77777777" w:rsidR="001E0F5E" w:rsidRDefault="001E0F5E">
            <w:pPr>
              <w:pStyle w:val="TableParagraph"/>
            </w:pPr>
          </w:p>
        </w:tc>
      </w:tr>
      <w:tr w:rsidR="001E0F5E" w14:paraId="3C17B698" w14:textId="77777777">
        <w:trPr>
          <w:trHeight w:val="652"/>
        </w:trPr>
        <w:tc>
          <w:tcPr>
            <w:tcW w:w="5713" w:type="dxa"/>
            <w:gridSpan w:val="2"/>
          </w:tcPr>
          <w:p w14:paraId="7C2D9C7A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02" w:type="dxa"/>
          </w:tcPr>
          <w:p w14:paraId="7CD8E622" w14:textId="77777777" w:rsidR="001E0F5E" w:rsidRDefault="00CC787C">
            <w:pPr>
              <w:pStyle w:val="TableParagraph"/>
              <w:spacing w:before="185"/>
              <w:ind w:left="73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2" w:type="dxa"/>
          </w:tcPr>
          <w:p w14:paraId="2801A342" w14:textId="77777777" w:rsidR="001E0F5E" w:rsidRDefault="00CC787C">
            <w:pPr>
              <w:pStyle w:val="TableParagraph"/>
              <w:spacing w:before="185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2" w:type="dxa"/>
          </w:tcPr>
          <w:p w14:paraId="61E0ED05" w14:textId="77777777" w:rsidR="001E0F5E" w:rsidRDefault="00CC787C">
            <w:pPr>
              <w:pStyle w:val="TableParagraph"/>
              <w:spacing w:before="185"/>
              <w:ind w:left="18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8" w:type="dxa"/>
          </w:tcPr>
          <w:p w14:paraId="0CF1D50D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870D58" w14:textId="77777777" w:rsidR="001E0F5E" w:rsidRDefault="00CC787C">
            <w:pPr>
              <w:pStyle w:val="TableParagraph"/>
              <w:spacing w:before="40"/>
              <w:ind w:left="230"/>
            </w:pP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https://m.edsoo.ru/7f418d72</w:t>
              </w:r>
            </w:hyperlink>
          </w:p>
        </w:tc>
      </w:tr>
      <w:tr w:rsidR="001E0F5E" w14:paraId="2A5A85B1" w14:textId="77777777">
        <w:trPr>
          <w:trHeight w:val="535"/>
        </w:trPr>
        <w:tc>
          <w:tcPr>
            <w:tcW w:w="5713" w:type="dxa"/>
            <w:gridSpan w:val="2"/>
          </w:tcPr>
          <w:p w14:paraId="74C4C5F3" w14:textId="77777777" w:rsidR="001E0F5E" w:rsidRDefault="00CC787C">
            <w:pPr>
              <w:pStyle w:val="TableParagraph"/>
              <w:spacing w:before="12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02" w:type="dxa"/>
          </w:tcPr>
          <w:p w14:paraId="3BEAE839" w14:textId="77777777" w:rsidR="001E0F5E" w:rsidRDefault="00CC787C">
            <w:pPr>
              <w:pStyle w:val="TableParagraph"/>
              <w:spacing w:before="127"/>
              <w:ind w:left="671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14:paraId="3DDBB0BE" w14:textId="77777777" w:rsidR="001E0F5E" w:rsidRDefault="00CC787C">
            <w:pPr>
              <w:pStyle w:val="TableParagraph"/>
              <w:spacing w:before="127"/>
              <w:ind w:right="76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14:paraId="3018414A" w14:textId="77777777" w:rsidR="001E0F5E" w:rsidRDefault="00CC787C">
            <w:pPr>
              <w:pStyle w:val="TableParagraph"/>
              <w:spacing w:before="127"/>
              <w:ind w:left="185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2838" w:type="dxa"/>
          </w:tcPr>
          <w:p w14:paraId="2D8D8CAD" w14:textId="77777777" w:rsidR="001E0F5E" w:rsidRDefault="001E0F5E">
            <w:pPr>
              <w:pStyle w:val="TableParagraph"/>
            </w:pPr>
          </w:p>
        </w:tc>
      </w:tr>
    </w:tbl>
    <w:p w14:paraId="6DC79DA8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DF82561" w14:textId="77777777" w:rsidR="001E0F5E" w:rsidRDefault="00CC787C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0"/>
        <w:gridCol w:w="1481"/>
        <w:gridCol w:w="1841"/>
        <w:gridCol w:w="1911"/>
        <w:gridCol w:w="2837"/>
      </w:tblGrid>
      <w:tr w:rsidR="001E0F5E" w14:paraId="1F6BA8F1" w14:textId="77777777">
        <w:trPr>
          <w:trHeight w:val="362"/>
        </w:trPr>
        <w:tc>
          <w:tcPr>
            <w:tcW w:w="972" w:type="dxa"/>
            <w:vMerge w:val="restart"/>
          </w:tcPr>
          <w:p w14:paraId="53BEAAB7" w14:textId="77777777" w:rsidR="001E0F5E" w:rsidRDefault="001E0F5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54A81C53" w14:textId="77777777" w:rsidR="001E0F5E" w:rsidRDefault="00CC787C">
            <w:pPr>
              <w:pStyle w:val="TableParagraph"/>
              <w:spacing w:line="276" w:lineRule="auto"/>
              <w:ind w:left="233" w:right="3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740" w:type="dxa"/>
            <w:vMerge w:val="restart"/>
          </w:tcPr>
          <w:p w14:paraId="505380EE" w14:textId="77777777" w:rsidR="001E0F5E" w:rsidRDefault="001E0F5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2E861011" w14:textId="77777777" w:rsidR="001E0F5E" w:rsidRDefault="00CC787C">
            <w:pPr>
              <w:pStyle w:val="TableParagraph"/>
              <w:spacing w:line="276" w:lineRule="auto"/>
              <w:ind w:left="235" w:right="78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33" w:type="dxa"/>
            <w:gridSpan w:val="3"/>
          </w:tcPr>
          <w:p w14:paraId="68231B57" w14:textId="77777777" w:rsidR="001E0F5E" w:rsidRDefault="00CC787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7" w:type="dxa"/>
            <w:vMerge w:val="restart"/>
          </w:tcPr>
          <w:p w14:paraId="25DCB72B" w14:textId="77777777" w:rsidR="001E0F5E" w:rsidRDefault="00CC787C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1E0F5E" w14:paraId="62F3FF23" w14:textId="77777777">
        <w:trPr>
          <w:trHeight w:val="1238"/>
        </w:trPr>
        <w:tc>
          <w:tcPr>
            <w:tcW w:w="972" w:type="dxa"/>
            <w:vMerge/>
            <w:tcBorders>
              <w:top w:val="nil"/>
            </w:tcBorders>
          </w:tcPr>
          <w:p w14:paraId="003CE17F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740" w:type="dxa"/>
            <w:vMerge/>
            <w:tcBorders>
              <w:top w:val="nil"/>
            </w:tcBorders>
          </w:tcPr>
          <w:p w14:paraId="3AA3849A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14:paraId="2E22DC05" w14:textId="77777777" w:rsidR="001E0F5E" w:rsidRDefault="001E0F5E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0A5F660A" w14:textId="77777777" w:rsidR="001E0F5E" w:rsidRDefault="00CC787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08DA4648" w14:textId="77777777" w:rsidR="001E0F5E" w:rsidRDefault="00CC787C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8C6F7EC" w14:textId="77777777" w:rsidR="001E0F5E" w:rsidRDefault="00CC787C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14:paraId="4421E250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37D2D479" w14:textId="77777777">
        <w:trPr>
          <w:trHeight w:val="362"/>
        </w:trPr>
        <w:tc>
          <w:tcPr>
            <w:tcW w:w="13782" w:type="dxa"/>
            <w:gridSpan w:val="6"/>
          </w:tcPr>
          <w:p w14:paraId="458FC705" w14:textId="77777777" w:rsidR="001E0F5E" w:rsidRDefault="00CC787C">
            <w:pPr>
              <w:pStyle w:val="TableParagraph"/>
              <w:spacing w:before="46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Хозяйство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1E0F5E" w14:paraId="42A06DC0" w14:textId="77777777">
        <w:trPr>
          <w:trHeight w:val="652"/>
        </w:trPr>
        <w:tc>
          <w:tcPr>
            <w:tcW w:w="972" w:type="dxa"/>
          </w:tcPr>
          <w:p w14:paraId="2E2DEEA4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40" w:type="dxa"/>
          </w:tcPr>
          <w:p w14:paraId="3328C466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81" w:type="dxa"/>
          </w:tcPr>
          <w:p w14:paraId="3E034716" w14:textId="77777777" w:rsidR="001E0F5E" w:rsidRDefault="00CC787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1ECADC27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76C90BE" w14:textId="77777777" w:rsidR="001E0F5E" w:rsidRDefault="00CC787C">
            <w:pPr>
              <w:pStyle w:val="TableParagraph"/>
              <w:spacing w:before="185"/>
              <w:ind w:left="19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4AF9BB4A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92DFCB" w14:textId="77777777" w:rsidR="001E0F5E" w:rsidRDefault="00CC787C">
            <w:pPr>
              <w:pStyle w:val="TableParagraph"/>
              <w:spacing w:before="40"/>
              <w:ind w:left="233"/>
            </w:pP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2C3D165B" w14:textId="77777777">
        <w:trPr>
          <w:trHeight w:val="678"/>
        </w:trPr>
        <w:tc>
          <w:tcPr>
            <w:tcW w:w="972" w:type="dxa"/>
          </w:tcPr>
          <w:p w14:paraId="1F9F3405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40" w:type="dxa"/>
          </w:tcPr>
          <w:p w14:paraId="399B726B" w14:textId="77777777" w:rsidR="001E0F5E" w:rsidRDefault="00CC787C">
            <w:pPr>
              <w:pStyle w:val="TableParagraph"/>
              <w:spacing w:before="7" w:line="310" w:lineRule="atLeast"/>
              <w:ind w:left="235" w:right="780"/>
              <w:rPr>
                <w:sz w:val="24"/>
              </w:rPr>
            </w:pPr>
            <w:r>
              <w:rPr>
                <w:sz w:val="24"/>
              </w:rPr>
              <w:t>Топливно-энергетический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 </w:t>
            </w:r>
            <w:r>
              <w:rPr>
                <w:spacing w:val="-2"/>
                <w:sz w:val="24"/>
              </w:rPr>
              <w:t>(ТЭК)</w:t>
            </w:r>
          </w:p>
        </w:tc>
        <w:tc>
          <w:tcPr>
            <w:tcW w:w="1481" w:type="dxa"/>
          </w:tcPr>
          <w:p w14:paraId="1B813B1B" w14:textId="77777777" w:rsidR="001E0F5E" w:rsidRDefault="00CC787C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47C5322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322F177" w14:textId="77777777" w:rsidR="001E0F5E" w:rsidRDefault="00CC787C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1E964B82" w14:textId="77777777" w:rsidR="001E0F5E" w:rsidRDefault="00CC787C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DB75A6" w14:textId="77777777" w:rsidR="001E0F5E" w:rsidRDefault="00CC787C">
            <w:pPr>
              <w:pStyle w:val="TableParagraph"/>
              <w:spacing w:before="40"/>
              <w:ind w:left="233"/>
            </w:pP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3B246FF6" w14:textId="77777777">
        <w:trPr>
          <w:trHeight w:val="655"/>
        </w:trPr>
        <w:tc>
          <w:tcPr>
            <w:tcW w:w="972" w:type="dxa"/>
          </w:tcPr>
          <w:p w14:paraId="3E8F6B9D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40" w:type="dxa"/>
          </w:tcPr>
          <w:p w14:paraId="1F20359D" w14:textId="77777777" w:rsidR="001E0F5E" w:rsidRDefault="00CC787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14:paraId="31B577C4" w14:textId="77777777" w:rsidR="001E0F5E" w:rsidRDefault="00CC787C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14:paraId="19C068B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57E8F33" w14:textId="77777777" w:rsidR="001E0F5E" w:rsidRDefault="00CC787C">
            <w:pPr>
              <w:pStyle w:val="TableParagraph"/>
              <w:spacing w:before="187"/>
              <w:ind w:left="19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63485305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A5C932" w14:textId="77777777" w:rsidR="001E0F5E" w:rsidRDefault="00CC787C">
            <w:pPr>
              <w:pStyle w:val="TableParagraph"/>
              <w:spacing w:before="42"/>
              <w:ind w:left="233"/>
            </w:pP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5BDAE8F7" w14:textId="77777777">
        <w:trPr>
          <w:trHeight w:val="652"/>
        </w:trPr>
        <w:tc>
          <w:tcPr>
            <w:tcW w:w="972" w:type="dxa"/>
          </w:tcPr>
          <w:p w14:paraId="7FE80050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740" w:type="dxa"/>
          </w:tcPr>
          <w:p w14:paraId="0260F600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14:paraId="5CCA1811" w14:textId="77777777" w:rsidR="001E0F5E" w:rsidRDefault="00CC787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500A3B9D" w14:textId="77777777" w:rsidR="001E0F5E" w:rsidRDefault="00CC78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39DD50C" w14:textId="77777777" w:rsidR="001E0F5E" w:rsidRDefault="00CC787C">
            <w:pPr>
              <w:pStyle w:val="TableParagraph"/>
              <w:spacing w:before="185"/>
              <w:ind w:left="19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4902ED20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04FAE35" w14:textId="77777777" w:rsidR="001E0F5E" w:rsidRDefault="00CC787C">
            <w:pPr>
              <w:pStyle w:val="TableParagraph"/>
              <w:spacing w:before="40"/>
              <w:ind w:left="233"/>
            </w:pP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6897EC99" w14:textId="77777777">
        <w:trPr>
          <w:trHeight w:val="652"/>
        </w:trPr>
        <w:tc>
          <w:tcPr>
            <w:tcW w:w="972" w:type="dxa"/>
          </w:tcPr>
          <w:p w14:paraId="78283108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740" w:type="dxa"/>
          </w:tcPr>
          <w:p w14:paraId="38EDEFED" w14:textId="77777777" w:rsidR="001E0F5E" w:rsidRDefault="00CC787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14:paraId="1B1A1FDB" w14:textId="77777777" w:rsidR="001E0F5E" w:rsidRDefault="00CC787C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5444D65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FDFDA3D" w14:textId="77777777" w:rsidR="001E0F5E" w:rsidRDefault="00CC787C">
            <w:pPr>
              <w:pStyle w:val="TableParagraph"/>
              <w:spacing w:before="187"/>
              <w:ind w:left="19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79C4420E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270280" w14:textId="77777777" w:rsidR="001E0F5E" w:rsidRDefault="00CC787C">
            <w:pPr>
              <w:pStyle w:val="TableParagraph"/>
              <w:spacing w:before="40"/>
              <w:ind w:left="233"/>
            </w:pP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526E581D" w14:textId="77777777">
        <w:trPr>
          <w:trHeight w:val="655"/>
        </w:trPr>
        <w:tc>
          <w:tcPr>
            <w:tcW w:w="972" w:type="dxa"/>
          </w:tcPr>
          <w:p w14:paraId="275C8C6A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740" w:type="dxa"/>
          </w:tcPr>
          <w:p w14:paraId="24838864" w14:textId="77777777" w:rsidR="001E0F5E" w:rsidRDefault="00CC787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(АПК)</w:t>
            </w:r>
          </w:p>
        </w:tc>
        <w:tc>
          <w:tcPr>
            <w:tcW w:w="1481" w:type="dxa"/>
          </w:tcPr>
          <w:p w14:paraId="65141B8C" w14:textId="77777777" w:rsidR="001E0F5E" w:rsidRDefault="00CC787C">
            <w:pPr>
              <w:pStyle w:val="TableParagraph"/>
              <w:spacing w:before="187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14:paraId="4F71C50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AA10226" w14:textId="77777777" w:rsidR="001E0F5E" w:rsidRDefault="00CC787C">
            <w:pPr>
              <w:pStyle w:val="TableParagraph"/>
              <w:spacing w:before="187"/>
              <w:ind w:left="19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6DDC4CC2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79B054" w14:textId="77777777" w:rsidR="001E0F5E" w:rsidRDefault="00CC787C">
            <w:pPr>
              <w:pStyle w:val="TableParagraph"/>
              <w:spacing w:before="40"/>
              <w:ind w:left="233"/>
            </w:pP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42794B35" w14:textId="77777777">
        <w:trPr>
          <w:trHeight w:val="653"/>
        </w:trPr>
        <w:tc>
          <w:tcPr>
            <w:tcW w:w="972" w:type="dxa"/>
          </w:tcPr>
          <w:p w14:paraId="6E3722F4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740" w:type="dxa"/>
          </w:tcPr>
          <w:p w14:paraId="5444E359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481" w:type="dxa"/>
          </w:tcPr>
          <w:p w14:paraId="71D2BF25" w14:textId="77777777" w:rsidR="001E0F5E" w:rsidRDefault="00CC787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14:paraId="3CFBEB46" w14:textId="77777777" w:rsidR="001E0F5E" w:rsidRDefault="00CC78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277DA796" w14:textId="77777777" w:rsidR="001E0F5E" w:rsidRDefault="00CC787C">
            <w:pPr>
              <w:pStyle w:val="TableParagraph"/>
              <w:spacing w:before="185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1A92E017" w14:textId="77777777" w:rsidR="001E0F5E" w:rsidRDefault="00CC78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AB877C" w14:textId="77777777" w:rsidR="001E0F5E" w:rsidRDefault="00CC787C">
            <w:pPr>
              <w:pStyle w:val="TableParagraph"/>
              <w:spacing w:before="43"/>
              <w:ind w:left="233"/>
            </w:pP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4E1FB823" w14:textId="77777777">
        <w:trPr>
          <w:trHeight w:val="652"/>
        </w:trPr>
        <w:tc>
          <w:tcPr>
            <w:tcW w:w="972" w:type="dxa"/>
          </w:tcPr>
          <w:p w14:paraId="4246FBB5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740" w:type="dxa"/>
          </w:tcPr>
          <w:p w14:paraId="38332539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481" w:type="dxa"/>
          </w:tcPr>
          <w:p w14:paraId="1D27C6B6" w14:textId="77777777" w:rsidR="001E0F5E" w:rsidRDefault="00CC787C">
            <w:pPr>
              <w:pStyle w:val="TableParagraph"/>
              <w:spacing w:before="185"/>
              <w:ind w:left="1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19FF0724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7C1AD71" w14:textId="77777777" w:rsidR="001E0F5E" w:rsidRDefault="00CC787C">
            <w:pPr>
              <w:pStyle w:val="TableParagraph"/>
              <w:spacing w:before="185"/>
              <w:ind w:left="193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37" w:type="dxa"/>
          </w:tcPr>
          <w:p w14:paraId="0C27BF31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DE66EE" w14:textId="77777777" w:rsidR="001E0F5E" w:rsidRDefault="00CC787C">
            <w:pPr>
              <w:pStyle w:val="TableParagraph"/>
              <w:spacing w:before="40"/>
              <w:ind w:left="233"/>
            </w:pPr>
            <w:hyperlink r:id="rId50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576093E7" w14:textId="77777777">
        <w:trPr>
          <w:trHeight w:val="537"/>
        </w:trPr>
        <w:tc>
          <w:tcPr>
            <w:tcW w:w="5712" w:type="dxa"/>
            <w:gridSpan w:val="2"/>
          </w:tcPr>
          <w:p w14:paraId="31E80456" w14:textId="77777777" w:rsidR="001E0F5E" w:rsidRDefault="00CC787C">
            <w:pPr>
              <w:pStyle w:val="TableParagraph"/>
              <w:spacing w:before="127"/>
              <w:ind w:left="23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1" w:type="dxa"/>
          </w:tcPr>
          <w:p w14:paraId="2CFB271E" w14:textId="77777777" w:rsidR="001E0F5E" w:rsidRDefault="00CC787C">
            <w:pPr>
              <w:pStyle w:val="TableParagraph"/>
              <w:spacing w:before="127"/>
              <w:ind w:right="5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589" w:type="dxa"/>
            <w:gridSpan w:val="3"/>
          </w:tcPr>
          <w:p w14:paraId="3A187580" w14:textId="77777777" w:rsidR="001E0F5E" w:rsidRDefault="001E0F5E">
            <w:pPr>
              <w:pStyle w:val="TableParagraph"/>
            </w:pPr>
          </w:p>
        </w:tc>
      </w:tr>
      <w:tr w:rsidR="001E0F5E" w14:paraId="1DB6EFC5" w14:textId="77777777">
        <w:trPr>
          <w:trHeight w:val="362"/>
        </w:trPr>
        <w:tc>
          <w:tcPr>
            <w:tcW w:w="13782" w:type="dxa"/>
            <w:gridSpan w:val="6"/>
          </w:tcPr>
          <w:p w14:paraId="2F16EE0B" w14:textId="77777777" w:rsidR="001E0F5E" w:rsidRDefault="00CC787C">
            <w:pPr>
              <w:pStyle w:val="TableParagraph"/>
              <w:spacing w:before="43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 Регионы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</w:tc>
      </w:tr>
      <w:tr w:rsidR="001E0F5E" w14:paraId="33766209" w14:textId="77777777">
        <w:trPr>
          <w:trHeight w:val="677"/>
        </w:trPr>
        <w:tc>
          <w:tcPr>
            <w:tcW w:w="972" w:type="dxa"/>
          </w:tcPr>
          <w:p w14:paraId="0E190EE5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40" w:type="dxa"/>
          </w:tcPr>
          <w:p w14:paraId="725D0EC0" w14:textId="77777777" w:rsidR="001E0F5E" w:rsidRDefault="00CC787C">
            <w:pPr>
              <w:pStyle w:val="TableParagraph"/>
              <w:spacing w:before="7" w:line="310" w:lineRule="atLeast"/>
              <w:ind w:left="235" w:right="99"/>
              <w:rPr>
                <w:sz w:val="24"/>
              </w:rPr>
            </w:pPr>
            <w:r>
              <w:rPr>
                <w:sz w:val="24"/>
              </w:rPr>
              <w:t>Западный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(Европейская часть) России</w:t>
            </w:r>
          </w:p>
        </w:tc>
        <w:tc>
          <w:tcPr>
            <w:tcW w:w="1481" w:type="dxa"/>
          </w:tcPr>
          <w:p w14:paraId="770BD85A" w14:textId="77777777" w:rsidR="001E0F5E" w:rsidRDefault="00CC787C">
            <w:pPr>
              <w:pStyle w:val="TableParagraph"/>
              <w:spacing w:before="199"/>
              <w:ind w:right="5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14:paraId="1C77F799" w14:textId="77777777" w:rsidR="001E0F5E" w:rsidRDefault="00CC787C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416268A5" w14:textId="77777777" w:rsidR="001E0F5E" w:rsidRDefault="00CC787C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77556764" w14:textId="77777777" w:rsidR="001E0F5E" w:rsidRDefault="00CC78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26C6549" w14:textId="77777777" w:rsidR="001E0F5E" w:rsidRDefault="00CC787C">
            <w:pPr>
              <w:pStyle w:val="TableParagraph"/>
              <w:spacing w:before="40"/>
              <w:ind w:left="233"/>
            </w:pP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</w:tbl>
    <w:p w14:paraId="5F9BB5CE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739A8510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4740"/>
        <w:gridCol w:w="1481"/>
        <w:gridCol w:w="1841"/>
        <w:gridCol w:w="1911"/>
        <w:gridCol w:w="2837"/>
      </w:tblGrid>
      <w:tr w:rsidR="001E0F5E" w14:paraId="265513AD" w14:textId="77777777">
        <w:trPr>
          <w:trHeight w:val="681"/>
        </w:trPr>
        <w:tc>
          <w:tcPr>
            <w:tcW w:w="972" w:type="dxa"/>
          </w:tcPr>
          <w:p w14:paraId="09EF9FDE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40" w:type="dxa"/>
          </w:tcPr>
          <w:p w14:paraId="48D4AE3C" w14:textId="77777777" w:rsidR="001E0F5E" w:rsidRDefault="00CC787C">
            <w:pPr>
              <w:pStyle w:val="TableParagraph"/>
              <w:spacing w:before="9" w:line="320" w:lineRule="exact"/>
              <w:ind w:left="235" w:right="780"/>
              <w:rPr>
                <w:sz w:val="24"/>
              </w:rPr>
            </w:pPr>
            <w:r>
              <w:rPr>
                <w:sz w:val="24"/>
              </w:rPr>
              <w:t>Восточный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(Азиатская часть) России</w:t>
            </w:r>
          </w:p>
        </w:tc>
        <w:tc>
          <w:tcPr>
            <w:tcW w:w="1481" w:type="dxa"/>
          </w:tcPr>
          <w:p w14:paraId="222D228B" w14:textId="77777777" w:rsidR="001E0F5E" w:rsidRDefault="00CC787C">
            <w:pPr>
              <w:pStyle w:val="TableParagraph"/>
              <w:spacing w:before="200"/>
              <w:ind w:left="71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14:paraId="3892F3C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8A00059" w14:textId="77777777" w:rsidR="001E0F5E" w:rsidRDefault="00CC787C">
            <w:pPr>
              <w:pStyle w:val="TableParagraph"/>
              <w:spacing w:before="200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7" w:type="dxa"/>
          </w:tcPr>
          <w:p w14:paraId="2D3A405B" w14:textId="77777777" w:rsidR="001E0F5E" w:rsidRDefault="00CC787C">
            <w:pPr>
              <w:pStyle w:val="TableParagraph"/>
              <w:spacing w:before="56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C3BDCC" w14:textId="77777777" w:rsidR="001E0F5E" w:rsidRDefault="00CC787C">
            <w:pPr>
              <w:pStyle w:val="TableParagraph"/>
              <w:spacing w:before="40"/>
              <w:ind w:left="233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712816D4" w14:textId="77777777">
        <w:trPr>
          <w:trHeight w:val="652"/>
        </w:trPr>
        <w:tc>
          <w:tcPr>
            <w:tcW w:w="972" w:type="dxa"/>
          </w:tcPr>
          <w:p w14:paraId="28E0A226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40" w:type="dxa"/>
          </w:tcPr>
          <w:p w14:paraId="4CB95E86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1481" w:type="dxa"/>
          </w:tcPr>
          <w:p w14:paraId="7E6C28E5" w14:textId="77777777" w:rsidR="001E0F5E" w:rsidRDefault="00CC787C">
            <w:pPr>
              <w:pStyle w:val="TableParagraph"/>
              <w:spacing w:before="185"/>
              <w:ind w:left="7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1669E0D1" w14:textId="77777777" w:rsidR="001E0F5E" w:rsidRDefault="00CC787C">
            <w:pPr>
              <w:pStyle w:val="TableParagraph"/>
              <w:spacing w:before="185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6E25CB5" w14:textId="77777777" w:rsidR="001E0F5E" w:rsidRDefault="001E0F5E">
            <w:pPr>
              <w:pStyle w:val="TableParagraph"/>
            </w:pPr>
          </w:p>
        </w:tc>
        <w:tc>
          <w:tcPr>
            <w:tcW w:w="2837" w:type="dxa"/>
          </w:tcPr>
          <w:p w14:paraId="650B8117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643A95" w14:textId="77777777" w:rsidR="001E0F5E" w:rsidRDefault="00CC787C">
            <w:pPr>
              <w:pStyle w:val="TableParagraph"/>
              <w:spacing w:before="40"/>
              <w:ind w:left="233"/>
            </w:pP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2645DC7B" w14:textId="77777777">
        <w:trPr>
          <w:trHeight w:val="534"/>
        </w:trPr>
        <w:tc>
          <w:tcPr>
            <w:tcW w:w="5712" w:type="dxa"/>
            <w:gridSpan w:val="2"/>
          </w:tcPr>
          <w:p w14:paraId="2A00C5C4" w14:textId="77777777" w:rsidR="001E0F5E" w:rsidRDefault="00CC787C">
            <w:pPr>
              <w:pStyle w:val="TableParagraph"/>
              <w:spacing w:before="127"/>
              <w:ind w:left="232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481" w:type="dxa"/>
          </w:tcPr>
          <w:p w14:paraId="7AAFC8B1" w14:textId="77777777" w:rsidR="001E0F5E" w:rsidRDefault="00CC787C">
            <w:pPr>
              <w:pStyle w:val="TableParagraph"/>
              <w:spacing w:before="127"/>
              <w:ind w:left="71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589" w:type="dxa"/>
            <w:gridSpan w:val="3"/>
          </w:tcPr>
          <w:p w14:paraId="44B31BFF" w14:textId="77777777" w:rsidR="001E0F5E" w:rsidRDefault="001E0F5E">
            <w:pPr>
              <w:pStyle w:val="TableParagraph"/>
            </w:pPr>
          </w:p>
        </w:tc>
      </w:tr>
      <w:tr w:rsidR="001E0F5E" w14:paraId="1A2F237E" w14:textId="77777777">
        <w:trPr>
          <w:trHeight w:val="655"/>
        </w:trPr>
        <w:tc>
          <w:tcPr>
            <w:tcW w:w="5712" w:type="dxa"/>
            <w:gridSpan w:val="2"/>
          </w:tcPr>
          <w:p w14:paraId="6128222A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481" w:type="dxa"/>
          </w:tcPr>
          <w:p w14:paraId="5BB38A09" w14:textId="77777777" w:rsidR="001E0F5E" w:rsidRDefault="00CC787C">
            <w:pPr>
              <w:pStyle w:val="TableParagraph"/>
              <w:spacing w:before="187"/>
              <w:ind w:left="77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14:paraId="11C360E0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F68308B" w14:textId="77777777" w:rsidR="001E0F5E" w:rsidRDefault="001E0F5E">
            <w:pPr>
              <w:pStyle w:val="TableParagraph"/>
            </w:pPr>
          </w:p>
        </w:tc>
        <w:tc>
          <w:tcPr>
            <w:tcW w:w="2837" w:type="dxa"/>
          </w:tcPr>
          <w:p w14:paraId="2B1AFCB2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5CF4FB" w14:textId="77777777" w:rsidR="001E0F5E" w:rsidRDefault="00CC787C">
            <w:pPr>
              <w:pStyle w:val="TableParagraph"/>
              <w:spacing w:before="43"/>
              <w:ind w:left="233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240F9336" w14:textId="77777777">
        <w:trPr>
          <w:trHeight w:val="652"/>
        </w:trPr>
        <w:tc>
          <w:tcPr>
            <w:tcW w:w="5712" w:type="dxa"/>
            <w:gridSpan w:val="2"/>
          </w:tcPr>
          <w:p w14:paraId="1D71583D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481" w:type="dxa"/>
          </w:tcPr>
          <w:p w14:paraId="2052F03B" w14:textId="77777777" w:rsidR="001E0F5E" w:rsidRDefault="00CC787C">
            <w:pPr>
              <w:pStyle w:val="TableParagraph"/>
              <w:spacing w:before="185"/>
              <w:ind w:left="77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14:paraId="28D6D9A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567D94B" w14:textId="77777777" w:rsidR="001E0F5E" w:rsidRDefault="001E0F5E">
            <w:pPr>
              <w:pStyle w:val="TableParagraph"/>
            </w:pPr>
          </w:p>
        </w:tc>
        <w:tc>
          <w:tcPr>
            <w:tcW w:w="2837" w:type="dxa"/>
          </w:tcPr>
          <w:p w14:paraId="0C07E9FE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A85D49" w14:textId="77777777" w:rsidR="001E0F5E" w:rsidRDefault="00CC787C">
            <w:pPr>
              <w:pStyle w:val="TableParagraph"/>
              <w:spacing w:before="40"/>
              <w:ind w:left="233"/>
            </w:pP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https://m.edsoo.ru/7f41b112</w:t>
              </w:r>
            </w:hyperlink>
          </w:p>
        </w:tc>
      </w:tr>
      <w:tr w:rsidR="001E0F5E" w14:paraId="41B88BCB" w14:textId="77777777">
        <w:trPr>
          <w:trHeight w:val="532"/>
        </w:trPr>
        <w:tc>
          <w:tcPr>
            <w:tcW w:w="5712" w:type="dxa"/>
            <w:gridSpan w:val="2"/>
          </w:tcPr>
          <w:p w14:paraId="048F425B" w14:textId="77777777" w:rsidR="001E0F5E" w:rsidRDefault="00CC787C">
            <w:pPr>
              <w:pStyle w:val="TableParagraph"/>
              <w:spacing w:before="127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481" w:type="dxa"/>
          </w:tcPr>
          <w:p w14:paraId="06F15855" w14:textId="77777777" w:rsidR="001E0F5E" w:rsidRDefault="00CC787C">
            <w:pPr>
              <w:pStyle w:val="TableParagraph"/>
              <w:spacing w:before="127"/>
              <w:ind w:left="71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73D65BFD" w14:textId="77777777" w:rsidR="001E0F5E" w:rsidRDefault="00CC787C">
            <w:pPr>
              <w:pStyle w:val="TableParagraph"/>
              <w:spacing w:before="127"/>
              <w:ind w:right="7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193F213" w14:textId="77777777" w:rsidR="001E0F5E" w:rsidRDefault="00CC787C">
            <w:pPr>
              <w:pStyle w:val="TableParagraph"/>
              <w:spacing w:before="127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37" w:type="dxa"/>
          </w:tcPr>
          <w:p w14:paraId="23BA6B71" w14:textId="77777777" w:rsidR="001E0F5E" w:rsidRDefault="001E0F5E">
            <w:pPr>
              <w:pStyle w:val="TableParagraph"/>
            </w:pPr>
          </w:p>
        </w:tc>
      </w:tr>
    </w:tbl>
    <w:p w14:paraId="5FD7C37F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373D213" w14:textId="77777777" w:rsidR="001E0F5E" w:rsidRDefault="001E0F5E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3D4F152B" w14:textId="77777777" w:rsidR="001E0F5E" w:rsidRDefault="001E0F5E">
      <w:pPr>
        <w:pStyle w:val="a3"/>
        <w:jc w:val="left"/>
        <w:rPr>
          <w:b/>
          <w:sz w:val="17"/>
        </w:rPr>
        <w:sectPr w:rsidR="001E0F5E">
          <w:pgSz w:w="16390" w:h="11910" w:orient="landscape"/>
          <w:pgMar w:top="1340" w:right="708" w:bottom="280" w:left="1559" w:header="720" w:footer="720" w:gutter="0"/>
          <w:cols w:space="720"/>
        </w:sectPr>
      </w:pPr>
    </w:p>
    <w:p w14:paraId="1DEBEC9D" w14:textId="77777777" w:rsidR="001E0F5E" w:rsidRDefault="00CC787C">
      <w:pPr>
        <w:spacing w:before="64" w:line="278" w:lineRule="auto"/>
        <w:ind w:left="332" w:right="92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582"/>
        <w:gridCol w:w="1625"/>
        <w:gridCol w:w="1841"/>
        <w:gridCol w:w="1911"/>
        <w:gridCol w:w="2873"/>
      </w:tblGrid>
      <w:tr w:rsidR="001E0F5E" w14:paraId="5A032E4D" w14:textId="77777777">
        <w:trPr>
          <w:trHeight w:val="362"/>
        </w:trPr>
        <w:tc>
          <w:tcPr>
            <w:tcW w:w="1001" w:type="dxa"/>
            <w:vMerge w:val="restart"/>
          </w:tcPr>
          <w:p w14:paraId="7EE0FC47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83B274E" w14:textId="77777777" w:rsidR="001E0F5E" w:rsidRDefault="00CC787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82" w:type="dxa"/>
            <w:vMerge w:val="restart"/>
          </w:tcPr>
          <w:p w14:paraId="305FAA63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11863A4" w14:textId="77777777" w:rsidR="001E0F5E" w:rsidRDefault="00CC787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377" w:type="dxa"/>
            <w:gridSpan w:val="3"/>
          </w:tcPr>
          <w:p w14:paraId="7FB375F2" w14:textId="77777777" w:rsidR="001E0F5E" w:rsidRDefault="00CC787C">
            <w:pPr>
              <w:pStyle w:val="TableParagraph"/>
              <w:spacing w:before="43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73" w:type="dxa"/>
            <w:vMerge w:val="restart"/>
          </w:tcPr>
          <w:p w14:paraId="22C0D048" w14:textId="77777777" w:rsidR="001E0F5E" w:rsidRDefault="00CC787C">
            <w:pPr>
              <w:pStyle w:val="TableParagraph"/>
              <w:spacing w:before="43" w:line="276" w:lineRule="auto"/>
              <w:ind w:left="235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E0F5E" w14:paraId="7A4CB75C" w14:textId="77777777">
        <w:trPr>
          <w:trHeight w:val="1238"/>
        </w:trPr>
        <w:tc>
          <w:tcPr>
            <w:tcW w:w="1001" w:type="dxa"/>
            <w:vMerge/>
            <w:tcBorders>
              <w:top w:val="nil"/>
            </w:tcBorders>
          </w:tcPr>
          <w:p w14:paraId="47141923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582" w:type="dxa"/>
            <w:vMerge/>
            <w:tcBorders>
              <w:top w:val="nil"/>
            </w:tcBorders>
          </w:tcPr>
          <w:p w14:paraId="69153365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</w:tcPr>
          <w:p w14:paraId="6D61A82B" w14:textId="77777777" w:rsidR="001E0F5E" w:rsidRDefault="001E0F5E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567D6AD6" w14:textId="77777777" w:rsidR="001E0F5E" w:rsidRDefault="00CC787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24787F44" w14:textId="77777777" w:rsidR="001E0F5E" w:rsidRDefault="00CC787C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DB72048" w14:textId="77777777" w:rsidR="001E0F5E" w:rsidRDefault="00CC787C">
            <w:pPr>
              <w:pStyle w:val="TableParagraph"/>
              <w:spacing w:before="177" w:line="276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14:paraId="355E360F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1D8262D3" w14:textId="77777777">
        <w:trPr>
          <w:trHeight w:val="679"/>
        </w:trPr>
        <w:tc>
          <w:tcPr>
            <w:tcW w:w="1001" w:type="dxa"/>
          </w:tcPr>
          <w:p w14:paraId="6C23436C" w14:textId="77777777" w:rsidR="001E0F5E" w:rsidRDefault="00CC787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82" w:type="dxa"/>
          </w:tcPr>
          <w:p w14:paraId="1FDE81F1" w14:textId="77777777" w:rsidR="001E0F5E" w:rsidRDefault="00CC787C">
            <w:pPr>
              <w:pStyle w:val="TableParagraph"/>
              <w:spacing w:before="9" w:line="316" w:lineRule="exact"/>
              <w:ind w:lef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география?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Географические объекты, процессы и явления</w:t>
            </w:r>
          </w:p>
        </w:tc>
        <w:tc>
          <w:tcPr>
            <w:tcW w:w="1625" w:type="dxa"/>
          </w:tcPr>
          <w:p w14:paraId="362BD032" w14:textId="77777777" w:rsidR="001E0F5E" w:rsidRDefault="00CC787C">
            <w:pPr>
              <w:pStyle w:val="TableParagraph"/>
              <w:spacing w:before="197"/>
              <w:ind w:right="6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DED93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540F984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28B0F633" w14:textId="77777777" w:rsidR="001E0F5E" w:rsidRDefault="00CC787C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E1D3AD" w14:textId="77777777" w:rsidR="001E0F5E" w:rsidRDefault="00CC787C">
            <w:pPr>
              <w:pStyle w:val="TableParagraph"/>
              <w:spacing w:before="43"/>
              <w:ind w:left="235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https://m.edsoo.ru/88650186</w:t>
              </w:r>
            </w:hyperlink>
          </w:p>
        </w:tc>
      </w:tr>
      <w:tr w:rsidR="001E0F5E" w14:paraId="58E09AAC" w14:textId="77777777">
        <w:trPr>
          <w:trHeight w:val="1951"/>
        </w:trPr>
        <w:tc>
          <w:tcPr>
            <w:tcW w:w="1001" w:type="dxa"/>
          </w:tcPr>
          <w:p w14:paraId="2E15FD5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CA5A1E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94172A4" w14:textId="77777777" w:rsidR="001E0F5E" w:rsidRDefault="001E0F5E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ED7AEE1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82" w:type="dxa"/>
          </w:tcPr>
          <w:p w14:paraId="335CDB82" w14:textId="77777777" w:rsidR="001E0F5E" w:rsidRDefault="00CC787C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 методы изучения объектов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14:paraId="0C5DE81D" w14:textId="77777777" w:rsidR="001E0F5E" w:rsidRDefault="00CC787C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работа "Организация фенологических наблюдений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планирование, участие в групповой работе, форма</w:t>
            </w:r>
          </w:p>
          <w:p w14:paraId="099E6ADE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систематизации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данных"</w:t>
            </w:r>
          </w:p>
        </w:tc>
        <w:tc>
          <w:tcPr>
            <w:tcW w:w="1625" w:type="dxa"/>
          </w:tcPr>
          <w:p w14:paraId="1D76815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64BE2E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84BC582" w14:textId="77777777" w:rsidR="001E0F5E" w:rsidRDefault="001E0F5E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DE4B1B0" w14:textId="77777777" w:rsidR="001E0F5E" w:rsidRDefault="00CC787C">
            <w:pPr>
              <w:pStyle w:val="TableParagraph"/>
              <w:spacing w:before="1"/>
              <w:ind w:right="6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81A640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DD39BA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A07043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A38EABA" w14:textId="77777777" w:rsidR="001E0F5E" w:rsidRDefault="001E0F5E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64919F02" w14:textId="77777777" w:rsidR="001E0F5E" w:rsidRDefault="00CC787C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418E0DD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1B572C2" w14:textId="77777777" w:rsidR="001E0F5E" w:rsidRDefault="001E0F5E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9002FCE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736B594" w14:textId="77777777" w:rsidR="001E0F5E" w:rsidRDefault="00CC787C">
            <w:pPr>
              <w:pStyle w:val="TableParagraph"/>
              <w:spacing w:before="41"/>
              <w:ind w:left="235"/>
            </w:pP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https://m.edsoo.ru/886502ee</w:t>
              </w:r>
            </w:hyperlink>
          </w:p>
        </w:tc>
      </w:tr>
      <w:tr w:rsidR="001E0F5E" w14:paraId="7D9363A5" w14:textId="77777777">
        <w:trPr>
          <w:trHeight w:val="1631"/>
        </w:trPr>
        <w:tc>
          <w:tcPr>
            <w:tcW w:w="1001" w:type="dxa"/>
          </w:tcPr>
          <w:p w14:paraId="3B9AA34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675EE99" w14:textId="77777777" w:rsidR="001E0F5E" w:rsidRDefault="001E0F5E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654F3254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82" w:type="dxa"/>
          </w:tcPr>
          <w:p w14:paraId="2A4ABD0C" w14:textId="77777777" w:rsidR="001E0F5E" w:rsidRDefault="00CC787C">
            <w:pPr>
              <w:pStyle w:val="TableParagraph"/>
              <w:spacing w:before="36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древности.</w:t>
            </w:r>
          </w:p>
          <w:p w14:paraId="10434ADB" w14:textId="77777777" w:rsidR="001E0F5E" w:rsidRDefault="00CC787C">
            <w:pPr>
              <w:pStyle w:val="TableParagraph"/>
              <w:spacing w:before="43" w:line="276" w:lineRule="auto"/>
              <w:ind w:left="235" w:right="40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 Эратосфена,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Птолемея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современных карт по предложенным учителем</w:t>
            </w:r>
          </w:p>
          <w:p w14:paraId="009B70B4" w14:textId="77777777" w:rsidR="001E0F5E" w:rsidRDefault="00CC787C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вопросам"</w:t>
            </w:r>
          </w:p>
        </w:tc>
        <w:tc>
          <w:tcPr>
            <w:tcW w:w="1625" w:type="dxa"/>
          </w:tcPr>
          <w:p w14:paraId="663F654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1C73D7" w14:textId="77777777" w:rsidR="001E0F5E" w:rsidRDefault="001E0F5E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4394BC66" w14:textId="77777777" w:rsidR="001E0F5E" w:rsidRDefault="00CC787C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C0C5ED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19FF48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0752B13" w14:textId="77777777" w:rsidR="001E0F5E" w:rsidRDefault="001E0F5E">
            <w:pPr>
              <w:pStyle w:val="TableParagraph"/>
              <w:spacing w:before="120"/>
              <w:rPr>
                <w:b/>
                <w:sz w:val="24"/>
              </w:rPr>
            </w:pPr>
          </w:p>
          <w:p w14:paraId="1A0242AF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63C4F1B0" w14:textId="77777777" w:rsidR="001E0F5E" w:rsidRDefault="001E0F5E">
            <w:pPr>
              <w:pStyle w:val="TableParagraph"/>
              <w:spacing w:before="249"/>
              <w:rPr>
                <w:b/>
                <w:sz w:val="24"/>
              </w:rPr>
            </w:pPr>
          </w:p>
          <w:p w14:paraId="1578DD08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C44B8E" w14:textId="77777777" w:rsidR="001E0F5E" w:rsidRDefault="00CC787C">
            <w:pPr>
              <w:pStyle w:val="TableParagraph"/>
              <w:spacing w:before="43"/>
              <w:ind w:left="235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https://m.edsoo.ru/8865041a</w:t>
              </w:r>
            </w:hyperlink>
          </w:p>
        </w:tc>
      </w:tr>
      <w:tr w:rsidR="001E0F5E" w14:paraId="69378E37" w14:textId="77777777">
        <w:trPr>
          <w:trHeight w:val="653"/>
        </w:trPr>
        <w:tc>
          <w:tcPr>
            <w:tcW w:w="1001" w:type="dxa"/>
          </w:tcPr>
          <w:p w14:paraId="1A62A1B6" w14:textId="77777777" w:rsidR="001E0F5E" w:rsidRDefault="00CC787C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82" w:type="dxa"/>
          </w:tcPr>
          <w:p w14:paraId="54E284D4" w14:textId="77777777" w:rsidR="001E0F5E" w:rsidRDefault="00CC787C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География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1625" w:type="dxa"/>
          </w:tcPr>
          <w:p w14:paraId="110E9E52" w14:textId="77777777" w:rsidR="001E0F5E" w:rsidRDefault="00CC787C">
            <w:pPr>
              <w:pStyle w:val="TableParagraph"/>
              <w:spacing w:before="183"/>
              <w:ind w:right="6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8DC797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D2BD318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554E210D" w14:textId="77777777" w:rsidR="001E0F5E" w:rsidRDefault="00CC787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56C7B1" w14:textId="77777777" w:rsidR="001E0F5E" w:rsidRDefault="00CC787C">
            <w:pPr>
              <w:pStyle w:val="TableParagraph"/>
              <w:spacing w:before="41"/>
              <w:ind w:left="235"/>
            </w:pP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https://m.edsoo.ru/88650528</w:t>
              </w:r>
            </w:hyperlink>
          </w:p>
        </w:tc>
      </w:tr>
      <w:tr w:rsidR="001E0F5E" w14:paraId="31E827FA" w14:textId="77777777">
        <w:trPr>
          <w:trHeight w:val="678"/>
        </w:trPr>
        <w:tc>
          <w:tcPr>
            <w:tcW w:w="1001" w:type="dxa"/>
          </w:tcPr>
          <w:p w14:paraId="1357C7AC" w14:textId="77777777" w:rsidR="001E0F5E" w:rsidRDefault="00CC787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82" w:type="dxa"/>
          </w:tcPr>
          <w:p w14:paraId="2993D658" w14:textId="77777777" w:rsidR="001E0F5E" w:rsidRDefault="00CC787C">
            <w:pPr>
              <w:pStyle w:val="TableParagraph"/>
              <w:spacing w:before="9" w:line="316" w:lineRule="exact"/>
              <w:ind w:left="235" w:right="179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географических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625" w:type="dxa"/>
          </w:tcPr>
          <w:p w14:paraId="2792C50A" w14:textId="77777777" w:rsidR="001E0F5E" w:rsidRDefault="00CC787C">
            <w:pPr>
              <w:pStyle w:val="TableParagraph"/>
              <w:spacing w:before="197"/>
              <w:ind w:right="6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49DC6A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3DAF372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31BA4324" w14:textId="77777777" w:rsidR="001E0F5E" w:rsidRDefault="00CC787C">
            <w:pPr>
              <w:pStyle w:val="TableParagraph"/>
              <w:spacing w:before="5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AE971E" w14:textId="77777777" w:rsidR="001E0F5E" w:rsidRDefault="00CC787C">
            <w:pPr>
              <w:pStyle w:val="TableParagraph"/>
              <w:spacing w:before="43"/>
              <w:ind w:left="235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https://m.edsoo.ru/88650640</w:t>
              </w:r>
            </w:hyperlink>
          </w:p>
        </w:tc>
      </w:tr>
      <w:tr w:rsidR="001E0F5E" w14:paraId="422D65DB" w14:textId="77777777">
        <w:trPr>
          <w:trHeight w:val="995"/>
        </w:trPr>
        <w:tc>
          <w:tcPr>
            <w:tcW w:w="1001" w:type="dxa"/>
          </w:tcPr>
          <w:p w14:paraId="32525FA3" w14:textId="77777777" w:rsidR="001E0F5E" w:rsidRDefault="001E0F5E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1D2BC470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82" w:type="dxa"/>
          </w:tcPr>
          <w:p w14:paraId="331BB675" w14:textId="77777777" w:rsidR="001E0F5E" w:rsidRDefault="00CC787C">
            <w:pPr>
              <w:pStyle w:val="TableParagraph"/>
              <w:spacing w:before="38" w:line="276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кругосветное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Карта мира после эпохи Великих</w:t>
            </w:r>
          </w:p>
          <w:p w14:paraId="49338211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  <w:tc>
          <w:tcPr>
            <w:tcW w:w="1625" w:type="dxa"/>
          </w:tcPr>
          <w:p w14:paraId="58119EAA" w14:textId="77777777" w:rsidR="001E0F5E" w:rsidRDefault="001E0F5E">
            <w:pPr>
              <w:pStyle w:val="TableParagraph"/>
              <w:spacing w:before="79"/>
              <w:rPr>
                <w:b/>
                <w:sz w:val="24"/>
              </w:rPr>
            </w:pPr>
          </w:p>
          <w:p w14:paraId="3700CD74" w14:textId="77777777" w:rsidR="001E0F5E" w:rsidRDefault="00CC787C">
            <w:pPr>
              <w:pStyle w:val="TableParagraph"/>
              <w:ind w:right="65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4D6B1F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B76D808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94A6953" w14:textId="77777777" w:rsidR="001E0F5E" w:rsidRDefault="00CC787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B75465" w14:textId="77777777" w:rsidR="001E0F5E" w:rsidRDefault="00CC787C">
            <w:pPr>
              <w:pStyle w:val="TableParagraph"/>
              <w:spacing w:before="40"/>
              <w:ind w:left="235"/>
            </w:pP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https://m.edsoo.ru/88650776</w:t>
              </w:r>
            </w:hyperlink>
          </w:p>
        </w:tc>
      </w:tr>
    </w:tbl>
    <w:p w14:paraId="62A9611E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16FF9E95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582"/>
        <w:gridCol w:w="1625"/>
        <w:gridCol w:w="1841"/>
        <w:gridCol w:w="1911"/>
        <w:gridCol w:w="2873"/>
      </w:tblGrid>
      <w:tr w:rsidR="001E0F5E" w14:paraId="1158817A" w14:textId="77777777">
        <w:trPr>
          <w:trHeight w:val="998"/>
        </w:trPr>
        <w:tc>
          <w:tcPr>
            <w:tcW w:w="1001" w:type="dxa"/>
          </w:tcPr>
          <w:p w14:paraId="67737612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385765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82" w:type="dxa"/>
          </w:tcPr>
          <w:p w14:paraId="421AC838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XVII—</w:t>
            </w:r>
            <w:r>
              <w:rPr>
                <w:spacing w:val="-5"/>
                <w:sz w:val="24"/>
              </w:rPr>
              <w:t>XIX</w:t>
            </w:r>
          </w:p>
          <w:p w14:paraId="187FDE8B" w14:textId="77777777" w:rsidR="001E0F5E" w:rsidRDefault="00CC787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открытие </w:t>
            </w:r>
            <w:r>
              <w:rPr>
                <w:spacing w:val="-2"/>
                <w:sz w:val="24"/>
              </w:rPr>
              <w:t>Австралии</w:t>
            </w:r>
          </w:p>
        </w:tc>
        <w:tc>
          <w:tcPr>
            <w:tcW w:w="1625" w:type="dxa"/>
          </w:tcPr>
          <w:p w14:paraId="7C8937EF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733C9EE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D67DE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7A9344E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14853F3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C97348" w14:textId="77777777" w:rsidR="001E0F5E" w:rsidRDefault="00CC787C">
            <w:pPr>
              <w:pStyle w:val="TableParagraph"/>
              <w:spacing w:before="40"/>
              <w:ind w:left="235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https://m.edsoo.ru/88650924</w:t>
              </w:r>
            </w:hyperlink>
          </w:p>
        </w:tc>
      </w:tr>
      <w:tr w:rsidR="001E0F5E" w14:paraId="4D112E4C" w14:textId="77777777">
        <w:trPr>
          <w:trHeight w:val="998"/>
        </w:trPr>
        <w:tc>
          <w:tcPr>
            <w:tcW w:w="1001" w:type="dxa"/>
          </w:tcPr>
          <w:p w14:paraId="0B6BE397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06C929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82" w:type="dxa"/>
          </w:tcPr>
          <w:p w14:paraId="305FF14D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BB8F4C8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мореплаватели на северо-востоке Азии. Первая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кругосветная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экспедиция</w:t>
            </w:r>
          </w:p>
        </w:tc>
        <w:tc>
          <w:tcPr>
            <w:tcW w:w="1625" w:type="dxa"/>
          </w:tcPr>
          <w:p w14:paraId="31938662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3971C78" w14:textId="77777777" w:rsidR="001E0F5E" w:rsidRDefault="00CC787C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72BEA47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AC798F5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643CFCF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2882C1D" w14:textId="77777777" w:rsidR="001E0F5E" w:rsidRDefault="00CC787C">
            <w:pPr>
              <w:pStyle w:val="TableParagraph"/>
              <w:spacing w:before="40"/>
              <w:ind w:left="235"/>
            </w:pPr>
            <w:hyperlink r:id="rId63">
              <w:r>
                <w:rPr>
                  <w:color w:val="0000FF"/>
                  <w:spacing w:val="-2"/>
                  <w:u w:val="single" w:color="0000FF"/>
                </w:rPr>
                <w:t>https://m.edsoo.ru/88650b04</w:t>
              </w:r>
            </w:hyperlink>
          </w:p>
        </w:tc>
      </w:tr>
      <w:tr w:rsidR="001E0F5E" w14:paraId="4543FA6D" w14:textId="77777777">
        <w:trPr>
          <w:trHeight w:val="1949"/>
        </w:trPr>
        <w:tc>
          <w:tcPr>
            <w:tcW w:w="1001" w:type="dxa"/>
          </w:tcPr>
          <w:p w14:paraId="272A0AA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2E86C5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991D345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A62F3B4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82" w:type="dxa"/>
          </w:tcPr>
          <w:p w14:paraId="712C211F" w14:textId="77777777" w:rsidR="001E0F5E" w:rsidRDefault="00CC787C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 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Новейшего времени. Практическая работа "Обозначение на контурной карте</w:t>
            </w:r>
          </w:p>
          <w:p w14:paraId="44FF8F35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B25C24B" w14:textId="77777777" w:rsidR="001E0F5E" w:rsidRDefault="00CC787C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периоды"</w:t>
            </w:r>
          </w:p>
        </w:tc>
        <w:tc>
          <w:tcPr>
            <w:tcW w:w="1625" w:type="dxa"/>
          </w:tcPr>
          <w:p w14:paraId="129B692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F1DAF9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0E63D6C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BCF44F4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9533F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BF8216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925C0D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862A9FB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C1FC16C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794C31C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B1DE465" w14:textId="77777777" w:rsidR="001E0F5E" w:rsidRDefault="001E0F5E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44CFFFE3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98716A" w14:textId="77777777" w:rsidR="001E0F5E" w:rsidRDefault="00CC787C">
            <w:pPr>
              <w:pStyle w:val="TableParagraph"/>
              <w:spacing w:before="43"/>
              <w:ind w:left="235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https://m.edsoo.ru/88650c26</w:t>
              </w:r>
            </w:hyperlink>
          </w:p>
        </w:tc>
      </w:tr>
      <w:tr w:rsidR="001E0F5E" w14:paraId="624FCCD2" w14:textId="77777777">
        <w:trPr>
          <w:trHeight w:val="679"/>
        </w:trPr>
        <w:tc>
          <w:tcPr>
            <w:tcW w:w="1001" w:type="dxa"/>
          </w:tcPr>
          <w:p w14:paraId="5BEAF872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82" w:type="dxa"/>
          </w:tcPr>
          <w:p w14:paraId="604A06E0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поверхности. Планы местности. Условные знаки</w:t>
            </w:r>
          </w:p>
        </w:tc>
        <w:tc>
          <w:tcPr>
            <w:tcW w:w="1625" w:type="dxa"/>
          </w:tcPr>
          <w:p w14:paraId="12F6BAEF" w14:textId="77777777" w:rsidR="001E0F5E" w:rsidRDefault="00CC787C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6E2A7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35F96DC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52B2CEC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6719A5" w14:textId="77777777" w:rsidR="001E0F5E" w:rsidRDefault="00CC787C">
            <w:pPr>
              <w:pStyle w:val="TableParagraph"/>
              <w:spacing w:before="40"/>
              <w:ind w:left="235"/>
            </w:pPr>
            <w:hyperlink r:id="rId65">
              <w:r>
                <w:rPr>
                  <w:color w:val="0000FF"/>
                  <w:spacing w:val="-2"/>
                  <w:u w:val="single" w:color="0000FF"/>
                </w:rPr>
                <w:t>https://m.edsoo.ru/88650d70</w:t>
              </w:r>
            </w:hyperlink>
          </w:p>
        </w:tc>
      </w:tr>
      <w:tr w:rsidR="001E0F5E" w14:paraId="649480D3" w14:textId="77777777">
        <w:trPr>
          <w:trHeight w:val="1315"/>
        </w:trPr>
        <w:tc>
          <w:tcPr>
            <w:tcW w:w="1001" w:type="dxa"/>
          </w:tcPr>
          <w:p w14:paraId="2A717420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D80AF50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82" w:type="dxa"/>
          </w:tcPr>
          <w:p w14:paraId="2CD2790A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определения</w:t>
            </w:r>
          </w:p>
          <w:p w14:paraId="217A3A78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расстояний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"Определение направлений и</w:t>
            </w:r>
          </w:p>
          <w:p w14:paraId="6921CC28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расстояний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1625" w:type="dxa"/>
          </w:tcPr>
          <w:p w14:paraId="50A20E12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402A5D2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4A06EF7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9CDAF01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2BF98D3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2B5699DD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4598A81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233AD2" w14:textId="77777777" w:rsidR="001E0F5E" w:rsidRDefault="00CC787C">
            <w:pPr>
              <w:pStyle w:val="TableParagraph"/>
              <w:spacing w:before="40"/>
              <w:ind w:left="235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https://m.edsoo.ru/88650f0a</w:t>
              </w:r>
            </w:hyperlink>
          </w:p>
        </w:tc>
      </w:tr>
      <w:tr w:rsidR="001E0F5E" w14:paraId="254E61C0" w14:textId="77777777">
        <w:trPr>
          <w:trHeight w:val="678"/>
        </w:trPr>
        <w:tc>
          <w:tcPr>
            <w:tcW w:w="1001" w:type="dxa"/>
          </w:tcPr>
          <w:p w14:paraId="301F0621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82" w:type="dxa"/>
          </w:tcPr>
          <w:p w14:paraId="313AF3E9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Глазомерная,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маршрутная съёмка местности</w:t>
            </w:r>
          </w:p>
        </w:tc>
        <w:tc>
          <w:tcPr>
            <w:tcW w:w="1625" w:type="dxa"/>
          </w:tcPr>
          <w:p w14:paraId="3DABF5E8" w14:textId="77777777" w:rsidR="001E0F5E" w:rsidRDefault="00CC787C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058AF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4B0FCB9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4DC1AA1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F648AA" w14:textId="77777777" w:rsidR="001E0F5E" w:rsidRDefault="00CC787C">
            <w:pPr>
              <w:pStyle w:val="TableParagraph"/>
              <w:spacing w:before="42"/>
              <w:ind w:left="235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https://m.edsoo.ru/88651090</w:t>
              </w:r>
            </w:hyperlink>
          </w:p>
        </w:tc>
      </w:tr>
      <w:tr w:rsidR="001E0F5E" w14:paraId="4E786B63" w14:textId="77777777">
        <w:trPr>
          <w:trHeight w:val="1315"/>
        </w:trPr>
        <w:tc>
          <w:tcPr>
            <w:tcW w:w="1001" w:type="dxa"/>
          </w:tcPr>
          <w:p w14:paraId="4B08BADF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8F5D8BA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82" w:type="dxa"/>
          </w:tcPr>
          <w:p w14:paraId="7A8817A1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местности неровностей земной поверхности.</w:t>
            </w:r>
          </w:p>
          <w:p w14:paraId="51FF874E" w14:textId="77777777" w:rsidR="001E0F5E" w:rsidRDefault="00CC787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высоты.</w:t>
            </w:r>
          </w:p>
          <w:p w14:paraId="52F69313" w14:textId="77777777" w:rsidR="001E0F5E" w:rsidRDefault="00CC787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топограф</w:t>
            </w:r>
          </w:p>
        </w:tc>
        <w:tc>
          <w:tcPr>
            <w:tcW w:w="1625" w:type="dxa"/>
          </w:tcPr>
          <w:p w14:paraId="587534A4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3715145" w14:textId="77777777" w:rsidR="001E0F5E" w:rsidRDefault="00CC787C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4787CD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C31A51B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2797CA49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5382552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FC6340" w14:textId="77777777" w:rsidR="001E0F5E" w:rsidRDefault="00CC787C">
            <w:pPr>
              <w:pStyle w:val="TableParagraph"/>
              <w:spacing w:before="40"/>
              <w:ind w:left="235"/>
            </w:pP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https://m.edsoo.ru/88651252</w:t>
              </w:r>
            </w:hyperlink>
          </w:p>
        </w:tc>
      </w:tr>
      <w:tr w:rsidR="001E0F5E" w14:paraId="1472C2B5" w14:textId="77777777">
        <w:trPr>
          <w:trHeight w:val="1629"/>
        </w:trPr>
        <w:tc>
          <w:tcPr>
            <w:tcW w:w="1001" w:type="dxa"/>
          </w:tcPr>
          <w:p w14:paraId="7CBC865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77A751F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FEC050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82" w:type="dxa"/>
          </w:tcPr>
          <w:p w14:paraId="7C8A6E94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местности. Разнообразие планов и области их применения. Практическая работа "Составление описания маршрута по</w:t>
            </w:r>
          </w:p>
          <w:p w14:paraId="65C12012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местности"</w:t>
            </w:r>
          </w:p>
        </w:tc>
        <w:tc>
          <w:tcPr>
            <w:tcW w:w="1625" w:type="dxa"/>
          </w:tcPr>
          <w:p w14:paraId="3CF8399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9C54027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F3ACECB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E1C052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3FFA1D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0F04657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CC748E7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4444A2D4" w14:textId="77777777" w:rsidR="001E0F5E" w:rsidRDefault="001E0F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182781D9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EAD2BB6" w14:textId="77777777" w:rsidR="001E0F5E" w:rsidRDefault="00CC787C">
            <w:pPr>
              <w:pStyle w:val="TableParagraph"/>
              <w:spacing w:before="41"/>
              <w:ind w:left="235"/>
            </w:pP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https://m.edsoo.ru/8865139c</w:t>
              </w:r>
            </w:hyperlink>
          </w:p>
        </w:tc>
      </w:tr>
    </w:tbl>
    <w:p w14:paraId="11A44836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6730AC5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582"/>
        <w:gridCol w:w="1625"/>
        <w:gridCol w:w="1841"/>
        <w:gridCol w:w="1911"/>
        <w:gridCol w:w="2873"/>
      </w:tblGrid>
      <w:tr w:rsidR="001E0F5E" w14:paraId="015D2C87" w14:textId="77777777">
        <w:trPr>
          <w:trHeight w:val="1315"/>
        </w:trPr>
        <w:tc>
          <w:tcPr>
            <w:tcW w:w="1001" w:type="dxa"/>
          </w:tcPr>
          <w:p w14:paraId="66710886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960D82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82" w:type="dxa"/>
          </w:tcPr>
          <w:p w14:paraId="3351BB25" w14:textId="77777777" w:rsidR="001E0F5E" w:rsidRDefault="00CC787C">
            <w:pPr>
              <w:pStyle w:val="TableParagraph"/>
              <w:spacing w:before="41" w:line="276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Различия глобуса и географических карт.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сферической поверхности глобуса к плоскости</w:t>
            </w:r>
          </w:p>
          <w:p w14:paraId="618545E4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карты</w:t>
            </w:r>
          </w:p>
        </w:tc>
        <w:tc>
          <w:tcPr>
            <w:tcW w:w="1625" w:type="dxa"/>
          </w:tcPr>
          <w:p w14:paraId="50D738A8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BA57665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5BBFA13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7758EA1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53EDADA0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02AA59F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209E13" w14:textId="77777777" w:rsidR="001E0F5E" w:rsidRDefault="00CC787C">
            <w:pPr>
              <w:pStyle w:val="TableParagraph"/>
              <w:spacing w:before="41"/>
              <w:ind w:left="235"/>
            </w:pPr>
            <w:hyperlink r:id="rId70">
              <w:r>
                <w:rPr>
                  <w:color w:val="0000FF"/>
                  <w:spacing w:val="-2"/>
                  <w:u w:val="single" w:color="0000FF"/>
                </w:rPr>
                <w:t>https://m.edsoo.ru/886514b4</w:t>
              </w:r>
            </w:hyperlink>
          </w:p>
        </w:tc>
      </w:tr>
      <w:tr w:rsidR="001E0F5E" w14:paraId="4ACCAE57" w14:textId="77777777">
        <w:trPr>
          <w:trHeight w:val="2268"/>
        </w:trPr>
        <w:tc>
          <w:tcPr>
            <w:tcW w:w="1001" w:type="dxa"/>
          </w:tcPr>
          <w:p w14:paraId="6E81E08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790733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B9FE874" w14:textId="77777777" w:rsidR="001E0F5E" w:rsidRDefault="001E0F5E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50A5992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82" w:type="dxa"/>
          </w:tcPr>
          <w:p w14:paraId="7BF28141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Градусная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картах. Параллели и меридианы.</w:t>
            </w:r>
          </w:p>
          <w:p w14:paraId="21558B02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координаты.</w:t>
            </w:r>
          </w:p>
          <w:p w14:paraId="69C290E2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"Определение</w:t>
            </w:r>
          </w:p>
          <w:p w14:paraId="683D210A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координат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определение объектов по их</w:t>
            </w:r>
          </w:p>
          <w:p w14:paraId="0C296EE7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координатам"</w:t>
            </w:r>
          </w:p>
        </w:tc>
        <w:tc>
          <w:tcPr>
            <w:tcW w:w="1625" w:type="dxa"/>
          </w:tcPr>
          <w:p w14:paraId="2C90477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6129F3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3739612" w14:textId="77777777" w:rsidR="001E0F5E" w:rsidRDefault="001E0F5E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0450D8C8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991286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7687C6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E79D14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25DE09E" w14:textId="77777777" w:rsidR="001E0F5E" w:rsidRDefault="001E0F5E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567EC8BE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58E7F57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5C0CB4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042E544" w14:textId="77777777" w:rsidR="001E0F5E" w:rsidRDefault="001E0F5E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01623B52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8A758F" w14:textId="77777777" w:rsidR="001E0F5E" w:rsidRDefault="00CC787C">
            <w:pPr>
              <w:pStyle w:val="TableParagraph"/>
              <w:spacing w:before="40"/>
              <w:ind w:left="235"/>
            </w:pP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https://m.edsoo.ru/886516bc</w:t>
              </w:r>
            </w:hyperlink>
          </w:p>
        </w:tc>
      </w:tr>
      <w:tr w:rsidR="001E0F5E" w14:paraId="74ABE99E" w14:textId="77777777">
        <w:trPr>
          <w:trHeight w:val="1948"/>
        </w:trPr>
        <w:tc>
          <w:tcPr>
            <w:tcW w:w="1001" w:type="dxa"/>
          </w:tcPr>
          <w:p w14:paraId="2949183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4328E4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2884E1F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229D480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82" w:type="dxa"/>
          </w:tcPr>
          <w:p w14:paraId="29CA1927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глобусу.</w:t>
            </w:r>
          </w:p>
          <w:p w14:paraId="4933C12A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Искажения на карте. Определение расстояний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масштаба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186337C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градусной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747203F8" w14:textId="77777777" w:rsidR="001E0F5E" w:rsidRDefault="00CC787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"Определение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расстояний по карте полушарий"</w:t>
            </w:r>
          </w:p>
        </w:tc>
        <w:tc>
          <w:tcPr>
            <w:tcW w:w="1625" w:type="dxa"/>
          </w:tcPr>
          <w:p w14:paraId="550F3ED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4E9F6B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EAA06E5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BD75F2D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06B0EF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62A473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EF9E96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47B327D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54CAFBE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09FEC6B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E1956C3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7D221DE0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0E10C91" w14:textId="77777777" w:rsidR="001E0F5E" w:rsidRDefault="00CC787C">
            <w:pPr>
              <w:pStyle w:val="TableParagraph"/>
              <w:spacing w:before="40"/>
              <w:ind w:left="235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https://m.edsoo.ru/886519be</w:t>
              </w:r>
            </w:hyperlink>
          </w:p>
        </w:tc>
      </w:tr>
      <w:tr w:rsidR="001E0F5E" w14:paraId="4F5E3F5D" w14:textId="77777777">
        <w:trPr>
          <w:trHeight w:val="1632"/>
        </w:trPr>
        <w:tc>
          <w:tcPr>
            <w:tcW w:w="1001" w:type="dxa"/>
          </w:tcPr>
          <w:p w14:paraId="022E558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693CAB9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ED4FB4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582" w:type="dxa"/>
          </w:tcPr>
          <w:p w14:paraId="3BB84B4D" w14:textId="77777777" w:rsidR="001E0F5E" w:rsidRDefault="00CC787C">
            <w:pPr>
              <w:pStyle w:val="TableParagraph"/>
              <w:spacing w:before="41" w:line="276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классификации. Способы изображения на мелкомасштабных географических картах. Изображение на физических</w:t>
            </w:r>
          </w:p>
          <w:p w14:paraId="282D9C85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картах высот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глубин</w:t>
            </w:r>
          </w:p>
        </w:tc>
        <w:tc>
          <w:tcPr>
            <w:tcW w:w="1625" w:type="dxa"/>
          </w:tcPr>
          <w:p w14:paraId="78DA621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CF2335E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2A998B5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F541F7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947C530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11649BAE" w14:textId="77777777" w:rsidR="001E0F5E" w:rsidRDefault="001E0F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5BB52280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F95C7E" w14:textId="77777777" w:rsidR="001E0F5E" w:rsidRDefault="00CC787C">
            <w:pPr>
              <w:pStyle w:val="TableParagraph"/>
              <w:spacing w:before="41"/>
              <w:ind w:left="235"/>
            </w:pP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https://m.edsoo.ru/88651ad6</w:t>
              </w:r>
            </w:hyperlink>
          </w:p>
        </w:tc>
      </w:tr>
      <w:tr w:rsidR="001E0F5E" w14:paraId="3FC514AA" w14:textId="77777777">
        <w:trPr>
          <w:trHeight w:val="1946"/>
        </w:trPr>
        <w:tc>
          <w:tcPr>
            <w:tcW w:w="1001" w:type="dxa"/>
          </w:tcPr>
          <w:p w14:paraId="6DB1BAB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654AF7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9DCFA19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D73409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582" w:type="dxa"/>
          </w:tcPr>
          <w:p w14:paraId="49819A7A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атлас.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карт в жизни и хозяйственной</w:t>
            </w:r>
          </w:p>
          <w:p w14:paraId="0C100806" w14:textId="77777777" w:rsidR="001E0F5E" w:rsidRDefault="00CC787C">
            <w:pPr>
              <w:pStyle w:val="TableParagraph"/>
              <w:spacing w:line="278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 космической навигации.</w:t>
            </w:r>
          </w:p>
          <w:p w14:paraId="5E108F84" w14:textId="77777777" w:rsidR="001E0F5E" w:rsidRDefault="00CC787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  <w:p w14:paraId="3C5EA3C7" w14:textId="77777777" w:rsidR="001E0F5E" w:rsidRDefault="00CC787C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картограф</w:t>
            </w:r>
          </w:p>
        </w:tc>
        <w:tc>
          <w:tcPr>
            <w:tcW w:w="1625" w:type="dxa"/>
          </w:tcPr>
          <w:p w14:paraId="15BDE78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168F96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334641F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BF1B73B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0F0E3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3A19EF7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A5C1FC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B3B0788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729CACC4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9CDC87" w14:textId="77777777" w:rsidR="001E0F5E" w:rsidRDefault="00CC787C">
            <w:pPr>
              <w:pStyle w:val="TableParagraph"/>
              <w:spacing w:before="40"/>
              <w:ind w:left="235"/>
            </w:pP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https://m.edsoo.ru/88651bf8</w:t>
              </w:r>
            </w:hyperlink>
          </w:p>
        </w:tc>
      </w:tr>
    </w:tbl>
    <w:p w14:paraId="06B68DB6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4672B54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582"/>
        <w:gridCol w:w="1625"/>
        <w:gridCol w:w="1841"/>
        <w:gridCol w:w="1911"/>
        <w:gridCol w:w="2873"/>
      </w:tblGrid>
      <w:tr w:rsidR="001E0F5E" w14:paraId="1FCB4B59" w14:textId="77777777">
        <w:trPr>
          <w:trHeight w:val="1315"/>
        </w:trPr>
        <w:tc>
          <w:tcPr>
            <w:tcW w:w="1001" w:type="dxa"/>
          </w:tcPr>
          <w:p w14:paraId="24F5EF70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9EF5ED4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82" w:type="dxa"/>
          </w:tcPr>
          <w:p w14:paraId="3F1594E7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39FE2A00" w14:textId="77777777" w:rsidR="001E0F5E" w:rsidRDefault="00CC787C">
            <w:pPr>
              <w:pStyle w:val="TableParagraph"/>
              <w:spacing w:before="43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разделу "Изображения земной</w:t>
            </w:r>
          </w:p>
          <w:p w14:paraId="669E11CC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поверхности"</w:t>
            </w:r>
          </w:p>
        </w:tc>
        <w:tc>
          <w:tcPr>
            <w:tcW w:w="1625" w:type="dxa"/>
          </w:tcPr>
          <w:p w14:paraId="591DAA1B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213B655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946C3A1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ACBCEC8" w14:textId="77777777" w:rsidR="001E0F5E" w:rsidRDefault="00CC787C">
            <w:pPr>
              <w:pStyle w:val="TableParagraph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17C89996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5B8DB8C" w14:textId="77777777" w:rsidR="001E0F5E" w:rsidRDefault="001E0F5E">
            <w:pPr>
              <w:pStyle w:val="TableParagraph"/>
            </w:pPr>
          </w:p>
        </w:tc>
      </w:tr>
      <w:tr w:rsidR="001E0F5E" w14:paraId="15C78CC4" w14:textId="77777777">
        <w:trPr>
          <w:trHeight w:val="998"/>
        </w:trPr>
        <w:tc>
          <w:tcPr>
            <w:tcW w:w="1001" w:type="dxa"/>
          </w:tcPr>
          <w:p w14:paraId="551665B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7498CF3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82" w:type="dxa"/>
          </w:tcPr>
          <w:p w14:paraId="3BB13433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Земля в Солнечной системе. Гипотезы возникновения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</w:p>
          <w:p w14:paraId="182C4DEA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следствия</w:t>
            </w:r>
          </w:p>
        </w:tc>
        <w:tc>
          <w:tcPr>
            <w:tcW w:w="1625" w:type="dxa"/>
          </w:tcPr>
          <w:p w14:paraId="76B5C520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584287" w14:textId="77777777" w:rsidR="001E0F5E" w:rsidRDefault="00CC787C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FD1014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15EC3B4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5B86B4B8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CFD913" w14:textId="77777777" w:rsidR="001E0F5E" w:rsidRDefault="00CC787C">
            <w:pPr>
              <w:pStyle w:val="TableParagraph"/>
              <w:spacing w:before="40"/>
              <w:ind w:left="235"/>
            </w:pP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https://m.edsoo.ru/88651d92</w:t>
              </w:r>
            </w:hyperlink>
          </w:p>
        </w:tc>
      </w:tr>
      <w:tr w:rsidR="001E0F5E" w14:paraId="6FB4440D" w14:textId="77777777">
        <w:trPr>
          <w:trHeight w:val="1631"/>
        </w:trPr>
        <w:tc>
          <w:tcPr>
            <w:tcW w:w="1001" w:type="dxa"/>
          </w:tcPr>
          <w:p w14:paraId="236FED0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7E51DBB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BB24FE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82" w:type="dxa"/>
          </w:tcPr>
          <w:p w14:paraId="12AFF08A" w14:textId="77777777" w:rsidR="001E0F5E" w:rsidRDefault="00CC787C">
            <w:pPr>
              <w:pStyle w:val="TableParagraph"/>
              <w:spacing w:before="41" w:line="276" w:lineRule="auto"/>
              <w:ind w:left="235" w:right="798"/>
              <w:jc w:val="both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Географические 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 Солнца.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осеннего равноденствия, летнего и зимнего</w:t>
            </w:r>
          </w:p>
          <w:p w14:paraId="02ABAAA3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солнцестояния</w:t>
            </w:r>
          </w:p>
        </w:tc>
        <w:tc>
          <w:tcPr>
            <w:tcW w:w="1625" w:type="dxa"/>
          </w:tcPr>
          <w:p w14:paraId="0EBDF42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84C33D8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E6DAE61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0C7689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D04999D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5485E251" w14:textId="77777777" w:rsidR="001E0F5E" w:rsidRDefault="001E0F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2F4825CD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DF0448" w14:textId="77777777" w:rsidR="001E0F5E" w:rsidRDefault="00CC787C">
            <w:pPr>
              <w:pStyle w:val="TableParagraph"/>
              <w:spacing w:before="41"/>
              <w:ind w:left="235"/>
            </w:pP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https://m.edsoo.ru/88652008</w:t>
              </w:r>
            </w:hyperlink>
          </w:p>
        </w:tc>
      </w:tr>
      <w:tr w:rsidR="001E0F5E" w14:paraId="430927F1" w14:textId="77777777">
        <w:trPr>
          <w:trHeight w:val="1315"/>
        </w:trPr>
        <w:tc>
          <w:tcPr>
            <w:tcW w:w="1001" w:type="dxa"/>
          </w:tcPr>
          <w:p w14:paraId="71A39756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BF1BEB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582" w:type="dxa"/>
          </w:tcPr>
          <w:p w14:paraId="742F6CA4" w14:textId="77777777" w:rsidR="001E0F5E" w:rsidRDefault="00CC787C">
            <w:pPr>
              <w:pStyle w:val="TableParagraph"/>
              <w:spacing w:before="41" w:line="276" w:lineRule="auto"/>
              <w:ind w:left="235" w:right="25"/>
              <w:rPr>
                <w:sz w:val="24"/>
              </w:rPr>
            </w:pPr>
            <w:r>
              <w:rPr>
                <w:sz w:val="24"/>
              </w:rPr>
              <w:t>Неравномерное распределение солнечного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поверхности Земли. Пояса освещённости. Тропики и</w:t>
            </w:r>
          </w:p>
          <w:p w14:paraId="5A67C5D0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  <w:tc>
          <w:tcPr>
            <w:tcW w:w="1625" w:type="dxa"/>
          </w:tcPr>
          <w:p w14:paraId="5A1CAEAD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9661531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C47B35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5B7254E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3E1F1D58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AB5840C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979A59" w14:textId="77777777" w:rsidR="001E0F5E" w:rsidRDefault="00CC787C">
            <w:pPr>
              <w:pStyle w:val="TableParagraph"/>
              <w:spacing w:before="43"/>
              <w:ind w:left="235"/>
            </w:pP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https://m.edsoo.ru/886521c0</w:t>
              </w:r>
            </w:hyperlink>
          </w:p>
        </w:tc>
      </w:tr>
      <w:tr w:rsidR="001E0F5E" w14:paraId="064D5466" w14:textId="77777777">
        <w:trPr>
          <w:trHeight w:val="2582"/>
        </w:trPr>
        <w:tc>
          <w:tcPr>
            <w:tcW w:w="1001" w:type="dxa"/>
          </w:tcPr>
          <w:p w14:paraId="514E19B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C3CB70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045661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169B009" w14:textId="77777777" w:rsidR="001E0F5E" w:rsidRDefault="001E0F5E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4E930789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582" w:type="dxa"/>
          </w:tcPr>
          <w:p w14:paraId="7994F8CE" w14:textId="77777777" w:rsidR="001E0F5E" w:rsidRDefault="00CC787C">
            <w:pPr>
              <w:pStyle w:val="TableParagraph"/>
              <w:spacing w:before="38" w:line="278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Вращение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оси. Смена дня и ночи на Земле.</w:t>
            </w:r>
          </w:p>
          <w:p w14:paraId="6319FAC8" w14:textId="77777777" w:rsidR="001E0F5E" w:rsidRDefault="00CC787C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 "Выявление закономерностей изменения продолжительности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</w:p>
          <w:p w14:paraId="76B6C5E9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Солнца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5CD37421" w14:textId="77777777" w:rsidR="001E0F5E" w:rsidRDefault="00CC787C">
            <w:pPr>
              <w:pStyle w:val="TableParagraph"/>
              <w:spacing w:before="4" w:line="310" w:lineRule="atLeast"/>
              <w:ind w:left="235" w:right="179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 на территории России"</w:t>
            </w:r>
          </w:p>
        </w:tc>
        <w:tc>
          <w:tcPr>
            <w:tcW w:w="1625" w:type="dxa"/>
          </w:tcPr>
          <w:p w14:paraId="371AF2D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FE2648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B36E9F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4BA12DB" w14:textId="77777777" w:rsidR="001E0F5E" w:rsidRDefault="001E0F5E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41720D89" w14:textId="77777777" w:rsidR="001E0F5E" w:rsidRDefault="00CC787C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7E2087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4B2BA2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79B4AB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B8E60A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01F4236" w14:textId="77777777" w:rsidR="001E0F5E" w:rsidRDefault="001E0F5E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1A3BCD0A" w14:textId="77777777" w:rsidR="001E0F5E" w:rsidRDefault="00CC787C">
            <w:pPr>
              <w:pStyle w:val="TableParagraph"/>
              <w:spacing w:before="1"/>
              <w:ind w:left="19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0335ADB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D54DD2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BB40A90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45062368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89389B" w14:textId="77777777" w:rsidR="001E0F5E" w:rsidRDefault="00CC787C">
            <w:pPr>
              <w:pStyle w:val="TableParagraph"/>
              <w:spacing w:before="40"/>
              <w:ind w:left="235"/>
            </w:pP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https://m.edsoo.ru/886522ec</w:t>
              </w:r>
            </w:hyperlink>
          </w:p>
        </w:tc>
      </w:tr>
      <w:tr w:rsidR="001E0F5E" w14:paraId="460D4138" w14:textId="77777777">
        <w:trPr>
          <w:trHeight w:val="995"/>
        </w:trPr>
        <w:tc>
          <w:tcPr>
            <w:tcW w:w="1001" w:type="dxa"/>
          </w:tcPr>
          <w:p w14:paraId="5FAB8879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9F655E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82" w:type="dxa"/>
          </w:tcPr>
          <w:p w14:paraId="4800B811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5EA233C0" w14:textId="77777777" w:rsidR="001E0F5E" w:rsidRDefault="00CC787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"Земля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планета Солнечной системы"</w:t>
            </w:r>
          </w:p>
        </w:tc>
        <w:tc>
          <w:tcPr>
            <w:tcW w:w="1625" w:type="dxa"/>
          </w:tcPr>
          <w:p w14:paraId="0FA822D9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04D86FE" w14:textId="77777777" w:rsidR="001E0F5E" w:rsidRDefault="00CC787C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940A5E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0294A69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B1880AE" w14:textId="77777777" w:rsidR="001E0F5E" w:rsidRDefault="001E0F5E">
            <w:pPr>
              <w:pStyle w:val="TableParagraph"/>
            </w:pPr>
          </w:p>
        </w:tc>
      </w:tr>
    </w:tbl>
    <w:p w14:paraId="058BC90E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EACCB0B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582"/>
        <w:gridCol w:w="1625"/>
        <w:gridCol w:w="1841"/>
        <w:gridCol w:w="1911"/>
        <w:gridCol w:w="2873"/>
      </w:tblGrid>
      <w:tr w:rsidR="001E0F5E" w14:paraId="06CD177D" w14:textId="77777777">
        <w:trPr>
          <w:trHeight w:val="998"/>
        </w:trPr>
        <w:tc>
          <w:tcPr>
            <w:tcW w:w="1001" w:type="dxa"/>
          </w:tcPr>
          <w:p w14:paraId="25F63E3D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2BE6A72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582" w:type="dxa"/>
          </w:tcPr>
          <w:p w14:paraId="0E0691C6" w14:textId="77777777" w:rsidR="001E0F5E" w:rsidRDefault="00CC787C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твёрдая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Земли. Методы изучения земных глубин.</w:t>
            </w:r>
          </w:p>
          <w:p w14:paraId="2D13243C" w14:textId="77777777" w:rsidR="001E0F5E" w:rsidRDefault="00CC787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625" w:type="dxa"/>
          </w:tcPr>
          <w:p w14:paraId="5261DA54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F019BC4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C15A1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3AACEF2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5AD1ED88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926F85" w14:textId="77777777" w:rsidR="001E0F5E" w:rsidRDefault="00CC787C">
            <w:pPr>
              <w:pStyle w:val="TableParagraph"/>
              <w:spacing w:before="40"/>
              <w:ind w:left="235"/>
            </w:pP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https://m.edsoo.ru/8865240e</w:t>
              </w:r>
            </w:hyperlink>
          </w:p>
        </w:tc>
      </w:tr>
      <w:tr w:rsidR="001E0F5E" w14:paraId="0E765CF2" w14:textId="77777777">
        <w:trPr>
          <w:trHeight w:val="998"/>
        </w:trPr>
        <w:tc>
          <w:tcPr>
            <w:tcW w:w="1001" w:type="dxa"/>
          </w:tcPr>
          <w:p w14:paraId="050AC58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4922A4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582" w:type="dxa"/>
          </w:tcPr>
          <w:p w14:paraId="55C2A972" w14:textId="77777777" w:rsidR="001E0F5E" w:rsidRDefault="00CC787C">
            <w:pPr>
              <w:pStyle w:val="TableParagraph"/>
              <w:spacing w:before="7" w:line="310" w:lineRule="atLeast"/>
              <w:ind w:left="235" w:right="179"/>
              <w:rPr>
                <w:sz w:val="24"/>
              </w:rPr>
            </w:pPr>
            <w:r>
              <w:rPr>
                <w:sz w:val="24"/>
              </w:rPr>
              <w:t>Строение земной коры. Вещества земной коры: минералы и горные породы.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</w:tc>
        <w:tc>
          <w:tcPr>
            <w:tcW w:w="1625" w:type="dxa"/>
          </w:tcPr>
          <w:p w14:paraId="27EB5946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CCAAA0" w14:textId="77777777" w:rsidR="001E0F5E" w:rsidRDefault="00CC787C">
            <w:pPr>
              <w:pStyle w:val="TableParagraph"/>
              <w:spacing w:before="1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8BA679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224A674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3129C7C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0A33E9" w14:textId="77777777" w:rsidR="001E0F5E" w:rsidRDefault="00CC787C">
            <w:pPr>
              <w:pStyle w:val="TableParagraph"/>
              <w:spacing w:before="40"/>
              <w:ind w:left="235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https://m.edsoo.ru/886525b2</w:t>
              </w:r>
            </w:hyperlink>
          </w:p>
        </w:tc>
      </w:tr>
      <w:tr w:rsidR="001E0F5E" w14:paraId="0CA8AD00" w14:textId="77777777">
        <w:trPr>
          <w:trHeight w:val="1949"/>
        </w:trPr>
        <w:tc>
          <w:tcPr>
            <w:tcW w:w="1001" w:type="dxa"/>
          </w:tcPr>
          <w:p w14:paraId="6DD8679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20ABDC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11E946B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D3097A6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582" w:type="dxa"/>
          </w:tcPr>
          <w:p w14:paraId="2C369FC9" w14:textId="77777777" w:rsidR="001E0F5E" w:rsidRDefault="00CC787C">
            <w:pPr>
              <w:pStyle w:val="TableParagraph"/>
              <w:spacing w:before="38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внешних процессов образования рельефа.</w:t>
            </w:r>
          </w:p>
          <w:p w14:paraId="469CABC0" w14:textId="77777777" w:rsidR="001E0F5E" w:rsidRDefault="00CC787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плит.</w:t>
            </w:r>
          </w:p>
          <w:p w14:paraId="0375B467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вулканов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  <w:p w14:paraId="55968A1D" w14:textId="77777777" w:rsidR="001E0F5E" w:rsidRDefault="00CC787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землетрясений.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сейсмолог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вулканолог</w:t>
            </w:r>
          </w:p>
        </w:tc>
        <w:tc>
          <w:tcPr>
            <w:tcW w:w="1625" w:type="dxa"/>
          </w:tcPr>
          <w:p w14:paraId="0B3D6B4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E4A50F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4113ECB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4A2BF85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9A3FFD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2958B54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E0ED4C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A04D5A4" w14:textId="77777777" w:rsidR="001E0F5E" w:rsidRDefault="001E0F5E">
            <w:pPr>
              <w:pStyle w:val="TableParagraph"/>
              <w:spacing w:before="135"/>
              <w:rPr>
                <w:b/>
                <w:sz w:val="24"/>
              </w:rPr>
            </w:pPr>
          </w:p>
          <w:p w14:paraId="5684D323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0A4C865" w14:textId="77777777" w:rsidR="001E0F5E" w:rsidRDefault="00CC787C">
            <w:pPr>
              <w:pStyle w:val="TableParagraph"/>
              <w:spacing w:before="43"/>
              <w:ind w:left="235"/>
            </w:pP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https://m.edsoo.ru/88652724</w:t>
              </w:r>
            </w:hyperlink>
          </w:p>
        </w:tc>
      </w:tr>
      <w:tr w:rsidR="001E0F5E" w14:paraId="5208C095" w14:textId="77777777">
        <w:trPr>
          <w:trHeight w:val="1948"/>
        </w:trPr>
        <w:tc>
          <w:tcPr>
            <w:tcW w:w="1001" w:type="dxa"/>
          </w:tcPr>
          <w:p w14:paraId="3E01987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E42E14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6CA192B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2346A6D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582" w:type="dxa"/>
          </w:tcPr>
          <w:p w14:paraId="3FE3AF57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Разрушение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минералов под действием внешних и внутренних процессов. Формирование</w:t>
            </w:r>
          </w:p>
          <w:p w14:paraId="1CCA6AFC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рельефа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1C76F8E0" w14:textId="77777777" w:rsidR="001E0F5E" w:rsidRDefault="00CC787C">
            <w:pPr>
              <w:pStyle w:val="TableParagraph"/>
              <w:spacing w:before="9" w:line="310" w:lineRule="atLeast"/>
              <w:ind w:left="235" w:right="75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внешних сил</w:t>
            </w:r>
          </w:p>
        </w:tc>
        <w:tc>
          <w:tcPr>
            <w:tcW w:w="1625" w:type="dxa"/>
          </w:tcPr>
          <w:p w14:paraId="1B366D1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204ACC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8662850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22557DB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A861BF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FBAB986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496C1B0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356A59A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3E1BE3A8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F96E49" w14:textId="77777777" w:rsidR="001E0F5E" w:rsidRDefault="00CC787C">
            <w:pPr>
              <w:pStyle w:val="TableParagraph"/>
              <w:spacing w:before="40"/>
              <w:ind w:left="235"/>
            </w:pP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https://m.edsoo.ru/88652972</w:t>
              </w:r>
            </w:hyperlink>
          </w:p>
        </w:tc>
      </w:tr>
      <w:tr w:rsidR="001E0F5E" w14:paraId="34EC0FC1" w14:textId="77777777">
        <w:trPr>
          <w:trHeight w:val="678"/>
        </w:trPr>
        <w:tc>
          <w:tcPr>
            <w:tcW w:w="1001" w:type="dxa"/>
          </w:tcPr>
          <w:p w14:paraId="34D0FAB5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82" w:type="dxa"/>
          </w:tcPr>
          <w:p w14:paraId="502EBEC8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литосфера/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Всероссийская проверочная работа</w:t>
            </w:r>
          </w:p>
        </w:tc>
        <w:tc>
          <w:tcPr>
            <w:tcW w:w="1625" w:type="dxa"/>
          </w:tcPr>
          <w:p w14:paraId="2C59CE02" w14:textId="77777777" w:rsidR="001E0F5E" w:rsidRDefault="00CC787C">
            <w:pPr>
              <w:pStyle w:val="TableParagraph"/>
              <w:spacing w:before="199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40E3EB" w14:textId="77777777" w:rsidR="001E0F5E" w:rsidRDefault="00CC78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307462E6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C02D1B1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335FBA" w14:textId="77777777" w:rsidR="001E0F5E" w:rsidRDefault="00CC787C">
            <w:pPr>
              <w:pStyle w:val="TableParagraph"/>
              <w:spacing w:before="42"/>
              <w:ind w:left="235"/>
            </w:pP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https://m.edsoo.ru/88652d50</w:t>
              </w:r>
            </w:hyperlink>
          </w:p>
        </w:tc>
      </w:tr>
      <w:tr w:rsidR="001E0F5E" w14:paraId="528B105C" w14:textId="77777777">
        <w:trPr>
          <w:trHeight w:val="1315"/>
        </w:trPr>
        <w:tc>
          <w:tcPr>
            <w:tcW w:w="1001" w:type="dxa"/>
          </w:tcPr>
          <w:p w14:paraId="5F2526E5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F51F97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582" w:type="dxa"/>
          </w:tcPr>
          <w:p w14:paraId="76DCB8CD" w14:textId="77777777" w:rsidR="001E0F5E" w:rsidRDefault="00CC787C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теме "Литосфера - каменная оболочка</w:t>
            </w:r>
          </w:p>
          <w:p w14:paraId="0CAA7781" w14:textId="77777777" w:rsidR="001E0F5E" w:rsidRDefault="00CC787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Земли"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проверочная</w:t>
            </w:r>
          </w:p>
          <w:p w14:paraId="02B73A0D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625" w:type="dxa"/>
          </w:tcPr>
          <w:p w14:paraId="4A3AC250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B3D5CBE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C1BC22A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FF47045" w14:textId="77777777" w:rsidR="001E0F5E" w:rsidRDefault="00CC787C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7F83C494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D1966D6" w14:textId="77777777" w:rsidR="001E0F5E" w:rsidRDefault="001E0F5E">
            <w:pPr>
              <w:pStyle w:val="TableParagraph"/>
            </w:pPr>
          </w:p>
        </w:tc>
      </w:tr>
      <w:tr w:rsidR="001E0F5E" w14:paraId="514EA1A2" w14:textId="77777777">
        <w:trPr>
          <w:trHeight w:val="1313"/>
        </w:trPr>
        <w:tc>
          <w:tcPr>
            <w:tcW w:w="1001" w:type="dxa"/>
          </w:tcPr>
          <w:p w14:paraId="3BFF7390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201227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582" w:type="dxa"/>
          </w:tcPr>
          <w:p w14:paraId="10952B0C" w14:textId="77777777" w:rsidR="001E0F5E" w:rsidRDefault="00CC787C">
            <w:pPr>
              <w:pStyle w:val="TableParagraph"/>
              <w:spacing w:before="41" w:line="276" w:lineRule="auto"/>
              <w:ind w:left="235" w:right="144"/>
              <w:rPr>
                <w:sz w:val="24"/>
              </w:rPr>
            </w:pPr>
            <w:r>
              <w:rPr>
                <w:sz w:val="24"/>
              </w:rPr>
              <w:t>Рельеф земной поверхности и методы его изучения. Практическая работа "Описание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</w:p>
          <w:p w14:paraId="45A114B8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карте"</w:t>
            </w:r>
          </w:p>
        </w:tc>
        <w:tc>
          <w:tcPr>
            <w:tcW w:w="1625" w:type="dxa"/>
          </w:tcPr>
          <w:p w14:paraId="4FA4BADF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DA1E9A8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8DBA6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33502AC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3B440A0" w14:textId="77777777" w:rsidR="001E0F5E" w:rsidRDefault="00CC787C">
            <w:pPr>
              <w:pStyle w:val="TableParagraph"/>
              <w:ind w:left="19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7520002E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7B3DE8B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6D61D2" w14:textId="77777777" w:rsidR="001E0F5E" w:rsidRDefault="00CC787C">
            <w:pPr>
              <w:pStyle w:val="TableParagraph"/>
              <w:spacing w:before="40"/>
              <w:ind w:left="235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https://m.edsoo.ru/88652bf2</w:t>
              </w:r>
            </w:hyperlink>
          </w:p>
        </w:tc>
      </w:tr>
    </w:tbl>
    <w:p w14:paraId="509BB6DE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0C33586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1"/>
        <w:gridCol w:w="4582"/>
        <w:gridCol w:w="1625"/>
        <w:gridCol w:w="1841"/>
        <w:gridCol w:w="1911"/>
        <w:gridCol w:w="2873"/>
      </w:tblGrid>
      <w:tr w:rsidR="001E0F5E" w14:paraId="163D9C4F" w14:textId="77777777">
        <w:trPr>
          <w:trHeight w:val="681"/>
        </w:trPr>
        <w:tc>
          <w:tcPr>
            <w:tcW w:w="1001" w:type="dxa"/>
          </w:tcPr>
          <w:p w14:paraId="5BE9051C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582" w:type="dxa"/>
          </w:tcPr>
          <w:p w14:paraId="1575DC31" w14:textId="77777777" w:rsidR="001E0F5E" w:rsidRDefault="00CC787C">
            <w:pPr>
              <w:pStyle w:val="TableParagraph"/>
              <w:spacing w:before="9" w:line="320" w:lineRule="exact"/>
              <w:ind w:left="235" w:right="179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Острова, их типы по происхождению</w:t>
            </w:r>
          </w:p>
        </w:tc>
        <w:tc>
          <w:tcPr>
            <w:tcW w:w="1625" w:type="dxa"/>
          </w:tcPr>
          <w:p w14:paraId="658CFAA5" w14:textId="77777777" w:rsidR="001E0F5E" w:rsidRDefault="00CC787C">
            <w:pPr>
              <w:pStyle w:val="TableParagraph"/>
              <w:spacing w:before="200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788AA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76BBBB3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2B0CA143" w14:textId="77777777" w:rsidR="001E0F5E" w:rsidRDefault="00CC787C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935C03" w14:textId="77777777" w:rsidR="001E0F5E" w:rsidRDefault="00CC787C">
            <w:pPr>
              <w:pStyle w:val="TableParagraph"/>
              <w:spacing w:before="40"/>
              <w:ind w:left="235"/>
            </w:pP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https://m.edsoo.ru/88652e68</w:t>
              </w:r>
            </w:hyperlink>
          </w:p>
        </w:tc>
      </w:tr>
      <w:tr w:rsidR="001E0F5E" w14:paraId="4900587D" w14:textId="77777777">
        <w:trPr>
          <w:trHeight w:val="1315"/>
        </w:trPr>
        <w:tc>
          <w:tcPr>
            <w:tcW w:w="1001" w:type="dxa"/>
          </w:tcPr>
          <w:p w14:paraId="54A24589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0527381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582" w:type="dxa"/>
          </w:tcPr>
          <w:p w14:paraId="26261ACB" w14:textId="77777777" w:rsidR="001E0F5E" w:rsidRDefault="00CC787C">
            <w:pPr>
              <w:pStyle w:val="TableParagraph"/>
              <w:spacing w:before="7" w:line="310" w:lineRule="atLeast"/>
              <w:ind w:left="235" w:right="179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изменения.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1625" w:type="dxa"/>
          </w:tcPr>
          <w:p w14:paraId="1EDEAC33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F80DAD2" w14:textId="77777777" w:rsidR="001E0F5E" w:rsidRDefault="00CC787C">
            <w:pPr>
              <w:pStyle w:val="TableParagraph"/>
              <w:ind w:right="6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D579044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34662B5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E45AA12" w14:textId="77777777" w:rsidR="001E0F5E" w:rsidRDefault="00CC787C">
            <w:pPr>
              <w:pStyle w:val="TableParagraph"/>
              <w:ind w:left="19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619A5917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958BE6A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8DDA66" w14:textId="77777777" w:rsidR="001E0F5E" w:rsidRDefault="00CC787C">
            <w:pPr>
              <w:pStyle w:val="TableParagraph"/>
              <w:spacing w:before="42"/>
              <w:ind w:left="235"/>
            </w:pP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https://m.edsoo.ru/88652f9e</w:t>
              </w:r>
            </w:hyperlink>
          </w:p>
        </w:tc>
      </w:tr>
      <w:tr w:rsidR="001E0F5E" w14:paraId="3CB26A06" w14:textId="77777777">
        <w:trPr>
          <w:trHeight w:val="677"/>
        </w:trPr>
        <w:tc>
          <w:tcPr>
            <w:tcW w:w="5583" w:type="dxa"/>
            <w:gridSpan w:val="2"/>
          </w:tcPr>
          <w:p w14:paraId="2D4FA0A8" w14:textId="77777777" w:rsidR="001E0F5E" w:rsidRDefault="00CC787C">
            <w:pPr>
              <w:pStyle w:val="TableParagraph"/>
              <w:spacing w:before="6" w:line="320" w:lineRule="exact"/>
              <w:ind w:left="232" w:right="153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25" w:type="dxa"/>
          </w:tcPr>
          <w:p w14:paraId="62D3206D" w14:textId="77777777" w:rsidR="001E0F5E" w:rsidRDefault="00CC787C">
            <w:pPr>
              <w:pStyle w:val="TableParagraph"/>
              <w:spacing w:before="200"/>
              <w:ind w:right="5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1" w:type="dxa"/>
          </w:tcPr>
          <w:p w14:paraId="588FD5CE" w14:textId="77777777" w:rsidR="001E0F5E" w:rsidRDefault="00CC787C">
            <w:pPr>
              <w:pStyle w:val="TableParagraph"/>
              <w:spacing w:before="200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210A225E" w14:textId="77777777" w:rsidR="001E0F5E" w:rsidRDefault="00CC787C">
            <w:pPr>
              <w:pStyle w:val="TableParagraph"/>
              <w:spacing w:before="200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73" w:type="dxa"/>
          </w:tcPr>
          <w:p w14:paraId="1CD54485" w14:textId="77777777" w:rsidR="001E0F5E" w:rsidRDefault="001E0F5E">
            <w:pPr>
              <w:pStyle w:val="TableParagraph"/>
            </w:pPr>
          </w:p>
        </w:tc>
      </w:tr>
    </w:tbl>
    <w:p w14:paraId="239A3B81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EE976BD" w14:textId="77777777" w:rsidR="001E0F5E" w:rsidRDefault="00CC787C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237"/>
        <w:gridCol w:w="1515"/>
        <w:gridCol w:w="1842"/>
        <w:gridCol w:w="1911"/>
        <w:gridCol w:w="3380"/>
      </w:tblGrid>
      <w:tr w:rsidR="001E0F5E" w14:paraId="3A650D3F" w14:textId="77777777">
        <w:trPr>
          <w:trHeight w:val="362"/>
        </w:trPr>
        <w:tc>
          <w:tcPr>
            <w:tcW w:w="951" w:type="dxa"/>
            <w:vMerge w:val="restart"/>
          </w:tcPr>
          <w:p w14:paraId="0D7D1751" w14:textId="77777777" w:rsidR="001E0F5E" w:rsidRDefault="00CC787C">
            <w:pPr>
              <w:pStyle w:val="TableParagraph"/>
              <w:spacing w:before="228" w:line="276" w:lineRule="auto"/>
              <w:ind w:left="233" w:right="3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237" w:type="dxa"/>
            <w:vMerge w:val="restart"/>
          </w:tcPr>
          <w:p w14:paraId="12F42C36" w14:textId="77777777" w:rsidR="001E0F5E" w:rsidRDefault="001E0F5E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3C50C66B" w14:textId="77777777" w:rsidR="001E0F5E" w:rsidRDefault="00CC787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268" w:type="dxa"/>
            <w:gridSpan w:val="3"/>
          </w:tcPr>
          <w:p w14:paraId="01D8D68F" w14:textId="77777777" w:rsidR="001E0F5E" w:rsidRDefault="00CC787C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380" w:type="dxa"/>
            <w:vMerge w:val="restart"/>
          </w:tcPr>
          <w:p w14:paraId="76ABDDB3" w14:textId="77777777" w:rsidR="001E0F5E" w:rsidRDefault="00CC787C">
            <w:pPr>
              <w:pStyle w:val="TableParagraph"/>
              <w:spacing w:before="228" w:line="276" w:lineRule="auto"/>
              <w:ind w:left="230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E0F5E" w14:paraId="5E17E9EA" w14:textId="77777777">
        <w:trPr>
          <w:trHeight w:val="969"/>
        </w:trPr>
        <w:tc>
          <w:tcPr>
            <w:tcW w:w="951" w:type="dxa"/>
            <w:vMerge/>
            <w:tcBorders>
              <w:top w:val="nil"/>
            </w:tcBorders>
          </w:tcPr>
          <w:p w14:paraId="51BA05F9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237" w:type="dxa"/>
            <w:vMerge/>
            <w:tcBorders>
              <w:top w:val="nil"/>
            </w:tcBorders>
          </w:tcPr>
          <w:p w14:paraId="6884045C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515" w:type="dxa"/>
          </w:tcPr>
          <w:p w14:paraId="2BA834A2" w14:textId="77777777" w:rsidR="001E0F5E" w:rsidRDefault="00CC787C">
            <w:pPr>
              <w:pStyle w:val="TableParagraph"/>
              <w:spacing w:before="204"/>
              <w:ind w:right="67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6EF80450" w14:textId="77777777" w:rsidR="001E0F5E" w:rsidRDefault="00CC787C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3BCA6C9F" w14:textId="77777777" w:rsidR="001E0F5E" w:rsidRDefault="00CC787C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380" w:type="dxa"/>
            <w:vMerge/>
            <w:tcBorders>
              <w:top w:val="nil"/>
            </w:tcBorders>
          </w:tcPr>
          <w:p w14:paraId="5FB5D777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4E53F788" w14:textId="77777777">
        <w:trPr>
          <w:trHeight w:val="1315"/>
        </w:trPr>
        <w:tc>
          <w:tcPr>
            <w:tcW w:w="951" w:type="dxa"/>
          </w:tcPr>
          <w:p w14:paraId="56758F3F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77054A89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37" w:type="dxa"/>
          </w:tcPr>
          <w:p w14:paraId="21096421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изучения. Части гидросферы. Мировой круговорот воды. Значение</w:t>
            </w:r>
          </w:p>
          <w:p w14:paraId="0053114C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гидросферы</w:t>
            </w:r>
          </w:p>
        </w:tc>
        <w:tc>
          <w:tcPr>
            <w:tcW w:w="1515" w:type="dxa"/>
          </w:tcPr>
          <w:p w14:paraId="0DCB32C8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4767CF8A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491C1C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6C3906A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6787F112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5383314" w14:textId="77777777" w:rsidR="001E0F5E" w:rsidRDefault="00CC787C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0C638D" w14:textId="77777777" w:rsidR="001E0F5E" w:rsidRDefault="00CC787C">
            <w:pPr>
              <w:pStyle w:val="TableParagraph"/>
              <w:spacing w:before="40"/>
              <w:ind w:left="230"/>
            </w:pP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https://m.edsoo.ru/886530d4</w:t>
              </w:r>
            </w:hyperlink>
          </w:p>
        </w:tc>
      </w:tr>
      <w:tr w:rsidR="001E0F5E" w14:paraId="52EBD292" w14:textId="77777777">
        <w:trPr>
          <w:trHeight w:val="1315"/>
        </w:trPr>
        <w:tc>
          <w:tcPr>
            <w:tcW w:w="951" w:type="dxa"/>
          </w:tcPr>
          <w:p w14:paraId="064BF80C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B779D7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37" w:type="dxa"/>
          </w:tcPr>
          <w:p w14:paraId="26E054B7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океана. Профессия океанолог. Солёность и температура океанических вод.</w:t>
            </w:r>
          </w:p>
          <w:p w14:paraId="071EC7B3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Океанические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течения</w:t>
            </w:r>
          </w:p>
        </w:tc>
        <w:tc>
          <w:tcPr>
            <w:tcW w:w="1515" w:type="dxa"/>
          </w:tcPr>
          <w:p w14:paraId="42DFE1FD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1ED7716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DFE481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F2107BB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01325533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2FB24DA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C16FD2" w14:textId="77777777" w:rsidR="001E0F5E" w:rsidRDefault="00CC787C">
            <w:pPr>
              <w:pStyle w:val="TableParagraph"/>
              <w:spacing w:before="40"/>
              <w:ind w:left="230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https://m.edsoo.ru/886531ec</w:t>
              </w:r>
            </w:hyperlink>
          </w:p>
        </w:tc>
      </w:tr>
      <w:tr w:rsidR="001E0F5E" w14:paraId="1397BC84" w14:textId="77777777">
        <w:trPr>
          <w:trHeight w:val="652"/>
        </w:trPr>
        <w:tc>
          <w:tcPr>
            <w:tcW w:w="951" w:type="dxa"/>
          </w:tcPr>
          <w:p w14:paraId="3BF9FF55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37" w:type="dxa"/>
          </w:tcPr>
          <w:p w14:paraId="00C546FC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515" w:type="dxa"/>
          </w:tcPr>
          <w:p w14:paraId="2B40E2A0" w14:textId="77777777" w:rsidR="001E0F5E" w:rsidRDefault="00CC787C">
            <w:pPr>
              <w:pStyle w:val="TableParagraph"/>
              <w:spacing w:before="185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342ECFD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98A9B95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057F9A7E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B5694D1" w14:textId="77777777" w:rsidR="001E0F5E" w:rsidRDefault="00CC787C">
            <w:pPr>
              <w:pStyle w:val="TableParagraph"/>
              <w:spacing w:before="40"/>
              <w:ind w:left="230"/>
            </w:pP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https://m.edsoo.ru/88653502</w:t>
              </w:r>
            </w:hyperlink>
          </w:p>
        </w:tc>
      </w:tr>
      <w:tr w:rsidR="001E0F5E" w14:paraId="3632BB76" w14:textId="77777777">
        <w:trPr>
          <w:trHeight w:val="1631"/>
        </w:trPr>
        <w:tc>
          <w:tcPr>
            <w:tcW w:w="951" w:type="dxa"/>
          </w:tcPr>
          <w:p w14:paraId="3F27DC5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73C948C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A1BBFB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7" w:type="dxa"/>
          </w:tcPr>
          <w:p w14:paraId="45977952" w14:textId="77777777" w:rsidR="001E0F5E" w:rsidRDefault="00CC787C">
            <w:pPr>
              <w:pStyle w:val="TableParagraph"/>
              <w:spacing w:before="41" w:line="276" w:lineRule="auto"/>
              <w:ind w:left="232" w:right="161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океана. Стихийные явления в Мировом океане. Способы изучения и наблюдения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загрязнением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  <w:p w14:paraId="5F161973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Мирового </w:t>
            </w:r>
            <w:r>
              <w:rPr>
                <w:spacing w:val="-2"/>
                <w:sz w:val="24"/>
              </w:rPr>
              <w:t>океана</w:t>
            </w:r>
          </w:p>
        </w:tc>
        <w:tc>
          <w:tcPr>
            <w:tcW w:w="1515" w:type="dxa"/>
          </w:tcPr>
          <w:p w14:paraId="6DDB48B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0824D16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1D3F0F9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AD0723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9B9DE2D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4A8D417C" w14:textId="77777777" w:rsidR="001E0F5E" w:rsidRDefault="001E0F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2816036C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8E03BF" w14:textId="77777777" w:rsidR="001E0F5E" w:rsidRDefault="00CC787C">
            <w:pPr>
              <w:pStyle w:val="TableParagraph"/>
              <w:spacing w:before="41"/>
              <w:ind w:left="230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https://m.edsoo.ru/886536e2</w:t>
              </w:r>
            </w:hyperlink>
          </w:p>
        </w:tc>
      </w:tr>
      <w:tr w:rsidR="001E0F5E" w14:paraId="0AC30A24" w14:textId="77777777">
        <w:trPr>
          <w:trHeight w:val="1632"/>
        </w:trPr>
        <w:tc>
          <w:tcPr>
            <w:tcW w:w="951" w:type="dxa"/>
          </w:tcPr>
          <w:p w14:paraId="534E681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1FD4754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CA621BA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37" w:type="dxa"/>
          </w:tcPr>
          <w:p w14:paraId="3C68CFF6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суши.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изображения внутренних вод на картах. Реки.</w:t>
            </w:r>
          </w:p>
          <w:p w14:paraId="1BFEF6CC" w14:textId="77777777" w:rsidR="001E0F5E" w:rsidRDefault="00CC787C">
            <w:pPr>
              <w:pStyle w:val="TableParagraph"/>
              <w:spacing w:before="2" w:line="276" w:lineRule="auto"/>
              <w:ind w:left="232" w:right="16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"Сравнение двух рек (России и мира) по</w:t>
            </w:r>
          </w:p>
          <w:p w14:paraId="1F4EAF34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признакам"</w:t>
            </w:r>
          </w:p>
        </w:tc>
        <w:tc>
          <w:tcPr>
            <w:tcW w:w="1515" w:type="dxa"/>
          </w:tcPr>
          <w:p w14:paraId="28A40F1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8E4D8B3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E5A2CF6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47B9C5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52A115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E939D6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35C95CA" w14:textId="77777777" w:rsidR="001E0F5E" w:rsidRDefault="00CC787C">
            <w:pPr>
              <w:pStyle w:val="TableParagraph"/>
              <w:ind w:right="7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380" w:type="dxa"/>
          </w:tcPr>
          <w:p w14:paraId="41EB586D" w14:textId="77777777" w:rsidR="001E0F5E" w:rsidRDefault="001E0F5E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7CAC12C1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58690D" w14:textId="77777777" w:rsidR="001E0F5E" w:rsidRDefault="00CC787C">
            <w:pPr>
              <w:pStyle w:val="TableParagraph"/>
              <w:spacing w:before="40"/>
              <w:ind w:left="230"/>
            </w:pP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https://m.edsoo.ru/88653994</w:t>
              </w:r>
            </w:hyperlink>
          </w:p>
        </w:tc>
      </w:tr>
      <w:tr w:rsidR="001E0F5E" w14:paraId="097AD219" w14:textId="77777777">
        <w:trPr>
          <w:trHeight w:val="996"/>
        </w:trPr>
        <w:tc>
          <w:tcPr>
            <w:tcW w:w="951" w:type="dxa"/>
          </w:tcPr>
          <w:p w14:paraId="7768C8A3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9E612F3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37" w:type="dxa"/>
          </w:tcPr>
          <w:p w14:paraId="5A719FF6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Озёра.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гидролог.</w:t>
            </w:r>
          </w:p>
          <w:p w14:paraId="5412763C" w14:textId="77777777" w:rsidR="001E0F5E" w:rsidRDefault="00CC787C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634EBBC7" w14:textId="77777777" w:rsidR="001E0F5E" w:rsidRDefault="00CC787C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"Характеристика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1515" w:type="dxa"/>
          </w:tcPr>
          <w:p w14:paraId="5E86B548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0E56BE3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C68D06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C102A2E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32EFEFB" w14:textId="77777777" w:rsidR="001E0F5E" w:rsidRDefault="00CC787C">
            <w:pPr>
              <w:pStyle w:val="TableParagraph"/>
              <w:ind w:right="7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380" w:type="dxa"/>
          </w:tcPr>
          <w:p w14:paraId="5CF8959C" w14:textId="77777777" w:rsidR="001E0F5E" w:rsidRDefault="00CC787C">
            <w:pPr>
              <w:pStyle w:val="TableParagraph"/>
              <w:spacing w:before="214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79064E0" w14:textId="77777777" w:rsidR="001E0F5E" w:rsidRDefault="00CC787C">
            <w:pPr>
              <w:pStyle w:val="TableParagraph"/>
              <w:spacing w:before="40"/>
              <w:ind w:left="230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https://m.edsoo.ru/88653b2e</w:t>
              </w:r>
            </w:hyperlink>
          </w:p>
        </w:tc>
      </w:tr>
    </w:tbl>
    <w:p w14:paraId="47DAD210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30B98681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237"/>
        <w:gridCol w:w="1515"/>
        <w:gridCol w:w="1842"/>
        <w:gridCol w:w="1911"/>
        <w:gridCol w:w="3380"/>
      </w:tblGrid>
      <w:tr w:rsidR="001E0F5E" w14:paraId="516FACA1" w14:textId="77777777">
        <w:trPr>
          <w:trHeight w:val="681"/>
        </w:trPr>
        <w:tc>
          <w:tcPr>
            <w:tcW w:w="951" w:type="dxa"/>
          </w:tcPr>
          <w:p w14:paraId="5869E2C5" w14:textId="77777777" w:rsidR="001E0F5E" w:rsidRDefault="001E0F5E">
            <w:pPr>
              <w:pStyle w:val="TableParagraph"/>
            </w:pPr>
          </w:p>
        </w:tc>
        <w:tc>
          <w:tcPr>
            <w:tcW w:w="4237" w:type="dxa"/>
          </w:tcPr>
          <w:p w14:paraId="712D8C96" w14:textId="77777777" w:rsidR="001E0F5E" w:rsidRDefault="00CC787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крупнейших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озёр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форме презентации"</w:t>
            </w:r>
          </w:p>
        </w:tc>
        <w:tc>
          <w:tcPr>
            <w:tcW w:w="1515" w:type="dxa"/>
          </w:tcPr>
          <w:p w14:paraId="7B773B58" w14:textId="77777777" w:rsidR="001E0F5E" w:rsidRDefault="001E0F5E">
            <w:pPr>
              <w:pStyle w:val="TableParagraph"/>
            </w:pPr>
          </w:p>
        </w:tc>
        <w:tc>
          <w:tcPr>
            <w:tcW w:w="1842" w:type="dxa"/>
          </w:tcPr>
          <w:p w14:paraId="282C8BB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FF7CE5B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70B456B7" w14:textId="77777777" w:rsidR="001E0F5E" w:rsidRDefault="001E0F5E">
            <w:pPr>
              <w:pStyle w:val="TableParagraph"/>
            </w:pPr>
          </w:p>
        </w:tc>
      </w:tr>
      <w:tr w:rsidR="001E0F5E" w14:paraId="5274FFFD" w14:textId="77777777">
        <w:trPr>
          <w:trHeight w:val="995"/>
        </w:trPr>
        <w:tc>
          <w:tcPr>
            <w:tcW w:w="951" w:type="dxa"/>
          </w:tcPr>
          <w:p w14:paraId="443E89F5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E3F644E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37" w:type="dxa"/>
          </w:tcPr>
          <w:p w14:paraId="50F7D82E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происхождение, условия залегания и использования. Минеральные источники</w:t>
            </w:r>
          </w:p>
        </w:tc>
        <w:tc>
          <w:tcPr>
            <w:tcW w:w="1515" w:type="dxa"/>
          </w:tcPr>
          <w:p w14:paraId="4F2D405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60B1FF5" w14:textId="77777777" w:rsidR="001E0F5E" w:rsidRDefault="00CC787C">
            <w:pPr>
              <w:pStyle w:val="TableParagraph"/>
              <w:spacing w:before="1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3D5AA4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6F17EEA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299EC827" w14:textId="77777777" w:rsidR="001E0F5E" w:rsidRDefault="00CC787C">
            <w:pPr>
              <w:pStyle w:val="TableParagraph"/>
              <w:spacing w:before="21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713E6F" w14:textId="77777777" w:rsidR="001E0F5E" w:rsidRDefault="00CC787C">
            <w:pPr>
              <w:pStyle w:val="TableParagraph"/>
              <w:spacing w:before="43"/>
              <w:ind w:left="230"/>
            </w:pP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https://m.edsoo.ru/88653e12</w:t>
              </w:r>
            </w:hyperlink>
          </w:p>
        </w:tc>
      </w:tr>
      <w:tr w:rsidR="001E0F5E" w14:paraId="04D17B80" w14:textId="77777777">
        <w:trPr>
          <w:trHeight w:val="998"/>
        </w:trPr>
        <w:tc>
          <w:tcPr>
            <w:tcW w:w="951" w:type="dxa"/>
          </w:tcPr>
          <w:p w14:paraId="6D8D7AA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A84305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37" w:type="dxa"/>
          </w:tcPr>
          <w:p w14:paraId="3D20008A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ледники: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C1934A" w14:textId="77777777" w:rsidR="001E0F5E" w:rsidRDefault="00CC787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покровные.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гляциолог. Многолетняя мерзлота</w:t>
            </w:r>
          </w:p>
        </w:tc>
        <w:tc>
          <w:tcPr>
            <w:tcW w:w="1515" w:type="dxa"/>
          </w:tcPr>
          <w:p w14:paraId="103C399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7A99DD" w14:textId="77777777" w:rsidR="001E0F5E" w:rsidRDefault="00CC787C">
            <w:pPr>
              <w:pStyle w:val="TableParagraph"/>
              <w:spacing w:before="1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76DBA16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78888C7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6BF40944" w14:textId="77777777" w:rsidR="001E0F5E" w:rsidRDefault="00CC787C">
            <w:pPr>
              <w:pStyle w:val="TableParagraph"/>
              <w:spacing w:before="214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C1460C7" w14:textId="77777777" w:rsidR="001E0F5E" w:rsidRDefault="00CC787C">
            <w:pPr>
              <w:pStyle w:val="TableParagraph"/>
              <w:spacing w:before="40"/>
              <w:ind w:left="230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https://m.edsoo.ru/88653f5c</w:t>
              </w:r>
            </w:hyperlink>
          </w:p>
        </w:tc>
      </w:tr>
      <w:tr w:rsidR="001E0F5E" w14:paraId="45A027E4" w14:textId="77777777">
        <w:trPr>
          <w:trHeight w:val="1631"/>
        </w:trPr>
        <w:tc>
          <w:tcPr>
            <w:tcW w:w="951" w:type="dxa"/>
          </w:tcPr>
          <w:p w14:paraId="737BA2B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91ED9D7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F97FB53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37" w:type="dxa"/>
          </w:tcPr>
          <w:p w14:paraId="64918068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гидросфера.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"Составление перечня</w:t>
            </w:r>
          </w:p>
          <w:p w14:paraId="3CF80D24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поверхностных водных объектов 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31D057B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таблицы"</w:t>
            </w:r>
          </w:p>
        </w:tc>
        <w:tc>
          <w:tcPr>
            <w:tcW w:w="1515" w:type="dxa"/>
          </w:tcPr>
          <w:p w14:paraId="5B680CA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1B99199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7135FE5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D52885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2455BA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D90A27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6674BC5" w14:textId="77777777" w:rsidR="001E0F5E" w:rsidRDefault="00CC787C">
            <w:pPr>
              <w:pStyle w:val="TableParagraph"/>
              <w:ind w:left="19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380" w:type="dxa"/>
          </w:tcPr>
          <w:p w14:paraId="43D270A0" w14:textId="77777777" w:rsidR="001E0F5E" w:rsidRDefault="001E0F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7B377C78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AEF956" w14:textId="77777777" w:rsidR="001E0F5E" w:rsidRDefault="00CC787C">
            <w:pPr>
              <w:pStyle w:val="TableParagraph"/>
              <w:spacing w:before="41"/>
              <w:ind w:left="230"/>
            </w:pP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https://m.edsoo.ru/88654074</w:t>
              </w:r>
            </w:hyperlink>
          </w:p>
        </w:tc>
      </w:tr>
      <w:tr w:rsidR="001E0F5E" w14:paraId="67127B9D" w14:textId="77777777">
        <w:trPr>
          <w:trHeight w:val="996"/>
        </w:trPr>
        <w:tc>
          <w:tcPr>
            <w:tcW w:w="951" w:type="dxa"/>
          </w:tcPr>
          <w:p w14:paraId="2C2732E4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6D81F3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37" w:type="dxa"/>
          </w:tcPr>
          <w:p w14:paraId="5C33026F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2BF13AA9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"Гидросфера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 водная оболочка Земли"</w:t>
            </w:r>
          </w:p>
        </w:tc>
        <w:tc>
          <w:tcPr>
            <w:tcW w:w="1515" w:type="dxa"/>
          </w:tcPr>
          <w:p w14:paraId="6064332B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F0BE749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6B4E697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4FEE720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21F5A047" w14:textId="77777777" w:rsidR="001E0F5E" w:rsidRDefault="001E0F5E">
            <w:pPr>
              <w:pStyle w:val="TableParagraph"/>
            </w:pPr>
          </w:p>
        </w:tc>
      </w:tr>
      <w:tr w:rsidR="001E0F5E" w14:paraId="12B8CBBA" w14:textId="77777777">
        <w:trPr>
          <w:trHeight w:val="998"/>
        </w:trPr>
        <w:tc>
          <w:tcPr>
            <w:tcW w:w="951" w:type="dxa"/>
          </w:tcPr>
          <w:p w14:paraId="4B1D1C3D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6D120B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37" w:type="dxa"/>
          </w:tcPr>
          <w:p w14:paraId="0FE0A3B6" w14:textId="77777777" w:rsidR="001E0F5E" w:rsidRDefault="00CC787C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Воздушная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газовый состав, строение и значение</w:t>
            </w:r>
          </w:p>
          <w:p w14:paraId="37F53C6F" w14:textId="77777777" w:rsidR="001E0F5E" w:rsidRDefault="00CC787C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атмосферы</w:t>
            </w:r>
          </w:p>
        </w:tc>
        <w:tc>
          <w:tcPr>
            <w:tcW w:w="1515" w:type="dxa"/>
          </w:tcPr>
          <w:p w14:paraId="561C3475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31546F2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24F6E9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C530F18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0976DCF2" w14:textId="77777777" w:rsidR="001E0F5E" w:rsidRDefault="00CC787C">
            <w:pPr>
              <w:pStyle w:val="TableParagraph"/>
              <w:spacing w:before="214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006DF7F" w14:textId="77777777" w:rsidR="001E0F5E" w:rsidRDefault="00CC787C">
            <w:pPr>
              <w:pStyle w:val="TableParagraph"/>
              <w:spacing w:before="40"/>
              <w:ind w:left="230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https://m.edsoo.ru/88654466</w:t>
              </w:r>
            </w:hyperlink>
          </w:p>
        </w:tc>
      </w:tr>
      <w:tr w:rsidR="001E0F5E" w14:paraId="042533C9" w14:textId="77777777">
        <w:trPr>
          <w:trHeight w:val="679"/>
        </w:trPr>
        <w:tc>
          <w:tcPr>
            <w:tcW w:w="951" w:type="dxa"/>
          </w:tcPr>
          <w:p w14:paraId="566C6813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37" w:type="dxa"/>
          </w:tcPr>
          <w:p w14:paraId="17E18203" w14:textId="77777777" w:rsidR="001E0F5E" w:rsidRDefault="00CC787C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 температуры воздуха</w:t>
            </w:r>
          </w:p>
        </w:tc>
        <w:tc>
          <w:tcPr>
            <w:tcW w:w="1515" w:type="dxa"/>
          </w:tcPr>
          <w:p w14:paraId="41457027" w14:textId="77777777" w:rsidR="001E0F5E" w:rsidRDefault="00CC787C">
            <w:pPr>
              <w:pStyle w:val="TableParagraph"/>
              <w:spacing w:before="199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FEC5173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7FD74FB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617D909B" w14:textId="77777777" w:rsidR="001E0F5E" w:rsidRDefault="00CC787C">
            <w:pPr>
              <w:pStyle w:val="TableParagraph"/>
              <w:spacing w:before="53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92178D4" w14:textId="77777777" w:rsidR="001E0F5E" w:rsidRDefault="00CC787C">
            <w:pPr>
              <w:pStyle w:val="TableParagraph"/>
              <w:spacing w:before="43"/>
              <w:ind w:left="230"/>
            </w:pP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https://m.edsoo.ru/886545c4</w:t>
              </w:r>
            </w:hyperlink>
          </w:p>
        </w:tc>
      </w:tr>
      <w:tr w:rsidR="001E0F5E" w14:paraId="2695DEDA" w14:textId="77777777">
        <w:trPr>
          <w:trHeight w:val="655"/>
        </w:trPr>
        <w:tc>
          <w:tcPr>
            <w:tcW w:w="951" w:type="dxa"/>
          </w:tcPr>
          <w:p w14:paraId="22406689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37" w:type="dxa"/>
          </w:tcPr>
          <w:p w14:paraId="1BAA584F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Годовой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</w:t>
            </w:r>
          </w:p>
        </w:tc>
        <w:tc>
          <w:tcPr>
            <w:tcW w:w="1515" w:type="dxa"/>
          </w:tcPr>
          <w:p w14:paraId="710A8D90" w14:textId="77777777" w:rsidR="001E0F5E" w:rsidRDefault="00CC787C">
            <w:pPr>
              <w:pStyle w:val="TableParagraph"/>
              <w:spacing w:before="187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CE5B65D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391DABC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1D814D0B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75644F" w14:textId="77777777" w:rsidR="001E0F5E" w:rsidRDefault="00CC787C">
            <w:pPr>
              <w:pStyle w:val="TableParagraph"/>
              <w:spacing w:before="40"/>
              <w:ind w:left="230"/>
            </w:pP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https://m.edsoo.ru/886546e6</w:t>
              </w:r>
            </w:hyperlink>
          </w:p>
        </w:tc>
      </w:tr>
      <w:tr w:rsidR="001E0F5E" w14:paraId="01D292DD" w14:textId="77777777">
        <w:trPr>
          <w:trHeight w:val="995"/>
        </w:trPr>
        <w:tc>
          <w:tcPr>
            <w:tcW w:w="951" w:type="dxa"/>
          </w:tcPr>
          <w:p w14:paraId="5E9314D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B93F039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37" w:type="dxa"/>
          </w:tcPr>
          <w:p w14:paraId="05738C4F" w14:textId="77777777" w:rsidR="001E0F5E" w:rsidRDefault="00CC787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давление.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CDA5EC2" w14:textId="77777777" w:rsidR="001E0F5E" w:rsidRDefault="00CC787C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Роза </w:t>
            </w:r>
            <w:r>
              <w:rPr>
                <w:spacing w:val="-2"/>
                <w:sz w:val="24"/>
              </w:rPr>
              <w:t>ветров</w:t>
            </w:r>
          </w:p>
        </w:tc>
        <w:tc>
          <w:tcPr>
            <w:tcW w:w="1515" w:type="dxa"/>
          </w:tcPr>
          <w:p w14:paraId="20720AD3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160C08" w14:textId="77777777" w:rsidR="001E0F5E" w:rsidRDefault="00CC787C">
            <w:pPr>
              <w:pStyle w:val="TableParagraph"/>
              <w:spacing w:before="1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2D85E6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1AA8AE8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769FB8ED" w14:textId="77777777" w:rsidR="001E0F5E" w:rsidRDefault="00CC787C">
            <w:pPr>
              <w:pStyle w:val="TableParagraph"/>
              <w:spacing w:before="21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864359" w14:textId="77777777" w:rsidR="001E0F5E" w:rsidRDefault="00CC787C">
            <w:pPr>
              <w:pStyle w:val="TableParagraph"/>
              <w:spacing w:before="40"/>
              <w:ind w:left="230"/>
            </w:pP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https://m.edsoo.ru/88654844</w:t>
              </w:r>
            </w:hyperlink>
          </w:p>
        </w:tc>
      </w:tr>
      <w:tr w:rsidR="001E0F5E" w14:paraId="2C76A67F" w14:textId="77777777">
        <w:trPr>
          <w:trHeight w:val="679"/>
        </w:trPr>
        <w:tc>
          <w:tcPr>
            <w:tcW w:w="951" w:type="dxa"/>
          </w:tcPr>
          <w:p w14:paraId="0658E07C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237" w:type="dxa"/>
          </w:tcPr>
          <w:p w14:paraId="1AA8B15E" w14:textId="77777777" w:rsidR="001E0F5E" w:rsidRDefault="00CC787C">
            <w:pPr>
              <w:pStyle w:val="TableParagraph"/>
              <w:spacing w:before="10" w:line="318" w:lineRule="exact"/>
              <w:ind w:left="232" w:right="161"/>
              <w:rPr>
                <w:sz w:val="24"/>
              </w:rPr>
            </w:pPr>
            <w:r>
              <w:rPr>
                <w:sz w:val="24"/>
              </w:rPr>
              <w:t>Вода в атмосфере. Влажность воздуха.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Туман</w:t>
            </w:r>
          </w:p>
        </w:tc>
        <w:tc>
          <w:tcPr>
            <w:tcW w:w="1515" w:type="dxa"/>
          </w:tcPr>
          <w:p w14:paraId="54A93615" w14:textId="77777777" w:rsidR="001E0F5E" w:rsidRDefault="00CC787C">
            <w:pPr>
              <w:pStyle w:val="TableParagraph"/>
              <w:spacing w:before="199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A8CB78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368B95E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639BF508" w14:textId="77777777" w:rsidR="001E0F5E" w:rsidRDefault="00CC787C">
            <w:pPr>
              <w:pStyle w:val="TableParagraph"/>
              <w:spacing w:before="55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142259" w14:textId="77777777" w:rsidR="001E0F5E" w:rsidRDefault="00CC787C">
            <w:pPr>
              <w:pStyle w:val="TableParagraph"/>
              <w:spacing w:before="41"/>
              <w:ind w:left="230"/>
            </w:pP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https://m.edsoo.ru/886549ca</w:t>
              </w:r>
            </w:hyperlink>
          </w:p>
        </w:tc>
      </w:tr>
    </w:tbl>
    <w:p w14:paraId="5EDE1AD8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9B8BFF7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237"/>
        <w:gridCol w:w="1515"/>
        <w:gridCol w:w="1842"/>
        <w:gridCol w:w="1911"/>
        <w:gridCol w:w="3380"/>
      </w:tblGrid>
      <w:tr w:rsidR="001E0F5E" w14:paraId="4C396A75" w14:textId="77777777">
        <w:trPr>
          <w:trHeight w:val="998"/>
        </w:trPr>
        <w:tc>
          <w:tcPr>
            <w:tcW w:w="951" w:type="dxa"/>
          </w:tcPr>
          <w:p w14:paraId="0FA92500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6FD224D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237" w:type="dxa"/>
          </w:tcPr>
          <w:p w14:paraId="1819D1BF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выпадение</w:t>
            </w:r>
          </w:p>
          <w:p w14:paraId="319043D6" w14:textId="77777777" w:rsidR="001E0F5E" w:rsidRDefault="00CC787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атмосферных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осадков.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атмосферных осадков</w:t>
            </w:r>
          </w:p>
        </w:tc>
        <w:tc>
          <w:tcPr>
            <w:tcW w:w="1515" w:type="dxa"/>
          </w:tcPr>
          <w:p w14:paraId="06872C1B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AB3C69A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DD6BDA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236F3AF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312F3AA5" w14:textId="77777777" w:rsidR="001E0F5E" w:rsidRDefault="00CC787C">
            <w:pPr>
              <w:pStyle w:val="TableParagraph"/>
              <w:spacing w:before="214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BE99D03" w14:textId="77777777" w:rsidR="001E0F5E" w:rsidRDefault="00CC787C">
            <w:pPr>
              <w:pStyle w:val="TableParagraph"/>
              <w:spacing w:before="40"/>
              <w:ind w:left="230"/>
            </w:pP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https://m.edsoo.ru/88654b14</w:t>
              </w:r>
            </w:hyperlink>
          </w:p>
        </w:tc>
      </w:tr>
      <w:tr w:rsidR="001E0F5E" w14:paraId="047A01D0" w14:textId="77777777">
        <w:trPr>
          <w:trHeight w:val="1632"/>
        </w:trPr>
        <w:tc>
          <w:tcPr>
            <w:tcW w:w="951" w:type="dxa"/>
          </w:tcPr>
          <w:p w14:paraId="51B5F9C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D3BF0A7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F8C1AB3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237" w:type="dxa"/>
          </w:tcPr>
          <w:p w14:paraId="0CE90B50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показатели.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Причины изменения погоды. Практическая</w:t>
            </w:r>
          </w:p>
          <w:p w14:paraId="6363BE13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  <w:p w14:paraId="047FB9B8" w14:textId="77777777" w:rsidR="001E0F5E" w:rsidRDefault="00CC787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наблюдения за погодой своей местности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ветров"</w:t>
            </w:r>
          </w:p>
        </w:tc>
        <w:tc>
          <w:tcPr>
            <w:tcW w:w="1515" w:type="dxa"/>
          </w:tcPr>
          <w:p w14:paraId="3304810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ED640A2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0C7A59F3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CD9839D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F9AEAB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52A34D0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F38BEFE" w14:textId="77777777" w:rsidR="001E0F5E" w:rsidRDefault="00CC787C">
            <w:pPr>
              <w:pStyle w:val="TableParagraph"/>
              <w:ind w:right="7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380" w:type="dxa"/>
          </w:tcPr>
          <w:p w14:paraId="7F03EF49" w14:textId="77777777" w:rsidR="001E0F5E" w:rsidRDefault="001E0F5E">
            <w:pPr>
              <w:pStyle w:val="TableParagraph"/>
              <w:rPr>
                <w:b/>
              </w:rPr>
            </w:pPr>
          </w:p>
          <w:p w14:paraId="54FFBBA1" w14:textId="77777777" w:rsidR="001E0F5E" w:rsidRDefault="001E0F5E">
            <w:pPr>
              <w:pStyle w:val="TableParagraph"/>
              <w:spacing w:before="10"/>
              <w:rPr>
                <w:b/>
              </w:rPr>
            </w:pPr>
          </w:p>
          <w:p w14:paraId="71CDEFEB" w14:textId="77777777" w:rsidR="001E0F5E" w:rsidRDefault="00CC787C">
            <w:pPr>
              <w:pStyle w:val="TableParagraph"/>
              <w:spacing w:line="276" w:lineRule="auto"/>
              <w:ind w:left="230"/>
            </w:pPr>
            <w:proofErr w:type="spellStart"/>
            <w:r>
              <w:rPr>
                <w:spacing w:val="-2"/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ЦОК</w:t>
            </w: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https://m.edsoo.ru/88654c54</w:t>
              </w:r>
            </w:hyperlink>
          </w:p>
        </w:tc>
      </w:tr>
      <w:tr w:rsidR="001E0F5E" w14:paraId="359DA7EC" w14:textId="77777777">
        <w:trPr>
          <w:trHeight w:val="1315"/>
        </w:trPr>
        <w:tc>
          <w:tcPr>
            <w:tcW w:w="951" w:type="dxa"/>
          </w:tcPr>
          <w:p w14:paraId="57A42A5B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FF9BBD3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237" w:type="dxa"/>
          </w:tcPr>
          <w:p w14:paraId="3AA77488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Климат и климатообразующие факторы. Зависимость климата от географической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широты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</w:p>
          <w:p w14:paraId="452E47F1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местности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</w:t>
            </w:r>
          </w:p>
        </w:tc>
        <w:tc>
          <w:tcPr>
            <w:tcW w:w="1515" w:type="dxa"/>
          </w:tcPr>
          <w:p w14:paraId="1B8ACDC8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7053458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DB5E0C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57CC660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3ED31E6D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443155D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975B7D" w14:textId="77777777" w:rsidR="001E0F5E" w:rsidRDefault="00CC787C">
            <w:pPr>
              <w:pStyle w:val="TableParagraph"/>
              <w:spacing w:before="40"/>
              <w:ind w:left="230"/>
            </w:pP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https://m.edsoo.ru/88654f2e</w:t>
              </w:r>
            </w:hyperlink>
          </w:p>
        </w:tc>
      </w:tr>
      <w:tr w:rsidR="001E0F5E" w14:paraId="43D2ECBE" w14:textId="77777777">
        <w:trPr>
          <w:trHeight w:val="996"/>
        </w:trPr>
        <w:tc>
          <w:tcPr>
            <w:tcW w:w="951" w:type="dxa"/>
          </w:tcPr>
          <w:p w14:paraId="7C3FD695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81807C4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237" w:type="dxa"/>
          </w:tcPr>
          <w:p w14:paraId="0CEECAF0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атмосфера. </w:t>
            </w:r>
            <w:r>
              <w:rPr>
                <w:spacing w:val="-2"/>
                <w:sz w:val="24"/>
              </w:rPr>
              <w:t>Адаптация</w:t>
            </w:r>
          </w:p>
          <w:p w14:paraId="3FEC1FC5" w14:textId="77777777" w:rsidR="001E0F5E" w:rsidRDefault="00CC787C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климатическим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условиям. Стихийные явления в атмосфере</w:t>
            </w:r>
          </w:p>
        </w:tc>
        <w:tc>
          <w:tcPr>
            <w:tcW w:w="1515" w:type="dxa"/>
          </w:tcPr>
          <w:p w14:paraId="608BA673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87D7A78" w14:textId="77777777" w:rsidR="001E0F5E" w:rsidRDefault="00CC787C">
            <w:pPr>
              <w:pStyle w:val="TableParagraph"/>
              <w:spacing w:before="1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0D02EA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D999295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47992B88" w14:textId="77777777" w:rsidR="001E0F5E" w:rsidRDefault="00CC787C">
            <w:pPr>
              <w:pStyle w:val="TableParagraph"/>
              <w:spacing w:before="21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27CC3B" w14:textId="77777777" w:rsidR="001E0F5E" w:rsidRDefault="00CC787C">
            <w:pPr>
              <w:pStyle w:val="TableParagraph"/>
              <w:spacing w:before="43"/>
              <w:ind w:left="230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https://m.edsoo.ru/886551a4</w:t>
              </w:r>
            </w:hyperlink>
          </w:p>
        </w:tc>
      </w:tr>
      <w:tr w:rsidR="001E0F5E" w14:paraId="517DA7E5" w14:textId="77777777">
        <w:trPr>
          <w:trHeight w:val="1951"/>
        </w:trPr>
        <w:tc>
          <w:tcPr>
            <w:tcW w:w="951" w:type="dxa"/>
          </w:tcPr>
          <w:p w14:paraId="0DD111C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8A420E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B8F8321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BA665D4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237" w:type="dxa"/>
          </w:tcPr>
          <w:p w14:paraId="099D2B85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метеоролог.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«Анализ графиков суточного хода температуры воздуха и</w:t>
            </w:r>
          </w:p>
          <w:p w14:paraId="6D9B34F3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относительной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</w:p>
          <w:p w14:paraId="764B51D9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данными элементами погоды»</w:t>
            </w:r>
          </w:p>
        </w:tc>
        <w:tc>
          <w:tcPr>
            <w:tcW w:w="1515" w:type="dxa"/>
          </w:tcPr>
          <w:p w14:paraId="428FF08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70B979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2C3D500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DCF239D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E9603D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C1F579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96FB36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D41C904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FC94F15" w14:textId="77777777" w:rsidR="001E0F5E" w:rsidRDefault="00CC787C">
            <w:pPr>
              <w:pStyle w:val="TableParagraph"/>
              <w:ind w:right="7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380" w:type="dxa"/>
          </w:tcPr>
          <w:p w14:paraId="58EBAE0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480DEE5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3EF3DD8B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86FBFB" w14:textId="77777777" w:rsidR="001E0F5E" w:rsidRDefault="00CC787C">
            <w:pPr>
              <w:pStyle w:val="TableParagraph"/>
              <w:spacing w:before="40"/>
              <w:ind w:left="230"/>
            </w:pP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https://m.edsoo.ru/88655302</w:t>
              </w:r>
            </w:hyperlink>
          </w:p>
        </w:tc>
      </w:tr>
      <w:tr w:rsidR="001E0F5E" w14:paraId="25651527" w14:textId="77777777">
        <w:trPr>
          <w:trHeight w:val="1312"/>
        </w:trPr>
        <w:tc>
          <w:tcPr>
            <w:tcW w:w="951" w:type="dxa"/>
          </w:tcPr>
          <w:p w14:paraId="5C9EE29E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68ACDA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37" w:type="dxa"/>
          </w:tcPr>
          <w:p w14:paraId="08BBFECA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 изменения климата. 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 глобальным климатом. Профессия </w:t>
            </w:r>
            <w:r>
              <w:rPr>
                <w:spacing w:val="-2"/>
                <w:sz w:val="24"/>
              </w:rPr>
              <w:t>климатолог</w:t>
            </w:r>
          </w:p>
        </w:tc>
        <w:tc>
          <w:tcPr>
            <w:tcW w:w="1515" w:type="dxa"/>
          </w:tcPr>
          <w:p w14:paraId="2F2A4BD3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4AB9939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621E2B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D0288FA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054DAF26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1044ED7E" w14:textId="77777777" w:rsidR="001E0F5E" w:rsidRDefault="00CC787C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57C674" w14:textId="77777777" w:rsidR="001E0F5E" w:rsidRDefault="00CC787C">
            <w:pPr>
              <w:pStyle w:val="TableParagraph"/>
              <w:spacing w:before="42"/>
              <w:ind w:left="230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https://m.edsoo.ru/8865541a</w:t>
              </w:r>
            </w:hyperlink>
          </w:p>
        </w:tc>
      </w:tr>
      <w:tr w:rsidR="001E0F5E" w14:paraId="0FCA0D62" w14:textId="77777777">
        <w:trPr>
          <w:trHeight w:val="1313"/>
        </w:trPr>
        <w:tc>
          <w:tcPr>
            <w:tcW w:w="951" w:type="dxa"/>
          </w:tcPr>
          <w:p w14:paraId="31E937CF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B0ED45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237" w:type="dxa"/>
          </w:tcPr>
          <w:p w14:paraId="62F50D22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6E05B108" w14:textId="77777777" w:rsidR="001E0F5E" w:rsidRDefault="00CC787C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теме "Атмосфера — воздушная</w:t>
            </w:r>
          </w:p>
          <w:p w14:paraId="6B657E62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оболочка"</w:t>
            </w:r>
          </w:p>
        </w:tc>
        <w:tc>
          <w:tcPr>
            <w:tcW w:w="1515" w:type="dxa"/>
          </w:tcPr>
          <w:p w14:paraId="2FAE66D2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0AB4B72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67A475A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C1039F6" w14:textId="77777777" w:rsidR="001E0F5E" w:rsidRDefault="00CC787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58C6C49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7722DECB" w14:textId="77777777" w:rsidR="001E0F5E" w:rsidRDefault="001E0F5E">
            <w:pPr>
              <w:pStyle w:val="TableParagraph"/>
            </w:pPr>
          </w:p>
        </w:tc>
      </w:tr>
    </w:tbl>
    <w:p w14:paraId="557010FD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7489014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237"/>
        <w:gridCol w:w="1515"/>
        <w:gridCol w:w="1842"/>
        <w:gridCol w:w="1911"/>
        <w:gridCol w:w="3380"/>
      </w:tblGrid>
      <w:tr w:rsidR="001E0F5E" w14:paraId="76D31B5C" w14:textId="77777777">
        <w:trPr>
          <w:trHeight w:val="998"/>
        </w:trPr>
        <w:tc>
          <w:tcPr>
            <w:tcW w:w="951" w:type="dxa"/>
          </w:tcPr>
          <w:p w14:paraId="45CC24C2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3AB09F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37" w:type="dxa"/>
          </w:tcPr>
          <w:p w14:paraId="13AAC46B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2"/>
                <w:sz w:val="24"/>
              </w:rPr>
              <w:t>жизни.</w:t>
            </w:r>
          </w:p>
          <w:p w14:paraId="193DF55F" w14:textId="77777777" w:rsidR="001E0F5E" w:rsidRDefault="00CC787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Профессии биогеограф и геоэколог</w:t>
            </w:r>
          </w:p>
        </w:tc>
        <w:tc>
          <w:tcPr>
            <w:tcW w:w="1515" w:type="dxa"/>
          </w:tcPr>
          <w:p w14:paraId="78FAEF56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DBCAE6D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A7C72E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351B414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20765622" w14:textId="77777777" w:rsidR="001E0F5E" w:rsidRDefault="00CC787C">
            <w:pPr>
              <w:pStyle w:val="TableParagraph"/>
              <w:spacing w:before="200" w:line="278" w:lineRule="auto"/>
              <w:ind w:left="230"/>
            </w:pPr>
            <w:proofErr w:type="spellStart"/>
            <w:r>
              <w:rPr>
                <w:spacing w:val="-2"/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ЦОК</w:t>
            </w: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https://m.edsoo.ru/88655654</w:t>
              </w:r>
            </w:hyperlink>
          </w:p>
        </w:tc>
      </w:tr>
      <w:tr w:rsidR="001E0F5E" w14:paraId="649D5FC9" w14:textId="77777777">
        <w:trPr>
          <w:trHeight w:val="1632"/>
        </w:trPr>
        <w:tc>
          <w:tcPr>
            <w:tcW w:w="951" w:type="dxa"/>
          </w:tcPr>
          <w:p w14:paraId="1BCD7D6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55192BE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15775C31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37" w:type="dxa"/>
          </w:tcPr>
          <w:p w14:paraId="1F187D20" w14:textId="77777777" w:rsidR="001E0F5E" w:rsidRDefault="00CC787C">
            <w:pPr>
              <w:pStyle w:val="TableParagraph"/>
              <w:spacing w:before="41" w:line="276" w:lineRule="auto"/>
              <w:ind w:left="232" w:right="173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 Земли. Его разнообразие.</w:t>
            </w:r>
          </w:p>
          <w:p w14:paraId="0984E662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4A86E217" w14:textId="77777777" w:rsidR="001E0F5E" w:rsidRDefault="00CC787C">
            <w:pPr>
              <w:pStyle w:val="TableParagraph"/>
              <w:spacing w:before="9" w:line="310" w:lineRule="atLeast"/>
              <w:ind w:left="232" w:right="595"/>
              <w:rPr>
                <w:sz w:val="24"/>
              </w:rPr>
            </w:pPr>
            <w:r>
              <w:rPr>
                <w:sz w:val="24"/>
              </w:rPr>
              <w:t>"Характеристика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растительности участка местности своего края"</w:t>
            </w:r>
          </w:p>
        </w:tc>
        <w:tc>
          <w:tcPr>
            <w:tcW w:w="1515" w:type="dxa"/>
          </w:tcPr>
          <w:p w14:paraId="339C77C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4ACDF73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704E870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255EA3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5078F3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E0EB44F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528076D" w14:textId="77777777" w:rsidR="001E0F5E" w:rsidRDefault="00CC787C">
            <w:pPr>
              <w:pStyle w:val="TableParagraph"/>
              <w:ind w:left="193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380" w:type="dxa"/>
          </w:tcPr>
          <w:p w14:paraId="5BB1BA6F" w14:textId="77777777" w:rsidR="001E0F5E" w:rsidRDefault="001E0F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4C4A2C5C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949ECF" w14:textId="77777777" w:rsidR="001E0F5E" w:rsidRDefault="00CC787C">
            <w:pPr>
              <w:pStyle w:val="TableParagraph"/>
              <w:spacing w:before="41"/>
              <w:ind w:left="230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https://m.edsoo.ru/886557c6</w:t>
              </w:r>
            </w:hyperlink>
          </w:p>
        </w:tc>
      </w:tr>
      <w:tr w:rsidR="001E0F5E" w14:paraId="369F093B" w14:textId="77777777">
        <w:trPr>
          <w:trHeight w:val="998"/>
        </w:trPr>
        <w:tc>
          <w:tcPr>
            <w:tcW w:w="951" w:type="dxa"/>
          </w:tcPr>
          <w:p w14:paraId="04709424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DEFCEB1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37" w:type="dxa"/>
          </w:tcPr>
          <w:p w14:paraId="23D93D2F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 среде обитания в разных природных </w:t>
            </w:r>
            <w:r>
              <w:rPr>
                <w:spacing w:val="-2"/>
                <w:sz w:val="24"/>
              </w:rPr>
              <w:t>зонах</w:t>
            </w:r>
          </w:p>
        </w:tc>
        <w:tc>
          <w:tcPr>
            <w:tcW w:w="1515" w:type="dxa"/>
          </w:tcPr>
          <w:p w14:paraId="600D08A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1264BB" w14:textId="77777777" w:rsidR="001E0F5E" w:rsidRDefault="00CC787C">
            <w:pPr>
              <w:pStyle w:val="TableParagraph"/>
              <w:spacing w:before="1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FAF474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24D630D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1DDDCCC8" w14:textId="77777777" w:rsidR="001E0F5E" w:rsidRDefault="00CC787C">
            <w:pPr>
              <w:pStyle w:val="TableParagraph"/>
              <w:spacing w:before="214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05CD3A" w14:textId="77777777" w:rsidR="001E0F5E" w:rsidRDefault="00CC787C">
            <w:pPr>
              <w:pStyle w:val="TableParagraph"/>
              <w:spacing w:before="40"/>
              <w:ind w:left="230"/>
            </w:pP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https://m.edsoo.ru/88655942</w:t>
              </w:r>
            </w:hyperlink>
          </w:p>
        </w:tc>
      </w:tr>
      <w:tr w:rsidR="001E0F5E" w14:paraId="227A43D0" w14:textId="77777777">
        <w:trPr>
          <w:trHeight w:val="1313"/>
        </w:trPr>
        <w:tc>
          <w:tcPr>
            <w:tcW w:w="951" w:type="dxa"/>
          </w:tcPr>
          <w:p w14:paraId="0E31EA23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BF0020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237" w:type="dxa"/>
          </w:tcPr>
          <w:p w14:paraId="318B958C" w14:textId="77777777" w:rsidR="001E0F5E" w:rsidRDefault="00CC787C">
            <w:pPr>
              <w:pStyle w:val="TableParagraph"/>
              <w:spacing w:before="38" w:line="278" w:lineRule="auto"/>
              <w:ind w:left="232" w:right="161"/>
              <w:rPr>
                <w:sz w:val="24"/>
              </w:rPr>
            </w:pPr>
            <w:r>
              <w:rPr>
                <w:sz w:val="24"/>
              </w:rPr>
              <w:t>Жизнь в океане. Изменение 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52F4FA1E" w14:textId="77777777" w:rsidR="001E0F5E" w:rsidRDefault="00CC787C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океана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</w:p>
          <w:p w14:paraId="1B2C3E12" w14:textId="77777777" w:rsidR="001E0F5E" w:rsidRDefault="00CC787C">
            <w:pPr>
              <w:pStyle w:val="TableParagraph"/>
              <w:spacing w:before="4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широтой</w:t>
            </w:r>
          </w:p>
        </w:tc>
        <w:tc>
          <w:tcPr>
            <w:tcW w:w="1515" w:type="dxa"/>
          </w:tcPr>
          <w:p w14:paraId="0B5604F8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E095C0E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81D8D9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0CE4B5A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752D7F94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6D844055" w14:textId="77777777" w:rsidR="001E0F5E" w:rsidRDefault="00CC787C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A4E88E" w14:textId="77777777" w:rsidR="001E0F5E" w:rsidRDefault="00CC787C">
            <w:pPr>
              <w:pStyle w:val="TableParagraph"/>
              <w:spacing w:before="40"/>
              <w:ind w:left="230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https://m.edsoo.ru/88655af0</w:t>
              </w:r>
            </w:hyperlink>
          </w:p>
        </w:tc>
      </w:tr>
      <w:tr w:rsidR="001E0F5E" w14:paraId="6F465EF2" w14:textId="77777777">
        <w:trPr>
          <w:trHeight w:val="681"/>
        </w:trPr>
        <w:tc>
          <w:tcPr>
            <w:tcW w:w="951" w:type="dxa"/>
          </w:tcPr>
          <w:p w14:paraId="47884D31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237" w:type="dxa"/>
          </w:tcPr>
          <w:p w14:paraId="53062758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Всероссийская проверочная работа</w:t>
            </w:r>
          </w:p>
        </w:tc>
        <w:tc>
          <w:tcPr>
            <w:tcW w:w="1515" w:type="dxa"/>
          </w:tcPr>
          <w:p w14:paraId="2E202CF1" w14:textId="77777777" w:rsidR="001E0F5E" w:rsidRDefault="00CC787C">
            <w:pPr>
              <w:pStyle w:val="TableParagraph"/>
              <w:spacing w:before="199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368E874" w14:textId="77777777" w:rsidR="001E0F5E" w:rsidRDefault="00CC787C">
            <w:pPr>
              <w:pStyle w:val="TableParagraph"/>
              <w:spacing w:before="199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AAA67E3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4660165A" w14:textId="77777777" w:rsidR="001E0F5E" w:rsidRDefault="001E0F5E">
            <w:pPr>
              <w:pStyle w:val="TableParagraph"/>
            </w:pPr>
          </w:p>
        </w:tc>
      </w:tr>
      <w:tr w:rsidR="001E0F5E" w14:paraId="16039FD8" w14:textId="77777777">
        <w:trPr>
          <w:trHeight w:val="1315"/>
        </w:trPr>
        <w:tc>
          <w:tcPr>
            <w:tcW w:w="951" w:type="dxa"/>
          </w:tcPr>
          <w:p w14:paraId="79B56B76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FE89051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237" w:type="dxa"/>
          </w:tcPr>
          <w:p w14:paraId="57F55668" w14:textId="77777777" w:rsidR="001E0F5E" w:rsidRDefault="00CC787C">
            <w:pPr>
              <w:pStyle w:val="TableParagraph"/>
              <w:spacing w:before="7" w:line="310" w:lineRule="atLeast"/>
              <w:ind w:left="232" w:right="161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 по теме "Биосфера — оболочка жизни"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515" w:type="dxa"/>
          </w:tcPr>
          <w:p w14:paraId="7A00AB98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6C3E1EE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3BF16BE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4D84219" w14:textId="77777777" w:rsidR="001E0F5E" w:rsidRDefault="00CC787C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276CB970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1112B703" w14:textId="77777777" w:rsidR="001E0F5E" w:rsidRDefault="001E0F5E">
            <w:pPr>
              <w:pStyle w:val="TableParagraph"/>
            </w:pPr>
          </w:p>
        </w:tc>
      </w:tr>
      <w:tr w:rsidR="001E0F5E" w14:paraId="28B88B51" w14:textId="77777777">
        <w:trPr>
          <w:trHeight w:val="1312"/>
        </w:trPr>
        <w:tc>
          <w:tcPr>
            <w:tcW w:w="951" w:type="dxa"/>
          </w:tcPr>
          <w:p w14:paraId="2417EC53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D1F13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37" w:type="dxa"/>
          </w:tcPr>
          <w:p w14:paraId="452076C5" w14:textId="77777777" w:rsidR="001E0F5E" w:rsidRDefault="00CC787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Человек как часть биосферы. Распространение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Земле. Исследования и экологические</w:t>
            </w:r>
          </w:p>
          <w:p w14:paraId="09793398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проблемы</w:t>
            </w:r>
          </w:p>
        </w:tc>
        <w:tc>
          <w:tcPr>
            <w:tcW w:w="1515" w:type="dxa"/>
          </w:tcPr>
          <w:p w14:paraId="09BD0166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2EB5BDB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A2FA413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0B61344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440DF18B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65F8332A" w14:textId="77777777" w:rsidR="001E0F5E" w:rsidRDefault="00CC787C">
            <w:pPr>
              <w:pStyle w:val="TableParagraph"/>
              <w:spacing w:before="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CFD202" w14:textId="77777777" w:rsidR="001E0F5E" w:rsidRDefault="00CC787C">
            <w:pPr>
              <w:pStyle w:val="TableParagraph"/>
              <w:spacing w:before="40"/>
              <w:ind w:left="230"/>
            </w:pP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https://m.edsoo.ru/88655e24</w:t>
              </w:r>
            </w:hyperlink>
          </w:p>
        </w:tc>
      </w:tr>
      <w:tr w:rsidR="001E0F5E" w14:paraId="413E8F09" w14:textId="77777777">
        <w:trPr>
          <w:trHeight w:val="1313"/>
        </w:trPr>
        <w:tc>
          <w:tcPr>
            <w:tcW w:w="951" w:type="dxa"/>
          </w:tcPr>
          <w:p w14:paraId="4AC56E2E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320A6B1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237" w:type="dxa"/>
          </w:tcPr>
          <w:p w14:paraId="66A78ED1" w14:textId="77777777" w:rsidR="001E0F5E" w:rsidRDefault="00CC787C">
            <w:pPr>
              <w:pStyle w:val="TableParagraph"/>
              <w:spacing w:before="41" w:line="276" w:lineRule="auto"/>
              <w:ind w:left="232" w:right="161"/>
              <w:rPr>
                <w:sz w:val="24"/>
              </w:rPr>
            </w:pPr>
            <w:r>
              <w:rPr>
                <w:sz w:val="24"/>
              </w:rPr>
              <w:t>Взаимосвязь оболочек Земли. 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комплексе.</w:t>
            </w:r>
          </w:p>
          <w:p w14:paraId="451EE2CF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Природно-территориальный</w:t>
            </w:r>
          </w:p>
          <w:p w14:paraId="4CEFF4D7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515" w:type="dxa"/>
          </w:tcPr>
          <w:p w14:paraId="2C90CD8C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A2A4DD9" w14:textId="77777777" w:rsidR="001E0F5E" w:rsidRDefault="00CC787C">
            <w:pPr>
              <w:pStyle w:val="TableParagraph"/>
              <w:ind w:right="5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3F95D7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0828933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4AD63880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7427193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0BDD88" w14:textId="77777777" w:rsidR="001E0F5E" w:rsidRDefault="00CC787C">
            <w:pPr>
              <w:pStyle w:val="TableParagraph"/>
              <w:spacing w:before="40"/>
              <w:ind w:left="230"/>
            </w:pP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https://m.edsoo.ru/88655f50</w:t>
              </w:r>
            </w:hyperlink>
          </w:p>
        </w:tc>
      </w:tr>
    </w:tbl>
    <w:p w14:paraId="18022403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52C5578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237"/>
        <w:gridCol w:w="1515"/>
        <w:gridCol w:w="1842"/>
        <w:gridCol w:w="1911"/>
        <w:gridCol w:w="3380"/>
      </w:tblGrid>
      <w:tr w:rsidR="001E0F5E" w14:paraId="26A41EE0" w14:textId="77777777">
        <w:trPr>
          <w:trHeight w:val="1315"/>
        </w:trPr>
        <w:tc>
          <w:tcPr>
            <w:tcW w:w="951" w:type="dxa"/>
          </w:tcPr>
          <w:p w14:paraId="30D78FEC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8B9147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237" w:type="dxa"/>
          </w:tcPr>
          <w:p w14:paraId="4F53213A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Природные комплексы своей местности.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"Характеристика локального</w:t>
            </w:r>
          </w:p>
          <w:p w14:paraId="432E7B8C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комплекса"</w:t>
            </w:r>
          </w:p>
        </w:tc>
        <w:tc>
          <w:tcPr>
            <w:tcW w:w="1515" w:type="dxa"/>
          </w:tcPr>
          <w:p w14:paraId="69467CA7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02907DB" w14:textId="77777777" w:rsidR="001E0F5E" w:rsidRDefault="00CC787C">
            <w:pPr>
              <w:pStyle w:val="TableParagraph"/>
              <w:ind w:left="7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11F39B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5F5330A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AB3C427" w14:textId="77777777" w:rsidR="001E0F5E" w:rsidRDefault="00CC787C">
            <w:pPr>
              <w:pStyle w:val="TableParagraph"/>
              <w:ind w:right="7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380" w:type="dxa"/>
          </w:tcPr>
          <w:p w14:paraId="7D78C483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D17C636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1BB965" w14:textId="77777777" w:rsidR="001E0F5E" w:rsidRDefault="00CC787C">
            <w:pPr>
              <w:pStyle w:val="TableParagraph"/>
              <w:spacing w:before="41"/>
              <w:ind w:left="230"/>
            </w:pP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https://m.edsoo.ru/886560ae</w:t>
              </w:r>
            </w:hyperlink>
          </w:p>
        </w:tc>
      </w:tr>
      <w:tr w:rsidR="001E0F5E" w14:paraId="15B2BE0A" w14:textId="77777777">
        <w:trPr>
          <w:trHeight w:val="655"/>
        </w:trPr>
        <w:tc>
          <w:tcPr>
            <w:tcW w:w="951" w:type="dxa"/>
          </w:tcPr>
          <w:p w14:paraId="01414049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237" w:type="dxa"/>
          </w:tcPr>
          <w:p w14:paraId="3F4BD9E1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Круговороты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Земле</w:t>
            </w:r>
          </w:p>
        </w:tc>
        <w:tc>
          <w:tcPr>
            <w:tcW w:w="1515" w:type="dxa"/>
          </w:tcPr>
          <w:p w14:paraId="5BF270C4" w14:textId="77777777" w:rsidR="001E0F5E" w:rsidRDefault="00CC787C">
            <w:pPr>
              <w:pStyle w:val="TableParagraph"/>
              <w:spacing w:before="187"/>
              <w:ind w:left="7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EDD074F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06E686D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26A8C17D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13B27A" w14:textId="77777777" w:rsidR="001E0F5E" w:rsidRDefault="00CC787C">
            <w:pPr>
              <w:pStyle w:val="TableParagraph"/>
              <w:spacing w:before="40"/>
              <w:ind w:left="230"/>
            </w:pP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https://m.edsoo.ru/8865627a</w:t>
              </w:r>
            </w:hyperlink>
          </w:p>
        </w:tc>
      </w:tr>
      <w:tr w:rsidR="001E0F5E" w14:paraId="73E1C21D" w14:textId="77777777">
        <w:trPr>
          <w:trHeight w:val="679"/>
        </w:trPr>
        <w:tc>
          <w:tcPr>
            <w:tcW w:w="951" w:type="dxa"/>
          </w:tcPr>
          <w:p w14:paraId="05313AF3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237" w:type="dxa"/>
          </w:tcPr>
          <w:p w14:paraId="4CAF25AD" w14:textId="77777777" w:rsidR="001E0F5E" w:rsidRDefault="00CC787C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Почва,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Охрана </w:t>
            </w:r>
            <w:r>
              <w:rPr>
                <w:spacing w:val="-4"/>
                <w:sz w:val="24"/>
              </w:rPr>
              <w:t>почв</w:t>
            </w:r>
          </w:p>
        </w:tc>
        <w:tc>
          <w:tcPr>
            <w:tcW w:w="1515" w:type="dxa"/>
          </w:tcPr>
          <w:p w14:paraId="7645322D" w14:textId="77777777" w:rsidR="001E0F5E" w:rsidRDefault="00CC787C">
            <w:pPr>
              <w:pStyle w:val="TableParagraph"/>
              <w:spacing w:before="200"/>
              <w:ind w:left="7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7A2E614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F615F50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759255ED" w14:textId="77777777" w:rsidR="001E0F5E" w:rsidRDefault="00CC787C">
            <w:pPr>
              <w:pStyle w:val="TableParagraph"/>
              <w:spacing w:before="53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Билиотека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F76B73" w14:textId="77777777" w:rsidR="001E0F5E" w:rsidRDefault="00CC787C">
            <w:pPr>
              <w:pStyle w:val="TableParagraph"/>
              <w:spacing w:before="41"/>
              <w:ind w:left="230"/>
            </w:pP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https://m.edsoo.ru/886563ba</w:t>
              </w:r>
            </w:hyperlink>
          </w:p>
        </w:tc>
      </w:tr>
      <w:tr w:rsidR="001E0F5E" w14:paraId="31EB14C5" w14:textId="77777777">
        <w:trPr>
          <w:trHeight w:val="1315"/>
        </w:trPr>
        <w:tc>
          <w:tcPr>
            <w:tcW w:w="951" w:type="dxa"/>
          </w:tcPr>
          <w:p w14:paraId="36E0BA3D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655789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237" w:type="dxa"/>
          </w:tcPr>
          <w:p w14:paraId="78014A05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урок. Природная среда. Охрана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особо охраняемы территории. Всемирное наследие ЮНЕСКО</w:t>
            </w:r>
          </w:p>
        </w:tc>
        <w:tc>
          <w:tcPr>
            <w:tcW w:w="1515" w:type="dxa"/>
          </w:tcPr>
          <w:p w14:paraId="64818EFC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9574C69" w14:textId="77777777" w:rsidR="001E0F5E" w:rsidRDefault="00CC787C">
            <w:pPr>
              <w:pStyle w:val="TableParagraph"/>
              <w:ind w:left="7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1B437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1F72417" w14:textId="77777777" w:rsidR="001E0F5E" w:rsidRDefault="001E0F5E">
            <w:pPr>
              <w:pStyle w:val="TableParagraph"/>
            </w:pPr>
          </w:p>
        </w:tc>
        <w:tc>
          <w:tcPr>
            <w:tcW w:w="3380" w:type="dxa"/>
          </w:tcPr>
          <w:p w14:paraId="01303843" w14:textId="77777777" w:rsidR="001E0F5E" w:rsidRDefault="001E0F5E">
            <w:pPr>
              <w:pStyle w:val="TableParagraph"/>
            </w:pPr>
          </w:p>
        </w:tc>
      </w:tr>
      <w:tr w:rsidR="001E0F5E" w14:paraId="5E843903" w14:textId="77777777">
        <w:trPr>
          <w:trHeight w:val="677"/>
        </w:trPr>
        <w:tc>
          <w:tcPr>
            <w:tcW w:w="5188" w:type="dxa"/>
            <w:gridSpan w:val="2"/>
          </w:tcPr>
          <w:p w14:paraId="22889D68" w14:textId="77777777" w:rsidR="001E0F5E" w:rsidRDefault="00CC787C">
            <w:pPr>
              <w:pStyle w:val="TableParagraph"/>
              <w:spacing w:before="7" w:line="310" w:lineRule="atLeast"/>
              <w:ind w:left="232" w:right="114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15" w:type="dxa"/>
          </w:tcPr>
          <w:p w14:paraId="6E0B6F4A" w14:textId="77777777" w:rsidR="001E0F5E" w:rsidRDefault="00CC787C">
            <w:pPr>
              <w:pStyle w:val="TableParagraph"/>
              <w:spacing w:before="199"/>
              <w:ind w:left="72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2" w:type="dxa"/>
          </w:tcPr>
          <w:p w14:paraId="47B95D89" w14:textId="77777777" w:rsidR="001E0F5E" w:rsidRDefault="00CC787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14:paraId="2D46255D" w14:textId="77777777" w:rsidR="001E0F5E" w:rsidRDefault="00CC787C">
            <w:pPr>
              <w:pStyle w:val="TableParagraph"/>
              <w:spacing w:before="199"/>
              <w:ind w:right="7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380" w:type="dxa"/>
          </w:tcPr>
          <w:p w14:paraId="77143D65" w14:textId="77777777" w:rsidR="001E0F5E" w:rsidRDefault="001E0F5E">
            <w:pPr>
              <w:pStyle w:val="TableParagraph"/>
            </w:pPr>
          </w:p>
        </w:tc>
      </w:tr>
    </w:tbl>
    <w:p w14:paraId="118C0288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349D819" w14:textId="77777777" w:rsidR="001E0F5E" w:rsidRDefault="00CC787C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4681"/>
        <w:gridCol w:w="1585"/>
        <w:gridCol w:w="1841"/>
        <w:gridCol w:w="1911"/>
        <w:gridCol w:w="2873"/>
      </w:tblGrid>
      <w:tr w:rsidR="001E0F5E" w14:paraId="51577FE7" w14:textId="77777777">
        <w:trPr>
          <w:trHeight w:val="362"/>
        </w:trPr>
        <w:tc>
          <w:tcPr>
            <w:tcW w:w="944" w:type="dxa"/>
            <w:vMerge w:val="restart"/>
          </w:tcPr>
          <w:p w14:paraId="02F415DF" w14:textId="77777777" w:rsidR="001E0F5E" w:rsidRDefault="001E0F5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68F7B6DE" w14:textId="77777777" w:rsidR="001E0F5E" w:rsidRDefault="00CC787C">
            <w:pPr>
              <w:pStyle w:val="TableParagraph"/>
              <w:spacing w:line="276" w:lineRule="auto"/>
              <w:ind w:left="233" w:right="3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81" w:type="dxa"/>
            <w:vMerge w:val="restart"/>
          </w:tcPr>
          <w:p w14:paraId="022F5EF6" w14:textId="77777777" w:rsidR="001E0F5E" w:rsidRDefault="001E0F5E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6E5AB498" w14:textId="77777777" w:rsidR="001E0F5E" w:rsidRDefault="00CC787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337" w:type="dxa"/>
            <w:gridSpan w:val="3"/>
          </w:tcPr>
          <w:p w14:paraId="28CF1206" w14:textId="77777777" w:rsidR="001E0F5E" w:rsidRDefault="00CC787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73" w:type="dxa"/>
            <w:vMerge w:val="restart"/>
          </w:tcPr>
          <w:p w14:paraId="2AF342D4" w14:textId="77777777" w:rsidR="001E0F5E" w:rsidRDefault="00CC787C">
            <w:pPr>
              <w:pStyle w:val="TableParagraph"/>
              <w:spacing w:before="46" w:line="276" w:lineRule="auto"/>
              <w:ind w:left="233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E0F5E" w14:paraId="7766C37A" w14:textId="77777777">
        <w:trPr>
          <w:trHeight w:val="1238"/>
        </w:trPr>
        <w:tc>
          <w:tcPr>
            <w:tcW w:w="944" w:type="dxa"/>
            <w:vMerge/>
            <w:tcBorders>
              <w:top w:val="nil"/>
            </w:tcBorders>
          </w:tcPr>
          <w:p w14:paraId="24D2A64C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 w14:paraId="4042823C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14:paraId="528AFC5B" w14:textId="77777777" w:rsidR="001E0F5E" w:rsidRDefault="001E0F5E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3900109E" w14:textId="77777777" w:rsidR="001E0F5E" w:rsidRDefault="00CC787C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14:paraId="528A43E8" w14:textId="77777777" w:rsidR="001E0F5E" w:rsidRDefault="00CC787C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14:paraId="1D5BF233" w14:textId="77777777" w:rsidR="001E0F5E" w:rsidRDefault="00CC787C">
            <w:pPr>
              <w:pStyle w:val="TableParagraph"/>
              <w:spacing w:before="178" w:line="278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73" w:type="dxa"/>
            <w:vMerge/>
            <w:tcBorders>
              <w:top w:val="nil"/>
            </w:tcBorders>
          </w:tcPr>
          <w:p w14:paraId="6B675CFA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7A93E5D5" w14:textId="77777777">
        <w:trPr>
          <w:trHeight w:val="1315"/>
        </w:trPr>
        <w:tc>
          <w:tcPr>
            <w:tcW w:w="944" w:type="dxa"/>
          </w:tcPr>
          <w:p w14:paraId="3C660573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0EBD66F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14:paraId="628E2901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оболочка: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строения и свойства. Целостность, зональность, ритмичность и их</w:t>
            </w:r>
          </w:p>
          <w:p w14:paraId="02C7EC8D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следствия</w:t>
            </w:r>
          </w:p>
        </w:tc>
        <w:tc>
          <w:tcPr>
            <w:tcW w:w="1585" w:type="dxa"/>
          </w:tcPr>
          <w:p w14:paraId="4ACA80E3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BF6FFD" w14:textId="77777777" w:rsidR="001E0F5E" w:rsidRDefault="00CC787C">
            <w:pPr>
              <w:pStyle w:val="TableParagraph"/>
              <w:spacing w:before="1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38207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043449D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2FABEF69" w14:textId="77777777" w:rsidR="001E0F5E" w:rsidRDefault="001E0F5E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720C67B5" w14:textId="77777777" w:rsidR="001E0F5E" w:rsidRDefault="00CC787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0F38DCD" w14:textId="77777777" w:rsidR="001E0F5E" w:rsidRDefault="00CC787C">
            <w:pPr>
              <w:pStyle w:val="TableParagraph"/>
              <w:spacing w:before="43"/>
              <w:ind w:left="233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https://m.edsoo.ru/88656630</w:t>
              </w:r>
            </w:hyperlink>
          </w:p>
        </w:tc>
      </w:tr>
      <w:tr w:rsidR="001E0F5E" w14:paraId="0C0BB79A" w14:textId="77777777">
        <w:trPr>
          <w:trHeight w:val="2265"/>
        </w:trPr>
        <w:tc>
          <w:tcPr>
            <w:tcW w:w="944" w:type="dxa"/>
          </w:tcPr>
          <w:p w14:paraId="16E51FF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F07ABF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45D9BF2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66344BC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</w:tcPr>
          <w:p w14:paraId="7F4C32AF" w14:textId="77777777" w:rsidR="001E0F5E" w:rsidRDefault="00CC787C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(природные зоны) и высотная поясность.</w:t>
            </w:r>
          </w:p>
          <w:p w14:paraId="29416D85" w14:textId="77777777" w:rsidR="001E0F5E" w:rsidRDefault="00CC787C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E134A3A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биотопов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  <w:p w14:paraId="551374C7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"Выявление</w:t>
            </w:r>
          </w:p>
          <w:p w14:paraId="6673CABC" w14:textId="77777777" w:rsidR="001E0F5E" w:rsidRDefault="00CC787C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широтной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зональности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картам природных зон"</w:t>
            </w:r>
          </w:p>
        </w:tc>
        <w:tc>
          <w:tcPr>
            <w:tcW w:w="1585" w:type="dxa"/>
          </w:tcPr>
          <w:p w14:paraId="0335835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6FC497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79A4DAC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5A26CE4" w14:textId="77777777" w:rsidR="001E0F5E" w:rsidRDefault="00CC787C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338438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082ECE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9C649F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71115A6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5578579F" w14:textId="77777777" w:rsidR="001E0F5E" w:rsidRDefault="00CC787C">
            <w:pPr>
              <w:pStyle w:val="TableParagraph"/>
              <w:ind w:right="7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04C6523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74BFD1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93831CB" w14:textId="77777777" w:rsidR="001E0F5E" w:rsidRDefault="001E0F5E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BDB1091" w14:textId="77777777" w:rsidR="001E0F5E" w:rsidRDefault="00CC787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1739A7" w14:textId="77777777" w:rsidR="001E0F5E" w:rsidRDefault="00CC787C">
            <w:pPr>
              <w:pStyle w:val="TableParagraph"/>
              <w:spacing w:before="41"/>
              <w:ind w:left="233"/>
            </w:pP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https://m.edsoo.ru/88656874</w:t>
              </w:r>
            </w:hyperlink>
          </w:p>
        </w:tc>
      </w:tr>
      <w:tr w:rsidR="001E0F5E" w14:paraId="69881A68" w14:textId="77777777">
        <w:trPr>
          <w:trHeight w:val="652"/>
        </w:trPr>
        <w:tc>
          <w:tcPr>
            <w:tcW w:w="944" w:type="dxa"/>
          </w:tcPr>
          <w:p w14:paraId="388F5335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</w:tcPr>
          <w:p w14:paraId="6D77DDEF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планеты</w:t>
            </w:r>
          </w:p>
        </w:tc>
        <w:tc>
          <w:tcPr>
            <w:tcW w:w="1585" w:type="dxa"/>
          </w:tcPr>
          <w:p w14:paraId="2A8A172E" w14:textId="77777777" w:rsidR="001E0F5E" w:rsidRDefault="00CC787C">
            <w:pPr>
              <w:pStyle w:val="TableParagraph"/>
              <w:spacing w:before="187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EA8153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1424F65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47ECB7EC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F58B798" w14:textId="77777777" w:rsidR="001E0F5E" w:rsidRDefault="00CC787C">
            <w:pPr>
              <w:pStyle w:val="TableParagraph"/>
              <w:spacing w:before="40"/>
              <w:ind w:left="233"/>
            </w:pP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https://m.edsoo.ru/886569fa</w:t>
              </w:r>
            </w:hyperlink>
          </w:p>
        </w:tc>
      </w:tr>
      <w:tr w:rsidR="001E0F5E" w14:paraId="085AD4D4" w14:textId="77777777">
        <w:trPr>
          <w:trHeight w:val="655"/>
        </w:trPr>
        <w:tc>
          <w:tcPr>
            <w:tcW w:w="944" w:type="dxa"/>
          </w:tcPr>
          <w:p w14:paraId="2569FFF8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</w:tcPr>
          <w:p w14:paraId="6E8D8E0E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Литосферные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движение</w:t>
            </w:r>
          </w:p>
        </w:tc>
        <w:tc>
          <w:tcPr>
            <w:tcW w:w="1585" w:type="dxa"/>
          </w:tcPr>
          <w:p w14:paraId="478F9B6F" w14:textId="77777777" w:rsidR="001E0F5E" w:rsidRDefault="00CC787C">
            <w:pPr>
              <w:pStyle w:val="TableParagraph"/>
              <w:spacing w:before="187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4ABDF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D66F2B1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179463E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889F7B" w14:textId="77777777" w:rsidR="001E0F5E" w:rsidRDefault="00CC787C">
            <w:pPr>
              <w:pStyle w:val="TableParagraph"/>
              <w:spacing w:before="40"/>
              <w:ind w:left="233"/>
            </w:pP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https://m.edsoo.ru/88656b1c</w:t>
              </w:r>
            </w:hyperlink>
          </w:p>
        </w:tc>
      </w:tr>
      <w:tr w:rsidR="001E0F5E" w14:paraId="1A107E73" w14:textId="77777777">
        <w:trPr>
          <w:trHeight w:val="653"/>
        </w:trPr>
        <w:tc>
          <w:tcPr>
            <w:tcW w:w="944" w:type="dxa"/>
          </w:tcPr>
          <w:p w14:paraId="1FA383C3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1" w:type="dxa"/>
          </w:tcPr>
          <w:p w14:paraId="5F0292E6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Материки,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света</w:t>
            </w:r>
          </w:p>
        </w:tc>
        <w:tc>
          <w:tcPr>
            <w:tcW w:w="1585" w:type="dxa"/>
          </w:tcPr>
          <w:p w14:paraId="00CA7134" w14:textId="77777777" w:rsidR="001E0F5E" w:rsidRDefault="00CC787C">
            <w:pPr>
              <w:pStyle w:val="TableParagraph"/>
              <w:spacing w:before="185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1657DB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D953E5B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4186231E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FE0B9E" w14:textId="77777777" w:rsidR="001E0F5E" w:rsidRDefault="00CC787C">
            <w:pPr>
              <w:pStyle w:val="TableParagraph"/>
              <w:spacing w:before="41"/>
              <w:ind w:left="233"/>
            </w:pP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https://m.edsoo.ru/88656d60</w:t>
              </w:r>
            </w:hyperlink>
          </w:p>
        </w:tc>
      </w:tr>
      <w:tr w:rsidR="001E0F5E" w14:paraId="7202657F" w14:textId="77777777">
        <w:trPr>
          <w:trHeight w:val="1314"/>
        </w:trPr>
        <w:tc>
          <w:tcPr>
            <w:tcW w:w="944" w:type="dxa"/>
          </w:tcPr>
          <w:p w14:paraId="05CFB149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BD0F72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81" w:type="dxa"/>
          </w:tcPr>
          <w:p w14:paraId="6AA5EDB4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Сейсмические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"Объяснение вулканических или сейсмических событий, о которых</w:t>
            </w:r>
          </w:p>
          <w:p w14:paraId="7A9CF31F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говорится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тексте"</w:t>
            </w:r>
          </w:p>
        </w:tc>
        <w:tc>
          <w:tcPr>
            <w:tcW w:w="1585" w:type="dxa"/>
          </w:tcPr>
          <w:p w14:paraId="7227D934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DC4A449" w14:textId="77777777" w:rsidR="001E0F5E" w:rsidRDefault="00CC787C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BDF833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8BA018A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2D9F143" w14:textId="77777777" w:rsidR="001E0F5E" w:rsidRDefault="00CC787C">
            <w:pPr>
              <w:pStyle w:val="TableParagraph"/>
              <w:ind w:right="7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1E0960EC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8D7FF72" w14:textId="77777777" w:rsidR="001E0F5E" w:rsidRDefault="00CC787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16F9DB8" w14:textId="77777777" w:rsidR="001E0F5E" w:rsidRDefault="00CC787C">
            <w:pPr>
              <w:pStyle w:val="TableParagraph"/>
              <w:spacing w:before="40"/>
              <w:ind w:left="233"/>
            </w:pP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https://m.edsoo.ru/88656e8c</w:t>
              </w:r>
            </w:hyperlink>
          </w:p>
        </w:tc>
      </w:tr>
      <w:tr w:rsidR="001E0F5E" w14:paraId="6CA18648" w14:textId="77777777">
        <w:trPr>
          <w:trHeight w:val="677"/>
        </w:trPr>
        <w:tc>
          <w:tcPr>
            <w:tcW w:w="944" w:type="dxa"/>
          </w:tcPr>
          <w:p w14:paraId="60FCA82E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81" w:type="dxa"/>
          </w:tcPr>
          <w:p w14:paraId="57CCCE0B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</w:t>
            </w:r>
          </w:p>
          <w:p w14:paraId="670953F6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585" w:type="dxa"/>
          </w:tcPr>
          <w:p w14:paraId="6BE6E7A5" w14:textId="77777777" w:rsidR="001E0F5E" w:rsidRDefault="00CC787C">
            <w:pPr>
              <w:pStyle w:val="TableParagraph"/>
              <w:spacing w:before="200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45198A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95943B7" w14:textId="77777777" w:rsidR="001E0F5E" w:rsidRDefault="00CC787C">
            <w:pPr>
              <w:pStyle w:val="TableParagraph"/>
              <w:spacing w:before="200"/>
              <w:ind w:right="70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10877430" w14:textId="77777777" w:rsidR="001E0F5E" w:rsidRDefault="00CC787C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810B76" w14:textId="77777777" w:rsidR="001E0F5E" w:rsidRDefault="00CC787C">
            <w:pPr>
              <w:pStyle w:val="TableParagraph"/>
              <w:spacing w:before="41"/>
              <w:ind w:left="233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https://m.edsoo.ru/88656f9a</w:t>
              </w:r>
            </w:hyperlink>
          </w:p>
        </w:tc>
      </w:tr>
    </w:tbl>
    <w:p w14:paraId="0BA95EE3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7BA9DF23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4680"/>
        <w:gridCol w:w="1584"/>
        <w:gridCol w:w="1840"/>
        <w:gridCol w:w="1910"/>
        <w:gridCol w:w="2872"/>
      </w:tblGrid>
      <w:tr w:rsidR="001E0F5E" w14:paraId="66CDECCD" w14:textId="77777777">
        <w:trPr>
          <w:trHeight w:val="1634"/>
        </w:trPr>
        <w:tc>
          <w:tcPr>
            <w:tcW w:w="943" w:type="dxa"/>
          </w:tcPr>
          <w:p w14:paraId="3EE23627" w14:textId="77777777" w:rsidR="001E0F5E" w:rsidRDefault="001E0F5E">
            <w:pPr>
              <w:pStyle w:val="TableParagraph"/>
            </w:pPr>
          </w:p>
        </w:tc>
        <w:tc>
          <w:tcPr>
            <w:tcW w:w="4680" w:type="dxa"/>
          </w:tcPr>
          <w:p w14:paraId="07445A80" w14:textId="77777777" w:rsidR="001E0F5E" w:rsidRDefault="00CC787C">
            <w:pPr>
              <w:pStyle w:val="TableParagraph"/>
              <w:spacing w:before="41" w:line="278" w:lineRule="auto"/>
              <w:ind w:left="233" w:right="146"/>
              <w:rPr>
                <w:sz w:val="24"/>
              </w:rPr>
            </w:pP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. Практическая 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4509C4A" w14:textId="77777777" w:rsidR="001E0F5E" w:rsidRDefault="00CC787C">
            <w:pPr>
              <w:pStyle w:val="TableParagraph"/>
              <w:spacing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 выявления закономерностей</w:t>
            </w:r>
          </w:p>
          <w:p w14:paraId="0388C124" w14:textId="77777777" w:rsidR="001E0F5E" w:rsidRDefault="00CC78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рельефа"</w:t>
            </w:r>
          </w:p>
        </w:tc>
        <w:tc>
          <w:tcPr>
            <w:tcW w:w="1584" w:type="dxa"/>
          </w:tcPr>
          <w:p w14:paraId="30663807" w14:textId="77777777" w:rsidR="001E0F5E" w:rsidRDefault="001E0F5E">
            <w:pPr>
              <w:pStyle w:val="TableParagraph"/>
            </w:pPr>
          </w:p>
        </w:tc>
        <w:tc>
          <w:tcPr>
            <w:tcW w:w="1840" w:type="dxa"/>
          </w:tcPr>
          <w:p w14:paraId="5C8035FD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DA415C2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5AE38E10" w14:textId="77777777" w:rsidR="001E0F5E" w:rsidRDefault="001E0F5E">
            <w:pPr>
              <w:pStyle w:val="TableParagraph"/>
            </w:pPr>
          </w:p>
        </w:tc>
      </w:tr>
      <w:tr w:rsidR="001E0F5E" w14:paraId="29F369FB" w14:textId="77777777">
        <w:trPr>
          <w:trHeight w:val="652"/>
        </w:trPr>
        <w:tc>
          <w:tcPr>
            <w:tcW w:w="943" w:type="dxa"/>
          </w:tcPr>
          <w:p w14:paraId="05027162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80" w:type="dxa"/>
          </w:tcPr>
          <w:p w14:paraId="49C46836" w14:textId="77777777" w:rsidR="001E0F5E" w:rsidRDefault="00CC78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</w:p>
        </w:tc>
        <w:tc>
          <w:tcPr>
            <w:tcW w:w="1584" w:type="dxa"/>
          </w:tcPr>
          <w:p w14:paraId="0EDEAE85" w14:textId="77777777" w:rsidR="001E0F5E" w:rsidRDefault="00CC787C">
            <w:pPr>
              <w:pStyle w:val="TableParagraph"/>
              <w:spacing w:before="185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0FD9E210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4C226B4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17538549" w14:textId="77777777" w:rsidR="001E0F5E" w:rsidRDefault="00CC787C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2CF657" w14:textId="77777777" w:rsidR="001E0F5E" w:rsidRDefault="00CC787C">
            <w:pPr>
              <w:pStyle w:val="TableParagraph"/>
              <w:spacing w:before="43"/>
              <w:ind w:left="238"/>
            </w:pP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https://m.edsoo.ru/886570b2</w:t>
              </w:r>
            </w:hyperlink>
          </w:p>
        </w:tc>
      </w:tr>
      <w:tr w:rsidR="001E0F5E" w14:paraId="0DC5F04C" w14:textId="77777777">
        <w:trPr>
          <w:trHeight w:val="996"/>
        </w:trPr>
        <w:tc>
          <w:tcPr>
            <w:tcW w:w="943" w:type="dxa"/>
          </w:tcPr>
          <w:p w14:paraId="7A359E1E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75FFE03A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80" w:type="dxa"/>
          </w:tcPr>
          <w:p w14:paraId="744A10AC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586E7D36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"Литосфера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рельеф </w:t>
            </w:r>
            <w:r>
              <w:rPr>
                <w:spacing w:val="-2"/>
                <w:sz w:val="24"/>
              </w:rPr>
              <w:t>Земли"</w:t>
            </w:r>
          </w:p>
        </w:tc>
        <w:tc>
          <w:tcPr>
            <w:tcW w:w="1584" w:type="dxa"/>
          </w:tcPr>
          <w:p w14:paraId="21C65BA8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1B70A1B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760B91FC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4EC6B21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CD6B11E" w14:textId="77777777" w:rsidR="001E0F5E" w:rsidRDefault="00CC787C">
            <w:pPr>
              <w:pStyle w:val="TableParagraph"/>
              <w:spacing w:before="212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355CDD4" w14:textId="77777777" w:rsidR="001E0F5E" w:rsidRDefault="00CC787C">
            <w:pPr>
              <w:pStyle w:val="TableParagraph"/>
              <w:spacing w:before="42"/>
              <w:ind w:left="238"/>
            </w:pP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https://m.edsoo.ru/88657288</w:t>
              </w:r>
            </w:hyperlink>
          </w:p>
        </w:tc>
      </w:tr>
      <w:tr w:rsidR="001E0F5E" w14:paraId="14AFDAD0" w14:textId="77777777">
        <w:trPr>
          <w:trHeight w:val="681"/>
        </w:trPr>
        <w:tc>
          <w:tcPr>
            <w:tcW w:w="943" w:type="dxa"/>
          </w:tcPr>
          <w:p w14:paraId="7DA04283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80" w:type="dxa"/>
          </w:tcPr>
          <w:p w14:paraId="0824908F" w14:textId="77777777" w:rsidR="001E0F5E" w:rsidRDefault="00CC787C">
            <w:pPr>
              <w:pStyle w:val="TableParagraph"/>
              <w:spacing w:before="7" w:line="310" w:lineRule="atLeast"/>
              <w:ind w:left="233" w:right="1188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температуры воздуха</w:t>
            </w:r>
          </w:p>
        </w:tc>
        <w:tc>
          <w:tcPr>
            <w:tcW w:w="1584" w:type="dxa"/>
          </w:tcPr>
          <w:p w14:paraId="7DCA5FE3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7CD9288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47B4A0B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08D44B49" w14:textId="77777777" w:rsidR="001E0F5E" w:rsidRDefault="00CC787C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58E757" w14:textId="77777777" w:rsidR="001E0F5E" w:rsidRDefault="00CC787C">
            <w:pPr>
              <w:pStyle w:val="TableParagraph"/>
              <w:spacing w:before="40"/>
              <w:ind w:left="238"/>
            </w:pP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https://m.edsoo.ru/88657440</w:t>
              </w:r>
            </w:hyperlink>
          </w:p>
        </w:tc>
      </w:tr>
      <w:tr w:rsidR="001E0F5E" w14:paraId="7DC3F57F" w14:textId="77777777">
        <w:trPr>
          <w:trHeight w:val="996"/>
        </w:trPr>
        <w:tc>
          <w:tcPr>
            <w:tcW w:w="943" w:type="dxa"/>
          </w:tcPr>
          <w:p w14:paraId="396A07BF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3B80E58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80" w:type="dxa"/>
          </w:tcPr>
          <w:p w14:paraId="370B0549" w14:textId="77777777" w:rsidR="001E0F5E" w:rsidRDefault="00CC787C">
            <w:pPr>
              <w:pStyle w:val="TableParagraph"/>
              <w:spacing w:before="41" w:line="276" w:lineRule="auto"/>
              <w:ind w:left="233" w:right="1188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атмосферных осадков. Пояса</w:t>
            </w:r>
          </w:p>
          <w:p w14:paraId="3CD687A7" w14:textId="77777777" w:rsidR="001E0F5E" w:rsidRDefault="00CC78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атмосферного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Земле</w:t>
            </w:r>
          </w:p>
        </w:tc>
        <w:tc>
          <w:tcPr>
            <w:tcW w:w="1584" w:type="dxa"/>
          </w:tcPr>
          <w:p w14:paraId="0D1EEC1C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654AADC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292BBF12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E4DE6D7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5D9D7CA7" w14:textId="77777777" w:rsidR="001E0F5E" w:rsidRDefault="001E0F5E">
            <w:pPr>
              <w:pStyle w:val="TableParagraph"/>
            </w:pPr>
          </w:p>
        </w:tc>
      </w:tr>
      <w:tr w:rsidR="001E0F5E" w14:paraId="3203BA6F" w14:textId="77777777">
        <w:trPr>
          <w:trHeight w:val="681"/>
        </w:trPr>
        <w:tc>
          <w:tcPr>
            <w:tcW w:w="943" w:type="dxa"/>
          </w:tcPr>
          <w:p w14:paraId="61ADF961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80" w:type="dxa"/>
          </w:tcPr>
          <w:p w14:paraId="6A44DBF9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типы. Преобладающие ветры</w:t>
            </w:r>
          </w:p>
        </w:tc>
        <w:tc>
          <w:tcPr>
            <w:tcW w:w="1584" w:type="dxa"/>
          </w:tcPr>
          <w:p w14:paraId="6EB7C236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AA27AE5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66515E9C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5AA76215" w14:textId="77777777" w:rsidR="001E0F5E" w:rsidRDefault="00CC787C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6AB08B" w14:textId="77777777" w:rsidR="001E0F5E" w:rsidRDefault="00CC787C">
            <w:pPr>
              <w:pStyle w:val="TableParagraph"/>
              <w:spacing w:before="40"/>
              <w:ind w:left="238"/>
            </w:pP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https://m.edsoo.ru/8865759e</w:t>
              </w:r>
            </w:hyperlink>
          </w:p>
        </w:tc>
      </w:tr>
      <w:tr w:rsidR="001E0F5E" w14:paraId="4B56F3AE" w14:textId="77777777">
        <w:trPr>
          <w:trHeight w:val="1313"/>
        </w:trPr>
        <w:tc>
          <w:tcPr>
            <w:tcW w:w="943" w:type="dxa"/>
          </w:tcPr>
          <w:p w14:paraId="54140A6A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FE07966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80" w:type="dxa"/>
          </w:tcPr>
          <w:p w14:paraId="019DFF52" w14:textId="77777777" w:rsidR="001E0F5E" w:rsidRDefault="00CC787C">
            <w:pPr>
              <w:pStyle w:val="TableParagraph"/>
              <w:spacing w:before="38" w:line="278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Земле. Климатообразующие факторы.</w:t>
            </w:r>
          </w:p>
          <w:p w14:paraId="2558A849" w14:textId="77777777" w:rsidR="001E0F5E" w:rsidRDefault="00CC787C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поясов</w:t>
            </w:r>
          </w:p>
          <w:p w14:paraId="553CB48A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584" w:type="dxa"/>
          </w:tcPr>
          <w:p w14:paraId="14E6E412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8C83EBB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351B94FA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7E2F1D33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70801A52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7D7EB219" w14:textId="77777777" w:rsidR="001E0F5E" w:rsidRDefault="00CC787C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836218" w14:textId="77777777" w:rsidR="001E0F5E" w:rsidRDefault="00CC787C">
            <w:pPr>
              <w:pStyle w:val="TableParagraph"/>
              <w:spacing w:before="40"/>
              <w:ind w:left="238"/>
            </w:pP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https://m.edsoo.ru/886576de</w:t>
              </w:r>
            </w:hyperlink>
          </w:p>
        </w:tc>
      </w:tr>
      <w:tr w:rsidR="001E0F5E" w14:paraId="3C26D85B" w14:textId="77777777">
        <w:trPr>
          <w:trHeight w:val="1315"/>
        </w:trPr>
        <w:tc>
          <w:tcPr>
            <w:tcW w:w="943" w:type="dxa"/>
          </w:tcPr>
          <w:p w14:paraId="61CF468F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67D2B3EA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80" w:type="dxa"/>
          </w:tcPr>
          <w:p w14:paraId="194CFB4A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Влияние климатических условий на жизнь людей. Глобальные изменения климата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9511336" w14:textId="77777777" w:rsidR="001E0F5E" w:rsidRDefault="00CC787C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</w:p>
        </w:tc>
        <w:tc>
          <w:tcPr>
            <w:tcW w:w="1584" w:type="dxa"/>
          </w:tcPr>
          <w:p w14:paraId="765AC379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309F664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003E1081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680BE4DA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2B575DAF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1B1C64F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11A655" w14:textId="77777777" w:rsidR="001E0F5E" w:rsidRDefault="00CC787C">
            <w:pPr>
              <w:pStyle w:val="TableParagraph"/>
              <w:spacing w:before="40"/>
              <w:ind w:left="238"/>
            </w:pP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https://m.edsoo.ru/88657800</w:t>
              </w:r>
            </w:hyperlink>
          </w:p>
        </w:tc>
      </w:tr>
      <w:tr w:rsidR="001E0F5E" w14:paraId="3BECC301" w14:textId="77777777">
        <w:trPr>
          <w:trHeight w:val="1313"/>
        </w:trPr>
        <w:tc>
          <w:tcPr>
            <w:tcW w:w="943" w:type="dxa"/>
          </w:tcPr>
          <w:p w14:paraId="3946EDDB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11FB961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80" w:type="dxa"/>
          </w:tcPr>
          <w:p w14:paraId="6917C1BC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 xml:space="preserve">Карты климатических поясов. </w:t>
            </w:r>
            <w:proofErr w:type="spellStart"/>
            <w:r>
              <w:rPr>
                <w:sz w:val="24"/>
              </w:rPr>
              <w:t>Климатограмма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 "Описание климата территории по</w:t>
            </w:r>
          </w:p>
          <w:p w14:paraId="4F70411B" w14:textId="77777777" w:rsidR="001E0F5E" w:rsidRDefault="00CC78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климатической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климатограмме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1584" w:type="dxa"/>
          </w:tcPr>
          <w:p w14:paraId="207E93A9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2F36E9F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3FE79464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23496DF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68CBAFC" w14:textId="77777777" w:rsidR="001E0F5E" w:rsidRDefault="00CC787C">
            <w:pPr>
              <w:pStyle w:val="TableParagraph"/>
              <w:ind w:left="19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7FEE2471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DF90D84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887492" w14:textId="77777777" w:rsidR="001E0F5E" w:rsidRDefault="00CC787C">
            <w:pPr>
              <w:pStyle w:val="TableParagraph"/>
              <w:spacing w:before="41"/>
              <w:ind w:left="238"/>
            </w:pP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https://m.edsoo.ru/88657b3e</w:t>
              </w:r>
            </w:hyperlink>
          </w:p>
        </w:tc>
      </w:tr>
    </w:tbl>
    <w:p w14:paraId="0501DF86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3E8C935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4680"/>
        <w:gridCol w:w="1584"/>
        <w:gridCol w:w="1840"/>
        <w:gridCol w:w="1910"/>
        <w:gridCol w:w="2872"/>
      </w:tblGrid>
      <w:tr w:rsidR="001E0F5E" w14:paraId="7DD0E5E1" w14:textId="77777777">
        <w:trPr>
          <w:trHeight w:val="998"/>
        </w:trPr>
        <w:tc>
          <w:tcPr>
            <w:tcW w:w="943" w:type="dxa"/>
          </w:tcPr>
          <w:p w14:paraId="047BD292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D49D620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80" w:type="dxa"/>
          </w:tcPr>
          <w:p w14:paraId="34A84E1C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37C962C3" w14:textId="77777777" w:rsidR="001E0F5E" w:rsidRDefault="00CC787C">
            <w:pPr>
              <w:pStyle w:val="TableParagraph"/>
              <w:spacing w:before="9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"Атмосфера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Климаты Земли"</w:t>
            </w:r>
          </w:p>
        </w:tc>
        <w:tc>
          <w:tcPr>
            <w:tcW w:w="1584" w:type="dxa"/>
          </w:tcPr>
          <w:p w14:paraId="43DE9D78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E4BDB23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F229FB0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7E54F1D5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1BCE82D9" w14:textId="77777777" w:rsidR="001E0F5E" w:rsidRDefault="00CC787C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7E8C15" w14:textId="77777777" w:rsidR="001E0F5E" w:rsidRDefault="00CC787C">
            <w:pPr>
              <w:pStyle w:val="TableParagraph"/>
              <w:spacing w:before="40"/>
              <w:ind w:left="238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https://m.edsoo.ru/88657ca6</w:t>
              </w:r>
            </w:hyperlink>
          </w:p>
        </w:tc>
      </w:tr>
      <w:tr w:rsidR="001E0F5E" w14:paraId="51CF90F2" w14:textId="77777777">
        <w:trPr>
          <w:trHeight w:val="652"/>
        </w:trPr>
        <w:tc>
          <w:tcPr>
            <w:tcW w:w="943" w:type="dxa"/>
          </w:tcPr>
          <w:p w14:paraId="520FEA4A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80" w:type="dxa"/>
          </w:tcPr>
          <w:p w14:paraId="479BF4F8" w14:textId="77777777" w:rsidR="001E0F5E" w:rsidRDefault="00CC78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584" w:type="dxa"/>
          </w:tcPr>
          <w:p w14:paraId="4511B100" w14:textId="77777777" w:rsidR="001E0F5E" w:rsidRDefault="00CC787C">
            <w:pPr>
              <w:pStyle w:val="TableParagraph"/>
              <w:spacing w:before="185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2C01DD9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2F45E74C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27C723CE" w14:textId="77777777" w:rsidR="001E0F5E" w:rsidRDefault="00CC787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B55D78" w14:textId="77777777" w:rsidR="001E0F5E" w:rsidRDefault="00CC787C">
            <w:pPr>
              <w:pStyle w:val="TableParagraph"/>
              <w:spacing w:before="40"/>
              <w:ind w:left="238"/>
            </w:pP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https://m.edsoo.ru/88658444</w:t>
              </w:r>
            </w:hyperlink>
          </w:p>
        </w:tc>
      </w:tr>
      <w:tr w:rsidR="001E0F5E" w14:paraId="58C19907" w14:textId="77777777">
        <w:trPr>
          <w:trHeight w:val="998"/>
        </w:trPr>
        <w:tc>
          <w:tcPr>
            <w:tcW w:w="943" w:type="dxa"/>
          </w:tcPr>
          <w:p w14:paraId="22F87147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01E70B5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80" w:type="dxa"/>
          </w:tcPr>
          <w:p w14:paraId="1AD6A746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океанических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течений.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Влияние тёплых и холодных океанических</w:t>
            </w:r>
          </w:p>
          <w:p w14:paraId="37DBE1E7" w14:textId="77777777" w:rsidR="001E0F5E" w:rsidRDefault="00CC787C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течений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климат</w:t>
            </w:r>
          </w:p>
        </w:tc>
        <w:tc>
          <w:tcPr>
            <w:tcW w:w="1584" w:type="dxa"/>
          </w:tcPr>
          <w:p w14:paraId="09761A9C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E79549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956D75A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73907C9F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0909D34E" w14:textId="77777777" w:rsidR="001E0F5E" w:rsidRDefault="00CC787C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FC0E68" w14:textId="77777777" w:rsidR="001E0F5E" w:rsidRDefault="00CC787C">
            <w:pPr>
              <w:pStyle w:val="TableParagraph"/>
              <w:spacing w:before="40"/>
              <w:ind w:left="238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https://m.edsoo.ru/886586c4</w:t>
              </w:r>
            </w:hyperlink>
          </w:p>
        </w:tc>
      </w:tr>
      <w:tr w:rsidR="001E0F5E" w14:paraId="6C51429A" w14:textId="77777777">
        <w:trPr>
          <w:trHeight w:val="2585"/>
        </w:trPr>
        <w:tc>
          <w:tcPr>
            <w:tcW w:w="943" w:type="dxa"/>
          </w:tcPr>
          <w:p w14:paraId="161874F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34AFB6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E9B343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32F4314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72D1DFA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80" w:type="dxa"/>
          </w:tcPr>
          <w:p w14:paraId="38E3ACC7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Соленость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солености</w:t>
            </w:r>
          </w:p>
          <w:p w14:paraId="11682789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поверхностных вод Мирового океана. Практическая работа "Выявление закономерностей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солёности поверхностных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распространения тёплых и холодных</w:t>
            </w:r>
          </w:p>
          <w:p w14:paraId="63C1730E" w14:textId="77777777" w:rsidR="001E0F5E" w:rsidRDefault="00CC787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течений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западных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восточных</w:t>
            </w:r>
          </w:p>
          <w:p w14:paraId="0F67DA72" w14:textId="77777777" w:rsidR="001E0F5E" w:rsidRDefault="00CC787C">
            <w:pPr>
              <w:pStyle w:val="TableParagraph"/>
              <w:spacing w:before="40"/>
              <w:ind w:left="233"/>
              <w:rPr>
                <w:sz w:val="24"/>
              </w:rPr>
            </w:pPr>
            <w:r>
              <w:rPr>
                <w:sz w:val="24"/>
              </w:rPr>
              <w:t>побережий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материков"</w:t>
            </w:r>
          </w:p>
        </w:tc>
        <w:tc>
          <w:tcPr>
            <w:tcW w:w="1584" w:type="dxa"/>
          </w:tcPr>
          <w:p w14:paraId="1E3412A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EBC058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E2BFD3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89E9255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6608ED0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153836D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4BE5B97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7093EB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8B87BB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86F68B5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1510D54D" w14:textId="77777777" w:rsidR="001E0F5E" w:rsidRDefault="00CC787C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41D3B3E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1A88E7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A6E28E5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F23C5EA" w14:textId="77777777" w:rsidR="001E0F5E" w:rsidRDefault="00CC787C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6C6AFD" w14:textId="77777777" w:rsidR="001E0F5E" w:rsidRDefault="00CC787C">
            <w:pPr>
              <w:pStyle w:val="TableParagraph"/>
              <w:spacing w:before="40"/>
              <w:ind w:left="238"/>
            </w:pP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https://m.edsoo.ru/88657f94</w:t>
              </w:r>
            </w:hyperlink>
          </w:p>
        </w:tc>
      </w:tr>
      <w:tr w:rsidR="001E0F5E" w14:paraId="24F4B77D" w14:textId="77777777">
        <w:trPr>
          <w:trHeight w:val="1312"/>
        </w:trPr>
        <w:tc>
          <w:tcPr>
            <w:tcW w:w="943" w:type="dxa"/>
          </w:tcPr>
          <w:p w14:paraId="0474EDDC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4D5B13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80" w:type="dxa"/>
          </w:tcPr>
          <w:p w14:paraId="64FC6FD5" w14:textId="77777777" w:rsidR="001E0F5E" w:rsidRDefault="00CC787C">
            <w:pPr>
              <w:pStyle w:val="TableParagraph"/>
              <w:spacing w:before="38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льдов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океане. Изменения ледовитости и уровня Мирового океана, их причины и</w:t>
            </w:r>
          </w:p>
          <w:p w14:paraId="435B2AF3" w14:textId="77777777" w:rsidR="001E0F5E" w:rsidRDefault="00CC78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следствия</w:t>
            </w:r>
          </w:p>
        </w:tc>
        <w:tc>
          <w:tcPr>
            <w:tcW w:w="1584" w:type="dxa"/>
          </w:tcPr>
          <w:p w14:paraId="1B8B8DB0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3C75182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208EC763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2083EEAB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0067D776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AC18C55" w14:textId="77777777" w:rsidR="001E0F5E" w:rsidRDefault="00CC787C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3150C6" w14:textId="77777777" w:rsidR="001E0F5E" w:rsidRDefault="00CC787C">
            <w:pPr>
              <w:pStyle w:val="TableParagraph"/>
              <w:spacing w:before="40"/>
              <w:ind w:left="238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https://m.edsoo.ru/886587f0</w:t>
              </w:r>
            </w:hyperlink>
          </w:p>
        </w:tc>
      </w:tr>
      <w:tr w:rsidR="001E0F5E" w14:paraId="3A7B160F" w14:textId="77777777">
        <w:trPr>
          <w:trHeight w:val="2268"/>
        </w:trPr>
        <w:tc>
          <w:tcPr>
            <w:tcW w:w="943" w:type="dxa"/>
          </w:tcPr>
          <w:p w14:paraId="5B2FFE0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B31B85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D7A0BB2" w14:textId="77777777" w:rsidR="001E0F5E" w:rsidRDefault="001E0F5E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6E1F6B93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80" w:type="dxa"/>
          </w:tcPr>
          <w:p w14:paraId="466EE448" w14:textId="77777777" w:rsidR="001E0F5E" w:rsidRDefault="00CC787C">
            <w:pPr>
              <w:pStyle w:val="TableParagraph"/>
              <w:spacing w:before="41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районы</w:t>
            </w:r>
          </w:p>
          <w:p w14:paraId="27387DFE" w14:textId="77777777" w:rsidR="001E0F5E" w:rsidRDefault="00CC787C">
            <w:pPr>
              <w:pStyle w:val="TableParagraph"/>
              <w:spacing w:before="44" w:line="276" w:lineRule="auto"/>
              <w:ind w:left="233" w:right="377"/>
              <w:jc w:val="both"/>
              <w:rPr>
                <w:sz w:val="24"/>
              </w:rPr>
            </w:pPr>
            <w:r>
              <w:rPr>
                <w:sz w:val="24"/>
              </w:rPr>
              <w:t>рыболовства.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 Мирового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 "Сравнение двух океанов по</w:t>
            </w:r>
          </w:p>
          <w:p w14:paraId="3D4638F7" w14:textId="77777777" w:rsidR="001E0F5E" w:rsidRDefault="00CC787C">
            <w:pPr>
              <w:pStyle w:val="TableParagraph"/>
              <w:spacing w:line="276" w:lineRule="auto"/>
              <w:ind w:left="233" w:right="296"/>
              <w:jc w:val="both"/>
              <w:rPr>
                <w:sz w:val="24"/>
              </w:rPr>
            </w:pPr>
            <w:r>
              <w:rPr>
                <w:sz w:val="24"/>
              </w:rPr>
              <w:t>предложенному учителем плану с 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14:paraId="4A041E57" w14:textId="77777777" w:rsidR="001E0F5E" w:rsidRDefault="00CC787C">
            <w:pPr>
              <w:pStyle w:val="TableParagraph"/>
              <w:ind w:left="233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584" w:type="dxa"/>
          </w:tcPr>
          <w:p w14:paraId="1B0CDBC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7592C6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3093899" w14:textId="77777777" w:rsidR="001E0F5E" w:rsidRDefault="001E0F5E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63CCFC81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9FFC02C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737C339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ED53A3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5276011" w14:textId="77777777" w:rsidR="001E0F5E" w:rsidRDefault="001E0F5E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629D5167" w14:textId="77777777" w:rsidR="001E0F5E" w:rsidRDefault="00CC787C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4848C57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ACC596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C8E587F" w14:textId="77777777" w:rsidR="001E0F5E" w:rsidRDefault="001E0F5E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7BE5F40C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FD07090" w14:textId="77777777" w:rsidR="001E0F5E" w:rsidRDefault="00CC787C">
            <w:pPr>
              <w:pStyle w:val="TableParagraph"/>
              <w:spacing w:before="43"/>
              <w:ind w:left="238"/>
            </w:pP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https://m.edsoo.ru/88658f52</w:t>
              </w:r>
            </w:hyperlink>
          </w:p>
        </w:tc>
      </w:tr>
      <w:tr w:rsidR="001E0F5E" w14:paraId="079400FE" w14:textId="77777777">
        <w:trPr>
          <w:trHeight w:val="677"/>
        </w:trPr>
        <w:tc>
          <w:tcPr>
            <w:tcW w:w="943" w:type="dxa"/>
          </w:tcPr>
          <w:p w14:paraId="1F0A1DCF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80" w:type="dxa"/>
          </w:tcPr>
          <w:p w14:paraId="6226584D" w14:textId="77777777" w:rsidR="001E0F5E" w:rsidRDefault="00CC787C">
            <w:pPr>
              <w:pStyle w:val="TableParagraph"/>
              <w:spacing w:before="10" w:line="318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темам: "Атмосфера и климаты Земли" и</w:t>
            </w:r>
          </w:p>
        </w:tc>
        <w:tc>
          <w:tcPr>
            <w:tcW w:w="1584" w:type="dxa"/>
          </w:tcPr>
          <w:p w14:paraId="74167476" w14:textId="77777777" w:rsidR="001E0F5E" w:rsidRDefault="00CC787C">
            <w:pPr>
              <w:pStyle w:val="TableParagraph"/>
              <w:spacing w:before="200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C7EC1B0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45D9494A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3BDD793E" w14:textId="77777777" w:rsidR="001E0F5E" w:rsidRDefault="00CC787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A8125CD" w14:textId="77777777" w:rsidR="001E0F5E" w:rsidRDefault="00CC787C">
            <w:pPr>
              <w:pStyle w:val="TableParagraph"/>
              <w:spacing w:before="43"/>
              <w:ind w:left="238"/>
            </w:pP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https://m.edsoo.ru/886590ce</w:t>
              </w:r>
            </w:hyperlink>
          </w:p>
        </w:tc>
      </w:tr>
    </w:tbl>
    <w:p w14:paraId="53F6C9BE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DA66414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4680"/>
        <w:gridCol w:w="1584"/>
        <w:gridCol w:w="1840"/>
        <w:gridCol w:w="1910"/>
        <w:gridCol w:w="2872"/>
      </w:tblGrid>
      <w:tr w:rsidR="001E0F5E" w14:paraId="5C2DB000" w14:textId="77777777">
        <w:trPr>
          <w:trHeight w:val="681"/>
        </w:trPr>
        <w:tc>
          <w:tcPr>
            <w:tcW w:w="943" w:type="dxa"/>
          </w:tcPr>
          <w:p w14:paraId="335A15E1" w14:textId="77777777" w:rsidR="001E0F5E" w:rsidRDefault="001E0F5E">
            <w:pPr>
              <w:pStyle w:val="TableParagraph"/>
            </w:pPr>
          </w:p>
        </w:tc>
        <w:tc>
          <w:tcPr>
            <w:tcW w:w="4680" w:type="dxa"/>
          </w:tcPr>
          <w:p w14:paraId="22061E93" w14:textId="77777777" w:rsidR="001E0F5E" w:rsidRDefault="00CC787C">
            <w:pPr>
              <w:pStyle w:val="TableParagraph"/>
              <w:spacing w:before="9" w:line="320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"Мировой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гидросферы"</w:t>
            </w:r>
          </w:p>
        </w:tc>
        <w:tc>
          <w:tcPr>
            <w:tcW w:w="1584" w:type="dxa"/>
          </w:tcPr>
          <w:p w14:paraId="5FCFABF7" w14:textId="77777777" w:rsidR="001E0F5E" w:rsidRDefault="001E0F5E">
            <w:pPr>
              <w:pStyle w:val="TableParagraph"/>
            </w:pPr>
          </w:p>
        </w:tc>
        <w:tc>
          <w:tcPr>
            <w:tcW w:w="1840" w:type="dxa"/>
          </w:tcPr>
          <w:p w14:paraId="3D051645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734325B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787C8600" w14:textId="77777777" w:rsidR="001E0F5E" w:rsidRDefault="001E0F5E">
            <w:pPr>
              <w:pStyle w:val="TableParagraph"/>
            </w:pPr>
          </w:p>
        </w:tc>
      </w:tr>
      <w:tr w:rsidR="001E0F5E" w14:paraId="73473EC9" w14:textId="77777777">
        <w:trPr>
          <w:trHeight w:val="995"/>
        </w:trPr>
        <w:tc>
          <w:tcPr>
            <w:tcW w:w="943" w:type="dxa"/>
          </w:tcPr>
          <w:p w14:paraId="5FC5CF88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2B784F3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80" w:type="dxa"/>
          </w:tcPr>
          <w:p w14:paraId="15743160" w14:textId="77777777" w:rsidR="001E0F5E" w:rsidRDefault="00CC787C">
            <w:pPr>
              <w:pStyle w:val="TableParagraph"/>
              <w:spacing w:before="7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Современная численность населения мира. Изменение численности населения во времени</w:t>
            </w:r>
          </w:p>
        </w:tc>
        <w:tc>
          <w:tcPr>
            <w:tcW w:w="1584" w:type="dxa"/>
          </w:tcPr>
          <w:p w14:paraId="2596F436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238845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0D2F91F1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74FE79FA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19A6B32" w14:textId="77777777" w:rsidR="001E0F5E" w:rsidRDefault="00CC787C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0F5545" w14:textId="77777777" w:rsidR="001E0F5E" w:rsidRDefault="00CC787C">
            <w:pPr>
              <w:pStyle w:val="TableParagraph"/>
              <w:spacing w:before="43"/>
              <w:ind w:left="238"/>
            </w:pP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https://m.edsoo.ru/88659272</w:t>
              </w:r>
            </w:hyperlink>
          </w:p>
        </w:tc>
      </w:tr>
      <w:tr w:rsidR="001E0F5E" w14:paraId="65F9FCB8" w14:textId="77777777">
        <w:trPr>
          <w:trHeight w:val="1951"/>
        </w:trPr>
        <w:tc>
          <w:tcPr>
            <w:tcW w:w="943" w:type="dxa"/>
          </w:tcPr>
          <w:p w14:paraId="0F4095A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BB9685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2E5323D" w14:textId="77777777" w:rsidR="001E0F5E" w:rsidRDefault="001E0F5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DC53D6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80" w:type="dxa"/>
          </w:tcPr>
          <w:p w14:paraId="52D274AF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численности населения, переписи населения.</w:t>
            </w:r>
          </w:p>
          <w:p w14:paraId="6ED3419A" w14:textId="77777777" w:rsidR="001E0F5E" w:rsidRDefault="00CC787C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"Определение,</w:t>
            </w:r>
          </w:p>
          <w:p w14:paraId="39889D98" w14:textId="77777777" w:rsidR="001E0F5E" w:rsidRDefault="00CC787C">
            <w:pPr>
              <w:pStyle w:val="TableParagraph"/>
              <w:spacing w:before="6" w:line="310" w:lineRule="atLeast"/>
              <w:ind w:left="23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 населения отдельных регионов мира по статистическим материалам"</w:t>
            </w:r>
          </w:p>
        </w:tc>
        <w:tc>
          <w:tcPr>
            <w:tcW w:w="1584" w:type="dxa"/>
          </w:tcPr>
          <w:p w14:paraId="4912926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8867BF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A4F7035" w14:textId="77777777" w:rsidR="001E0F5E" w:rsidRDefault="001E0F5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49045D2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DD35557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F7DD27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8FFA2E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2194DEF" w14:textId="77777777" w:rsidR="001E0F5E" w:rsidRDefault="001E0F5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FCFB7BE" w14:textId="77777777" w:rsidR="001E0F5E" w:rsidRDefault="00CC787C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5EC8DFC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B3D6A32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E1FF400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E09D2A" w14:textId="77777777" w:rsidR="001E0F5E" w:rsidRDefault="00CC787C">
            <w:pPr>
              <w:pStyle w:val="TableParagraph"/>
              <w:spacing w:before="41"/>
              <w:ind w:left="238"/>
            </w:pP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https://m.edsoo.ru/8865939e</w:t>
              </w:r>
            </w:hyperlink>
          </w:p>
        </w:tc>
      </w:tr>
      <w:tr w:rsidR="001E0F5E" w14:paraId="53E07DFA" w14:textId="77777777">
        <w:trPr>
          <w:trHeight w:val="1632"/>
        </w:trPr>
        <w:tc>
          <w:tcPr>
            <w:tcW w:w="943" w:type="dxa"/>
          </w:tcPr>
          <w:p w14:paraId="4260FBF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DAF9D8F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53C3476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80" w:type="dxa"/>
          </w:tcPr>
          <w:p w14:paraId="21B597F1" w14:textId="77777777" w:rsidR="001E0F5E" w:rsidRDefault="00CC787C">
            <w:pPr>
              <w:pStyle w:val="TableParagraph"/>
              <w:spacing w:before="38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Размещение и плотность населения. 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сравнение различий в численности,</w:t>
            </w:r>
          </w:p>
          <w:p w14:paraId="4E92C2CE" w14:textId="77777777" w:rsidR="001E0F5E" w:rsidRDefault="00CC78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по</w:t>
            </w:r>
          </w:p>
          <w:p w14:paraId="6F4832E6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источникам"</w:t>
            </w:r>
          </w:p>
        </w:tc>
        <w:tc>
          <w:tcPr>
            <w:tcW w:w="1584" w:type="dxa"/>
          </w:tcPr>
          <w:p w14:paraId="3FD5882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DD44D73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4AC3175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CF238EE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237F041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ACCA31F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79AC203" w14:textId="77777777" w:rsidR="001E0F5E" w:rsidRDefault="00CC787C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0711E08F" w14:textId="77777777" w:rsidR="001E0F5E" w:rsidRDefault="001E0F5E">
            <w:pPr>
              <w:pStyle w:val="TableParagraph"/>
            </w:pPr>
          </w:p>
        </w:tc>
      </w:tr>
      <w:tr w:rsidR="001E0F5E" w14:paraId="7C6BB282" w14:textId="77777777">
        <w:trPr>
          <w:trHeight w:val="995"/>
        </w:trPr>
        <w:tc>
          <w:tcPr>
            <w:tcW w:w="943" w:type="dxa"/>
          </w:tcPr>
          <w:p w14:paraId="664DCA37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1539D7C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80" w:type="dxa"/>
          </w:tcPr>
          <w:p w14:paraId="0FCD8168" w14:textId="77777777" w:rsidR="001E0F5E" w:rsidRDefault="00CC787C">
            <w:pPr>
              <w:pStyle w:val="TableParagraph"/>
              <w:spacing w:before="38" w:line="278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Этнический состав населения мира. Языковая</w:t>
            </w:r>
          </w:p>
          <w:p w14:paraId="59EA20B6" w14:textId="77777777" w:rsidR="001E0F5E" w:rsidRDefault="00CC787C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584" w:type="dxa"/>
          </w:tcPr>
          <w:p w14:paraId="05F5CD39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CEB4C9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31FA5BE3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6CA3D746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4868107" w14:textId="77777777" w:rsidR="001E0F5E" w:rsidRDefault="00CC787C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10D944" w14:textId="77777777" w:rsidR="001E0F5E" w:rsidRDefault="00CC787C">
            <w:pPr>
              <w:pStyle w:val="TableParagraph"/>
              <w:spacing w:before="40"/>
              <w:ind w:left="238"/>
            </w:pP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https://m.edsoo.ru/88659538</w:t>
              </w:r>
            </w:hyperlink>
          </w:p>
        </w:tc>
      </w:tr>
      <w:tr w:rsidR="001E0F5E" w14:paraId="07CFE681" w14:textId="77777777">
        <w:trPr>
          <w:trHeight w:val="681"/>
        </w:trPr>
        <w:tc>
          <w:tcPr>
            <w:tcW w:w="943" w:type="dxa"/>
          </w:tcPr>
          <w:p w14:paraId="4AAC16E4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80" w:type="dxa"/>
          </w:tcPr>
          <w:p w14:paraId="46F717CC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Мировые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религии. География мировых религий</w:t>
            </w:r>
          </w:p>
        </w:tc>
        <w:tc>
          <w:tcPr>
            <w:tcW w:w="1584" w:type="dxa"/>
          </w:tcPr>
          <w:p w14:paraId="1058C754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38E3894E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C173A20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721D875B" w14:textId="77777777" w:rsidR="001E0F5E" w:rsidRDefault="00CC787C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DEB4ED" w14:textId="77777777" w:rsidR="001E0F5E" w:rsidRDefault="00CC787C">
            <w:pPr>
              <w:pStyle w:val="TableParagraph"/>
              <w:spacing w:before="40"/>
              <w:ind w:left="238"/>
            </w:pP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https://m.edsoo.ru/88659664</w:t>
              </w:r>
            </w:hyperlink>
          </w:p>
        </w:tc>
      </w:tr>
      <w:tr w:rsidR="001E0F5E" w14:paraId="07E88B2B" w14:textId="77777777">
        <w:trPr>
          <w:trHeight w:val="995"/>
        </w:trPr>
        <w:tc>
          <w:tcPr>
            <w:tcW w:w="943" w:type="dxa"/>
          </w:tcPr>
          <w:p w14:paraId="4DCAA6D3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6EBCD3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80" w:type="dxa"/>
          </w:tcPr>
          <w:p w14:paraId="1D4ED221" w14:textId="77777777" w:rsidR="001E0F5E" w:rsidRDefault="00CC78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14:paraId="73E00FFB" w14:textId="77777777" w:rsidR="001E0F5E" w:rsidRDefault="00CC787C">
            <w:pPr>
              <w:pStyle w:val="TableParagraph"/>
              <w:spacing w:before="10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Города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поселения.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Культурно- исторические регионы мира</w:t>
            </w:r>
          </w:p>
        </w:tc>
        <w:tc>
          <w:tcPr>
            <w:tcW w:w="1584" w:type="dxa"/>
          </w:tcPr>
          <w:p w14:paraId="75D201C6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9AF0DC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716D901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628FADDD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3D0DE176" w14:textId="77777777" w:rsidR="001E0F5E" w:rsidRDefault="00CC787C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8F2E1A" w14:textId="77777777" w:rsidR="001E0F5E" w:rsidRDefault="00CC787C">
            <w:pPr>
              <w:pStyle w:val="TableParagraph"/>
              <w:spacing w:before="40"/>
              <w:ind w:left="238"/>
            </w:pP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https://m.edsoo.ru/886597ae</w:t>
              </w:r>
            </w:hyperlink>
          </w:p>
        </w:tc>
      </w:tr>
      <w:tr w:rsidR="001E0F5E" w14:paraId="01A5A6F7" w14:textId="77777777">
        <w:trPr>
          <w:trHeight w:val="1629"/>
        </w:trPr>
        <w:tc>
          <w:tcPr>
            <w:tcW w:w="943" w:type="dxa"/>
          </w:tcPr>
          <w:p w14:paraId="7F2F9D6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0B75043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738F094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80" w:type="dxa"/>
          </w:tcPr>
          <w:p w14:paraId="5164F5EA" w14:textId="77777777" w:rsidR="001E0F5E" w:rsidRDefault="00CC787C">
            <w:pPr>
              <w:pStyle w:val="TableParagraph"/>
              <w:spacing w:before="41" w:line="276" w:lineRule="auto"/>
              <w:ind w:left="233" w:right="183"/>
              <w:rPr>
                <w:sz w:val="24"/>
              </w:rPr>
            </w:pPr>
            <w:r>
              <w:rPr>
                <w:sz w:val="24"/>
              </w:rPr>
              <w:t>Комплексные карты. Многообразие стран. Профессия менеджер в сфере туризма, экскурсовод. Практическая 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  <w:p w14:paraId="293AE029" w14:textId="77777777" w:rsidR="001E0F5E" w:rsidRDefault="00CC787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картам"</w:t>
            </w:r>
          </w:p>
        </w:tc>
        <w:tc>
          <w:tcPr>
            <w:tcW w:w="1584" w:type="dxa"/>
          </w:tcPr>
          <w:p w14:paraId="52B649A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635684F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9EF7F35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33EFEC4C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1648E37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54C4858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A801D34" w14:textId="77777777" w:rsidR="001E0F5E" w:rsidRDefault="00CC787C">
            <w:pPr>
              <w:pStyle w:val="TableParagraph"/>
              <w:ind w:right="70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7FED276F" w14:textId="77777777" w:rsidR="001E0F5E" w:rsidRDefault="001E0F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480EBB78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3AC507" w14:textId="77777777" w:rsidR="001E0F5E" w:rsidRDefault="00CC787C">
            <w:pPr>
              <w:pStyle w:val="TableParagraph"/>
              <w:spacing w:before="41"/>
              <w:ind w:left="238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https://m.edsoo.ru/886599d4</w:t>
              </w:r>
            </w:hyperlink>
          </w:p>
        </w:tc>
      </w:tr>
    </w:tbl>
    <w:p w14:paraId="4B030A4D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EAF0B22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4680"/>
        <w:gridCol w:w="1584"/>
        <w:gridCol w:w="1840"/>
        <w:gridCol w:w="1910"/>
        <w:gridCol w:w="2872"/>
      </w:tblGrid>
      <w:tr w:rsidR="001E0F5E" w14:paraId="6DC35151" w14:textId="77777777">
        <w:trPr>
          <w:trHeight w:val="681"/>
        </w:trPr>
        <w:tc>
          <w:tcPr>
            <w:tcW w:w="943" w:type="dxa"/>
          </w:tcPr>
          <w:p w14:paraId="2C4AF085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80" w:type="dxa"/>
          </w:tcPr>
          <w:p w14:paraId="51F9D7A3" w14:textId="77777777" w:rsidR="001E0F5E" w:rsidRDefault="00CC787C">
            <w:pPr>
              <w:pStyle w:val="TableParagraph"/>
              <w:spacing w:before="9" w:line="320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открытия. 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584" w:type="dxa"/>
          </w:tcPr>
          <w:p w14:paraId="78D26054" w14:textId="77777777" w:rsidR="001E0F5E" w:rsidRDefault="00CC787C">
            <w:pPr>
              <w:pStyle w:val="TableParagraph"/>
              <w:spacing w:before="200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39C667BC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B865C76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3C95C115" w14:textId="77777777" w:rsidR="001E0F5E" w:rsidRDefault="00CC787C">
            <w:pPr>
              <w:pStyle w:val="TableParagraph"/>
              <w:spacing w:before="5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1D0E88" w14:textId="77777777" w:rsidR="001E0F5E" w:rsidRDefault="00CC787C">
            <w:pPr>
              <w:pStyle w:val="TableParagraph"/>
              <w:spacing w:before="40"/>
              <w:ind w:left="238"/>
            </w:pP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https://m.edsoo.ru/88659b28</w:t>
              </w:r>
            </w:hyperlink>
          </w:p>
        </w:tc>
      </w:tr>
      <w:tr w:rsidR="001E0F5E" w14:paraId="39584CE7" w14:textId="77777777">
        <w:trPr>
          <w:trHeight w:val="1949"/>
        </w:trPr>
        <w:tc>
          <w:tcPr>
            <w:tcW w:w="943" w:type="dxa"/>
          </w:tcPr>
          <w:p w14:paraId="79138F6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E72444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0B339FC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6C41D5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80" w:type="dxa"/>
          </w:tcPr>
          <w:p w14:paraId="5CA64D33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Африка. Основные черты рельефа, климата и внутренних вод. Природные комплексы. Практическая работа "Объяснение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температур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-2"/>
                <w:sz w:val="24"/>
              </w:rPr>
              <w:t xml:space="preserve"> осадков</w:t>
            </w:r>
          </w:p>
          <w:p w14:paraId="72EC848D" w14:textId="77777777" w:rsidR="001E0F5E" w:rsidRDefault="00CC787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экваториальном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поясе"</w:t>
            </w:r>
          </w:p>
        </w:tc>
        <w:tc>
          <w:tcPr>
            <w:tcW w:w="1584" w:type="dxa"/>
          </w:tcPr>
          <w:p w14:paraId="76A60C0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B29789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103E3F0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D4C5908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250088DC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208F2AA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F6319A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7DB5012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39B6B74" w14:textId="77777777" w:rsidR="001E0F5E" w:rsidRDefault="00CC787C">
            <w:pPr>
              <w:pStyle w:val="TableParagraph"/>
              <w:ind w:left="19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7C75FB5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538D76E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0AD7D18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A4A4F0" w14:textId="77777777" w:rsidR="001E0F5E" w:rsidRDefault="00CC787C">
            <w:pPr>
              <w:pStyle w:val="TableParagraph"/>
              <w:spacing w:before="40"/>
              <w:ind w:left="238"/>
            </w:pP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https://m.edsoo.ru/8865ab2c</w:t>
              </w:r>
            </w:hyperlink>
          </w:p>
        </w:tc>
      </w:tr>
      <w:tr w:rsidR="001E0F5E" w14:paraId="2ADA243E" w14:textId="77777777">
        <w:trPr>
          <w:trHeight w:val="998"/>
        </w:trPr>
        <w:tc>
          <w:tcPr>
            <w:tcW w:w="943" w:type="dxa"/>
          </w:tcPr>
          <w:p w14:paraId="0B8B045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F3315AF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80" w:type="dxa"/>
          </w:tcPr>
          <w:p w14:paraId="15D3D9BB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карта. Изменение природы под влиянием хозяйственной деятельности человека</w:t>
            </w:r>
          </w:p>
        </w:tc>
        <w:tc>
          <w:tcPr>
            <w:tcW w:w="1584" w:type="dxa"/>
          </w:tcPr>
          <w:p w14:paraId="7B5497D9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7525385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2C5B008A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A308546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7275B1C8" w14:textId="77777777" w:rsidR="001E0F5E" w:rsidRDefault="00CC787C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324051" w14:textId="77777777" w:rsidR="001E0F5E" w:rsidRDefault="00CC787C">
            <w:pPr>
              <w:pStyle w:val="TableParagraph"/>
              <w:spacing w:before="40"/>
              <w:ind w:left="238"/>
            </w:pP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https://m.edsoo.ru/8865a4ce</w:t>
              </w:r>
            </w:hyperlink>
          </w:p>
        </w:tc>
      </w:tr>
      <w:tr w:rsidR="001E0F5E" w14:paraId="446CDBB7" w14:textId="77777777">
        <w:trPr>
          <w:trHeight w:val="679"/>
        </w:trPr>
        <w:tc>
          <w:tcPr>
            <w:tcW w:w="943" w:type="dxa"/>
          </w:tcPr>
          <w:p w14:paraId="0DAD1693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80" w:type="dxa"/>
          </w:tcPr>
          <w:p w14:paraId="4447B3C8" w14:textId="77777777" w:rsidR="001E0F5E" w:rsidRDefault="00CC787C">
            <w:pPr>
              <w:pStyle w:val="TableParagraph"/>
              <w:spacing w:before="6" w:line="320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Африка.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численности населения страны</w:t>
            </w:r>
          </w:p>
        </w:tc>
        <w:tc>
          <w:tcPr>
            <w:tcW w:w="1584" w:type="dxa"/>
          </w:tcPr>
          <w:p w14:paraId="0DC8EA35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FCDB1F7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41315235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1C2B904D" w14:textId="77777777" w:rsidR="001E0F5E" w:rsidRDefault="00CC787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4B93AB" w14:textId="77777777" w:rsidR="001E0F5E" w:rsidRDefault="00CC787C">
            <w:pPr>
              <w:pStyle w:val="TableParagraph"/>
              <w:spacing w:before="40"/>
              <w:ind w:left="238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https://m.edsoo.ru/8865a62c</w:t>
              </w:r>
            </w:hyperlink>
          </w:p>
        </w:tc>
      </w:tr>
      <w:tr w:rsidR="001E0F5E" w14:paraId="37B4A807" w14:textId="77777777">
        <w:trPr>
          <w:trHeight w:val="679"/>
        </w:trPr>
        <w:tc>
          <w:tcPr>
            <w:tcW w:w="943" w:type="dxa"/>
          </w:tcPr>
          <w:p w14:paraId="1F35D818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80" w:type="dxa"/>
          </w:tcPr>
          <w:p w14:paraId="6FAFD7AC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Южная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открытия. Географическое положение</w:t>
            </w:r>
          </w:p>
        </w:tc>
        <w:tc>
          <w:tcPr>
            <w:tcW w:w="1584" w:type="dxa"/>
          </w:tcPr>
          <w:p w14:paraId="47F1E236" w14:textId="77777777" w:rsidR="001E0F5E" w:rsidRDefault="00CC787C">
            <w:pPr>
              <w:pStyle w:val="TableParagraph"/>
              <w:spacing w:before="200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25800DDB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CA0550A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DEB293C" w14:textId="77777777" w:rsidR="001E0F5E" w:rsidRDefault="00CC787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199E35F" w14:textId="77777777" w:rsidR="001E0F5E" w:rsidRDefault="00CC787C">
            <w:pPr>
              <w:pStyle w:val="TableParagraph"/>
              <w:spacing w:before="43"/>
              <w:ind w:left="238"/>
            </w:pP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https://m.edsoo.ru/8865ab2c</w:t>
              </w:r>
            </w:hyperlink>
          </w:p>
        </w:tc>
      </w:tr>
      <w:tr w:rsidR="001E0F5E" w14:paraId="0D6B426D" w14:textId="77777777">
        <w:trPr>
          <w:trHeight w:val="1315"/>
        </w:trPr>
        <w:tc>
          <w:tcPr>
            <w:tcW w:w="943" w:type="dxa"/>
          </w:tcPr>
          <w:p w14:paraId="289ED967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1071B7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680" w:type="dxa"/>
          </w:tcPr>
          <w:p w14:paraId="38B6406F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Южная Америка. Основные черты рельефа,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вод. Зональные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42D2BAD1" w14:textId="77777777" w:rsidR="001E0F5E" w:rsidRDefault="00CC787C">
            <w:pPr>
              <w:pStyle w:val="TableParagraph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комплексы</w:t>
            </w:r>
          </w:p>
        </w:tc>
        <w:tc>
          <w:tcPr>
            <w:tcW w:w="1584" w:type="dxa"/>
          </w:tcPr>
          <w:p w14:paraId="2955AB42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97D9D1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A8C14C6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B05AE59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73FE4B92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DA60590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5306A4F" w14:textId="77777777" w:rsidR="001E0F5E" w:rsidRDefault="00CC787C">
            <w:pPr>
              <w:pStyle w:val="TableParagraph"/>
              <w:spacing w:before="40"/>
              <w:ind w:left="238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https://m.edsoo.ru/8865b72a</w:t>
              </w:r>
            </w:hyperlink>
          </w:p>
        </w:tc>
      </w:tr>
      <w:tr w:rsidR="001E0F5E" w14:paraId="79CB3500" w14:textId="77777777">
        <w:trPr>
          <w:trHeight w:val="1315"/>
        </w:trPr>
        <w:tc>
          <w:tcPr>
            <w:tcW w:w="943" w:type="dxa"/>
          </w:tcPr>
          <w:p w14:paraId="66E00E63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C94CE0C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680" w:type="dxa"/>
          </w:tcPr>
          <w:p w14:paraId="33B17348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Южная Америка. Население. Политическая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 под влиянием хозяйственной</w:t>
            </w:r>
          </w:p>
          <w:p w14:paraId="39A07197" w14:textId="77777777" w:rsidR="001E0F5E" w:rsidRDefault="00CC78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84" w:type="dxa"/>
          </w:tcPr>
          <w:p w14:paraId="5B327EED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3C3878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04F1C6D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46024A5A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0EB46D8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3D09B8BE" w14:textId="77777777" w:rsidR="001E0F5E" w:rsidRDefault="00CC787C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01168F" w14:textId="77777777" w:rsidR="001E0F5E" w:rsidRDefault="00CC787C">
            <w:pPr>
              <w:pStyle w:val="TableParagraph"/>
              <w:spacing w:before="40"/>
              <w:ind w:left="238"/>
            </w:pP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https://m.edsoo.ru/8865a79e</w:t>
              </w:r>
            </w:hyperlink>
          </w:p>
        </w:tc>
      </w:tr>
      <w:tr w:rsidR="001E0F5E" w14:paraId="7DFD92E8" w14:textId="77777777">
        <w:trPr>
          <w:trHeight w:val="995"/>
        </w:trPr>
        <w:tc>
          <w:tcPr>
            <w:tcW w:w="943" w:type="dxa"/>
          </w:tcPr>
          <w:p w14:paraId="03BD4507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F0DD31F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680" w:type="dxa"/>
          </w:tcPr>
          <w:p w14:paraId="2068FADF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Южная Америка. Крупнейшие 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584" w:type="dxa"/>
          </w:tcPr>
          <w:p w14:paraId="766CEFBC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C35FE60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E6C851C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43B7404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7DE860E" w14:textId="77777777" w:rsidR="001E0F5E" w:rsidRDefault="00CC787C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C9C7A9" w14:textId="77777777" w:rsidR="001E0F5E" w:rsidRDefault="00CC787C">
            <w:pPr>
              <w:pStyle w:val="TableParagraph"/>
              <w:spacing w:before="43"/>
              <w:ind w:left="238"/>
            </w:pP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https://m.edsoo.ru/8865ac76</w:t>
              </w:r>
            </w:hyperlink>
          </w:p>
        </w:tc>
      </w:tr>
      <w:tr w:rsidR="001E0F5E" w14:paraId="701B127E" w14:textId="77777777">
        <w:trPr>
          <w:trHeight w:val="679"/>
        </w:trPr>
        <w:tc>
          <w:tcPr>
            <w:tcW w:w="943" w:type="dxa"/>
          </w:tcPr>
          <w:p w14:paraId="03F9B96F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680" w:type="dxa"/>
          </w:tcPr>
          <w:p w14:paraId="1E4B8136" w14:textId="77777777" w:rsidR="001E0F5E" w:rsidRDefault="00CC787C">
            <w:pPr>
              <w:pStyle w:val="TableParagraph"/>
              <w:spacing w:before="10" w:line="318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открытия. Географическое положение</w:t>
            </w:r>
          </w:p>
        </w:tc>
        <w:tc>
          <w:tcPr>
            <w:tcW w:w="1584" w:type="dxa"/>
          </w:tcPr>
          <w:p w14:paraId="51A8BCB3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15BEED3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4EE5FFA6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88D6BD4" w14:textId="77777777" w:rsidR="001E0F5E" w:rsidRDefault="00CC787C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6E8CC5" w14:textId="77777777" w:rsidR="001E0F5E" w:rsidRDefault="00CC787C">
            <w:pPr>
              <w:pStyle w:val="TableParagraph"/>
              <w:spacing w:before="41"/>
              <w:ind w:left="238"/>
            </w:pP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https://m.edsoo.ru/8865b932</w:t>
              </w:r>
            </w:hyperlink>
          </w:p>
        </w:tc>
      </w:tr>
    </w:tbl>
    <w:p w14:paraId="59A15D10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E7C213B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4680"/>
        <w:gridCol w:w="1584"/>
        <w:gridCol w:w="1840"/>
        <w:gridCol w:w="1910"/>
        <w:gridCol w:w="2872"/>
      </w:tblGrid>
      <w:tr w:rsidR="001E0F5E" w14:paraId="49607680" w14:textId="77777777">
        <w:trPr>
          <w:trHeight w:val="1951"/>
        </w:trPr>
        <w:tc>
          <w:tcPr>
            <w:tcW w:w="943" w:type="dxa"/>
          </w:tcPr>
          <w:p w14:paraId="1B1395E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96B4F2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4C7A160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9868111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680" w:type="dxa"/>
          </w:tcPr>
          <w:p w14:paraId="381254EC" w14:textId="77777777" w:rsidR="001E0F5E" w:rsidRDefault="00CC787C">
            <w:pPr>
              <w:pStyle w:val="TableParagraph"/>
              <w:spacing w:before="41" w:line="278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Океания.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черты рельефа, климата и внутренних вод.</w:t>
            </w:r>
          </w:p>
          <w:p w14:paraId="3250C35E" w14:textId="77777777" w:rsidR="001E0F5E" w:rsidRDefault="00CC787C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  <w:r>
              <w:rPr>
                <w:spacing w:val="-2"/>
                <w:sz w:val="24"/>
              </w:rPr>
              <w:t xml:space="preserve"> Практическая</w:t>
            </w:r>
          </w:p>
          <w:p w14:paraId="5F63BA9F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климата Африки, Южной Америки и Австралии</w:t>
            </w:r>
          </w:p>
          <w:p w14:paraId="0FFB5EED" w14:textId="77777777" w:rsidR="001E0F5E" w:rsidRDefault="00CC78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плану"</w:t>
            </w:r>
          </w:p>
        </w:tc>
        <w:tc>
          <w:tcPr>
            <w:tcW w:w="1584" w:type="dxa"/>
          </w:tcPr>
          <w:p w14:paraId="3975528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4ED151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64EBE5C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5E9D9AA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37502D8B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19EFFEB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70BAEC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63D3BFA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63288F5" w14:textId="77777777" w:rsidR="001E0F5E" w:rsidRDefault="00CC787C">
            <w:pPr>
              <w:pStyle w:val="TableParagraph"/>
              <w:spacing w:before="1"/>
              <w:ind w:left="19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0BBD267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279D961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7954DE2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5D9A374" w14:textId="77777777" w:rsidR="001E0F5E" w:rsidRDefault="00CC787C">
            <w:pPr>
              <w:pStyle w:val="TableParagraph"/>
              <w:spacing w:before="43"/>
              <w:ind w:left="238"/>
            </w:pP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https://m.edsoo.ru/8865a97e</w:t>
              </w:r>
            </w:hyperlink>
          </w:p>
        </w:tc>
      </w:tr>
      <w:tr w:rsidR="001E0F5E" w14:paraId="0EB6FDB2" w14:textId="77777777">
        <w:trPr>
          <w:trHeight w:val="1315"/>
        </w:trPr>
        <w:tc>
          <w:tcPr>
            <w:tcW w:w="943" w:type="dxa"/>
          </w:tcPr>
          <w:p w14:paraId="14AEF2C8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6A493D0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680" w:type="dxa"/>
          </w:tcPr>
          <w:p w14:paraId="42C74C08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Австралия и Океания. Население. Политическая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 под влиянием хозяйственной</w:t>
            </w:r>
          </w:p>
          <w:p w14:paraId="72BCB4F5" w14:textId="77777777" w:rsidR="001E0F5E" w:rsidRDefault="00CC78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84" w:type="dxa"/>
          </w:tcPr>
          <w:p w14:paraId="4C7703FA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CE07A18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AB8B041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A4E76AB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F2B5BC7" w14:textId="77777777" w:rsidR="001E0F5E" w:rsidRDefault="001E0F5E">
            <w:pPr>
              <w:pStyle w:val="TableParagraph"/>
              <w:spacing w:before="94"/>
              <w:rPr>
                <w:b/>
                <w:sz w:val="24"/>
              </w:rPr>
            </w:pPr>
          </w:p>
          <w:p w14:paraId="6D6CE371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5E5386" w14:textId="77777777" w:rsidR="001E0F5E" w:rsidRDefault="00CC787C">
            <w:pPr>
              <w:pStyle w:val="TableParagraph"/>
              <w:spacing w:before="43"/>
              <w:ind w:left="238"/>
            </w:pP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https://m.edsoo.ru/8865ad98</w:t>
              </w:r>
            </w:hyperlink>
          </w:p>
        </w:tc>
      </w:tr>
      <w:tr w:rsidR="001E0F5E" w14:paraId="2F7432AE" w14:textId="77777777">
        <w:trPr>
          <w:trHeight w:val="995"/>
        </w:trPr>
        <w:tc>
          <w:tcPr>
            <w:tcW w:w="943" w:type="dxa"/>
          </w:tcPr>
          <w:p w14:paraId="1D2F4A1E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3B1A12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680" w:type="dxa"/>
          </w:tcPr>
          <w:p w14:paraId="0863EEB9" w14:textId="77777777" w:rsidR="001E0F5E" w:rsidRDefault="00CC787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"Сравнение</w:t>
            </w:r>
          </w:p>
          <w:p w14:paraId="7CC9DBF0" w14:textId="77777777" w:rsidR="001E0F5E" w:rsidRDefault="00CC787C">
            <w:pPr>
              <w:pStyle w:val="TableParagraph"/>
              <w:spacing w:before="10" w:line="310" w:lineRule="atLeast"/>
              <w:ind w:left="233" w:right="183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 (любых) южных материков"</w:t>
            </w:r>
          </w:p>
        </w:tc>
        <w:tc>
          <w:tcPr>
            <w:tcW w:w="1584" w:type="dxa"/>
          </w:tcPr>
          <w:p w14:paraId="670770E2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382811E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0A02EC4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7C2F115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B9CF70" w14:textId="77777777" w:rsidR="001E0F5E" w:rsidRDefault="00CC787C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2" w:type="dxa"/>
          </w:tcPr>
          <w:p w14:paraId="5757CD6F" w14:textId="77777777" w:rsidR="001E0F5E" w:rsidRDefault="00CC787C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70FBAE" w14:textId="77777777" w:rsidR="001E0F5E" w:rsidRDefault="00CC787C">
            <w:pPr>
              <w:pStyle w:val="TableParagraph"/>
              <w:spacing w:before="40"/>
              <w:ind w:left="238"/>
            </w:pP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https://m.edsoo.ru/8865ba86</w:t>
              </w:r>
            </w:hyperlink>
          </w:p>
        </w:tc>
      </w:tr>
      <w:tr w:rsidR="001E0F5E" w14:paraId="1D776E2C" w14:textId="77777777">
        <w:trPr>
          <w:trHeight w:val="1315"/>
        </w:trPr>
        <w:tc>
          <w:tcPr>
            <w:tcW w:w="943" w:type="dxa"/>
          </w:tcPr>
          <w:p w14:paraId="17C90957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6781710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680" w:type="dxa"/>
          </w:tcPr>
          <w:p w14:paraId="18198D18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"Объяснение</w:t>
            </w:r>
          </w:p>
          <w:p w14:paraId="274681C0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особенностей размещения населения Австралии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</w:p>
          <w:p w14:paraId="56EC66C9" w14:textId="77777777" w:rsidR="001E0F5E" w:rsidRDefault="00CC78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2"/>
                <w:sz w:val="24"/>
              </w:rPr>
              <w:t xml:space="preserve"> Америки"</w:t>
            </w:r>
          </w:p>
        </w:tc>
        <w:tc>
          <w:tcPr>
            <w:tcW w:w="1584" w:type="dxa"/>
          </w:tcPr>
          <w:p w14:paraId="46300429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1C7C40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ED7778B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B11F699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B2E2306" w14:textId="77777777" w:rsidR="001E0F5E" w:rsidRDefault="00CC787C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2" w:type="dxa"/>
          </w:tcPr>
          <w:p w14:paraId="7402760B" w14:textId="77777777" w:rsidR="001E0F5E" w:rsidRDefault="001E0F5E">
            <w:pPr>
              <w:pStyle w:val="TableParagraph"/>
            </w:pPr>
          </w:p>
        </w:tc>
      </w:tr>
      <w:tr w:rsidR="001E0F5E" w14:paraId="7750816C" w14:textId="77777777">
        <w:trPr>
          <w:trHeight w:val="1315"/>
        </w:trPr>
        <w:tc>
          <w:tcPr>
            <w:tcW w:w="943" w:type="dxa"/>
          </w:tcPr>
          <w:p w14:paraId="09CA504D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17743E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680" w:type="dxa"/>
          </w:tcPr>
          <w:p w14:paraId="4775F6E0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"Описание Австралии или одной из стран Африки 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географическим </w:t>
            </w:r>
            <w:r>
              <w:rPr>
                <w:spacing w:val="-2"/>
                <w:sz w:val="24"/>
              </w:rPr>
              <w:t>картам"</w:t>
            </w:r>
          </w:p>
        </w:tc>
        <w:tc>
          <w:tcPr>
            <w:tcW w:w="1584" w:type="dxa"/>
          </w:tcPr>
          <w:p w14:paraId="138CBB0E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8F0CD19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8F8F6B8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21DEB5A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0DAB4DC" w14:textId="77777777" w:rsidR="001E0F5E" w:rsidRDefault="00CC787C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2" w:type="dxa"/>
          </w:tcPr>
          <w:p w14:paraId="21593B9C" w14:textId="77777777" w:rsidR="001E0F5E" w:rsidRDefault="001E0F5E">
            <w:pPr>
              <w:pStyle w:val="TableParagraph"/>
            </w:pPr>
          </w:p>
        </w:tc>
      </w:tr>
      <w:tr w:rsidR="001E0F5E" w14:paraId="5006F805" w14:textId="77777777">
        <w:trPr>
          <w:trHeight w:val="1312"/>
        </w:trPr>
        <w:tc>
          <w:tcPr>
            <w:tcW w:w="943" w:type="dxa"/>
          </w:tcPr>
          <w:p w14:paraId="6681FD73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3E5104D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680" w:type="dxa"/>
          </w:tcPr>
          <w:p w14:paraId="25AF268D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Антарктида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материк.</w:t>
            </w:r>
          </w:p>
          <w:p w14:paraId="4B66BB20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Антарктиды.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Роль России в открытиях и исследованиях</w:t>
            </w:r>
          </w:p>
          <w:p w14:paraId="3F25948A" w14:textId="77777777" w:rsidR="001E0F5E" w:rsidRDefault="00CC78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ледового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</w:t>
            </w:r>
          </w:p>
        </w:tc>
        <w:tc>
          <w:tcPr>
            <w:tcW w:w="1584" w:type="dxa"/>
          </w:tcPr>
          <w:p w14:paraId="1FC04AC6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F016333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3476A20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45BF3C38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54760E14" w14:textId="77777777" w:rsidR="001E0F5E" w:rsidRDefault="001E0F5E">
            <w:pPr>
              <w:pStyle w:val="TableParagraph"/>
            </w:pPr>
          </w:p>
        </w:tc>
      </w:tr>
      <w:tr w:rsidR="001E0F5E" w14:paraId="4F5BFC8D" w14:textId="77777777">
        <w:trPr>
          <w:trHeight w:val="996"/>
        </w:trPr>
        <w:tc>
          <w:tcPr>
            <w:tcW w:w="943" w:type="dxa"/>
          </w:tcPr>
          <w:p w14:paraId="3665C117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78AD710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680" w:type="dxa"/>
          </w:tcPr>
          <w:p w14:paraId="30D74742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Обобщающее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"Южные</w:t>
            </w:r>
          </w:p>
          <w:p w14:paraId="4DD57DBA" w14:textId="77777777" w:rsidR="001E0F5E" w:rsidRDefault="00CC787C">
            <w:pPr>
              <w:pStyle w:val="TableParagraph"/>
              <w:spacing w:before="9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материки".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 "Южные материки"</w:t>
            </w:r>
          </w:p>
        </w:tc>
        <w:tc>
          <w:tcPr>
            <w:tcW w:w="1584" w:type="dxa"/>
          </w:tcPr>
          <w:p w14:paraId="12451EBE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00B90E28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660D1AC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5B5895B7" w14:textId="77777777" w:rsidR="001E0F5E" w:rsidRDefault="00CC787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707477CD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3F24EA02" w14:textId="77777777" w:rsidR="001E0F5E" w:rsidRDefault="00CC787C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32365B" w14:textId="77777777" w:rsidR="001E0F5E" w:rsidRDefault="00CC787C">
            <w:pPr>
              <w:pStyle w:val="TableParagraph"/>
              <w:spacing w:before="40"/>
              <w:ind w:left="238"/>
            </w:pP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https://m.edsoo.ru/8865bba8</w:t>
              </w:r>
            </w:hyperlink>
          </w:p>
        </w:tc>
      </w:tr>
    </w:tbl>
    <w:p w14:paraId="16F48F9B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F35F3BE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4680"/>
        <w:gridCol w:w="1584"/>
        <w:gridCol w:w="1840"/>
        <w:gridCol w:w="1910"/>
        <w:gridCol w:w="2872"/>
      </w:tblGrid>
      <w:tr w:rsidR="001E0F5E" w14:paraId="6DB78A70" w14:textId="77777777">
        <w:trPr>
          <w:trHeight w:val="681"/>
        </w:trPr>
        <w:tc>
          <w:tcPr>
            <w:tcW w:w="943" w:type="dxa"/>
          </w:tcPr>
          <w:p w14:paraId="13D48FFA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680" w:type="dxa"/>
          </w:tcPr>
          <w:p w14:paraId="5CA41607" w14:textId="77777777" w:rsidR="001E0F5E" w:rsidRDefault="00CC787C">
            <w:pPr>
              <w:pStyle w:val="TableParagraph"/>
              <w:spacing w:before="9" w:line="320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освоения</w:t>
            </w:r>
          </w:p>
        </w:tc>
        <w:tc>
          <w:tcPr>
            <w:tcW w:w="1584" w:type="dxa"/>
          </w:tcPr>
          <w:p w14:paraId="1DEDEAD4" w14:textId="77777777" w:rsidR="001E0F5E" w:rsidRDefault="00CC787C">
            <w:pPr>
              <w:pStyle w:val="TableParagraph"/>
              <w:spacing w:before="200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4B568A27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51FECA6A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36A832F4" w14:textId="77777777" w:rsidR="001E0F5E" w:rsidRDefault="001E0F5E">
            <w:pPr>
              <w:pStyle w:val="TableParagraph"/>
            </w:pPr>
          </w:p>
        </w:tc>
      </w:tr>
      <w:tr w:rsidR="001E0F5E" w14:paraId="00B83E66" w14:textId="77777777">
        <w:trPr>
          <w:trHeight w:val="679"/>
        </w:trPr>
        <w:tc>
          <w:tcPr>
            <w:tcW w:w="943" w:type="dxa"/>
          </w:tcPr>
          <w:p w14:paraId="3546D5B0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680" w:type="dxa"/>
          </w:tcPr>
          <w:p w14:paraId="79808319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584" w:type="dxa"/>
          </w:tcPr>
          <w:p w14:paraId="52323ED5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CA148D1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2737928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22FBB77E" w14:textId="77777777" w:rsidR="001E0F5E" w:rsidRDefault="00CC787C">
            <w:pPr>
              <w:pStyle w:val="TableParagraph"/>
              <w:spacing w:before="53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DBB2CF3" w14:textId="77777777" w:rsidR="001E0F5E" w:rsidRDefault="00CC787C">
            <w:pPr>
              <w:pStyle w:val="TableParagraph"/>
              <w:spacing w:before="40"/>
              <w:ind w:left="238"/>
            </w:pP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https://m.edsoo.ru/8865be6e</w:t>
              </w:r>
            </w:hyperlink>
          </w:p>
        </w:tc>
      </w:tr>
      <w:tr w:rsidR="001E0F5E" w14:paraId="4F5FA5A3" w14:textId="77777777">
        <w:trPr>
          <w:trHeight w:val="1315"/>
        </w:trPr>
        <w:tc>
          <w:tcPr>
            <w:tcW w:w="943" w:type="dxa"/>
          </w:tcPr>
          <w:p w14:paraId="373E738C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1E386F1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680" w:type="dxa"/>
          </w:tcPr>
          <w:p w14:paraId="40BCC2FD" w14:textId="77777777" w:rsidR="001E0F5E" w:rsidRDefault="00CC787C">
            <w:pPr>
              <w:pStyle w:val="TableParagraph"/>
              <w:spacing w:before="41" w:line="276" w:lineRule="auto"/>
              <w:ind w:left="233" w:right="697"/>
              <w:jc w:val="both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черты рельефа, климата и внутренних вод. Зональные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24912C11" w14:textId="77777777" w:rsidR="001E0F5E" w:rsidRDefault="00CC787C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комплексы</w:t>
            </w:r>
          </w:p>
        </w:tc>
        <w:tc>
          <w:tcPr>
            <w:tcW w:w="1584" w:type="dxa"/>
          </w:tcPr>
          <w:p w14:paraId="70545EF1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CB2A6D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0278092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667C4D4F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49AEBB98" w14:textId="77777777" w:rsidR="001E0F5E" w:rsidRDefault="001E0F5E">
            <w:pPr>
              <w:pStyle w:val="TableParagraph"/>
            </w:pPr>
          </w:p>
        </w:tc>
      </w:tr>
      <w:tr w:rsidR="001E0F5E" w14:paraId="34AC4DE5" w14:textId="77777777">
        <w:trPr>
          <w:trHeight w:val="1315"/>
        </w:trPr>
        <w:tc>
          <w:tcPr>
            <w:tcW w:w="943" w:type="dxa"/>
          </w:tcPr>
          <w:p w14:paraId="23623BE1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A9FDC2A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680" w:type="dxa"/>
          </w:tcPr>
          <w:p w14:paraId="31CDFE4B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Северная Америка. Население. Политическая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584" w:type="dxa"/>
          </w:tcPr>
          <w:p w14:paraId="46A13E37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2DC9BF3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4577631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A5E297E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496A8BA2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177B9CEC" w14:textId="77777777" w:rsidR="001E0F5E" w:rsidRDefault="00CC787C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3FBFC1" w14:textId="77777777" w:rsidR="001E0F5E" w:rsidRDefault="00CC787C">
            <w:pPr>
              <w:pStyle w:val="TableParagraph"/>
              <w:spacing w:before="42"/>
              <w:ind w:left="238"/>
            </w:pP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https://m.edsoo.ru/8865c4d6</w:t>
              </w:r>
            </w:hyperlink>
          </w:p>
        </w:tc>
      </w:tr>
      <w:tr w:rsidR="001E0F5E" w14:paraId="62868AD7" w14:textId="77777777">
        <w:trPr>
          <w:trHeight w:val="996"/>
        </w:trPr>
        <w:tc>
          <w:tcPr>
            <w:tcW w:w="943" w:type="dxa"/>
          </w:tcPr>
          <w:p w14:paraId="51350A8E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AE2C48C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680" w:type="dxa"/>
          </w:tcPr>
          <w:p w14:paraId="689B1C54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Северная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Америка.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 под влиянием хозяйственной</w:t>
            </w:r>
          </w:p>
          <w:p w14:paraId="219AAAE5" w14:textId="77777777" w:rsidR="001E0F5E" w:rsidRDefault="00CC78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84" w:type="dxa"/>
          </w:tcPr>
          <w:p w14:paraId="459AC7A4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E9BE1C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B2F28B6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B39C794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42AA3D2D" w14:textId="77777777" w:rsidR="001E0F5E" w:rsidRDefault="00CC787C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F9BAF8" w14:textId="77777777" w:rsidR="001E0F5E" w:rsidRDefault="00CC787C">
            <w:pPr>
              <w:pStyle w:val="TableParagraph"/>
              <w:spacing w:before="41"/>
              <w:ind w:left="238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https://m.edsoo.ru/8865ca6c</w:t>
              </w:r>
            </w:hyperlink>
          </w:p>
        </w:tc>
      </w:tr>
      <w:tr w:rsidR="001E0F5E" w14:paraId="48A2E0B1" w14:textId="77777777">
        <w:trPr>
          <w:trHeight w:val="998"/>
        </w:trPr>
        <w:tc>
          <w:tcPr>
            <w:tcW w:w="943" w:type="dxa"/>
          </w:tcPr>
          <w:p w14:paraId="5E8956A2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5CD80B5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680" w:type="dxa"/>
          </w:tcPr>
          <w:p w14:paraId="47CF8342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7EEB5D34" w14:textId="77777777" w:rsidR="001E0F5E" w:rsidRDefault="00CC787C">
            <w:pPr>
              <w:pStyle w:val="TableParagraph"/>
              <w:spacing w:before="9" w:line="320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"Северные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материки. Северная Америка"</w:t>
            </w:r>
          </w:p>
        </w:tc>
        <w:tc>
          <w:tcPr>
            <w:tcW w:w="1584" w:type="dxa"/>
          </w:tcPr>
          <w:p w14:paraId="2663991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5F5C5E0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0B50222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4B1FB16F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19E6DC6C" w14:textId="77777777" w:rsidR="001E0F5E" w:rsidRDefault="001E0F5E">
            <w:pPr>
              <w:pStyle w:val="TableParagraph"/>
            </w:pPr>
          </w:p>
        </w:tc>
      </w:tr>
      <w:tr w:rsidR="001E0F5E" w14:paraId="5B0DD3C5" w14:textId="77777777">
        <w:trPr>
          <w:trHeight w:val="362"/>
        </w:trPr>
        <w:tc>
          <w:tcPr>
            <w:tcW w:w="943" w:type="dxa"/>
          </w:tcPr>
          <w:p w14:paraId="2B92CEC1" w14:textId="77777777" w:rsidR="001E0F5E" w:rsidRDefault="00CC787C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680" w:type="dxa"/>
          </w:tcPr>
          <w:p w14:paraId="3A127D88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освоения</w:t>
            </w:r>
          </w:p>
        </w:tc>
        <w:tc>
          <w:tcPr>
            <w:tcW w:w="1584" w:type="dxa"/>
          </w:tcPr>
          <w:p w14:paraId="7266A5D1" w14:textId="77777777" w:rsidR="001E0F5E" w:rsidRDefault="00CC787C">
            <w:pPr>
              <w:pStyle w:val="TableParagraph"/>
              <w:spacing w:before="4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6F433D7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4175B51E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5BB21CF5" w14:textId="77777777" w:rsidR="001E0F5E" w:rsidRDefault="001E0F5E">
            <w:pPr>
              <w:pStyle w:val="TableParagraph"/>
            </w:pPr>
          </w:p>
        </w:tc>
      </w:tr>
      <w:tr w:rsidR="001E0F5E" w14:paraId="372A5646" w14:textId="77777777">
        <w:trPr>
          <w:trHeight w:val="653"/>
        </w:trPr>
        <w:tc>
          <w:tcPr>
            <w:tcW w:w="943" w:type="dxa"/>
          </w:tcPr>
          <w:p w14:paraId="3C821491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680" w:type="dxa"/>
          </w:tcPr>
          <w:p w14:paraId="655BDD02" w14:textId="77777777" w:rsidR="001E0F5E" w:rsidRDefault="00CC78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584" w:type="dxa"/>
          </w:tcPr>
          <w:p w14:paraId="103A89DE" w14:textId="77777777" w:rsidR="001E0F5E" w:rsidRDefault="00CC787C">
            <w:pPr>
              <w:pStyle w:val="TableParagraph"/>
              <w:spacing w:before="185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30C7D1F5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7CCE6257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149FA89B" w14:textId="77777777" w:rsidR="001E0F5E" w:rsidRDefault="00CC787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1405AB" w14:textId="77777777" w:rsidR="001E0F5E" w:rsidRDefault="00CC787C">
            <w:pPr>
              <w:pStyle w:val="TableParagraph"/>
              <w:spacing w:before="41"/>
              <w:ind w:left="238"/>
            </w:pP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https://m.edsoo.ru/8865bfb8</w:t>
              </w:r>
            </w:hyperlink>
          </w:p>
        </w:tc>
      </w:tr>
      <w:tr w:rsidR="001E0F5E" w14:paraId="08EE40DF" w14:textId="77777777">
        <w:trPr>
          <w:trHeight w:val="678"/>
        </w:trPr>
        <w:tc>
          <w:tcPr>
            <w:tcW w:w="943" w:type="dxa"/>
          </w:tcPr>
          <w:p w14:paraId="6E3C9D82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680" w:type="dxa"/>
          </w:tcPr>
          <w:p w14:paraId="26737B84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определяющие его факторы</w:t>
            </w:r>
          </w:p>
        </w:tc>
        <w:tc>
          <w:tcPr>
            <w:tcW w:w="1584" w:type="dxa"/>
          </w:tcPr>
          <w:p w14:paraId="37563106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00A38442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1C15799F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7EE79197" w14:textId="77777777" w:rsidR="001E0F5E" w:rsidRDefault="00CC787C">
            <w:pPr>
              <w:pStyle w:val="TableParagraph"/>
              <w:spacing w:before="5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4C9487B" w14:textId="77777777" w:rsidR="001E0F5E" w:rsidRDefault="00CC787C">
            <w:pPr>
              <w:pStyle w:val="TableParagraph"/>
              <w:spacing w:before="40"/>
              <w:ind w:left="238"/>
            </w:pP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https://m.edsoo.ru/8865c0d0</w:t>
              </w:r>
            </w:hyperlink>
          </w:p>
        </w:tc>
      </w:tr>
      <w:tr w:rsidR="001E0F5E" w14:paraId="5D00249A" w14:textId="77777777">
        <w:trPr>
          <w:trHeight w:val="1312"/>
        </w:trPr>
        <w:tc>
          <w:tcPr>
            <w:tcW w:w="943" w:type="dxa"/>
          </w:tcPr>
          <w:p w14:paraId="373B689B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7D28C19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680" w:type="dxa"/>
          </w:tcPr>
          <w:p w14:paraId="1F98DD43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климата.</w:t>
            </w:r>
          </w:p>
          <w:p w14:paraId="466D076A" w14:textId="77777777" w:rsidR="001E0F5E" w:rsidRDefault="00CC787C">
            <w:pPr>
              <w:pStyle w:val="TableParagraph"/>
              <w:spacing w:before="9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 климатических различий территорий, находящихся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</w:p>
        </w:tc>
        <w:tc>
          <w:tcPr>
            <w:tcW w:w="1584" w:type="dxa"/>
          </w:tcPr>
          <w:p w14:paraId="5FC25090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3C998319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847274D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CBBB148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78CD7BF" w14:textId="77777777" w:rsidR="001E0F5E" w:rsidRDefault="00CC787C">
            <w:pPr>
              <w:pStyle w:val="TableParagraph"/>
              <w:ind w:left="19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113D83E5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FF9A2EE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6EC9440" w14:textId="77777777" w:rsidR="001E0F5E" w:rsidRDefault="00CC787C">
            <w:pPr>
              <w:pStyle w:val="TableParagraph"/>
              <w:spacing w:before="40"/>
              <w:ind w:left="238"/>
            </w:pP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https://m.edsoo.ru/8865c620</w:t>
              </w:r>
            </w:hyperlink>
          </w:p>
        </w:tc>
      </w:tr>
    </w:tbl>
    <w:p w14:paraId="6989217A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CD636FC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4680"/>
        <w:gridCol w:w="1584"/>
        <w:gridCol w:w="1840"/>
        <w:gridCol w:w="1910"/>
        <w:gridCol w:w="2872"/>
      </w:tblGrid>
      <w:tr w:rsidR="001E0F5E" w14:paraId="1E173052" w14:textId="77777777">
        <w:trPr>
          <w:trHeight w:val="681"/>
        </w:trPr>
        <w:tc>
          <w:tcPr>
            <w:tcW w:w="943" w:type="dxa"/>
          </w:tcPr>
          <w:p w14:paraId="51085071" w14:textId="77777777" w:rsidR="001E0F5E" w:rsidRDefault="001E0F5E">
            <w:pPr>
              <w:pStyle w:val="TableParagraph"/>
            </w:pPr>
          </w:p>
        </w:tc>
        <w:tc>
          <w:tcPr>
            <w:tcW w:w="4680" w:type="dxa"/>
          </w:tcPr>
          <w:p w14:paraId="4702D24C" w14:textId="77777777" w:rsidR="001E0F5E" w:rsidRDefault="00CC787C">
            <w:pPr>
              <w:pStyle w:val="TableParagraph"/>
              <w:spacing w:before="9" w:line="320" w:lineRule="exact"/>
              <w:ind w:left="233" w:right="146"/>
              <w:rPr>
                <w:sz w:val="24"/>
              </w:rPr>
            </w:pPr>
            <w:r>
              <w:rPr>
                <w:sz w:val="24"/>
              </w:rPr>
              <w:t>широте,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умеренного климатического пояса"</w:t>
            </w:r>
          </w:p>
        </w:tc>
        <w:tc>
          <w:tcPr>
            <w:tcW w:w="1584" w:type="dxa"/>
          </w:tcPr>
          <w:p w14:paraId="524A7FE1" w14:textId="77777777" w:rsidR="001E0F5E" w:rsidRDefault="001E0F5E">
            <w:pPr>
              <w:pStyle w:val="TableParagraph"/>
            </w:pPr>
          </w:p>
        </w:tc>
        <w:tc>
          <w:tcPr>
            <w:tcW w:w="1840" w:type="dxa"/>
          </w:tcPr>
          <w:p w14:paraId="0F18C584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445E0636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621145D" w14:textId="77777777" w:rsidR="001E0F5E" w:rsidRDefault="001E0F5E">
            <w:pPr>
              <w:pStyle w:val="TableParagraph"/>
            </w:pPr>
          </w:p>
        </w:tc>
      </w:tr>
      <w:tr w:rsidR="001E0F5E" w14:paraId="20654AE0" w14:textId="77777777">
        <w:trPr>
          <w:trHeight w:val="679"/>
        </w:trPr>
        <w:tc>
          <w:tcPr>
            <w:tcW w:w="943" w:type="dxa"/>
          </w:tcPr>
          <w:p w14:paraId="7AA568EA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680" w:type="dxa"/>
          </w:tcPr>
          <w:p w14:paraId="36B6E2E0" w14:textId="77777777" w:rsidR="001E0F5E" w:rsidRDefault="00CC787C">
            <w:pPr>
              <w:pStyle w:val="TableParagraph"/>
              <w:spacing w:before="7" w:line="310" w:lineRule="atLeast"/>
              <w:ind w:left="233" w:right="48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 и определяющие их факторы</w:t>
            </w:r>
          </w:p>
        </w:tc>
        <w:tc>
          <w:tcPr>
            <w:tcW w:w="1584" w:type="dxa"/>
          </w:tcPr>
          <w:p w14:paraId="212A8D9C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7887522A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7A6813CF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05CCE477" w14:textId="77777777" w:rsidR="001E0F5E" w:rsidRDefault="001E0F5E">
            <w:pPr>
              <w:pStyle w:val="TableParagraph"/>
            </w:pPr>
          </w:p>
        </w:tc>
      </w:tr>
      <w:tr w:rsidR="001E0F5E" w14:paraId="47104972" w14:textId="77777777">
        <w:trPr>
          <w:trHeight w:val="678"/>
        </w:trPr>
        <w:tc>
          <w:tcPr>
            <w:tcW w:w="943" w:type="dxa"/>
          </w:tcPr>
          <w:p w14:paraId="68F63C34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680" w:type="dxa"/>
          </w:tcPr>
          <w:p w14:paraId="49708602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Всероссийская проверочная работа</w:t>
            </w:r>
          </w:p>
        </w:tc>
        <w:tc>
          <w:tcPr>
            <w:tcW w:w="1584" w:type="dxa"/>
          </w:tcPr>
          <w:p w14:paraId="7CD1E2E0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AF997A6" w14:textId="77777777" w:rsidR="001E0F5E" w:rsidRDefault="00CC787C">
            <w:pPr>
              <w:pStyle w:val="TableParagraph"/>
              <w:spacing w:before="199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743B80E9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29CD6108" w14:textId="77777777" w:rsidR="001E0F5E" w:rsidRDefault="001E0F5E">
            <w:pPr>
              <w:pStyle w:val="TableParagraph"/>
            </w:pPr>
          </w:p>
        </w:tc>
      </w:tr>
      <w:tr w:rsidR="001E0F5E" w14:paraId="4075B65B" w14:textId="77777777">
        <w:trPr>
          <w:trHeight w:val="655"/>
        </w:trPr>
        <w:tc>
          <w:tcPr>
            <w:tcW w:w="943" w:type="dxa"/>
          </w:tcPr>
          <w:p w14:paraId="56DE7693" w14:textId="77777777" w:rsidR="001E0F5E" w:rsidRDefault="00CC787C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680" w:type="dxa"/>
          </w:tcPr>
          <w:p w14:paraId="2F77CF47" w14:textId="77777777" w:rsidR="001E0F5E" w:rsidRDefault="00CC787C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584" w:type="dxa"/>
          </w:tcPr>
          <w:p w14:paraId="2257A386" w14:textId="77777777" w:rsidR="001E0F5E" w:rsidRDefault="00CC787C">
            <w:pPr>
              <w:pStyle w:val="TableParagraph"/>
              <w:spacing w:before="188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728FF29" w14:textId="77777777" w:rsidR="001E0F5E" w:rsidRDefault="00CC787C">
            <w:pPr>
              <w:pStyle w:val="TableParagraph"/>
              <w:spacing w:before="188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1AD17335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703D6B47" w14:textId="77777777" w:rsidR="001E0F5E" w:rsidRDefault="00CC787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497761" w14:textId="77777777" w:rsidR="001E0F5E" w:rsidRDefault="00CC787C">
            <w:pPr>
              <w:pStyle w:val="TableParagraph"/>
              <w:spacing w:before="43"/>
              <w:ind w:left="238"/>
            </w:pPr>
            <w:hyperlink r:id="rId162">
              <w:r>
                <w:rPr>
                  <w:color w:val="0000FF"/>
                  <w:spacing w:val="-2"/>
                  <w:u w:val="single" w:color="0000FF"/>
                </w:rPr>
                <w:t>https://m.edsoo.ru/8865d962</w:t>
              </w:r>
            </w:hyperlink>
          </w:p>
        </w:tc>
      </w:tr>
      <w:tr w:rsidR="001E0F5E" w14:paraId="0D99F2C4" w14:textId="77777777">
        <w:trPr>
          <w:trHeight w:val="2265"/>
        </w:trPr>
        <w:tc>
          <w:tcPr>
            <w:tcW w:w="943" w:type="dxa"/>
          </w:tcPr>
          <w:p w14:paraId="7EE18D1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DEF530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150DDBA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26570C87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680" w:type="dxa"/>
          </w:tcPr>
          <w:p w14:paraId="7488565B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Евразия. Зональные и азональные природные комплексы. Практическая 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таблицы информации о компонентах природы одной из природных зон на основе анализа нескольких источников</w:t>
            </w:r>
          </w:p>
          <w:p w14:paraId="2D65CD8E" w14:textId="77777777" w:rsidR="001E0F5E" w:rsidRDefault="00CC78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584" w:type="dxa"/>
          </w:tcPr>
          <w:p w14:paraId="358B9B0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7C7183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BF99495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70C5E959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7395F7A3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5B4A0F3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3378E1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5522C7E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7C81C373" w14:textId="77777777" w:rsidR="001E0F5E" w:rsidRDefault="00CC787C">
            <w:pPr>
              <w:pStyle w:val="TableParagraph"/>
              <w:ind w:left="19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1933FF4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AD4FAD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7A8F9B4" w14:textId="77777777" w:rsidR="001E0F5E" w:rsidRDefault="001E0F5E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8804D54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234850" w14:textId="77777777" w:rsidR="001E0F5E" w:rsidRDefault="00CC787C">
            <w:pPr>
              <w:pStyle w:val="TableParagraph"/>
              <w:spacing w:before="41"/>
              <w:ind w:left="238"/>
            </w:pPr>
            <w:hyperlink r:id="rId163">
              <w:r>
                <w:rPr>
                  <w:color w:val="0000FF"/>
                  <w:spacing w:val="-2"/>
                  <w:u w:val="single" w:color="0000FF"/>
                </w:rPr>
                <w:t>https://m.edsoo.ru/8865c7b0</w:t>
              </w:r>
            </w:hyperlink>
          </w:p>
        </w:tc>
      </w:tr>
      <w:tr w:rsidR="001E0F5E" w14:paraId="177C9075" w14:textId="77777777">
        <w:trPr>
          <w:trHeight w:val="655"/>
        </w:trPr>
        <w:tc>
          <w:tcPr>
            <w:tcW w:w="943" w:type="dxa"/>
          </w:tcPr>
          <w:p w14:paraId="66030A8A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680" w:type="dxa"/>
          </w:tcPr>
          <w:p w14:paraId="1DB838F6" w14:textId="77777777" w:rsidR="001E0F5E" w:rsidRDefault="00CC787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2"/>
                <w:sz w:val="24"/>
              </w:rPr>
              <w:t xml:space="preserve"> Население</w:t>
            </w:r>
          </w:p>
        </w:tc>
        <w:tc>
          <w:tcPr>
            <w:tcW w:w="1584" w:type="dxa"/>
          </w:tcPr>
          <w:p w14:paraId="3F6DED44" w14:textId="77777777" w:rsidR="001E0F5E" w:rsidRDefault="00CC787C">
            <w:pPr>
              <w:pStyle w:val="TableParagraph"/>
              <w:spacing w:before="187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77341082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236A3E05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3DDA03C8" w14:textId="77777777" w:rsidR="001E0F5E" w:rsidRDefault="00CC787C">
            <w:pPr>
              <w:pStyle w:val="TableParagraph"/>
              <w:spacing w:before="4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FCFF1CF" w14:textId="77777777" w:rsidR="001E0F5E" w:rsidRDefault="00CC787C">
            <w:pPr>
              <w:pStyle w:val="TableParagraph"/>
              <w:spacing w:before="40"/>
              <w:ind w:left="238"/>
            </w:pP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https://m.edsoo.ru/8865cbac</w:t>
              </w:r>
            </w:hyperlink>
          </w:p>
        </w:tc>
      </w:tr>
      <w:tr w:rsidR="001E0F5E" w14:paraId="6DA25F24" w14:textId="77777777">
        <w:trPr>
          <w:trHeight w:val="652"/>
        </w:trPr>
        <w:tc>
          <w:tcPr>
            <w:tcW w:w="943" w:type="dxa"/>
          </w:tcPr>
          <w:p w14:paraId="20BE8E88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680" w:type="dxa"/>
          </w:tcPr>
          <w:p w14:paraId="496EA975" w14:textId="77777777" w:rsidR="001E0F5E" w:rsidRDefault="00CC787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</w:t>
            </w:r>
          </w:p>
        </w:tc>
        <w:tc>
          <w:tcPr>
            <w:tcW w:w="1584" w:type="dxa"/>
          </w:tcPr>
          <w:p w14:paraId="3567D43B" w14:textId="77777777" w:rsidR="001E0F5E" w:rsidRDefault="00CC787C">
            <w:pPr>
              <w:pStyle w:val="TableParagraph"/>
              <w:spacing w:before="185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B45B665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6C732E29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19BEC346" w14:textId="77777777" w:rsidR="001E0F5E" w:rsidRDefault="00CC787C">
            <w:pPr>
              <w:pStyle w:val="TableParagraph"/>
              <w:spacing w:before="38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5608F4" w14:textId="77777777" w:rsidR="001E0F5E" w:rsidRDefault="00CC787C">
            <w:pPr>
              <w:pStyle w:val="TableParagraph"/>
              <w:spacing w:before="43"/>
              <w:ind w:left="238"/>
            </w:pPr>
            <w:hyperlink r:id="rId165">
              <w:r>
                <w:rPr>
                  <w:color w:val="0000FF"/>
                  <w:spacing w:val="-2"/>
                  <w:u w:val="single" w:color="0000FF"/>
                </w:rPr>
                <w:t>https://m.edsoo.ru/8865d2e6</w:t>
              </w:r>
            </w:hyperlink>
          </w:p>
        </w:tc>
      </w:tr>
      <w:tr w:rsidR="001E0F5E" w14:paraId="3C8CF1D0" w14:textId="77777777">
        <w:trPr>
          <w:trHeight w:val="679"/>
        </w:trPr>
        <w:tc>
          <w:tcPr>
            <w:tcW w:w="943" w:type="dxa"/>
          </w:tcPr>
          <w:p w14:paraId="0928D481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680" w:type="dxa"/>
          </w:tcPr>
          <w:p w14:paraId="7E6D060B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Евразия.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численности населения страны</w:t>
            </w:r>
          </w:p>
        </w:tc>
        <w:tc>
          <w:tcPr>
            <w:tcW w:w="1584" w:type="dxa"/>
          </w:tcPr>
          <w:p w14:paraId="378DC224" w14:textId="77777777" w:rsidR="001E0F5E" w:rsidRDefault="00CC787C">
            <w:pPr>
              <w:pStyle w:val="TableParagraph"/>
              <w:spacing w:before="199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45DB984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2AA2E003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45788B83" w14:textId="77777777" w:rsidR="001E0F5E" w:rsidRDefault="001E0F5E">
            <w:pPr>
              <w:pStyle w:val="TableParagraph"/>
            </w:pPr>
          </w:p>
        </w:tc>
      </w:tr>
      <w:tr w:rsidR="001E0F5E" w14:paraId="3B6B7040" w14:textId="77777777">
        <w:trPr>
          <w:trHeight w:val="998"/>
        </w:trPr>
        <w:tc>
          <w:tcPr>
            <w:tcW w:w="943" w:type="dxa"/>
          </w:tcPr>
          <w:p w14:paraId="06258E82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9D8D1D0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680" w:type="dxa"/>
          </w:tcPr>
          <w:p w14:paraId="3DF6086E" w14:textId="77777777" w:rsidR="001E0F5E" w:rsidRDefault="00CC787C">
            <w:pPr>
              <w:pStyle w:val="TableParagraph"/>
              <w:spacing w:before="7" w:line="310" w:lineRule="atLeast"/>
              <w:ind w:left="233" w:right="146"/>
              <w:rPr>
                <w:sz w:val="24"/>
              </w:rPr>
            </w:pPr>
            <w:r>
              <w:rPr>
                <w:sz w:val="24"/>
              </w:rPr>
              <w:t>Евразия. Изменение природы под влиянием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584" w:type="dxa"/>
          </w:tcPr>
          <w:p w14:paraId="22AE4512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29C869A" w14:textId="77777777" w:rsidR="001E0F5E" w:rsidRDefault="00CC787C">
            <w:pPr>
              <w:pStyle w:val="TableParagraph"/>
              <w:spacing w:before="1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9E48B3A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6FBDFC45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6683D8DA" w14:textId="77777777" w:rsidR="001E0F5E" w:rsidRDefault="00CC787C">
            <w:pPr>
              <w:pStyle w:val="TableParagraph"/>
              <w:spacing w:before="21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B2311B6" w14:textId="77777777" w:rsidR="001E0F5E" w:rsidRDefault="00CC787C">
            <w:pPr>
              <w:pStyle w:val="TableParagraph"/>
              <w:spacing w:before="40"/>
              <w:ind w:left="238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https://m.edsoo.ru/8865cf30</w:t>
              </w:r>
            </w:hyperlink>
          </w:p>
        </w:tc>
      </w:tr>
      <w:tr w:rsidR="001E0F5E" w14:paraId="5E3E0729" w14:textId="77777777">
        <w:trPr>
          <w:trHeight w:val="1629"/>
        </w:trPr>
        <w:tc>
          <w:tcPr>
            <w:tcW w:w="943" w:type="dxa"/>
          </w:tcPr>
          <w:p w14:paraId="23BE07E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C426C7B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B4887A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680" w:type="dxa"/>
          </w:tcPr>
          <w:p w14:paraId="188994EC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Практическая работа "Объяснение 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современного вулканизма и землетрясений на территории Северной Америки и</w:t>
            </w:r>
          </w:p>
          <w:p w14:paraId="7122E77D" w14:textId="77777777" w:rsidR="001E0F5E" w:rsidRDefault="00CC787C">
            <w:pPr>
              <w:pStyle w:val="TableParagraph"/>
              <w:spacing w:line="274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Евразии"</w:t>
            </w:r>
          </w:p>
        </w:tc>
        <w:tc>
          <w:tcPr>
            <w:tcW w:w="1584" w:type="dxa"/>
          </w:tcPr>
          <w:p w14:paraId="6317AAB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DFDBFBF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2AB1C6DF" w14:textId="77777777" w:rsidR="001E0F5E" w:rsidRDefault="00CC787C">
            <w:pPr>
              <w:pStyle w:val="TableParagraph"/>
              <w:ind w:right="63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0127339B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57F3659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F8C8EF2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3E54B75A" w14:textId="77777777" w:rsidR="001E0F5E" w:rsidRDefault="00CC787C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2" w:type="dxa"/>
          </w:tcPr>
          <w:p w14:paraId="530ABE94" w14:textId="77777777" w:rsidR="001E0F5E" w:rsidRDefault="001E0F5E">
            <w:pPr>
              <w:pStyle w:val="TableParagraph"/>
            </w:pPr>
          </w:p>
        </w:tc>
      </w:tr>
    </w:tbl>
    <w:p w14:paraId="0CA5901B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69617FA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3"/>
        <w:gridCol w:w="4680"/>
        <w:gridCol w:w="1584"/>
        <w:gridCol w:w="1840"/>
        <w:gridCol w:w="1910"/>
        <w:gridCol w:w="2872"/>
      </w:tblGrid>
      <w:tr w:rsidR="001E0F5E" w14:paraId="3D1DD398" w14:textId="77777777">
        <w:trPr>
          <w:trHeight w:val="1634"/>
        </w:trPr>
        <w:tc>
          <w:tcPr>
            <w:tcW w:w="943" w:type="dxa"/>
          </w:tcPr>
          <w:p w14:paraId="0722A63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74E6D82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6CBE78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680" w:type="dxa"/>
          </w:tcPr>
          <w:p w14:paraId="077EBF1A" w14:textId="77777777" w:rsidR="001E0F5E" w:rsidRDefault="00CC787C">
            <w:pPr>
              <w:pStyle w:val="TableParagraph"/>
              <w:spacing w:before="41" w:line="278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стран Северной Америки или Евразии в</w:t>
            </w:r>
          </w:p>
          <w:p w14:paraId="247608D0" w14:textId="77777777" w:rsidR="001E0F5E" w:rsidRDefault="00CC787C">
            <w:pPr>
              <w:pStyle w:val="TableParagraph"/>
              <w:spacing w:line="276" w:lineRule="auto"/>
              <w:ind w:left="233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привлечения туристов, создания положительного</w:t>
            </w:r>
          </w:p>
          <w:p w14:paraId="5F3CC829" w14:textId="77777777" w:rsidR="001E0F5E" w:rsidRDefault="00CC78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другое)"</w:t>
            </w:r>
          </w:p>
        </w:tc>
        <w:tc>
          <w:tcPr>
            <w:tcW w:w="1584" w:type="dxa"/>
          </w:tcPr>
          <w:p w14:paraId="39D7BA5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4156A16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493A1D6" w14:textId="77777777" w:rsidR="001E0F5E" w:rsidRDefault="00CC787C">
            <w:pPr>
              <w:pStyle w:val="TableParagraph"/>
              <w:ind w:left="8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0EB47266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B957CD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0E3DA89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043B912" w14:textId="77777777" w:rsidR="001E0F5E" w:rsidRDefault="00CC787C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2" w:type="dxa"/>
          </w:tcPr>
          <w:p w14:paraId="711FD8C1" w14:textId="77777777" w:rsidR="001E0F5E" w:rsidRDefault="001E0F5E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6DCB4FA2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BBAECDE" w14:textId="77777777" w:rsidR="001E0F5E" w:rsidRDefault="00CC787C">
            <w:pPr>
              <w:pStyle w:val="TableParagraph"/>
              <w:spacing w:before="40"/>
              <w:ind w:left="238"/>
            </w:pPr>
            <w:hyperlink r:id="rId167">
              <w:r>
                <w:rPr>
                  <w:color w:val="0000FF"/>
                  <w:spacing w:val="-2"/>
                  <w:u w:val="single" w:color="0000FF"/>
                </w:rPr>
                <w:t>https://m.edsoo.ru/8865d4b2</w:t>
              </w:r>
            </w:hyperlink>
          </w:p>
        </w:tc>
      </w:tr>
      <w:tr w:rsidR="001E0F5E" w14:paraId="488FEE12" w14:textId="77777777">
        <w:trPr>
          <w:trHeight w:val="996"/>
        </w:trPr>
        <w:tc>
          <w:tcPr>
            <w:tcW w:w="943" w:type="dxa"/>
          </w:tcPr>
          <w:p w14:paraId="3C4B4AF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F885414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680" w:type="dxa"/>
          </w:tcPr>
          <w:p w14:paraId="1C0E5564" w14:textId="77777777" w:rsidR="001E0F5E" w:rsidRDefault="00CC787C">
            <w:pPr>
              <w:pStyle w:val="TableParagraph"/>
              <w:spacing w:before="38" w:line="278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Резервный урок. Контрольная работа по 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"Северные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материки".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6CEE93CC" w14:textId="77777777" w:rsidR="001E0F5E" w:rsidRDefault="00CC787C">
            <w:pPr>
              <w:pStyle w:val="TableParagraph"/>
              <w:spacing w:line="272" w:lineRule="exact"/>
              <w:ind w:left="23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"Северные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материки"</w:t>
            </w:r>
          </w:p>
        </w:tc>
        <w:tc>
          <w:tcPr>
            <w:tcW w:w="1584" w:type="dxa"/>
          </w:tcPr>
          <w:p w14:paraId="17A8FB56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8BEE064" w14:textId="77777777" w:rsidR="001E0F5E" w:rsidRDefault="00CC787C">
            <w:pPr>
              <w:pStyle w:val="TableParagraph"/>
              <w:spacing w:before="1"/>
              <w:ind w:left="8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5DB34779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1C9E36B" w14:textId="77777777" w:rsidR="001E0F5E" w:rsidRDefault="00CC787C">
            <w:pPr>
              <w:pStyle w:val="TableParagraph"/>
              <w:spacing w:before="1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14:paraId="79266060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504C4147" w14:textId="77777777" w:rsidR="001E0F5E" w:rsidRDefault="00CC787C">
            <w:pPr>
              <w:pStyle w:val="TableParagraph"/>
              <w:spacing w:before="21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8712B1E" w14:textId="77777777" w:rsidR="001E0F5E" w:rsidRDefault="00CC787C">
            <w:pPr>
              <w:pStyle w:val="TableParagraph"/>
              <w:spacing w:before="41"/>
              <w:ind w:left="238"/>
            </w:pP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https://m.edsoo.ru/8865d6ba</w:t>
              </w:r>
            </w:hyperlink>
          </w:p>
        </w:tc>
      </w:tr>
      <w:tr w:rsidR="001E0F5E" w14:paraId="06AA4FF5" w14:textId="77777777">
        <w:trPr>
          <w:trHeight w:val="2268"/>
        </w:trPr>
        <w:tc>
          <w:tcPr>
            <w:tcW w:w="943" w:type="dxa"/>
          </w:tcPr>
          <w:p w14:paraId="54AD100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E4C3D6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DDB5023" w14:textId="77777777" w:rsidR="001E0F5E" w:rsidRDefault="001E0F5E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019E1467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680" w:type="dxa"/>
          </w:tcPr>
          <w:p w14:paraId="2881640C" w14:textId="77777777" w:rsidR="001E0F5E" w:rsidRDefault="00CC787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закономерностей</w:t>
            </w:r>
          </w:p>
          <w:p w14:paraId="06E7F5C8" w14:textId="77777777" w:rsidR="001E0F5E" w:rsidRDefault="00CC787C">
            <w:pPr>
              <w:pStyle w:val="TableParagraph"/>
              <w:spacing w:before="4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деятельность людей. Практическая</w:t>
            </w:r>
          </w:p>
          <w:p w14:paraId="0BCCBB56" w14:textId="77777777" w:rsidR="001E0F5E" w:rsidRDefault="00CC787C">
            <w:pPr>
              <w:pStyle w:val="TableParagraph"/>
              <w:spacing w:before="1"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работа "Характеристика изменений компонентов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 одной из стран мира в результате</w:t>
            </w:r>
          </w:p>
          <w:p w14:paraId="483B7A84" w14:textId="77777777" w:rsidR="001E0F5E" w:rsidRDefault="00CC787C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человека"</w:t>
            </w:r>
          </w:p>
        </w:tc>
        <w:tc>
          <w:tcPr>
            <w:tcW w:w="1584" w:type="dxa"/>
          </w:tcPr>
          <w:p w14:paraId="2CD7F8D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4728BB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96731D0" w14:textId="77777777" w:rsidR="001E0F5E" w:rsidRDefault="001E0F5E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36EEF146" w14:textId="77777777" w:rsidR="001E0F5E" w:rsidRDefault="00CC787C">
            <w:pPr>
              <w:pStyle w:val="TableParagraph"/>
              <w:spacing w:before="1"/>
              <w:ind w:left="8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07AAD5D0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3FD935B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AEDE32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33021D0" w14:textId="77777777" w:rsidR="001E0F5E" w:rsidRDefault="001E0F5E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488E0FD0" w14:textId="77777777" w:rsidR="001E0F5E" w:rsidRDefault="00CC787C">
            <w:pPr>
              <w:pStyle w:val="TableParagraph"/>
              <w:spacing w:before="1"/>
              <w:ind w:left="19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2" w:type="dxa"/>
          </w:tcPr>
          <w:p w14:paraId="0D0183F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E2F852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014D3E8" w14:textId="77777777" w:rsidR="001E0F5E" w:rsidRDefault="001E0F5E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4A124CD6" w14:textId="77777777" w:rsidR="001E0F5E" w:rsidRDefault="00CC787C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1A9A9D" w14:textId="77777777" w:rsidR="001E0F5E" w:rsidRDefault="00CC787C">
            <w:pPr>
              <w:pStyle w:val="TableParagraph"/>
              <w:spacing w:before="41"/>
              <w:ind w:left="238"/>
            </w:pPr>
            <w:hyperlink r:id="rId169">
              <w:r>
                <w:rPr>
                  <w:color w:val="0000FF"/>
                  <w:spacing w:val="-2"/>
                  <w:u w:val="single" w:color="0000FF"/>
                </w:rPr>
                <w:t>https://m.edsoo.ru/8865d7fa</w:t>
              </w:r>
            </w:hyperlink>
          </w:p>
        </w:tc>
      </w:tr>
      <w:tr w:rsidR="001E0F5E" w14:paraId="029FFF84" w14:textId="77777777">
        <w:trPr>
          <w:trHeight w:val="1948"/>
        </w:trPr>
        <w:tc>
          <w:tcPr>
            <w:tcW w:w="943" w:type="dxa"/>
          </w:tcPr>
          <w:p w14:paraId="4ECA121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924DD0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63FA211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239482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680" w:type="dxa"/>
          </w:tcPr>
          <w:p w14:paraId="4A92FD07" w14:textId="77777777" w:rsidR="001E0F5E" w:rsidRDefault="00CC787C">
            <w:pPr>
              <w:pStyle w:val="TableParagraph"/>
              <w:spacing w:before="38" w:line="278" w:lineRule="auto"/>
              <w:ind w:left="233"/>
              <w:rPr>
                <w:sz w:val="24"/>
              </w:rPr>
            </w:pPr>
            <w:r>
              <w:rPr>
                <w:sz w:val="24"/>
              </w:rPr>
              <w:t>Международное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охране природы. Глобальные проблемы</w:t>
            </w:r>
          </w:p>
          <w:p w14:paraId="0401DA1A" w14:textId="77777777" w:rsidR="001E0F5E" w:rsidRDefault="00CC787C">
            <w:pPr>
              <w:pStyle w:val="TableParagraph"/>
              <w:spacing w:line="276" w:lineRule="auto"/>
              <w:ind w:left="233" w:right="146"/>
              <w:rPr>
                <w:sz w:val="24"/>
              </w:rPr>
            </w:pPr>
            <w:r>
              <w:rPr>
                <w:sz w:val="24"/>
              </w:rPr>
              <w:t>человечества.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цели устойчивого развития. Всемирное </w:t>
            </w:r>
            <w:proofErr w:type="spellStart"/>
            <w:r>
              <w:rPr>
                <w:sz w:val="24"/>
              </w:rPr>
              <w:t>насление</w:t>
            </w:r>
            <w:proofErr w:type="spellEnd"/>
            <w:r>
              <w:rPr>
                <w:sz w:val="24"/>
              </w:rPr>
              <w:t xml:space="preserve"> ЮНЕСКО: природные и</w:t>
            </w:r>
          </w:p>
          <w:p w14:paraId="5618C1C7" w14:textId="77777777" w:rsidR="001E0F5E" w:rsidRDefault="00CC787C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  <w:tc>
          <w:tcPr>
            <w:tcW w:w="1584" w:type="dxa"/>
          </w:tcPr>
          <w:p w14:paraId="0ECEE13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1A1A58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1575979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2F104A5B" w14:textId="77777777" w:rsidR="001E0F5E" w:rsidRDefault="00CC787C">
            <w:pPr>
              <w:pStyle w:val="TableParagraph"/>
              <w:ind w:left="82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1F013EE8" w14:textId="77777777" w:rsidR="001E0F5E" w:rsidRDefault="001E0F5E">
            <w:pPr>
              <w:pStyle w:val="TableParagraph"/>
            </w:pPr>
          </w:p>
        </w:tc>
        <w:tc>
          <w:tcPr>
            <w:tcW w:w="1910" w:type="dxa"/>
          </w:tcPr>
          <w:p w14:paraId="0DD70674" w14:textId="77777777" w:rsidR="001E0F5E" w:rsidRDefault="001E0F5E">
            <w:pPr>
              <w:pStyle w:val="TableParagraph"/>
            </w:pPr>
          </w:p>
        </w:tc>
        <w:tc>
          <w:tcPr>
            <w:tcW w:w="2872" w:type="dxa"/>
          </w:tcPr>
          <w:p w14:paraId="0D1F3E26" w14:textId="77777777" w:rsidR="001E0F5E" w:rsidRDefault="001E0F5E">
            <w:pPr>
              <w:pStyle w:val="TableParagraph"/>
            </w:pPr>
          </w:p>
        </w:tc>
      </w:tr>
      <w:tr w:rsidR="001E0F5E" w14:paraId="3D6A5A3B" w14:textId="77777777">
        <w:trPr>
          <w:trHeight w:val="677"/>
        </w:trPr>
        <w:tc>
          <w:tcPr>
            <w:tcW w:w="5623" w:type="dxa"/>
            <w:gridSpan w:val="2"/>
          </w:tcPr>
          <w:p w14:paraId="4F1A17E9" w14:textId="77777777" w:rsidR="001E0F5E" w:rsidRDefault="00CC787C">
            <w:pPr>
              <w:pStyle w:val="TableParagraph"/>
              <w:spacing w:before="7" w:line="310" w:lineRule="atLeast"/>
              <w:ind w:left="232" w:right="15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4" w:type="dxa"/>
          </w:tcPr>
          <w:p w14:paraId="37141EE3" w14:textId="77777777" w:rsidR="001E0F5E" w:rsidRDefault="00CC787C">
            <w:pPr>
              <w:pStyle w:val="TableParagraph"/>
              <w:spacing w:before="200"/>
              <w:ind w:left="76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0" w:type="dxa"/>
          </w:tcPr>
          <w:p w14:paraId="19F1C1C2" w14:textId="77777777" w:rsidR="001E0F5E" w:rsidRDefault="00CC787C">
            <w:pPr>
              <w:pStyle w:val="TableParagraph"/>
              <w:spacing w:before="200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14:paraId="6AA2FA67" w14:textId="77777777" w:rsidR="001E0F5E" w:rsidRDefault="00CC787C">
            <w:pPr>
              <w:pStyle w:val="TableParagraph"/>
              <w:spacing w:before="200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72" w:type="dxa"/>
          </w:tcPr>
          <w:p w14:paraId="096D33D6" w14:textId="77777777" w:rsidR="001E0F5E" w:rsidRDefault="001E0F5E">
            <w:pPr>
              <w:pStyle w:val="TableParagraph"/>
            </w:pPr>
          </w:p>
        </w:tc>
      </w:tr>
    </w:tbl>
    <w:p w14:paraId="341459D5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BC71666" w14:textId="77777777" w:rsidR="001E0F5E" w:rsidRDefault="00CC787C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4835"/>
        <w:gridCol w:w="1516"/>
        <w:gridCol w:w="1842"/>
        <w:gridCol w:w="1912"/>
        <w:gridCol w:w="2874"/>
      </w:tblGrid>
      <w:tr w:rsidR="001E0F5E" w14:paraId="6F7ED7A8" w14:textId="77777777">
        <w:trPr>
          <w:trHeight w:val="362"/>
        </w:trPr>
        <w:tc>
          <w:tcPr>
            <w:tcW w:w="860" w:type="dxa"/>
            <w:vMerge w:val="restart"/>
          </w:tcPr>
          <w:p w14:paraId="6FB30E9C" w14:textId="77777777" w:rsidR="001E0F5E" w:rsidRDefault="001E0F5E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344626B" w14:textId="77777777" w:rsidR="001E0F5E" w:rsidRDefault="00CC787C">
            <w:pPr>
              <w:pStyle w:val="TableParagraph"/>
              <w:spacing w:line="276" w:lineRule="auto"/>
              <w:ind w:left="233" w:right="27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835" w:type="dxa"/>
            <w:vMerge w:val="restart"/>
          </w:tcPr>
          <w:p w14:paraId="31808481" w14:textId="77777777" w:rsidR="001E0F5E" w:rsidRDefault="001E0F5E">
            <w:pPr>
              <w:pStyle w:val="TableParagraph"/>
              <w:spacing w:before="245"/>
              <w:rPr>
                <w:b/>
                <w:sz w:val="24"/>
              </w:rPr>
            </w:pPr>
          </w:p>
          <w:p w14:paraId="2A681657" w14:textId="77777777" w:rsidR="001E0F5E" w:rsidRDefault="00CC787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270" w:type="dxa"/>
            <w:gridSpan w:val="3"/>
          </w:tcPr>
          <w:p w14:paraId="762DDA66" w14:textId="77777777" w:rsidR="001E0F5E" w:rsidRDefault="00CC787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74" w:type="dxa"/>
            <w:vMerge w:val="restart"/>
          </w:tcPr>
          <w:p w14:paraId="5820703E" w14:textId="77777777" w:rsidR="001E0F5E" w:rsidRDefault="00CC787C">
            <w:pPr>
              <w:pStyle w:val="TableParagraph"/>
              <w:spacing w:before="46" w:line="276" w:lineRule="auto"/>
              <w:ind w:left="230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1E0F5E" w14:paraId="15D90D3C" w14:textId="77777777">
        <w:trPr>
          <w:trHeight w:val="1238"/>
        </w:trPr>
        <w:tc>
          <w:tcPr>
            <w:tcW w:w="860" w:type="dxa"/>
            <w:vMerge/>
            <w:tcBorders>
              <w:top w:val="nil"/>
            </w:tcBorders>
          </w:tcPr>
          <w:p w14:paraId="70243FC4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835" w:type="dxa"/>
            <w:vMerge/>
            <w:tcBorders>
              <w:top w:val="nil"/>
            </w:tcBorders>
          </w:tcPr>
          <w:p w14:paraId="39AF263C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</w:tcPr>
          <w:p w14:paraId="0F5A9228" w14:textId="77777777" w:rsidR="001E0F5E" w:rsidRDefault="001E0F5E">
            <w:pPr>
              <w:pStyle w:val="TableParagraph"/>
              <w:spacing w:before="62"/>
              <w:rPr>
                <w:b/>
                <w:sz w:val="24"/>
              </w:rPr>
            </w:pPr>
          </w:p>
          <w:p w14:paraId="20A5D183" w14:textId="77777777" w:rsidR="001E0F5E" w:rsidRDefault="00CC787C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14636549" w14:textId="77777777" w:rsidR="001E0F5E" w:rsidRDefault="00CC787C">
            <w:pPr>
              <w:pStyle w:val="TableParagraph"/>
              <w:spacing w:before="178" w:line="278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14:paraId="44315B11" w14:textId="77777777" w:rsidR="001E0F5E" w:rsidRDefault="00CC787C">
            <w:pPr>
              <w:pStyle w:val="TableParagraph"/>
              <w:spacing w:before="178" w:line="278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74" w:type="dxa"/>
            <w:vMerge/>
            <w:tcBorders>
              <w:top w:val="nil"/>
            </w:tcBorders>
          </w:tcPr>
          <w:p w14:paraId="347F61D6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50345DEC" w14:textId="77777777">
        <w:trPr>
          <w:trHeight w:val="679"/>
        </w:trPr>
        <w:tc>
          <w:tcPr>
            <w:tcW w:w="860" w:type="dxa"/>
          </w:tcPr>
          <w:p w14:paraId="42DD7D01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35" w:type="dxa"/>
          </w:tcPr>
          <w:p w14:paraId="461170C5" w14:textId="77777777" w:rsidR="001E0F5E" w:rsidRDefault="00CC787C">
            <w:pPr>
              <w:pStyle w:val="TableParagraph"/>
              <w:spacing w:before="10" w:line="318" w:lineRule="exact"/>
              <w:ind w:left="23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 современной России в XI—XVI вв.</w:t>
            </w:r>
          </w:p>
        </w:tc>
        <w:tc>
          <w:tcPr>
            <w:tcW w:w="1516" w:type="dxa"/>
          </w:tcPr>
          <w:p w14:paraId="26201481" w14:textId="77777777" w:rsidR="001E0F5E" w:rsidRDefault="00CC787C">
            <w:pPr>
              <w:pStyle w:val="TableParagraph"/>
              <w:spacing w:before="200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7BF51A9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1AC8E18" w14:textId="77777777" w:rsidR="001E0F5E" w:rsidRDefault="001E0F5E">
            <w:pPr>
              <w:pStyle w:val="TableParagraph"/>
            </w:pPr>
          </w:p>
        </w:tc>
        <w:tc>
          <w:tcPr>
            <w:tcW w:w="2874" w:type="dxa"/>
          </w:tcPr>
          <w:p w14:paraId="13D4166C" w14:textId="77777777" w:rsidR="001E0F5E" w:rsidRDefault="00CC787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A6CEFB2" w14:textId="77777777" w:rsidR="001E0F5E" w:rsidRDefault="00CC787C">
            <w:pPr>
              <w:pStyle w:val="TableParagraph"/>
              <w:spacing w:before="41"/>
              <w:ind w:left="230"/>
            </w:pPr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https://m.edsoo.ru/8865dc28</w:t>
              </w:r>
            </w:hyperlink>
          </w:p>
        </w:tc>
      </w:tr>
      <w:tr w:rsidR="001E0F5E" w14:paraId="64BDDCA0" w14:textId="77777777">
        <w:trPr>
          <w:trHeight w:val="679"/>
        </w:trPr>
        <w:tc>
          <w:tcPr>
            <w:tcW w:w="860" w:type="dxa"/>
          </w:tcPr>
          <w:p w14:paraId="040413E9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35" w:type="dxa"/>
          </w:tcPr>
          <w:p w14:paraId="2B7C77B6" w14:textId="77777777" w:rsidR="001E0F5E" w:rsidRDefault="00CC787C">
            <w:pPr>
              <w:pStyle w:val="TableParagraph"/>
              <w:spacing w:before="7" w:line="310" w:lineRule="atLeast"/>
              <w:ind w:left="234" w:right="155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XVI— XIX вв. Русские первопроходцы</w:t>
            </w:r>
          </w:p>
        </w:tc>
        <w:tc>
          <w:tcPr>
            <w:tcW w:w="1516" w:type="dxa"/>
          </w:tcPr>
          <w:p w14:paraId="61093F15" w14:textId="77777777" w:rsidR="001E0F5E" w:rsidRDefault="00CC787C">
            <w:pPr>
              <w:pStyle w:val="TableParagraph"/>
              <w:spacing w:before="199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AC5EAC9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5CCF8E9" w14:textId="77777777" w:rsidR="001E0F5E" w:rsidRDefault="001E0F5E">
            <w:pPr>
              <w:pStyle w:val="TableParagraph"/>
            </w:pPr>
          </w:p>
        </w:tc>
        <w:tc>
          <w:tcPr>
            <w:tcW w:w="2874" w:type="dxa"/>
          </w:tcPr>
          <w:p w14:paraId="3375DEF5" w14:textId="77777777" w:rsidR="001E0F5E" w:rsidRDefault="00CC787C">
            <w:pPr>
              <w:pStyle w:val="TableParagraph"/>
              <w:spacing w:before="5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BF72E73" w14:textId="77777777" w:rsidR="001E0F5E" w:rsidRDefault="00CC787C">
            <w:pPr>
              <w:pStyle w:val="TableParagraph"/>
              <w:spacing w:before="42"/>
              <w:ind w:left="230"/>
            </w:pP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https://m.edsoo.ru/8865e088</w:t>
              </w:r>
            </w:hyperlink>
          </w:p>
        </w:tc>
      </w:tr>
      <w:tr w:rsidR="001E0F5E" w14:paraId="7382E6E5" w14:textId="77777777">
        <w:trPr>
          <w:trHeight w:val="655"/>
        </w:trPr>
        <w:tc>
          <w:tcPr>
            <w:tcW w:w="860" w:type="dxa"/>
          </w:tcPr>
          <w:p w14:paraId="62C5C0B6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35" w:type="dxa"/>
          </w:tcPr>
          <w:p w14:paraId="577EF71C" w14:textId="77777777" w:rsidR="001E0F5E" w:rsidRDefault="00CC787C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16" w:type="dxa"/>
          </w:tcPr>
          <w:p w14:paraId="3CDAC3B7" w14:textId="77777777" w:rsidR="001E0F5E" w:rsidRDefault="00CC787C">
            <w:pPr>
              <w:pStyle w:val="TableParagraph"/>
              <w:spacing w:before="187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F931574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8AAD20A" w14:textId="77777777" w:rsidR="001E0F5E" w:rsidRDefault="001E0F5E">
            <w:pPr>
              <w:pStyle w:val="TableParagraph"/>
            </w:pPr>
          </w:p>
        </w:tc>
        <w:tc>
          <w:tcPr>
            <w:tcW w:w="2874" w:type="dxa"/>
          </w:tcPr>
          <w:p w14:paraId="0C48ADBE" w14:textId="77777777" w:rsidR="001E0F5E" w:rsidRDefault="00CC787C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3DF8E9" w14:textId="77777777" w:rsidR="001E0F5E" w:rsidRDefault="00CC787C">
            <w:pPr>
              <w:pStyle w:val="TableParagraph"/>
              <w:spacing w:before="40"/>
              <w:ind w:left="230"/>
            </w:pPr>
            <w:hyperlink r:id="rId172">
              <w:r>
                <w:rPr>
                  <w:color w:val="0000FF"/>
                  <w:spacing w:val="-2"/>
                  <w:u w:val="single" w:color="0000FF"/>
                </w:rPr>
                <w:t>https://m.edsoo.ru/8865e254</w:t>
              </w:r>
            </w:hyperlink>
          </w:p>
        </w:tc>
      </w:tr>
      <w:tr w:rsidR="001E0F5E" w14:paraId="0D65B355" w14:textId="77777777">
        <w:trPr>
          <w:trHeight w:val="1949"/>
        </w:trPr>
        <w:tc>
          <w:tcPr>
            <w:tcW w:w="860" w:type="dxa"/>
          </w:tcPr>
          <w:p w14:paraId="7FE0E0B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11AB51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8A2D627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9FE6E10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35" w:type="dxa"/>
          </w:tcPr>
          <w:p w14:paraId="00D111C4" w14:textId="77777777" w:rsidR="001E0F5E" w:rsidRDefault="00CC78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Воссоединение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Россией.</w:t>
            </w:r>
          </w:p>
          <w:p w14:paraId="6FA33749" w14:textId="77777777" w:rsidR="001E0F5E" w:rsidRDefault="00CC787C">
            <w:pPr>
              <w:pStyle w:val="TableParagraph"/>
              <w:spacing w:before="41" w:line="276" w:lineRule="auto"/>
              <w:ind w:left="234" w:right="1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"Представление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виде таблицы сведений об изменении</w:t>
            </w:r>
          </w:p>
          <w:p w14:paraId="638CD65E" w14:textId="77777777" w:rsidR="001E0F5E" w:rsidRDefault="00CC787C">
            <w:pPr>
              <w:pStyle w:val="TableParagraph"/>
              <w:spacing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границ России на разных исторических этапах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</w:p>
          <w:p w14:paraId="2D08BA47" w14:textId="77777777" w:rsidR="001E0F5E" w:rsidRDefault="00CC787C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карт"</w:t>
            </w:r>
          </w:p>
        </w:tc>
        <w:tc>
          <w:tcPr>
            <w:tcW w:w="1516" w:type="dxa"/>
          </w:tcPr>
          <w:p w14:paraId="42DEFF5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FF7C79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FB0AACB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7951DC4" w14:textId="77777777" w:rsidR="001E0F5E" w:rsidRDefault="00CC787C">
            <w:pPr>
              <w:pStyle w:val="TableParagraph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EA3B0E2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8C5AF4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2E24D8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EC5DF62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8177F2E" w14:textId="77777777" w:rsidR="001E0F5E" w:rsidRDefault="00CC787C">
            <w:pPr>
              <w:pStyle w:val="TableParagraph"/>
              <w:ind w:left="185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4" w:type="dxa"/>
          </w:tcPr>
          <w:p w14:paraId="5876D39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1A107F3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79BACDEA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7A85A5" w14:textId="77777777" w:rsidR="001E0F5E" w:rsidRDefault="00CC787C">
            <w:pPr>
              <w:pStyle w:val="TableParagraph"/>
              <w:spacing w:before="40"/>
              <w:ind w:left="230"/>
            </w:pP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https://m.edsoo.ru/8865e3da</w:t>
              </w:r>
            </w:hyperlink>
          </w:p>
        </w:tc>
      </w:tr>
      <w:tr w:rsidR="001E0F5E" w14:paraId="4221B658" w14:textId="77777777">
        <w:trPr>
          <w:trHeight w:val="1315"/>
        </w:trPr>
        <w:tc>
          <w:tcPr>
            <w:tcW w:w="860" w:type="dxa"/>
          </w:tcPr>
          <w:p w14:paraId="119D73B0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06BD611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35" w:type="dxa"/>
          </w:tcPr>
          <w:p w14:paraId="24002DAF" w14:textId="77777777" w:rsidR="001E0F5E" w:rsidRDefault="00CC78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35E54E71" w14:textId="77777777" w:rsidR="001E0F5E" w:rsidRDefault="00CC787C">
            <w:pPr>
              <w:pStyle w:val="TableParagraph"/>
              <w:spacing w:before="41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Государственная граница России. Географическое</w:t>
            </w:r>
          </w:p>
          <w:p w14:paraId="38FF23E9" w14:textId="77777777" w:rsidR="001E0F5E" w:rsidRDefault="00CC787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16" w:type="dxa"/>
          </w:tcPr>
          <w:p w14:paraId="2F1179D6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C7BD890" w14:textId="77777777" w:rsidR="001E0F5E" w:rsidRDefault="00CC787C">
            <w:pPr>
              <w:pStyle w:val="TableParagraph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62FF3A3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8A2A090" w14:textId="77777777" w:rsidR="001E0F5E" w:rsidRDefault="001E0F5E">
            <w:pPr>
              <w:pStyle w:val="TableParagraph"/>
            </w:pPr>
          </w:p>
        </w:tc>
        <w:tc>
          <w:tcPr>
            <w:tcW w:w="2874" w:type="dxa"/>
          </w:tcPr>
          <w:p w14:paraId="51F680D0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8B896DB" w14:textId="77777777" w:rsidR="001E0F5E" w:rsidRDefault="00CC787C">
            <w:pPr>
              <w:pStyle w:val="TableParagraph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8053F5" w14:textId="77777777" w:rsidR="001E0F5E" w:rsidRDefault="00CC787C">
            <w:pPr>
              <w:pStyle w:val="TableParagraph"/>
              <w:spacing w:before="40"/>
              <w:ind w:left="230"/>
            </w:pP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https://m.edsoo.ru/8865e506</w:t>
              </w:r>
            </w:hyperlink>
          </w:p>
        </w:tc>
      </w:tr>
      <w:tr w:rsidR="001E0F5E" w14:paraId="1D036ABF" w14:textId="77777777">
        <w:trPr>
          <w:trHeight w:val="995"/>
        </w:trPr>
        <w:tc>
          <w:tcPr>
            <w:tcW w:w="860" w:type="dxa"/>
          </w:tcPr>
          <w:p w14:paraId="225D2DB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BB017A7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35" w:type="dxa"/>
          </w:tcPr>
          <w:p w14:paraId="5D884EC3" w14:textId="77777777" w:rsidR="001E0F5E" w:rsidRDefault="00CC787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  <w:p w14:paraId="51427AA9" w14:textId="77777777" w:rsidR="001E0F5E" w:rsidRDefault="00CC787C">
            <w:pPr>
              <w:pStyle w:val="TableParagraph"/>
              <w:spacing w:before="7" w:line="31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омывающие территорию России</w:t>
            </w:r>
          </w:p>
        </w:tc>
        <w:tc>
          <w:tcPr>
            <w:tcW w:w="1516" w:type="dxa"/>
          </w:tcPr>
          <w:p w14:paraId="7E688DD7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C167941" w14:textId="77777777" w:rsidR="001E0F5E" w:rsidRDefault="00CC787C">
            <w:pPr>
              <w:pStyle w:val="TableParagraph"/>
              <w:spacing w:before="1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53667BD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23368F2F" w14:textId="77777777" w:rsidR="001E0F5E" w:rsidRDefault="001E0F5E">
            <w:pPr>
              <w:pStyle w:val="TableParagraph"/>
            </w:pPr>
          </w:p>
        </w:tc>
        <w:tc>
          <w:tcPr>
            <w:tcW w:w="2874" w:type="dxa"/>
          </w:tcPr>
          <w:p w14:paraId="7F1FC986" w14:textId="77777777" w:rsidR="001E0F5E" w:rsidRDefault="00CC787C">
            <w:pPr>
              <w:pStyle w:val="TableParagraph"/>
              <w:spacing w:before="211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831684" w14:textId="77777777" w:rsidR="001E0F5E" w:rsidRDefault="00CC787C">
            <w:pPr>
              <w:pStyle w:val="TableParagraph"/>
              <w:spacing w:before="40"/>
              <w:ind w:left="230"/>
            </w:pP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https://m.edsoo.ru/8865e68c</w:t>
              </w:r>
            </w:hyperlink>
          </w:p>
        </w:tc>
      </w:tr>
      <w:tr w:rsidR="001E0F5E" w14:paraId="4E0EA59F" w14:textId="77777777">
        <w:trPr>
          <w:trHeight w:val="678"/>
        </w:trPr>
        <w:tc>
          <w:tcPr>
            <w:tcW w:w="860" w:type="dxa"/>
          </w:tcPr>
          <w:p w14:paraId="2722DBFC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35" w:type="dxa"/>
          </w:tcPr>
          <w:p w14:paraId="7F5E132B" w14:textId="77777777" w:rsidR="001E0F5E" w:rsidRDefault="00CC787C">
            <w:pPr>
              <w:pStyle w:val="TableParagraph"/>
              <w:spacing w:before="7" w:line="310" w:lineRule="atLeast"/>
              <w:ind w:left="234" w:right="15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мира. Карта часовых зон России</w:t>
            </w:r>
          </w:p>
        </w:tc>
        <w:tc>
          <w:tcPr>
            <w:tcW w:w="1516" w:type="dxa"/>
          </w:tcPr>
          <w:p w14:paraId="57125F27" w14:textId="77777777" w:rsidR="001E0F5E" w:rsidRDefault="00CC787C">
            <w:pPr>
              <w:pStyle w:val="TableParagraph"/>
              <w:spacing w:before="199"/>
              <w:ind w:right="6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6D94D6E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97C753E" w14:textId="77777777" w:rsidR="001E0F5E" w:rsidRDefault="001E0F5E">
            <w:pPr>
              <w:pStyle w:val="TableParagraph"/>
            </w:pPr>
          </w:p>
        </w:tc>
        <w:tc>
          <w:tcPr>
            <w:tcW w:w="2874" w:type="dxa"/>
          </w:tcPr>
          <w:p w14:paraId="06AA7DCE" w14:textId="77777777" w:rsidR="001E0F5E" w:rsidRDefault="00CC787C">
            <w:pPr>
              <w:pStyle w:val="TableParagraph"/>
              <w:spacing w:before="5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5A8F6BD" w14:textId="77777777" w:rsidR="001E0F5E" w:rsidRDefault="00CC787C">
            <w:pPr>
              <w:pStyle w:val="TableParagraph"/>
              <w:spacing w:before="40"/>
              <w:ind w:left="230"/>
            </w:pP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https://m.edsoo.ru/8865e876</w:t>
              </w:r>
            </w:hyperlink>
          </w:p>
        </w:tc>
      </w:tr>
    </w:tbl>
    <w:p w14:paraId="22F4B35C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209187CC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34"/>
        <w:gridCol w:w="1515"/>
        <w:gridCol w:w="1841"/>
        <w:gridCol w:w="1911"/>
        <w:gridCol w:w="2873"/>
      </w:tblGrid>
      <w:tr w:rsidR="001E0F5E" w14:paraId="28CE17FD" w14:textId="77777777">
        <w:trPr>
          <w:trHeight w:val="998"/>
        </w:trPr>
        <w:tc>
          <w:tcPr>
            <w:tcW w:w="859" w:type="dxa"/>
          </w:tcPr>
          <w:p w14:paraId="0A135981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35D6CC7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34" w:type="dxa"/>
          </w:tcPr>
          <w:p w14:paraId="5222C9A3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"Определение</w:t>
            </w:r>
          </w:p>
          <w:p w14:paraId="1B9E46A9" w14:textId="77777777" w:rsidR="001E0F5E" w:rsidRDefault="00CC787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городов России по карте часовых зон"</w:t>
            </w:r>
          </w:p>
        </w:tc>
        <w:tc>
          <w:tcPr>
            <w:tcW w:w="1515" w:type="dxa"/>
          </w:tcPr>
          <w:p w14:paraId="22099012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63E8D1BD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5C3194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8AD758F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183D4C8" w14:textId="77777777" w:rsidR="001E0F5E" w:rsidRDefault="00CC78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3" w:type="dxa"/>
          </w:tcPr>
          <w:p w14:paraId="0986AA5E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E4283FC" w14:textId="77777777" w:rsidR="001E0F5E" w:rsidRDefault="00CC787C">
            <w:pPr>
              <w:pStyle w:val="TableParagraph"/>
              <w:spacing w:before="40"/>
              <w:ind w:left="235"/>
            </w:pP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https://m.edsoo.ru/8865ebe6</w:t>
              </w:r>
            </w:hyperlink>
          </w:p>
        </w:tc>
      </w:tr>
      <w:tr w:rsidR="001E0F5E" w14:paraId="2BB3FB1E" w14:textId="77777777">
        <w:trPr>
          <w:trHeight w:val="998"/>
        </w:trPr>
        <w:tc>
          <w:tcPr>
            <w:tcW w:w="859" w:type="dxa"/>
          </w:tcPr>
          <w:p w14:paraId="057B1CA8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F07010B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34" w:type="dxa"/>
          </w:tcPr>
          <w:p w14:paraId="2ABFDCB0" w14:textId="77777777" w:rsidR="001E0F5E" w:rsidRDefault="00CC787C">
            <w:pPr>
              <w:pStyle w:val="TableParagraph"/>
              <w:spacing w:before="7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Федеративное устройство России. Субъекты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равноправие и разнообразие</w:t>
            </w:r>
          </w:p>
        </w:tc>
        <w:tc>
          <w:tcPr>
            <w:tcW w:w="1515" w:type="dxa"/>
          </w:tcPr>
          <w:p w14:paraId="1D820FA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A01B1E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63D1B61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15004AC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35D0094F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01F8D7" w14:textId="77777777" w:rsidR="001E0F5E" w:rsidRDefault="00CC787C">
            <w:pPr>
              <w:pStyle w:val="TableParagraph"/>
              <w:spacing w:before="40"/>
              <w:ind w:left="235"/>
            </w:pPr>
            <w:hyperlink r:id="rId178">
              <w:r>
                <w:rPr>
                  <w:color w:val="0000FF"/>
                  <w:spacing w:val="-2"/>
                  <w:u w:val="single" w:color="0000FF"/>
                </w:rPr>
                <w:t>https://m.edsoo.ru/8865ed94</w:t>
              </w:r>
            </w:hyperlink>
          </w:p>
        </w:tc>
      </w:tr>
      <w:tr w:rsidR="001E0F5E" w14:paraId="5CB32558" w14:textId="77777777">
        <w:trPr>
          <w:trHeight w:val="679"/>
        </w:trPr>
        <w:tc>
          <w:tcPr>
            <w:tcW w:w="859" w:type="dxa"/>
          </w:tcPr>
          <w:p w14:paraId="32B56B6A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34" w:type="dxa"/>
          </w:tcPr>
          <w:p w14:paraId="74E6A037" w14:textId="77777777" w:rsidR="001E0F5E" w:rsidRDefault="00CC787C">
            <w:pPr>
              <w:pStyle w:val="TableParagraph"/>
              <w:spacing w:before="6" w:line="320" w:lineRule="exact"/>
              <w:ind w:left="235" w:right="205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округа.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Районирование. Виды районирования территории</w:t>
            </w:r>
          </w:p>
        </w:tc>
        <w:tc>
          <w:tcPr>
            <w:tcW w:w="1515" w:type="dxa"/>
          </w:tcPr>
          <w:p w14:paraId="4E9D4E99" w14:textId="77777777" w:rsidR="001E0F5E" w:rsidRDefault="00CC787C">
            <w:pPr>
              <w:pStyle w:val="TableParagraph"/>
              <w:spacing w:before="200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3DD1DB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4CA0963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5D70A3B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B06F86" w14:textId="77777777" w:rsidR="001E0F5E" w:rsidRDefault="00CC787C">
            <w:pPr>
              <w:pStyle w:val="TableParagraph"/>
              <w:spacing w:before="41"/>
              <w:ind w:left="235"/>
            </w:pP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https://m.edsoo.ru/8865f140</w:t>
              </w:r>
            </w:hyperlink>
          </w:p>
        </w:tc>
      </w:tr>
      <w:tr w:rsidR="001E0F5E" w14:paraId="743FDDE6" w14:textId="77777777">
        <w:trPr>
          <w:trHeight w:val="2265"/>
        </w:trPr>
        <w:tc>
          <w:tcPr>
            <w:tcW w:w="859" w:type="dxa"/>
          </w:tcPr>
          <w:p w14:paraId="5FAC8D9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9C1A86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5669EF6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CECFC8A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34" w:type="dxa"/>
          </w:tcPr>
          <w:p w14:paraId="4AA10450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Макрорегионы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Крупные географические районы России.</w:t>
            </w:r>
          </w:p>
          <w:p w14:paraId="1E2F4429" w14:textId="77777777" w:rsidR="001E0F5E" w:rsidRDefault="00CC787C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"Обозначение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контурной карте и сравнение границ</w:t>
            </w:r>
          </w:p>
          <w:p w14:paraId="16569D3B" w14:textId="77777777" w:rsidR="001E0F5E" w:rsidRDefault="00CC787C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федеральных округов и макрорегионов с 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14:paraId="13DAAD17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положения"</w:t>
            </w:r>
          </w:p>
        </w:tc>
        <w:tc>
          <w:tcPr>
            <w:tcW w:w="1515" w:type="dxa"/>
          </w:tcPr>
          <w:p w14:paraId="472EF7D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FE7AF1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6346B48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44047AE7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EBD046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3A1FDE6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38962CC2" w14:textId="77777777" w:rsidR="001E0F5E" w:rsidRDefault="001E0F5E">
            <w:pPr>
              <w:pStyle w:val="TableParagraph"/>
            </w:pPr>
          </w:p>
        </w:tc>
      </w:tr>
      <w:tr w:rsidR="001E0F5E" w14:paraId="4A0D319F" w14:textId="77777777">
        <w:trPr>
          <w:trHeight w:val="681"/>
        </w:trPr>
        <w:tc>
          <w:tcPr>
            <w:tcW w:w="859" w:type="dxa"/>
          </w:tcPr>
          <w:p w14:paraId="5130AF13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34" w:type="dxa"/>
          </w:tcPr>
          <w:p w14:paraId="53B942BE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ресурсы. Классификации природных ресурсов</w:t>
            </w:r>
          </w:p>
        </w:tc>
        <w:tc>
          <w:tcPr>
            <w:tcW w:w="1515" w:type="dxa"/>
          </w:tcPr>
          <w:p w14:paraId="054260DF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8B096D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6F58034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3440A0E" w14:textId="77777777" w:rsidR="001E0F5E" w:rsidRDefault="00CC787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44299A5" w14:textId="77777777" w:rsidR="001E0F5E" w:rsidRDefault="00CC787C">
            <w:pPr>
              <w:pStyle w:val="TableParagraph"/>
              <w:spacing w:before="40"/>
              <w:ind w:left="235"/>
            </w:pP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https://m.edsoo.ru/8865f410</w:t>
              </w:r>
            </w:hyperlink>
          </w:p>
        </w:tc>
      </w:tr>
      <w:tr w:rsidR="001E0F5E" w14:paraId="17624AF0" w14:textId="77777777">
        <w:trPr>
          <w:trHeight w:val="995"/>
        </w:trPr>
        <w:tc>
          <w:tcPr>
            <w:tcW w:w="859" w:type="dxa"/>
          </w:tcPr>
          <w:p w14:paraId="77358311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AF20901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34" w:type="dxa"/>
          </w:tcPr>
          <w:p w14:paraId="12503F83" w14:textId="77777777" w:rsidR="001E0F5E" w:rsidRDefault="00CC787C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 по теме "Географическое пространство</w:t>
            </w:r>
          </w:p>
          <w:p w14:paraId="2BA13765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515" w:type="dxa"/>
          </w:tcPr>
          <w:p w14:paraId="62D6D702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7036634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74CA1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37A5943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7BEFE97" w14:textId="77777777" w:rsidR="001E0F5E" w:rsidRDefault="00CC787C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3" w:type="dxa"/>
          </w:tcPr>
          <w:p w14:paraId="45399084" w14:textId="77777777" w:rsidR="001E0F5E" w:rsidRDefault="00CC787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69F17E" w14:textId="77777777" w:rsidR="001E0F5E" w:rsidRDefault="00CC787C">
            <w:pPr>
              <w:pStyle w:val="TableParagraph"/>
              <w:spacing w:before="40"/>
              <w:ind w:left="235"/>
            </w:pP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https://m.edsoo.ru/8865f2b2</w:t>
              </w:r>
            </w:hyperlink>
          </w:p>
        </w:tc>
      </w:tr>
      <w:tr w:rsidR="001E0F5E" w14:paraId="1E70EEEB" w14:textId="77777777">
        <w:trPr>
          <w:trHeight w:val="1632"/>
        </w:trPr>
        <w:tc>
          <w:tcPr>
            <w:tcW w:w="859" w:type="dxa"/>
          </w:tcPr>
          <w:p w14:paraId="30E19CB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A454BC1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F7804F4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34" w:type="dxa"/>
          </w:tcPr>
          <w:p w14:paraId="2A62D650" w14:textId="77777777" w:rsidR="001E0F5E" w:rsidRDefault="00CC787C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 по темам "История формирования и</w:t>
            </w:r>
          </w:p>
          <w:p w14:paraId="2CC49474" w14:textId="77777777" w:rsidR="001E0F5E" w:rsidRDefault="00CC787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7FF45F" w14:textId="77777777" w:rsidR="001E0F5E" w:rsidRDefault="00CC787C">
            <w:pPr>
              <w:pStyle w:val="TableParagraph"/>
              <w:spacing w:before="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"Географическое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границы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515" w:type="dxa"/>
          </w:tcPr>
          <w:p w14:paraId="23CE85E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4F3BAE5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555C413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64FE16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187C1E0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0259FD1" w14:textId="77777777" w:rsidR="001E0F5E" w:rsidRDefault="001E0F5E">
            <w:pPr>
              <w:pStyle w:val="TableParagraph"/>
            </w:pPr>
          </w:p>
        </w:tc>
      </w:tr>
      <w:tr w:rsidR="001E0F5E" w14:paraId="72095708" w14:textId="77777777">
        <w:trPr>
          <w:trHeight w:val="996"/>
        </w:trPr>
        <w:tc>
          <w:tcPr>
            <w:tcW w:w="859" w:type="dxa"/>
          </w:tcPr>
          <w:p w14:paraId="6D8A669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18F8C8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34" w:type="dxa"/>
          </w:tcPr>
          <w:p w14:paraId="2B0FA5E9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Природно-ресурсный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25CA766" w14:textId="77777777" w:rsidR="001E0F5E" w:rsidRDefault="00CC787C">
            <w:pPr>
              <w:pStyle w:val="TableParagraph"/>
              <w:spacing w:before="9" w:line="320" w:lineRule="exact"/>
              <w:ind w:left="235" w:right="205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Принципы рационального</w:t>
            </w:r>
          </w:p>
        </w:tc>
        <w:tc>
          <w:tcPr>
            <w:tcW w:w="1515" w:type="dxa"/>
          </w:tcPr>
          <w:p w14:paraId="078EC009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A69D3CB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8EEC0E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A6B3390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1DA5E665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0846452" w14:textId="77777777" w:rsidR="001E0F5E" w:rsidRDefault="00CC787C">
            <w:pPr>
              <w:pStyle w:val="TableParagraph"/>
              <w:spacing w:before="40"/>
              <w:ind w:left="235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https://m.edsoo.ru/8865f5b4</w:t>
              </w:r>
            </w:hyperlink>
          </w:p>
        </w:tc>
      </w:tr>
    </w:tbl>
    <w:p w14:paraId="6B5CC56A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10E7475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34"/>
        <w:gridCol w:w="1515"/>
        <w:gridCol w:w="1841"/>
        <w:gridCol w:w="1911"/>
        <w:gridCol w:w="2873"/>
      </w:tblGrid>
      <w:tr w:rsidR="001E0F5E" w14:paraId="1350EEDD" w14:textId="77777777">
        <w:trPr>
          <w:trHeight w:val="681"/>
        </w:trPr>
        <w:tc>
          <w:tcPr>
            <w:tcW w:w="859" w:type="dxa"/>
          </w:tcPr>
          <w:p w14:paraId="02969D93" w14:textId="77777777" w:rsidR="001E0F5E" w:rsidRDefault="001E0F5E">
            <w:pPr>
              <w:pStyle w:val="TableParagraph"/>
            </w:pPr>
          </w:p>
        </w:tc>
        <w:tc>
          <w:tcPr>
            <w:tcW w:w="4834" w:type="dxa"/>
          </w:tcPr>
          <w:p w14:paraId="6727C78C" w14:textId="77777777" w:rsidR="001E0F5E" w:rsidRDefault="00CC787C">
            <w:pPr>
              <w:pStyle w:val="TableParagraph"/>
              <w:spacing w:before="9" w:line="320" w:lineRule="exact"/>
              <w:ind w:left="235" w:right="205"/>
              <w:rPr>
                <w:sz w:val="24"/>
              </w:rPr>
            </w:pPr>
            <w:r>
              <w:rPr>
                <w:sz w:val="24"/>
              </w:rPr>
              <w:t>природопользования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515" w:type="dxa"/>
          </w:tcPr>
          <w:p w14:paraId="7C1F3A12" w14:textId="77777777" w:rsidR="001E0F5E" w:rsidRDefault="001E0F5E">
            <w:pPr>
              <w:pStyle w:val="TableParagraph"/>
            </w:pPr>
          </w:p>
        </w:tc>
        <w:tc>
          <w:tcPr>
            <w:tcW w:w="1841" w:type="dxa"/>
          </w:tcPr>
          <w:p w14:paraId="5503D12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E7CA94E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5F77D5C6" w14:textId="77777777" w:rsidR="001E0F5E" w:rsidRDefault="001E0F5E">
            <w:pPr>
              <w:pStyle w:val="TableParagraph"/>
            </w:pPr>
          </w:p>
        </w:tc>
      </w:tr>
      <w:tr w:rsidR="001E0F5E" w14:paraId="6FD98D0C" w14:textId="77777777">
        <w:trPr>
          <w:trHeight w:val="995"/>
        </w:trPr>
        <w:tc>
          <w:tcPr>
            <w:tcW w:w="859" w:type="dxa"/>
          </w:tcPr>
          <w:p w14:paraId="22E85746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68DABE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34" w:type="dxa"/>
          </w:tcPr>
          <w:p w14:paraId="3F9C7B59" w14:textId="77777777" w:rsidR="001E0F5E" w:rsidRDefault="00CC787C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проблемы их рационального использования.</w:t>
            </w:r>
          </w:p>
          <w:p w14:paraId="7134D461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базы</w:t>
            </w:r>
          </w:p>
        </w:tc>
        <w:tc>
          <w:tcPr>
            <w:tcW w:w="1515" w:type="dxa"/>
          </w:tcPr>
          <w:p w14:paraId="12C47F48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753B251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0EC9A0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FDCE445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282DDE9F" w14:textId="77777777" w:rsidR="001E0F5E" w:rsidRDefault="00CC787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C2378B" w14:textId="77777777" w:rsidR="001E0F5E" w:rsidRDefault="00CC787C">
            <w:pPr>
              <w:pStyle w:val="TableParagraph"/>
              <w:spacing w:before="43"/>
              <w:ind w:left="235"/>
            </w:pPr>
            <w:hyperlink r:id="rId183">
              <w:r>
                <w:rPr>
                  <w:color w:val="0000FF"/>
                  <w:spacing w:val="-2"/>
                  <w:u w:val="single" w:color="0000FF"/>
                </w:rPr>
                <w:t>https://m.edsoo.ru/8865f6e0</w:t>
              </w:r>
            </w:hyperlink>
          </w:p>
        </w:tc>
      </w:tr>
      <w:tr w:rsidR="001E0F5E" w14:paraId="60823434" w14:textId="77777777">
        <w:trPr>
          <w:trHeight w:val="998"/>
        </w:trPr>
        <w:tc>
          <w:tcPr>
            <w:tcW w:w="859" w:type="dxa"/>
          </w:tcPr>
          <w:p w14:paraId="0804FABE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213F0B6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34" w:type="dxa"/>
          </w:tcPr>
          <w:p w14:paraId="12065DF9" w14:textId="77777777" w:rsidR="001E0F5E" w:rsidRDefault="00CC787C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Практическая работа "Характеристика природно-ресурсного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</w:p>
          <w:p w14:paraId="194FC37F" w14:textId="77777777" w:rsidR="001E0F5E" w:rsidRDefault="00CC787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статистическим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материалам"</w:t>
            </w:r>
          </w:p>
        </w:tc>
        <w:tc>
          <w:tcPr>
            <w:tcW w:w="1515" w:type="dxa"/>
          </w:tcPr>
          <w:p w14:paraId="240B8EC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A71C94D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A447AB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024C654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DD9440E" w14:textId="77777777" w:rsidR="001E0F5E" w:rsidRDefault="00CC787C">
            <w:pPr>
              <w:pStyle w:val="TableParagraph"/>
              <w:spacing w:before="1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3" w:type="dxa"/>
          </w:tcPr>
          <w:p w14:paraId="5314A81F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A82A1B3" w14:textId="77777777" w:rsidR="001E0F5E" w:rsidRDefault="00CC787C">
            <w:pPr>
              <w:pStyle w:val="TableParagraph"/>
              <w:spacing w:before="40"/>
              <w:ind w:left="235"/>
            </w:pP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https://m.edsoo.ru/8865f7f8</w:t>
              </w:r>
            </w:hyperlink>
          </w:p>
        </w:tc>
      </w:tr>
      <w:tr w:rsidR="001E0F5E" w14:paraId="1BF01C5D" w14:textId="77777777">
        <w:trPr>
          <w:trHeight w:val="1315"/>
        </w:trPr>
        <w:tc>
          <w:tcPr>
            <w:tcW w:w="859" w:type="dxa"/>
          </w:tcPr>
          <w:p w14:paraId="7E19A978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9876717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34" w:type="dxa"/>
          </w:tcPr>
          <w:p w14:paraId="1A8AB8FF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земной</w:t>
            </w:r>
          </w:p>
          <w:p w14:paraId="56E7C7BB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плиты. Пояса горообразования.</w:t>
            </w:r>
          </w:p>
          <w:p w14:paraId="14E63A83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Геохронологическая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таблица</w:t>
            </w:r>
          </w:p>
        </w:tc>
        <w:tc>
          <w:tcPr>
            <w:tcW w:w="1515" w:type="dxa"/>
          </w:tcPr>
          <w:p w14:paraId="5F5F6471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99D2D5F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DE28C0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7238FD7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A51D8A9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0F1B605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3E0A393" w14:textId="77777777" w:rsidR="001E0F5E" w:rsidRDefault="00CC787C">
            <w:pPr>
              <w:pStyle w:val="TableParagraph"/>
              <w:spacing w:before="42"/>
              <w:ind w:left="235"/>
            </w:pP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https://m.edsoo.ru/8865f91a</w:t>
              </w:r>
            </w:hyperlink>
          </w:p>
        </w:tc>
      </w:tr>
      <w:tr w:rsidR="001E0F5E" w14:paraId="2E481C30" w14:textId="77777777">
        <w:trPr>
          <w:trHeight w:val="679"/>
        </w:trPr>
        <w:tc>
          <w:tcPr>
            <w:tcW w:w="859" w:type="dxa"/>
          </w:tcPr>
          <w:p w14:paraId="657CED15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34" w:type="dxa"/>
          </w:tcPr>
          <w:p w14:paraId="04A01B8B" w14:textId="77777777" w:rsidR="001E0F5E" w:rsidRDefault="00CC787C">
            <w:pPr>
              <w:pStyle w:val="TableParagraph"/>
              <w:spacing w:before="7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Основные формы рельефа и особенности 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15" w:type="dxa"/>
          </w:tcPr>
          <w:p w14:paraId="0D4D5FF7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C67509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28C4E42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BA30EDE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7E5322" w14:textId="77777777" w:rsidR="001E0F5E" w:rsidRDefault="00CC787C">
            <w:pPr>
              <w:pStyle w:val="TableParagraph"/>
              <w:spacing w:before="40"/>
              <w:ind w:left="235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https://m.edsoo.ru/8865fcf8</w:t>
              </w:r>
            </w:hyperlink>
          </w:p>
        </w:tc>
      </w:tr>
      <w:tr w:rsidR="001E0F5E" w14:paraId="5AC62949" w14:textId="77777777">
        <w:trPr>
          <w:trHeight w:val="1314"/>
        </w:trPr>
        <w:tc>
          <w:tcPr>
            <w:tcW w:w="859" w:type="dxa"/>
          </w:tcPr>
          <w:p w14:paraId="1F6E394D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2990CF9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34" w:type="dxa"/>
          </w:tcPr>
          <w:p w14:paraId="249389AB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Зависимость между тектоническим строением,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</w:p>
          <w:p w14:paraId="4B153D76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8E3B7A1" w14:textId="77777777" w:rsidR="001E0F5E" w:rsidRDefault="00CC787C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515" w:type="dxa"/>
          </w:tcPr>
          <w:p w14:paraId="23085436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93625A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E30DC27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37AAC9F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43D0B2E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4E2BF20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CAF92D" w14:textId="77777777" w:rsidR="001E0F5E" w:rsidRDefault="00CC787C">
            <w:pPr>
              <w:pStyle w:val="TableParagraph"/>
              <w:spacing w:before="40"/>
              <w:ind w:left="235"/>
            </w:pP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https://m.edsoo.ru/8865fe4c</w:t>
              </w:r>
            </w:hyperlink>
          </w:p>
        </w:tc>
      </w:tr>
      <w:tr w:rsidR="001E0F5E" w14:paraId="05FA37D2" w14:textId="77777777">
        <w:trPr>
          <w:trHeight w:val="1315"/>
        </w:trPr>
        <w:tc>
          <w:tcPr>
            <w:tcW w:w="859" w:type="dxa"/>
          </w:tcPr>
          <w:p w14:paraId="7F2AAB9C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3067490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34" w:type="dxa"/>
          </w:tcPr>
          <w:p w14:paraId="49B27993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формирующие рельеф. Области современного</w:t>
            </w:r>
          </w:p>
          <w:p w14:paraId="5EEEDE42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горообразования,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землетрясений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D16C5C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вулканизма</w:t>
            </w:r>
          </w:p>
        </w:tc>
        <w:tc>
          <w:tcPr>
            <w:tcW w:w="1515" w:type="dxa"/>
          </w:tcPr>
          <w:p w14:paraId="5936CBDA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6376082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7E2DC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4AFCB64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271AA4D4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44322944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65DDC9" w14:textId="77777777" w:rsidR="001E0F5E" w:rsidRDefault="00CC787C">
            <w:pPr>
              <w:pStyle w:val="TableParagraph"/>
              <w:spacing w:before="43"/>
              <w:ind w:left="235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https://m.edsoo.ru/8865ff6e</w:t>
              </w:r>
            </w:hyperlink>
          </w:p>
        </w:tc>
      </w:tr>
      <w:tr w:rsidR="001E0F5E" w14:paraId="0A56DF17" w14:textId="77777777">
        <w:trPr>
          <w:trHeight w:val="995"/>
        </w:trPr>
        <w:tc>
          <w:tcPr>
            <w:tcW w:w="859" w:type="dxa"/>
          </w:tcPr>
          <w:p w14:paraId="6B3C37EC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03A4143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34" w:type="dxa"/>
          </w:tcPr>
          <w:p w14:paraId="55E669CD" w14:textId="77777777" w:rsidR="001E0F5E" w:rsidRDefault="00CC787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375BBBD" w14:textId="77777777" w:rsidR="001E0F5E" w:rsidRDefault="00CC787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Древнее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современное оледенения</w:t>
            </w:r>
          </w:p>
        </w:tc>
        <w:tc>
          <w:tcPr>
            <w:tcW w:w="1515" w:type="dxa"/>
          </w:tcPr>
          <w:p w14:paraId="56AFF07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6A9D968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D06372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27DF0B6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14885C66" w14:textId="77777777" w:rsidR="001E0F5E" w:rsidRDefault="00CC787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4D6635" w14:textId="77777777" w:rsidR="001E0F5E" w:rsidRDefault="00CC787C">
            <w:pPr>
              <w:pStyle w:val="TableParagraph"/>
              <w:spacing w:before="40"/>
              <w:ind w:left="235"/>
            </w:pPr>
            <w:hyperlink r:id="rId189">
              <w:r>
                <w:rPr>
                  <w:color w:val="0000FF"/>
                  <w:spacing w:val="-2"/>
                  <w:u w:val="single" w:color="0000FF"/>
                </w:rPr>
                <w:t>https://m.edsoo.ru/886600e0</w:t>
              </w:r>
            </w:hyperlink>
          </w:p>
        </w:tc>
      </w:tr>
      <w:tr w:rsidR="001E0F5E" w14:paraId="69C1F296" w14:textId="77777777">
        <w:trPr>
          <w:trHeight w:val="996"/>
        </w:trPr>
        <w:tc>
          <w:tcPr>
            <w:tcW w:w="859" w:type="dxa"/>
          </w:tcPr>
          <w:p w14:paraId="41B9350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934CFF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34" w:type="dxa"/>
          </w:tcPr>
          <w:p w14:paraId="7A1B4949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"Объяснение</w:t>
            </w:r>
          </w:p>
          <w:p w14:paraId="03D780D1" w14:textId="77777777" w:rsidR="001E0F5E" w:rsidRDefault="00CC787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 опасных геологических явлений"</w:t>
            </w:r>
          </w:p>
        </w:tc>
        <w:tc>
          <w:tcPr>
            <w:tcW w:w="1515" w:type="dxa"/>
          </w:tcPr>
          <w:p w14:paraId="7D7578CF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EA8A7D2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73AD843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7876C4A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522693" w14:textId="77777777" w:rsidR="001E0F5E" w:rsidRDefault="00CC787C">
            <w:pPr>
              <w:pStyle w:val="TableParagraph"/>
              <w:ind w:right="79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3" w:type="dxa"/>
          </w:tcPr>
          <w:p w14:paraId="279ED17C" w14:textId="77777777" w:rsidR="001E0F5E" w:rsidRDefault="00CC787C">
            <w:pPr>
              <w:pStyle w:val="TableParagraph"/>
              <w:spacing w:before="21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D75419" w14:textId="77777777" w:rsidR="001E0F5E" w:rsidRDefault="00CC787C">
            <w:pPr>
              <w:pStyle w:val="TableParagraph"/>
              <w:spacing w:before="41"/>
              <w:ind w:left="235"/>
            </w:pP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https://m.edsoo.ru/88660284</w:t>
              </w:r>
            </w:hyperlink>
          </w:p>
        </w:tc>
      </w:tr>
    </w:tbl>
    <w:p w14:paraId="5084447A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D43C9F1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34"/>
        <w:gridCol w:w="1515"/>
        <w:gridCol w:w="1841"/>
        <w:gridCol w:w="1911"/>
        <w:gridCol w:w="2873"/>
      </w:tblGrid>
      <w:tr w:rsidR="001E0F5E" w14:paraId="2715880A" w14:textId="77777777">
        <w:trPr>
          <w:trHeight w:val="998"/>
        </w:trPr>
        <w:tc>
          <w:tcPr>
            <w:tcW w:w="859" w:type="dxa"/>
          </w:tcPr>
          <w:p w14:paraId="2CA729A6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23F58BF7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34" w:type="dxa"/>
          </w:tcPr>
          <w:p w14:paraId="1E074139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влиянием</w:t>
            </w:r>
          </w:p>
          <w:p w14:paraId="175DEDEB" w14:textId="77777777" w:rsidR="001E0F5E" w:rsidRDefault="00CC787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Антропогенные формы рельефа</w:t>
            </w:r>
          </w:p>
        </w:tc>
        <w:tc>
          <w:tcPr>
            <w:tcW w:w="1515" w:type="dxa"/>
          </w:tcPr>
          <w:p w14:paraId="097D0B6B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1D2BC072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2828E36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5967B51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905BA21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C24673" w14:textId="77777777" w:rsidR="001E0F5E" w:rsidRDefault="00CC787C">
            <w:pPr>
              <w:pStyle w:val="TableParagraph"/>
              <w:spacing w:before="40"/>
              <w:ind w:left="235"/>
            </w:pPr>
            <w:hyperlink r:id="rId191">
              <w:r>
                <w:rPr>
                  <w:color w:val="0000FF"/>
                  <w:spacing w:val="-2"/>
                  <w:u w:val="single" w:color="0000FF"/>
                </w:rPr>
                <w:t>https://m.edsoo.ru/88660414</w:t>
              </w:r>
            </w:hyperlink>
          </w:p>
        </w:tc>
      </w:tr>
      <w:tr w:rsidR="001E0F5E" w14:paraId="71CB601D" w14:textId="77777777">
        <w:trPr>
          <w:trHeight w:val="998"/>
        </w:trPr>
        <w:tc>
          <w:tcPr>
            <w:tcW w:w="859" w:type="dxa"/>
          </w:tcPr>
          <w:p w14:paraId="0010AE72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B00F17B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34" w:type="dxa"/>
          </w:tcPr>
          <w:p w14:paraId="0E3CB9A7" w14:textId="77777777" w:rsidR="001E0F5E" w:rsidRDefault="00CC787C">
            <w:pPr>
              <w:pStyle w:val="TableParagraph"/>
              <w:spacing w:before="7" w:line="310" w:lineRule="atLeast"/>
              <w:ind w:left="235" w:right="974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рельефа своего края. Практическая работа "Объяснение 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края"</w:t>
            </w:r>
          </w:p>
        </w:tc>
        <w:tc>
          <w:tcPr>
            <w:tcW w:w="1515" w:type="dxa"/>
          </w:tcPr>
          <w:p w14:paraId="4AAB0519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DEF6A39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4CAD3E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42F9ABB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4FEE05" w14:textId="77777777" w:rsidR="001E0F5E" w:rsidRDefault="00CC787C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526B19D8" w14:textId="77777777" w:rsidR="001E0F5E" w:rsidRDefault="001E0F5E">
            <w:pPr>
              <w:pStyle w:val="TableParagraph"/>
            </w:pPr>
          </w:p>
        </w:tc>
      </w:tr>
      <w:tr w:rsidR="001E0F5E" w14:paraId="344EEE4D" w14:textId="77777777">
        <w:trPr>
          <w:trHeight w:val="653"/>
        </w:trPr>
        <w:tc>
          <w:tcPr>
            <w:tcW w:w="859" w:type="dxa"/>
          </w:tcPr>
          <w:p w14:paraId="223320EA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34" w:type="dxa"/>
          </w:tcPr>
          <w:p w14:paraId="1E826589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515" w:type="dxa"/>
          </w:tcPr>
          <w:p w14:paraId="0B7DF8E9" w14:textId="77777777" w:rsidR="001E0F5E" w:rsidRDefault="00CC787C">
            <w:pPr>
              <w:pStyle w:val="TableParagraph"/>
              <w:spacing w:before="185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C2C8B3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D9A74DD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4982033F" w14:textId="77777777" w:rsidR="001E0F5E" w:rsidRDefault="00CC787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BC3743C" w14:textId="77777777" w:rsidR="001E0F5E" w:rsidRDefault="00CC787C">
            <w:pPr>
              <w:pStyle w:val="TableParagraph"/>
              <w:spacing w:before="44"/>
              <w:ind w:left="235"/>
            </w:pPr>
            <w:hyperlink r:id="rId192">
              <w:r>
                <w:rPr>
                  <w:color w:val="0000FF"/>
                  <w:spacing w:val="-2"/>
                  <w:u w:val="single" w:color="0000FF"/>
                </w:rPr>
                <w:t>https://m.edsoo.ru/88660554</w:t>
              </w:r>
            </w:hyperlink>
          </w:p>
        </w:tc>
      </w:tr>
      <w:tr w:rsidR="001E0F5E" w14:paraId="1FD5BA70" w14:textId="77777777">
        <w:trPr>
          <w:trHeight w:val="2265"/>
        </w:trPr>
        <w:tc>
          <w:tcPr>
            <w:tcW w:w="859" w:type="dxa"/>
          </w:tcPr>
          <w:p w14:paraId="5318C4E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846D65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098B9B1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E18943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34" w:type="dxa"/>
          </w:tcPr>
          <w:p w14:paraId="5FFBD94D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циркуляция на территории России.</w:t>
            </w:r>
          </w:p>
          <w:p w14:paraId="5BCC4373" w14:textId="77777777" w:rsidR="001E0F5E" w:rsidRDefault="00CC787C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Атмосферные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фронты,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циклоны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антициклоны. Карты погоды.</w:t>
            </w:r>
          </w:p>
          <w:p w14:paraId="464482DF" w14:textId="77777777" w:rsidR="001E0F5E" w:rsidRDefault="00CC787C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"Описание и прогнозирование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D5D74A9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погоды"</w:t>
            </w:r>
          </w:p>
        </w:tc>
        <w:tc>
          <w:tcPr>
            <w:tcW w:w="1515" w:type="dxa"/>
          </w:tcPr>
          <w:p w14:paraId="1551547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C21D6E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93E6A48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A802A7E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1EAF18D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D41768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36CFDC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74F6706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C301478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2B8DF76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05983B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51EADAB" w14:textId="77777777" w:rsidR="001E0F5E" w:rsidRDefault="001E0F5E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04F936B8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B4D82A" w14:textId="77777777" w:rsidR="001E0F5E" w:rsidRDefault="00CC787C">
            <w:pPr>
              <w:pStyle w:val="TableParagraph"/>
              <w:spacing w:before="41"/>
              <w:ind w:left="235"/>
            </w:pPr>
            <w:hyperlink r:id="rId193">
              <w:r>
                <w:rPr>
                  <w:color w:val="0000FF"/>
                  <w:spacing w:val="-2"/>
                  <w:u w:val="single" w:color="0000FF"/>
                </w:rPr>
                <w:t>https://m.edsoo.ru/88660888</w:t>
              </w:r>
            </w:hyperlink>
          </w:p>
        </w:tc>
      </w:tr>
      <w:tr w:rsidR="001E0F5E" w14:paraId="38C2FF52" w14:textId="77777777">
        <w:trPr>
          <w:trHeight w:val="681"/>
        </w:trPr>
        <w:tc>
          <w:tcPr>
            <w:tcW w:w="859" w:type="dxa"/>
          </w:tcPr>
          <w:p w14:paraId="655E2517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834" w:type="dxa"/>
          </w:tcPr>
          <w:p w14:paraId="67C1CB5B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территории России</w:t>
            </w:r>
          </w:p>
        </w:tc>
        <w:tc>
          <w:tcPr>
            <w:tcW w:w="1515" w:type="dxa"/>
          </w:tcPr>
          <w:p w14:paraId="10A34066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1EA3077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05233E6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1C9DE343" w14:textId="77777777" w:rsidR="001E0F5E" w:rsidRDefault="00CC787C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024399C" w14:textId="77777777" w:rsidR="001E0F5E" w:rsidRDefault="00CC787C">
            <w:pPr>
              <w:pStyle w:val="TableParagraph"/>
              <w:spacing w:before="40"/>
              <w:ind w:left="235"/>
            </w:pP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https://m.edsoo.ru/886609c8</w:t>
              </w:r>
            </w:hyperlink>
          </w:p>
        </w:tc>
      </w:tr>
      <w:tr w:rsidR="001E0F5E" w14:paraId="311856DA" w14:textId="77777777">
        <w:trPr>
          <w:trHeight w:val="2902"/>
        </w:trPr>
        <w:tc>
          <w:tcPr>
            <w:tcW w:w="859" w:type="dxa"/>
          </w:tcPr>
          <w:p w14:paraId="2BC9CB2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782586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E862FB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CE1B0FC" w14:textId="77777777" w:rsidR="001E0F5E" w:rsidRDefault="001E0F5E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94F9926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34" w:type="dxa"/>
          </w:tcPr>
          <w:p w14:paraId="5DB32C55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территории России. Коэффициент увлажнения. Практическая работа</w:t>
            </w:r>
          </w:p>
          <w:p w14:paraId="3DB89770" w14:textId="77777777" w:rsidR="001E0F5E" w:rsidRDefault="00CC787C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"Определение и объяснение по картам закономерностей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солнечной радиации, средних температур января и июля, годового количества атмосферных</w:t>
            </w:r>
          </w:p>
          <w:p w14:paraId="6D96865E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осадков,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испаряемости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территории</w:t>
            </w:r>
          </w:p>
          <w:p w14:paraId="42ADA674" w14:textId="77777777" w:rsidR="001E0F5E" w:rsidRDefault="00CC787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страны"</w:t>
            </w:r>
          </w:p>
        </w:tc>
        <w:tc>
          <w:tcPr>
            <w:tcW w:w="1515" w:type="dxa"/>
          </w:tcPr>
          <w:p w14:paraId="1AD795F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BA11F2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F35607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DC225F2" w14:textId="77777777" w:rsidR="001E0F5E" w:rsidRDefault="001E0F5E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2C368CA8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3BED768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B5A8A7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B7F07B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356F2E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9B2884C" w14:textId="77777777" w:rsidR="001E0F5E" w:rsidRDefault="001E0F5E">
            <w:pPr>
              <w:pStyle w:val="TableParagraph"/>
              <w:spacing w:before="207"/>
              <w:rPr>
                <w:b/>
                <w:sz w:val="24"/>
              </w:rPr>
            </w:pPr>
          </w:p>
          <w:p w14:paraId="5123C4C5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6440887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AC0215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7CBAD7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BCB9F07" w14:textId="77777777" w:rsidR="001E0F5E" w:rsidRDefault="001E0F5E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0DA0AABC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C2A3F2" w14:textId="77777777" w:rsidR="001E0F5E" w:rsidRDefault="00CC787C">
            <w:pPr>
              <w:pStyle w:val="TableParagraph"/>
              <w:spacing w:before="40"/>
              <w:ind w:left="235"/>
            </w:pP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https://m.edsoo.ru/88660b58</w:t>
              </w:r>
            </w:hyperlink>
          </w:p>
        </w:tc>
      </w:tr>
      <w:tr w:rsidR="001E0F5E" w14:paraId="561D0C24" w14:textId="77777777">
        <w:trPr>
          <w:trHeight w:val="676"/>
        </w:trPr>
        <w:tc>
          <w:tcPr>
            <w:tcW w:w="859" w:type="dxa"/>
          </w:tcPr>
          <w:p w14:paraId="0DC8BE2B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34" w:type="dxa"/>
          </w:tcPr>
          <w:p w14:paraId="69342A58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климатов России, их характеристики</w:t>
            </w:r>
          </w:p>
        </w:tc>
        <w:tc>
          <w:tcPr>
            <w:tcW w:w="1515" w:type="dxa"/>
          </w:tcPr>
          <w:p w14:paraId="1149710D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982B59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67D7910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69A236C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4D9A15" w14:textId="77777777" w:rsidR="001E0F5E" w:rsidRDefault="00CC787C">
            <w:pPr>
              <w:pStyle w:val="TableParagraph"/>
              <w:spacing w:before="40"/>
              <w:ind w:left="235"/>
            </w:pP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https://m.edsoo.ru/88660d06</w:t>
              </w:r>
            </w:hyperlink>
          </w:p>
        </w:tc>
      </w:tr>
    </w:tbl>
    <w:p w14:paraId="3367AC3A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B46FD2C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34"/>
        <w:gridCol w:w="1515"/>
        <w:gridCol w:w="1841"/>
        <w:gridCol w:w="1911"/>
        <w:gridCol w:w="2873"/>
      </w:tblGrid>
      <w:tr w:rsidR="001E0F5E" w14:paraId="7C1C6EF6" w14:textId="77777777">
        <w:trPr>
          <w:trHeight w:val="2268"/>
        </w:trPr>
        <w:tc>
          <w:tcPr>
            <w:tcW w:w="859" w:type="dxa"/>
          </w:tcPr>
          <w:p w14:paraId="5D6B3B2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5C8390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D40ABCB" w14:textId="77777777" w:rsidR="001E0F5E" w:rsidRDefault="001E0F5E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550B541A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34" w:type="dxa"/>
          </w:tcPr>
          <w:p w14:paraId="2EA63C9E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влиянием</w:t>
            </w:r>
          </w:p>
          <w:p w14:paraId="3A7044B4" w14:textId="77777777" w:rsidR="001E0F5E" w:rsidRDefault="00CC787C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естественных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антропогенных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факторов.</w:t>
            </w:r>
          </w:p>
          <w:p w14:paraId="000875ED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FA0B1FA" w14:textId="77777777" w:rsidR="001E0F5E" w:rsidRDefault="00CC787C">
            <w:pPr>
              <w:pStyle w:val="TableParagraph"/>
              <w:spacing w:before="41" w:line="276" w:lineRule="auto"/>
              <w:ind w:left="235" w:right="418"/>
              <w:jc w:val="both"/>
              <w:rPr>
                <w:sz w:val="24"/>
              </w:rPr>
            </w:pPr>
            <w:r>
              <w:rPr>
                <w:sz w:val="24"/>
              </w:rPr>
              <w:t>хозяйственную деятельность населения. Агроклиматические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неблагоприятные метеорологические</w:t>
            </w:r>
          </w:p>
          <w:p w14:paraId="32D8BC75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</w:p>
        </w:tc>
        <w:tc>
          <w:tcPr>
            <w:tcW w:w="1515" w:type="dxa"/>
          </w:tcPr>
          <w:p w14:paraId="3FC2A68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7C451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F736357" w14:textId="77777777" w:rsidR="001E0F5E" w:rsidRDefault="001E0F5E">
            <w:pPr>
              <w:pStyle w:val="TableParagraph"/>
              <w:spacing w:before="166"/>
              <w:rPr>
                <w:b/>
                <w:sz w:val="24"/>
              </w:rPr>
            </w:pPr>
          </w:p>
          <w:p w14:paraId="28B6CE3C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8128E2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AE4CE34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46C77EC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E57629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6F4ECC" w14:textId="77777777" w:rsidR="001E0F5E" w:rsidRDefault="001E0F5E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2E2EA447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E610C29" w14:textId="77777777" w:rsidR="001E0F5E" w:rsidRDefault="00CC787C">
            <w:pPr>
              <w:pStyle w:val="TableParagraph"/>
              <w:spacing w:before="42"/>
              <w:ind w:left="235"/>
            </w:pP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https://m.edsoo.ru/88660e64</w:t>
              </w:r>
            </w:hyperlink>
          </w:p>
        </w:tc>
      </w:tr>
      <w:tr w:rsidR="001E0F5E" w14:paraId="0BF8040E" w14:textId="77777777">
        <w:trPr>
          <w:trHeight w:val="1632"/>
        </w:trPr>
        <w:tc>
          <w:tcPr>
            <w:tcW w:w="859" w:type="dxa"/>
          </w:tcPr>
          <w:p w14:paraId="69D9CD0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39C44F6" w14:textId="77777777" w:rsidR="001E0F5E" w:rsidRDefault="001E0F5E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7D0E7804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34" w:type="dxa"/>
          </w:tcPr>
          <w:p w14:paraId="2F1F2BD0" w14:textId="77777777" w:rsidR="001E0F5E" w:rsidRDefault="00CC787C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  <w:p w14:paraId="59E095DD" w14:textId="77777777" w:rsidR="001E0F5E" w:rsidRDefault="00CC787C">
            <w:pPr>
              <w:pStyle w:val="TableParagraph"/>
              <w:spacing w:before="41" w:line="276" w:lineRule="auto"/>
              <w:ind w:left="235" w:right="61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влияния основных климатических показателей 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хозяйственную</w:t>
            </w:r>
          </w:p>
          <w:p w14:paraId="17E22E2F" w14:textId="77777777" w:rsidR="001E0F5E" w:rsidRDefault="00CC787C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населения"</w:t>
            </w:r>
          </w:p>
        </w:tc>
        <w:tc>
          <w:tcPr>
            <w:tcW w:w="1515" w:type="dxa"/>
          </w:tcPr>
          <w:p w14:paraId="5B126DF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D112246" w14:textId="77777777" w:rsidR="001E0F5E" w:rsidRDefault="001E0F5E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455CC234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2931897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023083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AFED1AA" w14:textId="77777777" w:rsidR="001E0F5E" w:rsidRDefault="001E0F5E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CBE3CA1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1928A61C" w14:textId="77777777" w:rsidR="001E0F5E" w:rsidRDefault="001E0F5E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47794DCC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AA6BD8" w14:textId="77777777" w:rsidR="001E0F5E" w:rsidRDefault="00CC787C">
            <w:pPr>
              <w:pStyle w:val="TableParagraph"/>
              <w:spacing w:before="40"/>
              <w:ind w:left="235"/>
            </w:pP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https://m.edsoo.ru/88661030</w:t>
              </w:r>
            </w:hyperlink>
          </w:p>
        </w:tc>
      </w:tr>
      <w:tr w:rsidR="001E0F5E" w14:paraId="0589037A" w14:textId="77777777">
        <w:trPr>
          <w:trHeight w:val="652"/>
        </w:trPr>
        <w:tc>
          <w:tcPr>
            <w:tcW w:w="859" w:type="dxa"/>
          </w:tcPr>
          <w:p w14:paraId="44C0449C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34" w:type="dxa"/>
          </w:tcPr>
          <w:p w14:paraId="1F14DF01" w14:textId="77777777" w:rsidR="001E0F5E" w:rsidRDefault="00CC787C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Моря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аквальные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1515" w:type="dxa"/>
          </w:tcPr>
          <w:p w14:paraId="7EBBE407" w14:textId="77777777" w:rsidR="001E0F5E" w:rsidRDefault="00CC787C">
            <w:pPr>
              <w:pStyle w:val="TableParagraph"/>
              <w:spacing w:before="185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927E95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B306256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A395701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CBB26E" w14:textId="77777777" w:rsidR="001E0F5E" w:rsidRDefault="00CC787C">
            <w:pPr>
              <w:pStyle w:val="TableParagraph"/>
              <w:spacing w:before="40"/>
              <w:ind w:left="235"/>
            </w:pPr>
            <w:hyperlink r:id="rId199">
              <w:r>
                <w:rPr>
                  <w:color w:val="0000FF"/>
                  <w:spacing w:val="-2"/>
                  <w:u w:val="single" w:color="0000FF"/>
                </w:rPr>
                <w:t>https://m.edsoo.ru/88661184</w:t>
              </w:r>
            </w:hyperlink>
          </w:p>
        </w:tc>
      </w:tr>
      <w:tr w:rsidR="001E0F5E" w14:paraId="7934CD6C" w14:textId="77777777">
        <w:trPr>
          <w:trHeight w:val="1632"/>
        </w:trPr>
        <w:tc>
          <w:tcPr>
            <w:tcW w:w="859" w:type="dxa"/>
          </w:tcPr>
          <w:p w14:paraId="745706C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9AD0279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D44BCB1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34" w:type="dxa"/>
          </w:tcPr>
          <w:p w14:paraId="210798E3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B80F3FD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бассейнам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 "Объяснение распространения опасных гидрологических природных явлений на</w:t>
            </w:r>
          </w:p>
          <w:p w14:paraId="5D1CFB3D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страны"</w:t>
            </w:r>
          </w:p>
        </w:tc>
        <w:tc>
          <w:tcPr>
            <w:tcW w:w="1515" w:type="dxa"/>
          </w:tcPr>
          <w:p w14:paraId="3BDF343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CE21E41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9AF9762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04F3024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8F6AEF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AA41EEA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6542CC46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4EA38E64" w14:textId="77777777" w:rsidR="001E0F5E" w:rsidRDefault="001E0F5E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739A80EB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50BB79" w14:textId="77777777" w:rsidR="001E0F5E" w:rsidRDefault="00CC787C">
            <w:pPr>
              <w:pStyle w:val="TableParagraph"/>
              <w:spacing w:before="40"/>
              <w:ind w:left="235"/>
            </w:pP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https://m.edsoo.ru/886612d8</w:t>
              </w:r>
            </w:hyperlink>
          </w:p>
        </w:tc>
      </w:tr>
      <w:tr w:rsidR="001E0F5E" w14:paraId="49B4DD23" w14:textId="77777777">
        <w:trPr>
          <w:trHeight w:val="1315"/>
        </w:trPr>
        <w:tc>
          <w:tcPr>
            <w:tcW w:w="859" w:type="dxa"/>
          </w:tcPr>
          <w:p w14:paraId="79B99879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601B5E0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34" w:type="dxa"/>
          </w:tcPr>
          <w:p w14:paraId="14F421EB" w14:textId="77777777" w:rsidR="001E0F5E" w:rsidRDefault="00CC787C">
            <w:pPr>
              <w:pStyle w:val="TableParagraph"/>
              <w:spacing w:before="41" w:line="276" w:lineRule="auto"/>
              <w:ind w:left="235" w:right="529"/>
              <w:jc w:val="both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 хозяйства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 "Сравнение особенностей режима и</w:t>
            </w:r>
          </w:p>
          <w:p w14:paraId="74C5FE3F" w14:textId="77777777" w:rsidR="001E0F5E" w:rsidRDefault="00CC787C">
            <w:pPr>
              <w:pStyle w:val="TableParagraph"/>
              <w:spacing w:before="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2"/>
                <w:sz w:val="24"/>
              </w:rPr>
              <w:t xml:space="preserve"> России"</w:t>
            </w:r>
          </w:p>
        </w:tc>
        <w:tc>
          <w:tcPr>
            <w:tcW w:w="1515" w:type="dxa"/>
          </w:tcPr>
          <w:p w14:paraId="6AB7BAD5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258778A3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2BD756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1F0DB15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0116A22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072141FF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1ED7B20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9949E7" w14:textId="77777777" w:rsidR="001E0F5E" w:rsidRDefault="00CC787C">
            <w:pPr>
              <w:pStyle w:val="TableParagraph"/>
              <w:spacing w:before="41"/>
              <w:ind w:left="235"/>
            </w:pP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https://m.edsoo.ru/886614ae</w:t>
              </w:r>
            </w:hyperlink>
          </w:p>
        </w:tc>
      </w:tr>
      <w:tr w:rsidR="001E0F5E" w14:paraId="32709BE6" w14:textId="77777777">
        <w:trPr>
          <w:trHeight w:val="678"/>
        </w:trPr>
        <w:tc>
          <w:tcPr>
            <w:tcW w:w="859" w:type="dxa"/>
          </w:tcPr>
          <w:p w14:paraId="3A9466B9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34" w:type="dxa"/>
          </w:tcPr>
          <w:p w14:paraId="6A35AD55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озёра,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происхождение. Болота. Подземные воды</w:t>
            </w:r>
          </w:p>
        </w:tc>
        <w:tc>
          <w:tcPr>
            <w:tcW w:w="1515" w:type="dxa"/>
          </w:tcPr>
          <w:p w14:paraId="284785D3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E5B15D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8D22217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0729602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F1B9C4" w14:textId="77777777" w:rsidR="001E0F5E" w:rsidRDefault="00CC787C">
            <w:pPr>
              <w:pStyle w:val="TableParagraph"/>
              <w:spacing w:before="42"/>
              <w:ind w:left="235"/>
            </w:pP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https://m.edsoo.ru/88661602</w:t>
              </w:r>
            </w:hyperlink>
          </w:p>
        </w:tc>
      </w:tr>
      <w:tr w:rsidR="001E0F5E" w14:paraId="23914A8A" w14:textId="77777777">
        <w:trPr>
          <w:trHeight w:val="654"/>
        </w:trPr>
        <w:tc>
          <w:tcPr>
            <w:tcW w:w="859" w:type="dxa"/>
          </w:tcPr>
          <w:p w14:paraId="25199E99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34" w:type="dxa"/>
          </w:tcPr>
          <w:p w14:paraId="62E61777" w14:textId="77777777" w:rsidR="001E0F5E" w:rsidRDefault="00CC787C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Ледники.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мерзлота</w:t>
            </w:r>
          </w:p>
        </w:tc>
        <w:tc>
          <w:tcPr>
            <w:tcW w:w="1515" w:type="dxa"/>
          </w:tcPr>
          <w:p w14:paraId="301F1FCD" w14:textId="77777777" w:rsidR="001E0F5E" w:rsidRDefault="00CC787C">
            <w:pPr>
              <w:pStyle w:val="TableParagraph"/>
              <w:spacing w:before="187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513C0B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1D4B34C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7EF58C0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2CBE66" w14:textId="77777777" w:rsidR="001E0F5E" w:rsidRDefault="00CC787C">
            <w:pPr>
              <w:pStyle w:val="TableParagraph"/>
              <w:spacing w:before="42"/>
              <w:ind w:left="235"/>
            </w:pP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https://m.edsoo.ru/88661774</w:t>
              </w:r>
            </w:hyperlink>
          </w:p>
        </w:tc>
      </w:tr>
      <w:tr w:rsidR="001E0F5E" w14:paraId="7462BFAB" w14:textId="77777777">
        <w:trPr>
          <w:trHeight w:val="677"/>
        </w:trPr>
        <w:tc>
          <w:tcPr>
            <w:tcW w:w="859" w:type="dxa"/>
          </w:tcPr>
          <w:p w14:paraId="17E550CC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834" w:type="dxa"/>
          </w:tcPr>
          <w:p w14:paraId="53597295" w14:textId="77777777" w:rsidR="001E0F5E" w:rsidRDefault="00CC787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Неравномерность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водных ресурсов. Рост их потребления и</w:t>
            </w:r>
          </w:p>
        </w:tc>
        <w:tc>
          <w:tcPr>
            <w:tcW w:w="1515" w:type="dxa"/>
          </w:tcPr>
          <w:p w14:paraId="298D9B1E" w14:textId="77777777" w:rsidR="001E0F5E" w:rsidRDefault="00CC787C">
            <w:pPr>
              <w:pStyle w:val="TableParagraph"/>
              <w:spacing w:before="200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8849156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0C85600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30981BF6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6757DAA" w14:textId="77777777" w:rsidR="001E0F5E" w:rsidRDefault="00CC787C">
            <w:pPr>
              <w:pStyle w:val="TableParagraph"/>
              <w:spacing w:before="41"/>
              <w:ind w:left="235"/>
            </w:pP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https://m.edsoo.ru/886618dc</w:t>
              </w:r>
            </w:hyperlink>
          </w:p>
        </w:tc>
      </w:tr>
    </w:tbl>
    <w:p w14:paraId="0B5FE5F4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9058B97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34"/>
        <w:gridCol w:w="1515"/>
        <w:gridCol w:w="1841"/>
        <w:gridCol w:w="1911"/>
        <w:gridCol w:w="2873"/>
      </w:tblGrid>
      <w:tr w:rsidR="001E0F5E" w14:paraId="01BF9657" w14:textId="77777777">
        <w:trPr>
          <w:trHeight w:val="1315"/>
        </w:trPr>
        <w:tc>
          <w:tcPr>
            <w:tcW w:w="859" w:type="dxa"/>
          </w:tcPr>
          <w:p w14:paraId="64C92AC5" w14:textId="77777777" w:rsidR="001E0F5E" w:rsidRDefault="001E0F5E">
            <w:pPr>
              <w:pStyle w:val="TableParagraph"/>
            </w:pPr>
          </w:p>
        </w:tc>
        <w:tc>
          <w:tcPr>
            <w:tcW w:w="4834" w:type="dxa"/>
          </w:tcPr>
          <w:p w14:paraId="147ABEC8" w14:textId="77777777" w:rsidR="001E0F5E" w:rsidRDefault="00CC787C">
            <w:pPr>
              <w:pStyle w:val="TableParagraph"/>
              <w:spacing w:before="41" w:line="276" w:lineRule="auto"/>
              <w:ind w:left="235" w:right="205"/>
              <w:rPr>
                <w:sz w:val="24"/>
              </w:rPr>
            </w:pPr>
            <w:r>
              <w:rPr>
                <w:sz w:val="24"/>
              </w:rPr>
              <w:t>загрязнения.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 водных ресурсов. Внутренние воды и водные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14:paraId="43F5B1C2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</w:t>
            </w:r>
          </w:p>
        </w:tc>
        <w:tc>
          <w:tcPr>
            <w:tcW w:w="1515" w:type="dxa"/>
          </w:tcPr>
          <w:p w14:paraId="43B134AC" w14:textId="77777777" w:rsidR="001E0F5E" w:rsidRDefault="001E0F5E">
            <w:pPr>
              <w:pStyle w:val="TableParagraph"/>
            </w:pPr>
          </w:p>
        </w:tc>
        <w:tc>
          <w:tcPr>
            <w:tcW w:w="1841" w:type="dxa"/>
          </w:tcPr>
          <w:p w14:paraId="003E721F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6ACB53F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5AB2359C" w14:textId="77777777" w:rsidR="001E0F5E" w:rsidRDefault="001E0F5E">
            <w:pPr>
              <w:pStyle w:val="TableParagraph"/>
            </w:pPr>
          </w:p>
        </w:tc>
      </w:tr>
      <w:tr w:rsidR="001E0F5E" w14:paraId="6627E35A" w14:textId="77777777">
        <w:trPr>
          <w:trHeight w:val="1951"/>
        </w:trPr>
        <w:tc>
          <w:tcPr>
            <w:tcW w:w="859" w:type="dxa"/>
          </w:tcPr>
          <w:p w14:paraId="2DF733F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F91529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51A3CC2" w14:textId="77777777" w:rsidR="001E0F5E" w:rsidRDefault="001E0F5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A99801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834" w:type="dxa"/>
          </w:tcPr>
          <w:p w14:paraId="4DD4EE17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Контрольная работа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"Природа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России".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темам: "Геологическое</w:t>
            </w:r>
          </w:p>
          <w:p w14:paraId="7CBED779" w14:textId="77777777" w:rsidR="001E0F5E" w:rsidRDefault="00CC787C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строение,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ископаемые", "Климат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"Моря</w:t>
            </w:r>
          </w:p>
          <w:p w14:paraId="405D251C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воды"</w:t>
            </w:r>
          </w:p>
        </w:tc>
        <w:tc>
          <w:tcPr>
            <w:tcW w:w="1515" w:type="dxa"/>
          </w:tcPr>
          <w:p w14:paraId="5065693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D82CFE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E6EB817" w14:textId="77777777" w:rsidR="001E0F5E" w:rsidRDefault="001E0F5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8994F20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C7D79B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4B3E58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47A64A1" w14:textId="77777777" w:rsidR="001E0F5E" w:rsidRDefault="001E0F5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67371D8" w14:textId="77777777" w:rsidR="001E0F5E" w:rsidRDefault="00CC787C">
            <w:pPr>
              <w:pStyle w:val="TableParagraph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55E340E3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A3D2101" w14:textId="77777777" w:rsidR="001E0F5E" w:rsidRDefault="001E0F5E">
            <w:pPr>
              <w:pStyle w:val="TableParagraph"/>
            </w:pPr>
          </w:p>
        </w:tc>
      </w:tr>
      <w:tr w:rsidR="001E0F5E" w14:paraId="68B731E0" w14:textId="77777777">
        <w:trPr>
          <w:trHeight w:val="678"/>
        </w:trPr>
        <w:tc>
          <w:tcPr>
            <w:tcW w:w="859" w:type="dxa"/>
          </w:tcPr>
          <w:p w14:paraId="2349D22F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834" w:type="dxa"/>
          </w:tcPr>
          <w:p w14:paraId="62110A6C" w14:textId="77777777" w:rsidR="001E0F5E" w:rsidRDefault="00CC787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Почва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природы. Факторы образования почв</w:t>
            </w:r>
          </w:p>
        </w:tc>
        <w:tc>
          <w:tcPr>
            <w:tcW w:w="1515" w:type="dxa"/>
          </w:tcPr>
          <w:p w14:paraId="42C9B7A9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F97B3D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9DB636D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40820D09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3AF433" w14:textId="77777777" w:rsidR="001E0F5E" w:rsidRDefault="00CC787C">
            <w:pPr>
              <w:pStyle w:val="TableParagraph"/>
              <w:spacing w:before="40"/>
              <w:ind w:left="235"/>
            </w:pPr>
            <w:hyperlink r:id="rId205">
              <w:r>
                <w:rPr>
                  <w:color w:val="0000FF"/>
                  <w:spacing w:val="-2"/>
                  <w:u w:val="single" w:color="0000FF"/>
                </w:rPr>
                <w:t>https://m.edsoo.ru/88661b48</w:t>
              </w:r>
            </w:hyperlink>
          </w:p>
        </w:tc>
      </w:tr>
      <w:tr w:rsidR="001E0F5E" w14:paraId="4448EB95" w14:textId="77777777">
        <w:trPr>
          <w:trHeight w:val="679"/>
        </w:trPr>
        <w:tc>
          <w:tcPr>
            <w:tcW w:w="859" w:type="dxa"/>
          </w:tcPr>
          <w:p w14:paraId="5701470C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834" w:type="dxa"/>
          </w:tcPr>
          <w:p w14:paraId="670F8E0B" w14:textId="77777777" w:rsidR="001E0F5E" w:rsidRDefault="00CC787C">
            <w:pPr>
              <w:pStyle w:val="TableParagraph"/>
              <w:spacing w:before="7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 свойства, различия в плодородии</w:t>
            </w:r>
          </w:p>
        </w:tc>
        <w:tc>
          <w:tcPr>
            <w:tcW w:w="1515" w:type="dxa"/>
          </w:tcPr>
          <w:p w14:paraId="5AC93168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37954D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0B7E7AA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A3F2378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340B411" w14:textId="77777777" w:rsidR="001E0F5E" w:rsidRDefault="00CC787C">
            <w:pPr>
              <w:pStyle w:val="TableParagraph"/>
              <w:spacing w:before="40"/>
              <w:ind w:left="235"/>
            </w:pP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https://m.edsoo.ru/88661c6a</w:t>
              </w:r>
            </w:hyperlink>
          </w:p>
        </w:tc>
      </w:tr>
      <w:tr w:rsidR="001E0F5E" w14:paraId="1155F903" w14:textId="77777777">
        <w:trPr>
          <w:trHeight w:val="1315"/>
        </w:trPr>
        <w:tc>
          <w:tcPr>
            <w:tcW w:w="859" w:type="dxa"/>
          </w:tcPr>
          <w:p w14:paraId="3C829330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78556D07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834" w:type="dxa"/>
          </w:tcPr>
          <w:p w14:paraId="0044A886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Почвенные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501BD46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сохранению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плодородия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мелиорация земель, борьба с эрозией почв и их</w:t>
            </w:r>
          </w:p>
          <w:p w14:paraId="0EC700CC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загрязнением</w:t>
            </w:r>
          </w:p>
        </w:tc>
        <w:tc>
          <w:tcPr>
            <w:tcW w:w="1515" w:type="dxa"/>
          </w:tcPr>
          <w:p w14:paraId="03765639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DD68074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90AC160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CA9549F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57201BF2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5DCF7FF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22A664" w14:textId="77777777" w:rsidR="001E0F5E" w:rsidRDefault="00CC787C">
            <w:pPr>
              <w:pStyle w:val="TableParagraph"/>
              <w:spacing w:before="40"/>
              <w:ind w:left="235"/>
            </w:pPr>
            <w:hyperlink r:id="rId207">
              <w:r>
                <w:rPr>
                  <w:color w:val="0000FF"/>
                  <w:spacing w:val="-2"/>
                  <w:u w:val="single" w:color="0000FF"/>
                </w:rPr>
                <w:t>https://m.edsoo.ru/88661d82</w:t>
              </w:r>
            </w:hyperlink>
          </w:p>
        </w:tc>
      </w:tr>
      <w:tr w:rsidR="001E0F5E" w14:paraId="404F8DE2" w14:textId="77777777">
        <w:trPr>
          <w:trHeight w:val="998"/>
        </w:trPr>
        <w:tc>
          <w:tcPr>
            <w:tcW w:w="859" w:type="dxa"/>
          </w:tcPr>
          <w:p w14:paraId="2A3EA1C9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FD1709D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834" w:type="dxa"/>
          </w:tcPr>
          <w:p w14:paraId="60DA13A5" w14:textId="77777777" w:rsidR="001E0F5E" w:rsidRDefault="00CC787C">
            <w:pPr>
              <w:pStyle w:val="TableParagraph"/>
              <w:spacing w:before="7" w:line="310" w:lineRule="atLeast"/>
              <w:ind w:left="235" w:right="122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 России: видовое разнообразие, факторы, его определяющие</w:t>
            </w:r>
          </w:p>
        </w:tc>
        <w:tc>
          <w:tcPr>
            <w:tcW w:w="1515" w:type="dxa"/>
          </w:tcPr>
          <w:p w14:paraId="29308E43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CE7AB4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A46277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0655639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AA9BFEA" w14:textId="77777777" w:rsidR="001E0F5E" w:rsidRDefault="00CC787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3473E9" w14:textId="77777777" w:rsidR="001E0F5E" w:rsidRDefault="00CC787C">
            <w:pPr>
              <w:pStyle w:val="TableParagraph"/>
              <w:spacing w:before="43"/>
              <w:ind w:left="235"/>
            </w:pP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https://m.edsoo.ru/88661f3a</w:t>
              </w:r>
            </w:hyperlink>
          </w:p>
        </w:tc>
      </w:tr>
      <w:tr w:rsidR="001E0F5E" w14:paraId="631B97CC" w14:textId="77777777">
        <w:trPr>
          <w:trHeight w:val="995"/>
        </w:trPr>
        <w:tc>
          <w:tcPr>
            <w:tcW w:w="859" w:type="dxa"/>
          </w:tcPr>
          <w:p w14:paraId="4702E195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94D9BC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834" w:type="dxa"/>
          </w:tcPr>
          <w:p w14:paraId="6D71DB82" w14:textId="77777777" w:rsidR="001E0F5E" w:rsidRDefault="00CC787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животного</w:t>
            </w:r>
          </w:p>
          <w:p w14:paraId="43FEFEBD" w14:textId="77777777" w:rsidR="001E0F5E" w:rsidRDefault="00CC787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природно-хозяйственных зон России</w:t>
            </w:r>
          </w:p>
        </w:tc>
        <w:tc>
          <w:tcPr>
            <w:tcW w:w="1515" w:type="dxa"/>
          </w:tcPr>
          <w:p w14:paraId="287F83E2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EF34C2B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6BDEA03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EC72725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93576CF" w14:textId="77777777" w:rsidR="001E0F5E" w:rsidRDefault="001E0F5E">
            <w:pPr>
              <w:pStyle w:val="TableParagraph"/>
            </w:pPr>
          </w:p>
        </w:tc>
      </w:tr>
      <w:tr w:rsidR="001E0F5E" w14:paraId="2AA1AD76" w14:textId="77777777">
        <w:trPr>
          <w:trHeight w:val="995"/>
        </w:trPr>
        <w:tc>
          <w:tcPr>
            <w:tcW w:w="859" w:type="dxa"/>
          </w:tcPr>
          <w:p w14:paraId="349B5A95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6EEC811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834" w:type="dxa"/>
          </w:tcPr>
          <w:p w14:paraId="517E0805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Природно-хозяйственные зоны России: взаимосвязь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взаимообусловленность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1515" w:type="dxa"/>
          </w:tcPr>
          <w:p w14:paraId="6B068B78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5216AC2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E09918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020EE63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3A663FF4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B0545F" w14:textId="77777777" w:rsidR="001E0F5E" w:rsidRDefault="00CC787C">
            <w:pPr>
              <w:pStyle w:val="TableParagraph"/>
              <w:spacing w:before="40"/>
              <w:ind w:left="235"/>
            </w:pP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https://m.edsoo.ru/8866219c</w:t>
              </w:r>
            </w:hyperlink>
          </w:p>
        </w:tc>
      </w:tr>
    </w:tbl>
    <w:p w14:paraId="17883F8B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60FA6966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34"/>
        <w:gridCol w:w="1515"/>
        <w:gridCol w:w="1841"/>
        <w:gridCol w:w="1911"/>
        <w:gridCol w:w="2873"/>
      </w:tblGrid>
      <w:tr w:rsidR="001E0F5E" w14:paraId="146AFFAB" w14:textId="77777777">
        <w:trPr>
          <w:trHeight w:val="681"/>
        </w:trPr>
        <w:tc>
          <w:tcPr>
            <w:tcW w:w="859" w:type="dxa"/>
          </w:tcPr>
          <w:p w14:paraId="01AA46D9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834" w:type="dxa"/>
          </w:tcPr>
          <w:p w14:paraId="7C6CAFAC" w14:textId="77777777" w:rsidR="001E0F5E" w:rsidRDefault="00CC787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Природно-хозяйственные зоны России. Арктическая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пустыня,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тундра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лесотундра</w:t>
            </w:r>
          </w:p>
        </w:tc>
        <w:tc>
          <w:tcPr>
            <w:tcW w:w="1515" w:type="dxa"/>
          </w:tcPr>
          <w:p w14:paraId="709C4634" w14:textId="77777777" w:rsidR="001E0F5E" w:rsidRDefault="00CC787C">
            <w:pPr>
              <w:pStyle w:val="TableParagraph"/>
              <w:spacing w:before="200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3E33D9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B57E886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4680043E" w14:textId="77777777" w:rsidR="001E0F5E" w:rsidRDefault="00CC787C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82F94C4" w14:textId="77777777" w:rsidR="001E0F5E" w:rsidRDefault="00CC787C">
            <w:pPr>
              <w:pStyle w:val="TableParagraph"/>
              <w:spacing w:before="40"/>
              <w:ind w:left="235"/>
            </w:pPr>
            <w:hyperlink r:id="rId210">
              <w:r>
                <w:rPr>
                  <w:color w:val="0000FF"/>
                  <w:spacing w:val="-2"/>
                  <w:u w:val="single" w:color="0000FF"/>
                </w:rPr>
                <w:t>https://m.edsoo.ru/886622d2</w:t>
              </w:r>
            </w:hyperlink>
          </w:p>
        </w:tc>
      </w:tr>
      <w:tr w:rsidR="001E0F5E" w14:paraId="1089466B" w14:textId="77777777">
        <w:trPr>
          <w:trHeight w:val="679"/>
        </w:trPr>
        <w:tc>
          <w:tcPr>
            <w:tcW w:w="859" w:type="dxa"/>
          </w:tcPr>
          <w:p w14:paraId="67DEFC24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834" w:type="dxa"/>
          </w:tcPr>
          <w:p w14:paraId="707BD3AE" w14:textId="77777777" w:rsidR="001E0F5E" w:rsidRDefault="00CC787C">
            <w:pPr>
              <w:pStyle w:val="TableParagraph"/>
              <w:spacing w:before="7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России. </w:t>
            </w:r>
            <w:r>
              <w:rPr>
                <w:spacing w:val="-4"/>
                <w:sz w:val="24"/>
              </w:rPr>
              <w:t>Тайга</w:t>
            </w:r>
          </w:p>
        </w:tc>
        <w:tc>
          <w:tcPr>
            <w:tcW w:w="1515" w:type="dxa"/>
          </w:tcPr>
          <w:p w14:paraId="5974BBE9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E59C3A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4B451CA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14B25DC5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9C40890" w14:textId="77777777" w:rsidR="001E0F5E" w:rsidRDefault="00CC787C">
            <w:pPr>
              <w:pStyle w:val="TableParagraph"/>
              <w:spacing w:before="40"/>
              <w:ind w:left="235"/>
            </w:pPr>
            <w:hyperlink r:id="rId211">
              <w:r>
                <w:rPr>
                  <w:color w:val="0000FF"/>
                  <w:spacing w:val="-2"/>
                  <w:u w:val="single" w:color="0000FF"/>
                </w:rPr>
                <w:t>https://m.edsoo.ru/88662462</w:t>
              </w:r>
            </w:hyperlink>
          </w:p>
        </w:tc>
      </w:tr>
      <w:tr w:rsidR="001E0F5E" w14:paraId="1C220635" w14:textId="77777777">
        <w:trPr>
          <w:trHeight w:val="678"/>
        </w:trPr>
        <w:tc>
          <w:tcPr>
            <w:tcW w:w="859" w:type="dxa"/>
          </w:tcPr>
          <w:p w14:paraId="7D5F42FF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834" w:type="dxa"/>
          </w:tcPr>
          <w:p w14:paraId="4A9A1F75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Смешанные и широколиственные леса</w:t>
            </w:r>
          </w:p>
        </w:tc>
        <w:tc>
          <w:tcPr>
            <w:tcW w:w="1515" w:type="dxa"/>
          </w:tcPr>
          <w:p w14:paraId="15B597DC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28F89EB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7AAE2A7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41C5D1E5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1224FE" w14:textId="77777777" w:rsidR="001E0F5E" w:rsidRDefault="00CC787C">
            <w:pPr>
              <w:pStyle w:val="TableParagraph"/>
              <w:spacing w:before="42"/>
              <w:ind w:left="235"/>
            </w:pP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https://m.edsoo.ru/886625ac</w:t>
              </w:r>
            </w:hyperlink>
          </w:p>
        </w:tc>
      </w:tr>
      <w:tr w:rsidR="001E0F5E" w14:paraId="701CDEB2" w14:textId="77777777">
        <w:trPr>
          <w:trHeight w:val="681"/>
        </w:trPr>
        <w:tc>
          <w:tcPr>
            <w:tcW w:w="859" w:type="dxa"/>
          </w:tcPr>
          <w:p w14:paraId="6054E23D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834" w:type="dxa"/>
          </w:tcPr>
          <w:p w14:paraId="337826D6" w14:textId="77777777" w:rsidR="001E0F5E" w:rsidRDefault="00CC787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Степи и лесостепи</w:t>
            </w:r>
          </w:p>
        </w:tc>
        <w:tc>
          <w:tcPr>
            <w:tcW w:w="1515" w:type="dxa"/>
          </w:tcPr>
          <w:p w14:paraId="2376B011" w14:textId="77777777" w:rsidR="001E0F5E" w:rsidRDefault="00CC787C">
            <w:pPr>
              <w:pStyle w:val="TableParagraph"/>
              <w:spacing w:before="200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B4D4B3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F4BBBBF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176E79C3" w14:textId="77777777" w:rsidR="001E0F5E" w:rsidRDefault="00CC787C">
            <w:pPr>
              <w:pStyle w:val="TableParagraph"/>
              <w:spacing w:before="5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441EC8F" w14:textId="77777777" w:rsidR="001E0F5E" w:rsidRDefault="00CC787C">
            <w:pPr>
              <w:pStyle w:val="TableParagraph"/>
              <w:spacing w:before="40"/>
              <w:ind w:left="235"/>
            </w:pPr>
            <w:hyperlink r:id="rId213">
              <w:r>
                <w:rPr>
                  <w:color w:val="0000FF"/>
                  <w:spacing w:val="-2"/>
                  <w:u w:val="single" w:color="0000FF"/>
                </w:rPr>
                <w:t>https://m.edsoo.ru/886626ce</w:t>
              </w:r>
            </w:hyperlink>
          </w:p>
        </w:tc>
      </w:tr>
      <w:tr w:rsidR="001E0F5E" w14:paraId="122B00B2" w14:textId="77777777">
        <w:trPr>
          <w:trHeight w:val="679"/>
        </w:trPr>
        <w:tc>
          <w:tcPr>
            <w:tcW w:w="859" w:type="dxa"/>
          </w:tcPr>
          <w:p w14:paraId="1E984E13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834" w:type="dxa"/>
          </w:tcPr>
          <w:p w14:paraId="53F7E8AC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Пустыни и полупустыни</w:t>
            </w:r>
          </w:p>
        </w:tc>
        <w:tc>
          <w:tcPr>
            <w:tcW w:w="1515" w:type="dxa"/>
          </w:tcPr>
          <w:p w14:paraId="68A5EA0B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010A6D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9DDC087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2B2FD1E3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493B8F2" w14:textId="77777777" w:rsidR="001E0F5E" w:rsidRDefault="00CC787C">
            <w:pPr>
              <w:pStyle w:val="TableParagraph"/>
              <w:spacing w:before="40"/>
              <w:ind w:left="235"/>
            </w:pPr>
            <w:hyperlink r:id="rId214">
              <w:r>
                <w:rPr>
                  <w:color w:val="0000FF"/>
                  <w:spacing w:val="-2"/>
                  <w:u w:val="single" w:color="0000FF"/>
                </w:rPr>
                <w:t>https://m.edsoo.ru/88662868</w:t>
              </w:r>
            </w:hyperlink>
          </w:p>
        </w:tc>
      </w:tr>
      <w:tr w:rsidR="001E0F5E" w14:paraId="4231435D" w14:textId="77777777">
        <w:trPr>
          <w:trHeight w:val="1315"/>
        </w:trPr>
        <w:tc>
          <w:tcPr>
            <w:tcW w:w="859" w:type="dxa"/>
          </w:tcPr>
          <w:p w14:paraId="16C66BE8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5266272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834" w:type="dxa"/>
          </w:tcPr>
          <w:p w14:paraId="3C9B8DF9" w14:textId="77777777" w:rsidR="001E0F5E" w:rsidRDefault="00CC787C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Высотная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 России. Горные системы европейской части России (Крымские горы, Кавказ,</w:t>
            </w:r>
          </w:p>
          <w:p w14:paraId="36A26C23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Урал)</w:t>
            </w:r>
          </w:p>
        </w:tc>
        <w:tc>
          <w:tcPr>
            <w:tcW w:w="1515" w:type="dxa"/>
          </w:tcPr>
          <w:p w14:paraId="101B5D06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4CC6EA6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1BD8403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E7E3949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5B688953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4690CE4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207B91" w14:textId="77777777" w:rsidR="001E0F5E" w:rsidRDefault="00CC787C">
            <w:pPr>
              <w:pStyle w:val="TableParagraph"/>
              <w:spacing w:before="40"/>
              <w:ind w:left="235"/>
            </w:pPr>
            <w:hyperlink r:id="rId215">
              <w:r>
                <w:rPr>
                  <w:color w:val="0000FF"/>
                  <w:spacing w:val="-2"/>
                  <w:u w:val="single" w:color="0000FF"/>
                </w:rPr>
                <w:t>https://m.edsoo.ru/886629bc</w:t>
              </w:r>
            </w:hyperlink>
          </w:p>
        </w:tc>
      </w:tr>
      <w:tr w:rsidR="001E0F5E" w14:paraId="3FE39E98" w14:textId="77777777">
        <w:trPr>
          <w:trHeight w:val="1315"/>
        </w:trPr>
        <w:tc>
          <w:tcPr>
            <w:tcW w:w="859" w:type="dxa"/>
          </w:tcPr>
          <w:p w14:paraId="76F230E1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44A2FB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834" w:type="dxa"/>
          </w:tcPr>
          <w:p w14:paraId="6D160CD8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азиатской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России.</w:t>
            </w:r>
          </w:p>
          <w:p w14:paraId="01F7BA9A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"Объяснение</w:t>
            </w:r>
          </w:p>
          <w:p w14:paraId="17BE4A70" w14:textId="77777777" w:rsidR="001E0F5E" w:rsidRDefault="00CC787C">
            <w:pPr>
              <w:pStyle w:val="TableParagraph"/>
              <w:spacing w:before="6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различий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поясности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горных системах"</w:t>
            </w:r>
          </w:p>
        </w:tc>
        <w:tc>
          <w:tcPr>
            <w:tcW w:w="1515" w:type="dxa"/>
          </w:tcPr>
          <w:p w14:paraId="7A3A6FC5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EDEDB8B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6992A74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CFE7E81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A47F6F3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75D9AB2E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A88FAEC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0F0946" w14:textId="77777777" w:rsidR="001E0F5E" w:rsidRDefault="00CC787C">
            <w:pPr>
              <w:pStyle w:val="TableParagraph"/>
              <w:spacing w:before="42"/>
              <w:ind w:left="235"/>
            </w:pPr>
            <w:hyperlink r:id="rId216">
              <w:r>
                <w:rPr>
                  <w:color w:val="0000FF"/>
                  <w:spacing w:val="-2"/>
                  <w:u w:val="single" w:color="0000FF"/>
                </w:rPr>
                <w:t>https://m.edsoo.ru/88662af2</w:t>
              </w:r>
            </w:hyperlink>
          </w:p>
        </w:tc>
      </w:tr>
      <w:tr w:rsidR="001E0F5E" w14:paraId="5CECE04A" w14:textId="77777777">
        <w:trPr>
          <w:trHeight w:val="2899"/>
        </w:trPr>
        <w:tc>
          <w:tcPr>
            <w:tcW w:w="859" w:type="dxa"/>
          </w:tcPr>
          <w:p w14:paraId="1A47F0B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4EB02A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6D1E73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DA0BA78" w14:textId="77777777" w:rsidR="001E0F5E" w:rsidRDefault="001E0F5E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2A1E66FC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834" w:type="dxa"/>
          </w:tcPr>
          <w:p w14:paraId="6B619FC5" w14:textId="77777777" w:rsidR="001E0F5E" w:rsidRDefault="00CC787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природно-</w:t>
            </w:r>
          </w:p>
          <w:p w14:paraId="1B3B3AAF" w14:textId="77777777" w:rsidR="001E0F5E" w:rsidRDefault="00CC787C">
            <w:pPr>
              <w:pStyle w:val="TableParagraph"/>
              <w:spacing w:before="44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хозяйственных зон и их использование, экологические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14:paraId="4A4717A0" w14:textId="77777777" w:rsidR="001E0F5E" w:rsidRDefault="00CC787C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работа "Анализ различных точек зрения о влиянии глобальных климатических изменений на природу, на жизнь и хозяйственную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основе анализа нескольких источников</w:t>
            </w:r>
          </w:p>
          <w:p w14:paraId="24623CFA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515" w:type="dxa"/>
          </w:tcPr>
          <w:p w14:paraId="67CA133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E50215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31CB45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F3F595B" w14:textId="77777777" w:rsidR="001E0F5E" w:rsidRDefault="001E0F5E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2C53B354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2136AFE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DFC651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6BE325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99EF6E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2738D1C" w14:textId="77777777" w:rsidR="001E0F5E" w:rsidRDefault="001E0F5E">
            <w:pPr>
              <w:pStyle w:val="TableParagraph"/>
              <w:spacing w:before="204"/>
              <w:rPr>
                <w:b/>
                <w:sz w:val="24"/>
              </w:rPr>
            </w:pPr>
          </w:p>
          <w:p w14:paraId="45F928B0" w14:textId="77777777" w:rsidR="001E0F5E" w:rsidRDefault="00CC787C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029AC6A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6C3989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8C0800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BFBF0A9" w14:textId="77777777" w:rsidR="001E0F5E" w:rsidRDefault="001E0F5E">
            <w:pPr>
              <w:pStyle w:val="TableParagraph"/>
              <w:spacing w:before="60"/>
              <w:rPr>
                <w:b/>
                <w:sz w:val="24"/>
              </w:rPr>
            </w:pPr>
          </w:p>
          <w:p w14:paraId="7B4C5E77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BD10656" w14:textId="77777777" w:rsidR="001E0F5E" w:rsidRDefault="00CC787C">
            <w:pPr>
              <w:pStyle w:val="TableParagraph"/>
              <w:spacing w:before="40"/>
              <w:ind w:left="235"/>
            </w:pPr>
            <w:hyperlink r:id="rId217">
              <w:r>
                <w:rPr>
                  <w:color w:val="0000FF"/>
                  <w:spacing w:val="-2"/>
                  <w:u w:val="single" w:color="0000FF"/>
                </w:rPr>
                <w:t>https://m.edsoo.ru/88662f20</w:t>
              </w:r>
            </w:hyperlink>
          </w:p>
        </w:tc>
      </w:tr>
    </w:tbl>
    <w:p w14:paraId="066568ED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B77111A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34"/>
        <w:gridCol w:w="1515"/>
        <w:gridCol w:w="1841"/>
        <w:gridCol w:w="1911"/>
        <w:gridCol w:w="2873"/>
      </w:tblGrid>
      <w:tr w:rsidR="001E0F5E" w14:paraId="3F47DB16" w14:textId="77777777">
        <w:trPr>
          <w:trHeight w:val="1634"/>
        </w:trPr>
        <w:tc>
          <w:tcPr>
            <w:tcW w:w="859" w:type="dxa"/>
          </w:tcPr>
          <w:p w14:paraId="21D81DD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AFC88B4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51560E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834" w:type="dxa"/>
          </w:tcPr>
          <w:p w14:paraId="6033F734" w14:textId="77777777" w:rsidR="001E0F5E" w:rsidRDefault="00CC787C">
            <w:pPr>
              <w:pStyle w:val="TableParagraph"/>
              <w:spacing w:before="41" w:line="276" w:lineRule="auto"/>
              <w:ind w:left="235" w:right="114"/>
              <w:rPr>
                <w:sz w:val="24"/>
              </w:rPr>
            </w:pPr>
            <w:r>
              <w:rPr>
                <w:sz w:val="24"/>
              </w:rPr>
              <w:t>Особо охраняемые природные территории 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Всемирного природного наследия ЮНЕСКО; растения и животные, занесённые в Красную книгу</w:t>
            </w:r>
          </w:p>
          <w:p w14:paraId="449F6BF1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15" w:type="dxa"/>
          </w:tcPr>
          <w:p w14:paraId="32FCE58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AFE31E1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74CC434D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B3ED483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46B8307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B8E6A6C" w14:textId="77777777" w:rsidR="001E0F5E" w:rsidRDefault="001E0F5E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2195AAFF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5CDB28F" w14:textId="77777777" w:rsidR="001E0F5E" w:rsidRDefault="00CC787C">
            <w:pPr>
              <w:pStyle w:val="TableParagraph"/>
              <w:spacing w:before="40"/>
              <w:ind w:left="235"/>
            </w:pPr>
            <w:hyperlink r:id="rId218">
              <w:r>
                <w:rPr>
                  <w:color w:val="0000FF"/>
                  <w:spacing w:val="-2"/>
                  <w:u w:val="single" w:color="0000FF"/>
                </w:rPr>
                <w:t>https://m.edsoo.ru/88663182</w:t>
              </w:r>
            </w:hyperlink>
          </w:p>
        </w:tc>
      </w:tr>
      <w:tr w:rsidR="001E0F5E" w14:paraId="09BFF849" w14:textId="77777777">
        <w:trPr>
          <w:trHeight w:val="1632"/>
        </w:trPr>
        <w:tc>
          <w:tcPr>
            <w:tcW w:w="859" w:type="dxa"/>
          </w:tcPr>
          <w:p w14:paraId="42ACAB3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532319A" w14:textId="77777777" w:rsidR="001E0F5E" w:rsidRDefault="001E0F5E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1A5D71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834" w:type="dxa"/>
          </w:tcPr>
          <w:p w14:paraId="723A11E1" w14:textId="77777777" w:rsidR="001E0F5E" w:rsidRDefault="00CC787C">
            <w:pPr>
              <w:pStyle w:val="TableParagraph"/>
              <w:spacing w:before="38" w:line="276" w:lineRule="auto"/>
              <w:ind w:left="235" w:right="114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XX—XXI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её. Переписи населения России. Основные меры современной демографической</w:t>
            </w:r>
          </w:p>
          <w:p w14:paraId="38CCD43B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политики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15" w:type="dxa"/>
          </w:tcPr>
          <w:p w14:paraId="24F6C01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32FD7B" w14:textId="77777777" w:rsidR="001E0F5E" w:rsidRDefault="001E0F5E">
            <w:pPr>
              <w:pStyle w:val="TableParagraph"/>
              <w:spacing w:before="123"/>
              <w:rPr>
                <w:b/>
                <w:sz w:val="24"/>
              </w:rPr>
            </w:pPr>
          </w:p>
          <w:p w14:paraId="24331F18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83C932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26E69BFC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7FAD155" w14:textId="77777777" w:rsidR="001E0F5E" w:rsidRDefault="001E0F5E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6C3DB252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5EEEB27" w14:textId="77777777" w:rsidR="001E0F5E" w:rsidRDefault="00CC787C">
            <w:pPr>
              <w:pStyle w:val="TableParagraph"/>
              <w:spacing w:before="40"/>
              <w:ind w:left="235"/>
            </w:pPr>
            <w:hyperlink r:id="rId219">
              <w:r>
                <w:rPr>
                  <w:color w:val="0000FF"/>
                  <w:spacing w:val="-2"/>
                  <w:u w:val="single" w:color="0000FF"/>
                </w:rPr>
                <w:t>https://m.edsoo.ru/88663358</w:t>
              </w:r>
            </w:hyperlink>
          </w:p>
        </w:tc>
      </w:tr>
      <w:tr w:rsidR="001E0F5E" w14:paraId="7EDE7630" w14:textId="77777777">
        <w:trPr>
          <w:trHeight w:val="995"/>
        </w:trPr>
        <w:tc>
          <w:tcPr>
            <w:tcW w:w="859" w:type="dxa"/>
          </w:tcPr>
          <w:p w14:paraId="24A4B614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DE9E186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834" w:type="dxa"/>
          </w:tcPr>
          <w:p w14:paraId="707DBDB9" w14:textId="77777777" w:rsidR="001E0F5E" w:rsidRDefault="00CC787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Естественное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  <w:p w14:paraId="22E45F90" w14:textId="77777777" w:rsidR="001E0F5E" w:rsidRDefault="00CC787C">
            <w:pPr>
              <w:pStyle w:val="TableParagraph"/>
              <w:spacing w:before="10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пределах разных регионов России</w:t>
            </w:r>
          </w:p>
        </w:tc>
        <w:tc>
          <w:tcPr>
            <w:tcW w:w="1515" w:type="dxa"/>
          </w:tcPr>
          <w:p w14:paraId="2E32ECCF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B37E57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B02B1D6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16D3DAD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36E3F515" w14:textId="77777777" w:rsidR="001E0F5E" w:rsidRDefault="00CC787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3DFB4C" w14:textId="77777777" w:rsidR="001E0F5E" w:rsidRDefault="00CC787C">
            <w:pPr>
              <w:pStyle w:val="TableParagraph"/>
              <w:spacing w:before="40"/>
              <w:ind w:left="235"/>
            </w:pPr>
            <w:hyperlink r:id="rId220">
              <w:r>
                <w:rPr>
                  <w:color w:val="0000FF"/>
                  <w:spacing w:val="-2"/>
                  <w:u w:val="single" w:color="0000FF"/>
                </w:rPr>
                <w:t>https://m.edsoo.ru/8866348e</w:t>
              </w:r>
            </w:hyperlink>
          </w:p>
        </w:tc>
      </w:tr>
      <w:tr w:rsidR="001E0F5E" w14:paraId="535FA438" w14:textId="77777777">
        <w:trPr>
          <w:trHeight w:val="998"/>
        </w:trPr>
        <w:tc>
          <w:tcPr>
            <w:tcW w:w="859" w:type="dxa"/>
          </w:tcPr>
          <w:p w14:paraId="3768F8A3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51175FF4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834" w:type="dxa"/>
          </w:tcPr>
          <w:p w14:paraId="08C8EC36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  <w:p w14:paraId="1F1A7B8E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"Природно-хозяйственные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зоны"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/ Всероссийская проверочная работа</w:t>
            </w:r>
          </w:p>
        </w:tc>
        <w:tc>
          <w:tcPr>
            <w:tcW w:w="1515" w:type="dxa"/>
          </w:tcPr>
          <w:p w14:paraId="5602C94E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3F1A38E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81C5FD8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6395B277" w14:textId="77777777" w:rsidR="001E0F5E" w:rsidRDefault="00CC787C">
            <w:pPr>
              <w:pStyle w:val="TableParagraph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00EC66A3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082A21CF" w14:textId="77777777" w:rsidR="001E0F5E" w:rsidRDefault="001E0F5E">
            <w:pPr>
              <w:pStyle w:val="TableParagraph"/>
            </w:pPr>
          </w:p>
        </w:tc>
      </w:tr>
      <w:tr w:rsidR="001E0F5E" w14:paraId="653A6DAD" w14:textId="77777777">
        <w:trPr>
          <w:trHeight w:val="679"/>
        </w:trPr>
        <w:tc>
          <w:tcPr>
            <w:tcW w:w="859" w:type="dxa"/>
          </w:tcPr>
          <w:p w14:paraId="172BC928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834" w:type="dxa"/>
          </w:tcPr>
          <w:p w14:paraId="05D0C65F" w14:textId="77777777" w:rsidR="001E0F5E" w:rsidRDefault="00CC787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Половой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15" w:type="dxa"/>
          </w:tcPr>
          <w:p w14:paraId="3556DEE3" w14:textId="77777777" w:rsidR="001E0F5E" w:rsidRDefault="00CC787C">
            <w:pPr>
              <w:pStyle w:val="TableParagraph"/>
              <w:spacing w:before="199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60B18307" w14:textId="77777777" w:rsidR="001E0F5E" w:rsidRDefault="00CC787C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14FC9836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3967FBFA" w14:textId="77777777" w:rsidR="001E0F5E" w:rsidRDefault="001E0F5E">
            <w:pPr>
              <w:pStyle w:val="TableParagraph"/>
            </w:pPr>
          </w:p>
        </w:tc>
      </w:tr>
      <w:tr w:rsidR="001E0F5E" w14:paraId="37FBE408" w14:textId="77777777">
        <w:trPr>
          <w:trHeight w:val="2585"/>
        </w:trPr>
        <w:tc>
          <w:tcPr>
            <w:tcW w:w="859" w:type="dxa"/>
          </w:tcPr>
          <w:p w14:paraId="0D8E671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B1647C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0CD913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9499E1D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84386EA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834" w:type="dxa"/>
          </w:tcPr>
          <w:p w14:paraId="319BAAAE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Миграции.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миграционная политика Российской Федерации.</w:t>
            </w:r>
          </w:p>
          <w:p w14:paraId="3BEFAFBA" w14:textId="77777777" w:rsidR="001E0F5E" w:rsidRDefault="00CC787C">
            <w:pPr>
              <w:pStyle w:val="TableParagraph"/>
              <w:spacing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статистическим данным общего,</w:t>
            </w:r>
          </w:p>
          <w:p w14:paraId="7535363A" w14:textId="77777777" w:rsidR="001E0F5E" w:rsidRDefault="00CC787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естественного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миграционного</w:t>
            </w:r>
          </w:p>
          <w:p w14:paraId="156E501A" w14:textId="77777777" w:rsidR="001E0F5E" w:rsidRDefault="00CC787C">
            <w:pPr>
              <w:pStyle w:val="TableParagraph"/>
              <w:spacing w:before="39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прироста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субъектов (федеральных округов) Российской</w:t>
            </w:r>
          </w:p>
          <w:p w14:paraId="4403A0D4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своего</w:t>
            </w:r>
            <w:r>
              <w:rPr>
                <w:spacing w:val="-2"/>
                <w:sz w:val="24"/>
              </w:rPr>
              <w:t xml:space="preserve"> региона»</w:t>
            </w:r>
          </w:p>
        </w:tc>
        <w:tc>
          <w:tcPr>
            <w:tcW w:w="1515" w:type="dxa"/>
          </w:tcPr>
          <w:p w14:paraId="5A3DC55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EC9BDF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C8A124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7ED4F86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6106DAB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F4C167C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50752F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5067EE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53E83E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A584DE0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8B07380" w14:textId="77777777" w:rsidR="001E0F5E" w:rsidRDefault="00CC787C">
            <w:pPr>
              <w:pStyle w:val="TableParagraph"/>
              <w:spacing w:before="1"/>
              <w:ind w:left="19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144BC95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A7818A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C557BEE" w14:textId="77777777" w:rsidR="001E0F5E" w:rsidRDefault="001E0F5E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66803013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EC14834" w14:textId="77777777" w:rsidR="001E0F5E" w:rsidRDefault="00CC787C">
            <w:pPr>
              <w:pStyle w:val="TableParagraph"/>
              <w:spacing w:before="41"/>
              <w:ind w:left="235"/>
            </w:pPr>
            <w:hyperlink r:id="rId221">
              <w:r>
                <w:rPr>
                  <w:color w:val="0000FF"/>
                  <w:spacing w:val="-2"/>
                  <w:u w:val="single" w:color="0000FF"/>
                </w:rPr>
                <w:t>https://m.edsoo.ru/886635c4</w:t>
              </w:r>
            </w:hyperlink>
          </w:p>
        </w:tc>
      </w:tr>
      <w:tr w:rsidR="001E0F5E" w14:paraId="37773C0D" w14:textId="77777777">
        <w:trPr>
          <w:trHeight w:val="993"/>
        </w:trPr>
        <w:tc>
          <w:tcPr>
            <w:tcW w:w="859" w:type="dxa"/>
          </w:tcPr>
          <w:p w14:paraId="5567EB62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EBDFEB3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834" w:type="dxa"/>
          </w:tcPr>
          <w:p w14:paraId="29E0C251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размещения населения. Основная полоса расселения.</w:t>
            </w:r>
          </w:p>
          <w:p w14:paraId="2E8B5420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15" w:type="dxa"/>
          </w:tcPr>
          <w:p w14:paraId="32271A08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11E668C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50C0D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03027929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10EEBBD7" w14:textId="77777777" w:rsidR="001E0F5E" w:rsidRDefault="00CC787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1A8E573" w14:textId="77777777" w:rsidR="001E0F5E" w:rsidRDefault="00CC787C">
            <w:pPr>
              <w:pStyle w:val="TableParagraph"/>
              <w:spacing w:before="41"/>
              <w:ind w:left="235"/>
            </w:pPr>
            <w:hyperlink r:id="rId222">
              <w:r>
                <w:rPr>
                  <w:color w:val="0000FF"/>
                  <w:spacing w:val="-2"/>
                  <w:u w:val="single" w:color="0000FF"/>
                </w:rPr>
                <w:t>https://m.edsoo.ru/886636dc</w:t>
              </w:r>
            </w:hyperlink>
          </w:p>
        </w:tc>
      </w:tr>
    </w:tbl>
    <w:p w14:paraId="74479F4D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AB75257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34"/>
        <w:gridCol w:w="1515"/>
        <w:gridCol w:w="1841"/>
        <w:gridCol w:w="1911"/>
        <w:gridCol w:w="2873"/>
      </w:tblGrid>
      <w:tr w:rsidR="001E0F5E" w14:paraId="145DD920" w14:textId="77777777">
        <w:trPr>
          <w:trHeight w:val="1634"/>
        </w:trPr>
        <w:tc>
          <w:tcPr>
            <w:tcW w:w="859" w:type="dxa"/>
          </w:tcPr>
          <w:p w14:paraId="65DEE01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247E8BD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BB8635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834" w:type="dxa"/>
          </w:tcPr>
          <w:p w14:paraId="3BC7E1CA" w14:textId="77777777" w:rsidR="001E0F5E" w:rsidRDefault="00CC787C">
            <w:pPr>
              <w:pStyle w:val="TableParagraph"/>
              <w:spacing w:before="41" w:line="276" w:lineRule="auto"/>
              <w:ind w:left="235" w:right="114"/>
              <w:rPr>
                <w:sz w:val="24"/>
              </w:rPr>
            </w:pPr>
            <w:r>
              <w:rPr>
                <w:sz w:val="24"/>
              </w:rPr>
              <w:t>Городское и сельское население. Виды городских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населённых пунктов. Урбанизация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 и городские агломерации. Роль городов в</w:t>
            </w:r>
          </w:p>
          <w:p w14:paraId="7E2DCC69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515" w:type="dxa"/>
          </w:tcPr>
          <w:p w14:paraId="3E07C3A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AEA43C6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836D5CE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0AB4EF45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A4BDCB7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2B5F5098" w14:textId="77777777" w:rsidR="001E0F5E" w:rsidRDefault="001E0F5E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02A39138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806B515" w14:textId="77777777" w:rsidR="001E0F5E" w:rsidRDefault="00CC787C">
            <w:pPr>
              <w:pStyle w:val="TableParagraph"/>
              <w:spacing w:before="40"/>
              <w:ind w:left="235"/>
            </w:pPr>
            <w:hyperlink r:id="rId223">
              <w:r>
                <w:rPr>
                  <w:color w:val="0000FF"/>
                  <w:spacing w:val="-2"/>
                  <w:u w:val="single" w:color="0000FF"/>
                </w:rPr>
                <w:t>https://m.edsoo.ru/886637f4</w:t>
              </w:r>
            </w:hyperlink>
          </w:p>
        </w:tc>
      </w:tr>
      <w:tr w:rsidR="001E0F5E" w14:paraId="52FA6FB8" w14:textId="77777777">
        <w:trPr>
          <w:trHeight w:val="679"/>
        </w:trPr>
        <w:tc>
          <w:tcPr>
            <w:tcW w:w="859" w:type="dxa"/>
          </w:tcPr>
          <w:p w14:paraId="6F5F59B8" w14:textId="77777777" w:rsidR="001E0F5E" w:rsidRDefault="00CC787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834" w:type="dxa"/>
          </w:tcPr>
          <w:p w14:paraId="3801D16B" w14:textId="77777777" w:rsidR="001E0F5E" w:rsidRDefault="00CC787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Сельская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современные тенденции сельского расселения</w:t>
            </w:r>
          </w:p>
        </w:tc>
        <w:tc>
          <w:tcPr>
            <w:tcW w:w="1515" w:type="dxa"/>
          </w:tcPr>
          <w:p w14:paraId="38CBCD2A" w14:textId="77777777" w:rsidR="001E0F5E" w:rsidRDefault="00CC787C">
            <w:pPr>
              <w:pStyle w:val="TableParagraph"/>
              <w:spacing w:before="197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7D8A8F2F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47A3F07D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774DD355" w14:textId="77777777" w:rsidR="001E0F5E" w:rsidRDefault="00CC787C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FB1619B" w14:textId="77777777" w:rsidR="001E0F5E" w:rsidRDefault="00CC787C">
            <w:pPr>
              <w:pStyle w:val="TableParagraph"/>
              <w:spacing w:before="40"/>
              <w:ind w:left="235"/>
            </w:pPr>
            <w:hyperlink r:id="rId224">
              <w:r>
                <w:rPr>
                  <w:color w:val="0000FF"/>
                  <w:spacing w:val="-2"/>
                  <w:u w:val="single" w:color="0000FF"/>
                </w:rPr>
                <w:t>https://m.edsoo.ru/8866393e</w:t>
              </w:r>
            </w:hyperlink>
          </w:p>
        </w:tc>
      </w:tr>
      <w:tr w:rsidR="001E0F5E" w14:paraId="1E7B00CD" w14:textId="77777777">
        <w:trPr>
          <w:trHeight w:val="1315"/>
        </w:trPr>
        <w:tc>
          <w:tcPr>
            <w:tcW w:w="859" w:type="dxa"/>
          </w:tcPr>
          <w:p w14:paraId="6C9CBBC9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3DCF4F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834" w:type="dxa"/>
          </w:tcPr>
          <w:p w14:paraId="5EAEBE1C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Контрольная работа по темам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"Численность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России"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"Территориальные особенности</w:t>
            </w:r>
          </w:p>
          <w:p w14:paraId="70C02737" w14:textId="77777777" w:rsidR="001E0F5E" w:rsidRDefault="00CC787C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515" w:type="dxa"/>
          </w:tcPr>
          <w:p w14:paraId="16AD4A2A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102F75D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39D876EA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056B777" w14:textId="77777777" w:rsidR="001E0F5E" w:rsidRDefault="00CC787C">
            <w:pPr>
              <w:pStyle w:val="TableParagraph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14:paraId="59C91C82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13577D9F" w14:textId="77777777" w:rsidR="001E0F5E" w:rsidRDefault="001E0F5E">
            <w:pPr>
              <w:pStyle w:val="TableParagraph"/>
            </w:pPr>
          </w:p>
        </w:tc>
      </w:tr>
      <w:tr w:rsidR="001E0F5E" w14:paraId="79ECB5AF" w14:textId="77777777">
        <w:trPr>
          <w:trHeight w:val="2265"/>
        </w:trPr>
        <w:tc>
          <w:tcPr>
            <w:tcW w:w="859" w:type="dxa"/>
          </w:tcPr>
          <w:p w14:paraId="6FDA694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049F9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16BD1C1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05AA7CB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834" w:type="dxa"/>
          </w:tcPr>
          <w:p w14:paraId="00E3BF96" w14:textId="77777777" w:rsidR="001E0F5E" w:rsidRDefault="00CC787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государство.</w:t>
            </w:r>
          </w:p>
          <w:p w14:paraId="3C3990BE" w14:textId="77777777" w:rsidR="001E0F5E" w:rsidRDefault="00CC787C">
            <w:pPr>
              <w:pStyle w:val="TableParagraph"/>
              <w:spacing w:before="44" w:line="276" w:lineRule="auto"/>
              <w:ind w:left="235" w:right="205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расселение. Титульные этносы.</w:t>
            </w:r>
          </w:p>
          <w:p w14:paraId="0772AC29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"Построение</w:t>
            </w:r>
          </w:p>
          <w:p w14:paraId="55434562" w14:textId="77777777" w:rsidR="001E0F5E" w:rsidRDefault="00CC787C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картограммы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титульных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0C9AC0D" w14:textId="77777777" w:rsidR="001E0F5E" w:rsidRDefault="00CC787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автономных округов РФ»</w:t>
            </w:r>
          </w:p>
        </w:tc>
        <w:tc>
          <w:tcPr>
            <w:tcW w:w="1515" w:type="dxa"/>
          </w:tcPr>
          <w:p w14:paraId="23DA345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51670E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8F62775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26548FAB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51856A2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61C0519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A06749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4B42FFB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1FA18993" w14:textId="77777777" w:rsidR="001E0F5E" w:rsidRDefault="00CC787C">
            <w:pPr>
              <w:pStyle w:val="TableParagraph"/>
              <w:spacing w:before="1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13279AA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163DE3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F51BC81" w14:textId="77777777" w:rsidR="001E0F5E" w:rsidRDefault="001E0F5E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1DB95B89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F952DC" w14:textId="77777777" w:rsidR="001E0F5E" w:rsidRDefault="00CC787C">
            <w:pPr>
              <w:pStyle w:val="TableParagraph"/>
              <w:spacing w:before="40"/>
              <w:ind w:left="235"/>
            </w:pPr>
            <w:hyperlink r:id="rId225">
              <w:r>
                <w:rPr>
                  <w:color w:val="0000FF"/>
                  <w:spacing w:val="-2"/>
                  <w:u w:val="single" w:color="0000FF"/>
                </w:rPr>
                <w:t>https://m.edsoo.ru/88663a60</w:t>
              </w:r>
            </w:hyperlink>
          </w:p>
        </w:tc>
      </w:tr>
      <w:tr w:rsidR="001E0F5E" w14:paraId="5756881F" w14:textId="77777777">
        <w:trPr>
          <w:trHeight w:val="998"/>
        </w:trPr>
        <w:tc>
          <w:tcPr>
            <w:tcW w:w="859" w:type="dxa"/>
          </w:tcPr>
          <w:p w14:paraId="0902ECD8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044CE18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834" w:type="dxa"/>
          </w:tcPr>
          <w:p w14:paraId="7AA34E53" w14:textId="77777777" w:rsidR="001E0F5E" w:rsidRDefault="00CC787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религий.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Всемирного культурного наследия ЮНЕСКО на территории России</w:t>
            </w:r>
          </w:p>
        </w:tc>
        <w:tc>
          <w:tcPr>
            <w:tcW w:w="1515" w:type="dxa"/>
          </w:tcPr>
          <w:p w14:paraId="6600BDA9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578F1CF" w14:textId="77777777" w:rsidR="001E0F5E" w:rsidRDefault="00CC787C">
            <w:pPr>
              <w:pStyle w:val="TableParagraph"/>
              <w:spacing w:before="1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4BE15DE0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FDB45C0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3A0F9564" w14:textId="77777777" w:rsidR="001E0F5E" w:rsidRDefault="00CC787C">
            <w:pPr>
              <w:pStyle w:val="TableParagraph"/>
              <w:spacing w:before="21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2E2F17A" w14:textId="77777777" w:rsidR="001E0F5E" w:rsidRDefault="00CC787C">
            <w:pPr>
              <w:pStyle w:val="TableParagraph"/>
              <w:spacing w:before="40"/>
              <w:ind w:left="235"/>
            </w:pPr>
            <w:hyperlink r:id="rId226">
              <w:r>
                <w:rPr>
                  <w:color w:val="0000FF"/>
                  <w:spacing w:val="-2"/>
                  <w:u w:val="single" w:color="0000FF"/>
                </w:rPr>
                <w:t>https://m.edsoo.ru/88663b96</w:t>
              </w:r>
            </w:hyperlink>
          </w:p>
        </w:tc>
      </w:tr>
      <w:tr w:rsidR="001E0F5E" w14:paraId="432308DC" w14:textId="77777777">
        <w:trPr>
          <w:trHeight w:val="1631"/>
        </w:trPr>
        <w:tc>
          <w:tcPr>
            <w:tcW w:w="859" w:type="dxa"/>
          </w:tcPr>
          <w:p w14:paraId="2DB0ECF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77EEF08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5BA4EE0E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834" w:type="dxa"/>
          </w:tcPr>
          <w:p w14:paraId="614D7B81" w14:textId="77777777" w:rsidR="001E0F5E" w:rsidRDefault="00CC787C">
            <w:pPr>
              <w:pStyle w:val="TableParagraph"/>
              <w:spacing w:before="41" w:line="276" w:lineRule="auto"/>
              <w:ind w:left="235" w:right="164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Обобщающее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повторение по темам "Народы и религии России" и "Половой и возрастной состав населения России" / Всероссийская проверочная</w:t>
            </w:r>
          </w:p>
          <w:p w14:paraId="7487FDB2" w14:textId="77777777" w:rsidR="001E0F5E" w:rsidRDefault="00CC787C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515" w:type="dxa"/>
          </w:tcPr>
          <w:p w14:paraId="201C7CD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FEE2296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DB1D691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5A815F1A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302A4DF9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61FE2804" w14:textId="77777777" w:rsidR="001E0F5E" w:rsidRDefault="001E0F5E">
            <w:pPr>
              <w:pStyle w:val="TableParagraph"/>
              <w:spacing w:before="252"/>
              <w:rPr>
                <w:b/>
                <w:sz w:val="24"/>
              </w:rPr>
            </w:pPr>
          </w:p>
          <w:p w14:paraId="6E520422" w14:textId="77777777" w:rsidR="001E0F5E" w:rsidRDefault="00CC787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756EA8" w14:textId="77777777" w:rsidR="001E0F5E" w:rsidRDefault="00CC787C">
            <w:pPr>
              <w:pStyle w:val="TableParagraph"/>
              <w:spacing w:before="43"/>
              <w:ind w:left="235"/>
            </w:pPr>
            <w:hyperlink r:id="rId227">
              <w:r>
                <w:rPr>
                  <w:color w:val="0000FF"/>
                  <w:spacing w:val="-2"/>
                  <w:u w:val="single" w:color="0000FF"/>
                </w:rPr>
                <w:t>https://m.edsoo.ru/88663ede</w:t>
              </w:r>
            </w:hyperlink>
          </w:p>
        </w:tc>
      </w:tr>
      <w:tr w:rsidR="001E0F5E" w14:paraId="4CE372EA" w14:textId="77777777">
        <w:trPr>
          <w:trHeight w:val="993"/>
        </w:trPr>
        <w:tc>
          <w:tcPr>
            <w:tcW w:w="859" w:type="dxa"/>
          </w:tcPr>
          <w:p w14:paraId="3217B3FE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60E97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834" w:type="dxa"/>
          </w:tcPr>
          <w:p w14:paraId="6AE98465" w14:textId="77777777" w:rsidR="001E0F5E" w:rsidRDefault="00CC787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Половозрастные пирамиды. Средняя прогнозируемая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1B8914CC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515" w:type="dxa"/>
          </w:tcPr>
          <w:p w14:paraId="74EFA48E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888E29C" w14:textId="77777777" w:rsidR="001E0F5E" w:rsidRDefault="00CC787C">
            <w:pPr>
              <w:pStyle w:val="TableParagraph"/>
              <w:ind w:right="5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266A3A70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5450A444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4BAACC8" w14:textId="77777777" w:rsidR="001E0F5E" w:rsidRDefault="00CC787C">
            <w:pPr>
              <w:pStyle w:val="TableParagraph"/>
              <w:ind w:right="7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78833398" w14:textId="77777777" w:rsidR="001E0F5E" w:rsidRDefault="00CC787C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C5F3E3C" w14:textId="77777777" w:rsidR="001E0F5E" w:rsidRDefault="00CC787C">
            <w:pPr>
              <w:pStyle w:val="TableParagraph"/>
              <w:spacing w:before="41"/>
              <w:ind w:left="235"/>
            </w:pPr>
            <w:hyperlink r:id="rId228">
              <w:r>
                <w:rPr>
                  <w:color w:val="0000FF"/>
                  <w:spacing w:val="-2"/>
                  <w:u w:val="single" w:color="0000FF"/>
                </w:rPr>
                <w:t>https://m.edsoo.ru/88664014</w:t>
              </w:r>
            </w:hyperlink>
          </w:p>
        </w:tc>
      </w:tr>
    </w:tbl>
    <w:p w14:paraId="4CBC6328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234E1CD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834"/>
        <w:gridCol w:w="1515"/>
        <w:gridCol w:w="1841"/>
        <w:gridCol w:w="1911"/>
        <w:gridCol w:w="2873"/>
      </w:tblGrid>
      <w:tr w:rsidR="001E0F5E" w14:paraId="0934B62F" w14:textId="77777777">
        <w:trPr>
          <w:trHeight w:val="998"/>
        </w:trPr>
        <w:tc>
          <w:tcPr>
            <w:tcW w:w="859" w:type="dxa"/>
          </w:tcPr>
          <w:p w14:paraId="71C7615E" w14:textId="77777777" w:rsidR="001E0F5E" w:rsidRDefault="001E0F5E">
            <w:pPr>
              <w:pStyle w:val="TableParagraph"/>
            </w:pPr>
          </w:p>
        </w:tc>
        <w:tc>
          <w:tcPr>
            <w:tcW w:w="4834" w:type="dxa"/>
          </w:tcPr>
          <w:p w14:paraId="08EF4292" w14:textId="77777777" w:rsidR="001E0F5E" w:rsidRDefault="00CC787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"Объяснение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половозрастного</w:t>
            </w:r>
          </w:p>
          <w:p w14:paraId="5DD99269" w14:textId="77777777" w:rsidR="001E0F5E" w:rsidRDefault="00CC787C">
            <w:pPr>
              <w:pStyle w:val="TableParagraph"/>
              <w:spacing w:before="9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состава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 анализа половозрастных пирамид"</w:t>
            </w:r>
          </w:p>
        </w:tc>
        <w:tc>
          <w:tcPr>
            <w:tcW w:w="1515" w:type="dxa"/>
          </w:tcPr>
          <w:p w14:paraId="7ED2A8E6" w14:textId="77777777" w:rsidR="001E0F5E" w:rsidRDefault="001E0F5E">
            <w:pPr>
              <w:pStyle w:val="TableParagraph"/>
            </w:pPr>
          </w:p>
        </w:tc>
        <w:tc>
          <w:tcPr>
            <w:tcW w:w="1841" w:type="dxa"/>
          </w:tcPr>
          <w:p w14:paraId="72A668D4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75106ECB" w14:textId="77777777" w:rsidR="001E0F5E" w:rsidRDefault="001E0F5E">
            <w:pPr>
              <w:pStyle w:val="TableParagraph"/>
            </w:pPr>
          </w:p>
        </w:tc>
        <w:tc>
          <w:tcPr>
            <w:tcW w:w="2873" w:type="dxa"/>
          </w:tcPr>
          <w:p w14:paraId="1277639A" w14:textId="77777777" w:rsidR="001E0F5E" w:rsidRDefault="001E0F5E">
            <w:pPr>
              <w:pStyle w:val="TableParagraph"/>
            </w:pPr>
          </w:p>
        </w:tc>
      </w:tr>
      <w:tr w:rsidR="001E0F5E" w14:paraId="40D984FD" w14:textId="77777777">
        <w:trPr>
          <w:trHeight w:val="2585"/>
        </w:trPr>
        <w:tc>
          <w:tcPr>
            <w:tcW w:w="859" w:type="dxa"/>
          </w:tcPr>
          <w:p w14:paraId="463DD52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D264BB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132DD6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764AE48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C7ECF47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834" w:type="dxa"/>
          </w:tcPr>
          <w:p w14:paraId="07E2CFCE" w14:textId="77777777" w:rsidR="001E0F5E" w:rsidRDefault="00CC787C">
            <w:pPr>
              <w:pStyle w:val="TableParagraph"/>
              <w:spacing w:before="41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капитала.</w:t>
            </w:r>
          </w:p>
          <w:p w14:paraId="234AD2BA" w14:textId="77777777" w:rsidR="001E0F5E" w:rsidRDefault="00CC787C">
            <w:pPr>
              <w:pStyle w:val="TableParagraph"/>
              <w:spacing w:before="41" w:line="276" w:lineRule="auto"/>
              <w:ind w:left="235" w:right="179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Качество 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характеризующие его. ИЧР и его географические различия.</w:t>
            </w:r>
          </w:p>
          <w:p w14:paraId="0882E897" w14:textId="77777777" w:rsidR="001E0F5E" w:rsidRDefault="00CC787C">
            <w:pPr>
              <w:pStyle w:val="TableParagraph"/>
              <w:spacing w:before="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 работа "Классификация Федеральных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</w:p>
          <w:p w14:paraId="2121931E" w14:textId="77777777" w:rsidR="001E0F5E" w:rsidRDefault="00CC787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естественного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14:paraId="2015AA76" w14:textId="77777777" w:rsidR="001E0F5E" w:rsidRDefault="00CC787C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населения"</w:t>
            </w:r>
          </w:p>
        </w:tc>
        <w:tc>
          <w:tcPr>
            <w:tcW w:w="1515" w:type="dxa"/>
          </w:tcPr>
          <w:p w14:paraId="7A392C0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E5C285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083A8C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5EED626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769A534E" w14:textId="77777777" w:rsidR="001E0F5E" w:rsidRDefault="00CC787C">
            <w:pPr>
              <w:pStyle w:val="TableParagraph"/>
              <w:spacing w:before="1"/>
              <w:ind w:left="79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14:paraId="197ADFEF" w14:textId="77777777" w:rsidR="001E0F5E" w:rsidRDefault="001E0F5E">
            <w:pPr>
              <w:pStyle w:val="TableParagraph"/>
            </w:pPr>
          </w:p>
        </w:tc>
        <w:tc>
          <w:tcPr>
            <w:tcW w:w="1911" w:type="dxa"/>
          </w:tcPr>
          <w:p w14:paraId="19ED8C6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92FDDD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C5EC1E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A4155E4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6788F4A7" w14:textId="77777777" w:rsidR="001E0F5E" w:rsidRDefault="00CC787C">
            <w:pPr>
              <w:pStyle w:val="TableParagraph"/>
              <w:spacing w:before="1"/>
              <w:ind w:left="19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2873" w:type="dxa"/>
          </w:tcPr>
          <w:p w14:paraId="0C1E88E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A77D94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2D6F87F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7C07DE19" w14:textId="77777777" w:rsidR="001E0F5E" w:rsidRDefault="00CC787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4E06D9A" w14:textId="77777777" w:rsidR="001E0F5E" w:rsidRDefault="00CC787C">
            <w:pPr>
              <w:pStyle w:val="TableParagraph"/>
              <w:spacing w:before="41"/>
              <w:ind w:left="235"/>
            </w:pPr>
            <w:hyperlink r:id="rId229">
              <w:r>
                <w:rPr>
                  <w:color w:val="0000FF"/>
                  <w:spacing w:val="-2"/>
                  <w:u w:val="single" w:color="0000FF"/>
                </w:rPr>
                <w:t>https://m.edsoo.ru/8866450a</w:t>
              </w:r>
            </w:hyperlink>
          </w:p>
        </w:tc>
      </w:tr>
      <w:tr w:rsidR="001E0F5E" w14:paraId="58A23842" w14:textId="77777777">
        <w:trPr>
          <w:trHeight w:val="676"/>
        </w:trPr>
        <w:tc>
          <w:tcPr>
            <w:tcW w:w="5693" w:type="dxa"/>
            <w:gridSpan w:val="2"/>
          </w:tcPr>
          <w:p w14:paraId="73CFA1CB" w14:textId="77777777" w:rsidR="001E0F5E" w:rsidRDefault="00CC787C">
            <w:pPr>
              <w:pStyle w:val="TableParagraph"/>
              <w:spacing w:before="7" w:line="310" w:lineRule="atLeast"/>
              <w:ind w:left="232" w:right="164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15" w:type="dxa"/>
          </w:tcPr>
          <w:p w14:paraId="7F7ED850" w14:textId="77777777" w:rsidR="001E0F5E" w:rsidRDefault="00CC787C">
            <w:pPr>
              <w:pStyle w:val="TableParagraph"/>
              <w:spacing w:before="199"/>
              <w:ind w:left="73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14:paraId="403D60BC" w14:textId="77777777" w:rsidR="001E0F5E" w:rsidRDefault="00CC787C">
            <w:pPr>
              <w:pStyle w:val="TableParagraph"/>
              <w:spacing w:before="199"/>
              <w:ind w:left="19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14:paraId="0DB4E6E3" w14:textId="77777777" w:rsidR="001E0F5E" w:rsidRDefault="00CC787C">
            <w:pPr>
              <w:pStyle w:val="TableParagraph"/>
              <w:spacing w:before="199"/>
              <w:ind w:left="193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10.5</w:t>
            </w:r>
          </w:p>
        </w:tc>
        <w:tc>
          <w:tcPr>
            <w:tcW w:w="2873" w:type="dxa"/>
          </w:tcPr>
          <w:p w14:paraId="700A5D17" w14:textId="77777777" w:rsidR="001E0F5E" w:rsidRDefault="001E0F5E">
            <w:pPr>
              <w:pStyle w:val="TableParagraph"/>
            </w:pPr>
          </w:p>
        </w:tc>
      </w:tr>
    </w:tbl>
    <w:p w14:paraId="62553462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9C78FD4" w14:textId="77777777" w:rsidR="001E0F5E" w:rsidRDefault="00CC787C">
      <w:pPr>
        <w:spacing w:before="64" w:after="53"/>
        <w:ind w:left="332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390F36C0" w14:textId="77777777">
        <w:trPr>
          <w:trHeight w:val="362"/>
        </w:trPr>
        <w:tc>
          <w:tcPr>
            <w:tcW w:w="915" w:type="dxa"/>
            <w:vMerge w:val="restart"/>
          </w:tcPr>
          <w:p w14:paraId="77E5BE5C" w14:textId="77777777" w:rsidR="001E0F5E" w:rsidRDefault="00CC787C">
            <w:pPr>
              <w:pStyle w:val="TableParagraph"/>
              <w:spacing w:before="228" w:line="276" w:lineRule="auto"/>
              <w:ind w:left="233" w:right="32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621" w:type="dxa"/>
            <w:vMerge w:val="restart"/>
          </w:tcPr>
          <w:p w14:paraId="43C4C37C" w14:textId="77777777" w:rsidR="001E0F5E" w:rsidRDefault="001E0F5E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6E8C53D2" w14:textId="77777777" w:rsidR="001E0F5E" w:rsidRDefault="00CC787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5293" w:type="dxa"/>
            <w:gridSpan w:val="3"/>
          </w:tcPr>
          <w:p w14:paraId="18788F16" w14:textId="77777777" w:rsidR="001E0F5E" w:rsidRDefault="00CC787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008" w:type="dxa"/>
            <w:vMerge w:val="restart"/>
          </w:tcPr>
          <w:p w14:paraId="6415F2C4" w14:textId="77777777" w:rsidR="001E0F5E" w:rsidRDefault="00CC787C">
            <w:pPr>
              <w:pStyle w:val="TableParagraph"/>
              <w:spacing w:before="70" w:line="276" w:lineRule="auto"/>
              <w:ind w:left="229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 ресурсы</w:t>
            </w:r>
          </w:p>
        </w:tc>
      </w:tr>
      <w:tr w:rsidR="001E0F5E" w14:paraId="1CE5694A" w14:textId="77777777">
        <w:trPr>
          <w:trHeight w:val="969"/>
        </w:trPr>
        <w:tc>
          <w:tcPr>
            <w:tcW w:w="915" w:type="dxa"/>
            <w:vMerge/>
            <w:tcBorders>
              <w:top w:val="nil"/>
            </w:tcBorders>
          </w:tcPr>
          <w:p w14:paraId="17B42CA8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4621" w:type="dxa"/>
            <w:vMerge/>
            <w:tcBorders>
              <w:top w:val="nil"/>
            </w:tcBorders>
          </w:tcPr>
          <w:p w14:paraId="7621F8C1" w14:textId="77777777" w:rsidR="001E0F5E" w:rsidRDefault="001E0F5E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</w:tcPr>
          <w:p w14:paraId="1050E825" w14:textId="77777777" w:rsidR="001E0F5E" w:rsidRDefault="00CC787C">
            <w:pPr>
              <w:pStyle w:val="TableParagraph"/>
              <w:spacing w:before="204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14:paraId="0AE699CD" w14:textId="77777777" w:rsidR="001E0F5E" w:rsidRDefault="00CC787C">
            <w:pPr>
              <w:pStyle w:val="TableParagraph"/>
              <w:spacing w:before="46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2" w:type="dxa"/>
          </w:tcPr>
          <w:p w14:paraId="4BA71674" w14:textId="77777777" w:rsidR="001E0F5E" w:rsidRDefault="00CC787C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008" w:type="dxa"/>
            <w:vMerge/>
            <w:tcBorders>
              <w:top w:val="nil"/>
            </w:tcBorders>
          </w:tcPr>
          <w:p w14:paraId="641536D5" w14:textId="77777777" w:rsidR="001E0F5E" w:rsidRDefault="001E0F5E">
            <w:pPr>
              <w:rPr>
                <w:sz w:val="2"/>
                <w:szCs w:val="2"/>
              </w:rPr>
            </w:pPr>
          </w:p>
        </w:tc>
      </w:tr>
      <w:tr w:rsidR="001E0F5E" w14:paraId="0A434156" w14:textId="77777777">
        <w:trPr>
          <w:trHeight w:val="1632"/>
        </w:trPr>
        <w:tc>
          <w:tcPr>
            <w:tcW w:w="915" w:type="dxa"/>
          </w:tcPr>
          <w:p w14:paraId="2805028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33F4CFC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E794C1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21" w:type="dxa"/>
          </w:tcPr>
          <w:p w14:paraId="5E69FC4E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Отраслевая структура, функциональная и территориальная структуры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 формирования и развития. Факторы</w:t>
            </w:r>
          </w:p>
          <w:p w14:paraId="23011B46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539" w:type="dxa"/>
          </w:tcPr>
          <w:p w14:paraId="7C80053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6554FC5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21E22058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AFF9965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AACB832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0F231D6D" w14:textId="77777777" w:rsidR="001E0F5E" w:rsidRDefault="001E0F5E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512C881B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46E65C7" w14:textId="77777777" w:rsidR="001E0F5E" w:rsidRDefault="00CC787C">
            <w:pPr>
              <w:pStyle w:val="TableParagraph"/>
              <w:spacing w:before="40"/>
              <w:ind w:left="229"/>
            </w:pPr>
            <w:hyperlink r:id="rId230">
              <w:r>
                <w:rPr>
                  <w:color w:val="0000FF"/>
                  <w:spacing w:val="-2"/>
                  <w:u w:val="single" w:color="0000FF"/>
                </w:rPr>
                <w:t>https://m.edsoo.ru/886647f8</w:t>
              </w:r>
            </w:hyperlink>
          </w:p>
        </w:tc>
      </w:tr>
      <w:tr w:rsidR="001E0F5E" w14:paraId="08A72C6A" w14:textId="77777777">
        <w:trPr>
          <w:trHeight w:val="2268"/>
        </w:trPr>
        <w:tc>
          <w:tcPr>
            <w:tcW w:w="915" w:type="dxa"/>
          </w:tcPr>
          <w:p w14:paraId="512E430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6CD512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DAE620A" w14:textId="77777777" w:rsidR="001E0F5E" w:rsidRDefault="001E0F5E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65F3E7A2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21" w:type="dxa"/>
          </w:tcPr>
          <w:p w14:paraId="590A0F10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Экономико-географическое положение 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хозяйства. ВВП и ВРП. Экономические карты.</w:t>
            </w:r>
          </w:p>
          <w:p w14:paraId="71F0B126" w14:textId="77777777" w:rsidR="001E0F5E" w:rsidRDefault="00CC787C">
            <w:pPr>
              <w:pStyle w:val="TableParagraph"/>
              <w:spacing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«Стратегия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Российской Федерации на период до 2025 года». Геостратегические</w:t>
            </w:r>
          </w:p>
          <w:p w14:paraId="39C904ED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539" w:type="dxa"/>
          </w:tcPr>
          <w:p w14:paraId="6FCED75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D27AC8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6135A97" w14:textId="77777777" w:rsidR="001E0F5E" w:rsidRDefault="001E0F5E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4F8723B4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E7189DC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4C26BC1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1AC92B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48675B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55FB105" w14:textId="77777777" w:rsidR="001E0F5E" w:rsidRDefault="001E0F5E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2316F33F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7E76FA" w14:textId="77777777" w:rsidR="001E0F5E" w:rsidRDefault="00CC787C">
            <w:pPr>
              <w:pStyle w:val="TableParagraph"/>
              <w:spacing w:before="43"/>
              <w:ind w:left="229"/>
            </w:pPr>
            <w:hyperlink r:id="rId231">
              <w:r>
                <w:rPr>
                  <w:color w:val="0000FF"/>
                  <w:spacing w:val="-2"/>
                  <w:u w:val="single" w:color="0000FF"/>
                </w:rPr>
                <w:t>https://m.edsoo.ru/8866497e</w:t>
              </w:r>
            </w:hyperlink>
          </w:p>
        </w:tc>
      </w:tr>
      <w:tr w:rsidR="001E0F5E" w14:paraId="479181D9" w14:textId="77777777">
        <w:trPr>
          <w:trHeight w:val="2585"/>
        </w:trPr>
        <w:tc>
          <w:tcPr>
            <w:tcW w:w="915" w:type="dxa"/>
          </w:tcPr>
          <w:p w14:paraId="105F9EF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F618BD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C3EC6D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F5E289A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4A486C45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21" w:type="dxa"/>
          </w:tcPr>
          <w:p w14:paraId="576E621D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капитал.</w:t>
            </w:r>
          </w:p>
          <w:p w14:paraId="40B6E494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Себестоимость и рентабельность производства.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  <w:p w14:paraId="436BC6C6" w14:textId="77777777" w:rsidR="001E0F5E" w:rsidRDefault="00CC787C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"Определение влияния</w:t>
            </w:r>
          </w:p>
          <w:p w14:paraId="18B57EF0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особенности отраслевой и</w:t>
            </w:r>
          </w:p>
          <w:p w14:paraId="05D36AF9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территориальной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хозяйства"</w:t>
            </w:r>
          </w:p>
        </w:tc>
        <w:tc>
          <w:tcPr>
            <w:tcW w:w="1539" w:type="dxa"/>
          </w:tcPr>
          <w:p w14:paraId="1ABB854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6F414A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CC96F8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6C7BF71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48083D93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F2EFCF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8ABF51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7E626F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3724AC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2AC1EE4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02A062A" w14:textId="77777777" w:rsidR="001E0F5E" w:rsidRDefault="00CC787C">
            <w:pPr>
              <w:pStyle w:val="TableParagraph"/>
              <w:spacing w:before="1"/>
              <w:ind w:left="18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773B647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C8A99C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C39374A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2A0AD1E0" w14:textId="77777777" w:rsidR="001E0F5E" w:rsidRDefault="00CC787C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22367E" w14:textId="77777777" w:rsidR="001E0F5E" w:rsidRDefault="00CC787C">
            <w:pPr>
              <w:pStyle w:val="TableParagraph"/>
              <w:spacing w:before="41"/>
              <w:ind w:left="229"/>
            </w:pPr>
            <w:hyperlink r:id="rId232">
              <w:r>
                <w:rPr>
                  <w:color w:val="0000FF"/>
                  <w:spacing w:val="-2"/>
                  <w:u w:val="single" w:color="0000FF"/>
                </w:rPr>
                <w:t>https://m.edsoo.ru/88664d20</w:t>
              </w:r>
            </w:hyperlink>
          </w:p>
        </w:tc>
      </w:tr>
      <w:tr w:rsidR="001E0F5E" w14:paraId="26DEBD7D" w14:textId="77777777">
        <w:trPr>
          <w:trHeight w:val="993"/>
        </w:trPr>
        <w:tc>
          <w:tcPr>
            <w:tcW w:w="915" w:type="dxa"/>
          </w:tcPr>
          <w:p w14:paraId="342F4843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4F3F16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21" w:type="dxa"/>
          </w:tcPr>
          <w:p w14:paraId="6D81E08D" w14:textId="77777777" w:rsidR="001E0F5E" w:rsidRDefault="00CC787C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 "Общая</w:t>
            </w:r>
          </w:p>
          <w:p w14:paraId="2A906807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539" w:type="dxa"/>
          </w:tcPr>
          <w:p w14:paraId="00F3901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AEC6B86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AE5B5FD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983AD19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B9475D2" w14:textId="77777777" w:rsidR="001E0F5E" w:rsidRDefault="00CC787C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978B5AE" w14:textId="77777777" w:rsidR="001E0F5E" w:rsidRDefault="00CC787C">
            <w:pPr>
              <w:pStyle w:val="TableParagraph"/>
              <w:spacing w:before="40"/>
              <w:ind w:left="229"/>
            </w:pPr>
            <w:hyperlink r:id="rId233">
              <w:r>
                <w:rPr>
                  <w:color w:val="0000FF"/>
                  <w:spacing w:val="-2"/>
                  <w:u w:val="single" w:color="0000FF"/>
                </w:rPr>
                <w:t>https://m.edsoo.ru/8866505e</w:t>
              </w:r>
            </w:hyperlink>
          </w:p>
        </w:tc>
      </w:tr>
    </w:tbl>
    <w:p w14:paraId="4A181FD4" w14:textId="77777777" w:rsidR="001E0F5E" w:rsidRDefault="001E0F5E">
      <w:pPr>
        <w:pStyle w:val="TableParagraph"/>
        <w:sectPr w:rsidR="001E0F5E">
          <w:pgSz w:w="16390" w:h="11910" w:orient="landscape"/>
          <w:pgMar w:top="1060" w:right="708" w:bottom="280" w:left="1559" w:header="720" w:footer="720" w:gutter="0"/>
          <w:cols w:space="720"/>
        </w:sectPr>
      </w:pPr>
    </w:p>
    <w:p w14:paraId="1A89E36E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53A1B796" w14:textId="77777777">
        <w:trPr>
          <w:trHeight w:val="998"/>
        </w:trPr>
        <w:tc>
          <w:tcPr>
            <w:tcW w:w="915" w:type="dxa"/>
          </w:tcPr>
          <w:p w14:paraId="36E6BD84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4D014087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21" w:type="dxa"/>
          </w:tcPr>
          <w:p w14:paraId="44155123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ТЭК.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добыче</w:t>
            </w:r>
          </w:p>
          <w:p w14:paraId="00D67A3E" w14:textId="77777777" w:rsidR="001E0F5E" w:rsidRDefault="00CC787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топливных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ресурсов. Угольная промышленность</w:t>
            </w:r>
          </w:p>
        </w:tc>
        <w:tc>
          <w:tcPr>
            <w:tcW w:w="1539" w:type="dxa"/>
          </w:tcPr>
          <w:p w14:paraId="3F1C5DC9" w14:textId="77777777" w:rsidR="001E0F5E" w:rsidRDefault="001E0F5E">
            <w:pPr>
              <w:pStyle w:val="TableParagraph"/>
              <w:spacing w:before="84"/>
              <w:rPr>
                <w:b/>
                <w:sz w:val="24"/>
              </w:rPr>
            </w:pPr>
          </w:p>
          <w:p w14:paraId="3E46C9E1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CBB8438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0CC3D20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3651B3DE" w14:textId="77777777" w:rsidR="001E0F5E" w:rsidRDefault="00CC787C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76E0AD0" w14:textId="77777777" w:rsidR="001E0F5E" w:rsidRDefault="00CC787C">
            <w:pPr>
              <w:pStyle w:val="TableParagraph"/>
              <w:spacing w:before="40"/>
              <w:ind w:left="229"/>
            </w:pPr>
            <w:hyperlink r:id="rId234">
              <w:r>
                <w:rPr>
                  <w:color w:val="0000FF"/>
                  <w:spacing w:val="-2"/>
                  <w:u w:val="single" w:color="0000FF"/>
                </w:rPr>
                <w:t>https://m.edsoo.ru/886651bc</w:t>
              </w:r>
            </w:hyperlink>
          </w:p>
        </w:tc>
      </w:tr>
      <w:tr w:rsidR="001E0F5E" w14:paraId="02010B46" w14:textId="77777777">
        <w:trPr>
          <w:trHeight w:val="652"/>
        </w:trPr>
        <w:tc>
          <w:tcPr>
            <w:tcW w:w="915" w:type="dxa"/>
          </w:tcPr>
          <w:p w14:paraId="7E0CD03A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21" w:type="dxa"/>
          </w:tcPr>
          <w:p w14:paraId="4C9D4000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Нефтяная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539" w:type="dxa"/>
          </w:tcPr>
          <w:p w14:paraId="47AD0E73" w14:textId="77777777" w:rsidR="001E0F5E" w:rsidRDefault="00CC787C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510326F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696BB24D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63A415FA" w14:textId="77777777" w:rsidR="001E0F5E" w:rsidRDefault="00CC787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EC0824" w14:textId="77777777" w:rsidR="001E0F5E" w:rsidRDefault="00CC787C">
            <w:pPr>
              <w:pStyle w:val="TableParagraph"/>
              <w:spacing w:before="40"/>
              <w:ind w:left="229"/>
            </w:pPr>
            <w:hyperlink r:id="rId235">
              <w:r>
                <w:rPr>
                  <w:color w:val="0000FF"/>
                  <w:spacing w:val="-2"/>
                  <w:u w:val="single" w:color="0000FF"/>
                </w:rPr>
                <w:t>https://m.edsoo.ru/886652f2</w:t>
              </w:r>
            </w:hyperlink>
          </w:p>
        </w:tc>
      </w:tr>
      <w:tr w:rsidR="001E0F5E" w14:paraId="2A0FACD6" w14:textId="77777777">
        <w:trPr>
          <w:trHeight w:val="655"/>
        </w:trPr>
        <w:tc>
          <w:tcPr>
            <w:tcW w:w="915" w:type="dxa"/>
          </w:tcPr>
          <w:p w14:paraId="7D1A26C3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21" w:type="dxa"/>
          </w:tcPr>
          <w:p w14:paraId="6F4DF8BB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Газовая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539" w:type="dxa"/>
          </w:tcPr>
          <w:p w14:paraId="1D4C1273" w14:textId="77777777" w:rsidR="001E0F5E" w:rsidRDefault="00CC787C">
            <w:pPr>
              <w:pStyle w:val="TableParagraph"/>
              <w:spacing w:before="187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A6C8AA4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10F6649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46D3B48B" w14:textId="77777777" w:rsidR="001E0F5E" w:rsidRDefault="00CC787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C210EA" w14:textId="77777777" w:rsidR="001E0F5E" w:rsidRDefault="00CC787C">
            <w:pPr>
              <w:pStyle w:val="TableParagraph"/>
              <w:spacing w:before="40"/>
              <w:ind w:left="229"/>
            </w:pPr>
            <w:hyperlink r:id="rId236">
              <w:r>
                <w:rPr>
                  <w:color w:val="0000FF"/>
                  <w:spacing w:val="-2"/>
                  <w:u w:val="single" w:color="0000FF"/>
                </w:rPr>
                <w:t>https://m.edsoo.ru/8866541e</w:t>
              </w:r>
            </w:hyperlink>
          </w:p>
        </w:tc>
      </w:tr>
      <w:tr w:rsidR="001E0F5E" w14:paraId="12674207" w14:textId="77777777">
        <w:trPr>
          <w:trHeight w:val="2582"/>
        </w:trPr>
        <w:tc>
          <w:tcPr>
            <w:tcW w:w="915" w:type="dxa"/>
          </w:tcPr>
          <w:p w14:paraId="366660B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0981CB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691D3E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37BD6DC" w14:textId="77777777" w:rsidR="001E0F5E" w:rsidRDefault="001E0F5E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10EE6C66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21" w:type="dxa"/>
          </w:tcPr>
          <w:p w14:paraId="25C13A8E" w14:textId="77777777" w:rsidR="001E0F5E" w:rsidRDefault="00CC787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Электроэнергетика. Место России в мировом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электроэнергии. Основные типы электростанций.</w:t>
            </w:r>
          </w:p>
          <w:p w14:paraId="00F02797" w14:textId="77777777" w:rsidR="001E0F5E" w:rsidRDefault="00CC787C">
            <w:pPr>
              <w:pStyle w:val="TableParagraph"/>
              <w:spacing w:before="1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Практическая работа "Анализ статистических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 с целью сравнения стоимости электроэнергии для населения России в</w:t>
            </w:r>
          </w:p>
          <w:p w14:paraId="182B82B5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регионах"</w:t>
            </w:r>
          </w:p>
        </w:tc>
        <w:tc>
          <w:tcPr>
            <w:tcW w:w="1539" w:type="dxa"/>
          </w:tcPr>
          <w:p w14:paraId="58420BB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8C8F03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FB3757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2AF5FFB" w14:textId="77777777" w:rsidR="001E0F5E" w:rsidRDefault="001E0F5E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0D01E7AB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D21498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210EF26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5750C0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65BBA3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802CC7C" w14:textId="77777777" w:rsidR="001E0F5E" w:rsidRDefault="001E0F5E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6E6B6CFD" w14:textId="77777777" w:rsidR="001E0F5E" w:rsidRDefault="00CC787C">
            <w:pPr>
              <w:pStyle w:val="TableParagraph"/>
              <w:spacing w:before="1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2A410BB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C6C25C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BF328FF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3A78C4AF" w14:textId="77777777" w:rsidR="001E0F5E" w:rsidRDefault="00CC787C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61E45C4" w14:textId="77777777" w:rsidR="001E0F5E" w:rsidRDefault="00CC787C">
            <w:pPr>
              <w:pStyle w:val="TableParagraph"/>
              <w:spacing w:before="40"/>
              <w:ind w:left="229"/>
            </w:pPr>
            <w:hyperlink r:id="rId237">
              <w:r>
                <w:rPr>
                  <w:color w:val="0000FF"/>
                  <w:spacing w:val="-2"/>
                  <w:u w:val="single" w:color="0000FF"/>
                </w:rPr>
                <w:t>https://m.edsoo.ru/88665586</w:t>
              </w:r>
            </w:hyperlink>
          </w:p>
        </w:tc>
      </w:tr>
      <w:tr w:rsidR="001E0F5E" w14:paraId="43591177" w14:textId="77777777">
        <w:trPr>
          <w:trHeight w:val="3221"/>
        </w:trPr>
        <w:tc>
          <w:tcPr>
            <w:tcW w:w="915" w:type="dxa"/>
          </w:tcPr>
          <w:p w14:paraId="1E5CC78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85E8C3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E35C01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F182A3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D179E34" w14:textId="77777777" w:rsidR="001E0F5E" w:rsidRDefault="001E0F5E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2E1CE2C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21" w:type="dxa"/>
          </w:tcPr>
          <w:p w14:paraId="25355E8A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Электростанции, использующие возобновляемые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14:paraId="0B7890FA" w14:textId="77777777" w:rsidR="001E0F5E" w:rsidRDefault="00CC787C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Энергосистемы.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ТЭК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окружающую среду. Основные</w:t>
            </w:r>
          </w:p>
          <w:p w14:paraId="2B5E8D2E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"Энергетической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стратегии России на период до 2035 года".</w:t>
            </w:r>
          </w:p>
          <w:p w14:paraId="655AE6B0" w14:textId="77777777" w:rsidR="001E0F5E" w:rsidRDefault="00CC787C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"Сравнительная оценка возможностей для развития энергетики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ВИЭ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</w:p>
          <w:p w14:paraId="6B50EAFE" w14:textId="77777777" w:rsidR="001E0F5E" w:rsidRDefault="00CC787C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страны"</w:t>
            </w:r>
          </w:p>
        </w:tc>
        <w:tc>
          <w:tcPr>
            <w:tcW w:w="1539" w:type="dxa"/>
          </w:tcPr>
          <w:p w14:paraId="1A53F22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17EBBB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5F4D9C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D53E09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5DBE243" w14:textId="77777777" w:rsidR="001E0F5E" w:rsidRDefault="001E0F5E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1F840347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67E7397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C25358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A84704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5D4895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5A5D33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5A5453D" w14:textId="77777777" w:rsidR="001E0F5E" w:rsidRDefault="001E0F5E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105E27F4" w14:textId="77777777" w:rsidR="001E0F5E" w:rsidRDefault="00CC787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072F799C" w14:textId="77777777" w:rsidR="001E0F5E" w:rsidRDefault="001E0F5E">
            <w:pPr>
              <w:pStyle w:val="TableParagraph"/>
            </w:pPr>
          </w:p>
        </w:tc>
      </w:tr>
      <w:tr w:rsidR="001E0F5E" w14:paraId="72AED476" w14:textId="77777777">
        <w:trPr>
          <w:trHeight w:val="993"/>
        </w:trPr>
        <w:tc>
          <w:tcPr>
            <w:tcW w:w="915" w:type="dxa"/>
          </w:tcPr>
          <w:p w14:paraId="4AFFDA1F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45FB393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21" w:type="dxa"/>
          </w:tcPr>
          <w:p w14:paraId="7678DFD9" w14:textId="77777777" w:rsidR="001E0F5E" w:rsidRDefault="00CC787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163072AF" w14:textId="77777777" w:rsidR="001E0F5E" w:rsidRDefault="00CC787C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 по теме "Топливно- энергетический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(ТЭК)"</w:t>
            </w:r>
          </w:p>
        </w:tc>
        <w:tc>
          <w:tcPr>
            <w:tcW w:w="1539" w:type="dxa"/>
          </w:tcPr>
          <w:p w14:paraId="5BAC57F3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DB6DDD7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B6975C4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7D7D95D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3EBA93AF" w14:textId="77777777" w:rsidR="001E0F5E" w:rsidRDefault="00CC787C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6C084AE" w14:textId="77777777" w:rsidR="001E0F5E" w:rsidRDefault="00CC787C">
            <w:pPr>
              <w:pStyle w:val="TableParagraph"/>
              <w:spacing w:before="40"/>
              <w:ind w:left="229"/>
            </w:pPr>
            <w:hyperlink r:id="rId238">
              <w:r>
                <w:rPr>
                  <w:color w:val="0000FF"/>
                  <w:spacing w:val="-2"/>
                  <w:u w:val="single" w:color="0000FF"/>
                </w:rPr>
                <w:t>https://m.edsoo.ru/88665720</w:t>
              </w:r>
            </w:hyperlink>
          </w:p>
        </w:tc>
      </w:tr>
    </w:tbl>
    <w:p w14:paraId="3819971F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48C75B99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2A992657" w14:textId="77777777">
        <w:trPr>
          <w:trHeight w:val="1951"/>
        </w:trPr>
        <w:tc>
          <w:tcPr>
            <w:tcW w:w="915" w:type="dxa"/>
          </w:tcPr>
          <w:p w14:paraId="2311E68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0C5C31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DDA922A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0526274F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21" w:type="dxa"/>
          </w:tcPr>
          <w:p w14:paraId="23BEBCAB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комплекс.</w:t>
            </w:r>
          </w:p>
          <w:p w14:paraId="6758C416" w14:textId="77777777" w:rsidR="001E0F5E" w:rsidRDefault="00CC787C">
            <w:pPr>
              <w:pStyle w:val="TableParagraph"/>
              <w:spacing w:before="43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Металлургические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 металлургии на окружающую среду.</w:t>
            </w:r>
          </w:p>
          <w:p w14:paraId="53676345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"Стратегии</w:t>
            </w:r>
          </w:p>
          <w:p w14:paraId="405841C2" w14:textId="77777777" w:rsidR="001E0F5E" w:rsidRDefault="00CC787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чёрной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металлургии России до 2030 года"</w:t>
            </w:r>
          </w:p>
        </w:tc>
        <w:tc>
          <w:tcPr>
            <w:tcW w:w="1539" w:type="dxa"/>
          </w:tcPr>
          <w:p w14:paraId="14DF745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B7EDE4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D235916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01D7968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5C77182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F5A6331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199C15E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4014D96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10A20FA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C9FD41C" w14:textId="77777777" w:rsidR="001E0F5E" w:rsidRDefault="00CC787C">
            <w:pPr>
              <w:pStyle w:val="TableParagraph"/>
              <w:spacing w:before="43"/>
              <w:ind w:left="229"/>
            </w:pPr>
            <w:hyperlink r:id="rId239">
              <w:r>
                <w:rPr>
                  <w:color w:val="0000FF"/>
                  <w:spacing w:val="-2"/>
                  <w:u w:val="single" w:color="0000FF"/>
                </w:rPr>
                <w:t>https://m.edsoo.ru/88665892</w:t>
              </w:r>
            </w:hyperlink>
          </w:p>
        </w:tc>
      </w:tr>
      <w:tr w:rsidR="001E0F5E" w14:paraId="4E492923" w14:textId="77777777">
        <w:trPr>
          <w:trHeight w:val="1949"/>
        </w:trPr>
        <w:tc>
          <w:tcPr>
            <w:tcW w:w="915" w:type="dxa"/>
          </w:tcPr>
          <w:p w14:paraId="5060AE3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80899A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CFB4015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DD64A1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21" w:type="dxa"/>
          </w:tcPr>
          <w:p w14:paraId="20E5DDFA" w14:textId="77777777" w:rsidR="001E0F5E" w:rsidRDefault="00CC787C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 чёрных металлов. Особенности технологии производства чёрных металлов. География металлургии чёрных металлов: основные районы и</w:t>
            </w:r>
          </w:p>
          <w:p w14:paraId="2D819684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центры</w:t>
            </w:r>
          </w:p>
        </w:tc>
        <w:tc>
          <w:tcPr>
            <w:tcW w:w="1539" w:type="dxa"/>
          </w:tcPr>
          <w:p w14:paraId="5F77FF7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991982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1871B64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7326B2C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4465865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9B9DEBA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AA25CB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1CB9579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A321740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EB2D95B" w14:textId="77777777" w:rsidR="001E0F5E" w:rsidRDefault="00CC787C">
            <w:pPr>
              <w:pStyle w:val="TableParagraph"/>
              <w:spacing w:before="41"/>
              <w:ind w:left="229"/>
            </w:pPr>
            <w:hyperlink r:id="rId240">
              <w:r>
                <w:rPr>
                  <w:color w:val="0000FF"/>
                  <w:spacing w:val="-2"/>
                  <w:u w:val="single" w:color="0000FF"/>
                </w:rPr>
                <w:t>https://m.edsoo.ru/88665a5e</w:t>
              </w:r>
            </w:hyperlink>
          </w:p>
        </w:tc>
      </w:tr>
      <w:tr w:rsidR="001E0F5E" w14:paraId="182D3A0F" w14:textId="77777777">
        <w:trPr>
          <w:trHeight w:val="3536"/>
        </w:trPr>
        <w:tc>
          <w:tcPr>
            <w:tcW w:w="915" w:type="dxa"/>
          </w:tcPr>
          <w:p w14:paraId="67BBFC9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1D5A3F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BFF16C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41A0CB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66781E7" w14:textId="77777777" w:rsidR="001E0F5E" w:rsidRDefault="001E0F5E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2BEF738E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21" w:type="dxa"/>
          </w:tcPr>
          <w:p w14:paraId="1C30D2FF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 цветных металлов. Особенности технологии производства цветных металлов. География металлургии</w:t>
            </w:r>
          </w:p>
          <w:p w14:paraId="181B5442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цветных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центры. Практическая работа</w:t>
            </w:r>
          </w:p>
          <w:p w14:paraId="6B7C36B9" w14:textId="77777777" w:rsidR="001E0F5E" w:rsidRDefault="00CC787C">
            <w:pPr>
              <w:pStyle w:val="TableParagraph"/>
              <w:spacing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"Выявление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себестоимость производства</w:t>
            </w:r>
          </w:p>
          <w:p w14:paraId="174C53BE" w14:textId="77777777" w:rsidR="001E0F5E" w:rsidRDefault="00CC787C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металлургического</w:t>
            </w:r>
          </w:p>
          <w:p w14:paraId="66354F4D" w14:textId="77777777" w:rsidR="001E0F5E" w:rsidRDefault="00CC787C">
            <w:pPr>
              <w:pStyle w:val="TableParagraph"/>
              <w:spacing w:before="6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 (по выбору)"</w:t>
            </w:r>
          </w:p>
        </w:tc>
        <w:tc>
          <w:tcPr>
            <w:tcW w:w="1539" w:type="dxa"/>
          </w:tcPr>
          <w:p w14:paraId="26302E6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171728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84251B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346DD8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0AD9FBF" w14:textId="77777777" w:rsidR="001E0F5E" w:rsidRDefault="001E0F5E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6FD62718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A6B337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6736033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E275F8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78991F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3B29B1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5F45E5B" w14:textId="77777777" w:rsidR="001E0F5E" w:rsidRDefault="001E0F5E">
            <w:pPr>
              <w:pStyle w:val="TableParagraph"/>
              <w:spacing w:before="247"/>
              <w:rPr>
                <w:b/>
                <w:sz w:val="24"/>
              </w:rPr>
            </w:pPr>
          </w:p>
          <w:p w14:paraId="5AD487D9" w14:textId="77777777" w:rsidR="001E0F5E" w:rsidRDefault="00CC787C">
            <w:pPr>
              <w:pStyle w:val="TableParagraph"/>
              <w:spacing w:before="1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266C71E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5AEEE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08D00E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C68224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1F752B6" w14:textId="77777777" w:rsidR="001E0F5E" w:rsidRDefault="001E0F5E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282CD8F3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B8BAB08" w14:textId="77777777" w:rsidR="001E0F5E" w:rsidRDefault="00CC787C">
            <w:pPr>
              <w:pStyle w:val="TableParagraph"/>
              <w:spacing w:before="43"/>
              <w:ind w:left="229"/>
            </w:pP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https://m.edsoo.ru/88665bbc</w:t>
              </w:r>
            </w:hyperlink>
          </w:p>
        </w:tc>
      </w:tr>
      <w:tr w:rsidR="001E0F5E" w14:paraId="7090064A" w14:textId="77777777">
        <w:trPr>
          <w:trHeight w:val="1948"/>
        </w:trPr>
        <w:tc>
          <w:tcPr>
            <w:tcW w:w="915" w:type="dxa"/>
          </w:tcPr>
          <w:p w14:paraId="1A19175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FA1E9F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1992510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B2F8E1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21" w:type="dxa"/>
          </w:tcPr>
          <w:p w14:paraId="2A6BA3F6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 машиностроения в реализации целей политики импортозамещения.</w:t>
            </w:r>
          </w:p>
          <w:p w14:paraId="7E7DDB65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"Выявление факторов,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повлиявших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14:paraId="3D56B963" w14:textId="77777777" w:rsidR="001E0F5E" w:rsidRDefault="00CC787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машиностроительного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1539" w:type="dxa"/>
          </w:tcPr>
          <w:p w14:paraId="4312E30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69B879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7AE5B3D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56EF1EC2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E7BCC06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E4EC9F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FA6BCA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AA04E27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2E2EED5" w14:textId="77777777" w:rsidR="001E0F5E" w:rsidRDefault="00CC787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16F131D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E12552F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605AAF82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20BFA5A" w14:textId="77777777" w:rsidR="001E0F5E" w:rsidRDefault="00CC787C">
            <w:pPr>
              <w:pStyle w:val="TableParagraph"/>
              <w:spacing w:before="42"/>
              <w:ind w:left="229"/>
            </w:pPr>
            <w:hyperlink r:id="rId242">
              <w:r>
                <w:rPr>
                  <w:color w:val="0000FF"/>
                  <w:spacing w:val="-2"/>
                  <w:u w:val="single" w:color="0000FF"/>
                </w:rPr>
                <w:t>https://m.edsoo.ru/88665d2e</w:t>
              </w:r>
            </w:hyperlink>
          </w:p>
        </w:tc>
      </w:tr>
    </w:tbl>
    <w:p w14:paraId="604E3C8B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34757D7C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29E61F3C" w14:textId="77777777">
        <w:trPr>
          <w:trHeight w:val="681"/>
        </w:trPr>
        <w:tc>
          <w:tcPr>
            <w:tcW w:w="915" w:type="dxa"/>
          </w:tcPr>
          <w:p w14:paraId="1A5BC17C" w14:textId="77777777" w:rsidR="001E0F5E" w:rsidRDefault="001E0F5E">
            <w:pPr>
              <w:pStyle w:val="TableParagraph"/>
            </w:pPr>
          </w:p>
        </w:tc>
        <w:tc>
          <w:tcPr>
            <w:tcW w:w="4621" w:type="dxa"/>
          </w:tcPr>
          <w:p w14:paraId="4D1A77CE" w14:textId="77777777" w:rsidR="001E0F5E" w:rsidRDefault="00CC787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выбору)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 информации"</w:t>
            </w:r>
          </w:p>
        </w:tc>
        <w:tc>
          <w:tcPr>
            <w:tcW w:w="1539" w:type="dxa"/>
          </w:tcPr>
          <w:p w14:paraId="0B72F7CD" w14:textId="77777777" w:rsidR="001E0F5E" w:rsidRDefault="001E0F5E">
            <w:pPr>
              <w:pStyle w:val="TableParagraph"/>
            </w:pPr>
          </w:p>
        </w:tc>
        <w:tc>
          <w:tcPr>
            <w:tcW w:w="1842" w:type="dxa"/>
          </w:tcPr>
          <w:p w14:paraId="54991E68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113058B2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06C76123" w14:textId="77777777" w:rsidR="001E0F5E" w:rsidRDefault="001E0F5E">
            <w:pPr>
              <w:pStyle w:val="TableParagraph"/>
            </w:pPr>
          </w:p>
        </w:tc>
      </w:tr>
      <w:tr w:rsidR="001E0F5E" w14:paraId="672160E2" w14:textId="77777777">
        <w:trPr>
          <w:trHeight w:val="2266"/>
        </w:trPr>
        <w:tc>
          <w:tcPr>
            <w:tcW w:w="915" w:type="dxa"/>
          </w:tcPr>
          <w:p w14:paraId="7C48F80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65FACA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F6EB45E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50A5B1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21" w:type="dxa"/>
          </w:tcPr>
          <w:p w14:paraId="7955F671" w14:textId="77777777" w:rsidR="001E0F5E" w:rsidRDefault="00CC787C">
            <w:pPr>
              <w:pStyle w:val="TableParagraph"/>
              <w:spacing w:before="41" w:line="276" w:lineRule="auto"/>
              <w:ind w:left="232" w:right="872"/>
              <w:rPr>
                <w:sz w:val="24"/>
              </w:rPr>
            </w:pPr>
            <w:r>
              <w:rPr>
                <w:sz w:val="24"/>
              </w:rPr>
              <w:t>География важнейших отраслей машиностроительного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комплекса:</w:t>
            </w:r>
          </w:p>
          <w:p w14:paraId="71DC52DF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 отрасли для создания экологически</w:t>
            </w:r>
          </w:p>
          <w:p w14:paraId="2C641EBD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эффективного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оборудования.</w:t>
            </w:r>
          </w:p>
          <w:p w14:paraId="17FBF787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машиностроения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39" w:type="dxa"/>
          </w:tcPr>
          <w:p w14:paraId="3853B8B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EE2AAB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8BCCF1A" w14:textId="77777777" w:rsidR="001E0F5E" w:rsidRDefault="001E0F5E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5E620C5C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280FF2F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9CA9F24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4D4805A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F0E1F9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BDE3BEB" w14:textId="77777777" w:rsidR="001E0F5E" w:rsidRDefault="001E0F5E">
            <w:pPr>
              <w:pStyle w:val="TableParagraph"/>
              <w:spacing w:before="19"/>
              <w:rPr>
                <w:b/>
                <w:sz w:val="24"/>
              </w:rPr>
            </w:pPr>
          </w:p>
          <w:p w14:paraId="57AD8754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72D7D01" w14:textId="77777777" w:rsidR="001E0F5E" w:rsidRDefault="00CC787C">
            <w:pPr>
              <w:pStyle w:val="TableParagraph"/>
              <w:spacing w:before="41"/>
              <w:ind w:left="229"/>
            </w:pPr>
            <w:hyperlink r:id="rId243">
              <w:r>
                <w:rPr>
                  <w:color w:val="0000FF"/>
                  <w:spacing w:val="-2"/>
                  <w:u w:val="single" w:color="0000FF"/>
                </w:rPr>
                <w:t>https://m.edsoo.ru/88665e78</w:t>
              </w:r>
            </w:hyperlink>
          </w:p>
        </w:tc>
      </w:tr>
      <w:tr w:rsidR="001E0F5E" w14:paraId="67586DDC" w14:textId="77777777">
        <w:trPr>
          <w:trHeight w:val="998"/>
        </w:trPr>
        <w:tc>
          <w:tcPr>
            <w:tcW w:w="915" w:type="dxa"/>
          </w:tcPr>
          <w:p w14:paraId="068EAFEC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AFFA0D7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21" w:type="dxa"/>
          </w:tcPr>
          <w:p w14:paraId="2BCA231C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темам "Металлургический комплекс" и</w:t>
            </w:r>
          </w:p>
          <w:p w14:paraId="04B1BC32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"Машиностроительный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комплекс"</w:t>
            </w:r>
          </w:p>
        </w:tc>
        <w:tc>
          <w:tcPr>
            <w:tcW w:w="1539" w:type="dxa"/>
          </w:tcPr>
          <w:p w14:paraId="318D8788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D953D2E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158E036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99E2A91" w14:textId="77777777" w:rsidR="001E0F5E" w:rsidRDefault="00CC787C">
            <w:pPr>
              <w:pStyle w:val="TableParagraph"/>
              <w:spacing w:before="1"/>
              <w:ind w:left="18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53D3EA4C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03D040F3" w14:textId="77777777" w:rsidR="001E0F5E" w:rsidRDefault="001E0F5E">
            <w:pPr>
              <w:pStyle w:val="TableParagraph"/>
            </w:pPr>
          </w:p>
        </w:tc>
      </w:tr>
      <w:tr w:rsidR="001E0F5E" w14:paraId="156E0BA5" w14:textId="77777777">
        <w:trPr>
          <w:trHeight w:val="1315"/>
        </w:trPr>
        <w:tc>
          <w:tcPr>
            <w:tcW w:w="915" w:type="dxa"/>
          </w:tcPr>
          <w:p w14:paraId="467B8AFB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0C8F94E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21" w:type="dxa"/>
          </w:tcPr>
          <w:p w14:paraId="7B5033F6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Состав, место и значение в хозяйстве. Место России в мировом производстве</w:t>
            </w:r>
          </w:p>
          <w:p w14:paraId="4EE66099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химической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539" w:type="dxa"/>
          </w:tcPr>
          <w:p w14:paraId="7714ADB6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F59210A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9557BA3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6F74F18E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7463D084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34434294" w14:textId="77777777" w:rsidR="001E0F5E" w:rsidRDefault="00CC787C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35DED87" w14:textId="77777777" w:rsidR="001E0F5E" w:rsidRDefault="00CC787C">
            <w:pPr>
              <w:pStyle w:val="TableParagraph"/>
              <w:spacing w:before="43"/>
              <w:ind w:left="229"/>
            </w:pPr>
            <w:hyperlink r:id="rId244">
              <w:r>
                <w:rPr>
                  <w:color w:val="0000FF"/>
                  <w:spacing w:val="-2"/>
                  <w:u w:val="single" w:color="0000FF"/>
                </w:rPr>
                <w:t>https://m.edsoo.ru/886660b2</w:t>
              </w:r>
            </w:hyperlink>
          </w:p>
        </w:tc>
      </w:tr>
      <w:tr w:rsidR="001E0F5E" w14:paraId="586C5A00" w14:textId="77777777">
        <w:trPr>
          <w:trHeight w:val="1949"/>
        </w:trPr>
        <w:tc>
          <w:tcPr>
            <w:tcW w:w="915" w:type="dxa"/>
          </w:tcPr>
          <w:p w14:paraId="39C163E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B21654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B378459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BDD3A92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21" w:type="dxa"/>
          </w:tcPr>
          <w:p w14:paraId="711CF6FC" w14:textId="77777777" w:rsidR="001E0F5E" w:rsidRDefault="00CC787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Факторы размещения предприятий. Химическая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охрана окружающей среды. Основные</w:t>
            </w:r>
          </w:p>
          <w:p w14:paraId="7F3C1CCD" w14:textId="77777777" w:rsidR="001E0F5E" w:rsidRDefault="00CC787C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положения "Стратегии развития химического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нефтехимического</w:t>
            </w:r>
          </w:p>
          <w:p w14:paraId="4029DD08" w14:textId="77777777" w:rsidR="001E0F5E" w:rsidRDefault="00CC787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года"</w:t>
            </w:r>
          </w:p>
        </w:tc>
        <w:tc>
          <w:tcPr>
            <w:tcW w:w="1539" w:type="dxa"/>
          </w:tcPr>
          <w:p w14:paraId="21115FC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29480B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61B5031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0E01B80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08BE414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61B9A04A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9472C9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A86AAC5" w14:textId="77777777" w:rsidR="001E0F5E" w:rsidRDefault="001E0F5E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0B522275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900A2A4" w14:textId="77777777" w:rsidR="001E0F5E" w:rsidRDefault="00CC787C">
            <w:pPr>
              <w:pStyle w:val="TableParagraph"/>
              <w:spacing w:before="43"/>
              <w:ind w:left="229"/>
            </w:pP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https://m.edsoo.ru/886662a6</w:t>
              </w:r>
            </w:hyperlink>
          </w:p>
        </w:tc>
      </w:tr>
      <w:tr w:rsidR="001E0F5E" w14:paraId="5DC1CEC4" w14:textId="77777777">
        <w:trPr>
          <w:trHeight w:val="1315"/>
        </w:trPr>
        <w:tc>
          <w:tcPr>
            <w:tcW w:w="915" w:type="dxa"/>
          </w:tcPr>
          <w:p w14:paraId="4FC58578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79E33C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21" w:type="dxa"/>
          </w:tcPr>
          <w:p w14:paraId="3B34EAFA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Лесопромышленный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Состав, место и значение в хозяйстве. Место России в мировом производстве</w:t>
            </w:r>
          </w:p>
          <w:p w14:paraId="78274D90" w14:textId="77777777" w:rsidR="001E0F5E" w:rsidRDefault="00CC787C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1539" w:type="dxa"/>
          </w:tcPr>
          <w:p w14:paraId="16D777DD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31E1826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49152DB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2624685D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5DC4723A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45F0EFC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DCEB34F" w14:textId="77777777" w:rsidR="001E0F5E" w:rsidRDefault="00CC787C">
            <w:pPr>
              <w:pStyle w:val="TableParagraph"/>
              <w:spacing w:before="40"/>
              <w:ind w:left="229"/>
            </w:pPr>
            <w:hyperlink r:id="rId246">
              <w:r>
                <w:rPr>
                  <w:color w:val="0000FF"/>
                  <w:spacing w:val="-2"/>
                  <w:u w:val="single" w:color="0000FF"/>
                </w:rPr>
                <w:t>https://m.edsoo.ru/88666684</w:t>
              </w:r>
            </w:hyperlink>
          </w:p>
        </w:tc>
      </w:tr>
      <w:tr w:rsidR="001E0F5E" w14:paraId="4412BDF6" w14:textId="77777777">
        <w:trPr>
          <w:trHeight w:val="993"/>
        </w:trPr>
        <w:tc>
          <w:tcPr>
            <w:tcW w:w="915" w:type="dxa"/>
          </w:tcPr>
          <w:p w14:paraId="6F2612B6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2A8C45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21" w:type="dxa"/>
          </w:tcPr>
          <w:p w14:paraId="3F80C03A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Лесное хозяйство и окружающая среда.</w:t>
            </w:r>
          </w:p>
          <w:p w14:paraId="495B589F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"Анализ</w:t>
            </w:r>
          </w:p>
        </w:tc>
        <w:tc>
          <w:tcPr>
            <w:tcW w:w="1539" w:type="dxa"/>
          </w:tcPr>
          <w:p w14:paraId="5063A6A6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9FD14CF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D140F42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259A2A73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65B3E98" w14:textId="77777777" w:rsidR="001E0F5E" w:rsidRDefault="00CC787C">
            <w:pPr>
              <w:pStyle w:val="TableParagraph"/>
              <w:ind w:left="18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157D0545" w14:textId="77777777" w:rsidR="001E0F5E" w:rsidRDefault="00CC787C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83FD672" w14:textId="77777777" w:rsidR="001E0F5E" w:rsidRDefault="00CC787C">
            <w:pPr>
              <w:pStyle w:val="TableParagraph"/>
              <w:spacing w:before="41"/>
              <w:ind w:left="229"/>
            </w:pPr>
            <w:hyperlink r:id="rId247">
              <w:r>
                <w:rPr>
                  <w:color w:val="0000FF"/>
                  <w:spacing w:val="-2"/>
                  <w:u w:val="single" w:color="0000FF"/>
                </w:rPr>
                <w:t>https://m.edsoo.ru/886667f6</w:t>
              </w:r>
            </w:hyperlink>
          </w:p>
        </w:tc>
      </w:tr>
    </w:tbl>
    <w:p w14:paraId="1E0E6B99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2A428F45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39E4280D" w14:textId="77777777">
        <w:trPr>
          <w:trHeight w:val="2585"/>
        </w:trPr>
        <w:tc>
          <w:tcPr>
            <w:tcW w:w="915" w:type="dxa"/>
          </w:tcPr>
          <w:p w14:paraId="567F16DE" w14:textId="77777777" w:rsidR="001E0F5E" w:rsidRDefault="001E0F5E">
            <w:pPr>
              <w:pStyle w:val="TableParagraph"/>
            </w:pPr>
          </w:p>
        </w:tc>
        <w:tc>
          <w:tcPr>
            <w:tcW w:w="4621" w:type="dxa"/>
          </w:tcPr>
          <w:p w14:paraId="649D2374" w14:textId="77777777" w:rsidR="001E0F5E" w:rsidRDefault="00CC787C">
            <w:pPr>
              <w:pStyle w:val="TableParagraph"/>
              <w:spacing w:before="41" w:line="276" w:lineRule="auto"/>
              <w:ind w:left="232" w:right="305"/>
              <w:jc w:val="both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«Прогноз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лесного сектора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2030 года» (Гл. 1, 3 и 11) и «Стратегия</w:t>
            </w:r>
          </w:p>
          <w:p w14:paraId="7B660D0D" w14:textId="77777777" w:rsidR="001E0F5E" w:rsidRDefault="00CC787C">
            <w:pPr>
              <w:pStyle w:val="TableParagraph"/>
              <w:spacing w:before="1" w:line="276" w:lineRule="auto"/>
              <w:ind w:left="232" w:right="230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до 2030 года» (Гл. II и III,</w:t>
            </w:r>
          </w:p>
          <w:p w14:paraId="150FABDA" w14:textId="77777777" w:rsidR="001E0F5E" w:rsidRDefault="00CC787C">
            <w:pPr>
              <w:pStyle w:val="TableParagraph"/>
              <w:spacing w:before="1" w:line="276" w:lineRule="auto"/>
              <w:ind w:left="232" w:right="746"/>
              <w:jc w:val="both"/>
              <w:rPr>
                <w:sz w:val="24"/>
              </w:rPr>
            </w:pPr>
            <w:r>
              <w:rPr>
                <w:sz w:val="24"/>
              </w:rPr>
              <w:t>Приложения № 1 и № 18) с целью определения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перспектив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  <w:p w14:paraId="1540950D" w14:textId="77777777" w:rsidR="001E0F5E" w:rsidRDefault="00CC787C">
            <w:pPr>
              <w:pStyle w:val="TableParagraph"/>
              <w:spacing w:line="275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комплекса"</w:t>
            </w:r>
          </w:p>
        </w:tc>
        <w:tc>
          <w:tcPr>
            <w:tcW w:w="1539" w:type="dxa"/>
          </w:tcPr>
          <w:p w14:paraId="69A2D8CE" w14:textId="77777777" w:rsidR="001E0F5E" w:rsidRDefault="001E0F5E">
            <w:pPr>
              <w:pStyle w:val="TableParagraph"/>
            </w:pPr>
          </w:p>
        </w:tc>
        <w:tc>
          <w:tcPr>
            <w:tcW w:w="1842" w:type="dxa"/>
          </w:tcPr>
          <w:p w14:paraId="276442CF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C63CF39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C11973F" w14:textId="77777777" w:rsidR="001E0F5E" w:rsidRDefault="001E0F5E">
            <w:pPr>
              <w:pStyle w:val="TableParagraph"/>
            </w:pPr>
          </w:p>
        </w:tc>
      </w:tr>
      <w:tr w:rsidR="001E0F5E" w14:paraId="0FE07FED" w14:textId="77777777">
        <w:trPr>
          <w:trHeight w:val="998"/>
        </w:trPr>
        <w:tc>
          <w:tcPr>
            <w:tcW w:w="915" w:type="dxa"/>
          </w:tcPr>
          <w:p w14:paraId="00E13E3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1D5086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21" w:type="dxa"/>
          </w:tcPr>
          <w:p w14:paraId="6BA6FE84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Обобщающее</w:t>
            </w:r>
          </w:p>
          <w:p w14:paraId="007F1175" w14:textId="77777777" w:rsidR="001E0F5E" w:rsidRDefault="00CC787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"Химико-лесной </w:t>
            </w:r>
            <w:r>
              <w:rPr>
                <w:spacing w:val="-2"/>
                <w:sz w:val="24"/>
              </w:rPr>
              <w:t>комплекс"</w:t>
            </w:r>
          </w:p>
        </w:tc>
        <w:tc>
          <w:tcPr>
            <w:tcW w:w="1539" w:type="dxa"/>
          </w:tcPr>
          <w:p w14:paraId="25CD6097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2FF4557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61400B2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686B85FA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7FFFB570" w14:textId="77777777" w:rsidR="001E0F5E" w:rsidRDefault="001E0F5E">
            <w:pPr>
              <w:pStyle w:val="TableParagraph"/>
            </w:pPr>
          </w:p>
        </w:tc>
      </w:tr>
      <w:tr w:rsidR="001E0F5E" w14:paraId="2016B48C" w14:textId="77777777">
        <w:trPr>
          <w:trHeight w:val="1315"/>
        </w:trPr>
        <w:tc>
          <w:tcPr>
            <w:tcW w:w="915" w:type="dxa"/>
          </w:tcPr>
          <w:p w14:paraId="329872DA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D7AE12D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21" w:type="dxa"/>
          </w:tcPr>
          <w:p w14:paraId="0E1D35DF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Агропромышленный комплекс. Состав, место и значение в экономике страны. Сельское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</w:p>
          <w:p w14:paraId="11A85A2C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среда</w:t>
            </w:r>
          </w:p>
        </w:tc>
        <w:tc>
          <w:tcPr>
            <w:tcW w:w="1539" w:type="dxa"/>
          </w:tcPr>
          <w:p w14:paraId="0297F945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1B4270C9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EED82A5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8B9EA8D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6F6811AA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067A9CEC" w14:textId="77777777" w:rsidR="001E0F5E" w:rsidRDefault="00CC787C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8E2CE72" w14:textId="77777777" w:rsidR="001E0F5E" w:rsidRDefault="00CC787C">
            <w:pPr>
              <w:pStyle w:val="TableParagraph"/>
              <w:spacing w:before="42"/>
              <w:ind w:left="229"/>
            </w:pP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https://m.edsoo.ru/88666a80</w:t>
              </w:r>
            </w:hyperlink>
          </w:p>
        </w:tc>
      </w:tr>
      <w:tr w:rsidR="001E0F5E" w14:paraId="4AE979D2" w14:textId="77777777">
        <w:trPr>
          <w:trHeight w:val="679"/>
        </w:trPr>
        <w:tc>
          <w:tcPr>
            <w:tcW w:w="915" w:type="dxa"/>
          </w:tcPr>
          <w:p w14:paraId="22191D20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21" w:type="dxa"/>
          </w:tcPr>
          <w:p w14:paraId="387F2C4B" w14:textId="77777777" w:rsidR="001E0F5E" w:rsidRDefault="00CC787C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животноводство: география основных отраслей</w:t>
            </w:r>
          </w:p>
        </w:tc>
        <w:tc>
          <w:tcPr>
            <w:tcW w:w="1539" w:type="dxa"/>
          </w:tcPr>
          <w:p w14:paraId="01D300A8" w14:textId="77777777" w:rsidR="001E0F5E" w:rsidRDefault="00CC787C">
            <w:pPr>
              <w:pStyle w:val="TableParagraph"/>
              <w:spacing w:before="199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6CCE47B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D66060C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5E02D027" w14:textId="77777777" w:rsidR="001E0F5E" w:rsidRDefault="00CC787C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CF8412F" w14:textId="77777777" w:rsidR="001E0F5E" w:rsidRDefault="00CC787C">
            <w:pPr>
              <w:pStyle w:val="TableParagraph"/>
              <w:spacing w:before="40"/>
              <w:ind w:left="229"/>
            </w:pP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https://m.edsoo.ru/88666bc0</w:t>
              </w:r>
            </w:hyperlink>
          </w:p>
        </w:tc>
      </w:tr>
      <w:tr w:rsidR="001E0F5E" w14:paraId="377F025F" w14:textId="77777777">
        <w:trPr>
          <w:trHeight w:val="1949"/>
        </w:trPr>
        <w:tc>
          <w:tcPr>
            <w:tcW w:w="915" w:type="dxa"/>
          </w:tcPr>
          <w:p w14:paraId="79F34DA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5F6A36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1E7BF58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12A488C2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21" w:type="dxa"/>
          </w:tcPr>
          <w:p w14:paraId="4D1F42A2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Лёгкая промышленность. Состав, место и значение в хозяйстве. Факторы</w:t>
            </w:r>
          </w:p>
          <w:p w14:paraId="434C179E" w14:textId="77777777" w:rsidR="001E0F5E" w:rsidRDefault="00CC787C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  <w:r>
              <w:rPr>
                <w:spacing w:val="-2"/>
                <w:sz w:val="24"/>
              </w:rPr>
              <w:t xml:space="preserve"> Лёгкая</w:t>
            </w:r>
          </w:p>
          <w:p w14:paraId="5932EF46" w14:textId="77777777" w:rsidR="001E0F5E" w:rsidRDefault="00CC787C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промышленность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539" w:type="dxa"/>
          </w:tcPr>
          <w:p w14:paraId="1212395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02E30B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710D212" w14:textId="77777777" w:rsidR="001E0F5E" w:rsidRDefault="001E0F5E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B57EFB5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793AD33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7684B15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4715180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F47B59D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4D0EFF2F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3607BED" w14:textId="77777777" w:rsidR="001E0F5E" w:rsidRDefault="00CC787C">
            <w:pPr>
              <w:pStyle w:val="TableParagraph"/>
              <w:spacing w:before="40"/>
              <w:ind w:left="229"/>
            </w:pP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https://m.edsoo.ru/88666f12</w:t>
              </w:r>
            </w:hyperlink>
          </w:p>
        </w:tc>
      </w:tr>
      <w:tr w:rsidR="001E0F5E" w14:paraId="7B6615EA" w14:textId="77777777">
        <w:trPr>
          <w:trHeight w:val="1946"/>
        </w:trPr>
        <w:tc>
          <w:tcPr>
            <w:tcW w:w="915" w:type="dxa"/>
          </w:tcPr>
          <w:p w14:paraId="1E8AD71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F6A92B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68BCFB3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7CABCF9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21" w:type="dxa"/>
          </w:tcPr>
          <w:p w14:paraId="66485562" w14:textId="77777777" w:rsidR="001E0F5E" w:rsidRDefault="00CC787C">
            <w:pPr>
              <w:pStyle w:val="TableParagraph"/>
              <w:spacing w:before="41" w:line="276" w:lineRule="auto"/>
              <w:ind w:left="232" w:right="2057"/>
              <w:rPr>
                <w:sz w:val="24"/>
              </w:rPr>
            </w:pPr>
            <w:r>
              <w:rPr>
                <w:sz w:val="24"/>
              </w:rPr>
              <w:t>"Стратегия развития агропромышленного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00075FC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рыбохозяйственного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комплексов</w:t>
            </w:r>
          </w:p>
          <w:p w14:paraId="2CBAEECF" w14:textId="77777777" w:rsidR="001E0F5E" w:rsidRDefault="00CC787C">
            <w:pPr>
              <w:pStyle w:val="TableParagraph"/>
              <w:spacing w:before="43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Российской Федерации на период до 2030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года".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14:paraId="1A683FC3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края.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"Определение</w:t>
            </w:r>
          </w:p>
        </w:tc>
        <w:tc>
          <w:tcPr>
            <w:tcW w:w="1539" w:type="dxa"/>
          </w:tcPr>
          <w:p w14:paraId="2C62E4D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8F122F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5D7D718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4637A60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75A99BB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29C8612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743837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4180AFB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96A1E57" w14:textId="77777777" w:rsidR="001E0F5E" w:rsidRDefault="00CC787C">
            <w:pPr>
              <w:pStyle w:val="TableParagraph"/>
              <w:ind w:left="18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271AE3A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D9CFED2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AE8A71E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A5FE1CB" w14:textId="77777777" w:rsidR="001E0F5E" w:rsidRDefault="00CC787C">
            <w:pPr>
              <w:pStyle w:val="TableParagraph"/>
              <w:spacing w:before="40"/>
              <w:ind w:left="229"/>
            </w:pPr>
            <w:hyperlink r:id="rId251">
              <w:r>
                <w:rPr>
                  <w:color w:val="0000FF"/>
                  <w:spacing w:val="-2"/>
                  <w:u w:val="single" w:color="0000FF"/>
                </w:rPr>
                <w:t>https://m.edsoo.ru/8866716a</w:t>
              </w:r>
            </w:hyperlink>
          </w:p>
        </w:tc>
      </w:tr>
    </w:tbl>
    <w:p w14:paraId="1663A4CD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7B60A71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1D8D91F2" w14:textId="77777777">
        <w:trPr>
          <w:trHeight w:val="681"/>
        </w:trPr>
        <w:tc>
          <w:tcPr>
            <w:tcW w:w="915" w:type="dxa"/>
          </w:tcPr>
          <w:p w14:paraId="6DBB4CD7" w14:textId="77777777" w:rsidR="001E0F5E" w:rsidRDefault="001E0F5E">
            <w:pPr>
              <w:pStyle w:val="TableParagraph"/>
            </w:pPr>
          </w:p>
        </w:tc>
        <w:tc>
          <w:tcPr>
            <w:tcW w:w="4621" w:type="dxa"/>
          </w:tcPr>
          <w:p w14:paraId="457FD25C" w14:textId="77777777" w:rsidR="001E0F5E" w:rsidRDefault="00CC787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влияния природных и социальных факторов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АПК"</w:t>
            </w:r>
          </w:p>
        </w:tc>
        <w:tc>
          <w:tcPr>
            <w:tcW w:w="1539" w:type="dxa"/>
          </w:tcPr>
          <w:p w14:paraId="53B5EFCF" w14:textId="77777777" w:rsidR="001E0F5E" w:rsidRDefault="001E0F5E">
            <w:pPr>
              <w:pStyle w:val="TableParagraph"/>
            </w:pPr>
          </w:p>
        </w:tc>
        <w:tc>
          <w:tcPr>
            <w:tcW w:w="1842" w:type="dxa"/>
          </w:tcPr>
          <w:p w14:paraId="05BDB09E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92D5DC3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3C72DCCE" w14:textId="77777777" w:rsidR="001E0F5E" w:rsidRDefault="001E0F5E">
            <w:pPr>
              <w:pStyle w:val="TableParagraph"/>
            </w:pPr>
          </w:p>
        </w:tc>
      </w:tr>
      <w:tr w:rsidR="001E0F5E" w14:paraId="189F2143" w14:textId="77777777">
        <w:trPr>
          <w:trHeight w:val="995"/>
        </w:trPr>
        <w:tc>
          <w:tcPr>
            <w:tcW w:w="915" w:type="dxa"/>
          </w:tcPr>
          <w:p w14:paraId="5B24B2DA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9EE290B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21" w:type="dxa"/>
          </w:tcPr>
          <w:p w14:paraId="30A9484A" w14:textId="77777777" w:rsidR="001E0F5E" w:rsidRDefault="00CC787C">
            <w:pPr>
              <w:pStyle w:val="TableParagraph"/>
              <w:spacing w:before="41" w:line="276" w:lineRule="auto"/>
              <w:ind w:left="232" w:right="208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Обобщающее повторение по теме</w:t>
            </w:r>
          </w:p>
          <w:p w14:paraId="694708AF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"Агропромышленный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(АПК)"</w:t>
            </w:r>
          </w:p>
        </w:tc>
        <w:tc>
          <w:tcPr>
            <w:tcW w:w="1539" w:type="dxa"/>
          </w:tcPr>
          <w:p w14:paraId="65251E8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5C120686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A9133D2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6F7DE3C4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4B97C64C" w14:textId="77777777" w:rsidR="001E0F5E" w:rsidRDefault="001E0F5E">
            <w:pPr>
              <w:pStyle w:val="TableParagraph"/>
            </w:pPr>
          </w:p>
        </w:tc>
      </w:tr>
      <w:tr w:rsidR="001E0F5E" w14:paraId="5F7A2CA8" w14:textId="77777777">
        <w:trPr>
          <w:trHeight w:val="1632"/>
        </w:trPr>
        <w:tc>
          <w:tcPr>
            <w:tcW w:w="915" w:type="dxa"/>
          </w:tcPr>
          <w:p w14:paraId="2BCBBE0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2465009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E795146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621" w:type="dxa"/>
          </w:tcPr>
          <w:p w14:paraId="2F2FA267" w14:textId="77777777" w:rsidR="001E0F5E" w:rsidRDefault="00CC787C">
            <w:pPr>
              <w:pStyle w:val="TableParagraph"/>
              <w:spacing w:before="41" w:line="276" w:lineRule="auto"/>
              <w:ind w:left="232" w:right="136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комплекс.Транспорт</w:t>
            </w:r>
            <w:proofErr w:type="spellEnd"/>
            <w:proofErr w:type="gramEnd"/>
            <w:r>
              <w:rPr>
                <w:sz w:val="24"/>
              </w:rPr>
              <w:t>. Состав, место и значение в хозяйстве.</w:t>
            </w:r>
          </w:p>
          <w:p w14:paraId="51761731" w14:textId="77777777" w:rsidR="001E0F5E" w:rsidRDefault="00CC787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узлы.</w:t>
            </w:r>
          </w:p>
          <w:p w14:paraId="3A64A178" w14:textId="77777777" w:rsidR="001E0F5E" w:rsidRDefault="00CC787C">
            <w:pPr>
              <w:pStyle w:val="TableParagraph"/>
              <w:spacing w:before="6" w:line="310" w:lineRule="atLeast"/>
              <w:ind w:left="232" w:right="208"/>
              <w:rPr>
                <w:sz w:val="24"/>
              </w:rPr>
            </w:pPr>
            <w:r>
              <w:rPr>
                <w:sz w:val="24"/>
              </w:rPr>
              <w:t>"Стратегия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 на период до 2030 года"</w:t>
            </w:r>
          </w:p>
        </w:tc>
        <w:tc>
          <w:tcPr>
            <w:tcW w:w="1539" w:type="dxa"/>
          </w:tcPr>
          <w:p w14:paraId="41935D4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D6F0B3E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80F332C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A2AFD2B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1E3F40D3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7BA6AF32" w14:textId="77777777" w:rsidR="001E0F5E" w:rsidRDefault="001E0F5E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449C1B7B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3D72383" w14:textId="77777777" w:rsidR="001E0F5E" w:rsidRDefault="00CC787C">
            <w:pPr>
              <w:pStyle w:val="TableParagraph"/>
              <w:spacing w:before="40"/>
              <w:ind w:left="229"/>
            </w:pPr>
            <w:hyperlink r:id="rId252">
              <w:r>
                <w:rPr>
                  <w:color w:val="0000FF"/>
                  <w:spacing w:val="-2"/>
                  <w:u w:val="single" w:color="0000FF"/>
                </w:rPr>
                <w:t>https://m.edsoo.ru/886672e6</w:t>
              </w:r>
            </w:hyperlink>
          </w:p>
        </w:tc>
      </w:tr>
      <w:tr w:rsidR="001E0F5E" w14:paraId="2AD95E12" w14:textId="77777777">
        <w:trPr>
          <w:trHeight w:val="1951"/>
        </w:trPr>
        <w:tc>
          <w:tcPr>
            <w:tcW w:w="915" w:type="dxa"/>
          </w:tcPr>
          <w:p w14:paraId="6D10219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EE581A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5AC0822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13C0F51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621" w:type="dxa"/>
          </w:tcPr>
          <w:p w14:paraId="6C874D0B" w14:textId="77777777" w:rsidR="001E0F5E" w:rsidRDefault="00CC787C">
            <w:pPr>
              <w:pStyle w:val="TableParagraph"/>
              <w:spacing w:before="41" w:line="276" w:lineRule="auto"/>
              <w:ind w:left="232" w:right="136"/>
              <w:rPr>
                <w:sz w:val="24"/>
              </w:rPr>
            </w:pPr>
            <w:r>
              <w:rPr>
                <w:sz w:val="24"/>
              </w:rPr>
              <w:t>Морской и внутренний водный транспорт.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"Анализ статистических данных с целью</w:t>
            </w:r>
          </w:p>
          <w:p w14:paraId="1DA38919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морских бассейнов в грузоперевозках и</w:t>
            </w:r>
          </w:p>
          <w:p w14:paraId="25CF3F5A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различий"</w:t>
            </w:r>
          </w:p>
        </w:tc>
        <w:tc>
          <w:tcPr>
            <w:tcW w:w="1539" w:type="dxa"/>
          </w:tcPr>
          <w:p w14:paraId="1ABE2D2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CD7C3C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C7E9E7B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3092B1D2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6BC96A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BECB54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2F31D2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3B1B856" w14:textId="77777777" w:rsidR="001E0F5E" w:rsidRDefault="001E0F5E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3F96EF2" w14:textId="77777777" w:rsidR="001E0F5E" w:rsidRDefault="00CC787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3321FA2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9859104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541915CD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1664106" w14:textId="77777777" w:rsidR="001E0F5E" w:rsidRDefault="00CC787C">
            <w:pPr>
              <w:pStyle w:val="TableParagraph"/>
              <w:spacing w:before="40"/>
              <w:ind w:left="229"/>
            </w:pPr>
            <w:hyperlink r:id="rId253">
              <w:r>
                <w:rPr>
                  <w:color w:val="0000FF"/>
                  <w:spacing w:val="-2"/>
                  <w:u w:val="single" w:color="0000FF"/>
                </w:rPr>
                <w:t>https://m.edsoo.ru/8866748a</w:t>
              </w:r>
            </w:hyperlink>
          </w:p>
        </w:tc>
      </w:tr>
      <w:tr w:rsidR="001E0F5E" w14:paraId="6000D93C" w14:textId="77777777">
        <w:trPr>
          <w:trHeight w:val="995"/>
        </w:trPr>
        <w:tc>
          <w:tcPr>
            <w:tcW w:w="915" w:type="dxa"/>
          </w:tcPr>
          <w:p w14:paraId="6FFA98AD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BC01144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621" w:type="dxa"/>
          </w:tcPr>
          <w:p w14:paraId="1263579D" w14:textId="77777777" w:rsidR="001E0F5E" w:rsidRDefault="00CC787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транспорта.</w:t>
            </w:r>
          </w:p>
          <w:p w14:paraId="0824E9E5" w14:textId="77777777" w:rsidR="001E0F5E" w:rsidRDefault="00CC787C">
            <w:pPr>
              <w:pStyle w:val="TableParagraph"/>
              <w:spacing w:before="10" w:line="310" w:lineRule="atLeast"/>
              <w:ind w:left="232" w:right="3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Транспорт и охрана окружающей среды</w:t>
            </w:r>
          </w:p>
        </w:tc>
        <w:tc>
          <w:tcPr>
            <w:tcW w:w="1539" w:type="dxa"/>
          </w:tcPr>
          <w:p w14:paraId="0B2DB117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2EF69FD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5C1F64F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D132803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42F2E9D6" w14:textId="77777777" w:rsidR="001E0F5E" w:rsidRDefault="00CC787C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017C0C" w14:textId="77777777" w:rsidR="001E0F5E" w:rsidRDefault="00CC787C">
            <w:pPr>
              <w:pStyle w:val="TableParagraph"/>
              <w:spacing w:before="40"/>
              <w:ind w:left="229"/>
            </w:pPr>
            <w:hyperlink r:id="rId254">
              <w:r>
                <w:rPr>
                  <w:color w:val="0000FF"/>
                  <w:spacing w:val="-2"/>
                  <w:u w:val="single" w:color="0000FF"/>
                </w:rPr>
                <w:t>https://m.edsoo.ru/886675fc</w:t>
              </w:r>
            </w:hyperlink>
          </w:p>
        </w:tc>
      </w:tr>
      <w:tr w:rsidR="001E0F5E" w14:paraId="6ED87BC5" w14:textId="77777777">
        <w:trPr>
          <w:trHeight w:val="1632"/>
        </w:trPr>
        <w:tc>
          <w:tcPr>
            <w:tcW w:w="915" w:type="dxa"/>
          </w:tcPr>
          <w:p w14:paraId="1B9ABCD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A4A9EF4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3BC0C83D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621" w:type="dxa"/>
          </w:tcPr>
          <w:p w14:paraId="6DCE9E94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Информационная инфраструктура. 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 комплекса.</w:t>
            </w:r>
          </w:p>
          <w:p w14:paraId="2AA68C7A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"Информационная</w:t>
            </w:r>
          </w:p>
          <w:p w14:paraId="5267EFC6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инфраструктура"</w:t>
            </w:r>
          </w:p>
        </w:tc>
        <w:tc>
          <w:tcPr>
            <w:tcW w:w="1539" w:type="dxa"/>
          </w:tcPr>
          <w:p w14:paraId="7866556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8E6F510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F54138C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77EA631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0BA98D1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1855CE0" w14:textId="77777777" w:rsidR="001E0F5E" w:rsidRDefault="001E0F5E">
            <w:pPr>
              <w:pStyle w:val="TableParagraph"/>
              <w:rPr>
                <w:b/>
              </w:rPr>
            </w:pPr>
          </w:p>
          <w:p w14:paraId="1448B3C7" w14:textId="77777777" w:rsidR="001E0F5E" w:rsidRDefault="001E0F5E">
            <w:pPr>
              <w:pStyle w:val="TableParagraph"/>
              <w:spacing w:before="183"/>
              <w:rPr>
                <w:b/>
              </w:rPr>
            </w:pPr>
          </w:p>
          <w:p w14:paraId="442587D3" w14:textId="77777777" w:rsidR="001E0F5E" w:rsidRDefault="00CC787C">
            <w:pPr>
              <w:pStyle w:val="TableParagraph"/>
              <w:ind w:left="229"/>
            </w:pPr>
            <w:hyperlink r:id="rId255">
              <w:r>
                <w:rPr>
                  <w:color w:val="0000FF"/>
                  <w:spacing w:val="-2"/>
                  <w:u w:val="single" w:color="0000FF"/>
                </w:rPr>
                <w:t>https://m.edsoo.ru/88667c28]]</w:t>
              </w:r>
            </w:hyperlink>
          </w:p>
        </w:tc>
      </w:tr>
      <w:tr w:rsidR="001E0F5E" w14:paraId="0ADE24C3" w14:textId="77777777">
        <w:trPr>
          <w:trHeight w:val="998"/>
        </w:trPr>
        <w:tc>
          <w:tcPr>
            <w:tcW w:w="915" w:type="dxa"/>
          </w:tcPr>
          <w:p w14:paraId="021137C5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9953623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621" w:type="dxa"/>
          </w:tcPr>
          <w:p w14:paraId="1C4AD80D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Рекреационное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"Характеристика туристско-</w:t>
            </w:r>
          </w:p>
          <w:p w14:paraId="7E4F3473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рекреационного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края"</w:t>
            </w:r>
          </w:p>
        </w:tc>
        <w:tc>
          <w:tcPr>
            <w:tcW w:w="1539" w:type="dxa"/>
          </w:tcPr>
          <w:p w14:paraId="3F9C15CA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1FCC384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8E596B0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AD2C1D1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2624DA2" w14:textId="77777777" w:rsidR="001E0F5E" w:rsidRDefault="00CC787C">
            <w:pPr>
              <w:pStyle w:val="TableParagraph"/>
              <w:spacing w:before="1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70493077" w14:textId="77777777" w:rsidR="001E0F5E" w:rsidRDefault="00CC787C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D545A8" w14:textId="77777777" w:rsidR="001E0F5E" w:rsidRDefault="00CC787C">
            <w:pPr>
              <w:pStyle w:val="TableParagraph"/>
              <w:spacing w:before="40"/>
              <w:ind w:left="229"/>
            </w:pPr>
            <w:hyperlink r:id="rId256">
              <w:r>
                <w:rPr>
                  <w:color w:val="0000FF"/>
                  <w:spacing w:val="-2"/>
                  <w:u w:val="single" w:color="0000FF"/>
                </w:rPr>
                <w:t>https://m.edsoo.ru/88667980</w:t>
              </w:r>
            </w:hyperlink>
          </w:p>
        </w:tc>
      </w:tr>
      <w:tr w:rsidR="001E0F5E" w14:paraId="5C8E2279" w14:textId="77777777">
        <w:trPr>
          <w:trHeight w:val="677"/>
        </w:trPr>
        <w:tc>
          <w:tcPr>
            <w:tcW w:w="915" w:type="dxa"/>
          </w:tcPr>
          <w:p w14:paraId="07350171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621" w:type="dxa"/>
          </w:tcPr>
          <w:p w14:paraId="17851329" w14:textId="77777777" w:rsidR="001E0F5E" w:rsidRDefault="00CC787C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теме "Инфраструктурный комплекс"</w:t>
            </w:r>
          </w:p>
        </w:tc>
        <w:tc>
          <w:tcPr>
            <w:tcW w:w="1539" w:type="dxa"/>
          </w:tcPr>
          <w:p w14:paraId="673CCDD4" w14:textId="77777777" w:rsidR="001E0F5E" w:rsidRDefault="00CC787C">
            <w:pPr>
              <w:pStyle w:val="TableParagraph"/>
              <w:spacing w:before="200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2B1383A" w14:textId="77777777" w:rsidR="001E0F5E" w:rsidRDefault="00CC787C">
            <w:pPr>
              <w:pStyle w:val="TableParagraph"/>
              <w:spacing w:before="200"/>
              <w:ind w:left="18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03C6C65E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7BB4A796" w14:textId="77777777" w:rsidR="001E0F5E" w:rsidRDefault="001E0F5E">
            <w:pPr>
              <w:pStyle w:val="TableParagraph"/>
            </w:pPr>
          </w:p>
        </w:tc>
      </w:tr>
    </w:tbl>
    <w:p w14:paraId="53CD54E5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73EC656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22FD2CCD" w14:textId="77777777">
        <w:trPr>
          <w:trHeight w:val="1634"/>
        </w:trPr>
        <w:tc>
          <w:tcPr>
            <w:tcW w:w="915" w:type="dxa"/>
          </w:tcPr>
          <w:p w14:paraId="0E4B8F5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3C78628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87255D2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621" w:type="dxa"/>
          </w:tcPr>
          <w:p w14:paraId="75530FFC" w14:textId="77777777" w:rsidR="001E0F5E" w:rsidRDefault="00CC787C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фактор 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"Стратегия</w:t>
            </w:r>
          </w:p>
          <w:p w14:paraId="0E992751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пространственного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до 2025 года": основные</w:t>
            </w:r>
          </w:p>
          <w:p w14:paraId="24861024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1539" w:type="dxa"/>
          </w:tcPr>
          <w:p w14:paraId="4625F40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90F2D79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165043A4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03FA566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4B90415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08DE8528" w14:textId="77777777" w:rsidR="001E0F5E" w:rsidRDefault="001E0F5E">
            <w:pPr>
              <w:pStyle w:val="TableParagraph"/>
              <w:spacing w:before="255"/>
              <w:rPr>
                <w:b/>
                <w:sz w:val="24"/>
              </w:rPr>
            </w:pPr>
          </w:p>
          <w:p w14:paraId="5BA6F5BE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F2E6C4A" w14:textId="77777777" w:rsidR="001E0F5E" w:rsidRDefault="00CC787C">
            <w:pPr>
              <w:pStyle w:val="TableParagraph"/>
              <w:spacing w:before="40"/>
              <w:ind w:left="229"/>
            </w:pPr>
            <w:hyperlink r:id="rId257">
              <w:r>
                <w:rPr>
                  <w:color w:val="0000FF"/>
                  <w:spacing w:val="-2"/>
                  <w:u w:val="single" w:color="0000FF"/>
                </w:rPr>
                <w:t>https://m.edsoo.ru/88667f84</w:t>
              </w:r>
            </w:hyperlink>
          </w:p>
        </w:tc>
      </w:tr>
      <w:tr w:rsidR="001E0F5E" w14:paraId="289C3BE8" w14:textId="77777777">
        <w:trPr>
          <w:trHeight w:val="3536"/>
        </w:trPr>
        <w:tc>
          <w:tcPr>
            <w:tcW w:w="915" w:type="dxa"/>
          </w:tcPr>
          <w:p w14:paraId="65AC66B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1EEA90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BD6F36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045181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5BA7B2E" w14:textId="77777777" w:rsidR="001E0F5E" w:rsidRDefault="001E0F5E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6E147677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621" w:type="dxa"/>
          </w:tcPr>
          <w:p w14:paraId="22119C82" w14:textId="77777777" w:rsidR="001E0F5E" w:rsidRDefault="00CC787C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состояние 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"Стратегия</w:t>
            </w:r>
          </w:p>
          <w:p w14:paraId="18ADE2A6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до 2025 года" и</w:t>
            </w:r>
          </w:p>
          <w:p w14:paraId="61DCAF5A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переходу</w:t>
            </w:r>
          </w:p>
          <w:p w14:paraId="6A40009C" w14:textId="77777777" w:rsidR="001E0F5E" w:rsidRDefault="00CC787C">
            <w:pPr>
              <w:pStyle w:val="TableParagraph"/>
              <w:spacing w:before="40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развития. Практическая работа "Сравнительная оценка вклада отдельных отраслей хозяйства в загрязнение окружающей</w:t>
            </w:r>
          </w:p>
          <w:p w14:paraId="3464569C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статистических</w:t>
            </w:r>
          </w:p>
          <w:p w14:paraId="085B74C5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материалов"</w:t>
            </w:r>
          </w:p>
        </w:tc>
        <w:tc>
          <w:tcPr>
            <w:tcW w:w="1539" w:type="dxa"/>
          </w:tcPr>
          <w:p w14:paraId="379B51B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C9B343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92E440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EF4563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E9BA8F6" w14:textId="77777777" w:rsidR="001E0F5E" w:rsidRDefault="001E0F5E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44ADB551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711B6FF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DA634E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C4904D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84CAF4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0EC656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7FBB009" w14:textId="77777777" w:rsidR="001E0F5E" w:rsidRDefault="001E0F5E">
            <w:pPr>
              <w:pStyle w:val="TableParagraph"/>
              <w:spacing w:before="248"/>
              <w:rPr>
                <w:b/>
                <w:sz w:val="24"/>
              </w:rPr>
            </w:pPr>
          </w:p>
          <w:p w14:paraId="7D9D0DE7" w14:textId="77777777" w:rsidR="001E0F5E" w:rsidRDefault="00CC787C">
            <w:pPr>
              <w:pStyle w:val="TableParagraph"/>
              <w:ind w:left="18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0D2B3F7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F2DBAE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86701A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2B6910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0E65F9C" w14:textId="77777777" w:rsidR="001E0F5E" w:rsidRDefault="001E0F5E">
            <w:pPr>
              <w:pStyle w:val="TableParagraph"/>
              <w:spacing w:before="101"/>
              <w:rPr>
                <w:b/>
                <w:sz w:val="24"/>
              </w:rPr>
            </w:pPr>
          </w:p>
          <w:p w14:paraId="20EEA1A4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DBBCC5E" w14:textId="77777777" w:rsidR="001E0F5E" w:rsidRDefault="00CC787C">
            <w:pPr>
              <w:pStyle w:val="TableParagraph"/>
              <w:spacing w:before="41"/>
              <w:ind w:left="229"/>
            </w:pP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https://m.edsoo.ru/886680c4</w:t>
              </w:r>
            </w:hyperlink>
          </w:p>
        </w:tc>
      </w:tr>
      <w:tr w:rsidR="001E0F5E" w14:paraId="12A00BC2" w14:textId="77777777">
        <w:trPr>
          <w:trHeight w:val="1314"/>
        </w:trPr>
        <w:tc>
          <w:tcPr>
            <w:tcW w:w="915" w:type="dxa"/>
          </w:tcPr>
          <w:p w14:paraId="0CB2F7FE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48E09467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621" w:type="dxa"/>
          </w:tcPr>
          <w:p w14:paraId="6AAA180B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Европейский Север России. Географическое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положение.</w:t>
            </w:r>
          </w:p>
          <w:p w14:paraId="1A695C07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-2"/>
                <w:sz w:val="24"/>
              </w:rPr>
              <w:t>ресурсного</w:t>
            </w:r>
          </w:p>
          <w:p w14:paraId="56FC3FF3" w14:textId="77777777" w:rsidR="001E0F5E" w:rsidRDefault="00CC787C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539" w:type="dxa"/>
          </w:tcPr>
          <w:p w14:paraId="262E2B17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437D4B7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CE855A1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82A09EE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7FCBE6D1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C62EDC4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A484C34" w14:textId="77777777" w:rsidR="001E0F5E" w:rsidRDefault="00CC787C">
            <w:pPr>
              <w:pStyle w:val="TableParagraph"/>
              <w:spacing w:before="40"/>
              <w:ind w:left="229"/>
            </w:pPr>
            <w:hyperlink r:id="rId259">
              <w:r>
                <w:rPr>
                  <w:color w:val="0000FF"/>
                  <w:spacing w:val="-2"/>
                  <w:u w:val="single" w:color="0000FF"/>
                </w:rPr>
                <w:t>https://m.edsoo.ru/886681e6</w:t>
              </w:r>
            </w:hyperlink>
          </w:p>
        </w:tc>
      </w:tr>
      <w:tr w:rsidR="001E0F5E" w14:paraId="272C0902" w14:textId="77777777">
        <w:trPr>
          <w:trHeight w:val="679"/>
        </w:trPr>
        <w:tc>
          <w:tcPr>
            <w:tcW w:w="915" w:type="dxa"/>
          </w:tcPr>
          <w:p w14:paraId="20EFD30B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621" w:type="dxa"/>
          </w:tcPr>
          <w:p w14:paraId="2B7FFE00" w14:textId="77777777" w:rsidR="001E0F5E" w:rsidRDefault="00CC787C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39" w:type="dxa"/>
          </w:tcPr>
          <w:p w14:paraId="684017E5" w14:textId="77777777" w:rsidR="001E0F5E" w:rsidRDefault="00CC787C">
            <w:pPr>
              <w:pStyle w:val="TableParagraph"/>
              <w:spacing w:before="200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DE19A7B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2F06F45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6CE99D61" w14:textId="77777777" w:rsidR="001E0F5E" w:rsidRDefault="00CC787C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94780FB" w14:textId="77777777" w:rsidR="001E0F5E" w:rsidRDefault="00CC787C">
            <w:pPr>
              <w:pStyle w:val="TableParagraph"/>
              <w:spacing w:before="41"/>
              <w:ind w:left="229"/>
            </w:pPr>
            <w:hyperlink r:id="rId260">
              <w:r>
                <w:rPr>
                  <w:color w:val="0000FF"/>
                  <w:spacing w:val="-2"/>
                  <w:u w:val="single" w:color="0000FF"/>
                </w:rPr>
                <w:t>https://m.edsoo.ru/886682fe</w:t>
              </w:r>
            </w:hyperlink>
          </w:p>
        </w:tc>
      </w:tr>
      <w:tr w:rsidR="001E0F5E" w14:paraId="2619D86D" w14:textId="77777777">
        <w:trPr>
          <w:trHeight w:val="1315"/>
        </w:trPr>
        <w:tc>
          <w:tcPr>
            <w:tcW w:w="915" w:type="dxa"/>
          </w:tcPr>
          <w:p w14:paraId="5F6253D0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A363458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621" w:type="dxa"/>
          </w:tcPr>
          <w:p w14:paraId="6C82EF61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Европейский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Особенности хозяйства. Социально-экономические и</w:t>
            </w:r>
          </w:p>
          <w:p w14:paraId="76264D27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перспективы</w:t>
            </w:r>
          </w:p>
          <w:p w14:paraId="366AC72E" w14:textId="77777777" w:rsidR="001E0F5E" w:rsidRDefault="00CC787C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539" w:type="dxa"/>
          </w:tcPr>
          <w:p w14:paraId="39680CD9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7C1B234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CDE58C6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9005C47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DE0DA0C" w14:textId="77777777" w:rsidR="001E0F5E" w:rsidRDefault="001E0F5E">
            <w:pPr>
              <w:pStyle w:val="TableParagraph"/>
            </w:pPr>
          </w:p>
        </w:tc>
      </w:tr>
      <w:tr w:rsidR="001E0F5E" w14:paraId="55DE0C98" w14:textId="77777777">
        <w:trPr>
          <w:trHeight w:val="993"/>
        </w:trPr>
        <w:tc>
          <w:tcPr>
            <w:tcW w:w="915" w:type="dxa"/>
          </w:tcPr>
          <w:p w14:paraId="48908DD0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6C9D3196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621" w:type="dxa"/>
          </w:tcPr>
          <w:p w14:paraId="65843D34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Северо-Запад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положение. Особенности природно-</w:t>
            </w:r>
          </w:p>
          <w:p w14:paraId="1D2CDB85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539" w:type="dxa"/>
          </w:tcPr>
          <w:p w14:paraId="5CEE38CF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A063F95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CC1FD90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9294D43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085D5EA" w14:textId="77777777" w:rsidR="001E0F5E" w:rsidRDefault="00CC787C">
            <w:pPr>
              <w:pStyle w:val="TableParagraph"/>
              <w:spacing w:before="21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6C2BED" w14:textId="77777777" w:rsidR="001E0F5E" w:rsidRDefault="00CC787C">
            <w:pPr>
              <w:pStyle w:val="TableParagraph"/>
              <w:spacing w:before="43"/>
              <w:ind w:left="229"/>
            </w:pPr>
            <w:hyperlink r:id="rId261">
              <w:r>
                <w:rPr>
                  <w:color w:val="0000FF"/>
                  <w:spacing w:val="-2"/>
                  <w:u w:val="single" w:color="0000FF"/>
                </w:rPr>
                <w:t>https://m.edsoo.ru/88668416</w:t>
              </w:r>
            </w:hyperlink>
          </w:p>
        </w:tc>
      </w:tr>
    </w:tbl>
    <w:p w14:paraId="429619D5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369C877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689FEBFF" w14:textId="77777777">
        <w:trPr>
          <w:trHeight w:val="1315"/>
        </w:trPr>
        <w:tc>
          <w:tcPr>
            <w:tcW w:w="915" w:type="dxa"/>
          </w:tcPr>
          <w:p w14:paraId="5C3C26AA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0AA432C2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621" w:type="dxa"/>
          </w:tcPr>
          <w:p w14:paraId="583BFEA3" w14:textId="77777777" w:rsidR="001E0F5E" w:rsidRDefault="00CC787C">
            <w:pPr>
              <w:pStyle w:val="TableParagraph"/>
              <w:spacing w:before="41" w:line="276" w:lineRule="auto"/>
              <w:ind w:left="232" w:right="744"/>
              <w:jc w:val="both"/>
              <w:rPr>
                <w:sz w:val="24"/>
              </w:rPr>
            </w:pPr>
            <w:r>
              <w:rPr>
                <w:sz w:val="24"/>
              </w:rPr>
              <w:t>Северо-Запад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 экономические и экологические</w:t>
            </w:r>
          </w:p>
          <w:p w14:paraId="10A49BF8" w14:textId="77777777" w:rsidR="001E0F5E" w:rsidRDefault="00CC787C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развития</w:t>
            </w:r>
          </w:p>
        </w:tc>
        <w:tc>
          <w:tcPr>
            <w:tcW w:w="1539" w:type="dxa"/>
          </w:tcPr>
          <w:p w14:paraId="16002A06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F58F31C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273453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B338390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524AD559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1BE78D5A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D267D41" w14:textId="77777777" w:rsidR="001E0F5E" w:rsidRDefault="00CC787C">
            <w:pPr>
              <w:pStyle w:val="TableParagraph"/>
              <w:spacing w:before="41"/>
              <w:ind w:left="229"/>
            </w:pPr>
            <w:hyperlink r:id="rId262">
              <w:r>
                <w:rPr>
                  <w:color w:val="0000FF"/>
                  <w:spacing w:val="-2"/>
                  <w:u w:val="single" w:color="0000FF"/>
                </w:rPr>
                <w:t>https://m.edsoo.ru/8866852e</w:t>
              </w:r>
            </w:hyperlink>
          </w:p>
        </w:tc>
      </w:tr>
      <w:tr w:rsidR="001E0F5E" w14:paraId="71DE8EDB" w14:textId="77777777">
        <w:trPr>
          <w:trHeight w:val="998"/>
        </w:trPr>
        <w:tc>
          <w:tcPr>
            <w:tcW w:w="915" w:type="dxa"/>
          </w:tcPr>
          <w:p w14:paraId="5A2D771E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D3F9FCE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621" w:type="dxa"/>
          </w:tcPr>
          <w:p w14:paraId="2CE25683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 положение. Особенности природно-</w:t>
            </w:r>
          </w:p>
          <w:p w14:paraId="021DADAB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ресурсного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539" w:type="dxa"/>
          </w:tcPr>
          <w:p w14:paraId="479C36F0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4EF46969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17CB1EC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7C256DD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758B5BF6" w14:textId="77777777" w:rsidR="001E0F5E" w:rsidRDefault="00CC787C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E53D9FC" w14:textId="77777777" w:rsidR="001E0F5E" w:rsidRDefault="00CC787C">
            <w:pPr>
              <w:pStyle w:val="TableParagraph"/>
              <w:spacing w:before="40"/>
              <w:ind w:left="229"/>
            </w:pPr>
            <w:hyperlink r:id="rId263">
              <w:r>
                <w:rPr>
                  <w:color w:val="0000FF"/>
                  <w:spacing w:val="-2"/>
                  <w:u w:val="single" w:color="0000FF"/>
                </w:rPr>
                <w:t>https://m.edsoo.ru/886687e0</w:t>
              </w:r>
            </w:hyperlink>
          </w:p>
        </w:tc>
      </w:tr>
      <w:tr w:rsidR="001E0F5E" w14:paraId="666BE296" w14:textId="77777777">
        <w:trPr>
          <w:trHeight w:val="679"/>
        </w:trPr>
        <w:tc>
          <w:tcPr>
            <w:tcW w:w="915" w:type="dxa"/>
          </w:tcPr>
          <w:p w14:paraId="021B6092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621" w:type="dxa"/>
          </w:tcPr>
          <w:p w14:paraId="6F548200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39" w:type="dxa"/>
          </w:tcPr>
          <w:p w14:paraId="180C265A" w14:textId="77777777" w:rsidR="001E0F5E" w:rsidRDefault="00CC787C">
            <w:pPr>
              <w:pStyle w:val="TableParagraph"/>
              <w:spacing w:before="199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52807E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BC45ED9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07775F36" w14:textId="77777777" w:rsidR="001E0F5E" w:rsidRDefault="00CC787C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98C4CD3" w14:textId="77777777" w:rsidR="001E0F5E" w:rsidRDefault="00CC787C">
            <w:pPr>
              <w:pStyle w:val="TableParagraph"/>
              <w:spacing w:before="40"/>
              <w:ind w:left="229"/>
            </w:pPr>
            <w:hyperlink r:id="rId264">
              <w:r>
                <w:rPr>
                  <w:color w:val="0000FF"/>
                  <w:spacing w:val="-2"/>
                  <w:u w:val="single" w:color="0000FF"/>
                </w:rPr>
                <w:t>https://m.edsoo.ru/88668a7e</w:t>
              </w:r>
            </w:hyperlink>
          </w:p>
        </w:tc>
      </w:tr>
      <w:tr w:rsidR="001E0F5E" w14:paraId="654926DC" w14:textId="77777777">
        <w:trPr>
          <w:trHeight w:val="1315"/>
        </w:trPr>
        <w:tc>
          <w:tcPr>
            <w:tcW w:w="915" w:type="dxa"/>
          </w:tcPr>
          <w:p w14:paraId="53E08D93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8A42E9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621" w:type="dxa"/>
          </w:tcPr>
          <w:p w14:paraId="7D9D6B04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Центральная Россия. Особенности хозяйства. Социально-экономические и 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  <w:p w14:paraId="1B1F6FD1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539" w:type="dxa"/>
          </w:tcPr>
          <w:p w14:paraId="2011660A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5684618D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F9F48D9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CBA7285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67C808F1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00C0156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79BF66A" w14:textId="77777777" w:rsidR="001E0F5E" w:rsidRDefault="00CC787C">
            <w:pPr>
              <w:pStyle w:val="TableParagraph"/>
              <w:spacing w:before="40"/>
              <w:ind w:left="229"/>
            </w:pPr>
            <w:hyperlink r:id="rId265">
              <w:r>
                <w:rPr>
                  <w:color w:val="0000FF"/>
                  <w:spacing w:val="-2"/>
                  <w:u w:val="single" w:color="0000FF"/>
                </w:rPr>
                <w:t>https://m.edsoo.ru/88668c4a</w:t>
              </w:r>
            </w:hyperlink>
          </w:p>
        </w:tc>
      </w:tr>
      <w:tr w:rsidR="001E0F5E" w14:paraId="203C02E5" w14:textId="77777777">
        <w:trPr>
          <w:trHeight w:val="996"/>
        </w:trPr>
        <w:tc>
          <w:tcPr>
            <w:tcW w:w="915" w:type="dxa"/>
          </w:tcPr>
          <w:p w14:paraId="4264B20B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2C0F2DF5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621" w:type="dxa"/>
          </w:tcPr>
          <w:p w14:paraId="5D62E14D" w14:textId="77777777" w:rsidR="001E0F5E" w:rsidRDefault="00CC787C">
            <w:pPr>
              <w:pStyle w:val="TableParagraph"/>
              <w:spacing w:before="12" w:line="316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Поволжье.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положение. Особенности природно-ресурсного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539" w:type="dxa"/>
          </w:tcPr>
          <w:p w14:paraId="356A23E2" w14:textId="77777777" w:rsidR="001E0F5E" w:rsidRDefault="001E0F5E">
            <w:pPr>
              <w:pStyle w:val="TableParagraph"/>
              <w:spacing w:before="82"/>
              <w:rPr>
                <w:b/>
                <w:sz w:val="24"/>
              </w:rPr>
            </w:pPr>
          </w:p>
          <w:p w14:paraId="43EF77EF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4D8D5B4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1D8B37FA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00EF46A5" w14:textId="77777777" w:rsidR="001E0F5E" w:rsidRDefault="00CC787C">
            <w:pPr>
              <w:pStyle w:val="TableParagraph"/>
              <w:spacing w:before="212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675CCBA" w14:textId="77777777" w:rsidR="001E0F5E" w:rsidRDefault="00CC787C">
            <w:pPr>
              <w:pStyle w:val="TableParagraph"/>
              <w:spacing w:before="42"/>
              <w:ind w:left="229"/>
            </w:pPr>
            <w:hyperlink r:id="rId266">
              <w:r>
                <w:rPr>
                  <w:color w:val="0000FF"/>
                  <w:spacing w:val="-2"/>
                  <w:u w:val="single" w:color="0000FF"/>
                </w:rPr>
                <w:t>https://m.edsoo.ru/88668d80</w:t>
              </w:r>
            </w:hyperlink>
          </w:p>
        </w:tc>
      </w:tr>
      <w:tr w:rsidR="001E0F5E" w14:paraId="078CBB63" w14:textId="77777777">
        <w:trPr>
          <w:trHeight w:val="1314"/>
        </w:trPr>
        <w:tc>
          <w:tcPr>
            <w:tcW w:w="915" w:type="dxa"/>
          </w:tcPr>
          <w:p w14:paraId="3947CBDB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2646109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621" w:type="dxa"/>
          </w:tcPr>
          <w:p w14:paraId="2FEB4CE5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Поволжье. Особенности населения и хозяйства. Социально-экономические и 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</w:p>
          <w:p w14:paraId="70F1B0A0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539" w:type="dxa"/>
          </w:tcPr>
          <w:p w14:paraId="0311D640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5E550CEC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FDD9200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236F9CA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4219BAE3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0235DB8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7CF5215" w14:textId="77777777" w:rsidR="001E0F5E" w:rsidRDefault="00CC787C">
            <w:pPr>
              <w:pStyle w:val="TableParagraph"/>
              <w:spacing w:before="40"/>
              <w:ind w:left="229"/>
            </w:pPr>
            <w:hyperlink r:id="rId267">
              <w:r>
                <w:rPr>
                  <w:color w:val="0000FF"/>
                  <w:spacing w:val="-2"/>
                  <w:u w:val="single" w:color="0000FF"/>
                </w:rPr>
                <w:t>https://m.edsoo.ru/88668e98</w:t>
              </w:r>
            </w:hyperlink>
          </w:p>
        </w:tc>
      </w:tr>
      <w:tr w:rsidR="001E0F5E" w14:paraId="51C7A3BB" w14:textId="77777777">
        <w:trPr>
          <w:trHeight w:val="1315"/>
        </w:trPr>
        <w:tc>
          <w:tcPr>
            <w:tcW w:w="915" w:type="dxa"/>
          </w:tcPr>
          <w:p w14:paraId="3CFD6A94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0EE90A5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621" w:type="dxa"/>
          </w:tcPr>
          <w:p w14:paraId="3B3004D3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Географическое положение.</w:t>
            </w:r>
          </w:p>
          <w:p w14:paraId="3C35E84C" w14:textId="77777777" w:rsidR="001E0F5E" w:rsidRDefault="00CC787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-2"/>
                <w:sz w:val="24"/>
              </w:rPr>
              <w:t>ресурсного</w:t>
            </w:r>
          </w:p>
          <w:p w14:paraId="7B1D76AF" w14:textId="77777777" w:rsidR="001E0F5E" w:rsidRDefault="00CC787C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539" w:type="dxa"/>
          </w:tcPr>
          <w:p w14:paraId="345F17ED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F25BEC8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614D6C6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88034C9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3975C81B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68A796A" w14:textId="77777777" w:rsidR="001E0F5E" w:rsidRDefault="00CC787C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960CDE5" w14:textId="77777777" w:rsidR="001E0F5E" w:rsidRDefault="00CC787C">
            <w:pPr>
              <w:pStyle w:val="TableParagraph"/>
              <w:spacing w:before="40"/>
              <w:ind w:left="229"/>
            </w:pP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https://m.edsoo.ru/88668fb0</w:t>
              </w:r>
            </w:hyperlink>
          </w:p>
        </w:tc>
      </w:tr>
      <w:tr w:rsidR="001E0F5E" w14:paraId="34BA702A" w14:textId="77777777">
        <w:trPr>
          <w:trHeight w:val="679"/>
        </w:trPr>
        <w:tc>
          <w:tcPr>
            <w:tcW w:w="915" w:type="dxa"/>
          </w:tcPr>
          <w:p w14:paraId="72E11918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621" w:type="dxa"/>
          </w:tcPr>
          <w:p w14:paraId="408C9798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населения</w:t>
            </w:r>
          </w:p>
        </w:tc>
        <w:tc>
          <w:tcPr>
            <w:tcW w:w="1539" w:type="dxa"/>
          </w:tcPr>
          <w:p w14:paraId="6CA06F05" w14:textId="77777777" w:rsidR="001E0F5E" w:rsidRDefault="00CC787C">
            <w:pPr>
              <w:pStyle w:val="TableParagraph"/>
              <w:spacing w:before="199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1CFF39F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1C20EAE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0CB9DC9D" w14:textId="77777777" w:rsidR="001E0F5E" w:rsidRDefault="00CC787C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51513DBE" w14:textId="77777777" w:rsidR="001E0F5E" w:rsidRDefault="00CC787C">
            <w:pPr>
              <w:pStyle w:val="TableParagraph"/>
              <w:spacing w:before="42"/>
              <w:ind w:left="229"/>
            </w:pPr>
            <w:hyperlink r:id="rId269">
              <w:r>
                <w:rPr>
                  <w:color w:val="0000FF"/>
                  <w:spacing w:val="-2"/>
                  <w:u w:val="single" w:color="0000FF"/>
                </w:rPr>
                <w:t>https://m.edsoo.ru/886690dc</w:t>
              </w:r>
            </w:hyperlink>
          </w:p>
        </w:tc>
      </w:tr>
      <w:tr w:rsidR="001E0F5E" w14:paraId="118C290D" w14:textId="77777777">
        <w:trPr>
          <w:trHeight w:val="679"/>
        </w:trPr>
        <w:tc>
          <w:tcPr>
            <w:tcW w:w="915" w:type="dxa"/>
          </w:tcPr>
          <w:p w14:paraId="6F6DD71E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621" w:type="dxa"/>
          </w:tcPr>
          <w:p w14:paraId="63E28E43" w14:textId="77777777" w:rsidR="001E0F5E" w:rsidRDefault="00CC787C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 Особенности хозяйства</w:t>
            </w:r>
          </w:p>
        </w:tc>
        <w:tc>
          <w:tcPr>
            <w:tcW w:w="1539" w:type="dxa"/>
          </w:tcPr>
          <w:p w14:paraId="05787DA1" w14:textId="77777777" w:rsidR="001E0F5E" w:rsidRDefault="00CC787C">
            <w:pPr>
              <w:pStyle w:val="TableParagraph"/>
              <w:spacing w:before="199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A78426E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29977F5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049BF7E8" w14:textId="77777777" w:rsidR="001E0F5E" w:rsidRDefault="00CC787C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82232B" w14:textId="77777777" w:rsidR="001E0F5E" w:rsidRDefault="00CC787C">
            <w:pPr>
              <w:pStyle w:val="TableParagraph"/>
              <w:spacing w:before="41"/>
              <w:ind w:left="229"/>
            </w:pPr>
            <w:hyperlink r:id="rId270">
              <w:r>
                <w:rPr>
                  <w:color w:val="0000FF"/>
                  <w:spacing w:val="-2"/>
                  <w:u w:val="single" w:color="0000FF"/>
                </w:rPr>
                <w:t>https://m.edsoo.ru/88669226</w:t>
              </w:r>
            </w:hyperlink>
          </w:p>
        </w:tc>
      </w:tr>
    </w:tbl>
    <w:p w14:paraId="490F9816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764A5EF4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7A3D1C55" w14:textId="77777777">
        <w:trPr>
          <w:trHeight w:val="1315"/>
        </w:trPr>
        <w:tc>
          <w:tcPr>
            <w:tcW w:w="915" w:type="dxa"/>
          </w:tcPr>
          <w:p w14:paraId="1E29A41D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E89AE8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621" w:type="dxa"/>
          </w:tcPr>
          <w:p w14:paraId="42FA0BAC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Юг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0D9EA505" w14:textId="77777777" w:rsidR="001E0F5E" w:rsidRDefault="00CC787C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A2D7B00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539" w:type="dxa"/>
          </w:tcPr>
          <w:p w14:paraId="5DD45BBB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36CFFFA2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48EB680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1FC45BC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560C1317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845325F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1AA3843" w14:textId="77777777" w:rsidR="001E0F5E" w:rsidRDefault="00CC787C">
            <w:pPr>
              <w:pStyle w:val="TableParagraph"/>
              <w:spacing w:before="41"/>
              <w:ind w:left="229"/>
            </w:pPr>
            <w:hyperlink r:id="rId271">
              <w:r>
                <w:rPr>
                  <w:color w:val="0000FF"/>
                  <w:spacing w:val="-2"/>
                  <w:u w:val="single" w:color="0000FF"/>
                </w:rPr>
                <w:t>https://m.edsoo.ru/886693a2</w:t>
              </w:r>
            </w:hyperlink>
          </w:p>
        </w:tc>
      </w:tr>
      <w:tr w:rsidR="001E0F5E" w14:paraId="025F9E61" w14:textId="77777777">
        <w:trPr>
          <w:trHeight w:val="1951"/>
        </w:trPr>
        <w:tc>
          <w:tcPr>
            <w:tcW w:w="915" w:type="dxa"/>
          </w:tcPr>
          <w:p w14:paraId="1574D95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EC3031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A59BE47" w14:textId="77777777" w:rsidR="001E0F5E" w:rsidRDefault="001E0F5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FE5837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621" w:type="dxa"/>
          </w:tcPr>
          <w:p w14:paraId="62F1EFC8" w14:textId="77777777" w:rsidR="001E0F5E" w:rsidRDefault="00CC787C">
            <w:pPr>
              <w:pStyle w:val="TableParagraph"/>
              <w:spacing w:before="41" w:line="276" w:lineRule="auto"/>
              <w:ind w:left="232" w:right="760"/>
              <w:rPr>
                <w:sz w:val="24"/>
              </w:rPr>
            </w:pPr>
            <w:r>
              <w:rPr>
                <w:sz w:val="24"/>
              </w:rPr>
              <w:t>Урал. Географическое положение.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 потенциала. Практическая работа</w:t>
            </w:r>
          </w:p>
          <w:p w14:paraId="7688AD49" w14:textId="77777777" w:rsidR="001E0F5E" w:rsidRDefault="00CC787C">
            <w:pPr>
              <w:pStyle w:val="TableParagraph"/>
              <w:spacing w:before="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"Сравнение ЭГП двух географических районов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</w:p>
          <w:p w14:paraId="746CBD5B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информации"</w:t>
            </w:r>
          </w:p>
        </w:tc>
        <w:tc>
          <w:tcPr>
            <w:tcW w:w="1539" w:type="dxa"/>
          </w:tcPr>
          <w:p w14:paraId="0AA9455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AD703F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5C0B669" w14:textId="77777777" w:rsidR="001E0F5E" w:rsidRDefault="001E0F5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D22A826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59970A8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6A838F0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4121F7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64EB721" w14:textId="77777777" w:rsidR="001E0F5E" w:rsidRDefault="001E0F5E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4D45A16" w14:textId="77777777" w:rsidR="001E0F5E" w:rsidRDefault="00CC787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0190C37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A6FB3B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0600C1DB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619AF1B" w14:textId="77777777" w:rsidR="001E0F5E" w:rsidRDefault="00CC787C">
            <w:pPr>
              <w:pStyle w:val="TableParagraph"/>
              <w:spacing w:before="41"/>
              <w:ind w:left="229"/>
            </w:pPr>
            <w:hyperlink r:id="rId272">
              <w:r>
                <w:rPr>
                  <w:color w:val="0000FF"/>
                  <w:spacing w:val="-2"/>
                  <w:u w:val="single" w:color="0000FF"/>
                </w:rPr>
                <w:t>https://m.edsoo.ru/886695b4</w:t>
              </w:r>
            </w:hyperlink>
          </w:p>
        </w:tc>
      </w:tr>
      <w:tr w:rsidR="001E0F5E" w14:paraId="287D7E83" w14:textId="77777777">
        <w:trPr>
          <w:trHeight w:val="652"/>
        </w:trPr>
        <w:tc>
          <w:tcPr>
            <w:tcW w:w="915" w:type="dxa"/>
          </w:tcPr>
          <w:p w14:paraId="294B98E6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621" w:type="dxa"/>
          </w:tcPr>
          <w:p w14:paraId="54358918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Урал.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39" w:type="dxa"/>
          </w:tcPr>
          <w:p w14:paraId="24D950E3" w14:textId="77777777" w:rsidR="001E0F5E" w:rsidRDefault="00CC787C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000CEE9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A0E8E31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1B71EDEE" w14:textId="77777777" w:rsidR="001E0F5E" w:rsidRDefault="00CC787C">
            <w:pPr>
              <w:pStyle w:val="TableParagraph"/>
              <w:spacing w:before="38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CC18E50" w14:textId="77777777" w:rsidR="001E0F5E" w:rsidRDefault="00CC787C">
            <w:pPr>
              <w:pStyle w:val="TableParagraph"/>
              <w:spacing w:before="43"/>
              <w:ind w:left="229"/>
            </w:pPr>
            <w:hyperlink r:id="rId273">
              <w:r>
                <w:rPr>
                  <w:color w:val="0000FF"/>
                  <w:spacing w:val="-2"/>
                  <w:u w:val="single" w:color="0000FF"/>
                </w:rPr>
                <w:t>https://m.edsoo.ru/886696ea</w:t>
              </w:r>
            </w:hyperlink>
          </w:p>
        </w:tc>
      </w:tr>
      <w:tr w:rsidR="001E0F5E" w14:paraId="5679080D" w14:textId="77777777">
        <w:trPr>
          <w:trHeight w:val="1315"/>
        </w:trPr>
        <w:tc>
          <w:tcPr>
            <w:tcW w:w="915" w:type="dxa"/>
          </w:tcPr>
          <w:p w14:paraId="716B2D58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7B78D4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621" w:type="dxa"/>
          </w:tcPr>
          <w:p w14:paraId="17B447B2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Урал.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хозяйства.</w:t>
            </w:r>
          </w:p>
          <w:p w14:paraId="7A2F3C25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1235866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539" w:type="dxa"/>
          </w:tcPr>
          <w:p w14:paraId="4402E565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3E273134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00977136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CDEC583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194C0278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1407664D" w14:textId="77777777" w:rsidR="001E0F5E" w:rsidRDefault="00CC787C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AEC4DFE" w14:textId="77777777" w:rsidR="001E0F5E" w:rsidRDefault="00CC787C">
            <w:pPr>
              <w:pStyle w:val="TableParagraph"/>
              <w:spacing w:before="43"/>
              <w:ind w:left="229"/>
            </w:pPr>
            <w:hyperlink r:id="rId274">
              <w:r>
                <w:rPr>
                  <w:color w:val="0000FF"/>
                  <w:spacing w:val="-2"/>
                  <w:u w:val="single" w:color="0000FF"/>
                </w:rPr>
                <w:t>https://m.edsoo.ru/8866980c</w:t>
              </w:r>
            </w:hyperlink>
          </w:p>
        </w:tc>
      </w:tr>
      <w:tr w:rsidR="001E0F5E" w14:paraId="5CA252CC" w14:textId="77777777">
        <w:trPr>
          <w:trHeight w:val="2582"/>
        </w:trPr>
        <w:tc>
          <w:tcPr>
            <w:tcW w:w="915" w:type="dxa"/>
          </w:tcPr>
          <w:p w14:paraId="7C36C17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BA833B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ED5C74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A4AE508" w14:textId="77777777" w:rsidR="001E0F5E" w:rsidRDefault="001E0F5E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36412F83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621" w:type="dxa"/>
          </w:tcPr>
          <w:p w14:paraId="7DC872A1" w14:textId="77777777" w:rsidR="001E0F5E" w:rsidRDefault="00CC787C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Западного макрорегиона.</w:t>
            </w:r>
          </w:p>
          <w:p w14:paraId="0DE2739E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 работа "Классификация субъектов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 из географических районов России по уровню социально-экономического</w:t>
            </w:r>
          </w:p>
          <w:p w14:paraId="437A21E1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статистических</w:t>
            </w:r>
          </w:p>
          <w:p w14:paraId="3F729865" w14:textId="77777777" w:rsidR="001E0F5E" w:rsidRDefault="00CC787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данных"</w:t>
            </w:r>
          </w:p>
        </w:tc>
        <w:tc>
          <w:tcPr>
            <w:tcW w:w="1539" w:type="dxa"/>
          </w:tcPr>
          <w:p w14:paraId="2A4D247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C7DF2C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6D6AF0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50676F0" w14:textId="77777777" w:rsidR="001E0F5E" w:rsidRDefault="001E0F5E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440DC0A2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EA3F2D2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2A758A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901BE6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2F1B82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E318DA7" w14:textId="77777777" w:rsidR="001E0F5E" w:rsidRDefault="001E0F5E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6E13F3F7" w14:textId="77777777" w:rsidR="001E0F5E" w:rsidRDefault="00CC787C">
            <w:pPr>
              <w:pStyle w:val="TableParagraph"/>
              <w:spacing w:before="1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0E8342B2" w14:textId="77777777" w:rsidR="001E0F5E" w:rsidRDefault="001E0F5E">
            <w:pPr>
              <w:pStyle w:val="TableParagraph"/>
            </w:pPr>
          </w:p>
        </w:tc>
      </w:tr>
      <w:tr w:rsidR="001E0F5E" w14:paraId="45767F40" w14:textId="77777777">
        <w:trPr>
          <w:trHeight w:val="998"/>
        </w:trPr>
        <w:tc>
          <w:tcPr>
            <w:tcW w:w="915" w:type="dxa"/>
          </w:tcPr>
          <w:p w14:paraId="5A4F356C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2BC15DDB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621" w:type="dxa"/>
          </w:tcPr>
          <w:p w14:paraId="343A6A6F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теме "Западный макрорегион</w:t>
            </w:r>
          </w:p>
          <w:p w14:paraId="4011EFED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(Европейская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</w:t>
            </w:r>
          </w:p>
        </w:tc>
        <w:tc>
          <w:tcPr>
            <w:tcW w:w="1539" w:type="dxa"/>
          </w:tcPr>
          <w:p w14:paraId="0B2E3B81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7AD86A1" w14:textId="77777777" w:rsidR="001E0F5E" w:rsidRDefault="00CC787C">
            <w:pPr>
              <w:pStyle w:val="TableParagraph"/>
              <w:spacing w:before="1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7127BE6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0B27DCE2" w14:textId="77777777" w:rsidR="001E0F5E" w:rsidRDefault="00CC787C">
            <w:pPr>
              <w:pStyle w:val="TableParagraph"/>
              <w:spacing w:before="1"/>
              <w:ind w:left="186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135171AB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36825D00" w14:textId="77777777" w:rsidR="001E0F5E" w:rsidRDefault="00CC787C">
            <w:pPr>
              <w:pStyle w:val="TableParagraph"/>
              <w:spacing w:before="214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236A576" w14:textId="77777777" w:rsidR="001E0F5E" w:rsidRDefault="00CC787C">
            <w:pPr>
              <w:pStyle w:val="TableParagraph"/>
              <w:spacing w:before="40"/>
              <w:ind w:left="229"/>
            </w:pPr>
            <w:hyperlink r:id="rId275">
              <w:r>
                <w:rPr>
                  <w:color w:val="0000FF"/>
                  <w:spacing w:val="-2"/>
                  <w:u w:val="single" w:color="0000FF"/>
                </w:rPr>
                <w:t>https://m.edsoo.ru/88669938</w:t>
              </w:r>
            </w:hyperlink>
          </w:p>
        </w:tc>
      </w:tr>
      <w:tr w:rsidR="001E0F5E" w14:paraId="670DD441" w14:textId="77777777">
        <w:trPr>
          <w:trHeight w:val="650"/>
        </w:trPr>
        <w:tc>
          <w:tcPr>
            <w:tcW w:w="915" w:type="dxa"/>
          </w:tcPr>
          <w:p w14:paraId="6DFC9CDA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621" w:type="dxa"/>
          </w:tcPr>
          <w:p w14:paraId="0F1A58E6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539" w:type="dxa"/>
          </w:tcPr>
          <w:p w14:paraId="00D13338" w14:textId="77777777" w:rsidR="001E0F5E" w:rsidRDefault="00CC787C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4A69FA4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7474E8A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459CE22B" w14:textId="77777777" w:rsidR="001E0F5E" w:rsidRDefault="00CC787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9D63E3" w14:textId="77777777" w:rsidR="001E0F5E" w:rsidRDefault="00CC787C">
            <w:pPr>
              <w:pStyle w:val="TableParagraph"/>
              <w:spacing w:before="41"/>
              <w:ind w:left="229"/>
            </w:pPr>
            <w:hyperlink r:id="rId276">
              <w:r>
                <w:rPr>
                  <w:color w:val="0000FF"/>
                  <w:spacing w:val="-2"/>
                  <w:u w:val="single" w:color="0000FF"/>
                </w:rPr>
                <w:t>https://m.edsoo.ru/88669a6e</w:t>
              </w:r>
            </w:hyperlink>
          </w:p>
        </w:tc>
      </w:tr>
    </w:tbl>
    <w:p w14:paraId="1894A4D2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1983D2A6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4EB036A6" w14:textId="77777777">
        <w:trPr>
          <w:trHeight w:val="681"/>
        </w:trPr>
        <w:tc>
          <w:tcPr>
            <w:tcW w:w="915" w:type="dxa"/>
          </w:tcPr>
          <w:p w14:paraId="7134F348" w14:textId="77777777" w:rsidR="001E0F5E" w:rsidRDefault="00CC787C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621" w:type="dxa"/>
          </w:tcPr>
          <w:p w14:paraId="17660E37" w14:textId="77777777" w:rsidR="001E0F5E" w:rsidRDefault="00CC787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природно- ресурсного потенциала</w:t>
            </w:r>
          </w:p>
        </w:tc>
        <w:tc>
          <w:tcPr>
            <w:tcW w:w="1539" w:type="dxa"/>
          </w:tcPr>
          <w:p w14:paraId="413C0D9A" w14:textId="77777777" w:rsidR="001E0F5E" w:rsidRDefault="00CC787C">
            <w:pPr>
              <w:pStyle w:val="TableParagraph"/>
              <w:spacing w:before="200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7E29A92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0B50B3C6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320D7983" w14:textId="77777777" w:rsidR="001E0F5E" w:rsidRDefault="00CC787C">
            <w:pPr>
              <w:pStyle w:val="TableParagraph"/>
              <w:spacing w:before="56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49FB747A" w14:textId="77777777" w:rsidR="001E0F5E" w:rsidRDefault="00CC787C">
            <w:pPr>
              <w:pStyle w:val="TableParagraph"/>
              <w:spacing w:before="40"/>
              <w:ind w:left="229"/>
            </w:pPr>
            <w:hyperlink r:id="rId277">
              <w:r>
                <w:rPr>
                  <w:color w:val="0000FF"/>
                  <w:spacing w:val="-2"/>
                  <w:u w:val="single" w:color="0000FF"/>
                </w:rPr>
                <w:t>https://m.edsoo.ru/88669cb2</w:t>
              </w:r>
            </w:hyperlink>
          </w:p>
        </w:tc>
      </w:tr>
      <w:tr w:rsidR="001E0F5E" w14:paraId="4E3CAC0F" w14:textId="77777777">
        <w:trPr>
          <w:trHeight w:val="652"/>
        </w:trPr>
        <w:tc>
          <w:tcPr>
            <w:tcW w:w="915" w:type="dxa"/>
          </w:tcPr>
          <w:p w14:paraId="592D5F56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621" w:type="dxa"/>
          </w:tcPr>
          <w:p w14:paraId="3CAF48B3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39" w:type="dxa"/>
          </w:tcPr>
          <w:p w14:paraId="2B84C86E" w14:textId="77777777" w:rsidR="001E0F5E" w:rsidRDefault="00CC787C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009EFC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840EB54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D90D247" w14:textId="77777777" w:rsidR="001E0F5E" w:rsidRDefault="00CC787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7DFC2B0" w14:textId="77777777" w:rsidR="001E0F5E" w:rsidRDefault="00CC787C">
            <w:pPr>
              <w:pStyle w:val="TableParagraph"/>
              <w:spacing w:before="40"/>
              <w:ind w:left="229"/>
            </w:pP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https://m.edsoo.ru/88669e24</w:t>
              </w:r>
            </w:hyperlink>
          </w:p>
        </w:tc>
      </w:tr>
      <w:tr w:rsidR="001E0F5E" w14:paraId="25BC0725" w14:textId="77777777">
        <w:trPr>
          <w:trHeight w:val="652"/>
        </w:trPr>
        <w:tc>
          <w:tcPr>
            <w:tcW w:w="915" w:type="dxa"/>
          </w:tcPr>
          <w:p w14:paraId="08A1984A" w14:textId="77777777" w:rsidR="001E0F5E" w:rsidRDefault="00CC787C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621" w:type="dxa"/>
          </w:tcPr>
          <w:p w14:paraId="3A5C0462" w14:textId="77777777" w:rsidR="001E0F5E" w:rsidRDefault="00CC787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539" w:type="dxa"/>
          </w:tcPr>
          <w:p w14:paraId="7720F199" w14:textId="77777777" w:rsidR="001E0F5E" w:rsidRDefault="00CC787C">
            <w:pPr>
              <w:pStyle w:val="TableParagraph"/>
              <w:spacing w:before="187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5E17E28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6B19CDE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16DBF6C6" w14:textId="77777777" w:rsidR="001E0F5E" w:rsidRDefault="00CC787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96C2CE" w14:textId="77777777" w:rsidR="001E0F5E" w:rsidRDefault="00CC787C">
            <w:pPr>
              <w:pStyle w:val="TableParagraph"/>
              <w:spacing w:before="40"/>
              <w:ind w:left="229"/>
            </w:pPr>
            <w:hyperlink r:id="rId279">
              <w:r>
                <w:rPr>
                  <w:color w:val="0000FF"/>
                  <w:spacing w:val="-2"/>
                  <w:u w:val="single" w:color="0000FF"/>
                </w:rPr>
                <w:t>https://m.edsoo.ru/8866a0c2</w:t>
              </w:r>
            </w:hyperlink>
          </w:p>
        </w:tc>
      </w:tr>
      <w:tr w:rsidR="001E0F5E" w14:paraId="13881B08" w14:textId="77777777">
        <w:trPr>
          <w:trHeight w:val="1315"/>
        </w:trPr>
        <w:tc>
          <w:tcPr>
            <w:tcW w:w="915" w:type="dxa"/>
          </w:tcPr>
          <w:p w14:paraId="396AD3A9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5246BD3B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621" w:type="dxa"/>
          </w:tcPr>
          <w:p w14:paraId="7ED65B2B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Сибирь.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хозяйства.</w:t>
            </w:r>
          </w:p>
          <w:p w14:paraId="00747F8E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04E12AD" w14:textId="77777777" w:rsidR="001E0F5E" w:rsidRDefault="00CC787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перспективы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539" w:type="dxa"/>
          </w:tcPr>
          <w:p w14:paraId="1E2F3125" w14:textId="77777777" w:rsidR="001E0F5E" w:rsidRDefault="001E0F5E">
            <w:pPr>
              <w:pStyle w:val="TableParagraph"/>
              <w:spacing w:before="243"/>
              <w:rPr>
                <w:b/>
                <w:sz w:val="24"/>
              </w:rPr>
            </w:pPr>
          </w:p>
          <w:p w14:paraId="137D238F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42C9EF3E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7EBE7E3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102BE734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F517367" w14:textId="77777777" w:rsidR="001E0F5E" w:rsidRDefault="00CC787C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72C53B7D" w14:textId="77777777" w:rsidR="001E0F5E" w:rsidRDefault="00CC787C">
            <w:pPr>
              <w:pStyle w:val="TableParagraph"/>
              <w:spacing w:before="40"/>
              <w:ind w:left="229"/>
            </w:pPr>
            <w:hyperlink r:id="rId280">
              <w:r>
                <w:rPr>
                  <w:color w:val="0000FF"/>
                  <w:spacing w:val="-2"/>
                  <w:u w:val="single" w:color="0000FF"/>
                </w:rPr>
                <w:t>https://m.edsoo.ru/8866a2a2</w:t>
              </w:r>
            </w:hyperlink>
          </w:p>
        </w:tc>
      </w:tr>
      <w:tr w:rsidR="001E0F5E" w14:paraId="746FB760" w14:textId="77777777">
        <w:trPr>
          <w:trHeight w:val="681"/>
        </w:trPr>
        <w:tc>
          <w:tcPr>
            <w:tcW w:w="915" w:type="dxa"/>
          </w:tcPr>
          <w:p w14:paraId="6781B5AE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621" w:type="dxa"/>
          </w:tcPr>
          <w:p w14:paraId="7623C1C1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Географическое </w:t>
            </w:r>
            <w:r>
              <w:rPr>
                <w:spacing w:val="-2"/>
                <w:sz w:val="24"/>
              </w:rPr>
              <w:t>положение</w:t>
            </w:r>
          </w:p>
        </w:tc>
        <w:tc>
          <w:tcPr>
            <w:tcW w:w="1539" w:type="dxa"/>
          </w:tcPr>
          <w:p w14:paraId="54CCF861" w14:textId="77777777" w:rsidR="001E0F5E" w:rsidRDefault="00CC787C">
            <w:pPr>
              <w:pStyle w:val="TableParagraph"/>
              <w:spacing w:before="199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6619766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8FA0F0D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C204E40" w14:textId="77777777" w:rsidR="001E0F5E" w:rsidRDefault="00CC787C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E66AFB5" w14:textId="77777777" w:rsidR="001E0F5E" w:rsidRDefault="00CC787C">
            <w:pPr>
              <w:pStyle w:val="TableParagraph"/>
              <w:spacing w:before="40"/>
              <w:ind w:left="229"/>
            </w:pPr>
            <w:hyperlink r:id="rId281">
              <w:r>
                <w:rPr>
                  <w:color w:val="0000FF"/>
                  <w:spacing w:val="-2"/>
                  <w:u w:val="single" w:color="0000FF"/>
                </w:rPr>
                <w:t>https://m.edsoo.ru/8866a3f6</w:t>
              </w:r>
            </w:hyperlink>
          </w:p>
        </w:tc>
      </w:tr>
      <w:tr w:rsidR="001E0F5E" w14:paraId="38ACECF3" w14:textId="77777777">
        <w:trPr>
          <w:trHeight w:val="679"/>
        </w:trPr>
        <w:tc>
          <w:tcPr>
            <w:tcW w:w="915" w:type="dxa"/>
          </w:tcPr>
          <w:p w14:paraId="7CDACB31" w14:textId="77777777" w:rsidR="001E0F5E" w:rsidRDefault="00CC787C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621" w:type="dxa"/>
          </w:tcPr>
          <w:p w14:paraId="70B2179A" w14:textId="77777777" w:rsidR="001E0F5E" w:rsidRDefault="00CC787C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природно- ресурсного потенциала</w:t>
            </w:r>
          </w:p>
        </w:tc>
        <w:tc>
          <w:tcPr>
            <w:tcW w:w="1539" w:type="dxa"/>
          </w:tcPr>
          <w:p w14:paraId="7B405212" w14:textId="77777777" w:rsidR="001E0F5E" w:rsidRDefault="00CC787C">
            <w:pPr>
              <w:pStyle w:val="TableParagraph"/>
              <w:spacing w:before="197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D9988B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361F4214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6836D281" w14:textId="77777777" w:rsidR="001E0F5E" w:rsidRDefault="00CC787C">
            <w:pPr>
              <w:pStyle w:val="TableParagraph"/>
              <w:spacing w:before="53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1A368585" w14:textId="77777777" w:rsidR="001E0F5E" w:rsidRDefault="00CC787C">
            <w:pPr>
              <w:pStyle w:val="TableParagraph"/>
              <w:spacing w:before="40"/>
              <w:ind w:left="229"/>
            </w:pPr>
            <w:hyperlink r:id="rId282">
              <w:r>
                <w:rPr>
                  <w:color w:val="0000FF"/>
                  <w:spacing w:val="-2"/>
                  <w:u w:val="single" w:color="0000FF"/>
                </w:rPr>
                <w:t>https://m.edsoo.ru/8866a59a</w:t>
              </w:r>
            </w:hyperlink>
          </w:p>
        </w:tc>
      </w:tr>
      <w:tr w:rsidR="001E0F5E" w14:paraId="10EFB9DD" w14:textId="77777777">
        <w:trPr>
          <w:trHeight w:val="652"/>
        </w:trPr>
        <w:tc>
          <w:tcPr>
            <w:tcW w:w="915" w:type="dxa"/>
          </w:tcPr>
          <w:p w14:paraId="5D0AF181" w14:textId="77777777" w:rsidR="001E0F5E" w:rsidRDefault="00CC787C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621" w:type="dxa"/>
          </w:tcPr>
          <w:p w14:paraId="07DFC9CB" w14:textId="77777777" w:rsidR="001E0F5E" w:rsidRDefault="00CC787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1539" w:type="dxa"/>
          </w:tcPr>
          <w:p w14:paraId="2F4D21C0" w14:textId="77777777" w:rsidR="001E0F5E" w:rsidRDefault="00CC787C">
            <w:pPr>
              <w:pStyle w:val="TableParagraph"/>
              <w:spacing w:before="185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3D1494A6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9976C3C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1202206" w14:textId="77777777" w:rsidR="001E0F5E" w:rsidRDefault="00CC787C">
            <w:pPr>
              <w:pStyle w:val="TableParagraph"/>
              <w:spacing w:before="4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8C60D0E" w14:textId="77777777" w:rsidR="001E0F5E" w:rsidRDefault="00CC787C">
            <w:pPr>
              <w:pStyle w:val="TableParagraph"/>
              <w:spacing w:before="40"/>
              <w:ind w:left="229"/>
            </w:pPr>
            <w:hyperlink r:id="rId283">
              <w:r>
                <w:rPr>
                  <w:color w:val="0000FF"/>
                  <w:spacing w:val="-2"/>
                  <w:u w:val="single" w:color="0000FF"/>
                </w:rPr>
                <w:t>https://m.edsoo.ru/8866a73e</w:t>
              </w:r>
            </w:hyperlink>
          </w:p>
        </w:tc>
      </w:tr>
      <w:tr w:rsidR="001E0F5E" w14:paraId="16115EFE" w14:textId="77777777">
        <w:trPr>
          <w:trHeight w:val="2585"/>
        </w:trPr>
        <w:tc>
          <w:tcPr>
            <w:tcW w:w="915" w:type="dxa"/>
          </w:tcPr>
          <w:p w14:paraId="57BA1CB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9EC729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EF604F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F2880D1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2FE2C804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621" w:type="dxa"/>
          </w:tcPr>
          <w:p w14:paraId="2A1FFF1F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Дальний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хозяйства.</w:t>
            </w:r>
          </w:p>
          <w:p w14:paraId="288B0E8C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Социально-экономические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9B9D2DE" w14:textId="77777777" w:rsidR="001E0F5E" w:rsidRDefault="00CC787C">
            <w:pPr>
              <w:pStyle w:val="TableParagraph"/>
              <w:spacing w:before="40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перспективы развития. Практическая работа</w:t>
            </w:r>
          </w:p>
          <w:p w14:paraId="68DB8FD3" w14:textId="77777777" w:rsidR="001E0F5E" w:rsidRDefault="00CC787C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"Выявление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4A297130" w14:textId="77777777" w:rsidR="001E0F5E" w:rsidRDefault="00CC787C">
            <w:pPr>
              <w:pStyle w:val="TableParagraph"/>
              <w:spacing w:before="42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промышленных кластеров Дальнего Востока (по</w:t>
            </w:r>
          </w:p>
          <w:p w14:paraId="32E8089E" w14:textId="77777777" w:rsidR="001E0F5E" w:rsidRDefault="00CC787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выбору)"</w:t>
            </w:r>
          </w:p>
        </w:tc>
        <w:tc>
          <w:tcPr>
            <w:tcW w:w="1539" w:type="dxa"/>
          </w:tcPr>
          <w:p w14:paraId="0A9F687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078947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CE4B29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CA4DD8A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5BD3F34A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6D2936F8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612EC72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A9BBF3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403B83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DBDD20B" w14:textId="77777777" w:rsidR="001E0F5E" w:rsidRDefault="001E0F5E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362FCA36" w14:textId="77777777" w:rsidR="001E0F5E" w:rsidRDefault="00CC787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626D47C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567155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EAAEDCC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6E716540" w14:textId="77777777" w:rsidR="001E0F5E" w:rsidRDefault="00CC787C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F4646A8" w14:textId="77777777" w:rsidR="001E0F5E" w:rsidRDefault="00CC787C">
            <w:pPr>
              <w:pStyle w:val="TableParagraph"/>
              <w:spacing w:before="40"/>
              <w:ind w:left="229"/>
            </w:pPr>
            <w:hyperlink r:id="rId284">
              <w:r>
                <w:rPr>
                  <w:color w:val="0000FF"/>
                  <w:spacing w:val="-2"/>
                  <w:u w:val="single" w:color="0000FF"/>
                </w:rPr>
                <w:t>https://m.edsoo.ru/8866a8ba</w:t>
              </w:r>
            </w:hyperlink>
          </w:p>
        </w:tc>
      </w:tr>
      <w:tr w:rsidR="001E0F5E" w14:paraId="2FC2180E" w14:textId="77777777">
        <w:trPr>
          <w:trHeight w:val="1629"/>
        </w:trPr>
        <w:tc>
          <w:tcPr>
            <w:tcW w:w="915" w:type="dxa"/>
          </w:tcPr>
          <w:p w14:paraId="3376067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1E22AE4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6C9440BF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621" w:type="dxa"/>
          </w:tcPr>
          <w:p w14:paraId="0E84CA03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макрорегиона.</w:t>
            </w:r>
          </w:p>
          <w:p w14:paraId="17469ADA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"Сравнение человеческого капитала двух</w:t>
            </w:r>
          </w:p>
          <w:p w14:paraId="0AAF54CC" w14:textId="77777777" w:rsidR="001E0F5E" w:rsidRDefault="00CC787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(субъектов</w:t>
            </w:r>
          </w:p>
        </w:tc>
        <w:tc>
          <w:tcPr>
            <w:tcW w:w="1539" w:type="dxa"/>
          </w:tcPr>
          <w:p w14:paraId="0354C10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57E9FE8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5C96A1D" w14:textId="77777777" w:rsidR="001E0F5E" w:rsidRDefault="00CC787C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AF8BB6B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133ACC6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1BFEDF8" w14:textId="77777777" w:rsidR="001E0F5E" w:rsidRDefault="001E0F5E">
            <w:pPr>
              <w:pStyle w:val="TableParagraph"/>
              <w:spacing w:before="122"/>
              <w:rPr>
                <w:b/>
                <w:sz w:val="24"/>
              </w:rPr>
            </w:pPr>
          </w:p>
          <w:p w14:paraId="4B193489" w14:textId="77777777" w:rsidR="001E0F5E" w:rsidRDefault="00CC787C">
            <w:pPr>
              <w:pStyle w:val="TableParagraph"/>
              <w:ind w:right="70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3008" w:type="dxa"/>
          </w:tcPr>
          <w:p w14:paraId="210145C3" w14:textId="77777777" w:rsidR="001E0F5E" w:rsidRDefault="001E0F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48DE0316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8293425" w14:textId="77777777" w:rsidR="001E0F5E" w:rsidRDefault="00CC787C">
            <w:pPr>
              <w:pStyle w:val="TableParagraph"/>
              <w:spacing w:before="41"/>
              <w:ind w:left="229"/>
            </w:pPr>
            <w:hyperlink r:id="rId285">
              <w:r>
                <w:rPr>
                  <w:color w:val="0000FF"/>
                  <w:spacing w:val="-2"/>
                  <w:u w:val="single" w:color="0000FF"/>
                </w:rPr>
                <w:t>https://m.edsoo.ru/8866a9e6</w:t>
              </w:r>
            </w:hyperlink>
          </w:p>
        </w:tc>
      </w:tr>
    </w:tbl>
    <w:p w14:paraId="442195CC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577C7C3D" w14:textId="77777777" w:rsidR="001E0F5E" w:rsidRDefault="001E0F5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621"/>
        <w:gridCol w:w="1539"/>
        <w:gridCol w:w="1842"/>
        <w:gridCol w:w="1912"/>
        <w:gridCol w:w="3008"/>
      </w:tblGrid>
      <w:tr w:rsidR="001E0F5E" w14:paraId="787F187C" w14:textId="77777777">
        <w:trPr>
          <w:trHeight w:val="681"/>
        </w:trPr>
        <w:tc>
          <w:tcPr>
            <w:tcW w:w="915" w:type="dxa"/>
          </w:tcPr>
          <w:p w14:paraId="5DB714CA" w14:textId="77777777" w:rsidR="001E0F5E" w:rsidRDefault="001E0F5E">
            <w:pPr>
              <w:pStyle w:val="TableParagraph"/>
            </w:pPr>
          </w:p>
        </w:tc>
        <w:tc>
          <w:tcPr>
            <w:tcW w:w="4621" w:type="dxa"/>
          </w:tcPr>
          <w:p w14:paraId="53A5610C" w14:textId="77777777" w:rsidR="001E0F5E" w:rsidRDefault="00CC787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заданным </w:t>
            </w:r>
            <w:r>
              <w:rPr>
                <w:spacing w:val="-2"/>
                <w:sz w:val="24"/>
              </w:rPr>
              <w:t>критериям"</w:t>
            </w:r>
          </w:p>
        </w:tc>
        <w:tc>
          <w:tcPr>
            <w:tcW w:w="1539" w:type="dxa"/>
          </w:tcPr>
          <w:p w14:paraId="0A88F722" w14:textId="77777777" w:rsidR="001E0F5E" w:rsidRDefault="001E0F5E">
            <w:pPr>
              <w:pStyle w:val="TableParagraph"/>
            </w:pPr>
          </w:p>
        </w:tc>
        <w:tc>
          <w:tcPr>
            <w:tcW w:w="1842" w:type="dxa"/>
          </w:tcPr>
          <w:p w14:paraId="437D8ACC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2429DD5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10ADD989" w14:textId="77777777" w:rsidR="001E0F5E" w:rsidRDefault="001E0F5E">
            <w:pPr>
              <w:pStyle w:val="TableParagraph"/>
            </w:pPr>
          </w:p>
        </w:tc>
      </w:tr>
      <w:tr w:rsidR="001E0F5E" w14:paraId="38711E18" w14:textId="77777777">
        <w:trPr>
          <w:trHeight w:val="995"/>
        </w:trPr>
        <w:tc>
          <w:tcPr>
            <w:tcW w:w="915" w:type="dxa"/>
          </w:tcPr>
          <w:p w14:paraId="3EDB4455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7CD9514F" w14:textId="77777777" w:rsidR="001E0F5E" w:rsidRDefault="00CC787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621" w:type="dxa"/>
          </w:tcPr>
          <w:p w14:paraId="38113B23" w14:textId="77777777" w:rsidR="001E0F5E" w:rsidRDefault="00CC787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теме "Восточный макрорегион</w:t>
            </w:r>
          </w:p>
          <w:p w14:paraId="081675E0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(Азиатская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часть)"</w:t>
            </w:r>
          </w:p>
        </w:tc>
        <w:tc>
          <w:tcPr>
            <w:tcW w:w="1539" w:type="dxa"/>
          </w:tcPr>
          <w:p w14:paraId="60B4C2C7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11A1332C" w14:textId="77777777" w:rsidR="001E0F5E" w:rsidRDefault="00CC787C">
            <w:pPr>
              <w:pStyle w:val="TableParagraph"/>
              <w:spacing w:before="1"/>
              <w:ind w:left="8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034E185" w14:textId="77777777" w:rsidR="001E0F5E" w:rsidRDefault="001E0F5E">
            <w:pPr>
              <w:pStyle w:val="TableParagraph"/>
              <w:spacing w:before="81"/>
              <w:rPr>
                <w:b/>
                <w:sz w:val="24"/>
              </w:rPr>
            </w:pPr>
          </w:p>
          <w:p w14:paraId="37BC908C" w14:textId="77777777" w:rsidR="001E0F5E" w:rsidRDefault="00CC787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2" w:type="dxa"/>
          </w:tcPr>
          <w:p w14:paraId="58020D9F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61D16088" w14:textId="77777777" w:rsidR="001E0F5E" w:rsidRDefault="001E0F5E">
            <w:pPr>
              <w:pStyle w:val="TableParagraph"/>
            </w:pPr>
          </w:p>
        </w:tc>
      </w:tr>
      <w:tr w:rsidR="001E0F5E" w14:paraId="13DE0B3D" w14:textId="77777777">
        <w:trPr>
          <w:trHeight w:val="681"/>
        </w:trPr>
        <w:tc>
          <w:tcPr>
            <w:tcW w:w="915" w:type="dxa"/>
          </w:tcPr>
          <w:p w14:paraId="669C4CA4" w14:textId="77777777" w:rsidR="001E0F5E" w:rsidRDefault="00CC787C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621" w:type="dxa"/>
          </w:tcPr>
          <w:p w14:paraId="15352C30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целевые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539" w:type="dxa"/>
          </w:tcPr>
          <w:p w14:paraId="33ECE389" w14:textId="77777777" w:rsidR="001E0F5E" w:rsidRDefault="00CC787C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21E1DE28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711460C5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35D16745" w14:textId="77777777" w:rsidR="001E0F5E" w:rsidRDefault="00CC787C">
            <w:pPr>
              <w:pStyle w:val="TableParagraph"/>
              <w:spacing w:before="55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3D7385BA" w14:textId="77777777" w:rsidR="001E0F5E" w:rsidRDefault="00CC787C">
            <w:pPr>
              <w:pStyle w:val="TableParagraph"/>
              <w:spacing w:before="40"/>
              <w:ind w:left="229"/>
            </w:pPr>
            <w:hyperlink r:id="rId286">
              <w:r>
                <w:rPr>
                  <w:color w:val="0000FF"/>
                  <w:spacing w:val="-2"/>
                  <w:u w:val="single" w:color="0000FF"/>
                </w:rPr>
                <w:t>https://m.edsoo.ru/8866acf2</w:t>
              </w:r>
            </w:hyperlink>
          </w:p>
        </w:tc>
      </w:tr>
      <w:tr w:rsidR="001E0F5E" w14:paraId="54487AF0" w14:textId="77777777">
        <w:trPr>
          <w:trHeight w:val="1312"/>
        </w:trPr>
        <w:tc>
          <w:tcPr>
            <w:tcW w:w="915" w:type="dxa"/>
          </w:tcPr>
          <w:p w14:paraId="4861CE65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6B37CB1C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621" w:type="dxa"/>
          </w:tcPr>
          <w:p w14:paraId="5677E9E1" w14:textId="77777777" w:rsidR="001E0F5E" w:rsidRDefault="00CC787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"Социально-экономическое 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Федерации"</w:t>
            </w:r>
          </w:p>
        </w:tc>
        <w:tc>
          <w:tcPr>
            <w:tcW w:w="1539" w:type="dxa"/>
          </w:tcPr>
          <w:p w14:paraId="51544E8E" w14:textId="77777777" w:rsidR="001E0F5E" w:rsidRDefault="001E0F5E">
            <w:pPr>
              <w:pStyle w:val="TableParagraph"/>
              <w:spacing w:before="240"/>
              <w:rPr>
                <w:b/>
                <w:sz w:val="24"/>
              </w:rPr>
            </w:pPr>
          </w:p>
          <w:p w14:paraId="2A56740E" w14:textId="77777777" w:rsidR="001E0F5E" w:rsidRDefault="00CC787C">
            <w:pPr>
              <w:pStyle w:val="TableParagraph"/>
              <w:ind w:left="8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51AF0817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42D62D60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D979F9B" w14:textId="77777777" w:rsidR="001E0F5E" w:rsidRDefault="001E0F5E">
            <w:pPr>
              <w:pStyle w:val="TableParagraph"/>
              <w:spacing w:before="93"/>
              <w:rPr>
                <w:b/>
                <w:sz w:val="24"/>
              </w:rPr>
            </w:pPr>
          </w:p>
          <w:p w14:paraId="2CD2CE15" w14:textId="77777777" w:rsidR="001E0F5E" w:rsidRDefault="00CC787C">
            <w:pPr>
              <w:pStyle w:val="TableParagraph"/>
              <w:spacing w:before="1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2E38CE20" w14:textId="77777777" w:rsidR="001E0F5E" w:rsidRDefault="00CC787C">
            <w:pPr>
              <w:pStyle w:val="TableParagraph"/>
              <w:spacing w:before="40"/>
              <w:ind w:left="229"/>
            </w:pPr>
            <w:hyperlink r:id="rId287">
              <w:r>
                <w:rPr>
                  <w:color w:val="0000FF"/>
                  <w:spacing w:val="-2"/>
                  <w:u w:val="single" w:color="0000FF"/>
                </w:rPr>
                <w:t>https://m.edsoo.ru/8866afd6</w:t>
              </w:r>
            </w:hyperlink>
          </w:p>
        </w:tc>
      </w:tr>
      <w:tr w:rsidR="001E0F5E" w14:paraId="4BB0F782" w14:textId="77777777">
        <w:trPr>
          <w:trHeight w:val="1632"/>
        </w:trPr>
        <w:tc>
          <w:tcPr>
            <w:tcW w:w="915" w:type="dxa"/>
          </w:tcPr>
          <w:p w14:paraId="7BA136C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2C07312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5C0B6BA7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621" w:type="dxa"/>
          </w:tcPr>
          <w:p w14:paraId="3D2DD815" w14:textId="77777777" w:rsidR="001E0F5E" w:rsidRDefault="00CC787C">
            <w:pPr>
              <w:pStyle w:val="TableParagraph"/>
              <w:spacing w:before="41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Россия в системе международного географического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14:paraId="22C7857B" w14:textId="77777777" w:rsidR="001E0F5E" w:rsidRDefault="00CC787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международных экономических и политических</w:t>
            </w:r>
          </w:p>
          <w:p w14:paraId="5B589015" w14:textId="77777777" w:rsidR="001E0F5E" w:rsidRDefault="00CC787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539" w:type="dxa"/>
          </w:tcPr>
          <w:p w14:paraId="6F9C4BA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A0EE6DC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08BB71BF" w14:textId="77777777" w:rsidR="001E0F5E" w:rsidRDefault="00CC787C">
            <w:pPr>
              <w:pStyle w:val="TableParagraph"/>
              <w:ind w:left="8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1A076E7A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2A25F9BD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0DEAA313" w14:textId="77777777" w:rsidR="001E0F5E" w:rsidRDefault="001E0F5E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7D7EDA74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068F8A15" w14:textId="77777777" w:rsidR="001E0F5E" w:rsidRDefault="00CC787C">
            <w:pPr>
              <w:pStyle w:val="TableParagraph"/>
              <w:spacing w:before="41"/>
              <w:ind w:left="229"/>
            </w:pPr>
            <w:hyperlink r:id="rId288">
              <w:r>
                <w:rPr>
                  <w:color w:val="0000FF"/>
                  <w:spacing w:val="-2"/>
                  <w:u w:val="single" w:color="0000FF"/>
                </w:rPr>
                <w:t>https://m.edsoo.ru/8866b184</w:t>
              </w:r>
            </w:hyperlink>
          </w:p>
        </w:tc>
      </w:tr>
      <w:tr w:rsidR="001E0F5E" w14:paraId="20FA8731" w14:textId="77777777">
        <w:trPr>
          <w:trHeight w:val="1314"/>
        </w:trPr>
        <w:tc>
          <w:tcPr>
            <w:tcW w:w="915" w:type="dxa"/>
          </w:tcPr>
          <w:p w14:paraId="5F1412B0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201DC953" w14:textId="77777777" w:rsidR="001E0F5E" w:rsidRDefault="00CC787C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621" w:type="dxa"/>
          </w:tcPr>
          <w:p w14:paraId="31C13165" w14:textId="77777777" w:rsidR="001E0F5E" w:rsidRDefault="00CC787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цивилизации</w:t>
            </w:r>
          </w:p>
          <w:p w14:paraId="5B90CB07" w14:textId="77777777" w:rsidR="001E0F5E" w:rsidRDefault="00CC787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 Объекты Всемирного природного и культурного наследия России</w:t>
            </w:r>
          </w:p>
        </w:tc>
        <w:tc>
          <w:tcPr>
            <w:tcW w:w="1539" w:type="dxa"/>
          </w:tcPr>
          <w:p w14:paraId="5CC9B57D" w14:textId="77777777" w:rsidR="001E0F5E" w:rsidRDefault="001E0F5E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41447678" w14:textId="77777777" w:rsidR="001E0F5E" w:rsidRDefault="00CC787C">
            <w:pPr>
              <w:pStyle w:val="TableParagraph"/>
              <w:ind w:left="8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14:paraId="7A81AF4F" w14:textId="77777777" w:rsidR="001E0F5E" w:rsidRDefault="001E0F5E">
            <w:pPr>
              <w:pStyle w:val="TableParagraph"/>
            </w:pPr>
          </w:p>
        </w:tc>
        <w:tc>
          <w:tcPr>
            <w:tcW w:w="1912" w:type="dxa"/>
          </w:tcPr>
          <w:p w14:paraId="5C2F621C" w14:textId="77777777" w:rsidR="001E0F5E" w:rsidRDefault="001E0F5E">
            <w:pPr>
              <w:pStyle w:val="TableParagraph"/>
            </w:pPr>
          </w:p>
        </w:tc>
        <w:tc>
          <w:tcPr>
            <w:tcW w:w="3008" w:type="dxa"/>
          </w:tcPr>
          <w:p w14:paraId="20D3A21E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71FF197C" w14:textId="77777777" w:rsidR="001E0F5E" w:rsidRDefault="00CC787C">
            <w:pPr>
              <w:pStyle w:val="TableParagraph"/>
              <w:ind w:left="22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14:paraId="628199EA" w14:textId="77777777" w:rsidR="001E0F5E" w:rsidRDefault="00CC787C">
            <w:pPr>
              <w:pStyle w:val="TableParagraph"/>
              <w:spacing w:before="40"/>
              <w:ind w:left="229"/>
            </w:pPr>
            <w:hyperlink r:id="rId289">
              <w:r>
                <w:rPr>
                  <w:color w:val="0000FF"/>
                  <w:spacing w:val="-2"/>
                  <w:u w:val="single" w:color="0000FF"/>
                </w:rPr>
                <w:t>https://m.edsoo.ru/8866b2ba</w:t>
              </w:r>
            </w:hyperlink>
          </w:p>
        </w:tc>
      </w:tr>
      <w:tr w:rsidR="001E0F5E" w14:paraId="654ADBDE" w14:textId="77777777">
        <w:trPr>
          <w:trHeight w:val="679"/>
        </w:trPr>
        <w:tc>
          <w:tcPr>
            <w:tcW w:w="5536" w:type="dxa"/>
            <w:gridSpan w:val="2"/>
          </w:tcPr>
          <w:p w14:paraId="46212CD4" w14:textId="77777777" w:rsidR="001E0F5E" w:rsidRDefault="00CC787C">
            <w:pPr>
              <w:pStyle w:val="TableParagraph"/>
              <w:spacing w:before="7" w:line="310" w:lineRule="atLeast"/>
              <w:ind w:left="232" w:right="148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39" w:type="dxa"/>
          </w:tcPr>
          <w:p w14:paraId="01C1AC8B" w14:textId="77777777" w:rsidR="001E0F5E" w:rsidRDefault="00CC787C">
            <w:pPr>
              <w:pStyle w:val="TableParagraph"/>
              <w:spacing w:before="200"/>
              <w:ind w:left="74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14:paraId="7E04F6B5" w14:textId="77777777" w:rsidR="001E0F5E" w:rsidRDefault="00CC787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2" w:type="dxa"/>
          </w:tcPr>
          <w:p w14:paraId="1F797006" w14:textId="77777777" w:rsidR="001E0F5E" w:rsidRDefault="00CC787C">
            <w:pPr>
              <w:pStyle w:val="TableParagraph"/>
              <w:spacing w:before="200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008" w:type="dxa"/>
          </w:tcPr>
          <w:p w14:paraId="10CB60BD" w14:textId="77777777" w:rsidR="001E0F5E" w:rsidRDefault="001E0F5E">
            <w:pPr>
              <w:pStyle w:val="TableParagraph"/>
            </w:pPr>
          </w:p>
        </w:tc>
      </w:tr>
    </w:tbl>
    <w:p w14:paraId="03E1D01C" w14:textId="77777777" w:rsidR="001E0F5E" w:rsidRDefault="001E0F5E">
      <w:pPr>
        <w:pStyle w:val="TableParagraph"/>
        <w:sectPr w:rsidR="001E0F5E">
          <w:pgSz w:w="16390" w:h="11910" w:orient="landscape"/>
          <w:pgMar w:top="1100" w:right="708" w:bottom="280" w:left="1559" w:header="720" w:footer="720" w:gutter="0"/>
          <w:cols w:space="720"/>
        </w:sectPr>
      </w:pPr>
    </w:p>
    <w:p w14:paraId="08F96A56" w14:textId="77777777" w:rsidR="001E0F5E" w:rsidRDefault="001E0F5E">
      <w:pPr>
        <w:pStyle w:val="a3"/>
        <w:spacing w:before="4"/>
        <w:ind w:left="0" w:firstLine="0"/>
        <w:jc w:val="left"/>
        <w:rPr>
          <w:b/>
          <w:sz w:val="17"/>
        </w:rPr>
      </w:pPr>
    </w:p>
    <w:p w14:paraId="63712681" w14:textId="77777777" w:rsidR="001E0F5E" w:rsidRDefault="001E0F5E">
      <w:pPr>
        <w:pStyle w:val="a3"/>
        <w:jc w:val="left"/>
        <w:rPr>
          <w:b/>
          <w:sz w:val="17"/>
        </w:rPr>
        <w:sectPr w:rsidR="001E0F5E">
          <w:pgSz w:w="16390" w:h="11910" w:orient="landscape"/>
          <w:pgMar w:top="1340" w:right="708" w:bottom="280" w:left="1559" w:header="720" w:footer="720" w:gutter="0"/>
          <w:cols w:space="720"/>
        </w:sectPr>
      </w:pPr>
    </w:p>
    <w:p w14:paraId="06DF04B9" w14:textId="77777777" w:rsidR="001E0F5E" w:rsidRDefault="00CC787C">
      <w:pPr>
        <w:spacing w:before="68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 ОСНОВНОЙ ОБРАЗОВАТЕЛЬНОЙ ПРОГРАММЫ</w:t>
      </w:r>
    </w:p>
    <w:p w14:paraId="34C4E93A" w14:textId="77777777" w:rsidR="001E0F5E" w:rsidRDefault="001E0F5E">
      <w:pPr>
        <w:pStyle w:val="a3"/>
        <w:ind w:left="0" w:firstLine="0"/>
        <w:jc w:val="left"/>
        <w:rPr>
          <w:b/>
        </w:rPr>
      </w:pPr>
    </w:p>
    <w:p w14:paraId="01341C82" w14:textId="77777777" w:rsidR="001E0F5E" w:rsidRDefault="001E0F5E">
      <w:pPr>
        <w:pStyle w:val="a3"/>
        <w:spacing w:before="111"/>
        <w:ind w:left="0" w:firstLine="0"/>
        <w:jc w:val="left"/>
        <w:rPr>
          <w:b/>
        </w:rPr>
      </w:pPr>
    </w:p>
    <w:p w14:paraId="473650D0" w14:textId="77777777" w:rsidR="001E0F5E" w:rsidRDefault="00CC787C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9C70E23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34761A19" w14:textId="77777777" w:rsidR="001E0F5E" w:rsidRDefault="001E0F5E">
      <w:pPr>
        <w:pStyle w:val="a3"/>
        <w:spacing w:before="15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58C5C6E4" w14:textId="77777777">
        <w:trPr>
          <w:trHeight w:val="998"/>
        </w:trPr>
        <w:tc>
          <w:tcPr>
            <w:tcW w:w="1993" w:type="dxa"/>
          </w:tcPr>
          <w:p w14:paraId="31D41291" w14:textId="77777777" w:rsidR="001E0F5E" w:rsidRDefault="00CC787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2FD90437" w14:textId="77777777" w:rsidR="001E0F5E" w:rsidRDefault="00CC787C">
            <w:pPr>
              <w:pStyle w:val="TableParagraph"/>
              <w:spacing w:before="9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14:paraId="33838D05" w14:textId="77777777" w:rsidR="001E0F5E" w:rsidRDefault="00CC787C">
            <w:pPr>
              <w:pStyle w:val="TableParagraph"/>
              <w:spacing w:before="204" w:line="278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E0F5E" w14:paraId="1948690D" w14:textId="77777777">
        <w:trPr>
          <w:trHeight w:val="458"/>
        </w:trPr>
        <w:tc>
          <w:tcPr>
            <w:tcW w:w="1993" w:type="dxa"/>
          </w:tcPr>
          <w:p w14:paraId="366BFD02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14:paraId="67D609F2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</w:tr>
      <w:tr w:rsidR="001E0F5E" w14:paraId="67DB4266" w14:textId="77777777">
        <w:trPr>
          <w:trHeight w:val="461"/>
        </w:trPr>
        <w:tc>
          <w:tcPr>
            <w:tcW w:w="1993" w:type="dxa"/>
          </w:tcPr>
          <w:p w14:paraId="09F2CCED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14:paraId="42AC523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Земля»</w:t>
            </w:r>
          </w:p>
        </w:tc>
      </w:tr>
      <w:tr w:rsidR="001E0F5E" w14:paraId="0D433CDA" w14:textId="77777777">
        <w:trPr>
          <w:trHeight w:val="1698"/>
        </w:trPr>
        <w:tc>
          <w:tcPr>
            <w:tcW w:w="1993" w:type="dxa"/>
          </w:tcPr>
          <w:p w14:paraId="618F404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FA111D2" w14:textId="77777777" w:rsidR="001E0F5E" w:rsidRDefault="001E0F5E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71358A11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183" w:type="dxa"/>
          </w:tcPr>
          <w:p w14:paraId="2DFE93C8" w14:textId="77777777" w:rsidR="001E0F5E" w:rsidRDefault="00CC787C">
            <w:pPr>
              <w:pStyle w:val="TableParagraph"/>
              <w:spacing w:before="41" w:line="360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примеры географических объектов, процессов и явлений, изучаемых различными ветвями географической </w:t>
            </w:r>
            <w:proofErr w:type="gramStart"/>
            <w:r>
              <w:rPr>
                <w:sz w:val="24"/>
              </w:rPr>
              <w:t>науки;</w:t>
            </w:r>
            <w:r>
              <w:rPr>
                <w:spacing w:val="74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приводить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z w:val="24"/>
              </w:rPr>
              <w:t>примеры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методов</w:t>
            </w:r>
            <w:r>
              <w:rPr>
                <w:spacing w:val="7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исследований,</w:t>
            </w:r>
          </w:p>
          <w:p w14:paraId="1A781ED3" w14:textId="77777777" w:rsidR="001E0F5E" w:rsidRDefault="00CC787C">
            <w:pPr>
              <w:pStyle w:val="TableParagraph"/>
              <w:spacing w:line="275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1E0F5E" w14:paraId="01218546" w14:textId="77777777">
        <w:trPr>
          <w:trHeight w:val="2117"/>
        </w:trPr>
        <w:tc>
          <w:tcPr>
            <w:tcW w:w="1993" w:type="dxa"/>
          </w:tcPr>
          <w:p w14:paraId="6782338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8FF0AE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B51D905" w14:textId="77777777" w:rsidR="001E0F5E" w:rsidRDefault="001E0F5E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4DFF68E3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183" w:type="dxa"/>
          </w:tcPr>
          <w:p w14:paraId="5A679EA9" w14:textId="77777777" w:rsidR="001E0F5E" w:rsidRDefault="00CC787C">
            <w:pPr>
              <w:pStyle w:val="TableParagraph"/>
              <w:spacing w:before="41" w:line="360" w:lineRule="auto"/>
              <w:ind w:left="462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 источники географической информации (картографические, текстовые, видео- и фотоизображения, интернет-ресурсы), необходимые для изучения истории </w:t>
            </w:r>
            <w:proofErr w:type="gramStart"/>
            <w:r>
              <w:rPr>
                <w:sz w:val="24"/>
              </w:rPr>
              <w:t>географических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открытий</w:t>
            </w:r>
            <w:proofErr w:type="gramEnd"/>
            <w:r>
              <w:rPr>
                <w:spacing w:val="7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важнейших</w:t>
            </w:r>
            <w:proofErr w:type="gramEnd"/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географических</w:t>
            </w:r>
          </w:p>
          <w:p w14:paraId="543E9D33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современности</w:t>
            </w:r>
          </w:p>
        </w:tc>
      </w:tr>
      <w:tr w:rsidR="001E0F5E" w14:paraId="42261AB3" w14:textId="77777777">
        <w:trPr>
          <w:trHeight w:val="1286"/>
        </w:trPr>
        <w:tc>
          <w:tcPr>
            <w:tcW w:w="1993" w:type="dxa"/>
          </w:tcPr>
          <w:p w14:paraId="7E027670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3F86A6BE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183" w:type="dxa"/>
          </w:tcPr>
          <w:p w14:paraId="2BB79660" w14:textId="77777777" w:rsidR="001E0F5E" w:rsidRDefault="00CC787C">
            <w:pPr>
              <w:pStyle w:val="TableParagraph"/>
              <w:spacing w:before="41" w:line="360" w:lineRule="auto"/>
              <w:ind w:left="462" w:right="100"/>
              <w:rPr>
                <w:sz w:val="24"/>
              </w:rPr>
            </w:pPr>
            <w:r>
              <w:rPr>
                <w:sz w:val="24"/>
              </w:rPr>
              <w:t>интегрировать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путешествиях 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D10A210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источниках;</w:t>
            </w:r>
          </w:p>
        </w:tc>
      </w:tr>
      <w:tr w:rsidR="001E0F5E" w14:paraId="0BC796B4" w14:textId="77777777">
        <w:trPr>
          <w:trHeight w:val="458"/>
        </w:trPr>
        <w:tc>
          <w:tcPr>
            <w:tcW w:w="1993" w:type="dxa"/>
          </w:tcPr>
          <w:p w14:paraId="4ADB2B87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14:paraId="5521C67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открытий»</w:t>
            </w:r>
          </w:p>
        </w:tc>
      </w:tr>
      <w:tr w:rsidR="001E0F5E" w14:paraId="36565D08" w14:textId="77777777">
        <w:trPr>
          <w:trHeight w:val="873"/>
        </w:trPr>
        <w:tc>
          <w:tcPr>
            <w:tcW w:w="1993" w:type="dxa"/>
          </w:tcPr>
          <w:p w14:paraId="02ED3835" w14:textId="77777777" w:rsidR="001E0F5E" w:rsidRDefault="00CC787C">
            <w:pPr>
              <w:pStyle w:val="TableParagraph"/>
              <w:spacing w:before="247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183" w:type="dxa"/>
          </w:tcPr>
          <w:p w14:paraId="6192014C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географическое</w:t>
            </w:r>
          </w:p>
          <w:p w14:paraId="3948BBB8" w14:textId="77777777" w:rsidR="001E0F5E" w:rsidRDefault="00CC787C">
            <w:pPr>
              <w:pStyle w:val="TableParagraph"/>
              <w:spacing w:before="139"/>
              <w:ind w:left="4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E0F5E" w14:paraId="6867B635" w14:textId="77777777">
        <w:trPr>
          <w:trHeight w:val="874"/>
        </w:trPr>
        <w:tc>
          <w:tcPr>
            <w:tcW w:w="1993" w:type="dxa"/>
          </w:tcPr>
          <w:p w14:paraId="2A3BD7EB" w14:textId="77777777" w:rsidR="001E0F5E" w:rsidRDefault="00CC787C">
            <w:pPr>
              <w:pStyle w:val="TableParagraph"/>
              <w:spacing w:before="24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183" w:type="dxa"/>
          </w:tcPr>
          <w:p w14:paraId="54D72E4F" w14:textId="77777777" w:rsidR="001E0F5E" w:rsidRDefault="00CC787C">
            <w:pPr>
              <w:pStyle w:val="TableParagraph"/>
              <w:tabs>
                <w:tab w:val="left" w:pos="1747"/>
                <w:tab w:val="left" w:pos="2081"/>
                <w:tab w:val="left" w:pos="3424"/>
                <w:tab w:val="left" w:pos="4695"/>
                <w:tab w:val="left" w:pos="6235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маршруты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путешествий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великих</w:t>
            </w:r>
          </w:p>
          <w:p w14:paraId="5E1861AB" w14:textId="77777777" w:rsidR="001E0F5E" w:rsidRDefault="00CC787C">
            <w:pPr>
              <w:pStyle w:val="TableParagraph"/>
              <w:spacing w:before="13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путешественников</w:t>
            </w:r>
          </w:p>
        </w:tc>
      </w:tr>
      <w:tr w:rsidR="001E0F5E" w14:paraId="6CE694ED" w14:textId="77777777">
        <w:trPr>
          <w:trHeight w:val="1701"/>
        </w:trPr>
        <w:tc>
          <w:tcPr>
            <w:tcW w:w="1993" w:type="dxa"/>
          </w:tcPr>
          <w:p w14:paraId="6DC60E5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220AF1D" w14:textId="77777777" w:rsidR="001E0F5E" w:rsidRDefault="001E0F5E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1AEADC74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183" w:type="dxa"/>
          </w:tcPr>
          <w:p w14:paraId="3F181DB7" w14:textId="77777777" w:rsidR="001E0F5E" w:rsidRDefault="00CC787C">
            <w:pPr>
              <w:pStyle w:val="TableParagraph"/>
              <w:spacing w:before="41" w:line="360" w:lineRule="auto"/>
              <w:ind w:left="462" w:right="103"/>
              <w:jc w:val="both"/>
              <w:rPr>
                <w:sz w:val="24"/>
              </w:rPr>
            </w:pPr>
            <w:r>
              <w:rPr>
                <w:sz w:val="24"/>
              </w:rPr>
              <w:t>находить в различных источниках информации (включая интернет-ресурсы) факты, позволяющие оценить вклад российских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исследователей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14:paraId="1B38CB93" w14:textId="77777777" w:rsidR="001E0F5E" w:rsidRDefault="00CC787C">
            <w:pPr>
              <w:pStyle w:val="TableParagraph"/>
              <w:spacing w:line="275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</w:tr>
      <w:tr w:rsidR="001E0F5E" w14:paraId="2CF85E11" w14:textId="77777777">
        <w:trPr>
          <w:trHeight w:val="455"/>
        </w:trPr>
        <w:tc>
          <w:tcPr>
            <w:tcW w:w="1993" w:type="dxa"/>
          </w:tcPr>
          <w:p w14:paraId="64EC2FB9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14:paraId="53EFAE23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«Изображения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поверхности»</w:t>
            </w:r>
          </w:p>
        </w:tc>
      </w:tr>
    </w:tbl>
    <w:p w14:paraId="4F3D747D" w14:textId="77777777" w:rsidR="001E0F5E" w:rsidRDefault="001E0F5E">
      <w:pPr>
        <w:pStyle w:val="TableParagraph"/>
        <w:rPr>
          <w:sz w:val="24"/>
        </w:rPr>
        <w:sectPr w:rsidR="001E0F5E">
          <w:pgSz w:w="11910" w:h="16390"/>
          <w:pgMar w:top="1060" w:right="708" w:bottom="99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0375B803" w14:textId="77777777">
        <w:trPr>
          <w:trHeight w:val="460"/>
        </w:trPr>
        <w:tc>
          <w:tcPr>
            <w:tcW w:w="1993" w:type="dxa"/>
          </w:tcPr>
          <w:p w14:paraId="03AAAFBD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7183" w:type="dxa"/>
          </w:tcPr>
          <w:p w14:paraId="46248E5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местности»</w:t>
            </w:r>
          </w:p>
        </w:tc>
      </w:tr>
      <w:tr w:rsidR="001E0F5E" w14:paraId="7955566B" w14:textId="77777777">
        <w:trPr>
          <w:trHeight w:val="1286"/>
        </w:trPr>
        <w:tc>
          <w:tcPr>
            <w:tcW w:w="1993" w:type="dxa"/>
          </w:tcPr>
          <w:p w14:paraId="56211019" w14:textId="77777777" w:rsidR="001E0F5E" w:rsidRDefault="001E0F5E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4D737416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183" w:type="dxa"/>
          </w:tcPr>
          <w:p w14:paraId="61394423" w14:textId="77777777" w:rsidR="001E0F5E" w:rsidRDefault="00CC787C">
            <w:pPr>
              <w:pStyle w:val="TableParagraph"/>
              <w:spacing w:before="41" w:line="360" w:lineRule="auto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местности (топографической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карте);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CF7CBE1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картам</w:t>
            </w:r>
          </w:p>
        </w:tc>
      </w:tr>
      <w:tr w:rsidR="001E0F5E" w14:paraId="420F289C" w14:textId="77777777">
        <w:trPr>
          <w:trHeight w:val="1701"/>
        </w:trPr>
        <w:tc>
          <w:tcPr>
            <w:tcW w:w="1993" w:type="dxa"/>
          </w:tcPr>
          <w:p w14:paraId="59E1456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231387F" w14:textId="77777777" w:rsidR="001E0F5E" w:rsidRDefault="001E0F5E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25512812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183" w:type="dxa"/>
          </w:tcPr>
          <w:p w14:paraId="357AFC67" w14:textId="77777777" w:rsidR="001E0F5E" w:rsidRDefault="00CC787C">
            <w:pPr>
              <w:pStyle w:val="TableParagraph"/>
              <w:tabs>
                <w:tab w:val="left" w:pos="1762"/>
                <w:tab w:val="left" w:pos="2802"/>
                <w:tab w:val="left" w:pos="3615"/>
                <w:tab w:val="left" w:pos="5066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«план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местности»,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«аэрофотоснимок»,</w:t>
            </w:r>
          </w:p>
          <w:p w14:paraId="4A31C84B" w14:textId="77777777" w:rsidR="001E0F5E" w:rsidRDefault="00CC787C">
            <w:pPr>
              <w:pStyle w:val="TableParagraph"/>
              <w:spacing w:before="137"/>
              <w:ind w:left="462"/>
              <w:rPr>
                <w:sz w:val="24"/>
              </w:rPr>
            </w:pPr>
            <w:r>
              <w:rPr>
                <w:sz w:val="24"/>
              </w:rPr>
              <w:t>«стороны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горизонта»,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«азимут»,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«горизонтали»,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«масштаб»,</w:t>
            </w:r>
          </w:p>
          <w:p w14:paraId="72DDCD05" w14:textId="77777777" w:rsidR="001E0F5E" w:rsidRDefault="00CC787C">
            <w:pPr>
              <w:pStyle w:val="TableParagraph"/>
              <w:spacing w:before="5" w:line="41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«условные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</w:t>
            </w:r>
          </w:p>
        </w:tc>
      </w:tr>
      <w:tr w:rsidR="001E0F5E" w14:paraId="6DDBA44A" w14:textId="77777777">
        <w:trPr>
          <w:trHeight w:val="458"/>
        </w:trPr>
        <w:tc>
          <w:tcPr>
            <w:tcW w:w="1993" w:type="dxa"/>
          </w:tcPr>
          <w:p w14:paraId="5A95C2CF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183" w:type="dxa"/>
          </w:tcPr>
          <w:p w14:paraId="3E5F6CBF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«географическая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карта»</w:t>
            </w:r>
          </w:p>
        </w:tc>
      </w:tr>
      <w:tr w:rsidR="001E0F5E" w14:paraId="67FE42D8" w14:textId="77777777">
        <w:trPr>
          <w:trHeight w:val="1289"/>
        </w:trPr>
        <w:tc>
          <w:tcPr>
            <w:tcW w:w="1993" w:type="dxa"/>
          </w:tcPr>
          <w:p w14:paraId="1E3AA0F9" w14:textId="77777777" w:rsidR="001E0F5E" w:rsidRDefault="001E0F5E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4A3E2E1F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183" w:type="dxa"/>
          </w:tcPr>
          <w:p w14:paraId="4E7C47E8" w14:textId="77777777" w:rsidR="001E0F5E" w:rsidRDefault="00CC787C">
            <w:pPr>
              <w:pStyle w:val="TableParagraph"/>
              <w:tabs>
                <w:tab w:val="left" w:pos="1774"/>
                <w:tab w:val="left" w:pos="2829"/>
                <w:tab w:val="left" w:pos="4771"/>
                <w:tab w:val="left" w:pos="5733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«географическая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«параллель»,</w:t>
            </w:r>
          </w:p>
          <w:p w14:paraId="10DF77A9" w14:textId="77777777" w:rsidR="001E0F5E" w:rsidRDefault="00CC787C">
            <w:pPr>
              <w:pStyle w:val="TableParagraph"/>
              <w:tabs>
                <w:tab w:val="left" w:pos="1953"/>
                <w:tab w:val="left" w:pos="2567"/>
                <w:tab w:val="left" w:pos="3719"/>
                <w:tab w:val="left" w:pos="4855"/>
                <w:tab w:val="left" w:pos="5251"/>
                <w:tab w:val="left" w:pos="6050"/>
              </w:tabs>
              <w:spacing w:before="6" w:line="410" w:lineRule="atLeast"/>
              <w:ind w:left="462" w:right="101"/>
              <w:rPr>
                <w:sz w:val="24"/>
              </w:rPr>
            </w:pPr>
            <w:r>
              <w:rPr>
                <w:spacing w:val="-2"/>
                <w:sz w:val="24"/>
              </w:rPr>
              <w:t>«меридиан»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 задач</w:t>
            </w:r>
          </w:p>
        </w:tc>
      </w:tr>
      <w:tr w:rsidR="001E0F5E" w14:paraId="6DE21A3C" w14:textId="77777777">
        <w:trPr>
          <w:trHeight w:val="1286"/>
        </w:trPr>
        <w:tc>
          <w:tcPr>
            <w:tcW w:w="1993" w:type="dxa"/>
          </w:tcPr>
          <w:p w14:paraId="20573801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4D0C488B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183" w:type="dxa"/>
          </w:tcPr>
          <w:p w14:paraId="6B47CF97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  <w:p w14:paraId="3CF3BE8E" w14:textId="77777777" w:rsidR="001E0F5E" w:rsidRDefault="00CC787C">
            <w:pPr>
              <w:pStyle w:val="TableParagraph"/>
              <w:spacing w:before="6" w:line="41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 карт, планов местности и геоинформационных систем (ГИС)</w:t>
            </w:r>
          </w:p>
        </w:tc>
      </w:tr>
      <w:tr w:rsidR="001E0F5E" w14:paraId="00CAC4CA" w14:textId="77777777">
        <w:trPr>
          <w:trHeight w:val="458"/>
        </w:trPr>
        <w:tc>
          <w:tcPr>
            <w:tcW w:w="1993" w:type="dxa"/>
          </w:tcPr>
          <w:p w14:paraId="16156909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14:paraId="4E6B2DD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системы»</w:t>
            </w:r>
          </w:p>
        </w:tc>
      </w:tr>
      <w:tr w:rsidR="001E0F5E" w14:paraId="6D9010FB" w14:textId="77777777">
        <w:trPr>
          <w:trHeight w:val="458"/>
        </w:trPr>
        <w:tc>
          <w:tcPr>
            <w:tcW w:w="1993" w:type="dxa"/>
          </w:tcPr>
          <w:p w14:paraId="7DEC1C85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14:paraId="660F21C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proofErr w:type="gramEnd"/>
            <w:r>
              <w:rPr>
                <w:sz w:val="24"/>
              </w:rPr>
              <w:t xml:space="preserve">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системы»</w:t>
            </w:r>
          </w:p>
        </w:tc>
      </w:tr>
      <w:tr w:rsidR="001E0F5E" w14:paraId="27B816E3" w14:textId="77777777">
        <w:trPr>
          <w:trHeight w:val="873"/>
        </w:trPr>
        <w:tc>
          <w:tcPr>
            <w:tcW w:w="1993" w:type="dxa"/>
          </w:tcPr>
          <w:p w14:paraId="4AE85BC7" w14:textId="77777777" w:rsidR="001E0F5E" w:rsidRDefault="00CC787C">
            <w:pPr>
              <w:pStyle w:val="TableParagraph"/>
              <w:spacing w:before="250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183" w:type="dxa"/>
          </w:tcPr>
          <w:p w14:paraId="4F15BF0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неживой</w:t>
            </w:r>
          </w:p>
          <w:p w14:paraId="104E524D" w14:textId="77777777" w:rsidR="001E0F5E" w:rsidRDefault="00CC787C">
            <w:pPr>
              <w:pStyle w:val="TableParagraph"/>
              <w:spacing w:before="139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природы</w:t>
            </w:r>
          </w:p>
        </w:tc>
      </w:tr>
      <w:tr w:rsidR="001E0F5E" w14:paraId="11C8C29F" w14:textId="77777777">
        <w:trPr>
          <w:trHeight w:val="460"/>
        </w:trPr>
        <w:tc>
          <w:tcPr>
            <w:tcW w:w="1993" w:type="dxa"/>
          </w:tcPr>
          <w:p w14:paraId="5C52BDCF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7183" w:type="dxa"/>
          </w:tcPr>
          <w:p w14:paraId="6D4882A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времён</w:t>
            </w:r>
            <w:r>
              <w:rPr>
                <w:spacing w:val="-4"/>
                <w:sz w:val="24"/>
              </w:rPr>
              <w:t xml:space="preserve"> года</w:t>
            </w:r>
          </w:p>
        </w:tc>
      </w:tr>
      <w:tr w:rsidR="001E0F5E" w14:paraId="46424FA7" w14:textId="77777777">
        <w:trPr>
          <w:trHeight w:val="1699"/>
        </w:trPr>
        <w:tc>
          <w:tcPr>
            <w:tcW w:w="1993" w:type="dxa"/>
          </w:tcPr>
          <w:p w14:paraId="5DDEF6B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DACE4F0" w14:textId="77777777" w:rsidR="001E0F5E" w:rsidRDefault="001E0F5E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7CD7A612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7183" w:type="dxa"/>
          </w:tcPr>
          <w:p w14:paraId="780B0D67" w14:textId="77777777" w:rsidR="001E0F5E" w:rsidRDefault="00CC787C">
            <w:pPr>
              <w:pStyle w:val="TableParagraph"/>
              <w:spacing w:before="38" w:line="360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эмпирические зависимости между продолжительностью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местности, между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горизонтом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</w:p>
          <w:p w14:paraId="5B0E14D6" w14:textId="77777777" w:rsidR="001E0F5E" w:rsidRDefault="00CC787C">
            <w:pPr>
              <w:pStyle w:val="TableParagraph"/>
              <w:spacing w:before="2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широтой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  <w:tr w:rsidR="001E0F5E" w14:paraId="2209A85F" w14:textId="77777777">
        <w:trPr>
          <w:trHeight w:val="460"/>
        </w:trPr>
        <w:tc>
          <w:tcPr>
            <w:tcW w:w="1993" w:type="dxa"/>
          </w:tcPr>
          <w:p w14:paraId="78F68172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83" w:type="dxa"/>
          </w:tcPr>
          <w:p w14:paraId="23D0F311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</w:tr>
      <w:tr w:rsidR="001E0F5E" w14:paraId="0D59501C" w14:textId="77777777">
        <w:trPr>
          <w:trHeight w:val="458"/>
        </w:trPr>
        <w:tc>
          <w:tcPr>
            <w:tcW w:w="1993" w:type="dxa"/>
          </w:tcPr>
          <w:p w14:paraId="678D0C24" w14:textId="77777777" w:rsidR="001E0F5E" w:rsidRDefault="00CC787C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183" w:type="dxa"/>
          </w:tcPr>
          <w:p w14:paraId="2917B3CC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«Литосфера»</w:t>
            </w:r>
          </w:p>
        </w:tc>
      </w:tr>
      <w:tr w:rsidR="001E0F5E" w14:paraId="1F65A410" w14:textId="77777777">
        <w:trPr>
          <w:trHeight w:val="458"/>
        </w:trPr>
        <w:tc>
          <w:tcPr>
            <w:tcW w:w="1993" w:type="dxa"/>
          </w:tcPr>
          <w:p w14:paraId="36630216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7183" w:type="dxa"/>
          </w:tcPr>
          <w:p w14:paraId="0F53DD83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E0F5E" w14:paraId="19C67F19" w14:textId="77777777">
        <w:trPr>
          <w:trHeight w:val="873"/>
        </w:trPr>
        <w:tc>
          <w:tcPr>
            <w:tcW w:w="1993" w:type="dxa"/>
          </w:tcPr>
          <w:p w14:paraId="1953B981" w14:textId="77777777" w:rsidR="001E0F5E" w:rsidRDefault="00CC787C">
            <w:pPr>
              <w:pStyle w:val="TableParagraph"/>
              <w:spacing w:before="247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7183" w:type="dxa"/>
          </w:tcPr>
          <w:p w14:paraId="3C004C7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«ядро»,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«мантия»,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«земная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«минерал»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282AA27" w14:textId="77777777" w:rsidR="001E0F5E" w:rsidRDefault="00CC787C">
            <w:pPr>
              <w:pStyle w:val="TableParagraph"/>
              <w:spacing w:before="139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«горная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порода»,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«материковая»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«океаническая»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кора</w:t>
            </w:r>
          </w:p>
        </w:tc>
      </w:tr>
      <w:tr w:rsidR="001E0F5E" w14:paraId="0D9464F7" w14:textId="77777777">
        <w:trPr>
          <w:trHeight w:val="873"/>
        </w:trPr>
        <w:tc>
          <w:tcPr>
            <w:tcW w:w="1993" w:type="dxa"/>
          </w:tcPr>
          <w:p w14:paraId="6F06AF55" w14:textId="77777777" w:rsidR="001E0F5E" w:rsidRDefault="00CC787C">
            <w:pPr>
              <w:pStyle w:val="TableParagraph"/>
              <w:spacing w:before="247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4.1.3</w:t>
            </w:r>
          </w:p>
        </w:tc>
        <w:tc>
          <w:tcPr>
            <w:tcW w:w="7183" w:type="dxa"/>
          </w:tcPr>
          <w:p w14:paraId="6E813421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</w:t>
            </w:r>
          </w:p>
          <w:p w14:paraId="6DB9D7B0" w14:textId="77777777" w:rsidR="001E0F5E" w:rsidRDefault="00CC787C">
            <w:pPr>
              <w:pStyle w:val="TableParagraph"/>
              <w:spacing w:before="136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</w:tr>
      <w:tr w:rsidR="001E0F5E" w14:paraId="66FD712C" w14:textId="77777777">
        <w:trPr>
          <w:trHeight w:val="455"/>
        </w:trPr>
        <w:tc>
          <w:tcPr>
            <w:tcW w:w="1993" w:type="dxa"/>
          </w:tcPr>
          <w:p w14:paraId="10F20C1C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4.1.4</w:t>
            </w:r>
          </w:p>
        </w:tc>
        <w:tc>
          <w:tcPr>
            <w:tcW w:w="7183" w:type="dxa"/>
          </w:tcPr>
          <w:p w14:paraId="30C74060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пород</w:t>
            </w:r>
          </w:p>
        </w:tc>
      </w:tr>
    </w:tbl>
    <w:p w14:paraId="23EB9E12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944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50133246" w14:textId="77777777">
        <w:trPr>
          <w:trHeight w:val="460"/>
        </w:trPr>
        <w:tc>
          <w:tcPr>
            <w:tcW w:w="1993" w:type="dxa"/>
          </w:tcPr>
          <w:p w14:paraId="211BE066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4.1.5</w:t>
            </w:r>
          </w:p>
        </w:tc>
        <w:tc>
          <w:tcPr>
            <w:tcW w:w="7183" w:type="dxa"/>
          </w:tcPr>
          <w:p w14:paraId="457C63F3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равнины</w:t>
            </w:r>
          </w:p>
        </w:tc>
      </w:tr>
      <w:tr w:rsidR="001E0F5E" w14:paraId="716D5EA5" w14:textId="77777777">
        <w:trPr>
          <w:trHeight w:val="873"/>
        </w:trPr>
        <w:tc>
          <w:tcPr>
            <w:tcW w:w="1993" w:type="dxa"/>
          </w:tcPr>
          <w:p w14:paraId="0B7C8ED6" w14:textId="77777777" w:rsidR="001E0F5E" w:rsidRDefault="00CC787C">
            <w:pPr>
              <w:pStyle w:val="TableParagraph"/>
              <w:spacing w:before="24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4.1.6</w:t>
            </w:r>
          </w:p>
        </w:tc>
        <w:tc>
          <w:tcPr>
            <w:tcW w:w="7183" w:type="dxa"/>
          </w:tcPr>
          <w:p w14:paraId="44804E5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классифицировать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формы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рельефа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суши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высоте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  <w:proofErr w:type="gramEnd"/>
          </w:p>
          <w:p w14:paraId="0949DB43" w14:textId="77777777" w:rsidR="001E0F5E" w:rsidRDefault="00CC787C">
            <w:pPr>
              <w:pStyle w:val="TableParagraph"/>
              <w:spacing w:before="137"/>
              <w:ind w:left="462"/>
              <w:rPr>
                <w:sz w:val="24"/>
              </w:rPr>
            </w:pPr>
            <w:r>
              <w:rPr>
                <w:sz w:val="24"/>
              </w:rPr>
              <w:t>внешнему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облику</w:t>
            </w:r>
          </w:p>
        </w:tc>
      </w:tr>
      <w:tr w:rsidR="001E0F5E" w14:paraId="1E8893F1" w14:textId="77777777">
        <w:trPr>
          <w:trHeight w:val="458"/>
        </w:trPr>
        <w:tc>
          <w:tcPr>
            <w:tcW w:w="1993" w:type="dxa"/>
          </w:tcPr>
          <w:p w14:paraId="0BD4E0D2" w14:textId="77777777" w:rsidR="001E0F5E" w:rsidRDefault="00CC787C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4.1.7</w:t>
            </w:r>
          </w:p>
        </w:tc>
        <w:tc>
          <w:tcPr>
            <w:tcW w:w="7183" w:type="dxa"/>
          </w:tcPr>
          <w:p w14:paraId="00C19BF4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землетрясений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вулканических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извержений</w:t>
            </w:r>
          </w:p>
        </w:tc>
      </w:tr>
      <w:tr w:rsidR="001E0F5E" w14:paraId="60654CA0" w14:textId="77777777">
        <w:trPr>
          <w:trHeight w:val="1701"/>
        </w:trPr>
        <w:tc>
          <w:tcPr>
            <w:tcW w:w="1993" w:type="dxa"/>
          </w:tcPr>
          <w:p w14:paraId="78A0562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A15CDBA" w14:textId="77777777" w:rsidR="001E0F5E" w:rsidRDefault="001E0F5E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7182399A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4.1.8</w:t>
            </w:r>
          </w:p>
        </w:tc>
        <w:tc>
          <w:tcPr>
            <w:tcW w:w="7183" w:type="dxa"/>
          </w:tcPr>
          <w:p w14:paraId="2BE8AB6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«литосфера»,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«землетрясение»,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«вулкан»,</w:t>
            </w:r>
          </w:p>
          <w:p w14:paraId="18045BF9" w14:textId="77777777" w:rsidR="001E0F5E" w:rsidRDefault="00CC787C">
            <w:pPr>
              <w:pStyle w:val="TableParagraph"/>
              <w:tabs>
                <w:tab w:val="left" w:pos="2093"/>
                <w:tab w:val="left" w:pos="3073"/>
                <w:tab w:val="left" w:pos="4344"/>
                <w:tab w:val="left" w:pos="6503"/>
              </w:tabs>
              <w:spacing w:before="137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«литосферная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плита»,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«эпицентр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землетрясения»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«очаг</w:t>
            </w:r>
          </w:p>
          <w:p w14:paraId="7A4912DB" w14:textId="77777777" w:rsidR="001E0F5E" w:rsidRDefault="00CC787C">
            <w:pPr>
              <w:pStyle w:val="TableParagraph"/>
              <w:tabs>
                <w:tab w:val="left" w:pos="3911"/>
                <w:tab w:val="left" w:pos="4986"/>
              </w:tabs>
              <w:spacing w:before="5" w:line="410" w:lineRule="atLeast"/>
              <w:ind w:left="462" w:right="109"/>
              <w:rPr>
                <w:sz w:val="24"/>
              </w:rPr>
            </w:pPr>
            <w:r>
              <w:rPr>
                <w:sz w:val="24"/>
              </w:rPr>
              <w:t>землетрясения»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практико- ориентированных задач</w:t>
            </w:r>
          </w:p>
        </w:tc>
      </w:tr>
      <w:tr w:rsidR="001E0F5E" w14:paraId="05420D91" w14:textId="77777777">
        <w:trPr>
          <w:trHeight w:val="874"/>
        </w:trPr>
        <w:tc>
          <w:tcPr>
            <w:tcW w:w="1993" w:type="dxa"/>
          </w:tcPr>
          <w:p w14:paraId="293973B6" w14:textId="77777777" w:rsidR="001E0F5E" w:rsidRDefault="00CC787C">
            <w:pPr>
              <w:pStyle w:val="TableParagraph"/>
              <w:spacing w:before="247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4.1.9</w:t>
            </w:r>
          </w:p>
        </w:tc>
        <w:tc>
          <w:tcPr>
            <w:tcW w:w="7183" w:type="dxa"/>
          </w:tcPr>
          <w:p w14:paraId="1C18E1F0" w14:textId="77777777" w:rsidR="001E0F5E" w:rsidRDefault="00CC787C">
            <w:pPr>
              <w:pStyle w:val="TableParagraph"/>
              <w:tabs>
                <w:tab w:val="left" w:pos="1812"/>
                <w:tab w:val="left" w:pos="2903"/>
                <w:tab w:val="left" w:pos="4231"/>
                <w:tab w:val="left" w:pos="6104"/>
                <w:tab w:val="left" w:pos="6502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«эпицентр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землетрясения»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«очаг</w:t>
            </w:r>
          </w:p>
          <w:p w14:paraId="01A07F58" w14:textId="77777777" w:rsidR="001E0F5E" w:rsidRDefault="00CC787C">
            <w:pPr>
              <w:pStyle w:val="TableParagraph"/>
              <w:spacing w:before="137"/>
              <w:ind w:left="462"/>
              <w:rPr>
                <w:sz w:val="24"/>
              </w:rPr>
            </w:pPr>
            <w:r>
              <w:rPr>
                <w:sz w:val="24"/>
              </w:rPr>
              <w:t>землетрясения»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1E0F5E" w14:paraId="047E86CD" w14:textId="77777777">
        <w:trPr>
          <w:trHeight w:val="1698"/>
        </w:trPr>
        <w:tc>
          <w:tcPr>
            <w:tcW w:w="1993" w:type="dxa"/>
          </w:tcPr>
          <w:p w14:paraId="520F28C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A9D1D7E" w14:textId="77777777" w:rsidR="001E0F5E" w:rsidRDefault="001E0F5E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68813D44" w14:textId="77777777" w:rsidR="001E0F5E" w:rsidRDefault="00CC787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4.1.10</w:t>
            </w:r>
          </w:p>
        </w:tc>
        <w:tc>
          <w:tcPr>
            <w:tcW w:w="7183" w:type="dxa"/>
          </w:tcPr>
          <w:p w14:paraId="41185962" w14:textId="77777777" w:rsidR="001E0F5E" w:rsidRDefault="00CC787C">
            <w:pPr>
              <w:pStyle w:val="TableParagraph"/>
              <w:spacing w:before="38" w:line="360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проявления в окружающем мире внутренних и внешних процессов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: вулканизма, землетрясений;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биологического</w:t>
            </w:r>
          </w:p>
          <w:p w14:paraId="5E29CBDB" w14:textId="77777777" w:rsidR="001E0F5E" w:rsidRDefault="00CC787C">
            <w:pPr>
              <w:pStyle w:val="TableParagraph"/>
              <w:spacing w:before="2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выветривания</w:t>
            </w:r>
          </w:p>
        </w:tc>
      </w:tr>
      <w:tr w:rsidR="001E0F5E" w14:paraId="0BD1BC72" w14:textId="77777777">
        <w:trPr>
          <w:trHeight w:val="460"/>
        </w:trPr>
        <w:tc>
          <w:tcPr>
            <w:tcW w:w="1993" w:type="dxa"/>
          </w:tcPr>
          <w:p w14:paraId="05060BB7" w14:textId="77777777" w:rsidR="001E0F5E" w:rsidRDefault="00CC787C">
            <w:pPr>
              <w:pStyle w:val="TableParagraph"/>
              <w:spacing w:before="4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4.1.11</w:t>
            </w:r>
          </w:p>
        </w:tc>
        <w:tc>
          <w:tcPr>
            <w:tcW w:w="7183" w:type="dxa"/>
          </w:tcPr>
          <w:p w14:paraId="53FC298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происхождению</w:t>
            </w:r>
          </w:p>
        </w:tc>
      </w:tr>
      <w:tr w:rsidR="001E0F5E" w14:paraId="645963A1" w14:textId="77777777">
        <w:trPr>
          <w:trHeight w:val="870"/>
        </w:trPr>
        <w:tc>
          <w:tcPr>
            <w:tcW w:w="1993" w:type="dxa"/>
          </w:tcPr>
          <w:p w14:paraId="08370ED3" w14:textId="77777777" w:rsidR="001E0F5E" w:rsidRDefault="00CC787C">
            <w:pPr>
              <w:pStyle w:val="TableParagraph"/>
              <w:spacing w:before="247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4.1.12</w:t>
            </w:r>
          </w:p>
        </w:tc>
        <w:tc>
          <w:tcPr>
            <w:tcW w:w="7183" w:type="dxa"/>
          </w:tcPr>
          <w:p w14:paraId="43406AFA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литосфере </w:t>
            </w:r>
            <w:r>
              <w:rPr>
                <w:spacing w:val="-10"/>
                <w:sz w:val="24"/>
              </w:rPr>
              <w:t>и</w:t>
            </w:r>
          </w:p>
          <w:p w14:paraId="1954C6C0" w14:textId="77777777" w:rsidR="001E0F5E" w:rsidRDefault="00CC787C">
            <w:pPr>
              <w:pStyle w:val="TableParagraph"/>
              <w:spacing w:before="140"/>
              <w:ind w:left="462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предупреждения</w:t>
            </w:r>
          </w:p>
        </w:tc>
      </w:tr>
      <w:tr w:rsidR="001E0F5E" w14:paraId="3C2E9231" w14:textId="77777777">
        <w:trPr>
          <w:trHeight w:val="1289"/>
        </w:trPr>
        <w:tc>
          <w:tcPr>
            <w:tcW w:w="1993" w:type="dxa"/>
          </w:tcPr>
          <w:p w14:paraId="544FF3F3" w14:textId="77777777" w:rsidR="001E0F5E" w:rsidRDefault="001E0F5E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1A4E90AA" w14:textId="77777777" w:rsidR="001E0F5E" w:rsidRDefault="00CC787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4.1.13</w:t>
            </w:r>
          </w:p>
        </w:tc>
        <w:tc>
          <w:tcPr>
            <w:tcW w:w="7183" w:type="dxa"/>
          </w:tcPr>
          <w:p w14:paraId="53108600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приводить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изменений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литосфере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результате</w:t>
            </w:r>
          </w:p>
          <w:p w14:paraId="3BF18957" w14:textId="77777777" w:rsidR="001E0F5E" w:rsidRDefault="00CC787C">
            <w:pPr>
              <w:pStyle w:val="TableParagraph"/>
              <w:spacing w:before="5" w:line="41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1E0F5E" w14:paraId="491A0DB8" w14:textId="77777777">
        <w:trPr>
          <w:trHeight w:val="1286"/>
        </w:trPr>
        <w:tc>
          <w:tcPr>
            <w:tcW w:w="1993" w:type="dxa"/>
          </w:tcPr>
          <w:p w14:paraId="61AB357E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00301EDC" w14:textId="77777777" w:rsidR="001E0F5E" w:rsidRDefault="00CC787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4.1.14</w:t>
            </w:r>
          </w:p>
        </w:tc>
        <w:tc>
          <w:tcPr>
            <w:tcW w:w="7183" w:type="dxa"/>
          </w:tcPr>
          <w:p w14:paraId="511C899B" w14:textId="77777777" w:rsidR="001E0F5E" w:rsidRDefault="00CC787C">
            <w:pPr>
              <w:pStyle w:val="TableParagraph"/>
              <w:spacing w:before="41" w:line="360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местности, </w:t>
            </w:r>
            <w:proofErr w:type="gramStart"/>
            <w:r>
              <w:rPr>
                <w:sz w:val="24"/>
              </w:rPr>
              <w:t>решение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которых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невозможно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без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участия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представителей</w:t>
            </w:r>
            <w:proofErr w:type="gramEnd"/>
          </w:p>
          <w:p w14:paraId="4ED7D52D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литосферу</w:t>
            </w:r>
          </w:p>
        </w:tc>
      </w:tr>
      <w:tr w:rsidR="001E0F5E" w14:paraId="297A82CF" w14:textId="77777777">
        <w:trPr>
          <w:trHeight w:val="1286"/>
        </w:trPr>
        <w:tc>
          <w:tcPr>
            <w:tcW w:w="1993" w:type="dxa"/>
          </w:tcPr>
          <w:p w14:paraId="078D14AE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4A5EF99A" w14:textId="77777777" w:rsidR="001E0F5E" w:rsidRDefault="00CC787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4.1.15</w:t>
            </w:r>
          </w:p>
        </w:tc>
        <w:tc>
          <w:tcPr>
            <w:tcW w:w="7183" w:type="dxa"/>
          </w:tcPr>
          <w:p w14:paraId="389A7119" w14:textId="77777777" w:rsidR="001E0F5E" w:rsidRDefault="00CC787C">
            <w:pPr>
              <w:pStyle w:val="TableParagraph"/>
              <w:tabs>
                <w:tab w:val="left" w:pos="1970"/>
                <w:tab w:val="left" w:pos="3321"/>
                <w:tab w:val="left" w:pos="4676"/>
                <w:tab w:val="left" w:pos="6019"/>
              </w:tabs>
              <w:spacing w:before="41" w:line="360" w:lineRule="auto"/>
              <w:ind w:left="462" w:right="109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процессов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  <w:p w14:paraId="17F191FE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местности</w:t>
            </w:r>
          </w:p>
        </w:tc>
      </w:tr>
      <w:tr w:rsidR="001E0F5E" w14:paraId="394B3314" w14:textId="77777777">
        <w:trPr>
          <w:trHeight w:val="1286"/>
        </w:trPr>
        <w:tc>
          <w:tcPr>
            <w:tcW w:w="1993" w:type="dxa"/>
          </w:tcPr>
          <w:p w14:paraId="5BF90841" w14:textId="77777777" w:rsidR="001E0F5E" w:rsidRDefault="001E0F5E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7BBE8345" w14:textId="77777777" w:rsidR="001E0F5E" w:rsidRDefault="00CC787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4.1.16</w:t>
            </w:r>
          </w:p>
        </w:tc>
        <w:tc>
          <w:tcPr>
            <w:tcW w:w="7183" w:type="dxa"/>
          </w:tcPr>
          <w:p w14:paraId="56BEF03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  <w:p w14:paraId="76125B73" w14:textId="77777777" w:rsidR="001E0F5E" w:rsidRDefault="00CC787C">
            <w:pPr>
              <w:pStyle w:val="TableParagraph"/>
              <w:spacing w:before="5" w:line="41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России местоположение изученных форм рельефа для решения учебных и (или) практико-ориентированных задач</w:t>
            </w:r>
          </w:p>
        </w:tc>
      </w:tr>
    </w:tbl>
    <w:p w14:paraId="14F35A1D" w14:textId="77777777" w:rsidR="001E0F5E" w:rsidRDefault="001E0F5E">
      <w:pPr>
        <w:pStyle w:val="a3"/>
        <w:spacing w:before="178"/>
        <w:ind w:left="0" w:firstLine="0"/>
        <w:jc w:val="left"/>
        <w:rPr>
          <w:b/>
        </w:rPr>
      </w:pPr>
    </w:p>
    <w:p w14:paraId="56D4C7D3" w14:textId="77777777" w:rsidR="001E0F5E" w:rsidRDefault="00CC787C">
      <w:pPr>
        <w:pStyle w:val="a4"/>
        <w:numPr>
          <w:ilvl w:val="0"/>
          <w:numId w:val="3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C02D9D2" w14:textId="77777777" w:rsidR="001E0F5E" w:rsidRDefault="001E0F5E">
      <w:pPr>
        <w:pStyle w:val="a4"/>
        <w:jc w:val="left"/>
        <w:rPr>
          <w:b/>
          <w:sz w:val="28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71384E86" w14:textId="77777777">
        <w:trPr>
          <w:trHeight w:val="998"/>
        </w:trPr>
        <w:tc>
          <w:tcPr>
            <w:tcW w:w="1993" w:type="dxa"/>
          </w:tcPr>
          <w:p w14:paraId="546B23E8" w14:textId="77777777" w:rsidR="001E0F5E" w:rsidRDefault="00CC787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  <w:p w14:paraId="2D4D5439" w14:textId="77777777" w:rsidR="001E0F5E" w:rsidRDefault="00CC787C">
            <w:pPr>
              <w:pStyle w:val="TableParagraph"/>
              <w:spacing w:before="9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14:paraId="0AA4D97D" w14:textId="77777777" w:rsidR="001E0F5E" w:rsidRDefault="00CC787C">
            <w:pPr>
              <w:pStyle w:val="TableParagraph"/>
              <w:spacing w:before="204" w:line="278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E0F5E" w14:paraId="6DBD63D3" w14:textId="77777777">
        <w:trPr>
          <w:trHeight w:val="431"/>
        </w:trPr>
        <w:tc>
          <w:tcPr>
            <w:tcW w:w="1993" w:type="dxa"/>
          </w:tcPr>
          <w:p w14:paraId="18295AC6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14:paraId="058C2D9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«Оболочки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</w:tc>
      </w:tr>
      <w:tr w:rsidR="001E0F5E" w14:paraId="5FEE8F37" w14:textId="77777777">
        <w:trPr>
          <w:trHeight w:val="431"/>
        </w:trPr>
        <w:tc>
          <w:tcPr>
            <w:tcW w:w="1993" w:type="dxa"/>
          </w:tcPr>
          <w:p w14:paraId="15AB866C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14:paraId="70509EF2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«Гидросфера»:</w:t>
            </w:r>
          </w:p>
        </w:tc>
      </w:tr>
      <w:tr w:rsidR="001E0F5E" w14:paraId="23D68DBA" w14:textId="77777777">
        <w:trPr>
          <w:trHeight w:val="1588"/>
        </w:trPr>
        <w:tc>
          <w:tcPr>
            <w:tcW w:w="1993" w:type="dxa"/>
          </w:tcPr>
          <w:p w14:paraId="5DF920F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973C5AE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29738565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183" w:type="dxa"/>
          </w:tcPr>
          <w:p w14:paraId="4FD13DB8" w14:textId="77777777" w:rsidR="001E0F5E" w:rsidRDefault="00CC787C">
            <w:pPr>
              <w:pStyle w:val="TableParagraph"/>
              <w:spacing w:before="41" w:line="336" w:lineRule="auto"/>
              <w:ind w:left="462" w:right="101"/>
              <w:jc w:val="both"/>
              <w:rPr>
                <w:sz w:val="24"/>
              </w:rPr>
            </w:pPr>
            <w:r>
              <w:rPr>
                <w:sz w:val="24"/>
              </w:rPr>
              <w:t>описывать по физической карте полушарий, физической карте России, карте океанов, глобусу местоположение изученных объектов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2939A75E" w14:textId="77777777" w:rsidR="001E0F5E" w:rsidRDefault="00CC787C">
            <w:pPr>
              <w:pStyle w:val="TableParagraph"/>
              <w:spacing w:line="274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053776A8" w14:textId="77777777">
        <w:trPr>
          <w:trHeight w:val="431"/>
        </w:trPr>
        <w:tc>
          <w:tcPr>
            <w:tcW w:w="1993" w:type="dxa"/>
          </w:tcPr>
          <w:p w14:paraId="7907E478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183" w:type="dxa"/>
          </w:tcPr>
          <w:p w14:paraId="3ED4CFDF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цунами,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отливов</w:t>
            </w:r>
          </w:p>
        </w:tc>
      </w:tr>
      <w:tr w:rsidR="001E0F5E" w14:paraId="11CDDF9E" w14:textId="77777777">
        <w:trPr>
          <w:trHeight w:val="432"/>
        </w:trPr>
        <w:tc>
          <w:tcPr>
            <w:tcW w:w="1993" w:type="dxa"/>
          </w:tcPr>
          <w:p w14:paraId="3BCFB9F0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183" w:type="dxa"/>
          </w:tcPr>
          <w:p w14:paraId="2B1CFAC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</w:t>
            </w:r>
          </w:p>
        </w:tc>
      </w:tr>
      <w:tr w:rsidR="001E0F5E" w14:paraId="0E08B7C4" w14:textId="77777777">
        <w:trPr>
          <w:trHeight w:val="1204"/>
        </w:trPr>
        <w:tc>
          <w:tcPr>
            <w:tcW w:w="1993" w:type="dxa"/>
          </w:tcPr>
          <w:p w14:paraId="220867C6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781D353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183" w:type="dxa"/>
          </w:tcPr>
          <w:p w14:paraId="0A94DA11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«грунтовые,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межпластовые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артезианские</w:t>
            </w:r>
          </w:p>
          <w:p w14:paraId="0B7E7986" w14:textId="77777777" w:rsidR="001E0F5E" w:rsidRDefault="00CC787C">
            <w:pPr>
              <w:pStyle w:val="TableParagraph"/>
              <w:spacing w:before="6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воды» и применять их для решения учебных и (или) практико- ориентированных задач</w:t>
            </w:r>
          </w:p>
        </w:tc>
      </w:tr>
      <w:tr w:rsidR="001E0F5E" w14:paraId="11100BAA" w14:textId="77777777">
        <w:trPr>
          <w:trHeight w:val="1204"/>
        </w:trPr>
        <w:tc>
          <w:tcPr>
            <w:tcW w:w="1993" w:type="dxa"/>
          </w:tcPr>
          <w:p w14:paraId="7F7E8283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361D127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7183" w:type="dxa"/>
          </w:tcPr>
          <w:p w14:paraId="4AA19EDB" w14:textId="77777777" w:rsidR="001E0F5E" w:rsidRDefault="00CC787C">
            <w:pPr>
              <w:pStyle w:val="TableParagraph"/>
              <w:tabs>
                <w:tab w:val="left" w:pos="1860"/>
                <w:tab w:val="left" w:pos="3002"/>
                <w:tab w:val="left" w:pos="4791"/>
                <w:tab w:val="left" w:pos="6367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«гидросфера»,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«круговорот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воды»,</w:t>
            </w:r>
          </w:p>
          <w:p w14:paraId="355821A8" w14:textId="77777777" w:rsidR="001E0F5E" w:rsidRDefault="00CC787C">
            <w:pPr>
              <w:pStyle w:val="TableParagraph"/>
              <w:spacing w:before="6" w:line="380" w:lineRule="atLeast"/>
              <w:ind w:left="462" w:right="109"/>
              <w:rPr>
                <w:sz w:val="24"/>
              </w:rPr>
            </w:pPr>
            <w:r>
              <w:rPr>
                <w:sz w:val="24"/>
              </w:rPr>
              <w:t>«цунами»,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«приливы и отливы» 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(или) практико-ориентированных задач</w:t>
            </w:r>
          </w:p>
        </w:tc>
      </w:tr>
      <w:tr w:rsidR="001E0F5E" w14:paraId="2A511C0C" w14:textId="77777777">
        <w:trPr>
          <w:trHeight w:val="431"/>
        </w:trPr>
        <w:tc>
          <w:tcPr>
            <w:tcW w:w="1993" w:type="dxa"/>
          </w:tcPr>
          <w:p w14:paraId="2F9C463C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7183" w:type="dxa"/>
          </w:tcPr>
          <w:p w14:paraId="193F3E98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«питание»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«режим»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реки</w:t>
            </w:r>
          </w:p>
        </w:tc>
      </w:tr>
      <w:tr w:rsidR="001E0F5E" w14:paraId="56508FB3" w14:textId="77777777">
        <w:trPr>
          <w:trHeight w:val="816"/>
        </w:trPr>
        <w:tc>
          <w:tcPr>
            <w:tcW w:w="1993" w:type="dxa"/>
          </w:tcPr>
          <w:p w14:paraId="04ADAF23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1.1.7</w:t>
            </w:r>
          </w:p>
        </w:tc>
        <w:tc>
          <w:tcPr>
            <w:tcW w:w="7183" w:type="dxa"/>
          </w:tcPr>
          <w:p w14:paraId="16247CBA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гидросферы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(моря,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озёра,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реки,</w:t>
            </w:r>
          </w:p>
          <w:p w14:paraId="10D1A917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ледники)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признакам</w:t>
            </w:r>
          </w:p>
        </w:tc>
      </w:tr>
      <w:tr w:rsidR="001E0F5E" w14:paraId="6BEDC851" w14:textId="77777777">
        <w:trPr>
          <w:trHeight w:val="818"/>
        </w:trPr>
        <w:tc>
          <w:tcPr>
            <w:tcW w:w="1993" w:type="dxa"/>
          </w:tcPr>
          <w:p w14:paraId="6BA5B6A4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1.1.8</w:t>
            </w:r>
          </w:p>
        </w:tc>
        <w:tc>
          <w:tcPr>
            <w:tcW w:w="7183" w:type="dxa"/>
          </w:tcPr>
          <w:p w14:paraId="4F5CB201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питанием,</w:t>
            </w:r>
          </w:p>
          <w:p w14:paraId="3225B717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режимом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речного</w:t>
            </w:r>
            <w:r>
              <w:rPr>
                <w:spacing w:val="-2"/>
                <w:sz w:val="24"/>
              </w:rPr>
              <w:t xml:space="preserve"> бассейна</w:t>
            </w:r>
          </w:p>
        </w:tc>
      </w:tr>
      <w:tr w:rsidR="001E0F5E" w14:paraId="6D22C27D" w14:textId="77777777">
        <w:trPr>
          <w:trHeight w:val="431"/>
        </w:trPr>
        <w:tc>
          <w:tcPr>
            <w:tcW w:w="1993" w:type="dxa"/>
          </w:tcPr>
          <w:p w14:paraId="1C2AB8E6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1.1.9</w:t>
            </w:r>
          </w:p>
        </w:tc>
        <w:tc>
          <w:tcPr>
            <w:tcW w:w="7183" w:type="dxa"/>
          </w:tcPr>
          <w:p w14:paraId="2E041191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1E0F5E" w14:paraId="4C81C127" w14:textId="77777777">
        <w:trPr>
          <w:trHeight w:val="818"/>
        </w:trPr>
        <w:tc>
          <w:tcPr>
            <w:tcW w:w="1993" w:type="dxa"/>
          </w:tcPr>
          <w:p w14:paraId="698C14F1" w14:textId="77777777" w:rsidR="001E0F5E" w:rsidRDefault="00CC787C">
            <w:pPr>
              <w:pStyle w:val="TableParagraph"/>
              <w:spacing w:before="233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1.1.10</w:t>
            </w:r>
          </w:p>
        </w:tc>
        <w:tc>
          <w:tcPr>
            <w:tcW w:w="7183" w:type="dxa"/>
          </w:tcPr>
          <w:p w14:paraId="3E0C522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приводить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районов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распространения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многолетней</w:t>
            </w:r>
          </w:p>
          <w:p w14:paraId="79B915AF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мерзлоты</w:t>
            </w:r>
          </w:p>
        </w:tc>
      </w:tr>
      <w:tr w:rsidR="001E0F5E" w14:paraId="73FA3E07" w14:textId="77777777">
        <w:trPr>
          <w:trHeight w:val="431"/>
        </w:trPr>
        <w:tc>
          <w:tcPr>
            <w:tcW w:w="1993" w:type="dxa"/>
          </w:tcPr>
          <w:p w14:paraId="28DBC245" w14:textId="77777777" w:rsidR="001E0F5E" w:rsidRDefault="00CC787C">
            <w:pPr>
              <w:pStyle w:val="TableParagraph"/>
              <w:spacing w:before="4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1.1.11</w:t>
            </w:r>
          </w:p>
        </w:tc>
        <w:tc>
          <w:tcPr>
            <w:tcW w:w="7183" w:type="dxa"/>
          </w:tcPr>
          <w:p w14:paraId="11B8A763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океане;</w:t>
            </w:r>
          </w:p>
        </w:tc>
      </w:tr>
      <w:tr w:rsidR="001E0F5E" w14:paraId="3E596381" w14:textId="77777777">
        <w:trPr>
          <w:trHeight w:val="429"/>
        </w:trPr>
        <w:tc>
          <w:tcPr>
            <w:tcW w:w="1993" w:type="dxa"/>
          </w:tcPr>
          <w:p w14:paraId="622A942B" w14:textId="77777777" w:rsidR="001E0F5E" w:rsidRDefault="00CC787C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14:paraId="168318C1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«Атмосфера»:</w:t>
            </w:r>
          </w:p>
        </w:tc>
      </w:tr>
      <w:tr w:rsidR="001E0F5E" w14:paraId="2C34B9CA" w14:textId="77777777">
        <w:trPr>
          <w:trHeight w:val="432"/>
        </w:trPr>
        <w:tc>
          <w:tcPr>
            <w:tcW w:w="1993" w:type="dxa"/>
          </w:tcPr>
          <w:p w14:paraId="064B18F8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183" w:type="dxa"/>
          </w:tcPr>
          <w:p w14:paraId="0A09920D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</w:t>
            </w:r>
          </w:p>
        </w:tc>
      </w:tr>
      <w:tr w:rsidR="001E0F5E" w14:paraId="084D1134" w14:textId="77777777">
        <w:trPr>
          <w:trHeight w:val="1588"/>
        </w:trPr>
        <w:tc>
          <w:tcPr>
            <w:tcW w:w="1993" w:type="dxa"/>
          </w:tcPr>
          <w:p w14:paraId="7DC855A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98A7DED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210D9EA1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183" w:type="dxa"/>
          </w:tcPr>
          <w:p w14:paraId="228B3C70" w14:textId="77777777" w:rsidR="001E0F5E" w:rsidRDefault="00CC787C">
            <w:pPr>
              <w:pStyle w:val="TableParagraph"/>
              <w:spacing w:before="41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сравнивать свойства атмосферы в пунктах, расположенных на разных высотах над уровнем моря; количество солнечного тепла,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получаемого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поверхностью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углах</w:t>
            </w:r>
          </w:p>
          <w:p w14:paraId="529A6622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лучей</w:t>
            </w:r>
          </w:p>
        </w:tc>
      </w:tr>
    </w:tbl>
    <w:p w14:paraId="0F99AC1E" w14:textId="77777777" w:rsidR="001E0F5E" w:rsidRDefault="001E0F5E">
      <w:pPr>
        <w:pStyle w:val="TableParagraph"/>
        <w:jc w:val="both"/>
        <w:rPr>
          <w:sz w:val="24"/>
        </w:rPr>
        <w:sectPr w:rsidR="001E0F5E">
          <w:pgSz w:w="11910" w:h="16390"/>
          <w:pgMar w:top="1120" w:right="708" w:bottom="1664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4BB985D7" w14:textId="77777777">
        <w:trPr>
          <w:trHeight w:val="1205"/>
        </w:trPr>
        <w:tc>
          <w:tcPr>
            <w:tcW w:w="1993" w:type="dxa"/>
          </w:tcPr>
          <w:p w14:paraId="156CC588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8E2A297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183" w:type="dxa"/>
          </w:tcPr>
          <w:p w14:paraId="7984267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«атмосфера»,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«тропосфера»,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«стратосфера»,</w:t>
            </w:r>
          </w:p>
          <w:p w14:paraId="5DC47221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«верхние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атмосферы»;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погода»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«климат»;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«бризы»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45B402B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»муссоны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</w:tr>
      <w:tr w:rsidR="001E0F5E" w14:paraId="628C8B5B" w14:textId="77777777">
        <w:trPr>
          <w:trHeight w:val="818"/>
        </w:trPr>
        <w:tc>
          <w:tcPr>
            <w:tcW w:w="1993" w:type="dxa"/>
          </w:tcPr>
          <w:p w14:paraId="2750693E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183" w:type="dxa"/>
          </w:tcPr>
          <w:p w14:paraId="52E224B9" w14:textId="77777777" w:rsidR="001E0F5E" w:rsidRDefault="00CC787C">
            <w:pPr>
              <w:pStyle w:val="TableParagraph"/>
              <w:tabs>
                <w:tab w:val="left" w:pos="1685"/>
                <w:tab w:val="left" w:pos="2793"/>
                <w:tab w:val="left" w:pos="3865"/>
                <w:tab w:val="left" w:pos="4602"/>
                <w:tab w:val="left" w:pos="6197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атмосферных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осадков;</w:t>
            </w:r>
          </w:p>
          <w:p w14:paraId="48A7A5B2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климатообразующие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E0F5E" w14:paraId="37236CC6" w14:textId="77777777">
        <w:trPr>
          <w:trHeight w:val="1590"/>
        </w:trPr>
        <w:tc>
          <w:tcPr>
            <w:tcW w:w="1993" w:type="dxa"/>
          </w:tcPr>
          <w:p w14:paraId="44CB1F4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F7B3B2F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759A5EDA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7183" w:type="dxa"/>
          </w:tcPr>
          <w:p w14:paraId="3E35B6CC" w14:textId="77777777" w:rsidR="001E0F5E" w:rsidRDefault="00CC787C">
            <w:pPr>
              <w:pStyle w:val="TableParagraph"/>
              <w:spacing w:before="41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определять тенденции изменения температуры воздуха с использованием знаний об особенностях отдельных компонентов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DB295A3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023C0913" w14:textId="77777777">
        <w:trPr>
          <w:trHeight w:val="1205"/>
        </w:trPr>
        <w:tc>
          <w:tcPr>
            <w:tcW w:w="1993" w:type="dxa"/>
          </w:tcPr>
          <w:p w14:paraId="6510CA9C" w14:textId="77777777" w:rsidR="001E0F5E" w:rsidRDefault="001E0F5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5039A4FA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1.2.6</w:t>
            </w:r>
          </w:p>
        </w:tc>
        <w:tc>
          <w:tcPr>
            <w:tcW w:w="7183" w:type="dxa"/>
          </w:tcPr>
          <w:p w14:paraId="4E7AF0A6" w14:textId="77777777" w:rsidR="001E0F5E" w:rsidRDefault="00CC787C">
            <w:pPr>
              <w:pStyle w:val="TableParagraph"/>
              <w:tabs>
                <w:tab w:val="left" w:pos="1870"/>
                <w:tab w:val="left" w:pos="3023"/>
                <w:tab w:val="left" w:pos="4781"/>
                <w:tab w:val="left" w:pos="6218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«атмосферное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давление»,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«ветер»,</w:t>
            </w:r>
          </w:p>
          <w:p w14:paraId="5D6EE45F" w14:textId="77777777" w:rsidR="001E0F5E" w:rsidRDefault="00CC787C">
            <w:pPr>
              <w:pStyle w:val="TableParagraph"/>
              <w:tabs>
                <w:tab w:val="left" w:pos="3222"/>
              </w:tabs>
              <w:spacing w:before="7" w:line="380" w:lineRule="atLeast"/>
              <w:ind w:left="462" w:right="109"/>
              <w:rPr>
                <w:sz w:val="24"/>
              </w:rPr>
            </w:pPr>
            <w:r>
              <w:rPr>
                <w:sz w:val="24"/>
              </w:rPr>
              <w:t>«атмосферные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осадки»,</w:t>
            </w:r>
            <w:r>
              <w:rPr>
                <w:sz w:val="24"/>
              </w:rPr>
              <w:tab/>
              <w:t>«воздушные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массы»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решения учебных и (или) практико-ориентированных задач</w:t>
            </w:r>
          </w:p>
        </w:tc>
      </w:tr>
      <w:tr w:rsidR="001E0F5E" w14:paraId="44522666" w14:textId="77777777">
        <w:trPr>
          <w:trHeight w:val="1202"/>
        </w:trPr>
        <w:tc>
          <w:tcPr>
            <w:tcW w:w="1993" w:type="dxa"/>
          </w:tcPr>
          <w:p w14:paraId="5434DB58" w14:textId="77777777" w:rsidR="001E0F5E" w:rsidRDefault="001E0F5E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ACF96B7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1.2.7</w:t>
            </w:r>
          </w:p>
        </w:tc>
        <w:tc>
          <w:tcPr>
            <w:tcW w:w="7183" w:type="dxa"/>
          </w:tcPr>
          <w:p w14:paraId="58D5A97E" w14:textId="77777777" w:rsidR="001E0F5E" w:rsidRDefault="00CC787C">
            <w:pPr>
              <w:pStyle w:val="TableParagraph"/>
              <w:tabs>
                <w:tab w:val="left" w:pos="1452"/>
                <w:tab w:val="left" w:pos="2712"/>
                <w:tab w:val="left" w:pos="3762"/>
                <w:tab w:val="left" w:pos="4354"/>
                <w:tab w:val="left" w:pos="5911"/>
                <w:tab w:val="left" w:pos="6935"/>
              </w:tabs>
              <w:spacing w:before="41" w:line="333" w:lineRule="auto"/>
              <w:ind w:left="462" w:right="109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осадков,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ночных </w:t>
            </w:r>
            <w:r>
              <w:rPr>
                <w:spacing w:val="-2"/>
                <w:sz w:val="24"/>
              </w:rPr>
              <w:t>бризов,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муссонов;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годовой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ход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7D43DC3" w14:textId="77777777" w:rsidR="001E0F5E" w:rsidRDefault="00CC787C">
            <w:pPr>
              <w:pStyle w:val="TableParagraph"/>
              <w:spacing w:before="3"/>
              <w:ind w:left="462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осадков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1E0F5E" w14:paraId="46B9105F" w14:textId="77777777">
        <w:trPr>
          <w:trHeight w:val="1590"/>
        </w:trPr>
        <w:tc>
          <w:tcPr>
            <w:tcW w:w="1993" w:type="dxa"/>
          </w:tcPr>
          <w:p w14:paraId="1E97F89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729658B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1A295C6A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1.2.8</w:t>
            </w:r>
          </w:p>
        </w:tc>
        <w:tc>
          <w:tcPr>
            <w:tcW w:w="7183" w:type="dxa"/>
          </w:tcPr>
          <w:p w14:paraId="3FCB1CF5" w14:textId="77777777" w:rsidR="001E0F5E" w:rsidRDefault="00CC787C">
            <w:pPr>
              <w:pStyle w:val="TableParagraph"/>
              <w:spacing w:before="41" w:line="336" w:lineRule="auto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 зависимость между нагреванием земной поверхности и углом падения солнечных лучей; температурой воздуха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влажностью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14:paraId="6E22C3A9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эмпирических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наблюдений</w:t>
            </w:r>
          </w:p>
        </w:tc>
      </w:tr>
      <w:tr w:rsidR="001E0F5E" w14:paraId="16090E09" w14:textId="77777777">
        <w:trPr>
          <w:trHeight w:val="1591"/>
        </w:trPr>
        <w:tc>
          <w:tcPr>
            <w:tcW w:w="1993" w:type="dxa"/>
          </w:tcPr>
          <w:p w14:paraId="44B5EE9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28F0E25" w14:textId="77777777" w:rsidR="001E0F5E" w:rsidRDefault="001E0F5E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151E5B84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1.2.9</w:t>
            </w:r>
          </w:p>
        </w:tc>
        <w:tc>
          <w:tcPr>
            <w:tcW w:w="7183" w:type="dxa"/>
          </w:tcPr>
          <w:p w14:paraId="48A981A9" w14:textId="77777777" w:rsidR="001E0F5E" w:rsidRDefault="00CC787C">
            <w:pPr>
              <w:pStyle w:val="TableParagraph"/>
              <w:spacing w:before="41" w:line="336" w:lineRule="auto"/>
              <w:ind w:left="46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 и анализировать географическую информацию о глобальных климатических изменениях из различных </w:t>
            </w:r>
            <w:proofErr w:type="gramStart"/>
            <w:r>
              <w:rPr>
                <w:sz w:val="24"/>
              </w:rPr>
              <w:t>источников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7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решения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proofErr w:type="gramEnd"/>
            <w:r>
              <w:rPr>
                <w:spacing w:val="7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(или)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практико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14:paraId="29E01EC4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120150F1" w14:textId="77777777">
        <w:trPr>
          <w:trHeight w:val="431"/>
        </w:trPr>
        <w:tc>
          <w:tcPr>
            <w:tcW w:w="1993" w:type="dxa"/>
          </w:tcPr>
          <w:p w14:paraId="746C3806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14:paraId="76AE265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«Биосфера»:</w:t>
            </w:r>
          </w:p>
        </w:tc>
      </w:tr>
      <w:tr w:rsidR="001E0F5E" w14:paraId="721FA78D" w14:textId="77777777">
        <w:trPr>
          <w:trHeight w:val="431"/>
        </w:trPr>
        <w:tc>
          <w:tcPr>
            <w:tcW w:w="1993" w:type="dxa"/>
          </w:tcPr>
          <w:p w14:paraId="578ADABB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183" w:type="dxa"/>
          </w:tcPr>
          <w:p w14:paraId="04F6261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2"/>
                <w:sz w:val="24"/>
              </w:rPr>
              <w:t xml:space="preserve"> биосферы</w:t>
            </w:r>
          </w:p>
        </w:tc>
      </w:tr>
      <w:tr w:rsidR="001E0F5E" w14:paraId="290CA4F5" w14:textId="77777777">
        <w:trPr>
          <w:trHeight w:val="815"/>
        </w:trPr>
        <w:tc>
          <w:tcPr>
            <w:tcW w:w="1993" w:type="dxa"/>
          </w:tcPr>
          <w:p w14:paraId="436BC7B4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183" w:type="dxa"/>
          </w:tcPr>
          <w:p w14:paraId="18D92B6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примеры приспособления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среде</w:t>
            </w:r>
          </w:p>
          <w:p w14:paraId="5E637858" w14:textId="77777777" w:rsidR="001E0F5E" w:rsidRDefault="00CC787C">
            <w:pPr>
              <w:pStyle w:val="TableParagraph"/>
              <w:spacing w:before="108"/>
              <w:ind w:left="462"/>
              <w:rPr>
                <w:sz w:val="24"/>
              </w:rPr>
            </w:pPr>
            <w:r>
              <w:rPr>
                <w:sz w:val="24"/>
              </w:rPr>
              <w:t>обитания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зонах</w:t>
            </w:r>
          </w:p>
        </w:tc>
      </w:tr>
      <w:tr w:rsidR="001E0F5E" w14:paraId="58820731" w14:textId="77777777">
        <w:trPr>
          <w:trHeight w:val="818"/>
        </w:trPr>
        <w:tc>
          <w:tcPr>
            <w:tcW w:w="1993" w:type="dxa"/>
          </w:tcPr>
          <w:p w14:paraId="65210E70" w14:textId="77777777" w:rsidR="001E0F5E" w:rsidRDefault="00CC787C">
            <w:pPr>
              <w:pStyle w:val="TableParagraph"/>
              <w:spacing w:before="236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183" w:type="dxa"/>
          </w:tcPr>
          <w:p w14:paraId="4033CACF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  <w:p w14:paraId="1DF84529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Земли</w:t>
            </w:r>
          </w:p>
        </w:tc>
      </w:tr>
      <w:tr w:rsidR="001E0F5E" w14:paraId="38B7E31E" w14:textId="77777777">
        <w:trPr>
          <w:trHeight w:val="818"/>
        </w:trPr>
        <w:tc>
          <w:tcPr>
            <w:tcW w:w="1993" w:type="dxa"/>
          </w:tcPr>
          <w:p w14:paraId="0F5ABFB7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183" w:type="dxa"/>
          </w:tcPr>
          <w:p w14:paraId="27798BF3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CFAB327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зонах</w:t>
            </w:r>
          </w:p>
        </w:tc>
      </w:tr>
      <w:tr w:rsidR="001E0F5E" w14:paraId="3AC1E47D" w14:textId="77777777">
        <w:trPr>
          <w:trHeight w:val="431"/>
        </w:trPr>
        <w:tc>
          <w:tcPr>
            <w:tcW w:w="1993" w:type="dxa"/>
          </w:tcPr>
          <w:p w14:paraId="0190CACC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183" w:type="dxa"/>
          </w:tcPr>
          <w:p w14:paraId="2AC09FDE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зонах</w:t>
            </w:r>
          </w:p>
        </w:tc>
      </w:tr>
      <w:tr w:rsidR="001E0F5E" w14:paraId="4CB739B0" w14:textId="77777777">
        <w:trPr>
          <w:trHeight w:val="815"/>
        </w:trPr>
        <w:tc>
          <w:tcPr>
            <w:tcW w:w="1993" w:type="dxa"/>
          </w:tcPr>
          <w:p w14:paraId="3B675069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1.3.6</w:t>
            </w:r>
          </w:p>
        </w:tc>
        <w:tc>
          <w:tcPr>
            <w:tcW w:w="7183" w:type="dxa"/>
          </w:tcPr>
          <w:p w14:paraId="0584A8C3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«почва»,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«плодородие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почв»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4D4AE16F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</w:tbl>
    <w:p w14:paraId="2C2CF107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121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528FC392" w14:textId="77777777">
        <w:trPr>
          <w:trHeight w:val="431"/>
        </w:trPr>
        <w:tc>
          <w:tcPr>
            <w:tcW w:w="1993" w:type="dxa"/>
          </w:tcPr>
          <w:p w14:paraId="53275616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1.4</w:t>
            </w:r>
          </w:p>
        </w:tc>
        <w:tc>
          <w:tcPr>
            <w:tcW w:w="7183" w:type="dxa"/>
          </w:tcPr>
          <w:p w14:paraId="271E5AD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«Природно-территориальные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комплексы»:</w:t>
            </w:r>
          </w:p>
        </w:tc>
      </w:tr>
      <w:tr w:rsidR="001E0F5E" w14:paraId="48640A1B" w14:textId="77777777">
        <w:trPr>
          <w:trHeight w:val="1591"/>
        </w:trPr>
        <w:tc>
          <w:tcPr>
            <w:tcW w:w="1993" w:type="dxa"/>
          </w:tcPr>
          <w:p w14:paraId="704E8D3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08CFE6E" w14:textId="77777777" w:rsidR="001E0F5E" w:rsidRDefault="001E0F5E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0C098E51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183" w:type="dxa"/>
          </w:tcPr>
          <w:p w14:paraId="65A5706C" w14:textId="77777777" w:rsidR="001E0F5E" w:rsidRDefault="00CC787C">
            <w:pPr>
              <w:pStyle w:val="TableParagraph"/>
              <w:spacing w:before="41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изменений в изученных геосферах в результате деятельности человека на примере территории мира и</w:t>
            </w:r>
            <w:r>
              <w:rPr>
                <w:spacing w:val="52"/>
                <w:sz w:val="24"/>
              </w:rPr>
              <w:t xml:space="preserve">   </w:t>
            </w:r>
            <w:r>
              <w:rPr>
                <w:sz w:val="24"/>
              </w:rPr>
              <w:t>своей</w:t>
            </w:r>
            <w:r>
              <w:rPr>
                <w:spacing w:val="55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местности,</w:t>
            </w:r>
            <w:r>
              <w:rPr>
                <w:spacing w:val="55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путей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решения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существующих</w:t>
            </w:r>
          </w:p>
          <w:p w14:paraId="16D6C584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</w:tr>
      <w:tr w:rsidR="001E0F5E" w14:paraId="4248A210" w14:textId="77777777">
        <w:trPr>
          <w:trHeight w:val="818"/>
        </w:trPr>
        <w:tc>
          <w:tcPr>
            <w:tcW w:w="1993" w:type="dxa"/>
          </w:tcPr>
          <w:p w14:paraId="40E48DA4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183" w:type="dxa"/>
          </w:tcPr>
          <w:p w14:paraId="1B1AB2A2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объяснять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взаимосвязи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компонентов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природы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природно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14:paraId="6A43B376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территориальном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комплексе</w:t>
            </w:r>
          </w:p>
        </w:tc>
      </w:tr>
      <w:tr w:rsidR="001E0F5E" w14:paraId="4C82C76E" w14:textId="77777777">
        <w:trPr>
          <w:trHeight w:val="1202"/>
        </w:trPr>
        <w:tc>
          <w:tcPr>
            <w:tcW w:w="1993" w:type="dxa"/>
          </w:tcPr>
          <w:p w14:paraId="777E24BD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D545A33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183" w:type="dxa"/>
          </w:tcPr>
          <w:p w14:paraId="681533F6" w14:textId="77777777" w:rsidR="001E0F5E" w:rsidRDefault="00CC787C">
            <w:pPr>
              <w:pStyle w:val="TableParagraph"/>
              <w:tabs>
                <w:tab w:val="left" w:pos="1819"/>
                <w:tab w:val="left" w:pos="2922"/>
                <w:tab w:val="left" w:pos="4464"/>
                <w:tab w:val="left" w:pos="5881"/>
              </w:tabs>
              <w:spacing w:before="41" w:line="336" w:lineRule="auto"/>
              <w:ind w:left="462"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«природный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«природно- </w:t>
            </w:r>
            <w:r>
              <w:rPr>
                <w:sz w:val="24"/>
              </w:rPr>
              <w:t>территориальный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комплекс»,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«круговорот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</w:t>
            </w:r>
          </w:p>
          <w:p w14:paraId="1077519E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</w:tbl>
    <w:p w14:paraId="5029A72B" w14:textId="77777777" w:rsidR="001E0F5E" w:rsidRDefault="001E0F5E">
      <w:pPr>
        <w:pStyle w:val="a3"/>
        <w:spacing w:before="175"/>
        <w:ind w:left="0" w:firstLine="0"/>
        <w:jc w:val="left"/>
        <w:rPr>
          <w:b/>
        </w:rPr>
      </w:pPr>
    </w:p>
    <w:p w14:paraId="68FEFF26" w14:textId="77777777" w:rsidR="001E0F5E" w:rsidRDefault="00CC787C">
      <w:pPr>
        <w:pStyle w:val="a4"/>
        <w:numPr>
          <w:ilvl w:val="0"/>
          <w:numId w:val="3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198F4F8A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29EB28D7" w14:textId="77777777" w:rsidR="001E0F5E" w:rsidRDefault="001E0F5E">
      <w:pPr>
        <w:pStyle w:val="a3"/>
        <w:spacing w:before="79" w:after="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6DAE0BAF" w14:textId="77777777">
        <w:trPr>
          <w:trHeight w:val="998"/>
        </w:trPr>
        <w:tc>
          <w:tcPr>
            <w:tcW w:w="1993" w:type="dxa"/>
          </w:tcPr>
          <w:p w14:paraId="3D8A936D" w14:textId="77777777" w:rsidR="001E0F5E" w:rsidRDefault="00CC787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084695D7" w14:textId="77777777" w:rsidR="001E0F5E" w:rsidRDefault="00CC787C">
            <w:pPr>
              <w:pStyle w:val="TableParagraph"/>
              <w:spacing w:before="8" w:line="320" w:lineRule="exac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14:paraId="16EF1966" w14:textId="77777777" w:rsidR="001E0F5E" w:rsidRDefault="00CC787C">
            <w:pPr>
              <w:pStyle w:val="TableParagraph"/>
              <w:spacing w:before="204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E0F5E" w14:paraId="4A1D6371" w14:textId="77777777">
        <w:trPr>
          <w:trHeight w:val="431"/>
        </w:trPr>
        <w:tc>
          <w:tcPr>
            <w:tcW w:w="1993" w:type="dxa"/>
          </w:tcPr>
          <w:p w14:paraId="49032A2A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14:paraId="19757530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Земли»</w:t>
            </w:r>
          </w:p>
        </w:tc>
      </w:tr>
      <w:tr w:rsidR="001E0F5E" w14:paraId="4B66B27B" w14:textId="77777777">
        <w:trPr>
          <w:trHeight w:val="429"/>
        </w:trPr>
        <w:tc>
          <w:tcPr>
            <w:tcW w:w="1993" w:type="dxa"/>
          </w:tcPr>
          <w:p w14:paraId="647CB7F2" w14:textId="77777777" w:rsidR="001E0F5E" w:rsidRDefault="00CC787C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14:paraId="1FA9AD36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оболочка»:</w:t>
            </w:r>
          </w:p>
        </w:tc>
      </w:tr>
      <w:tr w:rsidR="001E0F5E" w14:paraId="78E5AD42" w14:textId="77777777">
        <w:trPr>
          <w:trHeight w:val="1205"/>
        </w:trPr>
        <w:tc>
          <w:tcPr>
            <w:tcW w:w="1993" w:type="dxa"/>
          </w:tcPr>
          <w:p w14:paraId="3DD9E58F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6B4886B9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183" w:type="dxa"/>
          </w:tcPr>
          <w:p w14:paraId="58655700" w14:textId="77777777" w:rsidR="001E0F5E" w:rsidRDefault="00CC787C">
            <w:pPr>
              <w:pStyle w:val="TableParagraph"/>
              <w:tabs>
                <w:tab w:val="left" w:pos="1841"/>
                <w:tab w:val="left" w:pos="2388"/>
                <w:tab w:val="left" w:pos="4350"/>
                <w:tab w:val="left" w:pos="5355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местоположение</w:t>
            </w:r>
          </w:p>
          <w:p w14:paraId="42C77524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(или) практико-ориентированных задач</w:t>
            </w:r>
          </w:p>
        </w:tc>
      </w:tr>
      <w:tr w:rsidR="001E0F5E" w14:paraId="3AD27991" w14:textId="77777777">
        <w:trPr>
          <w:trHeight w:val="818"/>
        </w:trPr>
        <w:tc>
          <w:tcPr>
            <w:tcW w:w="1993" w:type="dxa"/>
          </w:tcPr>
          <w:p w14:paraId="1E34AC3F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183" w:type="dxa"/>
          </w:tcPr>
          <w:p w14:paraId="65C0BCAF" w14:textId="77777777" w:rsidR="001E0F5E" w:rsidRDefault="00CC787C">
            <w:pPr>
              <w:pStyle w:val="TableParagraph"/>
              <w:tabs>
                <w:tab w:val="left" w:pos="1594"/>
                <w:tab w:val="left" w:pos="2721"/>
                <w:tab w:val="left" w:pos="3054"/>
                <w:tab w:val="left" w:pos="4161"/>
                <w:tab w:val="left" w:pos="5766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называть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(целостность,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зональность,</w:t>
            </w:r>
          </w:p>
          <w:p w14:paraId="2E137093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ритмичность)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оболочки</w:t>
            </w:r>
          </w:p>
        </w:tc>
      </w:tr>
      <w:tr w:rsidR="001E0F5E" w14:paraId="46E2FBB6" w14:textId="77777777">
        <w:trPr>
          <w:trHeight w:val="818"/>
        </w:trPr>
        <w:tc>
          <w:tcPr>
            <w:tcW w:w="1993" w:type="dxa"/>
          </w:tcPr>
          <w:p w14:paraId="378E7210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183" w:type="dxa"/>
          </w:tcPr>
          <w:p w14:paraId="6EBAA71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рельефа,</w:t>
            </w:r>
          </w:p>
          <w:p w14:paraId="09A981BE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климата,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1E0F5E" w14:paraId="2405A9B9" w14:textId="77777777">
        <w:trPr>
          <w:trHeight w:val="1205"/>
        </w:trPr>
        <w:tc>
          <w:tcPr>
            <w:tcW w:w="1993" w:type="dxa"/>
          </w:tcPr>
          <w:p w14:paraId="0CDF5CF9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6FFE667D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183" w:type="dxa"/>
          </w:tcPr>
          <w:p w14:paraId="0DAEC5CB" w14:textId="77777777" w:rsidR="001E0F5E" w:rsidRDefault="00CC787C">
            <w:pPr>
              <w:pStyle w:val="TableParagraph"/>
              <w:tabs>
                <w:tab w:val="left" w:pos="1460"/>
                <w:tab w:val="left" w:pos="2945"/>
                <w:tab w:val="left" w:pos="3379"/>
                <w:tab w:val="left" w:pos="5223"/>
                <w:tab w:val="left" w:pos="6825"/>
              </w:tabs>
              <w:spacing w:before="41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 xml:space="preserve">определять природные зоны по их существенным признакам 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интеграции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</w:p>
          <w:p w14:paraId="04E6C44E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природы</w:t>
            </w:r>
          </w:p>
        </w:tc>
      </w:tr>
      <w:tr w:rsidR="001E0F5E" w14:paraId="5B2300B3" w14:textId="77777777">
        <w:trPr>
          <w:trHeight w:val="815"/>
        </w:trPr>
        <w:tc>
          <w:tcPr>
            <w:tcW w:w="1993" w:type="dxa"/>
          </w:tcPr>
          <w:p w14:paraId="084CD954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7183" w:type="dxa"/>
          </w:tcPr>
          <w:p w14:paraId="073A2B0F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D92931F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оболочке</w:t>
            </w:r>
          </w:p>
        </w:tc>
      </w:tr>
      <w:tr w:rsidR="001E0F5E" w14:paraId="03B147EC" w14:textId="77777777">
        <w:trPr>
          <w:trHeight w:val="818"/>
        </w:trPr>
        <w:tc>
          <w:tcPr>
            <w:tcW w:w="1993" w:type="dxa"/>
          </w:tcPr>
          <w:p w14:paraId="68DEB734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7183" w:type="dxa"/>
          </w:tcPr>
          <w:p w14:paraId="4327407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приводить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изменений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геосферах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результате</w:t>
            </w:r>
          </w:p>
          <w:p w14:paraId="53E14217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1E0F5E" w14:paraId="1F001502" w14:textId="77777777">
        <w:trPr>
          <w:trHeight w:val="815"/>
        </w:trPr>
        <w:tc>
          <w:tcPr>
            <w:tcW w:w="1993" w:type="dxa"/>
          </w:tcPr>
          <w:p w14:paraId="4320DADD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1.1.7</w:t>
            </w:r>
          </w:p>
        </w:tc>
        <w:tc>
          <w:tcPr>
            <w:tcW w:w="7183" w:type="dxa"/>
          </w:tcPr>
          <w:p w14:paraId="5E79179E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явлений,</w:t>
            </w:r>
          </w:p>
          <w:p w14:paraId="668BDF3D" w14:textId="77777777" w:rsidR="001E0F5E" w:rsidRDefault="00CC787C">
            <w:pPr>
              <w:pStyle w:val="TableParagraph"/>
              <w:tabs>
                <w:tab w:val="left" w:pos="2652"/>
                <w:tab w:val="left" w:pos="3705"/>
                <w:tab w:val="left" w:pos="5245"/>
                <w:tab w:val="left" w:pos="6277"/>
              </w:tabs>
              <w:spacing w:before="110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представляющие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собой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</w:p>
        </w:tc>
      </w:tr>
    </w:tbl>
    <w:p w14:paraId="6132AC24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1028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41C389E5" w14:textId="77777777">
        <w:trPr>
          <w:trHeight w:val="818"/>
        </w:trPr>
        <w:tc>
          <w:tcPr>
            <w:tcW w:w="1993" w:type="dxa"/>
          </w:tcPr>
          <w:p w14:paraId="7002C6AE" w14:textId="77777777" w:rsidR="001E0F5E" w:rsidRDefault="001E0F5E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14:paraId="358CE6BD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географической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оболочки,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как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зональность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</w:t>
            </w:r>
            <w:proofErr w:type="spellStart"/>
            <w:proofErr w:type="gramEnd"/>
            <w:r>
              <w:rPr>
                <w:spacing w:val="-2"/>
                <w:sz w:val="24"/>
              </w:rPr>
              <w:t>азональность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14:paraId="797CBF4B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ритмичность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целостность</w:t>
            </w:r>
          </w:p>
        </w:tc>
      </w:tr>
      <w:tr w:rsidR="001E0F5E" w14:paraId="177AF75F" w14:textId="77777777">
        <w:trPr>
          <w:trHeight w:val="1204"/>
        </w:trPr>
        <w:tc>
          <w:tcPr>
            <w:tcW w:w="1993" w:type="dxa"/>
          </w:tcPr>
          <w:p w14:paraId="058DF488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1EAACD2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1.1.8</w:t>
            </w:r>
          </w:p>
        </w:tc>
        <w:tc>
          <w:tcPr>
            <w:tcW w:w="7183" w:type="dxa"/>
          </w:tcPr>
          <w:p w14:paraId="12F4BC99" w14:textId="77777777" w:rsidR="001E0F5E" w:rsidRDefault="00CC787C">
            <w:pPr>
              <w:pStyle w:val="TableParagraph"/>
              <w:spacing w:before="41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 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14:paraId="51F3F7EC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1E0F5E" w14:paraId="7F53DD72" w14:textId="77777777">
        <w:trPr>
          <w:trHeight w:val="431"/>
        </w:trPr>
        <w:tc>
          <w:tcPr>
            <w:tcW w:w="1993" w:type="dxa"/>
          </w:tcPr>
          <w:p w14:paraId="6370BACC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14:paraId="76BB024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 «Литосфера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2"/>
                <w:sz w:val="24"/>
              </w:rPr>
              <w:t xml:space="preserve"> Земли»:</w:t>
            </w:r>
          </w:p>
        </w:tc>
      </w:tr>
      <w:tr w:rsidR="001E0F5E" w14:paraId="2BAA1E24" w14:textId="77777777">
        <w:trPr>
          <w:trHeight w:val="1204"/>
        </w:trPr>
        <w:tc>
          <w:tcPr>
            <w:tcW w:w="1993" w:type="dxa"/>
          </w:tcPr>
          <w:p w14:paraId="4F635553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0CD352F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183" w:type="dxa"/>
          </w:tcPr>
          <w:p w14:paraId="4B7E125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  <w:p w14:paraId="3E93156F" w14:textId="77777777" w:rsidR="001E0F5E" w:rsidRDefault="00CC787C">
            <w:pPr>
              <w:pStyle w:val="TableParagraph"/>
              <w:tabs>
                <w:tab w:val="left" w:pos="1616"/>
                <w:tab w:val="left" w:pos="2300"/>
                <w:tab w:val="left" w:pos="3519"/>
                <w:tab w:val="left" w:pos="4723"/>
                <w:tab w:val="left" w:pos="5184"/>
                <w:tab w:val="left" w:pos="6047"/>
              </w:tabs>
              <w:spacing w:before="6" w:line="380" w:lineRule="atLeast"/>
              <w:ind w:left="462" w:right="101"/>
              <w:rPr>
                <w:sz w:val="24"/>
              </w:rPr>
            </w:pPr>
            <w:r>
              <w:rPr>
                <w:spacing w:val="-2"/>
                <w:sz w:val="24"/>
              </w:rPr>
              <w:t>рельефа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практико- </w:t>
            </w:r>
            <w:r>
              <w:rPr>
                <w:sz w:val="24"/>
              </w:rPr>
              <w:t>ориентированных задач</w:t>
            </w:r>
          </w:p>
        </w:tc>
      </w:tr>
      <w:tr w:rsidR="001E0F5E" w14:paraId="610132AB" w14:textId="77777777">
        <w:trPr>
          <w:trHeight w:val="1205"/>
        </w:trPr>
        <w:tc>
          <w:tcPr>
            <w:tcW w:w="1993" w:type="dxa"/>
          </w:tcPr>
          <w:p w14:paraId="38530440" w14:textId="77777777" w:rsidR="001E0F5E" w:rsidRDefault="001E0F5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63D6D56D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183" w:type="dxa"/>
          </w:tcPr>
          <w:p w14:paraId="43C6B00E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границах</w:t>
            </w:r>
          </w:p>
          <w:p w14:paraId="385CF3C9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литосферных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плит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типа земной коры</w:t>
            </w:r>
          </w:p>
        </w:tc>
      </w:tr>
      <w:tr w:rsidR="001E0F5E" w14:paraId="4DF6E45D" w14:textId="77777777">
        <w:trPr>
          <w:trHeight w:val="815"/>
        </w:trPr>
        <w:tc>
          <w:tcPr>
            <w:tcW w:w="1993" w:type="dxa"/>
          </w:tcPr>
          <w:p w14:paraId="0601C35C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183" w:type="dxa"/>
          </w:tcPr>
          <w:p w14:paraId="0CB04FDB" w14:textId="77777777" w:rsidR="001E0F5E" w:rsidRDefault="00CC787C">
            <w:pPr>
              <w:pStyle w:val="TableParagraph"/>
              <w:tabs>
                <w:tab w:val="left" w:pos="1742"/>
                <w:tab w:val="left" w:pos="2865"/>
                <w:tab w:val="left" w:pos="4174"/>
                <w:tab w:val="left" w:pos="4493"/>
                <w:tab w:val="left" w:pos="5762"/>
                <w:tab w:val="left" w:pos="6952"/>
              </w:tabs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литосфере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(рельефа)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62F43735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результате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1E0F5E" w14:paraId="40F86BFD" w14:textId="77777777">
        <w:trPr>
          <w:trHeight w:val="431"/>
        </w:trPr>
        <w:tc>
          <w:tcPr>
            <w:tcW w:w="1993" w:type="dxa"/>
          </w:tcPr>
          <w:p w14:paraId="13A3A425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14:paraId="07DCE98D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 «Атмосфера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климаты</w:t>
            </w:r>
            <w:r>
              <w:rPr>
                <w:spacing w:val="-2"/>
                <w:sz w:val="24"/>
              </w:rPr>
              <w:t xml:space="preserve"> Земли»:</w:t>
            </w:r>
          </w:p>
        </w:tc>
      </w:tr>
      <w:tr w:rsidR="001E0F5E" w14:paraId="11171EFE" w14:textId="77777777">
        <w:trPr>
          <w:trHeight w:val="431"/>
        </w:trPr>
        <w:tc>
          <w:tcPr>
            <w:tcW w:w="1993" w:type="dxa"/>
          </w:tcPr>
          <w:p w14:paraId="1553915E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183" w:type="dxa"/>
          </w:tcPr>
          <w:p w14:paraId="41FC8F6D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пространстве</w:t>
            </w:r>
          </w:p>
        </w:tc>
      </w:tr>
      <w:tr w:rsidR="001E0F5E" w14:paraId="382BC92A" w14:textId="77777777">
        <w:trPr>
          <w:trHeight w:val="818"/>
        </w:trPr>
        <w:tc>
          <w:tcPr>
            <w:tcW w:w="1993" w:type="dxa"/>
          </w:tcPr>
          <w:p w14:paraId="3F0CBA4F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183" w:type="dxa"/>
          </w:tcPr>
          <w:p w14:paraId="66543FD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921FE76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заданным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показателям</w:t>
            </w:r>
          </w:p>
        </w:tc>
      </w:tr>
      <w:tr w:rsidR="001E0F5E" w14:paraId="5AE4B92A" w14:textId="77777777">
        <w:trPr>
          <w:trHeight w:val="818"/>
        </w:trPr>
        <w:tc>
          <w:tcPr>
            <w:tcW w:w="1993" w:type="dxa"/>
          </w:tcPr>
          <w:p w14:paraId="02D11100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183" w:type="dxa"/>
          </w:tcPr>
          <w:p w14:paraId="2985DE14" w14:textId="77777777" w:rsidR="001E0F5E" w:rsidRDefault="00CC787C">
            <w:pPr>
              <w:pStyle w:val="TableParagraph"/>
              <w:tabs>
                <w:tab w:val="left" w:pos="1771"/>
                <w:tab w:val="left" w:pos="3309"/>
                <w:tab w:val="left" w:pos="4882"/>
                <w:tab w:val="left" w:pos="6175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тропических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муссонов,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пассатов</w:t>
            </w:r>
          </w:p>
          <w:p w14:paraId="0FA57E23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тропических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ветров</w:t>
            </w:r>
          </w:p>
        </w:tc>
      </w:tr>
      <w:tr w:rsidR="001E0F5E" w14:paraId="49DDDC27" w14:textId="77777777">
        <w:trPr>
          <w:trHeight w:val="1202"/>
        </w:trPr>
        <w:tc>
          <w:tcPr>
            <w:tcW w:w="1993" w:type="dxa"/>
          </w:tcPr>
          <w:p w14:paraId="13A05FCB" w14:textId="77777777" w:rsidR="001E0F5E" w:rsidRDefault="001E0F5E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A87B8EE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183" w:type="dxa"/>
          </w:tcPr>
          <w:p w14:paraId="13CE2F32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«воздушные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массы»,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«муссоны»,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«пассаты»,</w:t>
            </w:r>
          </w:p>
          <w:p w14:paraId="67F5557F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«западные ветры», «климатообразующий фактор» для решения учебных и (или) практико-ориентированных задач</w:t>
            </w:r>
          </w:p>
        </w:tc>
      </w:tr>
      <w:tr w:rsidR="001E0F5E" w14:paraId="272DBEC9" w14:textId="77777777">
        <w:trPr>
          <w:trHeight w:val="818"/>
        </w:trPr>
        <w:tc>
          <w:tcPr>
            <w:tcW w:w="1993" w:type="dxa"/>
          </w:tcPr>
          <w:p w14:paraId="5F539709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183" w:type="dxa"/>
          </w:tcPr>
          <w:p w14:paraId="24D6306D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описывать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климат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территории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климатической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карте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480C9E9D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климатограмме</w:t>
            </w:r>
            <w:proofErr w:type="spellEnd"/>
          </w:p>
        </w:tc>
      </w:tr>
      <w:tr w:rsidR="001E0F5E" w14:paraId="07DCEFBA" w14:textId="77777777">
        <w:trPr>
          <w:trHeight w:val="818"/>
        </w:trPr>
        <w:tc>
          <w:tcPr>
            <w:tcW w:w="1993" w:type="dxa"/>
          </w:tcPr>
          <w:p w14:paraId="20FCDF04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1.3.6</w:t>
            </w:r>
          </w:p>
        </w:tc>
        <w:tc>
          <w:tcPr>
            <w:tcW w:w="7183" w:type="dxa"/>
          </w:tcPr>
          <w:p w14:paraId="2004668F" w14:textId="77777777" w:rsidR="001E0F5E" w:rsidRDefault="00CC787C">
            <w:pPr>
              <w:pStyle w:val="TableParagraph"/>
              <w:tabs>
                <w:tab w:val="left" w:pos="1851"/>
                <w:tab w:val="left" w:pos="3033"/>
                <w:tab w:val="left" w:pos="5527"/>
                <w:tab w:val="left" w:pos="6832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климатообразующих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63DF4813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климатические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 w:rsidR="001E0F5E" w14:paraId="0D86F00D" w14:textId="77777777">
        <w:trPr>
          <w:trHeight w:val="1591"/>
        </w:trPr>
        <w:tc>
          <w:tcPr>
            <w:tcW w:w="1993" w:type="dxa"/>
          </w:tcPr>
          <w:p w14:paraId="41E5587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6806371" w14:textId="77777777" w:rsidR="001E0F5E" w:rsidRDefault="001E0F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5673AA16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1.3.7</w:t>
            </w:r>
          </w:p>
        </w:tc>
        <w:tc>
          <w:tcPr>
            <w:tcW w:w="7183" w:type="dxa"/>
          </w:tcPr>
          <w:p w14:paraId="2E50E523" w14:textId="77777777" w:rsidR="001E0F5E" w:rsidRDefault="00CC787C">
            <w:pPr>
              <w:pStyle w:val="TableParagraph"/>
              <w:spacing w:before="41" w:line="336" w:lineRule="auto"/>
              <w:ind w:left="462" w:right="101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70732CB4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502106C3" w14:textId="77777777">
        <w:trPr>
          <w:trHeight w:val="818"/>
        </w:trPr>
        <w:tc>
          <w:tcPr>
            <w:tcW w:w="1993" w:type="dxa"/>
          </w:tcPr>
          <w:p w14:paraId="0CB3E38A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1.3.8</w:t>
            </w:r>
          </w:p>
        </w:tc>
        <w:tc>
          <w:tcPr>
            <w:tcW w:w="7183" w:type="dxa"/>
          </w:tcPr>
          <w:p w14:paraId="6C2CDD2D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приводить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изменений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атмосфере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результате</w:t>
            </w:r>
          </w:p>
          <w:p w14:paraId="102E0275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1E0F5E" w14:paraId="0BA54EED" w14:textId="77777777">
        <w:trPr>
          <w:trHeight w:val="427"/>
        </w:trPr>
        <w:tc>
          <w:tcPr>
            <w:tcW w:w="1993" w:type="dxa"/>
          </w:tcPr>
          <w:p w14:paraId="1E0D52E4" w14:textId="77777777" w:rsidR="001E0F5E" w:rsidRDefault="00CC787C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14:paraId="0031A576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гидросферы»:</w:t>
            </w:r>
          </w:p>
        </w:tc>
      </w:tr>
    </w:tbl>
    <w:p w14:paraId="5FD19045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733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58303093" w14:textId="77777777">
        <w:trPr>
          <w:trHeight w:val="1205"/>
        </w:trPr>
        <w:tc>
          <w:tcPr>
            <w:tcW w:w="1993" w:type="dxa"/>
          </w:tcPr>
          <w:p w14:paraId="05989BCD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4A9DAB83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183" w:type="dxa"/>
          </w:tcPr>
          <w:p w14:paraId="1DC9A898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океанов,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глобусу</w:t>
            </w:r>
          </w:p>
          <w:p w14:paraId="5C558730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океанов,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 и (или) практико-ориентированных задач</w:t>
            </w:r>
          </w:p>
        </w:tc>
      </w:tr>
      <w:tr w:rsidR="001E0F5E" w14:paraId="56AC1A28" w14:textId="77777777">
        <w:trPr>
          <w:trHeight w:val="431"/>
        </w:trPr>
        <w:tc>
          <w:tcPr>
            <w:tcW w:w="1993" w:type="dxa"/>
          </w:tcPr>
          <w:p w14:paraId="4BC46612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183" w:type="dxa"/>
          </w:tcPr>
          <w:p w14:paraId="488CA53E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океанические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течения</w:t>
            </w:r>
          </w:p>
        </w:tc>
      </w:tr>
      <w:tr w:rsidR="001E0F5E" w14:paraId="3622C21E" w14:textId="77777777">
        <w:trPr>
          <w:trHeight w:val="1204"/>
        </w:trPr>
        <w:tc>
          <w:tcPr>
            <w:tcW w:w="1993" w:type="dxa"/>
          </w:tcPr>
          <w:p w14:paraId="23745A2F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41B474E5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183" w:type="dxa"/>
          </w:tcPr>
          <w:p w14:paraId="42F55B65" w14:textId="77777777" w:rsidR="001E0F5E" w:rsidRDefault="00CC787C">
            <w:pPr>
              <w:pStyle w:val="TableParagraph"/>
              <w:tabs>
                <w:tab w:val="left" w:pos="1707"/>
                <w:tab w:val="left" w:pos="1817"/>
                <w:tab w:val="left" w:pos="2602"/>
                <w:tab w:val="left" w:pos="3048"/>
                <w:tab w:val="left" w:pos="3324"/>
                <w:tab w:val="left" w:pos="3673"/>
                <w:tab w:val="left" w:pos="3992"/>
                <w:tab w:val="left" w:pos="4914"/>
                <w:tab w:val="left" w:pos="5088"/>
                <w:tab w:val="left" w:pos="5402"/>
                <w:tab w:val="left" w:pos="6712"/>
              </w:tabs>
              <w:spacing w:before="41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солёность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поверхностных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вод </w:t>
            </w:r>
            <w:r>
              <w:rPr>
                <w:spacing w:val="-2"/>
                <w:sz w:val="24"/>
              </w:rPr>
              <w:t>Мирового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океана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широтах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использованием</w:t>
            </w:r>
          </w:p>
          <w:p w14:paraId="59C0023D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1E0F5E" w14:paraId="2AA85519" w14:textId="77777777">
        <w:trPr>
          <w:trHeight w:val="1591"/>
        </w:trPr>
        <w:tc>
          <w:tcPr>
            <w:tcW w:w="1993" w:type="dxa"/>
          </w:tcPr>
          <w:p w14:paraId="6E7DB83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810DC1C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69D91EF9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1.4.4</w:t>
            </w:r>
          </w:p>
        </w:tc>
        <w:tc>
          <w:tcPr>
            <w:tcW w:w="7183" w:type="dxa"/>
          </w:tcPr>
          <w:p w14:paraId="49861983" w14:textId="77777777" w:rsidR="001E0F5E" w:rsidRDefault="00CC787C">
            <w:pPr>
              <w:pStyle w:val="TableParagraph"/>
              <w:spacing w:before="41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солёности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органического мира Мирового океана с географической широтой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14:paraId="388D9560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  <w:tr w:rsidR="001E0F5E" w14:paraId="719CB2AA" w14:textId="77777777">
        <w:trPr>
          <w:trHeight w:val="815"/>
        </w:trPr>
        <w:tc>
          <w:tcPr>
            <w:tcW w:w="1993" w:type="dxa"/>
          </w:tcPr>
          <w:p w14:paraId="16D57607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1.4.5</w:t>
            </w:r>
          </w:p>
        </w:tc>
        <w:tc>
          <w:tcPr>
            <w:tcW w:w="7183" w:type="dxa"/>
          </w:tcPr>
          <w:p w14:paraId="161DAB22" w14:textId="77777777" w:rsidR="001E0F5E" w:rsidRDefault="00CC787C">
            <w:pPr>
              <w:pStyle w:val="TableParagraph"/>
              <w:tabs>
                <w:tab w:val="left" w:pos="1870"/>
                <w:tab w:val="left" w:pos="3848"/>
                <w:tab w:val="left" w:pos="5258"/>
                <w:tab w:val="left" w:pos="5699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</w:p>
          <w:p w14:paraId="0B3B00DC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вод</w:t>
            </w:r>
          </w:p>
        </w:tc>
      </w:tr>
      <w:tr w:rsidR="001E0F5E" w14:paraId="0B2A4BA8" w14:textId="77777777">
        <w:trPr>
          <w:trHeight w:val="818"/>
        </w:trPr>
        <w:tc>
          <w:tcPr>
            <w:tcW w:w="1993" w:type="dxa"/>
          </w:tcPr>
          <w:p w14:paraId="237F0D2F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1.4.6</w:t>
            </w:r>
          </w:p>
        </w:tc>
        <w:tc>
          <w:tcPr>
            <w:tcW w:w="7183" w:type="dxa"/>
          </w:tcPr>
          <w:p w14:paraId="5C298D6D" w14:textId="77777777" w:rsidR="001E0F5E" w:rsidRDefault="00CC787C">
            <w:pPr>
              <w:pStyle w:val="TableParagraph"/>
              <w:tabs>
                <w:tab w:val="left" w:pos="1870"/>
                <w:tab w:val="left" w:pos="3848"/>
                <w:tab w:val="left" w:pos="5258"/>
                <w:tab w:val="left" w:pos="5699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закономерности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</w:p>
          <w:p w14:paraId="41238822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органического</w:t>
            </w:r>
            <w:r>
              <w:rPr>
                <w:spacing w:val="-4"/>
                <w:sz w:val="24"/>
              </w:rPr>
              <w:t xml:space="preserve"> мира</w:t>
            </w:r>
          </w:p>
        </w:tc>
      </w:tr>
      <w:tr w:rsidR="001E0F5E" w14:paraId="38F151FD" w14:textId="77777777">
        <w:trPr>
          <w:trHeight w:val="818"/>
        </w:trPr>
        <w:tc>
          <w:tcPr>
            <w:tcW w:w="1993" w:type="dxa"/>
          </w:tcPr>
          <w:p w14:paraId="70A5348F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1.4.7</w:t>
            </w:r>
          </w:p>
        </w:tc>
        <w:tc>
          <w:tcPr>
            <w:tcW w:w="7183" w:type="dxa"/>
          </w:tcPr>
          <w:p w14:paraId="0CDE4B90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гидросфере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результате</w:t>
            </w:r>
          </w:p>
          <w:p w14:paraId="47057F4C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1E0F5E" w14:paraId="6C7E7EB6" w14:textId="77777777">
        <w:trPr>
          <w:trHeight w:val="431"/>
        </w:trPr>
        <w:tc>
          <w:tcPr>
            <w:tcW w:w="1993" w:type="dxa"/>
          </w:tcPr>
          <w:p w14:paraId="1CE32669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14:paraId="5145594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Земле»</w:t>
            </w:r>
          </w:p>
        </w:tc>
      </w:tr>
      <w:tr w:rsidR="001E0F5E" w14:paraId="4EE2C568" w14:textId="77777777">
        <w:trPr>
          <w:trHeight w:val="432"/>
        </w:trPr>
        <w:tc>
          <w:tcPr>
            <w:tcW w:w="1993" w:type="dxa"/>
          </w:tcPr>
          <w:p w14:paraId="4BCFF35E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14:paraId="03B842AE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населения»:</w:t>
            </w:r>
          </w:p>
        </w:tc>
      </w:tr>
      <w:tr w:rsidR="001E0F5E" w14:paraId="528F6EA2" w14:textId="77777777">
        <w:trPr>
          <w:trHeight w:val="818"/>
        </w:trPr>
        <w:tc>
          <w:tcPr>
            <w:tcW w:w="1993" w:type="dxa"/>
          </w:tcPr>
          <w:p w14:paraId="6CBC0976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183" w:type="dxa"/>
          </w:tcPr>
          <w:p w14:paraId="04C3D62D" w14:textId="77777777" w:rsidR="001E0F5E" w:rsidRDefault="00CC787C">
            <w:pPr>
              <w:pStyle w:val="TableParagraph"/>
              <w:tabs>
                <w:tab w:val="left" w:pos="2374"/>
                <w:tab w:val="left" w:pos="3208"/>
                <w:tab w:val="left" w:pos="4374"/>
                <w:tab w:val="left" w:pos="4736"/>
                <w:tab w:val="left" w:pos="5976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</w:p>
          <w:p w14:paraId="67FC3BCF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территорий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</w:tc>
      </w:tr>
      <w:tr w:rsidR="001E0F5E" w14:paraId="29470060" w14:textId="77777777">
        <w:trPr>
          <w:trHeight w:val="815"/>
        </w:trPr>
        <w:tc>
          <w:tcPr>
            <w:tcW w:w="1993" w:type="dxa"/>
          </w:tcPr>
          <w:p w14:paraId="63940F0C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183" w:type="dxa"/>
          </w:tcPr>
          <w:p w14:paraId="4212232A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  <w:p w14:paraId="4CDBDA00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</w:tr>
      <w:tr w:rsidR="001E0F5E" w14:paraId="03697FC8" w14:textId="77777777">
        <w:trPr>
          <w:trHeight w:val="431"/>
        </w:trPr>
        <w:tc>
          <w:tcPr>
            <w:tcW w:w="1993" w:type="dxa"/>
          </w:tcPr>
          <w:p w14:paraId="23E63C91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183" w:type="dxa"/>
          </w:tcPr>
          <w:p w14:paraId="52AE4A6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1E0F5E" w14:paraId="278D3150" w14:textId="77777777">
        <w:trPr>
          <w:trHeight w:val="818"/>
        </w:trPr>
        <w:tc>
          <w:tcPr>
            <w:tcW w:w="1993" w:type="dxa"/>
          </w:tcPr>
          <w:p w14:paraId="0157C2C6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183" w:type="dxa"/>
          </w:tcPr>
          <w:p w14:paraId="1ED7D25D" w14:textId="77777777" w:rsidR="001E0F5E" w:rsidRDefault="00CC787C">
            <w:pPr>
              <w:pStyle w:val="TableParagraph"/>
              <w:tabs>
                <w:tab w:val="left" w:pos="1776"/>
                <w:tab w:val="left" w:pos="2829"/>
                <w:tab w:val="left" w:pos="4215"/>
                <w:tab w:val="left" w:pos="5601"/>
                <w:tab w:val="left" w:pos="6179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«плотность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14:paraId="58AE089C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1E0F5E" w14:paraId="77615539" w14:textId="77777777">
        <w:trPr>
          <w:trHeight w:val="431"/>
        </w:trPr>
        <w:tc>
          <w:tcPr>
            <w:tcW w:w="1993" w:type="dxa"/>
          </w:tcPr>
          <w:p w14:paraId="6EA983C1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183" w:type="dxa"/>
          </w:tcPr>
          <w:p w14:paraId="78307E11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поселения</w:t>
            </w:r>
          </w:p>
        </w:tc>
      </w:tr>
      <w:tr w:rsidR="001E0F5E" w14:paraId="10FFD10A" w14:textId="77777777">
        <w:trPr>
          <w:trHeight w:val="432"/>
        </w:trPr>
        <w:tc>
          <w:tcPr>
            <w:tcW w:w="1993" w:type="dxa"/>
          </w:tcPr>
          <w:p w14:paraId="6C0F6011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183" w:type="dxa"/>
          </w:tcPr>
          <w:p w14:paraId="24E56FD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1E0F5E" w14:paraId="554763DF" w14:textId="77777777">
        <w:trPr>
          <w:trHeight w:val="815"/>
        </w:trPr>
        <w:tc>
          <w:tcPr>
            <w:tcW w:w="1993" w:type="dxa"/>
          </w:tcPr>
          <w:p w14:paraId="410328E0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7183" w:type="dxa"/>
          </w:tcPr>
          <w:p w14:paraId="3143F4B7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170FD412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1E0F5E" w14:paraId="4E3FBD0D" w14:textId="77777777">
        <w:trPr>
          <w:trHeight w:val="431"/>
        </w:trPr>
        <w:tc>
          <w:tcPr>
            <w:tcW w:w="1993" w:type="dxa"/>
          </w:tcPr>
          <w:p w14:paraId="2ECF37BB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14:paraId="5E99D2F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мира»:</w:t>
            </w:r>
          </w:p>
        </w:tc>
      </w:tr>
      <w:tr w:rsidR="001E0F5E" w14:paraId="5D5E15F8" w14:textId="77777777">
        <w:trPr>
          <w:trHeight w:val="431"/>
        </w:trPr>
        <w:tc>
          <w:tcPr>
            <w:tcW w:w="1993" w:type="dxa"/>
          </w:tcPr>
          <w:p w14:paraId="7E447BB4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183" w:type="dxa"/>
          </w:tcPr>
          <w:p w14:paraId="244A9C62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религий</w:t>
            </w:r>
          </w:p>
        </w:tc>
      </w:tr>
      <w:tr w:rsidR="001E0F5E" w14:paraId="31B3F9B9" w14:textId="77777777">
        <w:trPr>
          <w:trHeight w:val="429"/>
        </w:trPr>
        <w:tc>
          <w:tcPr>
            <w:tcW w:w="1993" w:type="dxa"/>
          </w:tcPr>
          <w:p w14:paraId="7D7DB809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183" w:type="dxa"/>
          </w:tcPr>
          <w:p w14:paraId="5B0A358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</w:tbl>
    <w:p w14:paraId="607FEFD8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1164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36A7F84F" w14:textId="77777777">
        <w:trPr>
          <w:trHeight w:val="818"/>
        </w:trPr>
        <w:tc>
          <w:tcPr>
            <w:tcW w:w="1993" w:type="dxa"/>
          </w:tcPr>
          <w:p w14:paraId="27210FCE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2.2.3</w:t>
            </w:r>
          </w:p>
        </w:tc>
        <w:tc>
          <w:tcPr>
            <w:tcW w:w="7183" w:type="dxa"/>
          </w:tcPr>
          <w:p w14:paraId="3A681F9D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7919257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территориях</w:t>
            </w:r>
          </w:p>
        </w:tc>
      </w:tr>
      <w:tr w:rsidR="001E0F5E" w14:paraId="28500346" w14:textId="77777777">
        <w:trPr>
          <w:trHeight w:val="818"/>
        </w:trPr>
        <w:tc>
          <w:tcPr>
            <w:tcW w:w="1993" w:type="dxa"/>
          </w:tcPr>
          <w:p w14:paraId="64EDCD55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183" w:type="dxa"/>
          </w:tcPr>
          <w:p w14:paraId="11EB1F88" w14:textId="77777777" w:rsidR="001E0F5E" w:rsidRDefault="00CC787C">
            <w:pPr>
              <w:pStyle w:val="TableParagraph"/>
              <w:tabs>
                <w:tab w:val="left" w:pos="1800"/>
                <w:tab w:val="left" w:pos="2308"/>
                <w:tab w:val="left" w:pos="3122"/>
                <w:tab w:val="left" w:pos="4506"/>
                <w:tab w:val="left" w:pos="4894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карте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взаиморасположение</w:t>
            </w:r>
          </w:p>
          <w:p w14:paraId="04255C3B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</w:tc>
      </w:tr>
      <w:tr w:rsidR="001E0F5E" w14:paraId="253F71CF" w14:textId="77777777">
        <w:trPr>
          <w:trHeight w:val="818"/>
        </w:trPr>
        <w:tc>
          <w:tcPr>
            <w:tcW w:w="1993" w:type="dxa"/>
          </w:tcPr>
          <w:p w14:paraId="209A64FB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2.2.5</w:t>
            </w:r>
          </w:p>
        </w:tc>
        <w:tc>
          <w:tcPr>
            <w:tcW w:w="7183" w:type="dxa"/>
          </w:tcPr>
          <w:p w14:paraId="5E20AEC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хозяйственной</w:t>
            </w:r>
          </w:p>
          <w:p w14:paraId="26DDC79C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</w:tc>
      </w:tr>
      <w:tr w:rsidR="001E0F5E" w14:paraId="7C4BC9D4" w14:textId="77777777">
        <w:trPr>
          <w:trHeight w:val="431"/>
        </w:trPr>
        <w:tc>
          <w:tcPr>
            <w:tcW w:w="1993" w:type="dxa"/>
          </w:tcPr>
          <w:p w14:paraId="0DFDC647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2.2.6</w:t>
            </w:r>
          </w:p>
        </w:tc>
        <w:tc>
          <w:tcPr>
            <w:tcW w:w="7183" w:type="dxa"/>
          </w:tcPr>
          <w:p w14:paraId="5BAC4E7C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признакам</w:t>
            </w:r>
          </w:p>
        </w:tc>
      </w:tr>
      <w:tr w:rsidR="001E0F5E" w14:paraId="06EB390C" w14:textId="77777777">
        <w:trPr>
          <w:trHeight w:val="1591"/>
        </w:trPr>
        <w:tc>
          <w:tcPr>
            <w:tcW w:w="1993" w:type="dxa"/>
          </w:tcPr>
          <w:p w14:paraId="028AC19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03206E4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3A3F196B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2.2.7</w:t>
            </w:r>
          </w:p>
        </w:tc>
        <w:tc>
          <w:tcPr>
            <w:tcW w:w="7183" w:type="dxa"/>
          </w:tcPr>
          <w:p w14:paraId="21BEFE62" w14:textId="77777777" w:rsidR="001E0F5E" w:rsidRDefault="00CC787C">
            <w:pPr>
              <w:pStyle w:val="TableParagraph"/>
              <w:spacing w:before="41" w:line="336" w:lineRule="auto"/>
              <w:ind w:left="462" w:right="101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3731A748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68B801E4" w14:textId="77777777">
        <w:trPr>
          <w:trHeight w:val="1975"/>
        </w:trPr>
        <w:tc>
          <w:tcPr>
            <w:tcW w:w="1993" w:type="dxa"/>
          </w:tcPr>
          <w:p w14:paraId="08F8243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291A420" w14:textId="77777777" w:rsidR="001E0F5E" w:rsidRDefault="001E0F5E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1852332C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2.2.8</w:t>
            </w:r>
          </w:p>
        </w:tc>
        <w:tc>
          <w:tcPr>
            <w:tcW w:w="7183" w:type="dxa"/>
          </w:tcPr>
          <w:p w14:paraId="2481E6C5" w14:textId="77777777" w:rsidR="001E0F5E" w:rsidRDefault="00CC787C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14:paraId="267EC77E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1E0F5E" w14:paraId="33399441" w14:textId="77777777">
        <w:trPr>
          <w:trHeight w:val="1977"/>
        </w:trPr>
        <w:tc>
          <w:tcPr>
            <w:tcW w:w="1993" w:type="dxa"/>
          </w:tcPr>
          <w:p w14:paraId="762D6ED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8029808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268F480B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2.2.9</w:t>
            </w:r>
          </w:p>
        </w:tc>
        <w:tc>
          <w:tcPr>
            <w:tcW w:w="7183" w:type="dxa"/>
          </w:tcPr>
          <w:p w14:paraId="61CB9F5E" w14:textId="77777777" w:rsidR="001E0F5E" w:rsidRDefault="00CC787C">
            <w:pPr>
              <w:pStyle w:val="TableParagraph"/>
              <w:spacing w:before="41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разных стран, представленную в одном или нескольких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BADBD07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6A77F5B1" w14:textId="77777777">
        <w:trPr>
          <w:trHeight w:val="431"/>
        </w:trPr>
        <w:tc>
          <w:tcPr>
            <w:tcW w:w="1993" w:type="dxa"/>
          </w:tcPr>
          <w:p w14:paraId="42F94BDE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14:paraId="70E05DB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«Материки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страны»</w:t>
            </w:r>
          </w:p>
        </w:tc>
      </w:tr>
      <w:tr w:rsidR="001E0F5E" w14:paraId="3566DCBF" w14:textId="77777777">
        <w:trPr>
          <w:trHeight w:val="431"/>
        </w:trPr>
        <w:tc>
          <w:tcPr>
            <w:tcW w:w="1993" w:type="dxa"/>
          </w:tcPr>
          <w:p w14:paraId="17197AC5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14:paraId="4787878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материки»:</w:t>
            </w:r>
          </w:p>
        </w:tc>
      </w:tr>
      <w:tr w:rsidR="001E0F5E" w14:paraId="30F04510" w14:textId="77777777">
        <w:trPr>
          <w:trHeight w:val="1202"/>
        </w:trPr>
        <w:tc>
          <w:tcPr>
            <w:tcW w:w="1993" w:type="dxa"/>
          </w:tcPr>
          <w:p w14:paraId="462F66A6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2381D149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183" w:type="dxa"/>
          </w:tcPr>
          <w:p w14:paraId="4646B556" w14:textId="77777777" w:rsidR="001E0F5E" w:rsidRDefault="00CC787C">
            <w:pPr>
              <w:pStyle w:val="TableParagraph"/>
              <w:tabs>
                <w:tab w:val="left" w:pos="1937"/>
                <w:tab w:val="left" w:pos="2393"/>
                <w:tab w:val="left" w:pos="2580"/>
                <w:tab w:val="left" w:pos="3721"/>
                <w:tab w:val="left" w:pos="4638"/>
                <w:tab w:val="left" w:pos="5571"/>
                <w:tab w:val="left" w:pos="5739"/>
                <w:tab w:val="left" w:pos="6264"/>
                <w:tab w:val="left" w:pos="6715"/>
              </w:tabs>
              <w:spacing w:before="41" w:line="336" w:lineRule="auto"/>
              <w:ind w:left="462" w:right="105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глобусу местоположение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21A77996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1E0F5E" w14:paraId="0AAFE2A3" w14:textId="77777777">
        <w:trPr>
          <w:trHeight w:val="1591"/>
        </w:trPr>
        <w:tc>
          <w:tcPr>
            <w:tcW w:w="1993" w:type="dxa"/>
          </w:tcPr>
          <w:p w14:paraId="0C963AE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A5F4DD7" w14:textId="77777777" w:rsidR="001E0F5E" w:rsidRDefault="001E0F5E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353A36B4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7183" w:type="dxa"/>
          </w:tcPr>
          <w:p w14:paraId="15516C23" w14:textId="77777777" w:rsidR="001E0F5E" w:rsidRDefault="00CC787C">
            <w:pPr>
              <w:pStyle w:val="TableParagraph"/>
              <w:spacing w:before="41" w:line="336" w:lineRule="auto"/>
              <w:ind w:left="462" w:right="110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этапы освоения и заселения отдельных территорий Земли человеком на основе анализа различных источников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6FAE3EE6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16374CB6" w14:textId="77777777">
        <w:trPr>
          <w:trHeight w:val="815"/>
        </w:trPr>
        <w:tc>
          <w:tcPr>
            <w:tcW w:w="1993" w:type="dxa"/>
          </w:tcPr>
          <w:p w14:paraId="18963C0B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7183" w:type="dxa"/>
          </w:tcPr>
          <w:p w14:paraId="568A27A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населении материков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0D1FC0E2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</w:tbl>
    <w:p w14:paraId="628694D8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1704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5B2175A8" w14:textId="77777777">
        <w:trPr>
          <w:trHeight w:val="1205"/>
        </w:trPr>
        <w:tc>
          <w:tcPr>
            <w:tcW w:w="1993" w:type="dxa"/>
          </w:tcPr>
          <w:p w14:paraId="6008FB2F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399164F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3.1.4</w:t>
            </w:r>
          </w:p>
        </w:tc>
        <w:tc>
          <w:tcPr>
            <w:tcW w:w="7183" w:type="dxa"/>
          </w:tcPr>
          <w:p w14:paraId="32F9C58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31C2E1A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духовной культуры, особенности адаптации человека к разным природным условиям регионов</w:t>
            </w:r>
          </w:p>
        </w:tc>
      </w:tr>
      <w:tr w:rsidR="001E0F5E" w14:paraId="4399A324" w14:textId="77777777">
        <w:trPr>
          <w:trHeight w:val="818"/>
        </w:trPr>
        <w:tc>
          <w:tcPr>
            <w:tcW w:w="1993" w:type="dxa"/>
          </w:tcPr>
          <w:p w14:paraId="2DABA28C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3.1.5</w:t>
            </w:r>
          </w:p>
        </w:tc>
        <w:tc>
          <w:tcPr>
            <w:tcW w:w="7183" w:type="dxa"/>
          </w:tcPr>
          <w:p w14:paraId="2C8799A5" w14:textId="77777777" w:rsidR="001E0F5E" w:rsidRDefault="00CC787C">
            <w:pPr>
              <w:pStyle w:val="TableParagraph"/>
              <w:tabs>
                <w:tab w:val="left" w:pos="1728"/>
                <w:tab w:val="left" w:pos="3248"/>
                <w:tab w:val="left" w:pos="4437"/>
                <w:tab w:val="left" w:pos="5706"/>
                <w:tab w:val="left" w:pos="6063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хозяйства</w:t>
            </w:r>
          </w:p>
          <w:p w14:paraId="691E1F0A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1E0F5E" w14:paraId="1CA7CDF5" w14:textId="77777777">
        <w:trPr>
          <w:trHeight w:val="1977"/>
        </w:trPr>
        <w:tc>
          <w:tcPr>
            <w:tcW w:w="1993" w:type="dxa"/>
          </w:tcPr>
          <w:p w14:paraId="7814741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3B78D26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73AEB428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3.1.6</w:t>
            </w:r>
          </w:p>
        </w:tc>
        <w:tc>
          <w:tcPr>
            <w:tcW w:w="7183" w:type="dxa"/>
          </w:tcPr>
          <w:p w14:paraId="10425C11" w14:textId="77777777" w:rsidR="001E0F5E" w:rsidRDefault="00CC787C">
            <w:pPr>
              <w:pStyle w:val="TableParagraph"/>
              <w:spacing w:before="41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14:paraId="5CD2C3A1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1E0F5E" w14:paraId="6048F27F" w14:textId="77777777">
        <w:trPr>
          <w:trHeight w:val="1591"/>
        </w:trPr>
        <w:tc>
          <w:tcPr>
            <w:tcW w:w="1993" w:type="dxa"/>
          </w:tcPr>
          <w:p w14:paraId="6C94FB0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A6E4EC0" w14:textId="77777777" w:rsidR="001E0F5E" w:rsidRDefault="001E0F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4CFD91D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3.1.7</w:t>
            </w:r>
          </w:p>
        </w:tc>
        <w:tc>
          <w:tcPr>
            <w:tcW w:w="7183" w:type="dxa"/>
          </w:tcPr>
          <w:p w14:paraId="14C924AD" w14:textId="77777777" w:rsidR="001E0F5E" w:rsidRDefault="00CC787C">
            <w:pPr>
              <w:pStyle w:val="TableParagraph"/>
              <w:spacing w:before="41" w:line="336" w:lineRule="auto"/>
              <w:ind w:left="462" w:right="101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0390ACFC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04F462C1" w14:textId="77777777">
        <w:trPr>
          <w:trHeight w:val="1975"/>
        </w:trPr>
        <w:tc>
          <w:tcPr>
            <w:tcW w:w="1993" w:type="dxa"/>
          </w:tcPr>
          <w:p w14:paraId="698BDFC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613E55A" w14:textId="77777777" w:rsidR="001E0F5E" w:rsidRDefault="001E0F5E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3452794D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3.1.8</w:t>
            </w:r>
          </w:p>
        </w:tc>
        <w:tc>
          <w:tcPr>
            <w:tcW w:w="7183" w:type="dxa"/>
          </w:tcPr>
          <w:p w14:paraId="5B043D03" w14:textId="77777777" w:rsidR="001E0F5E" w:rsidRDefault="00CC787C">
            <w:pPr>
              <w:pStyle w:val="TableParagraph"/>
              <w:spacing w:before="38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14:paraId="4CA58537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</w:tr>
      <w:tr w:rsidR="001E0F5E" w14:paraId="12C7F748" w14:textId="77777777">
        <w:trPr>
          <w:trHeight w:val="432"/>
        </w:trPr>
        <w:tc>
          <w:tcPr>
            <w:tcW w:w="1993" w:type="dxa"/>
          </w:tcPr>
          <w:p w14:paraId="2E7D3C70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14:paraId="1584629E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«Северные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материки»:</w:t>
            </w:r>
          </w:p>
        </w:tc>
      </w:tr>
      <w:tr w:rsidR="001E0F5E" w14:paraId="6DCF2ADE" w14:textId="77777777">
        <w:trPr>
          <w:trHeight w:val="1204"/>
        </w:trPr>
        <w:tc>
          <w:tcPr>
            <w:tcW w:w="1993" w:type="dxa"/>
          </w:tcPr>
          <w:p w14:paraId="1C663B42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18FC0C00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7183" w:type="dxa"/>
          </w:tcPr>
          <w:p w14:paraId="1865183F" w14:textId="77777777" w:rsidR="001E0F5E" w:rsidRDefault="00CC787C">
            <w:pPr>
              <w:pStyle w:val="TableParagraph"/>
              <w:spacing w:before="41" w:line="336" w:lineRule="auto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глобусу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местоположение </w:t>
            </w:r>
            <w:r>
              <w:rPr>
                <w:sz w:val="24"/>
              </w:rPr>
              <w:t>изученных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95FDDDC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(или)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6BF4D3AD" w14:textId="77777777">
        <w:trPr>
          <w:trHeight w:val="1591"/>
        </w:trPr>
        <w:tc>
          <w:tcPr>
            <w:tcW w:w="1993" w:type="dxa"/>
          </w:tcPr>
          <w:p w14:paraId="3FAC80D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7D83549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1C8128A8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7183" w:type="dxa"/>
          </w:tcPr>
          <w:p w14:paraId="22018788" w14:textId="77777777" w:rsidR="001E0F5E" w:rsidRDefault="00CC787C">
            <w:pPr>
              <w:pStyle w:val="TableParagraph"/>
              <w:spacing w:before="41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характеризовать этапы освоения и заселения отдельных территорий Земли человеком на основе анализа различных </w:t>
            </w:r>
            <w:r>
              <w:rPr>
                <w:spacing w:val="-2"/>
                <w:sz w:val="24"/>
              </w:rPr>
              <w:t>источников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FB91F5C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практико-ориентированных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6E8570AA" w14:textId="77777777">
        <w:trPr>
          <w:trHeight w:val="818"/>
        </w:trPr>
        <w:tc>
          <w:tcPr>
            <w:tcW w:w="1993" w:type="dxa"/>
          </w:tcPr>
          <w:p w14:paraId="2A698A16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</w:tc>
        <w:tc>
          <w:tcPr>
            <w:tcW w:w="7183" w:type="dxa"/>
          </w:tcPr>
          <w:p w14:paraId="2DE339BF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012B205E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1E0F5E" w14:paraId="24A50EA3" w14:textId="77777777">
        <w:trPr>
          <w:trHeight w:val="1202"/>
        </w:trPr>
        <w:tc>
          <w:tcPr>
            <w:tcW w:w="1993" w:type="dxa"/>
          </w:tcPr>
          <w:p w14:paraId="104024A5" w14:textId="77777777" w:rsidR="001E0F5E" w:rsidRDefault="001E0F5E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07CA88C4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3.2.4</w:t>
            </w:r>
          </w:p>
        </w:tc>
        <w:tc>
          <w:tcPr>
            <w:tcW w:w="7183" w:type="dxa"/>
          </w:tcPr>
          <w:p w14:paraId="7FED6ADE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229B22B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духовной культуры, особенности адаптации человека к разным природным условиям регионов</w:t>
            </w:r>
          </w:p>
        </w:tc>
      </w:tr>
      <w:tr w:rsidR="001E0F5E" w14:paraId="16A0B9E4" w14:textId="77777777">
        <w:trPr>
          <w:trHeight w:val="815"/>
        </w:trPr>
        <w:tc>
          <w:tcPr>
            <w:tcW w:w="1993" w:type="dxa"/>
          </w:tcPr>
          <w:p w14:paraId="6B2F5615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3.2.5</w:t>
            </w:r>
          </w:p>
        </w:tc>
        <w:tc>
          <w:tcPr>
            <w:tcW w:w="7183" w:type="dxa"/>
          </w:tcPr>
          <w:p w14:paraId="12065FCA" w14:textId="77777777" w:rsidR="001E0F5E" w:rsidRDefault="00CC787C">
            <w:pPr>
              <w:pStyle w:val="TableParagraph"/>
              <w:tabs>
                <w:tab w:val="left" w:pos="1728"/>
                <w:tab w:val="left" w:pos="3247"/>
                <w:tab w:val="left" w:pos="4436"/>
                <w:tab w:val="left" w:pos="5709"/>
                <w:tab w:val="left" w:pos="6066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хозяйства</w:t>
            </w:r>
          </w:p>
          <w:p w14:paraId="19957B1D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</w:tbl>
    <w:p w14:paraId="2F0815B4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656A4FF4" w14:textId="77777777">
        <w:trPr>
          <w:trHeight w:val="1977"/>
        </w:trPr>
        <w:tc>
          <w:tcPr>
            <w:tcW w:w="1993" w:type="dxa"/>
          </w:tcPr>
          <w:p w14:paraId="643564D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F6B879D" w14:textId="77777777" w:rsidR="001E0F5E" w:rsidRDefault="001E0F5E">
            <w:pPr>
              <w:pStyle w:val="TableParagraph"/>
              <w:spacing w:before="262"/>
              <w:rPr>
                <w:b/>
                <w:sz w:val="24"/>
              </w:rPr>
            </w:pPr>
          </w:p>
          <w:p w14:paraId="0B3E929E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3.2.6</w:t>
            </w:r>
          </w:p>
        </w:tc>
        <w:tc>
          <w:tcPr>
            <w:tcW w:w="7183" w:type="dxa"/>
          </w:tcPr>
          <w:p w14:paraId="7A8B5F2F" w14:textId="77777777" w:rsidR="001E0F5E" w:rsidRDefault="00CC787C">
            <w:pPr>
              <w:pStyle w:val="TableParagraph"/>
              <w:spacing w:before="41" w:line="336" w:lineRule="auto"/>
              <w:ind w:left="462" w:right="101"/>
              <w:jc w:val="bot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14:paraId="4FCF7939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1E0F5E" w14:paraId="0753734D" w14:textId="77777777">
        <w:trPr>
          <w:trHeight w:val="1591"/>
        </w:trPr>
        <w:tc>
          <w:tcPr>
            <w:tcW w:w="1993" w:type="dxa"/>
          </w:tcPr>
          <w:p w14:paraId="3A8A321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2B045CA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1F724162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3.2.7</w:t>
            </w:r>
          </w:p>
        </w:tc>
        <w:tc>
          <w:tcPr>
            <w:tcW w:w="7183" w:type="dxa"/>
          </w:tcPr>
          <w:p w14:paraId="7D430EC3" w14:textId="77777777" w:rsidR="001E0F5E" w:rsidRDefault="00CC787C">
            <w:pPr>
              <w:pStyle w:val="TableParagraph"/>
              <w:spacing w:before="41" w:line="336" w:lineRule="auto"/>
              <w:ind w:left="462" w:right="101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109A3798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4D7C21AF" w14:textId="77777777">
        <w:trPr>
          <w:trHeight w:val="1978"/>
        </w:trPr>
        <w:tc>
          <w:tcPr>
            <w:tcW w:w="1993" w:type="dxa"/>
          </w:tcPr>
          <w:p w14:paraId="277B037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5412322" w14:textId="77777777" w:rsidR="001E0F5E" w:rsidRDefault="001E0F5E">
            <w:pPr>
              <w:pStyle w:val="TableParagraph"/>
              <w:spacing w:before="262"/>
              <w:rPr>
                <w:b/>
                <w:sz w:val="24"/>
              </w:rPr>
            </w:pPr>
          </w:p>
          <w:p w14:paraId="1EED9197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3.2.8</w:t>
            </w:r>
          </w:p>
        </w:tc>
        <w:tc>
          <w:tcPr>
            <w:tcW w:w="7183" w:type="dxa"/>
          </w:tcPr>
          <w:p w14:paraId="1AF71736" w14:textId="77777777" w:rsidR="001E0F5E" w:rsidRDefault="00CC787C">
            <w:pPr>
              <w:pStyle w:val="TableParagraph"/>
              <w:spacing w:before="41" w:line="336" w:lineRule="auto"/>
              <w:ind w:left="462" w:right="103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14:paraId="144245CA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</w:tr>
      <w:tr w:rsidR="001E0F5E" w14:paraId="4A6CED60" w14:textId="77777777">
        <w:trPr>
          <w:trHeight w:val="431"/>
        </w:trPr>
        <w:tc>
          <w:tcPr>
            <w:tcW w:w="1993" w:type="dxa"/>
          </w:tcPr>
          <w:p w14:paraId="2E252578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183" w:type="dxa"/>
          </w:tcPr>
          <w:p w14:paraId="621B3FD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общества»:</w:t>
            </w:r>
          </w:p>
        </w:tc>
      </w:tr>
      <w:tr w:rsidR="001E0F5E" w14:paraId="63A0ADFF" w14:textId="77777777">
        <w:trPr>
          <w:trHeight w:val="815"/>
        </w:trPr>
        <w:tc>
          <w:tcPr>
            <w:tcW w:w="1993" w:type="dxa"/>
          </w:tcPr>
          <w:p w14:paraId="4FDB66A6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3.3.1</w:t>
            </w:r>
          </w:p>
        </w:tc>
        <w:tc>
          <w:tcPr>
            <w:tcW w:w="7183" w:type="dxa"/>
          </w:tcPr>
          <w:p w14:paraId="2EFDC1ED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</w:p>
          <w:p w14:paraId="58056FD9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оболочки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1E0F5E" w14:paraId="04B8570C" w14:textId="77777777">
        <w:trPr>
          <w:trHeight w:val="818"/>
        </w:trPr>
        <w:tc>
          <w:tcPr>
            <w:tcW w:w="1993" w:type="dxa"/>
          </w:tcPr>
          <w:p w14:paraId="26400B7F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3.3.2</w:t>
            </w:r>
          </w:p>
        </w:tc>
        <w:tc>
          <w:tcPr>
            <w:tcW w:w="7183" w:type="dxa"/>
          </w:tcPr>
          <w:p w14:paraId="0205C448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247BA06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</w:tc>
      </w:tr>
      <w:tr w:rsidR="001E0F5E" w14:paraId="0620A15D" w14:textId="77777777">
        <w:trPr>
          <w:trHeight w:val="1977"/>
        </w:trPr>
        <w:tc>
          <w:tcPr>
            <w:tcW w:w="1993" w:type="dxa"/>
          </w:tcPr>
          <w:p w14:paraId="2EF009D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9B5D2C5" w14:textId="77777777" w:rsidR="001E0F5E" w:rsidRDefault="001E0F5E">
            <w:pPr>
              <w:pStyle w:val="TableParagraph"/>
              <w:spacing w:before="262"/>
              <w:rPr>
                <w:b/>
                <w:sz w:val="24"/>
              </w:rPr>
            </w:pPr>
          </w:p>
          <w:p w14:paraId="5F63B7B7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3.3.3</w:t>
            </w:r>
          </w:p>
        </w:tc>
        <w:tc>
          <w:tcPr>
            <w:tcW w:w="7183" w:type="dxa"/>
          </w:tcPr>
          <w:p w14:paraId="0F8BD3C1" w14:textId="77777777" w:rsidR="001E0F5E" w:rsidRDefault="00CC787C">
            <w:pPr>
              <w:pStyle w:val="TableParagraph"/>
              <w:spacing w:before="41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проявления глобальных проблем человечества (экологическая, сырьевая, энергетическая, преодоление отсталости стран, продовольственная) на локальном и региональном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международного</w:t>
            </w:r>
          </w:p>
          <w:p w14:paraId="024758A7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преодолению</w:t>
            </w:r>
          </w:p>
        </w:tc>
      </w:tr>
      <w:tr w:rsidR="001E0F5E" w14:paraId="466E4597" w14:textId="77777777">
        <w:trPr>
          <w:trHeight w:val="1588"/>
        </w:trPr>
        <w:tc>
          <w:tcPr>
            <w:tcW w:w="1993" w:type="dxa"/>
          </w:tcPr>
          <w:p w14:paraId="2CDB241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E042C68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31288D3A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3.3.4</w:t>
            </w:r>
          </w:p>
        </w:tc>
        <w:tc>
          <w:tcPr>
            <w:tcW w:w="7183" w:type="dxa"/>
          </w:tcPr>
          <w:p w14:paraId="7BBEBA77" w14:textId="77777777" w:rsidR="001E0F5E" w:rsidRDefault="00CC787C">
            <w:pPr>
              <w:pStyle w:val="TableParagraph"/>
              <w:spacing w:before="41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 компонентов природы в результате деятельности человека с использованием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разных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источников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географической</w:t>
            </w:r>
          </w:p>
          <w:p w14:paraId="5F04639C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</w:tr>
    </w:tbl>
    <w:p w14:paraId="0F709D9B" w14:textId="77777777" w:rsidR="001E0F5E" w:rsidRDefault="001E0F5E">
      <w:pPr>
        <w:pStyle w:val="a3"/>
        <w:spacing w:before="177"/>
        <w:ind w:left="0" w:firstLine="0"/>
        <w:jc w:val="left"/>
        <w:rPr>
          <w:b/>
        </w:rPr>
      </w:pPr>
    </w:p>
    <w:p w14:paraId="6E5AFE6D" w14:textId="77777777" w:rsidR="001E0F5E" w:rsidRDefault="00CC787C">
      <w:pPr>
        <w:pStyle w:val="a4"/>
        <w:numPr>
          <w:ilvl w:val="0"/>
          <w:numId w:val="3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33DF8180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2077E68A" w14:textId="77777777" w:rsidR="001E0F5E" w:rsidRDefault="001E0F5E">
      <w:pPr>
        <w:pStyle w:val="a3"/>
        <w:spacing w:before="7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47EA01A1" w14:textId="77777777">
        <w:trPr>
          <w:trHeight w:val="998"/>
        </w:trPr>
        <w:tc>
          <w:tcPr>
            <w:tcW w:w="1993" w:type="dxa"/>
          </w:tcPr>
          <w:p w14:paraId="32D40A36" w14:textId="77777777" w:rsidR="001E0F5E" w:rsidRDefault="00CC787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0B987770" w14:textId="77777777" w:rsidR="001E0F5E" w:rsidRDefault="00CC787C">
            <w:pPr>
              <w:pStyle w:val="TableParagraph"/>
              <w:spacing w:before="8" w:line="320" w:lineRule="exac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14:paraId="732AB18A" w14:textId="77777777" w:rsidR="001E0F5E" w:rsidRDefault="00CC787C">
            <w:pPr>
              <w:pStyle w:val="TableParagraph"/>
              <w:spacing w:before="204" w:line="278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E0F5E" w14:paraId="3D4D0F5A" w14:textId="77777777">
        <w:trPr>
          <w:trHeight w:val="429"/>
        </w:trPr>
        <w:tc>
          <w:tcPr>
            <w:tcW w:w="1993" w:type="dxa"/>
          </w:tcPr>
          <w:p w14:paraId="774D591F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14:paraId="6D61001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</w:tbl>
    <w:p w14:paraId="5052D4EC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103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1278D219" w14:textId="77777777">
        <w:trPr>
          <w:trHeight w:val="431"/>
        </w:trPr>
        <w:tc>
          <w:tcPr>
            <w:tcW w:w="1993" w:type="dxa"/>
          </w:tcPr>
          <w:p w14:paraId="14BF4AC9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1.1</w:t>
            </w:r>
          </w:p>
        </w:tc>
        <w:tc>
          <w:tcPr>
            <w:tcW w:w="7183" w:type="dxa"/>
          </w:tcPr>
          <w:p w14:paraId="09A4CDD3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43BAA8F5" w14:textId="77777777">
        <w:trPr>
          <w:trHeight w:val="818"/>
        </w:trPr>
        <w:tc>
          <w:tcPr>
            <w:tcW w:w="1993" w:type="dxa"/>
          </w:tcPr>
          <w:p w14:paraId="4020D6A2" w14:textId="77777777" w:rsidR="001E0F5E" w:rsidRDefault="00CC787C">
            <w:pPr>
              <w:pStyle w:val="TableParagraph"/>
              <w:spacing w:before="236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183" w:type="dxa"/>
          </w:tcPr>
          <w:p w14:paraId="46D6DE9E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характеризовать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истории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формирования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3C271E1A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изучения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0FD6E46D" w14:textId="77777777">
        <w:trPr>
          <w:trHeight w:val="1591"/>
        </w:trPr>
        <w:tc>
          <w:tcPr>
            <w:tcW w:w="1993" w:type="dxa"/>
          </w:tcPr>
          <w:p w14:paraId="6AF08CD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9587CD6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42B9D81D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183" w:type="dxa"/>
          </w:tcPr>
          <w:p w14:paraId="6EA4971D" w14:textId="77777777" w:rsidR="001E0F5E" w:rsidRDefault="00CC787C">
            <w:pPr>
              <w:pStyle w:val="TableParagraph"/>
              <w:spacing w:before="41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находить в различных источниках информации (включая интернет-ресурсы) факты, позволяющие определить вклад российских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учёных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путешественников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  <w:p w14:paraId="3B4637C9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3F019B72" w14:textId="77777777">
        <w:trPr>
          <w:trHeight w:val="818"/>
        </w:trPr>
        <w:tc>
          <w:tcPr>
            <w:tcW w:w="1993" w:type="dxa"/>
          </w:tcPr>
          <w:p w14:paraId="4205EB3C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183" w:type="dxa"/>
          </w:tcPr>
          <w:p w14:paraId="781E3B21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ACF5521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картографической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таблице</w:t>
            </w:r>
          </w:p>
        </w:tc>
      </w:tr>
      <w:tr w:rsidR="001E0F5E" w14:paraId="45CE8CB3" w14:textId="77777777">
        <w:trPr>
          <w:trHeight w:val="431"/>
        </w:trPr>
        <w:tc>
          <w:tcPr>
            <w:tcW w:w="1993" w:type="dxa"/>
          </w:tcPr>
          <w:p w14:paraId="3BB530B1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14:paraId="3119CCB2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«Географическое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613410A3" w14:textId="77777777">
        <w:trPr>
          <w:trHeight w:val="816"/>
        </w:trPr>
        <w:tc>
          <w:tcPr>
            <w:tcW w:w="1993" w:type="dxa"/>
          </w:tcPr>
          <w:p w14:paraId="1FF8862C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183" w:type="dxa"/>
          </w:tcPr>
          <w:p w14:paraId="1C4002FA" w14:textId="77777777" w:rsidR="001E0F5E" w:rsidRDefault="00CC787C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  <w:p w14:paraId="5EBF051D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крайние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1E0F5E" w14:paraId="1A5B9863" w14:textId="77777777">
        <w:trPr>
          <w:trHeight w:val="818"/>
        </w:trPr>
        <w:tc>
          <w:tcPr>
            <w:tcW w:w="1993" w:type="dxa"/>
          </w:tcPr>
          <w:p w14:paraId="256F14A8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183" w:type="dxa"/>
          </w:tcPr>
          <w:p w14:paraId="317849E6" w14:textId="77777777" w:rsidR="001E0F5E" w:rsidRDefault="00CC787C">
            <w:pPr>
              <w:pStyle w:val="TableParagraph"/>
              <w:tabs>
                <w:tab w:val="left" w:pos="2482"/>
                <w:tab w:val="left" w:pos="4430"/>
                <w:tab w:val="left" w:pos="5895"/>
                <w:tab w:val="left" w:pos="6960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6EB7C05D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</w:tr>
      <w:tr w:rsidR="001E0F5E" w14:paraId="1734C605" w14:textId="77777777">
        <w:trPr>
          <w:trHeight w:val="818"/>
        </w:trPr>
        <w:tc>
          <w:tcPr>
            <w:tcW w:w="1993" w:type="dxa"/>
          </w:tcPr>
          <w:p w14:paraId="46F1D752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183" w:type="dxa"/>
          </w:tcPr>
          <w:p w14:paraId="46DE37F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14:paraId="5615A3AB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</w:tc>
      </w:tr>
      <w:tr w:rsidR="001E0F5E" w14:paraId="408BE175" w14:textId="77777777">
        <w:trPr>
          <w:trHeight w:val="1205"/>
        </w:trPr>
        <w:tc>
          <w:tcPr>
            <w:tcW w:w="1993" w:type="dxa"/>
          </w:tcPr>
          <w:p w14:paraId="5E9D5AB2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5AD574C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183" w:type="dxa"/>
          </w:tcPr>
          <w:p w14:paraId="75FAE961" w14:textId="77777777" w:rsidR="001E0F5E" w:rsidRDefault="00CC787C">
            <w:pPr>
              <w:pStyle w:val="TableParagraph"/>
              <w:tabs>
                <w:tab w:val="left" w:pos="1745"/>
                <w:tab w:val="left" w:pos="2817"/>
                <w:tab w:val="left" w:pos="4770"/>
                <w:tab w:val="left" w:pos="6135"/>
              </w:tabs>
              <w:spacing w:before="41" w:line="336" w:lineRule="auto"/>
              <w:ind w:left="462" w:right="104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регионов </w:t>
            </w:r>
            <w:proofErr w:type="gramStart"/>
            <w:r>
              <w:rPr>
                <w:sz w:val="24"/>
              </w:rPr>
              <w:t>России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особенности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природы,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жизнь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хозяйственную</w:t>
            </w:r>
            <w:proofErr w:type="gramEnd"/>
          </w:p>
          <w:p w14:paraId="35D82839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1E0F5E" w14:paraId="58A61476" w14:textId="77777777">
        <w:trPr>
          <w:trHeight w:val="1204"/>
        </w:trPr>
        <w:tc>
          <w:tcPr>
            <w:tcW w:w="1993" w:type="dxa"/>
          </w:tcPr>
          <w:p w14:paraId="51551BAC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49136AFA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7183" w:type="dxa"/>
          </w:tcPr>
          <w:p w14:paraId="08FBDC54" w14:textId="77777777" w:rsidR="001E0F5E" w:rsidRDefault="00CC787C">
            <w:pPr>
              <w:pStyle w:val="TableParagraph"/>
              <w:tabs>
                <w:tab w:val="left" w:pos="2094"/>
                <w:tab w:val="left" w:pos="3075"/>
                <w:tab w:val="left" w:pos="3488"/>
                <w:tab w:val="left" w:pos="5484"/>
                <w:tab w:val="left" w:pos="6941"/>
              </w:tabs>
              <w:spacing w:before="41" w:line="336" w:lineRule="auto"/>
              <w:ind w:left="462" w:right="10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исключительной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континентальном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шельфе</w:t>
            </w:r>
          </w:p>
          <w:p w14:paraId="41403E62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практико-ориентированных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1E0F5E" w14:paraId="3097CE65" w14:textId="77777777">
        <w:trPr>
          <w:trHeight w:val="429"/>
        </w:trPr>
        <w:tc>
          <w:tcPr>
            <w:tcW w:w="1993" w:type="dxa"/>
          </w:tcPr>
          <w:p w14:paraId="766BCB0E" w14:textId="77777777" w:rsidR="001E0F5E" w:rsidRDefault="00CC787C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14:paraId="2059D046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54ED9286" w14:textId="77777777">
        <w:trPr>
          <w:trHeight w:val="818"/>
        </w:trPr>
        <w:tc>
          <w:tcPr>
            <w:tcW w:w="1993" w:type="dxa"/>
          </w:tcPr>
          <w:p w14:paraId="4AD5BEAD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183" w:type="dxa"/>
          </w:tcPr>
          <w:p w14:paraId="0500BF5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мировом,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поясном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зональном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  <w:p w14:paraId="08B9A4A2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523869F0" w14:textId="77777777">
        <w:trPr>
          <w:trHeight w:val="818"/>
        </w:trPr>
        <w:tc>
          <w:tcPr>
            <w:tcW w:w="1993" w:type="dxa"/>
          </w:tcPr>
          <w:p w14:paraId="391AF6F2" w14:textId="77777777" w:rsidR="001E0F5E" w:rsidRDefault="00CC787C">
            <w:pPr>
              <w:pStyle w:val="TableParagraph"/>
              <w:spacing w:before="235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14:paraId="5A807AB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«Административно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0DF02E99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Районирование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территории»</w:t>
            </w:r>
          </w:p>
        </w:tc>
      </w:tr>
      <w:tr w:rsidR="001E0F5E" w14:paraId="430E6BEE" w14:textId="77777777">
        <w:trPr>
          <w:trHeight w:val="818"/>
        </w:trPr>
        <w:tc>
          <w:tcPr>
            <w:tcW w:w="1993" w:type="dxa"/>
          </w:tcPr>
          <w:p w14:paraId="59450B88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183" w:type="dxa"/>
          </w:tcPr>
          <w:p w14:paraId="48D8371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округа,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районы</w:t>
            </w:r>
          </w:p>
          <w:p w14:paraId="29C699FE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макрорегионы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4D5B2B42" w14:textId="77777777">
        <w:trPr>
          <w:trHeight w:val="431"/>
        </w:trPr>
        <w:tc>
          <w:tcPr>
            <w:tcW w:w="1993" w:type="dxa"/>
          </w:tcPr>
          <w:p w14:paraId="1B4F6E51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14:paraId="5147DFA2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1E0F5E" w14:paraId="10D5DA8A" w14:textId="77777777">
        <w:trPr>
          <w:trHeight w:val="429"/>
        </w:trPr>
        <w:tc>
          <w:tcPr>
            <w:tcW w:w="1993" w:type="dxa"/>
          </w:tcPr>
          <w:p w14:paraId="3D9761E9" w14:textId="77777777" w:rsidR="001E0F5E" w:rsidRDefault="00CC787C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14:paraId="739406CD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«Природные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2469435D" w14:textId="77777777">
        <w:trPr>
          <w:trHeight w:val="818"/>
        </w:trPr>
        <w:tc>
          <w:tcPr>
            <w:tcW w:w="1993" w:type="dxa"/>
          </w:tcPr>
          <w:p w14:paraId="772DA18B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183" w:type="dxa"/>
          </w:tcPr>
          <w:p w14:paraId="2C9B414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оценивать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степень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благоприятности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природных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условий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14:paraId="5B248E05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4454CF36" w14:textId="77777777">
        <w:trPr>
          <w:trHeight w:val="429"/>
        </w:trPr>
        <w:tc>
          <w:tcPr>
            <w:tcW w:w="1993" w:type="dxa"/>
          </w:tcPr>
          <w:p w14:paraId="754A0FB0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183" w:type="dxa"/>
          </w:tcPr>
          <w:p w14:paraId="3548C90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</w:tr>
    </w:tbl>
    <w:p w14:paraId="049E10E7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82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053F91EA" w14:textId="77777777">
        <w:trPr>
          <w:trHeight w:val="818"/>
        </w:trPr>
        <w:tc>
          <w:tcPr>
            <w:tcW w:w="1993" w:type="dxa"/>
          </w:tcPr>
          <w:p w14:paraId="3EFB2FEE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2.1.3</w:t>
            </w:r>
          </w:p>
        </w:tc>
        <w:tc>
          <w:tcPr>
            <w:tcW w:w="7183" w:type="dxa"/>
          </w:tcPr>
          <w:p w14:paraId="456A9846" w14:textId="77777777" w:rsidR="001E0F5E" w:rsidRDefault="00CC787C">
            <w:pPr>
              <w:pStyle w:val="TableParagraph"/>
              <w:tabs>
                <w:tab w:val="left" w:pos="2206"/>
                <w:tab w:val="left" w:pos="3796"/>
                <w:tab w:val="left" w:pos="6036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характеризующие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</w:p>
          <w:p w14:paraId="256094F7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</w:tr>
      <w:tr w:rsidR="001E0F5E" w14:paraId="78ADF912" w14:textId="77777777">
        <w:trPr>
          <w:trHeight w:val="431"/>
        </w:trPr>
        <w:tc>
          <w:tcPr>
            <w:tcW w:w="1993" w:type="dxa"/>
          </w:tcPr>
          <w:p w14:paraId="72CD6ABD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7183" w:type="dxa"/>
          </w:tcPr>
          <w:p w14:paraId="4D84BF5C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природопользования</w:t>
            </w:r>
          </w:p>
        </w:tc>
      </w:tr>
      <w:tr w:rsidR="001E0F5E" w14:paraId="2AC5233D" w14:textId="77777777">
        <w:trPr>
          <w:trHeight w:val="818"/>
        </w:trPr>
        <w:tc>
          <w:tcPr>
            <w:tcW w:w="1993" w:type="dxa"/>
          </w:tcPr>
          <w:p w14:paraId="453920C6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2.1.5</w:t>
            </w:r>
          </w:p>
        </w:tc>
        <w:tc>
          <w:tcPr>
            <w:tcW w:w="7183" w:type="dxa"/>
          </w:tcPr>
          <w:p w14:paraId="3BAB21DF" w14:textId="77777777" w:rsidR="001E0F5E" w:rsidRDefault="00CC787C">
            <w:pPr>
              <w:pStyle w:val="TableParagraph"/>
              <w:tabs>
                <w:tab w:val="left" w:pos="1834"/>
                <w:tab w:val="left" w:pos="3043"/>
                <w:tab w:val="left" w:pos="4875"/>
                <w:tab w:val="left" w:pos="5297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нерационального</w:t>
            </w:r>
          </w:p>
          <w:p w14:paraId="2F3F4EF7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природопользования</w:t>
            </w:r>
          </w:p>
        </w:tc>
      </w:tr>
      <w:tr w:rsidR="001E0F5E" w14:paraId="42B6E39D" w14:textId="77777777">
        <w:trPr>
          <w:trHeight w:val="1977"/>
        </w:trPr>
        <w:tc>
          <w:tcPr>
            <w:tcW w:w="1993" w:type="dxa"/>
          </w:tcPr>
          <w:p w14:paraId="67E595E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DB4A857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46AB0140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2.1.6</w:t>
            </w:r>
          </w:p>
        </w:tc>
        <w:tc>
          <w:tcPr>
            <w:tcW w:w="7183" w:type="dxa"/>
          </w:tcPr>
          <w:p w14:paraId="295BC09B" w14:textId="77777777" w:rsidR="001E0F5E" w:rsidRDefault="00CC787C">
            <w:pPr>
              <w:pStyle w:val="TableParagraph"/>
              <w:spacing w:before="41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FF8B14E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74D20206" w14:textId="77777777">
        <w:trPr>
          <w:trHeight w:val="1202"/>
        </w:trPr>
        <w:tc>
          <w:tcPr>
            <w:tcW w:w="1993" w:type="dxa"/>
          </w:tcPr>
          <w:p w14:paraId="7D46D58C" w14:textId="77777777" w:rsidR="001E0F5E" w:rsidRDefault="001E0F5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217B620F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2.1.7</w:t>
            </w:r>
          </w:p>
        </w:tc>
        <w:tc>
          <w:tcPr>
            <w:tcW w:w="7183" w:type="dxa"/>
          </w:tcPr>
          <w:p w14:paraId="156D9937" w14:textId="77777777" w:rsidR="001E0F5E" w:rsidRDefault="00CC787C">
            <w:pPr>
              <w:pStyle w:val="TableParagraph"/>
              <w:tabs>
                <w:tab w:val="left" w:pos="2196"/>
                <w:tab w:val="left" w:pos="2568"/>
                <w:tab w:val="left" w:pos="4805"/>
                <w:tab w:val="left" w:pos="5920"/>
              </w:tabs>
              <w:spacing w:before="41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гидрологических, </w:t>
            </w:r>
            <w:r>
              <w:rPr>
                <w:spacing w:val="-2"/>
                <w:sz w:val="24"/>
              </w:rPr>
              <w:t>геологических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метеорологических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</w:p>
          <w:p w14:paraId="289B9C90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327274B9" w14:textId="77777777">
        <w:trPr>
          <w:trHeight w:val="818"/>
        </w:trPr>
        <w:tc>
          <w:tcPr>
            <w:tcW w:w="1993" w:type="dxa"/>
          </w:tcPr>
          <w:p w14:paraId="37A4857C" w14:textId="77777777" w:rsidR="001E0F5E" w:rsidRDefault="00CC787C">
            <w:pPr>
              <w:pStyle w:val="TableParagraph"/>
              <w:spacing w:before="235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14:paraId="3DA1AFB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«Геологическое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полезные</w:t>
            </w:r>
          </w:p>
          <w:p w14:paraId="7EDE5511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ископаемые»:</w:t>
            </w:r>
          </w:p>
        </w:tc>
      </w:tr>
      <w:tr w:rsidR="001E0F5E" w14:paraId="18A40B8B" w14:textId="77777777">
        <w:trPr>
          <w:trHeight w:val="2750"/>
        </w:trPr>
        <w:tc>
          <w:tcPr>
            <w:tcW w:w="1993" w:type="dxa"/>
          </w:tcPr>
          <w:p w14:paraId="6BF4A74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3C3743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C4D444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B406441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5052E801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183" w:type="dxa"/>
          </w:tcPr>
          <w:p w14:paraId="179B58C4" w14:textId="77777777" w:rsidR="001E0F5E" w:rsidRDefault="00CC787C">
            <w:pPr>
              <w:pStyle w:val="TableParagraph"/>
              <w:spacing w:before="41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практико-ориентированных задач: определять возраст горных </w:t>
            </w:r>
            <w:proofErr w:type="gramStart"/>
            <w:r>
              <w:rPr>
                <w:sz w:val="24"/>
              </w:rPr>
              <w:t>пород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6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основных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тектонических</w:t>
            </w:r>
            <w:proofErr w:type="gramEnd"/>
            <w:r>
              <w:rPr>
                <w:spacing w:val="6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структур,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слагающих</w:t>
            </w:r>
            <w:proofErr w:type="gramEnd"/>
          </w:p>
          <w:p w14:paraId="3DA907FB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территорию</w:t>
            </w:r>
          </w:p>
        </w:tc>
      </w:tr>
      <w:tr w:rsidR="001E0F5E" w14:paraId="08C3BF79" w14:textId="77777777">
        <w:trPr>
          <w:trHeight w:val="431"/>
        </w:trPr>
        <w:tc>
          <w:tcPr>
            <w:tcW w:w="1993" w:type="dxa"/>
          </w:tcPr>
          <w:p w14:paraId="685B816D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183" w:type="dxa"/>
          </w:tcPr>
          <w:p w14:paraId="198119B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39E56E73" w14:textId="77777777">
        <w:trPr>
          <w:trHeight w:val="431"/>
        </w:trPr>
        <w:tc>
          <w:tcPr>
            <w:tcW w:w="1993" w:type="dxa"/>
          </w:tcPr>
          <w:p w14:paraId="58953775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183" w:type="dxa"/>
          </w:tcPr>
          <w:p w14:paraId="6F7D6DAD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594C4782" w14:textId="77777777">
        <w:trPr>
          <w:trHeight w:val="1202"/>
        </w:trPr>
        <w:tc>
          <w:tcPr>
            <w:tcW w:w="1993" w:type="dxa"/>
          </w:tcPr>
          <w:p w14:paraId="31CAFB22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3111A85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7183" w:type="dxa"/>
          </w:tcPr>
          <w:p w14:paraId="523351F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определяющие</w:t>
            </w:r>
          </w:p>
          <w:p w14:paraId="15DCF915" w14:textId="77777777" w:rsidR="001E0F5E" w:rsidRDefault="00CC787C">
            <w:pPr>
              <w:pStyle w:val="TableParagraph"/>
              <w:spacing w:before="6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местности</w:t>
            </w:r>
          </w:p>
        </w:tc>
      </w:tr>
      <w:tr w:rsidR="001E0F5E" w14:paraId="4CA2E745" w14:textId="77777777">
        <w:trPr>
          <w:trHeight w:val="818"/>
        </w:trPr>
        <w:tc>
          <w:tcPr>
            <w:tcW w:w="1993" w:type="dxa"/>
          </w:tcPr>
          <w:p w14:paraId="5E603EDC" w14:textId="77777777" w:rsidR="001E0F5E" w:rsidRDefault="00CC787C">
            <w:pPr>
              <w:pStyle w:val="TableParagraph"/>
              <w:spacing w:before="236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2.2.5</w:t>
            </w:r>
          </w:p>
        </w:tc>
        <w:tc>
          <w:tcPr>
            <w:tcW w:w="7183" w:type="dxa"/>
          </w:tcPr>
          <w:p w14:paraId="2D5868B2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</w:t>
            </w:r>
          </w:p>
          <w:p w14:paraId="33B54849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землетрясений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вулканизма</w:t>
            </w:r>
          </w:p>
        </w:tc>
      </w:tr>
      <w:tr w:rsidR="001E0F5E" w14:paraId="359B3606" w14:textId="77777777">
        <w:trPr>
          <w:trHeight w:val="1204"/>
        </w:trPr>
        <w:tc>
          <w:tcPr>
            <w:tcW w:w="1993" w:type="dxa"/>
          </w:tcPr>
          <w:p w14:paraId="208F183C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2CA18B4B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2.2.6</w:t>
            </w:r>
          </w:p>
        </w:tc>
        <w:tc>
          <w:tcPr>
            <w:tcW w:w="7183" w:type="dxa"/>
          </w:tcPr>
          <w:p w14:paraId="4C697963" w14:textId="77777777" w:rsidR="001E0F5E" w:rsidRDefault="00CC787C">
            <w:pPr>
              <w:pStyle w:val="TableParagraph"/>
              <w:spacing w:before="41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«плита»,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«щит»,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«моренный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холм»,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«бараньи лбы»,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«бархан»,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«дюна»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0562AD33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49771550" w14:textId="77777777">
        <w:trPr>
          <w:trHeight w:val="815"/>
        </w:trPr>
        <w:tc>
          <w:tcPr>
            <w:tcW w:w="1993" w:type="dxa"/>
          </w:tcPr>
          <w:p w14:paraId="1E745C5F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2.2.7</w:t>
            </w:r>
          </w:p>
        </w:tc>
        <w:tc>
          <w:tcPr>
            <w:tcW w:w="7183" w:type="dxa"/>
          </w:tcPr>
          <w:p w14:paraId="71087A5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  <w:p w14:paraId="6D49F634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рельефа</w:t>
            </w:r>
          </w:p>
        </w:tc>
      </w:tr>
    </w:tbl>
    <w:p w14:paraId="7879719B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126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289979D3" w14:textId="77777777">
        <w:trPr>
          <w:trHeight w:val="431"/>
        </w:trPr>
        <w:tc>
          <w:tcPr>
            <w:tcW w:w="1993" w:type="dxa"/>
          </w:tcPr>
          <w:p w14:paraId="66083574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2.3</w:t>
            </w:r>
          </w:p>
        </w:tc>
        <w:tc>
          <w:tcPr>
            <w:tcW w:w="7183" w:type="dxa"/>
          </w:tcPr>
          <w:p w14:paraId="63F77D9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2"/>
                <w:sz w:val="24"/>
              </w:rPr>
              <w:t xml:space="preserve"> ресурсы»:</w:t>
            </w:r>
          </w:p>
        </w:tc>
      </w:tr>
      <w:tr w:rsidR="001E0F5E" w14:paraId="4F972DFE" w14:textId="77777777">
        <w:trPr>
          <w:trHeight w:val="1205"/>
        </w:trPr>
        <w:tc>
          <w:tcPr>
            <w:tcW w:w="1993" w:type="dxa"/>
          </w:tcPr>
          <w:p w14:paraId="22E34C13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4EA4621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2.3.1</w:t>
            </w:r>
          </w:p>
        </w:tc>
        <w:tc>
          <w:tcPr>
            <w:tcW w:w="7183" w:type="dxa"/>
          </w:tcPr>
          <w:p w14:paraId="2A910F92" w14:textId="77777777" w:rsidR="001E0F5E" w:rsidRDefault="00CC787C">
            <w:pPr>
              <w:pStyle w:val="TableParagraph"/>
              <w:spacing w:before="41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применять понятия «солнечная радиация», «годовая амплитуда температур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«воздушные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массы»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14:paraId="1A0F14A1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0D12C71E" w14:textId="77777777">
        <w:trPr>
          <w:trHeight w:val="431"/>
        </w:trPr>
        <w:tc>
          <w:tcPr>
            <w:tcW w:w="1993" w:type="dxa"/>
          </w:tcPr>
          <w:p w14:paraId="75CC4A61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2.3.2</w:t>
            </w:r>
          </w:p>
        </w:tc>
        <w:tc>
          <w:tcPr>
            <w:tcW w:w="7183" w:type="dxa"/>
          </w:tcPr>
          <w:p w14:paraId="394E54A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59810CFB" w14:textId="77777777">
        <w:trPr>
          <w:trHeight w:val="431"/>
        </w:trPr>
        <w:tc>
          <w:tcPr>
            <w:tcW w:w="1993" w:type="dxa"/>
          </w:tcPr>
          <w:p w14:paraId="246D76B5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2.3.3</w:t>
            </w:r>
          </w:p>
        </w:tc>
        <w:tc>
          <w:tcPr>
            <w:tcW w:w="7183" w:type="dxa"/>
          </w:tcPr>
          <w:p w14:paraId="166FC90F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5107C671" w14:textId="77777777">
        <w:trPr>
          <w:trHeight w:val="1590"/>
        </w:trPr>
        <w:tc>
          <w:tcPr>
            <w:tcW w:w="1993" w:type="dxa"/>
          </w:tcPr>
          <w:p w14:paraId="46DBCC6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93E6A3B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6A7E4434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2.3.4</w:t>
            </w:r>
          </w:p>
        </w:tc>
        <w:tc>
          <w:tcPr>
            <w:tcW w:w="7183" w:type="dxa"/>
          </w:tcPr>
          <w:p w14:paraId="090B78F4" w14:textId="77777777" w:rsidR="001E0F5E" w:rsidRDefault="00CC787C">
            <w:pPr>
              <w:pStyle w:val="TableParagraph"/>
              <w:tabs>
                <w:tab w:val="left" w:pos="1885"/>
                <w:tab w:val="left" w:pos="3119"/>
                <w:tab w:val="left" w:pos="4637"/>
                <w:tab w:val="left" w:pos="5707"/>
              </w:tabs>
              <w:spacing w:before="41" w:line="336" w:lineRule="auto"/>
              <w:ind w:left="462" w:right="113"/>
              <w:rPr>
                <w:sz w:val="24"/>
              </w:rPr>
            </w:pPr>
            <w:r>
              <w:rPr>
                <w:sz w:val="24"/>
              </w:rPr>
              <w:t xml:space="preserve">применять понятия «солнечная радиация», «годовая амплитуда </w:t>
            </w:r>
            <w:r>
              <w:rPr>
                <w:spacing w:val="-2"/>
                <w:sz w:val="24"/>
              </w:rPr>
              <w:t>температур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«воздушные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массы»,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«испарение»,</w:t>
            </w:r>
          </w:p>
          <w:p w14:paraId="182BD800" w14:textId="77777777" w:rsidR="001E0F5E" w:rsidRDefault="00CC787C">
            <w:pPr>
              <w:pStyle w:val="TableParagraph"/>
              <w:tabs>
                <w:tab w:val="left" w:pos="2369"/>
                <w:tab w:val="left" w:pos="4074"/>
                <w:tab w:val="left" w:pos="6179"/>
              </w:tabs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«испаряемость»,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«коэффициент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увлажнения»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  <w:p w14:paraId="650A23AE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1E0F5E" w14:paraId="200864ED" w14:textId="77777777">
        <w:trPr>
          <w:trHeight w:val="430"/>
        </w:trPr>
        <w:tc>
          <w:tcPr>
            <w:tcW w:w="1993" w:type="dxa"/>
          </w:tcPr>
          <w:p w14:paraId="3254BD09" w14:textId="77777777" w:rsidR="001E0F5E" w:rsidRDefault="00CC787C">
            <w:pPr>
              <w:pStyle w:val="TableParagraph"/>
              <w:spacing w:before="39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2.3.5</w:t>
            </w:r>
          </w:p>
        </w:tc>
        <w:tc>
          <w:tcPr>
            <w:tcW w:w="7183" w:type="dxa"/>
          </w:tcPr>
          <w:p w14:paraId="77E4CFE4" w14:textId="77777777" w:rsidR="001E0F5E" w:rsidRDefault="00CC787C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прогнозировать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карте погоды</w:t>
            </w:r>
          </w:p>
        </w:tc>
      </w:tr>
      <w:tr w:rsidR="001E0F5E" w14:paraId="0386991C" w14:textId="77777777">
        <w:trPr>
          <w:trHeight w:val="1204"/>
        </w:trPr>
        <w:tc>
          <w:tcPr>
            <w:tcW w:w="1993" w:type="dxa"/>
          </w:tcPr>
          <w:p w14:paraId="7D149EC0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1B1B36F8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2.3.6</w:t>
            </w:r>
          </w:p>
        </w:tc>
        <w:tc>
          <w:tcPr>
            <w:tcW w:w="7183" w:type="dxa"/>
          </w:tcPr>
          <w:p w14:paraId="7E188E73" w14:textId="77777777" w:rsidR="001E0F5E" w:rsidRDefault="00CC787C">
            <w:pPr>
              <w:pStyle w:val="TableParagraph"/>
              <w:tabs>
                <w:tab w:val="left" w:pos="1424"/>
                <w:tab w:val="left" w:pos="1992"/>
                <w:tab w:val="left" w:pos="3397"/>
                <w:tab w:val="left" w:pos="5009"/>
                <w:tab w:val="left" w:pos="5973"/>
              </w:tabs>
              <w:spacing w:before="41" w:line="336" w:lineRule="auto"/>
              <w:ind w:left="462" w:right="110"/>
              <w:rPr>
                <w:sz w:val="24"/>
              </w:rPr>
            </w:pPr>
            <w:r>
              <w:rPr>
                <w:sz w:val="24"/>
              </w:rPr>
              <w:t>использовать понятия «циклон»,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«антициклон»,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«атмосферный </w:t>
            </w:r>
            <w:r>
              <w:rPr>
                <w:spacing w:val="-2"/>
                <w:sz w:val="24"/>
              </w:rPr>
              <w:t>фронт»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погоды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отдельных</w:t>
            </w:r>
          </w:p>
          <w:p w14:paraId="0F1DC120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территорий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</w:t>
            </w:r>
          </w:p>
        </w:tc>
      </w:tr>
      <w:tr w:rsidR="001E0F5E" w14:paraId="6F440FFF" w14:textId="77777777">
        <w:trPr>
          <w:trHeight w:val="431"/>
        </w:trPr>
        <w:tc>
          <w:tcPr>
            <w:tcW w:w="1993" w:type="dxa"/>
          </w:tcPr>
          <w:p w14:paraId="5DAC684A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2.3.7</w:t>
            </w:r>
          </w:p>
        </w:tc>
        <w:tc>
          <w:tcPr>
            <w:tcW w:w="7183" w:type="dxa"/>
          </w:tcPr>
          <w:p w14:paraId="3A29C3A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593B4924" w14:textId="77777777">
        <w:trPr>
          <w:trHeight w:val="1204"/>
        </w:trPr>
        <w:tc>
          <w:tcPr>
            <w:tcW w:w="1993" w:type="dxa"/>
          </w:tcPr>
          <w:p w14:paraId="21268F2B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F4F1CE4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2.3.8</w:t>
            </w:r>
          </w:p>
        </w:tc>
        <w:tc>
          <w:tcPr>
            <w:tcW w:w="7183" w:type="dxa"/>
          </w:tcPr>
          <w:p w14:paraId="7914407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  <w:p w14:paraId="18FA6682" w14:textId="77777777" w:rsidR="001E0F5E" w:rsidRDefault="00CC787C">
            <w:pPr>
              <w:pStyle w:val="TableParagraph"/>
              <w:spacing w:before="6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границы распространения многолетней мерзлоты</w:t>
            </w:r>
          </w:p>
        </w:tc>
      </w:tr>
      <w:tr w:rsidR="001E0F5E" w14:paraId="627479EE" w14:textId="77777777">
        <w:trPr>
          <w:trHeight w:val="1204"/>
        </w:trPr>
        <w:tc>
          <w:tcPr>
            <w:tcW w:w="1993" w:type="dxa"/>
          </w:tcPr>
          <w:p w14:paraId="5271C198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711CC40D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2.3.9</w:t>
            </w:r>
          </w:p>
        </w:tc>
        <w:tc>
          <w:tcPr>
            <w:tcW w:w="7183" w:type="dxa"/>
          </w:tcPr>
          <w:p w14:paraId="779A0CC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определяющие</w:t>
            </w:r>
          </w:p>
          <w:p w14:paraId="6BE8F10D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своей </w:t>
            </w:r>
            <w:r>
              <w:rPr>
                <w:spacing w:val="-2"/>
                <w:sz w:val="24"/>
              </w:rPr>
              <w:t>местности</w:t>
            </w:r>
          </w:p>
        </w:tc>
      </w:tr>
      <w:tr w:rsidR="001E0F5E" w14:paraId="39293CE6" w14:textId="77777777">
        <w:trPr>
          <w:trHeight w:val="429"/>
        </w:trPr>
        <w:tc>
          <w:tcPr>
            <w:tcW w:w="1993" w:type="dxa"/>
          </w:tcPr>
          <w:p w14:paraId="29768331" w14:textId="77777777" w:rsidR="001E0F5E" w:rsidRDefault="00CC787C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7183" w:type="dxa"/>
          </w:tcPr>
          <w:p w14:paraId="4293BF93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ресурсы»:</w:t>
            </w:r>
          </w:p>
        </w:tc>
      </w:tr>
      <w:tr w:rsidR="001E0F5E" w14:paraId="6DF27776" w14:textId="77777777">
        <w:trPr>
          <w:trHeight w:val="1204"/>
        </w:trPr>
        <w:tc>
          <w:tcPr>
            <w:tcW w:w="1993" w:type="dxa"/>
          </w:tcPr>
          <w:p w14:paraId="7E121CDE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17EA5E45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2.4.1</w:t>
            </w:r>
          </w:p>
        </w:tc>
        <w:tc>
          <w:tcPr>
            <w:tcW w:w="7183" w:type="dxa"/>
          </w:tcPr>
          <w:p w14:paraId="152F4D05" w14:textId="77777777" w:rsidR="001E0F5E" w:rsidRDefault="00CC787C">
            <w:pPr>
              <w:pStyle w:val="TableParagraph"/>
              <w:tabs>
                <w:tab w:val="left" w:pos="1937"/>
                <w:tab w:val="left" w:pos="2580"/>
                <w:tab w:val="left" w:pos="4638"/>
                <w:tab w:val="left" w:pos="5739"/>
                <w:tab w:val="left" w:pos="6264"/>
              </w:tabs>
              <w:spacing w:before="41" w:line="336" w:lineRule="auto"/>
              <w:ind w:left="462" w:right="105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глобусу </w:t>
            </w:r>
            <w:r>
              <w:rPr>
                <w:sz w:val="24"/>
              </w:rPr>
              <w:t>местоположение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озёр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52AA6506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1E0F5E" w14:paraId="62F74A22" w14:textId="77777777">
        <w:trPr>
          <w:trHeight w:val="431"/>
        </w:trPr>
        <w:tc>
          <w:tcPr>
            <w:tcW w:w="1993" w:type="dxa"/>
          </w:tcPr>
          <w:p w14:paraId="09DDD35F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2.4.2</w:t>
            </w:r>
          </w:p>
        </w:tc>
        <w:tc>
          <w:tcPr>
            <w:tcW w:w="7183" w:type="dxa"/>
          </w:tcPr>
          <w:p w14:paraId="1E028D6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озёр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1E0F5E" w14:paraId="36781534" w14:textId="77777777">
        <w:trPr>
          <w:trHeight w:val="818"/>
        </w:trPr>
        <w:tc>
          <w:tcPr>
            <w:tcW w:w="1993" w:type="dxa"/>
          </w:tcPr>
          <w:p w14:paraId="43E3F083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2.4.3</w:t>
            </w:r>
          </w:p>
        </w:tc>
        <w:tc>
          <w:tcPr>
            <w:tcW w:w="7183" w:type="dxa"/>
          </w:tcPr>
          <w:p w14:paraId="1A8EBC9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озёр</w:t>
            </w:r>
          </w:p>
          <w:p w14:paraId="70E5AF04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4C201F32" w14:textId="77777777">
        <w:trPr>
          <w:trHeight w:val="431"/>
        </w:trPr>
        <w:tc>
          <w:tcPr>
            <w:tcW w:w="1993" w:type="dxa"/>
          </w:tcPr>
          <w:p w14:paraId="37D24355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183" w:type="dxa"/>
          </w:tcPr>
          <w:p w14:paraId="186DECBF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«Природно-хозяйственные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403EFD35" w14:textId="77777777">
        <w:trPr>
          <w:trHeight w:val="1202"/>
        </w:trPr>
        <w:tc>
          <w:tcPr>
            <w:tcW w:w="1993" w:type="dxa"/>
          </w:tcPr>
          <w:p w14:paraId="0759A9C5" w14:textId="77777777" w:rsidR="001E0F5E" w:rsidRDefault="001E0F5E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15D28D90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2.5.1</w:t>
            </w:r>
          </w:p>
        </w:tc>
        <w:tc>
          <w:tcPr>
            <w:tcW w:w="7183" w:type="dxa"/>
          </w:tcPr>
          <w:p w14:paraId="498D7A1F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обозначать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  <w:p w14:paraId="5392C290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природно-хозяйственных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Арктической зоны</w:t>
            </w:r>
          </w:p>
        </w:tc>
      </w:tr>
      <w:tr w:rsidR="001E0F5E" w14:paraId="6A03EE39" w14:textId="77777777">
        <w:trPr>
          <w:trHeight w:val="815"/>
        </w:trPr>
        <w:tc>
          <w:tcPr>
            <w:tcW w:w="1993" w:type="dxa"/>
          </w:tcPr>
          <w:p w14:paraId="4B84AD80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2.5.2</w:t>
            </w:r>
          </w:p>
        </w:tc>
        <w:tc>
          <w:tcPr>
            <w:tcW w:w="7183" w:type="dxa"/>
          </w:tcPr>
          <w:p w14:paraId="3C00D9C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  <w:p w14:paraId="07AF4558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14:paraId="33D6F5D2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879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08DD4950" w14:textId="77777777">
        <w:trPr>
          <w:trHeight w:val="818"/>
        </w:trPr>
        <w:tc>
          <w:tcPr>
            <w:tcW w:w="1993" w:type="dxa"/>
          </w:tcPr>
          <w:p w14:paraId="58A14F75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2.5.3</w:t>
            </w:r>
          </w:p>
        </w:tc>
        <w:tc>
          <w:tcPr>
            <w:tcW w:w="7183" w:type="dxa"/>
          </w:tcPr>
          <w:p w14:paraId="3F7210FF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  <w:p w14:paraId="1602EA25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544B2EE6" w14:textId="77777777">
        <w:trPr>
          <w:trHeight w:val="431"/>
        </w:trPr>
        <w:tc>
          <w:tcPr>
            <w:tcW w:w="1993" w:type="dxa"/>
          </w:tcPr>
          <w:p w14:paraId="2C523A8F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2.5.4</w:t>
            </w:r>
          </w:p>
        </w:tc>
        <w:tc>
          <w:tcPr>
            <w:tcW w:w="7183" w:type="dxa"/>
          </w:tcPr>
          <w:p w14:paraId="699D5823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5F4E6993" w14:textId="77777777">
        <w:trPr>
          <w:trHeight w:val="1204"/>
        </w:trPr>
        <w:tc>
          <w:tcPr>
            <w:tcW w:w="1993" w:type="dxa"/>
          </w:tcPr>
          <w:p w14:paraId="635314E1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554E817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2.5.5</w:t>
            </w:r>
          </w:p>
        </w:tc>
        <w:tc>
          <w:tcPr>
            <w:tcW w:w="7183" w:type="dxa"/>
          </w:tcPr>
          <w:p w14:paraId="2558607F" w14:textId="77777777" w:rsidR="001E0F5E" w:rsidRDefault="00CC787C">
            <w:pPr>
              <w:pStyle w:val="TableParagraph"/>
              <w:spacing w:before="41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 экономики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бедствий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A7AAD12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катастроф</w:t>
            </w:r>
          </w:p>
        </w:tc>
      </w:tr>
      <w:tr w:rsidR="001E0F5E" w14:paraId="0AAFAE92" w14:textId="77777777">
        <w:trPr>
          <w:trHeight w:val="1204"/>
        </w:trPr>
        <w:tc>
          <w:tcPr>
            <w:tcW w:w="1993" w:type="dxa"/>
          </w:tcPr>
          <w:p w14:paraId="5E3504AB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300ECEA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2.5.6</w:t>
            </w:r>
          </w:p>
        </w:tc>
        <w:tc>
          <w:tcPr>
            <w:tcW w:w="7183" w:type="dxa"/>
          </w:tcPr>
          <w:p w14:paraId="458D89D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  <w:p w14:paraId="61EE368D" w14:textId="77777777" w:rsidR="001E0F5E" w:rsidRDefault="00CC787C">
            <w:pPr>
              <w:pStyle w:val="TableParagraph"/>
              <w:spacing w:before="6" w:line="380" w:lineRule="atLeast"/>
              <w:ind w:left="462" w:righ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 задач в контексте реальной жизни</w:t>
            </w:r>
          </w:p>
        </w:tc>
      </w:tr>
      <w:tr w:rsidR="001E0F5E" w14:paraId="79D9766D" w14:textId="77777777">
        <w:trPr>
          <w:trHeight w:val="1205"/>
        </w:trPr>
        <w:tc>
          <w:tcPr>
            <w:tcW w:w="1993" w:type="dxa"/>
          </w:tcPr>
          <w:p w14:paraId="10C8C75F" w14:textId="77777777" w:rsidR="001E0F5E" w:rsidRDefault="001E0F5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01954110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2.5.7</w:t>
            </w:r>
          </w:p>
        </w:tc>
        <w:tc>
          <w:tcPr>
            <w:tcW w:w="7183" w:type="dxa"/>
          </w:tcPr>
          <w:p w14:paraId="55EDA31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охраняемых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</w:t>
            </w:r>
          </w:p>
          <w:p w14:paraId="189727AA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занесённых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Красную книгу России</w:t>
            </w:r>
          </w:p>
        </w:tc>
      </w:tr>
      <w:tr w:rsidR="001E0F5E" w14:paraId="3EF3F65C" w14:textId="77777777">
        <w:trPr>
          <w:trHeight w:val="429"/>
        </w:trPr>
        <w:tc>
          <w:tcPr>
            <w:tcW w:w="1993" w:type="dxa"/>
          </w:tcPr>
          <w:p w14:paraId="26A1335A" w14:textId="77777777" w:rsidR="001E0F5E" w:rsidRDefault="00CC787C">
            <w:pPr>
              <w:pStyle w:val="TableParagraph"/>
              <w:spacing w:before="38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14:paraId="113BD200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1E0F5E" w14:paraId="1934BBB9" w14:textId="77777777">
        <w:trPr>
          <w:trHeight w:val="431"/>
        </w:trPr>
        <w:tc>
          <w:tcPr>
            <w:tcW w:w="1993" w:type="dxa"/>
          </w:tcPr>
          <w:p w14:paraId="303EEF48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14:paraId="796E580C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6D54EAFC" w14:textId="77777777">
        <w:trPr>
          <w:trHeight w:val="1591"/>
        </w:trPr>
        <w:tc>
          <w:tcPr>
            <w:tcW w:w="1993" w:type="dxa"/>
          </w:tcPr>
          <w:p w14:paraId="1712695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85F42B6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398F0461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183" w:type="dxa"/>
          </w:tcPr>
          <w:p w14:paraId="3EA7C2EC" w14:textId="77777777" w:rsidR="001E0F5E" w:rsidRDefault="00CC787C">
            <w:pPr>
              <w:pStyle w:val="TableParagraph"/>
              <w:spacing w:before="41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данных),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необходимые</w:t>
            </w:r>
          </w:p>
          <w:p w14:paraId="44EDAEBA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6FD6A969" w14:textId="77777777">
        <w:trPr>
          <w:trHeight w:val="818"/>
        </w:trPr>
        <w:tc>
          <w:tcPr>
            <w:tcW w:w="1993" w:type="dxa"/>
          </w:tcPr>
          <w:p w14:paraId="6DC7C872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7183" w:type="dxa"/>
          </w:tcPr>
          <w:p w14:paraId="2461A3D8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  <w:p w14:paraId="50D754A2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стран</w:t>
            </w:r>
          </w:p>
        </w:tc>
      </w:tr>
      <w:tr w:rsidR="001E0F5E" w14:paraId="3DC9302D" w14:textId="77777777">
        <w:trPr>
          <w:trHeight w:val="1204"/>
        </w:trPr>
        <w:tc>
          <w:tcPr>
            <w:tcW w:w="1993" w:type="dxa"/>
          </w:tcPr>
          <w:p w14:paraId="192E03D4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15559809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7183" w:type="dxa"/>
          </w:tcPr>
          <w:p w14:paraId="0FB657B5" w14:textId="77777777" w:rsidR="001E0F5E" w:rsidRDefault="00CC787C">
            <w:pPr>
              <w:pStyle w:val="TableParagraph"/>
              <w:tabs>
                <w:tab w:val="left" w:pos="1927"/>
                <w:tab w:val="left" w:pos="4178"/>
                <w:tab w:val="left" w:pos="5610"/>
                <w:tab w:val="left" w:pos="6193"/>
              </w:tabs>
              <w:spacing w:before="41" w:line="336" w:lineRule="auto"/>
              <w:ind w:left="462" w:right="104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явления, </w:t>
            </w:r>
            <w:r>
              <w:rPr>
                <w:sz w:val="24"/>
              </w:rPr>
              <w:t>характеризующие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  <w:p w14:paraId="614F6456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</w:t>
            </w:r>
          </w:p>
        </w:tc>
      </w:tr>
      <w:tr w:rsidR="001E0F5E" w14:paraId="5B37D5F9" w14:textId="77777777">
        <w:trPr>
          <w:trHeight w:val="815"/>
        </w:trPr>
        <w:tc>
          <w:tcPr>
            <w:tcW w:w="1993" w:type="dxa"/>
          </w:tcPr>
          <w:p w14:paraId="6A4A0EA1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3.1.4</w:t>
            </w:r>
          </w:p>
        </w:tc>
        <w:tc>
          <w:tcPr>
            <w:tcW w:w="7183" w:type="dxa"/>
          </w:tcPr>
          <w:p w14:paraId="36201FFD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населённых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регионов</w:t>
            </w:r>
          </w:p>
          <w:p w14:paraId="0977FD29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основаниям</w:t>
            </w:r>
          </w:p>
        </w:tc>
      </w:tr>
      <w:tr w:rsidR="001E0F5E" w14:paraId="43078500" w14:textId="77777777">
        <w:trPr>
          <w:trHeight w:val="1978"/>
        </w:trPr>
        <w:tc>
          <w:tcPr>
            <w:tcW w:w="1993" w:type="dxa"/>
          </w:tcPr>
          <w:p w14:paraId="0818A79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4E34366" w14:textId="77777777" w:rsidR="001E0F5E" w:rsidRDefault="001E0F5E">
            <w:pPr>
              <w:pStyle w:val="TableParagraph"/>
              <w:spacing w:before="262"/>
              <w:rPr>
                <w:b/>
                <w:sz w:val="24"/>
              </w:rPr>
            </w:pPr>
          </w:p>
          <w:p w14:paraId="0D9D6238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3.1.5</w:t>
            </w:r>
          </w:p>
        </w:tc>
        <w:tc>
          <w:tcPr>
            <w:tcW w:w="7183" w:type="dxa"/>
          </w:tcPr>
          <w:p w14:paraId="69CDC0BA" w14:textId="77777777" w:rsidR="001E0F5E" w:rsidRDefault="00CC787C">
            <w:pPr>
              <w:pStyle w:val="TableParagraph"/>
              <w:spacing w:before="41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 для решения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реальной</w:t>
            </w:r>
          </w:p>
          <w:p w14:paraId="15679D3A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</w:tr>
      <w:tr w:rsidR="001E0F5E" w14:paraId="36A96B43" w14:textId="77777777">
        <w:trPr>
          <w:trHeight w:val="1588"/>
        </w:trPr>
        <w:tc>
          <w:tcPr>
            <w:tcW w:w="1993" w:type="dxa"/>
          </w:tcPr>
          <w:p w14:paraId="12861D0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E156393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599CECD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3.1.6</w:t>
            </w:r>
          </w:p>
        </w:tc>
        <w:tc>
          <w:tcPr>
            <w:tcW w:w="7183" w:type="dxa"/>
          </w:tcPr>
          <w:p w14:paraId="089F647E" w14:textId="77777777" w:rsidR="001E0F5E" w:rsidRDefault="00CC787C">
            <w:pPr>
              <w:pStyle w:val="TableParagraph"/>
              <w:spacing w:before="4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70"/>
                <w:sz w:val="24"/>
              </w:rPr>
              <w:t xml:space="preserve">    </w:t>
            </w:r>
            <w:r>
              <w:rPr>
                <w:sz w:val="24"/>
              </w:rPr>
              <w:t>понятия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рождаемость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73"/>
                <w:sz w:val="24"/>
              </w:rPr>
              <w:t xml:space="preserve">   </w:t>
            </w:r>
            <w:proofErr w:type="gramEnd"/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«смертность»,</w:t>
            </w:r>
          </w:p>
          <w:p w14:paraId="65DEFD54" w14:textId="77777777" w:rsidR="001E0F5E" w:rsidRDefault="00CC787C">
            <w:pPr>
              <w:pStyle w:val="TableParagraph"/>
              <w:spacing w:before="6" w:line="380" w:lineRule="atLeast"/>
              <w:ind w:left="462" w:right="109"/>
              <w:jc w:val="both"/>
              <w:rPr>
                <w:sz w:val="24"/>
              </w:rPr>
            </w:pPr>
            <w:r>
              <w:rPr>
                <w:sz w:val="24"/>
              </w:rPr>
              <w:t>«естественный прирост населения», «миграционный прирост населения», «общий прирост населения» для решения учебных и (или) практико-ориентированных задач</w:t>
            </w:r>
          </w:p>
        </w:tc>
      </w:tr>
    </w:tbl>
    <w:p w14:paraId="1C84CAD3" w14:textId="77777777" w:rsidR="001E0F5E" w:rsidRDefault="001E0F5E">
      <w:pPr>
        <w:pStyle w:val="TableParagraph"/>
        <w:spacing w:line="380" w:lineRule="atLeast"/>
        <w:jc w:val="both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6C8CE75C" w14:textId="77777777">
        <w:trPr>
          <w:trHeight w:val="1591"/>
        </w:trPr>
        <w:tc>
          <w:tcPr>
            <w:tcW w:w="1993" w:type="dxa"/>
          </w:tcPr>
          <w:p w14:paraId="2D65C03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38AF2D7" w14:textId="77777777" w:rsidR="001E0F5E" w:rsidRDefault="001E0F5E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7492F02E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3.1.7</w:t>
            </w:r>
          </w:p>
        </w:tc>
        <w:tc>
          <w:tcPr>
            <w:tcW w:w="7183" w:type="dxa"/>
          </w:tcPr>
          <w:p w14:paraId="4414F8E4" w14:textId="77777777" w:rsidR="001E0F5E" w:rsidRDefault="00CC787C">
            <w:pPr>
              <w:pStyle w:val="TableParagraph"/>
              <w:spacing w:before="41" w:line="336" w:lineRule="auto"/>
              <w:ind w:left="46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представлять в различных формах (таблица, график, географическое описание) географическую информацию, </w:t>
            </w:r>
            <w:proofErr w:type="gramStart"/>
            <w:r>
              <w:rPr>
                <w:sz w:val="24"/>
              </w:rPr>
              <w:t>необходимую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5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решения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proofErr w:type="gramEnd"/>
            <w:r>
              <w:rPr>
                <w:spacing w:val="5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(или)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практико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14:paraId="739D171F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2ED10600" w14:textId="77777777">
        <w:trPr>
          <w:trHeight w:val="818"/>
        </w:trPr>
        <w:tc>
          <w:tcPr>
            <w:tcW w:w="1993" w:type="dxa"/>
          </w:tcPr>
          <w:p w14:paraId="7494B239" w14:textId="77777777" w:rsidR="001E0F5E" w:rsidRDefault="00CC787C">
            <w:pPr>
              <w:pStyle w:val="TableParagraph"/>
              <w:spacing w:before="235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183" w:type="dxa"/>
          </w:tcPr>
          <w:p w14:paraId="0786340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  <w:p w14:paraId="428621F2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49E2D28A" w14:textId="77777777">
        <w:trPr>
          <w:trHeight w:val="1590"/>
        </w:trPr>
        <w:tc>
          <w:tcPr>
            <w:tcW w:w="1993" w:type="dxa"/>
          </w:tcPr>
          <w:p w14:paraId="23DFF39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19177B2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24A9C135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7183" w:type="dxa"/>
          </w:tcPr>
          <w:p w14:paraId="1F65C40E" w14:textId="77777777" w:rsidR="001E0F5E" w:rsidRDefault="00CC787C">
            <w:pPr>
              <w:pStyle w:val="TableParagraph"/>
              <w:spacing w:before="41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«плотность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«основная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полоса (зона)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расселения»,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«урбанизация»,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«городская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агломерация»,</w:t>
            </w:r>
          </w:p>
          <w:p w14:paraId="1E1F1099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«посёлок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типа»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</w:p>
          <w:p w14:paraId="28CC8A4F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7BD5284B" w14:textId="77777777">
        <w:trPr>
          <w:trHeight w:val="432"/>
        </w:trPr>
        <w:tc>
          <w:tcPr>
            <w:tcW w:w="1993" w:type="dxa"/>
          </w:tcPr>
          <w:p w14:paraId="1DB3C9CF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7183" w:type="dxa"/>
          </w:tcPr>
          <w:p w14:paraId="1551BD3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населения</w:t>
            </w:r>
          </w:p>
        </w:tc>
      </w:tr>
      <w:tr w:rsidR="001E0F5E" w14:paraId="35CA72C5" w14:textId="77777777">
        <w:trPr>
          <w:trHeight w:val="815"/>
        </w:trPr>
        <w:tc>
          <w:tcPr>
            <w:tcW w:w="1993" w:type="dxa"/>
          </w:tcPr>
          <w:p w14:paraId="3B77B75D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</w:tc>
        <w:tc>
          <w:tcPr>
            <w:tcW w:w="7183" w:type="dxa"/>
          </w:tcPr>
          <w:p w14:paraId="7AC236D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  <w:p w14:paraId="07BE9799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отдельных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регионов</w:t>
            </w:r>
          </w:p>
        </w:tc>
      </w:tr>
      <w:tr w:rsidR="001E0F5E" w14:paraId="6C956A91" w14:textId="77777777">
        <w:trPr>
          <w:trHeight w:val="1204"/>
        </w:trPr>
        <w:tc>
          <w:tcPr>
            <w:tcW w:w="1993" w:type="dxa"/>
          </w:tcPr>
          <w:p w14:paraId="32A1AD29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7F7CBD35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3.2.4</w:t>
            </w:r>
          </w:p>
        </w:tc>
        <w:tc>
          <w:tcPr>
            <w:tcW w:w="7183" w:type="dxa"/>
          </w:tcPr>
          <w:p w14:paraId="6F7386BF" w14:textId="77777777" w:rsidR="001E0F5E" w:rsidRDefault="00CC787C">
            <w:pPr>
              <w:pStyle w:val="TableParagraph"/>
              <w:spacing w:before="41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решения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реальной</w:t>
            </w:r>
          </w:p>
          <w:p w14:paraId="3E054E30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</w:tr>
      <w:tr w:rsidR="001E0F5E" w14:paraId="439932DF" w14:textId="77777777">
        <w:trPr>
          <w:trHeight w:val="431"/>
        </w:trPr>
        <w:tc>
          <w:tcPr>
            <w:tcW w:w="1993" w:type="dxa"/>
          </w:tcPr>
          <w:p w14:paraId="3B26226E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183" w:type="dxa"/>
          </w:tcPr>
          <w:p w14:paraId="4103A33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 «Народы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2"/>
                <w:sz w:val="24"/>
              </w:rPr>
              <w:t xml:space="preserve"> России»:</w:t>
            </w:r>
          </w:p>
        </w:tc>
      </w:tr>
      <w:tr w:rsidR="001E0F5E" w14:paraId="6FE8A977" w14:textId="77777777">
        <w:trPr>
          <w:trHeight w:val="1205"/>
        </w:trPr>
        <w:tc>
          <w:tcPr>
            <w:tcW w:w="1993" w:type="dxa"/>
          </w:tcPr>
          <w:p w14:paraId="67417033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47A308A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3.3.1</w:t>
            </w:r>
          </w:p>
        </w:tc>
        <w:tc>
          <w:tcPr>
            <w:tcW w:w="7183" w:type="dxa"/>
          </w:tcPr>
          <w:p w14:paraId="6EA4FA11" w14:textId="77777777" w:rsidR="001E0F5E" w:rsidRDefault="00CC787C">
            <w:pPr>
              <w:pStyle w:val="TableParagraph"/>
              <w:spacing w:before="41" w:line="336" w:lineRule="auto"/>
              <w:ind w:left="4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этническом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религиозном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A1A5982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контексте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</w:tr>
      <w:tr w:rsidR="001E0F5E" w14:paraId="283C140E" w14:textId="77777777">
        <w:trPr>
          <w:trHeight w:val="431"/>
        </w:trPr>
        <w:tc>
          <w:tcPr>
            <w:tcW w:w="1993" w:type="dxa"/>
          </w:tcPr>
          <w:p w14:paraId="4BBA20E2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7183" w:type="dxa"/>
          </w:tcPr>
          <w:p w14:paraId="3E8C523F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01076E83" w14:textId="77777777">
        <w:trPr>
          <w:trHeight w:val="1204"/>
        </w:trPr>
        <w:tc>
          <w:tcPr>
            <w:tcW w:w="1993" w:type="dxa"/>
          </w:tcPr>
          <w:p w14:paraId="23DA1668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09A6BE7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3.4.1</w:t>
            </w:r>
          </w:p>
        </w:tc>
        <w:tc>
          <w:tcPr>
            <w:tcW w:w="7183" w:type="dxa"/>
          </w:tcPr>
          <w:p w14:paraId="3F2A216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половозрастная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структура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населения»,</w:t>
            </w:r>
          </w:p>
          <w:p w14:paraId="4E507E3B" w14:textId="77777777" w:rsidR="001E0F5E" w:rsidRDefault="00CC787C">
            <w:pPr>
              <w:pStyle w:val="TableParagraph"/>
              <w:tabs>
                <w:tab w:val="left" w:pos="1603"/>
                <w:tab w:val="left" w:pos="3474"/>
                <w:tab w:val="left" w:pos="5730"/>
                <w:tab w:val="left" w:pos="6711"/>
              </w:tabs>
              <w:spacing w:before="6" w:line="380" w:lineRule="atLeast"/>
              <w:ind w:left="462" w:right="112"/>
              <w:rPr>
                <w:sz w:val="24"/>
              </w:rPr>
            </w:pPr>
            <w:r>
              <w:rPr>
                <w:spacing w:val="-2"/>
                <w:sz w:val="24"/>
              </w:rPr>
              <w:t>«средняя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прогнозируемая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решения учебных и (или) практико-ориентированных задач</w:t>
            </w:r>
          </w:p>
        </w:tc>
      </w:tr>
      <w:tr w:rsidR="001E0F5E" w14:paraId="4552A3BF" w14:textId="77777777">
        <w:trPr>
          <w:trHeight w:val="429"/>
        </w:trPr>
        <w:tc>
          <w:tcPr>
            <w:tcW w:w="1993" w:type="dxa"/>
          </w:tcPr>
          <w:p w14:paraId="1527393C" w14:textId="77777777" w:rsidR="001E0F5E" w:rsidRDefault="00CC787C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7183" w:type="dxa"/>
          </w:tcPr>
          <w:p w14:paraId="1CCB7BA1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«Человеческий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6DB60912" w14:textId="77777777">
        <w:trPr>
          <w:trHeight w:val="1591"/>
        </w:trPr>
        <w:tc>
          <w:tcPr>
            <w:tcW w:w="1993" w:type="dxa"/>
          </w:tcPr>
          <w:p w14:paraId="0E60A6D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CECB2F0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0F996334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3.5.1</w:t>
            </w:r>
          </w:p>
        </w:tc>
        <w:tc>
          <w:tcPr>
            <w:tcW w:w="7183" w:type="dxa"/>
          </w:tcPr>
          <w:p w14:paraId="0A7F7658" w14:textId="77777777" w:rsidR="001E0F5E" w:rsidRDefault="00CC787C">
            <w:pPr>
              <w:pStyle w:val="TableParagraph"/>
              <w:tabs>
                <w:tab w:val="left" w:pos="1613"/>
                <w:tab w:val="left" w:pos="2738"/>
                <w:tab w:val="left" w:pos="3587"/>
                <w:tab w:val="left" w:pos="5351"/>
                <w:tab w:val="left" w:pos="6315"/>
              </w:tabs>
              <w:spacing w:before="41" w:line="336" w:lineRule="auto"/>
              <w:ind w:left="462" w:right="11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«трудовые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ресурсы»,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«трудоспособный </w:t>
            </w:r>
            <w:r>
              <w:rPr>
                <w:spacing w:val="-2"/>
                <w:sz w:val="24"/>
              </w:rPr>
              <w:t>возраст»,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«рабочая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сила»,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«безработица»,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«рынок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труда»,</w:t>
            </w:r>
          </w:p>
          <w:p w14:paraId="56EBC723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«качество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2E437A42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52C1F22B" w14:textId="77777777">
        <w:trPr>
          <w:trHeight w:val="1588"/>
        </w:trPr>
        <w:tc>
          <w:tcPr>
            <w:tcW w:w="1993" w:type="dxa"/>
          </w:tcPr>
          <w:p w14:paraId="7B86E23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0A20AD1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6385A082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3.5.2</w:t>
            </w:r>
          </w:p>
        </w:tc>
        <w:tc>
          <w:tcPr>
            <w:tcW w:w="7183" w:type="dxa"/>
          </w:tcPr>
          <w:p w14:paraId="186B77FE" w14:textId="77777777" w:rsidR="001E0F5E" w:rsidRDefault="00CC787C">
            <w:pPr>
              <w:pStyle w:val="TableParagraph"/>
              <w:spacing w:before="41" w:line="336" w:lineRule="auto"/>
              <w:ind w:left="462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представлять в различных формах (таблица, график, географическое описание) географическую информацию, </w:t>
            </w:r>
            <w:proofErr w:type="gramStart"/>
            <w:r>
              <w:rPr>
                <w:sz w:val="24"/>
              </w:rPr>
              <w:t>необходимую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5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решения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proofErr w:type="gramEnd"/>
            <w:r>
              <w:rPr>
                <w:spacing w:val="5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(или)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практико</w:t>
            </w:r>
            <w:proofErr w:type="gramEnd"/>
            <w:r>
              <w:rPr>
                <w:spacing w:val="-2"/>
                <w:sz w:val="24"/>
              </w:rPr>
              <w:t>-</w:t>
            </w:r>
          </w:p>
          <w:p w14:paraId="6DE70544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14:paraId="75744E2F" w14:textId="77777777" w:rsidR="001E0F5E" w:rsidRDefault="001E0F5E">
      <w:pPr>
        <w:pStyle w:val="TableParagraph"/>
        <w:jc w:val="both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09E856DD" w14:textId="77777777" w:rsidR="001E0F5E" w:rsidRDefault="00CC787C">
      <w:pPr>
        <w:pStyle w:val="a4"/>
        <w:numPr>
          <w:ilvl w:val="0"/>
          <w:numId w:val="3"/>
        </w:numPr>
        <w:tabs>
          <w:tab w:val="left" w:pos="333"/>
        </w:tabs>
        <w:spacing w:before="70"/>
        <w:ind w:hanging="211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p w14:paraId="31592471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43D7D9D1" w14:textId="77777777" w:rsidR="001E0F5E" w:rsidRDefault="001E0F5E">
      <w:pPr>
        <w:pStyle w:val="a3"/>
        <w:spacing w:before="8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3C2CE2B6" w14:textId="77777777">
        <w:trPr>
          <w:trHeight w:val="995"/>
        </w:trPr>
        <w:tc>
          <w:tcPr>
            <w:tcW w:w="1993" w:type="dxa"/>
          </w:tcPr>
          <w:p w14:paraId="4ACC0DCD" w14:textId="77777777" w:rsidR="001E0F5E" w:rsidRDefault="00CC787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113A5A60" w14:textId="77777777" w:rsidR="001E0F5E" w:rsidRDefault="00CC787C">
            <w:pPr>
              <w:pStyle w:val="TableParagraph"/>
              <w:spacing w:before="6" w:line="310" w:lineRule="atLeast"/>
              <w:ind w:left="3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проверяемого результата</w:t>
            </w:r>
          </w:p>
        </w:tc>
        <w:tc>
          <w:tcPr>
            <w:tcW w:w="7183" w:type="dxa"/>
          </w:tcPr>
          <w:p w14:paraId="06A9D3BE" w14:textId="77777777" w:rsidR="001E0F5E" w:rsidRDefault="00CC787C">
            <w:pPr>
              <w:pStyle w:val="TableParagraph"/>
              <w:spacing w:before="204" w:line="276" w:lineRule="auto"/>
              <w:ind w:left="36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предметные результаты освоения основной 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1E0F5E" w14:paraId="784CF642" w14:textId="77777777">
        <w:trPr>
          <w:trHeight w:val="431"/>
        </w:trPr>
        <w:tc>
          <w:tcPr>
            <w:tcW w:w="1993" w:type="dxa"/>
          </w:tcPr>
          <w:p w14:paraId="21022CEC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183" w:type="dxa"/>
          </w:tcPr>
          <w:p w14:paraId="6B82142D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1E0F5E" w14:paraId="614958DC" w14:textId="77777777">
        <w:trPr>
          <w:trHeight w:val="431"/>
        </w:trPr>
        <w:tc>
          <w:tcPr>
            <w:tcW w:w="1993" w:type="dxa"/>
          </w:tcPr>
          <w:p w14:paraId="3B90422E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183" w:type="dxa"/>
          </w:tcPr>
          <w:p w14:paraId="2847B07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3EFD2B23" w14:textId="77777777">
        <w:trPr>
          <w:trHeight w:val="2364"/>
        </w:trPr>
        <w:tc>
          <w:tcPr>
            <w:tcW w:w="1993" w:type="dxa"/>
          </w:tcPr>
          <w:p w14:paraId="55E2E06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BC7287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267D8F6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04FB21B9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7183" w:type="dxa"/>
          </w:tcPr>
          <w:p w14:paraId="31496D35" w14:textId="77777777" w:rsidR="001E0F5E" w:rsidRDefault="00CC787C">
            <w:pPr>
              <w:pStyle w:val="TableParagraph"/>
              <w:spacing w:before="41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выбирать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 географическую информацию,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</w:p>
          <w:p w14:paraId="68EF4A2A" w14:textId="77777777" w:rsidR="001E0F5E" w:rsidRDefault="00CC787C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464713FB" w14:textId="77777777">
        <w:trPr>
          <w:trHeight w:val="1591"/>
        </w:trPr>
        <w:tc>
          <w:tcPr>
            <w:tcW w:w="1993" w:type="dxa"/>
          </w:tcPr>
          <w:p w14:paraId="116CBD8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3B089EA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76A7989E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7183" w:type="dxa"/>
          </w:tcPr>
          <w:p w14:paraId="1696D199" w14:textId="77777777" w:rsidR="001E0F5E" w:rsidRDefault="00CC787C">
            <w:pPr>
              <w:pStyle w:val="TableParagraph"/>
              <w:spacing w:before="41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(в виде карты, таблицы, графика, географического описания) географическую информацию,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</w:p>
          <w:p w14:paraId="32F39926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04516E42" w14:textId="77777777">
        <w:trPr>
          <w:trHeight w:val="1588"/>
        </w:trPr>
        <w:tc>
          <w:tcPr>
            <w:tcW w:w="1993" w:type="dxa"/>
          </w:tcPr>
          <w:p w14:paraId="2FD6617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E6617E7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3DAFD48E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7183" w:type="dxa"/>
          </w:tcPr>
          <w:p w14:paraId="1D7A2B0C" w14:textId="77777777" w:rsidR="001E0F5E" w:rsidRDefault="00CC787C">
            <w:pPr>
              <w:pStyle w:val="TableParagraph"/>
              <w:spacing w:before="38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находить, извлекать и использовать информацию, характеризующую отраслевую, функциональную и территориальную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72D22E91" w14:textId="77777777" w:rsidR="001E0F5E" w:rsidRDefault="00CC787C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1F998B95" w14:textId="77777777">
        <w:trPr>
          <w:trHeight w:val="1204"/>
        </w:trPr>
        <w:tc>
          <w:tcPr>
            <w:tcW w:w="1993" w:type="dxa"/>
          </w:tcPr>
          <w:p w14:paraId="42FF9DF0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635AD05C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7183" w:type="dxa"/>
          </w:tcPr>
          <w:p w14:paraId="2DF840E6" w14:textId="77777777" w:rsidR="001E0F5E" w:rsidRDefault="00CC787C">
            <w:pPr>
              <w:pStyle w:val="TableParagraph"/>
              <w:tabs>
                <w:tab w:val="left" w:pos="1633"/>
                <w:tab w:val="left" w:pos="3535"/>
                <w:tab w:val="left" w:pos="5165"/>
                <w:tab w:val="left" w:pos="6185"/>
              </w:tabs>
              <w:spacing w:before="41" w:line="336" w:lineRule="auto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является </w:t>
            </w:r>
            <w:r>
              <w:rPr>
                <w:sz w:val="24"/>
              </w:rPr>
              <w:t>противоречивой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недостоверной;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определять</w:t>
            </w:r>
          </w:p>
          <w:p w14:paraId="27DE8B7A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недостающую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</w:t>
            </w:r>
          </w:p>
        </w:tc>
      </w:tr>
      <w:tr w:rsidR="001E0F5E" w14:paraId="4F71F546" w14:textId="77777777">
        <w:trPr>
          <w:trHeight w:val="3137"/>
        </w:trPr>
        <w:tc>
          <w:tcPr>
            <w:tcW w:w="1993" w:type="dxa"/>
          </w:tcPr>
          <w:p w14:paraId="608C98D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CCF3A8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5062F0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94615E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0C2FEE7" w14:textId="77777777" w:rsidR="001E0F5E" w:rsidRDefault="001E0F5E">
            <w:pPr>
              <w:pStyle w:val="TableParagraph"/>
              <w:spacing w:before="14"/>
              <w:rPr>
                <w:b/>
                <w:sz w:val="24"/>
              </w:rPr>
            </w:pPr>
          </w:p>
          <w:p w14:paraId="03B9E8C5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7183" w:type="dxa"/>
          </w:tcPr>
          <w:p w14:paraId="0E2382FE" w14:textId="77777777" w:rsidR="001E0F5E" w:rsidRDefault="00CC787C">
            <w:pPr>
              <w:pStyle w:val="TableParagraph"/>
              <w:spacing w:before="4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«экономико-географическое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положение»,</w:t>
            </w:r>
          </w:p>
          <w:p w14:paraId="0365114F" w14:textId="77777777" w:rsidR="001E0F5E" w:rsidRDefault="00CC787C">
            <w:pPr>
              <w:pStyle w:val="TableParagraph"/>
              <w:spacing w:before="110" w:line="336" w:lineRule="auto"/>
              <w:ind w:left="462" w:right="106"/>
              <w:jc w:val="both"/>
              <w:rPr>
                <w:sz w:val="24"/>
              </w:rPr>
            </w:pPr>
            <w:r>
              <w:rPr>
                <w:sz w:val="24"/>
              </w:rPr>
              <w:t>«состав 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«себестоимость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рентабельность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производства»,</w:t>
            </w:r>
          </w:p>
          <w:p w14:paraId="5755BEAB" w14:textId="77777777" w:rsidR="001E0F5E" w:rsidRDefault="00CC787C">
            <w:pPr>
              <w:pStyle w:val="TableParagraph"/>
              <w:spacing w:before="1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«природно-ресурсный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</w:p>
          <w:p w14:paraId="0F807E17" w14:textId="77777777" w:rsidR="001E0F5E" w:rsidRDefault="00CC787C">
            <w:pPr>
              <w:pStyle w:val="TableParagraph"/>
              <w:spacing w:before="110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151EA369" w14:textId="77777777">
        <w:trPr>
          <w:trHeight w:val="1202"/>
        </w:trPr>
        <w:tc>
          <w:tcPr>
            <w:tcW w:w="1993" w:type="dxa"/>
          </w:tcPr>
          <w:p w14:paraId="61DB4BC1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4F61656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7183" w:type="dxa"/>
          </w:tcPr>
          <w:p w14:paraId="5FC3B84F" w14:textId="77777777" w:rsidR="001E0F5E" w:rsidRDefault="00CC787C">
            <w:pPr>
              <w:pStyle w:val="TableParagraph"/>
              <w:tabs>
                <w:tab w:val="left" w:pos="2348"/>
                <w:tab w:val="left" w:pos="3563"/>
                <w:tab w:val="left" w:pos="5072"/>
                <w:tab w:val="left" w:pos="6303"/>
              </w:tabs>
              <w:spacing w:before="41" w:line="336" w:lineRule="auto"/>
              <w:ind w:left="462" w:right="102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России; </w:t>
            </w:r>
            <w:r>
              <w:rPr>
                <w:sz w:val="24"/>
              </w:rPr>
              <w:t>влияние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72828B15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отраслевой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14:paraId="536FB382" w14:textId="77777777" w:rsidR="001E0F5E" w:rsidRDefault="001E0F5E">
      <w:pPr>
        <w:pStyle w:val="TableParagraph"/>
        <w:rPr>
          <w:sz w:val="24"/>
        </w:rPr>
        <w:sectPr w:rsidR="001E0F5E">
          <w:pgSz w:w="11910" w:h="16390"/>
          <w:pgMar w:top="1060" w:right="708" w:bottom="99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29F8E2D9" w14:textId="77777777">
        <w:trPr>
          <w:trHeight w:val="818"/>
        </w:trPr>
        <w:tc>
          <w:tcPr>
            <w:tcW w:w="1993" w:type="dxa"/>
          </w:tcPr>
          <w:p w14:paraId="7F465D30" w14:textId="77777777" w:rsidR="001E0F5E" w:rsidRDefault="001E0F5E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14:paraId="4971E7E8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энергетической державы;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</w:t>
            </w:r>
          </w:p>
          <w:p w14:paraId="31DA97A8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отраслей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хозяйства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России</w:t>
            </w:r>
          </w:p>
        </w:tc>
      </w:tr>
      <w:tr w:rsidR="001E0F5E" w14:paraId="70F05E8E" w14:textId="77777777">
        <w:trPr>
          <w:trHeight w:val="818"/>
        </w:trPr>
        <w:tc>
          <w:tcPr>
            <w:tcW w:w="1993" w:type="dxa"/>
          </w:tcPr>
          <w:p w14:paraId="4C235800" w14:textId="77777777" w:rsidR="001E0F5E" w:rsidRDefault="00CC787C">
            <w:pPr>
              <w:pStyle w:val="TableParagraph"/>
              <w:spacing w:before="235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1.1.7</w:t>
            </w:r>
          </w:p>
        </w:tc>
        <w:tc>
          <w:tcPr>
            <w:tcW w:w="7183" w:type="dxa"/>
          </w:tcPr>
          <w:p w14:paraId="02F3E88C" w14:textId="77777777" w:rsidR="001E0F5E" w:rsidRDefault="00CC787C">
            <w:pPr>
              <w:pStyle w:val="TableParagraph"/>
              <w:tabs>
                <w:tab w:val="left" w:pos="1798"/>
                <w:tab w:val="left" w:pos="3302"/>
                <w:tab w:val="left" w:pos="5166"/>
                <w:tab w:val="left" w:pos="6397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опережающего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(ТОР),</w:t>
            </w:r>
          </w:p>
          <w:p w14:paraId="622CEF97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Арктическую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1E0F5E" w14:paraId="35060C66" w14:textId="77777777">
        <w:trPr>
          <w:trHeight w:val="1590"/>
        </w:trPr>
        <w:tc>
          <w:tcPr>
            <w:tcW w:w="1993" w:type="dxa"/>
          </w:tcPr>
          <w:p w14:paraId="5068513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D01817A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4DD109E0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1.1.8</w:t>
            </w:r>
          </w:p>
        </w:tc>
        <w:tc>
          <w:tcPr>
            <w:tcW w:w="7183" w:type="dxa"/>
          </w:tcPr>
          <w:p w14:paraId="6774A712" w14:textId="77777777" w:rsidR="001E0F5E" w:rsidRDefault="00CC787C">
            <w:pPr>
              <w:pStyle w:val="TableParagraph"/>
              <w:spacing w:before="41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>различать изученные географические объекты, процессы и явления: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(состав,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отраслевая,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функциональная 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013A4F6F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производства)</w:t>
            </w:r>
          </w:p>
        </w:tc>
      </w:tr>
      <w:tr w:rsidR="001E0F5E" w14:paraId="6D4E48EC" w14:textId="77777777">
        <w:trPr>
          <w:trHeight w:val="818"/>
        </w:trPr>
        <w:tc>
          <w:tcPr>
            <w:tcW w:w="1993" w:type="dxa"/>
          </w:tcPr>
          <w:p w14:paraId="44166BF0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1.1.9</w:t>
            </w:r>
          </w:p>
        </w:tc>
        <w:tc>
          <w:tcPr>
            <w:tcW w:w="7183" w:type="dxa"/>
          </w:tcPr>
          <w:p w14:paraId="2B37B51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ВВП,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ВРП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ИЧР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  <w:p w14:paraId="132AD587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регионов</w:t>
            </w:r>
          </w:p>
        </w:tc>
      </w:tr>
      <w:tr w:rsidR="001E0F5E" w14:paraId="1FA7688A" w14:textId="77777777">
        <w:trPr>
          <w:trHeight w:val="818"/>
        </w:trPr>
        <w:tc>
          <w:tcPr>
            <w:tcW w:w="1993" w:type="dxa"/>
          </w:tcPr>
          <w:p w14:paraId="6F507E5E" w14:textId="77777777" w:rsidR="001E0F5E" w:rsidRDefault="00CC787C">
            <w:pPr>
              <w:pStyle w:val="TableParagraph"/>
              <w:spacing w:before="233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1.1.10</w:t>
            </w:r>
          </w:p>
        </w:tc>
        <w:tc>
          <w:tcPr>
            <w:tcW w:w="7183" w:type="dxa"/>
          </w:tcPr>
          <w:p w14:paraId="7E0CC711" w14:textId="77777777" w:rsidR="001E0F5E" w:rsidRDefault="00CC787C">
            <w:pPr>
              <w:pStyle w:val="TableParagraph"/>
              <w:tabs>
                <w:tab w:val="left" w:pos="2091"/>
                <w:tab w:val="left" w:pos="4930"/>
                <w:tab w:val="left" w:pos="6940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природно-ресурсный,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человеческий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B3DDF2C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</w:tr>
      <w:tr w:rsidR="001E0F5E" w14:paraId="2C5E7D73" w14:textId="77777777">
        <w:trPr>
          <w:trHeight w:val="1202"/>
        </w:trPr>
        <w:tc>
          <w:tcPr>
            <w:tcW w:w="1993" w:type="dxa"/>
          </w:tcPr>
          <w:p w14:paraId="74622988" w14:textId="77777777" w:rsidR="001E0F5E" w:rsidRDefault="001E0F5E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4E03778" w14:textId="77777777" w:rsidR="001E0F5E" w:rsidRDefault="00CC787C">
            <w:pPr>
              <w:pStyle w:val="TableParagraph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1.1.11</w:t>
            </w:r>
          </w:p>
        </w:tc>
        <w:tc>
          <w:tcPr>
            <w:tcW w:w="7183" w:type="dxa"/>
          </w:tcPr>
          <w:p w14:paraId="58BCFA8B" w14:textId="77777777" w:rsidR="001E0F5E" w:rsidRDefault="00CC787C">
            <w:pPr>
              <w:pStyle w:val="TableParagraph"/>
              <w:spacing w:before="38" w:line="336" w:lineRule="auto"/>
              <w:ind w:left="462" w:right="107"/>
              <w:rPr>
                <w:sz w:val="24"/>
              </w:rPr>
            </w:pPr>
            <w:r>
              <w:rPr>
                <w:sz w:val="24"/>
              </w:rPr>
              <w:t>классифицировать субъекты Российской Федерации по уровню социально-</w:t>
            </w:r>
            <w:proofErr w:type="gramStart"/>
            <w:r>
              <w:rPr>
                <w:sz w:val="24"/>
              </w:rPr>
              <w:t>экономического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развития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основе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имеющихся</w:t>
            </w:r>
          </w:p>
          <w:p w14:paraId="64E47B63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</w:tr>
      <w:tr w:rsidR="001E0F5E" w14:paraId="3B3EA99C" w14:textId="77777777">
        <w:trPr>
          <w:trHeight w:val="1977"/>
        </w:trPr>
        <w:tc>
          <w:tcPr>
            <w:tcW w:w="1993" w:type="dxa"/>
          </w:tcPr>
          <w:p w14:paraId="3FFF819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81C3FE6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7ECC288D" w14:textId="77777777" w:rsidR="001E0F5E" w:rsidRDefault="00CC787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1.1.12</w:t>
            </w:r>
          </w:p>
        </w:tc>
        <w:tc>
          <w:tcPr>
            <w:tcW w:w="7183" w:type="dxa"/>
          </w:tcPr>
          <w:p w14:paraId="793CACCB" w14:textId="77777777" w:rsidR="001E0F5E" w:rsidRDefault="00CC787C">
            <w:pPr>
              <w:pStyle w:val="TableParagraph"/>
              <w:spacing w:before="41" w:line="336" w:lineRule="auto"/>
              <w:ind w:left="46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 ориентированных задач: объяснять особенности отраслевой и </w:t>
            </w:r>
            <w:proofErr w:type="gramStart"/>
            <w:r>
              <w:rPr>
                <w:sz w:val="24"/>
              </w:rPr>
              <w:t>территориальной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структуры</w:t>
            </w:r>
            <w:proofErr w:type="gramEnd"/>
            <w:r>
              <w:rPr>
                <w:spacing w:val="6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хозяйства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России,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регионов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27BDE674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размещения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</w:t>
            </w:r>
          </w:p>
        </w:tc>
      </w:tr>
      <w:tr w:rsidR="001E0F5E" w14:paraId="3CBFBF3C" w14:textId="77777777">
        <w:trPr>
          <w:trHeight w:val="1977"/>
        </w:trPr>
        <w:tc>
          <w:tcPr>
            <w:tcW w:w="1993" w:type="dxa"/>
          </w:tcPr>
          <w:p w14:paraId="6DFDABB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7B1C12F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394CEDFC" w14:textId="77777777" w:rsidR="001E0F5E" w:rsidRDefault="00CC787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1.1.13</w:t>
            </w:r>
          </w:p>
        </w:tc>
        <w:tc>
          <w:tcPr>
            <w:tcW w:w="7183" w:type="dxa"/>
          </w:tcPr>
          <w:p w14:paraId="5752A214" w14:textId="77777777" w:rsidR="001E0F5E" w:rsidRDefault="00CC787C">
            <w:pPr>
              <w:pStyle w:val="TableParagraph"/>
              <w:spacing w:before="41" w:line="336" w:lineRule="auto"/>
              <w:ind w:left="46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 ориентированных задач: оценивать условия отдельных </w:t>
            </w:r>
            <w:proofErr w:type="gramStart"/>
            <w:r>
              <w:rPr>
                <w:sz w:val="24"/>
              </w:rPr>
              <w:t>территорий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6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размещения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  <w:proofErr w:type="gramEnd"/>
          </w:p>
          <w:p w14:paraId="1820C8B0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</w:t>
            </w:r>
          </w:p>
        </w:tc>
      </w:tr>
      <w:tr w:rsidR="001E0F5E" w14:paraId="2C4D275E" w14:textId="77777777">
        <w:trPr>
          <w:trHeight w:val="1978"/>
        </w:trPr>
        <w:tc>
          <w:tcPr>
            <w:tcW w:w="1993" w:type="dxa"/>
          </w:tcPr>
          <w:p w14:paraId="23183C9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3D90D85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68E8AF02" w14:textId="77777777" w:rsidR="001E0F5E" w:rsidRDefault="00CC787C">
            <w:pPr>
              <w:pStyle w:val="TableParagraph"/>
              <w:spacing w:before="1"/>
              <w:ind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1.1.14</w:t>
            </w:r>
          </w:p>
        </w:tc>
        <w:tc>
          <w:tcPr>
            <w:tcW w:w="7183" w:type="dxa"/>
          </w:tcPr>
          <w:p w14:paraId="418EDE21" w14:textId="77777777" w:rsidR="001E0F5E" w:rsidRDefault="00CC787C">
            <w:pPr>
              <w:pStyle w:val="TableParagraph"/>
              <w:spacing w:before="41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критически оценивать финансовые условия жизнедеятельности человека и их природные, социальные, политические, технологические, экологические аспекты, необходимые для 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домохозяйства,</w:t>
            </w:r>
          </w:p>
          <w:p w14:paraId="20EC823D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предприятия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</w:t>
            </w:r>
          </w:p>
        </w:tc>
      </w:tr>
      <w:tr w:rsidR="001E0F5E" w14:paraId="5341C696" w14:textId="77777777">
        <w:trPr>
          <w:trHeight w:val="429"/>
        </w:trPr>
        <w:tc>
          <w:tcPr>
            <w:tcW w:w="1993" w:type="dxa"/>
          </w:tcPr>
          <w:p w14:paraId="26EC0662" w14:textId="77777777" w:rsidR="001E0F5E" w:rsidRDefault="00CC787C">
            <w:pPr>
              <w:pStyle w:val="TableParagraph"/>
              <w:spacing w:before="38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183" w:type="dxa"/>
          </w:tcPr>
          <w:p w14:paraId="47BDB125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«Топливно-энергетический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1E0F5E" w14:paraId="78775B22" w14:textId="77777777">
        <w:trPr>
          <w:trHeight w:val="1588"/>
        </w:trPr>
        <w:tc>
          <w:tcPr>
            <w:tcW w:w="1993" w:type="dxa"/>
          </w:tcPr>
          <w:p w14:paraId="1D6C42C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D4AC7C6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18DEDDF5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7183" w:type="dxa"/>
          </w:tcPr>
          <w:p w14:paraId="38F5D07A" w14:textId="77777777" w:rsidR="001E0F5E" w:rsidRDefault="00CC787C">
            <w:pPr>
              <w:pStyle w:val="TableParagraph"/>
              <w:spacing w:before="41" w:line="336" w:lineRule="auto"/>
              <w:ind w:left="462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находить, извлекать, интегрировать и интерпретировать информацию из различных источников географической </w:t>
            </w:r>
            <w:proofErr w:type="gramStart"/>
            <w:r>
              <w:rPr>
                <w:sz w:val="24"/>
              </w:rPr>
              <w:t>информации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(картографические,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статистические,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текстовые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494BB54E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видео-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фотоизображения,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данных)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14:paraId="15F0137A" w14:textId="77777777" w:rsidR="001E0F5E" w:rsidRDefault="001E0F5E">
      <w:pPr>
        <w:pStyle w:val="TableParagraph"/>
        <w:jc w:val="both"/>
        <w:rPr>
          <w:sz w:val="24"/>
        </w:rPr>
        <w:sectPr w:rsidR="001E0F5E">
          <w:type w:val="continuous"/>
          <w:pgSz w:w="11910" w:h="16390"/>
          <w:pgMar w:top="1120" w:right="708" w:bottom="78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44F994F1" w14:textId="77777777">
        <w:trPr>
          <w:trHeight w:val="818"/>
        </w:trPr>
        <w:tc>
          <w:tcPr>
            <w:tcW w:w="1993" w:type="dxa"/>
          </w:tcPr>
          <w:p w14:paraId="3627E6FE" w14:textId="77777777" w:rsidR="001E0F5E" w:rsidRDefault="001E0F5E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14:paraId="33D5768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решения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учебных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практико-</w:t>
            </w:r>
            <w:r>
              <w:rPr>
                <w:spacing w:val="-2"/>
                <w:sz w:val="24"/>
              </w:rPr>
              <w:t>ориентированных</w:t>
            </w:r>
          </w:p>
          <w:p w14:paraId="1F3164ED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1E0F5E" w14:paraId="6A19ECE8" w14:textId="77777777">
        <w:trPr>
          <w:trHeight w:val="1590"/>
        </w:trPr>
        <w:tc>
          <w:tcPr>
            <w:tcW w:w="1993" w:type="dxa"/>
          </w:tcPr>
          <w:p w14:paraId="35D3A7E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3DD5EA1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2E83F6D2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7183" w:type="dxa"/>
          </w:tcPr>
          <w:p w14:paraId="17A08FD6" w14:textId="77777777" w:rsidR="001E0F5E" w:rsidRDefault="00CC787C">
            <w:pPr>
              <w:pStyle w:val="TableParagraph"/>
              <w:spacing w:before="41" w:line="336" w:lineRule="auto"/>
              <w:ind w:left="462" w:right="105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 оценивать влияние отдельных отраслей ТЭК на окружающую среду; условия отдельных регионов страны для развития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энергетики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возобновляемых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14:paraId="05BACB67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(ВИЭ)</w:t>
            </w:r>
          </w:p>
        </w:tc>
      </w:tr>
      <w:tr w:rsidR="001E0F5E" w14:paraId="5A94AD67" w14:textId="77777777">
        <w:trPr>
          <w:trHeight w:val="1204"/>
        </w:trPr>
        <w:tc>
          <w:tcPr>
            <w:tcW w:w="1993" w:type="dxa"/>
          </w:tcPr>
          <w:p w14:paraId="7FA26CD9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1536C89B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7183" w:type="dxa"/>
          </w:tcPr>
          <w:p w14:paraId="71BA9AE0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применять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понятия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Возобновляемые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источники</w:t>
            </w:r>
            <w:proofErr w:type="gramEnd"/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энергии»,</w:t>
            </w:r>
          </w:p>
          <w:p w14:paraId="1ED488E6" w14:textId="77777777" w:rsidR="001E0F5E" w:rsidRDefault="00CC787C">
            <w:pPr>
              <w:pStyle w:val="TableParagraph"/>
              <w:spacing w:before="6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«Топливно-энергетический комплекс» 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учебных и (или) практико-ориентированных задач</w:t>
            </w:r>
          </w:p>
        </w:tc>
      </w:tr>
      <w:tr w:rsidR="001E0F5E" w14:paraId="1CF0B21E" w14:textId="77777777">
        <w:trPr>
          <w:trHeight w:val="818"/>
        </w:trPr>
        <w:tc>
          <w:tcPr>
            <w:tcW w:w="1993" w:type="dxa"/>
          </w:tcPr>
          <w:p w14:paraId="14CD3E0F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183" w:type="dxa"/>
          </w:tcPr>
          <w:p w14:paraId="20D27FAC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4678A221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5"/>
                <w:sz w:val="24"/>
              </w:rPr>
              <w:t>ТЭК</w:t>
            </w:r>
          </w:p>
        </w:tc>
      </w:tr>
      <w:tr w:rsidR="001E0F5E" w14:paraId="70E4FB2F" w14:textId="77777777">
        <w:trPr>
          <w:trHeight w:val="2361"/>
        </w:trPr>
        <w:tc>
          <w:tcPr>
            <w:tcW w:w="1993" w:type="dxa"/>
          </w:tcPr>
          <w:p w14:paraId="58EDF27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B7C1A6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30D79FF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570DF54A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7183" w:type="dxa"/>
          </w:tcPr>
          <w:p w14:paraId="4D8806ED" w14:textId="77777777" w:rsidR="001E0F5E" w:rsidRDefault="00CC787C">
            <w:pPr>
              <w:pStyle w:val="TableParagraph"/>
              <w:spacing w:before="41" w:line="336" w:lineRule="auto"/>
              <w:ind w:left="46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 ориентированных задач: объяснять особенности размещения отдельных предприятий; оценивать условия отдельных </w:t>
            </w:r>
            <w:proofErr w:type="gramStart"/>
            <w:r>
              <w:rPr>
                <w:sz w:val="24"/>
              </w:rPr>
              <w:t>территорий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6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размещения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  <w:proofErr w:type="gramEnd"/>
          </w:p>
          <w:p w14:paraId="767E9347" w14:textId="77777777" w:rsidR="001E0F5E" w:rsidRDefault="00CC787C">
            <w:pPr>
              <w:pStyle w:val="TableParagraph"/>
              <w:spacing w:line="274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производств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ТЭК</w:t>
            </w:r>
          </w:p>
        </w:tc>
      </w:tr>
      <w:tr w:rsidR="001E0F5E" w14:paraId="47876FAB" w14:textId="77777777">
        <w:trPr>
          <w:trHeight w:val="431"/>
        </w:trPr>
        <w:tc>
          <w:tcPr>
            <w:tcW w:w="1993" w:type="dxa"/>
          </w:tcPr>
          <w:p w14:paraId="1B852599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183" w:type="dxa"/>
          </w:tcPr>
          <w:p w14:paraId="5E002B3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«Металлургический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1E0F5E" w14:paraId="58416DBD" w14:textId="77777777">
        <w:trPr>
          <w:trHeight w:val="2750"/>
        </w:trPr>
        <w:tc>
          <w:tcPr>
            <w:tcW w:w="1993" w:type="dxa"/>
          </w:tcPr>
          <w:p w14:paraId="31D3C8E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4CF920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A21C1E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C198175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49882F9C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1.3.1</w:t>
            </w:r>
          </w:p>
        </w:tc>
        <w:tc>
          <w:tcPr>
            <w:tcW w:w="7183" w:type="dxa"/>
          </w:tcPr>
          <w:p w14:paraId="08973FCD" w14:textId="77777777" w:rsidR="001E0F5E" w:rsidRDefault="00CC787C">
            <w:pPr>
              <w:pStyle w:val="TableParagraph"/>
              <w:spacing w:before="41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отраслей</w:t>
            </w:r>
          </w:p>
          <w:p w14:paraId="2D7763EE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металлургического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среду</w:t>
            </w:r>
          </w:p>
        </w:tc>
      </w:tr>
      <w:tr w:rsidR="001E0F5E" w14:paraId="1ECDADC7" w14:textId="77777777">
        <w:trPr>
          <w:trHeight w:val="818"/>
        </w:trPr>
        <w:tc>
          <w:tcPr>
            <w:tcW w:w="1993" w:type="dxa"/>
          </w:tcPr>
          <w:p w14:paraId="611BC20D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1.3.2</w:t>
            </w:r>
          </w:p>
        </w:tc>
        <w:tc>
          <w:tcPr>
            <w:tcW w:w="7183" w:type="dxa"/>
          </w:tcPr>
          <w:p w14:paraId="00F05720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«металлургический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комплекс»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  <w:p w14:paraId="1F4B1768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задач</w:t>
            </w:r>
          </w:p>
        </w:tc>
      </w:tr>
      <w:tr w:rsidR="001E0F5E" w14:paraId="609975A1" w14:textId="77777777">
        <w:trPr>
          <w:trHeight w:val="818"/>
        </w:trPr>
        <w:tc>
          <w:tcPr>
            <w:tcW w:w="1993" w:type="dxa"/>
          </w:tcPr>
          <w:p w14:paraId="539064BA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1.3.3</w:t>
            </w:r>
          </w:p>
        </w:tc>
        <w:tc>
          <w:tcPr>
            <w:tcW w:w="7183" w:type="dxa"/>
          </w:tcPr>
          <w:p w14:paraId="657502F4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54FF48D2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металлургического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1E0F5E" w14:paraId="379F0C68" w14:textId="77777777">
        <w:trPr>
          <w:trHeight w:val="1972"/>
        </w:trPr>
        <w:tc>
          <w:tcPr>
            <w:tcW w:w="1993" w:type="dxa"/>
          </w:tcPr>
          <w:p w14:paraId="7A429D6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89DFC58" w14:textId="77777777" w:rsidR="001E0F5E" w:rsidRDefault="001E0F5E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0FE69A28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1.3.4</w:t>
            </w:r>
          </w:p>
        </w:tc>
        <w:tc>
          <w:tcPr>
            <w:tcW w:w="7183" w:type="dxa"/>
          </w:tcPr>
          <w:p w14:paraId="1CB4B05F" w14:textId="77777777" w:rsidR="001E0F5E" w:rsidRDefault="00CC787C">
            <w:pPr>
              <w:pStyle w:val="TableParagraph"/>
              <w:spacing w:before="38" w:line="336" w:lineRule="auto"/>
              <w:ind w:left="462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 хозяйства для решения различных учебных и практико- ориентированных задач: объяснять особенности размещения отдельных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предприятий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металлургического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комплекса;</w:t>
            </w:r>
          </w:p>
          <w:p w14:paraId="5ADEFD0F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оценивать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размещения</w:t>
            </w:r>
            <w:proofErr w:type="gramEnd"/>
          </w:p>
        </w:tc>
      </w:tr>
    </w:tbl>
    <w:p w14:paraId="6BABB118" w14:textId="77777777" w:rsidR="001E0F5E" w:rsidRDefault="001E0F5E">
      <w:pPr>
        <w:pStyle w:val="TableParagraph"/>
        <w:jc w:val="both"/>
        <w:rPr>
          <w:sz w:val="24"/>
        </w:rPr>
        <w:sectPr w:rsidR="001E0F5E">
          <w:type w:val="continuous"/>
          <w:pgSz w:w="11910" w:h="16390"/>
          <w:pgMar w:top="1120" w:right="708" w:bottom="122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2778B3E2" w14:textId="77777777">
        <w:trPr>
          <w:trHeight w:val="818"/>
        </w:trPr>
        <w:tc>
          <w:tcPr>
            <w:tcW w:w="1993" w:type="dxa"/>
          </w:tcPr>
          <w:p w14:paraId="34B5D237" w14:textId="77777777" w:rsidR="001E0F5E" w:rsidRDefault="001E0F5E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14:paraId="3E4E626B" w14:textId="77777777" w:rsidR="001E0F5E" w:rsidRDefault="00CC787C">
            <w:pPr>
              <w:pStyle w:val="TableParagraph"/>
              <w:tabs>
                <w:tab w:val="left" w:pos="1992"/>
                <w:tab w:val="left" w:pos="2325"/>
                <w:tab w:val="left" w:pos="3629"/>
                <w:tab w:val="left" w:pos="5105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металлургического</w:t>
            </w:r>
          </w:p>
          <w:p w14:paraId="602285ED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</w:tr>
      <w:tr w:rsidR="001E0F5E" w14:paraId="3DEE882B" w14:textId="77777777">
        <w:trPr>
          <w:trHeight w:val="2750"/>
        </w:trPr>
        <w:tc>
          <w:tcPr>
            <w:tcW w:w="1993" w:type="dxa"/>
          </w:tcPr>
          <w:p w14:paraId="5C99B65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FF4641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DB0D3A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3B536FC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A0B6905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1.3.5</w:t>
            </w:r>
          </w:p>
        </w:tc>
        <w:tc>
          <w:tcPr>
            <w:tcW w:w="7183" w:type="dxa"/>
          </w:tcPr>
          <w:p w14:paraId="72C8A7E0" w14:textId="77777777" w:rsidR="001E0F5E" w:rsidRDefault="00CC787C">
            <w:pPr>
              <w:pStyle w:val="TableParagraph"/>
              <w:spacing w:before="41" w:line="336" w:lineRule="auto"/>
              <w:ind w:left="462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</w:t>
            </w:r>
            <w:proofErr w:type="gramStart"/>
            <w:r>
              <w:rPr>
                <w:sz w:val="24"/>
              </w:rPr>
              <w:t>созданию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proofErr w:type="gramEnd"/>
            <w:r>
              <w:rPr>
                <w:spacing w:val="7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производств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50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учётом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экологической</w:t>
            </w:r>
            <w:proofErr w:type="gramEnd"/>
          </w:p>
          <w:p w14:paraId="16DD2C05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1E0F5E" w14:paraId="58910362" w14:textId="77777777">
        <w:trPr>
          <w:trHeight w:val="431"/>
        </w:trPr>
        <w:tc>
          <w:tcPr>
            <w:tcW w:w="1993" w:type="dxa"/>
          </w:tcPr>
          <w:p w14:paraId="02EAB6FC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183" w:type="dxa"/>
          </w:tcPr>
          <w:p w14:paraId="017AA17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«Машиностроительный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1E0F5E" w14:paraId="7EB10A3A" w14:textId="77777777">
        <w:trPr>
          <w:trHeight w:val="1205"/>
        </w:trPr>
        <w:tc>
          <w:tcPr>
            <w:tcW w:w="1993" w:type="dxa"/>
          </w:tcPr>
          <w:p w14:paraId="4E3BBD6E" w14:textId="77777777" w:rsidR="001E0F5E" w:rsidRDefault="001E0F5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64DF1534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1.4.1</w:t>
            </w:r>
          </w:p>
        </w:tc>
        <w:tc>
          <w:tcPr>
            <w:tcW w:w="7183" w:type="dxa"/>
          </w:tcPr>
          <w:p w14:paraId="5D3D4979" w14:textId="77777777" w:rsidR="001E0F5E" w:rsidRDefault="00CC787C">
            <w:pPr>
              <w:pStyle w:val="TableParagraph"/>
              <w:tabs>
                <w:tab w:val="left" w:pos="1852"/>
                <w:tab w:val="left" w:pos="2986"/>
                <w:tab w:val="left" w:pos="4216"/>
                <w:tab w:val="left" w:pos="4645"/>
                <w:tab w:val="left" w:pos="5830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</w:p>
          <w:p w14:paraId="1338A224" w14:textId="77777777" w:rsidR="001E0F5E" w:rsidRDefault="00CC787C">
            <w:pPr>
              <w:pStyle w:val="TableParagraph"/>
              <w:spacing w:before="7" w:line="380" w:lineRule="atLeast"/>
              <w:ind w:left="462"/>
              <w:rPr>
                <w:sz w:val="24"/>
              </w:rPr>
            </w:pPr>
            <w:r>
              <w:rPr>
                <w:sz w:val="24"/>
              </w:rPr>
              <w:t>производства»,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«машиностроительный комплекс» для решения учебных и (или) практико-ориентированных задач</w:t>
            </w:r>
          </w:p>
        </w:tc>
      </w:tr>
      <w:tr w:rsidR="001E0F5E" w14:paraId="34382303" w14:textId="77777777">
        <w:trPr>
          <w:trHeight w:val="815"/>
        </w:trPr>
        <w:tc>
          <w:tcPr>
            <w:tcW w:w="1993" w:type="dxa"/>
          </w:tcPr>
          <w:p w14:paraId="68E25A63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1.4.2</w:t>
            </w:r>
          </w:p>
        </w:tc>
        <w:tc>
          <w:tcPr>
            <w:tcW w:w="7183" w:type="dxa"/>
          </w:tcPr>
          <w:p w14:paraId="4EB289F7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3263A831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1E0F5E" w14:paraId="4844D024" w14:textId="77777777">
        <w:trPr>
          <w:trHeight w:val="2750"/>
        </w:trPr>
        <w:tc>
          <w:tcPr>
            <w:tcW w:w="1993" w:type="dxa"/>
          </w:tcPr>
          <w:p w14:paraId="68A4014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6D2F7A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673DE9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62E484C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89893D4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1.4.3</w:t>
            </w:r>
          </w:p>
        </w:tc>
        <w:tc>
          <w:tcPr>
            <w:tcW w:w="7183" w:type="dxa"/>
          </w:tcPr>
          <w:p w14:paraId="406C0E8C" w14:textId="77777777" w:rsidR="001E0F5E" w:rsidRDefault="00CC787C">
            <w:pPr>
              <w:pStyle w:val="TableParagraph"/>
              <w:spacing w:before="41" w:line="336" w:lineRule="auto"/>
              <w:ind w:left="462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 хозяйства для решения различных учебных и практико- ориентированных задач: объяснять особенности размещения отдельных предприятий машиностроительного комплекса; оценивать условия отдельных территорий для размещения предприятий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производств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машиностроительного</w:t>
            </w:r>
          </w:p>
          <w:p w14:paraId="0C76E53B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</w:tr>
      <w:tr w:rsidR="001E0F5E" w14:paraId="39DA85E6" w14:textId="77777777">
        <w:trPr>
          <w:trHeight w:val="431"/>
        </w:trPr>
        <w:tc>
          <w:tcPr>
            <w:tcW w:w="1993" w:type="dxa"/>
          </w:tcPr>
          <w:p w14:paraId="12F1C867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183" w:type="dxa"/>
          </w:tcPr>
          <w:p w14:paraId="60A1CA4B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«Химико-лесной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1E0F5E" w14:paraId="1CCFC73F" w14:textId="77777777">
        <w:trPr>
          <w:trHeight w:val="1204"/>
        </w:trPr>
        <w:tc>
          <w:tcPr>
            <w:tcW w:w="1993" w:type="dxa"/>
          </w:tcPr>
          <w:p w14:paraId="0F4F9C8D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7C359873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1.5.1</w:t>
            </w:r>
          </w:p>
        </w:tc>
        <w:tc>
          <w:tcPr>
            <w:tcW w:w="7183" w:type="dxa"/>
          </w:tcPr>
          <w:p w14:paraId="2F265BB4" w14:textId="77777777" w:rsidR="001E0F5E" w:rsidRDefault="00CC787C">
            <w:pPr>
              <w:pStyle w:val="TableParagraph"/>
              <w:tabs>
                <w:tab w:val="left" w:pos="1851"/>
                <w:tab w:val="left" w:pos="2985"/>
                <w:tab w:val="left" w:pos="4215"/>
                <w:tab w:val="left" w:pos="4644"/>
                <w:tab w:val="left" w:pos="5829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«условия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размещения</w:t>
            </w:r>
          </w:p>
          <w:p w14:paraId="6D98DFD4" w14:textId="77777777" w:rsidR="001E0F5E" w:rsidRDefault="00CC787C">
            <w:pPr>
              <w:pStyle w:val="TableParagraph"/>
              <w:tabs>
                <w:tab w:val="left" w:pos="2285"/>
                <w:tab w:val="left" w:pos="4223"/>
                <w:tab w:val="left" w:pos="5566"/>
                <w:tab w:val="left" w:pos="6182"/>
              </w:tabs>
              <w:spacing w:before="6" w:line="380" w:lineRule="atLeast"/>
              <w:ind w:left="462" w:right="106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«химико-лесной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учебных и (или) практико-ориентированных задач</w:t>
            </w:r>
          </w:p>
        </w:tc>
      </w:tr>
      <w:tr w:rsidR="001E0F5E" w14:paraId="52F2FD06" w14:textId="77777777">
        <w:trPr>
          <w:trHeight w:val="818"/>
        </w:trPr>
        <w:tc>
          <w:tcPr>
            <w:tcW w:w="1993" w:type="dxa"/>
          </w:tcPr>
          <w:p w14:paraId="6A1B7FD8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1.5.2</w:t>
            </w:r>
          </w:p>
        </w:tc>
        <w:tc>
          <w:tcPr>
            <w:tcW w:w="7183" w:type="dxa"/>
          </w:tcPr>
          <w:p w14:paraId="3C047802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районы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127CA5D8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отраслей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химико-лесного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1E0F5E" w14:paraId="36F1BC55" w14:textId="77777777">
        <w:trPr>
          <w:trHeight w:val="2358"/>
        </w:trPr>
        <w:tc>
          <w:tcPr>
            <w:tcW w:w="1993" w:type="dxa"/>
          </w:tcPr>
          <w:p w14:paraId="4EE1B9C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4A1D98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0229A50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A869E1F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1.5.3</w:t>
            </w:r>
          </w:p>
        </w:tc>
        <w:tc>
          <w:tcPr>
            <w:tcW w:w="7183" w:type="dxa"/>
          </w:tcPr>
          <w:p w14:paraId="396CC170" w14:textId="77777777" w:rsidR="001E0F5E" w:rsidRDefault="00CC787C">
            <w:pPr>
              <w:pStyle w:val="TableParagraph"/>
              <w:spacing w:before="38" w:line="336" w:lineRule="auto"/>
              <w:ind w:left="462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 хозяйства для решения различных учебных и практико- ориентированных задач: объяснять особенности размещения отдельных предприятий химико-лесного комплекса; оценивать условия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C45A5AE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различных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химико-лесного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</w:tbl>
    <w:p w14:paraId="72D2E497" w14:textId="77777777" w:rsidR="001E0F5E" w:rsidRDefault="001E0F5E">
      <w:pPr>
        <w:pStyle w:val="TableParagraph"/>
        <w:jc w:val="both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0A18AB1E" w14:textId="77777777">
        <w:trPr>
          <w:trHeight w:val="2750"/>
        </w:trPr>
        <w:tc>
          <w:tcPr>
            <w:tcW w:w="1993" w:type="dxa"/>
          </w:tcPr>
          <w:p w14:paraId="1F985B4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2F2BEA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58A1E2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EB2E108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6F6FD236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1.5.4</w:t>
            </w:r>
          </w:p>
        </w:tc>
        <w:tc>
          <w:tcPr>
            <w:tcW w:w="7183" w:type="dxa"/>
          </w:tcPr>
          <w:p w14:paraId="2FE04772" w14:textId="77777777" w:rsidR="001E0F5E" w:rsidRDefault="00CC787C">
            <w:pPr>
              <w:pStyle w:val="TableParagraph"/>
              <w:spacing w:before="41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</w:t>
            </w:r>
            <w:proofErr w:type="gramStart"/>
            <w:r>
              <w:rPr>
                <w:sz w:val="24"/>
              </w:rPr>
              <w:t>созданию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proofErr w:type="gramEnd"/>
            <w:r>
              <w:rPr>
                <w:spacing w:val="7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производств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учётом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экологической</w:t>
            </w:r>
            <w:proofErr w:type="gramEnd"/>
          </w:p>
          <w:p w14:paraId="4A21B48F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1E0F5E" w14:paraId="40AD94B9" w14:textId="77777777">
        <w:trPr>
          <w:trHeight w:val="431"/>
        </w:trPr>
        <w:tc>
          <w:tcPr>
            <w:tcW w:w="1993" w:type="dxa"/>
          </w:tcPr>
          <w:p w14:paraId="6F695737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7183" w:type="dxa"/>
          </w:tcPr>
          <w:p w14:paraId="3743D77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«Агропромышленный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(АПК)»:</w:t>
            </w:r>
          </w:p>
        </w:tc>
      </w:tr>
      <w:tr w:rsidR="001E0F5E" w14:paraId="666C86AB" w14:textId="77777777">
        <w:trPr>
          <w:trHeight w:val="818"/>
        </w:trPr>
        <w:tc>
          <w:tcPr>
            <w:tcW w:w="1993" w:type="dxa"/>
          </w:tcPr>
          <w:p w14:paraId="5E2F424A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1.6.1</w:t>
            </w:r>
          </w:p>
        </w:tc>
        <w:tc>
          <w:tcPr>
            <w:tcW w:w="7183" w:type="dxa"/>
          </w:tcPr>
          <w:p w14:paraId="560EFCDA" w14:textId="77777777" w:rsidR="001E0F5E" w:rsidRDefault="00CC787C">
            <w:pPr>
              <w:pStyle w:val="TableParagraph"/>
              <w:tabs>
                <w:tab w:val="left" w:pos="1812"/>
                <w:tab w:val="left" w:pos="2901"/>
                <w:tab w:val="left" w:pos="5364"/>
                <w:tab w:val="left" w:pos="6709"/>
              </w:tabs>
              <w:spacing w:before="4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«агропромышленный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18072D96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</w:tr>
      <w:tr w:rsidR="001E0F5E" w14:paraId="69BBC98F" w14:textId="77777777">
        <w:trPr>
          <w:trHeight w:val="818"/>
        </w:trPr>
        <w:tc>
          <w:tcPr>
            <w:tcW w:w="1993" w:type="dxa"/>
          </w:tcPr>
          <w:p w14:paraId="6C772A48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1.6.2</w:t>
            </w:r>
          </w:p>
        </w:tc>
        <w:tc>
          <w:tcPr>
            <w:tcW w:w="7183" w:type="dxa"/>
          </w:tcPr>
          <w:p w14:paraId="329DF608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показывать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карте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районы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развития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отраслей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сельского</w:t>
            </w:r>
          </w:p>
          <w:p w14:paraId="70F45DB5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1E0F5E" w14:paraId="6015DDB9" w14:textId="77777777">
        <w:trPr>
          <w:trHeight w:val="2361"/>
        </w:trPr>
        <w:tc>
          <w:tcPr>
            <w:tcW w:w="1993" w:type="dxa"/>
          </w:tcPr>
          <w:p w14:paraId="643066D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FE7060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CDFEB6D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4557921C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1.6.3</w:t>
            </w:r>
          </w:p>
        </w:tc>
        <w:tc>
          <w:tcPr>
            <w:tcW w:w="7183" w:type="dxa"/>
          </w:tcPr>
          <w:p w14:paraId="4B8D0A06" w14:textId="77777777" w:rsidR="001E0F5E" w:rsidRDefault="00CC787C">
            <w:pPr>
              <w:pStyle w:val="TableParagraph"/>
              <w:spacing w:before="41" w:line="336" w:lineRule="auto"/>
              <w:ind w:left="46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 факторах и условиях размещения хозяйства для решения различных учебных и практико- ориентированных задач: объяснять особенности размещения отдельных предприятий АПК; оценивать условия отдельных </w:t>
            </w:r>
            <w:proofErr w:type="gramStart"/>
            <w:r>
              <w:rPr>
                <w:sz w:val="24"/>
              </w:rPr>
              <w:t>территорий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6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размещения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proofErr w:type="gramEnd"/>
            <w:r>
              <w:rPr>
                <w:spacing w:val="6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различных</w:t>
            </w:r>
            <w:proofErr w:type="gramEnd"/>
          </w:p>
          <w:p w14:paraId="7CC65773" w14:textId="77777777" w:rsidR="001E0F5E" w:rsidRDefault="00CC787C">
            <w:pPr>
              <w:pStyle w:val="TableParagraph"/>
              <w:spacing w:line="274" w:lineRule="exact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производств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АПК</w:t>
            </w:r>
          </w:p>
        </w:tc>
      </w:tr>
      <w:tr w:rsidR="001E0F5E" w14:paraId="4DC70E60" w14:textId="77777777">
        <w:trPr>
          <w:trHeight w:val="2750"/>
        </w:trPr>
        <w:tc>
          <w:tcPr>
            <w:tcW w:w="1993" w:type="dxa"/>
          </w:tcPr>
          <w:p w14:paraId="41E7E14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7BAC0F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28A22A4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85FD61B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FA58C32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1.6.3</w:t>
            </w:r>
          </w:p>
        </w:tc>
        <w:tc>
          <w:tcPr>
            <w:tcW w:w="7183" w:type="dxa"/>
          </w:tcPr>
          <w:p w14:paraId="7D003174" w14:textId="77777777" w:rsidR="001E0F5E" w:rsidRDefault="00CC787C">
            <w:pPr>
              <w:pStyle w:val="TableParagraph"/>
              <w:spacing w:before="41" w:line="336" w:lineRule="auto"/>
              <w:ind w:left="462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знания об особенностях компонентов природы России и её отдельных территорий;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жизни: оценивать реализуемые проекты по </w:t>
            </w:r>
            <w:proofErr w:type="gramStart"/>
            <w:r>
              <w:rPr>
                <w:sz w:val="24"/>
              </w:rPr>
              <w:t>созданию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proofErr w:type="gramEnd"/>
            <w:r>
              <w:rPr>
                <w:spacing w:val="7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производств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учётом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экологической</w:t>
            </w:r>
            <w:proofErr w:type="gramEnd"/>
          </w:p>
          <w:p w14:paraId="0B762070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</w:p>
        </w:tc>
      </w:tr>
      <w:tr w:rsidR="001E0F5E" w14:paraId="38D5F31D" w14:textId="77777777">
        <w:trPr>
          <w:trHeight w:val="431"/>
        </w:trPr>
        <w:tc>
          <w:tcPr>
            <w:tcW w:w="1993" w:type="dxa"/>
          </w:tcPr>
          <w:p w14:paraId="687F60B9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7183" w:type="dxa"/>
          </w:tcPr>
          <w:p w14:paraId="79AE8FF7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«Инфраструктурный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комплекс»:</w:t>
            </w:r>
          </w:p>
        </w:tc>
      </w:tr>
      <w:tr w:rsidR="001E0F5E" w14:paraId="08B24002" w14:textId="77777777">
        <w:trPr>
          <w:trHeight w:val="818"/>
        </w:trPr>
        <w:tc>
          <w:tcPr>
            <w:tcW w:w="1993" w:type="dxa"/>
          </w:tcPr>
          <w:p w14:paraId="02DC6719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1.7.1</w:t>
            </w:r>
          </w:p>
        </w:tc>
        <w:tc>
          <w:tcPr>
            <w:tcW w:w="7183" w:type="dxa"/>
          </w:tcPr>
          <w:p w14:paraId="5C6BC91A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«инфраструктура»,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«сфера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обслуживания»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2E0ECBEE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pacing w:val="-4"/>
                <w:sz w:val="24"/>
              </w:rPr>
              <w:t>решения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практико-ориентированных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176C3754" w14:textId="77777777">
        <w:trPr>
          <w:trHeight w:val="818"/>
        </w:trPr>
        <w:tc>
          <w:tcPr>
            <w:tcW w:w="1993" w:type="dxa"/>
          </w:tcPr>
          <w:p w14:paraId="394E3856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1.7.2</w:t>
            </w:r>
          </w:p>
        </w:tc>
        <w:tc>
          <w:tcPr>
            <w:tcW w:w="7183" w:type="dxa"/>
          </w:tcPr>
          <w:p w14:paraId="08D40A2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14:paraId="4995EB2F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грузооборот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пассажирооборот</w:t>
            </w:r>
          </w:p>
        </w:tc>
      </w:tr>
      <w:tr w:rsidR="001E0F5E" w14:paraId="2822BD1C" w14:textId="77777777">
        <w:trPr>
          <w:trHeight w:val="429"/>
        </w:trPr>
        <w:tc>
          <w:tcPr>
            <w:tcW w:w="1993" w:type="dxa"/>
          </w:tcPr>
          <w:p w14:paraId="2D934F68" w14:textId="77777777" w:rsidR="001E0F5E" w:rsidRDefault="00CC787C">
            <w:pPr>
              <w:pStyle w:val="TableParagraph"/>
              <w:spacing w:before="38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1.7.3</w:t>
            </w:r>
          </w:p>
        </w:tc>
        <w:tc>
          <w:tcPr>
            <w:tcW w:w="7183" w:type="dxa"/>
          </w:tcPr>
          <w:p w14:paraId="075A23F9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магистрали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центры</w:t>
            </w:r>
          </w:p>
        </w:tc>
      </w:tr>
      <w:tr w:rsidR="001E0F5E" w14:paraId="529E3E10" w14:textId="77777777">
        <w:trPr>
          <w:trHeight w:val="1588"/>
        </w:trPr>
        <w:tc>
          <w:tcPr>
            <w:tcW w:w="1993" w:type="dxa"/>
          </w:tcPr>
          <w:p w14:paraId="57BD90B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E66C45C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6787B025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1.7.4</w:t>
            </w:r>
          </w:p>
        </w:tc>
        <w:tc>
          <w:tcPr>
            <w:tcW w:w="7183" w:type="dxa"/>
          </w:tcPr>
          <w:p w14:paraId="5B7D7A85" w14:textId="77777777" w:rsidR="001E0F5E" w:rsidRDefault="00CC787C">
            <w:pPr>
              <w:pStyle w:val="TableParagraph"/>
              <w:spacing w:before="41" w:line="336" w:lineRule="auto"/>
              <w:ind w:left="462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знания о факторах и условиях размещения хозяйства для решения различных учебных и практико- ориентированных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задач: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  <w:p w14:paraId="77D21C8D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отдельных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предприятий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инфраструктурного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комплекса</w:t>
            </w:r>
            <w:proofErr w:type="gramEnd"/>
            <w:r>
              <w:rPr>
                <w:spacing w:val="-2"/>
                <w:sz w:val="24"/>
              </w:rPr>
              <w:t>;</w:t>
            </w:r>
          </w:p>
        </w:tc>
      </w:tr>
    </w:tbl>
    <w:p w14:paraId="1BBFDAEF" w14:textId="77777777" w:rsidR="001E0F5E" w:rsidRDefault="001E0F5E">
      <w:pPr>
        <w:pStyle w:val="TableParagraph"/>
        <w:jc w:val="both"/>
        <w:rPr>
          <w:sz w:val="24"/>
        </w:rPr>
        <w:sectPr w:rsidR="001E0F5E">
          <w:type w:val="continuous"/>
          <w:pgSz w:w="11910" w:h="16390"/>
          <w:pgMar w:top="1120" w:right="708" w:bottom="788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7183"/>
      </w:tblGrid>
      <w:tr w:rsidR="001E0F5E" w14:paraId="7B39C9D4" w14:textId="77777777">
        <w:trPr>
          <w:trHeight w:val="818"/>
        </w:trPr>
        <w:tc>
          <w:tcPr>
            <w:tcW w:w="1993" w:type="dxa"/>
          </w:tcPr>
          <w:p w14:paraId="2A3EC49D" w14:textId="77777777" w:rsidR="001E0F5E" w:rsidRDefault="001E0F5E">
            <w:pPr>
              <w:pStyle w:val="TableParagraph"/>
              <w:rPr>
                <w:sz w:val="24"/>
              </w:rPr>
            </w:pPr>
          </w:p>
        </w:tc>
        <w:tc>
          <w:tcPr>
            <w:tcW w:w="7183" w:type="dxa"/>
          </w:tcPr>
          <w:p w14:paraId="450980F1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оценивать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условия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отдельных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размещения</w:t>
            </w:r>
            <w:proofErr w:type="gramEnd"/>
          </w:p>
          <w:p w14:paraId="18A48973" w14:textId="77777777" w:rsidR="001E0F5E" w:rsidRDefault="00CC787C">
            <w:pPr>
              <w:pStyle w:val="TableParagraph"/>
              <w:spacing w:before="111"/>
              <w:ind w:left="462"/>
              <w:rPr>
                <w:sz w:val="24"/>
              </w:rPr>
            </w:pPr>
            <w:r>
              <w:rPr>
                <w:sz w:val="24"/>
              </w:rPr>
              <w:t>предприятий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инфраструктурного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комплекса</w:t>
            </w:r>
          </w:p>
        </w:tc>
      </w:tr>
      <w:tr w:rsidR="001E0F5E" w14:paraId="26938316" w14:textId="77777777">
        <w:trPr>
          <w:trHeight w:val="431"/>
        </w:trPr>
        <w:tc>
          <w:tcPr>
            <w:tcW w:w="1993" w:type="dxa"/>
          </w:tcPr>
          <w:p w14:paraId="7300CE09" w14:textId="77777777" w:rsidR="001E0F5E" w:rsidRDefault="00CC787C">
            <w:pPr>
              <w:pStyle w:val="TableParagraph"/>
              <w:spacing w:before="41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183" w:type="dxa"/>
          </w:tcPr>
          <w:p w14:paraId="00ED3193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«Регионы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</w:tr>
      <w:tr w:rsidR="001E0F5E" w14:paraId="124EDA2B" w14:textId="77777777">
        <w:trPr>
          <w:trHeight w:val="431"/>
        </w:trPr>
        <w:tc>
          <w:tcPr>
            <w:tcW w:w="1993" w:type="dxa"/>
          </w:tcPr>
          <w:p w14:paraId="04189CB1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183" w:type="dxa"/>
          </w:tcPr>
          <w:p w14:paraId="3F3FEC0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«Западный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(Европейская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485FD3C8" w14:textId="77777777">
        <w:trPr>
          <w:trHeight w:val="1204"/>
        </w:trPr>
        <w:tc>
          <w:tcPr>
            <w:tcW w:w="1993" w:type="dxa"/>
          </w:tcPr>
          <w:p w14:paraId="76146AF3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857E97C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7183" w:type="dxa"/>
          </w:tcPr>
          <w:p w14:paraId="2FA5019B" w14:textId="77777777" w:rsidR="001E0F5E" w:rsidRDefault="00CC787C">
            <w:pPr>
              <w:pStyle w:val="TableParagraph"/>
              <w:tabs>
                <w:tab w:val="left" w:pos="1683"/>
                <w:tab w:val="left" w:pos="2690"/>
                <w:tab w:val="left" w:pos="3208"/>
                <w:tab w:val="left" w:pos="4784"/>
                <w:tab w:val="left" w:pos="6029"/>
                <w:tab w:val="left" w:pos="6938"/>
              </w:tabs>
              <w:spacing w:before="41" w:line="336" w:lineRule="auto"/>
              <w:ind w:left="462" w:right="108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отдельных </w:t>
            </w:r>
            <w:r>
              <w:rPr>
                <w:spacing w:val="-2"/>
                <w:sz w:val="24"/>
              </w:rPr>
              <w:t>регионов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83B5CB1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хозяйственную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1E0F5E" w14:paraId="752D0AC9" w14:textId="77777777">
        <w:trPr>
          <w:trHeight w:val="1204"/>
        </w:trPr>
        <w:tc>
          <w:tcPr>
            <w:tcW w:w="1993" w:type="dxa"/>
          </w:tcPr>
          <w:p w14:paraId="1F4C8590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5AC99FC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7183" w:type="dxa"/>
          </w:tcPr>
          <w:p w14:paraId="599C4CFC" w14:textId="77777777" w:rsidR="001E0F5E" w:rsidRDefault="00CC787C">
            <w:pPr>
              <w:pStyle w:val="TableParagraph"/>
              <w:tabs>
                <w:tab w:val="left" w:pos="1952"/>
                <w:tab w:val="left" w:pos="3912"/>
                <w:tab w:val="left" w:pos="5449"/>
              </w:tabs>
              <w:spacing w:before="41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географические </w:t>
            </w:r>
            <w:r>
              <w:rPr>
                <w:sz w:val="24"/>
              </w:rPr>
              <w:t>особенности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C4243B9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028044A4" w14:textId="77777777">
        <w:trPr>
          <w:trHeight w:val="816"/>
        </w:trPr>
        <w:tc>
          <w:tcPr>
            <w:tcW w:w="1993" w:type="dxa"/>
          </w:tcPr>
          <w:p w14:paraId="5C03C784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7183" w:type="dxa"/>
          </w:tcPr>
          <w:p w14:paraId="1809EE98" w14:textId="77777777" w:rsidR="001E0F5E" w:rsidRDefault="00CC787C">
            <w:pPr>
              <w:pStyle w:val="TableParagraph"/>
              <w:spacing w:before="39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14:paraId="5012F650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территорий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2F019DB2" w14:textId="77777777">
        <w:trPr>
          <w:trHeight w:val="431"/>
        </w:trPr>
        <w:tc>
          <w:tcPr>
            <w:tcW w:w="1993" w:type="dxa"/>
          </w:tcPr>
          <w:p w14:paraId="0DD5F86F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183" w:type="dxa"/>
          </w:tcPr>
          <w:p w14:paraId="64A87E49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«Восточный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(Азиатская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России»:</w:t>
            </w:r>
          </w:p>
        </w:tc>
      </w:tr>
      <w:tr w:rsidR="001E0F5E" w14:paraId="47BB196A" w14:textId="77777777">
        <w:trPr>
          <w:trHeight w:val="1204"/>
        </w:trPr>
        <w:tc>
          <w:tcPr>
            <w:tcW w:w="1993" w:type="dxa"/>
          </w:tcPr>
          <w:p w14:paraId="6C0B9412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133C71A6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7183" w:type="dxa"/>
          </w:tcPr>
          <w:p w14:paraId="10E0B191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proofErr w:type="gramStart"/>
            <w:r>
              <w:rPr>
                <w:sz w:val="24"/>
              </w:rPr>
              <w:t>оценивать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влияние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географического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отдельных</w:t>
            </w:r>
          </w:p>
          <w:p w14:paraId="1708CD5D" w14:textId="77777777" w:rsidR="001E0F5E" w:rsidRDefault="00CC787C">
            <w:pPr>
              <w:pStyle w:val="TableParagraph"/>
              <w:tabs>
                <w:tab w:val="left" w:pos="1683"/>
                <w:tab w:val="left" w:pos="2690"/>
                <w:tab w:val="left" w:pos="3208"/>
                <w:tab w:val="left" w:pos="4784"/>
                <w:tab w:val="left" w:pos="6029"/>
                <w:tab w:val="left" w:pos="6938"/>
              </w:tabs>
              <w:spacing w:before="6" w:line="380" w:lineRule="atLeast"/>
              <w:ind w:left="462" w:right="108"/>
              <w:rPr>
                <w:sz w:val="24"/>
              </w:rPr>
            </w:pPr>
            <w:r>
              <w:rPr>
                <w:spacing w:val="-2"/>
                <w:sz w:val="24"/>
              </w:rPr>
              <w:t>регионов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хозяйственную деятельность населения</w:t>
            </w:r>
          </w:p>
        </w:tc>
      </w:tr>
      <w:tr w:rsidR="001E0F5E" w14:paraId="15F8CE7B" w14:textId="77777777">
        <w:trPr>
          <w:trHeight w:val="1205"/>
        </w:trPr>
        <w:tc>
          <w:tcPr>
            <w:tcW w:w="1993" w:type="dxa"/>
          </w:tcPr>
          <w:p w14:paraId="6FCACCEC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2247CA2" w14:textId="77777777" w:rsidR="001E0F5E" w:rsidRDefault="00CC787C">
            <w:pPr>
              <w:pStyle w:val="TableParagraph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7183" w:type="dxa"/>
          </w:tcPr>
          <w:p w14:paraId="5CCE3947" w14:textId="77777777" w:rsidR="001E0F5E" w:rsidRDefault="00CC787C">
            <w:pPr>
              <w:pStyle w:val="TableParagraph"/>
              <w:tabs>
                <w:tab w:val="left" w:pos="1952"/>
                <w:tab w:val="left" w:pos="3912"/>
                <w:tab w:val="left" w:pos="5449"/>
              </w:tabs>
              <w:spacing w:before="41" w:line="336" w:lineRule="auto"/>
              <w:ind w:left="462" w:right="107"/>
              <w:rPr>
                <w:sz w:val="24"/>
              </w:rPr>
            </w:pP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географические </w:t>
            </w:r>
            <w:r>
              <w:rPr>
                <w:sz w:val="24"/>
              </w:rPr>
              <w:t>особенности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E783E3E" w14:textId="77777777" w:rsidR="001E0F5E" w:rsidRDefault="00CC787C">
            <w:pPr>
              <w:pStyle w:val="TableParagraph"/>
              <w:ind w:left="462"/>
              <w:rPr>
                <w:sz w:val="24"/>
              </w:rPr>
            </w:pPr>
            <w:r>
              <w:rPr>
                <w:sz w:val="24"/>
              </w:rPr>
              <w:t>хозяйства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4D249FAF" w14:textId="77777777">
        <w:trPr>
          <w:trHeight w:val="818"/>
        </w:trPr>
        <w:tc>
          <w:tcPr>
            <w:tcW w:w="1993" w:type="dxa"/>
          </w:tcPr>
          <w:p w14:paraId="05160533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7183" w:type="dxa"/>
          </w:tcPr>
          <w:p w14:paraId="38D23810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  <w:p w14:paraId="73BDA30A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территорий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228E02E9" w14:textId="77777777">
        <w:trPr>
          <w:trHeight w:val="429"/>
        </w:trPr>
        <w:tc>
          <w:tcPr>
            <w:tcW w:w="1993" w:type="dxa"/>
          </w:tcPr>
          <w:p w14:paraId="110EC987" w14:textId="77777777" w:rsidR="001E0F5E" w:rsidRDefault="00CC787C">
            <w:pPr>
              <w:pStyle w:val="TableParagraph"/>
              <w:spacing w:before="38"/>
              <w:ind w:left="3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183" w:type="dxa"/>
          </w:tcPr>
          <w:p w14:paraId="7F56086C" w14:textId="77777777" w:rsidR="001E0F5E" w:rsidRDefault="00CC787C">
            <w:pPr>
              <w:pStyle w:val="TableParagraph"/>
              <w:spacing w:before="38"/>
              <w:ind w:left="4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мире»</w:t>
            </w:r>
          </w:p>
        </w:tc>
      </w:tr>
      <w:tr w:rsidR="001E0F5E" w14:paraId="7D2BC31E" w14:textId="77777777">
        <w:trPr>
          <w:trHeight w:val="431"/>
        </w:trPr>
        <w:tc>
          <w:tcPr>
            <w:tcW w:w="1993" w:type="dxa"/>
          </w:tcPr>
          <w:p w14:paraId="3D1258DF" w14:textId="77777777" w:rsidR="001E0F5E" w:rsidRDefault="00CC787C">
            <w:pPr>
              <w:pStyle w:val="TableParagraph"/>
              <w:spacing w:before="41"/>
              <w:ind w:right="6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183" w:type="dxa"/>
          </w:tcPr>
          <w:p w14:paraId="03E82DA5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Тема «Россия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мире»:</w:t>
            </w:r>
          </w:p>
        </w:tc>
      </w:tr>
      <w:tr w:rsidR="001E0F5E" w14:paraId="359AE082" w14:textId="77777777">
        <w:trPr>
          <w:trHeight w:val="1978"/>
        </w:trPr>
        <w:tc>
          <w:tcPr>
            <w:tcW w:w="1993" w:type="dxa"/>
          </w:tcPr>
          <w:p w14:paraId="12E94E3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B6B22D9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7824AA82" w14:textId="77777777" w:rsidR="001E0F5E" w:rsidRDefault="00CC787C">
            <w:pPr>
              <w:pStyle w:val="TableParagraph"/>
              <w:spacing w:before="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7183" w:type="dxa"/>
          </w:tcPr>
          <w:p w14:paraId="31AE289A" w14:textId="77777777" w:rsidR="001E0F5E" w:rsidRDefault="00CC787C">
            <w:pPr>
              <w:pStyle w:val="TableParagraph"/>
              <w:spacing w:before="41" w:line="336" w:lineRule="auto"/>
              <w:ind w:left="462" w:right="10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1585AAA" w14:textId="77777777" w:rsidR="001E0F5E" w:rsidRDefault="00CC787C">
            <w:pPr>
              <w:pStyle w:val="TableParagraph"/>
              <w:ind w:left="462"/>
              <w:jc w:val="both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1E0F5E" w14:paraId="31D9493A" w14:textId="77777777">
        <w:trPr>
          <w:trHeight w:val="818"/>
        </w:trPr>
        <w:tc>
          <w:tcPr>
            <w:tcW w:w="1993" w:type="dxa"/>
          </w:tcPr>
          <w:p w14:paraId="11A3B046" w14:textId="77777777" w:rsidR="001E0F5E" w:rsidRDefault="00CC787C">
            <w:pPr>
              <w:pStyle w:val="TableParagraph"/>
              <w:spacing w:before="233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7183" w:type="dxa"/>
          </w:tcPr>
          <w:p w14:paraId="4FAE3296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8D7976E" w14:textId="77777777" w:rsidR="001E0F5E" w:rsidRDefault="00CC787C">
            <w:pPr>
              <w:pStyle w:val="TableParagraph"/>
              <w:spacing w:before="110"/>
              <w:ind w:left="462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</w:t>
            </w:r>
          </w:p>
        </w:tc>
      </w:tr>
      <w:tr w:rsidR="001E0F5E" w14:paraId="05B079C9" w14:textId="77777777">
        <w:trPr>
          <w:trHeight w:val="429"/>
        </w:trPr>
        <w:tc>
          <w:tcPr>
            <w:tcW w:w="1993" w:type="dxa"/>
          </w:tcPr>
          <w:p w14:paraId="77DB0FFB" w14:textId="77777777" w:rsidR="001E0F5E" w:rsidRDefault="00CC787C">
            <w:pPr>
              <w:pStyle w:val="TableParagraph"/>
              <w:spacing w:before="41"/>
              <w:ind w:right="5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7183" w:type="dxa"/>
          </w:tcPr>
          <w:p w14:paraId="2A010F30" w14:textId="77777777" w:rsidR="001E0F5E" w:rsidRDefault="00CC787C">
            <w:pPr>
              <w:pStyle w:val="TableParagraph"/>
              <w:spacing w:before="41"/>
              <w:ind w:left="462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хозяйстве</w:t>
            </w:r>
          </w:p>
        </w:tc>
      </w:tr>
    </w:tbl>
    <w:p w14:paraId="5E3CC339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5C1A4C2E" w14:textId="77777777" w:rsidR="001E0F5E" w:rsidRDefault="00CC787C">
      <w:pPr>
        <w:spacing w:before="68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ЭЛЕМЕНТЫ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СОДЕРЖАНИЯ</w:t>
      </w:r>
    </w:p>
    <w:p w14:paraId="77E95ED1" w14:textId="77777777" w:rsidR="001E0F5E" w:rsidRDefault="001E0F5E">
      <w:pPr>
        <w:pStyle w:val="a3"/>
        <w:ind w:left="0" w:firstLine="0"/>
        <w:jc w:val="left"/>
        <w:rPr>
          <w:b/>
        </w:rPr>
      </w:pPr>
    </w:p>
    <w:p w14:paraId="4EE77D86" w14:textId="77777777" w:rsidR="001E0F5E" w:rsidRDefault="001E0F5E">
      <w:pPr>
        <w:pStyle w:val="a3"/>
        <w:spacing w:before="239"/>
        <w:ind w:left="0" w:firstLine="0"/>
        <w:jc w:val="left"/>
        <w:rPr>
          <w:b/>
        </w:rPr>
      </w:pPr>
    </w:p>
    <w:p w14:paraId="21C7526D" w14:textId="77777777" w:rsidR="001E0F5E" w:rsidRDefault="00CC787C">
      <w:pPr>
        <w:pStyle w:val="a4"/>
        <w:numPr>
          <w:ilvl w:val="0"/>
          <w:numId w:val="2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76B1E3C8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217C54BD" w14:textId="77777777" w:rsidR="001E0F5E" w:rsidRDefault="001E0F5E">
      <w:pPr>
        <w:pStyle w:val="a3"/>
        <w:spacing w:before="161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7982"/>
      </w:tblGrid>
      <w:tr w:rsidR="001E0F5E" w14:paraId="7BB04B62" w14:textId="77777777">
        <w:trPr>
          <w:trHeight w:val="362"/>
        </w:trPr>
        <w:tc>
          <w:tcPr>
            <w:tcW w:w="1193" w:type="dxa"/>
          </w:tcPr>
          <w:p w14:paraId="39CB8B7C" w14:textId="77777777" w:rsidR="001E0F5E" w:rsidRDefault="00CC787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82" w:type="dxa"/>
          </w:tcPr>
          <w:p w14:paraId="50B2F00F" w14:textId="77777777" w:rsidR="001E0F5E" w:rsidRDefault="00CC787C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1E0F5E" w14:paraId="363CFF77" w14:textId="77777777">
        <w:trPr>
          <w:trHeight w:val="458"/>
        </w:trPr>
        <w:tc>
          <w:tcPr>
            <w:tcW w:w="1193" w:type="dxa"/>
          </w:tcPr>
          <w:p w14:paraId="3548E9EF" w14:textId="77777777" w:rsidR="001E0F5E" w:rsidRDefault="00CC787C">
            <w:pPr>
              <w:pStyle w:val="TableParagraph"/>
              <w:spacing w:before="41"/>
              <w:ind w:right="3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82" w:type="dxa"/>
          </w:tcPr>
          <w:p w14:paraId="49434F10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</w:tr>
      <w:tr w:rsidR="001E0F5E" w14:paraId="0A8F038A" w14:textId="77777777">
        <w:trPr>
          <w:trHeight w:val="458"/>
        </w:trPr>
        <w:tc>
          <w:tcPr>
            <w:tcW w:w="1193" w:type="dxa"/>
          </w:tcPr>
          <w:p w14:paraId="5D214C39" w14:textId="77777777" w:rsidR="001E0F5E" w:rsidRDefault="00CC787C">
            <w:pPr>
              <w:pStyle w:val="TableParagraph"/>
              <w:spacing w:before="41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82" w:type="dxa"/>
          </w:tcPr>
          <w:p w14:paraId="6176184C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</w:tr>
      <w:tr w:rsidR="001E0F5E" w14:paraId="588DC4F7" w14:textId="77777777">
        <w:trPr>
          <w:trHeight w:val="460"/>
        </w:trPr>
        <w:tc>
          <w:tcPr>
            <w:tcW w:w="1193" w:type="dxa"/>
          </w:tcPr>
          <w:p w14:paraId="2B877623" w14:textId="77777777" w:rsidR="001E0F5E" w:rsidRDefault="00CC787C">
            <w:pPr>
              <w:pStyle w:val="TableParagraph"/>
              <w:spacing w:before="41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82" w:type="dxa"/>
          </w:tcPr>
          <w:p w14:paraId="06CBEE9E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открытий</w:t>
            </w:r>
          </w:p>
        </w:tc>
      </w:tr>
      <w:tr w:rsidR="001E0F5E" w14:paraId="67328D83" w14:textId="77777777">
        <w:trPr>
          <w:trHeight w:val="458"/>
        </w:trPr>
        <w:tc>
          <w:tcPr>
            <w:tcW w:w="1193" w:type="dxa"/>
          </w:tcPr>
          <w:p w14:paraId="51CA1FF4" w14:textId="77777777" w:rsidR="001E0F5E" w:rsidRDefault="00CC787C">
            <w:pPr>
              <w:pStyle w:val="TableParagraph"/>
              <w:spacing w:before="41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82" w:type="dxa"/>
          </w:tcPr>
          <w:p w14:paraId="5238C6E1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</w:tr>
      <w:tr w:rsidR="001E0F5E" w14:paraId="61B15D9E" w14:textId="77777777">
        <w:trPr>
          <w:trHeight w:val="1286"/>
        </w:trPr>
        <w:tc>
          <w:tcPr>
            <w:tcW w:w="1193" w:type="dxa"/>
          </w:tcPr>
          <w:p w14:paraId="196BCA63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573FEBBD" w14:textId="77777777" w:rsidR="001E0F5E" w:rsidRDefault="00CC787C">
            <w:pPr>
              <w:pStyle w:val="TableParagraph"/>
              <w:spacing w:before="1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82" w:type="dxa"/>
          </w:tcPr>
          <w:p w14:paraId="4A439F34" w14:textId="77777777" w:rsidR="001E0F5E" w:rsidRDefault="00CC787C">
            <w:pPr>
              <w:pStyle w:val="TableParagraph"/>
              <w:tabs>
                <w:tab w:val="left" w:pos="1416"/>
                <w:tab w:val="left" w:pos="2660"/>
                <w:tab w:val="left" w:pos="3963"/>
                <w:tab w:val="left" w:pos="4972"/>
                <w:tab w:val="left" w:pos="6899"/>
              </w:tabs>
              <w:spacing w:before="41" w:line="360" w:lineRule="auto"/>
              <w:ind w:left="463" w:right="106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областей </w:t>
            </w:r>
            <w:r>
              <w:rPr>
                <w:spacing w:val="-2"/>
                <w:sz w:val="24"/>
              </w:rPr>
              <w:t>Земли.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океана.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открытия</w:t>
            </w:r>
          </w:p>
          <w:p w14:paraId="1F3F7D29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Новейшего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1E0F5E" w14:paraId="6A64D70C" w14:textId="77777777">
        <w:trPr>
          <w:trHeight w:val="460"/>
        </w:trPr>
        <w:tc>
          <w:tcPr>
            <w:tcW w:w="1193" w:type="dxa"/>
          </w:tcPr>
          <w:p w14:paraId="6C615A6D" w14:textId="77777777" w:rsidR="001E0F5E" w:rsidRDefault="00CC787C">
            <w:pPr>
              <w:pStyle w:val="TableParagraph"/>
              <w:spacing w:before="41"/>
              <w:ind w:right="3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82" w:type="dxa"/>
          </w:tcPr>
          <w:p w14:paraId="6DD6F43E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</w:tc>
      </w:tr>
      <w:tr w:rsidR="001E0F5E" w14:paraId="20EFE724" w14:textId="77777777">
        <w:trPr>
          <w:trHeight w:val="1286"/>
        </w:trPr>
        <w:tc>
          <w:tcPr>
            <w:tcW w:w="1193" w:type="dxa"/>
          </w:tcPr>
          <w:p w14:paraId="399AD02F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03317957" w14:textId="77777777" w:rsidR="001E0F5E" w:rsidRDefault="00CC787C">
            <w:pPr>
              <w:pStyle w:val="TableParagraph"/>
              <w:spacing w:before="1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82" w:type="dxa"/>
          </w:tcPr>
          <w:p w14:paraId="1C089F0D" w14:textId="77777777" w:rsidR="001E0F5E" w:rsidRDefault="00CC787C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карты.</w:t>
            </w:r>
          </w:p>
          <w:p w14:paraId="11CA8228" w14:textId="77777777" w:rsidR="001E0F5E" w:rsidRDefault="00CC787C">
            <w:pPr>
              <w:pStyle w:val="TableParagraph"/>
              <w:spacing w:before="6" w:line="41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неровностей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картах</w:t>
            </w:r>
          </w:p>
        </w:tc>
      </w:tr>
      <w:tr w:rsidR="001E0F5E" w14:paraId="32840A76" w14:textId="77777777">
        <w:trPr>
          <w:trHeight w:val="458"/>
        </w:trPr>
        <w:tc>
          <w:tcPr>
            <w:tcW w:w="1193" w:type="dxa"/>
          </w:tcPr>
          <w:p w14:paraId="2E8302CE" w14:textId="77777777" w:rsidR="001E0F5E" w:rsidRDefault="00CC787C">
            <w:pPr>
              <w:pStyle w:val="TableParagraph"/>
              <w:spacing w:before="41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82" w:type="dxa"/>
          </w:tcPr>
          <w:p w14:paraId="730F718C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Масштаб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топографического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Азимут</w:t>
            </w:r>
          </w:p>
        </w:tc>
      </w:tr>
      <w:tr w:rsidR="001E0F5E" w14:paraId="35CC6031" w14:textId="77777777">
        <w:trPr>
          <w:trHeight w:val="1288"/>
        </w:trPr>
        <w:tc>
          <w:tcPr>
            <w:tcW w:w="1193" w:type="dxa"/>
          </w:tcPr>
          <w:p w14:paraId="0E921B6D" w14:textId="77777777" w:rsidR="001E0F5E" w:rsidRDefault="001E0F5E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1632CDD0" w14:textId="77777777" w:rsidR="001E0F5E" w:rsidRDefault="00CC787C">
            <w:pPr>
              <w:pStyle w:val="TableParagraph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82" w:type="dxa"/>
          </w:tcPr>
          <w:p w14:paraId="360E544B" w14:textId="77777777" w:rsidR="001E0F5E" w:rsidRDefault="00CC787C">
            <w:pPr>
              <w:pStyle w:val="TableParagraph"/>
              <w:tabs>
                <w:tab w:val="left" w:pos="1722"/>
                <w:tab w:val="left" w:pos="2422"/>
                <w:tab w:val="left" w:pos="3681"/>
                <w:tab w:val="left" w:pos="4012"/>
                <w:tab w:val="left" w:pos="5367"/>
                <w:tab w:val="left" w:pos="5806"/>
                <w:tab w:val="left" w:pos="6799"/>
                <w:tab w:val="left" w:pos="7138"/>
              </w:tabs>
              <w:spacing w:before="4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Градусная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параллели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меридианы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глобусе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картах.</w:t>
            </w:r>
          </w:p>
          <w:p w14:paraId="5EC48FC5" w14:textId="77777777" w:rsidR="001E0F5E" w:rsidRDefault="00CC787C">
            <w:pPr>
              <w:pStyle w:val="TableParagraph"/>
              <w:spacing w:before="5" w:line="410" w:lineRule="atLeast"/>
              <w:ind w:left="463"/>
              <w:rPr>
                <w:sz w:val="24"/>
              </w:rPr>
            </w:pPr>
            <w:r>
              <w:rPr>
                <w:sz w:val="24"/>
              </w:rPr>
              <w:t xml:space="preserve">Географические координаты: географическая широта и географическая </w:t>
            </w:r>
            <w:r>
              <w:rPr>
                <w:spacing w:val="-2"/>
                <w:sz w:val="24"/>
              </w:rPr>
              <w:t>долгота</w:t>
            </w:r>
          </w:p>
        </w:tc>
      </w:tr>
      <w:tr w:rsidR="001E0F5E" w14:paraId="2E1DBD04" w14:textId="77777777">
        <w:trPr>
          <w:trHeight w:val="458"/>
        </w:trPr>
        <w:tc>
          <w:tcPr>
            <w:tcW w:w="1193" w:type="dxa"/>
          </w:tcPr>
          <w:p w14:paraId="7C9319A7" w14:textId="77777777" w:rsidR="001E0F5E" w:rsidRDefault="00CC787C">
            <w:pPr>
              <w:pStyle w:val="TableParagraph"/>
              <w:spacing w:before="38"/>
              <w:ind w:right="3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82" w:type="dxa"/>
          </w:tcPr>
          <w:p w14:paraId="324C246A" w14:textId="77777777" w:rsidR="001E0F5E" w:rsidRDefault="00CC787C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2"/>
                <w:sz w:val="24"/>
              </w:rPr>
              <w:t xml:space="preserve"> системы</w:t>
            </w:r>
          </w:p>
        </w:tc>
      </w:tr>
      <w:tr w:rsidR="001E0F5E" w14:paraId="3265C58A" w14:textId="77777777">
        <w:trPr>
          <w:trHeight w:val="1204"/>
        </w:trPr>
        <w:tc>
          <w:tcPr>
            <w:tcW w:w="1193" w:type="dxa"/>
          </w:tcPr>
          <w:p w14:paraId="45E9195F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A7F1FF7" w14:textId="77777777" w:rsidR="001E0F5E" w:rsidRDefault="00CC787C">
            <w:pPr>
              <w:pStyle w:val="TableParagraph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82" w:type="dxa"/>
          </w:tcPr>
          <w:p w14:paraId="19FA0107" w14:textId="77777777" w:rsidR="001E0F5E" w:rsidRDefault="00CC787C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Вращение Земли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  <w:p w14:paraId="27062929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следствия</w:t>
            </w:r>
          </w:p>
        </w:tc>
      </w:tr>
      <w:tr w:rsidR="001E0F5E" w14:paraId="65BA86C1" w14:textId="77777777">
        <w:trPr>
          <w:trHeight w:val="1202"/>
        </w:trPr>
        <w:tc>
          <w:tcPr>
            <w:tcW w:w="1193" w:type="dxa"/>
          </w:tcPr>
          <w:p w14:paraId="05580917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D61758C" w14:textId="77777777" w:rsidR="001E0F5E" w:rsidRDefault="00CC787C">
            <w:pPr>
              <w:pStyle w:val="TableParagraph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82" w:type="dxa"/>
          </w:tcPr>
          <w:p w14:paraId="3EE74C8F" w14:textId="77777777" w:rsidR="001E0F5E" w:rsidRDefault="00CC787C">
            <w:pPr>
              <w:pStyle w:val="TableParagraph"/>
              <w:tabs>
                <w:tab w:val="left" w:pos="2387"/>
                <w:tab w:val="left" w:pos="3528"/>
                <w:tab w:val="left" w:pos="4684"/>
                <w:tab w:val="left" w:pos="5079"/>
                <w:tab w:val="left" w:pos="6339"/>
                <w:tab w:val="left" w:pos="7247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полюсы.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Тропики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полярные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круги.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Пояса</w:t>
            </w:r>
          </w:p>
          <w:p w14:paraId="4A70D57A" w14:textId="77777777" w:rsidR="001E0F5E" w:rsidRDefault="00CC787C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освещённости.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равноденствия,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зимнего солнцестояния</w:t>
            </w:r>
          </w:p>
        </w:tc>
      </w:tr>
      <w:tr w:rsidR="001E0F5E" w14:paraId="2E63DD23" w14:textId="77777777">
        <w:trPr>
          <w:trHeight w:val="460"/>
        </w:trPr>
        <w:tc>
          <w:tcPr>
            <w:tcW w:w="1193" w:type="dxa"/>
          </w:tcPr>
          <w:p w14:paraId="3FD0875C" w14:textId="77777777" w:rsidR="001E0F5E" w:rsidRDefault="00CC787C">
            <w:pPr>
              <w:pStyle w:val="TableParagraph"/>
              <w:spacing w:before="41"/>
              <w:ind w:right="3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82" w:type="dxa"/>
          </w:tcPr>
          <w:p w14:paraId="3DE5A7D1" w14:textId="77777777" w:rsidR="001E0F5E" w:rsidRDefault="00CC787C">
            <w:pPr>
              <w:pStyle w:val="TableParagraph"/>
              <w:spacing w:before="55"/>
              <w:ind w:left="463"/>
              <w:rPr>
                <w:sz w:val="24"/>
              </w:rPr>
            </w:pPr>
            <w:r>
              <w:rPr>
                <w:sz w:val="24"/>
              </w:rPr>
              <w:t>Литосфера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E0F5E" w14:paraId="79270313" w14:textId="77777777">
        <w:trPr>
          <w:trHeight w:val="818"/>
        </w:trPr>
        <w:tc>
          <w:tcPr>
            <w:tcW w:w="1193" w:type="dxa"/>
          </w:tcPr>
          <w:p w14:paraId="482743E2" w14:textId="77777777" w:rsidR="001E0F5E" w:rsidRDefault="00CC787C">
            <w:pPr>
              <w:pStyle w:val="TableParagraph"/>
              <w:spacing w:before="218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82" w:type="dxa"/>
          </w:tcPr>
          <w:p w14:paraId="25640979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ядро,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мантия,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земная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кора.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</w:t>
            </w:r>
          </w:p>
          <w:p w14:paraId="09CC2EAB" w14:textId="77777777" w:rsidR="001E0F5E" w:rsidRDefault="00CC787C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материковая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кора</w:t>
            </w:r>
          </w:p>
        </w:tc>
      </w:tr>
      <w:tr w:rsidR="001E0F5E" w14:paraId="299E91D2" w14:textId="77777777">
        <w:trPr>
          <w:trHeight w:val="455"/>
        </w:trPr>
        <w:tc>
          <w:tcPr>
            <w:tcW w:w="1193" w:type="dxa"/>
          </w:tcPr>
          <w:p w14:paraId="68ADEF81" w14:textId="77777777" w:rsidR="001E0F5E" w:rsidRDefault="00CC787C">
            <w:pPr>
              <w:pStyle w:val="TableParagraph"/>
              <w:spacing w:before="38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82" w:type="dxa"/>
          </w:tcPr>
          <w:p w14:paraId="73CA0E96" w14:textId="77777777" w:rsidR="001E0F5E" w:rsidRDefault="00CC787C">
            <w:pPr>
              <w:pStyle w:val="TableParagraph"/>
              <w:spacing w:before="53"/>
              <w:ind w:left="463"/>
              <w:rPr>
                <w:sz w:val="24"/>
              </w:rPr>
            </w:pPr>
            <w:r>
              <w:rPr>
                <w:sz w:val="24"/>
              </w:rPr>
              <w:t>Минералы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</w:tbl>
    <w:p w14:paraId="434CEC8C" w14:textId="77777777" w:rsidR="001E0F5E" w:rsidRDefault="001E0F5E">
      <w:pPr>
        <w:pStyle w:val="TableParagraph"/>
        <w:rPr>
          <w:sz w:val="24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7982"/>
      </w:tblGrid>
      <w:tr w:rsidR="001E0F5E" w14:paraId="6CF9EC5D" w14:textId="77777777">
        <w:trPr>
          <w:trHeight w:val="1591"/>
        </w:trPr>
        <w:tc>
          <w:tcPr>
            <w:tcW w:w="1193" w:type="dxa"/>
          </w:tcPr>
          <w:p w14:paraId="791B86B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00CA5E7" w14:textId="77777777" w:rsidR="001E0F5E" w:rsidRDefault="001E0F5E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70454D08" w14:textId="77777777" w:rsidR="001E0F5E" w:rsidRDefault="00CC787C">
            <w:pPr>
              <w:pStyle w:val="TableParagraph"/>
              <w:spacing w:before="1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982" w:type="dxa"/>
          </w:tcPr>
          <w:p w14:paraId="2DA91C00" w14:textId="77777777" w:rsidR="001E0F5E" w:rsidRDefault="00CC787C">
            <w:pPr>
              <w:pStyle w:val="TableParagraph"/>
              <w:spacing w:before="41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впадины океанов. Формы рельефа суши: горы и равнины. Различие гор 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облику.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океана.</w:t>
            </w:r>
          </w:p>
          <w:p w14:paraId="4BA3FBA6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Срединно-океанические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хребты.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происхождению</w:t>
            </w:r>
          </w:p>
        </w:tc>
      </w:tr>
      <w:tr w:rsidR="001E0F5E" w14:paraId="508F8570" w14:textId="77777777">
        <w:trPr>
          <w:trHeight w:val="1204"/>
        </w:trPr>
        <w:tc>
          <w:tcPr>
            <w:tcW w:w="1193" w:type="dxa"/>
          </w:tcPr>
          <w:p w14:paraId="4AED9C8D" w14:textId="77777777" w:rsidR="001E0F5E" w:rsidRDefault="001E0F5E">
            <w:pPr>
              <w:pStyle w:val="TableParagraph"/>
              <w:spacing w:before="137"/>
              <w:rPr>
                <w:b/>
                <w:sz w:val="24"/>
              </w:rPr>
            </w:pPr>
          </w:p>
          <w:p w14:paraId="189BB54D" w14:textId="77777777" w:rsidR="001E0F5E" w:rsidRDefault="00CC787C">
            <w:pPr>
              <w:pStyle w:val="TableParagraph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982" w:type="dxa"/>
          </w:tcPr>
          <w:p w14:paraId="288709EA" w14:textId="77777777" w:rsidR="001E0F5E" w:rsidRDefault="00CC787C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 внутренних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литосферных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плит.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Вулканы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F941FA9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землетрясения.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Выветривание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</w:tr>
      <w:tr w:rsidR="001E0F5E" w14:paraId="34E5291C" w14:textId="77777777">
        <w:trPr>
          <w:trHeight w:val="870"/>
        </w:trPr>
        <w:tc>
          <w:tcPr>
            <w:tcW w:w="1193" w:type="dxa"/>
          </w:tcPr>
          <w:p w14:paraId="2CFEFADF" w14:textId="77777777" w:rsidR="001E0F5E" w:rsidRDefault="00CC787C">
            <w:pPr>
              <w:pStyle w:val="TableParagraph"/>
              <w:spacing w:before="247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982" w:type="dxa"/>
          </w:tcPr>
          <w:p w14:paraId="4CEB070A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литосфера.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преобразующая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земную</w:t>
            </w:r>
          </w:p>
          <w:p w14:paraId="6F79F627" w14:textId="77777777" w:rsidR="001E0F5E" w:rsidRDefault="00CC787C">
            <w:pPr>
              <w:pStyle w:val="TableParagraph"/>
              <w:spacing w:before="137"/>
              <w:ind w:left="463"/>
              <w:rPr>
                <w:sz w:val="24"/>
              </w:rPr>
            </w:pPr>
            <w:r>
              <w:rPr>
                <w:sz w:val="24"/>
              </w:rPr>
              <w:t>поверхность,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</w:tr>
    </w:tbl>
    <w:p w14:paraId="5666E339" w14:textId="77777777" w:rsidR="001E0F5E" w:rsidRDefault="001E0F5E">
      <w:pPr>
        <w:pStyle w:val="a3"/>
        <w:spacing w:before="175"/>
        <w:ind w:left="0" w:firstLine="0"/>
        <w:jc w:val="left"/>
        <w:rPr>
          <w:b/>
        </w:rPr>
      </w:pPr>
    </w:p>
    <w:p w14:paraId="4427E98F" w14:textId="77777777" w:rsidR="001E0F5E" w:rsidRDefault="00CC787C">
      <w:pPr>
        <w:pStyle w:val="a4"/>
        <w:numPr>
          <w:ilvl w:val="0"/>
          <w:numId w:val="2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A37E359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5D19A359" w14:textId="77777777" w:rsidR="001E0F5E" w:rsidRDefault="001E0F5E">
      <w:pPr>
        <w:pStyle w:val="a3"/>
        <w:spacing w:before="7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7970"/>
      </w:tblGrid>
      <w:tr w:rsidR="001E0F5E" w14:paraId="6357E51E" w14:textId="77777777">
        <w:trPr>
          <w:trHeight w:val="364"/>
        </w:trPr>
        <w:tc>
          <w:tcPr>
            <w:tcW w:w="1205" w:type="dxa"/>
          </w:tcPr>
          <w:p w14:paraId="3B9C7B41" w14:textId="77777777" w:rsidR="001E0F5E" w:rsidRDefault="00CC787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70" w:type="dxa"/>
          </w:tcPr>
          <w:p w14:paraId="7D3131FE" w14:textId="77777777" w:rsidR="001E0F5E" w:rsidRDefault="00CC787C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1E0F5E" w14:paraId="6E283D8E" w14:textId="77777777">
        <w:trPr>
          <w:trHeight w:val="429"/>
        </w:trPr>
        <w:tc>
          <w:tcPr>
            <w:tcW w:w="1205" w:type="dxa"/>
          </w:tcPr>
          <w:p w14:paraId="3DFD95E0" w14:textId="77777777" w:rsidR="001E0F5E" w:rsidRDefault="00CC787C">
            <w:pPr>
              <w:pStyle w:val="TableParagraph"/>
              <w:spacing w:before="38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0" w:type="dxa"/>
          </w:tcPr>
          <w:p w14:paraId="446B9462" w14:textId="77777777" w:rsidR="001E0F5E" w:rsidRDefault="00CC787C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Гидросфера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E0F5E" w14:paraId="5E6D5B8F" w14:textId="77777777">
        <w:trPr>
          <w:trHeight w:val="431"/>
        </w:trPr>
        <w:tc>
          <w:tcPr>
            <w:tcW w:w="1205" w:type="dxa"/>
          </w:tcPr>
          <w:p w14:paraId="18CE5524" w14:textId="77777777" w:rsidR="001E0F5E" w:rsidRDefault="00CC787C">
            <w:pPr>
              <w:pStyle w:val="TableParagraph"/>
              <w:spacing w:before="4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70" w:type="dxa"/>
          </w:tcPr>
          <w:p w14:paraId="3EA516ED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гидросферы.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</w:tr>
      <w:tr w:rsidR="001E0F5E" w14:paraId="1B3F03AA" w14:textId="77777777">
        <w:trPr>
          <w:trHeight w:val="1204"/>
        </w:trPr>
        <w:tc>
          <w:tcPr>
            <w:tcW w:w="1205" w:type="dxa"/>
          </w:tcPr>
          <w:p w14:paraId="245E7882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741DADB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70" w:type="dxa"/>
          </w:tcPr>
          <w:p w14:paraId="1475F647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окраинные.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  <w:p w14:paraId="0C75B8CB" w14:textId="77777777" w:rsidR="001E0F5E" w:rsidRDefault="00CC787C">
            <w:pPr>
              <w:pStyle w:val="TableParagraph"/>
              <w:spacing w:before="6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океане: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приливы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отливы,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океанические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течения. Солёность и температура океанических вод</w:t>
            </w:r>
          </w:p>
        </w:tc>
      </w:tr>
      <w:tr w:rsidR="001E0F5E" w14:paraId="29E91674" w14:textId="77777777">
        <w:trPr>
          <w:trHeight w:val="1591"/>
        </w:trPr>
        <w:tc>
          <w:tcPr>
            <w:tcW w:w="1205" w:type="dxa"/>
          </w:tcPr>
          <w:p w14:paraId="5B7C41E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8F9677A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23039960" w14:textId="77777777" w:rsidR="001E0F5E" w:rsidRDefault="00CC787C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970" w:type="dxa"/>
          </w:tcPr>
          <w:p w14:paraId="5C1FBA7C" w14:textId="77777777" w:rsidR="001E0F5E" w:rsidRDefault="00CC787C">
            <w:pPr>
              <w:pStyle w:val="TableParagraph"/>
              <w:spacing w:before="41" w:line="336" w:lineRule="auto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Воды суши. Реки: горные и равнинные. Речная система, бассейн, водораздел. Пороги и водопады. Питание и режим рек. Озёра. </w:t>
            </w:r>
            <w:proofErr w:type="gramStart"/>
            <w:r>
              <w:rPr>
                <w:sz w:val="24"/>
              </w:rPr>
              <w:t>Происхождение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озёрных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котловин.</w:t>
            </w:r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Озёра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сточные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бессточные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14:paraId="4842133E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Болота,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1E0F5E" w14:paraId="4248631B" w14:textId="77777777">
        <w:trPr>
          <w:trHeight w:val="818"/>
        </w:trPr>
        <w:tc>
          <w:tcPr>
            <w:tcW w:w="1205" w:type="dxa"/>
          </w:tcPr>
          <w:p w14:paraId="6E0F2D50" w14:textId="77777777" w:rsidR="001E0F5E" w:rsidRDefault="00CC787C">
            <w:pPr>
              <w:pStyle w:val="TableParagraph"/>
              <w:spacing w:before="233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7970" w:type="dxa"/>
          </w:tcPr>
          <w:p w14:paraId="574A59B6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происхождение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Гейзеры.</w:t>
            </w:r>
          </w:p>
          <w:p w14:paraId="5A607A80" w14:textId="77777777" w:rsidR="001E0F5E" w:rsidRDefault="00CC787C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Горные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ледники.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2"/>
                <w:sz w:val="24"/>
              </w:rPr>
              <w:t xml:space="preserve"> мерзлота</w:t>
            </w:r>
          </w:p>
        </w:tc>
      </w:tr>
      <w:tr w:rsidR="001E0F5E" w14:paraId="7FA73EA3" w14:textId="77777777">
        <w:trPr>
          <w:trHeight w:val="815"/>
        </w:trPr>
        <w:tc>
          <w:tcPr>
            <w:tcW w:w="1205" w:type="dxa"/>
          </w:tcPr>
          <w:p w14:paraId="6E0EDE25" w14:textId="77777777" w:rsidR="001E0F5E" w:rsidRDefault="00CC787C">
            <w:pPr>
              <w:pStyle w:val="TableParagraph"/>
              <w:spacing w:before="233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7970" w:type="dxa"/>
          </w:tcPr>
          <w:p w14:paraId="4B6D1B64" w14:textId="77777777" w:rsidR="001E0F5E" w:rsidRDefault="00CC787C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гидросфера.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гидросфере.</w:t>
            </w:r>
          </w:p>
          <w:p w14:paraId="33C09F2D" w14:textId="77777777" w:rsidR="001E0F5E" w:rsidRDefault="00CC787C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гидросфере</w:t>
            </w:r>
          </w:p>
        </w:tc>
      </w:tr>
      <w:tr w:rsidR="001E0F5E" w14:paraId="13AF0628" w14:textId="77777777">
        <w:trPr>
          <w:trHeight w:val="431"/>
        </w:trPr>
        <w:tc>
          <w:tcPr>
            <w:tcW w:w="1205" w:type="dxa"/>
          </w:tcPr>
          <w:p w14:paraId="4E1AE362" w14:textId="77777777" w:rsidR="001E0F5E" w:rsidRDefault="00CC787C">
            <w:pPr>
              <w:pStyle w:val="TableParagraph"/>
              <w:spacing w:before="41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0" w:type="dxa"/>
          </w:tcPr>
          <w:p w14:paraId="7891FD4A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Атмосфера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оболочка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E0F5E" w14:paraId="15F0CC75" w14:textId="77777777">
        <w:trPr>
          <w:trHeight w:val="432"/>
        </w:trPr>
        <w:tc>
          <w:tcPr>
            <w:tcW w:w="1205" w:type="dxa"/>
          </w:tcPr>
          <w:p w14:paraId="3C8BF330" w14:textId="77777777" w:rsidR="001E0F5E" w:rsidRDefault="00CC787C">
            <w:pPr>
              <w:pStyle w:val="TableParagraph"/>
              <w:spacing w:before="4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70" w:type="dxa"/>
          </w:tcPr>
          <w:p w14:paraId="5FFD5D4A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Газовый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атмосферы</w:t>
            </w:r>
          </w:p>
        </w:tc>
      </w:tr>
      <w:tr w:rsidR="001E0F5E" w14:paraId="5E3717E2" w14:textId="77777777">
        <w:trPr>
          <w:trHeight w:val="1204"/>
        </w:trPr>
        <w:tc>
          <w:tcPr>
            <w:tcW w:w="1205" w:type="dxa"/>
          </w:tcPr>
          <w:p w14:paraId="51E05F8C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27BE5CCC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70" w:type="dxa"/>
          </w:tcPr>
          <w:p w14:paraId="4CFAB6E8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угла</w:t>
            </w:r>
          </w:p>
          <w:p w14:paraId="4947AFFB" w14:textId="77777777" w:rsidR="001E0F5E" w:rsidRDefault="00CC787C">
            <w:pPr>
              <w:pStyle w:val="TableParagraph"/>
              <w:spacing w:before="6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падения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лучей.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Суточный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 годовой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ход температуры воздуха, графическое отображение</w:t>
            </w:r>
          </w:p>
        </w:tc>
      </w:tr>
      <w:tr w:rsidR="001E0F5E" w14:paraId="2D19768D" w14:textId="77777777">
        <w:trPr>
          <w:trHeight w:val="1202"/>
        </w:trPr>
        <w:tc>
          <w:tcPr>
            <w:tcW w:w="1205" w:type="dxa"/>
          </w:tcPr>
          <w:p w14:paraId="029C21EE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ACE5F5C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70" w:type="dxa"/>
          </w:tcPr>
          <w:p w14:paraId="1A2D133C" w14:textId="77777777" w:rsidR="001E0F5E" w:rsidRDefault="00CC787C">
            <w:pPr>
              <w:pStyle w:val="TableParagraph"/>
              <w:spacing w:before="41" w:line="336" w:lineRule="auto"/>
              <w:ind w:left="463" w:right="30"/>
              <w:rPr>
                <w:sz w:val="24"/>
              </w:rPr>
            </w:pPr>
            <w:r>
              <w:rPr>
                <w:sz w:val="24"/>
              </w:rPr>
              <w:t>Вода в атмосфере, влажность воздуха. Образование облаков. Облака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Туман.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осадков.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  <w:p w14:paraId="4E47A1DD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атмосферных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осадков</w:t>
            </w:r>
          </w:p>
        </w:tc>
      </w:tr>
    </w:tbl>
    <w:p w14:paraId="44E5BBD7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83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7970"/>
      </w:tblGrid>
      <w:tr w:rsidR="001E0F5E" w14:paraId="6B47DADA" w14:textId="77777777">
        <w:trPr>
          <w:trHeight w:val="818"/>
        </w:trPr>
        <w:tc>
          <w:tcPr>
            <w:tcW w:w="1205" w:type="dxa"/>
          </w:tcPr>
          <w:p w14:paraId="3C63FEEC" w14:textId="77777777" w:rsidR="001E0F5E" w:rsidRDefault="00CC787C">
            <w:pPr>
              <w:pStyle w:val="TableParagraph"/>
              <w:spacing w:before="235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2.4</w:t>
            </w:r>
          </w:p>
        </w:tc>
        <w:tc>
          <w:tcPr>
            <w:tcW w:w="7970" w:type="dxa"/>
          </w:tcPr>
          <w:p w14:paraId="63377913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Атмосферное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давление.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Роза</w:t>
            </w:r>
          </w:p>
          <w:p w14:paraId="622CC9D5" w14:textId="77777777" w:rsidR="001E0F5E" w:rsidRDefault="00CC787C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ветров.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Бризы.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Муссоны.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Пассаты</w:t>
            </w:r>
          </w:p>
        </w:tc>
      </w:tr>
      <w:tr w:rsidR="001E0F5E" w14:paraId="5A115014" w14:textId="77777777">
        <w:trPr>
          <w:trHeight w:val="1204"/>
        </w:trPr>
        <w:tc>
          <w:tcPr>
            <w:tcW w:w="1205" w:type="dxa"/>
          </w:tcPr>
          <w:p w14:paraId="3EA3BB4E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2A557E92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7970" w:type="dxa"/>
          </w:tcPr>
          <w:p w14:paraId="2CE57BB6" w14:textId="77777777" w:rsidR="001E0F5E" w:rsidRDefault="00CC787C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показатели.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климатообразующие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</w:p>
          <w:p w14:paraId="7AC7B255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широты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 уровнем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моря</w:t>
            </w:r>
          </w:p>
        </w:tc>
      </w:tr>
      <w:tr w:rsidR="001E0F5E" w14:paraId="1B40A3A3" w14:textId="77777777">
        <w:trPr>
          <w:trHeight w:val="818"/>
        </w:trPr>
        <w:tc>
          <w:tcPr>
            <w:tcW w:w="1205" w:type="dxa"/>
          </w:tcPr>
          <w:p w14:paraId="6539EA00" w14:textId="77777777" w:rsidR="001E0F5E" w:rsidRDefault="00CC787C">
            <w:pPr>
              <w:pStyle w:val="TableParagraph"/>
              <w:spacing w:before="233"/>
              <w:ind w:right="238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7970" w:type="dxa"/>
          </w:tcPr>
          <w:p w14:paraId="79D300ED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атмосфера.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Стихийные</w:t>
            </w:r>
          </w:p>
          <w:p w14:paraId="2ED778C3" w14:textId="77777777" w:rsidR="001E0F5E" w:rsidRDefault="00CC787C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атмосфере</w:t>
            </w:r>
          </w:p>
        </w:tc>
      </w:tr>
      <w:tr w:rsidR="001E0F5E" w14:paraId="032D0DF1" w14:textId="77777777">
        <w:trPr>
          <w:trHeight w:val="431"/>
        </w:trPr>
        <w:tc>
          <w:tcPr>
            <w:tcW w:w="1205" w:type="dxa"/>
          </w:tcPr>
          <w:p w14:paraId="19D2730B" w14:textId="77777777" w:rsidR="001E0F5E" w:rsidRDefault="00CC787C">
            <w:pPr>
              <w:pStyle w:val="TableParagraph"/>
              <w:spacing w:before="41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0" w:type="dxa"/>
          </w:tcPr>
          <w:p w14:paraId="399423C5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1E0F5E" w14:paraId="44D1F12F" w14:textId="77777777">
        <w:trPr>
          <w:trHeight w:val="1205"/>
        </w:trPr>
        <w:tc>
          <w:tcPr>
            <w:tcW w:w="1205" w:type="dxa"/>
          </w:tcPr>
          <w:p w14:paraId="727C9410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0492EE4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70" w:type="dxa"/>
          </w:tcPr>
          <w:p w14:paraId="02989BCD" w14:textId="77777777" w:rsidR="001E0F5E" w:rsidRDefault="00CC787C">
            <w:pPr>
              <w:pStyle w:val="TableParagraph"/>
              <w:tabs>
                <w:tab w:val="left" w:pos="1662"/>
                <w:tab w:val="left" w:pos="2005"/>
                <w:tab w:val="left" w:pos="3171"/>
                <w:tab w:val="left" w:pos="4041"/>
                <w:tab w:val="left" w:pos="5173"/>
                <w:tab w:val="left" w:pos="6471"/>
              </w:tabs>
              <w:spacing w:before="41" w:line="336" w:lineRule="auto"/>
              <w:ind w:left="463" w:right="102"/>
              <w:rPr>
                <w:sz w:val="24"/>
              </w:rPr>
            </w:pPr>
            <w:r>
              <w:rPr>
                <w:spacing w:val="-2"/>
                <w:sz w:val="24"/>
              </w:rPr>
              <w:t>Биосфера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‒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оболочка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биосферы.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39DB914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Океане</w:t>
            </w:r>
          </w:p>
        </w:tc>
      </w:tr>
      <w:tr w:rsidR="001E0F5E" w14:paraId="72EDA84A" w14:textId="77777777">
        <w:trPr>
          <w:trHeight w:val="429"/>
        </w:trPr>
        <w:tc>
          <w:tcPr>
            <w:tcW w:w="1205" w:type="dxa"/>
          </w:tcPr>
          <w:p w14:paraId="451E7C67" w14:textId="77777777" w:rsidR="001E0F5E" w:rsidRDefault="00CC787C">
            <w:pPr>
              <w:pStyle w:val="TableParagraph"/>
              <w:spacing w:before="38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70" w:type="dxa"/>
          </w:tcPr>
          <w:p w14:paraId="3D975D93" w14:textId="77777777" w:rsidR="001E0F5E" w:rsidRDefault="00CC787C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</w:tr>
      <w:tr w:rsidR="001E0F5E" w14:paraId="252BD98B" w14:textId="77777777">
        <w:trPr>
          <w:trHeight w:val="431"/>
        </w:trPr>
        <w:tc>
          <w:tcPr>
            <w:tcW w:w="1205" w:type="dxa"/>
          </w:tcPr>
          <w:p w14:paraId="225E218F" w14:textId="77777777" w:rsidR="001E0F5E" w:rsidRDefault="00CC787C">
            <w:pPr>
              <w:pStyle w:val="TableParagraph"/>
              <w:spacing w:before="41"/>
              <w:ind w:right="3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70" w:type="dxa"/>
          </w:tcPr>
          <w:p w14:paraId="103A3C66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Природно-территориальные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</w:tr>
      <w:tr w:rsidR="001E0F5E" w14:paraId="7545CEAC" w14:textId="77777777">
        <w:trPr>
          <w:trHeight w:val="1204"/>
        </w:trPr>
        <w:tc>
          <w:tcPr>
            <w:tcW w:w="1205" w:type="dxa"/>
          </w:tcPr>
          <w:p w14:paraId="1E455DB9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66294CD5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70" w:type="dxa"/>
          </w:tcPr>
          <w:p w14:paraId="59758448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Природно-территориальный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комплекс.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Глобальные,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60B67F" w14:textId="77777777" w:rsidR="001E0F5E" w:rsidRDefault="00CC787C">
            <w:pPr>
              <w:pStyle w:val="TableParagraph"/>
              <w:tabs>
                <w:tab w:val="left" w:pos="1772"/>
                <w:tab w:val="left" w:pos="3125"/>
                <w:tab w:val="left" w:pos="4536"/>
                <w:tab w:val="left" w:pos="5935"/>
                <w:tab w:val="left" w:pos="7285"/>
              </w:tabs>
              <w:spacing w:before="6" w:line="380" w:lineRule="atLeast"/>
              <w:ind w:left="463" w:right="102"/>
              <w:rPr>
                <w:sz w:val="24"/>
              </w:rPr>
            </w:pPr>
            <w:r>
              <w:rPr>
                <w:spacing w:val="-2"/>
                <w:sz w:val="24"/>
              </w:rPr>
              <w:t>локальные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 местности</w:t>
            </w:r>
          </w:p>
        </w:tc>
      </w:tr>
      <w:tr w:rsidR="001E0F5E" w14:paraId="6B4E4EFF" w14:textId="77777777">
        <w:trPr>
          <w:trHeight w:val="818"/>
        </w:trPr>
        <w:tc>
          <w:tcPr>
            <w:tcW w:w="1205" w:type="dxa"/>
          </w:tcPr>
          <w:p w14:paraId="12168097" w14:textId="77777777" w:rsidR="001E0F5E" w:rsidRDefault="00CC787C">
            <w:pPr>
              <w:pStyle w:val="TableParagraph"/>
              <w:spacing w:before="233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70" w:type="dxa"/>
          </w:tcPr>
          <w:p w14:paraId="044FEE1C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Круговороты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Круговороты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газов,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горных</w:t>
            </w:r>
          </w:p>
          <w:p w14:paraId="096E6611" w14:textId="77777777" w:rsidR="001E0F5E" w:rsidRDefault="00CC787C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пород,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</w:t>
            </w:r>
          </w:p>
        </w:tc>
      </w:tr>
      <w:tr w:rsidR="001E0F5E" w14:paraId="642F09AD" w14:textId="77777777">
        <w:trPr>
          <w:trHeight w:val="818"/>
        </w:trPr>
        <w:tc>
          <w:tcPr>
            <w:tcW w:w="1205" w:type="dxa"/>
          </w:tcPr>
          <w:p w14:paraId="36398F03" w14:textId="77777777" w:rsidR="001E0F5E" w:rsidRDefault="00CC787C">
            <w:pPr>
              <w:pStyle w:val="TableParagraph"/>
              <w:spacing w:before="233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970" w:type="dxa"/>
          </w:tcPr>
          <w:p w14:paraId="59304207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Почва: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почв.</w:t>
            </w:r>
          </w:p>
          <w:p w14:paraId="2B61DB83" w14:textId="77777777" w:rsidR="001E0F5E" w:rsidRDefault="00CC787C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</w:tc>
      </w:tr>
      <w:tr w:rsidR="001E0F5E" w14:paraId="6A688AAE" w14:textId="77777777">
        <w:trPr>
          <w:trHeight w:val="813"/>
        </w:trPr>
        <w:tc>
          <w:tcPr>
            <w:tcW w:w="1205" w:type="dxa"/>
          </w:tcPr>
          <w:p w14:paraId="7B9330EC" w14:textId="77777777" w:rsidR="001E0F5E" w:rsidRDefault="00CC787C">
            <w:pPr>
              <w:pStyle w:val="TableParagraph"/>
              <w:spacing w:before="233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970" w:type="dxa"/>
          </w:tcPr>
          <w:p w14:paraId="58C8D055" w14:textId="77777777" w:rsidR="001E0F5E" w:rsidRDefault="00CC787C">
            <w:pPr>
              <w:pStyle w:val="TableParagraph"/>
              <w:spacing w:before="38"/>
              <w:ind w:left="463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2AED3DCC" w14:textId="77777777" w:rsidR="001E0F5E" w:rsidRDefault="00CC787C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территории.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ЮНЕСКО</w:t>
            </w:r>
          </w:p>
        </w:tc>
      </w:tr>
    </w:tbl>
    <w:p w14:paraId="479D31AB" w14:textId="77777777" w:rsidR="001E0F5E" w:rsidRDefault="001E0F5E">
      <w:pPr>
        <w:pStyle w:val="a3"/>
        <w:spacing w:before="181"/>
        <w:ind w:left="0" w:firstLine="0"/>
        <w:jc w:val="left"/>
        <w:rPr>
          <w:b/>
        </w:rPr>
      </w:pPr>
    </w:p>
    <w:p w14:paraId="74873BA5" w14:textId="77777777" w:rsidR="001E0F5E" w:rsidRDefault="00CC787C">
      <w:pPr>
        <w:pStyle w:val="a4"/>
        <w:numPr>
          <w:ilvl w:val="0"/>
          <w:numId w:val="2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03081092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67706C9B" w14:textId="77777777" w:rsidR="001E0F5E" w:rsidRDefault="001E0F5E">
      <w:pPr>
        <w:pStyle w:val="a3"/>
        <w:spacing w:before="79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7972"/>
      </w:tblGrid>
      <w:tr w:rsidR="001E0F5E" w14:paraId="1A56A060" w14:textId="77777777">
        <w:trPr>
          <w:trHeight w:val="362"/>
        </w:trPr>
        <w:tc>
          <w:tcPr>
            <w:tcW w:w="1202" w:type="dxa"/>
          </w:tcPr>
          <w:p w14:paraId="5F035FA9" w14:textId="77777777" w:rsidR="001E0F5E" w:rsidRDefault="00CC787C">
            <w:pPr>
              <w:pStyle w:val="TableParagraph"/>
              <w:spacing w:before="46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972" w:type="dxa"/>
          </w:tcPr>
          <w:p w14:paraId="1F79AFB6" w14:textId="77777777" w:rsidR="001E0F5E" w:rsidRDefault="00CC787C">
            <w:pPr>
              <w:pStyle w:val="TableParagraph"/>
              <w:spacing w:before="46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1E0F5E" w14:paraId="5FAF7019" w14:textId="77777777">
        <w:trPr>
          <w:trHeight w:val="458"/>
        </w:trPr>
        <w:tc>
          <w:tcPr>
            <w:tcW w:w="1202" w:type="dxa"/>
          </w:tcPr>
          <w:p w14:paraId="085352C1" w14:textId="77777777" w:rsidR="001E0F5E" w:rsidRDefault="00CC787C">
            <w:pPr>
              <w:pStyle w:val="TableParagraph"/>
              <w:spacing w:before="4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72" w:type="dxa"/>
          </w:tcPr>
          <w:p w14:paraId="7F9A5B59" w14:textId="77777777" w:rsidR="001E0F5E" w:rsidRDefault="00CC787C">
            <w:pPr>
              <w:pStyle w:val="TableParagraph"/>
              <w:spacing w:before="41"/>
              <w:ind w:left="464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E0F5E" w14:paraId="4496F193" w14:textId="77777777">
        <w:trPr>
          <w:trHeight w:val="873"/>
        </w:trPr>
        <w:tc>
          <w:tcPr>
            <w:tcW w:w="1202" w:type="dxa"/>
          </w:tcPr>
          <w:p w14:paraId="686C5834" w14:textId="77777777" w:rsidR="001E0F5E" w:rsidRDefault="00CC787C">
            <w:pPr>
              <w:pStyle w:val="TableParagraph"/>
              <w:spacing w:before="248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972" w:type="dxa"/>
          </w:tcPr>
          <w:p w14:paraId="1F80BD07" w14:textId="77777777" w:rsidR="001E0F5E" w:rsidRDefault="00CC787C">
            <w:pPr>
              <w:pStyle w:val="TableParagraph"/>
              <w:tabs>
                <w:tab w:val="left" w:pos="2388"/>
                <w:tab w:val="left" w:pos="3688"/>
                <w:tab w:val="left" w:pos="5266"/>
                <w:tab w:val="left" w:pos="6477"/>
                <w:tab w:val="left" w:pos="6892"/>
              </w:tabs>
              <w:spacing w:before="41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оболочка: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свойства:</w:t>
            </w:r>
          </w:p>
          <w:p w14:paraId="28E06BDE" w14:textId="77777777" w:rsidR="001E0F5E" w:rsidRDefault="00CC787C">
            <w:pPr>
              <w:pStyle w:val="TableParagraph"/>
              <w:spacing w:before="140"/>
              <w:ind w:left="464"/>
              <w:rPr>
                <w:sz w:val="24"/>
              </w:rPr>
            </w:pPr>
            <w:r>
              <w:rPr>
                <w:sz w:val="24"/>
              </w:rPr>
              <w:t>целостность,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зональность,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следствия</w:t>
            </w:r>
          </w:p>
        </w:tc>
      </w:tr>
      <w:tr w:rsidR="001E0F5E" w14:paraId="2C4BB363" w14:textId="77777777">
        <w:trPr>
          <w:trHeight w:val="1286"/>
        </w:trPr>
        <w:tc>
          <w:tcPr>
            <w:tcW w:w="1202" w:type="dxa"/>
          </w:tcPr>
          <w:p w14:paraId="6DBE6AA4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3D0E1867" w14:textId="77777777" w:rsidR="001E0F5E" w:rsidRDefault="00CC787C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972" w:type="dxa"/>
          </w:tcPr>
          <w:p w14:paraId="60CB06F3" w14:textId="77777777" w:rsidR="001E0F5E" w:rsidRDefault="00CC787C">
            <w:pPr>
              <w:pStyle w:val="TableParagraph"/>
              <w:spacing w:before="41" w:line="360" w:lineRule="auto"/>
              <w:ind w:left="464" w:right="86"/>
              <w:rPr>
                <w:sz w:val="24"/>
              </w:rPr>
            </w:pPr>
            <w:r>
              <w:rPr>
                <w:sz w:val="24"/>
              </w:rPr>
              <w:t>Географическая зональность: широтная зональность (природные зоны) и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высотная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поясность.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сохранению</w:t>
            </w:r>
          </w:p>
          <w:p w14:paraId="67D688D1" w14:textId="77777777" w:rsidR="001E0F5E" w:rsidRDefault="00CC787C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важнейших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биотопов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E0F5E" w14:paraId="29707413" w14:textId="77777777">
        <w:trPr>
          <w:trHeight w:val="458"/>
        </w:trPr>
        <w:tc>
          <w:tcPr>
            <w:tcW w:w="1202" w:type="dxa"/>
          </w:tcPr>
          <w:p w14:paraId="6F2DA14C" w14:textId="77777777" w:rsidR="001E0F5E" w:rsidRDefault="00CC787C">
            <w:pPr>
              <w:pStyle w:val="TableParagraph"/>
              <w:spacing w:before="4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72" w:type="dxa"/>
          </w:tcPr>
          <w:p w14:paraId="4491D3A0" w14:textId="77777777" w:rsidR="001E0F5E" w:rsidRDefault="00CC787C">
            <w:pPr>
              <w:pStyle w:val="TableParagraph"/>
              <w:spacing w:before="41"/>
              <w:ind w:left="464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</w:tbl>
    <w:p w14:paraId="5A21B34D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7972"/>
      </w:tblGrid>
      <w:tr w:rsidR="001E0F5E" w14:paraId="4D04EC5D" w14:textId="77777777">
        <w:trPr>
          <w:trHeight w:val="2117"/>
        </w:trPr>
        <w:tc>
          <w:tcPr>
            <w:tcW w:w="1202" w:type="dxa"/>
          </w:tcPr>
          <w:p w14:paraId="59E865D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398C7C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734AD67" w14:textId="77777777" w:rsidR="001E0F5E" w:rsidRDefault="001E0F5E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1AED2448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972" w:type="dxa"/>
          </w:tcPr>
          <w:p w14:paraId="1695AC29" w14:textId="77777777" w:rsidR="001E0F5E" w:rsidRDefault="00CC787C">
            <w:pPr>
              <w:pStyle w:val="TableParagraph"/>
              <w:spacing w:before="41" w:line="360" w:lineRule="auto"/>
              <w:ind w:left="464" w:right="102"/>
              <w:jc w:val="both"/>
              <w:rPr>
                <w:sz w:val="24"/>
              </w:rPr>
            </w:pPr>
            <w:r>
              <w:rPr>
                <w:sz w:val="24"/>
              </w:rPr>
              <w:t>Литосфера и рельеф Земли. Литосферные плиты и их движение. Материки,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Земли. Сейсмические пояса Земли. Формирование современного рельефа Земли.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Полезные</w:t>
            </w:r>
          </w:p>
          <w:p w14:paraId="06FA57BF" w14:textId="77777777" w:rsidR="001E0F5E" w:rsidRDefault="00CC787C">
            <w:pPr>
              <w:pStyle w:val="TableParagraph"/>
              <w:ind w:left="464"/>
              <w:rPr>
                <w:sz w:val="24"/>
              </w:rPr>
            </w:pPr>
            <w:r>
              <w:rPr>
                <w:spacing w:val="-2"/>
                <w:sz w:val="24"/>
              </w:rPr>
              <w:t>ископаемые</w:t>
            </w:r>
          </w:p>
        </w:tc>
      </w:tr>
      <w:tr w:rsidR="001E0F5E" w14:paraId="66F64850" w14:textId="77777777">
        <w:trPr>
          <w:trHeight w:val="4598"/>
        </w:trPr>
        <w:tc>
          <w:tcPr>
            <w:tcW w:w="1202" w:type="dxa"/>
          </w:tcPr>
          <w:p w14:paraId="50EC8B8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DB2329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84B44D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A9D97B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AD33C7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4C3CFB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7056126" w14:textId="77777777" w:rsidR="001E0F5E" w:rsidRDefault="001E0F5E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146CC054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7972" w:type="dxa"/>
          </w:tcPr>
          <w:p w14:paraId="2B1B21F8" w14:textId="77777777" w:rsidR="001E0F5E" w:rsidRDefault="00CC787C">
            <w:pPr>
              <w:pStyle w:val="TableParagraph"/>
              <w:spacing w:before="41" w:line="360" w:lineRule="auto"/>
              <w:ind w:left="464" w:right="103"/>
              <w:jc w:val="both"/>
              <w:rPr>
                <w:sz w:val="24"/>
              </w:rPr>
            </w:pPr>
            <w:r>
              <w:rPr>
                <w:sz w:val="24"/>
              </w:rPr>
              <w:t>Атмосфера и климаты Земли. Закономерности распределения температуры воздуха и атмосферных осадков. Воздушные массы, их типы.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Преобладающие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тропические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(экваториальные)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муссоны, пассаты тропических широт, западные ветры. Климатообразующие факторы: географическое положение, океанические течения, особенности циркуляции атмосферы (типы воздушных масс и преобладающие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ветры),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подстилающей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рельефа территории. Климатические пояса Земли. Влияние климатических условий на жизнь людей. Влияние современной хозяйственной 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AF2FD90" w14:textId="77777777" w:rsidR="001E0F5E" w:rsidRDefault="00CC787C">
            <w:pPr>
              <w:pStyle w:val="TableParagraph"/>
              <w:spacing w:line="275" w:lineRule="exact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причины</w:t>
            </w:r>
          </w:p>
        </w:tc>
      </w:tr>
      <w:tr w:rsidR="001E0F5E" w14:paraId="3635BFFC" w14:textId="77777777">
        <w:trPr>
          <w:trHeight w:val="2942"/>
        </w:trPr>
        <w:tc>
          <w:tcPr>
            <w:tcW w:w="1202" w:type="dxa"/>
          </w:tcPr>
          <w:p w14:paraId="11411E7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A39DF2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9325F3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C7B937A" w14:textId="77777777" w:rsidR="001E0F5E" w:rsidRDefault="001E0F5E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3BD588A3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7972" w:type="dxa"/>
          </w:tcPr>
          <w:p w14:paraId="09E79C7A" w14:textId="77777777" w:rsidR="001E0F5E" w:rsidRDefault="00CC787C">
            <w:pPr>
              <w:pStyle w:val="TableParagraph"/>
              <w:spacing w:before="41" w:line="360" w:lineRule="auto"/>
              <w:ind w:left="464" w:right="103"/>
              <w:jc w:val="both"/>
              <w:rPr>
                <w:sz w:val="24"/>
              </w:rPr>
            </w:pPr>
            <w:r>
              <w:rPr>
                <w:sz w:val="24"/>
              </w:rPr>
              <w:t>Мировой океан – основная часть гидросферы. Мировой океан и его части. Южный океан и проблема выделения его как самостоятельной части Мирового океана. Океанические течения. Солёность поверхностных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льдов в Мировом океане. Жизнь в Океане, закономерности её пространственного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распространения.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z w:val="24"/>
              </w:rPr>
              <w:t>Экологические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проблемы</w:t>
            </w:r>
          </w:p>
          <w:p w14:paraId="156A9DD5" w14:textId="77777777" w:rsidR="001E0F5E" w:rsidRDefault="00CC787C">
            <w:pPr>
              <w:pStyle w:val="TableParagraph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Мирового </w:t>
            </w:r>
            <w:r>
              <w:rPr>
                <w:spacing w:val="-2"/>
                <w:sz w:val="24"/>
              </w:rPr>
              <w:t>океана</w:t>
            </w:r>
          </w:p>
        </w:tc>
      </w:tr>
      <w:tr w:rsidR="001E0F5E" w14:paraId="13DA7C2C" w14:textId="77777777">
        <w:trPr>
          <w:trHeight w:val="458"/>
        </w:trPr>
        <w:tc>
          <w:tcPr>
            <w:tcW w:w="1202" w:type="dxa"/>
          </w:tcPr>
          <w:p w14:paraId="4712E496" w14:textId="77777777" w:rsidR="001E0F5E" w:rsidRDefault="00CC787C">
            <w:pPr>
              <w:pStyle w:val="TableParagraph"/>
              <w:spacing w:before="4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72" w:type="dxa"/>
          </w:tcPr>
          <w:p w14:paraId="3AD8379E" w14:textId="77777777" w:rsidR="001E0F5E" w:rsidRDefault="00CC787C">
            <w:pPr>
              <w:pStyle w:val="TableParagraph"/>
              <w:spacing w:before="41"/>
              <w:ind w:left="464"/>
              <w:rPr>
                <w:sz w:val="24"/>
              </w:rPr>
            </w:pPr>
            <w:r>
              <w:rPr>
                <w:sz w:val="24"/>
              </w:rPr>
              <w:t>Человечество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Земле</w:t>
            </w:r>
          </w:p>
        </w:tc>
      </w:tr>
      <w:tr w:rsidR="001E0F5E" w14:paraId="5066280E" w14:textId="77777777">
        <w:trPr>
          <w:trHeight w:val="1289"/>
        </w:trPr>
        <w:tc>
          <w:tcPr>
            <w:tcW w:w="1202" w:type="dxa"/>
          </w:tcPr>
          <w:p w14:paraId="3FDA5A4F" w14:textId="77777777" w:rsidR="001E0F5E" w:rsidRDefault="001E0F5E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36C756A0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972" w:type="dxa"/>
          </w:tcPr>
          <w:p w14:paraId="18530E5F" w14:textId="77777777" w:rsidR="001E0F5E" w:rsidRDefault="00CC787C">
            <w:pPr>
              <w:pStyle w:val="TableParagraph"/>
              <w:spacing w:before="41"/>
              <w:ind w:left="464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  <w:p w14:paraId="455B089C" w14:textId="77777777" w:rsidR="001E0F5E" w:rsidRDefault="00CC787C">
            <w:pPr>
              <w:pStyle w:val="TableParagraph"/>
              <w:spacing w:before="5" w:line="410" w:lineRule="atLeast"/>
              <w:ind w:left="464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плотность населения</w:t>
            </w:r>
          </w:p>
        </w:tc>
      </w:tr>
      <w:tr w:rsidR="001E0F5E" w14:paraId="1FFA51D3" w14:textId="77777777">
        <w:trPr>
          <w:trHeight w:val="873"/>
        </w:trPr>
        <w:tc>
          <w:tcPr>
            <w:tcW w:w="1202" w:type="dxa"/>
          </w:tcPr>
          <w:p w14:paraId="7A1B83B0" w14:textId="77777777" w:rsidR="001E0F5E" w:rsidRDefault="00CC787C">
            <w:pPr>
              <w:pStyle w:val="TableParagraph"/>
              <w:spacing w:before="247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7972" w:type="dxa"/>
          </w:tcPr>
          <w:p w14:paraId="0C97F8A4" w14:textId="77777777" w:rsidR="001E0F5E" w:rsidRDefault="00CC787C">
            <w:pPr>
              <w:pStyle w:val="TableParagraph"/>
              <w:spacing w:before="41"/>
              <w:ind w:left="46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Этнический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Языковая</w:t>
            </w:r>
          </w:p>
          <w:p w14:paraId="3D2A6F3D" w14:textId="77777777" w:rsidR="001E0F5E" w:rsidRDefault="00CC787C">
            <w:pPr>
              <w:pStyle w:val="TableParagraph"/>
              <w:spacing w:before="137"/>
              <w:ind w:left="46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религии</w:t>
            </w:r>
          </w:p>
        </w:tc>
      </w:tr>
      <w:tr w:rsidR="001E0F5E" w14:paraId="75FCB1EB" w14:textId="77777777">
        <w:trPr>
          <w:trHeight w:val="1283"/>
        </w:trPr>
        <w:tc>
          <w:tcPr>
            <w:tcW w:w="1202" w:type="dxa"/>
          </w:tcPr>
          <w:p w14:paraId="6121DD3F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6B31B2AB" w14:textId="77777777" w:rsidR="001E0F5E" w:rsidRDefault="00CC787C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7972" w:type="dxa"/>
          </w:tcPr>
          <w:p w14:paraId="6CA042D4" w14:textId="77777777" w:rsidR="001E0F5E" w:rsidRDefault="00CC787C">
            <w:pPr>
              <w:pStyle w:val="TableParagraph"/>
              <w:spacing w:before="38"/>
              <w:ind w:left="464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виды: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сельское</w:t>
            </w:r>
          </w:p>
          <w:p w14:paraId="5B30B0D5" w14:textId="77777777" w:rsidR="001E0F5E" w:rsidRDefault="00CC787C">
            <w:pPr>
              <w:pStyle w:val="TableParagraph"/>
              <w:spacing w:before="6" w:line="410" w:lineRule="atLeast"/>
              <w:ind w:left="464"/>
              <w:rPr>
                <w:sz w:val="24"/>
              </w:rPr>
            </w:pPr>
            <w:r>
              <w:rPr>
                <w:sz w:val="24"/>
              </w:rPr>
              <w:t>хозяйство,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природные комплексы. Города и сельские поселения</w:t>
            </w:r>
          </w:p>
        </w:tc>
      </w:tr>
    </w:tbl>
    <w:p w14:paraId="7A427CB4" w14:textId="77777777" w:rsidR="001E0F5E" w:rsidRDefault="001E0F5E">
      <w:pPr>
        <w:pStyle w:val="TableParagraph"/>
        <w:spacing w:line="410" w:lineRule="atLeast"/>
        <w:rPr>
          <w:sz w:val="24"/>
        </w:rPr>
        <w:sectPr w:rsidR="001E0F5E">
          <w:type w:val="continuous"/>
          <w:pgSz w:w="11910" w:h="16390"/>
          <w:pgMar w:top="1120" w:right="708" w:bottom="1233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7972"/>
      </w:tblGrid>
      <w:tr w:rsidR="001E0F5E" w14:paraId="14C0646A" w14:textId="77777777">
        <w:trPr>
          <w:trHeight w:val="873"/>
        </w:trPr>
        <w:tc>
          <w:tcPr>
            <w:tcW w:w="1202" w:type="dxa"/>
          </w:tcPr>
          <w:p w14:paraId="63B6FACD" w14:textId="77777777" w:rsidR="001E0F5E" w:rsidRDefault="00CC787C">
            <w:pPr>
              <w:pStyle w:val="TableParagraph"/>
              <w:spacing w:before="250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3.4</w:t>
            </w:r>
          </w:p>
        </w:tc>
        <w:tc>
          <w:tcPr>
            <w:tcW w:w="7972" w:type="dxa"/>
          </w:tcPr>
          <w:p w14:paraId="7DC07C96" w14:textId="77777777" w:rsidR="001E0F5E" w:rsidRDefault="00CC787C">
            <w:pPr>
              <w:pStyle w:val="TableParagraph"/>
              <w:spacing w:before="41"/>
              <w:ind w:left="464"/>
              <w:rPr>
                <w:sz w:val="24"/>
              </w:rPr>
            </w:pPr>
            <w:proofErr w:type="gramStart"/>
            <w:r>
              <w:rPr>
                <w:sz w:val="24"/>
              </w:rPr>
              <w:t>Многообразие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стран,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типы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Культурно-</w:t>
            </w:r>
            <w:r>
              <w:rPr>
                <w:spacing w:val="-2"/>
                <w:sz w:val="24"/>
              </w:rPr>
              <w:t>исторические</w:t>
            </w:r>
          </w:p>
          <w:p w14:paraId="5C7878D5" w14:textId="77777777" w:rsidR="001E0F5E" w:rsidRDefault="00CC787C">
            <w:pPr>
              <w:pStyle w:val="TableParagraph"/>
              <w:spacing w:before="139"/>
              <w:ind w:left="464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1E0F5E" w14:paraId="3888E129" w14:textId="77777777">
        <w:trPr>
          <w:trHeight w:val="460"/>
        </w:trPr>
        <w:tc>
          <w:tcPr>
            <w:tcW w:w="1202" w:type="dxa"/>
          </w:tcPr>
          <w:p w14:paraId="33D8F29A" w14:textId="77777777" w:rsidR="001E0F5E" w:rsidRDefault="00CC787C">
            <w:pPr>
              <w:pStyle w:val="TableParagraph"/>
              <w:spacing w:before="4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72" w:type="dxa"/>
          </w:tcPr>
          <w:p w14:paraId="24DFCB59" w14:textId="77777777" w:rsidR="001E0F5E" w:rsidRDefault="00CC787C">
            <w:pPr>
              <w:pStyle w:val="TableParagraph"/>
              <w:spacing w:before="41"/>
              <w:ind w:left="464"/>
              <w:rPr>
                <w:sz w:val="24"/>
              </w:rPr>
            </w:pPr>
            <w:r>
              <w:rPr>
                <w:sz w:val="24"/>
              </w:rPr>
              <w:t>Материки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</w:tr>
      <w:tr w:rsidR="001E0F5E" w14:paraId="63D26710" w14:textId="77777777">
        <w:trPr>
          <w:trHeight w:val="1698"/>
        </w:trPr>
        <w:tc>
          <w:tcPr>
            <w:tcW w:w="1202" w:type="dxa"/>
          </w:tcPr>
          <w:p w14:paraId="7632B4D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25078DF" w14:textId="77777777" w:rsidR="001E0F5E" w:rsidRDefault="001E0F5E">
            <w:pPr>
              <w:pStyle w:val="TableParagraph"/>
              <w:spacing w:before="108"/>
              <w:rPr>
                <w:b/>
                <w:sz w:val="24"/>
              </w:rPr>
            </w:pPr>
          </w:p>
          <w:p w14:paraId="3439B1B1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972" w:type="dxa"/>
          </w:tcPr>
          <w:p w14:paraId="2462B35C" w14:textId="77777777" w:rsidR="001E0F5E" w:rsidRDefault="00CC787C">
            <w:pPr>
              <w:pStyle w:val="TableParagraph"/>
              <w:spacing w:before="38" w:line="360" w:lineRule="auto"/>
              <w:ind w:left="464" w:right="104"/>
              <w:jc w:val="both"/>
              <w:rPr>
                <w:sz w:val="24"/>
              </w:rPr>
            </w:pPr>
            <w:r>
              <w:rPr>
                <w:sz w:val="24"/>
              </w:rPr>
              <w:t>Южные материки. Африка. Австралия и Океания. Южная Америка. Антарктида. История открытия, географическое положение, основные черты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рельефа,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факторы.</w:t>
            </w:r>
          </w:p>
          <w:p w14:paraId="7987A503" w14:textId="77777777" w:rsidR="001E0F5E" w:rsidRDefault="00CC787C">
            <w:pPr>
              <w:pStyle w:val="TableParagraph"/>
              <w:spacing w:before="2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Зональные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</w:tr>
      <w:tr w:rsidR="001E0F5E" w14:paraId="758B8DF9" w14:textId="77777777">
        <w:trPr>
          <w:trHeight w:val="1289"/>
        </w:trPr>
        <w:tc>
          <w:tcPr>
            <w:tcW w:w="1202" w:type="dxa"/>
          </w:tcPr>
          <w:p w14:paraId="19C8BE23" w14:textId="77777777" w:rsidR="001E0F5E" w:rsidRDefault="001E0F5E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4532F8B7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972" w:type="dxa"/>
          </w:tcPr>
          <w:p w14:paraId="4F7C6091" w14:textId="77777777" w:rsidR="001E0F5E" w:rsidRDefault="00CC787C">
            <w:pPr>
              <w:pStyle w:val="TableParagraph"/>
              <w:spacing w:before="41"/>
              <w:ind w:left="464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материков.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71917D94" w14:textId="77777777" w:rsidR="001E0F5E" w:rsidRDefault="00CC787C">
            <w:pPr>
              <w:pStyle w:val="TableParagraph"/>
              <w:spacing w:before="5" w:line="410" w:lineRule="atLeast"/>
              <w:ind w:left="464"/>
              <w:rPr>
                <w:sz w:val="24"/>
              </w:rPr>
            </w:pPr>
            <w:r>
              <w:rPr>
                <w:sz w:val="24"/>
              </w:rPr>
              <w:t>территории и численности населения страны. Изменение природы под влиянием хозяйственной деятельности человека</w:t>
            </w:r>
          </w:p>
        </w:tc>
      </w:tr>
      <w:tr w:rsidR="001E0F5E" w14:paraId="61086323" w14:textId="77777777">
        <w:trPr>
          <w:trHeight w:val="1286"/>
        </w:trPr>
        <w:tc>
          <w:tcPr>
            <w:tcW w:w="1202" w:type="dxa"/>
          </w:tcPr>
          <w:p w14:paraId="05D2895D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78EC6AA8" w14:textId="77777777" w:rsidR="001E0F5E" w:rsidRDefault="00CC787C">
            <w:pPr>
              <w:pStyle w:val="TableParagraph"/>
              <w:spacing w:before="1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972" w:type="dxa"/>
          </w:tcPr>
          <w:p w14:paraId="20C49FE0" w14:textId="77777777" w:rsidR="001E0F5E" w:rsidRDefault="00CC787C">
            <w:pPr>
              <w:pStyle w:val="TableParagraph"/>
              <w:spacing w:before="41" w:line="360" w:lineRule="auto"/>
              <w:ind w:left="464"/>
              <w:rPr>
                <w:sz w:val="24"/>
              </w:rPr>
            </w:pPr>
            <w:r>
              <w:rPr>
                <w:sz w:val="24"/>
              </w:rPr>
              <w:t>Антарктида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уникальный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человеком Антарктиды.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Антарктиде.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2361D22" w14:textId="77777777" w:rsidR="001E0F5E" w:rsidRDefault="00CC787C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открытиях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</w:t>
            </w:r>
          </w:p>
        </w:tc>
      </w:tr>
      <w:tr w:rsidR="001E0F5E" w14:paraId="412EEE73" w14:textId="77777777">
        <w:trPr>
          <w:trHeight w:val="1701"/>
        </w:trPr>
        <w:tc>
          <w:tcPr>
            <w:tcW w:w="1202" w:type="dxa"/>
          </w:tcPr>
          <w:p w14:paraId="19D021F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0B4AC71" w14:textId="77777777" w:rsidR="001E0F5E" w:rsidRDefault="001E0F5E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0E485A79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972" w:type="dxa"/>
          </w:tcPr>
          <w:p w14:paraId="08C38B42" w14:textId="77777777" w:rsidR="001E0F5E" w:rsidRDefault="00CC787C">
            <w:pPr>
              <w:pStyle w:val="TableParagraph"/>
              <w:spacing w:before="41" w:line="360" w:lineRule="auto"/>
              <w:ind w:left="464" w:right="100"/>
              <w:jc w:val="both"/>
              <w:rPr>
                <w:sz w:val="24"/>
              </w:rPr>
            </w:pPr>
            <w:r>
              <w:rPr>
                <w:sz w:val="24"/>
              </w:rPr>
              <w:t>Северные материки. Северная Америка. Евразия. История открытия и освоения. Географическое положение Основные черты рельефа, климата,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0C21866" w14:textId="77777777" w:rsidR="001E0F5E" w:rsidRDefault="00CC787C">
            <w:pPr>
              <w:pStyle w:val="TableParagraph"/>
              <w:spacing w:line="275" w:lineRule="exact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азональные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комплексы</w:t>
            </w:r>
          </w:p>
        </w:tc>
      </w:tr>
      <w:tr w:rsidR="001E0F5E" w14:paraId="5B64FD97" w14:textId="77777777">
        <w:trPr>
          <w:trHeight w:val="1286"/>
        </w:trPr>
        <w:tc>
          <w:tcPr>
            <w:tcW w:w="1202" w:type="dxa"/>
          </w:tcPr>
          <w:p w14:paraId="407E931C" w14:textId="77777777" w:rsidR="001E0F5E" w:rsidRDefault="001E0F5E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52DE7123" w14:textId="77777777" w:rsidR="001E0F5E" w:rsidRDefault="00CC787C">
            <w:pPr>
              <w:pStyle w:val="TableParagraph"/>
              <w:ind w:right="23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4.5.</w:t>
            </w:r>
          </w:p>
        </w:tc>
        <w:tc>
          <w:tcPr>
            <w:tcW w:w="7972" w:type="dxa"/>
          </w:tcPr>
          <w:p w14:paraId="3AA72EFF" w14:textId="77777777" w:rsidR="001E0F5E" w:rsidRDefault="00CC787C">
            <w:pPr>
              <w:pStyle w:val="TableParagraph"/>
              <w:spacing w:before="41" w:line="360" w:lineRule="auto"/>
              <w:ind w:left="464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северных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материков.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 территории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  <w:p w14:paraId="3AC2B9F7" w14:textId="77777777" w:rsidR="001E0F5E" w:rsidRDefault="00CC787C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влиянием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1E0F5E" w14:paraId="2086EFAE" w14:textId="77777777">
        <w:trPr>
          <w:trHeight w:val="458"/>
        </w:trPr>
        <w:tc>
          <w:tcPr>
            <w:tcW w:w="1202" w:type="dxa"/>
          </w:tcPr>
          <w:p w14:paraId="4C6160EC" w14:textId="77777777" w:rsidR="001E0F5E" w:rsidRDefault="00CC787C">
            <w:pPr>
              <w:pStyle w:val="TableParagraph"/>
              <w:spacing w:before="41"/>
              <w:ind w:right="35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972" w:type="dxa"/>
          </w:tcPr>
          <w:p w14:paraId="4ED01A1F" w14:textId="77777777" w:rsidR="001E0F5E" w:rsidRDefault="00CC787C">
            <w:pPr>
              <w:pStyle w:val="TableParagraph"/>
              <w:spacing w:before="41"/>
              <w:ind w:left="464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</w:tr>
      <w:tr w:rsidR="001E0F5E" w14:paraId="5B761141" w14:textId="77777777">
        <w:trPr>
          <w:trHeight w:val="1701"/>
        </w:trPr>
        <w:tc>
          <w:tcPr>
            <w:tcW w:w="1202" w:type="dxa"/>
          </w:tcPr>
          <w:p w14:paraId="73A5A69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4F4305E" w14:textId="77777777" w:rsidR="001E0F5E" w:rsidRDefault="001E0F5E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16F04D68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972" w:type="dxa"/>
          </w:tcPr>
          <w:p w14:paraId="1BD65EA8" w14:textId="77777777" w:rsidR="001E0F5E" w:rsidRDefault="00CC787C">
            <w:pPr>
              <w:pStyle w:val="TableParagraph"/>
              <w:spacing w:before="41" w:line="360" w:lineRule="auto"/>
              <w:ind w:left="464" w:right="106"/>
              <w:jc w:val="both"/>
              <w:rPr>
                <w:sz w:val="24"/>
              </w:rPr>
            </w:pPr>
            <w:r>
              <w:rPr>
                <w:sz w:val="24"/>
              </w:rPr>
              <w:t>Влияние закономерностей географической оболочки на жизнь и деятельность людей. Особенности взаимодействия человека и природы на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материках.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09FA1EA3" w14:textId="77777777" w:rsidR="001E0F5E" w:rsidRDefault="00CC787C">
            <w:pPr>
              <w:pStyle w:val="TableParagraph"/>
              <w:spacing w:before="1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этапе</w:t>
            </w:r>
          </w:p>
        </w:tc>
      </w:tr>
      <w:tr w:rsidR="001E0F5E" w14:paraId="4164512D" w14:textId="77777777">
        <w:trPr>
          <w:trHeight w:val="2112"/>
        </w:trPr>
        <w:tc>
          <w:tcPr>
            <w:tcW w:w="1202" w:type="dxa"/>
          </w:tcPr>
          <w:p w14:paraId="5B80D3B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847CD6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5A0D1A5" w14:textId="77777777" w:rsidR="001E0F5E" w:rsidRDefault="001E0F5E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35979B4E" w14:textId="77777777" w:rsidR="001E0F5E" w:rsidRDefault="00CC787C">
            <w:pPr>
              <w:pStyle w:val="TableParagraph"/>
              <w:ind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972" w:type="dxa"/>
          </w:tcPr>
          <w:p w14:paraId="142DDCA0" w14:textId="77777777" w:rsidR="001E0F5E" w:rsidRDefault="00CC787C">
            <w:pPr>
              <w:pStyle w:val="TableParagraph"/>
              <w:spacing w:before="41" w:line="360" w:lineRule="auto"/>
              <w:ind w:left="464" w:right="105"/>
              <w:jc w:val="both"/>
              <w:rPr>
                <w:sz w:val="24"/>
              </w:rPr>
            </w:pPr>
            <w:r>
              <w:rPr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 ‒ и международные усилия по их преодолению. Программа ООН и цели устойчивого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Всемирное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ЮНЕСКО: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E759F12" w14:textId="77777777" w:rsidR="001E0F5E" w:rsidRDefault="00CC787C">
            <w:pPr>
              <w:pStyle w:val="TableParagraph"/>
              <w:ind w:left="464"/>
              <w:jc w:val="both"/>
              <w:rPr>
                <w:sz w:val="24"/>
              </w:rPr>
            </w:pPr>
            <w:r>
              <w:rPr>
                <w:sz w:val="24"/>
              </w:rPr>
              <w:t>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объекты</w:t>
            </w:r>
          </w:p>
        </w:tc>
      </w:tr>
    </w:tbl>
    <w:p w14:paraId="408B0ACE" w14:textId="77777777" w:rsidR="001E0F5E" w:rsidRDefault="001E0F5E">
      <w:pPr>
        <w:pStyle w:val="a3"/>
        <w:spacing w:before="180"/>
        <w:ind w:left="0" w:firstLine="0"/>
        <w:jc w:val="left"/>
        <w:rPr>
          <w:b/>
        </w:rPr>
      </w:pPr>
    </w:p>
    <w:p w14:paraId="312A6A69" w14:textId="77777777" w:rsidR="001E0F5E" w:rsidRDefault="00CC787C">
      <w:pPr>
        <w:pStyle w:val="a4"/>
        <w:numPr>
          <w:ilvl w:val="0"/>
          <w:numId w:val="2"/>
        </w:numPr>
        <w:tabs>
          <w:tab w:val="left" w:pos="333"/>
        </w:tabs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4341155C" w14:textId="77777777" w:rsidR="001E0F5E" w:rsidRDefault="001E0F5E">
      <w:pPr>
        <w:pStyle w:val="a4"/>
        <w:jc w:val="left"/>
        <w:rPr>
          <w:b/>
          <w:sz w:val="28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8015"/>
      </w:tblGrid>
      <w:tr w:rsidR="001E0F5E" w14:paraId="22749C6D" w14:textId="77777777">
        <w:trPr>
          <w:trHeight w:val="362"/>
        </w:trPr>
        <w:tc>
          <w:tcPr>
            <w:tcW w:w="1159" w:type="dxa"/>
          </w:tcPr>
          <w:p w14:paraId="32DD54BF" w14:textId="77777777" w:rsidR="001E0F5E" w:rsidRDefault="00CC787C">
            <w:pPr>
              <w:pStyle w:val="TableParagraph"/>
              <w:spacing w:before="46"/>
              <w:ind w:right="30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Код</w:t>
            </w:r>
          </w:p>
        </w:tc>
        <w:tc>
          <w:tcPr>
            <w:tcW w:w="8015" w:type="dxa"/>
          </w:tcPr>
          <w:p w14:paraId="7008F38F" w14:textId="77777777" w:rsidR="001E0F5E" w:rsidRDefault="00CC787C">
            <w:pPr>
              <w:pStyle w:val="TableParagraph"/>
              <w:spacing w:before="46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1E0F5E" w14:paraId="01074458" w14:textId="77777777">
        <w:trPr>
          <w:trHeight w:val="431"/>
        </w:trPr>
        <w:tc>
          <w:tcPr>
            <w:tcW w:w="1159" w:type="dxa"/>
          </w:tcPr>
          <w:p w14:paraId="6EA1D597" w14:textId="77777777" w:rsidR="001E0F5E" w:rsidRDefault="00CC787C">
            <w:pPr>
              <w:pStyle w:val="TableParagraph"/>
              <w:spacing w:before="4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15" w:type="dxa"/>
          </w:tcPr>
          <w:p w14:paraId="518BF372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4BB8607D" w14:textId="77777777">
        <w:trPr>
          <w:trHeight w:val="2361"/>
        </w:trPr>
        <w:tc>
          <w:tcPr>
            <w:tcW w:w="1159" w:type="dxa"/>
          </w:tcPr>
          <w:p w14:paraId="0ED594F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2C0E65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D52047E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3E832649" w14:textId="77777777" w:rsidR="001E0F5E" w:rsidRDefault="00CC787C">
            <w:pPr>
              <w:pStyle w:val="TableParagraph"/>
              <w:spacing w:before="1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015" w:type="dxa"/>
          </w:tcPr>
          <w:p w14:paraId="48608BCF" w14:textId="77777777" w:rsidR="001E0F5E" w:rsidRDefault="00CC787C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Государственная территория России. Территориальные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Моря, омывающие территорию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Ближнее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дальнее</w:t>
            </w:r>
          </w:p>
          <w:p w14:paraId="3AE058B8" w14:textId="77777777" w:rsidR="001E0F5E" w:rsidRDefault="00CC787C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зарубежье.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56FB5FBD" w14:textId="77777777">
        <w:trPr>
          <w:trHeight w:val="431"/>
        </w:trPr>
        <w:tc>
          <w:tcPr>
            <w:tcW w:w="1159" w:type="dxa"/>
          </w:tcPr>
          <w:p w14:paraId="7B5A667C" w14:textId="77777777" w:rsidR="001E0F5E" w:rsidRDefault="00CC787C">
            <w:pPr>
              <w:pStyle w:val="TableParagraph"/>
              <w:spacing w:before="41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015" w:type="dxa"/>
          </w:tcPr>
          <w:p w14:paraId="561AA366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70D5746F" w14:textId="77777777">
        <w:trPr>
          <w:trHeight w:val="818"/>
        </w:trPr>
        <w:tc>
          <w:tcPr>
            <w:tcW w:w="1159" w:type="dxa"/>
          </w:tcPr>
          <w:p w14:paraId="0494ADC8" w14:textId="77777777" w:rsidR="001E0F5E" w:rsidRDefault="00CC787C">
            <w:pPr>
              <w:pStyle w:val="TableParagraph"/>
              <w:spacing w:before="236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015" w:type="dxa"/>
          </w:tcPr>
          <w:p w14:paraId="56DB7625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3C5054E4" w14:textId="77777777" w:rsidR="001E0F5E" w:rsidRDefault="00CC787C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Местное,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</w:tr>
      <w:tr w:rsidR="001E0F5E" w14:paraId="1DE289AD" w14:textId="77777777">
        <w:trPr>
          <w:trHeight w:val="818"/>
        </w:trPr>
        <w:tc>
          <w:tcPr>
            <w:tcW w:w="1159" w:type="dxa"/>
          </w:tcPr>
          <w:p w14:paraId="47E0BCB6" w14:textId="77777777" w:rsidR="001E0F5E" w:rsidRDefault="00CC787C">
            <w:pPr>
              <w:pStyle w:val="TableParagraph"/>
              <w:spacing w:before="233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015" w:type="dxa"/>
          </w:tcPr>
          <w:p w14:paraId="13B46BA9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Административно-территориальное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Районирование</w:t>
            </w:r>
          </w:p>
          <w:p w14:paraId="0B92E832" w14:textId="77777777" w:rsidR="001E0F5E" w:rsidRDefault="00CC787C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территории.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 w:rsidR="001E0F5E" w14:paraId="0E98C733" w14:textId="77777777">
        <w:trPr>
          <w:trHeight w:val="431"/>
        </w:trPr>
        <w:tc>
          <w:tcPr>
            <w:tcW w:w="1159" w:type="dxa"/>
          </w:tcPr>
          <w:p w14:paraId="16C87E94" w14:textId="77777777" w:rsidR="001E0F5E" w:rsidRDefault="00CC787C">
            <w:pPr>
              <w:pStyle w:val="TableParagraph"/>
              <w:spacing w:before="4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15" w:type="dxa"/>
          </w:tcPr>
          <w:p w14:paraId="24ACA73E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30B6077E" w14:textId="77777777">
        <w:trPr>
          <w:trHeight w:val="1975"/>
        </w:trPr>
        <w:tc>
          <w:tcPr>
            <w:tcW w:w="1159" w:type="dxa"/>
          </w:tcPr>
          <w:p w14:paraId="161EA28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04EEFD0" w14:textId="77777777" w:rsidR="001E0F5E" w:rsidRDefault="001E0F5E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5F52CA50" w14:textId="77777777" w:rsidR="001E0F5E" w:rsidRDefault="00CC787C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015" w:type="dxa"/>
          </w:tcPr>
          <w:p w14:paraId="06285168" w14:textId="77777777" w:rsidR="001E0F5E" w:rsidRDefault="00CC787C">
            <w:pPr>
              <w:pStyle w:val="TableParagraph"/>
              <w:spacing w:before="38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Природные условия и природные ресурсы. Классификация природных ресурсов. Природно-ресурсный капитал и экологический потенциал России. Основные ресурсные базы. Природные ресурсы суши и морей, омывающих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Россию.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3C7BD4D" w14:textId="77777777" w:rsidR="001E0F5E" w:rsidRDefault="00CC787C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</w:tr>
      <w:tr w:rsidR="001E0F5E" w14:paraId="18520336" w14:textId="77777777">
        <w:trPr>
          <w:trHeight w:val="1204"/>
        </w:trPr>
        <w:tc>
          <w:tcPr>
            <w:tcW w:w="1159" w:type="dxa"/>
          </w:tcPr>
          <w:p w14:paraId="524A426A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5E2CDF4" w14:textId="77777777" w:rsidR="001E0F5E" w:rsidRDefault="00CC787C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015" w:type="dxa"/>
          </w:tcPr>
          <w:p w14:paraId="6903BD44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Геологическое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тектонические</w:t>
            </w:r>
          </w:p>
          <w:p w14:paraId="4F80B950" w14:textId="77777777" w:rsidR="001E0F5E" w:rsidRDefault="00CC787C">
            <w:pPr>
              <w:pStyle w:val="TableParagraph"/>
              <w:tabs>
                <w:tab w:val="left" w:pos="1751"/>
                <w:tab w:val="left" w:pos="2202"/>
                <w:tab w:val="left" w:pos="3597"/>
                <w:tab w:val="left" w:pos="4601"/>
                <w:tab w:val="left" w:pos="6027"/>
                <w:tab w:val="left" w:pos="6372"/>
                <w:tab w:val="left" w:pos="7291"/>
              </w:tabs>
              <w:spacing w:before="6" w:line="380" w:lineRule="atLeast"/>
              <w:ind w:left="463" w:right="103"/>
              <w:rPr>
                <w:sz w:val="24"/>
              </w:rPr>
            </w:pPr>
            <w:r>
              <w:rPr>
                <w:spacing w:val="-2"/>
                <w:sz w:val="24"/>
              </w:rPr>
              <w:t>структуры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плиты.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Пояса </w:t>
            </w:r>
            <w:r>
              <w:rPr>
                <w:sz w:val="24"/>
              </w:rPr>
              <w:t>горообразования. Геохронологическая таблица</w:t>
            </w:r>
          </w:p>
        </w:tc>
      </w:tr>
      <w:tr w:rsidR="001E0F5E" w14:paraId="19BD1547" w14:textId="77777777">
        <w:trPr>
          <w:trHeight w:val="2364"/>
        </w:trPr>
        <w:tc>
          <w:tcPr>
            <w:tcW w:w="1159" w:type="dxa"/>
          </w:tcPr>
          <w:p w14:paraId="1D51FD9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D7A74E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DE49798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1598607D" w14:textId="77777777" w:rsidR="001E0F5E" w:rsidRDefault="00CC787C">
            <w:pPr>
              <w:pStyle w:val="TableParagraph"/>
              <w:spacing w:before="1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015" w:type="dxa"/>
          </w:tcPr>
          <w:p w14:paraId="11BA4CB7" w14:textId="77777777" w:rsidR="001E0F5E" w:rsidRDefault="00CC787C">
            <w:pPr>
              <w:pStyle w:val="TableParagraph"/>
              <w:spacing w:before="41" w:line="336" w:lineRule="auto"/>
              <w:ind w:left="463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 формы рельефа и особенности их распространения на территории России. Влияние внутренних и внешних процессов на 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процессы, формирующие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рельеф. Области современного горообразования, землетрясений и вулканизма. Древнее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оледенения.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геологические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331DCFE3" w14:textId="77777777" w:rsidR="001E0F5E" w:rsidRDefault="00CC787C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184A1C42" w14:textId="77777777">
        <w:trPr>
          <w:trHeight w:val="1204"/>
        </w:trPr>
        <w:tc>
          <w:tcPr>
            <w:tcW w:w="1159" w:type="dxa"/>
          </w:tcPr>
          <w:p w14:paraId="05E60828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64D3A552" w14:textId="77777777" w:rsidR="001E0F5E" w:rsidRDefault="00CC787C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015" w:type="dxa"/>
          </w:tcPr>
          <w:p w14:paraId="267A1CDF" w14:textId="77777777" w:rsidR="001E0F5E" w:rsidRDefault="00CC787C">
            <w:pPr>
              <w:pStyle w:val="TableParagraph"/>
              <w:tabs>
                <w:tab w:val="left" w:pos="2142"/>
                <w:tab w:val="left" w:pos="3231"/>
                <w:tab w:val="left" w:pos="4207"/>
                <w:tab w:val="left" w:pos="4586"/>
                <w:tab w:val="left" w:pos="5865"/>
                <w:tab w:val="left" w:pos="6365"/>
              </w:tabs>
              <w:spacing w:before="4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Минеральные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рационального</w:t>
            </w:r>
          </w:p>
          <w:p w14:paraId="35B267EF" w14:textId="77777777" w:rsidR="001E0F5E" w:rsidRDefault="00CC787C">
            <w:pPr>
              <w:pStyle w:val="TableParagraph"/>
              <w:tabs>
                <w:tab w:val="left" w:pos="2278"/>
                <w:tab w:val="left" w:pos="3640"/>
                <w:tab w:val="left" w:pos="4700"/>
                <w:tab w:val="left" w:pos="5309"/>
                <w:tab w:val="left" w:pos="6535"/>
              </w:tabs>
              <w:spacing w:before="6" w:line="380" w:lineRule="atLeast"/>
              <w:ind w:left="463" w:right="10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человека. Антропогенные формы рельефа</w:t>
            </w:r>
          </w:p>
        </w:tc>
      </w:tr>
      <w:tr w:rsidR="001E0F5E" w14:paraId="76D724EA" w14:textId="77777777">
        <w:trPr>
          <w:trHeight w:val="1202"/>
        </w:trPr>
        <w:tc>
          <w:tcPr>
            <w:tcW w:w="1159" w:type="dxa"/>
          </w:tcPr>
          <w:p w14:paraId="6E2AE10C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7E0877BA" w14:textId="77777777" w:rsidR="001E0F5E" w:rsidRDefault="00CC787C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015" w:type="dxa"/>
          </w:tcPr>
          <w:p w14:paraId="25E609D7" w14:textId="77777777" w:rsidR="001E0F5E" w:rsidRDefault="00CC787C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географического положения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Солнечная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радиация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Влияние</w:t>
            </w:r>
          </w:p>
          <w:p w14:paraId="05144CE8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климат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подстилающей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рельефа.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</w:tr>
    </w:tbl>
    <w:p w14:paraId="36B00D89" w14:textId="77777777" w:rsidR="001E0F5E" w:rsidRDefault="001E0F5E">
      <w:pPr>
        <w:pStyle w:val="TableParagraph"/>
        <w:rPr>
          <w:sz w:val="24"/>
        </w:rPr>
        <w:sectPr w:rsidR="001E0F5E">
          <w:pgSz w:w="11910" w:h="16390"/>
          <w:pgMar w:top="1400" w:right="708" w:bottom="721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8015"/>
      </w:tblGrid>
      <w:tr w:rsidR="001E0F5E" w14:paraId="4B9DE162" w14:textId="77777777">
        <w:trPr>
          <w:trHeight w:val="1205"/>
        </w:trPr>
        <w:tc>
          <w:tcPr>
            <w:tcW w:w="1159" w:type="dxa"/>
          </w:tcPr>
          <w:p w14:paraId="1B04033C" w14:textId="77777777" w:rsidR="001E0F5E" w:rsidRDefault="001E0F5E">
            <w:pPr>
              <w:pStyle w:val="TableParagraph"/>
              <w:rPr>
                <w:sz w:val="24"/>
              </w:rPr>
            </w:pPr>
          </w:p>
        </w:tc>
        <w:tc>
          <w:tcPr>
            <w:tcW w:w="8015" w:type="dxa"/>
          </w:tcPr>
          <w:p w14:paraId="03FCCCB3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proofErr w:type="gramStart"/>
            <w:r>
              <w:rPr>
                <w:sz w:val="24"/>
              </w:rPr>
              <w:t>типы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воздушных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масс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циркуляция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территории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России.</w:t>
            </w:r>
          </w:p>
          <w:p w14:paraId="14458F79" w14:textId="77777777" w:rsidR="001E0F5E" w:rsidRDefault="00CC787C">
            <w:pPr>
              <w:pStyle w:val="TableParagraph"/>
              <w:tabs>
                <w:tab w:val="left" w:pos="2240"/>
                <w:tab w:val="left" w:pos="3831"/>
                <w:tab w:val="left" w:pos="4946"/>
                <w:tab w:val="left" w:pos="6589"/>
                <w:tab w:val="left" w:pos="7651"/>
              </w:tabs>
              <w:spacing w:before="7" w:line="380" w:lineRule="atLeast"/>
              <w:ind w:left="463" w:right="106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атмосферных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осадков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территории России. Коэффициент увлажнения</w:t>
            </w:r>
          </w:p>
        </w:tc>
      </w:tr>
      <w:tr w:rsidR="001E0F5E" w14:paraId="2461D733" w14:textId="77777777">
        <w:trPr>
          <w:trHeight w:val="818"/>
        </w:trPr>
        <w:tc>
          <w:tcPr>
            <w:tcW w:w="1159" w:type="dxa"/>
          </w:tcPr>
          <w:p w14:paraId="02DC50EF" w14:textId="77777777" w:rsidR="001E0F5E" w:rsidRDefault="00CC787C">
            <w:pPr>
              <w:pStyle w:val="TableParagraph"/>
              <w:spacing w:before="235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015" w:type="dxa"/>
          </w:tcPr>
          <w:p w14:paraId="59199C9E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469A314B" w14:textId="77777777" w:rsidR="001E0F5E" w:rsidRDefault="00CC787C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1E0F5E" w14:paraId="183113D5" w14:textId="77777777">
        <w:trPr>
          <w:trHeight w:val="1977"/>
        </w:trPr>
        <w:tc>
          <w:tcPr>
            <w:tcW w:w="1159" w:type="dxa"/>
          </w:tcPr>
          <w:p w14:paraId="588987E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F2FBAF4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5523FD27" w14:textId="77777777" w:rsidR="001E0F5E" w:rsidRDefault="00CC787C">
            <w:pPr>
              <w:pStyle w:val="TableParagraph"/>
              <w:spacing w:before="1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8015" w:type="dxa"/>
          </w:tcPr>
          <w:p w14:paraId="60B3AB31" w14:textId="77777777" w:rsidR="001E0F5E" w:rsidRDefault="00CC787C">
            <w:pPr>
              <w:pStyle w:val="TableParagraph"/>
              <w:spacing w:before="41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Моря России. Внутренние воды. Моря как </w:t>
            </w:r>
            <w:proofErr w:type="spellStart"/>
            <w:r>
              <w:rPr>
                <w:sz w:val="24"/>
              </w:rPr>
              <w:t>аквальные</w:t>
            </w:r>
            <w:proofErr w:type="spellEnd"/>
            <w:r>
              <w:rPr>
                <w:sz w:val="24"/>
              </w:rPr>
              <w:t xml:space="preserve"> природные комплексы.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гидрологические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 и их распространение по территории России. Крупнейшие озёра, их происхождение.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Болота.</w:t>
            </w:r>
            <w:r>
              <w:rPr>
                <w:spacing w:val="3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Подземные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воды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Ледники.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Многолетняя</w:t>
            </w:r>
          </w:p>
          <w:p w14:paraId="67BB5176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мерзлота</w:t>
            </w:r>
          </w:p>
        </w:tc>
      </w:tr>
      <w:tr w:rsidR="001E0F5E" w14:paraId="5669A8CB" w14:textId="77777777">
        <w:trPr>
          <w:trHeight w:val="1978"/>
        </w:trPr>
        <w:tc>
          <w:tcPr>
            <w:tcW w:w="1159" w:type="dxa"/>
          </w:tcPr>
          <w:p w14:paraId="2DD27E7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F496108" w14:textId="77777777" w:rsidR="001E0F5E" w:rsidRDefault="001E0F5E">
            <w:pPr>
              <w:pStyle w:val="TableParagraph"/>
              <w:spacing w:before="262"/>
              <w:rPr>
                <w:b/>
                <w:sz w:val="24"/>
              </w:rPr>
            </w:pPr>
          </w:p>
          <w:p w14:paraId="3D1C61A6" w14:textId="77777777" w:rsidR="001E0F5E" w:rsidRDefault="00CC787C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8015" w:type="dxa"/>
          </w:tcPr>
          <w:p w14:paraId="04DAECF5" w14:textId="77777777" w:rsidR="001E0F5E" w:rsidRDefault="00CC787C">
            <w:pPr>
              <w:pStyle w:val="TableParagraph"/>
              <w:spacing w:before="41" w:line="336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>Почвы. Факторы образования почв. Основные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плодородия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DC129B3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31CA5631" w14:textId="77777777">
        <w:trPr>
          <w:trHeight w:val="1588"/>
        </w:trPr>
        <w:tc>
          <w:tcPr>
            <w:tcW w:w="1159" w:type="dxa"/>
          </w:tcPr>
          <w:p w14:paraId="2E7D5BB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A358CB9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136462FC" w14:textId="77777777" w:rsidR="001E0F5E" w:rsidRDefault="00CC787C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8015" w:type="dxa"/>
          </w:tcPr>
          <w:p w14:paraId="0D3625DB" w14:textId="77777777" w:rsidR="001E0F5E" w:rsidRDefault="00CC787C">
            <w:pPr>
              <w:pStyle w:val="TableParagraph"/>
              <w:spacing w:before="38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поясность.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Природные ресурсы природно-хозяйственных зон и их использование, </w:t>
            </w:r>
            <w:proofErr w:type="gramStart"/>
            <w:r>
              <w:rPr>
                <w:sz w:val="24"/>
              </w:rPr>
              <w:t>экологические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проблемы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Прогнозируемые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последствия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изменений</w:t>
            </w:r>
          </w:p>
          <w:p w14:paraId="715700E5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климата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природно-хозяйственных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21470CE4" w14:textId="77777777">
        <w:trPr>
          <w:trHeight w:val="1205"/>
        </w:trPr>
        <w:tc>
          <w:tcPr>
            <w:tcW w:w="1159" w:type="dxa"/>
          </w:tcPr>
          <w:p w14:paraId="3A595929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10BE5F0D" w14:textId="77777777" w:rsidR="001E0F5E" w:rsidRDefault="00CC787C">
            <w:pPr>
              <w:pStyle w:val="TableParagraph"/>
              <w:spacing w:before="1"/>
              <w:ind w:right="18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8015" w:type="dxa"/>
          </w:tcPr>
          <w:p w14:paraId="72513170" w14:textId="77777777" w:rsidR="001E0F5E" w:rsidRDefault="00CC787C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Особо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Всемирного природного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ЮНЕСКО;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животные,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занесённые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FE28CFA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Красную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5C5B4CED" w14:textId="77777777">
        <w:trPr>
          <w:trHeight w:val="431"/>
        </w:trPr>
        <w:tc>
          <w:tcPr>
            <w:tcW w:w="1159" w:type="dxa"/>
          </w:tcPr>
          <w:p w14:paraId="3DC657E7" w14:textId="77777777" w:rsidR="001E0F5E" w:rsidRDefault="00CC787C">
            <w:pPr>
              <w:pStyle w:val="TableParagraph"/>
              <w:spacing w:before="41"/>
              <w:ind w:left="6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15" w:type="dxa"/>
          </w:tcPr>
          <w:p w14:paraId="7D2700EC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575BD19F" w14:textId="77777777">
        <w:trPr>
          <w:trHeight w:val="1977"/>
        </w:trPr>
        <w:tc>
          <w:tcPr>
            <w:tcW w:w="1159" w:type="dxa"/>
          </w:tcPr>
          <w:p w14:paraId="35A30F38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B8B9921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457E7342" w14:textId="77777777" w:rsidR="001E0F5E" w:rsidRDefault="00CC787C">
            <w:pPr>
              <w:pStyle w:val="TableParagraph"/>
              <w:spacing w:before="1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015" w:type="dxa"/>
          </w:tcPr>
          <w:p w14:paraId="1F1896E0" w14:textId="77777777" w:rsidR="001E0F5E" w:rsidRDefault="00CC787C">
            <w:pPr>
              <w:pStyle w:val="TableParagraph"/>
              <w:spacing w:before="41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Численность, естественное движение населения. Рождаемость, смертность, естественный прирост населения России и их географические различия в пределах разных регионов России. </w:t>
            </w:r>
            <w:proofErr w:type="spellStart"/>
            <w:r>
              <w:rPr>
                <w:sz w:val="24"/>
              </w:rPr>
              <w:t>Геодемографическое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современной</w:t>
            </w:r>
          </w:p>
          <w:p w14:paraId="0D60D86F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демографической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</w:tr>
      <w:tr w:rsidR="001E0F5E" w14:paraId="03315C06" w14:textId="77777777">
        <w:trPr>
          <w:trHeight w:val="1205"/>
        </w:trPr>
        <w:tc>
          <w:tcPr>
            <w:tcW w:w="1159" w:type="dxa"/>
          </w:tcPr>
          <w:p w14:paraId="78859C8C" w14:textId="77777777" w:rsidR="001E0F5E" w:rsidRDefault="001E0F5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38D39441" w14:textId="77777777" w:rsidR="001E0F5E" w:rsidRDefault="00CC787C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015" w:type="dxa"/>
          </w:tcPr>
          <w:p w14:paraId="27EB62F2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proofErr w:type="gramStart"/>
            <w:r>
              <w:rPr>
                <w:sz w:val="24"/>
              </w:rPr>
              <w:t>Половой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возрастной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состав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населения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Половозрастные</w:t>
            </w:r>
          </w:p>
          <w:p w14:paraId="0C3FB5E2" w14:textId="77777777" w:rsidR="001E0F5E" w:rsidRDefault="00CC787C">
            <w:pPr>
              <w:pStyle w:val="TableParagraph"/>
              <w:spacing w:before="7" w:line="380" w:lineRule="atLeast"/>
              <w:ind w:left="463"/>
              <w:rPr>
                <w:sz w:val="24"/>
              </w:rPr>
            </w:pPr>
            <w:r>
              <w:rPr>
                <w:sz w:val="24"/>
              </w:rPr>
              <w:t>пирамиды.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прогнозируемая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(ожидаемая)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 жизни мужского и женского населения России.</w:t>
            </w:r>
          </w:p>
        </w:tc>
      </w:tr>
      <w:tr w:rsidR="001E0F5E" w14:paraId="56EEBE51" w14:textId="77777777">
        <w:trPr>
          <w:trHeight w:val="813"/>
        </w:trPr>
        <w:tc>
          <w:tcPr>
            <w:tcW w:w="1159" w:type="dxa"/>
          </w:tcPr>
          <w:p w14:paraId="17A3F925" w14:textId="77777777" w:rsidR="001E0F5E" w:rsidRDefault="00CC787C">
            <w:pPr>
              <w:pStyle w:val="TableParagraph"/>
              <w:spacing w:before="233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015" w:type="dxa"/>
          </w:tcPr>
          <w:p w14:paraId="0899C54E" w14:textId="77777777" w:rsidR="001E0F5E" w:rsidRDefault="00CC787C">
            <w:pPr>
              <w:pStyle w:val="TableParagraph"/>
              <w:tabs>
                <w:tab w:val="left" w:pos="1722"/>
                <w:tab w:val="left" w:pos="3027"/>
                <w:tab w:val="left" w:pos="4823"/>
                <w:tab w:val="left" w:pos="5855"/>
                <w:tab w:val="left" w:pos="7162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Миграции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Миграционный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прирост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Общий</w:t>
            </w:r>
          </w:p>
          <w:p w14:paraId="0E33090C" w14:textId="77777777" w:rsidR="001E0F5E" w:rsidRDefault="00CC787C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z w:val="24"/>
              </w:rPr>
              <w:t>прирост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14:paraId="200802AB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141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8015"/>
      </w:tblGrid>
      <w:tr w:rsidR="001E0F5E" w14:paraId="0E793D9A" w14:textId="77777777">
        <w:trPr>
          <w:trHeight w:val="1205"/>
        </w:trPr>
        <w:tc>
          <w:tcPr>
            <w:tcW w:w="1159" w:type="dxa"/>
          </w:tcPr>
          <w:p w14:paraId="6E5B1A68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8110224" w14:textId="77777777" w:rsidR="001E0F5E" w:rsidRDefault="00CC787C">
            <w:pPr>
              <w:pStyle w:val="TableParagraph"/>
              <w:spacing w:before="1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015" w:type="dxa"/>
          </w:tcPr>
          <w:p w14:paraId="7F8BEA61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35AB7A22" w14:textId="77777777" w:rsidR="001E0F5E" w:rsidRDefault="00CC787C">
            <w:pPr>
              <w:pStyle w:val="TableParagraph"/>
              <w:tabs>
                <w:tab w:val="left" w:pos="1866"/>
                <w:tab w:val="left" w:pos="2933"/>
                <w:tab w:val="left" w:pos="4298"/>
                <w:tab w:val="left" w:pos="5471"/>
                <w:tab w:val="left" w:pos="6661"/>
              </w:tabs>
              <w:spacing w:before="7" w:line="380" w:lineRule="atLeast"/>
              <w:ind w:left="463" w:right="106"/>
              <w:rPr>
                <w:sz w:val="24"/>
              </w:rPr>
            </w:pPr>
            <w:r>
              <w:rPr>
                <w:spacing w:val="-2"/>
                <w:sz w:val="24"/>
              </w:rPr>
              <w:t>Титульные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этносы.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религий.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Всемирного </w:t>
            </w:r>
            <w:r>
              <w:rPr>
                <w:sz w:val="24"/>
              </w:rPr>
              <w:t>культурного наследия ЮНЕСКО на территории России</w:t>
            </w:r>
          </w:p>
        </w:tc>
      </w:tr>
      <w:tr w:rsidR="001E0F5E" w14:paraId="2B1AA93B" w14:textId="77777777">
        <w:trPr>
          <w:trHeight w:val="818"/>
        </w:trPr>
        <w:tc>
          <w:tcPr>
            <w:tcW w:w="1159" w:type="dxa"/>
          </w:tcPr>
          <w:p w14:paraId="5C3CE8DA" w14:textId="77777777" w:rsidR="001E0F5E" w:rsidRDefault="00CC787C">
            <w:pPr>
              <w:pStyle w:val="TableParagraph"/>
              <w:spacing w:before="235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8015" w:type="dxa"/>
          </w:tcPr>
          <w:p w14:paraId="27BDDDF8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Основная</w:t>
            </w:r>
          </w:p>
          <w:p w14:paraId="39F946B7" w14:textId="77777777" w:rsidR="001E0F5E" w:rsidRDefault="00CC787C">
            <w:pPr>
              <w:pStyle w:val="TableParagraph"/>
              <w:spacing w:before="110"/>
              <w:ind w:left="463"/>
              <w:rPr>
                <w:sz w:val="24"/>
              </w:rPr>
            </w:pPr>
            <w:r>
              <w:rPr>
                <w:sz w:val="24"/>
              </w:rPr>
              <w:t>полоса</w:t>
            </w:r>
            <w:r>
              <w:rPr>
                <w:spacing w:val="-2"/>
                <w:sz w:val="24"/>
              </w:rPr>
              <w:t xml:space="preserve"> расселения</w:t>
            </w:r>
          </w:p>
        </w:tc>
      </w:tr>
      <w:tr w:rsidR="001E0F5E" w14:paraId="681E6EC3" w14:textId="77777777">
        <w:trPr>
          <w:trHeight w:val="1204"/>
        </w:trPr>
        <w:tc>
          <w:tcPr>
            <w:tcW w:w="1159" w:type="dxa"/>
          </w:tcPr>
          <w:p w14:paraId="38DB129A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47657370" w14:textId="77777777" w:rsidR="001E0F5E" w:rsidRDefault="00CC787C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8015" w:type="dxa"/>
          </w:tcPr>
          <w:p w14:paraId="1A0A7332" w14:textId="77777777" w:rsidR="001E0F5E" w:rsidRDefault="00CC787C">
            <w:pPr>
              <w:pStyle w:val="TableParagraph"/>
              <w:tabs>
                <w:tab w:val="left" w:pos="1406"/>
                <w:tab w:val="left" w:pos="1792"/>
                <w:tab w:val="left" w:pos="3090"/>
                <w:tab w:val="left" w:pos="4726"/>
                <w:tab w:val="left" w:pos="6585"/>
                <w:tab w:val="left" w:pos="7654"/>
              </w:tabs>
              <w:spacing w:before="41" w:line="336" w:lineRule="auto"/>
              <w:ind w:left="463" w:right="103"/>
              <w:rPr>
                <w:sz w:val="24"/>
              </w:rPr>
            </w:pPr>
            <w:r>
              <w:rPr>
                <w:sz w:val="24"/>
              </w:rPr>
              <w:t>Городское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Крупнейшие </w:t>
            </w:r>
            <w:r>
              <w:rPr>
                <w:spacing w:val="-2"/>
                <w:sz w:val="24"/>
              </w:rPr>
              <w:t>города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агломерации.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1DF20109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</w:p>
        </w:tc>
      </w:tr>
      <w:tr w:rsidR="001E0F5E" w14:paraId="68C1A18F" w14:textId="77777777">
        <w:trPr>
          <w:trHeight w:val="1202"/>
        </w:trPr>
        <w:tc>
          <w:tcPr>
            <w:tcW w:w="1159" w:type="dxa"/>
          </w:tcPr>
          <w:p w14:paraId="728C2D64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6B64D84" w14:textId="77777777" w:rsidR="001E0F5E" w:rsidRDefault="00CC787C">
            <w:pPr>
              <w:pStyle w:val="TableParagraph"/>
              <w:ind w:right="2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8015" w:type="dxa"/>
          </w:tcPr>
          <w:p w14:paraId="1AC881EB" w14:textId="77777777" w:rsidR="001E0F5E" w:rsidRDefault="00CC787C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ИЧР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14:paraId="192CDA5B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</w:tc>
      </w:tr>
    </w:tbl>
    <w:p w14:paraId="675FD63F" w14:textId="77777777" w:rsidR="001E0F5E" w:rsidRDefault="001E0F5E">
      <w:pPr>
        <w:pStyle w:val="a3"/>
        <w:spacing w:before="174"/>
        <w:ind w:left="0" w:firstLine="0"/>
        <w:jc w:val="left"/>
        <w:rPr>
          <w:b/>
        </w:rPr>
      </w:pPr>
    </w:p>
    <w:p w14:paraId="62AB0CEC" w14:textId="77777777" w:rsidR="001E0F5E" w:rsidRDefault="00CC787C">
      <w:pPr>
        <w:pStyle w:val="a4"/>
        <w:numPr>
          <w:ilvl w:val="0"/>
          <w:numId w:val="2"/>
        </w:numPr>
        <w:tabs>
          <w:tab w:val="left" w:pos="333"/>
        </w:tabs>
        <w:spacing w:before="1"/>
        <w:ind w:hanging="211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14:paraId="571B9200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57BCE2CA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04554298" w14:textId="77777777" w:rsidR="001E0F5E" w:rsidRDefault="001E0F5E">
      <w:pPr>
        <w:pStyle w:val="a3"/>
        <w:spacing w:before="4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062"/>
      </w:tblGrid>
      <w:tr w:rsidR="001E0F5E" w14:paraId="72CA0B0E" w14:textId="77777777">
        <w:trPr>
          <w:trHeight w:val="362"/>
        </w:trPr>
        <w:tc>
          <w:tcPr>
            <w:tcW w:w="1114" w:type="dxa"/>
          </w:tcPr>
          <w:p w14:paraId="55E86136" w14:textId="77777777" w:rsidR="001E0F5E" w:rsidRDefault="00CC787C">
            <w:pPr>
              <w:pStyle w:val="TableParagraph"/>
              <w:spacing w:before="46"/>
              <w:ind w:right="25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062" w:type="dxa"/>
          </w:tcPr>
          <w:p w14:paraId="4EE643F6" w14:textId="77777777" w:rsidR="001E0F5E" w:rsidRDefault="00CC787C">
            <w:pPr>
              <w:pStyle w:val="TableParagraph"/>
              <w:spacing w:before="46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1E0F5E" w14:paraId="1662C21F" w14:textId="77777777">
        <w:trPr>
          <w:trHeight w:val="460"/>
        </w:trPr>
        <w:tc>
          <w:tcPr>
            <w:tcW w:w="1114" w:type="dxa"/>
          </w:tcPr>
          <w:p w14:paraId="4C171E5B" w14:textId="77777777" w:rsidR="001E0F5E" w:rsidRDefault="00CC787C">
            <w:pPr>
              <w:pStyle w:val="TableParagraph"/>
              <w:spacing w:before="4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062" w:type="dxa"/>
          </w:tcPr>
          <w:p w14:paraId="2DF47615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65D353FB" w14:textId="77777777">
        <w:trPr>
          <w:trHeight w:val="871"/>
        </w:trPr>
        <w:tc>
          <w:tcPr>
            <w:tcW w:w="1114" w:type="dxa"/>
          </w:tcPr>
          <w:p w14:paraId="65BDE578" w14:textId="77777777" w:rsidR="001E0F5E" w:rsidRDefault="00CC787C">
            <w:pPr>
              <w:pStyle w:val="TableParagraph"/>
              <w:spacing w:before="247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062" w:type="dxa"/>
          </w:tcPr>
          <w:p w14:paraId="41190E00" w14:textId="77777777" w:rsidR="001E0F5E" w:rsidRDefault="00CC787C">
            <w:pPr>
              <w:pStyle w:val="TableParagraph"/>
              <w:spacing w:before="38"/>
              <w:ind w:left="463"/>
              <w:rPr>
                <w:sz w:val="24"/>
              </w:rPr>
            </w:pPr>
            <w:proofErr w:type="gramStart"/>
            <w:r>
              <w:rPr>
                <w:sz w:val="24"/>
              </w:rPr>
              <w:t>Состав,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отраслевая,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функциональная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территориальная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структура</w:t>
            </w:r>
          </w:p>
          <w:p w14:paraId="793AF4EE" w14:textId="77777777" w:rsidR="001E0F5E" w:rsidRDefault="00CC787C">
            <w:pPr>
              <w:pStyle w:val="TableParagraph"/>
              <w:spacing w:before="140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1E0F5E" w14:paraId="7D97A73F" w14:textId="77777777">
        <w:trPr>
          <w:trHeight w:val="460"/>
        </w:trPr>
        <w:tc>
          <w:tcPr>
            <w:tcW w:w="1114" w:type="dxa"/>
          </w:tcPr>
          <w:p w14:paraId="7749B865" w14:textId="77777777" w:rsidR="001E0F5E" w:rsidRDefault="00CC787C">
            <w:pPr>
              <w:pStyle w:val="TableParagraph"/>
              <w:spacing w:before="41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062" w:type="dxa"/>
          </w:tcPr>
          <w:p w14:paraId="6233F054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ВВП,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 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регионов</w:t>
            </w:r>
          </w:p>
        </w:tc>
      </w:tr>
      <w:tr w:rsidR="001E0F5E" w14:paraId="29DD0FDF" w14:textId="77777777">
        <w:trPr>
          <w:trHeight w:val="871"/>
        </w:trPr>
        <w:tc>
          <w:tcPr>
            <w:tcW w:w="1114" w:type="dxa"/>
          </w:tcPr>
          <w:p w14:paraId="3DF808D5" w14:textId="77777777" w:rsidR="001E0F5E" w:rsidRDefault="00CC787C">
            <w:pPr>
              <w:pStyle w:val="TableParagraph"/>
              <w:spacing w:before="247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062" w:type="dxa"/>
          </w:tcPr>
          <w:p w14:paraId="6F77B169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производства.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Производственный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DDE07C6" w14:textId="77777777" w:rsidR="001E0F5E" w:rsidRDefault="00CC787C">
            <w:pPr>
              <w:pStyle w:val="TableParagraph"/>
              <w:spacing w:before="137"/>
              <w:ind w:left="463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2"/>
                <w:sz w:val="24"/>
              </w:rPr>
              <w:t xml:space="preserve"> хозяйства</w:t>
            </w:r>
          </w:p>
        </w:tc>
      </w:tr>
      <w:tr w:rsidR="001E0F5E" w14:paraId="4363B504" w14:textId="77777777">
        <w:trPr>
          <w:trHeight w:val="460"/>
        </w:trPr>
        <w:tc>
          <w:tcPr>
            <w:tcW w:w="1114" w:type="dxa"/>
          </w:tcPr>
          <w:p w14:paraId="20B6A8CB" w14:textId="77777777" w:rsidR="001E0F5E" w:rsidRDefault="00CC787C">
            <w:pPr>
              <w:pStyle w:val="TableParagraph"/>
              <w:spacing w:before="4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62" w:type="dxa"/>
          </w:tcPr>
          <w:p w14:paraId="1A7631DD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</w:tr>
      <w:tr w:rsidR="001E0F5E" w14:paraId="4D69B9A1" w14:textId="77777777">
        <w:trPr>
          <w:trHeight w:val="458"/>
        </w:trPr>
        <w:tc>
          <w:tcPr>
            <w:tcW w:w="1114" w:type="dxa"/>
          </w:tcPr>
          <w:p w14:paraId="63242A1A" w14:textId="77777777" w:rsidR="001E0F5E" w:rsidRDefault="00CC787C">
            <w:pPr>
              <w:pStyle w:val="TableParagraph"/>
              <w:spacing w:before="41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8062" w:type="dxa"/>
          </w:tcPr>
          <w:p w14:paraId="7D700481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1E0F5E" w14:paraId="4A34510D" w14:textId="77777777">
        <w:trPr>
          <w:trHeight w:val="458"/>
        </w:trPr>
        <w:tc>
          <w:tcPr>
            <w:tcW w:w="1114" w:type="dxa"/>
          </w:tcPr>
          <w:p w14:paraId="6C033D90" w14:textId="77777777" w:rsidR="001E0F5E" w:rsidRDefault="00CC787C">
            <w:pPr>
              <w:pStyle w:val="TableParagraph"/>
              <w:spacing w:before="41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062" w:type="dxa"/>
          </w:tcPr>
          <w:p w14:paraId="535DA29D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Топливно-энергетический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(ТЭК)</w:t>
            </w:r>
          </w:p>
        </w:tc>
      </w:tr>
      <w:tr w:rsidR="001E0F5E" w14:paraId="6E0E1DFE" w14:textId="77777777">
        <w:trPr>
          <w:trHeight w:val="460"/>
        </w:trPr>
        <w:tc>
          <w:tcPr>
            <w:tcW w:w="1114" w:type="dxa"/>
          </w:tcPr>
          <w:p w14:paraId="54164EC4" w14:textId="77777777" w:rsidR="001E0F5E" w:rsidRDefault="00CC787C">
            <w:pPr>
              <w:pStyle w:val="TableParagraph"/>
              <w:spacing w:before="41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062" w:type="dxa"/>
          </w:tcPr>
          <w:p w14:paraId="76D89662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чёрная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металлургия</w:t>
            </w:r>
          </w:p>
        </w:tc>
      </w:tr>
      <w:tr w:rsidR="001E0F5E" w14:paraId="16CA7CEA" w14:textId="77777777">
        <w:trPr>
          <w:trHeight w:val="873"/>
        </w:trPr>
        <w:tc>
          <w:tcPr>
            <w:tcW w:w="1114" w:type="dxa"/>
          </w:tcPr>
          <w:p w14:paraId="2EA184CC" w14:textId="77777777" w:rsidR="001E0F5E" w:rsidRDefault="00CC787C">
            <w:pPr>
              <w:pStyle w:val="TableParagraph"/>
              <w:spacing w:before="248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062" w:type="dxa"/>
          </w:tcPr>
          <w:p w14:paraId="057052C4" w14:textId="77777777" w:rsidR="001E0F5E" w:rsidRDefault="00CC787C">
            <w:pPr>
              <w:pStyle w:val="TableParagraph"/>
              <w:tabs>
                <w:tab w:val="left" w:pos="2504"/>
                <w:tab w:val="left" w:pos="3967"/>
                <w:tab w:val="left" w:pos="5594"/>
                <w:tab w:val="left" w:pos="7815"/>
              </w:tabs>
              <w:spacing w:before="4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Химико-лесной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химическая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промышленность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123D5B6" w14:textId="77777777" w:rsidR="001E0F5E" w:rsidRDefault="00CC787C">
            <w:pPr>
              <w:pStyle w:val="TableParagraph"/>
              <w:spacing w:before="137"/>
              <w:ind w:left="463"/>
              <w:rPr>
                <w:sz w:val="24"/>
              </w:rPr>
            </w:pPr>
            <w:r>
              <w:rPr>
                <w:sz w:val="24"/>
              </w:rPr>
              <w:t>лесопромышленный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1E0F5E" w14:paraId="60BF9BBC" w14:textId="77777777">
        <w:trPr>
          <w:trHeight w:val="871"/>
        </w:trPr>
        <w:tc>
          <w:tcPr>
            <w:tcW w:w="1114" w:type="dxa"/>
          </w:tcPr>
          <w:p w14:paraId="7126CFA8" w14:textId="77777777" w:rsidR="001E0F5E" w:rsidRDefault="00CC787C">
            <w:pPr>
              <w:pStyle w:val="TableParagraph"/>
              <w:spacing w:before="247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062" w:type="dxa"/>
          </w:tcPr>
          <w:p w14:paraId="78F95823" w14:textId="77777777" w:rsidR="001E0F5E" w:rsidRDefault="00CC787C">
            <w:pPr>
              <w:pStyle w:val="TableParagraph"/>
              <w:tabs>
                <w:tab w:val="left" w:pos="3015"/>
                <w:tab w:val="left" w:pos="4385"/>
                <w:tab w:val="left" w:pos="5513"/>
                <w:tab w:val="left" w:pos="6860"/>
              </w:tabs>
              <w:spacing w:before="38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Агропромышленный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(АПК).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хозяйство:</w:t>
            </w:r>
          </w:p>
          <w:p w14:paraId="10B73D84" w14:textId="77777777" w:rsidR="001E0F5E" w:rsidRDefault="00CC787C">
            <w:pPr>
              <w:pStyle w:val="TableParagraph"/>
              <w:spacing w:before="140"/>
              <w:ind w:left="463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животноводство.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</w:tr>
      <w:tr w:rsidR="001E0F5E" w14:paraId="4BD037B3" w14:textId="77777777">
        <w:trPr>
          <w:trHeight w:val="873"/>
        </w:trPr>
        <w:tc>
          <w:tcPr>
            <w:tcW w:w="1114" w:type="dxa"/>
          </w:tcPr>
          <w:p w14:paraId="31C670A3" w14:textId="77777777" w:rsidR="001E0F5E" w:rsidRDefault="00CC787C">
            <w:pPr>
              <w:pStyle w:val="TableParagraph"/>
              <w:spacing w:before="247"/>
              <w:ind w:right="2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8062" w:type="dxa"/>
          </w:tcPr>
          <w:p w14:paraId="24DBE1ED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proofErr w:type="gramStart"/>
            <w:r>
              <w:rPr>
                <w:sz w:val="24"/>
              </w:rPr>
              <w:t>Инфраструктурный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комплекс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транспорт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связь,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информационная</w:t>
            </w:r>
            <w:proofErr w:type="gramEnd"/>
          </w:p>
          <w:p w14:paraId="22770A3B" w14:textId="77777777" w:rsidR="001E0F5E" w:rsidRDefault="00CC787C">
            <w:pPr>
              <w:pStyle w:val="TableParagraph"/>
              <w:spacing w:before="139"/>
              <w:ind w:left="463"/>
              <w:rPr>
                <w:sz w:val="24"/>
              </w:rPr>
            </w:pPr>
            <w:r>
              <w:rPr>
                <w:sz w:val="24"/>
              </w:rPr>
              <w:t>инфраструктура;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обслуживания;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рекреационное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</w:tr>
      <w:tr w:rsidR="001E0F5E" w14:paraId="3F4C415A" w14:textId="77777777">
        <w:trPr>
          <w:trHeight w:val="458"/>
        </w:trPr>
        <w:tc>
          <w:tcPr>
            <w:tcW w:w="1114" w:type="dxa"/>
          </w:tcPr>
          <w:p w14:paraId="0DF5A5B2" w14:textId="77777777" w:rsidR="001E0F5E" w:rsidRDefault="00CC787C">
            <w:pPr>
              <w:pStyle w:val="TableParagraph"/>
              <w:spacing w:before="4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62" w:type="dxa"/>
          </w:tcPr>
          <w:p w14:paraId="23E26513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14:paraId="6B73DD0E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8062"/>
      </w:tblGrid>
      <w:tr w:rsidR="001E0F5E" w14:paraId="0FA44928" w14:textId="77777777">
        <w:trPr>
          <w:trHeight w:val="2944"/>
        </w:trPr>
        <w:tc>
          <w:tcPr>
            <w:tcW w:w="1114" w:type="dxa"/>
          </w:tcPr>
          <w:p w14:paraId="56F4473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45DD16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E36C83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6AAB1C8" w14:textId="77777777" w:rsidR="001E0F5E" w:rsidRDefault="001E0F5E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7D72FF0C" w14:textId="77777777" w:rsidR="001E0F5E" w:rsidRDefault="00CC787C">
            <w:pPr>
              <w:pStyle w:val="TableParagraph"/>
              <w:ind w:left="3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062" w:type="dxa"/>
          </w:tcPr>
          <w:p w14:paraId="3FAF74CF" w14:textId="77777777" w:rsidR="001E0F5E" w:rsidRDefault="00CC787C">
            <w:pPr>
              <w:pStyle w:val="TableParagraph"/>
              <w:spacing w:before="41" w:line="360" w:lineRule="auto"/>
              <w:ind w:left="463" w:right="107"/>
              <w:jc w:val="both"/>
              <w:rPr>
                <w:sz w:val="24"/>
              </w:rPr>
            </w:pPr>
            <w:r>
              <w:rPr>
                <w:sz w:val="24"/>
              </w:rPr>
              <w:t>Регионы России. Западный макрорегион (Европейская часть) России. Географические особенности географических районов: Европейский Север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Северо-Запад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Поволжье,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перспективы</w:t>
            </w:r>
          </w:p>
          <w:p w14:paraId="4920F002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развития</w:t>
            </w:r>
          </w:p>
        </w:tc>
      </w:tr>
      <w:tr w:rsidR="001E0F5E" w14:paraId="5EAC1D10" w14:textId="77777777">
        <w:trPr>
          <w:trHeight w:val="2114"/>
        </w:trPr>
        <w:tc>
          <w:tcPr>
            <w:tcW w:w="1114" w:type="dxa"/>
          </w:tcPr>
          <w:p w14:paraId="2C97418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1B8874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F2B2023" w14:textId="77777777" w:rsidR="001E0F5E" w:rsidRDefault="001E0F5E">
            <w:pPr>
              <w:pStyle w:val="TableParagraph"/>
              <w:spacing w:before="41"/>
              <w:rPr>
                <w:b/>
                <w:sz w:val="24"/>
              </w:rPr>
            </w:pPr>
          </w:p>
          <w:p w14:paraId="147CBB08" w14:textId="77777777" w:rsidR="001E0F5E" w:rsidRDefault="00CC787C">
            <w:pPr>
              <w:pStyle w:val="TableParagraph"/>
              <w:ind w:left="3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062" w:type="dxa"/>
          </w:tcPr>
          <w:p w14:paraId="101FCCFE" w14:textId="77777777" w:rsidR="001E0F5E" w:rsidRDefault="00CC787C">
            <w:pPr>
              <w:pStyle w:val="TableParagraph"/>
              <w:spacing w:before="41" w:line="360" w:lineRule="auto"/>
              <w:ind w:left="463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Восточный макрорегион (Азиатская часть) России. Географические особенности географических районов: Сибирь и Дальний Восток. Географическое положение. Особенности природно-ресурсного </w:t>
            </w:r>
            <w:proofErr w:type="gramStart"/>
            <w:r>
              <w:rPr>
                <w:sz w:val="24"/>
              </w:rPr>
              <w:t>потенциала,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население</w:t>
            </w:r>
            <w:proofErr w:type="gramEnd"/>
            <w:r>
              <w:rPr>
                <w:spacing w:val="4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хозяйство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Социально-</w:t>
            </w:r>
            <w:proofErr w:type="gramStart"/>
            <w:r>
              <w:rPr>
                <w:sz w:val="24"/>
              </w:rPr>
              <w:t>экономические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14:paraId="2F07F0C2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1E0F5E" w14:paraId="37246D84" w14:textId="77777777">
        <w:trPr>
          <w:trHeight w:val="873"/>
        </w:trPr>
        <w:tc>
          <w:tcPr>
            <w:tcW w:w="1114" w:type="dxa"/>
          </w:tcPr>
          <w:p w14:paraId="0BE3DFCF" w14:textId="77777777" w:rsidR="001E0F5E" w:rsidRDefault="00CC787C">
            <w:pPr>
              <w:pStyle w:val="TableParagraph"/>
              <w:spacing w:before="247"/>
              <w:ind w:left="3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062" w:type="dxa"/>
          </w:tcPr>
          <w:p w14:paraId="400DB861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14:paraId="69673335" w14:textId="77777777" w:rsidR="001E0F5E" w:rsidRDefault="00CC787C">
            <w:pPr>
              <w:pStyle w:val="TableParagraph"/>
              <w:spacing w:before="137"/>
              <w:ind w:left="463"/>
              <w:rPr>
                <w:sz w:val="24"/>
              </w:rPr>
            </w:pPr>
            <w:r>
              <w:rPr>
                <w:sz w:val="24"/>
              </w:rPr>
              <w:t>экономического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1E0F5E" w14:paraId="4AE84048" w14:textId="77777777">
        <w:trPr>
          <w:trHeight w:val="458"/>
        </w:trPr>
        <w:tc>
          <w:tcPr>
            <w:tcW w:w="1114" w:type="dxa"/>
          </w:tcPr>
          <w:p w14:paraId="0B8A4510" w14:textId="77777777" w:rsidR="001E0F5E" w:rsidRDefault="00CC787C">
            <w:pPr>
              <w:pStyle w:val="TableParagraph"/>
              <w:spacing w:before="41"/>
              <w:ind w:left="36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62" w:type="dxa"/>
          </w:tcPr>
          <w:p w14:paraId="52881DB3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1E0F5E" w14:paraId="08520F66" w14:textId="77777777">
        <w:trPr>
          <w:trHeight w:val="1286"/>
        </w:trPr>
        <w:tc>
          <w:tcPr>
            <w:tcW w:w="1114" w:type="dxa"/>
          </w:tcPr>
          <w:p w14:paraId="4AF6E558" w14:textId="77777777" w:rsidR="001E0F5E" w:rsidRDefault="001E0F5E">
            <w:pPr>
              <w:pStyle w:val="TableParagraph"/>
              <w:spacing w:before="177"/>
              <w:rPr>
                <w:b/>
                <w:sz w:val="24"/>
              </w:rPr>
            </w:pPr>
          </w:p>
          <w:p w14:paraId="7CC93CFA" w14:textId="77777777" w:rsidR="001E0F5E" w:rsidRDefault="00CC787C">
            <w:pPr>
              <w:pStyle w:val="TableParagraph"/>
              <w:spacing w:before="1"/>
              <w:ind w:left="3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8062" w:type="dxa"/>
          </w:tcPr>
          <w:p w14:paraId="4F35451F" w14:textId="77777777" w:rsidR="001E0F5E" w:rsidRDefault="00CC787C">
            <w:pPr>
              <w:pStyle w:val="TableParagraph"/>
              <w:spacing w:before="41" w:line="360" w:lineRule="auto"/>
              <w:ind w:left="463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 системе Международного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труда. Россия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Содружества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Евразийский</w:t>
            </w:r>
          </w:p>
          <w:p w14:paraId="49A98B4E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экономический</w:t>
            </w:r>
            <w:r>
              <w:rPr>
                <w:spacing w:val="-4"/>
                <w:sz w:val="24"/>
              </w:rPr>
              <w:t xml:space="preserve"> союз</w:t>
            </w:r>
          </w:p>
        </w:tc>
      </w:tr>
      <w:tr w:rsidR="001E0F5E" w14:paraId="72C930E6" w14:textId="77777777">
        <w:trPr>
          <w:trHeight w:val="1286"/>
        </w:trPr>
        <w:tc>
          <w:tcPr>
            <w:tcW w:w="1114" w:type="dxa"/>
          </w:tcPr>
          <w:p w14:paraId="4F256A49" w14:textId="77777777" w:rsidR="001E0F5E" w:rsidRDefault="001E0F5E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696B4F21" w14:textId="77777777" w:rsidR="001E0F5E" w:rsidRDefault="00CC787C">
            <w:pPr>
              <w:pStyle w:val="TableParagraph"/>
              <w:ind w:left="3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8062" w:type="dxa"/>
          </w:tcPr>
          <w:p w14:paraId="54C7924F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proofErr w:type="gramStart"/>
            <w:r>
              <w:rPr>
                <w:sz w:val="24"/>
              </w:rPr>
              <w:t>Значение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мировой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цивилизации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географического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пространства</w:t>
            </w:r>
            <w:proofErr w:type="gramEnd"/>
          </w:p>
          <w:p w14:paraId="0744BB11" w14:textId="77777777" w:rsidR="001E0F5E" w:rsidRDefault="00CC787C">
            <w:pPr>
              <w:pStyle w:val="TableParagraph"/>
              <w:tabs>
                <w:tab w:val="left" w:pos="1391"/>
                <w:tab w:val="left" w:pos="1935"/>
                <w:tab w:val="left" w:pos="3208"/>
                <w:tab w:val="left" w:pos="4623"/>
                <w:tab w:val="left" w:pos="6044"/>
                <w:tab w:val="left" w:pos="6378"/>
              </w:tabs>
              <w:spacing w:before="5" w:line="410" w:lineRule="atLeast"/>
              <w:ind w:left="463" w:right="112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экономических ценностей</w:t>
            </w:r>
          </w:p>
        </w:tc>
      </w:tr>
    </w:tbl>
    <w:p w14:paraId="2B65CA76" w14:textId="77777777" w:rsidR="001E0F5E" w:rsidRDefault="001E0F5E">
      <w:pPr>
        <w:pStyle w:val="TableParagraph"/>
        <w:spacing w:line="410" w:lineRule="atLeast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7B14E1B6" w14:textId="77777777" w:rsidR="001E0F5E" w:rsidRDefault="00CC787C">
      <w:pPr>
        <w:spacing w:before="68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ПРОВЕРЯЕМЫЕ НА ОГЭ ПО ГЕОГРАФИИ ТРЕБОВАНИЯ К РЕЗУЛЬТАТАМ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 ПРОГРАММЫ ОСНОВНОГО ОБЩЕГО ОБРАЗОВАНИЯ</w:t>
      </w:r>
    </w:p>
    <w:p w14:paraId="6B2402F1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5F91D341" w14:textId="77777777" w:rsidR="001E0F5E" w:rsidRDefault="001E0F5E">
      <w:pPr>
        <w:pStyle w:val="a3"/>
        <w:spacing w:before="96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5785"/>
      </w:tblGrid>
      <w:tr w:rsidR="001E0F5E" w14:paraId="480B2E07" w14:textId="77777777">
        <w:trPr>
          <w:trHeight w:val="1315"/>
        </w:trPr>
        <w:tc>
          <w:tcPr>
            <w:tcW w:w="3389" w:type="dxa"/>
          </w:tcPr>
          <w:p w14:paraId="7862609E" w14:textId="77777777" w:rsidR="001E0F5E" w:rsidRDefault="001E0F5E">
            <w:pPr>
              <w:pStyle w:val="TableParagraph"/>
              <w:spacing w:before="89"/>
              <w:rPr>
                <w:b/>
                <w:sz w:val="24"/>
              </w:rPr>
            </w:pPr>
          </w:p>
          <w:p w14:paraId="71217ED6" w14:textId="77777777" w:rsidR="001E0F5E" w:rsidRDefault="00CC787C">
            <w:pPr>
              <w:pStyle w:val="TableParagraph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2D0BD83F" w14:textId="77777777" w:rsidR="001E0F5E" w:rsidRDefault="00CC787C">
            <w:pPr>
              <w:pStyle w:val="TableParagraph"/>
              <w:spacing w:before="41"/>
              <w:ind w:left="37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проверяемоготребования</w:t>
            </w:r>
            <w:proofErr w:type="spellEnd"/>
          </w:p>
        </w:tc>
        <w:tc>
          <w:tcPr>
            <w:tcW w:w="5785" w:type="dxa"/>
          </w:tcPr>
          <w:p w14:paraId="3A73B025" w14:textId="77777777" w:rsidR="001E0F5E" w:rsidRDefault="00CC787C">
            <w:pPr>
              <w:pStyle w:val="TableParagraph"/>
              <w:spacing w:before="46" w:line="276" w:lineRule="auto"/>
              <w:ind w:left="369" w:right="11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 требования к предметным результатам освоения основной 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</w:p>
          <w:p w14:paraId="03394B52" w14:textId="77777777" w:rsidR="001E0F5E" w:rsidRDefault="00CC787C">
            <w:pPr>
              <w:pStyle w:val="TableParagraph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-4"/>
                <w:sz w:val="24"/>
              </w:rPr>
              <w:t xml:space="preserve"> ФГОС</w:t>
            </w:r>
          </w:p>
        </w:tc>
      </w:tr>
      <w:tr w:rsidR="001E0F5E" w14:paraId="2C515D0C" w14:textId="77777777">
        <w:trPr>
          <w:trHeight w:val="3909"/>
        </w:trPr>
        <w:tc>
          <w:tcPr>
            <w:tcW w:w="3389" w:type="dxa"/>
          </w:tcPr>
          <w:p w14:paraId="6FF1A6F2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49E920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2557AD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456C24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F6809E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55133F7" w14:textId="77777777" w:rsidR="001E0F5E" w:rsidRDefault="001E0F5E">
            <w:pPr>
              <w:pStyle w:val="TableParagraph"/>
              <w:spacing w:before="125"/>
              <w:rPr>
                <w:b/>
                <w:sz w:val="24"/>
              </w:rPr>
            </w:pPr>
          </w:p>
          <w:p w14:paraId="47438264" w14:textId="77777777" w:rsidR="001E0F5E" w:rsidRDefault="00CC787C">
            <w:pPr>
              <w:pStyle w:val="TableParagraph"/>
              <w:ind w:right="1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85" w:type="dxa"/>
          </w:tcPr>
          <w:p w14:paraId="03EE1351" w14:textId="77777777" w:rsidR="001E0F5E" w:rsidRDefault="00CC787C">
            <w:pPr>
              <w:pStyle w:val="TableParagraph"/>
              <w:spacing w:before="41" w:line="336" w:lineRule="auto"/>
              <w:ind w:left="46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и применение системы знаний о </w:t>
            </w:r>
            <w:r>
              <w:rPr>
                <w:spacing w:val="-2"/>
                <w:sz w:val="24"/>
              </w:rPr>
              <w:t>размещении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географических </w:t>
            </w:r>
            <w:r>
              <w:rPr>
                <w:sz w:val="24"/>
              </w:rPr>
              <w:t>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  <w:p w14:paraId="5F67CDDC" w14:textId="77777777" w:rsidR="001E0F5E" w:rsidRDefault="00CC787C">
            <w:pPr>
              <w:pStyle w:val="TableParagraph"/>
              <w:spacing w:before="1"/>
              <w:ind w:left="46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географической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системе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научных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дисциплин</w:t>
            </w:r>
          </w:p>
        </w:tc>
      </w:tr>
      <w:tr w:rsidR="001E0F5E" w14:paraId="3A1E4DB7" w14:textId="77777777">
        <w:trPr>
          <w:trHeight w:val="2364"/>
        </w:trPr>
        <w:tc>
          <w:tcPr>
            <w:tcW w:w="3389" w:type="dxa"/>
          </w:tcPr>
          <w:p w14:paraId="486B4CF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774244D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DA17AE3" w14:textId="77777777" w:rsidR="001E0F5E" w:rsidRDefault="001E0F5E">
            <w:pPr>
              <w:pStyle w:val="TableParagraph"/>
              <w:spacing w:before="178"/>
              <w:rPr>
                <w:b/>
                <w:sz w:val="24"/>
              </w:rPr>
            </w:pPr>
          </w:p>
          <w:p w14:paraId="56F412EE" w14:textId="77777777" w:rsidR="001E0F5E" w:rsidRDefault="00CC787C">
            <w:pPr>
              <w:pStyle w:val="TableParagraph"/>
              <w:ind w:right="1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785" w:type="dxa"/>
          </w:tcPr>
          <w:p w14:paraId="6C8724B3" w14:textId="77777777" w:rsidR="001E0F5E" w:rsidRDefault="00CC787C">
            <w:pPr>
              <w:pStyle w:val="TableParagraph"/>
              <w:spacing w:before="41" w:line="336" w:lineRule="auto"/>
              <w:ind w:left="463" w:right="102"/>
              <w:jc w:val="both"/>
              <w:rPr>
                <w:sz w:val="24"/>
              </w:rPr>
            </w:pPr>
            <w:r>
              <w:rPr>
                <w:sz w:val="24"/>
              </w:rPr>
              <w:t>Освоение и применение системы знаний об основных географических закономерностях, определяющих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древности до наших дней в социальной, </w:t>
            </w:r>
            <w:proofErr w:type="gramStart"/>
            <w:r>
              <w:rPr>
                <w:sz w:val="24"/>
              </w:rPr>
              <w:t>экономической,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политической,</w:t>
            </w:r>
            <w:r>
              <w:rPr>
                <w:spacing w:val="61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научной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1797EAFB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культурной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</w:t>
            </w:r>
          </w:p>
        </w:tc>
      </w:tr>
      <w:tr w:rsidR="001E0F5E" w14:paraId="5E65E08E" w14:textId="77777777">
        <w:trPr>
          <w:trHeight w:val="1588"/>
        </w:trPr>
        <w:tc>
          <w:tcPr>
            <w:tcW w:w="3389" w:type="dxa"/>
          </w:tcPr>
          <w:p w14:paraId="3798379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599EBC8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5CF73384" w14:textId="77777777" w:rsidR="001E0F5E" w:rsidRDefault="00CC787C">
            <w:pPr>
              <w:pStyle w:val="TableParagraph"/>
              <w:ind w:right="1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785" w:type="dxa"/>
          </w:tcPr>
          <w:p w14:paraId="12804352" w14:textId="77777777" w:rsidR="001E0F5E" w:rsidRDefault="00CC787C">
            <w:pPr>
              <w:pStyle w:val="TableParagraph"/>
              <w:spacing w:before="41" w:line="336" w:lineRule="auto"/>
              <w:ind w:left="463" w:right="9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Овладение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базовыми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географическими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понятиями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 </w:t>
            </w:r>
            <w:r>
              <w:rPr>
                <w:sz w:val="24"/>
              </w:rPr>
              <w:t xml:space="preserve">знаниями географической терминологии и их </w:t>
            </w:r>
            <w:r>
              <w:rPr>
                <w:spacing w:val="-4"/>
                <w:sz w:val="24"/>
              </w:rPr>
              <w:t>использование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решения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практических</w:t>
            </w:r>
          </w:p>
          <w:p w14:paraId="5DA357A3" w14:textId="77777777" w:rsidR="001E0F5E" w:rsidRDefault="00CC787C">
            <w:pPr>
              <w:pStyle w:val="TableParagraph"/>
              <w:spacing w:line="274" w:lineRule="exact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</w:tr>
      <w:tr w:rsidR="001E0F5E" w14:paraId="1F3749EA" w14:textId="77777777">
        <w:trPr>
          <w:trHeight w:val="1205"/>
        </w:trPr>
        <w:tc>
          <w:tcPr>
            <w:tcW w:w="3389" w:type="dxa"/>
          </w:tcPr>
          <w:p w14:paraId="05648759" w14:textId="77777777" w:rsidR="001E0F5E" w:rsidRDefault="001E0F5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7CA91A0D" w14:textId="77777777" w:rsidR="001E0F5E" w:rsidRDefault="00CC787C">
            <w:pPr>
              <w:pStyle w:val="TableParagraph"/>
              <w:ind w:right="1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785" w:type="dxa"/>
          </w:tcPr>
          <w:p w14:paraId="7E5951D1" w14:textId="77777777" w:rsidR="001E0F5E" w:rsidRDefault="00CC787C">
            <w:pPr>
              <w:pStyle w:val="TableParagraph"/>
              <w:spacing w:before="41" w:line="336" w:lineRule="auto"/>
              <w:ind w:left="46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географические объекты,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выделения</w:t>
            </w:r>
          </w:p>
          <w:p w14:paraId="43A4AABF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2"/>
                <w:sz w:val="24"/>
              </w:rPr>
              <w:t xml:space="preserve"> признаков</w:t>
            </w:r>
          </w:p>
        </w:tc>
      </w:tr>
      <w:tr w:rsidR="001E0F5E" w14:paraId="3CB39B5D" w14:textId="77777777">
        <w:trPr>
          <w:trHeight w:val="1202"/>
        </w:trPr>
        <w:tc>
          <w:tcPr>
            <w:tcW w:w="3389" w:type="dxa"/>
          </w:tcPr>
          <w:p w14:paraId="271B5865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F1AF1FB" w14:textId="77777777" w:rsidR="001E0F5E" w:rsidRDefault="00CC787C">
            <w:pPr>
              <w:pStyle w:val="TableParagraph"/>
              <w:ind w:right="1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785" w:type="dxa"/>
          </w:tcPr>
          <w:p w14:paraId="27C21B7A" w14:textId="77777777" w:rsidR="001E0F5E" w:rsidRDefault="00CC787C">
            <w:pPr>
              <w:pStyle w:val="TableParagraph"/>
              <w:tabs>
                <w:tab w:val="left" w:pos="1705"/>
                <w:tab w:val="left" w:pos="4056"/>
              </w:tabs>
              <w:spacing w:before="4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</w:p>
          <w:p w14:paraId="5CA4E35F" w14:textId="77777777" w:rsidR="001E0F5E" w:rsidRDefault="00CC787C">
            <w:pPr>
              <w:pStyle w:val="TableParagraph"/>
              <w:spacing w:before="6" w:line="380" w:lineRule="atLeast"/>
              <w:ind w:left="463" w:right="111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характерных свойств</w:t>
            </w:r>
          </w:p>
        </w:tc>
      </w:tr>
    </w:tbl>
    <w:p w14:paraId="515C0F2F" w14:textId="77777777" w:rsidR="001E0F5E" w:rsidRDefault="001E0F5E">
      <w:pPr>
        <w:pStyle w:val="TableParagraph"/>
        <w:spacing w:line="380" w:lineRule="atLeast"/>
        <w:rPr>
          <w:sz w:val="24"/>
        </w:rPr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5785"/>
      </w:tblGrid>
      <w:tr w:rsidR="001E0F5E" w14:paraId="0549B032" w14:textId="77777777">
        <w:trPr>
          <w:trHeight w:val="1977"/>
        </w:trPr>
        <w:tc>
          <w:tcPr>
            <w:tcW w:w="3389" w:type="dxa"/>
          </w:tcPr>
          <w:p w14:paraId="53BF541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6E09E446" w14:textId="77777777" w:rsidR="001E0F5E" w:rsidRDefault="001E0F5E">
            <w:pPr>
              <w:pStyle w:val="TableParagraph"/>
              <w:spacing w:before="262"/>
              <w:rPr>
                <w:b/>
                <w:sz w:val="24"/>
              </w:rPr>
            </w:pPr>
          </w:p>
          <w:p w14:paraId="0C873D2E" w14:textId="77777777" w:rsidR="001E0F5E" w:rsidRDefault="00CC787C">
            <w:pPr>
              <w:pStyle w:val="TableParagraph"/>
              <w:ind w:right="1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785" w:type="dxa"/>
          </w:tcPr>
          <w:p w14:paraId="3B42C8FB" w14:textId="77777777" w:rsidR="001E0F5E" w:rsidRDefault="00CC787C">
            <w:pPr>
              <w:pStyle w:val="TableParagraph"/>
              <w:spacing w:before="41" w:line="336" w:lineRule="auto"/>
              <w:ind w:left="463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устанавливать взаимосвязи между изученными природными, социальными и </w:t>
            </w:r>
            <w:r>
              <w:rPr>
                <w:spacing w:val="-2"/>
                <w:sz w:val="24"/>
              </w:rPr>
              <w:t>экономическими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процессами, реально </w:t>
            </w:r>
            <w:proofErr w:type="gramStart"/>
            <w:r>
              <w:rPr>
                <w:sz w:val="24"/>
              </w:rPr>
              <w:t>наблюдаемыми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географическими</w:t>
            </w:r>
            <w:proofErr w:type="gramEnd"/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явлениями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14:paraId="0C2512AA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процессами</w:t>
            </w:r>
          </w:p>
        </w:tc>
      </w:tr>
      <w:tr w:rsidR="001E0F5E" w14:paraId="68C06EC9" w14:textId="77777777">
        <w:trPr>
          <w:trHeight w:val="1977"/>
        </w:trPr>
        <w:tc>
          <w:tcPr>
            <w:tcW w:w="3389" w:type="dxa"/>
          </w:tcPr>
          <w:p w14:paraId="76F9169F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CE5D543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28333CCA" w14:textId="77777777" w:rsidR="001E0F5E" w:rsidRDefault="00CC787C">
            <w:pPr>
              <w:pStyle w:val="TableParagraph"/>
              <w:spacing w:before="1"/>
              <w:ind w:right="1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785" w:type="dxa"/>
          </w:tcPr>
          <w:p w14:paraId="50AFD5DE" w14:textId="77777777" w:rsidR="001E0F5E" w:rsidRDefault="00CC787C">
            <w:pPr>
              <w:pStyle w:val="TableParagraph"/>
              <w:spacing w:before="41" w:line="336" w:lineRule="auto"/>
              <w:ind w:left="463" w:right="106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географические знания для 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разнообразных явлений и процессов в повседневной жизни, </w:t>
            </w:r>
            <w:proofErr w:type="gramStart"/>
            <w:r>
              <w:rPr>
                <w:sz w:val="24"/>
              </w:rPr>
              <w:t>положения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взаиморасположения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proofErr w:type="gramEnd"/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04AC803E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пространстве</w:t>
            </w:r>
          </w:p>
        </w:tc>
      </w:tr>
      <w:tr w:rsidR="001E0F5E" w14:paraId="6F018CFF" w14:textId="77777777">
        <w:trPr>
          <w:trHeight w:val="1205"/>
        </w:trPr>
        <w:tc>
          <w:tcPr>
            <w:tcW w:w="3389" w:type="dxa"/>
          </w:tcPr>
          <w:p w14:paraId="396711ED" w14:textId="77777777" w:rsidR="001E0F5E" w:rsidRDefault="001E0F5E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42278312" w14:textId="77777777" w:rsidR="001E0F5E" w:rsidRDefault="00CC787C">
            <w:pPr>
              <w:pStyle w:val="TableParagraph"/>
              <w:ind w:right="1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785" w:type="dxa"/>
          </w:tcPr>
          <w:p w14:paraId="00DC1871" w14:textId="77777777" w:rsidR="001E0F5E" w:rsidRDefault="00CC787C">
            <w:pPr>
              <w:pStyle w:val="TableParagraph"/>
              <w:tabs>
                <w:tab w:val="left" w:pos="1734"/>
                <w:tab w:val="left" w:pos="3250"/>
                <w:tab w:val="left" w:pos="4564"/>
              </w:tabs>
              <w:spacing w:before="41" w:line="336" w:lineRule="auto"/>
              <w:ind w:left="463" w:right="108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объяснять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изученных </w:t>
            </w:r>
            <w:r>
              <w:rPr>
                <w:sz w:val="24"/>
              </w:rPr>
              <w:t>географических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качество</w:t>
            </w:r>
          </w:p>
          <w:p w14:paraId="16A264CB" w14:textId="77777777" w:rsidR="001E0F5E" w:rsidRDefault="00CC787C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</w:tr>
      <w:tr w:rsidR="001E0F5E" w14:paraId="2942B8F7" w14:textId="77777777">
        <w:trPr>
          <w:trHeight w:val="2750"/>
        </w:trPr>
        <w:tc>
          <w:tcPr>
            <w:tcW w:w="3389" w:type="dxa"/>
          </w:tcPr>
          <w:p w14:paraId="298B0265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4E7A03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4F9B79E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B06023E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0090AFD6" w14:textId="77777777" w:rsidR="001E0F5E" w:rsidRDefault="00CC787C">
            <w:pPr>
              <w:pStyle w:val="TableParagraph"/>
              <w:ind w:right="14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785" w:type="dxa"/>
          </w:tcPr>
          <w:p w14:paraId="49B657C5" w14:textId="77777777" w:rsidR="001E0F5E" w:rsidRDefault="00CC787C">
            <w:pPr>
              <w:pStyle w:val="TableParagraph"/>
              <w:spacing w:before="41" w:line="336" w:lineRule="auto"/>
              <w:ind w:left="463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 выбирать и использовать источники географической информации (картографические, статистические, текстовые, видео- и фотоизображения, компьютерные базы данных), необходимые для решения учебных, практико- ориентированных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351EECA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1E0F5E" w14:paraId="1B7754A3" w14:textId="77777777">
        <w:trPr>
          <w:trHeight w:val="1975"/>
        </w:trPr>
        <w:tc>
          <w:tcPr>
            <w:tcW w:w="3389" w:type="dxa"/>
          </w:tcPr>
          <w:p w14:paraId="7FBE9FB0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F011979" w14:textId="77777777" w:rsidR="001E0F5E" w:rsidRDefault="001E0F5E">
            <w:pPr>
              <w:pStyle w:val="TableParagraph"/>
              <w:spacing w:before="259"/>
              <w:rPr>
                <w:b/>
                <w:sz w:val="24"/>
              </w:rPr>
            </w:pPr>
          </w:p>
          <w:p w14:paraId="783B1E94" w14:textId="77777777" w:rsidR="001E0F5E" w:rsidRDefault="00CC787C">
            <w:pPr>
              <w:pStyle w:val="TableParagraph"/>
              <w:ind w:right="13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785" w:type="dxa"/>
          </w:tcPr>
          <w:p w14:paraId="0F111BFD" w14:textId="77777777" w:rsidR="001E0F5E" w:rsidRDefault="00CC787C">
            <w:pPr>
              <w:pStyle w:val="TableParagraph"/>
              <w:spacing w:before="38" w:line="336" w:lineRule="auto"/>
              <w:ind w:left="463"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представлять в различных формах (в виде карты, таблицы, графика, географического описания) географическую информацию, необходимую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практико-</w:t>
            </w:r>
          </w:p>
          <w:p w14:paraId="1E6B7514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  <w:tr w:rsidR="001E0F5E" w14:paraId="0ECCF99C" w14:textId="77777777">
        <w:trPr>
          <w:trHeight w:val="1591"/>
        </w:trPr>
        <w:tc>
          <w:tcPr>
            <w:tcW w:w="3389" w:type="dxa"/>
          </w:tcPr>
          <w:p w14:paraId="4BF6B8EC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321090E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35653754" w14:textId="77777777" w:rsidR="001E0F5E" w:rsidRDefault="00CC787C">
            <w:pPr>
              <w:pStyle w:val="TableParagraph"/>
              <w:spacing w:before="1"/>
              <w:ind w:right="13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785" w:type="dxa"/>
          </w:tcPr>
          <w:p w14:paraId="070851CF" w14:textId="77777777" w:rsidR="001E0F5E" w:rsidRDefault="00CC787C">
            <w:pPr>
              <w:pStyle w:val="TableParagraph"/>
              <w:spacing w:before="41" w:line="336" w:lineRule="auto"/>
              <w:ind w:left="463" w:right="105"/>
              <w:jc w:val="both"/>
              <w:rPr>
                <w:sz w:val="24"/>
              </w:rPr>
            </w:pPr>
            <w:r>
              <w:rPr>
                <w:sz w:val="24"/>
              </w:rPr>
              <w:t>Умение оценивать характер взаимодействия деятельности человека и компонентов природы в 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зрения</w:t>
            </w:r>
          </w:p>
          <w:p w14:paraId="65371FD4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r>
              <w:rPr>
                <w:sz w:val="24"/>
              </w:rPr>
              <w:t>концепции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1E0F5E" w14:paraId="58CFF798" w14:textId="77777777">
        <w:trPr>
          <w:trHeight w:val="1974"/>
        </w:trPr>
        <w:tc>
          <w:tcPr>
            <w:tcW w:w="3389" w:type="dxa"/>
          </w:tcPr>
          <w:p w14:paraId="6890973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E06B02B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31A10D28" w14:textId="77777777" w:rsidR="001E0F5E" w:rsidRDefault="00CC787C">
            <w:pPr>
              <w:pStyle w:val="TableParagraph"/>
              <w:spacing w:before="1"/>
              <w:ind w:right="13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785" w:type="dxa"/>
          </w:tcPr>
          <w:p w14:paraId="0A827F77" w14:textId="77777777" w:rsidR="001E0F5E" w:rsidRDefault="00CC787C">
            <w:pPr>
              <w:pStyle w:val="TableParagraph"/>
              <w:spacing w:before="41" w:line="336" w:lineRule="auto"/>
              <w:ind w:left="463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решать практические задачи </w:t>
            </w:r>
            <w:proofErr w:type="spellStart"/>
            <w:r>
              <w:rPr>
                <w:sz w:val="24"/>
              </w:rPr>
              <w:t>геоэкологического</w:t>
            </w:r>
            <w:proofErr w:type="spellEnd"/>
            <w:r>
              <w:rPr>
                <w:sz w:val="24"/>
              </w:rPr>
              <w:t xml:space="preserve"> содержания для определения качества окружающей среды своей местности, путей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улучшения;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</w:t>
            </w:r>
          </w:p>
          <w:p w14:paraId="4B60BA18" w14:textId="77777777" w:rsidR="001E0F5E" w:rsidRDefault="00CC787C">
            <w:pPr>
              <w:pStyle w:val="TableParagraph"/>
              <w:ind w:left="46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экономической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географии</w:t>
            </w:r>
            <w:proofErr w:type="gramEnd"/>
            <w:r>
              <w:rPr>
                <w:spacing w:val="64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определения</w:t>
            </w:r>
            <w:proofErr w:type="gramEnd"/>
          </w:p>
        </w:tc>
      </w:tr>
    </w:tbl>
    <w:p w14:paraId="3D5A69FF" w14:textId="77777777" w:rsidR="001E0F5E" w:rsidRDefault="001E0F5E">
      <w:pPr>
        <w:pStyle w:val="TableParagraph"/>
        <w:jc w:val="both"/>
        <w:rPr>
          <w:sz w:val="24"/>
        </w:rPr>
        <w:sectPr w:rsidR="001E0F5E">
          <w:type w:val="continuous"/>
          <w:pgSz w:w="11910" w:h="16390"/>
          <w:pgMar w:top="1120" w:right="708" w:bottom="1372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5785"/>
      </w:tblGrid>
      <w:tr w:rsidR="001E0F5E" w14:paraId="545FFA94" w14:textId="77777777">
        <w:trPr>
          <w:trHeight w:val="816"/>
        </w:trPr>
        <w:tc>
          <w:tcPr>
            <w:tcW w:w="3389" w:type="dxa"/>
          </w:tcPr>
          <w:p w14:paraId="50A12511" w14:textId="77777777" w:rsidR="001E0F5E" w:rsidRDefault="001E0F5E">
            <w:pPr>
              <w:pStyle w:val="TableParagraph"/>
              <w:rPr>
                <w:sz w:val="24"/>
              </w:rPr>
            </w:pPr>
          </w:p>
        </w:tc>
        <w:tc>
          <w:tcPr>
            <w:tcW w:w="5785" w:type="dxa"/>
          </w:tcPr>
          <w:p w14:paraId="5117D750" w14:textId="77777777" w:rsidR="001E0F5E" w:rsidRDefault="00CC787C">
            <w:pPr>
              <w:pStyle w:val="TableParagraph"/>
              <w:spacing w:before="41"/>
              <w:ind w:left="463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финансового</w:t>
            </w:r>
          </w:p>
          <w:p w14:paraId="1AAC059C" w14:textId="77777777" w:rsidR="001E0F5E" w:rsidRDefault="00CC787C">
            <w:pPr>
              <w:pStyle w:val="TableParagraph"/>
              <w:spacing w:before="111"/>
              <w:ind w:left="463"/>
              <w:rPr>
                <w:sz w:val="24"/>
              </w:rPr>
            </w:pPr>
            <w:r>
              <w:rPr>
                <w:spacing w:val="-2"/>
                <w:sz w:val="24"/>
              </w:rPr>
              <w:t>благополучия</w:t>
            </w:r>
          </w:p>
        </w:tc>
      </w:tr>
    </w:tbl>
    <w:p w14:paraId="011CCF7E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4950D270" w14:textId="77777777" w:rsidR="001E0F5E" w:rsidRDefault="00CC787C">
      <w:pPr>
        <w:spacing w:before="68" w:line="336" w:lineRule="auto"/>
        <w:ind w:left="122"/>
        <w:rPr>
          <w:b/>
          <w:sz w:val="28"/>
        </w:rPr>
      </w:pPr>
      <w:r>
        <w:rPr>
          <w:b/>
          <w:sz w:val="28"/>
        </w:rPr>
        <w:lastRenderedPageBreak/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ЭЛЕМЕНТОВ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СОДЕРЖАНИЯ,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ПРОВЕРЯЕМЫХ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ОГЭ ПО ГЕОГРАФИИ</w:t>
      </w:r>
    </w:p>
    <w:p w14:paraId="3CA5FF56" w14:textId="77777777" w:rsidR="001E0F5E" w:rsidRDefault="001E0F5E">
      <w:pPr>
        <w:pStyle w:val="a3"/>
        <w:ind w:left="0" w:firstLine="0"/>
        <w:jc w:val="left"/>
        <w:rPr>
          <w:b/>
          <w:sz w:val="20"/>
        </w:rPr>
      </w:pPr>
    </w:p>
    <w:p w14:paraId="474153B8" w14:textId="77777777" w:rsidR="001E0F5E" w:rsidRDefault="001E0F5E">
      <w:pPr>
        <w:pStyle w:val="a3"/>
        <w:spacing w:before="9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2"/>
        <w:gridCol w:w="7852"/>
      </w:tblGrid>
      <w:tr w:rsidR="001E0F5E" w14:paraId="5AA3D28D" w14:textId="77777777">
        <w:trPr>
          <w:trHeight w:val="362"/>
        </w:trPr>
        <w:tc>
          <w:tcPr>
            <w:tcW w:w="1322" w:type="dxa"/>
          </w:tcPr>
          <w:p w14:paraId="30358CA4" w14:textId="77777777" w:rsidR="001E0F5E" w:rsidRDefault="00CC787C">
            <w:pPr>
              <w:pStyle w:val="TableParagraph"/>
              <w:spacing w:before="43"/>
              <w:ind w:left="43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7852" w:type="dxa"/>
          </w:tcPr>
          <w:p w14:paraId="11613E68" w14:textId="77777777" w:rsidR="001E0F5E" w:rsidRDefault="00CC787C">
            <w:pPr>
              <w:pStyle w:val="TableParagraph"/>
              <w:spacing w:before="43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2"/>
                <w:sz w:val="24"/>
              </w:rPr>
              <w:t xml:space="preserve"> содержания</w:t>
            </w:r>
          </w:p>
        </w:tc>
      </w:tr>
      <w:tr w:rsidR="001E0F5E" w14:paraId="11CFA0D0" w14:textId="77777777">
        <w:trPr>
          <w:trHeight w:val="431"/>
        </w:trPr>
        <w:tc>
          <w:tcPr>
            <w:tcW w:w="1322" w:type="dxa"/>
          </w:tcPr>
          <w:p w14:paraId="59D162F5" w14:textId="77777777" w:rsidR="001E0F5E" w:rsidRDefault="00CC787C">
            <w:pPr>
              <w:pStyle w:val="TableParagraph"/>
              <w:spacing w:before="41"/>
              <w:ind w:left="77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52" w:type="dxa"/>
          </w:tcPr>
          <w:p w14:paraId="50CE34E2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1E0F5E" w14:paraId="0B12EC7E" w14:textId="77777777">
        <w:trPr>
          <w:trHeight w:val="429"/>
        </w:trPr>
        <w:tc>
          <w:tcPr>
            <w:tcW w:w="1322" w:type="dxa"/>
          </w:tcPr>
          <w:p w14:paraId="655915D1" w14:textId="77777777" w:rsidR="001E0F5E" w:rsidRDefault="00CC787C">
            <w:pPr>
              <w:pStyle w:val="TableParagraph"/>
              <w:spacing w:before="38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852" w:type="dxa"/>
          </w:tcPr>
          <w:p w14:paraId="25A6CCFE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Земля</w:t>
            </w:r>
          </w:p>
        </w:tc>
      </w:tr>
      <w:tr w:rsidR="001E0F5E" w14:paraId="6846DCE5" w14:textId="77777777">
        <w:trPr>
          <w:trHeight w:val="431"/>
        </w:trPr>
        <w:tc>
          <w:tcPr>
            <w:tcW w:w="1322" w:type="dxa"/>
          </w:tcPr>
          <w:p w14:paraId="7007446F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852" w:type="dxa"/>
          </w:tcPr>
          <w:p w14:paraId="61D94C09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открытий</w:t>
            </w:r>
          </w:p>
        </w:tc>
      </w:tr>
      <w:tr w:rsidR="001E0F5E" w14:paraId="144ACC76" w14:textId="77777777">
        <w:trPr>
          <w:trHeight w:val="431"/>
        </w:trPr>
        <w:tc>
          <w:tcPr>
            <w:tcW w:w="1322" w:type="dxa"/>
          </w:tcPr>
          <w:p w14:paraId="01951F0D" w14:textId="77777777" w:rsidR="001E0F5E" w:rsidRDefault="00CC787C">
            <w:pPr>
              <w:pStyle w:val="TableParagraph"/>
              <w:spacing w:before="41"/>
              <w:ind w:left="77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52" w:type="dxa"/>
          </w:tcPr>
          <w:p w14:paraId="50D4F1BD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2"/>
                <w:sz w:val="24"/>
              </w:rPr>
              <w:t xml:space="preserve"> поверхности</w:t>
            </w:r>
          </w:p>
        </w:tc>
      </w:tr>
      <w:tr w:rsidR="001E0F5E" w14:paraId="25F70983" w14:textId="77777777">
        <w:trPr>
          <w:trHeight w:val="1591"/>
        </w:trPr>
        <w:tc>
          <w:tcPr>
            <w:tcW w:w="1322" w:type="dxa"/>
          </w:tcPr>
          <w:p w14:paraId="14927FE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34224ED" w14:textId="77777777" w:rsidR="001E0F5E" w:rsidRDefault="001E0F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2B8F67AC" w14:textId="77777777" w:rsidR="001E0F5E" w:rsidRDefault="00CC787C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7852" w:type="dxa"/>
          </w:tcPr>
          <w:p w14:paraId="37890794" w14:textId="77777777" w:rsidR="001E0F5E" w:rsidRDefault="00CC787C">
            <w:pPr>
              <w:pStyle w:val="TableParagraph"/>
              <w:spacing w:before="41" w:line="336" w:lineRule="auto"/>
              <w:ind w:left="466" w:right="105"/>
              <w:jc w:val="both"/>
              <w:rPr>
                <w:sz w:val="24"/>
              </w:rPr>
            </w:pPr>
            <w:r>
              <w:rPr>
                <w:sz w:val="24"/>
              </w:rPr>
              <w:t>Планы местности. Масштаб. Изображение на планах местности неровностей земной поверхности. Азимут. Географические карты. Географическая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широта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долгота.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знаки,</w:t>
            </w:r>
          </w:p>
          <w:p w14:paraId="1EF4874B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</w:p>
        </w:tc>
      </w:tr>
      <w:tr w:rsidR="001E0F5E" w14:paraId="0CFD5387" w14:textId="77777777">
        <w:trPr>
          <w:trHeight w:val="431"/>
        </w:trPr>
        <w:tc>
          <w:tcPr>
            <w:tcW w:w="1322" w:type="dxa"/>
          </w:tcPr>
          <w:p w14:paraId="1134A216" w14:textId="77777777" w:rsidR="001E0F5E" w:rsidRDefault="00CC787C">
            <w:pPr>
              <w:pStyle w:val="TableParagraph"/>
              <w:spacing w:before="41"/>
              <w:ind w:left="77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52" w:type="dxa"/>
          </w:tcPr>
          <w:p w14:paraId="2B3AE203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1E0F5E" w14:paraId="1FAAF440" w14:textId="77777777">
        <w:trPr>
          <w:trHeight w:val="815"/>
        </w:trPr>
        <w:tc>
          <w:tcPr>
            <w:tcW w:w="1322" w:type="dxa"/>
          </w:tcPr>
          <w:p w14:paraId="6D7A0BA0" w14:textId="77777777" w:rsidR="001E0F5E" w:rsidRDefault="00CC787C">
            <w:pPr>
              <w:pStyle w:val="TableParagraph"/>
              <w:spacing w:before="233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7852" w:type="dxa"/>
          </w:tcPr>
          <w:p w14:paraId="7E1CF20E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‒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размеры,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  <w:p w14:paraId="377F09E2" w14:textId="77777777" w:rsidR="001E0F5E" w:rsidRDefault="00CC787C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следствия</w:t>
            </w:r>
          </w:p>
        </w:tc>
      </w:tr>
      <w:tr w:rsidR="001E0F5E" w14:paraId="522F1CDC" w14:textId="77777777">
        <w:trPr>
          <w:trHeight w:val="431"/>
        </w:trPr>
        <w:tc>
          <w:tcPr>
            <w:tcW w:w="1322" w:type="dxa"/>
          </w:tcPr>
          <w:p w14:paraId="7C690A39" w14:textId="77777777" w:rsidR="001E0F5E" w:rsidRDefault="00CC787C">
            <w:pPr>
              <w:pStyle w:val="TableParagraph"/>
              <w:spacing w:before="41"/>
              <w:ind w:left="77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52" w:type="dxa"/>
          </w:tcPr>
          <w:p w14:paraId="64BA17C7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-2"/>
                <w:sz w:val="24"/>
              </w:rPr>
              <w:t xml:space="preserve"> Земли</w:t>
            </w:r>
          </w:p>
        </w:tc>
      </w:tr>
      <w:tr w:rsidR="001E0F5E" w14:paraId="6423CA24" w14:textId="77777777">
        <w:trPr>
          <w:trHeight w:val="431"/>
        </w:trPr>
        <w:tc>
          <w:tcPr>
            <w:tcW w:w="1322" w:type="dxa"/>
          </w:tcPr>
          <w:p w14:paraId="74730F84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7852" w:type="dxa"/>
          </w:tcPr>
          <w:p w14:paraId="7D2734DC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Литосфера</w:t>
            </w:r>
          </w:p>
        </w:tc>
      </w:tr>
      <w:tr w:rsidR="001E0F5E" w14:paraId="4CB85C74" w14:textId="77777777">
        <w:trPr>
          <w:trHeight w:val="1205"/>
        </w:trPr>
        <w:tc>
          <w:tcPr>
            <w:tcW w:w="1322" w:type="dxa"/>
          </w:tcPr>
          <w:p w14:paraId="4C0EA869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695F9C1C" w14:textId="77777777" w:rsidR="001E0F5E" w:rsidRDefault="00CC787C">
            <w:pPr>
              <w:pStyle w:val="TableParagraph"/>
              <w:spacing w:before="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7852" w:type="dxa"/>
          </w:tcPr>
          <w:p w14:paraId="13F4C174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Минералы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горные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породы.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</w:t>
            </w:r>
          </w:p>
          <w:p w14:paraId="2FAE4C78" w14:textId="77777777" w:rsidR="001E0F5E" w:rsidRDefault="00CC787C">
            <w:pPr>
              <w:pStyle w:val="TableParagraph"/>
              <w:spacing w:before="7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планеты.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Литосферные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Сейсмические </w:t>
            </w:r>
            <w:r>
              <w:rPr>
                <w:spacing w:val="-2"/>
                <w:sz w:val="24"/>
              </w:rPr>
              <w:t>пояса</w:t>
            </w:r>
          </w:p>
        </w:tc>
      </w:tr>
      <w:tr w:rsidR="001E0F5E" w14:paraId="06010401" w14:textId="77777777">
        <w:trPr>
          <w:trHeight w:val="818"/>
        </w:trPr>
        <w:tc>
          <w:tcPr>
            <w:tcW w:w="1322" w:type="dxa"/>
          </w:tcPr>
          <w:p w14:paraId="57BFA535" w14:textId="77777777" w:rsidR="001E0F5E" w:rsidRDefault="00CC787C">
            <w:pPr>
              <w:pStyle w:val="TableParagraph"/>
              <w:spacing w:before="233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4.1.2</w:t>
            </w:r>
          </w:p>
        </w:tc>
        <w:tc>
          <w:tcPr>
            <w:tcW w:w="7852" w:type="dxa"/>
          </w:tcPr>
          <w:p w14:paraId="6E31BEA3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рельефообразования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земной</w:t>
            </w:r>
          </w:p>
          <w:p w14:paraId="056B71FF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океана. Полезные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ископаемые</w:t>
            </w:r>
          </w:p>
        </w:tc>
      </w:tr>
      <w:tr w:rsidR="001E0F5E" w14:paraId="756D9A1D" w14:textId="77777777">
        <w:trPr>
          <w:trHeight w:val="429"/>
        </w:trPr>
        <w:tc>
          <w:tcPr>
            <w:tcW w:w="1322" w:type="dxa"/>
          </w:tcPr>
          <w:p w14:paraId="70034EF6" w14:textId="77777777" w:rsidR="001E0F5E" w:rsidRDefault="00CC787C">
            <w:pPr>
              <w:pStyle w:val="TableParagraph"/>
              <w:spacing w:before="38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7852" w:type="dxa"/>
          </w:tcPr>
          <w:p w14:paraId="49F920D6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Гидросфера</w:t>
            </w:r>
          </w:p>
        </w:tc>
      </w:tr>
      <w:tr w:rsidR="001E0F5E" w14:paraId="2B1157C3" w14:textId="77777777">
        <w:trPr>
          <w:trHeight w:val="1591"/>
        </w:trPr>
        <w:tc>
          <w:tcPr>
            <w:tcW w:w="1322" w:type="dxa"/>
          </w:tcPr>
          <w:p w14:paraId="08BE4BB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076B64A8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3E0124D9" w14:textId="77777777" w:rsidR="001E0F5E" w:rsidRDefault="00CC787C">
            <w:pPr>
              <w:pStyle w:val="TableParagraph"/>
              <w:spacing w:before="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7852" w:type="dxa"/>
          </w:tcPr>
          <w:p w14:paraId="4CEF6BED" w14:textId="77777777" w:rsidR="001E0F5E" w:rsidRDefault="00CC787C">
            <w:pPr>
              <w:pStyle w:val="TableParagraph"/>
              <w:spacing w:before="41" w:line="336" w:lineRule="auto"/>
              <w:ind w:left="466" w:right="105"/>
              <w:jc w:val="both"/>
              <w:rPr>
                <w:sz w:val="24"/>
              </w:rPr>
            </w:pPr>
            <w:r>
              <w:rPr>
                <w:sz w:val="24"/>
              </w:rPr>
              <w:t>Мировой океан и его части. Движение вод Мирового океана. Система океанических течений. Солёность и температура океанических вод. 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солёности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поверхностных</w:t>
            </w:r>
          </w:p>
          <w:p w14:paraId="180C4DCC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Ледовитость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океана</w:t>
            </w:r>
          </w:p>
        </w:tc>
      </w:tr>
      <w:tr w:rsidR="001E0F5E" w14:paraId="1A716D25" w14:textId="77777777">
        <w:trPr>
          <w:trHeight w:val="818"/>
        </w:trPr>
        <w:tc>
          <w:tcPr>
            <w:tcW w:w="1322" w:type="dxa"/>
          </w:tcPr>
          <w:p w14:paraId="5360A6B6" w14:textId="77777777" w:rsidR="001E0F5E" w:rsidRDefault="00CC787C">
            <w:pPr>
              <w:pStyle w:val="TableParagraph"/>
              <w:spacing w:before="235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4.2.2</w:t>
            </w:r>
          </w:p>
        </w:tc>
        <w:tc>
          <w:tcPr>
            <w:tcW w:w="7852" w:type="dxa"/>
          </w:tcPr>
          <w:p w14:paraId="3DE869E9" w14:textId="77777777" w:rsidR="001E0F5E" w:rsidRDefault="00CC787C">
            <w:pPr>
              <w:pStyle w:val="TableParagraph"/>
              <w:tabs>
                <w:tab w:val="left" w:pos="1234"/>
                <w:tab w:val="left" w:pos="2039"/>
                <w:tab w:val="left" w:pos="2792"/>
                <w:tab w:val="left" w:pos="3658"/>
                <w:tab w:val="left" w:pos="4632"/>
                <w:tab w:val="left" w:pos="6001"/>
                <w:tab w:val="left" w:pos="6784"/>
              </w:tabs>
              <w:spacing w:before="41"/>
              <w:ind w:left="466"/>
              <w:rPr>
                <w:sz w:val="24"/>
              </w:rPr>
            </w:pPr>
            <w:r>
              <w:rPr>
                <w:spacing w:val="-4"/>
                <w:sz w:val="24"/>
              </w:rPr>
              <w:t>Воды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суши.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Озёра.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Болота.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Подземные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Ледники.</w:t>
            </w:r>
          </w:p>
          <w:p w14:paraId="1833E8A9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Многолетняя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мерзлота</w:t>
            </w:r>
          </w:p>
        </w:tc>
      </w:tr>
      <w:tr w:rsidR="001E0F5E" w14:paraId="0A3D8FE0" w14:textId="77777777">
        <w:trPr>
          <w:trHeight w:val="431"/>
        </w:trPr>
        <w:tc>
          <w:tcPr>
            <w:tcW w:w="1322" w:type="dxa"/>
          </w:tcPr>
          <w:p w14:paraId="0C74DE70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7852" w:type="dxa"/>
          </w:tcPr>
          <w:p w14:paraId="7A8638CA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Атмосфера</w:t>
            </w:r>
          </w:p>
        </w:tc>
      </w:tr>
      <w:tr w:rsidR="001E0F5E" w14:paraId="658800C6" w14:textId="77777777">
        <w:trPr>
          <w:trHeight w:val="1202"/>
        </w:trPr>
        <w:tc>
          <w:tcPr>
            <w:tcW w:w="1322" w:type="dxa"/>
          </w:tcPr>
          <w:p w14:paraId="76C54CD4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A2153A9" w14:textId="77777777" w:rsidR="001E0F5E" w:rsidRDefault="00CC787C">
            <w:pPr>
              <w:pStyle w:val="TableParagraph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4.3.1</w:t>
            </w:r>
          </w:p>
        </w:tc>
        <w:tc>
          <w:tcPr>
            <w:tcW w:w="7852" w:type="dxa"/>
          </w:tcPr>
          <w:p w14:paraId="3B932A93" w14:textId="77777777" w:rsidR="001E0F5E" w:rsidRDefault="00CC787C">
            <w:pPr>
              <w:pStyle w:val="TableParagraph"/>
              <w:spacing w:before="41" w:line="336" w:lineRule="auto"/>
              <w:ind w:left="466"/>
              <w:rPr>
                <w:sz w:val="24"/>
              </w:rPr>
            </w:pPr>
            <w:r>
              <w:rPr>
                <w:sz w:val="24"/>
              </w:rPr>
              <w:t xml:space="preserve">Газовый состав, строение атмосферы. Зависимость нагревания земной </w:t>
            </w:r>
            <w:r>
              <w:rPr>
                <w:spacing w:val="-2"/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падения солнечных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лучей. Атмосферное давление.</w:t>
            </w:r>
          </w:p>
          <w:p w14:paraId="17D51B60" w14:textId="77777777" w:rsidR="001E0F5E" w:rsidRDefault="00CC787C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Ветер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возникновения.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атмосфере.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её</w:t>
            </w:r>
          </w:p>
        </w:tc>
      </w:tr>
    </w:tbl>
    <w:p w14:paraId="2D929009" w14:textId="77777777" w:rsidR="001E0F5E" w:rsidRDefault="001E0F5E">
      <w:pPr>
        <w:pStyle w:val="TableParagraph"/>
        <w:rPr>
          <w:sz w:val="24"/>
        </w:rPr>
        <w:sectPr w:rsidR="001E0F5E">
          <w:pgSz w:w="11910" w:h="16390"/>
          <w:pgMar w:top="1060" w:right="708" w:bottom="833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2"/>
        <w:gridCol w:w="7852"/>
      </w:tblGrid>
      <w:tr w:rsidR="001E0F5E" w14:paraId="67F90928" w14:textId="77777777">
        <w:trPr>
          <w:trHeight w:val="1205"/>
        </w:trPr>
        <w:tc>
          <w:tcPr>
            <w:tcW w:w="1322" w:type="dxa"/>
          </w:tcPr>
          <w:p w14:paraId="6AAC7685" w14:textId="77777777" w:rsidR="001E0F5E" w:rsidRDefault="001E0F5E">
            <w:pPr>
              <w:pStyle w:val="TableParagraph"/>
              <w:rPr>
                <w:sz w:val="24"/>
              </w:rPr>
            </w:pPr>
          </w:p>
        </w:tc>
        <w:tc>
          <w:tcPr>
            <w:tcW w:w="7852" w:type="dxa"/>
          </w:tcPr>
          <w:p w14:paraId="754BB091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показатели.</w:t>
            </w:r>
            <w:r>
              <w:rPr>
                <w:spacing w:val="2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Закономерности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распределения</w:t>
            </w:r>
            <w:proofErr w:type="gramEnd"/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воздуха,</w:t>
            </w:r>
          </w:p>
          <w:p w14:paraId="73C1AC39" w14:textId="77777777" w:rsidR="001E0F5E" w:rsidRDefault="00CC787C">
            <w:pPr>
              <w:pStyle w:val="TableParagraph"/>
              <w:spacing w:before="7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атмосферных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осадков.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Преобладающие </w:t>
            </w:r>
            <w:r>
              <w:rPr>
                <w:spacing w:val="-4"/>
                <w:sz w:val="24"/>
              </w:rPr>
              <w:t>ветры</w:t>
            </w:r>
          </w:p>
        </w:tc>
      </w:tr>
      <w:tr w:rsidR="001E0F5E" w14:paraId="28303F45" w14:textId="77777777">
        <w:trPr>
          <w:trHeight w:val="818"/>
        </w:trPr>
        <w:tc>
          <w:tcPr>
            <w:tcW w:w="1322" w:type="dxa"/>
          </w:tcPr>
          <w:p w14:paraId="57E12683" w14:textId="77777777" w:rsidR="001E0F5E" w:rsidRDefault="00CC787C">
            <w:pPr>
              <w:pStyle w:val="TableParagraph"/>
              <w:spacing w:before="235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4.3.2</w:t>
            </w:r>
          </w:p>
        </w:tc>
        <w:tc>
          <w:tcPr>
            <w:tcW w:w="7852" w:type="dxa"/>
          </w:tcPr>
          <w:p w14:paraId="738F4767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Климат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климатообразующие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5AB33620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pacing w:val="-4"/>
                <w:sz w:val="24"/>
              </w:rPr>
              <w:t>Земле</w:t>
            </w:r>
          </w:p>
        </w:tc>
      </w:tr>
      <w:tr w:rsidR="001E0F5E" w14:paraId="4A36F992" w14:textId="77777777">
        <w:trPr>
          <w:trHeight w:val="431"/>
        </w:trPr>
        <w:tc>
          <w:tcPr>
            <w:tcW w:w="1322" w:type="dxa"/>
          </w:tcPr>
          <w:p w14:paraId="5DF80525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7852" w:type="dxa"/>
          </w:tcPr>
          <w:p w14:paraId="0EEA366F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Биосфера</w:t>
            </w:r>
          </w:p>
        </w:tc>
      </w:tr>
      <w:tr w:rsidR="001E0F5E" w14:paraId="43A34638" w14:textId="77777777">
        <w:trPr>
          <w:trHeight w:val="431"/>
        </w:trPr>
        <w:tc>
          <w:tcPr>
            <w:tcW w:w="1322" w:type="dxa"/>
          </w:tcPr>
          <w:p w14:paraId="3A112730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4.4.1</w:t>
            </w:r>
          </w:p>
        </w:tc>
        <w:tc>
          <w:tcPr>
            <w:tcW w:w="7852" w:type="dxa"/>
          </w:tcPr>
          <w:p w14:paraId="3F192B6A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мира</w:t>
            </w:r>
          </w:p>
        </w:tc>
      </w:tr>
      <w:tr w:rsidR="001E0F5E" w14:paraId="1C063329" w14:textId="77777777">
        <w:trPr>
          <w:trHeight w:val="431"/>
        </w:trPr>
        <w:tc>
          <w:tcPr>
            <w:tcW w:w="1322" w:type="dxa"/>
          </w:tcPr>
          <w:p w14:paraId="69C99B79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4.4.2</w:t>
            </w:r>
          </w:p>
        </w:tc>
        <w:tc>
          <w:tcPr>
            <w:tcW w:w="7852" w:type="dxa"/>
          </w:tcPr>
          <w:p w14:paraId="765E5595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Почва, 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</w:tc>
      </w:tr>
      <w:tr w:rsidR="001E0F5E" w14:paraId="29ED6C2A" w14:textId="77777777">
        <w:trPr>
          <w:trHeight w:val="429"/>
        </w:trPr>
        <w:tc>
          <w:tcPr>
            <w:tcW w:w="1322" w:type="dxa"/>
          </w:tcPr>
          <w:p w14:paraId="34E57374" w14:textId="77777777" w:rsidR="001E0F5E" w:rsidRDefault="00CC787C">
            <w:pPr>
              <w:pStyle w:val="TableParagraph"/>
              <w:spacing w:before="38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7852" w:type="dxa"/>
          </w:tcPr>
          <w:p w14:paraId="618AEE86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оболочка</w:t>
            </w:r>
          </w:p>
        </w:tc>
      </w:tr>
      <w:tr w:rsidR="001E0F5E" w14:paraId="4DCAB1EB" w14:textId="77777777">
        <w:trPr>
          <w:trHeight w:val="818"/>
        </w:trPr>
        <w:tc>
          <w:tcPr>
            <w:tcW w:w="1322" w:type="dxa"/>
          </w:tcPr>
          <w:p w14:paraId="145B46CD" w14:textId="77777777" w:rsidR="001E0F5E" w:rsidRDefault="00CC787C">
            <w:pPr>
              <w:pStyle w:val="TableParagraph"/>
              <w:spacing w:before="236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4.5.1</w:t>
            </w:r>
          </w:p>
        </w:tc>
        <w:tc>
          <w:tcPr>
            <w:tcW w:w="7852" w:type="dxa"/>
          </w:tcPr>
          <w:p w14:paraId="0CB7DB27" w14:textId="77777777" w:rsidR="001E0F5E" w:rsidRDefault="00CC787C">
            <w:pPr>
              <w:pStyle w:val="TableParagraph"/>
              <w:tabs>
                <w:tab w:val="left" w:pos="2039"/>
                <w:tab w:val="left" w:pos="3251"/>
                <w:tab w:val="left" w:pos="4376"/>
                <w:tab w:val="left" w:pos="6237"/>
                <w:tab w:val="left" w:pos="7492"/>
              </w:tabs>
              <w:spacing w:before="4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оболочки,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14:paraId="045F0EE2" w14:textId="77777777" w:rsidR="001E0F5E" w:rsidRDefault="00CC787C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следствия.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Круговороты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</w:t>
            </w:r>
          </w:p>
        </w:tc>
      </w:tr>
      <w:tr w:rsidR="001E0F5E" w14:paraId="042D5D8D" w14:textId="77777777">
        <w:trPr>
          <w:trHeight w:val="431"/>
        </w:trPr>
        <w:tc>
          <w:tcPr>
            <w:tcW w:w="1322" w:type="dxa"/>
          </w:tcPr>
          <w:p w14:paraId="74185896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4.5.2</w:t>
            </w:r>
          </w:p>
        </w:tc>
        <w:tc>
          <w:tcPr>
            <w:tcW w:w="7852" w:type="dxa"/>
          </w:tcPr>
          <w:p w14:paraId="650B78FD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зональность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поясность</w:t>
            </w:r>
          </w:p>
        </w:tc>
      </w:tr>
      <w:tr w:rsidR="001E0F5E" w14:paraId="405AA74E" w14:textId="77777777">
        <w:trPr>
          <w:trHeight w:val="818"/>
        </w:trPr>
        <w:tc>
          <w:tcPr>
            <w:tcW w:w="1322" w:type="dxa"/>
          </w:tcPr>
          <w:p w14:paraId="5B6AA351" w14:textId="77777777" w:rsidR="001E0F5E" w:rsidRDefault="00CC787C">
            <w:pPr>
              <w:pStyle w:val="TableParagraph"/>
              <w:spacing w:before="233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4.5.3</w:t>
            </w:r>
          </w:p>
        </w:tc>
        <w:tc>
          <w:tcPr>
            <w:tcW w:w="7852" w:type="dxa"/>
          </w:tcPr>
          <w:p w14:paraId="25084400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Природно-</w:t>
            </w:r>
            <w:proofErr w:type="gramStart"/>
            <w:r>
              <w:rPr>
                <w:sz w:val="24"/>
              </w:rPr>
              <w:t>территориальные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комплексы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Материки,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океаны,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части</w:t>
            </w:r>
            <w:proofErr w:type="gramEnd"/>
          </w:p>
          <w:p w14:paraId="49258B37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света.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происхождению</w:t>
            </w:r>
          </w:p>
        </w:tc>
      </w:tr>
      <w:tr w:rsidR="001E0F5E" w14:paraId="5A712A62" w14:textId="77777777">
        <w:trPr>
          <w:trHeight w:val="431"/>
        </w:trPr>
        <w:tc>
          <w:tcPr>
            <w:tcW w:w="1322" w:type="dxa"/>
          </w:tcPr>
          <w:p w14:paraId="70D12B82" w14:textId="77777777" w:rsidR="001E0F5E" w:rsidRDefault="00CC787C">
            <w:pPr>
              <w:pStyle w:val="TableParagraph"/>
              <w:spacing w:before="41"/>
              <w:ind w:left="7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52" w:type="dxa"/>
          </w:tcPr>
          <w:p w14:paraId="237F01B4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страны</w:t>
            </w:r>
          </w:p>
        </w:tc>
      </w:tr>
      <w:tr w:rsidR="001E0F5E" w14:paraId="6B884CAA" w14:textId="77777777">
        <w:trPr>
          <w:trHeight w:val="1202"/>
        </w:trPr>
        <w:tc>
          <w:tcPr>
            <w:tcW w:w="1322" w:type="dxa"/>
          </w:tcPr>
          <w:p w14:paraId="4273E331" w14:textId="77777777" w:rsidR="001E0F5E" w:rsidRDefault="001E0F5E">
            <w:pPr>
              <w:pStyle w:val="TableParagraph"/>
              <w:spacing w:before="149"/>
              <w:rPr>
                <w:b/>
                <w:sz w:val="24"/>
              </w:rPr>
            </w:pPr>
          </w:p>
          <w:p w14:paraId="72DFB6B9" w14:textId="77777777" w:rsidR="001E0F5E" w:rsidRDefault="00CC787C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7852" w:type="dxa"/>
          </w:tcPr>
          <w:p w14:paraId="0B71D4F1" w14:textId="77777777" w:rsidR="001E0F5E" w:rsidRDefault="00CC787C">
            <w:pPr>
              <w:pStyle w:val="TableParagraph"/>
              <w:spacing w:before="38" w:line="336" w:lineRule="auto"/>
              <w:ind w:left="466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мира.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влияющие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 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</w:t>
            </w:r>
          </w:p>
          <w:p w14:paraId="2902CD3C" w14:textId="77777777" w:rsidR="001E0F5E" w:rsidRDefault="00CC787C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сельские</w:t>
            </w:r>
            <w:r>
              <w:rPr>
                <w:spacing w:val="-2"/>
                <w:sz w:val="24"/>
              </w:rPr>
              <w:t xml:space="preserve"> поселения</w:t>
            </w:r>
          </w:p>
        </w:tc>
      </w:tr>
      <w:tr w:rsidR="001E0F5E" w14:paraId="5A656BE8" w14:textId="77777777">
        <w:trPr>
          <w:trHeight w:val="432"/>
        </w:trPr>
        <w:tc>
          <w:tcPr>
            <w:tcW w:w="1322" w:type="dxa"/>
          </w:tcPr>
          <w:p w14:paraId="66F1F5BD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7852" w:type="dxa"/>
          </w:tcPr>
          <w:p w14:paraId="6B6D47B9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1E0F5E" w14:paraId="67AE4D80" w14:textId="77777777">
        <w:trPr>
          <w:trHeight w:val="818"/>
        </w:trPr>
        <w:tc>
          <w:tcPr>
            <w:tcW w:w="1322" w:type="dxa"/>
          </w:tcPr>
          <w:p w14:paraId="7FE98C1A" w14:textId="77777777" w:rsidR="001E0F5E" w:rsidRDefault="00CC787C">
            <w:pPr>
              <w:pStyle w:val="TableParagraph"/>
              <w:spacing w:before="235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7852" w:type="dxa"/>
          </w:tcPr>
          <w:p w14:paraId="3DB0C612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Культурно-</w:t>
            </w:r>
            <w:proofErr w:type="gramStart"/>
            <w:r>
              <w:rPr>
                <w:sz w:val="24"/>
              </w:rPr>
              <w:t>исторические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регионы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мира.</w:t>
            </w:r>
            <w:r>
              <w:rPr>
                <w:spacing w:val="2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Многообразие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стран,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  <w:proofErr w:type="gramEnd"/>
          </w:p>
          <w:p w14:paraId="41AB677F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типы</w:t>
            </w:r>
          </w:p>
        </w:tc>
      </w:tr>
      <w:tr w:rsidR="001E0F5E" w14:paraId="6710664F" w14:textId="77777777">
        <w:trPr>
          <w:trHeight w:val="2750"/>
        </w:trPr>
        <w:tc>
          <w:tcPr>
            <w:tcW w:w="1322" w:type="dxa"/>
          </w:tcPr>
          <w:p w14:paraId="24E0039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0F6746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9DC3DE7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213FA062" w14:textId="77777777" w:rsidR="001E0F5E" w:rsidRDefault="001E0F5E">
            <w:pPr>
              <w:pStyle w:val="TableParagraph"/>
              <w:spacing w:before="96"/>
              <w:rPr>
                <w:b/>
                <w:sz w:val="24"/>
              </w:rPr>
            </w:pPr>
          </w:p>
          <w:p w14:paraId="20F8A4CC" w14:textId="77777777" w:rsidR="001E0F5E" w:rsidRDefault="00CC787C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7852" w:type="dxa"/>
          </w:tcPr>
          <w:p w14:paraId="7DD6EDBD" w14:textId="77777777" w:rsidR="001E0F5E" w:rsidRDefault="00CC787C">
            <w:pPr>
              <w:pStyle w:val="TableParagraph"/>
              <w:spacing w:before="41" w:line="336" w:lineRule="auto"/>
              <w:ind w:left="466" w:right="99"/>
              <w:jc w:val="both"/>
              <w:rPr>
                <w:sz w:val="24"/>
              </w:rPr>
            </w:pPr>
            <w:r>
              <w:rPr>
                <w:sz w:val="24"/>
              </w:rPr>
              <w:t>Южные материки. Африка. Австралия и Океания. Южная Америка. Антарктида ‒ уникальный материк на Земле. История открытия. Географическое положение. Основные черты рельефа, климата и внутренних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азональные природные комплексы. Население и политическая карта Африки, Австралии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Океании,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0"/>
                <w:sz w:val="24"/>
              </w:rPr>
              <w:t xml:space="preserve"> и</w:t>
            </w:r>
          </w:p>
          <w:p w14:paraId="396B5E60" w14:textId="77777777" w:rsidR="001E0F5E" w:rsidRDefault="00CC787C">
            <w:pPr>
              <w:pStyle w:val="TableParagraph"/>
              <w:spacing w:before="1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40E4B3CF" w14:textId="77777777">
        <w:trPr>
          <w:trHeight w:val="1977"/>
        </w:trPr>
        <w:tc>
          <w:tcPr>
            <w:tcW w:w="1322" w:type="dxa"/>
          </w:tcPr>
          <w:p w14:paraId="7B31D1F1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150044F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35C22AFC" w14:textId="77777777" w:rsidR="001E0F5E" w:rsidRDefault="00CC787C">
            <w:pPr>
              <w:pStyle w:val="TableParagraph"/>
              <w:spacing w:before="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5.5</w:t>
            </w:r>
          </w:p>
        </w:tc>
        <w:tc>
          <w:tcPr>
            <w:tcW w:w="7852" w:type="dxa"/>
          </w:tcPr>
          <w:p w14:paraId="74F7C8AE" w14:textId="77777777" w:rsidR="001E0F5E" w:rsidRDefault="00CC787C">
            <w:pPr>
              <w:pStyle w:val="TableParagraph"/>
              <w:spacing w:before="41" w:line="336" w:lineRule="auto"/>
              <w:ind w:left="466" w:right="103"/>
              <w:jc w:val="both"/>
              <w:rPr>
                <w:sz w:val="24"/>
              </w:rPr>
            </w:pPr>
            <w:r>
              <w:rPr>
                <w:sz w:val="24"/>
              </w:rPr>
              <w:t>Северные материки. Северная Америка. Евразия. История открытия и освоения. Географическое положение. Основные черты рельефа, климата и внутренних вод и определяющие их факторы. Зональные и азональные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комплексы.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Население.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  <w:p w14:paraId="60DAB1D2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</w:tr>
      <w:tr w:rsidR="001E0F5E" w14:paraId="796F9734" w14:textId="77777777">
        <w:trPr>
          <w:trHeight w:val="427"/>
        </w:trPr>
        <w:tc>
          <w:tcPr>
            <w:tcW w:w="1322" w:type="dxa"/>
          </w:tcPr>
          <w:p w14:paraId="20D2E2F8" w14:textId="77777777" w:rsidR="001E0F5E" w:rsidRDefault="00CC787C">
            <w:pPr>
              <w:pStyle w:val="TableParagraph"/>
              <w:spacing w:before="38"/>
              <w:ind w:left="7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52" w:type="dxa"/>
          </w:tcPr>
          <w:p w14:paraId="555A049B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общества</w:t>
            </w:r>
          </w:p>
        </w:tc>
      </w:tr>
    </w:tbl>
    <w:p w14:paraId="4908B17B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733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2"/>
        <w:gridCol w:w="7852"/>
      </w:tblGrid>
      <w:tr w:rsidR="001E0F5E" w14:paraId="308F9E19" w14:textId="77777777">
        <w:trPr>
          <w:trHeight w:val="1205"/>
        </w:trPr>
        <w:tc>
          <w:tcPr>
            <w:tcW w:w="1322" w:type="dxa"/>
          </w:tcPr>
          <w:p w14:paraId="6D8DA4CE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6DF86CF7" w14:textId="77777777" w:rsidR="001E0F5E" w:rsidRDefault="00CC787C">
            <w:pPr>
              <w:pStyle w:val="TableParagraph"/>
              <w:spacing w:before="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6.1</w:t>
            </w:r>
          </w:p>
        </w:tc>
        <w:tc>
          <w:tcPr>
            <w:tcW w:w="7852" w:type="dxa"/>
          </w:tcPr>
          <w:p w14:paraId="6E7942ED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природные</w:t>
            </w:r>
          </w:p>
          <w:p w14:paraId="3D098066" w14:textId="77777777" w:rsidR="001E0F5E" w:rsidRDefault="00CC787C">
            <w:pPr>
              <w:pStyle w:val="TableParagraph"/>
              <w:spacing w:before="7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территории.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Всемирное наследие ЮНЕСКО: природные и культурные объекты</w:t>
            </w:r>
          </w:p>
        </w:tc>
      </w:tr>
      <w:tr w:rsidR="001E0F5E" w14:paraId="2BE94519" w14:textId="77777777">
        <w:trPr>
          <w:trHeight w:val="431"/>
        </w:trPr>
        <w:tc>
          <w:tcPr>
            <w:tcW w:w="1322" w:type="dxa"/>
          </w:tcPr>
          <w:p w14:paraId="10B10525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6.2</w:t>
            </w:r>
          </w:p>
        </w:tc>
        <w:tc>
          <w:tcPr>
            <w:tcW w:w="7852" w:type="dxa"/>
          </w:tcPr>
          <w:p w14:paraId="721F0AAB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Природно-ресурсный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капитал.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</w:tr>
      <w:tr w:rsidR="001E0F5E" w14:paraId="5E9CB810" w14:textId="77777777">
        <w:trPr>
          <w:trHeight w:val="1590"/>
        </w:trPr>
        <w:tc>
          <w:tcPr>
            <w:tcW w:w="1322" w:type="dxa"/>
          </w:tcPr>
          <w:p w14:paraId="2F0C970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110B3500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75FCF6B8" w14:textId="77777777" w:rsidR="001E0F5E" w:rsidRDefault="00CC787C">
            <w:pPr>
              <w:pStyle w:val="TableParagraph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6.3</w:t>
            </w:r>
          </w:p>
        </w:tc>
        <w:tc>
          <w:tcPr>
            <w:tcW w:w="7852" w:type="dxa"/>
          </w:tcPr>
          <w:p w14:paraId="0491FA1E" w14:textId="77777777" w:rsidR="001E0F5E" w:rsidRDefault="00CC787C">
            <w:pPr>
              <w:pStyle w:val="TableParagraph"/>
              <w:spacing w:before="41" w:line="336" w:lineRule="auto"/>
              <w:ind w:left="466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взаимодействия человека и природы на разных материках. Деятельность человека, преобразующая земную поверхность,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Влияние</w:t>
            </w:r>
          </w:p>
          <w:p w14:paraId="6F34FB61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современной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хозяйственной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деятельности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климат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1E0F5E" w14:paraId="3C876093" w14:textId="77777777">
        <w:trPr>
          <w:trHeight w:val="431"/>
        </w:trPr>
        <w:tc>
          <w:tcPr>
            <w:tcW w:w="1322" w:type="dxa"/>
          </w:tcPr>
          <w:p w14:paraId="3D4E3985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6.4</w:t>
            </w:r>
          </w:p>
        </w:tc>
        <w:tc>
          <w:tcPr>
            <w:tcW w:w="7852" w:type="dxa"/>
          </w:tcPr>
          <w:p w14:paraId="7D0178E2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pacing w:val="-4"/>
                <w:sz w:val="24"/>
              </w:rPr>
              <w:t>Принципы рационального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природопользования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реализации</w:t>
            </w:r>
          </w:p>
        </w:tc>
      </w:tr>
      <w:tr w:rsidR="001E0F5E" w14:paraId="4D5D9D92" w14:textId="77777777">
        <w:trPr>
          <w:trHeight w:val="818"/>
        </w:trPr>
        <w:tc>
          <w:tcPr>
            <w:tcW w:w="1322" w:type="dxa"/>
          </w:tcPr>
          <w:p w14:paraId="3090C597" w14:textId="77777777" w:rsidR="001E0F5E" w:rsidRDefault="00CC787C">
            <w:pPr>
              <w:pStyle w:val="TableParagraph"/>
              <w:spacing w:before="233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6.5</w:t>
            </w:r>
          </w:p>
        </w:tc>
        <w:tc>
          <w:tcPr>
            <w:tcW w:w="7852" w:type="dxa"/>
          </w:tcPr>
          <w:p w14:paraId="3CF8F1B2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оболочки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55D0A37" w14:textId="77777777" w:rsidR="001E0F5E" w:rsidRDefault="00CC787C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1E0F5E" w14:paraId="36E1D042" w14:textId="77777777">
        <w:trPr>
          <w:trHeight w:val="429"/>
        </w:trPr>
        <w:tc>
          <w:tcPr>
            <w:tcW w:w="1322" w:type="dxa"/>
          </w:tcPr>
          <w:p w14:paraId="1B72CFB8" w14:textId="77777777" w:rsidR="001E0F5E" w:rsidRDefault="00CC787C">
            <w:pPr>
              <w:pStyle w:val="TableParagraph"/>
              <w:spacing w:before="38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6.6</w:t>
            </w:r>
          </w:p>
        </w:tc>
        <w:tc>
          <w:tcPr>
            <w:tcW w:w="7852" w:type="dxa"/>
          </w:tcPr>
          <w:p w14:paraId="1E978BFB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Стихийные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литосфере,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гидросфере</w:t>
            </w:r>
          </w:p>
        </w:tc>
      </w:tr>
      <w:tr w:rsidR="001E0F5E" w14:paraId="680CAC7C" w14:textId="77777777">
        <w:trPr>
          <w:trHeight w:val="1590"/>
        </w:trPr>
        <w:tc>
          <w:tcPr>
            <w:tcW w:w="1322" w:type="dxa"/>
          </w:tcPr>
          <w:p w14:paraId="0FFF570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1BAACB1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017FD387" w14:textId="77777777" w:rsidR="001E0F5E" w:rsidRDefault="00CC787C">
            <w:pPr>
              <w:pStyle w:val="TableParagraph"/>
              <w:spacing w:before="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6.7</w:t>
            </w:r>
          </w:p>
        </w:tc>
        <w:tc>
          <w:tcPr>
            <w:tcW w:w="7852" w:type="dxa"/>
          </w:tcPr>
          <w:p w14:paraId="1FE291A0" w14:textId="77777777" w:rsidR="001E0F5E" w:rsidRDefault="00CC787C">
            <w:pPr>
              <w:pStyle w:val="TableParagraph"/>
              <w:spacing w:before="41" w:line="336" w:lineRule="auto"/>
              <w:ind w:left="466" w:right="102"/>
              <w:jc w:val="both"/>
              <w:rPr>
                <w:sz w:val="24"/>
              </w:rPr>
            </w:pPr>
            <w:r>
              <w:rPr>
                <w:sz w:val="24"/>
              </w:rPr>
              <w:t>Глобальные проблемы человечества: экологическая, сырьевая, энергетическая, преодоления отсталости стран, продовольственная. Глобальные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климата.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Мирового</w:t>
            </w:r>
          </w:p>
          <w:p w14:paraId="51F967B7" w14:textId="77777777" w:rsidR="001E0F5E" w:rsidRDefault="00CC787C">
            <w:pPr>
              <w:pStyle w:val="TableParagraph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океана</w:t>
            </w:r>
          </w:p>
        </w:tc>
      </w:tr>
      <w:tr w:rsidR="001E0F5E" w14:paraId="69F3C211" w14:textId="77777777">
        <w:trPr>
          <w:trHeight w:val="431"/>
        </w:trPr>
        <w:tc>
          <w:tcPr>
            <w:tcW w:w="1322" w:type="dxa"/>
          </w:tcPr>
          <w:p w14:paraId="494200D7" w14:textId="77777777" w:rsidR="001E0F5E" w:rsidRDefault="00CC787C">
            <w:pPr>
              <w:pStyle w:val="TableParagraph"/>
              <w:spacing w:before="41"/>
              <w:ind w:left="7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52" w:type="dxa"/>
          </w:tcPr>
          <w:p w14:paraId="04271240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3E35B0BF" w14:textId="77777777">
        <w:trPr>
          <w:trHeight w:val="431"/>
        </w:trPr>
        <w:tc>
          <w:tcPr>
            <w:tcW w:w="1322" w:type="dxa"/>
          </w:tcPr>
          <w:p w14:paraId="4768F572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7.1</w:t>
            </w:r>
          </w:p>
        </w:tc>
        <w:tc>
          <w:tcPr>
            <w:tcW w:w="7852" w:type="dxa"/>
          </w:tcPr>
          <w:p w14:paraId="209CE624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1E0F5E" w14:paraId="26ED07F4" w14:textId="77777777">
        <w:trPr>
          <w:trHeight w:val="432"/>
        </w:trPr>
        <w:tc>
          <w:tcPr>
            <w:tcW w:w="1322" w:type="dxa"/>
          </w:tcPr>
          <w:p w14:paraId="2CCA55AC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7.1.1</w:t>
            </w:r>
          </w:p>
        </w:tc>
        <w:tc>
          <w:tcPr>
            <w:tcW w:w="7852" w:type="dxa"/>
          </w:tcPr>
          <w:p w14:paraId="6945697E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68164656" w14:textId="77777777">
        <w:trPr>
          <w:trHeight w:val="815"/>
        </w:trPr>
        <w:tc>
          <w:tcPr>
            <w:tcW w:w="1322" w:type="dxa"/>
          </w:tcPr>
          <w:p w14:paraId="6E56D4CF" w14:textId="77777777" w:rsidR="001E0F5E" w:rsidRDefault="00CC787C">
            <w:pPr>
              <w:pStyle w:val="TableParagraph"/>
              <w:spacing w:before="233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7.1.2</w:t>
            </w:r>
          </w:p>
        </w:tc>
        <w:tc>
          <w:tcPr>
            <w:tcW w:w="7852" w:type="dxa"/>
          </w:tcPr>
          <w:p w14:paraId="142EF9BF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географического</w:t>
            </w:r>
          </w:p>
          <w:p w14:paraId="692FC144" w14:textId="77777777" w:rsidR="001E0F5E" w:rsidRDefault="00CC787C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положения.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территорию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1E0F5E" w14:paraId="676D48D5" w14:textId="77777777">
        <w:trPr>
          <w:trHeight w:val="818"/>
        </w:trPr>
        <w:tc>
          <w:tcPr>
            <w:tcW w:w="1322" w:type="dxa"/>
          </w:tcPr>
          <w:p w14:paraId="39953C04" w14:textId="77777777" w:rsidR="001E0F5E" w:rsidRDefault="00CC787C">
            <w:pPr>
              <w:pStyle w:val="TableParagraph"/>
              <w:spacing w:before="235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7.1.3</w:t>
            </w:r>
          </w:p>
        </w:tc>
        <w:tc>
          <w:tcPr>
            <w:tcW w:w="7852" w:type="dxa"/>
          </w:tcPr>
          <w:p w14:paraId="2D2C3913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  <w:p w14:paraId="14965CA8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46CED9C0" w14:textId="77777777">
        <w:trPr>
          <w:trHeight w:val="818"/>
        </w:trPr>
        <w:tc>
          <w:tcPr>
            <w:tcW w:w="1322" w:type="dxa"/>
          </w:tcPr>
          <w:p w14:paraId="66900F3C" w14:textId="77777777" w:rsidR="001E0F5E" w:rsidRDefault="00CC787C">
            <w:pPr>
              <w:pStyle w:val="TableParagraph"/>
              <w:spacing w:before="235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7.1.4</w:t>
            </w:r>
          </w:p>
        </w:tc>
        <w:tc>
          <w:tcPr>
            <w:tcW w:w="7852" w:type="dxa"/>
          </w:tcPr>
          <w:p w14:paraId="3FA5544D" w14:textId="77777777" w:rsidR="001E0F5E" w:rsidRDefault="00CC787C">
            <w:pPr>
              <w:pStyle w:val="TableParagraph"/>
              <w:tabs>
                <w:tab w:val="left" w:pos="4989"/>
                <w:tab w:val="left" w:pos="6958"/>
              </w:tabs>
              <w:spacing w:before="4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Административно-территориальное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</w:p>
          <w:p w14:paraId="449FF034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Районирование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 w:rsidR="001E0F5E" w14:paraId="458378D6" w14:textId="77777777">
        <w:trPr>
          <w:trHeight w:val="431"/>
        </w:trPr>
        <w:tc>
          <w:tcPr>
            <w:tcW w:w="1322" w:type="dxa"/>
          </w:tcPr>
          <w:p w14:paraId="088472F2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7.2</w:t>
            </w:r>
          </w:p>
        </w:tc>
        <w:tc>
          <w:tcPr>
            <w:tcW w:w="7852" w:type="dxa"/>
          </w:tcPr>
          <w:p w14:paraId="5C3A595F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453ABFFD" w14:textId="77777777">
        <w:trPr>
          <w:trHeight w:val="1591"/>
        </w:trPr>
        <w:tc>
          <w:tcPr>
            <w:tcW w:w="1322" w:type="dxa"/>
          </w:tcPr>
          <w:p w14:paraId="5FBF9616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53EDBCDB" w14:textId="77777777" w:rsidR="001E0F5E" w:rsidRDefault="001E0F5E">
            <w:pPr>
              <w:pStyle w:val="TableParagraph"/>
              <w:spacing w:before="68"/>
              <w:rPr>
                <w:b/>
                <w:sz w:val="24"/>
              </w:rPr>
            </w:pPr>
          </w:p>
          <w:p w14:paraId="627308DB" w14:textId="77777777" w:rsidR="001E0F5E" w:rsidRDefault="00CC787C">
            <w:pPr>
              <w:pStyle w:val="TableParagraph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7.2.1</w:t>
            </w:r>
          </w:p>
        </w:tc>
        <w:tc>
          <w:tcPr>
            <w:tcW w:w="7852" w:type="dxa"/>
          </w:tcPr>
          <w:p w14:paraId="72279797" w14:textId="77777777" w:rsidR="001E0F5E" w:rsidRDefault="00CC787C">
            <w:pPr>
              <w:pStyle w:val="TableParagraph"/>
              <w:spacing w:before="41" w:line="336" w:lineRule="auto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экологический потенциал России. Минеральные ресурсы страны и проблемы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ресурсные</w:t>
            </w:r>
          </w:p>
          <w:p w14:paraId="73EF7A7B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базы.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омывающих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Россию</w:t>
            </w:r>
          </w:p>
        </w:tc>
      </w:tr>
      <w:tr w:rsidR="001E0F5E" w14:paraId="4F42EF9D" w14:textId="77777777">
        <w:trPr>
          <w:trHeight w:val="1586"/>
        </w:trPr>
        <w:tc>
          <w:tcPr>
            <w:tcW w:w="1322" w:type="dxa"/>
          </w:tcPr>
          <w:p w14:paraId="79E417C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E707F4A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7CCFFFA3" w14:textId="77777777" w:rsidR="001E0F5E" w:rsidRDefault="00CC787C">
            <w:pPr>
              <w:pStyle w:val="TableParagraph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7.2.2</w:t>
            </w:r>
          </w:p>
        </w:tc>
        <w:tc>
          <w:tcPr>
            <w:tcW w:w="7852" w:type="dxa"/>
          </w:tcPr>
          <w:p w14:paraId="528F148A" w14:textId="77777777" w:rsidR="001E0F5E" w:rsidRDefault="00CC787C">
            <w:pPr>
              <w:pStyle w:val="TableParagraph"/>
              <w:spacing w:before="38" w:line="336" w:lineRule="auto"/>
              <w:ind w:left="466" w:right="105"/>
              <w:jc w:val="both"/>
              <w:rPr>
                <w:sz w:val="24"/>
              </w:rPr>
            </w:pPr>
            <w:r>
              <w:rPr>
                <w:sz w:val="24"/>
              </w:rPr>
              <w:t>Геологическое строение, рельеф и полезные ископаемые. Основные этапы формирования земной коры на территории России. Основные тектонические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Геохронологическая</w:t>
            </w:r>
          </w:p>
          <w:p w14:paraId="5613C394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таблица.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рельефа</w:t>
            </w:r>
          </w:p>
        </w:tc>
      </w:tr>
    </w:tbl>
    <w:p w14:paraId="55EF349F" w14:textId="77777777" w:rsidR="001E0F5E" w:rsidRDefault="001E0F5E">
      <w:pPr>
        <w:pStyle w:val="TableParagraph"/>
        <w:jc w:val="both"/>
        <w:rPr>
          <w:sz w:val="24"/>
        </w:rPr>
        <w:sectPr w:rsidR="001E0F5E">
          <w:type w:val="continuous"/>
          <w:pgSz w:w="11910" w:h="16390"/>
          <w:pgMar w:top="1120" w:right="708" w:bottom="735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2"/>
        <w:gridCol w:w="7852"/>
      </w:tblGrid>
      <w:tr w:rsidR="001E0F5E" w14:paraId="0C261873" w14:textId="77777777">
        <w:trPr>
          <w:trHeight w:val="1205"/>
        </w:trPr>
        <w:tc>
          <w:tcPr>
            <w:tcW w:w="1322" w:type="dxa"/>
          </w:tcPr>
          <w:p w14:paraId="54C2A8C1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4AD0CAA8" w14:textId="77777777" w:rsidR="001E0F5E" w:rsidRDefault="00CC787C">
            <w:pPr>
              <w:pStyle w:val="TableParagraph"/>
              <w:spacing w:before="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7.2.3</w:t>
            </w:r>
          </w:p>
        </w:tc>
        <w:tc>
          <w:tcPr>
            <w:tcW w:w="7852" w:type="dxa"/>
          </w:tcPr>
          <w:p w14:paraId="46FB6101" w14:textId="77777777" w:rsidR="001E0F5E" w:rsidRDefault="00CC787C">
            <w:pPr>
              <w:pStyle w:val="TableParagraph"/>
              <w:tabs>
                <w:tab w:val="left" w:pos="2212"/>
                <w:tab w:val="left" w:pos="3766"/>
                <w:tab w:val="left" w:pos="4854"/>
                <w:tab w:val="left" w:pos="6466"/>
                <w:tab w:val="left" w:pos="7495"/>
              </w:tabs>
              <w:spacing w:before="4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воздуха,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атмосферных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осадков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14:paraId="34C53244" w14:textId="77777777" w:rsidR="001E0F5E" w:rsidRDefault="00CC787C">
            <w:pPr>
              <w:pStyle w:val="TableParagraph"/>
              <w:spacing w:before="7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увлажнения.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климатов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фронты,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антициклоны</w:t>
            </w:r>
          </w:p>
        </w:tc>
      </w:tr>
      <w:tr w:rsidR="001E0F5E" w14:paraId="195709CB" w14:textId="77777777">
        <w:trPr>
          <w:trHeight w:val="1591"/>
        </w:trPr>
        <w:tc>
          <w:tcPr>
            <w:tcW w:w="1322" w:type="dxa"/>
          </w:tcPr>
          <w:p w14:paraId="2C849AAB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762E5002" w14:textId="77777777" w:rsidR="001E0F5E" w:rsidRDefault="001E0F5E">
            <w:pPr>
              <w:pStyle w:val="TableParagraph"/>
              <w:spacing w:before="69"/>
              <w:rPr>
                <w:b/>
                <w:sz w:val="24"/>
              </w:rPr>
            </w:pPr>
          </w:p>
          <w:p w14:paraId="69C05E46" w14:textId="77777777" w:rsidR="001E0F5E" w:rsidRDefault="00CC787C">
            <w:pPr>
              <w:pStyle w:val="TableParagraph"/>
              <w:spacing w:before="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7.2.4</w:t>
            </w:r>
          </w:p>
        </w:tc>
        <w:tc>
          <w:tcPr>
            <w:tcW w:w="7852" w:type="dxa"/>
          </w:tcPr>
          <w:p w14:paraId="13EDA5E2" w14:textId="77777777" w:rsidR="001E0F5E" w:rsidRDefault="00CC787C">
            <w:pPr>
              <w:pStyle w:val="TableParagraph"/>
              <w:spacing w:before="41" w:line="336" w:lineRule="auto"/>
              <w:ind w:left="466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Влияние климата на жизнь и хозяйственную деятельность населения. Наблюдаемые климатические изменения на территории России и их </w:t>
            </w:r>
            <w:proofErr w:type="gramStart"/>
            <w:r>
              <w:rPr>
                <w:sz w:val="24"/>
              </w:rPr>
              <w:t>возможные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следствия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Агроклиматические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ресурсы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4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Опасные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14:paraId="1F018BA5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неблагоприятные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метеорологические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</w:t>
            </w:r>
          </w:p>
        </w:tc>
      </w:tr>
      <w:tr w:rsidR="001E0F5E" w14:paraId="54C44B3E" w14:textId="77777777">
        <w:trPr>
          <w:trHeight w:val="1591"/>
        </w:trPr>
        <w:tc>
          <w:tcPr>
            <w:tcW w:w="1322" w:type="dxa"/>
          </w:tcPr>
          <w:p w14:paraId="3B1F63D9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E465107" w14:textId="77777777" w:rsidR="001E0F5E" w:rsidRDefault="001E0F5E">
            <w:pPr>
              <w:pStyle w:val="TableParagraph"/>
              <w:spacing w:before="67"/>
              <w:rPr>
                <w:b/>
                <w:sz w:val="24"/>
              </w:rPr>
            </w:pPr>
          </w:p>
          <w:p w14:paraId="2A9F412D" w14:textId="77777777" w:rsidR="001E0F5E" w:rsidRDefault="00CC787C">
            <w:pPr>
              <w:pStyle w:val="TableParagraph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7.2.5</w:t>
            </w:r>
          </w:p>
        </w:tc>
        <w:tc>
          <w:tcPr>
            <w:tcW w:w="7852" w:type="dxa"/>
          </w:tcPr>
          <w:p w14:paraId="3A9427B3" w14:textId="77777777" w:rsidR="001E0F5E" w:rsidRDefault="00CC787C">
            <w:pPr>
              <w:pStyle w:val="TableParagraph"/>
              <w:spacing w:before="41" w:line="336" w:lineRule="auto"/>
              <w:ind w:left="46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Моря как </w:t>
            </w:r>
            <w:proofErr w:type="spellStart"/>
            <w:r>
              <w:rPr>
                <w:sz w:val="24"/>
              </w:rPr>
              <w:t>аквальные</w:t>
            </w:r>
            <w:proofErr w:type="spellEnd"/>
            <w:r>
              <w:rPr>
                <w:sz w:val="24"/>
              </w:rPr>
              <w:t xml:space="preserve"> природные комплексы. Реки России. Опасные гидрологические природные явления и их распространение по территории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озёра,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Болота.</w:t>
            </w:r>
          </w:p>
          <w:p w14:paraId="60C3DB63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Подземные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Ледники.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Многолетняя</w:t>
            </w:r>
            <w:r>
              <w:rPr>
                <w:spacing w:val="-2"/>
                <w:sz w:val="24"/>
              </w:rPr>
              <w:t xml:space="preserve"> мерзлота</w:t>
            </w:r>
          </w:p>
        </w:tc>
      </w:tr>
      <w:tr w:rsidR="001E0F5E" w14:paraId="26DC1E22" w14:textId="77777777">
        <w:trPr>
          <w:trHeight w:val="818"/>
        </w:trPr>
        <w:tc>
          <w:tcPr>
            <w:tcW w:w="1322" w:type="dxa"/>
          </w:tcPr>
          <w:p w14:paraId="0987610B" w14:textId="77777777" w:rsidR="001E0F5E" w:rsidRDefault="00CC787C">
            <w:pPr>
              <w:pStyle w:val="TableParagraph"/>
              <w:spacing w:before="233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7.2.6</w:t>
            </w:r>
          </w:p>
        </w:tc>
        <w:tc>
          <w:tcPr>
            <w:tcW w:w="7852" w:type="dxa"/>
          </w:tcPr>
          <w:p w14:paraId="29A29C78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Почва.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зональные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5E596748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плодородия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почв</w:t>
            </w:r>
          </w:p>
        </w:tc>
      </w:tr>
      <w:tr w:rsidR="001E0F5E" w14:paraId="664F1691" w14:textId="77777777">
        <w:trPr>
          <w:trHeight w:val="815"/>
        </w:trPr>
        <w:tc>
          <w:tcPr>
            <w:tcW w:w="1322" w:type="dxa"/>
          </w:tcPr>
          <w:p w14:paraId="657CC42F" w14:textId="77777777" w:rsidR="001E0F5E" w:rsidRDefault="00CC787C">
            <w:pPr>
              <w:pStyle w:val="TableParagraph"/>
              <w:spacing w:before="233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7.2.7</w:t>
            </w:r>
          </w:p>
        </w:tc>
        <w:tc>
          <w:tcPr>
            <w:tcW w:w="7852" w:type="dxa"/>
          </w:tcPr>
          <w:p w14:paraId="7E7F2400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proofErr w:type="gramStart"/>
            <w:r>
              <w:rPr>
                <w:sz w:val="24"/>
              </w:rPr>
              <w:t>Богатство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растительного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животного</w:t>
            </w:r>
            <w:proofErr w:type="gramEnd"/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Растения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E950789" w14:textId="77777777" w:rsidR="001E0F5E" w:rsidRDefault="00CC787C">
            <w:pPr>
              <w:pStyle w:val="TableParagraph"/>
              <w:spacing w:before="111"/>
              <w:ind w:left="466"/>
              <w:rPr>
                <w:sz w:val="24"/>
              </w:rPr>
            </w:pPr>
            <w:r>
              <w:rPr>
                <w:sz w:val="24"/>
              </w:rPr>
              <w:t>животные,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занесённые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61FD3CC6" w14:textId="77777777">
        <w:trPr>
          <w:trHeight w:val="1204"/>
        </w:trPr>
        <w:tc>
          <w:tcPr>
            <w:tcW w:w="1322" w:type="dxa"/>
          </w:tcPr>
          <w:p w14:paraId="0321A600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3CEA0200" w14:textId="77777777" w:rsidR="001E0F5E" w:rsidRDefault="00CC787C">
            <w:pPr>
              <w:pStyle w:val="TableParagraph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7.2.8</w:t>
            </w:r>
          </w:p>
        </w:tc>
        <w:tc>
          <w:tcPr>
            <w:tcW w:w="7852" w:type="dxa"/>
          </w:tcPr>
          <w:p w14:paraId="785B9616" w14:textId="77777777" w:rsidR="001E0F5E" w:rsidRDefault="00CC787C">
            <w:pPr>
              <w:pStyle w:val="TableParagraph"/>
              <w:spacing w:before="41" w:line="336" w:lineRule="auto"/>
              <w:ind w:left="466"/>
              <w:rPr>
                <w:sz w:val="24"/>
              </w:rPr>
            </w:pPr>
            <w:r>
              <w:rPr>
                <w:sz w:val="24"/>
              </w:rPr>
              <w:t>Природно-хозяйственные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Высотная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поясность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природно-хозяйственных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  <w:p w14:paraId="6C99C3E6" w14:textId="77777777" w:rsidR="001E0F5E" w:rsidRDefault="00CC787C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</w:t>
            </w:r>
          </w:p>
        </w:tc>
      </w:tr>
      <w:tr w:rsidR="001E0F5E" w14:paraId="7E488E9D" w14:textId="77777777">
        <w:trPr>
          <w:trHeight w:val="431"/>
        </w:trPr>
        <w:tc>
          <w:tcPr>
            <w:tcW w:w="1322" w:type="dxa"/>
          </w:tcPr>
          <w:p w14:paraId="4B115943" w14:textId="77777777" w:rsidR="001E0F5E" w:rsidRDefault="00CC787C">
            <w:pPr>
              <w:pStyle w:val="TableParagraph"/>
              <w:spacing w:before="41"/>
              <w:ind w:left="688"/>
              <w:rPr>
                <w:sz w:val="24"/>
              </w:rPr>
            </w:pPr>
            <w:r>
              <w:rPr>
                <w:spacing w:val="-5"/>
                <w:sz w:val="24"/>
              </w:rPr>
              <w:t>7.3</w:t>
            </w:r>
          </w:p>
        </w:tc>
        <w:tc>
          <w:tcPr>
            <w:tcW w:w="7852" w:type="dxa"/>
          </w:tcPr>
          <w:p w14:paraId="739A374E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26246173" w14:textId="77777777">
        <w:trPr>
          <w:trHeight w:val="1204"/>
        </w:trPr>
        <w:tc>
          <w:tcPr>
            <w:tcW w:w="1322" w:type="dxa"/>
          </w:tcPr>
          <w:p w14:paraId="409410CD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B555461" w14:textId="77777777" w:rsidR="001E0F5E" w:rsidRDefault="00CC787C">
            <w:pPr>
              <w:pStyle w:val="TableParagraph"/>
              <w:spacing w:before="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7.3.1</w:t>
            </w:r>
          </w:p>
        </w:tc>
        <w:tc>
          <w:tcPr>
            <w:tcW w:w="7852" w:type="dxa"/>
          </w:tcPr>
          <w:p w14:paraId="6392C0C9" w14:textId="77777777" w:rsidR="001E0F5E" w:rsidRDefault="00CC787C">
            <w:pPr>
              <w:pStyle w:val="TableParagraph"/>
              <w:tabs>
                <w:tab w:val="left" w:pos="1996"/>
                <w:tab w:val="left" w:pos="3253"/>
                <w:tab w:val="left" w:pos="4250"/>
                <w:tab w:val="left" w:pos="6613"/>
              </w:tabs>
              <w:spacing w:before="4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Численность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Геодемографическое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положение</w:t>
            </w:r>
          </w:p>
          <w:p w14:paraId="0FFADE07" w14:textId="77777777" w:rsidR="001E0F5E" w:rsidRDefault="00CC787C">
            <w:pPr>
              <w:pStyle w:val="TableParagraph"/>
              <w:spacing w:before="7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Рождаемость,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смертность,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естественный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населения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0FE44A46" w14:textId="77777777">
        <w:trPr>
          <w:trHeight w:val="818"/>
        </w:trPr>
        <w:tc>
          <w:tcPr>
            <w:tcW w:w="1322" w:type="dxa"/>
          </w:tcPr>
          <w:p w14:paraId="5CBB4760" w14:textId="77777777" w:rsidR="001E0F5E" w:rsidRDefault="00CC787C">
            <w:pPr>
              <w:pStyle w:val="TableParagraph"/>
              <w:spacing w:before="233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7.3.2</w:t>
            </w:r>
          </w:p>
        </w:tc>
        <w:tc>
          <w:tcPr>
            <w:tcW w:w="7852" w:type="dxa"/>
          </w:tcPr>
          <w:p w14:paraId="17AE1C79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Миграции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Миграционный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прирост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Общий</w:t>
            </w:r>
          </w:p>
          <w:p w14:paraId="0D870555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прирост</w:t>
            </w:r>
            <w:r>
              <w:rPr>
                <w:spacing w:val="-2"/>
                <w:sz w:val="24"/>
              </w:rPr>
              <w:t xml:space="preserve"> населения</w:t>
            </w:r>
          </w:p>
        </w:tc>
      </w:tr>
      <w:tr w:rsidR="001E0F5E" w14:paraId="659D63E6" w14:textId="77777777">
        <w:trPr>
          <w:trHeight w:val="815"/>
        </w:trPr>
        <w:tc>
          <w:tcPr>
            <w:tcW w:w="1322" w:type="dxa"/>
          </w:tcPr>
          <w:p w14:paraId="44022257" w14:textId="77777777" w:rsidR="001E0F5E" w:rsidRDefault="00CC787C">
            <w:pPr>
              <w:pStyle w:val="TableParagraph"/>
              <w:spacing w:before="233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7.3.3</w:t>
            </w:r>
          </w:p>
        </w:tc>
        <w:tc>
          <w:tcPr>
            <w:tcW w:w="7852" w:type="dxa"/>
          </w:tcPr>
          <w:p w14:paraId="20EC4550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полоса</w:t>
            </w:r>
          </w:p>
          <w:p w14:paraId="232BE282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расселения</w:t>
            </w:r>
          </w:p>
        </w:tc>
      </w:tr>
      <w:tr w:rsidR="001E0F5E" w14:paraId="38B552AF" w14:textId="77777777">
        <w:trPr>
          <w:trHeight w:val="1205"/>
        </w:trPr>
        <w:tc>
          <w:tcPr>
            <w:tcW w:w="1322" w:type="dxa"/>
          </w:tcPr>
          <w:p w14:paraId="620E641E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5D23AC83" w14:textId="77777777" w:rsidR="001E0F5E" w:rsidRDefault="00CC787C">
            <w:pPr>
              <w:pStyle w:val="TableParagraph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7.3.4</w:t>
            </w:r>
          </w:p>
        </w:tc>
        <w:tc>
          <w:tcPr>
            <w:tcW w:w="7852" w:type="dxa"/>
          </w:tcPr>
          <w:p w14:paraId="3C9E00B8" w14:textId="77777777" w:rsidR="001E0F5E" w:rsidRDefault="00CC787C">
            <w:pPr>
              <w:pStyle w:val="TableParagraph"/>
              <w:tabs>
                <w:tab w:val="left" w:pos="1740"/>
                <w:tab w:val="left" w:pos="2073"/>
                <w:tab w:val="left" w:pos="3165"/>
                <w:tab w:val="left" w:pos="4464"/>
                <w:tab w:val="left" w:pos="5239"/>
                <w:tab w:val="left" w:pos="6496"/>
                <w:tab w:val="left" w:pos="6827"/>
              </w:tabs>
              <w:spacing w:before="41" w:line="336" w:lineRule="auto"/>
              <w:ind w:left="466" w:right="104"/>
              <w:rPr>
                <w:sz w:val="24"/>
              </w:rPr>
            </w:pPr>
            <w:r>
              <w:rPr>
                <w:spacing w:val="-2"/>
                <w:sz w:val="24"/>
              </w:rPr>
              <w:t>Городское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городских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сельских </w:t>
            </w:r>
            <w:r>
              <w:rPr>
                <w:sz w:val="24"/>
              </w:rPr>
              <w:t>населённых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пунктов.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Урбанизация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48E7899" w14:textId="77777777" w:rsidR="001E0F5E" w:rsidRDefault="00CC787C">
            <w:pPr>
              <w:pStyle w:val="TableParagraph"/>
              <w:ind w:left="466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агломерации</w:t>
            </w:r>
          </w:p>
        </w:tc>
      </w:tr>
      <w:tr w:rsidR="001E0F5E" w14:paraId="427CA524" w14:textId="77777777">
        <w:trPr>
          <w:trHeight w:val="818"/>
        </w:trPr>
        <w:tc>
          <w:tcPr>
            <w:tcW w:w="1322" w:type="dxa"/>
          </w:tcPr>
          <w:p w14:paraId="1F31D9E5" w14:textId="77777777" w:rsidR="001E0F5E" w:rsidRDefault="00CC787C">
            <w:pPr>
              <w:pStyle w:val="TableParagraph"/>
              <w:spacing w:before="235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7.3.5</w:t>
            </w:r>
          </w:p>
        </w:tc>
        <w:tc>
          <w:tcPr>
            <w:tcW w:w="7852" w:type="dxa"/>
          </w:tcPr>
          <w:p w14:paraId="5680E342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299B363E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расселение</w:t>
            </w:r>
          </w:p>
        </w:tc>
      </w:tr>
      <w:tr w:rsidR="001E0F5E" w14:paraId="337A4DDE" w14:textId="77777777">
        <w:trPr>
          <w:trHeight w:val="815"/>
        </w:trPr>
        <w:tc>
          <w:tcPr>
            <w:tcW w:w="1322" w:type="dxa"/>
          </w:tcPr>
          <w:p w14:paraId="42D82DE5" w14:textId="77777777" w:rsidR="001E0F5E" w:rsidRDefault="00CC787C">
            <w:pPr>
              <w:pStyle w:val="TableParagraph"/>
              <w:spacing w:before="233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7.3.6</w:t>
            </w:r>
          </w:p>
        </w:tc>
        <w:tc>
          <w:tcPr>
            <w:tcW w:w="7852" w:type="dxa"/>
          </w:tcPr>
          <w:p w14:paraId="7A657F88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Половозрастная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районах</w:t>
            </w:r>
          </w:p>
          <w:p w14:paraId="22DA8057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субъектах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определяющие</w:t>
            </w:r>
          </w:p>
        </w:tc>
      </w:tr>
    </w:tbl>
    <w:p w14:paraId="760A0354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1267" w:left="1700" w:header="720" w:footer="720" w:gutter="0"/>
          <w:cols w:space="720"/>
        </w:sectPr>
      </w:pPr>
    </w:p>
    <w:tbl>
      <w:tblPr>
        <w:tblStyle w:val="TableNormal"/>
        <w:tblW w:w="0" w:type="auto"/>
        <w:tblInd w:w="1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2"/>
        <w:gridCol w:w="7852"/>
      </w:tblGrid>
      <w:tr w:rsidR="001E0F5E" w14:paraId="2007EBFE" w14:textId="77777777">
        <w:trPr>
          <w:trHeight w:val="1205"/>
        </w:trPr>
        <w:tc>
          <w:tcPr>
            <w:tcW w:w="1322" w:type="dxa"/>
          </w:tcPr>
          <w:p w14:paraId="792EAADE" w14:textId="77777777" w:rsidR="001E0F5E" w:rsidRDefault="001E0F5E">
            <w:pPr>
              <w:pStyle w:val="TableParagraph"/>
              <w:spacing w:before="151"/>
              <w:rPr>
                <w:b/>
                <w:sz w:val="24"/>
              </w:rPr>
            </w:pPr>
          </w:p>
          <w:p w14:paraId="0E5E0282" w14:textId="77777777" w:rsidR="001E0F5E" w:rsidRDefault="00CC787C">
            <w:pPr>
              <w:pStyle w:val="TableParagraph"/>
              <w:spacing w:before="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7.3.7</w:t>
            </w:r>
          </w:p>
        </w:tc>
        <w:tc>
          <w:tcPr>
            <w:tcW w:w="7852" w:type="dxa"/>
          </w:tcPr>
          <w:p w14:paraId="4792F271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Человеческий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сила.</w:t>
            </w:r>
          </w:p>
          <w:p w14:paraId="6B6BC23F" w14:textId="77777777" w:rsidR="001E0F5E" w:rsidRDefault="00CC787C">
            <w:pPr>
              <w:pStyle w:val="TableParagraph"/>
              <w:spacing w:before="7" w:line="380" w:lineRule="atLeast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факторы, их определяющие</w:t>
            </w:r>
          </w:p>
        </w:tc>
      </w:tr>
      <w:tr w:rsidR="001E0F5E" w14:paraId="5F9DA5D8" w14:textId="77777777">
        <w:trPr>
          <w:trHeight w:val="818"/>
        </w:trPr>
        <w:tc>
          <w:tcPr>
            <w:tcW w:w="1322" w:type="dxa"/>
          </w:tcPr>
          <w:p w14:paraId="6AF5218C" w14:textId="77777777" w:rsidR="001E0F5E" w:rsidRDefault="00CC787C">
            <w:pPr>
              <w:pStyle w:val="TableParagraph"/>
              <w:spacing w:before="235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7.3.8</w:t>
            </w:r>
          </w:p>
        </w:tc>
        <w:tc>
          <w:tcPr>
            <w:tcW w:w="7852" w:type="dxa"/>
          </w:tcPr>
          <w:p w14:paraId="5914F37D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ИЧР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 w14:paraId="13CDF787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</w:tc>
      </w:tr>
      <w:tr w:rsidR="001E0F5E" w14:paraId="33B51943" w14:textId="77777777">
        <w:trPr>
          <w:trHeight w:val="431"/>
        </w:trPr>
        <w:tc>
          <w:tcPr>
            <w:tcW w:w="1322" w:type="dxa"/>
          </w:tcPr>
          <w:p w14:paraId="3DF04B53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7.4</w:t>
            </w:r>
          </w:p>
        </w:tc>
        <w:tc>
          <w:tcPr>
            <w:tcW w:w="7852" w:type="dxa"/>
          </w:tcPr>
          <w:p w14:paraId="468692A8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2725EF53" w14:textId="77777777">
        <w:trPr>
          <w:trHeight w:val="1978"/>
        </w:trPr>
        <w:tc>
          <w:tcPr>
            <w:tcW w:w="1322" w:type="dxa"/>
          </w:tcPr>
          <w:p w14:paraId="4596FE33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4CA2C2B8" w14:textId="77777777" w:rsidR="001E0F5E" w:rsidRDefault="001E0F5E">
            <w:pPr>
              <w:pStyle w:val="TableParagraph"/>
              <w:spacing w:before="261"/>
              <w:rPr>
                <w:b/>
                <w:sz w:val="24"/>
              </w:rPr>
            </w:pPr>
          </w:p>
          <w:p w14:paraId="1B14DEAB" w14:textId="77777777" w:rsidR="001E0F5E" w:rsidRDefault="00CC787C">
            <w:pPr>
              <w:pStyle w:val="TableParagraph"/>
              <w:spacing w:before="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7.4.1</w:t>
            </w:r>
          </w:p>
        </w:tc>
        <w:tc>
          <w:tcPr>
            <w:tcW w:w="7852" w:type="dxa"/>
          </w:tcPr>
          <w:p w14:paraId="0AAF0716" w14:textId="77777777" w:rsidR="001E0F5E" w:rsidRDefault="00CC787C">
            <w:pPr>
              <w:pStyle w:val="TableParagraph"/>
              <w:spacing w:before="41" w:line="336" w:lineRule="auto"/>
              <w:ind w:left="466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Важнейшие межотраслевые комплексы и отрасли. Отраслевая, функциональная и территориальная структуры хозяйства страны, </w:t>
            </w:r>
            <w:r>
              <w:rPr>
                <w:spacing w:val="-2"/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 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Условия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ВВП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ВРП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77AF9CF9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регионов</w:t>
            </w:r>
          </w:p>
        </w:tc>
      </w:tr>
      <w:tr w:rsidR="001E0F5E" w14:paraId="15D0D8B4" w14:textId="77777777">
        <w:trPr>
          <w:trHeight w:val="431"/>
        </w:trPr>
        <w:tc>
          <w:tcPr>
            <w:tcW w:w="1322" w:type="dxa"/>
          </w:tcPr>
          <w:p w14:paraId="755B0829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7.4.2</w:t>
            </w:r>
          </w:p>
        </w:tc>
        <w:tc>
          <w:tcPr>
            <w:tcW w:w="7852" w:type="dxa"/>
          </w:tcPr>
          <w:p w14:paraId="4054F1E6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Топливно-энергетический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(ТЭК)</w:t>
            </w:r>
          </w:p>
        </w:tc>
      </w:tr>
      <w:tr w:rsidR="001E0F5E" w14:paraId="7F97AC29" w14:textId="77777777">
        <w:trPr>
          <w:trHeight w:val="429"/>
        </w:trPr>
        <w:tc>
          <w:tcPr>
            <w:tcW w:w="1322" w:type="dxa"/>
          </w:tcPr>
          <w:p w14:paraId="08162432" w14:textId="77777777" w:rsidR="001E0F5E" w:rsidRDefault="00CC787C">
            <w:pPr>
              <w:pStyle w:val="TableParagraph"/>
              <w:spacing w:before="38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7.4.3</w:t>
            </w:r>
          </w:p>
        </w:tc>
        <w:tc>
          <w:tcPr>
            <w:tcW w:w="7852" w:type="dxa"/>
          </w:tcPr>
          <w:p w14:paraId="54774B7C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Металлургический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1E0F5E" w14:paraId="7E3DA450" w14:textId="77777777">
        <w:trPr>
          <w:trHeight w:val="431"/>
        </w:trPr>
        <w:tc>
          <w:tcPr>
            <w:tcW w:w="1322" w:type="dxa"/>
          </w:tcPr>
          <w:p w14:paraId="78B4921C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7.4.4</w:t>
            </w:r>
          </w:p>
        </w:tc>
        <w:tc>
          <w:tcPr>
            <w:tcW w:w="7852" w:type="dxa"/>
          </w:tcPr>
          <w:p w14:paraId="425627B2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Машиностроительный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1E0F5E" w14:paraId="14F0172D" w14:textId="77777777">
        <w:trPr>
          <w:trHeight w:val="431"/>
        </w:trPr>
        <w:tc>
          <w:tcPr>
            <w:tcW w:w="1322" w:type="dxa"/>
          </w:tcPr>
          <w:p w14:paraId="1DD58A4D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7.4.5</w:t>
            </w:r>
          </w:p>
        </w:tc>
        <w:tc>
          <w:tcPr>
            <w:tcW w:w="7852" w:type="dxa"/>
          </w:tcPr>
          <w:p w14:paraId="24275B8E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Химико-лесной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1E0F5E" w14:paraId="1314C166" w14:textId="77777777">
        <w:trPr>
          <w:trHeight w:val="431"/>
        </w:trPr>
        <w:tc>
          <w:tcPr>
            <w:tcW w:w="1322" w:type="dxa"/>
          </w:tcPr>
          <w:p w14:paraId="59B5E2DA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7.4.6</w:t>
            </w:r>
          </w:p>
        </w:tc>
        <w:tc>
          <w:tcPr>
            <w:tcW w:w="7852" w:type="dxa"/>
          </w:tcPr>
          <w:p w14:paraId="31CCA64E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Агропромышленный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(АПК)</w:t>
            </w:r>
          </w:p>
        </w:tc>
      </w:tr>
      <w:tr w:rsidR="001E0F5E" w14:paraId="5CF05ED6" w14:textId="77777777">
        <w:trPr>
          <w:trHeight w:val="431"/>
        </w:trPr>
        <w:tc>
          <w:tcPr>
            <w:tcW w:w="1322" w:type="dxa"/>
          </w:tcPr>
          <w:p w14:paraId="1E4C2F56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7.4.7</w:t>
            </w:r>
          </w:p>
        </w:tc>
        <w:tc>
          <w:tcPr>
            <w:tcW w:w="7852" w:type="dxa"/>
          </w:tcPr>
          <w:p w14:paraId="6BC0C271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Инфраструктурный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</w:tr>
      <w:tr w:rsidR="001E0F5E" w14:paraId="7B3D85AF" w14:textId="77777777">
        <w:trPr>
          <w:trHeight w:val="429"/>
        </w:trPr>
        <w:tc>
          <w:tcPr>
            <w:tcW w:w="1322" w:type="dxa"/>
          </w:tcPr>
          <w:p w14:paraId="0C732644" w14:textId="77777777" w:rsidR="001E0F5E" w:rsidRDefault="00CC787C">
            <w:pPr>
              <w:pStyle w:val="TableParagraph"/>
              <w:spacing w:before="38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7.5</w:t>
            </w:r>
          </w:p>
        </w:tc>
        <w:tc>
          <w:tcPr>
            <w:tcW w:w="7852" w:type="dxa"/>
          </w:tcPr>
          <w:p w14:paraId="388FAF1C" w14:textId="77777777" w:rsidR="001E0F5E" w:rsidRDefault="00CC787C">
            <w:pPr>
              <w:pStyle w:val="TableParagraph"/>
              <w:spacing w:before="38"/>
              <w:ind w:left="466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1E0F5E" w14:paraId="03A447D8" w14:textId="77777777">
        <w:trPr>
          <w:trHeight w:val="1591"/>
        </w:trPr>
        <w:tc>
          <w:tcPr>
            <w:tcW w:w="1322" w:type="dxa"/>
          </w:tcPr>
          <w:p w14:paraId="023E737A" w14:textId="77777777" w:rsidR="001E0F5E" w:rsidRDefault="001E0F5E">
            <w:pPr>
              <w:pStyle w:val="TableParagraph"/>
              <w:rPr>
                <w:b/>
                <w:sz w:val="24"/>
              </w:rPr>
            </w:pPr>
          </w:p>
          <w:p w14:paraId="30E0CE30" w14:textId="77777777" w:rsidR="001E0F5E" w:rsidRDefault="001E0F5E">
            <w:pPr>
              <w:pStyle w:val="TableParagraph"/>
              <w:spacing w:before="70"/>
              <w:rPr>
                <w:b/>
                <w:sz w:val="24"/>
              </w:rPr>
            </w:pPr>
          </w:p>
          <w:p w14:paraId="3B52CA20" w14:textId="77777777" w:rsidR="001E0F5E" w:rsidRDefault="00CC787C">
            <w:pPr>
              <w:pStyle w:val="TableParagraph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7.5.1</w:t>
            </w:r>
          </w:p>
        </w:tc>
        <w:tc>
          <w:tcPr>
            <w:tcW w:w="7852" w:type="dxa"/>
          </w:tcPr>
          <w:p w14:paraId="7221116D" w14:textId="77777777" w:rsidR="001E0F5E" w:rsidRDefault="00CC787C">
            <w:pPr>
              <w:pStyle w:val="TableParagraph"/>
              <w:spacing w:before="41" w:line="336" w:lineRule="auto"/>
              <w:ind w:left="466" w:right="105"/>
              <w:jc w:val="both"/>
              <w:rPr>
                <w:sz w:val="24"/>
              </w:rPr>
            </w:pPr>
            <w:r>
              <w:rPr>
                <w:sz w:val="24"/>
              </w:rPr>
              <w:t>Западный макрорегион (Европейская часть) России. Географические особенности географических районов: Европейский Север России, Северо-</w:t>
            </w:r>
            <w:proofErr w:type="gramStart"/>
            <w:r>
              <w:rPr>
                <w:sz w:val="24"/>
              </w:rPr>
              <w:t>Запад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России,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Центральная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Россия,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Поволжье,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Юг</w:t>
            </w:r>
            <w:proofErr w:type="gramEnd"/>
          </w:p>
          <w:p w14:paraId="79A680B3" w14:textId="77777777" w:rsidR="001E0F5E" w:rsidRDefault="00CC787C">
            <w:pPr>
              <w:pStyle w:val="TableParagraph"/>
              <w:ind w:left="466"/>
              <w:jc w:val="both"/>
              <w:rPr>
                <w:sz w:val="24"/>
              </w:rPr>
            </w:pPr>
            <w:r>
              <w:rPr>
                <w:sz w:val="24"/>
              </w:rPr>
              <w:t>Европейской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Урал</w:t>
            </w:r>
          </w:p>
        </w:tc>
      </w:tr>
      <w:tr w:rsidR="001E0F5E" w14:paraId="57A56EFB" w14:textId="77777777">
        <w:trPr>
          <w:trHeight w:val="818"/>
        </w:trPr>
        <w:tc>
          <w:tcPr>
            <w:tcW w:w="1322" w:type="dxa"/>
          </w:tcPr>
          <w:p w14:paraId="5064E3D6" w14:textId="77777777" w:rsidR="001E0F5E" w:rsidRDefault="00CC787C">
            <w:pPr>
              <w:pStyle w:val="TableParagraph"/>
              <w:spacing w:before="235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7.5.2</w:t>
            </w:r>
          </w:p>
        </w:tc>
        <w:tc>
          <w:tcPr>
            <w:tcW w:w="7852" w:type="dxa"/>
          </w:tcPr>
          <w:p w14:paraId="498575B0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Восточный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макрорегион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(Азиатская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часть)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2000BED3" w14:textId="77777777" w:rsidR="001E0F5E" w:rsidRDefault="00CC787C">
            <w:pPr>
              <w:pStyle w:val="TableParagraph"/>
              <w:spacing w:before="110"/>
              <w:ind w:left="46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районов: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</w:t>
            </w:r>
          </w:p>
        </w:tc>
      </w:tr>
      <w:tr w:rsidR="001E0F5E" w14:paraId="56604A17" w14:textId="77777777">
        <w:trPr>
          <w:trHeight w:val="431"/>
        </w:trPr>
        <w:tc>
          <w:tcPr>
            <w:tcW w:w="1322" w:type="dxa"/>
          </w:tcPr>
          <w:p w14:paraId="009F7438" w14:textId="77777777" w:rsidR="001E0F5E" w:rsidRDefault="00CC787C">
            <w:pPr>
              <w:pStyle w:val="TableParagraph"/>
              <w:spacing w:before="41"/>
              <w:ind w:right="3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7.6</w:t>
            </w:r>
          </w:p>
        </w:tc>
        <w:tc>
          <w:tcPr>
            <w:tcW w:w="7852" w:type="dxa"/>
          </w:tcPr>
          <w:p w14:paraId="003A4471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</w:tr>
      <w:tr w:rsidR="001E0F5E" w14:paraId="67A61384" w14:textId="77777777">
        <w:trPr>
          <w:trHeight w:val="431"/>
        </w:trPr>
        <w:tc>
          <w:tcPr>
            <w:tcW w:w="1322" w:type="dxa"/>
          </w:tcPr>
          <w:p w14:paraId="47072BAF" w14:textId="77777777" w:rsidR="001E0F5E" w:rsidRDefault="00CC787C">
            <w:pPr>
              <w:pStyle w:val="TableParagraph"/>
              <w:spacing w:before="41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7.6.1</w:t>
            </w:r>
          </w:p>
        </w:tc>
        <w:tc>
          <w:tcPr>
            <w:tcW w:w="7852" w:type="dxa"/>
          </w:tcPr>
          <w:p w14:paraId="7923A60C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разделения</w:t>
            </w:r>
            <w:r>
              <w:rPr>
                <w:spacing w:val="-2"/>
                <w:sz w:val="24"/>
              </w:rPr>
              <w:t xml:space="preserve"> труда</w:t>
            </w:r>
          </w:p>
        </w:tc>
      </w:tr>
      <w:tr w:rsidR="001E0F5E" w14:paraId="41DD29DA" w14:textId="77777777">
        <w:trPr>
          <w:trHeight w:val="813"/>
        </w:trPr>
        <w:tc>
          <w:tcPr>
            <w:tcW w:w="1322" w:type="dxa"/>
          </w:tcPr>
          <w:p w14:paraId="6947A437" w14:textId="77777777" w:rsidR="001E0F5E" w:rsidRDefault="00CC787C">
            <w:pPr>
              <w:pStyle w:val="TableParagraph"/>
              <w:spacing w:before="233"/>
              <w:ind w:right="23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7.6.2</w:t>
            </w:r>
          </w:p>
        </w:tc>
        <w:tc>
          <w:tcPr>
            <w:tcW w:w="7852" w:type="dxa"/>
          </w:tcPr>
          <w:p w14:paraId="7C73B615" w14:textId="77777777" w:rsidR="001E0F5E" w:rsidRDefault="00CC787C">
            <w:pPr>
              <w:pStyle w:val="TableParagraph"/>
              <w:spacing w:before="41"/>
              <w:ind w:left="466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ЮНЕСКО</w:t>
            </w:r>
          </w:p>
          <w:p w14:paraId="7E1D373D" w14:textId="77777777" w:rsidR="001E0F5E" w:rsidRDefault="00CC787C">
            <w:pPr>
              <w:pStyle w:val="TableParagraph"/>
              <w:spacing w:before="108"/>
              <w:ind w:left="46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</w:tbl>
    <w:p w14:paraId="5C9B726D" w14:textId="77777777" w:rsidR="001E0F5E" w:rsidRDefault="001E0F5E">
      <w:pPr>
        <w:pStyle w:val="TableParagraph"/>
        <w:rPr>
          <w:sz w:val="24"/>
        </w:rPr>
        <w:sectPr w:rsidR="001E0F5E">
          <w:type w:val="continuous"/>
          <w:pgSz w:w="11910" w:h="16390"/>
          <w:pgMar w:top="1120" w:right="708" w:bottom="280" w:left="1700" w:header="720" w:footer="720" w:gutter="0"/>
          <w:cols w:space="720"/>
        </w:sectPr>
      </w:pPr>
    </w:p>
    <w:p w14:paraId="52819E75" w14:textId="77777777" w:rsidR="001E0F5E" w:rsidRDefault="00CC787C">
      <w:pPr>
        <w:spacing w:before="68" w:line="242" w:lineRule="auto"/>
        <w:ind w:left="122" w:right="1028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ОБЕСПЕЧЕНИЕ ОБРАЗОВАТЕЛЬНОГО ПРОЦЕССА</w:t>
      </w:r>
    </w:p>
    <w:p w14:paraId="51A8C6B2" w14:textId="77777777" w:rsidR="001E0F5E" w:rsidRDefault="00CC787C">
      <w:pPr>
        <w:spacing w:line="315" w:lineRule="exact"/>
        <w:ind w:left="12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14:paraId="52DB6C7C" w14:textId="77777777" w:rsidR="001E0F5E" w:rsidRDefault="00CC787C">
      <w:pPr>
        <w:pStyle w:val="a4"/>
        <w:numPr>
          <w:ilvl w:val="0"/>
          <w:numId w:val="1"/>
        </w:numPr>
        <w:tabs>
          <w:tab w:val="left" w:pos="290"/>
        </w:tabs>
        <w:ind w:right="143" w:firstLine="0"/>
        <w:jc w:val="left"/>
        <w:rPr>
          <w:sz w:val="28"/>
        </w:rPr>
      </w:pPr>
      <w:r>
        <w:rPr>
          <w:sz w:val="28"/>
        </w:rPr>
        <w:t>География: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6-е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12-е</w:t>
      </w:r>
      <w:r>
        <w:rPr>
          <w:spacing w:val="-4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Алексеев А.И., Николина В.В., Липкина Е.К. и др. Акционерное общество</w:t>
      </w:r>
    </w:p>
    <w:p w14:paraId="46DDB85F" w14:textId="77777777" w:rsidR="001E0F5E" w:rsidRDefault="00CC787C">
      <w:pPr>
        <w:pStyle w:val="a3"/>
        <w:spacing w:line="321" w:lineRule="exact"/>
        <w:ind w:left="122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14:paraId="42F700DC" w14:textId="77777777" w:rsidR="001E0F5E" w:rsidRDefault="00CC787C">
      <w:pPr>
        <w:pStyle w:val="a4"/>
        <w:numPr>
          <w:ilvl w:val="0"/>
          <w:numId w:val="1"/>
        </w:numPr>
        <w:tabs>
          <w:tab w:val="left" w:pos="359"/>
        </w:tabs>
        <w:spacing w:line="242" w:lineRule="auto"/>
        <w:ind w:right="608" w:firstLine="69"/>
        <w:jc w:val="left"/>
        <w:rPr>
          <w:sz w:val="28"/>
        </w:rPr>
      </w:pPr>
      <w:r>
        <w:rPr>
          <w:sz w:val="28"/>
        </w:rPr>
        <w:t>География:</w:t>
      </w:r>
      <w:r>
        <w:rPr>
          <w:spacing w:val="-6"/>
          <w:sz w:val="28"/>
        </w:rPr>
        <w:t xml:space="preserve"> </w:t>
      </w:r>
      <w:r>
        <w:rPr>
          <w:sz w:val="28"/>
        </w:rPr>
        <w:t>7-й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11-е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Алексеев А.И., Николина В.В., Липкина Е.К. и др. Акционерное общество</w:t>
      </w:r>
    </w:p>
    <w:p w14:paraId="18E8C46D" w14:textId="77777777" w:rsidR="001E0F5E" w:rsidRDefault="00CC787C">
      <w:pPr>
        <w:pStyle w:val="a3"/>
        <w:spacing w:line="317" w:lineRule="exact"/>
        <w:ind w:left="122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14:paraId="34C44E88" w14:textId="77777777" w:rsidR="001E0F5E" w:rsidRDefault="00CC787C">
      <w:pPr>
        <w:pStyle w:val="a4"/>
        <w:numPr>
          <w:ilvl w:val="0"/>
          <w:numId w:val="1"/>
        </w:numPr>
        <w:tabs>
          <w:tab w:val="left" w:pos="359"/>
        </w:tabs>
        <w:ind w:right="608" w:firstLine="69"/>
        <w:jc w:val="left"/>
        <w:rPr>
          <w:sz w:val="28"/>
        </w:rPr>
      </w:pPr>
      <w:r>
        <w:rPr>
          <w:sz w:val="28"/>
        </w:rPr>
        <w:t>География:</w:t>
      </w:r>
      <w:r>
        <w:rPr>
          <w:spacing w:val="-7"/>
          <w:sz w:val="28"/>
        </w:rPr>
        <w:t xml:space="preserve"> </w:t>
      </w:r>
      <w:r>
        <w:rPr>
          <w:sz w:val="28"/>
        </w:rPr>
        <w:t>8-й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12-е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Алексеев А.И., Николина В.В., Липкина Е.К. и др. Акционерное общество</w:t>
      </w:r>
    </w:p>
    <w:p w14:paraId="6A059570" w14:textId="77777777" w:rsidR="001E0F5E" w:rsidRDefault="00CC787C">
      <w:pPr>
        <w:pStyle w:val="a3"/>
        <w:spacing w:line="321" w:lineRule="exact"/>
        <w:ind w:left="122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14:paraId="7342E850" w14:textId="77777777" w:rsidR="001E0F5E" w:rsidRDefault="00CC787C">
      <w:pPr>
        <w:pStyle w:val="a4"/>
        <w:numPr>
          <w:ilvl w:val="0"/>
          <w:numId w:val="1"/>
        </w:numPr>
        <w:tabs>
          <w:tab w:val="left" w:pos="359"/>
        </w:tabs>
        <w:spacing w:line="242" w:lineRule="auto"/>
        <w:ind w:right="608" w:firstLine="69"/>
        <w:jc w:val="left"/>
        <w:rPr>
          <w:sz w:val="28"/>
        </w:rPr>
      </w:pPr>
      <w:r>
        <w:rPr>
          <w:sz w:val="28"/>
        </w:rPr>
        <w:t>География:</w:t>
      </w:r>
      <w:r>
        <w:rPr>
          <w:spacing w:val="-6"/>
          <w:sz w:val="28"/>
        </w:rPr>
        <w:t xml:space="preserve"> </w:t>
      </w:r>
      <w:r>
        <w:rPr>
          <w:sz w:val="28"/>
        </w:rPr>
        <w:t>9-й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учебник;</w:t>
      </w:r>
      <w:r>
        <w:rPr>
          <w:spacing w:val="-3"/>
          <w:sz w:val="28"/>
        </w:rPr>
        <w:t xml:space="preserve"> </w:t>
      </w:r>
      <w:r>
        <w:rPr>
          <w:sz w:val="28"/>
        </w:rPr>
        <w:t>11-е</w:t>
      </w:r>
      <w:r>
        <w:rPr>
          <w:spacing w:val="-7"/>
          <w:sz w:val="28"/>
        </w:rPr>
        <w:t xml:space="preserve"> </w:t>
      </w:r>
      <w:r>
        <w:rPr>
          <w:sz w:val="28"/>
        </w:rPr>
        <w:t>издание,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переработанное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Алексеев А.И., Николина В.В., Липкина Е.К. и др. Акционерное общество</w:t>
      </w:r>
    </w:p>
    <w:p w14:paraId="68D74437" w14:textId="77777777" w:rsidR="001E0F5E" w:rsidRDefault="00CC787C">
      <w:pPr>
        <w:pStyle w:val="a3"/>
        <w:spacing w:line="318" w:lineRule="exact"/>
        <w:ind w:left="122" w:firstLine="0"/>
        <w:jc w:val="left"/>
      </w:pPr>
      <w:r>
        <w:t>«Издательство</w:t>
      </w:r>
      <w:r>
        <w:rPr>
          <w:spacing w:val="-12"/>
        </w:rPr>
        <w:t xml:space="preserve"> </w:t>
      </w:r>
      <w:r>
        <w:rPr>
          <w:spacing w:val="-2"/>
        </w:rPr>
        <w:t>«Просвещение»</w:t>
      </w:r>
    </w:p>
    <w:p w14:paraId="2560D543" w14:textId="77777777" w:rsidR="001E0F5E" w:rsidRDefault="001E0F5E">
      <w:pPr>
        <w:pStyle w:val="a3"/>
        <w:spacing w:before="185"/>
        <w:ind w:left="0" w:firstLine="0"/>
        <w:jc w:val="left"/>
      </w:pPr>
    </w:p>
    <w:p w14:paraId="0EE238AB" w14:textId="77777777" w:rsidR="001E0F5E" w:rsidRDefault="00CC787C">
      <w:pPr>
        <w:spacing w:before="1" w:line="319" w:lineRule="exact"/>
        <w:ind w:left="12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УЧИТЕЛЯ</w:t>
      </w:r>
    </w:p>
    <w:p w14:paraId="17A4BCFC" w14:textId="77777777" w:rsidR="001E0F5E" w:rsidRDefault="00CC787C">
      <w:pPr>
        <w:pStyle w:val="a3"/>
        <w:ind w:left="122" w:right="120" w:firstLine="0"/>
        <w:jc w:val="left"/>
      </w:pPr>
      <w:r>
        <w:t>А.В. Матвеев. Планируемые результаты: карта прохождения рабочей программы 5-6 класс. Издательство "Просвещение". География 7 класс. поурочные</w:t>
      </w:r>
      <w:r>
        <w:rPr>
          <w:spacing w:val="-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В.В.</w:t>
      </w:r>
      <w:r>
        <w:rPr>
          <w:spacing w:val="-7"/>
        </w:rPr>
        <w:t xml:space="preserve"> </w:t>
      </w:r>
      <w:r>
        <w:t>Николина</w:t>
      </w:r>
      <w:r>
        <w:rPr>
          <w:spacing w:val="-5"/>
        </w:rPr>
        <w:t xml:space="preserve"> </w:t>
      </w:r>
      <w:r>
        <w:t>издательство</w:t>
      </w:r>
      <w:r>
        <w:rPr>
          <w:spacing w:val="-8"/>
        </w:rPr>
        <w:t xml:space="preserve"> </w:t>
      </w:r>
      <w:r>
        <w:t>"Просвещение".</w:t>
      </w:r>
      <w:r>
        <w:rPr>
          <w:spacing w:val="-8"/>
        </w:rPr>
        <w:t xml:space="preserve"> </w:t>
      </w:r>
      <w:r>
        <w:t xml:space="preserve">2023. География 8 класс В.В. </w:t>
      </w:r>
      <w:proofErr w:type="gramStart"/>
      <w:r>
        <w:t>Николина .Поурочные</w:t>
      </w:r>
      <w:proofErr w:type="gramEnd"/>
      <w:r>
        <w:t xml:space="preserve"> разработки.</w:t>
      </w:r>
    </w:p>
    <w:p w14:paraId="25F2C041" w14:textId="77777777" w:rsidR="001E0F5E" w:rsidRDefault="00CC787C">
      <w:pPr>
        <w:spacing w:before="255"/>
        <w:ind w:left="122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СЕТИ </w:t>
      </w:r>
      <w:r>
        <w:rPr>
          <w:b/>
          <w:spacing w:val="-2"/>
          <w:sz w:val="28"/>
        </w:rPr>
        <w:t>ИНТЕРНЕТ</w:t>
      </w:r>
    </w:p>
    <w:p w14:paraId="6CC633A2" w14:textId="77777777" w:rsidR="001E0F5E" w:rsidRDefault="00CC787C">
      <w:pPr>
        <w:spacing w:line="275" w:lineRule="exact"/>
        <w:ind w:left="2"/>
      </w:pPr>
      <w:r>
        <w:rPr>
          <w:sz w:val="24"/>
        </w:rPr>
        <w:t>Библиотека</w:t>
      </w:r>
      <w:r>
        <w:rPr>
          <w:spacing w:val="-2"/>
          <w:sz w:val="24"/>
        </w:rPr>
        <w:t xml:space="preserve"> </w:t>
      </w:r>
      <w:r>
        <w:rPr>
          <w:sz w:val="24"/>
        </w:rPr>
        <w:t>ЦОК</w:t>
      </w:r>
      <w:r>
        <w:rPr>
          <w:spacing w:val="-1"/>
          <w:sz w:val="24"/>
        </w:rPr>
        <w:t xml:space="preserve"> </w:t>
      </w:r>
      <w:hyperlink r:id="rId290">
        <w:r>
          <w:rPr>
            <w:color w:val="0000FF"/>
            <w:spacing w:val="-2"/>
            <w:u w:val="single" w:color="0000FF"/>
          </w:rPr>
          <w:t>https://m.edsoo.ru</w:t>
        </w:r>
      </w:hyperlink>
    </w:p>
    <w:p w14:paraId="0AB7CCA2" w14:textId="77777777" w:rsidR="001E0F5E" w:rsidRDefault="001E0F5E">
      <w:pPr>
        <w:spacing w:line="275" w:lineRule="exact"/>
        <w:sectPr w:rsidR="001E0F5E">
          <w:pgSz w:w="11910" w:h="16390"/>
          <w:pgMar w:top="1060" w:right="708" w:bottom="280" w:left="1700" w:header="720" w:footer="720" w:gutter="0"/>
          <w:cols w:space="720"/>
        </w:sectPr>
      </w:pPr>
    </w:p>
    <w:p w14:paraId="48322337" w14:textId="77777777" w:rsidR="001E0F5E" w:rsidRDefault="001E0F5E">
      <w:pPr>
        <w:pStyle w:val="a3"/>
        <w:spacing w:before="4"/>
        <w:ind w:left="0" w:firstLine="0"/>
        <w:jc w:val="left"/>
        <w:rPr>
          <w:sz w:val="17"/>
        </w:rPr>
      </w:pPr>
    </w:p>
    <w:sectPr w:rsidR="001E0F5E">
      <w:pgSz w:w="11910" w:h="16840"/>
      <w:pgMar w:top="19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727"/>
    <w:multiLevelType w:val="hybridMultilevel"/>
    <w:tmpl w:val="057A86A4"/>
    <w:lvl w:ilvl="0" w:tplc="A2F2968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D864D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DB969CC6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D3DE9C2E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21D69A94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980CA7E4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45121B1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ABAA3F34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13B4317C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" w15:restartNumberingAfterBreak="0">
    <w:nsid w:val="041C53C1"/>
    <w:multiLevelType w:val="hybridMultilevel"/>
    <w:tmpl w:val="AF60A878"/>
    <w:lvl w:ilvl="0" w:tplc="8EA0FD3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1C1486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CCE4E1E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F7EEEB2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B8D2D9B8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FDE61C02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C6E02D02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F3A20EAC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3EA47BFC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" w15:restartNumberingAfterBreak="0">
    <w:nsid w:val="06D07EE4"/>
    <w:multiLevelType w:val="hybridMultilevel"/>
    <w:tmpl w:val="9C7A5CF2"/>
    <w:lvl w:ilvl="0" w:tplc="0DC4715A">
      <w:start w:val="1"/>
      <w:numFmt w:val="decimal"/>
      <w:lvlText w:val="%1)"/>
      <w:lvlJc w:val="left"/>
      <w:pPr>
        <w:ind w:left="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3A0166">
      <w:numFmt w:val="bullet"/>
      <w:lvlText w:val="•"/>
      <w:lvlJc w:val="left"/>
      <w:pPr>
        <w:ind w:left="949" w:hanging="291"/>
      </w:pPr>
      <w:rPr>
        <w:rFonts w:hint="default"/>
        <w:lang w:val="ru-RU" w:eastAsia="en-US" w:bidi="ar-SA"/>
      </w:rPr>
    </w:lvl>
    <w:lvl w:ilvl="2" w:tplc="02665CEC">
      <w:numFmt w:val="bullet"/>
      <w:lvlText w:val="•"/>
      <w:lvlJc w:val="left"/>
      <w:pPr>
        <w:ind w:left="1899" w:hanging="291"/>
      </w:pPr>
      <w:rPr>
        <w:rFonts w:hint="default"/>
        <w:lang w:val="ru-RU" w:eastAsia="en-US" w:bidi="ar-SA"/>
      </w:rPr>
    </w:lvl>
    <w:lvl w:ilvl="3" w:tplc="47A84F8C">
      <w:numFmt w:val="bullet"/>
      <w:lvlText w:val="•"/>
      <w:lvlJc w:val="left"/>
      <w:pPr>
        <w:ind w:left="2849" w:hanging="291"/>
      </w:pPr>
      <w:rPr>
        <w:rFonts w:hint="default"/>
        <w:lang w:val="ru-RU" w:eastAsia="en-US" w:bidi="ar-SA"/>
      </w:rPr>
    </w:lvl>
    <w:lvl w:ilvl="4" w:tplc="14962480">
      <w:numFmt w:val="bullet"/>
      <w:lvlText w:val="•"/>
      <w:lvlJc w:val="left"/>
      <w:pPr>
        <w:ind w:left="3799" w:hanging="291"/>
      </w:pPr>
      <w:rPr>
        <w:rFonts w:hint="default"/>
        <w:lang w:val="ru-RU" w:eastAsia="en-US" w:bidi="ar-SA"/>
      </w:rPr>
    </w:lvl>
    <w:lvl w:ilvl="5" w:tplc="C5865020">
      <w:numFmt w:val="bullet"/>
      <w:lvlText w:val="•"/>
      <w:lvlJc w:val="left"/>
      <w:pPr>
        <w:ind w:left="4749" w:hanging="291"/>
      </w:pPr>
      <w:rPr>
        <w:rFonts w:hint="default"/>
        <w:lang w:val="ru-RU" w:eastAsia="en-US" w:bidi="ar-SA"/>
      </w:rPr>
    </w:lvl>
    <w:lvl w:ilvl="6" w:tplc="6A9421A4">
      <w:numFmt w:val="bullet"/>
      <w:lvlText w:val="•"/>
      <w:lvlJc w:val="left"/>
      <w:pPr>
        <w:ind w:left="5699" w:hanging="291"/>
      </w:pPr>
      <w:rPr>
        <w:rFonts w:hint="default"/>
        <w:lang w:val="ru-RU" w:eastAsia="en-US" w:bidi="ar-SA"/>
      </w:rPr>
    </w:lvl>
    <w:lvl w:ilvl="7" w:tplc="F86CD5D6">
      <w:numFmt w:val="bullet"/>
      <w:lvlText w:val="•"/>
      <w:lvlJc w:val="left"/>
      <w:pPr>
        <w:ind w:left="6648" w:hanging="291"/>
      </w:pPr>
      <w:rPr>
        <w:rFonts w:hint="default"/>
        <w:lang w:val="ru-RU" w:eastAsia="en-US" w:bidi="ar-SA"/>
      </w:rPr>
    </w:lvl>
    <w:lvl w:ilvl="8" w:tplc="FC0E5B04">
      <w:numFmt w:val="bullet"/>
      <w:lvlText w:val="•"/>
      <w:lvlJc w:val="left"/>
      <w:pPr>
        <w:ind w:left="7598" w:hanging="291"/>
      </w:pPr>
      <w:rPr>
        <w:rFonts w:hint="default"/>
        <w:lang w:val="ru-RU" w:eastAsia="en-US" w:bidi="ar-SA"/>
      </w:rPr>
    </w:lvl>
  </w:abstractNum>
  <w:abstractNum w:abstractNumId="3" w15:restartNumberingAfterBreak="0">
    <w:nsid w:val="097153A9"/>
    <w:multiLevelType w:val="hybridMultilevel"/>
    <w:tmpl w:val="866085C0"/>
    <w:lvl w:ilvl="0" w:tplc="9378DDE0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D0A5F6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70C82918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F64A1FC0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92B2398E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7FAEC834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FE48B29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193C5FD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7352A1C0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4" w15:restartNumberingAfterBreak="0">
    <w:nsid w:val="0A756EEF"/>
    <w:multiLevelType w:val="hybridMultilevel"/>
    <w:tmpl w:val="28E64860"/>
    <w:lvl w:ilvl="0" w:tplc="1F6275C0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20E18C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3B663AC0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56B61F28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915273E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405443BC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169257E0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9D46FCD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D00ACE5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5" w15:restartNumberingAfterBreak="0">
    <w:nsid w:val="0D0E7776"/>
    <w:multiLevelType w:val="hybridMultilevel"/>
    <w:tmpl w:val="6518B9AE"/>
    <w:lvl w:ilvl="0" w:tplc="F7F0674A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ECBA18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DA964206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448C17F8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C47C4C48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BC6AD8A6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F292630A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E0804AF4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C7160F5C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6" w15:restartNumberingAfterBreak="0">
    <w:nsid w:val="12DF2AD7"/>
    <w:multiLevelType w:val="hybridMultilevel"/>
    <w:tmpl w:val="810409BA"/>
    <w:lvl w:ilvl="0" w:tplc="715E9CEC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78DF9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1BB694E4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7D9C7178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844CF82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9C447DC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98C67D5E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04E897D8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AD784CE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7" w15:restartNumberingAfterBreak="0">
    <w:nsid w:val="13EF62A8"/>
    <w:multiLevelType w:val="hybridMultilevel"/>
    <w:tmpl w:val="0BB6BCFA"/>
    <w:lvl w:ilvl="0" w:tplc="699288F0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08EF3A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08D06544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8128624A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3D68411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8A88FA7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480205A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0E4A8C9A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9AE0022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8" w15:restartNumberingAfterBreak="0">
    <w:nsid w:val="141F1114"/>
    <w:multiLevelType w:val="hybridMultilevel"/>
    <w:tmpl w:val="9CCA738E"/>
    <w:lvl w:ilvl="0" w:tplc="A6581F70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605C30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13749A0E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7C066F1C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28800240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B62A1852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3FC83008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0CE896B4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041AD620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9" w15:restartNumberingAfterBreak="0">
    <w:nsid w:val="18703667"/>
    <w:multiLevelType w:val="hybridMultilevel"/>
    <w:tmpl w:val="A072A696"/>
    <w:lvl w:ilvl="0" w:tplc="77C66A9C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A0DE26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16A28DC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C474488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A0485666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0F7C6D32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7E6C9014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BF98B43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6596A1DC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0" w15:restartNumberingAfterBreak="0">
    <w:nsid w:val="1F7B74D1"/>
    <w:multiLevelType w:val="hybridMultilevel"/>
    <w:tmpl w:val="9E409AD4"/>
    <w:lvl w:ilvl="0" w:tplc="65C6D384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24F466">
      <w:numFmt w:val="bullet"/>
      <w:lvlText w:val="•"/>
      <w:lvlJc w:val="left"/>
      <w:pPr>
        <w:ind w:left="1057" w:hanging="169"/>
      </w:pPr>
      <w:rPr>
        <w:rFonts w:hint="default"/>
        <w:lang w:val="ru-RU" w:eastAsia="en-US" w:bidi="ar-SA"/>
      </w:rPr>
    </w:lvl>
    <w:lvl w:ilvl="2" w:tplc="AEE8A472">
      <w:numFmt w:val="bullet"/>
      <w:lvlText w:val="•"/>
      <w:lvlJc w:val="left"/>
      <w:pPr>
        <w:ind w:left="1995" w:hanging="169"/>
      </w:pPr>
      <w:rPr>
        <w:rFonts w:hint="default"/>
        <w:lang w:val="ru-RU" w:eastAsia="en-US" w:bidi="ar-SA"/>
      </w:rPr>
    </w:lvl>
    <w:lvl w:ilvl="3" w:tplc="48122D5C">
      <w:numFmt w:val="bullet"/>
      <w:lvlText w:val="•"/>
      <w:lvlJc w:val="left"/>
      <w:pPr>
        <w:ind w:left="2933" w:hanging="169"/>
      </w:pPr>
      <w:rPr>
        <w:rFonts w:hint="default"/>
        <w:lang w:val="ru-RU" w:eastAsia="en-US" w:bidi="ar-SA"/>
      </w:rPr>
    </w:lvl>
    <w:lvl w:ilvl="4" w:tplc="ACA255EC">
      <w:numFmt w:val="bullet"/>
      <w:lvlText w:val="•"/>
      <w:lvlJc w:val="left"/>
      <w:pPr>
        <w:ind w:left="3871" w:hanging="169"/>
      </w:pPr>
      <w:rPr>
        <w:rFonts w:hint="default"/>
        <w:lang w:val="ru-RU" w:eastAsia="en-US" w:bidi="ar-SA"/>
      </w:rPr>
    </w:lvl>
    <w:lvl w:ilvl="5" w:tplc="DAEE5D1E">
      <w:numFmt w:val="bullet"/>
      <w:lvlText w:val="•"/>
      <w:lvlJc w:val="left"/>
      <w:pPr>
        <w:ind w:left="4809" w:hanging="169"/>
      </w:pPr>
      <w:rPr>
        <w:rFonts w:hint="default"/>
        <w:lang w:val="ru-RU" w:eastAsia="en-US" w:bidi="ar-SA"/>
      </w:rPr>
    </w:lvl>
    <w:lvl w:ilvl="6" w:tplc="DE305C40">
      <w:numFmt w:val="bullet"/>
      <w:lvlText w:val="•"/>
      <w:lvlJc w:val="left"/>
      <w:pPr>
        <w:ind w:left="5747" w:hanging="169"/>
      </w:pPr>
      <w:rPr>
        <w:rFonts w:hint="default"/>
        <w:lang w:val="ru-RU" w:eastAsia="en-US" w:bidi="ar-SA"/>
      </w:rPr>
    </w:lvl>
    <w:lvl w:ilvl="7" w:tplc="6A48CDC4">
      <w:numFmt w:val="bullet"/>
      <w:lvlText w:val="•"/>
      <w:lvlJc w:val="left"/>
      <w:pPr>
        <w:ind w:left="6684" w:hanging="169"/>
      </w:pPr>
      <w:rPr>
        <w:rFonts w:hint="default"/>
        <w:lang w:val="ru-RU" w:eastAsia="en-US" w:bidi="ar-SA"/>
      </w:rPr>
    </w:lvl>
    <w:lvl w:ilvl="8" w:tplc="5B7294A4">
      <w:numFmt w:val="bullet"/>
      <w:lvlText w:val="•"/>
      <w:lvlJc w:val="left"/>
      <w:pPr>
        <w:ind w:left="7622" w:hanging="169"/>
      </w:pPr>
      <w:rPr>
        <w:rFonts w:hint="default"/>
        <w:lang w:val="ru-RU" w:eastAsia="en-US" w:bidi="ar-SA"/>
      </w:rPr>
    </w:lvl>
  </w:abstractNum>
  <w:abstractNum w:abstractNumId="11" w15:restartNumberingAfterBreak="0">
    <w:nsid w:val="206042B9"/>
    <w:multiLevelType w:val="hybridMultilevel"/>
    <w:tmpl w:val="FBE8C034"/>
    <w:lvl w:ilvl="0" w:tplc="260ADA1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6E2672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490CB4E2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EC144368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43DA80C4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3E24800C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B840068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AE6A8FF0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54DE41A6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2" w15:restartNumberingAfterBreak="0">
    <w:nsid w:val="250266F6"/>
    <w:multiLevelType w:val="hybridMultilevel"/>
    <w:tmpl w:val="5FEA1920"/>
    <w:lvl w:ilvl="0" w:tplc="1E7CF218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025910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4EBC15A4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77266270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01E62D84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9D101012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03AEABEC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1A8CE3F2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3FE00188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13" w15:restartNumberingAfterBreak="0">
    <w:nsid w:val="25B82CFE"/>
    <w:multiLevelType w:val="hybridMultilevel"/>
    <w:tmpl w:val="976C9EF8"/>
    <w:lvl w:ilvl="0" w:tplc="2CD0800A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44F73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365E25BA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D608797E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576E905E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099ACE94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BA8866D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E12E279C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E3A0ED0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4" w15:restartNumberingAfterBreak="0">
    <w:nsid w:val="291547DA"/>
    <w:multiLevelType w:val="hybridMultilevel"/>
    <w:tmpl w:val="92181386"/>
    <w:lvl w:ilvl="0" w:tplc="590C7BF4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CE3072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CB52C2C0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E5B2A370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98209774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DEBEA5F6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4596F368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9E9AE1CE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21FE78E8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15" w15:restartNumberingAfterBreak="0">
    <w:nsid w:val="31A94E54"/>
    <w:multiLevelType w:val="hybridMultilevel"/>
    <w:tmpl w:val="5B621FC2"/>
    <w:lvl w:ilvl="0" w:tplc="9962D810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B675A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B64624E2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37F4F0E0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6FFED0C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4E94FD2E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8D289B7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F09E946C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613EF5A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6" w15:restartNumberingAfterBreak="0">
    <w:nsid w:val="31E56426"/>
    <w:multiLevelType w:val="hybridMultilevel"/>
    <w:tmpl w:val="B4C211A2"/>
    <w:lvl w:ilvl="0" w:tplc="B048445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BC5BC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F4C26D4C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9F7271C0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2D80D636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8B769BE2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DE64434E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7DD6EE18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BFFCC91C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7" w15:restartNumberingAfterBreak="0">
    <w:nsid w:val="33544A2F"/>
    <w:multiLevelType w:val="hybridMultilevel"/>
    <w:tmpl w:val="5D1EAF76"/>
    <w:lvl w:ilvl="0" w:tplc="C9124E74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568F58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BAEC7162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282CA582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DB087432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1EDA1BF8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4950D02E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E9BA4996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58B23FC2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18" w15:restartNumberingAfterBreak="0">
    <w:nsid w:val="38461D97"/>
    <w:multiLevelType w:val="hybridMultilevel"/>
    <w:tmpl w:val="AD9E2704"/>
    <w:lvl w:ilvl="0" w:tplc="1F64AA4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76296E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E786AD02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DAC8E480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BCF476A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7062E69A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4C1AE350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378AFE6E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8BC458A6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19" w15:restartNumberingAfterBreak="0">
    <w:nsid w:val="3A977EB0"/>
    <w:multiLevelType w:val="hybridMultilevel"/>
    <w:tmpl w:val="05E0B866"/>
    <w:lvl w:ilvl="0" w:tplc="CD6647A2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642E1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662C12B2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9CFAB4AC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A810F3C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2410D462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5EC04ACA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A6C09680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4C6E73D0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3B8B029E"/>
    <w:multiLevelType w:val="hybridMultilevel"/>
    <w:tmpl w:val="4C54AED2"/>
    <w:lvl w:ilvl="0" w:tplc="61B24D0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1C54CE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DAD84004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40381780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0D6EAB0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196CC908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ABDA6B60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9C6C6B90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E7EE302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1" w15:restartNumberingAfterBreak="0">
    <w:nsid w:val="3DE54716"/>
    <w:multiLevelType w:val="hybridMultilevel"/>
    <w:tmpl w:val="C8A4F04C"/>
    <w:lvl w:ilvl="0" w:tplc="1E642BC0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70025E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2918C4A8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F0E29A08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C54682E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85941A66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28B4C712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A1C6B56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F8580268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2" w15:restartNumberingAfterBreak="0">
    <w:nsid w:val="41EC3D89"/>
    <w:multiLevelType w:val="hybridMultilevel"/>
    <w:tmpl w:val="F8AEBD7C"/>
    <w:lvl w:ilvl="0" w:tplc="C6BA8710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C06B3C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60FC0080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847C170E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D8189C2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0D44420C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2E003F6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F7F4D2C0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96E2E44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3" w15:restartNumberingAfterBreak="0">
    <w:nsid w:val="426F55B4"/>
    <w:multiLevelType w:val="hybridMultilevel"/>
    <w:tmpl w:val="4F96A466"/>
    <w:lvl w:ilvl="0" w:tplc="78D4E52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8"/>
        <w:szCs w:val="28"/>
        <w:lang w:val="ru-RU" w:eastAsia="en-US" w:bidi="ar-SA"/>
      </w:rPr>
    </w:lvl>
    <w:lvl w:ilvl="1" w:tplc="E54C4C4A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328802B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85EC46F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C57CE28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DAACBC84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B88A06B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C9CC22AE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C7244960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4" w15:restartNumberingAfterBreak="0">
    <w:nsid w:val="427B3ADF"/>
    <w:multiLevelType w:val="hybridMultilevel"/>
    <w:tmpl w:val="6EDC5618"/>
    <w:lvl w:ilvl="0" w:tplc="45E60F32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32260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BAF8731A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0FDCCAE4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07D6D8E4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21AACDF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0E0E84FA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E2580B66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9A729014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5" w15:restartNumberingAfterBreak="0">
    <w:nsid w:val="4420338C"/>
    <w:multiLevelType w:val="hybridMultilevel"/>
    <w:tmpl w:val="688E6DE8"/>
    <w:lvl w:ilvl="0" w:tplc="F76C71EC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34496AE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25FA515A">
      <w:numFmt w:val="bullet"/>
      <w:lvlText w:val="•"/>
      <w:lvlJc w:val="left"/>
      <w:pPr>
        <w:ind w:left="2667" w:hanging="360"/>
      </w:pPr>
      <w:rPr>
        <w:rFonts w:hint="default"/>
        <w:lang w:val="ru-RU" w:eastAsia="en-US" w:bidi="ar-SA"/>
      </w:rPr>
    </w:lvl>
    <w:lvl w:ilvl="3" w:tplc="3864E70C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67E67D14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DC286F92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CF06B9AE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ECEA7002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 w:tplc="7F58B876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5190B27"/>
    <w:multiLevelType w:val="hybridMultilevel"/>
    <w:tmpl w:val="17428BFC"/>
    <w:lvl w:ilvl="0" w:tplc="CECADC1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4C0D16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4B36A4F2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58029880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09705D6E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E05608A6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0CBE26A2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6166092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AE0A6AEA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49B02170"/>
    <w:multiLevelType w:val="hybridMultilevel"/>
    <w:tmpl w:val="ED2A083A"/>
    <w:lvl w:ilvl="0" w:tplc="F590313E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5E995A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BE8A6BAC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05A6FAAC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3B92AB18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3984FC18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C838BB02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CB10D17C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3E8E2304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28" w15:restartNumberingAfterBreak="0">
    <w:nsid w:val="49E92D9D"/>
    <w:multiLevelType w:val="hybridMultilevel"/>
    <w:tmpl w:val="1ED2A994"/>
    <w:lvl w:ilvl="0" w:tplc="480685B8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6832A2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DF9E394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AD288B74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620AA80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AD3088F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F9887A8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2DEE6078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5C28CF20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29" w15:restartNumberingAfterBreak="0">
    <w:nsid w:val="4D656AD6"/>
    <w:multiLevelType w:val="hybridMultilevel"/>
    <w:tmpl w:val="E1AE5464"/>
    <w:lvl w:ilvl="0" w:tplc="E4A88202">
      <w:start w:val="5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9C55FA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C40D26A">
      <w:numFmt w:val="bullet"/>
      <w:lvlText w:val="•"/>
      <w:lvlJc w:val="left"/>
      <w:pPr>
        <w:ind w:left="1908" w:hanging="360"/>
      </w:pPr>
      <w:rPr>
        <w:rFonts w:hint="default"/>
        <w:lang w:val="ru-RU" w:eastAsia="en-US" w:bidi="ar-SA"/>
      </w:rPr>
    </w:lvl>
    <w:lvl w:ilvl="3" w:tplc="ECD40D1C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4" w:tplc="3D9A9ED4">
      <w:numFmt w:val="bullet"/>
      <w:lvlText w:val="•"/>
      <w:lvlJc w:val="left"/>
      <w:pPr>
        <w:ind w:left="3806" w:hanging="360"/>
      </w:pPr>
      <w:rPr>
        <w:rFonts w:hint="default"/>
        <w:lang w:val="ru-RU" w:eastAsia="en-US" w:bidi="ar-SA"/>
      </w:rPr>
    </w:lvl>
    <w:lvl w:ilvl="5" w:tplc="946ECAE2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6" w:tplc="F248625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7" w:tplc="7EF0487A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8" w:tplc="E09C50FC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19745FB"/>
    <w:multiLevelType w:val="hybridMultilevel"/>
    <w:tmpl w:val="E3A6E024"/>
    <w:lvl w:ilvl="0" w:tplc="42DC41C4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BC3E80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FEEC4E34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A804518C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C9C6271E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096261BA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B4B2AE26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8EFA83FE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1C30E100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1" w15:restartNumberingAfterBreak="0">
    <w:nsid w:val="54806EFB"/>
    <w:multiLevelType w:val="hybridMultilevel"/>
    <w:tmpl w:val="ACA02840"/>
    <w:lvl w:ilvl="0" w:tplc="AA980D8A">
      <w:start w:val="5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96DA04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7488FC96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A06CEB10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7BF00498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99246E1A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5A2CD2F0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E26CD75C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7EEE1506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5776057A"/>
    <w:multiLevelType w:val="hybridMultilevel"/>
    <w:tmpl w:val="863ADF44"/>
    <w:lvl w:ilvl="0" w:tplc="E982AE9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545CE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F12E2854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9618913E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7ADE050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3B66460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E350355A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335EEE2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3DFC3DC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3" w15:restartNumberingAfterBreak="0">
    <w:nsid w:val="59671014"/>
    <w:multiLevelType w:val="hybridMultilevel"/>
    <w:tmpl w:val="EA3A3CE4"/>
    <w:lvl w:ilvl="0" w:tplc="761222DA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0AE076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CAC2EBA4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9A30CA5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D88C236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B84CDCC8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79CA9D4C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1D4C72F4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978E9A0E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4" w15:restartNumberingAfterBreak="0">
    <w:nsid w:val="61A65CE6"/>
    <w:multiLevelType w:val="hybridMultilevel"/>
    <w:tmpl w:val="45E851AE"/>
    <w:lvl w:ilvl="0" w:tplc="D49C24E4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A630B4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E3E8BEA8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CF6E3ACA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DA523172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582617FA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111A73BA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44003D8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381C057C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631270C0"/>
    <w:multiLevelType w:val="hybridMultilevel"/>
    <w:tmpl w:val="877AC840"/>
    <w:lvl w:ilvl="0" w:tplc="D3005426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665878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62DC0C94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ECF654EA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F49A5D90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FA726F1A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AFDAAA04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CFA8DAF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EF5EB176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6" w15:restartNumberingAfterBreak="0">
    <w:nsid w:val="6DF47CCB"/>
    <w:multiLevelType w:val="hybridMultilevel"/>
    <w:tmpl w:val="95D44E76"/>
    <w:lvl w:ilvl="0" w:tplc="7AC8E95A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6C34C8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38243DD8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F1029F2A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82847B78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335CC12E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9A88D5C6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C700FC0E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54BADFD2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37" w15:restartNumberingAfterBreak="0">
    <w:nsid w:val="6F0C754B"/>
    <w:multiLevelType w:val="hybridMultilevel"/>
    <w:tmpl w:val="1744E3F2"/>
    <w:lvl w:ilvl="0" w:tplc="378C863A">
      <w:start w:val="1"/>
      <w:numFmt w:val="decimal"/>
      <w:lvlText w:val="%1."/>
      <w:lvlJc w:val="left"/>
      <w:pPr>
        <w:ind w:left="2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B07BB8">
      <w:numFmt w:val="bullet"/>
      <w:lvlText w:val="•"/>
      <w:lvlJc w:val="left"/>
      <w:pPr>
        <w:ind w:left="949" w:hanging="266"/>
      </w:pPr>
      <w:rPr>
        <w:rFonts w:hint="default"/>
        <w:lang w:val="ru-RU" w:eastAsia="en-US" w:bidi="ar-SA"/>
      </w:rPr>
    </w:lvl>
    <w:lvl w:ilvl="2" w:tplc="CF2EA75E">
      <w:numFmt w:val="bullet"/>
      <w:lvlText w:val="•"/>
      <w:lvlJc w:val="left"/>
      <w:pPr>
        <w:ind w:left="1899" w:hanging="266"/>
      </w:pPr>
      <w:rPr>
        <w:rFonts w:hint="default"/>
        <w:lang w:val="ru-RU" w:eastAsia="en-US" w:bidi="ar-SA"/>
      </w:rPr>
    </w:lvl>
    <w:lvl w:ilvl="3" w:tplc="44B2D316">
      <w:numFmt w:val="bullet"/>
      <w:lvlText w:val="•"/>
      <w:lvlJc w:val="left"/>
      <w:pPr>
        <w:ind w:left="2849" w:hanging="266"/>
      </w:pPr>
      <w:rPr>
        <w:rFonts w:hint="default"/>
        <w:lang w:val="ru-RU" w:eastAsia="en-US" w:bidi="ar-SA"/>
      </w:rPr>
    </w:lvl>
    <w:lvl w:ilvl="4" w:tplc="7CA8C176">
      <w:numFmt w:val="bullet"/>
      <w:lvlText w:val="•"/>
      <w:lvlJc w:val="left"/>
      <w:pPr>
        <w:ind w:left="3799" w:hanging="266"/>
      </w:pPr>
      <w:rPr>
        <w:rFonts w:hint="default"/>
        <w:lang w:val="ru-RU" w:eastAsia="en-US" w:bidi="ar-SA"/>
      </w:rPr>
    </w:lvl>
    <w:lvl w:ilvl="5" w:tplc="463CF190">
      <w:numFmt w:val="bullet"/>
      <w:lvlText w:val="•"/>
      <w:lvlJc w:val="left"/>
      <w:pPr>
        <w:ind w:left="4749" w:hanging="266"/>
      </w:pPr>
      <w:rPr>
        <w:rFonts w:hint="default"/>
        <w:lang w:val="ru-RU" w:eastAsia="en-US" w:bidi="ar-SA"/>
      </w:rPr>
    </w:lvl>
    <w:lvl w:ilvl="6" w:tplc="B35E9228">
      <w:numFmt w:val="bullet"/>
      <w:lvlText w:val="•"/>
      <w:lvlJc w:val="left"/>
      <w:pPr>
        <w:ind w:left="5699" w:hanging="266"/>
      </w:pPr>
      <w:rPr>
        <w:rFonts w:hint="default"/>
        <w:lang w:val="ru-RU" w:eastAsia="en-US" w:bidi="ar-SA"/>
      </w:rPr>
    </w:lvl>
    <w:lvl w:ilvl="7" w:tplc="939E9632">
      <w:numFmt w:val="bullet"/>
      <w:lvlText w:val="•"/>
      <w:lvlJc w:val="left"/>
      <w:pPr>
        <w:ind w:left="6648" w:hanging="266"/>
      </w:pPr>
      <w:rPr>
        <w:rFonts w:hint="default"/>
        <w:lang w:val="ru-RU" w:eastAsia="en-US" w:bidi="ar-SA"/>
      </w:rPr>
    </w:lvl>
    <w:lvl w:ilvl="8" w:tplc="8B18A990">
      <w:numFmt w:val="bullet"/>
      <w:lvlText w:val="•"/>
      <w:lvlJc w:val="left"/>
      <w:pPr>
        <w:ind w:left="7598" w:hanging="266"/>
      </w:pPr>
      <w:rPr>
        <w:rFonts w:hint="default"/>
        <w:lang w:val="ru-RU" w:eastAsia="en-US" w:bidi="ar-SA"/>
      </w:rPr>
    </w:lvl>
  </w:abstractNum>
  <w:abstractNum w:abstractNumId="38" w15:restartNumberingAfterBreak="0">
    <w:nsid w:val="71453AA4"/>
    <w:multiLevelType w:val="hybridMultilevel"/>
    <w:tmpl w:val="D164602A"/>
    <w:lvl w:ilvl="0" w:tplc="A44C97F2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B059BC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F5CE7A6E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3238D580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1610C668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2064DD0E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EBBE818C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473EA932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53961EF0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39" w15:restartNumberingAfterBreak="0">
    <w:nsid w:val="763519E1"/>
    <w:multiLevelType w:val="hybridMultilevel"/>
    <w:tmpl w:val="08C00E74"/>
    <w:lvl w:ilvl="0" w:tplc="ED346454">
      <w:start w:val="6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3AC61E">
      <w:start w:val="1"/>
      <w:numFmt w:val="decimal"/>
      <w:lvlText w:val="%2."/>
      <w:lvlJc w:val="left"/>
      <w:pPr>
        <w:ind w:left="2" w:hanging="267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0D82A4E4">
      <w:numFmt w:val="bullet"/>
      <w:lvlText w:val="•"/>
      <w:lvlJc w:val="left"/>
      <w:pPr>
        <w:ind w:left="860" w:hanging="267"/>
      </w:pPr>
      <w:rPr>
        <w:rFonts w:hint="default"/>
        <w:lang w:val="ru-RU" w:eastAsia="en-US" w:bidi="ar-SA"/>
      </w:rPr>
    </w:lvl>
    <w:lvl w:ilvl="3" w:tplc="4594A3DE">
      <w:numFmt w:val="bullet"/>
      <w:lvlText w:val="•"/>
      <w:lvlJc w:val="left"/>
      <w:pPr>
        <w:ind w:left="1939" w:hanging="267"/>
      </w:pPr>
      <w:rPr>
        <w:rFonts w:hint="default"/>
        <w:lang w:val="ru-RU" w:eastAsia="en-US" w:bidi="ar-SA"/>
      </w:rPr>
    </w:lvl>
    <w:lvl w:ilvl="4" w:tplc="0696177C">
      <w:numFmt w:val="bullet"/>
      <w:lvlText w:val="•"/>
      <w:lvlJc w:val="left"/>
      <w:pPr>
        <w:ind w:left="3019" w:hanging="267"/>
      </w:pPr>
      <w:rPr>
        <w:rFonts w:hint="default"/>
        <w:lang w:val="ru-RU" w:eastAsia="en-US" w:bidi="ar-SA"/>
      </w:rPr>
    </w:lvl>
    <w:lvl w:ilvl="5" w:tplc="4C802160">
      <w:numFmt w:val="bullet"/>
      <w:lvlText w:val="•"/>
      <w:lvlJc w:val="left"/>
      <w:pPr>
        <w:ind w:left="4099" w:hanging="267"/>
      </w:pPr>
      <w:rPr>
        <w:rFonts w:hint="default"/>
        <w:lang w:val="ru-RU" w:eastAsia="en-US" w:bidi="ar-SA"/>
      </w:rPr>
    </w:lvl>
    <w:lvl w:ilvl="6" w:tplc="C0809768">
      <w:numFmt w:val="bullet"/>
      <w:lvlText w:val="•"/>
      <w:lvlJc w:val="left"/>
      <w:pPr>
        <w:ind w:left="5179" w:hanging="267"/>
      </w:pPr>
      <w:rPr>
        <w:rFonts w:hint="default"/>
        <w:lang w:val="ru-RU" w:eastAsia="en-US" w:bidi="ar-SA"/>
      </w:rPr>
    </w:lvl>
    <w:lvl w:ilvl="7" w:tplc="E06E8578">
      <w:numFmt w:val="bullet"/>
      <w:lvlText w:val="•"/>
      <w:lvlJc w:val="left"/>
      <w:pPr>
        <w:ind w:left="6259" w:hanging="267"/>
      </w:pPr>
      <w:rPr>
        <w:rFonts w:hint="default"/>
        <w:lang w:val="ru-RU" w:eastAsia="en-US" w:bidi="ar-SA"/>
      </w:rPr>
    </w:lvl>
    <w:lvl w:ilvl="8" w:tplc="F2B4AE5C">
      <w:numFmt w:val="bullet"/>
      <w:lvlText w:val="•"/>
      <w:lvlJc w:val="left"/>
      <w:pPr>
        <w:ind w:left="7338" w:hanging="267"/>
      </w:pPr>
      <w:rPr>
        <w:rFonts w:hint="default"/>
        <w:lang w:val="ru-RU" w:eastAsia="en-US" w:bidi="ar-SA"/>
      </w:rPr>
    </w:lvl>
  </w:abstractNum>
  <w:abstractNum w:abstractNumId="40" w15:restartNumberingAfterBreak="0">
    <w:nsid w:val="764A57C4"/>
    <w:multiLevelType w:val="hybridMultilevel"/>
    <w:tmpl w:val="6CA20954"/>
    <w:lvl w:ilvl="0" w:tplc="49A6D026">
      <w:start w:val="1"/>
      <w:numFmt w:val="decimal"/>
      <w:lvlText w:val="%1."/>
      <w:lvlJc w:val="left"/>
      <w:pPr>
        <w:ind w:left="867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5C3E56">
      <w:numFmt w:val="bullet"/>
      <w:lvlText w:val="•"/>
      <w:lvlJc w:val="left"/>
      <w:pPr>
        <w:ind w:left="1723" w:hanging="266"/>
      </w:pPr>
      <w:rPr>
        <w:rFonts w:hint="default"/>
        <w:lang w:val="ru-RU" w:eastAsia="en-US" w:bidi="ar-SA"/>
      </w:rPr>
    </w:lvl>
    <w:lvl w:ilvl="2" w:tplc="E4D0B39A">
      <w:numFmt w:val="bullet"/>
      <w:lvlText w:val="•"/>
      <w:lvlJc w:val="left"/>
      <w:pPr>
        <w:ind w:left="2587" w:hanging="266"/>
      </w:pPr>
      <w:rPr>
        <w:rFonts w:hint="default"/>
        <w:lang w:val="ru-RU" w:eastAsia="en-US" w:bidi="ar-SA"/>
      </w:rPr>
    </w:lvl>
    <w:lvl w:ilvl="3" w:tplc="AF5CE4C8">
      <w:numFmt w:val="bullet"/>
      <w:lvlText w:val="•"/>
      <w:lvlJc w:val="left"/>
      <w:pPr>
        <w:ind w:left="3451" w:hanging="266"/>
      </w:pPr>
      <w:rPr>
        <w:rFonts w:hint="default"/>
        <w:lang w:val="ru-RU" w:eastAsia="en-US" w:bidi="ar-SA"/>
      </w:rPr>
    </w:lvl>
    <w:lvl w:ilvl="4" w:tplc="531256B6">
      <w:numFmt w:val="bullet"/>
      <w:lvlText w:val="•"/>
      <w:lvlJc w:val="left"/>
      <w:pPr>
        <w:ind w:left="4315" w:hanging="266"/>
      </w:pPr>
      <w:rPr>
        <w:rFonts w:hint="default"/>
        <w:lang w:val="ru-RU" w:eastAsia="en-US" w:bidi="ar-SA"/>
      </w:rPr>
    </w:lvl>
    <w:lvl w:ilvl="5" w:tplc="096E0686">
      <w:numFmt w:val="bullet"/>
      <w:lvlText w:val="•"/>
      <w:lvlJc w:val="left"/>
      <w:pPr>
        <w:ind w:left="5179" w:hanging="266"/>
      </w:pPr>
      <w:rPr>
        <w:rFonts w:hint="default"/>
        <w:lang w:val="ru-RU" w:eastAsia="en-US" w:bidi="ar-SA"/>
      </w:rPr>
    </w:lvl>
    <w:lvl w:ilvl="6" w:tplc="B41E6844">
      <w:numFmt w:val="bullet"/>
      <w:lvlText w:val="•"/>
      <w:lvlJc w:val="left"/>
      <w:pPr>
        <w:ind w:left="6043" w:hanging="266"/>
      </w:pPr>
      <w:rPr>
        <w:rFonts w:hint="default"/>
        <w:lang w:val="ru-RU" w:eastAsia="en-US" w:bidi="ar-SA"/>
      </w:rPr>
    </w:lvl>
    <w:lvl w:ilvl="7" w:tplc="7D12B10A">
      <w:numFmt w:val="bullet"/>
      <w:lvlText w:val="•"/>
      <w:lvlJc w:val="left"/>
      <w:pPr>
        <w:ind w:left="6906" w:hanging="266"/>
      </w:pPr>
      <w:rPr>
        <w:rFonts w:hint="default"/>
        <w:lang w:val="ru-RU" w:eastAsia="en-US" w:bidi="ar-SA"/>
      </w:rPr>
    </w:lvl>
    <w:lvl w:ilvl="8" w:tplc="4B488A36">
      <w:numFmt w:val="bullet"/>
      <w:lvlText w:val="•"/>
      <w:lvlJc w:val="left"/>
      <w:pPr>
        <w:ind w:left="7770" w:hanging="266"/>
      </w:pPr>
      <w:rPr>
        <w:rFonts w:hint="default"/>
        <w:lang w:val="ru-RU" w:eastAsia="en-US" w:bidi="ar-SA"/>
      </w:rPr>
    </w:lvl>
  </w:abstractNum>
  <w:abstractNum w:abstractNumId="41" w15:restartNumberingAfterBreak="0">
    <w:nsid w:val="7CAA5836"/>
    <w:multiLevelType w:val="hybridMultilevel"/>
    <w:tmpl w:val="B50ABD34"/>
    <w:lvl w:ilvl="0" w:tplc="1068ABB4">
      <w:start w:val="5"/>
      <w:numFmt w:val="decimal"/>
      <w:lvlText w:val="%1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FCA04E">
      <w:numFmt w:val="bullet"/>
      <w:lvlText w:val="•"/>
      <w:lvlJc w:val="left"/>
      <w:pPr>
        <w:ind w:left="1255" w:hanging="212"/>
      </w:pPr>
      <w:rPr>
        <w:rFonts w:hint="default"/>
        <w:lang w:val="ru-RU" w:eastAsia="en-US" w:bidi="ar-SA"/>
      </w:rPr>
    </w:lvl>
    <w:lvl w:ilvl="2" w:tplc="76226C4E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3" w:tplc="521C60BC">
      <w:numFmt w:val="bullet"/>
      <w:lvlText w:val="•"/>
      <w:lvlJc w:val="left"/>
      <w:pPr>
        <w:ind w:left="3087" w:hanging="212"/>
      </w:pPr>
      <w:rPr>
        <w:rFonts w:hint="default"/>
        <w:lang w:val="ru-RU" w:eastAsia="en-US" w:bidi="ar-SA"/>
      </w:rPr>
    </w:lvl>
    <w:lvl w:ilvl="4" w:tplc="A5AE9AFE">
      <w:numFmt w:val="bullet"/>
      <w:lvlText w:val="•"/>
      <w:lvlJc w:val="left"/>
      <w:pPr>
        <w:ind w:left="4003" w:hanging="212"/>
      </w:pPr>
      <w:rPr>
        <w:rFonts w:hint="default"/>
        <w:lang w:val="ru-RU" w:eastAsia="en-US" w:bidi="ar-SA"/>
      </w:rPr>
    </w:lvl>
    <w:lvl w:ilvl="5" w:tplc="84483490">
      <w:numFmt w:val="bullet"/>
      <w:lvlText w:val="•"/>
      <w:lvlJc w:val="left"/>
      <w:pPr>
        <w:ind w:left="4919" w:hanging="212"/>
      </w:pPr>
      <w:rPr>
        <w:rFonts w:hint="default"/>
        <w:lang w:val="ru-RU" w:eastAsia="en-US" w:bidi="ar-SA"/>
      </w:rPr>
    </w:lvl>
    <w:lvl w:ilvl="6" w:tplc="DFF2FFE4">
      <w:numFmt w:val="bullet"/>
      <w:lvlText w:val="•"/>
      <w:lvlJc w:val="left"/>
      <w:pPr>
        <w:ind w:left="5835" w:hanging="212"/>
      </w:pPr>
      <w:rPr>
        <w:rFonts w:hint="default"/>
        <w:lang w:val="ru-RU" w:eastAsia="en-US" w:bidi="ar-SA"/>
      </w:rPr>
    </w:lvl>
    <w:lvl w:ilvl="7" w:tplc="927E7AB2">
      <w:numFmt w:val="bullet"/>
      <w:lvlText w:val="•"/>
      <w:lvlJc w:val="left"/>
      <w:pPr>
        <w:ind w:left="6750" w:hanging="212"/>
      </w:pPr>
      <w:rPr>
        <w:rFonts w:hint="default"/>
        <w:lang w:val="ru-RU" w:eastAsia="en-US" w:bidi="ar-SA"/>
      </w:rPr>
    </w:lvl>
    <w:lvl w:ilvl="8" w:tplc="8D2E8FE4">
      <w:numFmt w:val="bullet"/>
      <w:lvlText w:val="•"/>
      <w:lvlJc w:val="left"/>
      <w:pPr>
        <w:ind w:left="7666" w:hanging="212"/>
      </w:pPr>
      <w:rPr>
        <w:rFonts w:hint="default"/>
        <w:lang w:val="ru-RU" w:eastAsia="en-US" w:bidi="ar-SA"/>
      </w:rPr>
    </w:lvl>
  </w:abstractNum>
  <w:num w:numId="1" w16cid:durableId="1055469351">
    <w:abstractNumId w:val="10"/>
  </w:num>
  <w:num w:numId="2" w16cid:durableId="1377925698">
    <w:abstractNumId w:val="31"/>
  </w:num>
  <w:num w:numId="3" w16cid:durableId="1964341345">
    <w:abstractNumId w:val="41"/>
  </w:num>
  <w:num w:numId="4" w16cid:durableId="1615670214">
    <w:abstractNumId w:val="29"/>
  </w:num>
  <w:num w:numId="5" w16cid:durableId="1760641804">
    <w:abstractNumId w:val="25"/>
  </w:num>
  <w:num w:numId="6" w16cid:durableId="692145798">
    <w:abstractNumId w:val="34"/>
  </w:num>
  <w:num w:numId="7" w16cid:durableId="1528828964">
    <w:abstractNumId w:val="9"/>
  </w:num>
  <w:num w:numId="8" w16cid:durableId="356547202">
    <w:abstractNumId w:val="7"/>
  </w:num>
  <w:num w:numId="9" w16cid:durableId="739712608">
    <w:abstractNumId w:val="32"/>
  </w:num>
  <w:num w:numId="10" w16cid:durableId="423259032">
    <w:abstractNumId w:val="20"/>
  </w:num>
  <w:num w:numId="11" w16cid:durableId="2034380878">
    <w:abstractNumId w:val="35"/>
  </w:num>
  <w:num w:numId="12" w16cid:durableId="713964676">
    <w:abstractNumId w:val="24"/>
  </w:num>
  <w:num w:numId="13" w16cid:durableId="93064734">
    <w:abstractNumId w:val="23"/>
  </w:num>
  <w:num w:numId="14" w16cid:durableId="1442409617">
    <w:abstractNumId w:val="19"/>
  </w:num>
  <w:num w:numId="15" w16cid:durableId="62486497">
    <w:abstractNumId w:val="28"/>
  </w:num>
  <w:num w:numId="16" w16cid:durableId="1161656170">
    <w:abstractNumId w:val="4"/>
  </w:num>
  <w:num w:numId="17" w16cid:durableId="517160911">
    <w:abstractNumId w:val="13"/>
  </w:num>
  <w:num w:numId="18" w16cid:durableId="693774734">
    <w:abstractNumId w:val="6"/>
  </w:num>
  <w:num w:numId="19" w16cid:durableId="970750486">
    <w:abstractNumId w:val="12"/>
  </w:num>
  <w:num w:numId="20" w16cid:durableId="992568341">
    <w:abstractNumId w:val="36"/>
  </w:num>
  <w:num w:numId="21" w16cid:durableId="717358506">
    <w:abstractNumId w:val="33"/>
  </w:num>
  <w:num w:numId="22" w16cid:durableId="1350452899">
    <w:abstractNumId w:val="3"/>
  </w:num>
  <w:num w:numId="23" w16cid:durableId="1904413593">
    <w:abstractNumId w:val="18"/>
  </w:num>
  <w:num w:numId="24" w16cid:durableId="2120906700">
    <w:abstractNumId w:val="0"/>
  </w:num>
  <w:num w:numId="25" w16cid:durableId="2111853511">
    <w:abstractNumId w:val="16"/>
  </w:num>
  <w:num w:numId="26" w16cid:durableId="286393743">
    <w:abstractNumId w:val="27"/>
  </w:num>
  <w:num w:numId="27" w16cid:durableId="110706721">
    <w:abstractNumId w:val="22"/>
  </w:num>
  <w:num w:numId="28" w16cid:durableId="1874415927">
    <w:abstractNumId w:val="21"/>
  </w:num>
  <w:num w:numId="29" w16cid:durableId="430710469">
    <w:abstractNumId w:val="37"/>
  </w:num>
  <w:num w:numId="30" w16cid:durableId="1093863100">
    <w:abstractNumId w:val="1"/>
  </w:num>
  <w:num w:numId="31" w16cid:durableId="799610466">
    <w:abstractNumId w:val="14"/>
  </w:num>
  <w:num w:numId="32" w16cid:durableId="1299454012">
    <w:abstractNumId w:val="17"/>
  </w:num>
  <w:num w:numId="33" w16cid:durableId="1338727266">
    <w:abstractNumId w:val="5"/>
  </w:num>
  <w:num w:numId="34" w16cid:durableId="1249190373">
    <w:abstractNumId w:val="39"/>
  </w:num>
  <w:num w:numId="35" w16cid:durableId="1450274846">
    <w:abstractNumId w:val="30"/>
  </w:num>
  <w:num w:numId="36" w16cid:durableId="209268353">
    <w:abstractNumId w:val="38"/>
  </w:num>
  <w:num w:numId="37" w16cid:durableId="569465322">
    <w:abstractNumId w:val="15"/>
  </w:num>
  <w:num w:numId="38" w16cid:durableId="1385638050">
    <w:abstractNumId w:val="8"/>
  </w:num>
  <w:num w:numId="39" w16cid:durableId="347952024">
    <w:abstractNumId w:val="40"/>
  </w:num>
  <w:num w:numId="40" w16cid:durableId="264116548">
    <w:abstractNumId w:val="11"/>
  </w:num>
  <w:num w:numId="41" w16cid:durableId="574556135">
    <w:abstractNumId w:val="26"/>
  </w:num>
  <w:num w:numId="42" w16cid:durableId="440876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F5E"/>
    <w:rsid w:val="001E0F5E"/>
    <w:rsid w:val="00237FA5"/>
    <w:rsid w:val="0030366B"/>
    <w:rsid w:val="007B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70E4"/>
  <w15:docId w15:val="{A1A13546-45AA-4723-A57D-6764F987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"/>
      <w:ind w:left="60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61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874" TargetMode="External"/><Relationship Id="rId21" Type="http://schemas.openxmlformats.org/officeDocument/2006/relationships/hyperlink" Target="https://m.edsoo.ru/7f416c48" TargetMode="External"/><Relationship Id="rId63" Type="http://schemas.openxmlformats.org/officeDocument/2006/relationships/hyperlink" Target="https://m.edsoo.ru/88650b04" TargetMode="External"/><Relationship Id="rId159" Type="http://schemas.openxmlformats.org/officeDocument/2006/relationships/hyperlink" Target="https://m.edsoo.ru/8865bfb8" TargetMode="External"/><Relationship Id="rId170" Type="http://schemas.openxmlformats.org/officeDocument/2006/relationships/hyperlink" Target="https://m.edsoo.ru/8865dc28" TargetMode="External"/><Relationship Id="rId226" Type="http://schemas.openxmlformats.org/officeDocument/2006/relationships/hyperlink" Target="https://m.edsoo.ru/88663b96" TargetMode="External"/><Relationship Id="rId268" Type="http://schemas.openxmlformats.org/officeDocument/2006/relationships/hyperlink" Target="https://m.edsoo.ru/88668fb0" TargetMode="External"/><Relationship Id="rId32" Type="http://schemas.openxmlformats.org/officeDocument/2006/relationships/hyperlink" Target="https://m.edsoo.ru/7f418d72" TargetMode="External"/><Relationship Id="rId74" Type="http://schemas.openxmlformats.org/officeDocument/2006/relationships/hyperlink" Target="https://m.edsoo.ru/88651bf8" TargetMode="External"/><Relationship Id="rId128" Type="http://schemas.openxmlformats.org/officeDocument/2006/relationships/hyperlink" Target="https://m.edsoo.ru/88657800" TargetMode="External"/><Relationship Id="rId5" Type="http://schemas.openxmlformats.org/officeDocument/2006/relationships/hyperlink" Target="https://m.edsoo.ru/7f413b38" TargetMode="External"/><Relationship Id="rId181" Type="http://schemas.openxmlformats.org/officeDocument/2006/relationships/hyperlink" Target="https://m.edsoo.ru/8865f2b2" TargetMode="External"/><Relationship Id="rId237" Type="http://schemas.openxmlformats.org/officeDocument/2006/relationships/hyperlink" Target="https://m.edsoo.ru/88665586" TargetMode="External"/><Relationship Id="rId279" Type="http://schemas.openxmlformats.org/officeDocument/2006/relationships/hyperlink" Target="https://m.edsoo.ru/8866a0c2" TargetMode="External"/><Relationship Id="rId43" Type="http://schemas.openxmlformats.org/officeDocument/2006/relationships/hyperlink" Target="https://m.edsoo.ru/7f41b112" TargetMode="External"/><Relationship Id="rId139" Type="http://schemas.openxmlformats.org/officeDocument/2006/relationships/hyperlink" Target="https://m.edsoo.ru/88659538" TargetMode="External"/><Relationship Id="rId290" Type="http://schemas.openxmlformats.org/officeDocument/2006/relationships/hyperlink" Target="https://m.edsoo.ru/88668a7e" TargetMode="External"/><Relationship Id="rId85" Type="http://schemas.openxmlformats.org/officeDocument/2006/relationships/hyperlink" Target="https://m.edsoo.ru/88652e68" TargetMode="External"/><Relationship Id="rId150" Type="http://schemas.openxmlformats.org/officeDocument/2006/relationships/hyperlink" Target="https://m.edsoo.ru/8865ac76" TargetMode="External"/><Relationship Id="rId192" Type="http://schemas.openxmlformats.org/officeDocument/2006/relationships/hyperlink" Target="https://m.edsoo.ru/88660554" TargetMode="External"/><Relationship Id="rId206" Type="http://schemas.openxmlformats.org/officeDocument/2006/relationships/hyperlink" Target="https://m.edsoo.ru/88661c6a" TargetMode="External"/><Relationship Id="rId248" Type="http://schemas.openxmlformats.org/officeDocument/2006/relationships/hyperlink" Target="https://m.edsoo.ru/88666a80" TargetMode="External"/><Relationship Id="rId269" Type="http://schemas.openxmlformats.org/officeDocument/2006/relationships/hyperlink" Target="https://m.edsoo.ru/886690dc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7c6" TargetMode="External"/><Relationship Id="rId129" Type="http://schemas.openxmlformats.org/officeDocument/2006/relationships/hyperlink" Target="https://m.edsoo.ru/88657b3e" TargetMode="External"/><Relationship Id="rId280" Type="http://schemas.openxmlformats.org/officeDocument/2006/relationships/hyperlink" Target="https://m.edsoo.ru/8866a2a2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d92" TargetMode="External"/><Relationship Id="rId96" Type="http://schemas.openxmlformats.org/officeDocument/2006/relationships/hyperlink" Target="https://m.edsoo.ru/88654466" TargetMode="External"/><Relationship Id="rId140" Type="http://schemas.openxmlformats.org/officeDocument/2006/relationships/hyperlink" Target="https://m.edsoo.ru/88659664" TargetMode="External"/><Relationship Id="rId161" Type="http://schemas.openxmlformats.org/officeDocument/2006/relationships/hyperlink" Target="https://m.edsoo.ru/8865c620" TargetMode="External"/><Relationship Id="rId182" Type="http://schemas.openxmlformats.org/officeDocument/2006/relationships/hyperlink" Target="https://m.edsoo.ru/8865f5b4" TargetMode="External"/><Relationship Id="rId217" Type="http://schemas.openxmlformats.org/officeDocument/2006/relationships/hyperlink" Target="https://m.edsoo.ru/88662f20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720" TargetMode="External"/><Relationship Id="rId259" Type="http://schemas.openxmlformats.org/officeDocument/2006/relationships/hyperlink" Target="https://m.edsoo.ru/886681e6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b1c" TargetMode="External"/><Relationship Id="rId270" Type="http://schemas.openxmlformats.org/officeDocument/2006/relationships/hyperlink" Target="https://m.edsoo.ru/88669226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d70" TargetMode="External"/><Relationship Id="rId86" Type="http://schemas.openxmlformats.org/officeDocument/2006/relationships/hyperlink" Target="https://m.edsoo.ru/88652f9e" TargetMode="External"/><Relationship Id="rId130" Type="http://schemas.openxmlformats.org/officeDocument/2006/relationships/hyperlink" Target="https://m.edsoo.ru/88657ca6" TargetMode="External"/><Relationship Id="rId151" Type="http://schemas.openxmlformats.org/officeDocument/2006/relationships/hyperlink" Target="https://m.edsoo.ru/8865b932" TargetMode="External"/><Relationship Id="rId172" Type="http://schemas.openxmlformats.org/officeDocument/2006/relationships/hyperlink" Target="https://m.edsoo.ru/8865e254" TargetMode="External"/><Relationship Id="rId193" Type="http://schemas.openxmlformats.org/officeDocument/2006/relationships/hyperlink" Target="https://m.edsoo.ru/88660888" TargetMode="External"/><Relationship Id="rId207" Type="http://schemas.openxmlformats.org/officeDocument/2006/relationships/hyperlink" Target="https://m.edsoo.ru/88661d82" TargetMode="External"/><Relationship Id="rId228" Type="http://schemas.openxmlformats.org/officeDocument/2006/relationships/hyperlink" Target="https://m.edsoo.ru/88664014" TargetMode="External"/><Relationship Id="rId249" Type="http://schemas.openxmlformats.org/officeDocument/2006/relationships/hyperlink" Target="https://m.edsoo.ru/88666bc0" TargetMode="External"/><Relationship Id="rId13" Type="http://schemas.openxmlformats.org/officeDocument/2006/relationships/hyperlink" Target="https://m.edsoo.ru/7f414f38" TargetMode="External"/><Relationship Id="rId109" Type="http://schemas.openxmlformats.org/officeDocument/2006/relationships/hyperlink" Target="https://m.edsoo.ru/88655942" TargetMode="External"/><Relationship Id="rId260" Type="http://schemas.openxmlformats.org/officeDocument/2006/relationships/hyperlink" Target="https://m.edsoo.ru/886682fe" TargetMode="External"/><Relationship Id="rId281" Type="http://schemas.openxmlformats.org/officeDocument/2006/relationships/hyperlink" Target="https://m.edsoo.ru/8866a3f6" TargetMode="External"/><Relationship Id="rId34" Type="http://schemas.openxmlformats.org/officeDocument/2006/relationships/hyperlink" Target="https://m.edsoo.ru/7f418d7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2008" TargetMode="External"/><Relationship Id="rId97" Type="http://schemas.openxmlformats.org/officeDocument/2006/relationships/hyperlink" Target="https://m.edsoo.ru/886545c4" TargetMode="External"/><Relationship Id="rId120" Type="http://schemas.openxmlformats.org/officeDocument/2006/relationships/hyperlink" Target="https://m.edsoo.ru/88656d60" TargetMode="External"/><Relationship Id="rId141" Type="http://schemas.openxmlformats.org/officeDocument/2006/relationships/hyperlink" Target="https://m.edsoo.ru/886597ae" TargetMode="External"/><Relationship Id="rId7" Type="http://schemas.openxmlformats.org/officeDocument/2006/relationships/hyperlink" Target="https://m.edsoo.ru/7f413b38" TargetMode="External"/><Relationship Id="rId162" Type="http://schemas.openxmlformats.org/officeDocument/2006/relationships/hyperlink" Target="https://m.edsoo.ru/8865d962" TargetMode="External"/><Relationship Id="rId183" Type="http://schemas.openxmlformats.org/officeDocument/2006/relationships/hyperlink" Target="https://m.edsoo.ru/8865f6e0" TargetMode="External"/><Relationship Id="rId218" Type="http://schemas.openxmlformats.org/officeDocument/2006/relationships/hyperlink" Target="https://m.edsoo.ru/88663182" TargetMode="External"/><Relationship Id="rId239" Type="http://schemas.openxmlformats.org/officeDocument/2006/relationships/hyperlink" Target="https://m.edsoo.ru/88665892" TargetMode="External"/><Relationship Id="rId250" Type="http://schemas.openxmlformats.org/officeDocument/2006/relationships/hyperlink" Target="https://m.edsoo.ru/88666f12" TargetMode="External"/><Relationship Id="rId271" Type="http://schemas.openxmlformats.org/officeDocument/2006/relationships/hyperlink" Target="https://m.edsoo.ru/886693a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7f416c48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f0a" TargetMode="External"/><Relationship Id="rId87" Type="http://schemas.openxmlformats.org/officeDocument/2006/relationships/hyperlink" Target="https://m.edsoo.ru/886530d4" TargetMode="External"/><Relationship Id="rId110" Type="http://schemas.openxmlformats.org/officeDocument/2006/relationships/hyperlink" Target="https://m.edsoo.ru/88655af0" TargetMode="External"/><Relationship Id="rId131" Type="http://schemas.openxmlformats.org/officeDocument/2006/relationships/hyperlink" Target="https://m.edsoo.ru/88658444" TargetMode="External"/><Relationship Id="rId152" Type="http://schemas.openxmlformats.org/officeDocument/2006/relationships/hyperlink" Target="https://m.edsoo.ru/8865a97e" TargetMode="External"/><Relationship Id="rId173" Type="http://schemas.openxmlformats.org/officeDocument/2006/relationships/hyperlink" Target="https://m.edsoo.ru/8865e3da" TargetMode="External"/><Relationship Id="rId194" Type="http://schemas.openxmlformats.org/officeDocument/2006/relationships/hyperlink" Target="https://m.edsoo.ru/886609c8" TargetMode="External"/><Relationship Id="rId208" Type="http://schemas.openxmlformats.org/officeDocument/2006/relationships/hyperlink" Target="https://m.edsoo.ru/88661f3a" TargetMode="External"/><Relationship Id="rId229" Type="http://schemas.openxmlformats.org/officeDocument/2006/relationships/hyperlink" Target="https://m.edsoo.ru/8866450a" TargetMode="External"/><Relationship Id="rId240" Type="http://schemas.openxmlformats.org/officeDocument/2006/relationships/hyperlink" Target="https://m.edsoo.ru/88665a5e" TargetMode="External"/><Relationship Id="rId261" Type="http://schemas.openxmlformats.org/officeDocument/2006/relationships/hyperlink" Target="https://m.edsoo.ru/88668416" TargetMode="External"/><Relationship Id="rId14" Type="http://schemas.openxmlformats.org/officeDocument/2006/relationships/hyperlink" Target="https://m.edsoo.ru/7f414f38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88650186" TargetMode="External"/><Relationship Id="rId77" Type="http://schemas.openxmlformats.org/officeDocument/2006/relationships/hyperlink" Target="https://m.edsoo.ru/886521c0" TargetMode="External"/><Relationship Id="rId100" Type="http://schemas.openxmlformats.org/officeDocument/2006/relationships/hyperlink" Target="https://m.edsoo.ru/886549ca" TargetMode="External"/><Relationship Id="rId282" Type="http://schemas.openxmlformats.org/officeDocument/2006/relationships/hyperlink" Target="https://m.edsoo.ru/8866a59a" TargetMode="External"/><Relationship Id="rId8" Type="http://schemas.openxmlformats.org/officeDocument/2006/relationships/hyperlink" Target="https://m.edsoo.ru/7f413b38" TargetMode="External"/><Relationship Id="rId98" Type="http://schemas.openxmlformats.org/officeDocument/2006/relationships/hyperlink" Target="https://m.edsoo.ru/886546e6" TargetMode="External"/><Relationship Id="rId121" Type="http://schemas.openxmlformats.org/officeDocument/2006/relationships/hyperlink" Target="https://m.edsoo.ru/88656e8c" TargetMode="External"/><Relationship Id="rId142" Type="http://schemas.openxmlformats.org/officeDocument/2006/relationships/hyperlink" Target="https://m.edsoo.ru/886599d4" TargetMode="External"/><Relationship Id="rId163" Type="http://schemas.openxmlformats.org/officeDocument/2006/relationships/hyperlink" Target="https://m.edsoo.ru/8865c7b0" TargetMode="External"/><Relationship Id="rId184" Type="http://schemas.openxmlformats.org/officeDocument/2006/relationships/hyperlink" Target="https://m.edsoo.ru/8865f7f8" TargetMode="External"/><Relationship Id="rId219" Type="http://schemas.openxmlformats.org/officeDocument/2006/relationships/hyperlink" Target="https://m.edsoo.ru/88663358" TargetMode="External"/><Relationship Id="rId230" Type="http://schemas.openxmlformats.org/officeDocument/2006/relationships/hyperlink" Target="https://m.edsoo.ru/886647f8" TargetMode="External"/><Relationship Id="rId251" Type="http://schemas.openxmlformats.org/officeDocument/2006/relationships/hyperlink" Target="https://m.edsoo.ru/8866716a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1090" TargetMode="External"/><Relationship Id="rId272" Type="http://schemas.openxmlformats.org/officeDocument/2006/relationships/hyperlink" Target="https://m.edsoo.ru/886695b4" TargetMode="External"/><Relationship Id="rId88" Type="http://schemas.openxmlformats.org/officeDocument/2006/relationships/hyperlink" Target="https://m.edsoo.ru/886531ec" TargetMode="External"/><Relationship Id="rId111" Type="http://schemas.openxmlformats.org/officeDocument/2006/relationships/hyperlink" Target="https://m.edsoo.ru/88655e24" TargetMode="External"/><Relationship Id="rId132" Type="http://schemas.openxmlformats.org/officeDocument/2006/relationships/hyperlink" Target="https://m.edsoo.ru/886586c4" TargetMode="External"/><Relationship Id="rId153" Type="http://schemas.openxmlformats.org/officeDocument/2006/relationships/hyperlink" Target="https://m.edsoo.ru/8865ad98" TargetMode="External"/><Relationship Id="rId174" Type="http://schemas.openxmlformats.org/officeDocument/2006/relationships/hyperlink" Target="https://m.edsoo.ru/8865e506" TargetMode="External"/><Relationship Id="rId195" Type="http://schemas.openxmlformats.org/officeDocument/2006/relationships/hyperlink" Target="https://m.edsoo.ru/88660b58" TargetMode="External"/><Relationship Id="rId209" Type="http://schemas.openxmlformats.org/officeDocument/2006/relationships/hyperlink" Target="https://m.edsoo.ru/8866219c" TargetMode="External"/><Relationship Id="rId220" Type="http://schemas.openxmlformats.org/officeDocument/2006/relationships/hyperlink" Target="https://m.edsoo.ru/8866348e" TargetMode="External"/><Relationship Id="rId241" Type="http://schemas.openxmlformats.org/officeDocument/2006/relationships/hyperlink" Target="https://m.edsoo.ru/88665bbc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2ee" TargetMode="External"/><Relationship Id="rId262" Type="http://schemas.openxmlformats.org/officeDocument/2006/relationships/hyperlink" Target="https://m.edsoo.ru/8866852e" TargetMode="External"/><Relationship Id="rId283" Type="http://schemas.openxmlformats.org/officeDocument/2006/relationships/hyperlink" Target="https://m.edsoo.ru/8866a73e" TargetMode="External"/><Relationship Id="rId78" Type="http://schemas.openxmlformats.org/officeDocument/2006/relationships/hyperlink" Target="https://m.edsoo.ru/886522ec" TargetMode="External"/><Relationship Id="rId99" Type="http://schemas.openxmlformats.org/officeDocument/2006/relationships/hyperlink" Target="https://m.edsoo.ru/88654844" TargetMode="External"/><Relationship Id="rId101" Type="http://schemas.openxmlformats.org/officeDocument/2006/relationships/hyperlink" Target="https://m.edsoo.ru/88654b14" TargetMode="External"/><Relationship Id="rId122" Type="http://schemas.openxmlformats.org/officeDocument/2006/relationships/hyperlink" Target="https://m.edsoo.ru/88656f9a" TargetMode="External"/><Relationship Id="rId143" Type="http://schemas.openxmlformats.org/officeDocument/2006/relationships/hyperlink" Target="https://m.edsoo.ru/88659b28" TargetMode="External"/><Relationship Id="rId164" Type="http://schemas.openxmlformats.org/officeDocument/2006/relationships/hyperlink" Target="https://m.edsoo.ru/8865cbac" TargetMode="External"/><Relationship Id="rId185" Type="http://schemas.openxmlformats.org/officeDocument/2006/relationships/hyperlink" Target="https://m.edsoo.ru/8865f91a" TargetMode="External"/><Relationship Id="rId9" Type="http://schemas.openxmlformats.org/officeDocument/2006/relationships/hyperlink" Target="https://m.edsoo.ru/7f413b38" TargetMode="External"/><Relationship Id="rId210" Type="http://schemas.openxmlformats.org/officeDocument/2006/relationships/hyperlink" Target="https://m.edsoo.ru/886622d2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97e" TargetMode="External"/><Relationship Id="rId252" Type="http://schemas.openxmlformats.org/officeDocument/2006/relationships/hyperlink" Target="https://m.edsoo.ru/886672e6" TargetMode="External"/><Relationship Id="rId273" Type="http://schemas.openxmlformats.org/officeDocument/2006/relationships/hyperlink" Target="https://m.edsoo.ru/886696ea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252" TargetMode="External"/><Relationship Id="rId89" Type="http://schemas.openxmlformats.org/officeDocument/2006/relationships/hyperlink" Target="https://m.edsoo.ru/88653502" TargetMode="External"/><Relationship Id="rId112" Type="http://schemas.openxmlformats.org/officeDocument/2006/relationships/hyperlink" Target="https://m.edsoo.ru/88655f50" TargetMode="External"/><Relationship Id="rId133" Type="http://schemas.openxmlformats.org/officeDocument/2006/relationships/hyperlink" Target="https://m.edsoo.ru/88657f94" TargetMode="External"/><Relationship Id="rId154" Type="http://schemas.openxmlformats.org/officeDocument/2006/relationships/hyperlink" Target="https://m.edsoo.ru/8865ba86" TargetMode="External"/><Relationship Id="rId175" Type="http://schemas.openxmlformats.org/officeDocument/2006/relationships/hyperlink" Target="https://m.edsoo.ru/8865e68c" TargetMode="External"/><Relationship Id="rId196" Type="http://schemas.openxmlformats.org/officeDocument/2006/relationships/hyperlink" Target="https://m.edsoo.ru/88660d06" TargetMode="External"/><Relationship Id="rId200" Type="http://schemas.openxmlformats.org/officeDocument/2006/relationships/hyperlink" Target="https://m.edsoo.ru/886612d8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5c4" TargetMode="External"/><Relationship Id="rId242" Type="http://schemas.openxmlformats.org/officeDocument/2006/relationships/hyperlink" Target="https://m.edsoo.ru/88665d2e" TargetMode="External"/><Relationship Id="rId263" Type="http://schemas.openxmlformats.org/officeDocument/2006/relationships/hyperlink" Target="https://m.edsoo.ru/886687e0" TargetMode="External"/><Relationship Id="rId284" Type="http://schemas.openxmlformats.org/officeDocument/2006/relationships/hyperlink" Target="https://m.edsoo.ru/8866a8b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41a" TargetMode="External"/><Relationship Id="rId79" Type="http://schemas.openxmlformats.org/officeDocument/2006/relationships/hyperlink" Target="https://m.edsoo.ru/8865240e" TargetMode="External"/><Relationship Id="rId102" Type="http://schemas.openxmlformats.org/officeDocument/2006/relationships/hyperlink" Target="https://m.edsoo.ru/88654c54" TargetMode="External"/><Relationship Id="rId123" Type="http://schemas.openxmlformats.org/officeDocument/2006/relationships/hyperlink" Target="https://m.edsoo.ru/886570b2" TargetMode="External"/><Relationship Id="rId144" Type="http://schemas.openxmlformats.org/officeDocument/2006/relationships/hyperlink" Target="https://m.edsoo.ru/8865ab2c" TargetMode="External"/><Relationship Id="rId90" Type="http://schemas.openxmlformats.org/officeDocument/2006/relationships/hyperlink" Target="https://m.edsoo.ru/886536e2" TargetMode="External"/><Relationship Id="rId165" Type="http://schemas.openxmlformats.org/officeDocument/2006/relationships/hyperlink" Target="https://m.edsoo.ru/8865d2e6" TargetMode="External"/><Relationship Id="rId186" Type="http://schemas.openxmlformats.org/officeDocument/2006/relationships/hyperlink" Target="https://m.edsoo.ru/8865fcf8" TargetMode="External"/><Relationship Id="rId211" Type="http://schemas.openxmlformats.org/officeDocument/2006/relationships/hyperlink" Target="https://m.edsoo.ru/88662462" TargetMode="External"/><Relationship Id="rId232" Type="http://schemas.openxmlformats.org/officeDocument/2006/relationships/hyperlink" Target="https://m.edsoo.ru/88664d20" TargetMode="External"/><Relationship Id="rId253" Type="http://schemas.openxmlformats.org/officeDocument/2006/relationships/hyperlink" Target="https://m.edsoo.ru/8866748a" TargetMode="External"/><Relationship Id="rId274" Type="http://schemas.openxmlformats.org/officeDocument/2006/relationships/hyperlink" Target="https://m.edsoo.ru/8866980c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39c" TargetMode="External"/><Relationship Id="rId113" Type="http://schemas.openxmlformats.org/officeDocument/2006/relationships/hyperlink" Target="https://m.edsoo.ru/886560ae" TargetMode="External"/><Relationship Id="rId134" Type="http://schemas.openxmlformats.org/officeDocument/2006/relationships/hyperlink" Target="https://m.edsoo.ru/886587f0" TargetMode="External"/><Relationship Id="rId80" Type="http://schemas.openxmlformats.org/officeDocument/2006/relationships/hyperlink" Target="https://m.edsoo.ru/886525b2" TargetMode="External"/><Relationship Id="rId155" Type="http://schemas.openxmlformats.org/officeDocument/2006/relationships/hyperlink" Target="https://m.edsoo.ru/8865bba8" TargetMode="External"/><Relationship Id="rId176" Type="http://schemas.openxmlformats.org/officeDocument/2006/relationships/hyperlink" Target="https://m.edsoo.ru/8865e876" TargetMode="External"/><Relationship Id="rId197" Type="http://schemas.openxmlformats.org/officeDocument/2006/relationships/hyperlink" Target="https://m.edsoo.ru/88660e64" TargetMode="External"/><Relationship Id="rId201" Type="http://schemas.openxmlformats.org/officeDocument/2006/relationships/hyperlink" Target="https://m.edsoo.ru/886614ae" TargetMode="External"/><Relationship Id="rId222" Type="http://schemas.openxmlformats.org/officeDocument/2006/relationships/hyperlink" Target="https://m.edsoo.ru/886636dc" TargetMode="External"/><Relationship Id="rId243" Type="http://schemas.openxmlformats.org/officeDocument/2006/relationships/hyperlink" Target="https://m.edsoo.ru/88665e78" TargetMode="External"/><Relationship Id="rId264" Type="http://schemas.openxmlformats.org/officeDocument/2006/relationships/hyperlink" Target="https://m.edsoo.ru/88668a7e" TargetMode="External"/><Relationship Id="rId285" Type="http://schemas.openxmlformats.org/officeDocument/2006/relationships/hyperlink" Target="https://m.edsoo.ru/8866a9e6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528" TargetMode="External"/><Relationship Id="rId103" Type="http://schemas.openxmlformats.org/officeDocument/2006/relationships/hyperlink" Target="https://m.edsoo.ru/88654f2e" TargetMode="External"/><Relationship Id="rId124" Type="http://schemas.openxmlformats.org/officeDocument/2006/relationships/hyperlink" Target="https://m.edsoo.ru/88657288" TargetMode="External"/><Relationship Id="rId70" Type="http://schemas.openxmlformats.org/officeDocument/2006/relationships/hyperlink" Target="https://m.edsoo.ru/886514b4" TargetMode="External"/><Relationship Id="rId91" Type="http://schemas.openxmlformats.org/officeDocument/2006/relationships/hyperlink" Target="https://m.edsoo.ru/88653994" TargetMode="External"/><Relationship Id="rId145" Type="http://schemas.openxmlformats.org/officeDocument/2006/relationships/hyperlink" Target="https://m.edsoo.ru/8865a4ce" TargetMode="External"/><Relationship Id="rId166" Type="http://schemas.openxmlformats.org/officeDocument/2006/relationships/hyperlink" Target="https://m.edsoo.ru/8865cf30" TargetMode="External"/><Relationship Id="rId187" Type="http://schemas.openxmlformats.org/officeDocument/2006/relationships/hyperlink" Target="https://m.edsoo.ru/8865fe4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5ac" TargetMode="External"/><Relationship Id="rId233" Type="http://schemas.openxmlformats.org/officeDocument/2006/relationships/hyperlink" Target="https://m.edsoo.ru/8866505e" TargetMode="External"/><Relationship Id="rId254" Type="http://schemas.openxmlformats.org/officeDocument/2006/relationships/hyperlink" Target="https://m.edsoo.ru/886675fc" TargetMode="External"/><Relationship Id="rId28" Type="http://schemas.openxmlformats.org/officeDocument/2006/relationships/hyperlink" Target="https://m.edsoo.ru/7f418d72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27a" TargetMode="External"/><Relationship Id="rId275" Type="http://schemas.openxmlformats.org/officeDocument/2006/relationships/hyperlink" Target="https://m.edsoo.ru/88669938" TargetMode="External"/><Relationship Id="rId60" Type="http://schemas.openxmlformats.org/officeDocument/2006/relationships/hyperlink" Target="https://m.edsoo.ru/88650640" TargetMode="External"/><Relationship Id="rId81" Type="http://schemas.openxmlformats.org/officeDocument/2006/relationships/hyperlink" Target="https://m.edsoo.ru/88652724" TargetMode="External"/><Relationship Id="rId135" Type="http://schemas.openxmlformats.org/officeDocument/2006/relationships/hyperlink" Target="https://m.edsoo.ru/88658f52" TargetMode="External"/><Relationship Id="rId156" Type="http://schemas.openxmlformats.org/officeDocument/2006/relationships/hyperlink" Target="https://m.edsoo.ru/8865be6e" TargetMode="External"/><Relationship Id="rId177" Type="http://schemas.openxmlformats.org/officeDocument/2006/relationships/hyperlink" Target="https://m.edsoo.ru/8865ebe6" TargetMode="External"/><Relationship Id="rId198" Type="http://schemas.openxmlformats.org/officeDocument/2006/relationships/hyperlink" Target="https://m.edsoo.ru/88661030" TargetMode="External"/><Relationship Id="rId202" Type="http://schemas.openxmlformats.org/officeDocument/2006/relationships/hyperlink" Target="https://m.edsoo.ru/88661602" TargetMode="External"/><Relationship Id="rId223" Type="http://schemas.openxmlformats.org/officeDocument/2006/relationships/hyperlink" Target="https://m.edsoo.ru/886637f4" TargetMode="External"/><Relationship Id="rId244" Type="http://schemas.openxmlformats.org/officeDocument/2006/relationships/hyperlink" Target="https://m.edsoo.ru/886660b2" TargetMode="External"/><Relationship Id="rId18" Type="http://schemas.openxmlformats.org/officeDocument/2006/relationships/hyperlink" Target="https://m.edsoo.ru/7f416c4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c4a" TargetMode="External"/><Relationship Id="rId286" Type="http://schemas.openxmlformats.org/officeDocument/2006/relationships/hyperlink" Target="https://m.edsoo.ru/8866acf2" TargetMode="External"/><Relationship Id="rId50" Type="http://schemas.openxmlformats.org/officeDocument/2006/relationships/hyperlink" Target="https://m.edsoo.ru/7f41b112" TargetMode="External"/><Relationship Id="rId104" Type="http://schemas.openxmlformats.org/officeDocument/2006/relationships/hyperlink" Target="https://m.edsoo.ru/886551a4" TargetMode="External"/><Relationship Id="rId125" Type="http://schemas.openxmlformats.org/officeDocument/2006/relationships/hyperlink" Target="https://m.edsoo.ru/88657440" TargetMode="External"/><Relationship Id="rId146" Type="http://schemas.openxmlformats.org/officeDocument/2006/relationships/hyperlink" Target="https://m.edsoo.ru/8865a62c" TargetMode="External"/><Relationship Id="rId167" Type="http://schemas.openxmlformats.org/officeDocument/2006/relationships/hyperlink" Target="https://m.edsoo.ru/8865d4b2" TargetMode="External"/><Relationship Id="rId188" Type="http://schemas.openxmlformats.org/officeDocument/2006/relationships/hyperlink" Target="https://m.edsoo.ru/8865ff6e" TargetMode="External"/><Relationship Id="rId71" Type="http://schemas.openxmlformats.org/officeDocument/2006/relationships/hyperlink" Target="https://m.edsoo.ru/886516bc" TargetMode="External"/><Relationship Id="rId92" Type="http://schemas.openxmlformats.org/officeDocument/2006/relationships/hyperlink" Target="https://m.edsoo.ru/88653b2e" TargetMode="External"/><Relationship Id="rId213" Type="http://schemas.openxmlformats.org/officeDocument/2006/relationships/hyperlink" Target="https://m.edsoo.ru/886626ce" TargetMode="External"/><Relationship Id="rId234" Type="http://schemas.openxmlformats.org/officeDocument/2006/relationships/hyperlink" Target="https://m.edsoo.ru/886651b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5" Type="http://schemas.openxmlformats.org/officeDocument/2006/relationships/hyperlink" Target="https://m.edsoo.ru/88667c28%5D%5D" TargetMode="External"/><Relationship Id="rId276" Type="http://schemas.openxmlformats.org/officeDocument/2006/relationships/hyperlink" Target="https://m.edsoo.ru/88669a6e" TargetMode="External"/><Relationship Id="rId40" Type="http://schemas.openxmlformats.org/officeDocument/2006/relationships/hyperlink" Target="https://m.edsoo.ru/7f418d72" TargetMode="External"/><Relationship Id="rId115" Type="http://schemas.openxmlformats.org/officeDocument/2006/relationships/hyperlink" Target="https://m.edsoo.ru/886563ba" TargetMode="External"/><Relationship Id="rId136" Type="http://schemas.openxmlformats.org/officeDocument/2006/relationships/hyperlink" Target="https://m.edsoo.ru/886590ce" TargetMode="External"/><Relationship Id="rId157" Type="http://schemas.openxmlformats.org/officeDocument/2006/relationships/hyperlink" Target="https://m.edsoo.ru/8865c4d6" TargetMode="External"/><Relationship Id="rId178" Type="http://schemas.openxmlformats.org/officeDocument/2006/relationships/hyperlink" Target="https://m.edsoo.ru/8865ed94" TargetMode="External"/><Relationship Id="rId61" Type="http://schemas.openxmlformats.org/officeDocument/2006/relationships/hyperlink" Target="https://m.edsoo.ru/88650776" TargetMode="External"/><Relationship Id="rId82" Type="http://schemas.openxmlformats.org/officeDocument/2006/relationships/hyperlink" Target="https://m.edsoo.ru/88652972" TargetMode="External"/><Relationship Id="rId199" Type="http://schemas.openxmlformats.org/officeDocument/2006/relationships/hyperlink" Target="https://m.edsoo.ru/88661184" TargetMode="External"/><Relationship Id="rId203" Type="http://schemas.openxmlformats.org/officeDocument/2006/relationships/hyperlink" Target="https://m.edsoo.ru/88661774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93e" TargetMode="External"/><Relationship Id="rId245" Type="http://schemas.openxmlformats.org/officeDocument/2006/relationships/hyperlink" Target="https://m.edsoo.ru/886662a6" TargetMode="External"/><Relationship Id="rId266" Type="http://schemas.openxmlformats.org/officeDocument/2006/relationships/hyperlink" Target="https://m.edsoo.ru/88668d80" TargetMode="External"/><Relationship Id="rId287" Type="http://schemas.openxmlformats.org/officeDocument/2006/relationships/hyperlink" Target="https://m.edsoo.ru/8866afd6" TargetMode="External"/><Relationship Id="rId30" Type="http://schemas.openxmlformats.org/officeDocument/2006/relationships/hyperlink" Target="https://m.edsoo.ru/7f418d72" TargetMode="External"/><Relationship Id="rId105" Type="http://schemas.openxmlformats.org/officeDocument/2006/relationships/hyperlink" Target="https://m.edsoo.ru/88655302" TargetMode="External"/><Relationship Id="rId126" Type="http://schemas.openxmlformats.org/officeDocument/2006/relationships/hyperlink" Target="https://m.edsoo.ru/8865759e" TargetMode="External"/><Relationship Id="rId147" Type="http://schemas.openxmlformats.org/officeDocument/2006/relationships/hyperlink" Target="https://m.edsoo.ru/8865ab2c" TargetMode="External"/><Relationship Id="rId168" Type="http://schemas.openxmlformats.org/officeDocument/2006/relationships/hyperlink" Target="https://m.edsoo.ru/8865d6ba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9be" TargetMode="External"/><Relationship Id="rId93" Type="http://schemas.openxmlformats.org/officeDocument/2006/relationships/hyperlink" Target="https://m.edsoo.ru/88653e12" TargetMode="External"/><Relationship Id="rId189" Type="http://schemas.openxmlformats.org/officeDocument/2006/relationships/hyperlink" Target="https://m.edsoo.ru/886600e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868" TargetMode="External"/><Relationship Id="rId235" Type="http://schemas.openxmlformats.org/officeDocument/2006/relationships/hyperlink" Target="https://m.edsoo.ru/886652f2" TargetMode="External"/><Relationship Id="rId256" Type="http://schemas.openxmlformats.org/officeDocument/2006/relationships/hyperlink" Target="https://m.edsoo.ru/88667980" TargetMode="External"/><Relationship Id="rId277" Type="http://schemas.openxmlformats.org/officeDocument/2006/relationships/hyperlink" Target="https://m.edsoo.ru/88669cb2" TargetMode="External"/><Relationship Id="rId116" Type="http://schemas.openxmlformats.org/officeDocument/2006/relationships/hyperlink" Target="https://m.edsoo.ru/88656630" TargetMode="External"/><Relationship Id="rId137" Type="http://schemas.openxmlformats.org/officeDocument/2006/relationships/hyperlink" Target="https://m.edsoo.ru/88659272" TargetMode="External"/><Relationship Id="rId158" Type="http://schemas.openxmlformats.org/officeDocument/2006/relationships/hyperlink" Target="https://m.edsoo.ru/8865ca6c" TargetMode="Externa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924" TargetMode="External"/><Relationship Id="rId83" Type="http://schemas.openxmlformats.org/officeDocument/2006/relationships/hyperlink" Target="https://m.edsoo.ru/88652d50" TargetMode="External"/><Relationship Id="rId179" Type="http://schemas.openxmlformats.org/officeDocument/2006/relationships/hyperlink" Target="https://m.edsoo.ru/8865f140" TargetMode="External"/><Relationship Id="rId190" Type="http://schemas.openxmlformats.org/officeDocument/2006/relationships/hyperlink" Target="https://m.edsoo.ru/88660284" TargetMode="External"/><Relationship Id="rId204" Type="http://schemas.openxmlformats.org/officeDocument/2006/relationships/hyperlink" Target="https://m.edsoo.ru/886618dc" TargetMode="External"/><Relationship Id="rId225" Type="http://schemas.openxmlformats.org/officeDocument/2006/relationships/hyperlink" Target="https://m.edsoo.ru/88663a60" TargetMode="External"/><Relationship Id="rId246" Type="http://schemas.openxmlformats.org/officeDocument/2006/relationships/hyperlink" Target="https://m.edsoo.ru/88666684" TargetMode="External"/><Relationship Id="rId267" Type="http://schemas.openxmlformats.org/officeDocument/2006/relationships/hyperlink" Target="https://m.edsoo.ru/88668e98" TargetMode="External"/><Relationship Id="rId288" Type="http://schemas.openxmlformats.org/officeDocument/2006/relationships/hyperlink" Target="https://m.edsoo.ru/8866b184" TargetMode="External"/><Relationship Id="rId106" Type="http://schemas.openxmlformats.org/officeDocument/2006/relationships/hyperlink" Target="https://m.edsoo.ru/8865541a" TargetMode="External"/><Relationship Id="rId127" Type="http://schemas.openxmlformats.org/officeDocument/2006/relationships/hyperlink" Target="https://m.edsoo.ru/886576de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ad6" TargetMode="External"/><Relationship Id="rId94" Type="http://schemas.openxmlformats.org/officeDocument/2006/relationships/hyperlink" Target="https://m.edsoo.ru/88653f5c" TargetMode="External"/><Relationship Id="rId148" Type="http://schemas.openxmlformats.org/officeDocument/2006/relationships/hyperlink" Target="https://m.edsoo.ru/8865b72a" TargetMode="External"/><Relationship Id="rId169" Type="http://schemas.openxmlformats.org/officeDocument/2006/relationships/hyperlink" Target="https://m.edsoo.ru/8865d7f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5f410" TargetMode="External"/><Relationship Id="rId215" Type="http://schemas.openxmlformats.org/officeDocument/2006/relationships/hyperlink" Target="https://m.edsoo.ru/886629bc" TargetMode="External"/><Relationship Id="rId236" Type="http://schemas.openxmlformats.org/officeDocument/2006/relationships/hyperlink" Target="https://m.edsoo.ru/8866541e" TargetMode="External"/><Relationship Id="rId257" Type="http://schemas.openxmlformats.org/officeDocument/2006/relationships/hyperlink" Target="https://m.edsoo.ru/88667f84" TargetMode="External"/><Relationship Id="rId278" Type="http://schemas.openxmlformats.org/officeDocument/2006/relationships/hyperlink" Target="https://m.edsoo.ru/88669e24" TargetMode="External"/><Relationship Id="rId42" Type="http://schemas.openxmlformats.org/officeDocument/2006/relationships/hyperlink" Target="https://m.edsoo.ru/7f418d72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39e" TargetMode="External"/><Relationship Id="rId191" Type="http://schemas.openxmlformats.org/officeDocument/2006/relationships/hyperlink" Target="https://m.edsoo.ru/88660414" TargetMode="External"/><Relationship Id="rId205" Type="http://schemas.openxmlformats.org/officeDocument/2006/relationships/hyperlink" Target="https://m.edsoo.ru/88661b48" TargetMode="External"/><Relationship Id="rId247" Type="http://schemas.openxmlformats.org/officeDocument/2006/relationships/hyperlink" Target="https://m.edsoo.ru/886667f6" TargetMode="External"/><Relationship Id="rId107" Type="http://schemas.openxmlformats.org/officeDocument/2006/relationships/hyperlink" Target="https://m.edsoo.ru/88655654" TargetMode="External"/><Relationship Id="rId289" Type="http://schemas.openxmlformats.org/officeDocument/2006/relationships/hyperlink" Target="https://m.edsoo.ru/8866b2ba" TargetMode="External"/><Relationship Id="rId11" Type="http://schemas.openxmlformats.org/officeDocument/2006/relationships/hyperlink" Target="https://m.edsoo.ru/7f413b38" TargetMode="External"/><Relationship Id="rId53" Type="http://schemas.openxmlformats.org/officeDocument/2006/relationships/hyperlink" Target="https://m.edsoo.ru/7f41b112" TargetMode="External"/><Relationship Id="rId149" Type="http://schemas.openxmlformats.org/officeDocument/2006/relationships/hyperlink" Target="https://m.edsoo.ru/8865a79e" TargetMode="External"/><Relationship Id="rId95" Type="http://schemas.openxmlformats.org/officeDocument/2006/relationships/hyperlink" Target="https://m.edsoo.ru/88654074" TargetMode="External"/><Relationship Id="rId160" Type="http://schemas.openxmlformats.org/officeDocument/2006/relationships/hyperlink" Target="https://m.edsoo.ru/8865c0d0" TargetMode="External"/><Relationship Id="rId216" Type="http://schemas.openxmlformats.org/officeDocument/2006/relationships/hyperlink" Target="https://m.edsoo.ru/88662af2" TargetMode="External"/><Relationship Id="rId258" Type="http://schemas.openxmlformats.org/officeDocument/2006/relationships/hyperlink" Target="https://m.edsoo.ru/886680c4" TargetMode="External"/><Relationship Id="rId22" Type="http://schemas.openxmlformats.org/officeDocument/2006/relationships/hyperlink" Target="https://m.edsoo.ru/7f416c48" TargetMode="External"/><Relationship Id="rId64" Type="http://schemas.openxmlformats.org/officeDocument/2006/relationships/hyperlink" Target="https://m.edsoo.ru/88650c26" TargetMode="External"/><Relationship Id="rId118" Type="http://schemas.openxmlformats.org/officeDocument/2006/relationships/hyperlink" Target="https://m.edsoo.ru/886569fa" TargetMode="External"/><Relationship Id="rId171" Type="http://schemas.openxmlformats.org/officeDocument/2006/relationships/hyperlink" Target="https://m.edsoo.ru/8865e088" TargetMode="External"/><Relationship Id="rId227" Type="http://schemas.openxmlformats.org/officeDocument/2006/relationships/hyperlink" Target="https://m.edsoo.ru/88663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132</Pages>
  <Words>30275</Words>
  <Characters>172572</Characters>
  <Application>Microsoft Office Word</Application>
  <DocSecurity>0</DocSecurity>
  <Lines>1438</Lines>
  <Paragraphs>404</Paragraphs>
  <ScaleCrop>false</ScaleCrop>
  <Company/>
  <LinksUpToDate>false</LinksUpToDate>
  <CharactersWithSpaces>202443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Фомин</dc:creator>
  <cp:lastModifiedBy>Дмитрий Лазарев</cp:lastModifiedBy>
  <cp:revision>2</cp:revision>
  <dcterms:created xsi:type="dcterms:W3CDTF">2025-12-24T17:18:00Z</dcterms:created>
  <dcterms:modified xsi:type="dcterms:W3CDTF">2025-12-24T17:18:00Z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2025-12-24T00:00:00Z</vt:filetime>
  </property>
  <property fmtid="{D5CDD505-2E9C-101B-9397-08002B2CF9AE}" pid="5" name="Producer">
    <vt:lpwstr>Microsoft® Word 2016</vt:lpwstr>
  </property>
</Properties>
</file>