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3F" w:rsidRPr="00EC3769" w:rsidRDefault="00476BCA" w:rsidP="00476BCA">
      <w:pPr>
        <w:jc w:val="right"/>
        <w:rPr>
          <w:rFonts w:ascii="Times New Roman" w:hAnsi="Times New Roman" w:cs="Times New Roman"/>
          <w:b/>
        </w:rPr>
      </w:pPr>
      <w:bookmarkStart w:id="0" w:name="_GoBack"/>
      <w:r w:rsidRPr="00EC3769">
        <w:rPr>
          <w:rFonts w:ascii="Times New Roman" w:hAnsi="Times New Roman" w:cs="Times New Roman"/>
          <w:b/>
        </w:rPr>
        <w:t>Утверждено</w:t>
      </w:r>
    </w:p>
    <w:p w:rsidR="00476BCA" w:rsidRPr="00EC3769" w:rsidRDefault="00451C5C" w:rsidP="00476BCA">
      <w:pPr>
        <w:jc w:val="right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Приказ № 155 от 29.08.2025г.</w:t>
      </w:r>
    </w:p>
    <w:p w:rsidR="00F94F51" w:rsidRPr="00EC3769" w:rsidRDefault="00476BCA" w:rsidP="00FF1719">
      <w:pPr>
        <w:jc w:val="center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 xml:space="preserve">Перечень учебников для реализации </w:t>
      </w:r>
      <w:r w:rsidR="00EC35E7" w:rsidRPr="00EC3769">
        <w:rPr>
          <w:rFonts w:ascii="Times New Roman" w:hAnsi="Times New Roman" w:cs="Times New Roman"/>
          <w:b/>
        </w:rPr>
        <w:t>обще</w:t>
      </w:r>
      <w:r w:rsidRPr="00EC3769">
        <w:rPr>
          <w:rFonts w:ascii="Times New Roman" w:hAnsi="Times New Roman" w:cs="Times New Roman"/>
          <w:b/>
        </w:rPr>
        <w:t>образовательных программ общего образования в 2025-2026 учебном году</w:t>
      </w:r>
    </w:p>
    <w:p w:rsidR="00476BCA" w:rsidRPr="0061780E" w:rsidRDefault="00476BCA" w:rsidP="00FF1719">
      <w:pPr>
        <w:jc w:val="center"/>
        <w:rPr>
          <w:rFonts w:ascii="Times New Roman" w:hAnsi="Times New Roman" w:cs="Times New Roman"/>
          <w:b/>
        </w:rPr>
      </w:pPr>
      <w:r w:rsidRPr="0061780E">
        <w:rPr>
          <w:rFonts w:ascii="Times New Roman" w:hAnsi="Times New Roman" w:cs="Times New Roman"/>
          <w:b/>
        </w:rPr>
        <w:t>в МКОУ Сортавальского МО РК СОШ №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4173"/>
        <w:gridCol w:w="2472"/>
        <w:gridCol w:w="3557"/>
        <w:gridCol w:w="674"/>
        <w:gridCol w:w="2153"/>
      </w:tblGrid>
      <w:tr w:rsidR="00D57990" w:rsidRPr="00EC35E7" w:rsidTr="00FF1E0B">
        <w:tc>
          <w:tcPr>
            <w:tcW w:w="1531" w:type="dxa"/>
          </w:tcPr>
          <w:bookmarkEnd w:id="0"/>
          <w:p w:rsidR="00D57990" w:rsidRPr="00EC35E7" w:rsidRDefault="00D57990" w:rsidP="009931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 xml:space="preserve">Порядковый номер учебника 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 xml:space="preserve">Наименование учебника 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Автор (авторский коллектив) учебника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Наименование издателя (издателей) учебника</w:t>
            </w:r>
          </w:p>
        </w:tc>
        <w:tc>
          <w:tcPr>
            <w:tcW w:w="669" w:type="dxa"/>
          </w:tcPr>
          <w:p w:rsidR="00D57990" w:rsidRPr="00EC35E7" w:rsidRDefault="00D57990" w:rsidP="00FF1E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Класс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476BCA" w:rsidRPr="00EC35E7" w:rsidTr="00FF1E0B">
        <w:tblPrEx>
          <w:tblBorders>
            <w:insideH w:val="nil"/>
          </w:tblBorders>
        </w:tblPrEx>
        <w:tc>
          <w:tcPr>
            <w:tcW w:w="145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6BCA" w:rsidRPr="00EC35E7" w:rsidRDefault="00476BCA" w:rsidP="00476BC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EC35E7">
              <w:rPr>
                <w:rFonts w:ascii="Times New Roman" w:hAnsi="Times New Roman" w:cs="Times New Roman"/>
                <w:b/>
                <w:i/>
                <w:sz w:val="22"/>
              </w:rPr>
              <w:t>Начальное общее образование (уровень образования)</w:t>
            </w:r>
          </w:p>
        </w:tc>
      </w:tr>
      <w:tr w:rsidR="00476BCA" w:rsidRPr="00EC35E7" w:rsidTr="00FF1E0B">
        <w:tblPrEx>
          <w:tblBorders>
            <w:insideH w:val="nil"/>
          </w:tblBorders>
        </w:tblPrEx>
        <w:tc>
          <w:tcPr>
            <w:tcW w:w="145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6BCA" w:rsidRPr="00EC35E7" w:rsidRDefault="00E743AD" w:rsidP="00476BC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EC35E7">
              <w:rPr>
                <w:rFonts w:ascii="Times New Roman" w:hAnsi="Times New Roman" w:cs="Times New Roman"/>
                <w:b/>
                <w:i/>
                <w:sz w:val="22"/>
              </w:rPr>
              <w:t>Основная образовательная программа</w:t>
            </w:r>
            <w:r w:rsidR="00476BCA" w:rsidRPr="00EC35E7">
              <w:rPr>
                <w:rFonts w:ascii="Times New Roman" w:hAnsi="Times New Roman" w:cs="Times New Roman"/>
                <w:b/>
                <w:i/>
                <w:sz w:val="22"/>
              </w:rPr>
              <w:t xml:space="preserve"> начального общего образования  </w:t>
            </w:r>
          </w:p>
        </w:tc>
      </w:tr>
      <w:tr w:rsidR="00476BCA" w:rsidRPr="00EC35E7" w:rsidTr="00FF1E0B">
        <w:tblPrEx>
          <w:tblBorders>
            <w:insideH w:val="nil"/>
          </w:tblBorders>
        </w:tblPrEx>
        <w:tc>
          <w:tcPr>
            <w:tcW w:w="145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Русский язык и литерату</w:t>
            </w:r>
            <w:r w:rsidR="00451C5C" w:rsidRPr="00EC35E7">
              <w:rPr>
                <w:rFonts w:ascii="Times New Roman" w:hAnsi="Times New Roman" w:cs="Times New Roman"/>
                <w:sz w:val="22"/>
              </w:rPr>
              <w:t xml:space="preserve">рное чтение </w:t>
            </w:r>
          </w:p>
        </w:tc>
      </w:tr>
      <w:tr w:rsidR="00476BCA" w:rsidRPr="00EC35E7" w:rsidTr="00FF1E0B">
        <w:tblPrEx>
          <w:tblBorders>
            <w:insideH w:val="nil"/>
          </w:tblBorders>
        </w:tblPrEx>
        <w:tc>
          <w:tcPr>
            <w:tcW w:w="145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Русский язык (учебный предмет)</w:t>
            </w:r>
          </w:p>
        </w:tc>
      </w:tr>
      <w:tr w:rsidR="00D57990" w:rsidRPr="00EC35E7" w:rsidTr="00FF1E0B">
        <w:tblPrEx>
          <w:tblBorders>
            <w:insideH w:val="nil"/>
          </w:tblBorders>
        </w:tblPrEx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1.1.1.1.1.1.1.</w:t>
            </w:r>
          </w:p>
        </w:tc>
        <w:tc>
          <w:tcPr>
            <w:tcW w:w="4175" w:type="dxa"/>
            <w:tcBorders>
              <w:top w:val="single" w:sz="4" w:space="0" w:color="auto"/>
              <w:bottom w:val="nil"/>
            </w:tcBorders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язык. Азбука: 1-й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2473" w:type="dxa"/>
            <w:tcBorders>
              <w:top w:val="single" w:sz="4" w:space="0" w:color="auto"/>
              <w:bottom w:val="nil"/>
            </w:tcBorders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Кирюшкин В.А.,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Виноградская Л.А.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</w:tcBorders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1-й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2-й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3-й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1.1.1.1.1.1.5.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4-й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</w:pPr>
            <w:r w:rsidRPr="00EC35E7">
              <w:t>Литературное чтение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1.1.1.1.2.1.1.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1-й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2-й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3-й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4-й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Иност</w:t>
            </w:r>
            <w:r w:rsidR="00451C5C" w:rsidRPr="00EC35E7">
              <w:rPr>
                <w:rFonts w:ascii="Times New Roman" w:hAnsi="Times New Roman" w:cs="Times New Roman"/>
              </w:rPr>
              <w:t xml:space="preserve">ранный язык 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51C5C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</w:t>
            </w:r>
            <w:r w:rsidR="00476BCA" w:rsidRPr="00EC35E7">
              <w:rPr>
                <w:rFonts w:ascii="Times New Roman" w:hAnsi="Times New Roman" w:cs="Times New Roman"/>
              </w:rPr>
              <w:t xml:space="preserve"> язык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1.1.1.3.1.1.1.</w:t>
            </w:r>
          </w:p>
        </w:tc>
        <w:tc>
          <w:tcPr>
            <w:tcW w:w="4175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2 класс: учебник: в 2 частях;</w:t>
            </w:r>
          </w:p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559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1.1.1.3.1.1.2.</w:t>
            </w:r>
          </w:p>
        </w:tc>
        <w:tc>
          <w:tcPr>
            <w:tcW w:w="4175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3-й класс: учебник: в 2 частях;</w:t>
            </w:r>
          </w:p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559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1.1.1.3.1.1.3.</w:t>
            </w:r>
          </w:p>
        </w:tc>
        <w:tc>
          <w:tcPr>
            <w:tcW w:w="4175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4-й класс: учебник: в 2 частях;</w:t>
            </w:r>
          </w:p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18-е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559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451C5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Математика и </w:t>
            </w:r>
            <w:r w:rsidR="00451C5C" w:rsidRPr="00EC35E7">
              <w:rPr>
                <w:rFonts w:ascii="Times New Roman" w:hAnsi="Times New Roman" w:cs="Times New Roman"/>
              </w:rPr>
              <w:t xml:space="preserve">информатика 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1-й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Волкова С.И.,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Степанова С.В.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2-й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1.1.1.4.1.1.3.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3-й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4-й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451C5C">
            <w:pPr>
              <w:pStyle w:val="ConsPlusNormal"/>
            </w:pPr>
            <w:r w:rsidRPr="00EC35E7">
              <w:t>Обществознание и е</w:t>
            </w:r>
            <w:r w:rsidR="00451C5C" w:rsidRPr="00EC35E7">
              <w:t xml:space="preserve">стествознание (Окружающий мир) 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</w:pPr>
            <w:r w:rsidRPr="00EC35E7">
              <w:t>Окружающий мир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1-й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2-й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3-й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4-й класс: учебник: в 2 частях;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</w:t>
            </w:r>
            <w:r w:rsidR="00451C5C" w:rsidRPr="00EC35E7">
              <w:rPr>
                <w:rFonts w:ascii="Times New Roman" w:hAnsi="Times New Roman" w:cs="Times New Roman"/>
              </w:rPr>
              <w:t xml:space="preserve">тской этики 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светской этики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</w:pPr>
            <w:r w:rsidRPr="00EC35E7">
              <w:t>1.1.1.6.1.6.1.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светской этики. Основы светской этики: 4-й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Шемшурина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А.И.,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Шемшурин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E0B" w:rsidRPr="00EC35E7" w:rsidTr="00FF1E0B">
        <w:tc>
          <w:tcPr>
            <w:tcW w:w="1531" w:type="dxa"/>
          </w:tcPr>
          <w:p w:rsidR="00FF1E0B" w:rsidRPr="00EC35E7" w:rsidRDefault="00FF1E0B" w:rsidP="00FF1E0B">
            <w:pPr>
              <w:pStyle w:val="ConsPlusNormal"/>
            </w:pPr>
            <w:r w:rsidRPr="00EC35E7">
              <w:t>1.1.1.6.1.1.1.</w:t>
            </w:r>
          </w:p>
        </w:tc>
        <w:tc>
          <w:tcPr>
            <w:tcW w:w="4175" w:type="dxa"/>
          </w:tcPr>
          <w:p w:rsidR="00FF1E0B" w:rsidRPr="00EC35E7" w:rsidRDefault="00FF1E0B" w:rsidP="00FF1E0B">
            <w:pPr>
              <w:pStyle w:val="ConsPlusNormal"/>
            </w:pPr>
            <w:r w:rsidRPr="00EC35E7">
              <w:t>Основы религиозных культур и светской этики. Основы православной культуры. 4 класс: учебник: в 2 частях;</w:t>
            </w:r>
          </w:p>
          <w:p w:rsidR="00FF1E0B" w:rsidRPr="00EC35E7" w:rsidRDefault="00FF1E0B" w:rsidP="00FF1E0B">
            <w:pPr>
              <w:pStyle w:val="ConsPlusNormal"/>
            </w:pPr>
            <w:r w:rsidRPr="00EC35E7">
              <w:t>1-ое издание</w:t>
            </w:r>
          </w:p>
        </w:tc>
        <w:tc>
          <w:tcPr>
            <w:tcW w:w="2473" w:type="dxa"/>
          </w:tcPr>
          <w:p w:rsidR="00FF1E0B" w:rsidRPr="00EC35E7" w:rsidRDefault="00FF1E0B" w:rsidP="00FF1E0B">
            <w:pPr>
              <w:pStyle w:val="ConsPlusNormal"/>
            </w:pPr>
            <w:r w:rsidRPr="00EC35E7">
              <w:t>Васильева О.Ю.,</w:t>
            </w:r>
          </w:p>
          <w:p w:rsidR="00FF1E0B" w:rsidRPr="00EC35E7" w:rsidRDefault="00FF1E0B" w:rsidP="00FF1E0B">
            <w:pPr>
              <w:pStyle w:val="ConsPlusNormal"/>
            </w:pPr>
            <w:proofErr w:type="spellStart"/>
            <w:r w:rsidRPr="00EC35E7">
              <w:t>Кульберг</w:t>
            </w:r>
            <w:proofErr w:type="spellEnd"/>
            <w:r w:rsidRPr="00EC35E7">
              <w:t xml:space="preserve"> А.С.,</w:t>
            </w:r>
          </w:p>
          <w:p w:rsidR="00FF1E0B" w:rsidRPr="00EC35E7" w:rsidRDefault="00FF1E0B" w:rsidP="00FF1E0B">
            <w:pPr>
              <w:pStyle w:val="ConsPlusNormal"/>
            </w:pPr>
            <w:proofErr w:type="spellStart"/>
            <w:r w:rsidRPr="00EC35E7">
              <w:t>Корытко</w:t>
            </w:r>
            <w:proofErr w:type="spellEnd"/>
            <w:r w:rsidRPr="00EC35E7">
              <w:t xml:space="preserve"> О.В. и другие; под научной редакцией Васильевой О.Ю.</w:t>
            </w:r>
          </w:p>
        </w:tc>
        <w:tc>
          <w:tcPr>
            <w:tcW w:w="3559" w:type="dxa"/>
          </w:tcPr>
          <w:p w:rsidR="00FF1E0B" w:rsidRPr="00EC35E7" w:rsidRDefault="00FF1E0B" w:rsidP="00FF1E0B">
            <w:pPr>
              <w:pStyle w:val="ConsPlusNormal"/>
            </w:pPr>
            <w:r w:rsidRPr="00EC35E7"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FF1E0B" w:rsidRPr="00EC35E7" w:rsidRDefault="00FF1E0B" w:rsidP="008A3DD4">
            <w:pPr>
              <w:pStyle w:val="ConsPlusNormal"/>
              <w:jc w:val="center"/>
            </w:pPr>
            <w:r w:rsidRPr="00EC35E7">
              <w:t>4</w:t>
            </w:r>
          </w:p>
        </w:tc>
        <w:tc>
          <w:tcPr>
            <w:tcW w:w="2153" w:type="dxa"/>
          </w:tcPr>
          <w:p w:rsidR="00FF1E0B" w:rsidRPr="00EC35E7" w:rsidRDefault="00FF1E0B" w:rsidP="00FF1E0B">
            <w:pPr>
              <w:pStyle w:val="ConsPlusNormal"/>
            </w:pPr>
            <w:r w:rsidRPr="00EC35E7"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51C5C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1.1.1.7.1.1.1.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1-й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 под редакцией Йеменского Б.М.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2-й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24151B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Е.И.;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</w:t>
            </w:r>
            <w:r w:rsidR="00D57990" w:rsidRPr="00EC35E7">
              <w:rPr>
                <w:rFonts w:ascii="Times New Roman" w:hAnsi="Times New Roman" w:cs="Times New Roman"/>
              </w:rPr>
              <w:t>еменского</w:t>
            </w:r>
            <w:proofErr w:type="spellEnd"/>
            <w:r w:rsidR="00D57990"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3-й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Горяева Н.А.,</w:t>
            </w:r>
          </w:p>
          <w:p w:rsidR="00D57990" w:rsidRPr="00EC35E7" w:rsidRDefault="0024151B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</w:t>
            </w:r>
            <w:r w:rsidR="00D57990" w:rsidRPr="00EC35E7">
              <w:rPr>
                <w:rFonts w:ascii="Times New Roman" w:hAnsi="Times New Roman" w:cs="Times New Roman"/>
              </w:rPr>
              <w:t>еменская</w:t>
            </w:r>
            <w:proofErr w:type="spellEnd"/>
            <w:r w:rsidR="00D57990" w:rsidRPr="00EC35E7">
              <w:rPr>
                <w:rFonts w:ascii="Times New Roman" w:hAnsi="Times New Roman" w:cs="Times New Roman"/>
              </w:rPr>
              <w:t xml:space="preserve"> Л.А.,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Питерски</w:t>
            </w:r>
            <w:r w:rsidR="0024151B" w:rsidRPr="00EC35E7">
              <w:rPr>
                <w:rFonts w:ascii="Times New Roman" w:hAnsi="Times New Roman" w:cs="Times New Roman"/>
              </w:rPr>
              <w:t xml:space="preserve">х А.С. и другие; под редакцией </w:t>
            </w:r>
            <w:proofErr w:type="spellStart"/>
            <w:r w:rsidR="0024151B" w:rsidRPr="00EC35E7">
              <w:rPr>
                <w:rFonts w:ascii="Times New Roman" w:hAnsi="Times New Roman" w:cs="Times New Roman"/>
              </w:rPr>
              <w:t>Н</w:t>
            </w:r>
            <w:r w:rsidRPr="00EC35E7">
              <w:rPr>
                <w:rFonts w:ascii="Times New Roman" w:hAnsi="Times New Roman" w:cs="Times New Roman"/>
              </w:rPr>
              <w:t>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4-й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под редакцией Йеменского Б.М.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1-й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2-й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3-й класс: учебник; 15-е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4-й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 (предметная область)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1-й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2-й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1.1.1.8.1.1.3.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3-й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11-е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lastRenderedPageBreak/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Зуева Т.П.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 xml:space="preserve">Акционерное общество "Издательство </w:t>
            </w:r>
            <w:r w:rsidRPr="00EC35E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1.1.1.8.1.1.4.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4-й класс: учебник;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451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 (предметная область)</w:t>
            </w:r>
          </w:p>
        </w:tc>
      </w:tr>
      <w:tr w:rsidR="00476BCA" w:rsidRPr="00EC35E7" w:rsidTr="00FF1E0B">
        <w:tc>
          <w:tcPr>
            <w:tcW w:w="14560" w:type="dxa"/>
            <w:gridSpan w:val="6"/>
          </w:tcPr>
          <w:p w:rsidR="00476BCA" w:rsidRPr="00EC35E7" w:rsidRDefault="00476BCA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 (учебный предмет)</w:t>
            </w:r>
          </w:p>
        </w:tc>
      </w:tr>
      <w:tr w:rsidR="00D57990" w:rsidRPr="00EC35E7" w:rsidTr="00FF1E0B">
        <w:tc>
          <w:tcPr>
            <w:tcW w:w="1531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1.1.1.9.1.1.1.</w:t>
            </w:r>
          </w:p>
        </w:tc>
        <w:tc>
          <w:tcPr>
            <w:tcW w:w="4175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культура: 1 - 4-е классы: учебник: в 2 частях</w:t>
            </w:r>
          </w:p>
        </w:tc>
        <w:tc>
          <w:tcPr>
            <w:tcW w:w="247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Винер И.А.,</w:t>
            </w:r>
          </w:p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Цыганкова О Д. под редакцией Винер И.А.</w:t>
            </w:r>
          </w:p>
        </w:tc>
        <w:tc>
          <w:tcPr>
            <w:tcW w:w="355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669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153" w:type="dxa"/>
          </w:tcPr>
          <w:p w:rsidR="00D57990" w:rsidRPr="00EC35E7" w:rsidRDefault="00D57990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</w:tbl>
    <w:p w:rsidR="00D57990" w:rsidRPr="00EC35E7" w:rsidRDefault="00D57990"/>
    <w:p w:rsidR="00F94F51" w:rsidRPr="00EC35E7" w:rsidRDefault="00F94F51"/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F94F51" w:rsidRPr="00EC35E7" w:rsidRDefault="00F94F51" w:rsidP="00F94F51">
      <w:pPr>
        <w:jc w:val="center"/>
      </w:pPr>
    </w:p>
    <w:p w:rsidR="0099313B" w:rsidRPr="00EC35E7" w:rsidRDefault="0099313B" w:rsidP="00F94F51">
      <w:pPr>
        <w:jc w:val="center"/>
      </w:pPr>
    </w:p>
    <w:p w:rsidR="00F94F51" w:rsidRPr="00EC35E7" w:rsidRDefault="00F94F51" w:rsidP="00F94F51">
      <w:pPr>
        <w:jc w:val="center"/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3"/>
        <w:gridCol w:w="4177"/>
        <w:gridCol w:w="2346"/>
        <w:gridCol w:w="3872"/>
        <w:gridCol w:w="708"/>
        <w:gridCol w:w="2151"/>
        <w:gridCol w:w="27"/>
      </w:tblGrid>
      <w:tr w:rsidR="00F94F51" w:rsidRPr="00EC35E7" w:rsidTr="008A3DD4">
        <w:tc>
          <w:tcPr>
            <w:tcW w:w="148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EC35E7">
              <w:rPr>
                <w:rFonts w:ascii="Times New Roman" w:hAnsi="Times New Roman" w:cs="Times New Roman"/>
                <w:b/>
                <w:i/>
                <w:szCs w:val="20"/>
              </w:rPr>
              <w:t>Начальное общее образование (уровень образования)</w:t>
            </w:r>
          </w:p>
        </w:tc>
      </w:tr>
      <w:tr w:rsidR="00F94F51" w:rsidRPr="00EC35E7" w:rsidTr="008A3DD4">
        <w:tc>
          <w:tcPr>
            <w:tcW w:w="148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</w:pPr>
            <w:r w:rsidRPr="00EC35E7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Адаптированная основная образовательная программа начального</w:t>
            </w:r>
            <w:r w:rsidRPr="00EC35E7">
              <w:rPr>
                <w:rFonts w:ascii="Times New Roman" w:hAnsi="Times New Roman" w:cs="Times New Roman"/>
                <w:b/>
                <w:i/>
                <w:color w:val="FF0000"/>
                <w:szCs w:val="20"/>
              </w:rPr>
              <w:t xml:space="preserve"> </w:t>
            </w:r>
            <w:r w:rsidRPr="00EC35E7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>общего образования</w:t>
            </w:r>
          </w:p>
          <w:p w:rsidR="00F94F51" w:rsidRPr="00EC35E7" w:rsidRDefault="00F94F51" w:rsidP="00FF1E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EC35E7">
              <w:rPr>
                <w:rFonts w:ascii="Times New Roman" w:hAnsi="Times New Roman" w:cs="Times New Roman"/>
                <w:b/>
                <w:i/>
                <w:color w:val="000000"/>
                <w:szCs w:val="20"/>
              </w:rPr>
              <w:t xml:space="preserve"> для обучающихся с задержкой психического развития (вариант 7.1)</w:t>
            </w:r>
          </w:p>
        </w:tc>
      </w:tr>
      <w:tr w:rsidR="00F94F51" w:rsidRPr="00EC35E7" w:rsidTr="008A3DD4">
        <w:tc>
          <w:tcPr>
            <w:tcW w:w="148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 и литературное чте</w:t>
            </w:r>
            <w:r w:rsidR="00C633EB" w:rsidRPr="00EC35E7">
              <w:rPr>
                <w:rFonts w:ascii="Times New Roman" w:hAnsi="Times New Roman" w:cs="Times New Roman"/>
                <w:szCs w:val="20"/>
              </w:rPr>
              <w:t xml:space="preserve">ние </w:t>
            </w:r>
          </w:p>
        </w:tc>
      </w:tr>
      <w:tr w:rsidR="00F94F51" w:rsidRPr="00EC35E7" w:rsidTr="008A3DD4">
        <w:tc>
          <w:tcPr>
            <w:tcW w:w="148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 (учебный предмет)</w:t>
            </w:r>
          </w:p>
        </w:tc>
      </w:tr>
      <w:tr w:rsidR="00F94F51" w:rsidRPr="00EC35E7" w:rsidTr="008A3DD4">
        <w:trPr>
          <w:gridAfter w:val="1"/>
          <w:wAfter w:w="27" w:type="dxa"/>
        </w:trPr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1.1.1.1.1.1.1.</w:t>
            </w:r>
          </w:p>
        </w:tc>
        <w:tc>
          <w:tcPr>
            <w:tcW w:w="4177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язык. Азбука: 1-й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Кирюшкин В.А.,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Виноградская Л.А.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3872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1.1.1.1.1.1.2.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1-й класс: учебник;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1.1.1.1.1.1.3.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2-й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1.1.1.1.1.1.4.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3-й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1.1.1.1.1.1.5.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Русский язык: 4-й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В.П.,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Горецкий В.Г.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Литературное чтение (учебный предмет)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1.1.1.1.2.1.1.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Литературное чтение: 1-й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16-е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Климанова Л.Ф.,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Горецкий В.Г.,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Голованова М.В.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1.1.1.1.2.1.2.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2-й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1.1.1.1.2.1.3.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3-й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1.1.1.1.2.1.4.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Литературное чтение: 4-й класс: учебник: в 2 </w:t>
            </w:r>
            <w:r w:rsidRPr="00EC35E7">
              <w:rPr>
                <w:rFonts w:ascii="Times New Roman" w:hAnsi="Times New Roman" w:cs="Times New Roman"/>
              </w:rPr>
              <w:lastRenderedPageBreak/>
              <w:t>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Климанова Л.Ф.,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Горецкий В.Г.,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 xml:space="preserve">Акционерное общество "Издательство </w:t>
            </w:r>
            <w:r w:rsidRPr="00EC35E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C633EB" w:rsidP="00C633E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C633EB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</w:t>
            </w:r>
            <w:r w:rsidR="00F94F51" w:rsidRPr="00EC35E7">
              <w:rPr>
                <w:rFonts w:ascii="Times New Roman" w:hAnsi="Times New Roman" w:cs="Times New Roman"/>
              </w:rPr>
              <w:t xml:space="preserve"> язык (учебный предмет)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1.1.1.3.1.1.1.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2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1.1.1.3.1.1.2.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3-й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1.1.1.3.1.1.3.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4-й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18-е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C633E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1.1.1.4.1.1.1.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1-й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Волкова С.И.,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Степанова С.В.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1.1.1.4.1.1.2.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2-й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1.1.1.4.1.1.3.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3-й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1.1.1.4.1.1.4.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4-й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C633E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Обществознание и е</w:t>
            </w:r>
            <w:r w:rsidR="00C633EB" w:rsidRPr="00EC35E7">
              <w:rPr>
                <w:rFonts w:ascii="Times New Roman" w:hAnsi="Times New Roman" w:cs="Times New Roman"/>
              </w:rPr>
              <w:t xml:space="preserve">стествознание (Окружающий мир) 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 (учебный предмет)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1.1.1.5.1.1.1.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1-й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1.1.1.5.1.1.2.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2-й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1.1.1.5.1.1.3.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3-й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1.1.1.5.1.1.4.</w:t>
            </w:r>
          </w:p>
        </w:tc>
        <w:tc>
          <w:tcPr>
            <w:tcW w:w="4177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4-й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872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EC35E7" w:rsidRDefault="00F94F51" w:rsidP="00C633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C633E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</w:t>
            </w:r>
            <w:r w:rsidR="00C633EB" w:rsidRPr="00EC35E7">
              <w:rPr>
                <w:rFonts w:ascii="Times New Roman" w:hAnsi="Times New Roman" w:cs="Times New Roman"/>
              </w:rPr>
              <w:t xml:space="preserve">озных культур и светской этики 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светской этики (учебный предмет)</w:t>
            </w:r>
          </w:p>
        </w:tc>
      </w:tr>
      <w:tr w:rsidR="00F94F51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1.1.1.6.1.6.1.</w:t>
            </w:r>
          </w:p>
        </w:tc>
        <w:tc>
          <w:tcPr>
            <w:tcW w:w="4177" w:type="dxa"/>
          </w:tcPr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Основы религиозных культур и светской этики. Основы светской этики: 4-й класс: учебник;</w:t>
            </w:r>
          </w:p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346" w:type="dxa"/>
          </w:tcPr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2AB6">
              <w:rPr>
                <w:rFonts w:ascii="Times New Roman" w:hAnsi="Times New Roman" w:cs="Times New Roman"/>
              </w:rPr>
              <w:t>Шемшурина</w:t>
            </w:r>
            <w:proofErr w:type="spellEnd"/>
            <w:r w:rsidRPr="00F42AB6">
              <w:rPr>
                <w:rFonts w:ascii="Times New Roman" w:hAnsi="Times New Roman" w:cs="Times New Roman"/>
              </w:rPr>
              <w:t xml:space="preserve"> А.И.,</w:t>
            </w:r>
          </w:p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2AB6">
              <w:rPr>
                <w:rFonts w:ascii="Times New Roman" w:hAnsi="Times New Roman" w:cs="Times New Roman"/>
              </w:rPr>
              <w:t>Шемшурин</w:t>
            </w:r>
            <w:proofErr w:type="spellEnd"/>
            <w:r w:rsidRPr="00F42AB6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872" w:type="dxa"/>
          </w:tcPr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F94F51" w:rsidRPr="00F42AB6" w:rsidRDefault="00F94F51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F94F51" w:rsidRPr="00F42AB6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1.1.1.6.1.1.1.</w:t>
            </w:r>
          </w:p>
        </w:tc>
        <w:tc>
          <w:tcPr>
            <w:tcW w:w="4177" w:type="dxa"/>
          </w:tcPr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Основы религиозных культур и светской этики. Основы православной культуры. 4 класс: учебник: в 2 частях;</w:t>
            </w:r>
          </w:p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1-ое издание</w:t>
            </w:r>
          </w:p>
        </w:tc>
        <w:tc>
          <w:tcPr>
            <w:tcW w:w="2346" w:type="dxa"/>
          </w:tcPr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Васильева О.Ю.,</w:t>
            </w:r>
          </w:p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2AB6">
              <w:rPr>
                <w:rFonts w:ascii="Times New Roman" w:hAnsi="Times New Roman" w:cs="Times New Roman"/>
              </w:rPr>
              <w:t>Кульберг</w:t>
            </w:r>
            <w:proofErr w:type="spellEnd"/>
            <w:r w:rsidRPr="00F42AB6">
              <w:rPr>
                <w:rFonts w:ascii="Times New Roman" w:hAnsi="Times New Roman" w:cs="Times New Roman"/>
              </w:rPr>
              <w:t xml:space="preserve"> А.С.,</w:t>
            </w:r>
          </w:p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42AB6">
              <w:rPr>
                <w:rFonts w:ascii="Times New Roman" w:hAnsi="Times New Roman" w:cs="Times New Roman"/>
              </w:rPr>
              <w:t>Корытко</w:t>
            </w:r>
            <w:proofErr w:type="spellEnd"/>
            <w:r w:rsidRPr="00F42AB6">
              <w:rPr>
                <w:rFonts w:ascii="Times New Roman" w:hAnsi="Times New Roman" w:cs="Times New Roman"/>
              </w:rPr>
              <w:t xml:space="preserve"> О.В. и другие; под научной редакцией Васильевой О.Ю.</w:t>
            </w:r>
          </w:p>
        </w:tc>
        <w:tc>
          <w:tcPr>
            <w:tcW w:w="3872" w:type="dxa"/>
          </w:tcPr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F42AB6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8A3DD4" w:rsidRPr="00F42AB6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1.1.1.7.1.1.1.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1-й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1.1.1.7.1.1.2.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2-й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Е.И.; под редакцией Йеменского Б.М.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1.1.1.7.1.1.3.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3-й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Горяева Н.А.,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Йеменская Л.А.,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Питерских А.С. и другие;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1.1.1.7.1.1.4.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4-й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14-е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lastRenderedPageBreak/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lastRenderedPageBreak/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8A3DD4" w:rsidP="008A3DD4">
            <w:pPr>
              <w:pStyle w:val="ConsPlusNormal"/>
            </w:pPr>
            <w:r w:rsidRPr="00EC35E7">
              <w:t>Музыка (учебный предмет)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1.1.1.7.2.1.1.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1-й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1.1.1.7.2.1.2.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2-й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1.1.1.7.2.1.3.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3-й класс: учебник; 15-е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1.1.1.7.2.1.4.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4-й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1.1.1.8.1.1.1.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1-й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026ACC">
            <w:pPr>
              <w:pStyle w:val="ConsPlusNormal"/>
              <w:jc w:val="center"/>
            </w:pPr>
            <w:r w:rsidRPr="00EC35E7">
              <w:t>1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1.1.1.8.1.1.2.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2-й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026ACC">
            <w:pPr>
              <w:pStyle w:val="ConsPlusNormal"/>
              <w:jc w:val="center"/>
            </w:pPr>
            <w:r w:rsidRPr="00EC35E7">
              <w:t>2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1.1.1.8.1.1.3.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3-й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026ACC">
            <w:pPr>
              <w:pStyle w:val="ConsPlusNormal"/>
              <w:jc w:val="center"/>
            </w:pPr>
            <w:r w:rsidRPr="00EC35E7">
              <w:t>3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1.1.1.8.1.1.4.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4-й класс: учебник;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026ACC">
            <w:pPr>
              <w:pStyle w:val="ConsPlusNormal"/>
              <w:jc w:val="center"/>
            </w:pPr>
            <w:r w:rsidRPr="00EC35E7">
              <w:t>4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До 25 апреля 2027 года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c>
          <w:tcPr>
            <w:tcW w:w="14833" w:type="dxa"/>
            <w:gridSpan w:val="7"/>
          </w:tcPr>
          <w:p w:rsidR="008A3DD4" w:rsidRPr="00EC35E7" w:rsidRDefault="00026ACC" w:rsidP="00026ACC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Адаптивная ф</w:t>
            </w:r>
            <w:r w:rsidR="008A3DD4" w:rsidRPr="00EC35E7">
              <w:rPr>
                <w:rFonts w:ascii="Times New Roman" w:hAnsi="Times New Roman" w:cs="Times New Roman"/>
              </w:rPr>
              <w:t>изическая культура (учебный предмет)</w:t>
            </w:r>
          </w:p>
        </w:tc>
      </w:tr>
      <w:tr w:rsidR="008A3DD4" w:rsidRPr="00EC35E7" w:rsidTr="008A3DD4">
        <w:tblPrEx>
          <w:tblBorders>
            <w:insideH w:val="single" w:sz="4" w:space="0" w:color="auto"/>
          </w:tblBorders>
        </w:tblPrEx>
        <w:trPr>
          <w:gridAfter w:val="1"/>
          <w:wAfter w:w="27" w:type="dxa"/>
        </w:trPr>
        <w:tc>
          <w:tcPr>
            <w:tcW w:w="1552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1.1.1.9.1.1.1.</w:t>
            </w:r>
          </w:p>
        </w:tc>
        <w:tc>
          <w:tcPr>
            <w:tcW w:w="4177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культура: 1 - 4-е классы: учебник: в 2 частях</w:t>
            </w:r>
          </w:p>
        </w:tc>
        <w:tc>
          <w:tcPr>
            <w:tcW w:w="2346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Винер И.А.,</w:t>
            </w:r>
          </w:p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Цыганкова О Д. под редакцией Винер И.А.</w:t>
            </w:r>
          </w:p>
        </w:tc>
        <w:tc>
          <w:tcPr>
            <w:tcW w:w="3872" w:type="dxa"/>
          </w:tcPr>
          <w:p w:rsidR="008A3DD4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708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1 - 4</w:t>
            </w:r>
          </w:p>
        </w:tc>
        <w:tc>
          <w:tcPr>
            <w:tcW w:w="2151" w:type="dxa"/>
          </w:tcPr>
          <w:p w:rsidR="008A3DD4" w:rsidRPr="00EC35E7" w:rsidRDefault="008A3DD4" w:rsidP="008A3DD4">
            <w:pPr>
              <w:pStyle w:val="ConsPlusNormal"/>
            </w:pPr>
            <w:r w:rsidRPr="00EC35E7">
              <w:t>До 27 апреля 2027 года</w:t>
            </w:r>
          </w:p>
        </w:tc>
      </w:tr>
    </w:tbl>
    <w:p w:rsidR="00F94F51" w:rsidRPr="00EC35E7" w:rsidRDefault="00F94F51"/>
    <w:p w:rsidR="00F94F51" w:rsidRPr="00EC35E7" w:rsidRDefault="00F94F51"/>
    <w:p w:rsidR="00F94F51" w:rsidRPr="00EC35E7" w:rsidRDefault="00F94F51"/>
    <w:p w:rsidR="00F94F51" w:rsidRPr="00EC35E7" w:rsidRDefault="00F94F51" w:rsidP="00F94F51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3771"/>
        <w:gridCol w:w="2579"/>
        <w:gridCol w:w="2586"/>
        <w:gridCol w:w="948"/>
        <w:gridCol w:w="2295"/>
        <w:gridCol w:w="46"/>
      </w:tblGrid>
      <w:tr w:rsidR="00F94F51" w:rsidRPr="00EC35E7" w:rsidTr="00ED7186"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  <w:jc w:val="center"/>
              <w:rPr>
                <w:b/>
                <w:i/>
              </w:rPr>
            </w:pPr>
            <w:r w:rsidRPr="00EC35E7">
              <w:rPr>
                <w:b/>
                <w:i/>
              </w:rPr>
              <w:t>Начальное общее образование (уровень образования)</w:t>
            </w:r>
          </w:p>
        </w:tc>
      </w:tr>
      <w:tr w:rsidR="00F94F51" w:rsidRPr="00EC35E7" w:rsidTr="00ED7186"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  <w:jc w:val="center"/>
              <w:rPr>
                <w:b/>
                <w:i/>
                <w:color w:val="000000"/>
              </w:rPr>
            </w:pPr>
            <w:r w:rsidRPr="00EC35E7">
              <w:rPr>
                <w:b/>
                <w:i/>
                <w:color w:val="000000"/>
              </w:rPr>
              <w:t>Адаптированная основная образовательная программа начального</w:t>
            </w:r>
            <w:r w:rsidRPr="00EC35E7">
              <w:rPr>
                <w:b/>
                <w:i/>
                <w:color w:val="FF0000"/>
              </w:rPr>
              <w:t xml:space="preserve"> </w:t>
            </w:r>
            <w:r w:rsidRPr="00EC35E7">
              <w:rPr>
                <w:b/>
                <w:i/>
                <w:color w:val="000000"/>
              </w:rPr>
              <w:t>общего образования</w:t>
            </w:r>
          </w:p>
          <w:p w:rsidR="00F94F51" w:rsidRPr="00EC35E7" w:rsidRDefault="00F94F51" w:rsidP="00FF1E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EC35E7">
              <w:rPr>
                <w:b/>
                <w:i/>
                <w:color w:val="000000"/>
              </w:rPr>
              <w:t xml:space="preserve"> для обучающихся с задержкой психического развития (вариант 7.2)</w:t>
            </w:r>
          </w:p>
        </w:tc>
      </w:tr>
      <w:tr w:rsidR="00F94F51" w:rsidRPr="00EC35E7" w:rsidTr="00ED7186"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8A3DD4">
            <w:pPr>
              <w:pStyle w:val="ConsPlusNormal"/>
            </w:pPr>
            <w:r w:rsidRPr="00EC35E7">
              <w:t>Русс</w:t>
            </w:r>
            <w:r w:rsidR="008A3DD4" w:rsidRPr="00EC35E7">
              <w:t xml:space="preserve">кий язык и литературное чтение </w:t>
            </w:r>
          </w:p>
        </w:tc>
      </w:tr>
      <w:tr w:rsidR="00F94F51" w:rsidRPr="00EC35E7" w:rsidTr="00ED7186">
        <w:tc>
          <w:tcPr>
            <w:tcW w:w="14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4F51" w:rsidRPr="00EC35E7" w:rsidRDefault="00F94F51" w:rsidP="00FF1E0B">
            <w:pPr>
              <w:pStyle w:val="ConsPlusNormal"/>
            </w:pPr>
            <w:r w:rsidRPr="00EC35E7">
              <w:t>Русский язык (учебный предмет)</w:t>
            </w:r>
          </w:p>
        </w:tc>
      </w:tr>
      <w:tr w:rsidR="00F94F51" w:rsidRPr="00EC35E7" w:rsidTr="00ED7186">
        <w:trPr>
          <w:gridAfter w:val="1"/>
          <w:wAfter w:w="46" w:type="dxa"/>
        </w:trPr>
        <w:tc>
          <w:tcPr>
            <w:tcW w:w="2335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1.1.1.1.1.1.1.</w:t>
            </w:r>
          </w:p>
        </w:tc>
        <w:tc>
          <w:tcPr>
            <w:tcW w:w="3771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язык. Азбука: 1-й класс: учебник: в 2 частях;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Кирюшкин В.А.,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Виноградская Л.А.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586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bottom w:val="nil"/>
            </w:tcBorders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94F51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1.1.1.1.1.1.2.</w:t>
            </w:r>
          </w:p>
        </w:tc>
        <w:tc>
          <w:tcPr>
            <w:tcW w:w="3771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1-й класс: учебник;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86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94F51" w:rsidRPr="00EC35E7" w:rsidRDefault="00F94F51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F94F51" w:rsidRPr="00EC35E7" w:rsidRDefault="00F94F51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2-й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1.1.1.1.1.1.4.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3-й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1.1.1.1.1.1.5.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4-й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</w:pPr>
            <w:r w:rsidRPr="00EC35E7">
              <w:t>Литературное чтение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1-й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1-й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16-е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Климанова Л.Ф.,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Голованова М.В.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 xml:space="preserve">Акционерное общество "Издательство </w:t>
            </w:r>
            <w:r w:rsidRPr="00EC35E7">
              <w:rPr>
                <w:rFonts w:ascii="Times New Roman" w:hAnsi="Times New Roman" w:cs="Times New Roman"/>
              </w:rPr>
              <w:lastRenderedPageBreak/>
              <w:t>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2-й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3-й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1.1.1.1.2.1.4.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4-й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8A3DD4" w:rsidP="008A3DD4">
            <w:pPr>
              <w:pStyle w:val="ConsPlusNormal"/>
            </w:pPr>
            <w:r w:rsidRPr="00EC35E7">
              <w:t xml:space="preserve">Иностранный язык 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</w:pPr>
            <w:r w:rsidRPr="00EC35E7">
              <w:t>Иностранный язык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2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3-й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4-й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18-е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8A3DD4" w:rsidP="008A3DD4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1-й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Волкова С.И.,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Степанова С.В.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1-й класс: учебник: в 2 частях;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1.1.1.4.1.1.1.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1-й класс: учебник: в 2 частях;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Математика: 2-й класс: учебник: в 2 </w:t>
            </w:r>
            <w:r w:rsidRPr="00EC35E7">
              <w:rPr>
                <w:rFonts w:ascii="Times New Roman" w:hAnsi="Times New Roman" w:cs="Times New Roman"/>
              </w:rPr>
              <w:lastRenderedPageBreak/>
              <w:t>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Моро М.И.,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lastRenderedPageBreak/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 xml:space="preserve">Акционерное общество </w:t>
            </w:r>
            <w:r w:rsidRPr="00EC35E7">
              <w:rPr>
                <w:rFonts w:ascii="Times New Roman" w:hAnsi="Times New Roman" w:cs="Times New Roman"/>
              </w:rPr>
              <w:lastRenderedPageBreak/>
              <w:t>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3-й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1.1.1.4.1.1.4.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4-й класс: учебник: в 2 частях;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Обществознание и е</w:t>
            </w:r>
            <w:r w:rsidR="008A3DD4" w:rsidRPr="00EC35E7">
              <w:rPr>
                <w:rFonts w:ascii="Times New Roman" w:hAnsi="Times New Roman" w:cs="Times New Roman"/>
                <w:szCs w:val="20"/>
              </w:rPr>
              <w:t xml:space="preserve">стествознание (Окружающий мир) 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Окружающий мир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1.1.1.5.1.1.1.</w:t>
            </w:r>
          </w:p>
        </w:tc>
        <w:tc>
          <w:tcPr>
            <w:tcW w:w="3771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Окружающий мир: 1-й класс: учебник: в 2 частях;</w:t>
            </w:r>
          </w:p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16-е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Плешаков А.А.</w:t>
            </w:r>
          </w:p>
        </w:tc>
        <w:tc>
          <w:tcPr>
            <w:tcW w:w="2586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9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  <w:trHeight w:val="768"/>
        </w:trPr>
        <w:tc>
          <w:tcPr>
            <w:tcW w:w="2335" w:type="dxa"/>
          </w:tcPr>
          <w:p w:rsidR="00FF1719" w:rsidRPr="00EC35E7" w:rsidRDefault="00FF1719" w:rsidP="008A3D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7">
              <w:rPr>
                <w:rFonts w:ascii="Times New Roman" w:hAnsi="Times New Roman" w:cs="Times New Roman"/>
                <w:sz w:val="20"/>
                <w:szCs w:val="20"/>
              </w:rPr>
              <w:t>1.1.1.5.1.1.1.</w:t>
            </w:r>
          </w:p>
        </w:tc>
        <w:tc>
          <w:tcPr>
            <w:tcW w:w="3771" w:type="dxa"/>
          </w:tcPr>
          <w:p w:rsidR="00FF1719" w:rsidRPr="00EC35E7" w:rsidRDefault="00FF1719" w:rsidP="008A3D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7">
              <w:rPr>
                <w:rFonts w:ascii="Times New Roman" w:hAnsi="Times New Roman" w:cs="Times New Roman"/>
                <w:sz w:val="20"/>
                <w:szCs w:val="20"/>
              </w:rPr>
              <w:t>Окружающий мир: 1-й класс: учебник: в 2 частях;</w:t>
            </w:r>
          </w:p>
        </w:tc>
        <w:tc>
          <w:tcPr>
            <w:tcW w:w="2579" w:type="dxa"/>
          </w:tcPr>
          <w:p w:rsidR="00FF1719" w:rsidRPr="00EC35E7" w:rsidRDefault="008A3DD4" w:rsidP="008A3D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7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2586" w:type="dxa"/>
          </w:tcPr>
          <w:p w:rsidR="00FF1719" w:rsidRPr="00EC35E7" w:rsidRDefault="008A3DD4" w:rsidP="008A3D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5E7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1.1.1.5.1.1.2.</w:t>
            </w:r>
          </w:p>
        </w:tc>
        <w:tc>
          <w:tcPr>
            <w:tcW w:w="3771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Окружающий мир: 2-й класс: учебник: в 2 частях;</w:t>
            </w:r>
          </w:p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Плешаков А.А.</w:t>
            </w:r>
          </w:p>
        </w:tc>
        <w:tc>
          <w:tcPr>
            <w:tcW w:w="2586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1.1.1.5.1.1.3.</w:t>
            </w:r>
          </w:p>
        </w:tc>
        <w:tc>
          <w:tcPr>
            <w:tcW w:w="3771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Окружающий мир: 3-й класс: учебник: в 2 частях;</w:t>
            </w:r>
          </w:p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Плешаков А.А.</w:t>
            </w:r>
          </w:p>
        </w:tc>
        <w:tc>
          <w:tcPr>
            <w:tcW w:w="2586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1.1.1.5.1.1.4.</w:t>
            </w:r>
          </w:p>
        </w:tc>
        <w:tc>
          <w:tcPr>
            <w:tcW w:w="3771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Окружающий мир: 4-й класс: учебник: в 2 частях;</w:t>
            </w:r>
          </w:p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Плешаков А.А.,</w:t>
            </w:r>
          </w:p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C35E7">
              <w:rPr>
                <w:rFonts w:ascii="Times New Roman" w:hAnsi="Times New Roman" w:cs="Times New Roman"/>
                <w:szCs w:val="20"/>
              </w:rPr>
              <w:t>Крючкова</w:t>
            </w:r>
            <w:proofErr w:type="spellEnd"/>
            <w:r w:rsidRPr="00EC35E7">
              <w:rPr>
                <w:rFonts w:ascii="Times New Roman" w:hAnsi="Times New Roman" w:cs="Times New Roman"/>
                <w:szCs w:val="20"/>
              </w:rPr>
              <w:t xml:space="preserve"> Е.А.</w:t>
            </w:r>
          </w:p>
        </w:tc>
        <w:tc>
          <w:tcPr>
            <w:tcW w:w="2586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8A3DD4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8A3DD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EC35E7">
              <w:rPr>
                <w:rFonts w:ascii="Times New Roman" w:hAnsi="Times New Roman" w:cs="Times New Roman"/>
                <w:szCs w:val="20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8A3DD4">
            <w:pPr>
              <w:pStyle w:val="ConsPlusNormal"/>
            </w:pPr>
            <w:r w:rsidRPr="00EC35E7">
              <w:t>Основы религио</w:t>
            </w:r>
            <w:r w:rsidR="008A3DD4" w:rsidRPr="00EC35E7">
              <w:t xml:space="preserve">зных культур и светской этики 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светской этики (учебный предмет)</w:t>
            </w:r>
          </w:p>
        </w:tc>
      </w:tr>
      <w:tr w:rsidR="00ED7186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ED7186" w:rsidRPr="00EC35E7" w:rsidRDefault="00ED7186" w:rsidP="00ED7186">
            <w:pPr>
              <w:pStyle w:val="ConsPlusNormal"/>
            </w:pPr>
            <w:r w:rsidRPr="00EC35E7">
              <w:t>1.1.1.6.1.1.1.</w:t>
            </w:r>
          </w:p>
        </w:tc>
        <w:tc>
          <w:tcPr>
            <w:tcW w:w="3771" w:type="dxa"/>
          </w:tcPr>
          <w:p w:rsidR="00ED7186" w:rsidRPr="00EC35E7" w:rsidRDefault="00ED7186" w:rsidP="00ED7186">
            <w:pPr>
              <w:pStyle w:val="ConsPlusNormal"/>
            </w:pPr>
            <w:r w:rsidRPr="00EC35E7">
              <w:t>Основы религиозных культур и светской этики. Основы православной культуры. 4 класс: учебник: в 2 частях;</w:t>
            </w:r>
          </w:p>
          <w:p w:rsidR="00ED7186" w:rsidRPr="00EC35E7" w:rsidRDefault="00ED7186" w:rsidP="00ED7186">
            <w:pPr>
              <w:pStyle w:val="ConsPlusNormal"/>
            </w:pPr>
            <w:r w:rsidRPr="00EC35E7">
              <w:t>1-ое издание</w:t>
            </w:r>
          </w:p>
        </w:tc>
        <w:tc>
          <w:tcPr>
            <w:tcW w:w="2579" w:type="dxa"/>
          </w:tcPr>
          <w:p w:rsidR="00ED7186" w:rsidRPr="00EC35E7" w:rsidRDefault="00ED7186" w:rsidP="00ED7186">
            <w:pPr>
              <w:pStyle w:val="ConsPlusNormal"/>
            </w:pPr>
            <w:r w:rsidRPr="00EC35E7">
              <w:t>Васильева О.Ю.,</w:t>
            </w:r>
          </w:p>
          <w:p w:rsidR="00ED7186" w:rsidRPr="00EC35E7" w:rsidRDefault="00ED7186" w:rsidP="00ED7186">
            <w:pPr>
              <w:pStyle w:val="ConsPlusNormal"/>
            </w:pPr>
            <w:proofErr w:type="spellStart"/>
            <w:r w:rsidRPr="00EC35E7">
              <w:t>Кульберг</w:t>
            </w:r>
            <w:proofErr w:type="spellEnd"/>
            <w:r w:rsidRPr="00EC35E7">
              <w:t xml:space="preserve"> А.С.,</w:t>
            </w:r>
          </w:p>
          <w:p w:rsidR="00ED7186" w:rsidRPr="00EC35E7" w:rsidRDefault="00ED7186" w:rsidP="00ED7186">
            <w:pPr>
              <w:pStyle w:val="ConsPlusNormal"/>
            </w:pPr>
            <w:proofErr w:type="spellStart"/>
            <w:r w:rsidRPr="00EC35E7">
              <w:t>Корытко</w:t>
            </w:r>
            <w:proofErr w:type="spellEnd"/>
            <w:r w:rsidRPr="00EC35E7">
              <w:t xml:space="preserve"> О.В. и другие; под научной редакцией Васильевой О.Ю.</w:t>
            </w:r>
          </w:p>
        </w:tc>
        <w:tc>
          <w:tcPr>
            <w:tcW w:w="2586" w:type="dxa"/>
          </w:tcPr>
          <w:p w:rsidR="00ED7186" w:rsidRPr="00EC35E7" w:rsidRDefault="00ED7186" w:rsidP="00ED7186">
            <w:pPr>
              <w:pStyle w:val="ConsPlusNormal"/>
            </w:pPr>
            <w:r w:rsidRPr="00EC35E7"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ED7186" w:rsidRPr="00EC35E7" w:rsidRDefault="00ED7186" w:rsidP="00ED7186">
            <w:pPr>
              <w:pStyle w:val="ConsPlusNormal"/>
              <w:jc w:val="center"/>
            </w:pPr>
            <w:r w:rsidRPr="00EC35E7">
              <w:t>4</w:t>
            </w:r>
          </w:p>
        </w:tc>
        <w:tc>
          <w:tcPr>
            <w:tcW w:w="2295" w:type="dxa"/>
          </w:tcPr>
          <w:p w:rsidR="00ED7186" w:rsidRPr="00EC35E7" w:rsidRDefault="00ED7186" w:rsidP="00ED7186">
            <w:pPr>
              <w:pStyle w:val="ConsPlusNormal"/>
            </w:pPr>
            <w:r w:rsidRPr="00EC35E7"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ED7186" w:rsidP="00ED7186">
            <w:pPr>
              <w:pStyle w:val="ConsPlusNormal"/>
            </w:pPr>
            <w:r w:rsidRPr="00EC35E7">
              <w:t xml:space="preserve">Искусство 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F42AB6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lastRenderedPageBreak/>
              <w:t>Изобразительное искусство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2-й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Е.И.;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3-й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Горяева Н.А.,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Йеменская Л.А.,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Питерских А.С. и другие; 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1.1.1.7.1.1.4.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4-й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F42AB6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F42AB6">
              <w:rPr>
                <w:rFonts w:ascii="Times New Roman" w:hAnsi="Times New Roman" w:cs="Times New Roman"/>
              </w:rPr>
              <w:t>Музыка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2-й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3-й класс: учебник; 15-е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1.1.1.7.2.1.4.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4-й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 (предметная область)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Труд (технология)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1-й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доп</w:t>
            </w:r>
            <w:proofErr w:type="spellEnd"/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2-й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1.1.1.8.1.1.3.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3-й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1.1.1.8.1.1.4.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4-й класс: учебник;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 (предметная область)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c>
          <w:tcPr>
            <w:tcW w:w="14560" w:type="dxa"/>
            <w:gridSpan w:val="7"/>
          </w:tcPr>
          <w:p w:rsidR="00FF1719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Адаптивная ф</w:t>
            </w:r>
            <w:r w:rsidR="00FF1719" w:rsidRPr="00EC35E7">
              <w:rPr>
                <w:rFonts w:ascii="Times New Roman" w:hAnsi="Times New Roman" w:cs="Times New Roman"/>
              </w:rPr>
              <w:t>изическая культура (учебный предмет)</w:t>
            </w:r>
          </w:p>
        </w:tc>
      </w:tr>
      <w:tr w:rsidR="00FF1719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6" w:type="dxa"/>
        </w:trPr>
        <w:tc>
          <w:tcPr>
            <w:tcW w:w="233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1.1.1.9.1.1.1.</w:t>
            </w:r>
          </w:p>
        </w:tc>
        <w:tc>
          <w:tcPr>
            <w:tcW w:w="3771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культура: 1 - 4-е классы: учебник: в 2 частях</w:t>
            </w:r>
          </w:p>
        </w:tc>
        <w:tc>
          <w:tcPr>
            <w:tcW w:w="2579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Винер И.А.,</w:t>
            </w:r>
          </w:p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Цыганкова О Д. под редакцией Винер И.А.</w:t>
            </w:r>
          </w:p>
        </w:tc>
        <w:tc>
          <w:tcPr>
            <w:tcW w:w="2586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948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295" w:type="dxa"/>
          </w:tcPr>
          <w:p w:rsidR="00FF1719" w:rsidRPr="00EC35E7" w:rsidRDefault="00FF1719" w:rsidP="00FF1719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</w:tbl>
    <w:p w:rsidR="00F94F51" w:rsidRPr="00EC35E7" w:rsidRDefault="00F94F51" w:rsidP="00F94F51"/>
    <w:p w:rsidR="00F94F51" w:rsidRPr="00EC35E7" w:rsidRDefault="00F94F51"/>
    <w:p w:rsidR="00F94F51" w:rsidRPr="00EC35E7" w:rsidRDefault="00F94F51"/>
    <w:p w:rsidR="00F94F51" w:rsidRPr="00EC35E7" w:rsidRDefault="00F94F51"/>
    <w:p w:rsidR="00F94F51" w:rsidRPr="00EC35E7" w:rsidRDefault="00F94F51"/>
    <w:p w:rsidR="00F94F51" w:rsidRPr="00EC35E7" w:rsidRDefault="00F94F51"/>
    <w:p w:rsidR="00ED7186" w:rsidRPr="00EC35E7" w:rsidRDefault="00ED7186"/>
    <w:p w:rsidR="00F94F51" w:rsidRPr="00EC35E7" w:rsidRDefault="00F94F51"/>
    <w:p w:rsidR="00F94F51" w:rsidRPr="00EC35E7" w:rsidRDefault="00F94F51"/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2"/>
        <w:gridCol w:w="4176"/>
        <w:gridCol w:w="2772"/>
        <w:gridCol w:w="3828"/>
        <w:gridCol w:w="850"/>
        <w:gridCol w:w="2151"/>
        <w:gridCol w:w="41"/>
      </w:tblGrid>
      <w:tr w:rsidR="007D4C32" w:rsidRPr="00EC35E7" w:rsidTr="00ED7186">
        <w:tc>
          <w:tcPr>
            <w:tcW w:w="153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D4C32" w:rsidRPr="00EC35E7" w:rsidRDefault="007D4C32" w:rsidP="00FF1E0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EC35E7">
              <w:rPr>
                <w:rFonts w:ascii="Times New Roman" w:hAnsi="Times New Roman" w:cs="Times New Roman"/>
                <w:b/>
                <w:i/>
                <w:sz w:val="22"/>
              </w:rPr>
              <w:lastRenderedPageBreak/>
              <w:t>Начальное общее образование (уровень образования)</w:t>
            </w:r>
          </w:p>
        </w:tc>
      </w:tr>
      <w:tr w:rsidR="007D4C32" w:rsidRPr="00EC35E7" w:rsidTr="00ED7186">
        <w:tc>
          <w:tcPr>
            <w:tcW w:w="153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D4C32" w:rsidRPr="00EC35E7" w:rsidRDefault="007D4C32" w:rsidP="007D4C3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EC35E7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</w:rPr>
              <w:t xml:space="preserve">Адаптированная основная образовательная программа начального общего образования </w:t>
            </w:r>
            <w:r w:rsidRPr="00EC35E7">
              <w:rPr>
                <w:rFonts w:ascii="Times New Roman" w:hAnsi="Times New Roman" w:cs="Times New Roman"/>
                <w:b/>
                <w:i/>
                <w:color w:val="000000"/>
                <w:sz w:val="22"/>
              </w:rPr>
              <w:t>для обучающихся с тяжёлыми нарушениями речи (вариант 5.1)</w:t>
            </w:r>
          </w:p>
        </w:tc>
      </w:tr>
      <w:tr w:rsidR="007D4C32" w:rsidRPr="00EC35E7" w:rsidTr="00ED7186">
        <w:tc>
          <w:tcPr>
            <w:tcW w:w="153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D4C32" w:rsidRPr="00EC35E7" w:rsidRDefault="007D4C32" w:rsidP="00ED718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C35E7">
              <w:rPr>
                <w:rFonts w:ascii="Times New Roman" w:hAnsi="Times New Roman" w:cs="Times New Roman"/>
                <w:sz w:val="22"/>
              </w:rPr>
              <w:t>Русс</w:t>
            </w:r>
            <w:r w:rsidR="00ED7186" w:rsidRPr="00EC35E7">
              <w:rPr>
                <w:rFonts w:ascii="Times New Roman" w:hAnsi="Times New Roman" w:cs="Times New Roman"/>
                <w:sz w:val="22"/>
              </w:rPr>
              <w:t xml:space="preserve">кий язык и литературное чтение </w:t>
            </w:r>
          </w:p>
        </w:tc>
      </w:tr>
      <w:tr w:rsidR="007D4C32" w:rsidRPr="00EC35E7" w:rsidTr="00ED7186">
        <w:tc>
          <w:tcPr>
            <w:tcW w:w="153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 (учебный предмет)</w:t>
            </w:r>
          </w:p>
        </w:tc>
      </w:tr>
      <w:tr w:rsidR="007D4C32" w:rsidRPr="00EC35E7" w:rsidTr="00ED7186">
        <w:trPr>
          <w:gridAfter w:val="1"/>
          <w:wAfter w:w="41" w:type="dxa"/>
        </w:trPr>
        <w:tc>
          <w:tcPr>
            <w:tcW w:w="1552" w:type="dxa"/>
            <w:tcBorders>
              <w:top w:val="single" w:sz="4" w:space="0" w:color="auto"/>
              <w:bottom w:val="nil"/>
            </w:tcBorders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1.1.1.1.1.1.1.</w:t>
            </w:r>
          </w:p>
        </w:tc>
        <w:tc>
          <w:tcPr>
            <w:tcW w:w="4176" w:type="dxa"/>
            <w:tcBorders>
              <w:top w:val="single" w:sz="4" w:space="0" w:color="auto"/>
              <w:bottom w:val="nil"/>
            </w:tcBorders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язык. Азбука: 1-й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772" w:type="dxa"/>
            <w:tcBorders>
              <w:top w:val="single" w:sz="4" w:space="0" w:color="auto"/>
              <w:bottom w:val="nil"/>
            </w:tcBorders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Кирюшкин В.А.,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Виноградская Л.А.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1-й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2-й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3-й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1.1.1.1.1.1.5.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Русский язык: 4-й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В.П.,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1.1.1.1.2.1.1.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1-й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1.1.1.1.2.1.2.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2-й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1.1.1.1.2.1.3.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3-й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1.1.1.1.2.1.4.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Литературное чтение: 4-й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Климанова Л.Ф.,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Горецкий В.Г.,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Голованова М.В.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 xml:space="preserve">Иностранный язык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</w:t>
            </w:r>
            <w:r w:rsidR="007D4C32" w:rsidRPr="00EC35E7">
              <w:rPr>
                <w:rFonts w:ascii="Times New Roman" w:hAnsi="Times New Roman" w:cs="Times New Roman"/>
              </w:rPr>
              <w:t xml:space="preserve"> язык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2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3-й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1.1.1.3.1.1.3.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Английский язык. 4-й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18-е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Быкова Н.И.,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Дули Д" Поспелова М.Д. 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1.1.1.4.1.1.1.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1-й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Волкова С.И.,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Степанова С.В.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1.1.1.4.1.1.2.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2-й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1.1.1.4.1.1.3.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3-й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1.1.1.4.1.1.4.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Математика: 4-й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13-е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Моро М.И.,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Бантова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М.А.,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Бельтюкова Г.В. и другие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Обществознание и е</w:t>
            </w:r>
            <w:r w:rsidR="00ED7186" w:rsidRPr="00EC35E7">
              <w:rPr>
                <w:rFonts w:ascii="Times New Roman" w:hAnsi="Times New Roman" w:cs="Times New Roman"/>
              </w:rPr>
              <w:t xml:space="preserve">стествознание (Окружающий мир)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1.1.1.5.1.1.1.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1-й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16-е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t>1.1.1.5.1.1.2.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2-й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</w:pPr>
            <w:r w:rsidRPr="00EC35E7">
              <w:lastRenderedPageBreak/>
              <w:t>1.1.1.5.1.1.3.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3-й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1.1.1.5.1.1.4.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Окружающий мир: 4-й класс: учебник: в 2 частях;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Плешаков А.А.,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</w:t>
            </w:r>
            <w:r w:rsidR="00ED7186" w:rsidRPr="00EC35E7">
              <w:rPr>
                <w:rFonts w:ascii="Times New Roman" w:hAnsi="Times New Roman" w:cs="Times New Roman"/>
              </w:rPr>
              <w:t xml:space="preserve">озных культур и светской этики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светской этики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1.1.1.6.1.6.1.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Основы религиозных культур и светской этики. Основы светской этики: 4-й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Шемшурина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А.И.,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Шемшурин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Искусство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1-й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="0024151B" w:rsidRPr="00EC35E7">
              <w:rPr>
                <w:rFonts w:ascii="Times New Roman" w:hAnsi="Times New Roman" w:cs="Times New Roman"/>
              </w:rPr>
              <w:t xml:space="preserve"> Л.А.; под редакцией </w:t>
            </w:r>
            <w:proofErr w:type="spellStart"/>
            <w:r w:rsidR="0024151B" w:rsidRPr="00EC35E7">
              <w:rPr>
                <w:rFonts w:ascii="Times New Roman" w:hAnsi="Times New Roman" w:cs="Times New Roman"/>
              </w:rPr>
              <w:t>Н</w:t>
            </w:r>
            <w:r w:rsidRPr="00EC35E7">
              <w:rPr>
                <w:rFonts w:ascii="Times New Roman" w:hAnsi="Times New Roman" w:cs="Times New Roman"/>
              </w:rPr>
              <w:t>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2-й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Е.И.; под редакцией Йеменского Б.М.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3-й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Горяева Н.А.,</w:t>
            </w:r>
          </w:p>
          <w:p w:rsidR="007D4C32" w:rsidRPr="00EC35E7" w:rsidRDefault="0024151B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</w:t>
            </w:r>
            <w:r w:rsidR="007D4C32" w:rsidRPr="00EC35E7">
              <w:rPr>
                <w:rFonts w:ascii="Times New Roman" w:hAnsi="Times New Roman" w:cs="Times New Roman"/>
              </w:rPr>
              <w:t>еменская</w:t>
            </w:r>
            <w:proofErr w:type="spellEnd"/>
            <w:r w:rsidR="007D4C32" w:rsidRPr="00EC35E7">
              <w:rPr>
                <w:rFonts w:ascii="Times New Roman" w:hAnsi="Times New Roman" w:cs="Times New Roman"/>
              </w:rPr>
              <w:t xml:space="preserve"> Л.А.,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Питерски</w:t>
            </w:r>
            <w:r w:rsidR="0024151B" w:rsidRPr="00EC35E7">
              <w:rPr>
                <w:rFonts w:ascii="Times New Roman" w:hAnsi="Times New Roman" w:cs="Times New Roman"/>
              </w:rPr>
              <w:t xml:space="preserve">х А.С. и другие; под редакцией </w:t>
            </w:r>
            <w:proofErr w:type="spellStart"/>
            <w:r w:rsidR="0024151B" w:rsidRPr="00EC35E7">
              <w:rPr>
                <w:rFonts w:ascii="Times New Roman" w:hAnsi="Times New Roman" w:cs="Times New Roman"/>
              </w:rPr>
              <w:t>Н</w:t>
            </w:r>
            <w:r w:rsidRPr="00EC35E7">
              <w:rPr>
                <w:rFonts w:ascii="Times New Roman" w:hAnsi="Times New Roman" w:cs="Times New Roman"/>
              </w:rPr>
              <w:t>еменского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1.1.1.7.1.1.4.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Изобразительное искусство: 4-й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Л.А.;</w:t>
            </w:r>
          </w:p>
          <w:p w:rsidR="007D4C32" w:rsidRPr="00EC35E7" w:rsidRDefault="0024151B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 w:rsidRPr="00EC35E7">
              <w:rPr>
                <w:rFonts w:ascii="Times New Roman" w:hAnsi="Times New Roman" w:cs="Times New Roman"/>
              </w:rPr>
              <w:t>Н</w:t>
            </w:r>
            <w:r w:rsidR="007D4C32" w:rsidRPr="00EC35E7">
              <w:rPr>
                <w:rFonts w:ascii="Times New Roman" w:hAnsi="Times New Roman" w:cs="Times New Roman"/>
              </w:rPr>
              <w:t>еменского</w:t>
            </w:r>
            <w:proofErr w:type="spellEnd"/>
            <w:r w:rsidR="007D4C32" w:rsidRPr="00EC35E7"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1-й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2-й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lastRenderedPageBreak/>
              <w:t>1.1.1.7.2.1.3.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3-й класс: учебник; 15-е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1.1.1.7.2.1.4.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Музыка: 4-й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14-е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Критская Е.Д.,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Сергеева Г.П.,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Шмагина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ED7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Труд (технология) (учебный предмет)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1-й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2-й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12-е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1.1.1.8.1.1.3.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3-й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1.1.1.8.1.1.4.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Технология: 4-й класс: учебник;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11-е издание, переработанное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C35E7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EC35E7">
              <w:rPr>
                <w:rFonts w:ascii="Times New Roman" w:hAnsi="Times New Roman" w:cs="Times New Roman"/>
              </w:rPr>
              <w:t xml:space="preserve"> Е.А.,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25 апреля 2027 года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7D4C32" w:rsidRPr="00EC35E7" w:rsidTr="00ED7186">
        <w:tblPrEx>
          <w:tblBorders>
            <w:insideH w:val="single" w:sz="4" w:space="0" w:color="auto"/>
          </w:tblBorders>
        </w:tblPrEx>
        <w:tc>
          <w:tcPr>
            <w:tcW w:w="15370" w:type="dxa"/>
            <w:gridSpan w:val="7"/>
          </w:tcPr>
          <w:p w:rsidR="007D4C32" w:rsidRPr="00EC35E7" w:rsidRDefault="00ED7186" w:rsidP="00ED7186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Адаптивная ф</w:t>
            </w:r>
            <w:r w:rsidR="007D4C32" w:rsidRPr="00EC35E7">
              <w:rPr>
                <w:rFonts w:ascii="Times New Roman" w:hAnsi="Times New Roman" w:cs="Times New Roman"/>
              </w:rPr>
              <w:t>изическая культура (учебный предмет)</w:t>
            </w:r>
          </w:p>
        </w:tc>
      </w:tr>
      <w:tr w:rsidR="007D4C32" w:rsidTr="00ED7186">
        <w:tblPrEx>
          <w:tblBorders>
            <w:insideH w:val="single" w:sz="4" w:space="0" w:color="auto"/>
          </w:tblBorders>
        </w:tblPrEx>
        <w:trPr>
          <w:gridAfter w:val="1"/>
          <w:wAfter w:w="41" w:type="dxa"/>
        </w:trPr>
        <w:tc>
          <w:tcPr>
            <w:tcW w:w="155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1.1.1.9.1.1.1.</w:t>
            </w:r>
          </w:p>
        </w:tc>
        <w:tc>
          <w:tcPr>
            <w:tcW w:w="4176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Физическая культура: 1 - 4-е классы: учебник: в 2 частях</w:t>
            </w:r>
          </w:p>
        </w:tc>
        <w:tc>
          <w:tcPr>
            <w:tcW w:w="2772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Винер И.А.,</w:t>
            </w:r>
          </w:p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Цыганкова О Д. под редакцией Винер И.А.</w:t>
            </w:r>
          </w:p>
        </w:tc>
        <w:tc>
          <w:tcPr>
            <w:tcW w:w="3828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Акционерное общество "Издательство "Просвещение"</w:t>
            </w:r>
          </w:p>
        </w:tc>
        <w:tc>
          <w:tcPr>
            <w:tcW w:w="850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151" w:type="dxa"/>
          </w:tcPr>
          <w:p w:rsidR="007D4C32" w:rsidRPr="00EC35E7" w:rsidRDefault="007D4C32" w:rsidP="00FF1E0B">
            <w:pPr>
              <w:pStyle w:val="ConsPlusNormal"/>
              <w:rPr>
                <w:rFonts w:ascii="Times New Roman" w:hAnsi="Times New Roman" w:cs="Times New Roman"/>
              </w:rPr>
            </w:pPr>
            <w:r w:rsidRPr="00EC35E7">
              <w:rPr>
                <w:rFonts w:ascii="Times New Roman" w:hAnsi="Times New Roman" w:cs="Times New Roman"/>
              </w:rPr>
              <w:t>До 27 апреля 2027 года</w:t>
            </w:r>
          </w:p>
        </w:tc>
      </w:tr>
    </w:tbl>
    <w:p w:rsidR="007D4C32" w:rsidRDefault="007D4C32"/>
    <w:p w:rsidR="00F94F51" w:rsidRDefault="00F94F51"/>
    <w:sectPr w:rsidR="00F94F51" w:rsidSect="00F94F51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D6"/>
    <w:rsid w:val="00026ACC"/>
    <w:rsid w:val="0024151B"/>
    <w:rsid w:val="00451C5C"/>
    <w:rsid w:val="00476BCA"/>
    <w:rsid w:val="00546C7C"/>
    <w:rsid w:val="0061780E"/>
    <w:rsid w:val="0076623F"/>
    <w:rsid w:val="007D4C32"/>
    <w:rsid w:val="00872CD6"/>
    <w:rsid w:val="008A3DD4"/>
    <w:rsid w:val="0099313B"/>
    <w:rsid w:val="00A52A11"/>
    <w:rsid w:val="00C633EB"/>
    <w:rsid w:val="00D57990"/>
    <w:rsid w:val="00E743AD"/>
    <w:rsid w:val="00EC35E7"/>
    <w:rsid w:val="00EC3769"/>
    <w:rsid w:val="00ED7186"/>
    <w:rsid w:val="00F42AB6"/>
    <w:rsid w:val="00F94F51"/>
    <w:rsid w:val="00FF1719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1AFB6-5B25-4D4A-AEBB-251D51DD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57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57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57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579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57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579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579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18</Pages>
  <Words>4984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18</cp:revision>
  <dcterms:created xsi:type="dcterms:W3CDTF">2025-02-06T20:22:00Z</dcterms:created>
  <dcterms:modified xsi:type="dcterms:W3CDTF">2025-10-15T17:53:00Z</dcterms:modified>
</cp:coreProperties>
</file>