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3C40A" w14:textId="7613C746" w:rsidR="00EB03BB" w:rsidRPr="006E6C3C" w:rsidRDefault="009E3B8A" w:rsidP="002178EA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E6C3C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«Детский сад № 2 г. Челябинска»</w:t>
      </w:r>
      <w:r w:rsidR="00F83E0E">
        <w:rPr>
          <w:rFonts w:ascii="Times New Roman" w:hAnsi="Times New Roman" w:cs="Times New Roman"/>
          <w:sz w:val="24"/>
          <w:szCs w:val="24"/>
        </w:rPr>
        <w:t xml:space="preserve"> (МБДОУ «ДС № 2 г. Челябинска»)</w:t>
      </w:r>
      <w:r w:rsidRPr="006E6C3C">
        <w:rPr>
          <w:rFonts w:ascii="Times New Roman" w:hAnsi="Times New Roman" w:cs="Times New Roman"/>
          <w:sz w:val="24"/>
          <w:szCs w:val="24"/>
        </w:rPr>
        <w:t>.</w:t>
      </w:r>
    </w:p>
    <w:p w14:paraId="47A976C4" w14:textId="2B6BA1B3" w:rsidR="00A652C4" w:rsidRPr="006750FF" w:rsidRDefault="009E3B8A" w:rsidP="002178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C3C">
        <w:rPr>
          <w:rFonts w:ascii="Times New Roman" w:hAnsi="Times New Roman" w:cs="Times New Roman"/>
          <w:sz w:val="24"/>
          <w:szCs w:val="24"/>
        </w:rPr>
        <w:t xml:space="preserve">2. Бизиборд </w:t>
      </w:r>
      <w:r w:rsidR="00A652C4" w:rsidRPr="006E6C3C">
        <w:rPr>
          <w:rFonts w:ascii="Times New Roman" w:hAnsi="Times New Roman" w:cs="Times New Roman"/>
          <w:sz w:val="24"/>
          <w:szCs w:val="24"/>
        </w:rPr>
        <w:t xml:space="preserve">по нравственно-патриотическому воспитанию дошкольников </w:t>
      </w:r>
      <w:r w:rsidRPr="006E6C3C">
        <w:rPr>
          <w:rFonts w:ascii="Times New Roman" w:hAnsi="Times New Roman" w:cs="Times New Roman"/>
          <w:sz w:val="24"/>
          <w:szCs w:val="24"/>
        </w:rPr>
        <w:t xml:space="preserve">«В некотором царстве, в </w:t>
      </w:r>
      <w:r w:rsidR="0062000B">
        <w:rPr>
          <w:rFonts w:ascii="Times New Roman" w:hAnsi="Times New Roman" w:cs="Times New Roman"/>
          <w:sz w:val="24"/>
          <w:szCs w:val="24"/>
        </w:rPr>
        <w:t>р</w:t>
      </w:r>
      <w:bookmarkStart w:id="0" w:name="_GoBack"/>
      <w:bookmarkEnd w:id="0"/>
      <w:r w:rsidRPr="006E6C3C">
        <w:rPr>
          <w:rFonts w:ascii="Times New Roman" w:hAnsi="Times New Roman" w:cs="Times New Roman"/>
          <w:sz w:val="24"/>
          <w:szCs w:val="24"/>
        </w:rPr>
        <w:t>оссийском государстве», полностью разработан авторским коллективом в составе воспитателей: Глинских Л.Н., Горенковой Т.Н. и учител</w:t>
      </w:r>
      <w:r w:rsidR="00526ED5">
        <w:rPr>
          <w:rFonts w:ascii="Times New Roman" w:hAnsi="Times New Roman" w:cs="Times New Roman"/>
          <w:sz w:val="24"/>
          <w:szCs w:val="24"/>
        </w:rPr>
        <w:t>я</w:t>
      </w:r>
      <w:r w:rsidRPr="006E6C3C">
        <w:rPr>
          <w:rFonts w:ascii="Times New Roman" w:hAnsi="Times New Roman" w:cs="Times New Roman"/>
          <w:sz w:val="24"/>
          <w:szCs w:val="24"/>
        </w:rPr>
        <w:t xml:space="preserve"> – логопед</w:t>
      </w:r>
      <w:r w:rsidR="00526ED5">
        <w:rPr>
          <w:rFonts w:ascii="Times New Roman" w:hAnsi="Times New Roman" w:cs="Times New Roman"/>
          <w:sz w:val="24"/>
          <w:szCs w:val="24"/>
        </w:rPr>
        <w:t>а</w:t>
      </w:r>
      <w:r w:rsidRPr="006E6C3C">
        <w:rPr>
          <w:rFonts w:ascii="Times New Roman" w:hAnsi="Times New Roman" w:cs="Times New Roman"/>
          <w:sz w:val="24"/>
          <w:szCs w:val="24"/>
        </w:rPr>
        <w:t xml:space="preserve"> Федоровой С.В. </w:t>
      </w:r>
      <w:r w:rsidR="00A652C4" w:rsidRPr="006E6C3C">
        <w:rPr>
          <w:rFonts w:ascii="Times New Roman" w:hAnsi="Times New Roman" w:cs="Times New Roman"/>
          <w:sz w:val="24"/>
          <w:szCs w:val="24"/>
        </w:rPr>
        <w:t xml:space="preserve">Выбранное </w:t>
      </w:r>
      <w:r w:rsidR="00400D04" w:rsidRPr="006E6C3C">
        <w:rPr>
          <w:rFonts w:ascii="Times New Roman" w:hAnsi="Times New Roman" w:cs="Times New Roman"/>
          <w:sz w:val="24"/>
          <w:szCs w:val="24"/>
        </w:rPr>
        <w:t xml:space="preserve">нами </w:t>
      </w:r>
      <w:r w:rsidR="00A652C4" w:rsidRPr="006E6C3C">
        <w:rPr>
          <w:rFonts w:ascii="Times New Roman" w:hAnsi="Times New Roman" w:cs="Times New Roman"/>
          <w:sz w:val="24"/>
          <w:szCs w:val="24"/>
        </w:rPr>
        <w:t xml:space="preserve">направление не случайно, т.к. воспитание патриотических чувств у дошкольников </w:t>
      </w:r>
      <w:r w:rsidR="004527D2" w:rsidRPr="006E6C3C">
        <w:rPr>
          <w:rFonts w:ascii="Times New Roman" w:hAnsi="Times New Roman" w:cs="Times New Roman"/>
          <w:sz w:val="24"/>
          <w:szCs w:val="24"/>
        </w:rPr>
        <w:t xml:space="preserve">в современном обществе </w:t>
      </w:r>
      <w:r w:rsidR="00806709" w:rsidRPr="006E6C3C">
        <w:rPr>
          <w:rFonts w:ascii="Times New Roman" w:hAnsi="Times New Roman" w:cs="Times New Roman"/>
          <w:sz w:val="24"/>
          <w:szCs w:val="24"/>
        </w:rPr>
        <w:t>является наиболее актуальным.</w:t>
      </w:r>
      <w:r w:rsidR="00A652C4" w:rsidRPr="006E6C3C">
        <w:rPr>
          <w:rFonts w:ascii="Times New Roman" w:hAnsi="Times New Roman" w:cs="Times New Roman"/>
          <w:sz w:val="24"/>
          <w:szCs w:val="24"/>
        </w:rPr>
        <w:t xml:space="preserve"> Большую роль в этой работе можно отвести фольклору, а именно русским былинам, т.к. данный жанр наиболее близок и понятен детям старшего дошкольного возраста, в нем отражены особенные черты характера, присущие ему нравственные ценности, представления о добре, правде, храбрости и верности.   Ведущим видом деятельности ребенка дошкольного возраста  является игра, мы решили объединить эти два направления и создать дидактическое игровое пособие бизиборд «В некотором царстве, в </w:t>
      </w:r>
      <w:r w:rsidR="00F43F6E">
        <w:rPr>
          <w:rFonts w:ascii="Times New Roman" w:hAnsi="Times New Roman" w:cs="Times New Roman"/>
          <w:sz w:val="24"/>
          <w:szCs w:val="24"/>
        </w:rPr>
        <w:t>р</w:t>
      </w:r>
      <w:r w:rsidR="00A652C4" w:rsidRPr="006E6C3C">
        <w:rPr>
          <w:rFonts w:ascii="Times New Roman" w:hAnsi="Times New Roman" w:cs="Times New Roman"/>
          <w:sz w:val="24"/>
          <w:szCs w:val="24"/>
        </w:rPr>
        <w:t>оссийском государстве», позволяющ</w:t>
      </w:r>
      <w:r w:rsidR="004C5CC0">
        <w:rPr>
          <w:rFonts w:ascii="Times New Roman" w:hAnsi="Times New Roman" w:cs="Times New Roman"/>
          <w:sz w:val="24"/>
          <w:szCs w:val="24"/>
        </w:rPr>
        <w:t>ее</w:t>
      </w:r>
      <w:r w:rsidR="00A652C4" w:rsidRPr="006E6C3C">
        <w:rPr>
          <w:rFonts w:ascii="Times New Roman" w:hAnsi="Times New Roman" w:cs="Times New Roman"/>
          <w:sz w:val="24"/>
          <w:szCs w:val="24"/>
        </w:rPr>
        <w:t xml:space="preserve"> познакомить ребёнка дошкольника с героями русских былин  (богатырями), воспитать стремление следовать их положительному примеру; умение сопереживать чужой беде; заботиться о ближнем; защищать слабого, сформировать и развить чувства гордости за свою страну.</w:t>
      </w:r>
      <w:r w:rsidR="00526ED5">
        <w:rPr>
          <w:rFonts w:ascii="Times New Roman" w:hAnsi="Times New Roman" w:cs="Times New Roman"/>
          <w:sz w:val="24"/>
          <w:szCs w:val="24"/>
        </w:rPr>
        <w:t xml:space="preserve"> </w:t>
      </w:r>
      <w:r w:rsidR="006750FF">
        <w:rPr>
          <w:rFonts w:ascii="Times New Roman" w:hAnsi="Times New Roman" w:cs="Times New Roman"/>
          <w:sz w:val="24"/>
          <w:szCs w:val="24"/>
        </w:rPr>
        <w:t xml:space="preserve">Уникальность </w:t>
      </w:r>
      <w:r w:rsidR="00526ED5">
        <w:rPr>
          <w:rFonts w:ascii="Times New Roman" w:hAnsi="Times New Roman" w:cs="Times New Roman"/>
          <w:sz w:val="24"/>
          <w:szCs w:val="24"/>
        </w:rPr>
        <w:t>нашего пособия</w:t>
      </w:r>
      <w:r w:rsidR="006750FF" w:rsidRPr="006750FF">
        <w:rPr>
          <w:rFonts w:ascii="Times New Roman" w:hAnsi="Times New Roman" w:cs="Times New Roman"/>
          <w:sz w:val="24"/>
          <w:szCs w:val="24"/>
        </w:rPr>
        <w:t xml:space="preserve"> </w:t>
      </w:r>
      <w:r w:rsidR="006750FF">
        <w:rPr>
          <w:rFonts w:ascii="Times New Roman" w:hAnsi="Times New Roman" w:cs="Times New Roman"/>
          <w:sz w:val="24"/>
          <w:szCs w:val="24"/>
        </w:rPr>
        <w:t xml:space="preserve">заключается в том, что ребенок проявляет </w:t>
      </w:r>
      <w:r w:rsidR="00690642">
        <w:rPr>
          <w:rFonts w:ascii="Times New Roman" w:hAnsi="Times New Roman" w:cs="Times New Roman"/>
          <w:sz w:val="24"/>
          <w:szCs w:val="24"/>
        </w:rPr>
        <w:t>себя как субъект деятельности:</w:t>
      </w:r>
      <w:r w:rsidR="006750FF">
        <w:rPr>
          <w:rFonts w:ascii="Times New Roman" w:hAnsi="Times New Roman" w:cs="Times New Roman"/>
          <w:sz w:val="24"/>
          <w:szCs w:val="24"/>
        </w:rPr>
        <w:t xml:space="preserve"> </w:t>
      </w:r>
      <w:r w:rsidR="006750FF" w:rsidRPr="006750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выполняя различные задания, получа</w:t>
      </w:r>
      <w:r w:rsidR="006906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6750FF" w:rsidRPr="006750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 много интересной и познавательной информации, </w:t>
      </w:r>
      <w:r w:rsidR="004C5C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кроме того,</w:t>
      </w:r>
      <w:r w:rsidR="006906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</w:t>
      </w:r>
      <w:r w:rsidR="006750FF" w:rsidRPr="006750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отличный способ для повторения пройденного материала</w:t>
      </w:r>
      <w:r w:rsidR="006750FF" w:rsidRPr="006750FF">
        <w:rPr>
          <w:rFonts w:ascii="Times New Roman" w:hAnsi="Times New Roman" w:cs="Times New Roman"/>
          <w:sz w:val="24"/>
          <w:szCs w:val="24"/>
        </w:rPr>
        <w:t>.</w:t>
      </w:r>
    </w:p>
    <w:p w14:paraId="5EB74892" w14:textId="7A340185" w:rsidR="00A919F9" w:rsidRPr="00B77608" w:rsidRDefault="00A919F9" w:rsidP="002178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C3C">
        <w:rPr>
          <w:rFonts w:ascii="Times New Roman" w:hAnsi="Times New Roman" w:cs="Times New Roman"/>
          <w:sz w:val="24"/>
          <w:szCs w:val="24"/>
        </w:rPr>
        <w:t xml:space="preserve">3. Бизиборд «В некотором царстве, в </w:t>
      </w:r>
      <w:r w:rsidR="00F43F6E">
        <w:rPr>
          <w:rFonts w:ascii="Times New Roman" w:hAnsi="Times New Roman" w:cs="Times New Roman"/>
          <w:sz w:val="24"/>
          <w:szCs w:val="24"/>
        </w:rPr>
        <w:t>р</w:t>
      </w:r>
      <w:r w:rsidRPr="006E6C3C">
        <w:rPr>
          <w:rFonts w:ascii="Times New Roman" w:hAnsi="Times New Roman" w:cs="Times New Roman"/>
          <w:sz w:val="24"/>
          <w:szCs w:val="24"/>
        </w:rPr>
        <w:t>оссийском государстве» предназначен для детей старшего дошкольного возраста (5-7 лет). Данное пособие может быть использовано воспитателями групп общеразвивающей и компенсирующей направленностей для разработки и реализации собственных проектов по патриотическому воспитанию детей в ДОУ в соответствии с ФГОС ДО</w:t>
      </w:r>
      <w:r w:rsidR="00B77608">
        <w:rPr>
          <w:rFonts w:ascii="Times New Roman" w:hAnsi="Times New Roman" w:cs="Times New Roman"/>
          <w:sz w:val="24"/>
          <w:szCs w:val="24"/>
        </w:rPr>
        <w:t xml:space="preserve">, </w:t>
      </w:r>
      <w:r w:rsidR="00B77608">
        <w:rPr>
          <w:rStyle w:val="c0"/>
          <w:rFonts w:ascii="Times New Roman" w:hAnsi="Times New Roman" w:cs="Times New Roman"/>
          <w:color w:val="000000"/>
          <w:sz w:val="24"/>
          <w:szCs w:val="24"/>
        </w:rPr>
        <w:t>для организации совместной деятельности</w:t>
      </w:r>
      <w:r w:rsidR="00B77608" w:rsidRPr="00B77608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(в том числе с участием взрослого как играющего партнера</w:t>
      </w:r>
      <w:r w:rsidR="00B77608">
        <w:rPr>
          <w:rStyle w:val="c0"/>
          <w:rFonts w:ascii="Times New Roman" w:hAnsi="Times New Roman" w:cs="Times New Roman"/>
          <w:color w:val="000000"/>
          <w:sz w:val="24"/>
          <w:szCs w:val="24"/>
        </w:rPr>
        <w:t>), так и для индивидуальной детской деятельности</w:t>
      </w:r>
      <w:r w:rsidRPr="00B77608">
        <w:rPr>
          <w:rFonts w:ascii="Times New Roman" w:hAnsi="Times New Roman" w:cs="Times New Roman"/>
          <w:sz w:val="24"/>
          <w:szCs w:val="24"/>
        </w:rPr>
        <w:t>.</w:t>
      </w:r>
    </w:p>
    <w:p w14:paraId="700792A6" w14:textId="56B6D046" w:rsidR="004C69A1" w:rsidRDefault="00A919F9" w:rsidP="002178EA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6C3C">
        <w:rPr>
          <w:rFonts w:ascii="Times New Roman" w:hAnsi="Times New Roman" w:cs="Times New Roman"/>
          <w:sz w:val="24"/>
          <w:szCs w:val="24"/>
        </w:rPr>
        <w:t xml:space="preserve">4. </w:t>
      </w:r>
      <w:r w:rsidR="004C69A1">
        <w:rPr>
          <w:rFonts w:ascii="Times New Roman" w:hAnsi="Times New Roman" w:cs="Times New Roman"/>
          <w:sz w:val="24"/>
          <w:szCs w:val="24"/>
        </w:rPr>
        <w:t>Цель.</w:t>
      </w:r>
      <w:r w:rsidR="00507461">
        <w:rPr>
          <w:rFonts w:ascii="Times New Roman" w:hAnsi="Times New Roman" w:cs="Times New Roman"/>
          <w:sz w:val="24"/>
          <w:szCs w:val="24"/>
        </w:rPr>
        <w:t xml:space="preserve"> Создание условий для формирования нравственно-патриотических чувств старших дошкольников</w:t>
      </w:r>
      <w:r w:rsidR="004F5A6E">
        <w:rPr>
          <w:rFonts w:ascii="Times New Roman" w:hAnsi="Times New Roman" w:cs="Times New Roman"/>
          <w:sz w:val="24"/>
          <w:szCs w:val="24"/>
        </w:rPr>
        <w:t>.</w:t>
      </w:r>
    </w:p>
    <w:p w14:paraId="47F69BEB" w14:textId="51BB84D6" w:rsidR="004C69A1" w:rsidRDefault="004C69A1" w:rsidP="002178EA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Задачи.</w:t>
      </w:r>
    </w:p>
    <w:p w14:paraId="73B0291D" w14:textId="0ECC200F" w:rsidR="00A919F9" w:rsidRPr="006E6C3C" w:rsidRDefault="00A919F9" w:rsidP="002178EA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6C3C">
        <w:rPr>
          <w:rFonts w:ascii="Times New Roman" w:hAnsi="Times New Roman" w:cs="Times New Roman"/>
          <w:sz w:val="24"/>
          <w:szCs w:val="24"/>
        </w:rPr>
        <w:t>Социально-коммуникативное развитие:</w:t>
      </w:r>
    </w:p>
    <w:p w14:paraId="48263D5D" w14:textId="77777777" w:rsidR="00A919F9" w:rsidRPr="006E6C3C" w:rsidRDefault="00A919F9" w:rsidP="002178EA">
      <w:pPr>
        <w:numPr>
          <w:ilvl w:val="0"/>
          <w:numId w:val="2"/>
        </w:numPr>
        <w:tabs>
          <w:tab w:val="clear" w:pos="720"/>
          <w:tab w:val="num" w:pos="36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C3C">
        <w:rPr>
          <w:rFonts w:ascii="Times New Roman" w:hAnsi="Times New Roman" w:cs="Times New Roman"/>
          <w:sz w:val="24"/>
          <w:szCs w:val="24"/>
        </w:rPr>
        <w:t>предоставить возможность детям организовываться в микрогруппы (пары), активно взаимодействовать со сверстниками и взрослыми на основе сотрудничества в коллективной деятельности для достижения общих целей: сообща играть, договариваться, помогать друг другу, идти на компромисс;</w:t>
      </w:r>
    </w:p>
    <w:p w14:paraId="7E0CEE20" w14:textId="1E31727A" w:rsidR="00A919F9" w:rsidRPr="006E6C3C" w:rsidRDefault="00A919F9" w:rsidP="002178EA">
      <w:pPr>
        <w:numPr>
          <w:ilvl w:val="0"/>
          <w:numId w:val="2"/>
        </w:numPr>
        <w:tabs>
          <w:tab w:val="clear" w:pos="720"/>
          <w:tab w:val="num" w:pos="36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C3C">
        <w:rPr>
          <w:rFonts w:ascii="Times New Roman" w:hAnsi="Times New Roman" w:cs="Times New Roman"/>
          <w:sz w:val="24"/>
          <w:szCs w:val="24"/>
        </w:rPr>
        <w:t>способствовать умению брать на себя гендерные роли, принятые в обществе: по женской линии – доброту, заботу, скромность, трудолюбие, а по мужской – мужество, храбрость, отвага и милосердие;</w:t>
      </w:r>
    </w:p>
    <w:p w14:paraId="51183D8E" w14:textId="77777777" w:rsidR="00A919F9" w:rsidRPr="006E6C3C" w:rsidRDefault="00A919F9" w:rsidP="002178EA">
      <w:pPr>
        <w:numPr>
          <w:ilvl w:val="0"/>
          <w:numId w:val="2"/>
        </w:numPr>
        <w:tabs>
          <w:tab w:val="clear" w:pos="720"/>
          <w:tab w:val="num" w:pos="36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C3C">
        <w:rPr>
          <w:rFonts w:ascii="Times New Roman" w:hAnsi="Times New Roman" w:cs="Times New Roman"/>
          <w:sz w:val="24"/>
          <w:szCs w:val="24"/>
        </w:rPr>
        <w:lastRenderedPageBreak/>
        <w:t>воспитывать стремление следовать положительному примеру героев былин: защищать слабых, свою Родину, любить свой народ, землю и страну, гордиться её историей.</w:t>
      </w:r>
    </w:p>
    <w:p w14:paraId="29FE5B36" w14:textId="77777777" w:rsidR="00A919F9" w:rsidRPr="006E6C3C" w:rsidRDefault="00A919F9" w:rsidP="002178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C3C">
        <w:rPr>
          <w:rFonts w:ascii="Times New Roman" w:hAnsi="Times New Roman" w:cs="Times New Roman"/>
          <w:sz w:val="24"/>
          <w:szCs w:val="24"/>
        </w:rPr>
        <w:t>Познавательное развитие:</w:t>
      </w:r>
    </w:p>
    <w:p w14:paraId="1DFDEC4E" w14:textId="51B10F1A" w:rsidR="00A919F9" w:rsidRPr="006E6C3C" w:rsidRDefault="00A919F9" w:rsidP="002178EA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C3C">
        <w:rPr>
          <w:rFonts w:ascii="Times New Roman" w:hAnsi="Times New Roman" w:cs="Times New Roman"/>
          <w:sz w:val="24"/>
          <w:szCs w:val="24"/>
        </w:rPr>
        <w:t xml:space="preserve">развивать познавательные способности детей (память, внимание, мышление, восприятие, воображение, представления, </w:t>
      </w:r>
      <w:r w:rsidR="007700AA" w:rsidRPr="006E6C3C">
        <w:rPr>
          <w:rFonts w:ascii="Times New Roman" w:hAnsi="Times New Roman" w:cs="Times New Roman"/>
          <w:sz w:val="24"/>
          <w:szCs w:val="24"/>
        </w:rPr>
        <w:t>ощущения</w:t>
      </w:r>
      <w:r w:rsidRPr="006E6C3C">
        <w:rPr>
          <w:rFonts w:ascii="Times New Roman" w:hAnsi="Times New Roman" w:cs="Times New Roman"/>
          <w:sz w:val="24"/>
          <w:szCs w:val="24"/>
        </w:rPr>
        <w:t>, речь);</w:t>
      </w:r>
    </w:p>
    <w:p w14:paraId="315F1CF7" w14:textId="77777777" w:rsidR="00A919F9" w:rsidRPr="006E6C3C" w:rsidRDefault="00A919F9" w:rsidP="002178EA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C3C">
        <w:rPr>
          <w:rFonts w:ascii="Times New Roman" w:hAnsi="Times New Roman" w:cs="Times New Roman"/>
          <w:sz w:val="24"/>
          <w:szCs w:val="24"/>
        </w:rPr>
        <w:t>формировать представления о свойствах и отношениях объектов окружающего мира (форме, цвете, размере, материале, количестве, числе, части и целом, пространстве и времени, причинах и следствиях и др.); представлений о социокультурных ценностях и отечественных традициях;</w:t>
      </w:r>
    </w:p>
    <w:p w14:paraId="28E70527" w14:textId="77777777" w:rsidR="00A919F9" w:rsidRPr="006E6C3C" w:rsidRDefault="00A919F9" w:rsidP="002178EA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C3C">
        <w:rPr>
          <w:rFonts w:ascii="Times New Roman" w:hAnsi="Times New Roman" w:cs="Times New Roman"/>
          <w:sz w:val="24"/>
          <w:szCs w:val="24"/>
        </w:rPr>
        <w:t>воспитывать желание познавать культуру своего народа, уважение к культурному прошлому нашей страны.</w:t>
      </w:r>
    </w:p>
    <w:p w14:paraId="41BD5F57" w14:textId="77777777" w:rsidR="00A919F9" w:rsidRPr="006E6C3C" w:rsidRDefault="00A919F9" w:rsidP="002178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C3C">
        <w:rPr>
          <w:rFonts w:ascii="Times New Roman" w:hAnsi="Times New Roman" w:cs="Times New Roman"/>
          <w:sz w:val="24"/>
          <w:szCs w:val="24"/>
        </w:rPr>
        <w:t>Развитие речи:</w:t>
      </w:r>
    </w:p>
    <w:p w14:paraId="18FF72F6" w14:textId="77777777" w:rsidR="00A919F9" w:rsidRPr="006E6C3C" w:rsidRDefault="00A919F9" w:rsidP="002178EA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C3C">
        <w:rPr>
          <w:rFonts w:ascii="Times New Roman" w:hAnsi="Times New Roman" w:cs="Times New Roman"/>
          <w:sz w:val="24"/>
          <w:szCs w:val="24"/>
        </w:rPr>
        <w:t>активизировать в речи детей слова и словосочетание: непреступная башня, крепостные ворота, кольчуга, русская красавица, богатырь, богатырская сила, земля русская и т.д.; помочь понять их смысл;</w:t>
      </w:r>
    </w:p>
    <w:p w14:paraId="1AE9FF7E" w14:textId="77777777" w:rsidR="00A919F9" w:rsidRPr="006E6C3C" w:rsidRDefault="00A919F9" w:rsidP="002178EA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C3C">
        <w:rPr>
          <w:rFonts w:ascii="Times New Roman" w:hAnsi="Times New Roman" w:cs="Times New Roman"/>
          <w:sz w:val="24"/>
          <w:szCs w:val="24"/>
        </w:rPr>
        <w:t>закрепить пройденный лексико-грамматический материал по темам недели;</w:t>
      </w:r>
    </w:p>
    <w:p w14:paraId="1DFB3A20" w14:textId="77777777" w:rsidR="00A919F9" w:rsidRPr="006E6C3C" w:rsidRDefault="00A919F9" w:rsidP="002178EA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C3C">
        <w:rPr>
          <w:rFonts w:ascii="Times New Roman" w:hAnsi="Times New Roman" w:cs="Times New Roman"/>
          <w:sz w:val="24"/>
          <w:szCs w:val="24"/>
        </w:rPr>
        <w:t>побуждать детей к составлению творческих рассказов, сказок, былин.</w:t>
      </w:r>
    </w:p>
    <w:p w14:paraId="49F19DB0" w14:textId="77777777" w:rsidR="00A919F9" w:rsidRPr="006E6C3C" w:rsidRDefault="00A919F9" w:rsidP="002178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C3C">
        <w:rPr>
          <w:rFonts w:ascii="Times New Roman" w:hAnsi="Times New Roman" w:cs="Times New Roman"/>
          <w:sz w:val="24"/>
          <w:szCs w:val="24"/>
        </w:rPr>
        <w:t>Художественно-эстетическое развитие:</w:t>
      </w:r>
    </w:p>
    <w:p w14:paraId="553B4E64" w14:textId="77777777" w:rsidR="00A919F9" w:rsidRPr="006E6C3C" w:rsidRDefault="00A919F9" w:rsidP="002178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C3C">
        <w:rPr>
          <w:rFonts w:ascii="Times New Roman" w:hAnsi="Times New Roman" w:cs="Times New Roman"/>
          <w:sz w:val="24"/>
          <w:szCs w:val="24"/>
        </w:rPr>
        <w:t>- поддерживать у детей интерес к восприятию художественной литературы, фольклора;</w:t>
      </w:r>
    </w:p>
    <w:p w14:paraId="5F3B29EB" w14:textId="77777777" w:rsidR="00A919F9" w:rsidRPr="006E6C3C" w:rsidRDefault="00A919F9" w:rsidP="002178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C3C">
        <w:rPr>
          <w:rFonts w:ascii="Times New Roman" w:hAnsi="Times New Roman" w:cs="Times New Roman"/>
          <w:sz w:val="24"/>
          <w:szCs w:val="24"/>
        </w:rPr>
        <w:t>- способствовать становлению эстетического отношения к окружающему миру.</w:t>
      </w:r>
    </w:p>
    <w:p w14:paraId="7BC4032B" w14:textId="77777777" w:rsidR="00A919F9" w:rsidRPr="006E6C3C" w:rsidRDefault="00A919F9" w:rsidP="002178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C3C">
        <w:rPr>
          <w:rFonts w:ascii="Times New Roman" w:hAnsi="Times New Roman" w:cs="Times New Roman"/>
          <w:sz w:val="24"/>
          <w:szCs w:val="24"/>
        </w:rPr>
        <w:t>Физическое развитие:</w:t>
      </w:r>
    </w:p>
    <w:p w14:paraId="29BA90EB" w14:textId="5FE31F69" w:rsidR="00A919F9" w:rsidRDefault="00A919F9" w:rsidP="002178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C3C">
        <w:rPr>
          <w:rFonts w:ascii="Times New Roman" w:hAnsi="Times New Roman" w:cs="Times New Roman"/>
          <w:sz w:val="24"/>
          <w:szCs w:val="24"/>
        </w:rPr>
        <w:t>- развивать мелкую моторику в процессе практической деятельности.</w:t>
      </w:r>
    </w:p>
    <w:p w14:paraId="2738E31A" w14:textId="5DCDC2EC" w:rsidR="00A95A6A" w:rsidRDefault="00A95A6A" w:rsidP="002178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результаты.</w:t>
      </w:r>
    </w:p>
    <w:p w14:paraId="43EBF9DE" w14:textId="77777777" w:rsidR="00FC230C" w:rsidRDefault="00FC230C" w:rsidP="002178E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Pr="00601EB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общении; </w:t>
      </w:r>
    </w:p>
    <w:p w14:paraId="4EDD8C98" w14:textId="77777777" w:rsidR="00FC230C" w:rsidRPr="00601EB3" w:rsidRDefault="00FC230C" w:rsidP="002178E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Pr="00601EB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способен выбирать себе род занятий, участников по совместной деятельности;</w:t>
      </w:r>
    </w:p>
    <w:p w14:paraId="24677FFB" w14:textId="36B8157B" w:rsidR="00FC230C" w:rsidRDefault="00FC230C" w:rsidP="002178E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Pr="00601EB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ребенок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</w:t>
      </w:r>
      <w:r w:rsidRPr="00601EB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14:paraId="4F1CECF8" w14:textId="1A15D2CD" w:rsidR="00FC230C" w:rsidRDefault="00FC230C" w:rsidP="002178E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Pr="006E6C3C">
        <w:rPr>
          <w:rFonts w:ascii="Times New Roman" w:hAnsi="Times New Roman" w:cs="Times New Roman"/>
          <w:sz w:val="24"/>
          <w:szCs w:val="24"/>
        </w:rPr>
        <w:t>стрем</w:t>
      </w:r>
      <w:r>
        <w:rPr>
          <w:rFonts w:ascii="Times New Roman" w:hAnsi="Times New Roman" w:cs="Times New Roman"/>
          <w:sz w:val="24"/>
          <w:szCs w:val="24"/>
        </w:rPr>
        <w:t>ится</w:t>
      </w:r>
      <w:r w:rsidRPr="006E6C3C">
        <w:rPr>
          <w:rFonts w:ascii="Times New Roman" w:hAnsi="Times New Roman" w:cs="Times New Roman"/>
          <w:sz w:val="24"/>
          <w:szCs w:val="24"/>
        </w:rPr>
        <w:t xml:space="preserve"> следовать положительному примеру героев былин: защищать слабых, свою Родину, любить свой народ, землю и страну, гордиться её историей</w:t>
      </w:r>
      <w:r w:rsidR="006E06A9">
        <w:rPr>
          <w:rFonts w:ascii="Times New Roman" w:hAnsi="Times New Roman" w:cs="Times New Roman"/>
          <w:sz w:val="24"/>
          <w:szCs w:val="24"/>
        </w:rPr>
        <w:t>;</w:t>
      </w:r>
    </w:p>
    <w:p w14:paraId="73A02002" w14:textId="11942A3A" w:rsidR="009C34AF" w:rsidRPr="006E6C3C" w:rsidRDefault="009C34AF" w:rsidP="002178EA">
      <w:pPr>
        <w:numPr>
          <w:ilvl w:val="0"/>
          <w:numId w:val="2"/>
        </w:numPr>
        <w:tabs>
          <w:tab w:val="clear" w:pos="720"/>
          <w:tab w:val="num" w:pos="36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C3C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ерет</w:t>
      </w:r>
      <w:r w:rsidRPr="006E6C3C">
        <w:rPr>
          <w:rFonts w:ascii="Times New Roman" w:hAnsi="Times New Roman" w:cs="Times New Roman"/>
          <w:sz w:val="24"/>
          <w:szCs w:val="24"/>
        </w:rPr>
        <w:t xml:space="preserve"> на себя гендерные роли, принятые в обществе: по женской линии – доброту, заботу, скромность, трудолюбие, а по мужской – мужество, храбрость, отвага и милосердие;</w:t>
      </w:r>
    </w:p>
    <w:p w14:paraId="258ED51A" w14:textId="5DF39F79" w:rsidR="009C34AF" w:rsidRDefault="009C34AF" w:rsidP="002178EA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стремиться</w:t>
      </w:r>
      <w:r w:rsidRPr="006E6C3C">
        <w:rPr>
          <w:rFonts w:ascii="Times New Roman" w:hAnsi="Times New Roman" w:cs="Times New Roman"/>
          <w:sz w:val="24"/>
          <w:szCs w:val="24"/>
        </w:rPr>
        <w:t xml:space="preserve"> познавать культуру своего народа, </w:t>
      </w:r>
      <w:r>
        <w:rPr>
          <w:rFonts w:ascii="Times New Roman" w:hAnsi="Times New Roman" w:cs="Times New Roman"/>
          <w:sz w:val="24"/>
          <w:szCs w:val="24"/>
        </w:rPr>
        <w:t xml:space="preserve">сформировано </w:t>
      </w:r>
      <w:r w:rsidRPr="006E6C3C">
        <w:rPr>
          <w:rFonts w:ascii="Times New Roman" w:hAnsi="Times New Roman" w:cs="Times New Roman"/>
          <w:sz w:val="24"/>
          <w:szCs w:val="24"/>
        </w:rPr>
        <w:t>уважение к культурному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C3C">
        <w:rPr>
          <w:rFonts w:ascii="Times New Roman" w:hAnsi="Times New Roman" w:cs="Times New Roman"/>
          <w:sz w:val="24"/>
          <w:szCs w:val="24"/>
        </w:rPr>
        <w:t>прошлому нашей страны</w:t>
      </w:r>
      <w:r w:rsidR="00372A5C">
        <w:rPr>
          <w:rFonts w:ascii="Times New Roman" w:hAnsi="Times New Roman" w:cs="Times New Roman"/>
          <w:sz w:val="24"/>
          <w:szCs w:val="24"/>
        </w:rPr>
        <w:t>;</w:t>
      </w:r>
    </w:p>
    <w:p w14:paraId="6639BC52" w14:textId="777649EE" w:rsidR="00372A5C" w:rsidRPr="00372A5C" w:rsidRDefault="00372A5C" w:rsidP="002178EA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A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14:paraId="0FFF1777" w14:textId="360BFC5A" w:rsidR="00372A5C" w:rsidRPr="00372A5C" w:rsidRDefault="00372A5C" w:rsidP="002178EA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A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поступкам людей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14:paraId="5244C96E" w14:textId="0C346952" w:rsidR="006E06A9" w:rsidRDefault="00372A5C" w:rsidP="002178E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у ребенка развита мелкая моторика.</w:t>
      </w:r>
    </w:p>
    <w:p w14:paraId="13F17EFF" w14:textId="77777777" w:rsidR="00293684" w:rsidRPr="006E6C3C" w:rsidRDefault="00293684" w:rsidP="002178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C3C">
        <w:rPr>
          <w:rFonts w:ascii="Times New Roman" w:hAnsi="Times New Roman" w:cs="Times New Roman"/>
          <w:sz w:val="24"/>
          <w:szCs w:val="24"/>
        </w:rPr>
        <w:t>4. Каркас пособия изготовлен из фанеры с накладными панелями.</w:t>
      </w:r>
    </w:p>
    <w:p w14:paraId="32A1C744" w14:textId="2958D153" w:rsidR="00293684" w:rsidRPr="006E6C3C" w:rsidRDefault="00293684" w:rsidP="002178EA">
      <w:pPr>
        <w:pStyle w:val="a3"/>
        <w:numPr>
          <w:ilvl w:val="0"/>
          <w:numId w:val="5"/>
        </w:numPr>
        <w:spacing w:line="360" w:lineRule="auto"/>
        <w:ind w:left="0" w:firstLine="567"/>
        <w:jc w:val="both"/>
      </w:pPr>
      <w:r w:rsidRPr="006E6C3C">
        <w:t xml:space="preserve">Панель накладная «Крепостные ворота»: деревянные распашные ворота на петлях с тремя разными замками (щеколда, навесной замок, дверной крючок). </w:t>
      </w:r>
      <w:r w:rsidR="001D3AF5" w:rsidRPr="006E6C3C">
        <w:t xml:space="preserve">Дети открывают и закрывают замки распашных ворот. </w:t>
      </w:r>
    </w:p>
    <w:p w14:paraId="5C56883E" w14:textId="2879EAF9" w:rsidR="00F16902" w:rsidRPr="006E6C3C" w:rsidRDefault="00293684" w:rsidP="002178EA">
      <w:pPr>
        <w:pStyle w:val="a3"/>
        <w:numPr>
          <w:ilvl w:val="0"/>
          <w:numId w:val="5"/>
        </w:numPr>
        <w:spacing w:line="360" w:lineRule="auto"/>
        <w:ind w:left="0" w:firstLine="567"/>
        <w:jc w:val="both"/>
      </w:pPr>
      <w:r w:rsidRPr="006E6C3C">
        <w:t>«Разводной мост»</w:t>
      </w:r>
      <w:r w:rsidR="00F16902" w:rsidRPr="006E6C3C">
        <w:t xml:space="preserve"> мост поднимается и опускается с помощью вращающихся катушек для лески. Поворачивать катушки вокруг своей оси вправо и влево.</w:t>
      </w:r>
    </w:p>
    <w:p w14:paraId="076E0CDD" w14:textId="6B183356" w:rsidR="00293684" w:rsidRPr="006E6C3C" w:rsidRDefault="00293684" w:rsidP="002178EA">
      <w:pPr>
        <w:pStyle w:val="a3"/>
        <w:numPr>
          <w:ilvl w:val="0"/>
          <w:numId w:val="5"/>
        </w:numPr>
        <w:spacing w:line="360" w:lineRule="auto"/>
        <w:ind w:left="0" w:firstLine="567"/>
        <w:jc w:val="both"/>
      </w:pPr>
      <w:r w:rsidRPr="006E6C3C">
        <w:t>Колечки «Кольчуга»: металлические колечки (</w:t>
      </w:r>
      <w:r w:rsidRPr="006E6C3C">
        <w:rPr>
          <w:lang w:val="en-US"/>
        </w:rPr>
        <w:t>d</w:t>
      </w:r>
      <w:r w:rsidR="00C47AE2" w:rsidRPr="006E6C3C">
        <w:t xml:space="preserve"> 2 см</w:t>
      </w:r>
      <w:r w:rsidRPr="006E6C3C">
        <w:t>) для изготовления кольчуги находятся в «Сундучке</w:t>
      </w:r>
      <w:r w:rsidR="00230BAB" w:rsidRPr="006E6C3C">
        <w:t xml:space="preserve"> с секретом</w:t>
      </w:r>
      <w:r w:rsidRPr="006E6C3C">
        <w:t>». Плетение кольчуги с помощью последовательного соединения колечек друг с другом.</w:t>
      </w:r>
    </w:p>
    <w:p w14:paraId="4E74B665" w14:textId="309A4888" w:rsidR="00293684" w:rsidRPr="006E6C3C" w:rsidRDefault="00293684" w:rsidP="002178EA">
      <w:pPr>
        <w:pStyle w:val="a3"/>
        <w:numPr>
          <w:ilvl w:val="0"/>
          <w:numId w:val="5"/>
        </w:numPr>
        <w:spacing w:line="360" w:lineRule="auto"/>
        <w:ind w:left="0" w:firstLine="567"/>
        <w:jc w:val="both"/>
      </w:pPr>
      <w:r w:rsidRPr="006E6C3C">
        <w:t xml:space="preserve">Панель «Коса»: волосы сделаны из </w:t>
      </w:r>
      <w:r w:rsidR="00F10788" w:rsidRPr="006E6C3C">
        <w:t>акриловых ниток</w:t>
      </w:r>
      <w:r w:rsidRPr="006E6C3C">
        <w:t xml:space="preserve"> (</w:t>
      </w:r>
      <w:r w:rsidRPr="006E6C3C">
        <w:rPr>
          <w:lang w:val="en-US"/>
        </w:rPr>
        <w:t>d</w:t>
      </w:r>
      <w:r w:rsidRPr="006E6C3C">
        <w:t xml:space="preserve"> 4 мм).</w:t>
      </w:r>
      <w:r w:rsidR="00230BAB" w:rsidRPr="006E6C3C">
        <w:t xml:space="preserve"> Дети заплетают акриловые нити в косу.</w:t>
      </w:r>
    </w:p>
    <w:p w14:paraId="6E860DF1" w14:textId="1807CEDC" w:rsidR="00293684" w:rsidRPr="006E6C3C" w:rsidRDefault="00293684" w:rsidP="002178EA">
      <w:pPr>
        <w:pStyle w:val="a3"/>
        <w:numPr>
          <w:ilvl w:val="0"/>
          <w:numId w:val="5"/>
        </w:numPr>
        <w:spacing w:line="360" w:lineRule="auto"/>
        <w:ind w:left="0" w:firstLine="567"/>
        <w:jc w:val="both"/>
      </w:pPr>
      <w:r w:rsidRPr="006E6C3C">
        <w:t>Лабиринт «Лес» с сюрпризным моментом: с помощью ма</w:t>
      </w:r>
      <w:r w:rsidR="0029235D" w:rsidRPr="006E6C3C">
        <w:t>ркер</w:t>
      </w:r>
      <w:r w:rsidRPr="006E6C3C">
        <w:t xml:space="preserve">а </w:t>
      </w:r>
      <w:r w:rsidR="0029235D" w:rsidRPr="006E6C3C">
        <w:t xml:space="preserve">(на водной основе) дети, проводя линии по </w:t>
      </w:r>
      <w:r w:rsidR="003C187D" w:rsidRPr="006E6C3C">
        <w:t>лабиринту, находят</w:t>
      </w:r>
      <w:r w:rsidRPr="006E6C3C">
        <w:t xml:space="preserve"> </w:t>
      </w:r>
      <w:r w:rsidR="0029235D" w:rsidRPr="006E6C3C">
        <w:t xml:space="preserve">из него </w:t>
      </w:r>
      <w:r w:rsidRPr="006E6C3C">
        <w:t>выход, если попали в тупик</w:t>
      </w:r>
      <w:r w:rsidR="0029235D" w:rsidRPr="006E6C3C">
        <w:t>, открывают окошко, а там</w:t>
      </w:r>
      <w:r w:rsidRPr="006E6C3C">
        <w:t xml:space="preserve"> прячется фигурк</w:t>
      </w:r>
      <w:r w:rsidR="0029235D" w:rsidRPr="006E6C3C">
        <w:t>и:</w:t>
      </w:r>
      <w:r w:rsidRPr="006E6C3C">
        <w:t xml:space="preserve"> «Солов</w:t>
      </w:r>
      <w:r w:rsidR="0029235D" w:rsidRPr="006E6C3C">
        <w:t>е</w:t>
      </w:r>
      <w:r w:rsidRPr="006E6C3C">
        <w:t>й-Разбойник» и «Змей Горыныч».</w:t>
      </w:r>
    </w:p>
    <w:p w14:paraId="27D1BACF" w14:textId="782E74A6" w:rsidR="00293684" w:rsidRPr="006E6C3C" w:rsidRDefault="00293684" w:rsidP="002178EA">
      <w:pPr>
        <w:pStyle w:val="a3"/>
        <w:numPr>
          <w:ilvl w:val="0"/>
          <w:numId w:val="5"/>
        </w:numPr>
        <w:spacing w:line="360" w:lineRule="auto"/>
        <w:ind w:left="0" w:firstLine="567"/>
        <w:jc w:val="both"/>
      </w:pPr>
      <w:r w:rsidRPr="006E6C3C">
        <w:t>Завязочки «Парусник» (ветер растрепал паруса): с верхушки парусника спускаются две нити, нужно их сплести между собой, зафиксировать за петлю и завязать простой узел и бантик</w:t>
      </w:r>
      <w:r w:rsidR="00336BEA" w:rsidRPr="006E6C3C">
        <w:t>, так же прилагаются цветные резинки для составления различных узоров</w:t>
      </w:r>
      <w:r w:rsidRPr="006E6C3C">
        <w:t>.</w:t>
      </w:r>
    </w:p>
    <w:p w14:paraId="33F84C2D" w14:textId="4FE00AF6" w:rsidR="00293684" w:rsidRPr="006E6C3C" w:rsidRDefault="00293684" w:rsidP="002178EA">
      <w:pPr>
        <w:pStyle w:val="a3"/>
        <w:numPr>
          <w:ilvl w:val="0"/>
          <w:numId w:val="5"/>
        </w:numPr>
        <w:spacing w:line="360" w:lineRule="auto"/>
        <w:ind w:left="0" w:firstLine="567"/>
        <w:jc w:val="both"/>
      </w:pPr>
      <w:r w:rsidRPr="006E6C3C">
        <w:t>Рамка-вкладыш «Морские животные» (шторм выбросил животных на берег, нужно им помочь): необходимо по силуэту (контуру) узнать морских животных и вставить в соответствующие места. Поверхность морских животных должна быть разной текстуры</w:t>
      </w:r>
      <w:r w:rsidR="00E8296C" w:rsidRPr="006E6C3C">
        <w:t xml:space="preserve">: </w:t>
      </w:r>
      <w:r w:rsidRPr="006E6C3C">
        <w:t xml:space="preserve">морская звезда – </w:t>
      </w:r>
      <w:r w:rsidR="003C187D" w:rsidRPr="006E6C3C">
        <w:t>шершавая; морской</w:t>
      </w:r>
      <w:r w:rsidRPr="006E6C3C">
        <w:t xml:space="preserve"> конёк – с </w:t>
      </w:r>
      <w:r w:rsidR="00E8296C" w:rsidRPr="006E6C3C">
        <w:t>ребристой</w:t>
      </w:r>
      <w:r w:rsidRPr="006E6C3C">
        <w:t xml:space="preserve"> поверхностью</w:t>
      </w:r>
      <w:r w:rsidR="00E8296C" w:rsidRPr="006E6C3C">
        <w:t>; рыбка - гладкая</w:t>
      </w:r>
      <w:r w:rsidRPr="006E6C3C">
        <w:t>.</w:t>
      </w:r>
    </w:p>
    <w:p w14:paraId="578F1DEF" w14:textId="44EA2FDC" w:rsidR="00293684" w:rsidRPr="006E6C3C" w:rsidRDefault="00293684" w:rsidP="002178EA">
      <w:pPr>
        <w:pStyle w:val="a3"/>
        <w:numPr>
          <w:ilvl w:val="0"/>
          <w:numId w:val="5"/>
        </w:numPr>
        <w:spacing w:line="360" w:lineRule="auto"/>
        <w:ind w:left="0" w:firstLine="567"/>
        <w:jc w:val="both"/>
      </w:pPr>
      <w:r w:rsidRPr="006E6C3C">
        <w:t>Панель «Неприступная башня» (спасение девушки): собирать и разбирать лестницу из деревянных палочек, в основу лестницы с отверстиями с двух сторон вставить перекладины.</w:t>
      </w:r>
    </w:p>
    <w:p w14:paraId="42EDBAAC" w14:textId="408C60BF" w:rsidR="00BF6685" w:rsidRPr="006E6C3C" w:rsidRDefault="00BF6685" w:rsidP="002178EA">
      <w:pPr>
        <w:pStyle w:val="a3"/>
        <w:numPr>
          <w:ilvl w:val="0"/>
          <w:numId w:val="5"/>
        </w:numPr>
        <w:spacing w:line="360" w:lineRule="auto"/>
        <w:ind w:left="0" w:firstLine="567"/>
        <w:jc w:val="both"/>
      </w:pPr>
      <w:r w:rsidRPr="006E6C3C">
        <w:t>Накладная панель «Книга»: нужно подобрать правильный цифровой код на замке и открыть книгу. Внутри книги находятся четыре картинки с ситуациями по нравственному воспитанию (три из них верны, одна нет), ребенок должен исключить неверную ситуацию и объяснить свой выбор.</w:t>
      </w:r>
    </w:p>
    <w:p w14:paraId="14A8361F" w14:textId="276AAFF9" w:rsidR="00293684" w:rsidRPr="006E6C3C" w:rsidRDefault="00293684" w:rsidP="002178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8A43CC" w14:textId="52C29D02" w:rsidR="00BE61EC" w:rsidRPr="006E6C3C" w:rsidRDefault="00BE61EC" w:rsidP="002178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E61EC" w:rsidRPr="006E6C3C" w:rsidSect="002178E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012EA"/>
    <w:multiLevelType w:val="hybridMultilevel"/>
    <w:tmpl w:val="B0704918"/>
    <w:lvl w:ilvl="0" w:tplc="AA4CC6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7240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C4C7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CA01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F2AC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CAC0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C8B2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885C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CCDA6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3F09B9"/>
    <w:multiLevelType w:val="hybridMultilevel"/>
    <w:tmpl w:val="4C1AE0B0"/>
    <w:lvl w:ilvl="0" w:tplc="6D26CB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30DD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0884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00AF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2094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F8AA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9694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AA13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4893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9D034A5"/>
    <w:multiLevelType w:val="hybridMultilevel"/>
    <w:tmpl w:val="DB3E83DC"/>
    <w:lvl w:ilvl="0" w:tplc="0B145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464D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C80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3A3F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1468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BEA5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E6D7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7CAD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9079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0D7A68"/>
    <w:multiLevelType w:val="hybridMultilevel"/>
    <w:tmpl w:val="76C02D00"/>
    <w:lvl w:ilvl="0" w:tplc="9F3EA2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E680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7E7B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4C9D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4023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4C12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80B2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B601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1685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1C85D79"/>
    <w:multiLevelType w:val="hybridMultilevel"/>
    <w:tmpl w:val="C8CE1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7D"/>
    <w:rsid w:val="000E45C7"/>
    <w:rsid w:val="001D3AF5"/>
    <w:rsid w:val="002178EA"/>
    <w:rsid w:val="00230BAB"/>
    <w:rsid w:val="0029235D"/>
    <w:rsid w:val="00293684"/>
    <w:rsid w:val="00336BEA"/>
    <w:rsid w:val="00372A5C"/>
    <w:rsid w:val="003925B1"/>
    <w:rsid w:val="003C187D"/>
    <w:rsid w:val="00400D04"/>
    <w:rsid w:val="004527D2"/>
    <w:rsid w:val="004C5CC0"/>
    <w:rsid w:val="004C69A1"/>
    <w:rsid w:val="004F5A6E"/>
    <w:rsid w:val="00507461"/>
    <w:rsid w:val="00526ED5"/>
    <w:rsid w:val="0062000B"/>
    <w:rsid w:val="006750FF"/>
    <w:rsid w:val="00690642"/>
    <w:rsid w:val="006E06A9"/>
    <w:rsid w:val="006E6C3C"/>
    <w:rsid w:val="007700AA"/>
    <w:rsid w:val="00806709"/>
    <w:rsid w:val="009C34AF"/>
    <w:rsid w:val="009E3B8A"/>
    <w:rsid w:val="00A652C4"/>
    <w:rsid w:val="00A919F9"/>
    <w:rsid w:val="00A95A6A"/>
    <w:rsid w:val="00AE2F53"/>
    <w:rsid w:val="00B56952"/>
    <w:rsid w:val="00B77608"/>
    <w:rsid w:val="00B9591A"/>
    <w:rsid w:val="00BE61EC"/>
    <w:rsid w:val="00BF6685"/>
    <w:rsid w:val="00C47AE2"/>
    <w:rsid w:val="00D535EE"/>
    <w:rsid w:val="00E35CB2"/>
    <w:rsid w:val="00E3777D"/>
    <w:rsid w:val="00E8296C"/>
    <w:rsid w:val="00EB03BB"/>
    <w:rsid w:val="00F10788"/>
    <w:rsid w:val="00F16902"/>
    <w:rsid w:val="00F43F6E"/>
    <w:rsid w:val="00F83E0E"/>
    <w:rsid w:val="00FC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35556D"/>
  <w15:chartTrackingRefBased/>
  <w15:docId w15:val="{33FD5919-3447-46E2-ACC2-63530507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2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9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77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6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20CA7-BB8E-4EF9-8E16-AE617EA6B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2022-01-31T12:28:00Z</cp:lastPrinted>
  <dcterms:created xsi:type="dcterms:W3CDTF">2022-01-31T11:02:00Z</dcterms:created>
  <dcterms:modified xsi:type="dcterms:W3CDTF">2022-08-10T06:47:00Z</dcterms:modified>
</cp:coreProperties>
</file>