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887" w:rsidRDefault="00E54887" w:rsidP="00E54887">
      <w:pPr>
        <w:tabs>
          <w:tab w:val="left" w:pos="531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АНКЕТА – ЗАЯВКА</w:t>
      </w:r>
    </w:p>
    <w:p w:rsidR="00E54887" w:rsidRDefault="00E54887" w:rsidP="00E54887">
      <w:pPr>
        <w:tabs>
          <w:tab w:val="left" w:pos="5310"/>
        </w:tabs>
        <w:spacing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на участие во Всероссийской научно – практической конференции, посвященной 15-летию создания института Уполномоченного по правам человека в Республике Карелия, по теме: </w:t>
      </w:r>
      <w:r w:rsidRPr="00057B13">
        <w:rPr>
          <w:b/>
          <w:sz w:val="28"/>
          <w:szCs w:val="28"/>
        </w:rPr>
        <w:t>«Защита прав и свобод человека и гражданина как приоритетное направление государственной политики»</w:t>
      </w:r>
    </w:p>
    <w:p w:rsidR="00E54887" w:rsidRDefault="00E54887" w:rsidP="00E54887">
      <w:pPr>
        <w:tabs>
          <w:tab w:val="left" w:pos="5310"/>
        </w:tabs>
        <w:spacing w:line="360" w:lineRule="auto"/>
        <w:jc w:val="center"/>
        <w:rPr>
          <w:b/>
          <w:sz w:val="28"/>
          <w:szCs w:val="28"/>
        </w:rPr>
      </w:pPr>
    </w:p>
    <w:p w:rsidR="00E54887" w:rsidRDefault="00E54887" w:rsidP="00E54887">
      <w:pPr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536"/>
        <w:gridCol w:w="4253"/>
      </w:tblGrid>
      <w:tr w:rsidR="00E54887" w:rsidRPr="00EB5398" w:rsidTr="00D33EF4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EB5398" w:rsidRDefault="00E54887" w:rsidP="00D33EF4">
            <w:pPr>
              <w:snapToGrid w:val="0"/>
              <w:spacing w:line="276" w:lineRule="auto"/>
            </w:pPr>
            <w: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EB5398" w:rsidRDefault="00E54887" w:rsidP="00D33EF4">
            <w:pPr>
              <w:spacing w:line="276" w:lineRule="auto"/>
            </w:pPr>
            <w:r>
              <w:t>ФИО участника (полностью)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EB5398" w:rsidRDefault="00E54887" w:rsidP="00D33EF4">
            <w:pPr>
              <w:spacing w:line="276" w:lineRule="auto"/>
              <w:jc w:val="both"/>
            </w:pPr>
          </w:p>
        </w:tc>
      </w:tr>
      <w:tr w:rsidR="00E54887" w:rsidRPr="00422F6A" w:rsidTr="00D33E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</w:pPr>
            <w:r>
              <w:t>2</w:t>
            </w:r>
            <w:r w:rsidRPr="00422F6A"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  <w:rPr>
                <w:bCs/>
              </w:rPr>
            </w:pPr>
            <w:r w:rsidRPr="00422F6A">
              <w:rPr>
                <w:bCs/>
              </w:rPr>
              <w:t>Организация, учреждение (полностью</w:t>
            </w:r>
            <w:r>
              <w:rPr>
                <w:bCs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E54887" w:rsidRDefault="00E54887" w:rsidP="00D33EF4">
            <w:pPr>
              <w:snapToGrid w:val="0"/>
              <w:spacing w:line="276" w:lineRule="auto"/>
              <w:jc w:val="both"/>
              <w:rPr>
                <w:bCs/>
              </w:rPr>
            </w:pPr>
          </w:p>
        </w:tc>
      </w:tr>
      <w:tr w:rsidR="00E54887" w:rsidRPr="00422F6A" w:rsidTr="00D33E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</w:pPr>
            <w: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  <w:rPr>
                <w:bCs/>
              </w:rPr>
            </w:pPr>
            <w:proofErr w:type="gramStart"/>
            <w:r w:rsidRPr="00422F6A">
              <w:rPr>
                <w:bCs/>
              </w:rPr>
              <w:t>Должность, ученая степень, ученое звание, почетное звание (для студентов – специальность (направление подготовки), курс)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615A74">
            <w:pPr>
              <w:snapToGrid w:val="0"/>
              <w:spacing w:line="276" w:lineRule="auto"/>
              <w:rPr>
                <w:b/>
                <w:bCs/>
              </w:rPr>
            </w:pPr>
          </w:p>
        </w:tc>
      </w:tr>
      <w:tr w:rsidR="00E54887" w:rsidRPr="00422F6A" w:rsidTr="00D33E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</w:pPr>
            <w: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Default="00E54887" w:rsidP="00D33EF4">
            <w:pPr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Контактный (мобильный) телефон </w:t>
            </w:r>
          </w:p>
          <w:p w:rsidR="00E54887" w:rsidRPr="00422F6A" w:rsidRDefault="00E54887" w:rsidP="00D33EF4">
            <w:pPr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(с указанием кода города)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615A74" w:rsidRDefault="00E54887" w:rsidP="00D33EF4">
            <w:pPr>
              <w:snapToGrid w:val="0"/>
              <w:spacing w:line="276" w:lineRule="auto"/>
              <w:jc w:val="both"/>
              <w:rPr>
                <w:bCs/>
              </w:rPr>
            </w:pPr>
          </w:p>
        </w:tc>
      </w:tr>
      <w:tr w:rsidR="00E54887" w:rsidRPr="00422F6A" w:rsidTr="00D33E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</w:pPr>
            <w: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Адрес электронной почты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  <w:jc w:val="both"/>
              <w:rPr>
                <w:b/>
                <w:bCs/>
              </w:rPr>
            </w:pPr>
          </w:p>
        </w:tc>
      </w:tr>
      <w:tr w:rsidR="00E54887" w:rsidRPr="00422F6A" w:rsidTr="00D33E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</w:pPr>
            <w: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Форма участия в конференции (очная/дистанционная)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E54887" w:rsidRDefault="00E54887" w:rsidP="00D33EF4">
            <w:pPr>
              <w:snapToGrid w:val="0"/>
              <w:spacing w:line="276" w:lineRule="auto"/>
              <w:jc w:val="both"/>
              <w:rPr>
                <w:bCs/>
              </w:rPr>
            </w:pPr>
          </w:p>
        </w:tc>
      </w:tr>
      <w:tr w:rsidR="00E54887" w:rsidRPr="00422F6A" w:rsidTr="00D33E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</w:pPr>
            <w: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Тема выступления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E54887" w:rsidRDefault="00E54887" w:rsidP="000C6322">
            <w:pPr>
              <w:snapToGrid w:val="0"/>
              <w:spacing w:line="276" w:lineRule="auto"/>
              <w:jc w:val="both"/>
              <w:rPr>
                <w:bCs/>
              </w:rPr>
            </w:pPr>
          </w:p>
        </w:tc>
      </w:tr>
      <w:tr w:rsidR="00E54887" w:rsidRPr="00422F6A" w:rsidTr="00D33E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</w:pPr>
            <w: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Необходимость в </w:t>
            </w:r>
            <w:proofErr w:type="gramStart"/>
            <w:r>
              <w:rPr>
                <w:bCs/>
              </w:rPr>
              <w:t>предоставлении</w:t>
            </w:r>
            <w:proofErr w:type="gramEnd"/>
            <w:r>
              <w:rPr>
                <w:bCs/>
              </w:rPr>
              <w:t xml:space="preserve"> презентационного оборудования (да/нет)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E54887" w:rsidRDefault="00E54887" w:rsidP="00D33EF4">
            <w:pPr>
              <w:snapToGrid w:val="0"/>
              <w:spacing w:line="276" w:lineRule="auto"/>
              <w:jc w:val="both"/>
              <w:rPr>
                <w:bCs/>
              </w:rPr>
            </w:pPr>
          </w:p>
        </w:tc>
      </w:tr>
      <w:tr w:rsidR="00E54887" w:rsidRPr="00422F6A" w:rsidTr="00D33E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</w:pPr>
            <w: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Заявка на публикацию научной статьи (да/нет)</w:t>
            </w:r>
            <w:r>
              <w:rPr>
                <w:rStyle w:val="a7"/>
                <w:bCs/>
              </w:rPr>
              <w:footnoteReference w:id="1"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E54887" w:rsidRDefault="00E54887" w:rsidP="00D33EF4">
            <w:pPr>
              <w:snapToGrid w:val="0"/>
              <w:spacing w:line="276" w:lineRule="auto"/>
              <w:jc w:val="both"/>
              <w:rPr>
                <w:bCs/>
              </w:rPr>
            </w:pPr>
          </w:p>
        </w:tc>
      </w:tr>
      <w:tr w:rsidR="00E54887" w:rsidRPr="00422F6A" w:rsidTr="00D33EF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</w:pPr>
            <w: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422F6A" w:rsidRDefault="00E54887" w:rsidP="00D33EF4">
            <w:pPr>
              <w:snapToGrid w:val="0"/>
              <w:spacing w:line="276" w:lineRule="auto"/>
              <w:rPr>
                <w:bCs/>
              </w:rPr>
            </w:pPr>
            <w:r>
              <w:rPr>
                <w:bCs/>
              </w:rPr>
              <w:t>Название научной статьи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887" w:rsidRPr="00E54887" w:rsidRDefault="00E54887" w:rsidP="000C6322">
            <w:pPr>
              <w:snapToGrid w:val="0"/>
              <w:spacing w:line="276" w:lineRule="auto"/>
              <w:jc w:val="both"/>
              <w:rPr>
                <w:bCs/>
              </w:rPr>
            </w:pPr>
          </w:p>
        </w:tc>
      </w:tr>
    </w:tbl>
    <w:p w:rsidR="00E54887" w:rsidRPr="00EB5398" w:rsidRDefault="00E54887" w:rsidP="00E54887">
      <w:pPr>
        <w:tabs>
          <w:tab w:val="left" w:pos="5310"/>
        </w:tabs>
        <w:spacing w:line="360" w:lineRule="auto"/>
        <w:jc w:val="center"/>
        <w:rPr>
          <w:sz w:val="28"/>
          <w:szCs w:val="28"/>
        </w:rPr>
      </w:pPr>
    </w:p>
    <w:p w:rsidR="00E54887" w:rsidRPr="00EB5398" w:rsidRDefault="00E54887" w:rsidP="00E54887">
      <w:pPr>
        <w:tabs>
          <w:tab w:val="left" w:pos="5310"/>
        </w:tabs>
        <w:spacing w:line="360" w:lineRule="auto"/>
        <w:jc w:val="right"/>
        <w:rPr>
          <w:sz w:val="28"/>
          <w:szCs w:val="28"/>
        </w:rPr>
      </w:pPr>
    </w:p>
    <w:p w:rsidR="00B178F2" w:rsidRDefault="00B178F2"/>
    <w:sectPr w:rsidR="00B178F2" w:rsidSect="00BF3DC4">
      <w:headerReference w:type="default" r:id="rId7"/>
      <w:pgSz w:w="11907" w:h="16839" w:code="9"/>
      <w:pgMar w:top="851" w:right="992" w:bottom="1134" w:left="1560" w:header="709" w:footer="9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0C2" w:rsidRDefault="007950C2" w:rsidP="00E54887">
      <w:r>
        <w:separator/>
      </w:r>
    </w:p>
  </w:endnote>
  <w:endnote w:type="continuationSeparator" w:id="0">
    <w:p w:rsidR="007950C2" w:rsidRDefault="007950C2" w:rsidP="00E54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0C2" w:rsidRDefault="007950C2" w:rsidP="00E54887">
      <w:r>
        <w:separator/>
      </w:r>
    </w:p>
  </w:footnote>
  <w:footnote w:type="continuationSeparator" w:id="0">
    <w:p w:rsidR="007950C2" w:rsidRDefault="007950C2" w:rsidP="00E54887">
      <w:r>
        <w:continuationSeparator/>
      </w:r>
    </w:p>
  </w:footnote>
  <w:footnote w:id="1">
    <w:p w:rsidR="00E54887" w:rsidRDefault="00E54887" w:rsidP="00E54887">
      <w:pPr>
        <w:pStyle w:val="a5"/>
      </w:pPr>
      <w:r>
        <w:rPr>
          <w:rStyle w:val="a7"/>
        </w:rPr>
        <w:footnoteRef/>
      </w:r>
      <w:r>
        <w:t xml:space="preserve"> Заявка на публикацию возможна к подаче не позднее 01.09.2022 г.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59530"/>
      <w:docPartObj>
        <w:docPartGallery w:val="Page Numbers (Top of Page)"/>
        <w:docPartUnique/>
      </w:docPartObj>
    </w:sdtPr>
    <w:sdtContent>
      <w:p w:rsidR="00344EC5" w:rsidRDefault="00845F93">
        <w:pPr>
          <w:pStyle w:val="a3"/>
          <w:jc w:val="right"/>
        </w:pPr>
        <w:r>
          <w:fldChar w:fldCharType="begin"/>
        </w:r>
        <w:r w:rsidR="00DA4432">
          <w:instrText xml:space="preserve"> PAGE   \* MERGEFORMAT </w:instrText>
        </w:r>
        <w:r>
          <w:fldChar w:fldCharType="separate"/>
        </w:r>
        <w:r w:rsidR="000753DD">
          <w:rPr>
            <w:noProof/>
          </w:rPr>
          <w:t>1</w:t>
        </w:r>
        <w:r>
          <w:fldChar w:fldCharType="end"/>
        </w:r>
      </w:p>
    </w:sdtContent>
  </w:sdt>
  <w:p w:rsidR="00344EC5" w:rsidRDefault="007950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63AA1"/>
    <w:multiLevelType w:val="hybridMultilevel"/>
    <w:tmpl w:val="A502E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887"/>
    <w:rsid w:val="000753DD"/>
    <w:rsid w:val="000C6322"/>
    <w:rsid w:val="002E7704"/>
    <w:rsid w:val="00516ECC"/>
    <w:rsid w:val="00615A74"/>
    <w:rsid w:val="006D4392"/>
    <w:rsid w:val="007950C2"/>
    <w:rsid w:val="00845F93"/>
    <w:rsid w:val="00885391"/>
    <w:rsid w:val="00B178F2"/>
    <w:rsid w:val="00DA4432"/>
    <w:rsid w:val="00E5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8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54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E5488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548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E54887"/>
    <w:rPr>
      <w:vertAlign w:val="superscript"/>
    </w:rPr>
  </w:style>
  <w:style w:type="paragraph" w:styleId="a8">
    <w:name w:val="List Paragraph"/>
    <w:basedOn w:val="a"/>
    <w:uiPriority w:val="34"/>
    <w:qFormat/>
    <w:rsid w:val="00E548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E548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user1_30</dc:creator>
  <cp:lastModifiedBy>user1_30</cp:lastModifiedBy>
  <cp:revision>3</cp:revision>
  <cp:lastPrinted>2022-06-14T11:11:00Z</cp:lastPrinted>
  <dcterms:created xsi:type="dcterms:W3CDTF">2022-06-14T11:41:00Z</dcterms:created>
  <dcterms:modified xsi:type="dcterms:W3CDTF">2022-06-14T11:41:00Z</dcterms:modified>
</cp:coreProperties>
</file>