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6F" w:rsidRDefault="00920521">
      <w:pPr>
        <w:pStyle w:val="ConsPlusNonformat"/>
        <w:jc w:val="both"/>
      </w:pPr>
      <w:r>
        <w:t xml:space="preserve"> 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FB1D6F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B1D6F" w:rsidRDefault="00920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</w:t>
            </w:r>
            <w:bookmarkStart w:id="0" w:name="_GoBack"/>
            <w:bookmarkEnd w:id="0"/>
            <w:proofErr w:type="spellStart"/>
            <w:r w:rsidR="001A431D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="001A4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</w:t>
            </w:r>
            <w:r w:rsidR="001A431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Рязанской области</w:t>
            </w:r>
          </w:p>
          <w:p w:rsidR="00FB1D6F" w:rsidRDefault="0092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Бахилову</w:t>
            </w:r>
            <w:proofErr w:type="spellEnd"/>
          </w:p>
        </w:tc>
      </w:tr>
    </w:tbl>
    <w:p w:rsidR="00FB1D6F" w:rsidRDefault="00FB1D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включить  в  состав  участников направления (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) 2</w:t>
      </w:r>
      <w:r>
        <w:rPr>
          <w:rFonts w:ascii="Times New Roman" w:hAnsi="Times New Roman" w:cs="Times New Roman"/>
          <w:sz w:val="24"/>
          <w:szCs w:val="24"/>
        </w:rPr>
        <w:t xml:space="preserve"> "Обеспечение жильем молодых   семей Рязанской области"  государственной  программы  Рязанской  области  "Реализация молодежной политики" в рамках основного мероприятия  "Обеспечение  жильем  молодых семей" государственной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  Федерации   "Обеспечение   доступным  и  комфортным  жильем  и коммунальными   услугами  граждан  Российской  Федерации"  молодую семью  в составе: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(Ф.И.О., дата рождения)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________________, выдан 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"__"___________________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(Ф.И.О., дата рождения)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________________, выдан 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"__"___________________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__________________________________________________________________,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(Ф.И.О., дата рождения)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________________, выдан 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"__"___________________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__________________________________________________________________,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(Ф.И.О., дата рождения)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 № ________________, выдано 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"__"___________________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__________________________________________________________________,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(Ф.И.О., дата рождения)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 № ________________, выдано 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"__"___________________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условиями  участия в направлении</w:t>
      </w:r>
      <w:r>
        <w:t xml:space="preserve"> (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) 2</w:t>
      </w:r>
      <w:r>
        <w:rPr>
          <w:rFonts w:ascii="Times New Roman" w:hAnsi="Times New Roman" w:cs="Times New Roman"/>
          <w:sz w:val="24"/>
          <w:szCs w:val="24"/>
        </w:rPr>
        <w:t xml:space="preserve"> "Обеспечение жильем молодых семей Рязанской области " государственной   программы   Рязанской  области  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"Реализация молодежной  политики" в рамках основного мероприятия "Обеспечение  жильем  молодых  семей"  государственной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 "Обеспечение  доступным  и  комфортным  жильем  и  коммунальными услугами   граждан   Российской   Федерации"  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>)   и  обязуюсь (обязуемся) их выполнять: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                           (подпись)   (дата)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                          (подпись)   (дата)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                           (подпись)   (дата)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 ___________ 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 совершеннолетнего члена семьи)                                (подпись)   (дата)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членов семьи на обработку  персональных данных.*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1._________________       ____                                                    _____________________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(Фамилия, имя, отчество)                                                                          (подпись)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_______________________________                                      _____________________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(Фамилия, имя, отчество)                                                                          (подпись)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3._______________________________                                         _____________________</w:t>
      </w:r>
    </w:p>
    <w:p w:rsidR="00FB1D6F" w:rsidRDefault="00920521">
      <w:pPr>
        <w:suppressAutoHyphens/>
        <w:autoSpaceDE w:val="0"/>
        <w:spacing w:after="0" w:line="240" w:lineRule="auto"/>
        <w:ind w:firstLine="39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(Фамилия, имя, отчество)                                                                              (подпись)                                                                                                   </w:t>
      </w:r>
    </w:p>
    <w:p w:rsidR="00FB1D6F" w:rsidRDefault="009205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FB1D6F" w:rsidRDefault="00FB1D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1D6F" w:rsidRDefault="00FB1D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1D6F" w:rsidRDefault="00FB1D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1D6F" w:rsidRDefault="009205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"___" ____________ 20__ г.     </w:t>
      </w:r>
    </w:p>
    <w:p w:rsidR="00FB1D6F" w:rsidRDefault="009205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_____________(подпись заявителя)</w:t>
      </w:r>
    </w:p>
    <w:p w:rsidR="00FB1D6F" w:rsidRDefault="00FB1D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1D6F" w:rsidRDefault="009205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 Заполняется совершеннолетними членами семьи, либо их законными представителями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"_____"____________________ 20__ г.</w:t>
      </w:r>
    </w:p>
    <w:p w:rsidR="00FB1D6F" w:rsidRDefault="00FB1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_______________ ____________________</w:t>
      </w:r>
    </w:p>
    <w:p w:rsidR="00FB1D6F" w:rsidRDefault="00920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лица, принявшего заявление) (подпись, дата) (расшифровка подписи)</w:t>
      </w:r>
    </w:p>
    <w:p w:rsidR="00FB1D6F" w:rsidRDefault="00FB1D6F">
      <w:pPr>
        <w:rPr>
          <w:rFonts w:ascii="Times New Roman" w:hAnsi="Times New Roman" w:cs="Times New Roman"/>
          <w:sz w:val="24"/>
          <w:szCs w:val="24"/>
        </w:rPr>
      </w:pPr>
    </w:p>
    <w:sectPr w:rsidR="00FB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3C" w:rsidRDefault="0092053C">
      <w:pPr>
        <w:spacing w:line="240" w:lineRule="auto"/>
      </w:pPr>
      <w:r>
        <w:separator/>
      </w:r>
    </w:p>
  </w:endnote>
  <w:endnote w:type="continuationSeparator" w:id="0">
    <w:p w:rsidR="0092053C" w:rsidRDefault="00920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3C" w:rsidRDefault="0092053C">
      <w:pPr>
        <w:spacing w:after="0"/>
      </w:pPr>
      <w:r>
        <w:separator/>
      </w:r>
    </w:p>
  </w:footnote>
  <w:footnote w:type="continuationSeparator" w:id="0">
    <w:p w:rsidR="0092053C" w:rsidRDefault="009205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2"/>
    <w:rsid w:val="00014098"/>
    <w:rsid w:val="00016464"/>
    <w:rsid w:val="0002092B"/>
    <w:rsid w:val="00040B75"/>
    <w:rsid w:val="000F52F2"/>
    <w:rsid w:val="001768EB"/>
    <w:rsid w:val="00191C4F"/>
    <w:rsid w:val="001A0862"/>
    <w:rsid w:val="001A431D"/>
    <w:rsid w:val="001D3040"/>
    <w:rsid w:val="001D43AB"/>
    <w:rsid w:val="001F7BCF"/>
    <w:rsid w:val="00204716"/>
    <w:rsid w:val="00211770"/>
    <w:rsid w:val="00230282"/>
    <w:rsid w:val="00270E32"/>
    <w:rsid w:val="002900F1"/>
    <w:rsid w:val="00293ADC"/>
    <w:rsid w:val="002C2A1E"/>
    <w:rsid w:val="002D1A3D"/>
    <w:rsid w:val="002E1095"/>
    <w:rsid w:val="002E5D99"/>
    <w:rsid w:val="002E7088"/>
    <w:rsid w:val="00327AE4"/>
    <w:rsid w:val="00367685"/>
    <w:rsid w:val="003801C2"/>
    <w:rsid w:val="00383862"/>
    <w:rsid w:val="003C5234"/>
    <w:rsid w:val="00412D2C"/>
    <w:rsid w:val="0044059E"/>
    <w:rsid w:val="004419B8"/>
    <w:rsid w:val="004501F0"/>
    <w:rsid w:val="005454FA"/>
    <w:rsid w:val="00550471"/>
    <w:rsid w:val="0055707E"/>
    <w:rsid w:val="005D0FF6"/>
    <w:rsid w:val="006616B1"/>
    <w:rsid w:val="00692EF9"/>
    <w:rsid w:val="00695581"/>
    <w:rsid w:val="0082596B"/>
    <w:rsid w:val="00871654"/>
    <w:rsid w:val="00874771"/>
    <w:rsid w:val="008A6487"/>
    <w:rsid w:val="00920521"/>
    <w:rsid w:val="0092053C"/>
    <w:rsid w:val="00984D4E"/>
    <w:rsid w:val="009B406E"/>
    <w:rsid w:val="009F2982"/>
    <w:rsid w:val="00A12CD9"/>
    <w:rsid w:val="00A53205"/>
    <w:rsid w:val="00A71363"/>
    <w:rsid w:val="00AF045B"/>
    <w:rsid w:val="00B02D2D"/>
    <w:rsid w:val="00B154EC"/>
    <w:rsid w:val="00B62494"/>
    <w:rsid w:val="00B80A0B"/>
    <w:rsid w:val="00B814F7"/>
    <w:rsid w:val="00BC093F"/>
    <w:rsid w:val="00C40217"/>
    <w:rsid w:val="00C45746"/>
    <w:rsid w:val="00D92202"/>
    <w:rsid w:val="00DB2B11"/>
    <w:rsid w:val="00DD6201"/>
    <w:rsid w:val="00DE23F0"/>
    <w:rsid w:val="00E11B98"/>
    <w:rsid w:val="00E71959"/>
    <w:rsid w:val="00EC2B8A"/>
    <w:rsid w:val="00F6552F"/>
    <w:rsid w:val="00F93E7E"/>
    <w:rsid w:val="00FB1D6F"/>
    <w:rsid w:val="00FE36EA"/>
    <w:rsid w:val="00FF00D7"/>
    <w:rsid w:val="747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9A737D5754FDF48766DCDFEB1A4DC84579344D7B05423058CB445EE6368FBE06A280015504B8G6w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249A737D5754FDF48778D1C9874447C947263F497708166C04CD1301B630DAFE46A4D5421109B868210F09G1wD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F249A737D5754FDF48766DCDFEB1A4DC84579344D7B05423058CB445EE6368FBE06A280015504B8G6w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9A737D5754FDF48778D1C9874447C947263F497708166C04CD1301B630DAFE46A4D5421109B868210F09G1w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2024-10-28T09:51:00Z</cp:lastPrinted>
  <dcterms:created xsi:type="dcterms:W3CDTF">2019-12-16T07:23:00Z</dcterms:created>
  <dcterms:modified xsi:type="dcterms:W3CDTF">2025-08-07T12:14:00Z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4082B91E5C734D5E8E547A38D48D107C_12</vt:lpwstr>
  </property>
</Properties>
</file>