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9770" w14:textId="77777777" w:rsidR="00A92067" w:rsidRDefault="00A92067" w:rsidP="00A92067">
      <w:pPr>
        <w:widowControl w:val="0"/>
        <w:spacing w:after="0" w:line="240" w:lineRule="auto"/>
        <w:ind w:left="1090" w:right="10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page_3_0"/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A9206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автономное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обра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ельное у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«Солнышко»</w:t>
      </w:r>
    </w:p>
    <w:p w14:paraId="77DA77C1" w14:textId="77777777" w:rsidR="00A92067" w:rsidRPr="00A92067" w:rsidRDefault="00A92067" w:rsidP="00A92067">
      <w:pPr>
        <w:widowControl w:val="0"/>
        <w:spacing w:after="0" w:line="240" w:lineRule="auto"/>
        <w:ind w:left="1090" w:right="10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Вадского муниципального округа Нижегородской области</w:t>
      </w:r>
    </w:p>
    <w:p w14:paraId="13311FA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8ED5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6E77F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BBD63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D7F65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D060E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E220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D13D5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E9452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CBB45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929B9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26804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D11B5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D25B1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BE871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11BAE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FB9E1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AB425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DCD40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7F9F8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DAA9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704E8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3F0C7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8DA7C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298DF" w14:textId="77777777" w:rsidR="00A92067" w:rsidRPr="00A92067" w:rsidRDefault="00A92067" w:rsidP="00A92067">
      <w:pPr>
        <w:spacing w:after="12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63FA" w14:textId="77777777" w:rsidR="00A92067" w:rsidRPr="00A92067" w:rsidRDefault="00A92067" w:rsidP="00A92067">
      <w:pPr>
        <w:widowControl w:val="0"/>
        <w:spacing w:after="0" w:line="240" w:lineRule="auto"/>
        <w:ind w:left="17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КАЛЕНДАРН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Ы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Й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УЧЕ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Б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НЫЙ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ГРАФИК</w:t>
      </w:r>
    </w:p>
    <w:p w14:paraId="726B33CD" w14:textId="77777777" w:rsidR="00A92067" w:rsidRPr="00A92067" w:rsidRDefault="00A92067" w:rsidP="00A92067">
      <w:pPr>
        <w:spacing w:after="14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F3257" w14:textId="77777777" w:rsidR="00A92067" w:rsidRPr="00A92067" w:rsidRDefault="00A92067" w:rsidP="00A92067">
      <w:pPr>
        <w:widowControl w:val="0"/>
        <w:spacing w:after="0" w:line="240" w:lineRule="auto"/>
        <w:ind w:left="2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на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2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0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23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–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2024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ч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ебный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год</w:t>
      </w:r>
    </w:p>
    <w:p w14:paraId="7D2AF89C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08409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647C6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C7688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C2610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CE172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19DA5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98480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D203B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A4954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C09CF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1326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84C7A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AA5B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4E6B9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447B6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FD860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CAABF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F535B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D882D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DF014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FFEEB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33411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160F1" w14:textId="77777777" w:rsidR="00A92067" w:rsidRPr="00A92067" w:rsidRDefault="00A92067" w:rsidP="00A9206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0E5A0" w14:textId="77777777" w:rsidR="00A92067" w:rsidRPr="00A92067" w:rsidRDefault="00A92067" w:rsidP="00A92067">
      <w:pPr>
        <w:widowControl w:val="0"/>
        <w:spacing w:after="0" w:line="240" w:lineRule="auto"/>
        <w:ind w:left="3894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2067" w:rsidRPr="00A92067" w:rsidSect="00A92067">
          <w:pgSz w:w="11906" w:h="16838"/>
          <w:pgMar w:top="1131" w:right="850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с.Вад</w:t>
      </w:r>
      <w:proofErr w:type="spellEnd"/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 г.</w:t>
      </w:r>
      <w:bookmarkEnd w:id="0"/>
    </w:p>
    <w:p w14:paraId="4BC6106D" w14:textId="77777777" w:rsidR="00A92067" w:rsidRPr="00A92067" w:rsidRDefault="00A92067" w:rsidP="00A92067">
      <w:pPr>
        <w:widowControl w:val="0"/>
        <w:spacing w:after="0"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л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A9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0871159F" w14:textId="77777777" w:rsidR="00A92067" w:rsidRPr="00A92067" w:rsidRDefault="00A92067" w:rsidP="00A92067">
      <w:pPr>
        <w:spacing w:after="15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71713" w14:textId="77777777" w:rsidR="00A92067" w:rsidRPr="00A92067" w:rsidRDefault="00A92067" w:rsidP="00A92067">
      <w:pPr>
        <w:widowControl w:val="0"/>
        <w:spacing w:after="0" w:line="239" w:lineRule="auto"/>
        <w:ind w:left="1" w:right="11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ендар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A9206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</w:t>
      </w:r>
      <w:r w:rsidRPr="00A9206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ва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</w:t>
      </w:r>
      <w:r w:rsidRPr="00A9206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9206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 учебный 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в соответст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с:</w:t>
      </w:r>
    </w:p>
    <w:p w14:paraId="291D3B73" w14:textId="77777777" w:rsidR="00A92067" w:rsidRPr="00A92067" w:rsidRDefault="00A92067" w:rsidP="00A92067">
      <w:pPr>
        <w:widowControl w:val="0"/>
        <w:spacing w:before="3" w:after="0" w:line="238" w:lineRule="auto"/>
        <w:ind w:left="720" w:right="15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9206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Pr="00A9206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9206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Pr="00A9206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A9206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9206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</w:t>
      </w:r>
      <w:r w:rsidRPr="00A9206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ерации»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ред.</w:t>
      </w:r>
      <w:r w:rsidRPr="00A9206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ральных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</w:t>
      </w:r>
      <w:r w:rsidRPr="00A9206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5.2013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A9206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920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9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-ФЗ,</w:t>
      </w:r>
      <w:r w:rsidRPr="00A9206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23.07.2013</w:t>
      </w:r>
      <w:r w:rsidRPr="00A9206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A9206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A920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</w:p>
    <w:p w14:paraId="617E74E1" w14:textId="77777777" w:rsidR="00A92067" w:rsidRPr="00A92067" w:rsidRDefault="00A92067" w:rsidP="00A92067">
      <w:pPr>
        <w:widowControl w:val="0"/>
        <w:spacing w:before="4" w:after="0" w:line="238" w:lineRule="auto"/>
        <w:ind w:left="720" w:right="15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A9206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A9206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9206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r w:rsidRPr="00A9206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Приказ</w:t>
      </w:r>
      <w:r w:rsidRPr="00A9206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Pr="00A9206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Pr="00A9206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A9206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A9206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A9206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A9206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A9206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206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A9206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1155</w:t>
      </w:r>
      <w:r w:rsidRPr="00A9206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рственного</w:t>
      </w:r>
      <w:r w:rsidRPr="00A9206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дарта</w:t>
      </w:r>
      <w:r w:rsidRPr="00A9206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B56CE3A" w14:textId="77777777" w:rsidR="00A92067" w:rsidRPr="00A92067" w:rsidRDefault="00A92067" w:rsidP="00A92067">
      <w:pPr>
        <w:widowControl w:val="0"/>
        <w:tabs>
          <w:tab w:val="left" w:pos="3096"/>
          <w:tab w:val="left" w:pos="4501"/>
          <w:tab w:val="left" w:pos="4823"/>
          <w:tab w:val="left" w:pos="6712"/>
          <w:tab w:val="left" w:pos="8110"/>
        </w:tabs>
        <w:spacing w:before="4" w:after="0" w:line="238" w:lineRule="auto"/>
        <w:ind w:left="720" w:right="149" w:hanging="360"/>
        <w:rPr>
          <w:rFonts w:ascii="Arial" w:eastAsia="Arial" w:hAnsi="Arial" w:cs="Arial"/>
          <w:color w:val="000000"/>
          <w:sz w:val="28"/>
          <w:szCs w:val="28"/>
          <w:lang w:eastAsia="ru-RU"/>
        </w:rPr>
      </w:pP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Pr="00A9206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A9206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росвещения</w:t>
      </w:r>
      <w:r w:rsidRPr="00A9206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РФ</w:t>
      </w:r>
      <w:r w:rsidRPr="00A9206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A9206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A9206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A9206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A92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A9206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A920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373</w:t>
      </w:r>
      <w:r w:rsidRPr="00A9206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9206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орядка</w:t>
      </w:r>
      <w:r w:rsidRPr="00A9206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ствления</w:t>
      </w:r>
      <w:r w:rsidRPr="00A9206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ательной</w:t>
      </w:r>
      <w:r w:rsidRPr="00A9206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</w:t>
      </w:r>
      <w:r w:rsidRPr="00A9206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9206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обще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программам -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ательным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Arial" w:eastAsia="Arial" w:hAnsi="Arial" w:cs="Arial"/>
          <w:color w:val="000000"/>
          <w:sz w:val="28"/>
          <w:szCs w:val="28"/>
          <w:lang w:eastAsia="ru-RU"/>
        </w:rPr>
        <w:t>»</w:t>
      </w:r>
    </w:p>
    <w:p w14:paraId="5C3275E3" w14:textId="77777777" w:rsidR="00A92067" w:rsidRPr="00A92067" w:rsidRDefault="00A92067" w:rsidP="00A92067">
      <w:pPr>
        <w:widowControl w:val="0"/>
        <w:tabs>
          <w:tab w:val="left" w:pos="2029"/>
          <w:tab w:val="left" w:pos="2555"/>
          <w:tab w:val="left" w:pos="3087"/>
          <w:tab w:val="left" w:pos="3783"/>
          <w:tab w:val="left" w:pos="5334"/>
          <w:tab w:val="left" w:pos="6445"/>
          <w:tab w:val="left" w:pos="8162"/>
        </w:tabs>
        <w:spacing w:before="2" w:after="0" w:line="239" w:lineRule="auto"/>
        <w:ind w:left="720" w:right="148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A92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9206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ар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A92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9206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тарного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9206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</w:t>
      </w:r>
      <w:r w:rsidRPr="00A9206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27.10.2020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№32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утверждении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Сан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Pr="00A92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2.4.3590-20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92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питания </w:t>
      </w:r>
      <w:r w:rsidRPr="00A92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еления</w:t>
      </w:r>
    </w:p>
    <w:p w14:paraId="16E1781C" w14:textId="77777777" w:rsidR="00A92067" w:rsidRPr="00A92067" w:rsidRDefault="00A92067" w:rsidP="00A92067">
      <w:pPr>
        <w:pStyle w:val="a7"/>
        <w:widowControl w:val="0"/>
        <w:numPr>
          <w:ilvl w:val="0"/>
          <w:numId w:val="1"/>
        </w:numPr>
        <w:tabs>
          <w:tab w:val="left" w:pos="2029"/>
          <w:tab w:val="left" w:pos="2555"/>
          <w:tab w:val="left" w:pos="3087"/>
          <w:tab w:val="left" w:pos="3783"/>
          <w:tab w:val="left" w:pos="5334"/>
          <w:tab w:val="left" w:pos="6445"/>
          <w:tab w:val="left" w:pos="8162"/>
        </w:tabs>
        <w:spacing w:before="2" w:after="0" w:line="239" w:lineRule="auto"/>
        <w:ind w:right="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6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rFonts w:ascii="Times New Roman" w:hAnsi="Times New Roman" w:cs="Times New Roman"/>
          <w:sz w:val="28"/>
          <w:szCs w:val="28"/>
        </w:rPr>
        <w:t>обитания»</w:t>
      </w:r>
    </w:p>
    <w:p w14:paraId="62C97A33" w14:textId="77777777" w:rsidR="00A92067" w:rsidRPr="00A92067" w:rsidRDefault="00A92067" w:rsidP="00A92067">
      <w:pPr>
        <w:pStyle w:val="a7"/>
        <w:widowControl w:val="0"/>
        <w:numPr>
          <w:ilvl w:val="0"/>
          <w:numId w:val="1"/>
        </w:numPr>
        <w:tabs>
          <w:tab w:val="left" w:pos="2029"/>
          <w:tab w:val="left" w:pos="2555"/>
          <w:tab w:val="left" w:pos="3087"/>
          <w:tab w:val="left" w:pos="3783"/>
          <w:tab w:val="left" w:pos="5334"/>
          <w:tab w:val="left" w:pos="6445"/>
          <w:tab w:val="left" w:pos="8162"/>
        </w:tabs>
        <w:spacing w:before="2" w:after="0" w:line="239" w:lineRule="auto"/>
        <w:ind w:right="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942">
        <w:rPr>
          <w:rStyle w:val="a8"/>
          <w:rFonts w:ascii="Times New Roman" w:hAnsi="Times New Roman" w:cs="Times New Roman"/>
          <w:b w:val="0"/>
          <w:sz w:val="28"/>
          <w:szCs w:val="28"/>
        </w:rPr>
        <w:t>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«Об утверждении федеральной образовательной программы дошкольного образования»</w:t>
      </w:r>
    </w:p>
    <w:p w14:paraId="6661E0EC" w14:textId="77777777" w:rsidR="00A92067" w:rsidRPr="00A92067" w:rsidRDefault="00A92067" w:rsidP="00A92067">
      <w:pPr>
        <w:widowControl w:val="0"/>
        <w:tabs>
          <w:tab w:val="left" w:pos="720"/>
        </w:tabs>
        <w:spacing w:before="1"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A92067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A9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ДОУ</w:t>
      </w:r>
    </w:p>
    <w:p w14:paraId="53FEBB3D" w14:textId="77777777" w:rsidR="00D06311" w:rsidRDefault="00A92067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75B">
        <w:rPr>
          <w:rFonts w:ascii="Times New Roman" w:hAnsi="Times New Roman" w:cs="Times New Roman"/>
          <w:sz w:val="28"/>
          <w:szCs w:val="28"/>
        </w:rPr>
        <w:t>Календарный учебный график учитывает в полном объеме возрастные психофизические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75B">
        <w:rPr>
          <w:rFonts w:ascii="Times New Roman" w:hAnsi="Times New Roman" w:cs="Times New Roman"/>
          <w:sz w:val="28"/>
          <w:szCs w:val="28"/>
        </w:rPr>
        <w:t>особенности воспи</w:t>
      </w:r>
      <w:r>
        <w:rPr>
          <w:rFonts w:ascii="Times New Roman" w:hAnsi="Times New Roman" w:cs="Times New Roman"/>
          <w:sz w:val="28"/>
          <w:szCs w:val="28"/>
        </w:rPr>
        <w:t xml:space="preserve">танников и отвечает требованиям </w:t>
      </w:r>
      <w:r w:rsidRPr="000E675B">
        <w:rPr>
          <w:rFonts w:ascii="Times New Roman" w:hAnsi="Times New Roman" w:cs="Times New Roman"/>
          <w:sz w:val="28"/>
          <w:szCs w:val="28"/>
        </w:rPr>
        <w:t>охраны их жизни и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1F683" w14:textId="77777777" w:rsidR="00A92067" w:rsidRDefault="00A92067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75B">
        <w:rPr>
          <w:rFonts w:ascii="Times New Roman" w:hAnsi="Times New Roman" w:cs="Times New Roman"/>
          <w:sz w:val="28"/>
          <w:szCs w:val="28"/>
        </w:rPr>
        <w:t>Содержание календарного учеб</w:t>
      </w:r>
      <w:r>
        <w:rPr>
          <w:rFonts w:ascii="Times New Roman" w:hAnsi="Times New Roman" w:cs="Times New Roman"/>
          <w:sz w:val="28"/>
          <w:szCs w:val="28"/>
        </w:rPr>
        <w:t xml:space="preserve">ного графика </w:t>
      </w:r>
      <w:r w:rsidRPr="000E675B">
        <w:rPr>
          <w:rFonts w:ascii="Times New Roman" w:hAnsi="Times New Roman" w:cs="Times New Roman"/>
          <w:sz w:val="28"/>
          <w:szCs w:val="28"/>
        </w:rPr>
        <w:t>учреждения включает в себя следующее: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AFA3F" w14:textId="77777777" w:rsidR="00D06311" w:rsidRPr="00633901" w:rsidRDefault="00A92067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 xml:space="preserve">- </w:t>
      </w:r>
      <w:r w:rsidR="00D06311" w:rsidRPr="00633901">
        <w:rPr>
          <w:rFonts w:ascii="Times New Roman" w:hAnsi="Times New Roman" w:cs="Times New Roman"/>
          <w:sz w:val="28"/>
          <w:szCs w:val="28"/>
        </w:rPr>
        <w:t>режим работы ДОУ;</w:t>
      </w:r>
    </w:p>
    <w:p w14:paraId="549F2A10" w14:textId="77777777" w:rsidR="00D06311" w:rsidRPr="00633901" w:rsidRDefault="00D06311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>- продолжительность учебного года (образовательного периода);</w:t>
      </w:r>
    </w:p>
    <w:p w14:paraId="0DA062A7" w14:textId="77777777" w:rsidR="00D40346" w:rsidRPr="00633901" w:rsidRDefault="00D06311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 xml:space="preserve">- </w:t>
      </w:r>
      <w:r w:rsidR="00D40346" w:rsidRPr="00633901">
        <w:rPr>
          <w:rFonts w:ascii="Times New Roman" w:hAnsi="Times New Roman" w:cs="Times New Roman"/>
          <w:sz w:val="28"/>
          <w:szCs w:val="28"/>
        </w:rPr>
        <w:t>м</w:t>
      </w:r>
      <w:r w:rsidR="00D40346" w:rsidRPr="00633901">
        <w:rPr>
          <w:rFonts w:ascii="Times New Roman" w:hAnsi="Times New Roman" w:cs="Times New Roman"/>
          <w:sz w:val="28"/>
          <w:szCs w:val="28"/>
        </w:rPr>
        <w:t>ероприятия, проводимые в рамках образовательного процесса</w:t>
      </w:r>
      <w:r w:rsidR="00D40346" w:rsidRPr="00633901">
        <w:rPr>
          <w:rFonts w:ascii="Times New Roman" w:hAnsi="Times New Roman" w:cs="Times New Roman"/>
          <w:sz w:val="28"/>
          <w:szCs w:val="28"/>
        </w:rPr>
        <w:t>:</w:t>
      </w:r>
    </w:p>
    <w:p w14:paraId="16EC84ED" w14:textId="77777777" w:rsidR="00633901" w:rsidRDefault="00D40346" w:rsidP="0063390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633901">
        <w:rPr>
          <w:rFonts w:ascii="Times New Roman" w:hAnsi="Times New Roman" w:cs="Times New Roman"/>
          <w:sz w:val="28"/>
          <w:szCs w:val="28"/>
        </w:rPr>
        <w:t>ониторинг достижения детьми планируемых результатов освоения образовательной программы дошкольного образования</w:t>
      </w:r>
      <w:r w:rsidR="00633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31493" w14:textId="77777777" w:rsidR="00633901" w:rsidRDefault="00D40346" w:rsidP="0063390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>п</w:t>
      </w:r>
      <w:r w:rsidRPr="00633901">
        <w:rPr>
          <w:rFonts w:ascii="Times New Roman" w:hAnsi="Times New Roman" w:cs="Times New Roman"/>
          <w:sz w:val="28"/>
          <w:szCs w:val="28"/>
        </w:rPr>
        <w:t>раздники для воспитанников</w:t>
      </w:r>
    </w:p>
    <w:p w14:paraId="2CFD0A49" w14:textId="33266024" w:rsidR="00D40346" w:rsidRPr="00633901" w:rsidRDefault="00D40346" w:rsidP="0063390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633901">
        <w:rPr>
          <w:rFonts w:ascii="Times New Roman" w:hAnsi="Times New Roman" w:cs="Times New Roman"/>
          <w:sz w:val="28"/>
          <w:szCs w:val="28"/>
          <w:lang w:eastAsia="ar-SA"/>
        </w:rPr>
        <w:t>ериодичность проведения родительских собраний и заседаний клуба молодых семей</w:t>
      </w:r>
    </w:p>
    <w:p w14:paraId="7CB30D73" w14:textId="288B6351" w:rsidR="00A92067" w:rsidRPr="00633901" w:rsidRDefault="00D06311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 xml:space="preserve">- </w:t>
      </w:r>
      <w:r w:rsidR="00D40346" w:rsidRPr="00633901">
        <w:rPr>
          <w:rFonts w:ascii="Times New Roman" w:eastAsia="Calibri" w:hAnsi="Times New Roman" w:cs="Times New Roman"/>
          <w:sz w:val="28"/>
          <w:szCs w:val="28"/>
        </w:rPr>
        <w:t>п</w:t>
      </w:r>
      <w:r w:rsidR="00D40346" w:rsidRPr="00633901">
        <w:rPr>
          <w:rFonts w:ascii="Times New Roman" w:eastAsia="Calibri" w:hAnsi="Times New Roman" w:cs="Times New Roman"/>
          <w:sz w:val="28"/>
          <w:szCs w:val="28"/>
        </w:rPr>
        <w:t>раздничные и выходные дни</w:t>
      </w:r>
      <w:r w:rsidR="00A92067" w:rsidRPr="00633901">
        <w:rPr>
          <w:rFonts w:ascii="Times New Roman" w:hAnsi="Times New Roman" w:cs="Times New Roman"/>
          <w:sz w:val="28"/>
          <w:szCs w:val="28"/>
        </w:rPr>
        <w:t>;</w:t>
      </w:r>
    </w:p>
    <w:p w14:paraId="61592BDE" w14:textId="4148351C" w:rsidR="00A92067" w:rsidRPr="00633901" w:rsidRDefault="00A92067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 xml:space="preserve">- </w:t>
      </w:r>
      <w:r w:rsidR="00633901" w:rsidRPr="00633901">
        <w:rPr>
          <w:rFonts w:ascii="Times New Roman" w:hAnsi="Times New Roman" w:cs="Times New Roman"/>
          <w:sz w:val="28"/>
          <w:szCs w:val="28"/>
        </w:rPr>
        <w:t>м</w:t>
      </w:r>
      <w:r w:rsidR="00633901" w:rsidRPr="00633901">
        <w:rPr>
          <w:rFonts w:ascii="Times New Roman" w:hAnsi="Times New Roman" w:cs="Times New Roman"/>
          <w:sz w:val="28"/>
          <w:szCs w:val="28"/>
        </w:rPr>
        <w:t>ероприятия, проводимые в летний оздоровительный период</w:t>
      </w:r>
    </w:p>
    <w:p w14:paraId="34F4BC71" w14:textId="77777777" w:rsidR="00A92067" w:rsidRDefault="00A92067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01">
        <w:rPr>
          <w:rFonts w:ascii="Times New Roman" w:hAnsi="Times New Roman" w:cs="Times New Roman"/>
          <w:sz w:val="28"/>
          <w:szCs w:val="28"/>
        </w:rPr>
        <w:t>Календарный учебный график обсуждается и принимается Педагогическим советом</w:t>
      </w:r>
      <w:r w:rsidRPr="000E67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409"/>
        <w:gridCol w:w="2092"/>
      </w:tblGrid>
      <w:tr w:rsidR="00026297" w:rsidRPr="00D40346" w14:paraId="6DBA8CA8" w14:textId="77777777" w:rsidTr="00F47FB0">
        <w:tc>
          <w:tcPr>
            <w:tcW w:w="9571" w:type="dxa"/>
            <w:gridSpan w:val="3"/>
          </w:tcPr>
          <w:p w14:paraId="4670BAC9" w14:textId="35381FBD" w:rsidR="00026297" w:rsidRPr="00D40346" w:rsidRDefault="00026297" w:rsidP="00D4034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 работы ДОУ</w:t>
            </w:r>
          </w:p>
        </w:tc>
      </w:tr>
      <w:tr w:rsidR="00026297" w:rsidRPr="00D40346" w14:paraId="49CF1681" w14:textId="77777777" w:rsidTr="00D40346">
        <w:tc>
          <w:tcPr>
            <w:tcW w:w="5070" w:type="dxa"/>
          </w:tcPr>
          <w:p w14:paraId="28B2E87E" w14:textId="0AC5703F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недели</w:t>
            </w:r>
          </w:p>
        </w:tc>
        <w:tc>
          <w:tcPr>
            <w:tcW w:w="4501" w:type="dxa"/>
            <w:gridSpan w:val="2"/>
          </w:tcPr>
          <w:p w14:paraId="728DED22" w14:textId="392B24B2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026297" w:rsidRPr="00D40346" w14:paraId="5BE9DDF4" w14:textId="77777777" w:rsidTr="00D40346">
        <w:tc>
          <w:tcPr>
            <w:tcW w:w="5070" w:type="dxa"/>
          </w:tcPr>
          <w:p w14:paraId="289F3519" w14:textId="071D41F6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4501" w:type="dxa"/>
            <w:gridSpan w:val="2"/>
          </w:tcPr>
          <w:p w14:paraId="7EC4B893" w14:textId="03FA0539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с 7.30 до 18.00</w:t>
            </w:r>
          </w:p>
        </w:tc>
      </w:tr>
      <w:tr w:rsidR="00026297" w:rsidRPr="00D40346" w14:paraId="0EE83710" w14:textId="77777777" w:rsidTr="00D40346">
        <w:tc>
          <w:tcPr>
            <w:tcW w:w="5070" w:type="dxa"/>
          </w:tcPr>
          <w:p w14:paraId="35F4D1E7" w14:textId="433B2D24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501" w:type="dxa"/>
            <w:gridSpan w:val="2"/>
          </w:tcPr>
          <w:p w14:paraId="0C2552DA" w14:textId="4ECD7585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10,5 часов</w:t>
            </w:r>
          </w:p>
        </w:tc>
      </w:tr>
      <w:tr w:rsidR="00026297" w:rsidRPr="00D40346" w14:paraId="0F7C8DF8" w14:textId="77777777" w:rsidTr="00D40346">
        <w:tc>
          <w:tcPr>
            <w:tcW w:w="5070" w:type="dxa"/>
          </w:tcPr>
          <w:p w14:paraId="7D950752" w14:textId="79D7E96B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4501" w:type="dxa"/>
            <w:gridSpan w:val="2"/>
          </w:tcPr>
          <w:p w14:paraId="5946E2ED" w14:textId="4B1A522C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026297" w:rsidRPr="00D40346" w14:paraId="45C32EE7" w14:textId="77777777" w:rsidTr="00D06188">
        <w:tc>
          <w:tcPr>
            <w:tcW w:w="9571" w:type="dxa"/>
            <w:gridSpan w:val="3"/>
          </w:tcPr>
          <w:p w14:paraId="3408842B" w14:textId="43E36718" w:rsidR="00026297" w:rsidRPr="00D40346" w:rsidRDefault="00026297" w:rsidP="00D4034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образовательного периода</w:t>
            </w:r>
          </w:p>
        </w:tc>
      </w:tr>
      <w:tr w:rsidR="00026297" w:rsidRPr="00D40346" w14:paraId="39F26C18" w14:textId="77777777" w:rsidTr="00D40346">
        <w:tc>
          <w:tcPr>
            <w:tcW w:w="5070" w:type="dxa"/>
          </w:tcPr>
          <w:p w14:paraId="6BEB201E" w14:textId="1A789AC1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Образовательный период</w:t>
            </w:r>
          </w:p>
        </w:tc>
        <w:tc>
          <w:tcPr>
            <w:tcW w:w="2409" w:type="dxa"/>
          </w:tcPr>
          <w:p w14:paraId="60D4346D" w14:textId="626DC493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с 01.09.2023г. по 31.08.2024г.</w:t>
            </w:r>
          </w:p>
        </w:tc>
        <w:tc>
          <w:tcPr>
            <w:tcW w:w="2092" w:type="dxa"/>
          </w:tcPr>
          <w:p w14:paraId="363C14B0" w14:textId="0811AB51" w:rsidR="00026297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026297" w:rsidRPr="00D40346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026297" w:rsidRPr="00D40346" w14:paraId="5ED838A2" w14:textId="77777777" w:rsidTr="00D40346">
        <w:tc>
          <w:tcPr>
            <w:tcW w:w="5070" w:type="dxa"/>
          </w:tcPr>
          <w:p w14:paraId="2429AB7D" w14:textId="61DBB315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Холодный период</w:t>
            </w:r>
          </w:p>
        </w:tc>
        <w:tc>
          <w:tcPr>
            <w:tcW w:w="2409" w:type="dxa"/>
          </w:tcPr>
          <w:p w14:paraId="16C7647F" w14:textId="32552E81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с 01.09.2023г. по 31.05.2024г.</w:t>
            </w:r>
          </w:p>
        </w:tc>
        <w:tc>
          <w:tcPr>
            <w:tcW w:w="2092" w:type="dxa"/>
          </w:tcPr>
          <w:p w14:paraId="6DA49AEC" w14:textId="5251FEB3" w:rsidR="00026297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26297" w:rsidRPr="00D40346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  <w:tr w:rsidR="00026297" w:rsidRPr="00D40346" w14:paraId="1655B2DD" w14:textId="77777777" w:rsidTr="00D40346">
        <w:tc>
          <w:tcPr>
            <w:tcW w:w="5070" w:type="dxa"/>
          </w:tcPr>
          <w:p w14:paraId="7526AC3D" w14:textId="471B2EE8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  <w:tc>
          <w:tcPr>
            <w:tcW w:w="2409" w:type="dxa"/>
          </w:tcPr>
          <w:p w14:paraId="33DFAF67" w14:textId="1D29CB26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г. по 31.0</w:t>
            </w: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</w:tc>
        <w:tc>
          <w:tcPr>
            <w:tcW w:w="2092" w:type="dxa"/>
          </w:tcPr>
          <w:p w14:paraId="67AA9652" w14:textId="34F0C3E7" w:rsidR="00026297" w:rsidRPr="00D40346" w:rsidRDefault="00026297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5D3E3C" w:rsidRPr="00D40346" w14:paraId="194EEF1F" w14:textId="77777777" w:rsidTr="006F2269">
        <w:tc>
          <w:tcPr>
            <w:tcW w:w="9571" w:type="dxa"/>
            <w:gridSpan w:val="3"/>
          </w:tcPr>
          <w:p w14:paraId="25391107" w14:textId="6B724B29" w:rsidR="005D3E3C" w:rsidRPr="00D40346" w:rsidRDefault="005D3E3C" w:rsidP="00D4034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проводимые в рамках образовательного процесса</w:t>
            </w:r>
          </w:p>
        </w:tc>
      </w:tr>
      <w:tr w:rsidR="005D3E3C" w:rsidRPr="00D40346" w14:paraId="3C0B7D8E" w14:textId="77777777" w:rsidTr="004D02DC">
        <w:tc>
          <w:tcPr>
            <w:tcW w:w="9571" w:type="dxa"/>
            <w:gridSpan w:val="3"/>
          </w:tcPr>
          <w:p w14:paraId="5AFD21EE" w14:textId="451F5BDC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proofErr w:type="gramStart"/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bookmarkStart w:id="1" w:name="_Hlk146821632"/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</w:t>
            </w:r>
            <w:proofErr w:type="gramEnd"/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достижения детьми планируемых результатов освоения образовательной программы дошкольного образования</w:t>
            </w:r>
            <w:bookmarkEnd w:id="1"/>
          </w:p>
        </w:tc>
      </w:tr>
      <w:tr w:rsidR="005D3E3C" w:rsidRPr="00D40346" w14:paraId="49FA3A4C" w14:textId="77777777" w:rsidTr="00D40346">
        <w:tc>
          <w:tcPr>
            <w:tcW w:w="5070" w:type="dxa"/>
          </w:tcPr>
          <w:p w14:paraId="5FD75659" w14:textId="18154A47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63186D92" w14:textId="03CF4AA8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14:paraId="3B3060B1" w14:textId="371A5784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дней</w:t>
            </w:r>
          </w:p>
        </w:tc>
      </w:tr>
      <w:tr w:rsidR="005D3E3C" w:rsidRPr="00D40346" w14:paraId="2638C592" w14:textId="77777777" w:rsidTr="00D40346">
        <w:trPr>
          <w:trHeight w:val="247"/>
        </w:trPr>
        <w:tc>
          <w:tcPr>
            <w:tcW w:w="5070" w:type="dxa"/>
          </w:tcPr>
          <w:p w14:paraId="0374C91E" w14:textId="4B047A4E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2409" w:type="dxa"/>
          </w:tcPr>
          <w:p w14:paraId="325423F8" w14:textId="5E0B83B4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11.09.2023г. – 22.09.2023г.</w:t>
            </w:r>
          </w:p>
        </w:tc>
        <w:tc>
          <w:tcPr>
            <w:tcW w:w="2092" w:type="dxa"/>
          </w:tcPr>
          <w:p w14:paraId="60F4B10A" w14:textId="4E02E342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12 дней</w:t>
            </w:r>
          </w:p>
        </w:tc>
      </w:tr>
      <w:tr w:rsidR="005D3E3C" w:rsidRPr="00D40346" w14:paraId="1FD5B1DD" w14:textId="77777777" w:rsidTr="00D40346">
        <w:trPr>
          <w:trHeight w:val="247"/>
        </w:trPr>
        <w:tc>
          <w:tcPr>
            <w:tcW w:w="5070" w:type="dxa"/>
          </w:tcPr>
          <w:p w14:paraId="2584DB20" w14:textId="2E464CB7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2409" w:type="dxa"/>
          </w:tcPr>
          <w:p w14:paraId="74D727CC" w14:textId="4A4D29CC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20.05.2024г. – 31.05.2024г.</w:t>
            </w:r>
          </w:p>
        </w:tc>
        <w:tc>
          <w:tcPr>
            <w:tcW w:w="2092" w:type="dxa"/>
          </w:tcPr>
          <w:p w14:paraId="7D1EC0C1" w14:textId="71BCC938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12 дней</w:t>
            </w:r>
          </w:p>
        </w:tc>
      </w:tr>
      <w:tr w:rsidR="005D3E3C" w:rsidRPr="00D40346" w14:paraId="1E4FAC89" w14:textId="77777777" w:rsidTr="007351A7">
        <w:trPr>
          <w:trHeight w:val="247"/>
        </w:trPr>
        <w:tc>
          <w:tcPr>
            <w:tcW w:w="9571" w:type="dxa"/>
            <w:gridSpan w:val="3"/>
          </w:tcPr>
          <w:p w14:paraId="29E3AC24" w14:textId="48BC7BFF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proofErr w:type="gramStart"/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2.Праздники</w:t>
            </w:r>
            <w:proofErr w:type="gramEnd"/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воспитанников</w:t>
            </w:r>
          </w:p>
        </w:tc>
      </w:tr>
      <w:tr w:rsidR="005D3E3C" w:rsidRPr="00D40346" w14:paraId="55BEDF64" w14:textId="77777777" w:rsidTr="00D40346">
        <w:trPr>
          <w:trHeight w:val="247"/>
        </w:trPr>
        <w:tc>
          <w:tcPr>
            <w:tcW w:w="5070" w:type="dxa"/>
          </w:tcPr>
          <w:p w14:paraId="6C23100C" w14:textId="426FBFBC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4501" w:type="dxa"/>
            <w:gridSpan w:val="2"/>
          </w:tcPr>
          <w:p w14:paraId="59817052" w14:textId="5F719A3F" w:rsidR="005D3E3C" w:rsidRPr="00D40346" w:rsidRDefault="005D3E3C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Сроки/даты</w:t>
            </w:r>
          </w:p>
        </w:tc>
      </w:tr>
      <w:tr w:rsidR="005D3E3C" w:rsidRPr="00D40346" w14:paraId="6803458A" w14:textId="77777777" w:rsidTr="00D40346">
        <w:trPr>
          <w:trHeight w:val="247"/>
        </w:trPr>
        <w:tc>
          <w:tcPr>
            <w:tcW w:w="5070" w:type="dxa"/>
          </w:tcPr>
          <w:p w14:paraId="5588F112" w14:textId="573E8FE0" w:rsidR="005D3E3C" w:rsidRPr="00D40346" w:rsidRDefault="005D3E3C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«Страна знаний»</w:t>
            </w:r>
          </w:p>
        </w:tc>
        <w:tc>
          <w:tcPr>
            <w:tcW w:w="4501" w:type="dxa"/>
            <w:gridSpan w:val="2"/>
          </w:tcPr>
          <w:p w14:paraId="51C75B38" w14:textId="7E4B6DC6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</w:tr>
      <w:tr w:rsidR="005D3E3C" w:rsidRPr="00D40346" w14:paraId="0597AE7D" w14:textId="77777777" w:rsidTr="00D40346">
        <w:trPr>
          <w:trHeight w:val="247"/>
        </w:trPr>
        <w:tc>
          <w:tcPr>
            <w:tcW w:w="5070" w:type="dxa"/>
          </w:tcPr>
          <w:p w14:paraId="2129F154" w14:textId="5200C471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Праздник «Батюшка Покров», «</w:t>
            </w:r>
            <w:proofErr w:type="spellStart"/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Осенинны</w:t>
            </w:r>
            <w:proofErr w:type="spellEnd"/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4501" w:type="dxa"/>
            <w:gridSpan w:val="2"/>
          </w:tcPr>
          <w:p w14:paraId="611BE11B" w14:textId="2A48D69D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16.10.2023г. – 31.10.2023г.</w:t>
            </w:r>
          </w:p>
        </w:tc>
      </w:tr>
      <w:tr w:rsidR="005D3E3C" w:rsidRPr="00D40346" w14:paraId="0AEBA6CD" w14:textId="77777777" w:rsidTr="00D40346">
        <w:trPr>
          <w:trHeight w:val="247"/>
        </w:trPr>
        <w:tc>
          <w:tcPr>
            <w:tcW w:w="5070" w:type="dxa"/>
          </w:tcPr>
          <w:p w14:paraId="449D83EC" w14:textId="027D067C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«Наша сила в единстве!»</w:t>
            </w:r>
          </w:p>
        </w:tc>
        <w:tc>
          <w:tcPr>
            <w:tcW w:w="4501" w:type="dxa"/>
            <w:gridSpan w:val="2"/>
          </w:tcPr>
          <w:p w14:paraId="69DAD35E" w14:textId="58FD8B8B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03.11.2023г.</w:t>
            </w:r>
          </w:p>
        </w:tc>
      </w:tr>
      <w:tr w:rsidR="00313B0E" w:rsidRPr="00D40346" w14:paraId="5A461E4E" w14:textId="77777777" w:rsidTr="00D40346">
        <w:trPr>
          <w:trHeight w:val="247"/>
        </w:trPr>
        <w:tc>
          <w:tcPr>
            <w:tcW w:w="5070" w:type="dxa"/>
          </w:tcPr>
          <w:p w14:paraId="6A318725" w14:textId="4F0576EB" w:rsidR="00313B0E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«Для любимых наших мам!»</w:t>
            </w:r>
          </w:p>
        </w:tc>
        <w:tc>
          <w:tcPr>
            <w:tcW w:w="4501" w:type="dxa"/>
            <w:gridSpan w:val="2"/>
          </w:tcPr>
          <w:p w14:paraId="091A8AA9" w14:textId="3D17D6C4" w:rsidR="00313B0E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24.11.2023г.</w:t>
            </w:r>
          </w:p>
        </w:tc>
      </w:tr>
      <w:tr w:rsidR="005D3E3C" w:rsidRPr="00D40346" w14:paraId="36A6CEC2" w14:textId="77777777" w:rsidTr="00D40346">
        <w:trPr>
          <w:trHeight w:val="247"/>
        </w:trPr>
        <w:tc>
          <w:tcPr>
            <w:tcW w:w="5070" w:type="dxa"/>
          </w:tcPr>
          <w:p w14:paraId="1C668829" w14:textId="0047C082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«Чудеса под Новый год»</w:t>
            </w:r>
          </w:p>
        </w:tc>
        <w:tc>
          <w:tcPr>
            <w:tcW w:w="4501" w:type="dxa"/>
            <w:gridSpan w:val="2"/>
          </w:tcPr>
          <w:p w14:paraId="24825294" w14:textId="32B0D644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20.12.2023г. – 28.12.2023г.</w:t>
            </w:r>
          </w:p>
        </w:tc>
      </w:tr>
      <w:tr w:rsidR="005D3E3C" w:rsidRPr="00D40346" w14:paraId="167662E1" w14:textId="77777777" w:rsidTr="00D40346">
        <w:trPr>
          <w:trHeight w:val="247"/>
        </w:trPr>
        <w:tc>
          <w:tcPr>
            <w:tcW w:w="5070" w:type="dxa"/>
          </w:tcPr>
          <w:p w14:paraId="14D35EA6" w14:textId="4E447D03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«Рождественские колядки</w:t>
            </w:r>
          </w:p>
        </w:tc>
        <w:tc>
          <w:tcPr>
            <w:tcW w:w="4501" w:type="dxa"/>
            <w:gridSpan w:val="2"/>
          </w:tcPr>
          <w:p w14:paraId="0BE2CA45" w14:textId="1FF82E2C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10.01.2024г.</w:t>
            </w:r>
          </w:p>
        </w:tc>
      </w:tr>
      <w:tr w:rsidR="005D3E3C" w:rsidRPr="00D40346" w14:paraId="3C78A8D3" w14:textId="77777777" w:rsidTr="00D40346">
        <w:trPr>
          <w:trHeight w:val="247"/>
        </w:trPr>
        <w:tc>
          <w:tcPr>
            <w:tcW w:w="5070" w:type="dxa"/>
          </w:tcPr>
          <w:p w14:paraId="23BB3D1B" w14:textId="495C2760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«Будем подрастать – Родину защищать!»</w:t>
            </w:r>
          </w:p>
        </w:tc>
        <w:tc>
          <w:tcPr>
            <w:tcW w:w="4501" w:type="dxa"/>
            <w:gridSpan w:val="2"/>
          </w:tcPr>
          <w:p w14:paraId="6123FB9D" w14:textId="24CD8B47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20.02.2024г. – 22.02.2024г.</w:t>
            </w:r>
          </w:p>
        </w:tc>
      </w:tr>
      <w:tr w:rsidR="005D3E3C" w:rsidRPr="00D40346" w14:paraId="1A3A7DEF" w14:textId="77777777" w:rsidTr="00D40346">
        <w:trPr>
          <w:trHeight w:val="247"/>
        </w:trPr>
        <w:tc>
          <w:tcPr>
            <w:tcW w:w="5070" w:type="dxa"/>
          </w:tcPr>
          <w:p w14:paraId="100BB8A7" w14:textId="18AE88F9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«Пусть всегда будет мама!»</w:t>
            </w:r>
          </w:p>
        </w:tc>
        <w:tc>
          <w:tcPr>
            <w:tcW w:w="4501" w:type="dxa"/>
            <w:gridSpan w:val="2"/>
          </w:tcPr>
          <w:p w14:paraId="2CB79777" w14:textId="2D4304CD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01.03.2024г. – 07.03.2024г.</w:t>
            </w:r>
          </w:p>
        </w:tc>
      </w:tr>
      <w:tr w:rsidR="005D3E3C" w:rsidRPr="00D40346" w14:paraId="26DE97AA" w14:textId="77777777" w:rsidTr="00D40346">
        <w:trPr>
          <w:trHeight w:val="247"/>
        </w:trPr>
        <w:tc>
          <w:tcPr>
            <w:tcW w:w="5070" w:type="dxa"/>
          </w:tcPr>
          <w:p w14:paraId="6435A398" w14:textId="5364A386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«Широкая Масленица»</w:t>
            </w:r>
          </w:p>
        </w:tc>
        <w:tc>
          <w:tcPr>
            <w:tcW w:w="4501" w:type="dxa"/>
            <w:gridSpan w:val="2"/>
          </w:tcPr>
          <w:p w14:paraId="78D1E22C" w14:textId="2033CBFF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15.03.2024г.</w:t>
            </w:r>
          </w:p>
        </w:tc>
      </w:tr>
      <w:tr w:rsidR="005D3E3C" w:rsidRPr="00D40346" w14:paraId="3F4B3C0D" w14:textId="77777777" w:rsidTr="00D40346">
        <w:trPr>
          <w:trHeight w:val="247"/>
        </w:trPr>
        <w:tc>
          <w:tcPr>
            <w:tcW w:w="5070" w:type="dxa"/>
          </w:tcPr>
          <w:p w14:paraId="52FCFBA5" w14:textId="5990EE1E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«Этот День Победы»</w:t>
            </w:r>
          </w:p>
        </w:tc>
        <w:tc>
          <w:tcPr>
            <w:tcW w:w="4501" w:type="dxa"/>
            <w:gridSpan w:val="2"/>
          </w:tcPr>
          <w:p w14:paraId="4E4EC793" w14:textId="2DAD2FF0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07.05.2024г.</w:t>
            </w:r>
          </w:p>
        </w:tc>
      </w:tr>
      <w:tr w:rsidR="005D3E3C" w:rsidRPr="00D40346" w14:paraId="2E9893AC" w14:textId="77777777" w:rsidTr="00D40346">
        <w:trPr>
          <w:trHeight w:val="247"/>
        </w:trPr>
        <w:tc>
          <w:tcPr>
            <w:tcW w:w="5070" w:type="dxa"/>
          </w:tcPr>
          <w:p w14:paraId="5D4DF5A6" w14:textId="4D83B41A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«Папа, мама, я – спортивная семья»</w:t>
            </w:r>
          </w:p>
        </w:tc>
        <w:tc>
          <w:tcPr>
            <w:tcW w:w="4501" w:type="dxa"/>
            <w:gridSpan w:val="2"/>
          </w:tcPr>
          <w:p w14:paraId="12D5C94F" w14:textId="53D0A082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</w:tc>
      </w:tr>
      <w:tr w:rsidR="005D3E3C" w:rsidRPr="00D40346" w14:paraId="44609905" w14:textId="77777777" w:rsidTr="00D40346">
        <w:trPr>
          <w:trHeight w:val="247"/>
        </w:trPr>
        <w:tc>
          <w:tcPr>
            <w:tcW w:w="5070" w:type="dxa"/>
          </w:tcPr>
          <w:p w14:paraId="6DFBDADD" w14:textId="16EA943A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«До свиданья детский сад!»</w:t>
            </w:r>
          </w:p>
        </w:tc>
        <w:tc>
          <w:tcPr>
            <w:tcW w:w="4501" w:type="dxa"/>
            <w:gridSpan w:val="2"/>
          </w:tcPr>
          <w:p w14:paraId="720852E2" w14:textId="49BDBBEF" w:rsidR="005D3E3C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29.05.2024г. – 31.05.2024г.</w:t>
            </w:r>
          </w:p>
        </w:tc>
      </w:tr>
      <w:tr w:rsidR="00313B0E" w:rsidRPr="00D40346" w14:paraId="7BA1252B" w14:textId="77777777" w:rsidTr="00D40346">
        <w:trPr>
          <w:trHeight w:val="247"/>
        </w:trPr>
        <w:tc>
          <w:tcPr>
            <w:tcW w:w="5070" w:type="dxa"/>
          </w:tcPr>
          <w:p w14:paraId="752946C6" w14:textId="14064995" w:rsidR="00313B0E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«Планета детства»</w:t>
            </w:r>
          </w:p>
        </w:tc>
        <w:tc>
          <w:tcPr>
            <w:tcW w:w="4501" w:type="dxa"/>
            <w:gridSpan w:val="2"/>
          </w:tcPr>
          <w:p w14:paraId="4B8D0261" w14:textId="0E6AA067" w:rsidR="00313B0E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03.06.2024г.</w:t>
            </w:r>
          </w:p>
        </w:tc>
      </w:tr>
      <w:tr w:rsidR="00313B0E" w:rsidRPr="00D40346" w14:paraId="7A7CB494" w14:textId="77777777" w:rsidTr="00D40346">
        <w:trPr>
          <w:trHeight w:val="247"/>
        </w:trPr>
        <w:tc>
          <w:tcPr>
            <w:tcW w:w="5070" w:type="dxa"/>
          </w:tcPr>
          <w:p w14:paraId="6ABE02B4" w14:textId="5D0E860C" w:rsidR="00313B0E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«Моя семья – моя отрада!»</w:t>
            </w:r>
          </w:p>
        </w:tc>
        <w:tc>
          <w:tcPr>
            <w:tcW w:w="4501" w:type="dxa"/>
            <w:gridSpan w:val="2"/>
          </w:tcPr>
          <w:p w14:paraId="167AA79B" w14:textId="6FDA8945" w:rsidR="00313B0E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</w:tc>
      </w:tr>
      <w:tr w:rsidR="00313B0E" w:rsidRPr="00D40346" w14:paraId="50CDB326" w14:textId="77777777" w:rsidTr="00D40346">
        <w:trPr>
          <w:trHeight w:val="247"/>
        </w:trPr>
        <w:tc>
          <w:tcPr>
            <w:tcW w:w="5070" w:type="dxa"/>
          </w:tcPr>
          <w:p w14:paraId="0D7B99B2" w14:textId="3047B4B5" w:rsidR="00313B0E" w:rsidRPr="00D40346" w:rsidRDefault="00313B0E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«День Российского флага»</w:t>
            </w:r>
          </w:p>
        </w:tc>
        <w:tc>
          <w:tcPr>
            <w:tcW w:w="4501" w:type="dxa"/>
            <w:gridSpan w:val="2"/>
          </w:tcPr>
          <w:p w14:paraId="59C40A58" w14:textId="6AB2B030" w:rsidR="00313B0E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22.08.2024г.</w:t>
            </w:r>
          </w:p>
        </w:tc>
      </w:tr>
      <w:tr w:rsidR="00313B0E" w:rsidRPr="00D40346" w14:paraId="310E0E5D" w14:textId="77777777" w:rsidTr="00D40346">
        <w:trPr>
          <w:trHeight w:val="247"/>
        </w:trPr>
        <w:tc>
          <w:tcPr>
            <w:tcW w:w="5070" w:type="dxa"/>
          </w:tcPr>
          <w:p w14:paraId="2B3F0297" w14:textId="290314AA" w:rsidR="00313B0E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«До свиданье, лето»</w:t>
            </w:r>
          </w:p>
        </w:tc>
        <w:tc>
          <w:tcPr>
            <w:tcW w:w="4501" w:type="dxa"/>
            <w:gridSpan w:val="2"/>
          </w:tcPr>
          <w:p w14:paraId="2B532DBA" w14:textId="3908D4B1" w:rsidR="00313B0E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30.08.2024г.</w:t>
            </w:r>
          </w:p>
        </w:tc>
      </w:tr>
      <w:tr w:rsidR="00AF2109" w:rsidRPr="00D40346" w14:paraId="696FABC1" w14:textId="77777777" w:rsidTr="006B17FC">
        <w:trPr>
          <w:trHeight w:val="247"/>
        </w:trPr>
        <w:tc>
          <w:tcPr>
            <w:tcW w:w="9571" w:type="dxa"/>
            <w:gridSpan w:val="3"/>
          </w:tcPr>
          <w:p w14:paraId="6723F4B5" w14:textId="5471B1BD" w:rsidR="00AF2109" w:rsidRPr="00D40346" w:rsidRDefault="00AF2109" w:rsidP="00D4034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3.</w:t>
            </w:r>
            <w:proofErr w:type="gramStart"/>
            <w:r w:rsidRPr="00D40346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3.Периодичность</w:t>
            </w:r>
            <w:proofErr w:type="gramEnd"/>
            <w:r w:rsidRPr="00D40346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проведения родительских собраний и заседаний клуба молодых семей</w:t>
            </w:r>
          </w:p>
        </w:tc>
      </w:tr>
      <w:tr w:rsidR="00AF2109" w:rsidRPr="00D40346" w14:paraId="0563A26A" w14:textId="77777777" w:rsidTr="00D40346">
        <w:trPr>
          <w:trHeight w:val="247"/>
        </w:trPr>
        <w:tc>
          <w:tcPr>
            <w:tcW w:w="5070" w:type="dxa"/>
          </w:tcPr>
          <w:p w14:paraId="6657661F" w14:textId="541B6BAF" w:rsidR="00AF2109" w:rsidRPr="00D40346" w:rsidRDefault="00AF2109" w:rsidP="00D40346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4501" w:type="dxa"/>
            <w:gridSpan w:val="2"/>
          </w:tcPr>
          <w:p w14:paraId="41F5950B" w14:textId="70CCFF7B" w:rsidR="00AF2109" w:rsidRPr="00D40346" w:rsidRDefault="00AF2109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 проведения</w:t>
            </w:r>
          </w:p>
        </w:tc>
      </w:tr>
      <w:tr w:rsidR="00AF2109" w:rsidRPr="00D40346" w14:paraId="1C8C8029" w14:textId="77777777" w:rsidTr="00D40346">
        <w:trPr>
          <w:trHeight w:val="247"/>
        </w:trPr>
        <w:tc>
          <w:tcPr>
            <w:tcW w:w="5070" w:type="dxa"/>
          </w:tcPr>
          <w:p w14:paraId="366B23F1" w14:textId="77777777" w:rsidR="00AF2109" w:rsidRPr="00AF2109" w:rsidRDefault="00AF2109" w:rsidP="00D403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1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родительское собрание </w:t>
            </w:r>
          </w:p>
          <w:p w14:paraId="246B240A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1" w:type="dxa"/>
            <w:gridSpan w:val="2"/>
          </w:tcPr>
          <w:p w14:paraId="75543B98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Сентябрь 2023г.</w:t>
            </w:r>
          </w:p>
          <w:p w14:paraId="3D526228" w14:textId="7A392E3A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Апрель 2024г.</w:t>
            </w:r>
          </w:p>
        </w:tc>
      </w:tr>
      <w:tr w:rsidR="00AF2109" w:rsidRPr="00D40346" w14:paraId="60F71024" w14:textId="77777777" w:rsidTr="00D40346">
        <w:trPr>
          <w:trHeight w:val="247"/>
        </w:trPr>
        <w:tc>
          <w:tcPr>
            <w:tcW w:w="5070" w:type="dxa"/>
          </w:tcPr>
          <w:p w14:paraId="4E72731D" w14:textId="27638E4D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4501" w:type="dxa"/>
            <w:gridSpan w:val="2"/>
          </w:tcPr>
          <w:p w14:paraId="3DBC837A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Октябрь 2023г.</w:t>
            </w:r>
          </w:p>
          <w:p w14:paraId="00F56227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Декабрь 2023г.</w:t>
            </w:r>
          </w:p>
          <w:p w14:paraId="2A72D63E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Март 2024г.</w:t>
            </w:r>
          </w:p>
          <w:p w14:paraId="17B6F58E" w14:textId="7F336D9D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  <w:tr w:rsidR="00AF2109" w:rsidRPr="00D40346" w14:paraId="5EA0590F" w14:textId="77777777" w:rsidTr="00D40346">
        <w:trPr>
          <w:trHeight w:val="247"/>
        </w:trPr>
        <w:tc>
          <w:tcPr>
            <w:tcW w:w="5070" w:type="dxa"/>
          </w:tcPr>
          <w:p w14:paraId="5228BC4B" w14:textId="20D7F6AE" w:rsidR="00AF2109" w:rsidRPr="00D40346" w:rsidRDefault="00AF2109" w:rsidP="00D4034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21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клуба молодых семей «За руку с семьей»</w:t>
            </w:r>
          </w:p>
        </w:tc>
        <w:tc>
          <w:tcPr>
            <w:tcW w:w="4501" w:type="dxa"/>
            <w:gridSpan w:val="2"/>
          </w:tcPr>
          <w:p w14:paraId="79146991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Ноябрь 2023г.</w:t>
            </w:r>
          </w:p>
          <w:p w14:paraId="34AF4E44" w14:textId="77777777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Февраль 2024г.</w:t>
            </w:r>
          </w:p>
          <w:p w14:paraId="7FCC6089" w14:textId="445A4FFC" w:rsidR="00AF2109" w:rsidRPr="00D40346" w:rsidRDefault="00AF2109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  <w:tr w:rsidR="00AF2109" w:rsidRPr="00D40346" w14:paraId="6D1FA75D" w14:textId="77777777" w:rsidTr="00903D61">
        <w:trPr>
          <w:trHeight w:val="247"/>
        </w:trPr>
        <w:tc>
          <w:tcPr>
            <w:tcW w:w="9571" w:type="dxa"/>
            <w:gridSpan w:val="3"/>
          </w:tcPr>
          <w:p w14:paraId="70FB20A1" w14:textId="6F3FFFB1" w:rsidR="00AF2109" w:rsidRPr="00D40346" w:rsidRDefault="005F5522" w:rsidP="00D4034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3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Праздничные и выходные дни</w:t>
            </w:r>
          </w:p>
        </w:tc>
      </w:tr>
      <w:tr w:rsidR="005F5522" w:rsidRPr="00D40346" w14:paraId="611E59EE" w14:textId="77777777" w:rsidTr="00D40346">
        <w:trPr>
          <w:trHeight w:val="247"/>
        </w:trPr>
        <w:tc>
          <w:tcPr>
            <w:tcW w:w="5070" w:type="dxa"/>
          </w:tcPr>
          <w:p w14:paraId="29AB04F9" w14:textId="3F057F93" w:rsidR="005F5522" w:rsidRPr="00D40346" w:rsidRDefault="00D40346" w:rsidP="00D40346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4501" w:type="dxa"/>
            <w:gridSpan w:val="2"/>
          </w:tcPr>
          <w:p w14:paraId="20EA8C8A" w14:textId="0E088620" w:rsidR="005F5522" w:rsidRPr="00D40346" w:rsidRDefault="005F5522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 /даты</w:t>
            </w:r>
          </w:p>
        </w:tc>
      </w:tr>
      <w:tr w:rsidR="005F5522" w:rsidRPr="00D40346" w14:paraId="0A657532" w14:textId="77777777" w:rsidTr="00D40346">
        <w:trPr>
          <w:trHeight w:val="247"/>
        </w:trPr>
        <w:tc>
          <w:tcPr>
            <w:tcW w:w="5070" w:type="dxa"/>
          </w:tcPr>
          <w:p w14:paraId="0B4C2340" w14:textId="285E930E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«День народного единства»</w:t>
            </w:r>
          </w:p>
        </w:tc>
        <w:tc>
          <w:tcPr>
            <w:tcW w:w="4501" w:type="dxa"/>
            <w:gridSpan w:val="2"/>
          </w:tcPr>
          <w:p w14:paraId="7603C9E6" w14:textId="390121A5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06.11.2023г.</w:t>
            </w:r>
          </w:p>
        </w:tc>
      </w:tr>
      <w:tr w:rsidR="005F5522" w:rsidRPr="00D40346" w14:paraId="1DB63C58" w14:textId="77777777" w:rsidTr="00D40346">
        <w:trPr>
          <w:trHeight w:val="247"/>
        </w:trPr>
        <w:tc>
          <w:tcPr>
            <w:tcW w:w="5070" w:type="dxa"/>
          </w:tcPr>
          <w:p w14:paraId="45F3FBDD" w14:textId="6F385F55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Новогодние каникулы</w:t>
            </w:r>
          </w:p>
        </w:tc>
        <w:tc>
          <w:tcPr>
            <w:tcW w:w="4501" w:type="dxa"/>
            <w:gridSpan w:val="2"/>
          </w:tcPr>
          <w:p w14:paraId="3C121B83" w14:textId="2F0696F0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31.12.2023г. – 08.01.2024г.</w:t>
            </w:r>
          </w:p>
        </w:tc>
      </w:tr>
      <w:tr w:rsidR="005F5522" w:rsidRPr="00D40346" w14:paraId="4E107ED6" w14:textId="77777777" w:rsidTr="00D40346">
        <w:trPr>
          <w:trHeight w:val="247"/>
        </w:trPr>
        <w:tc>
          <w:tcPr>
            <w:tcW w:w="5070" w:type="dxa"/>
          </w:tcPr>
          <w:p w14:paraId="28A6CBDD" w14:textId="647FF792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«День защитников Отечества»</w:t>
            </w:r>
          </w:p>
        </w:tc>
        <w:tc>
          <w:tcPr>
            <w:tcW w:w="4501" w:type="dxa"/>
            <w:gridSpan w:val="2"/>
          </w:tcPr>
          <w:p w14:paraId="21E7A0CC" w14:textId="3CD1A7AE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23.02.2024г.</w:t>
            </w:r>
          </w:p>
        </w:tc>
      </w:tr>
      <w:tr w:rsidR="005F5522" w:rsidRPr="00D40346" w14:paraId="64F6DBF7" w14:textId="77777777" w:rsidTr="00D40346">
        <w:trPr>
          <w:trHeight w:val="247"/>
        </w:trPr>
        <w:tc>
          <w:tcPr>
            <w:tcW w:w="5070" w:type="dxa"/>
          </w:tcPr>
          <w:p w14:paraId="0ECB34B8" w14:textId="505A9D8C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«Международный женский день»</w:t>
            </w:r>
          </w:p>
        </w:tc>
        <w:tc>
          <w:tcPr>
            <w:tcW w:w="4501" w:type="dxa"/>
            <w:gridSpan w:val="2"/>
          </w:tcPr>
          <w:p w14:paraId="24B23DBA" w14:textId="21492F72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08.03.2024г.</w:t>
            </w:r>
          </w:p>
        </w:tc>
      </w:tr>
      <w:tr w:rsidR="005F5522" w:rsidRPr="00D40346" w14:paraId="58631B89" w14:textId="77777777" w:rsidTr="00D40346">
        <w:trPr>
          <w:trHeight w:val="247"/>
        </w:trPr>
        <w:tc>
          <w:tcPr>
            <w:tcW w:w="5070" w:type="dxa"/>
          </w:tcPr>
          <w:p w14:paraId="68FF6297" w14:textId="1AE0722F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«Праздник Весны и Труда»</w:t>
            </w:r>
          </w:p>
        </w:tc>
        <w:tc>
          <w:tcPr>
            <w:tcW w:w="4501" w:type="dxa"/>
            <w:gridSpan w:val="2"/>
          </w:tcPr>
          <w:p w14:paraId="28762B2D" w14:textId="26075D62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</w:tc>
      </w:tr>
      <w:tr w:rsidR="005F5522" w:rsidRPr="00D40346" w14:paraId="5A607B49" w14:textId="77777777" w:rsidTr="00D40346">
        <w:trPr>
          <w:trHeight w:val="247"/>
        </w:trPr>
        <w:tc>
          <w:tcPr>
            <w:tcW w:w="5070" w:type="dxa"/>
          </w:tcPr>
          <w:p w14:paraId="2AA3100A" w14:textId="473713A4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«День Победы»</w:t>
            </w:r>
          </w:p>
        </w:tc>
        <w:tc>
          <w:tcPr>
            <w:tcW w:w="4501" w:type="dxa"/>
            <w:gridSpan w:val="2"/>
          </w:tcPr>
          <w:p w14:paraId="4CAB1564" w14:textId="72F1E314" w:rsidR="005F5522" w:rsidRPr="00D40346" w:rsidRDefault="005F5522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D40346" w:rsidRPr="00D40346">
              <w:rPr>
                <w:rFonts w:ascii="Times New Roman" w:hAnsi="Times New Roman" w:cs="Times New Roman"/>
                <w:sz w:val="28"/>
                <w:szCs w:val="28"/>
              </w:rPr>
              <w:t>05-10.05.2024г.</w:t>
            </w:r>
          </w:p>
        </w:tc>
      </w:tr>
      <w:tr w:rsidR="00D40346" w:rsidRPr="00D40346" w14:paraId="1F4A8467" w14:textId="77777777" w:rsidTr="00D40346">
        <w:trPr>
          <w:trHeight w:val="247"/>
        </w:trPr>
        <w:tc>
          <w:tcPr>
            <w:tcW w:w="5070" w:type="dxa"/>
          </w:tcPr>
          <w:p w14:paraId="06EFCB53" w14:textId="1DD02CFA" w:rsidR="00D40346" w:rsidRPr="00D40346" w:rsidRDefault="00D40346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«День России»</w:t>
            </w:r>
          </w:p>
        </w:tc>
        <w:tc>
          <w:tcPr>
            <w:tcW w:w="4501" w:type="dxa"/>
            <w:gridSpan w:val="2"/>
          </w:tcPr>
          <w:p w14:paraId="3857E720" w14:textId="42A87B02" w:rsidR="00D40346" w:rsidRPr="00D40346" w:rsidRDefault="00D40346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</w:tc>
      </w:tr>
      <w:tr w:rsidR="00D40346" w:rsidRPr="00D40346" w14:paraId="393F0428" w14:textId="77777777" w:rsidTr="007D429A">
        <w:trPr>
          <w:trHeight w:val="247"/>
        </w:trPr>
        <w:tc>
          <w:tcPr>
            <w:tcW w:w="9571" w:type="dxa"/>
            <w:gridSpan w:val="3"/>
          </w:tcPr>
          <w:p w14:paraId="5053C87B" w14:textId="4D387F14" w:rsidR="00D40346" w:rsidRPr="00D40346" w:rsidRDefault="00D40346" w:rsidP="00D4034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проводимые в летний оздоровительный период</w:t>
            </w:r>
          </w:p>
        </w:tc>
      </w:tr>
      <w:tr w:rsidR="00D40346" w:rsidRPr="00D40346" w14:paraId="2EFF828C" w14:textId="77777777" w:rsidTr="00D40346">
        <w:trPr>
          <w:trHeight w:val="247"/>
        </w:trPr>
        <w:tc>
          <w:tcPr>
            <w:tcW w:w="5070" w:type="dxa"/>
          </w:tcPr>
          <w:p w14:paraId="06DCB359" w14:textId="3AFEF0FE" w:rsidR="00D40346" w:rsidRPr="00D40346" w:rsidRDefault="00D40346" w:rsidP="00D40346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4501" w:type="dxa"/>
            <w:gridSpan w:val="2"/>
          </w:tcPr>
          <w:p w14:paraId="5BD900C6" w14:textId="51E51613" w:rsidR="00D40346" w:rsidRPr="00D40346" w:rsidRDefault="00D40346" w:rsidP="00D4034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 /даты</w:t>
            </w:r>
          </w:p>
        </w:tc>
      </w:tr>
      <w:tr w:rsidR="00D40346" w:rsidRPr="00D40346" w14:paraId="4DE03B68" w14:textId="77777777" w:rsidTr="00D40346">
        <w:trPr>
          <w:trHeight w:val="247"/>
        </w:trPr>
        <w:tc>
          <w:tcPr>
            <w:tcW w:w="5070" w:type="dxa"/>
          </w:tcPr>
          <w:p w14:paraId="513A47BA" w14:textId="4A695F06" w:rsidR="00D40346" w:rsidRPr="00D40346" w:rsidRDefault="00D40346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Проведение праздников, досугов, развлечений</w:t>
            </w:r>
          </w:p>
        </w:tc>
        <w:tc>
          <w:tcPr>
            <w:tcW w:w="4501" w:type="dxa"/>
            <w:gridSpan w:val="2"/>
          </w:tcPr>
          <w:p w14:paraId="43DE9AAA" w14:textId="7FA0FF00" w:rsidR="00D40346" w:rsidRPr="00D40346" w:rsidRDefault="00D40346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1 раз в неделю с июня по август</w:t>
            </w:r>
          </w:p>
        </w:tc>
      </w:tr>
      <w:tr w:rsidR="00D40346" w:rsidRPr="00D40346" w14:paraId="5D6655B2" w14:textId="77777777" w:rsidTr="00D40346">
        <w:trPr>
          <w:trHeight w:val="247"/>
        </w:trPr>
        <w:tc>
          <w:tcPr>
            <w:tcW w:w="5070" w:type="dxa"/>
          </w:tcPr>
          <w:p w14:paraId="4BBF4D10" w14:textId="10724385" w:rsidR="00D40346" w:rsidRPr="00D40346" w:rsidRDefault="00D40346" w:rsidP="00D4034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4034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Экскурсии, целевые прогулки</w:t>
            </w:r>
          </w:p>
        </w:tc>
        <w:tc>
          <w:tcPr>
            <w:tcW w:w="4501" w:type="dxa"/>
            <w:gridSpan w:val="2"/>
          </w:tcPr>
          <w:p w14:paraId="04FC4817" w14:textId="161A298B" w:rsidR="00D40346" w:rsidRPr="00D40346" w:rsidRDefault="00D40346" w:rsidP="00D4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6">
              <w:rPr>
                <w:rFonts w:ascii="Times New Roman" w:hAnsi="Times New Roman" w:cs="Times New Roman"/>
                <w:sz w:val="28"/>
                <w:szCs w:val="28"/>
              </w:rPr>
              <w:t>По плану работы педагогов</w:t>
            </w:r>
          </w:p>
        </w:tc>
      </w:tr>
    </w:tbl>
    <w:p w14:paraId="50E28E5D" w14:textId="77777777" w:rsidR="00026297" w:rsidRDefault="00026297" w:rsidP="00A920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DF7E5" w14:textId="77777777" w:rsidR="00A92067" w:rsidRPr="00A92067" w:rsidRDefault="00A92067" w:rsidP="00A92067">
      <w:pPr>
        <w:widowControl w:val="0"/>
        <w:spacing w:after="0" w:line="240" w:lineRule="auto"/>
        <w:ind w:left="1" w:right="149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4BD28C" w14:textId="77777777" w:rsidR="0026114C" w:rsidRDefault="0026114C" w:rsidP="00E9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93433" w14:textId="77777777" w:rsidR="000E675B" w:rsidRDefault="00A92067" w:rsidP="0026114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48596" w14:textId="77777777" w:rsidR="000E675B" w:rsidRPr="0026114C" w:rsidRDefault="000E675B" w:rsidP="0026114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675B" w:rsidRPr="0026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1ED4"/>
    <w:multiLevelType w:val="multilevel"/>
    <w:tmpl w:val="A2D8C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E367F7"/>
    <w:multiLevelType w:val="hybridMultilevel"/>
    <w:tmpl w:val="95EC05BA"/>
    <w:lvl w:ilvl="0" w:tplc="FAEE085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67BF1"/>
    <w:multiLevelType w:val="hybridMultilevel"/>
    <w:tmpl w:val="430A47A4"/>
    <w:lvl w:ilvl="0" w:tplc="FAEE08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055D"/>
    <w:multiLevelType w:val="hybridMultilevel"/>
    <w:tmpl w:val="BCA6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05369"/>
    <w:multiLevelType w:val="hybridMultilevel"/>
    <w:tmpl w:val="3368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485773">
    <w:abstractNumId w:val="3"/>
  </w:num>
  <w:num w:numId="2" w16cid:durableId="781530645">
    <w:abstractNumId w:val="0"/>
  </w:num>
  <w:num w:numId="3" w16cid:durableId="1043137605">
    <w:abstractNumId w:val="4"/>
  </w:num>
  <w:num w:numId="4" w16cid:durableId="1034042129">
    <w:abstractNumId w:val="1"/>
  </w:num>
  <w:num w:numId="5" w16cid:durableId="1597132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B8"/>
    <w:rsid w:val="00026297"/>
    <w:rsid w:val="00031C7D"/>
    <w:rsid w:val="00091BB8"/>
    <w:rsid w:val="000E675B"/>
    <w:rsid w:val="00213DB2"/>
    <w:rsid w:val="0026114C"/>
    <w:rsid w:val="00313B0E"/>
    <w:rsid w:val="003A739E"/>
    <w:rsid w:val="005D3E3C"/>
    <w:rsid w:val="005F5522"/>
    <w:rsid w:val="00633901"/>
    <w:rsid w:val="009018F2"/>
    <w:rsid w:val="00A92067"/>
    <w:rsid w:val="00AF2109"/>
    <w:rsid w:val="00D06311"/>
    <w:rsid w:val="00D40346"/>
    <w:rsid w:val="00E94537"/>
    <w:rsid w:val="00F33AAE"/>
    <w:rsid w:val="00F4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772A"/>
  <w15:docId w15:val="{6CDBAD0B-F33C-432F-8BF9-DCEE54A4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6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11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5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2067"/>
    <w:pPr>
      <w:ind w:left="720"/>
      <w:contextualSpacing/>
    </w:pPr>
  </w:style>
  <w:style w:type="character" w:styleId="a8">
    <w:name w:val="Strong"/>
    <w:basedOn w:val="a0"/>
    <w:uiPriority w:val="22"/>
    <w:qFormat/>
    <w:rsid w:val="00A92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 Корязин</cp:lastModifiedBy>
  <cp:revision>5</cp:revision>
  <cp:lastPrinted>2023-02-15T06:07:00Z</cp:lastPrinted>
  <dcterms:created xsi:type="dcterms:W3CDTF">2023-02-15T06:46:00Z</dcterms:created>
  <dcterms:modified xsi:type="dcterms:W3CDTF">2023-09-28T16:33:00Z</dcterms:modified>
</cp:coreProperties>
</file>