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52" w:rsidRDefault="00574C52" w:rsidP="00574C52">
      <w:pPr>
        <w:jc w:val="center"/>
        <w:rPr>
          <w:rFonts w:ascii="Times New Roman" w:hAnsi="Times New Roman" w:cs="Times New Roman"/>
          <w:sz w:val="20"/>
          <w:szCs w:val="20"/>
        </w:rPr>
      </w:pPr>
      <w:r w:rsidRPr="00E371EC">
        <w:rPr>
          <w:rFonts w:ascii="Times New Roman" w:hAnsi="Times New Roman" w:cs="Times New Roman"/>
          <w:sz w:val="20"/>
          <w:szCs w:val="20"/>
        </w:rPr>
        <w:t>СПИСОК ПЕДАГОГИЧЕСКИХ РАБОТНИКОВ на 2022-2023 учебный год</w:t>
      </w:r>
    </w:p>
    <w:p w:rsidR="00612EF2" w:rsidRPr="00612EF2" w:rsidRDefault="00612EF2" w:rsidP="00574C52">
      <w:pPr>
        <w:jc w:val="center"/>
        <w:rPr>
          <w:rFonts w:ascii="Times New Roman" w:hAnsi="Times New Roman" w:cs="Times New Roman"/>
          <w:sz w:val="48"/>
          <w:szCs w:val="48"/>
        </w:rPr>
      </w:pPr>
      <w:r w:rsidRPr="00612EF2">
        <w:rPr>
          <w:rFonts w:ascii="Times New Roman" w:hAnsi="Times New Roman" w:cs="Times New Roman"/>
          <w:sz w:val="48"/>
          <w:szCs w:val="48"/>
        </w:rPr>
        <w:t>ПЦК «</w:t>
      </w:r>
      <w:r w:rsidR="009E0824">
        <w:rPr>
          <w:rFonts w:ascii="Times New Roman" w:hAnsi="Times New Roman" w:cs="Times New Roman"/>
          <w:sz w:val="48"/>
          <w:szCs w:val="48"/>
        </w:rPr>
        <w:t xml:space="preserve">НХТ </w:t>
      </w:r>
      <w:bookmarkStart w:id="0" w:name="_GoBack"/>
      <w:bookmarkEnd w:id="0"/>
      <w:r w:rsidR="00221594">
        <w:rPr>
          <w:rFonts w:ascii="Times New Roman" w:hAnsi="Times New Roman" w:cs="Times New Roman"/>
          <w:sz w:val="48"/>
          <w:szCs w:val="48"/>
        </w:rPr>
        <w:t>Хореографи</w:t>
      </w:r>
      <w:r w:rsidR="009E0824">
        <w:rPr>
          <w:rFonts w:ascii="Times New Roman" w:hAnsi="Times New Roman" w:cs="Times New Roman"/>
          <w:sz w:val="48"/>
          <w:szCs w:val="48"/>
        </w:rPr>
        <w:t>я</w:t>
      </w:r>
      <w:r w:rsidRPr="00612EF2">
        <w:rPr>
          <w:rFonts w:ascii="Times New Roman" w:hAnsi="Times New Roman" w:cs="Times New Roman"/>
          <w:sz w:val="48"/>
          <w:szCs w:val="48"/>
        </w:rPr>
        <w:t>»</w:t>
      </w:r>
    </w:p>
    <w:tbl>
      <w:tblPr>
        <w:tblStyle w:val="a3"/>
        <w:tblW w:w="14712" w:type="dxa"/>
        <w:tblLayout w:type="fixed"/>
        <w:tblLook w:val="04A0" w:firstRow="1" w:lastRow="0" w:firstColumn="1" w:lastColumn="0" w:noHBand="0" w:noVBand="1"/>
      </w:tblPr>
      <w:tblGrid>
        <w:gridCol w:w="562"/>
        <w:gridCol w:w="1613"/>
        <w:gridCol w:w="1165"/>
        <w:gridCol w:w="1477"/>
        <w:gridCol w:w="1563"/>
        <w:gridCol w:w="1761"/>
        <w:gridCol w:w="1838"/>
        <w:gridCol w:w="1650"/>
        <w:gridCol w:w="3083"/>
      </w:tblGrid>
      <w:tr w:rsidR="00E371EC" w:rsidRPr="00E371EC" w:rsidTr="006E0D28">
        <w:tc>
          <w:tcPr>
            <w:tcW w:w="562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3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ФИО, педагогический, общий стаж</w:t>
            </w:r>
          </w:p>
        </w:tc>
        <w:tc>
          <w:tcPr>
            <w:tcW w:w="1165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77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Квалификацио нная категория, наличие ученой степени, ученого звания, № приказа о присвоении</w:t>
            </w:r>
          </w:p>
        </w:tc>
        <w:tc>
          <w:tcPr>
            <w:tcW w:w="1563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761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838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650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Специализация. Преподаваемые дисциплины.</w:t>
            </w:r>
          </w:p>
        </w:tc>
        <w:tc>
          <w:tcPr>
            <w:tcW w:w="3083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образование: повышение квалификации, семинары, курсы, и т.д.</w:t>
            </w:r>
          </w:p>
        </w:tc>
      </w:tr>
      <w:tr w:rsidR="00E371EC" w:rsidRPr="00E371EC" w:rsidTr="006E0D28">
        <w:tc>
          <w:tcPr>
            <w:tcW w:w="562" w:type="dxa"/>
          </w:tcPr>
          <w:p w:rsidR="00574C52" w:rsidRPr="00E371EC" w:rsidRDefault="00574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</w:tcPr>
          <w:p w:rsidR="00574C52" w:rsidRPr="0048530E" w:rsidRDefault="002A1B1A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Харина</w:t>
            </w:r>
          </w:p>
          <w:p w:rsidR="002A1B1A" w:rsidRPr="0048530E" w:rsidRDefault="002A1B1A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2A1B1A" w:rsidRPr="0048530E" w:rsidRDefault="002A1B1A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  <w:p w:rsidR="00574C52" w:rsidRPr="0048530E" w:rsidRDefault="00574C52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52" w:rsidRPr="0048530E" w:rsidRDefault="002A1B1A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пед. стаж 14</w:t>
            </w:r>
            <w:r w:rsidR="00574C52" w:rsidRPr="0048530E">
              <w:rPr>
                <w:rFonts w:ascii="Times New Roman" w:hAnsi="Times New Roman" w:cs="Times New Roman"/>
                <w:sz w:val="20"/>
                <w:szCs w:val="20"/>
              </w:rPr>
              <w:t xml:space="preserve"> общий стаж </w:t>
            </w: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- 14</w:t>
            </w:r>
          </w:p>
        </w:tc>
        <w:tc>
          <w:tcPr>
            <w:tcW w:w="1165" w:type="dxa"/>
          </w:tcPr>
          <w:p w:rsidR="00574C52" w:rsidRPr="0048530E" w:rsidRDefault="002A1B1A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хореографических дисциплин</w:t>
            </w:r>
          </w:p>
        </w:tc>
        <w:tc>
          <w:tcPr>
            <w:tcW w:w="1477" w:type="dxa"/>
          </w:tcPr>
          <w:p w:rsidR="00574C52" w:rsidRPr="0048530E" w:rsidRDefault="00574C52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от </w:t>
            </w:r>
            <w:r w:rsidR="002A1B1A" w:rsidRPr="0048530E">
              <w:rPr>
                <w:rFonts w:ascii="Times New Roman" w:hAnsi="Times New Roman" w:cs="Times New Roman"/>
                <w:sz w:val="20"/>
                <w:szCs w:val="20"/>
              </w:rPr>
              <w:t>26.02.2018</w:t>
            </w:r>
          </w:p>
        </w:tc>
        <w:tc>
          <w:tcPr>
            <w:tcW w:w="1563" w:type="dxa"/>
          </w:tcPr>
          <w:p w:rsidR="00574C52" w:rsidRPr="0048530E" w:rsidRDefault="00574C52" w:rsidP="00485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2A1B1A" w:rsidRPr="0048530E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Педагогический Университет 2013г.</w:t>
            </w:r>
          </w:p>
        </w:tc>
        <w:tc>
          <w:tcPr>
            <w:tcW w:w="1761" w:type="dxa"/>
          </w:tcPr>
          <w:p w:rsidR="00574C52" w:rsidRPr="0048530E" w:rsidRDefault="002A1B1A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специальность «Народное художественное творчество», квалификация «Художественный руководитель хореографического коллектива, преподаватель».</w:t>
            </w:r>
          </w:p>
        </w:tc>
        <w:tc>
          <w:tcPr>
            <w:tcW w:w="1838" w:type="dxa"/>
          </w:tcPr>
          <w:p w:rsidR="00574C52" w:rsidRPr="0048530E" w:rsidRDefault="0048530E" w:rsidP="0048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720C7F" w:rsidRDefault="00720C7F" w:rsidP="00485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51.02.01</w:t>
            </w:r>
          </w:p>
          <w:p w:rsidR="0048530E" w:rsidRPr="0048530E" w:rsidRDefault="0048530E" w:rsidP="00485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 xml:space="preserve">МДК 01.01 Композиция и постановка танца., </w:t>
            </w:r>
          </w:p>
          <w:p w:rsidR="00574C52" w:rsidRPr="0048530E" w:rsidRDefault="0048530E" w:rsidP="00485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 xml:space="preserve">МДК 01.02 Хореографическая подготовка – Народный танец, Современный танец, Ансамбль. </w:t>
            </w:r>
          </w:p>
        </w:tc>
        <w:tc>
          <w:tcPr>
            <w:tcW w:w="3083" w:type="dxa"/>
          </w:tcPr>
          <w:p w:rsidR="00FA0430" w:rsidRPr="00FA0430" w:rsidRDefault="00574C52" w:rsidP="00FA04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0430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FA043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48530E" w:rsidRPr="00FA0430">
              <w:rPr>
                <w:rFonts w:ascii="Times New Roman" w:hAnsi="Times New Roman" w:cs="Times New Roman"/>
                <w:sz w:val="20"/>
                <w:szCs w:val="20"/>
              </w:rPr>
              <w:t>20.02.2019 по 6.03.2019 «Театрализация как интегрированная педагогическая технология в учреждении СПО» ФГБОУ ВО</w:t>
            </w:r>
            <w:r w:rsidRPr="00F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30E" w:rsidRPr="00FA0430">
              <w:rPr>
                <w:rFonts w:ascii="Times New Roman" w:hAnsi="Times New Roman" w:cs="Times New Roman"/>
                <w:sz w:val="20"/>
                <w:szCs w:val="20"/>
              </w:rPr>
              <w:t>«Санкт-Петербургский государственный институт культуры» 72</w:t>
            </w:r>
            <w:r w:rsidR="00FA0430">
              <w:rPr>
                <w:rFonts w:ascii="Times New Roman" w:hAnsi="Times New Roman" w:cs="Times New Roman"/>
                <w:sz w:val="20"/>
                <w:szCs w:val="20"/>
              </w:rPr>
              <w:t xml:space="preserve">ч. </w:t>
            </w:r>
            <w:r w:rsidR="00FA0430" w:rsidRPr="00FA0430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="00FA0430" w:rsidRPr="00FA0430">
              <w:rPr>
                <w:rFonts w:ascii="Times New Roman" w:hAnsi="Times New Roman" w:cs="Times New Roman"/>
                <w:sz w:val="20"/>
                <w:szCs w:val="20"/>
              </w:rPr>
              <w:t xml:space="preserve"> с 9.11.2020 по 24.11.2020</w:t>
            </w:r>
          </w:p>
          <w:p w:rsidR="00FA0430" w:rsidRPr="00FA0430" w:rsidRDefault="00FA0430" w:rsidP="00FA04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0430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традиционному народному танцу» ФГБОУВО «Московский государственный институт культуры» 36 ч. </w:t>
            </w:r>
          </w:p>
          <w:p w:rsidR="0048530E" w:rsidRPr="00FA0430" w:rsidRDefault="00FA0430" w:rsidP="004853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0430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FA0430">
              <w:rPr>
                <w:rFonts w:ascii="Times New Roman" w:hAnsi="Times New Roman" w:cs="Times New Roman"/>
                <w:sz w:val="20"/>
                <w:szCs w:val="20"/>
              </w:rPr>
              <w:t xml:space="preserve"> 1.03.2021 </w:t>
            </w:r>
            <w:r w:rsidR="0048530E" w:rsidRPr="00FA0430"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современных педагогических и психологических технологий в деятельности преподавателя СПО» </w:t>
            </w:r>
            <w:r w:rsidRPr="00FA0430">
              <w:rPr>
                <w:rFonts w:ascii="Times New Roman" w:hAnsi="Times New Roman" w:cs="Times New Roman"/>
                <w:sz w:val="20"/>
                <w:szCs w:val="20"/>
              </w:rPr>
              <w:t>ГАПОУ «Елабужский колледж культуры и искусств» 72 ч.</w:t>
            </w:r>
            <w:r w:rsidR="0048530E" w:rsidRPr="00F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0430" w:rsidRPr="00B07002" w:rsidRDefault="00221314" w:rsidP="00FA0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Семинары</w:t>
            </w:r>
          </w:p>
          <w:p w:rsidR="00B07002" w:rsidRDefault="00B07002" w:rsidP="00B0700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  <w:p w:rsidR="00B07002" w:rsidRDefault="00B07002" w:rsidP="00B0700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70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Республиканский семинар «Разработка и результативность реализации рабочей программы воспитания в профессиональной образовательной организации»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ГАОУ ДПО «Институт развития образования РТ» участник.,</w:t>
            </w:r>
          </w:p>
          <w:p w:rsidR="00B07002" w:rsidRDefault="00B07002" w:rsidP="00B0700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7002">
              <w:rPr>
                <w:rFonts w:ascii="Times New Roman" w:hAnsi="Times New Roman" w:cs="Times New Roman"/>
                <w:sz w:val="20"/>
                <w:szCs w:val="20"/>
              </w:rPr>
              <w:t>26.01.2022 Республиканский семинар «Образовательная программа среднего профессионального образования: новые подходы к проектированию и оценка качества на основе профессиональных стандартов» ГАОУ ДПО «Институт развития образования РТ» участник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21314" w:rsidRPr="00221314" w:rsidRDefault="00221314" w:rsidP="002213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1314">
              <w:rPr>
                <w:rFonts w:ascii="Times New Roman" w:hAnsi="Times New Roman" w:cs="Times New Roman"/>
                <w:sz w:val="20"/>
                <w:szCs w:val="20"/>
              </w:rPr>
              <w:t>2020г. Республиканский семинар-практикум «Сохранение и трансляция аутентичной национальной культуры как основа патриотического направления деятельности учреждений культуры» ГАПОУ «Елабужский колледж культуры и искусств» 8ч.</w:t>
            </w:r>
          </w:p>
          <w:p w:rsidR="00B07002" w:rsidRPr="00221314" w:rsidRDefault="00B07002" w:rsidP="00221314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314">
              <w:rPr>
                <w:rFonts w:ascii="Times New Roman" w:hAnsi="Times New Roman" w:cs="Times New Roman"/>
                <w:b/>
                <w:sz w:val="20"/>
                <w:szCs w:val="20"/>
              </w:rPr>
              <w:t>Мастер класс</w:t>
            </w:r>
          </w:p>
          <w:p w:rsidR="00574C52" w:rsidRPr="00E371EC" w:rsidRDefault="00B07002" w:rsidP="002213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21314">
              <w:rPr>
                <w:rFonts w:ascii="Times New Roman" w:hAnsi="Times New Roman" w:cs="Times New Roman"/>
                <w:sz w:val="20"/>
                <w:szCs w:val="20"/>
              </w:rPr>
              <w:t>с 28.08.2020 по 30.08.2020 в рамках V Международный фестиваль-конкурс народного песенно-танцевального искусства «Казанское полотенце» Управление культуры исполнительного комитета</w:t>
            </w:r>
            <w:r w:rsidR="00221314" w:rsidRPr="00221314">
              <w:rPr>
                <w:rFonts w:ascii="Times New Roman" w:hAnsi="Times New Roman" w:cs="Times New Roman"/>
                <w:sz w:val="20"/>
                <w:szCs w:val="20"/>
              </w:rPr>
              <w:t xml:space="preserve"> г. Казани</w:t>
            </w:r>
            <w:r w:rsidRPr="00221314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«Культурный центр Сайдаш»» 72 ч.</w:t>
            </w:r>
          </w:p>
        </w:tc>
      </w:tr>
      <w:tr w:rsidR="00001C26" w:rsidRPr="00E371EC" w:rsidTr="006E0D28">
        <w:tc>
          <w:tcPr>
            <w:tcW w:w="562" w:type="dxa"/>
          </w:tcPr>
          <w:p w:rsidR="00001C26" w:rsidRPr="00E371EC" w:rsidRDefault="00001C26" w:rsidP="00001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13" w:type="dxa"/>
          </w:tcPr>
          <w:p w:rsidR="00001C26" w:rsidRPr="00E371EC" w:rsidRDefault="00001C26" w:rsidP="00001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Исламгулова Софья Радиковна</w:t>
            </w:r>
          </w:p>
          <w:p w:rsidR="00001C26" w:rsidRPr="00E371EC" w:rsidRDefault="00001C26" w:rsidP="00001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C26" w:rsidRPr="00E371EC" w:rsidRDefault="00001C26" w:rsidP="00001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пед. стаж 6  мес 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6 мес</w:t>
            </w:r>
          </w:p>
        </w:tc>
        <w:tc>
          <w:tcPr>
            <w:tcW w:w="1165" w:type="dxa"/>
          </w:tcPr>
          <w:p w:rsidR="00001C26" w:rsidRPr="00E371EC" w:rsidRDefault="00001C26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</w:t>
            </w:r>
            <w:r w:rsidR="00720C7F" w:rsidRPr="0048530E">
              <w:rPr>
                <w:rFonts w:ascii="Times New Roman" w:hAnsi="Times New Roman" w:cs="Times New Roman"/>
                <w:sz w:val="20"/>
                <w:szCs w:val="20"/>
              </w:rPr>
              <w:t>хореограф</w:t>
            </w:r>
            <w:r w:rsidR="00720C7F" w:rsidRPr="004853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ических дисциплин</w:t>
            </w:r>
          </w:p>
        </w:tc>
        <w:tc>
          <w:tcPr>
            <w:tcW w:w="1477" w:type="dxa"/>
          </w:tcPr>
          <w:p w:rsidR="00001C26" w:rsidRPr="00E371EC" w:rsidRDefault="00001C26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 от 1.08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563" w:type="dxa"/>
          </w:tcPr>
          <w:p w:rsidR="00001C26" w:rsidRDefault="00001C26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Елабужский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колледж культуры и исксств </w:t>
            </w:r>
          </w:p>
          <w:p w:rsidR="00C82B86" w:rsidRPr="00E371EC" w:rsidRDefault="00C82B86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001C26" w:rsidRPr="00E371EC" w:rsidRDefault="00001C26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любительского творческого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коллектива, преподаватель</w:t>
            </w:r>
          </w:p>
        </w:tc>
        <w:tc>
          <w:tcPr>
            <w:tcW w:w="1838" w:type="dxa"/>
          </w:tcPr>
          <w:p w:rsidR="00001C26" w:rsidRPr="00E371EC" w:rsidRDefault="00001C26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720C7F" w:rsidRDefault="00720C7F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7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.02.01 </w:t>
            </w:r>
          </w:p>
          <w:p w:rsidR="00001C26" w:rsidRPr="00E371EC" w:rsidRDefault="00001C26" w:rsidP="0000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01.01 «Композиция и постановка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танца», МДК 01.02 «Классический танец»</w:t>
            </w:r>
          </w:p>
        </w:tc>
        <w:tc>
          <w:tcPr>
            <w:tcW w:w="3083" w:type="dxa"/>
          </w:tcPr>
          <w:p w:rsidR="00001C26" w:rsidRPr="00E371EC" w:rsidRDefault="00001C26" w:rsidP="00001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Республиканский методический семинар – практикум «Инновационные технологии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хореографии» для преподавателей хореографических дисциплин в ГАПОУ «Набережночелнинский колледж искусств» в объеме 8 часов 31.10.2022   </w:t>
            </w:r>
          </w:p>
        </w:tc>
      </w:tr>
      <w:tr w:rsidR="00720C7F" w:rsidRPr="00E371EC" w:rsidTr="006E0D28">
        <w:tc>
          <w:tcPr>
            <w:tcW w:w="562" w:type="dxa"/>
          </w:tcPr>
          <w:p w:rsidR="00720C7F" w:rsidRPr="00E371EC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3" w:type="dxa"/>
          </w:tcPr>
          <w:p w:rsidR="00720C7F" w:rsidRPr="00E371EC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Зиганшина Наиля Дамировна</w:t>
            </w:r>
          </w:p>
          <w:p w:rsidR="00720C7F" w:rsidRPr="00E371EC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C7F" w:rsidRDefault="00706FF3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пед. стаж 21 </w:t>
            </w:r>
            <w:r w:rsidR="00720C7F"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</w:t>
            </w:r>
            <w:r w:rsidR="00720C7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720C7F" w:rsidRPr="00E371EC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20C7F" w:rsidRPr="00E371EC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 xml:space="preserve"> хореографических дисциплин</w:t>
            </w:r>
          </w:p>
        </w:tc>
        <w:tc>
          <w:tcPr>
            <w:tcW w:w="1477" w:type="dxa"/>
          </w:tcPr>
          <w:p w:rsidR="00720C7F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12.03.2019</w:t>
            </w:r>
          </w:p>
          <w:p w:rsidR="00720C7F" w:rsidRPr="004F655B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720C7F" w:rsidRPr="00E371EC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Высшее Челябинский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педагогический институт 2006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61" w:type="dxa"/>
          </w:tcPr>
          <w:p w:rsidR="00720C7F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«Народное художественное творчество»</w:t>
            </w:r>
          </w:p>
          <w:p w:rsidR="00720C7F" w:rsidRPr="00E371EC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«Художественный руководитель хореографического коллектива, преподаватель»</w:t>
            </w:r>
          </w:p>
        </w:tc>
        <w:tc>
          <w:tcPr>
            <w:tcW w:w="1838" w:type="dxa"/>
          </w:tcPr>
          <w:p w:rsidR="00720C7F" w:rsidRPr="00E371EC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720C7F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51.02.01 МДК 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0C7F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«Народный танец»</w:t>
            </w:r>
          </w:p>
          <w:p w:rsidR="00720C7F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  <w:p w:rsidR="00720C7F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«Татарский танец и танцы народов Поволжья»</w:t>
            </w:r>
          </w:p>
          <w:p w:rsidR="00720C7F" w:rsidRDefault="00720C7F" w:rsidP="00720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C7F" w:rsidRPr="00E371EC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720C7F" w:rsidRPr="00134D62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D6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134D62"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современных педагогических и психологических технологий в деятельности преподавателя СПО» Удостоверение от 1 марта 2021г., г.Елабуга, 72 ч.</w:t>
            </w:r>
          </w:p>
          <w:p w:rsidR="00720C7F" w:rsidRPr="00134D62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D6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134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12.10.</w:t>
            </w:r>
            <w:r w:rsidRPr="00134D6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28.10.</w:t>
            </w:r>
            <w:r w:rsidRPr="00134D62">
              <w:rPr>
                <w:rFonts w:ascii="Times New Roman" w:hAnsi="Times New Roman" w:cs="Times New Roman"/>
                <w:sz w:val="20"/>
                <w:szCs w:val="20"/>
              </w:rPr>
              <w:t>2020 г. «Методика обучения традиционному народному танцу»</w:t>
            </w:r>
          </w:p>
          <w:p w:rsidR="00720C7F" w:rsidRPr="00134D62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D62">
              <w:rPr>
                <w:rFonts w:ascii="Times New Roman" w:hAnsi="Times New Roman" w:cs="Times New Roman"/>
                <w:sz w:val="20"/>
                <w:szCs w:val="20"/>
              </w:rPr>
              <w:t>Удостоверение от 28 октября 2020г., г.Химки, ФГБОУ МГИК, 36 ч.</w:t>
            </w:r>
          </w:p>
          <w:p w:rsidR="00720C7F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 ноября 2021г об участие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27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Республиканском методическом семинаре-практикуме «Инновационные технологии обучения хореографии» в ГАПОУ «Набережночелнинский колледж искусств», 8ч.</w:t>
            </w:r>
          </w:p>
          <w:p w:rsidR="00720C7F" w:rsidRPr="007277CC" w:rsidRDefault="00720C7F" w:rsidP="00720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FF3" w:rsidRPr="00E371EC" w:rsidTr="006E0D28">
        <w:tc>
          <w:tcPr>
            <w:tcW w:w="562" w:type="dxa"/>
          </w:tcPr>
          <w:p w:rsidR="00706FF3" w:rsidRPr="00E371EC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706FF3" w:rsidRPr="00E371EC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Лилия Кутдусовна</w:t>
            </w: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пед. стаж 10 лет 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F3" w:rsidRPr="00E371EC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10 лет 7 месяцев</w:t>
            </w: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F3" w:rsidRPr="00E371EC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06FF3" w:rsidRPr="00E371EC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хореографических дисциплин</w:t>
            </w:r>
          </w:p>
        </w:tc>
        <w:tc>
          <w:tcPr>
            <w:tcW w:w="1477" w:type="dxa"/>
          </w:tcPr>
          <w:p w:rsidR="00706FF3" w:rsidRPr="00E371EC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19.03. 2020</w:t>
            </w:r>
          </w:p>
        </w:tc>
        <w:tc>
          <w:tcPr>
            <w:tcW w:w="1563" w:type="dxa"/>
          </w:tcPr>
          <w:p w:rsidR="00706FF3" w:rsidRPr="00E371EC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магистратура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«Казанский (Приволжский) федеральный университет» г.Казань, 2019г.</w:t>
            </w:r>
          </w:p>
        </w:tc>
        <w:tc>
          <w:tcPr>
            <w:tcW w:w="1761" w:type="dxa"/>
          </w:tcPr>
          <w:p w:rsidR="00706FF3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706FF3" w:rsidRPr="00E371EC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обществознания в образовательном процессе</w:t>
            </w:r>
          </w:p>
        </w:tc>
        <w:tc>
          <w:tcPr>
            <w:tcW w:w="1838" w:type="dxa"/>
          </w:tcPr>
          <w:p w:rsidR="00706FF3" w:rsidRPr="00E371EC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706FF3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51.02.01</w:t>
            </w:r>
          </w:p>
          <w:p w:rsidR="00706FF3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 Композиция и постановка танца</w:t>
            </w:r>
          </w:p>
          <w:p w:rsidR="00706FF3" w:rsidRPr="00E371EC" w:rsidRDefault="00706FF3" w:rsidP="00706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 Хореографическая подготовка, Современный танец</w:t>
            </w:r>
          </w:p>
        </w:tc>
        <w:tc>
          <w:tcPr>
            <w:tcW w:w="3083" w:type="dxa"/>
          </w:tcPr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20.02.2019 по 06.03.2019</w:t>
            </w: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24C">
              <w:rPr>
                <w:rFonts w:ascii="Times New Roman" w:hAnsi="Times New Roman"/>
              </w:rPr>
              <w:t>Удостоверение, «Разработка презентаций урока с использованием современных педагогических и психологических технологий» ГАПОУ «ЕККИ», 72 часа</w:t>
            </w: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27.04.2022 по 28.04.2022 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специалистов к работе в экспертных группах по аттестации педагогических работников в учреждениях среднего профессионального образования сферы культуры»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ГБДУ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«Институт развития образования РТ» 16 часов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:rsidR="00706FF3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Современный танец для старших групп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танца «Кувырком» Ростов на Дону </w:t>
            </w:r>
          </w:p>
          <w:p w:rsidR="00706FF3" w:rsidRPr="00E371EC" w:rsidRDefault="00706FF3" w:rsidP="0070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часов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</w:tr>
      <w:tr w:rsidR="005A036D" w:rsidRPr="00E371EC" w:rsidTr="006E0D28">
        <w:tc>
          <w:tcPr>
            <w:tcW w:w="562" w:type="dxa"/>
          </w:tcPr>
          <w:p w:rsidR="005A036D" w:rsidRPr="00E371EC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13" w:type="dxa"/>
          </w:tcPr>
          <w:p w:rsidR="005A036D" w:rsidRPr="00E371EC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Давлеева Марина Даниловна</w:t>
            </w:r>
          </w:p>
          <w:p w:rsidR="005A036D" w:rsidRPr="00E371EC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36D" w:rsidRPr="001F0FBE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FBE">
              <w:rPr>
                <w:rFonts w:ascii="Times New Roman" w:hAnsi="Times New Roman" w:cs="Times New Roman"/>
                <w:sz w:val="20"/>
                <w:szCs w:val="20"/>
              </w:rPr>
              <w:t>пед. стаж 23</w:t>
            </w:r>
          </w:p>
          <w:p w:rsidR="005A036D" w:rsidRPr="001F0FBE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FBE">
              <w:rPr>
                <w:rFonts w:ascii="Times New Roman" w:hAnsi="Times New Roman" w:cs="Times New Roman"/>
                <w:sz w:val="20"/>
                <w:szCs w:val="20"/>
              </w:rPr>
              <w:t>общий стаж – 23</w:t>
            </w:r>
          </w:p>
          <w:p w:rsidR="005A036D" w:rsidRPr="00E371EC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FBE">
              <w:rPr>
                <w:rFonts w:ascii="Times New Roman" w:hAnsi="Times New Roman" w:cs="Times New Roman"/>
                <w:sz w:val="20"/>
                <w:szCs w:val="20"/>
              </w:rPr>
              <w:t>в колледже 21</w:t>
            </w:r>
          </w:p>
        </w:tc>
        <w:tc>
          <w:tcPr>
            <w:tcW w:w="1165" w:type="dxa"/>
          </w:tcPr>
          <w:p w:rsidR="005A036D" w:rsidRPr="00E371EC" w:rsidRDefault="005A036D" w:rsidP="005A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хореографических дисциплин</w:t>
            </w:r>
          </w:p>
        </w:tc>
        <w:tc>
          <w:tcPr>
            <w:tcW w:w="1477" w:type="dxa"/>
          </w:tcPr>
          <w:p w:rsidR="005A036D" w:rsidRPr="00E371EC" w:rsidRDefault="005A036D" w:rsidP="005A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0E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F0FBE">
              <w:rPr>
                <w:rFonts w:ascii="Times New Roman" w:hAnsi="Times New Roman" w:cs="Times New Roman"/>
                <w:sz w:val="20"/>
                <w:szCs w:val="20"/>
              </w:rPr>
              <w:t>18.02.2019</w:t>
            </w:r>
          </w:p>
        </w:tc>
        <w:tc>
          <w:tcPr>
            <w:tcW w:w="1563" w:type="dxa"/>
          </w:tcPr>
          <w:p w:rsidR="005A036D" w:rsidRPr="00E371EC" w:rsidRDefault="005A036D" w:rsidP="005A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Высшее Челябинский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педагогический университет 2004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61" w:type="dxa"/>
          </w:tcPr>
          <w:p w:rsidR="005A036D" w:rsidRDefault="005A036D" w:rsidP="005A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«Народное художественное творчество»</w:t>
            </w:r>
          </w:p>
          <w:p w:rsidR="005A036D" w:rsidRPr="00E371EC" w:rsidRDefault="005A036D" w:rsidP="005A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«Художественный руководитель хореографического коллектива, преподаватель»</w:t>
            </w:r>
          </w:p>
        </w:tc>
        <w:tc>
          <w:tcPr>
            <w:tcW w:w="1838" w:type="dxa"/>
          </w:tcPr>
          <w:p w:rsidR="005A036D" w:rsidRPr="00E371EC" w:rsidRDefault="005A036D" w:rsidP="005A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5A036D" w:rsidRPr="00B96066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>51.02.01</w:t>
            </w:r>
          </w:p>
          <w:p w:rsidR="005A036D" w:rsidRPr="00B96066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>МДК.01.01 история костюма</w:t>
            </w:r>
          </w:p>
          <w:p w:rsidR="005A036D" w:rsidRPr="00B96066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>МДК.01.02 классический танец</w:t>
            </w:r>
          </w:p>
          <w:p w:rsidR="005A036D" w:rsidRPr="00B96066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>МДК.02.01 методика преподавания дисциплин специализации</w:t>
            </w:r>
          </w:p>
          <w:p w:rsidR="005A036D" w:rsidRPr="00B96066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>МДК.02.02 учебно-методическое обеспечение учебного процесса;</w:t>
            </w:r>
          </w:p>
          <w:p w:rsidR="005A036D" w:rsidRPr="00B96066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>Методика работы с творческим коллективом</w:t>
            </w:r>
          </w:p>
        </w:tc>
        <w:tc>
          <w:tcPr>
            <w:tcW w:w="3083" w:type="dxa"/>
          </w:tcPr>
          <w:p w:rsidR="005A036D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методический семинар</w:t>
            </w: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r w:rsidRPr="00B96066">
              <w:rPr>
                <w:rFonts w:ascii="Times New Roman" w:hAnsi="Times New Roman" w:cs="Times New Roman"/>
                <w:sz w:val="20"/>
                <w:szCs w:val="20"/>
              </w:rPr>
              <w:t xml:space="preserve"> «Инновационные технологии обучения хореографии», ГАПОУ «Набережночелнинский колледж искусств», г.Наб.Челны.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часов. 2021г.</w:t>
            </w:r>
          </w:p>
          <w:p w:rsidR="005A036D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методический семинар-практикум</w:t>
            </w:r>
            <w:r w:rsidRPr="0060191C">
              <w:rPr>
                <w:rFonts w:ascii="Times New Roman" w:hAnsi="Times New Roman" w:cs="Times New Roman"/>
                <w:sz w:val="20"/>
                <w:szCs w:val="20"/>
              </w:rPr>
              <w:t xml:space="preserve"> «Инновационные технологии обучения хореографии», ГАПОУ «Набережночелнинский колледж искус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ств», г.Наб.Челны. 8 часов. 2022</w:t>
            </w:r>
            <w:r w:rsidRPr="006019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A036D" w:rsidRPr="00E371EC" w:rsidRDefault="005A036D" w:rsidP="005A0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2B86" w:rsidRPr="00E371EC" w:rsidTr="006E0D28">
        <w:tc>
          <w:tcPr>
            <w:tcW w:w="562" w:type="dxa"/>
          </w:tcPr>
          <w:p w:rsidR="00C82B86" w:rsidRPr="00E371EC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13" w:type="dxa"/>
          </w:tcPr>
          <w:p w:rsidR="00C82B86" w:rsidRPr="008506D8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6D8">
              <w:rPr>
                <w:rFonts w:ascii="Times New Roman" w:hAnsi="Times New Roman" w:cs="Times New Roman"/>
                <w:sz w:val="20"/>
                <w:szCs w:val="20"/>
              </w:rPr>
              <w:t xml:space="preserve">Семёнова </w:t>
            </w:r>
          </w:p>
          <w:p w:rsidR="00C82B86" w:rsidRPr="008506D8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6D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82B86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6D8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  <w:p w:rsidR="00C82B86" w:rsidRPr="00E371EC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B86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 стаж 6 мес.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общий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6 мес.</w:t>
            </w:r>
          </w:p>
          <w:p w:rsidR="00C82B86" w:rsidRPr="00E371EC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82B86" w:rsidRPr="00E371EC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хореографических дисциплин </w:t>
            </w:r>
          </w:p>
        </w:tc>
        <w:tc>
          <w:tcPr>
            <w:tcW w:w="1477" w:type="dxa"/>
          </w:tcPr>
          <w:p w:rsidR="00C82B86" w:rsidRPr="00E371EC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 от 1.08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563" w:type="dxa"/>
          </w:tcPr>
          <w:p w:rsidR="00C82B86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C82B86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Елабужский колледж культуры искусств</w:t>
            </w:r>
          </w:p>
          <w:p w:rsidR="00C82B86" w:rsidRPr="00E371EC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761" w:type="dxa"/>
          </w:tcPr>
          <w:p w:rsidR="00C82B86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</w:t>
            </w:r>
          </w:p>
          <w:p w:rsidR="00C82B86" w:rsidRPr="00E371EC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любительских творческих коллективов, преподаватель</w:t>
            </w:r>
          </w:p>
        </w:tc>
        <w:tc>
          <w:tcPr>
            <w:tcW w:w="1838" w:type="dxa"/>
          </w:tcPr>
          <w:p w:rsidR="00C82B86" w:rsidRPr="00E371EC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C82B86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82B86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Композиция и постановка танца, </w:t>
            </w:r>
          </w:p>
          <w:p w:rsidR="00C82B86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82B86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Современный танец</w:t>
            </w:r>
          </w:p>
          <w:p w:rsidR="00C82B86" w:rsidRPr="00E371EC" w:rsidRDefault="00C82B86" w:rsidP="00C8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C82B86" w:rsidRPr="00E371EC" w:rsidRDefault="00C82B86" w:rsidP="00C82B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29E" w:rsidRPr="00E371EC" w:rsidTr="006E0D28">
        <w:tc>
          <w:tcPr>
            <w:tcW w:w="562" w:type="dxa"/>
          </w:tcPr>
          <w:p w:rsidR="0047429E" w:rsidRPr="00E371EC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3" w:type="dxa"/>
          </w:tcPr>
          <w:p w:rsidR="0047429E" w:rsidRPr="00E371EC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Дарья Эдуардовна</w:t>
            </w:r>
          </w:p>
          <w:p w:rsidR="0047429E" w:rsidRPr="00E371EC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пед. стаж 3 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</w:t>
            </w:r>
          </w:p>
        </w:tc>
        <w:tc>
          <w:tcPr>
            <w:tcW w:w="1165" w:type="dxa"/>
          </w:tcPr>
          <w:p w:rsidR="0047429E" w:rsidRPr="00E371EC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хореографических дисциплин</w:t>
            </w:r>
          </w:p>
        </w:tc>
        <w:tc>
          <w:tcPr>
            <w:tcW w:w="1477" w:type="dxa"/>
          </w:tcPr>
          <w:p w:rsidR="0047429E" w:rsidRPr="00593427" w:rsidRDefault="006E0D28" w:rsidP="005934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ствие занимаемой должности от </w:t>
            </w:r>
            <w:r w:rsidR="00593427" w:rsidRPr="006E0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93427" w:rsidRPr="006E0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3427" w:rsidRPr="006E0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03.2022</w:t>
            </w:r>
          </w:p>
        </w:tc>
        <w:tc>
          <w:tcPr>
            <w:tcW w:w="1563" w:type="dxa"/>
          </w:tcPr>
          <w:p w:rsidR="0047429E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  <w:p w:rsidR="0047429E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высшего образования «Казанский государственный институт культуры»</w:t>
            </w:r>
          </w:p>
          <w:p w:rsidR="0047429E" w:rsidRPr="00E371EC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47429E" w:rsidRPr="00E371EC" w:rsidRDefault="006E0D28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C39B0">
              <w:rPr>
                <w:rFonts w:ascii="Times New Roman" w:hAnsi="Times New Roman" w:cs="Times New Roman"/>
                <w:sz w:val="20"/>
                <w:szCs w:val="20"/>
              </w:rPr>
              <w:t>енеджмент социально-культурной деятельности</w:t>
            </w:r>
            <w:r w:rsidR="0047429E" w:rsidRPr="004742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</w:tcPr>
          <w:p w:rsidR="0047429E" w:rsidRPr="00E371EC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47429E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29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.02.01</w:t>
            </w:r>
          </w:p>
          <w:p w:rsidR="0047429E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МДК.01.02 </w:t>
            </w:r>
          </w:p>
          <w:p w:rsidR="0047429E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 танец</w:t>
            </w:r>
          </w:p>
          <w:p w:rsidR="0047429E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МДК.01.02 </w:t>
            </w:r>
          </w:p>
          <w:p w:rsidR="0047429E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Гимнастика</w:t>
            </w:r>
          </w:p>
          <w:p w:rsidR="0047429E" w:rsidRPr="00E371EC" w:rsidRDefault="0047429E" w:rsidP="0047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47429E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429E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B9E">
              <w:rPr>
                <w:rFonts w:ascii="Times New Roman" w:hAnsi="Times New Roman" w:cs="Times New Roman"/>
                <w:sz w:val="20"/>
                <w:szCs w:val="20"/>
              </w:rPr>
              <w:t>Всероссийский круглый стол «Реалии и перспективы развития образовательной деятельности колледжей культуры и искусств Поволжского региона», 8 часов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B9E">
              <w:rPr>
                <w:rFonts w:ascii="Times New Roman" w:hAnsi="Times New Roman" w:cs="Times New Roman"/>
                <w:sz w:val="20"/>
                <w:szCs w:val="20"/>
              </w:rPr>
              <w:t>Елабуга, 2019 г.</w:t>
            </w:r>
          </w:p>
          <w:p w:rsidR="0047429E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429E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B9E">
              <w:rPr>
                <w:rFonts w:ascii="Times New Roman" w:hAnsi="Times New Roman" w:cs="Times New Roman"/>
                <w:sz w:val="20"/>
                <w:szCs w:val="20"/>
              </w:rPr>
              <w:t>Республиканский семинар –практикум «Сохранение и трансляция аутентичной национальной культуры как основа патриотического направления деятельности учреждений культуры», 8 часов, г. Елабуга, 2020 год.</w:t>
            </w:r>
          </w:p>
          <w:p w:rsidR="0047429E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429E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5A1">
              <w:rPr>
                <w:rFonts w:ascii="Times New Roman" w:hAnsi="Times New Roman" w:cs="Times New Roman"/>
                <w:sz w:val="20"/>
                <w:szCs w:val="20"/>
              </w:rPr>
              <w:t>ГАПОУ «Елабужский колледж культуры и искусств» по теме: «Использование современных педагогических и психологических технологий в деятельности преподавателя СПО», 72 часа, Удостоверение рег.№ 52 г .Елабуга, 2021 г.,</w:t>
            </w:r>
          </w:p>
          <w:p w:rsidR="0047429E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429E" w:rsidRPr="00E371EC" w:rsidRDefault="0047429E" w:rsidP="0047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«Психолого-педагогическое сопровождение семей, воспитывающих детей с </w:t>
            </w:r>
            <w:r w:rsidRPr="006F3617">
              <w:rPr>
                <w:rFonts w:ascii="Times New Roman" w:hAnsi="Times New Roman" w:cs="Times New Roman"/>
                <w:sz w:val="20"/>
                <w:szCs w:val="20"/>
              </w:rPr>
              <w:t>ограниченными возможностями здоровья», 12 часов, г. Елабуга.</w:t>
            </w:r>
          </w:p>
        </w:tc>
      </w:tr>
      <w:tr w:rsidR="00AF041C" w:rsidRPr="00E371EC" w:rsidTr="006E0D28">
        <w:tc>
          <w:tcPr>
            <w:tcW w:w="562" w:type="dxa"/>
          </w:tcPr>
          <w:p w:rsidR="00AF041C" w:rsidRPr="00E371E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13" w:type="dxa"/>
          </w:tcPr>
          <w:p w:rsidR="00AF041C" w:rsidRPr="00E371E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Мирзаянов Ильнар Рафилович</w:t>
            </w:r>
          </w:p>
          <w:p w:rsidR="00AF041C" w:rsidRPr="00E371E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41C" w:rsidRPr="00E371E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пед. стаж 2 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</w:p>
        </w:tc>
        <w:tc>
          <w:tcPr>
            <w:tcW w:w="1165" w:type="dxa"/>
          </w:tcPr>
          <w:p w:rsidR="00AF041C" w:rsidRPr="00E371E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хореографических дисциплин</w:t>
            </w:r>
          </w:p>
        </w:tc>
        <w:tc>
          <w:tcPr>
            <w:tcW w:w="1477" w:type="dxa"/>
          </w:tcPr>
          <w:p w:rsidR="00AF041C" w:rsidRPr="00D23402" w:rsidRDefault="00AF041C" w:rsidP="00AF041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1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AF041C" w:rsidRPr="00E371E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Елабужский колледж культуры и искусств 2021 г</w:t>
            </w:r>
          </w:p>
        </w:tc>
        <w:tc>
          <w:tcPr>
            <w:tcW w:w="1761" w:type="dxa"/>
          </w:tcPr>
          <w:p w:rsidR="00AF041C" w:rsidRPr="00E371E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творчество. Руководитель любительского хореографического коллектива, преподаватель</w:t>
            </w:r>
          </w:p>
        </w:tc>
        <w:tc>
          <w:tcPr>
            <w:tcW w:w="1838" w:type="dxa"/>
          </w:tcPr>
          <w:p w:rsidR="00AF041C" w:rsidRPr="00930E19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E1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.02.01</w:t>
            </w:r>
          </w:p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МДК.01.02 Народный танец</w:t>
            </w:r>
          </w:p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МДК.01.02 Ансамбль</w:t>
            </w:r>
          </w:p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  <w:p w:rsidR="00AF041C" w:rsidRPr="00E371E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Татарский танец и танцы народов Поволжья</w:t>
            </w:r>
          </w:p>
        </w:tc>
        <w:tc>
          <w:tcPr>
            <w:tcW w:w="3083" w:type="dxa"/>
          </w:tcPr>
          <w:p w:rsidR="00AF041C" w:rsidRPr="00E371E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41C" w:rsidRPr="00E371E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«Психолого-педагогическое сопровождение семей, воспитывающих детей с </w:t>
            </w:r>
            <w:r w:rsidRPr="006F3617">
              <w:rPr>
                <w:rFonts w:ascii="Times New Roman" w:hAnsi="Times New Roman" w:cs="Times New Roman"/>
                <w:sz w:val="20"/>
                <w:szCs w:val="20"/>
              </w:rPr>
              <w:t>ограниченными возможностями здоровья», 12 часов, г. Елабуга.</w:t>
            </w:r>
          </w:p>
        </w:tc>
      </w:tr>
      <w:tr w:rsidR="00AF041C" w:rsidRPr="00E371EC" w:rsidTr="006E0D28">
        <w:tc>
          <w:tcPr>
            <w:tcW w:w="562" w:type="dxa"/>
          </w:tcPr>
          <w:p w:rsidR="00AF041C" w:rsidRPr="00E371E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</w:tcPr>
          <w:p w:rsidR="00AF041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Зиннатов Ильяс Радикович</w:t>
            </w:r>
          </w:p>
          <w:p w:rsidR="00AF041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пед.стаж</w:t>
            </w:r>
          </w:p>
          <w:p w:rsidR="00AF041C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1165" w:type="dxa"/>
          </w:tcPr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хореографических дисциплин</w:t>
            </w:r>
          </w:p>
        </w:tc>
        <w:tc>
          <w:tcPr>
            <w:tcW w:w="1477" w:type="dxa"/>
          </w:tcPr>
          <w:p w:rsidR="00AF041C" w:rsidRPr="00621050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Елабужский колледж культуры и искусств 2021 г</w:t>
            </w:r>
          </w:p>
        </w:tc>
        <w:tc>
          <w:tcPr>
            <w:tcW w:w="1761" w:type="dxa"/>
          </w:tcPr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творчество. Руководитель любительского хореографического коллектива, преподаватель</w:t>
            </w:r>
          </w:p>
        </w:tc>
        <w:tc>
          <w:tcPr>
            <w:tcW w:w="1838" w:type="dxa"/>
          </w:tcPr>
          <w:p w:rsidR="00AF041C" w:rsidRPr="00930E19" w:rsidRDefault="00AF041C" w:rsidP="00AF0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E1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.02.01</w:t>
            </w:r>
          </w:p>
          <w:p w:rsidR="00AF041C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МДК.01.02 Ансамбль</w:t>
            </w:r>
          </w:p>
          <w:p w:rsidR="00AF041C" w:rsidRPr="00930E19" w:rsidRDefault="00AF041C" w:rsidP="00A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AF041C" w:rsidRPr="00E371EC" w:rsidRDefault="00AF041C" w:rsidP="00AF0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74C52" w:rsidRPr="00E371EC" w:rsidRDefault="00574C52">
      <w:pPr>
        <w:rPr>
          <w:rFonts w:ascii="Times New Roman" w:hAnsi="Times New Roman" w:cs="Times New Roman"/>
          <w:sz w:val="20"/>
          <w:szCs w:val="20"/>
        </w:rPr>
      </w:pPr>
    </w:p>
    <w:p w:rsidR="00574C52" w:rsidRPr="00E371EC" w:rsidRDefault="00574C52">
      <w:pPr>
        <w:rPr>
          <w:rFonts w:ascii="Times New Roman" w:hAnsi="Times New Roman" w:cs="Times New Roman"/>
          <w:sz w:val="20"/>
          <w:szCs w:val="20"/>
        </w:rPr>
      </w:pPr>
    </w:p>
    <w:p w:rsidR="00574C52" w:rsidRPr="00E371EC" w:rsidRDefault="00574C52">
      <w:pPr>
        <w:rPr>
          <w:rFonts w:ascii="Times New Roman" w:hAnsi="Times New Roman" w:cs="Times New Roman"/>
          <w:sz w:val="20"/>
          <w:szCs w:val="20"/>
        </w:rPr>
      </w:pPr>
    </w:p>
    <w:sectPr w:rsidR="00574C52" w:rsidRPr="00E371EC" w:rsidSect="00E37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2FFF"/>
    <w:multiLevelType w:val="hybridMultilevel"/>
    <w:tmpl w:val="74D22A84"/>
    <w:lvl w:ilvl="0" w:tplc="7442685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F45B33"/>
    <w:multiLevelType w:val="hybridMultilevel"/>
    <w:tmpl w:val="E5685970"/>
    <w:lvl w:ilvl="0" w:tplc="65D89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62"/>
    <w:rsid w:val="00001C26"/>
    <w:rsid w:val="00074F62"/>
    <w:rsid w:val="00106035"/>
    <w:rsid w:val="00221314"/>
    <w:rsid w:val="00221594"/>
    <w:rsid w:val="002A1B1A"/>
    <w:rsid w:val="0047429E"/>
    <w:rsid w:val="0048530E"/>
    <w:rsid w:val="00574C52"/>
    <w:rsid w:val="00593427"/>
    <w:rsid w:val="005A036D"/>
    <w:rsid w:val="00612EF2"/>
    <w:rsid w:val="006E0D28"/>
    <w:rsid w:val="00706FF3"/>
    <w:rsid w:val="00720C7F"/>
    <w:rsid w:val="00930E19"/>
    <w:rsid w:val="009E0824"/>
    <w:rsid w:val="00AF041C"/>
    <w:rsid w:val="00B07002"/>
    <w:rsid w:val="00B103FE"/>
    <w:rsid w:val="00B64A55"/>
    <w:rsid w:val="00C82B86"/>
    <w:rsid w:val="00CC39B0"/>
    <w:rsid w:val="00DD41B6"/>
    <w:rsid w:val="00E371EC"/>
    <w:rsid w:val="00F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E17E"/>
  <w15:chartTrackingRefBased/>
  <w15:docId w15:val="{62B113F7-F0E0-46EF-B6CF-F507356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1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2023-01-26T12:03:00Z</dcterms:created>
  <dcterms:modified xsi:type="dcterms:W3CDTF">2023-02-03T07:56:00Z</dcterms:modified>
</cp:coreProperties>
</file>