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28" w:rsidRPr="001D3228" w:rsidRDefault="004C29F4" w:rsidP="001D3228">
      <w:pPr>
        <w:widowControl w:val="0"/>
        <w:tabs>
          <w:tab w:val="left" w:pos="6209"/>
        </w:tabs>
        <w:autoSpaceDE w:val="0"/>
        <w:autoSpaceDN w:val="0"/>
        <w:adjustRightInd w:val="0"/>
        <w:ind w:left="142" w:hanging="142"/>
        <w:jc w:val="center"/>
        <w:rPr>
          <w:b/>
        </w:rPr>
      </w:pPr>
      <w:r w:rsidRPr="001D3228">
        <w:rPr>
          <w:b/>
        </w:rPr>
        <w:t>Аннотация к рабочей программе «</w:t>
      </w:r>
      <w:r w:rsidR="00E654EF" w:rsidRPr="001D3228">
        <w:rPr>
          <w:b/>
          <w:bCs/>
        </w:rPr>
        <w:t>Мир вокруг нас</w:t>
      </w:r>
      <w:r w:rsidRPr="001D3228">
        <w:rPr>
          <w:b/>
        </w:rPr>
        <w:t>»</w:t>
      </w:r>
      <w:r w:rsidR="00E654EF" w:rsidRPr="001D3228">
        <w:rPr>
          <w:b/>
        </w:rPr>
        <w:t xml:space="preserve"> </w:t>
      </w:r>
      <w:r w:rsidR="00E37CD3" w:rsidRPr="001D3228">
        <w:rPr>
          <w:b/>
        </w:rPr>
        <w:t xml:space="preserve"> </w:t>
      </w:r>
      <w:r w:rsidR="001D3228" w:rsidRPr="001D3228">
        <w:rPr>
          <w:b/>
        </w:rPr>
        <w:t xml:space="preserve"> </w:t>
      </w:r>
    </w:p>
    <w:p w:rsidR="004C29F4" w:rsidRPr="001D3228" w:rsidRDefault="00730BF7" w:rsidP="001D3228">
      <w:pPr>
        <w:widowControl w:val="0"/>
        <w:tabs>
          <w:tab w:val="left" w:pos="6209"/>
        </w:tabs>
        <w:autoSpaceDE w:val="0"/>
        <w:autoSpaceDN w:val="0"/>
        <w:adjustRightInd w:val="0"/>
        <w:ind w:left="142" w:hanging="142"/>
        <w:jc w:val="center"/>
        <w:rPr>
          <w:b/>
        </w:rPr>
      </w:pPr>
      <w:r w:rsidRPr="001D3228">
        <w:rPr>
          <w:b/>
        </w:rPr>
        <w:t xml:space="preserve"> П</w:t>
      </w:r>
      <w:r w:rsidR="001D3228">
        <w:rPr>
          <w:b/>
        </w:rPr>
        <w:t xml:space="preserve">одготовительный - </w:t>
      </w:r>
      <w:r w:rsidR="00300FA1" w:rsidRPr="001D3228">
        <w:rPr>
          <w:b/>
        </w:rPr>
        <w:t>1 классы</w:t>
      </w:r>
      <w:r w:rsidR="00236CD1" w:rsidRPr="001D3228">
        <w:rPr>
          <w:b/>
        </w:rPr>
        <w:t xml:space="preserve"> (вариант 6.2.)</w:t>
      </w:r>
    </w:p>
    <w:p w:rsidR="004C29F4" w:rsidRPr="001D3228" w:rsidRDefault="004C29F4" w:rsidP="001D3228">
      <w:pPr>
        <w:pStyle w:val="a3"/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3228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="00730BF7" w:rsidRPr="001D3228">
        <w:rPr>
          <w:rFonts w:ascii="Times New Roman" w:hAnsi="Times New Roman" w:cs="Times New Roman"/>
          <w:sz w:val="24"/>
          <w:szCs w:val="24"/>
        </w:rPr>
        <w:t xml:space="preserve">Мир вокруг нас» </w:t>
      </w:r>
      <w:r w:rsidRPr="001D3228">
        <w:rPr>
          <w:rFonts w:ascii="Times New Roman" w:hAnsi="Times New Roman" w:cs="Times New Roman"/>
          <w:sz w:val="24"/>
          <w:szCs w:val="24"/>
        </w:rPr>
        <w:t>разработана с учётом требований Ф</w:t>
      </w:r>
      <w:r w:rsidR="00236CD1" w:rsidRPr="001D3228">
        <w:rPr>
          <w:rFonts w:ascii="Times New Roman" w:hAnsi="Times New Roman" w:cs="Times New Roman"/>
          <w:sz w:val="24"/>
          <w:szCs w:val="24"/>
        </w:rPr>
        <w:t xml:space="preserve">ГОС НОО </w:t>
      </w:r>
      <w:r w:rsidRPr="001D3228">
        <w:rPr>
          <w:rFonts w:ascii="Times New Roman" w:hAnsi="Times New Roman" w:cs="Times New Roman"/>
          <w:sz w:val="24"/>
          <w:szCs w:val="24"/>
        </w:rPr>
        <w:t>для обучающихся с ОВЗ</w:t>
      </w:r>
      <w:r w:rsidR="00236CD1" w:rsidRPr="001D3228">
        <w:rPr>
          <w:rFonts w:ascii="Times New Roman" w:hAnsi="Times New Roman" w:cs="Times New Roman"/>
          <w:sz w:val="24"/>
          <w:szCs w:val="24"/>
        </w:rPr>
        <w:t>,</w:t>
      </w:r>
      <w:r w:rsidRPr="001D3228">
        <w:rPr>
          <w:rFonts w:ascii="Times New Roman" w:hAnsi="Times New Roman" w:cs="Times New Roman"/>
          <w:sz w:val="24"/>
          <w:szCs w:val="24"/>
        </w:rPr>
        <w:t xml:space="preserve"> </w:t>
      </w:r>
      <w:r w:rsidR="00E654EF" w:rsidRPr="001D3228">
        <w:rPr>
          <w:rFonts w:ascii="Times New Roman" w:hAnsi="Times New Roman" w:cs="Times New Roman"/>
          <w:sz w:val="24"/>
          <w:szCs w:val="24"/>
        </w:rPr>
        <w:t xml:space="preserve">на основе авторской программы </w:t>
      </w:r>
      <w:r w:rsidR="00730BF7" w:rsidRPr="001D3228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proofErr w:type="spellStart"/>
      <w:r w:rsidR="00E654EF" w:rsidRPr="001D3228">
        <w:rPr>
          <w:rFonts w:ascii="Times New Roman" w:hAnsi="Times New Roman" w:cs="Times New Roman"/>
          <w:sz w:val="24"/>
          <w:szCs w:val="24"/>
        </w:rPr>
        <w:t>Е.В.Чудиновой</w:t>
      </w:r>
      <w:proofErr w:type="spellEnd"/>
      <w:r w:rsidR="00E654EF" w:rsidRPr="001D3228">
        <w:rPr>
          <w:rFonts w:ascii="Times New Roman" w:hAnsi="Times New Roman" w:cs="Times New Roman"/>
          <w:sz w:val="24"/>
          <w:szCs w:val="24"/>
        </w:rPr>
        <w:t xml:space="preserve"> </w:t>
      </w:r>
      <w:r w:rsidRPr="001D3228">
        <w:rPr>
          <w:rFonts w:ascii="Times New Roman" w:hAnsi="Times New Roman" w:cs="Times New Roman"/>
          <w:sz w:val="24"/>
          <w:szCs w:val="24"/>
        </w:rPr>
        <w:t xml:space="preserve">и </w:t>
      </w:r>
      <w:r w:rsidR="00236CD1" w:rsidRPr="001D3228">
        <w:rPr>
          <w:rFonts w:ascii="Times New Roman" w:hAnsi="Times New Roman" w:cs="Times New Roman"/>
          <w:sz w:val="24"/>
          <w:szCs w:val="24"/>
        </w:rPr>
        <w:t>АООП НОО</w:t>
      </w:r>
      <w:r w:rsidRPr="001D3228">
        <w:rPr>
          <w:rFonts w:ascii="Times New Roman" w:hAnsi="Times New Roman" w:cs="Times New Roman"/>
          <w:sz w:val="24"/>
          <w:szCs w:val="24"/>
        </w:rPr>
        <w:t xml:space="preserve"> (вариант 6.2.) ГБОУ АО «Северодвинская СКОШИ».</w:t>
      </w:r>
    </w:p>
    <w:p w:rsidR="00300FA1" w:rsidRPr="001D3228" w:rsidRDefault="00300FA1" w:rsidP="001D3228">
      <w:pPr>
        <w:pStyle w:val="a3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228">
        <w:rPr>
          <w:rFonts w:ascii="Times New Roman" w:hAnsi="Times New Roman" w:cs="Times New Roman"/>
          <w:i/>
          <w:sz w:val="24"/>
          <w:szCs w:val="24"/>
        </w:rPr>
        <w:t>Изучение предмета «</w:t>
      </w:r>
      <w:r w:rsidR="00E654EF" w:rsidRPr="001D3228">
        <w:rPr>
          <w:rFonts w:ascii="Times New Roman" w:hAnsi="Times New Roman" w:cs="Times New Roman"/>
          <w:i/>
          <w:sz w:val="24"/>
          <w:szCs w:val="24"/>
        </w:rPr>
        <w:t xml:space="preserve">Мир вокруг </w:t>
      </w:r>
      <w:proofErr w:type="gramStart"/>
      <w:r w:rsidR="00E654EF" w:rsidRPr="001D3228">
        <w:rPr>
          <w:rFonts w:ascii="Times New Roman" w:hAnsi="Times New Roman" w:cs="Times New Roman"/>
          <w:i/>
          <w:sz w:val="24"/>
          <w:szCs w:val="24"/>
        </w:rPr>
        <w:t>нас</w:t>
      </w:r>
      <w:r w:rsidRPr="001D3228">
        <w:rPr>
          <w:rFonts w:ascii="Times New Roman" w:hAnsi="Times New Roman" w:cs="Times New Roman"/>
          <w:i/>
          <w:sz w:val="24"/>
          <w:szCs w:val="24"/>
        </w:rPr>
        <w:t>»  направлено</w:t>
      </w:r>
      <w:proofErr w:type="gramEnd"/>
      <w:r w:rsidRPr="001D3228">
        <w:rPr>
          <w:rFonts w:ascii="Times New Roman" w:hAnsi="Times New Roman" w:cs="Times New Roman"/>
          <w:i/>
          <w:sz w:val="24"/>
          <w:szCs w:val="24"/>
        </w:rPr>
        <w:t xml:space="preserve"> на достижение следующих целей:</w:t>
      </w:r>
    </w:p>
    <w:p w:rsidR="00E654EF" w:rsidRPr="001D3228" w:rsidRDefault="00E654EF" w:rsidP="001D3228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 w:rsidRPr="001D3228"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654EF" w:rsidRPr="001D3228" w:rsidRDefault="00E654EF" w:rsidP="001D3228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 w:rsidRPr="001D3228"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7F41A4" w:rsidRPr="001D3228" w:rsidRDefault="00E654EF" w:rsidP="001D3228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b/>
          <w:bCs/>
          <w:i/>
          <w:iCs/>
        </w:rPr>
      </w:pPr>
      <w:r w:rsidRPr="001D3228">
        <w:t xml:space="preserve">Важнейшей </w:t>
      </w:r>
      <w:r w:rsidRPr="001D3228">
        <w:rPr>
          <w:i/>
        </w:rPr>
        <w:t>задачей</w:t>
      </w:r>
      <w:r w:rsidRPr="001D3228">
        <w:t xml:space="preserve"> курса «Мир вокруг </w:t>
      </w:r>
      <w:proofErr w:type="gramStart"/>
      <w:r w:rsidRPr="001D3228">
        <w:t xml:space="preserve">нас» </w:t>
      </w:r>
      <w:r w:rsidRPr="001D3228">
        <w:rPr>
          <w:b/>
          <w:bCs/>
        </w:rPr>
        <w:t xml:space="preserve"> </w:t>
      </w:r>
      <w:r w:rsidRPr="001D3228">
        <w:t>является</w:t>
      </w:r>
      <w:proofErr w:type="gramEnd"/>
      <w:r w:rsidRPr="001D3228">
        <w:t xml:space="preserve"> восполнение детского опыта взаимодействия с природными и социальными объектами, опыта собственного практического преобразующего действия.</w:t>
      </w:r>
    </w:p>
    <w:p w:rsidR="007F41A4" w:rsidRPr="001D3228" w:rsidRDefault="007F41A4" w:rsidP="001D3228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b/>
          <w:bCs/>
          <w:i/>
          <w:iCs/>
        </w:rPr>
      </w:pPr>
      <w:r w:rsidRPr="001D3228">
        <w:rPr>
          <w:i/>
        </w:rPr>
        <w:t xml:space="preserve">Программа предмета «Мир вокруг нас» рассчитана на 2 года. </w:t>
      </w:r>
    </w:p>
    <w:p w:rsidR="00E654EF" w:rsidRPr="001D3228" w:rsidRDefault="007F41A4" w:rsidP="001D3228">
      <w:pPr>
        <w:ind w:left="-567" w:firstLine="425"/>
        <w:jc w:val="both"/>
      </w:pPr>
      <w:r w:rsidRPr="001D3228">
        <w:rPr>
          <w:i/>
        </w:rPr>
        <w:t>Общее количество часов</w:t>
      </w:r>
      <w:r w:rsidRPr="001D3228">
        <w:t xml:space="preserve"> по учебному плану школы </w:t>
      </w:r>
      <w:proofErr w:type="gramStart"/>
      <w:r w:rsidRPr="001D3228">
        <w:t xml:space="preserve">составляет  </w:t>
      </w:r>
      <w:r w:rsidR="00730BF7" w:rsidRPr="001D3228">
        <w:rPr>
          <w:i/>
        </w:rPr>
        <w:t>66</w:t>
      </w:r>
      <w:proofErr w:type="gramEnd"/>
      <w:r w:rsidR="00730BF7" w:rsidRPr="001D3228">
        <w:rPr>
          <w:i/>
        </w:rPr>
        <w:t xml:space="preserve"> часов: </w:t>
      </w:r>
      <w:r w:rsidR="00730BF7" w:rsidRPr="001D3228">
        <w:t xml:space="preserve">в подготовительном и первом классе – по 33 часа  (1 час в неделю, 33 недели).    </w:t>
      </w:r>
      <w:r w:rsidR="00730BF7" w:rsidRPr="001D3228">
        <w:tab/>
      </w:r>
      <w:r w:rsidR="00730BF7" w:rsidRPr="001D3228">
        <w:tab/>
      </w:r>
      <w:r w:rsidR="00730BF7" w:rsidRPr="001D3228">
        <w:rPr>
          <w:i/>
        </w:rPr>
        <w:t>Форма промежуточной аттестации:</w:t>
      </w:r>
      <w:r w:rsidR="00730BF7" w:rsidRPr="001D3228">
        <w:t xml:space="preserve"> в 1 классе - итоговая контрольная работа. </w:t>
      </w:r>
    </w:p>
    <w:p w:rsidR="00E37CD3" w:rsidRPr="001D3228" w:rsidRDefault="00E37CD3" w:rsidP="001D3228">
      <w:pPr>
        <w:pStyle w:val="a3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CD3" w:rsidRPr="001D3228" w:rsidRDefault="00E37CD3" w:rsidP="001D3228">
      <w:pPr>
        <w:pStyle w:val="a3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28">
        <w:rPr>
          <w:rFonts w:ascii="Times New Roman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E37CD3" w:rsidRPr="001D3228" w:rsidRDefault="00E37CD3" w:rsidP="001D3228">
      <w:pPr>
        <w:pStyle w:val="a3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28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10338" w:type="dxa"/>
        <w:tblInd w:w="-763" w:type="dxa"/>
        <w:tblLayout w:type="fixed"/>
        <w:tblLook w:val="0000" w:firstRow="0" w:lastRow="0" w:firstColumn="0" w:lastColumn="0" w:noHBand="0" w:noVBand="0"/>
      </w:tblPr>
      <w:tblGrid>
        <w:gridCol w:w="728"/>
        <w:gridCol w:w="2912"/>
        <w:gridCol w:w="1020"/>
        <w:gridCol w:w="889"/>
        <w:gridCol w:w="1276"/>
        <w:gridCol w:w="1276"/>
        <w:gridCol w:w="850"/>
        <w:gridCol w:w="1387"/>
      </w:tblGrid>
      <w:tr w:rsidR="00E37CD3" w:rsidRPr="001D3228" w:rsidTr="00DB5F50">
        <w:trPr>
          <w:trHeight w:val="184"/>
        </w:trPr>
        <w:tc>
          <w:tcPr>
            <w:tcW w:w="7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3228">
              <w:rPr>
                <w:b/>
              </w:rPr>
              <w:t>№ п/п</w:t>
            </w:r>
          </w:p>
        </w:tc>
        <w:tc>
          <w:tcPr>
            <w:tcW w:w="29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228">
              <w:rPr>
                <w:b/>
                <w:color w:val="000000"/>
              </w:rPr>
              <w:t>Раздел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228">
              <w:rPr>
                <w:b/>
              </w:rPr>
              <w:t>Общее количество часов по программе</w:t>
            </w:r>
          </w:p>
        </w:tc>
        <w:tc>
          <w:tcPr>
            <w:tcW w:w="4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tabs>
                <w:tab w:val="left" w:pos="6209"/>
              </w:tabs>
              <w:jc w:val="center"/>
              <w:rPr>
                <w:b/>
              </w:rPr>
            </w:pPr>
            <w:r w:rsidRPr="001D3228">
              <w:rPr>
                <w:b/>
              </w:rPr>
              <w:t>Из них</w:t>
            </w:r>
          </w:p>
        </w:tc>
      </w:tr>
      <w:tr w:rsidR="00E37CD3" w:rsidRPr="001D3228" w:rsidTr="00DB5F50">
        <w:trPr>
          <w:trHeight w:val="1012"/>
        </w:trPr>
        <w:tc>
          <w:tcPr>
            <w:tcW w:w="7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1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tabs>
                <w:tab w:val="left" w:pos="6209"/>
              </w:tabs>
              <w:jc w:val="center"/>
              <w:rPr>
                <w:b/>
              </w:rPr>
            </w:pPr>
            <w:r w:rsidRPr="001D3228">
              <w:rPr>
                <w:b/>
              </w:rPr>
              <w:t>Практическая часть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tabs>
                <w:tab w:val="left" w:pos="6209"/>
              </w:tabs>
              <w:jc w:val="center"/>
              <w:rPr>
                <w:b/>
              </w:rPr>
            </w:pPr>
            <w:r w:rsidRPr="001D3228">
              <w:rPr>
                <w:b/>
              </w:rPr>
              <w:t>Контрольная часть</w:t>
            </w:r>
          </w:p>
        </w:tc>
      </w:tr>
      <w:tr w:rsidR="00E37CD3" w:rsidRPr="001D3228" w:rsidTr="00DB5F50">
        <w:trPr>
          <w:trHeight w:val="584"/>
        </w:trPr>
        <w:tc>
          <w:tcPr>
            <w:tcW w:w="7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D3228">
              <w:rPr>
                <w:b/>
              </w:rPr>
              <w:t>Подг</w:t>
            </w:r>
            <w:proofErr w:type="spellEnd"/>
            <w:r w:rsidRPr="001D3228">
              <w:rPr>
                <w:b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228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D3228">
              <w:rPr>
                <w:b/>
              </w:rPr>
              <w:t>Подг</w:t>
            </w:r>
            <w:proofErr w:type="spellEnd"/>
            <w:r w:rsidRPr="001D3228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228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1D3228">
              <w:rPr>
                <w:b/>
              </w:rPr>
              <w:t>Подг</w:t>
            </w:r>
            <w:proofErr w:type="spellEnd"/>
            <w:r w:rsidRPr="001D3228">
              <w:rPr>
                <w:b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228">
              <w:rPr>
                <w:b/>
              </w:rPr>
              <w:t>1</w:t>
            </w:r>
          </w:p>
        </w:tc>
      </w:tr>
      <w:tr w:rsidR="00E37CD3" w:rsidRPr="001D3228" w:rsidTr="00DB5F50">
        <w:trPr>
          <w:trHeight w:val="311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1.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 </w:t>
            </w:r>
            <w:proofErr w:type="spellStart"/>
            <w:r w:rsidRPr="001D3228">
              <w:rPr>
                <w:rFonts w:eastAsia="Calibri"/>
              </w:rPr>
              <w:t>экск</w:t>
            </w:r>
            <w:proofErr w:type="spellEnd"/>
            <w:r w:rsidRPr="001D3228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281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bCs/>
                <w:color w:val="000000"/>
                <w:highlight w:val="white"/>
              </w:rPr>
            </w:pPr>
            <w:r w:rsidRPr="001D3228">
              <w:rPr>
                <w:bCs/>
                <w:color w:val="000000"/>
              </w:rPr>
              <w:t>Окно в мир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257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bCs/>
                <w:color w:val="000000"/>
                <w:highlight w:val="white"/>
              </w:rPr>
            </w:pPr>
            <w:r w:rsidRPr="001D3228">
              <w:rPr>
                <w:bCs/>
                <w:color w:val="000000"/>
              </w:rPr>
              <w:t>Что мы едим и пьём.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8 </w:t>
            </w:r>
            <w:proofErr w:type="spellStart"/>
            <w:r w:rsidRPr="001D3228">
              <w:rPr>
                <w:rFonts w:eastAsia="Calibri"/>
              </w:rPr>
              <w:t>практ.р</w:t>
            </w:r>
            <w:proofErr w:type="spellEnd"/>
            <w:r w:rsidRPr="001D3228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233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bCs/>
                <w:color w:val="000000"/>
              </w:rPr>
            </w:pPr>
            <w:r w:rsidRPr="001D3228">
              <w:rPr>
                <w:bCs/>
                <w:color w:val="000000"/>
              </w:rPr>
              <w:t>Посуда и столовые приборы.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2 </w:t>
            </w:r>
            <w:proofErr w:type="spellStart"/>
            <w:r w:rsidRPr="001D3228">
              <w:rPr>
                <w:rFonts w:eastAsia="Calibri"/>
              </w:rPr>
              <w:t>практ.р</w:t>
            </w:r>
            <w:proofErr w:type="spellEnd"/>
            <w:r w:rsidRPr="001D3228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  </w:t>
            </w:r>
          </w:p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195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5.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lang w:val="en-US"/>
              </w:rPr>
            </w:pPr>
            <w:r w:rsidRPr="001D3228">
              <w:t xml:space="preserve">Предметы личной </w:t>
            </w:r>
            <w:bookmarkStart w:id="0" w:name="_GoBack"/>
            <w:bookmarkEnd w:id="0"/>
            <w:r w:rsidRPr="001D3228">
              <w:t>гигиены.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 </w:t>
            </w:r>
            <w:proofErr w:type="spellStart"/>
            <w:r w:rsidRPr="001D3228">
              <w:rPr>
                <w:rFonts w:eastAsia="Calibri"/>
              </w:rPr>
              <w:t>практ.раб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195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</w:pPr>
            <w:r w:rsidRPr="001D3228">
              <w:t>Одежда и обувь.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195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</w:pPr>
            <w:r w:rsidRPr="001D3228">
              <w:t>Другие  изобретения человека.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>2практ.раб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195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</w:pPr>
            <w:r w:rsidRPr="001D3228">
              <w:t>Люди,  животные и растения у нас дома.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>1 проект</w:t>
            </w:r>
          </w:p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 </w:t>
            </w:r>
            <w:proofErr w:type="spellStart"/>
            <w:r w:rsidRPr="001D3228">
              <w:rPr>
                <w:rFonts w:eastAsia="Calibri"/>
              </w:rPr>
              <w:t>практ.раб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</w:tr>
      <w:tr w:rsidR="00E37CD3" w:rsidRPr="001D3228" w:rsidTr="00DB5F50">
        <w:trPr>
          <w:trHeight w:val="195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</w:pPr>
            <w:r w:rsidRPr="001D3228"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autoSpaceDE w:val="0"/>
              <w:autoSpaceDN w:val="0"/>
              <w:adjustRightInd w:val="0"/>
              <w:ind w:left="142" w:hanging="142"/>
            </w:pPr>
            <w:r w:rsidRPr="001D3228">
              <w:t>Заключение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>1 итоговая К/Р</w:t>
            </w:r>
          </w:p>
        </w:tc>
      </w:tr>
      <w:tr w:rsidR="00E37CD3" w:rsidRPr="001D3228" w:rsidTr="00DB5F50">
        <w:trPr>
          <w:trHeight w:val="684"/>
        </w:trPr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widowControl w:val="0"/>
              <w:tabs>
                <w:tab w:val="left" w:pos="34"/>
                <w:tab w:val="left" w:pos="176"/>
                <w:tab w:val="left" w:pos="228"/>
              </w:tabs>
              <w:autoSpaceDE w:val="0"/>
              <w:autoSpaceDN w:val="0"/>
              <w:adjustRightInd w:val="0"/>
              <w:ind w:left="360"/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37CD3" w:rsidRPr="001D3228" w:rsidRDefault="00E37CD3" w:rsidP="001D3228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33 ч</w:t>
            </w:r>
          </w:p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28">
              <w:rPr>
                <w:rFonts w:ascii="Times New Roman" w:hAnsi="Times New Roman" w:cs="Times New Roman"/>
                <w:sz w:val="24"/>
                <w:szCs w:val="24"/>
              </w:rPr>
              <w:t>33 ч</w:t>
            </w:r>
          </w:p>
          <w:p w:rsidR="00E37CD3" w:rsidRPr="001D3228" w:rsidRDefault="00E37CD3" w:rsidP="001D3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CD3" w:rsidRPr="001D3228" w:rsidRDefault="00E37CD3" w:rsidP="001D32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1экск./ 10 </w:t>
            </w:r>
            <w:proofErr w:type="spellStart"/>
            <w:r w:rsidRPr="001D3228">
              <w:rPr>
                <w:rFonts w:eastAsia="Calibri"/>
              </w:rPr>
              <w:t>практ.р</w:t>
            </w:r>
            <w:proofErr w:type="spellEnd"/>
            <w:r w:rsidRPr="001D3228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4 </w:t>
            </w:r>
            <w:proofErr w:type="spellStart"/>
            <w:r w:rsidRPr="001D3228">
              <w:rPr>
                <w:rFonts w:eastAsia="Calibri"/>
              </w:rPr>
              <w:t>пр.р</w:t>
            </w:r>
            <w:proofErr w:type="spellEnd"/>
            <w:r w:rsidRPr="001D3228">
              <w:rPr>
                <w:rFonts w:eastAsia="Calibri"/>
              </w:rPr>
              <w:t xml:space="preserve">./ </w:t>
            </w:r>
          </w:p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 проект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37CD3" w:rsidRPr="001D3228" w:rsidRDefault="00E37CD3" w:rsidP="001D3228">
            <w:pPr>
              <w:jc w:val="center"/>
              <w:rPr>
                <w:rFonts w:eastAsia="Calibri"/>
              </w:rPr>
            </w:pPr>
            <w:r w:rsidRPr="001D3228">
              <w:rPr>
                <w:rFonts w:eastAsia="Calibri"/>
              </w:rPr>
              <w:t xml:space="preserve">1 контр. работа </w:t>
            </w:r>
          </w:p>
        </w:tc>
      </w:tr>
    </w:tbl>
    <w:p w:rsidR="00E37CD3" w:rsidRPr="001D3228" w:rsidRDefault="00E37CD3" w:rsidP="001D3228">
      <w:pPr>
        <w:ind w:left="-567" w:firstLine="425"/>
        <w:jc w:val="both"/>
      </w:pPr>
    </w:p>
    <w:sectPr w:rsidR="00E37CD3" w:rsidRPr="001D3228" w:rsidSect="004C29F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D394C"/>
    <w:multiLevelType w:val="hybridMultilevel"/>
    <w:tmpl w:val="AB566FC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4F87C56"/>
    <w:multiLevelType w:val="hybridMultilevel"/>
    <w:tmpl w:val="046E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5A"/>
    <w:rsid w:val="00013825"/>
    <w:rsid w:val="00016519"/>
    <w:rsid w:val="00016E37"/>
    <w:rsid w:val="0002519F"/>
    <w:rsid w:val="0003771A"/>
    <w:rsid w:val="000408E1"/>
    <w:rsid w:val="000469E0"/>
    <w:rsid w:val="00066028"/>
    <w:rsid w:val="00074137"/>
    <w:rsid w:val="00077F8A"/>
    <w:rsid w:val="000930E1"/>
    <w:rsid w:val="000A01A3"/>
    <w:rsid w:val="000A0230"/>
    <w:rsid w:val="000B07E2"/>
    <w:rsid w:val="000C6B10"/>
    <w:rsid w:val="000C6E1F"/>
    <w:rsid w:val="000D11D5"/>
    <w:rsid w:val="000D5238"/>
    <w:rsid w:val="000F6E42"/>
    <w:rsid w:val="00101E72"/>
    <w:rsid w:val="0010789C"/>
    <w:rsid w:val="00120C88"/>
    <w:rsid w:val="00121978"/>
    <w:rsid w:val="001221F8"/>
    <w:rsid w:val="0012394B"/>
    <w:rsid w:val="00144481"/>
    <w:rsid w:val="00152155"/>
    <w:rsid w:val="0015299D"/>
    <w:rsid w:val="00162303"/>
    <w:rsid w:val="0016267E"/>
    <w:rsid w:val="001671F2"/>
    <w:rsid w:val="00167659"/>
    <w:rsid w:val="001A2F0E"/>
    <w:rsid w:val="001A3D32"/>
    <w:rsid w:val="001B7ED6"/>
    <w:rsid w:val="001D03B7"/>
    <w:rsid w:val="001D3228"/>
    <w:rsid w:val="001D4062"/>
    <w:rsid w:val="001E48B8"/>
    <w:rsid w:val="001F4D76"/>
    <w:rsid w:val="001F5471"/>
    <w:rsid w:val="00204A35"/>
    <w:rsid w:val="00207161"/>
    <w:rsid w:val="00221E13"/>
    <w:rsid w:val="0022497B"/>
    <w:rsid w:val="00230D04"/>
    <w:rsid w:val="002356F7"/>
    <w:rsid w:val="00236CD1"/>
    <w:rsid w:val="002454E5"/>
    <w:rsid w:val="00245A11"/>
    <w:rsid w:val="002501C1"/>
    <w:rsid w:val="002558D9"/>
    <w:rsid w:val="00260B3B"/>
    <w:rsid w:val="00261CCE"/>
    <w:rsid w:val="002654E4"/>
    <w:rsid w:val="00290A6C"/>
    <w:rsid w:val="00293F68"/>
    <w:rsid w:val="002A5DD5"/>
    <w:rsid w:val="002A5F2B"/>
    <w:rsid w:val="002A74AA"/>
    <w:rsid w:val="002A7570"/>
    <w:rsid w:val="002B0B03"/>
    <w:rsid w:val="002B1C3F"/>
    <w:rsid w:val="002B1F3E"/>
    <w:rsid w:val="002B5A3F"/>
    <w:rsid w:val="002B67FA"/>
    <w:rsid w:val="002C7E54"/>
    <w:rsid w:val="002D2683"/>
    <w:rsid w:val="002D7A7D"/>
    <w:rsid w:val="002E1DFC"/>
    <w:rsid w:val="002E2AA5"/>
    <w:rsid w:val="002E54B0"/>
    <w:rsid w:val="002F4823"/>
    <w:rsid w:val="00300FA1"/>
    <w:rsid w:val="00303E79"/>
    <w:rsid w:val="00311DC5"/>
    <w:rsid w:val="00320072"/>
    <w:rsid w:val="00322869"/>
    <w:rsid w:val="00324BEA"/>
    <w:rsid w:val="00332714"/>
    <w:rsid w:val="0034250F"/>
    <w:rsid w:val="00345A9D"/>
    <w:rsid w:val="0035045A"/>
    <w:rsid w:val="00352F14"/>
    <w:rsid w:val="0036799F"/>
    <w:rsid w:val="00372087"/>
    <w:rsid w:val="00374ACA"/>
    <w:rsid w:val="003852D1"/>
    <w:rsid w:val="003A2431"/>
    <w:rsid w:val="003B07BE"/>
    <w:rsid w:val="003B3A03"/>
    <w:rsid w:val="003B3D1F"/>
    <w:rsid w:val="003C06A4"/>
    <w:rsid w:val="003C1295"/>
    <w:rsid w:val="003C505E"/>
    <w:rsid w:val="003D1DBD"/>
    <w:rsid w:val="003D4FCF"/>
    <w:rsid w:val="003D6419"/>
    <w:rsid w:val="003E1C00"/>
    <w:rsid w:val="003E69E1"/>
    <w:rsid w:val="003E763B"/>
    <w:rsid w:val="003F1758"/>
    <w:rsid w:val="00402C3A"/>
    <w:rsid w:val="0040532D"/>
    <w:rsid w:val="004066B3"/>
    <w:rsid w:val="004215F7"/>
    <w:rsid w:val="00424EF0"/>
    <w:rsid w:val="004335E9"/>
    <w:rsid w:val="004514BF"/>
    <w:rsid w:val="00454BBD"/>
    <w:rsid w:val="00460001"/>
    <w:rsid w:val="004650F7"/>
    <w:rsid w:val="00466ACF"/>
    <w:rsid w:val="00466B0D"/>
    <w:rsid w:val="00475A7B"/>
    <w:rsid w:val="00481D47"/>
    <w:rsid w:val="00482D5C"/>
    <w:rsid w:val="004856AF"/>
    <w:rsid w:val="00495ECF"/>
    <w:rsid w:val="004A03B2"/>
    <w:rsid w:val="004A1B4E"/>
    <w:rsid w:val="004A2955"/>
    <w:rsid w:val="004A36D1"/>
    <w:rsid w:val="004A3729"/>
    <w:rsid w:val="004B4B5B"/>
    <w:rsid w:val="004B5A7F"/>
    <w:rsid w:val="004B7C01"/>
    <w:rsid w:val="004C29F4"/>
    <w:rsid w:val="004E1AEC"/>
    <w:rsid w:val="004E4D34"/>
    <w:rsid w:val="004F0F1F"/>
    <w:rsid w:val="004F2807"/>
    <w:rsid w:val="004F5C76"/>
    <w:rsid w:val="004F6376"/>
    <w:rsid w:val="00505D37"/>
    <w:rsid w:val="0050672E"/>
    <w:rsid w:val="00507DD4"/>
    <w:rsid w:val="0051480F"/>
    <w:rsid w:val="0052254A"/>
    <w:rsid w:val="00526C30"/>
    <w:rsid w:val="00533867"/>
    <w:rsid w:val="00536865"/>
    <w:rsid w:val="00543CB0"/>
    <w:rsid w:val="00547C8C"/>
    <w:rsid w:val="00551855"/>
    <w:rsid w:val="00555691"/>
    <w:rsid w:val="005602C2"/>
    <w:rsid w:val="00572B14"/>
    <w:rsid w:val="00586E17"/>
    <w:rsid w:val="005A2D1A"/>
    <w:rsid w:val="005C078E"/>
    <w:rsid w:val="005C4D87"/>
    <w:rsid w:val="005D196B"/>
    <w:rsid w:val="005E2EB0"/>
    <w:rsid w:val="005E6A9D"/>
    <w:rsid w:val="005E6C42"/>
    <w:rsid w:val="005F0899"/>
    <w:rsid w:val="005F10A8"/>
    <w:rsid w:val="005F1BA1"/>
    <w:rsid w:val="00600FCD"/>
    <w:rsid w:val="0061226D"/>
    <w:rsid w:val="0061255C"/>
    <w:rsid w:val="00616543"/>
    <w:rsid w:val="00630C25"/>
    <w:rsid w:val="0064072D"/>
    <w:rsid w:val="00643446"/>
    <w:rsid w:val="006435E2"/>
    <w:rsid w:val="006551A0"/>
    <w:rsid w:val="00676E3A"/>
    <w:rsid w:val="006A34F9"/>
    <w:rsid w:val="006B1895"/>
    <w:rsid w:val="006C0C32"/>
    <w:rsid w:val="006E309F"/>
    <w:rsid w:val="00706D7D"/>
    <w:rsid w:val="00712E68"/>
    <w:rsid w:val="00720292"/>
    <w:rsid w:val="007260F9"/>
    <w:rsid w:val="0072731D"/>
    <w:rsid w:val="00730BF7"/>
    <w:rsid w:val="00737342"/>
    <w:rsid w:val="00742A04"/>
    <w:rsid w:val="00743511"/>
    <w:rsid w:val="00745AB9"/>
    <w:rsid w:val="00752563"/>
    <w:rsid w:val="007747CC"/>
    <w:rsid w:val="0078019B"/>
    <w:rsid w:val="007837EB"/>
    <w:rsid w:val="00783F29"/>
    <w:rsid w:val="0078539B"/>
    <w:rsid w:val="00787BA6"/>
    <w:rsid w:val="00795E20"/>
    <w:rsid w:val="007A53E8"/>
    <w:rsid w:val="007B25A4"/>
    <w:rsid w:val="007B5674"/>
    <w:rsid w:val="007C3D35"/>
    <w:rsid w:val="007C64D7"/>
    <w:rsid w:val="007D4C4B"/>
    <w:rsid w:val="007D4F93"/>
    <w:rsid w:val="007E37E2"/>
    <w:rsid w:val="007E7632"/>
    <w:rsid w:val="007F18B4"/>
    <w:rsid w:val="007F41A4"/>
    <w:rsid w:val="007F7044"/>
    <w:rsid w:val="00803DE7"/>
    <w:rsid w:val="00824D36"/>
    <w:rsid w:val="0083022E"/>
    <w:rsid w:val="00833184"/>
    <w:rsid w:val="00834FC7"/>
    <w:rsid w:val="008371AD"/>
    <w:rsid w:val="008379AE"/>
    <w:rsid w:val="00840AB1"/>
    <w:rsid w:val="00843A43"/>
    <w:rsid w:val="0085391E"/>
    <w:rsid w:val="008673B8"/>
    <w:rsid w:val="008714A0"/>
    <w:rsid w:val="0087154D"/>
    <w:rsid w:val="00871617"/>
    <w:rsid w:val="008743BA"/>
    <w:rsid w:val="00881126"/>
    <w:rsid w:val="00881182"/>
    <w:rsid w:val="00883435"/>
    <w:rsid w:val="008841FA"/>
    <w:rsid w:val="008863FC"/>
    <w:rsid w:val="00890744"/>
    <w:rsid w:val="0089558A"/>
    <w:rsid w:val="0089746C"/>
    <w:rsid w:val="008A172C"/>
    <w:rsid w:val="008A1DDD"/>
    <w:rsid w:val="008A2823"/>
    <w:rsid w:val="008A3A55"/>
    <w:rsid w:val="008B0FD0"/>
    <w:rsid w:val="008D4434"/>
    <w:rsid w:val="008D79B5"/>
    <w:rsid w:val="008E3BB6"/>
    <w:rsid w:val="008E3D0A"/>
    <w:rsid w:val="00913444"/>
    <w:rsid w:val="00914F4E"/>
    <w:rsid w:val="00930DE9"/>
    <w:rsid w:val="00933E10"/>
    <w:rsid w:val="00941A4A"/>
    <w:rsid w:val="00942637"/>
    <w:rsid w:val="0094272C"/>
    <w:rsid w:val="009428A1"/>
    <w:rsid w:val="00962C43"/>
    <w:rsid w:val="00964CBE"/>
    <w:rsid w:val="0097236E"/>
    <w:rsid w:val="00980514"/>
    <w:rsid w:val="009819DC"/>
    <w:rsid w:val="00981EBA"/>
    <w:rsid w:val="009879AA"/>
    <w:rsid w:val="009B1E29"/>
    <w:rsid w:val="009C277E"/>
    <w:rsid w:val="009D0669"/>
    <w:rsid w:val="009D42C4"/>
    <w:rsid w:val="009E0337"/>
    <w:rsid w:val="009E0662"/>
    <w:rsid w:val="00A013DC"/>
    <w:rsid w:val="00A037AC"/>
    <w:rsid w:val="00A060A3"/>
    <w:rsid w:val="00A06B21"/>
    <w:rsid w:val="00A11DC7"/>
    <w:rsid w:val="00A152CA"/>
    <w:rsid w:val="00A1674D"/>
    <w:rsid w:val="00A22FB3"/>
    <w:rsid w:val="00A309C5"/>
    <w:rsid w:val="00A8779E"/>
    <w:rsid w:val="00A87BFE"/>
    <w:rsid w:val="00AB59F7"/>
    <w:rsid w:val="00AC3878"/>
    <w:rsid w:val="00AC4905"/>
    <w:rsid w:val="00AD32DE"/>
    <w:rsid w:val="00AD3BE1"/>
    <w:rsid w:val="00AD4111"/>
    <w:rsid w:val="00AE105C"/>
    <w:rsid w:val="00AE249A"/>
    <w:rsid w:val="00AE2811"/>
    <w:rsid w:val="00AE2DE2"/>
    <w:rsid w:val="00AE348D"/>
    <w:rsid w:val="00AE63D7"/>
    <w:rsid w:val="00B039A2"/>
    <w:rsid w:val="00B112AC"/>
    <w:rsid w:val="00B34FB2"/>
    <w:rsid w:val="00B43766"/>
    <w:rsid w:val="00B61ABE"/>
    <w:rsid w:val="00B629E4"/>
    <w:rsid w:val="00B65235"/>
    <w:rsid w:val="00B70ABB"/>
    <w:rsid w:val="00B71ECA"/>
    <w:rsid w:val="00B850DB"/>
    <w:rsid w:val="00B90C01"/>
    <w:rsid w:val="00B92C61"/>
    <w:rsid w:val="00B93D9F"/>
    <w:rsid w:val="00BA2279"/>
    <w:rsid w:val="00BB0FAA"/>
    <w:rsid w:val="00BB3912"/>
    <w:rsid w:val="00BC3488"/>
    <w:rsid w:val="00BC3636"/>
    <w:rsid w:val="00BE0E71"/>
    <w:rsid w:val="00BE1CA7"/>
    <w:rsid w:val="00BE5AF3"/>
    <w:rsid w:val="00BF0033"/>
    <w:rsid w:val="00C070DD"/>
    <w:rsid w:val="00C10A07"/>
    <w:rsid w:val="00C13637"/>
    <w:rsid w:val="00C17364"/>
    <w:rsid w:val="00C23C68"/>
    <w:rsid w:val="00C33655"/>
    <w:rsid w:val="00C40631"/>
    <w:rsid w:val="00C44D2D"/>
    <w:rsid w:val="00C47332"/>
    <w:rsid w:val="00C47B78"/>
    <w:rsid w:val="00C637E9"/>
    <w:rsid w:val="00C6604B"/>
    <w:rsid w:val="00C72593"/>
    <w:rsid w:val="00C87E6A"/>
    <w:rsid w:val="00CA2ECC"/>
    <w:rsid w:val="00CA433B"/>
    <w:rsid w:val="00CB350F"/>
    <w:rsid w:val="00CB69C6"/>
    <w:rsid w:val="00CB6FFD"/>
    <w:rsid w:val="00CC3E65"/>
    <w:rsid w:val="00CC4272"/>
    <w:rsid w:val="00CD3353"/>
    <w:rsid w:val="00CD667F"/>
    <w:rsid w:val="00CE4156"/>
    <w:rsid w:val="00CF4211"/>
    <w:rsid w:val="00CF570B"/>
    <w:rsid w:val="00D000D5"/>
    <w:rsid w:val="00D10776"/>
    <w:rsid w:val="00D24426"/>
    <w:rsid w:val="00D32512"/>
    <w:rsid w:val="00D334CE"/>
    <w:rsid w:val="00D450AE"/>
    <w:rsid w:val="00D472F7"/>
    <w:rsid w:val="00D57F80"/>
    <w:rsid w:val="00D6082E"/>
    <w:rsid w:val="00D62028"/>
    <w:rsid w:val="00D64EA2"/>
    <w:rsid w:val="00D65FB5"/>
    <w:rsid w:val="00D67D8C"/>
    <w:rsid w:val="00D7025C"/>
    <w:rsid w:val="00D73CAF"/>
    <w:rsid w:val="00D85EAB"/>
    <w:rsid w:val="00D866FB"/>
    <w:rsid w:val="00D87958"/>
    <w:rsid w:val="00D977B7"/>
    <w:rsid w:val="00DA10B6"/>
    <w:rsid w:val="00DC2DDC"/>
    <w:rsid w:val="00DC52A1"/>
    <w:rsid w:val="00DD38D9"/>
    <w:rsid w:val="00DD73FC"/>
    <w:rsid w:val="00DE278F"/>
    <w:rsid w:val="00DE6E92"/>
    <w:rsid w:val="00E00B71"/>
    <w:rsid w:val="00E01A71"/>
    <w:rsid w:val="00E0642B"/>
    <w:rsid w:val="00E14EF6"/>
    <w:rsid w:val="00E166B2"/>
    <w:rsid w:val="00E23E25"/>
    <w:rsid w:val="00E32F63"/>
    <w:rsid w:val="00E37CD3"/>
    <w:rsid w:val="00E41322"/>
    <w:rsid w:val="00E50452"/>
    <w:rsid w:val="00E61456"/>
    <w:rsid w:val="00E6175C"/>
    <w:rsid w:val="00E654EF"/>
    <w:rsid w:val="00E81E69"/>
    <w:rsid w:val="00E91A2E"/>
    <w:rsid w:val="00E9793F"/>
    <w:rsid w:val="00EB732A"/>
    <w:rsid w:val="00EC087B"/>
    <w:rsid w:val="00EC3D66"/>
    <w:rsid w:val="00EC7BA0"/>
    <w:rsid w:val="00ED02A6"/>
    <w:rsid w:val="00ED154E"/>
    <w:rsid w:val="00ED17C6"/>
    <w:rsid w:val="00F05321"/>
    <w:rsid w:val="00F073BE"/>
    <w:rsid w:val="00F11E0D"/>
    <w:rsid w:val="00F20C1D"/>
    <w:rsid w:val="00F24971"/>
    <w:rsid w:val="00F258FA"/>
    <w:rsid w:val="00F277B4"/>
    <w:rsid w:val="00F42E97"/>
    <w:rsid w:val="00F4610B"/>
    <w:rsid w:val="00F50768"/>
    <w:rsid w:val="00F5209E"/>
    <w:rsid w:val="00F67354"/>
    <w:rsid w:val="00F67E35"/>
    <w:rsid w:val="00F76D7F"/>
    <w:rsid w:val="00F9322C"/>
    <w:rsid w:val="00F95C30"/>
    <w:rsid w:val="00F95F2A"/>
    <w:rsid w:val="00FB28C4"/>
    <w:rsid w:val="00FB2F05"/>
    <w:rsid w:val="00FB4A7D"/>
    <w:rsid w:val="00FB5B9F"/>
    <w:rsid w:val="00FD0263"/>
    <w:rsid w:val="00FD328A"/>
    <w:rsid w:val="00FD3DB9"/>
    <w:rsid w:val="00FD756F"/>
    <w:rsid w:val="00FE48D6"/>
    <w:rsid w:val="00FE7A84"/>
    <w:rsid w:val="00FE7EEA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AF7C"/>
  <w15:docId w15:val="{0A21F141-7343-46D4-9CD0-74F10D37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F4"/>
    <w:pPr>
      <w:spacing w:after="0" w:line="240" w:lineRule="auto"/>
    </w:pPr>
    <w:rPr>
      <w:rFonts w:eastAsia="Times New Roman"/>
      <w:bCs w:val="0"/>
      <w:i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29F4"/>
    <w:pPr>
      <w:spacing w:after="0" w:line="240" w:lineRule="auto"/>
    </w:pPr>
    <w:rPr>
      <w:rFonts w:asciiTheme="minorHAnsi" w:eastAsiaTheme="minorEastAsia" w:hAnsiTheme="minorHAnsi" w:cstheme="minorBidi"/>
      <w:bCs w:val="0"/>
      <w:iCs w:val="0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4C29F4"/>
    <w:rPr>
      <w:rFonts w:asciiTheme="minorHAnsi" w:eastAsiaTheme="minorEastAsia" w:hAnsiTheme="minorHAnsi" w:cstheme="minorBidi"/>
      <w:bCs w:val="0"/>
      <w:iCs w:val="0"/>
      <w:sz w:val="22"/>
      <w:szCs w:val="22"/>
      <w:lang w:eastAsia="ru-RU"/>
    </w:rPr>
  </w:style>
  <w:style w:type="paragraph" w:styleId="a5">
    <w:name w:val="Body Text"/>
    <w:basedOn w:val="a"/>
    <w:link w:val="a6"/>
    <w:semiHidden/>
    <w:rsid w:val="004C29F4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C29F4"/>
    <w:rPr>
      <w:rFonts w:eastAsia="Times New Roman"/>
      <w:bCs w:val="0"/>
      <w:iCs w:val="0"/>
      <w:szCs w:val="24"/>
      <w:lang w:eastAsia="ru-RU"/>
    </w:rPr>
  </w:style>
  <w:style w:type="paragraph" w:styleId="a7">
    <w:name w:val="List Paragraph"/>
    <w:basedOn w:val="a"/>
    <w:uiPriority w:val="34"/>
    <w:qFormat/>
    <w:rsid w:val="004C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Посыпанова</dc:creator>
  <cp:lastModifiedBy>HOME</cp:lastModifiedBy>
  <cp:revision>8</cp:revision>
  <dcterms:created xsi:type="dcterms:W3CDTF">2019-12-08T14:21:00Z</dcterms:created>
  <dcterms:modified xsi:type="dcterms:W3CDTF">2020-11-17T19:23:00Z</dcterms:modified>
</cp:coreProperties>
</file>