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39" w:rsidRPr="00CF278F" w:rsidRDefault="00763D39" w:rsidP="00763D39">
      <w:pPr>
        <w:jc w:val="center"/>
        <w:rPr>
          <w:b/>
          <w:sz w:val="40"/>
          <w:szCs w:val="40"/>
        </w:rPr>
      </w:pPr>
      <w:r w:rsidRPr="00CF278F">
        <w:rPr>
          <w:b/>
          <w:sz w:val="40"/>
          <w:szCs w:val="40"/>
        </w:rPr>
        <w:t>Режим дня</w:t>
      </w:r>
    </w:p>
    <w:p w:rsidR="00763D39" w:rsidRPr="00CF278F" w:rsidRDefault="00763D39" w:rsidP="00763D39">
      <w:pPr>
        <w:jc w:val="center"/>
        <w:rPr>
          <w:b/>
          <w:sz w:val="40"/>
          <w:szCs w:val="40"/>
        </w:rPr>
      </w:pPr>
      <w:r w:rsidRPr="00CF278F">
        <w:rPr>
          <w:b/>
          <w:sz w:val="40"/>
          <w:szCs w:val="40"/>
        </w:rPr>
        <w:t xml:space="preserve">для детей подготовительной группы </w:t>
      </w:r>
    </w:p>
    <w:p w:rsidR="00763D39" w:rsidRPr="00CF278F" w:rsidRDefault="00763D39" w:rsidP="00763D39">
      <w:pPr>
        <w:jc w:val="center"/>
        <w:rPr>
          <w:b/>
          <w:sz w:val="40"/>
          <w:szCs w:val="40"/>
        </w:rPr>
      </w:pPr>
      <w:r w:rsidRPr="00CF278F">
        <w:rPr>
          <w:b/>
          <w:sz w:val="40"/>
          <w:szCs w:val="40"/>
        </w:rPr>
        <w:t>на холодный период</w:t>
      </w:r>
    </w:p>
    <w:p w:rsidR="00763D39" w:rsidRDefault="00763D39" w:rsidP="00763D39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938"/>
      </w:tblGrid>
      <w:tr w:rsidR="00763D39" w:rsidTr="001F26FB">
        <w:trPr>
          <w:trHeight w:val="559"/>
        </w:trPr>
        <w:tc>
          <w:tcPr>
            <w:tcW w:w="1951" w:type="dxa"/>
          </w:tcPr>
          <w:p w:rsidR="00763D39" w:rsidRPr="00CF278F" w:rsidRDefault="00763D39" w:rsidP="001F26FB">
            <w:pPr>
              <w:jc w:val="center"/>
              <w:rPr>
                <w:b/>
                <w:sz w:val="36"/>
                <w:szCs w:val="36"/>
              </w:rPr>
            </w:pPr>
            <w:r w:rsidRPr="00CF278F">
              <w:rPr>
                <w:b/>
                <w:sz w:val="36"/>
                <w:szCs w:val="36"/>
              </w:rPr>
              <w:t>Время</w:t>
            </w:r>
          </w:p>
        </w:tc>
        <w:tc>
          <w:tcPr>
            <w:tcW w:w="7938" w:type="dxa"/>
          </w:tcPr>
          <w:p w:rsidR="00763D39" w:rsidRPr="00CF278F" w:rsidRDefault="00763D39" w:rsidP="001F26FB">
            <w:pPr>
              <w:jc w:val="center"/>
              <w:rPr>
                <w:b/>
                <w:sz w:val="36"/>
                <w:szCs w:val="36"/>
              </w:rPr>
            </w:pPr>
            <w:r w:rsidRPr="00CF278F">
              <w:rPr>
                <w:b/>
                <w:sz w:val="36"/>
                <w:szCs w:val="36"/>
              </w:rPr>
              <w:t>Режимные моменты</w:t>
            </w:r>
          </w:p>
        </w:tc>
      </w:tr>
      <w:tr w:rsidR="00763D39" w:rsidTr="001F26FB">
        <w:trPr>
          <w:trHeight w:val="559"/>
        </w:trPr>
        <w:tc>
          <w:tcPr>
            <w:tcW w:w="1951" w:type="dxa"/>
          </w:tcPr>
          <w:p w:rsidR="00763D39" w:rsidRPr="00262804" w:rsidRDefault="00763D39" w:rsidP="001F26FB">
            <w:pPr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7.30 - 8.15</w:t>
            </w:r>
          </w:p>
        </w:tc>
        <w:tc>
          <w:tcPr>
            <w:tcW w:w="7938" w:type="dxa"/>
          </w:tcPr>
          <w:p w:rsidR="00763D39" w:rsidRPr="00262804" w:rsidRDefault="00763D39" w:rsidP="00763D39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 xml:space="preserve">Проветривание </w:t>
            </w:r>
          </w:p>
          <w:p w:rsidR="00763D39" w:rsidRPr="00262804" w:rsidRDefault="00763D39" w:rsidP="00763D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Прием детей в группе, беседы с детьми, наблюдения в природном уголке, свободные игры, дидактические игры, чтение художественной литературы, самостоятельная деятельность в уголке художественного творчества, подготовка к завтраку</w:t>
            </w:r>
          </w:p>
        </w:tc>
      </w:tr>
      <w:tr w:rsidR="00763D39" w:rsidTr="001F26FB">
        <w:trPr>
          <w:trHeight w:val="327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8.15 - 8.30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 xml:space="preserve">Утренняя гимнастика </w:t>
            </w:r>
            <w:r w:rsidRPr="00262804">
              <w:rPr>
                <w:sz w:val="28"/>
                <w:szCs w:val="28"/>
              </w:rPr>
              <w:t xml:space="preserve">+ </w:t>
            </w:r>
            <w:r w:rsidRPr="00262804">
              <w:rPr>
                <w:b/>
                <w:sz w:val="28"/>
                <w:szCs w:val="28"/>
              </w:rPr>
              <w:t>дыхательные упражнения, подготовка к завтраку</w:t>
            </w:r>
          </w:p>
        </w:tc>
      </w:tr>
      <w:tr w:rsidR="00763D39" w:rsidTr="001F26FB">
        <w:trPr>
          <w:trHeight w:val="351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8.30 - 8.50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Завтрак</w:t>
            </w:r>
          </w:p>
        </w:tc>
      </w:tr>
      <w:tr w:rsidR="00763D39" w:rsidTr="001F26FB">
        <w:trPr>
          <w:trHeight w:val="362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8.50 - 9.00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Свободные игры</w:t>
            </w:r>
          </w:p>
        </w:tc>
      </w:tr>
      <w:tr w:rsidR="00763D39" w:rsidTr="001F26FB">
        <w:trPr>
          <w:trHeight w:val="343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9.00 - 10.30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763D39" w:rsidTr="001F26FB">
        <w:trPr>
          <w:trHeight w:val="339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10.30 - 10.40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Подготовка к прогулке</w:t>
            </w:r>
          </w:p>
        </w:tc>
      </w:tr>
      <w:tr w:rsidR="00763D39" w:rsidTr="001F26FB">
        <w:trPr>
          <w:trHeight w:val="650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10.40 - 12.10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spacing w:line="276" w:lineRule="auto"/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Прогулка: наблюдение, труд, подвижные игры, ролевые игры,  индивидуальная работа по развитию движений</w:t>
            </w:r>
            <w:proofErr w:type="gramStart"/>
            <w:r w:rsidRPr="00262804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262804">
              <w:rPr>
                <w:b/>
                <w:sz w:val="28"/>
                <w:szCs w:val="28"/>
              </w:rPr>
              <w:t xml:space="preserve"> дидактические игры по экологии, познавательно-речевому развитию, беседы с детьми, рисование на асфальте, на песке, снегу.</w:t>
            </w:r>
            <w:r w:rsidRPr="00262804">
              <w:rPr>
                <w:sz w:val="28"/>
                <w:szCs w:val="28"/>
              </w:rPr>
              <w:t xml:space="preserve"> </w:t>
            </w:r>
          </w:p>
        </w:tc>
      </w:tr>
      <w:tr w:rsidR="00763D39" w:rsidTr="001F26FB">
        <w:trPr>
          <w:trHeight w:val="650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12.10 - 12.25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Возвращение с прогулки,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подготовка к обеду/дежурство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262804">
              <w:rPr>
                <w:b/>
                <w:sz w:val="28"/>
                <w:szCs w:val="28"/>
              </w:rPr>
              <w:t>мытьё рук до локтя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262804">
              <w:rPr>
                <w:b/>
                <w:sz w:val="28"/>
                <w:szCs w:val="28"/>
              </w:rPr>
              <w:t>пальчиковые игры и артикуляционная гимнастика</w:t>
            </w:r>
          </w:p>
        </w:tc>
      </w:tr>
      <w:tr w:rsidR="00763D39" w:rsidTr="001F26FB">
        <w:trPr>
          <w:trHeight w:val="439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12.25 - 12.50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Обед</w:t>
            </w:r>
            <w:r w:rsidRPr="00262804">
              <w:rPr>
                <w:sz w:val="28"/>
                <w:szCs w:val="28"/>
              </w:rPr>
              <w:t xml:space="preserve">, </w:t>
            </w:r>
            <w:r w:rsidRPr="00262804">
              <w:rPr>
                <w:b/>
                <w:sz w:val="28"/>
                <w:szCs w:val="28"/>
              </w:rPr>
              <w:t>полоскание полости рта</w:t>
            </w:r>
          </w:p>
        </w:tc>
      </w:tr>
      <w:tr w:rsidR="00763D39" w:rsidTr="001F26FB">
        <w:trPr>
          <w:trHeight w:val="650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12.50 - 13.00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Подготовка ко сну: чистка носа</w:t>
            </w:r>
            <w:r w:rsidRPr="00262804">
              <w:rPr>
                <w:sz w:val="28"/>
                <w:szCs w:val="28"/>
              </w:rPr>
              <w:t xml:space="preserve">, </w:t>
            </w:r>
            <w:r w:rsidRPr="00262804">
              <w:rPr>
                <w:b/>
                <w:sz w:val="28"/>
                <w:szCs w:val="28"/>
              </w:rPr>
              <w:t>воздушные ванны, гигиенические процедуры, гимнастика перед сном</w:t>
            </w:r>
          </w:p>
        </w:tc>
      </w:tr>
      <w:tr w:rsidR="00763D39" w:rsidTr="001F26FB">
        <w:trPr>
          <w:trHeight w:val="234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13.00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Сон</w:t>
            </w:r>
          </w:p>
        </w:tc>
      </w:tr>
      <w:tr w:rsidR="00763D39" w:rsidTr="001F26FB">
        <w:trPr>
          <w:trHeight w:val="323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15.20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Постепенный подъем, закаливающие мероприятия</w:t>
            </w:r>
          </w:p>
        </w:tc>
      </w:tr>
      <w:tr w:rsidR="00763D39" w:rsidTr="001F26FB">
        <w:trPr>
          <w:trHeight w:val="281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15.20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15.30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763D39" w:rsidTr="001F26FB">
        <w:trPr>
          <w:trHeight w:val="320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15.30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16.25</w:t>
            </w:r>
          </w:p>
        </w:tc>
        <w:tc>
          <w:tcPr>
            <w:tcW w:w="7938" w:type="dxa"/>
          </w:tcPr>
          <w:p w:rsidR="00763D39" w:rsidRPr="00262804" w:rsidRDefault="00763D39" w:rsidP="00763D39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Игры, досуги, деятельность по интересам, общение</w:t>
            </w:r>
          </w:p>
          <w:p w:rsidR="00763D39" w:rsidRPr="00262804" w:rsidRDefault="00763D39" w:rsidP="00763D3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763D39" w:rsidTr="001F26FB">
        <w:trPr>
          <w:trHeight w:val="343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16.30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2804">
              <w:rPr>
                <w:b/>
                <w:sz w:val="28"/>
                <w:szCs w:val="28"/>
              </w:rPr>
              <w:t>16.45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Подготовка к ужину, ужин</w:t>
            </w:r>
          </w:p>
        </w:tc>
      </w:tr>
      <w:tr w:rsidR="00763D39" w:rsidTr="001F26FB">
        <w:trPr>
          <w:trHeight w:val="650"/>
        </w:trPr>
        <w:tc>
          <w:tcPr>
            <w:tcW w:w="1951" w:type="dxa"/>
          </w:tcPr>
          <w:p w:rsidR="00763D39" w:rsidRPr="00262804" w:rsidRDefault="00763D39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16.45 - 18.00</w:t>
            </w:r>
          </w:p>
        </w:tc>
        <w:tc>
          <w:tcPr>
            <w:tcW w:w="7938" w:type="dxa"/>
          </w:tcPr>
          <w:p w:rsidR="00763D39" w:rsidRPr="00262804" w:rsidRDefault="00763D39" w:rsidP="001F26FB">
            <w:pPr>
              <w:rPr>
                <w:sz w:val="28"/>
                <w:szCs w:val="28"/>
              </w:rPr>
            </w:pPr>
            <w:r w:rsidRPr="00262804">
              <w:rPr>
                <w:b/>
                <w:sz w:val="28"/>
                <w:szCs w:val="28"/>
              </w:rPr>
              <w:t>Игры, уход детей домой, проветривание</w:t>
            </w:r>
          </w:p>
        </w:tc>
      </w:tr>
    </w:tbl>
    <w:p w:rsidR="004611B5" w:rsidRDefault="00763D39"/>
    <w:sectPr w:rsidR="004611B5" w:rsidSect="00ED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71015"/>
    <w:multiLevelType w:val="hybridMultilevel"/>
    <w:tmpl w:val="15CC8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3D39"/>
    <w:rsid w:val="004D1EBC"/>
    <w:rsid w:val="00763D39"/>
    <w:rsid w:val="00D22CBE"/>
    <w:rsid w:val="00ED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супермозг</dc:creator>
  <cp:keywords/>
  <dc:description/>
  <cp:lastModifiedBy>супермозг</cp:lastModifiedBy>
  <cp:revision>2</cp:revision>
  <dcterms:created xsi:type="dcterms:W3CDTF">2015-12-09T08:25:00Z</dcterms:created>
  <dcterms:modified xsi:type="dcterms:W3CDTF">2015-12-09T08:25:00Z</dcterms:modified>
</cp:coreProperties>
</file>