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4550C" w14:textId="7845931F" w:rsidR="411F2F6C" w:rsidRDefault="411F2F6C" w:rsidP="411F2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C9AA7" w14:textId="77777777" w:rsidR="00AB2779" w:rsidRDefault="00AB2779" w:rsidP="00AB27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779">
        <w:rPr>
          <w:rFonts w:ascii="Times New Roman" w:hAnsi="Times New Roman" w:cs="Times New Roman"/>
          <w:b/>
          <w:bCs/>
          <w:sz w:val="28"/>
          <w:szCs w:val="28"/>
        </w:rPr>
        <w:t xml:space="preserve">ЧДОУ РО «НЕРПЦ (МП) «Православный детский сад во имя </w:t>
      </w:r>
    </w:p>
    <w:p w14:paraId="5F53D645" w14:textId="289E8DA4" w:rsidR="00AB2779" w:rsidRPr="00AB2779" w:rsidRDefault="00AB2779" w:rsidP="00AB27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779">
        <w:rPr>
          <w:rFonts w:ascii="Times New Roman" w:hAnsi="Times New Roman" w:cs="Times New Roman"/>
          <w:b/>
          <w:bCs/>
          <w:sz w:val="28"/>
          <w:szCs w:val="28"/>
        </w:rPr>
        <w:t>преподобного Серафима Саровского города Нижнего Новгорода»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8FB74A4" w14:textId="5B8AC7F6" w:rsidR="00AB2779" w:rsidRPr="00AB2779" w:rsidRDefault="00AB2779" w:rsidP="00AB277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96698" w14:textId="4175811B" w:rsidR="00AB2779" w:rsidRPr="001A616B" w:rsidRDefault="00AB2779" w:rsidP="411F2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6B">
        <w:rPr>
          <w:rFonts w:ascii="Times New Roman" w:hAnsi="Times New Roman" w:cs="Times New Roman"/>
          <w:sz w:val="24"/>
          <w:szCs w:val="24"/>
        </w:rPr>
        <w:t xml:space="preserve">Принята на Педагогическом 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A616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Утверждена Приказ директора</w:t>
      </w:r>
      <w:r w:rsidR="00E0467D">
        <w:rPr>
          <w:rFonts w:ascii="Times New Roman" w:hAnsi="Times New Roman" w:cs="Times New Roman"/>
          <w:sz w:val="24"/>
          <w:szCs w:val="24"/>
        </w:rPr>
        <w:t xml:space="preserve"> 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AA6D0DF" w14:textId="1023D404" w:rsidR="00AB2779" w:rsidRPr="001A616B" w:rsidRDefault="00AB2779" w:rsidP="411F2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6B">
        <w:rPr>
          <w:rFonts w:ascii="Times New Roman" w:hAnsi="Times New Roman" w:cs="Times New Roman"/>
          <w:sz w:val="24"/>
          <w:szCs w:val="24"/>
        </w:rPr>
        <w:t>совете протокол №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1 от 28.08.2024 </w:t>
      </w:r>
      <w:r w:rsidRPr="001A616B">
        <w:rPr>
          <w:rFonts w:ascii="Times New Roman" w:hAnsi="Times New Roman" w:cs="Times New Roman"/>
          <w:sz w:val="24"/>
          <w:szCs w:val="24"/>
        </w:rPr>
        <w:t>г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A616B">
        <w:rPr>
          <w:rFonts w:ascii="Times New Roman" w:hAnsi="Times New Roman" w:cs="Times New Roman"/>
          <w:sz w:val="24"/>
          <w:szCs w:val="24"/>
        </w:rPr>
        <w:t xml:space="preserve">   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</w:t>
      </w:r>
      <w:r w:rsidR="001A616B">
        <w:rPr>
          <w:rFonts w:ascii="Times New Roman" w:hAnsi="Times New Roman" w:cs="Times New Roman"/>
          <w:sz w:val="24"/>
          <w:szCs w:val="24"/>
        </w:rPr>
        <w:t xml:space="preserve"> </w:t>
      </w:r>
      <w:r w:rsidR="001A616B" w:rsidRPr="001A616B">
        <w:rPr>
          <w:rFonts w:ascii="Times New Roman" w:hAnsi="Times New Roman" w:cs="Times New Roman"/>
          <w:sz w:val="24"/>
          <w:szCs w:val="24"/>
        </w:rPr>
        <w:t xml:space="preserve"> № 23 от 28.08.2024г.</w:t>
      </w:r>
    </w:p>
    <w:p w14:paraId="6F160FEC" w14:textId="77777777" w:rsidR="00AB2779" w:rsidRDefault="00AB2779" w:rsidP="411F2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A5565" w14:textId="77777777" w:rsidR="00AB2779" w:rsidRDefault="00AB2779" w:rsidP="411F2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DFC0C" w14:textId="77777777" w:rsidR="00892651" w:rsidRPr="00F65C66" w:rsidRDefault="00892651" w:rsidP="00AD3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895E9" w14:textId="77777777" w:rsidR="00AB2779" w:rsidRPr="00AB2779" w:rsidRDefault="00773F1D" w:rsidP="00D85212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779">
        <w:rPr>
          <w:rFonts w:ascii="Times New Roman" w:hAnsi="Times New Roman" w:cs="Times New Roman"/>
          <w:b/>
          <w:bCs/>
          <w:sz w:val="36"/>
          <w:szCs w:val="36"/>
        </w:rPr>
        <w:t xml:space="preserve">Дополнительная общеобразовательная </w:t>
      </w:r>
    </w:p>
    <w:p w14:paraId="6A049228" w14:textId="1D4C201C" w:rsidR="00773F1D" w:rsidRPr="00AB2779" w:rsidRDefault="00773F1D" w:rsidP="00D85212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779">
        <w:rPr>
          <w:rFonts w:ascii="Times New Roman" w:hAnsi="Times New Roman" w:cs="Times New Roman"/>
          <w:b/>
          <w:bCs/>
          <w:sz w:val="36"/>
          <w:szCs w:val="36"/>
        </w:rPr>
        <w:t>и общеобразовательная</w:t>
      </w:r>
    </w:p>
    <w:p w14:paraId="12A301D1" w14:textId="0BB0D0F6" w:rsidR="00773F1D" w:rsidRPr="00AB2779" w:rsidRDefault="00773F1D" w:rsidP="00D85212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779">
        <w:rPr>
          <w:rFonts w:ascii="Times New Roman" w:hAnsi="Times New Roman" w:cs="Times New Roman"/>
          <w:b/>
          <w:bCs/>
          <w:sz w:val="36"/>
          <w:szCs w:val="36"/>
        </w:rPr>
        <w:t>программа речевого развития.</w:t>
      </w:r>
    </w:p>
    <w:p w14:paraId="176F21C4" w14:textId="46984E62" w:rsidR="00642FA1" w:rsidRPr="00AB2779" w:rsidRDefault="00773F1D" w:rsidP="00D85212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B2779">
        <w:rPr>
          <w:rFonts w:ascii="Times New Roman" w:hAnsi="Times New Roman" w:cs="Times New Roman"/>
          <w:sz w:val="36"/>
          <w:szCs w:val="36"/>
        </w:rPr>
        <w:t>Возраст обучающихся:</w:t>
      </w:r>
      <w:r w:rsidR="00AB2779">
        <w:rPr>
          <w:rFonts w:ascii="Times New Roman" w:hAnsi="Times New Roman" w:cs="Times New Roman"/>
          <w:sz w:val="36"/>
          <w:szCs w:val="36"/>
        </w:rPr>
        <w:t xml:space="preserve"> 2</w:t>
      </w:r>
      <w:r w:rsidR="00DA40E2" w:rsidRPr="00AB2779">
        <w:rPr>
          <w:rFonts w:ascii="Times New Roman" w:hAnsi="Times New Roman" w:cs="Times New Roman"/>
          <w:sz w:val="36"/>
          <w:szCs w:val="36"/>
        </w:rPr>
        <w:t>-</w:t>
      </w:r>
      <w:r w:rsidR="00AB2779">
        <w:rPr>
          <w:rFonts w:ascii="Times New Roman" w:hAnsi="Times New Roman" w:cs="Times New Roman"/>
          <w:sz w:val="36"/>
          <w:szCs w:val="36"/>
        </w:rPr>
        <w:t>3</w:t>
      </w:r>
      <w:r w:rsidR="00DA40E2" w:rsidRPr="00AB2779">
        <w:rPr>
          <w:rFonts w:ascii="Times New Roman" w:hAnsi="Times New Roman" w:cs="Times New Roman"/>
          <w:sz w:val="36"/>
          <w:szCs w:val="36"/>
        </w:rPr>
        <w:t xml:space="preserve"> </w:t>
      </w:r>
      <w:r w:rsidRPr="00AB2779">
        <w:rPr>
          <w:rFonts w:ascii="Times New Roman" w:hAnsi="Times New Roman" w:cs="Times New Roman"/>
          <w:sz w:val="36"/>
          <w:szCs w:val="36"/>
        </w:rPr>
        <w:t>года</w:t>
      </w:r>
      <w:r w:rsidR="00860910" w:rsidRPr="00AB2779">
        <w:rPr>
          <w:rFonts w:ascii="Times New Roman" w:hAnsi="Times New Roman" w:cs="Times New Roman"/>
          <w:sz w:val="36"/>
          <w:szCs w:val="36"/>
        </w:rPr>
        <w:t>.</w:t>
      </w:r>
    </w:p>
    <w:p w14:paraId="1B625F41" w14:textId="2B1F27FE" w:rsidR="00DA40E2" w:rsidRPr="00AB2779" w:rsidRDefault="00DA40E2" w:rsidP="00D85212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779">
        <w:rPr>
          <w:rFonts w:ascii="Times New Roman" w:hAnsi="Times New Roman" w:cs="Times New Roman"/>
          <w:sz w:val="36"/>
          <w:szCs w:val="36"/>
        </w:rPr>
        <w:t>Срок реализации:1 год.</w:t>
      </w:r>
    </w:p>
    <w:p w14:paraId="4EEFEFD0" w14:textId="77777777" w:rsidR="00892651" w:rsidRPr="00F65C66" w:rsidRDefault="00892651" w:rsidP="00AD3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ADFE5" w14:textId="617C46E8" w:rsidR="00773F1D" w:rsidRPr="00F65C66" w:rsidRDefault="00773F1D" w:rsidP="00AD3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90FA4" w14:textId="53E6BEAD" w:rsidR="00773F1D" w:rsidRPr="00F65C66" w:rsidRDefault="00773F1D" w:rsidP="00D8521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Автор -</w:t>
      </w:r>
      <w:r w:rsidR="00E0467D">
        <w:rPr>
          <w:rFonts w:ascii="Times New Roman" w:hAnsi="Times New Roman" w:cs="Times New Roman"/>
          <w:sz w:val="28"/>
          <w:szCs w:val="28"/>
        </w:rPr>
        <w:t xml:space="preserve"> </w:t>
      </w:r>
      <w:r w:rsidRPr="00F65C66"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78BE8B36" w14:textId="77777777" w:rsidR="00AB2779" w:rsidRDefault="00AB2779" w:rsidP="00D8521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Панчина О.В.</w:t>
      </w:r>
    </w:p>
    <w:p w14:paraId="722C3366" w14:textId="40B95C36" w:rsidR="00892651" w:rsidRPr="00F65C66" w:rsidRDefault="00892651" w:rsidP="00AB27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202</w:t>
      </w:r>
      <w:r w:rsidR="00AB2779">
        <w:rPr>
          <w:rFonts w:ascii="Times New Roman" w:hAnsi="Times New Roman" w:cs="Times New Roman"/>
          <w:sz w:val="28"/>
          <w:szCs w:val="28"/>
        </w:rPr>
        <w:t>4</w:t>
      </w:r>
      <w:r w:rsidRPr="00F65C66">
        <w:rPr>
          <w:rFonts w:ascii="Times New Roman" w:hAnsi="Times New Roman" w:cs="Times New Roman"/>
          <w:sz w:val="28"/>
          <w:szCs w:val="28"/>
        </w:rPr>
        <w:t>г.</w:t>
      </w:r>
    </w:p>
    <w:p w14:paraId="7EFCD976" w14:textId="4AEA7849" w:rsidR="00DA40E2" w:rsidRPr="00F65C66" w:rsidRDefault="00DA40E2" w:rsidP="00AD3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br w:type="page"/>
      </w:r>
    </w:p>
    <w:p w14:paraId="201568E1" w14:textId="77777777" w:rsidR="00DA40E2" w:rsidRPr="00F65C66" w:rsidRDefault="00DA40E2" w:rsidP="00AD3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4BC79" w14:textId="5DE31991" w:rsidR="411F2F6C" w:rsidRDefault="411F2F6C" w:rsidP="411F2F6C">
      <w:pPr>
        <w:widowControl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411F2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599DE723" w14:textId="3C1B7378" w:rsidR="00D85212" w:rsidRDefault="411F2F6C" w:rsidP="00BC34AE">
      <w:pPr>
        <w:pStyle w:val="a3"/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>Пояснительная записка..............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</w:t>
      </w:r>
      <w:r w:rsidRPr="411F2F6C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21726B3A" w14:textId="4208A0DD" w:rsidR="411F2F6C" w:rsidRDefault="212501E4" w:rsidP="00BC34AE">
      <w:pPr>
        <w:pStyle w:val="a3"/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образовательной программы по </w:t>
      </w:r>
      <w:proofErr w:type="spellStart"/>
      <w:r w:rsidRPr="212501E4">
        <w:rPr>
          <w:rFonts w:ascii="Times New Roman" w:eastAsia="Times New Roman" w:hAnsi="Times New Roman" w:cs="Times New Roman"/>
          <w:sz w:val="28"/>
          <w:szCs w:val="28"/>
        </w:rPr>
        <w:t>логоритмике</w:t>
      </w:r>
      <w:proofErr w:type="spellEnd"/>
      <w:r w:rsidRPr="212501E4"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</w:t>
      </w:r>
      <w:r w:rsidRPr="212501E4">
        <w:rPr>
          <w:rFonts w:ascii="Times New Roman" w:eastAsia="Times New Roman" w:hAnsi="Times New Roman" w:cs="Times New Roman"/>
          <w:sz w:val="28"/>
          <w:szCs w:val="28"/>
        </w:rPr>
        <w:t>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7CB31E9E" w14:textId="415F66C7" w:rsidR="411F2F6C" w:rsidRDefault="411F2F6C" w:rsidP="00BC34AE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 xml:space="preserve">           2.1.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11F2F6C">
        <w:rPr>
          <w:rFonts w:ascii="Times New Roman" w:eastAsia="Times New Roman" w:hAnsi="Times New Roman" w:cs="Times New Roman"/>
          <w:sz w:val="28"/>
          <w:szCs w:val="28"/>
        </w:rPr>
        <w:t>Учебный план............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</w:t>
      </w:r>
      <w:r w:rsidRPr="411F2F6C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6BFA4756" w14:textId="0915E219" w:rsidR="411F2F6C" w:rsidRDefault="411F2F6C" w:rsidP="00BC34AE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 xml:space="preserve">           2.2.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11F2F6C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............................................</w:t>
      </w:r>
      <w:r w:rsidRPr="411F2F6C">
        <w:rPr>
          <w:rFonts w:ascii="Times New Roman" w:eastAsia="Times New Roman" w:hAnsi="Times New Roman" w:cs="Times New Roman"/>
          <w:sz w:val="28"/>
          <w:szCs w:val="28"/>
        </w:rPr>
        <w:t>...........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620D9BAF" w14:textId="5E5F7A56" w:rsidR="00D85212" w:rsidRDefault="411F2F6C" w:rsidP="00BC34AE">
      <w:pPr>
        <w:pStyle w:val="a3"/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>Организационно-педагогические условия.......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.................................</w:t>
      </w:r>
      <w:r w:rsidRPr="411F2F6C">
        <w:rPr>
          <w:rFonts w:ascii="Times New Roman" w:eastAsia="Times New Roman" w:hAnsi="Times New Roman" w:cs="Times New Roman"/>
          <w:sz w:val="28"/>
          <w:szCs w:val="28"/>
        </w:rPr>
        <w:t>........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10</w:t>
      </w:r>
    </w:p>
    <w:p w14:paraId="78790B00" w14:textId="29B54485" w:rsidR="411F2F6C" w:rsidRDefault="411F2F6C" w:rsidP="00BC34AE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 xml:space="preserve">           3.1 кадровые условия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proofErr w:type="gramStart"/>
      <w:r w:rsidR="00BC34AE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BC34AE">
        <w:rPr>
          <w:rFonts w:ascii="Times New Roman" w:eastAsia="Times New Roman" w:hAnsi="Times New Roman" w:cs="Times New Roman"/>
          <w:sz w:val="28"/>
          <w:szCs w:val="28"/>
        </w:rPr>
        <w:t>………10</w:t>
      </w:r>
    </w:p>
    <w:p w14:paraId="5249452F" w14:textId="3BA960BC" w:rsidR="411F2F6C" w:rsidRDefault="411F2F6C" w:rsidP="00BC34AE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 xml:space="preserve">           3.2. материально-технические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proofErr w:type="gramStart"/>
      <w:r w:rsidR="00BC34AE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BC34AE">
        <w:rPr>
          <w:rFonts w:ascii="Times New Roman" w:eastAsia="Times New Roman" w:hAnsi="Times New Roman" w:cs="Times New Roman"/>
          <w:sz w:val="28"/>
          <w:szCs w:val="28"/>
        </w:rPr>
        <w:t>……..10</w:t>
      </w:r>
    </w:p>
    <w:p w14:paraId="02CF746F" w14:textId="3A1FBBBF" w:rsidR="411F2F6C" w:rsidRDefault="212501E4" w:rsidP="00BC34AE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 xml:space="preserve">           3.3.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212501E4">
        <w:rPr>
          <w:rFonts w:ascii="Times New Roman" w:eastAsia="Times New Roman" w:hAnsi="Times New Roman" w:cs="Times New Roman"/>
          <w:sz w:val="28"/>
          <w:szCs w:val="28"/>
        </w:rPr>
        <w:t>учебно-методические...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</w:t>
      </w:r>
      <w:r w:rsidRPr="212501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11</w:t>
      </w:r>
    </w:p>
    <w:p w14:paraId="64020C0E" w14:textId="343E691B" w:rsidR="212501E4" w:rsidRDefault="212501E4" w:rsidP="00BC34AE">
      <w:pPr>
        <w:pStyle w:val="a3"/>
        <w:widowControl w:val="0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Оценка качества освоения образовательной программы...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...................</w:t>
      </w:r>
      <w:r w:rsidRPr="212501E4">
        <w:rPr>
          <w:rFonts w:ascii="Times New Roman" w:eastAsia="Times New Roman" w:hAnsi="Times New Roman" w:cs="Times New Roman"/>
          <w:sz w:val="28"/>
          <w:szCs w:val="28"/>
        </w:rPr>
        <w:t>..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11</w:t>
      </w:r>
    </w:p>
    <w:p w14:paraId="336717C0" w14:textId="3D504881" w:rsidR="00642FA1" w:rsidRDefault="212501E4" w:rsidP="00BC34AE">
      <w:pPr>
        <w:pStyle w:val="a3"/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Список используемой литературы</w:t>
      </w:r>
      <w:r w:rsidR="00BC34A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………………………………………14</w:t>
      </w:r>
    </w:p>
    <w:p w14:paraId="2ADCB1BA" w14:textId="289AB9C6" w:rsidR="002E75D3" w:rsidRPr="002E75D3" w:rsidRDefault="00BC34AE" w:rsidP="00BC34AE">
      <w:pPr>
        <w:pStyle w:val="a3"/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.15</w:t>
      </w:r>
    </w:p>
    <w:p w14:paraId="7A81929C" w14:textId="2627DB3C" w:rsidR="00860910" w:rsidRDefault="00860910" w:rsidP="00AD388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212613D" w14:textId="77777777" w:rsidR="002E75D3" w:rsidRPr="00F65C66" w:rsidRDefault="002E75D3" w:rsidP="00AD388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1E834" w14:textId="2194DB01" w:rsidR="00860910" w:rsidRPr="00F65C66" w:rsidRDefault="00860910" w:rsidP="00D8521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C6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D852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4D349C" w14:textId="77777777" w:rsidR="00892651" w:rsidRPr="00F65C66" w:rsidRDefault="00860910" w:rsidP="00AD38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овладение правильной, чистой речью способствует формированию у ребенка уверенности в себе, развитию его мышления, коммуникативных качеств. </w:t>
      </w:r>
      <w:r w:rsidR="00773F1D"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правильному звукопроизношению </w:t>
      </w:r>
      <w:r w:rsidR="00892651"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ведущее направление</w:t>
      </w:r>
      <w:r w:rsidR="00773F1D"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развитии речи детей 3-4 лет.</w:t>
      </w:r>
    </w:p>
    <w:p w14:paraId="5551AD5C" w14:textId="77777777" w:rsidR="00892651" w:rsidRPr="00F65C66" w:rsidRDefault="00860910" w:rsidP="00AD38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ребенок развивается в движении. Ученые коррекционной педагогики доказали связь между движени</w:t>
      </w:r>
      <w:r w:rsidR="00773F1D"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73F1D"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развитием 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речи. Развитие движений в сочетании со словом и музыкой представляет собой целостный воспитательно-образовательный и коррекционный процесс. </w:t>
      </w:r>
    </w:p>
    <w:p w14:paraId="1C793702" w14:textId="0C152EF3" w:rsidR="00860910" w:rsidRPr="00F65C66" w:rsidRDefault="386CDF2F" w:rsidP="00AD38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видов речевой работы является </w:t>
      </w:r>
      <w:proofErr w:type="spellStart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Логоритмика – это система двигательных упражнений, в которых различные движения сочетаются с произнесением специального речевого материала. Это форма активной терапии, преодоление речевого и сопутствующих нарушений путем развития и коррекции неречевых и речевых психических функций.</w:t>
      </w:r>
    </w:p>
    <w:p w14:paraId="47678544" w14:textId="3C2FD4A7" w:rsidR="386CDF2F" w:rsidRPr="00F65C66" w:rsidRDefault="0556A685" w:rsidP="00AD3880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этой целью была разработана программа дополнительного образования </w:t>
      </w:r>
      <w:r w:rsidRPr="00CA171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«Логоритмика</w:t>
      </w:r>
      <w:r w:rsidR="00CA171F" w:rsidRPr="00C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малышей</w:t>
      </w:r>
      <w:r w:rsidRPr="00CA171F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составлена на основе учебно-методического пособия </w:t>
      </w:r>
      <w:proofErr w:type="spellStart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Картушиной</w:t>
      </w:r>
      <w:proofErr w:type="spellEnd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 «</w:t>
      </w:r>
      <w:proofErr w:type="spellStart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 детском саду» и </w:t>
      </w:r>
      <w:r w:rsidR="001C3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Фронтальные логопедические занятия для детей с ФФНР”</w:t>
      </w:r>
      <w:r w:rsidR="001C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Коноваленко, С.В. Коноваленко.</w:t>
      </w:r>
    </w:p>
    <w:p w14:paraId="4C13A161" w14:textId="4D456FBF" w:rsidR="00F65C66" w:rsidRDefault="0556A685" w:rsidP="00AD38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программы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данная программа направлена на активизацию речевого развития, формирование правильного дыхания; формирование необходимого уровня </w:t>
      </w:r>
      <w:proofErr w:type="spellStart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</w:t>
      </w:r>
      <w:proofErr w:type="spellEnd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-зрительно-двигательной координации, развитие чувства ритма; развитие артикуляционной, лицевой, общей и мелкой моторики; развитие эмоционально - личностных качеств дошкольника</w:t>
      </w:r>
      <w:r w:rsidR="001C3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8922C1" w14:textId="3A0C5696" w:rsidR="00860910" w:rsidRPr="00F65C66" w:rsidRDefault="0556A685" w:rsidP="00AD38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Новизна и актуальность:</w:t>
      </w:r>
      <w:r w:rsidR="00D852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D85212" w:rsidRPr="001C38F9">
        <w:rPr>
          <w:rFonts w:ascii="Times New Roman" w:hAnsi="Times New Roman" w:cs="Times New Roman"/>
          <w:sz w:val="28"/>
          <w:szCs w:val="28"/>
        </w:rPr>
        <w:t>л</w:t>
      </w:r>
      <w:r w:rsidRPr="001C38F9">
        <w:rPr>
          <w:rFonts w:ascii="Times New Roman" w:hAnsi="Times New Roman" w:cs="Times New Roman"/>
          <w:sz w:val="28"/>
          <w:szCs w:val="28"/>
        </w:rPr>
        <w:t>о</w:t>
      </w:r>
      <w:r w:rsidRPr="00F65C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горитмические</w:t>
      </w:r>
      <w:proofErr w:type="spellEnd"/>
      <w:r w:rsidRPr="00F65C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занятия основаны на тесной связи слова, движения и музыки. Они включают в себя пальчиковые, речевые, двигательные и коммуникативные игры, упражнения для развития крупной и мелкой моторики, песни и стихи, сопровождаемые движениями, </w:t>
      </w:r>
      <w:r w:rsidRPr="00F65C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двигательные упражнения, несложные танцы, дидактические игры, развитию чувства ритма. Работа по созданию ритмического строя речи в основном принадлежит играм, которые созданы на основе стихотворного текста. Такие игры учат детей координировать движения со словом, что способствует, в первую очередь, речевому развитию детей.</w:t>
      </w:r>
    </w:p>
    <w:p w14:paraId="070745B8" w14:textId="55E23EA1" w:rsidR="00860910" w:rsidRPr="00F65C66" w:rsidRDefault="00860910" w:rsidP="00AD388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ru-RU"/>
        </w:rPr>
        <w:tab/>
        <w:t xml:space="preserve">Цель </w:t>
      </w:r>
      <w:r w:rsidR="009E2912" w:rsidRPr="00F65C66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ru-RU"/>
        </w:rPr>
        <w:t>программы:</w:t>
      </w:r>
      <w:r w:rsidR="009E2912" w:rsidRPr="00F65C6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коррекция</w:t>
      </w:r>
      <w:r w:rsidR="00A14A5F" w:rsidRPr="00F65C6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и развитие речи ребенка по средством сочетания слова</w:t>
      </w:r>
      <w:r w:rsidR="009E2912" w:rsidRPr="00F65C6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, </w:t>
      </w:r>
      <w:r w:rsidR="00A14A5F" w:rsidRPr="00F65C6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движения</w:t>
      </w:r>
      <w:r w:rsidR="009E2912" w:rsidRPr="00F65C6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и музыки.</w:t>
      </w:r>
    </w:p>
    <w:p w14:paraId="3D0A6435" w14:textId="77777777" w:rsidR="00860910" w:rsidRPr="00F65C66" w:rsidRDefault="00860910" w:rsidP="00AD388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ru-RU"/>
        </w:rPr>
        <w:tab/>
        <w:t>Задачи обучения:</w:t>
      </w:r>
    </w:p>
    <w:p w14:paraId="52B32037" w14:textId="77777777" w:rsidR="00860910" w:rsidRPr="00F65C66" w:rsidRDefault="00860910" w:rsidP="00D852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C66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Коррекционно-развивающие задачи: </w:t>
      </w:r>
    </w:p>
    <w:p w14:paraId="60D8D1BE" w14:textId="77777777" w:rsidR="009E2912" w:rsidRPr="00F65C66" w:rsidRDefault="00860910" w:rsidP="00D85212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развивать речевое дыхание;</w:t>
      </w:r>
    </w:p>
    <w:p w14:paraId="7DC65762" w14:textId="77777777" w:rsidR="009E2912" w:rsidRPr="00F65C66" w:rsidRDefault="1535AAC5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развивать подвижность, переключаемость артикуляционного аппарата;</w:t>
      </w:r>
    </w:p>
    <w:p w14:paraId="41F33652" w14:textId="7986EA2C" w:rsidR="1535AAC5" w:rsidRPr="00F65C66" w:rsidRDefault="001C38F9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1535AAC5" w:rsidRPr="00F65C66">
        <w:rPr>
          <w:rFonts w:ascii="Times New Roman" w:hAnsi="Times New Roman" w:cs="Times New Roman"/>
          <w:sz w:val="28"/>
          <w:szCs w:val="28"/>
        </w:rPr>
        <w:t>орректировать звуки раннего онтогенеза;</w:t>
      </w:r>
    </w:p>
    <w:p w14:paraId="48A2B16D" w14:textId="77777777" w:rsidR="009E2912" w:rsidRPr="00F65C66" w:rsidRDefault="00860910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развивать тонкие движения пальцев рук;</w:t>
      </w:r>
    </w:p>
    <w:p w14:paraId="19184E91" w14:textId="77777777" w:rsidR="009E2912" w:rsidRPr="00F65C66" w:rsidRDefault="00860910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развивать фонематическое восприятие;</w:t>
      </w:r>
    </w:p>
    <w:p w14:paraId="1DF658AD" w14:textId="77777777" w:rsidR="009E2912" w:rsidRPr="00F65C66" w:rsidRDefault="00860910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формировать и развивать слуховое, зрительное внимание и память;</w:t>
      </w:r>
    </w:p>
    <w:p w14:paraId="61CF7486" w14:textId="77777777" w:rsidR="009E2912" w:rsidRPr="00F65C66" w:rsidRDefault="00860910" w:rsidP="00D85212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формировать грамматический строй и связную речь.</w:t>
      </w:r>
    </w:p>
    <w:p w14:paraId="6AF1D25A" w14:textId="77777777" w:rsidR="009E2912" w:rsidRPr="00F65C66" w:rsidRDefault="00860910" w:rsidP="00D852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C66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14:paraId="229DE532" w14:textId="054F06C8" w:rsidR="009E2912" w:rsidRPr="00F65C66" w:rsidRDefault="001C38F9" w:rsidP="00D85212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E2912" w:rsidRPr="00F65C66">
        <w:rPr>
          <w:rFonts w:ascii="Times New Roman" w:hAnsi="Times New Roman" w:cs="Times New Roman"/>
          <w:sz w:val="28"/>
          <w:szCs w:val="28"/>
        </w:rPr>
        <w:t>орректировать, обогащать и активизировать словарный запас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2B7A3F" w14:textId="4DC1C2EF" w:rsidR="009E2912" w:rsidRPr="00F65C66" w:rsidRDefault="001C38F9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E2912" w:rsidRPr="00F65C66">
        <w:rPr>
          <w:rFonts w:ascii="Times New Roman" w:hAnsi="Times New Roman" w:cs="Times New Roman"/>
          <w:sz w:val="28"/>
          <w:szCs w:val="28"/>
        </w:rPr>
        <w:t>оспитывать нравственно-эстетические и этические чувства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357F7D" w14:textId="0B726C60" w:rsidR="009E2912" w:rsidRPr="00F65C66" w:rsidRDefault="001C38F9" w:rsidP="00AD3880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E2912" w:rsidRPr="00F65C66">
        <w:rPr>
          <w:rFonts w:ascii="Times New Roman" w:hAnsi="Times New Roman" w:cs="Times New Roman"/>
          <w:sz w:val="28"/>
          <w:szCs w:val="28"/>
        </w:rPr>
        <w:t>чить правилам коллективной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399F59" w14:textId="77777777" w:rsidR="00860910" w:rsidRPr="00F65C66" w:rsidRDefault="00860910" w:rsidP="00D852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C66">
        <w:rPr>
          <w:rFonts w:ascii="Times New Roman" w:hAnsi="Times New Roman" w:cs="Times New Roman"/>
          <w:b/>
          <w:bCs/>
          <w:sz w:val="28"/>
          <w:szCs w:val="28"/>
        </w:rPr>
        <w:t>Оздоровительные задачи:</w:t>
      </w:r>
    </w:p>
    <w:p w14:paraId="42904E21" w14:textId="77777777" w:rsidR="009E2912" w:rsidRPr="00F65C66" w:rsidRDefault="00860910" w:rsidP="00D85212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укреплять костно-мышечный аппарат;</w:t>
      </w:r>
    </w:p>
    <w:p w14:paraId="506AC105" w14:textId="77777777" w:rsidR="009E2912" w:rsidRPr="00F65C66" w:rsidRDefault="00860910" w:rsidP="00AD3880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66">
        <w:rPr>
          <w:rFonts w:ascii="Times New Roman" w:hAnsi="Times New Roman" w:cs="Times New Roman"/>
          <w:sz w:val="28"/>
          <w:szCs w:val="28"/>
        </w:rPr>
        <w:t>формировать правильную осанку, походку;</w:t>
      </w:r>
    </w:p>
    <w:p w14:paraId="219BEAD1" w14:textId="0A304607" w:rsidR="00860910" w:rsidRPr="00F65C66" w:rsidRDefault="411F2F6C" w:rsidP="00AD3880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11F2F6C">
        <w:rPr>
          <w:rFonts w:ascii="Times New Roman" w:hAnsi="Times New Roman" w:cs="Times New Roman"/>
          <w:sz w:val="28"/>
          <w:szCs w:val="28"/>
        </w:rPr>
        <w:t>развивать координацию движений и моторных функций.</w:t>
      </w:r>
    </w:p>
    <w:p w14:paraId="35D5D72B" w14:textId="77777777" w:rsidR="411F2F6C" w:rsidRDefault="411F2F6C" w:rsidP="411F2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детей:</w:t>
      </w:r>
      <w:r w:rsidRPr="411F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ориентирована на детей в возрасте 3-4 лет.</w:t>
      </w:r>
    </w:p>
    <w:p w14:paraId="466498CB" w14:textId="77777777" w:rsidR="411F2F6C" w:rsidRDefault="411F2F6C" w:rsidP="411F2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реализации программы</w:t>
      </w:r>
      <w:r w:rsidRPr="411F2F6C">
        <w:rPr>
          <w:rFonts w:ascii="Times New Roman" w:eastAsia="Times New Roman" w:hAnsi="Times New Roman" w:cs="Times New Roman"/>
          <w:sz w:val="28"/>
          <w:szCs w:val="28"/>
          <w:lang w:eastAsia="ru-RU"/>
        </w:rPr>
        <w:t>: 1 год.</w:t>
      </w:r>
    </w:p>
    <w:p w14:paraId="4E5AC1F0" w14:textId="77777777" w:rsidR="411F2F6C" w:rsidRDefault="411F2F6C" w:rsidP="411F2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работы с детьми</w:t>
      </w:r>
      <w:r w:rsidRPr="411F2F6C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групповые занятия с детьми.</w:t>
      </w:r>
    </w:p>
    <w:p w14:paraId="114EC2A6" w14:textId="67D17242" w:rsidR="411F2F6C" w:rsidRDefault="411F2F6C" w:rsidP="411F2F6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411F2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Длительность занятий</w:t>
      </w:r>
      <w:r w:rsidRPr="411F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составляет 20 минут. </w:t>
      </w:r>
    </w:p>
    <w:p w14:paraId="11A49A5D" w14:textId="77777777" w:rsidR="411F2F6C" w:rsidRDefault="411F2F6C" w:rsidP="411F2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Периодичность проведения</w:t>
      </w:r>
      <w:r w:rsidRPr="411F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3-4 лет – 2 раз в неделю.</w:t>
      </w:r>
    </w:p>
    <w:p w14:paraId="2FFB39A3" w14:textId="35E26C79" w:rsidR="411F2F6C" w:rsidRDefault="411F2F6C" w:rsidP="411F2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411F2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Место проведения</w:t>
      </w:r>
      <w:r w:rsidRPr="411F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-музыкальный зал.</w:t>
      </w:r>
    </w:p>
    <w:p w14:paraId="758C1735" w14:textId="78FB2CAB" w:rsidR="00860910" w:rsidRPr="001C38F9" w:rsidRDefault="386CDF2F" w:rsidP="00D8521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обучения</w:t>
      </w:r>
      <w:r w:rsidR="00F65C66" w:rsidRPr="001C3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BBDC9D5" w14:textId="16E0C72C" w:rsidR="000A732B" w:rsidRPr="00F65C66" w:rsidRDefault="386CDF2F" w:rsidP="00D852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C66">
        <w:rPr>
          <w:rFonts w:ascii="Times New Roman" w:eastAsia="Times New Roman" w:hAnsi="Times New Roman" w:cs="Times New Roman"/>
          <w:sz w:val="28"/>
          <w:szCs w:val="28"/>
        </w:rPr>
        <w:t>К концу обучения дети должны уметь:</w:t>
      </w:r>
    </w:p>
    <w:p w14:paraId="6F6EEF3F" w14:textId="1186127E" w:rsidR="00EE01AD" w:rsidRPr="00F65C66" w:rsidRDefault="20AAF423" w:rsidP="00D8521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sz w:val="28"/>
          <w:szCs w:val="28"/>
        </w:rPr>
        <w:t>уметь повторять за педагогом и отражать ритмичность движения музыкально-образных играх и гимнастике;</w:t>
      </w:r>
    </w:p>
    <w:p w14:paraId="676CCD92" w14:textId="23814320" w:rsidR="00EE01AD" w:rsidRPr="00F65C66" w:rsidRDefault="20AAF423" w:rsidP="00AD388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sz w:val="28"/>
          <w:szCs w:val="28"/>
        </w:rPr>
        <w:t>учиться выполнять гимнастику для языка и губ, подражая педагогу;</w:t>
      </w:r>
    </w:p>
    <w:p w14:paraId="01768F28" w14:textId="58F2C7E9" w:rsidR="00EE01AD" w:rsidRPr="00F65C66" w:rsidRDefault="20AAF423" w:rsidP="00AD388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sz w:val="28"/>
          <w:szCs w:val="28"/>
        </w:rPr>
        <w:t>учиться контролировать силу и продолжительность вдоха и выдоха в дыхательной гимнастике, подражая педагогу;</w:t>
      </w:r>
    </w:p>
    <w:p w14:paraId="1C2C71BB" w14:textId="2C226C41" w:rsidR="0556A685" w:rsidRPr="00F65C66" w:rsidRDefault="20AAF423" w:rsidP="00AD388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sz w:val="28"/>
          <w:szCs w:val="28"/>
        </w:rPr>
        <w:t>правильно произносить звуки раннего онтогенеза, по примеру педагога;</w:t>
      </w:r>
    </w:p>
    <w:p w14:paraId="6E602594" w14:textId="52D6756D" w:rsidR="00EE01AD" w:rsidRPr="00F65C66" w:rsidRDefault="20AAF423" w:rsidP="00AD388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sz w:val="28"/>
          <w:szCs w:val="28"/>
        </w:rPr>
        <w:t>уметь извлекать звук на музыкальных инструментах;</w:t>
      </w:r>
    </w:p>
    <w:p w14:paraId="2A331CEF" w14:textId="72B29968" w:rsidR="00CA171F" w:rsidRPr="00CA171F" w:rsidRDefault="00CA171F" w:rsidP="00CA171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386CDF2F" w:rsidRPr="00F65C66">
        <w:rPr>
          <w:rFonts w:ascii="Times New Roman" w:eastAsia="Times New Roman" w:hAnsi="Times New Roman" w:cs="Times New Roman"/>
          <w:sz w:val="28"/>
          <w:szCs w:val="28"/>
        </w:rPr>
        <w:t xml:space="preserve">нать и выполнять пальчиковые фигуры, подражая педагогу; </w:t>
      </w:r>
    </w:p>
    <w:p w14:paraId="1AADE84B" w14:textId="01572769" w:rsidR="00EE01AD" w:rsidRPr="00CA171F" w:rsidRDefault="20AAF423" w:rsidP="00CA171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sz w:val="28"/>
          <w:szCs w:val="28"/>
        </w:rPr>
        <w:t>подчинять действия музыкальному и речевому ритму;</w:t>
      </w:r>
    </w:p>
    <w:p w14:paraId="14718408" w14:textId="77777777" w:rsidR="00D85212" w:rsidRPr="00D85212" w:rsidRDefault="411F2F6C" w:rsidP="00D8521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11F2F6C">
        <w:rPr>
          <w:rFonts w:ascii="Times New Roman" w:eastAsia="Times New Roman" w:hAnsi="Times New Roman" w:cs="Times New Roman"/>
          <w:sz w:val="28"/>
          <w:szCs w:val="28"/>
        </w:rPr>
        <w:t>Развивать умение подчинять движение музыке.</w:t>
      </w:r>
    </w:p>
    <w:p w14:paraId="33D3246C" w14:textId="22FB18B2" w:rsidR="00860910" w:rsidRPr="00D85212" w:rsidRDefault="20AAF423" w:rsidP="20AAF4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20AAF4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Направления работы:</w:t>
      </w:r>
    </w:p>
    <w:p w14:paraId="1DF2BE0E" w14:textId="77777777" w:rsidR="00F65C66" w:rsidRDefault="386CDF2F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чувства ритма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упражнения, музыкально – дидактические, ритмические игры, речевые игры с движениями, направленные на развитие чувства ритма и фонематического восприятия;</w:t>
      </w:r>
    </w:p>
    <w:p w14:paraId="59B4B213" w14:textId="77777777" w:rsidR="00F65C66" w:rsidRDefault="386CDF2F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правильного дыхания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упражнения, направленные на формирование, развитие и отработку правильного физиологического и речевого дыхания;</w:t>
      </w:r>
    </w:p>
    <w:p w14:paraId="50FC2D8D" w14:textId="77777777" w:rsidR="00F65C66" w:rsidRDefault="386CDF2F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артикуляционной и лицевой моторики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упражнения, направленные на развитие артикуляционного праксиса, мимических мышц;</w:t>
      </w:r>
    </w:p>
    <w:p w14:paraId="501DE89C" w14:textId="5B9AE7B7" w:rsidR="00F65C66" w:rsidRDefault="1535AAC5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активизация и обогащении словарного запаса- 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определенная тематика занятия, использование и объяснение новых слов, многократное повторение</w:t>
      </w:r>
      <w:r w:rsid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CF4B7A" w14:textId="77777777" w:rsidR="001A616B" w:rsidRDefault="001A616B" w:rsidP="001A616B">
      <w:pPr>
        <w:pStyle w:val="a3"/>
        <w:widowControl w:val="0"/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DE818" w14:textId="16CA1722" w:rsidR="00F65C66" w:rsidRPr="00F65C66" w:rsidRDefault="0556A685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F65C66">
        <w:rPr>
          <w:rFonts w:ascii="Times New Roman" w:hAnsi="Times New Roman" w:cs="Times New Roman"/>
          <w:b/>
          <w:bCs/>
          <w:sz w:val="28"/>
          <w:szCs w:val="28"/>
        </w:rPr>
        <w:t>оррекция звуков раннего онтогенеза</w:t>
      </w:r>
      <w:r w:rsidRPr="00F65C66">
        <w:rPr>
          <w:rFonts w:ascii="Times New Roman" w:hAnsi="Times New Roman" w:cs="Times New Roman"/>
          <w:sz w:val="28"/>
          <w:szCs w:val="28"/>
        </w:rPr>
        <w:t>-упражнения на правильное произношение звуков</w:t>
      </w:r>
      <w:r w:rsidR="00F65C66">
        <w:rPr>
          <w:rFonts w:ascii="Times New Roman" w:hAnsi="Times New Roman" w:cs="Times New Roman"/>
          <w:sz w:val="28"/>
          <w:szCs w:val="28"/>
        </w:rPr>
        <w:t>;</w:t>
      </w:r>
    </w:p>
    <w:p w14:paraId="615448A2" w14:textId="77777777" w:rsidR="00F65C66" w:rsidRDefault="1535AAC5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общей моторики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динамические игры и упражнения, направленные на развитие и коррекцию общих двигательных и </w:t>
      </w:r>
      <w:proofErr w:type="spellStart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координаторных</w:t>
      </w:r>
      <w:proofErr w:type="spellEnd"/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функций;</w:t>
      </w:r>
    </w:p>
    <w:p w14:paraId="686A216B" w14:textId="43EFB672" w:rsidR="00F65C66" w:rsidRDefault="1535AAC5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пальчиковые игры и упражнения с речевым сопровождением или использованием различных предметов, направленные на развитие и коррекцию мелкой пальцевой моторики</w:t>
      </w:r>
      <w:r w:rsid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0B3643" w14:textId="0040D115" w:rsidR="00F65C66" w:rsidRDefault="1535AAC5" w:rsidP="00AD3880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внимания</w:t>
      </w:r>
      <w:r w:rsidRP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игровые упражнения, направленные на расширение объема внимания, его переключаемости</w:t>
      </w:r>
      <w:r w:rsidR="00F65C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0B1661" w14:textId="4C955B85" w:rsidR="411F2F6C" w:rsidRDefault="212501E4" w:rsidP="411F2F6C">
      <w:pPr>
        <w:pStyle w:val="a3"/>
        <w:widowControl w:val="0"/>
        <w:numPr>
          <w:ilvl w:val="0"/>
          <w:numId w:val="31"/>
        </w:numPr>
        <w:shd w:val="clear" w:color="auto" w:fill="FFFFFF" w:themeFill="background1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восприятия и воображения</w:t>
      </w:r>
      <w:r w:rsidRPr="2125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игры и упражнения, способствующие развитию творческих способностей детей.</w:t>
      </w:r>
    </w:p>
    <w:p w14:paraId="0FB11D04" w14:textId="46A2B18F" w:rsidR="411F2F6C" w:rsidRDefault="411F2F6C" w:rsidP="212501E4">
      <w:pPr>
        <w:widowControl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EDCE9E" w14:textId="6ECB76F3" w:rsidR="212501E4" w:rsidRDefault="212501E4" w:rsidP="00B22C16">
      <w:pPr>
        <w:widowControl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образовательной программы по </w:t>
      </w:r>
      <w:proofErr w:type="spellStart"/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логоритмике</w:t>
      </w:r>
      <w:proofErr w:type="spellEnd"/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5B5AC5C" w14:textId="30D5B77E" w:rsidR="411F2F6C" w:rsidRDefault="411F2F6C" w:rsidP="411F2F6C">
      <w:pPr>
        <w:widowControl w:val="0"/>
        <w:shd w:val="clear" w:color="auto" w:fill="FFFFFF" w:themeFill="background1"/>
        <w:tabs>
          <w:tab w:val="left" w:pos="7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411F2F6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план.</w:t>
      </w:r>
    </w:p>
    <w:tbl>
      <w:tblPr>
        <w:tblStyle w:val="a4"/>
        <w:tblW w:w="9480" w:type="dxa"/>
        <w:tblLayout w:type="fixed"/>
        <w:tblLook w:val="06A0" w:firstRow="1" w:lastRow="0" w:firstColumn="1" w:lastColumn="0" w:noHBand="1" w:noVBand="1"/>
      </w:tblPr>
      <w:tblGrid>
        <w:gridCol w:w="988"/>
        <w:gridCol w:w="1500"/>
        <w:gridCol w:w="1486"/>
        <w:gridCol w:w="1486"/>
        <w:gridCol w:w="1489"/>
        <w:gridCol w:w="2531"/>
      </w:tblGrid>
      <w:tr w:rsidR="00F24689" w:rsidRPr="001A616B" w14:paraId="1D77818A" w14:textId="77777777" w:rsidTr="00F24689">
        <w:trPr>
          <w:trHeight w:val="285"/>
        </w:trPr>
        <w:tc>
          <w:tcPr>
            <w:tcW w:w="988" w:type="dxa"/>
            <w:vMerge w:val="restart"/>
          </w:tcPr>
          <w:p w14:paraId="5908C9CB" w14:textId="45B9990E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CB6A1EA" w14:textId="3B6F0382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04D4A23B" w14:textId="0A319A21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461" w:type="dxa"/>
            <w:gridSpan w:val="3"/>
            <w:tcBorders>
              <w:bottom w:val="single" w:sz="4" w:space="0" w:color="auto"/>
            </w:tcBorders>
          </w:tcPr>
          <w:p w14:paraId="6E278CF8" w14:textId="2B40B565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Колличество</w:t>
            </w:r>
            <w:proofErr w:type="spellEnd"/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531" w:type="dxa"/>
            <w:vMerge w:val="restart"/>
          </w:tcPr>
          <w:p w14:paraId="6B49F312" w14:textId="0EC9C8C3" w:rsidR="00F24689" w:rsidRPr="001A616B" w:rsidRDefault="00F24689" w:rsidP="411F2F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аттестации/контроля</w:t>
            </w:r>
          </w:p>
        </w:tc>
      </w:tr>
      <w:tr w:rsidR="00F24689" w:rsidRPr="001A616B" w14:paraId="608D6C06" w14:textId="77777777" w:rsidTr="00F24689">
        <w:trPr>
          <w:trHeight w:val="255"/>
        </w:trPr>
        <w:tc>
          <w:tcPr>
            <w:tcW w:w="988" w:type="dxa"/>
            <w:vMerge/>
          </w:tcPr>
          <w:p w14:paraId="2CF56A0D" w14:textId="77777777" w:rsidR="00F24689" w:rsidRPr="001A616B" w:rsidRDefault="00F24689" w:rsidP="411F2F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14:paraId="5DF233D0" w14:textId="77777777" w:rsidR="00F24689" w:rsidRPr="001A616B" w:rsidRDefault="00F24689" w:rsidP="411F2F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</w:tcPr>
          <w:p w14:paraId="49927535" w14:textId="0541E237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14:paraId="2FBA8A28" w14:textId="72464D8D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</w:tcPr>
          <w:p w14:paraId="6E12BC73" w14:textId="15974655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  <w:p w14:paraId="32DA3FB2" w14:textId="3FA30A3E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right w:val="single" w:sz="4" w:space="0" w:color="auto"/>
            </w:tcBorders>
          </w:tcPr>
          <w:p w14:paraId="15A21539" w14:textId="6CCCBB7F" w:rsidR="00F24689" w:rsidRPr="001A616B" w:rsidRDefault="00F24689" w:rsidP="00F246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14:paraId="2252E0F9" w14:textId="001A8D0E" w:rsidR="00F24689" w:rsidRPr="001A616B" w:rsidRDefault="00F24689" w:rsidP="411F2F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114" w:rsidRPr="001A616B" w14:paraId="1C9B5230" w14:textId="77777777" w:rsidTr="00F24689">
        <w:tc>
          <w:tcPr>
            <w:tcW w:w="988" w:type="dxa"/>
          </w:tcPr>
          <w:p w14:paraId="74C6F1C0" w14:textId="0D2D118C" w:rsidR="007E1114" w:rsidRPr="001A616B" w:rsidRDefault="007E1114" w:rsidP="007E11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BAB6D61" w14:textId="7AB9B41C" w:rsidR="007E1114" w:rsidRPr="001A616B" w:rsidRDefault="007E1114" w:rsidP="007E11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0F6C17F" w14:textId="5EA66E7E" w:rsidR="007E1114" w:rsidRPr="001A616B" w:rsidRDefault="007E1114" w:rsidP="007E1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417597B" w14:textId="321AACC4" w:rsidR="007E1114" w:rsidRPr="001A616B" w:rsidRDefault="00B22C16" w:rsidP="007E1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79865801" w14:textId="2DA5188F" w:rsidR="007E1114" w:rsidRPr="001A616B" w:rsidRDefault="00F24689" w:rsidP="007E1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69E1903" w14:textId="35045487" w:rsidR="00F24689" w:rsidRPr="001A616B" w:rsidRDefault="00F24689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  <w:p w14:paraId="2CEA8ED0" w14:textId="602B55C5" w:rsidR="007E1114" w:rsidRPr="001A616B" w:rsidRDefault="007E1114" w:rsidP="007E11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24689" w:rsidRPr="001A616B" w14:paraId="1A4B3238" w14:textId="77777777" w:rsidTr="00F24689">
        <w:tc>
          <w:tcPr>
            <w:tcW w:w="988" w:type="dxa"/>
          </w:tcPr>
          <w:p w14:paraId="17E52EF4" w14:textId="1506F31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6B074D7C" w14:textId="3E873D7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«Зоопарк»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F107368" w14:textId="31E9C0C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6C6AC3B" w14:textId="446299B2" w:rsidR="00F24689" w:rsidRPr="001A616B" w:rsidRDefault="00B22C16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D751A92" w14:textId="31ABF3F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EAE2535" w14:textId="65CF4A0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1CB53C35" w14:textId="77777777" w:rsidTr="00F24689">
        <w:tc>
          <w:tcPr>
            <w:tcW w:w="988" w:type="dxa"/>
          </w:tcPr>
          <w:p w14:paraId="4F334914" w14:textId="46A87AE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14:paraId="0F18BB71" w14:textId="654E9F4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«Прогулка в осеннем лесу»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2690FECE" w14:textId="6F944B9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43456E2B" w14:textId="2CBA8E7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3F8A6FED" w14:textId="34A721D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49881AC0" w14:textId="5C587EC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1C9C8A35" w14:textId="77777777" w:rsidTr="00F24689">
        <w:tc>
          <w:tcPr>
            <w:tcW w:w="988" w:type="dxa"/>
          </w:tcPr>
          <w:p w14:paraId="3CCF7B29" w14:textId="488060B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6370FF7D" w14:textId="1442445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«Колобок колючий еж»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3AF2EFCB" w14:textId="5BA14B4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99936EA" w14:textId="3D8466C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D4DCBD3" w14:textId="0AC99BB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6D7E826A" w14:textId="4A03AE7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5DD83BBC" w14:textId="77777777" w:rsidTr="00F24689">
        <w:tc>
          <w:tcPr>
            <w:tcW w:w="988" w:type="dxa"/>
          </w:tcPr>
          <w:p w14:paraId="5E10D234" w14:textId="000C049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14:paraId="31FDE58E" w14:textId="4D44584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«Мишкина малина»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EB91243" w14:textId="55D1E45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3825DCA" w14:textId="0BF929C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59FBECD3" w14:textId="7367327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E651842" w14:textId="0A4A05B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575BB22C" w14:textId="77777777" w:rsidTr="00F24689">
        <w:tc>
          <w:tcPr>
            <w:tcW w:w="988" w:type="dxa"/>
          </w:tcPr>
          <w:p w14:paraId="5572CA28" w14:textId="6817A9E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dxa"/>
          </w:tcPr>
          <w:p w14:paraId="707AE47B" w14:textId="51FB8F1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«Полная корзина»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57EAC8E6" w14:textId="7031DFF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A2EE8C9" w14:textId="1B6830E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1FF7D5A" w14:textId="5908C70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2EE2B713" w14:textId="54C9430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08A58BF0" w14:textId="77777777" w:rsidTr="00F24689">
        <w:tc>
          <w:tcPr>
            <w:tcW w:w="988" w:type="dxa"/>
          </w:tcPr>
          <w:p w14:paraId="7FEE425B" w14:textId="6EDD04F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14:paraId="72749517" w14:textId="3D7F25E5" w:rsidR="00F24689" w:rsidRPr="001A616B" w:rsidRDefault="00F24689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«Осенняя ярмарка»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D889341" w14:textId="446A7C1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B862736" w14:textId="70C38A8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49B3388" w14:textId="40C8BE8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114DE6B" w14:textId="481E04D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0D163B0A" w14:textId="77777777" w:rsidTr="00F24689">
        <w:tc>
          <w:tcPr>
            <w:tcW w:w="988" w:type="dxa"/>
          </w:tcPr>
          <w:p w14:paraId="22021061" w14:textId="3014523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14:paraId="443B1688" w14:textId="51DD9CB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«Сундучок осени»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29DC2936" w14:textId="4428864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E25D33B" w14:textId="07288F0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0C257DBE" w14:textId="7042DA9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15558684" w14:textId="42AC920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695FEF93" w14:textId="77777777" w:rsidTr="00F24689">
        <w:tc>
          <w:tcPr>
            <w:tcW w:w="988" w:type="dxa"/>
          </w:tcPr>
          <w:p w14:paraId="5A28D0E6" w14:textId="16A3FE8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0" w:type="dxa"/>
          </w:tcPr>
          <w:p w14:paraId="6AE2EECE" w14:textId="3DD18F6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«Кто как к зиме готовится”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1EF03A37" w14:textId="61B53E6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0F620AF" w14:textId="18A57C5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7D507EBC" w14:textId="4FC9F6D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141AF61A" w14:textId="716A31C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6F3D3C47" w14:textId="77777777" w:rsidTr="00F24689">
        <w:tc>
          <w:tcPr>
            <w:tcW w:w="988" w:type="dxa"/>
          </w:tcPr>
          <w:p w14:paraId="5789610A" w14:textId="2C691B8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00" w:type="dxa"/>
          </w:tcPr>
          <w:p w14:paraId="4C5C93ED" w14:textId="2B77B02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«Почему медведь зимой спит»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16A3B607" w14:textId="01277D4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18AF699" w14:textId="3A04684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B230D11" w14:textId="120F009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AB93BF0" w14:textId="1203FA4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2983BB6A" w14:textId="77777777" w:rsidTr="00F24689">
        <w:tc>
          <w:tcPr>
            <w:tcW w:w="988" w:type="dxa"/>
          </w:tcPr>
          <w:p w14:paraId="1063FFA7" w14:textId="5751B54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14:paraId="6753750B" w14:textId="29AE599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07BE1CDD" w14:textId="62FE362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365F30C" w14:textId="1F9ECFD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1929E602" w14:textId="6496E8C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77699B9D" w14:textId="3DA55A1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237D9AE7" w14:textId="77777777" w:rsidTr="00F24689">
        <w:tc>
          <w:tcPr>
            <w:tcW w:w="988" w:type="dxa"/>
          </w:tcPr>
          <w:p w14:paraId="79E76256" w14:textId="74A4373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0" w:type="dxa"/>
          </w:tcPr>
          <w:p w14:paraId="3CB47A5F" w14:textId="20AF7B8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«Городок игрушек»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2C77589" w14:textId="4D6F7D4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68F4FF9B" w14:textId="5620FFA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19FEBA72" w14:textId="0C6C725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C4378C9" w14:textId="0B7F396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62B507F0" w14:textId="77777777" w:rsidTr="00F24689">
        <w:tc>
          <w:tcPr>
            <w:tcW w:w="988" w:type="dxa"/>
          </w:tcPr>
          <w:p w14:paraId="0EE84AC5" w14:textId="5AE70B5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0" w:type="dxa"/>
          </w:tcPr>
          <w:p w14:paraId="00891294" w14:textId="0723A29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«Поиграем в поезд»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259A7549" w14:textId="4927258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319229DE" w14:textId="2A996A7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4F5CFF67" w14:textId="376BEE0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DBEFB21" w14:textId="2ACA95C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47EB9235" w14:textId="77777777" w:rsidTr="00F24689">
        <w:tc>
          <w:tcPr>
            <w:tcW w:w="988" w:type="dxa"/>
          </w:tcPr>
          <w:p w14:paraId="304C92D7" w14:textId="6CAA60F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0" w:type="dxa"/>
          </w:tcPr>
          <w:p w14:paraId="04AA1235" w14:textId="7D20866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«Снежная баба»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0B893567" w14:textId="0B9337B6" w:rsidR="00F24689" w:rsidRPr="001A616B" w:rsidRDefault="00B22C16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9D26219" w14:textId="4AFC625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070A1CF9" w14:textId="4296EAF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2A061F4D" w14:textId="38E0362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30A830C1" w14:textId="77777777" w:rsidTr="00F24689">
        <w:tc>
          <w:tcPr>
            <w:tcW w:w="988" w:type="dxa"/>
          </w:tcPr>
          <w:p w14:paraId="7AE73DFF" w14:textId="5F56E08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0" w:type="dxa"/>
          </w:tcPr>
          <w:p w14:paraId="14425128" w14:textId="63D1865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«Два мороза»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F302633" w14:textId="6454ABD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53654FD" w14:textId="5A952F0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106714F3" w14:textId="32BFF11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D9B7A1A" w14:textId="0C8A479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6449DBA7" w14:textId="77777777" w:rsidTr="00F24689">
        <w:tc>
          <w:tcPr>
            <w:tcW w:w="988" w:type="dxa"/>
          </w:tcPr>
          <w:p w14:paraId="019BDC3D" w14:textId="22F1BF7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0" w:type="dxa"/>
          </w:tcPr>
          <w:p w14:paraId="535CC642" w14:textId="010D54B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«Зимняя сказка” Рождество Христово.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292EB15D" w14:textId="1F50294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F57047D" w14:textId="4F547D3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48542918" w14:textId="0890315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FB956F5" w14:textId="2FEA3CE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4F633D4B" w14:textId="77777777" w:rsidTr="00F24689">
        <w:tc>
          <w:tcPr>
            <w:tcW w:w="988" w:type="dxa"/>
          </w:tcPr>
          <w:p w14:paraId="5AC6DD42" w14:textId="2F4B193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0" w:type="dxa"/>
          </w:tcPr>
          <w:p w14:paraId="1A230EFC" w14:textId="77786D10" w:rsidR="00F24689" w:rsidRPr="001A616B" w:rsidRDefault="00F24689" w:rsidP="00F24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E02A380" w14:textId="614C2CA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6474A0D" w14:textId="28398E9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07F0CBCA" w14:textId="1EC2468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BC6A98C" w14:textId="3BA544E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</w:tr>
      <w:tr w:rsidR="00F24689" w:rsidRPr="001A616B" w14:paraId="067BA489" w14:textId="77777777" w:rsidTr="00F24689">
        <w:tc>
          <w:tcPr>
            <w:tcW w:w="988" w:type="dxa"/>
          </w:tcPr>
          <w:p w14:paraId="5ACC5F40" w14:textId="6F1221E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0" w:type="dxa"/>
          </w:tcPr>
          <w:p w14:paraId="6D6F0CE3" w14:textId="61FCE49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«Новогодний поезд»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584E5D38" w14:textId="425B0FA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15B17D1" w14:textId="77538A6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2EAD8B09" w14:textId="1E18740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2BBB781" w14:textId="44B3CA7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2EB16A72" w14:textId="77777777" w:rsidTr="00F24689">
        <w:tc>
          <w:tcPr>
            <w:tcW w:w="988" w:type="dxa"/>
          </w:tcPr>
          <w:p w14:paraId="0D2874D3" w14:textId="25AC529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0" w:type="dxa"/>
          </w:tcPr>
          <w:p w14:paraId="64167BD2" w14:textId="5F0AFCD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Кошкиндом</w:t>
            </w:r>
            <w:proofErr w:type="spellEnd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D9917D5" w14:textId="3A73C6C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534197A" w14:textId="4320CE9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3AC221A8" w14:textId="2B28C36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4491F6AF" w14:textId="406A66D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6D7A8A72" w14:textId="77777777" w:rsidTr="00F24689">
        <w:tc>
          <w:tcPr>
            <w:tcW w:w="988" w:type="dxa"/>
          </w:tcPr>
          <w:p w14:paraId="095EFFC6" w14:textId="5EEA693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0" w:type="dxa"/>
          </w:tcPr>
          <w:p w14:paraId="1C870003" w14:textId="11C6724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«У кошки новоселье»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02182598" w14:textId="069E26C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366FC07" w14:textId="5AF0935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50DF8125" w14:textId="55DC43F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296A48E0" w14:textId="4CF7D70A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1A1D77D2" w14:textId="77777777" w:rsidTr="00F24689">
        <w:tc>
          <w:tcPr>
            <w:tcW w:w="988" w:type="dxa"/>
          </w:tcPr>
          <w:p w14:paraId="0BF4EA9C" w14:textId="61D3397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0" w:type="dxa"/>
          </w:tcPr>
          <w:p w14:paraId="4DD925A8" w14:textId="6052488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«Строим дом»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1E8686B5" w14:textId="7C42494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9EA9E14" w14:textId="5CA1469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28BF3451" w14:textId="7E2851D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4A46D31A" w14:textId="5B01766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432EDA22" w14:textId="77777777" w:rsidTr="00F24689">
        <w:tc>
          <w:tcPr>
            <w:tcW w:w="988" w:type="dxa"/>
          </w:tcPr>
          <w:p w14:paraId="132FDE1C" w14:textId="7F4FBBC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</w:tcPr>
          <w:p w14:paraId="2E688594" w14:textId="26417AA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«Кем быть»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AD95B73" w14:textId="16021059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F963F10" w14:textId="5A50497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41FE456B" w14:textId="6BD9842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2B9F668" w14:textId="6228D44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39C17300" w14:textId="77777777" w:rsidTr="00F24689">
        <w:tc>
          <w:tcPr>
            <w:tcW w:w="988" w:type="dxa"/>
          </w:tcPr>
          <w:p w14:paraId="32ABD434" w14:textId="30E3BAA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0" w:type="dxa"/>
          </w:tcPr>
          <w:p w14:paraId="04F89301" w14:textId="100A82A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«Наши папы»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F2C451C" w14:textId="6839DB0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0642267" w14:textId="321F399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4C88C473" w14:textId="12AF58D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35E55382" w14:textId="53641609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381DB658" w14:textId="77777777" w:rsidTr="00F24689">
        <w:tc>
          <w:tcPr>
            <w:tcW w:w="988" w:type="dxa"/>
          </w:tcPr>
          <w:p w14:paraId="487A23B0" w14:textId="2B7D629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</w:tcPr>
          <w:p w14:paraId="10B7FC9E" w14:textId="102EE4E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D62FF87" w14:textId="0E93A9C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9F1DED8" w14:textId="551E44A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2EFEE79A" w14:textId="6BEFB1A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0407BE57" w14:textId="41AE2F3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11010FC1" w14:textId="77777777" w:rsidTr="00F24689">
        <w:tc>
          <w:tcPr>
            <w:tcW w:w="988" w:type="dxa"/>
          </w:tcPr>
          <w:p w14:paraId="5843B1B5" w14:textId="043B988B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0" w:type="dxa"/>
          </w:tcPr>
          <w:p w14:paraId="380545C5" w14:textId="720F656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«Сказка об умном мышонке»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3D526850" w14:textId="51E601A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1D78A56C" w14:textId="72F080E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386EEA57" w14:textId="658032EE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1220D7BC" w14:textId="5256F41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7A03DF27" w14:textId="77777777" w:rsidTr="00F24689">
        <w:tc>
          <w:tcPr>
            <w:tcW w:w="988" w:type="dxa"/>
          </w:tcPr>
          <w:p w14:paraId="4C7FD8A8" w14:textId="2651CB86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0" w:type="dxa"/>
          </w:tcPr>
          <w:p w14:paraId="5FA777E6" w14:textId="3A39371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«Пироги пекла лиса»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36AFAEB6" w14:textId="719EDF9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CCE5523" w14:textId="77735B9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2A4CB19" w14:textId="56EF6E7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67105E70" w14:textId="2C923C1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74440101" w14:textId="77777777" w:rsidTr="00F24689">
        <w:tc>
          <w:tcPr>
            <w:tcW w:w="988" w:type="dxa"/>
          </w:tcPr>
          <w:p w14:paraId="476F6BA9" w14:textId="1BE561BC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0" w:type="dxa"/>
          </w:tcPr>
          <w:p w14:paraId="188213E1" w14:textId="5201293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«Веселые музыканты»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51415E47" w14:textId="76F4CC3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3CAA4D4" w14:textId="79E0581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20224D75" w14:textId="3A6DC29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5F023F51" w14:textId="0117A269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588DBB07" w14:textId="77777777" w:rsidTr="00F24689">
        <w:tc>
          <w:tcPr>
            <w:tcW w:w="988" w:type="dxa"/>
          </w:tcPr>
          <w:p w14:paraId="2DECF277" w14:textId="629AC57B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0" w:type="dxa"/>
          </w:tcPr>
          <w:p w14:paraId="761E7A59" w14:textId="1196B36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0A488E3D" w14:textId="284B5FE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1C856ED6" w14:textId="1F8D908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45F9D5D1" w14:textId="1FCF1943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1C8C971B" w14:textId="02BE532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20A22007" w14:textId="77777777" w:rsidTr="00F24689">
        <w:trPr>
          <w:trHeight w:val="881"/>
        </w:trPr>
        <w:tc>
          <w:tcPr>
            <w:tcW w:w="988" w:type="dxa"/>
          </w:tcPr>
          <w:p w14:paraId="2519B480" w14:textId="704047AB" w:rsidR="00F24689" w:rsidRPr="001A616B" w:rsidRDefault="00E46D00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3BE2B6C" w14:textId="64DA486F" w:rsidR="00E46D00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</w:tcPr>
          <w:p w14:paraId="21949AD0" w14:textId="0FD8BE8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«Светлый праздник Пасха»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5D03E977" w14:textId="0B8E5E5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A205424" w14:textId="0379776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4548E815" w14:textId="5B01F14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18FC42FA" w14:textId="3726515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688890FA" w14:textId="77777777" w:rsidTr="00F24689">
        <w:tc>
          <w:tcPr>
            <w:tcW w:w="988" w:type="dxa"/>
          </w:tcPr>
          <w:p w14:paraId="03AC7E8C" w14:textId="6E38CBD2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0" w:type="dxa"/>
          </w:tcPr>
          <w:p w14:paraId="0B7F6863" w14:textId="534AE81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«Будем космонавтами»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31D45D8B" w14:textId="6FC5EFF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3B1568D6" w14:textId="65E7524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3F63B8F0" w14:textId="7491F60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6FBAB397" w14:textId="540AD2A4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0F82BE49" w14:textId="77777777" w:rsidTr="00F24689">
        <w:tc>
          <w:tcPr>
            <w:tcW w:w="988" w:type="dxa"/>
          </w:tcPr>
          <w:p w14:paraId="14898EE0" w14:textId="5F1472D0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0" w:type="dxa"/>
          </w:tcPr>
          <w:p w14:paraId="7C3AE856" w14:textId="558614C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«Зайкин день»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AF01796" w14:textId="1793D80F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67C5C881" w14:textId="764D860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29A9F62D" w14:textId="1E983E1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7855D2BE" w14:textId="3E3FB039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4657F1A6" w14:textId="77777777" w:rsidTr="00F24689">
        <w:tc>
          <w:tcPr>
            <w:tcW w:w="988" w:type="dxa"/>
          </w:tcPr>
          <w:p w14:paraId="32BD1AFE" w14:textId="6E5092A8" w:rsidR="00E46D00" w:rsidRPr="001A616B" w:rsidRDefault="00E46D00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00" w:type="dxa"/>
          </w:tcPr>
          <w:p w14:paraId="1BC13DD8" w14:textId="7A7593DC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5F6E4A74" w14:textId="1DD47EB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52B2CD1" w14:textId="171A9E05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04631E41" w14:textId="5192C03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698C4C4C" w14:textId="2C5861F6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7E63E0AC" w14:textId="77777777" w:rsidTr="00F24689">
        <w:tc>
          <w:tcPr>
            <w:tcW w:w="988" w:type="dxa"/>
          </w:tcPr>
          <w:p w14:paraId="42B93E13" w14:textId="41EF1D33" w:rsidR="00F24689" w:rsidRPr="001A616B" w:rsidRDefault="00E46D00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0E90DDD7" w14:textId="2CF15E3E" w:rsidR="00E46D00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</w:tcPr>
          <w:p w14:paraId="669B2CC9" w14:textId="6ED39BB7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«Находчивый Бобр»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6A121740" w14:textId="7C0DB5A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312D23B" w14:textId="732CEE9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1418156D" w14:textId="05E4B8E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7AFAB0F7" w14:textId="55B2D962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0112B1C7" w14:textId="77777777" w:rsidTr="00F24689">
        <w:tc>
          <w:tcPr>
            <w:tcW w:w="988" w:type="dxa"/>
          </w:tcPr>
          <w:p w14:paraId="757DE1C0" w14:textId="28D03714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0" w:type="dxa"/>
          </w:tcPr>
          <w:p w14:paraId="794A6B46" w14:textId="576FC89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«В гостях у лягушат»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37024541" w14:textId="34FDAD18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6D27ACF2" w14:textId="1DC93F31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2622B40E" w14:textId="32953A60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1C62458B" w14:textId="494A5539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F24689" w:rsidRPr="001A616B" w14:paraId="1F48C4CB" w14:textId="77777777" w:rsidTr="00F24689">
        <w:tc>
          <w:tcPr>
            <w:tcW w:w="988" w:type="dxa"/>
          </w:tcPr>
          <w:p w14:paraId="2D4D822A" w14:textId="0173E10E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0" w:type="dxa"/>
          </w:tcPr>
          <w:p w14:paraId="1187476C" w14:textId="7C5C9969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0DCBBCA0" w14:textId="050AA0C5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C0FF70D" w14:textId="4A78C1AD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14:paraId="6B859F03" w14:textId="6B35DBAE" w:rsidR="00F24689" w:rsidRPr="001A616B" w:rsidRDefault="00E46D00" w:rsidP="00F246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14:paraId="00322882" w14:textId="6BE1D2DD" w:rsidR="00F24689" w:rsidRPr="001A616B" w:rsidRDefault="00F24689" w:rsidP="00F246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</w:tr>
      <w:tr w:rsidR="00F24689" w:rsidRPr="001A616B" w14:paraId="4AE0F54D" w14:textId="77777777" w:rsidTr="00F24689">
        <w:tc>
          <w:tcPr>
            <w:tcW w:w="988" w:type="dxa"/>
          </w:tcPr>
          <w:p w14:paraId="2531D221" w14:textId="2EEEF479" w:rsidR="00F24689" w:rsidRPr="001A616B" w:rsidRDefault="00F24689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92" w:type="dxa"/>
            <w:gridSpan w:val="5"/>
          </w:tcPr>
          <w:p w14:paraId="650FB4F6" w14:textId="3D22589C" w:rsidR="00F24689" w:rsidRPr="001A616B" w:rsidRDefault="00F24689" w:rsidP="00F24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46D00" w:rsidRPr="001A616B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  <w:p w14:paraId="10F9F76C" w14:textId="3A8C3D2A" w:rsidR="00F24689" w:rsidRPr="001A616B" w:rsidRDefault="00F24689" w:rsidP="00F24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46D00" w:rsidRPr="001A616B">
              <w:rPr>
                <w:rFonts w:ascii="Times New Roman" w:hAnsi="Times New Roman" w:cs="Times New Roman"/>
                <w:sz w:val="24"/>
                <w:szCs w:val="24"/>
              </w:rPr>
              <w:t>часо</w:t>
            </w: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  <w:p w14:paraId="19075F55" w14:textId="515519C2" w:rsidR="00F24689" w:rsidRPr="001A616B" w:rsidRDefault="00E46D00" w:rsidP="00E46D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24689" w:rsidRPr="001A6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F24689" w:rsidRPr="001A616B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</w:tbl>
    <w:p w14:paraId="2EE3AE23" w14:textId="15AF07E0" w:rsidR="00F24689" w:rsidRDefault="00F24689" w:rsidP="005868BC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CEB6F0" w14:textId="77777777" w:rsidR="005868BC" w:rsidRDefault="005868BC" w:rsidP="005868BC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7EDD18" w14:textId="0BB09F6C" w:rsidR="386CDF2F" w:rsidRPr="007E1114" w:rsidRDefault="00B22C16" w:rsidP="00F24689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</w:t>
      </w:r>
      <w:r w:rsidR="005868BC">
        <w:rPr>
          <w:rFonts w:ascii="Times New Roman" w:eastAsia="Times New Roman" w:hAnsi="Times New Roman" w:cs="Times New Roman"/>
          <w:b/>
          <w:bCs/>
          <w:sz w:val="28"/>
          <w:szCs w:val="28"/>
        </w:rPr>
        <w:t>й учебный</w:t>
      </w:r>
      <w:r w:rsidR="00F246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график</w:t>
      </w:r>
      <w:r w:rsidR="212501E4" w:rsidRPr="212501E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4"/>
        <w:tblW w:w="971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426"/>
        <w:gridCol w:w="992"/>
        <w:gridCol w:w="850"/>
        <w:gridCol w:w="993"/>
        <w:gridCol w:w="1134"/>
        <w:gridCol w:w="850"/>
        <w:gridCol w:w="1559"/>
        <w:gridCol w:w="1134"/>
        <w:gridCol w:w="1772"/>
      </w:tblGrid>
      <w:tr w:rsidR="00BC34AE" w:rsidRPr="001A616B" w14:paraId="31EDF9DA" w14:textId="77777777" w:rsidTr="00BC34AE">
        <w:tc>
          <w:tcPr>
            <w:tcW w:w="426" w:type="dxa"/>
          </w:tcPr>
          <w:p w14:paraId="2010F78A" w14:textId="6290239B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5390AFA5" w14:textId="3ECCF9DD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14:paraId="0CC37FDC" w14:textId="479A2F47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3" w:type="dxa"/>
          </w:tcPr>
          <w:p w14:paraId="43927861" w14:textId="0E0DF9C0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134" w:type="dxa"/>
          </w:tcPr>
          <w:p w14:paraId="00B51BA0" w14:textId="56D9973D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00031A87" w14:textId="5FBE620B" w:rsidR="212501E4" w:rsidRPr="001A616B" w:rsidRDefault="00F24689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212501E4" w:rsidRPr="001A616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59" w:type="dxa"/>
          </w:tcPr>
          <w:p w14:paraId="62D131C5" w14:textId="6D7529DD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14:paraId="36AEB8A9" w14:textId="54D9F924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72" w:type="dxa"/>
          </w:tcPr>
          <w:p w14:paraId="4D5A5787" w14:textId="268B6802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14:paraId="36B611C6" w14:textId="2DA2B0CA" w:rsidR="212501E4" w:rsidRPr="001A616B" w:rsidRDefault="212501E4" w:rsidP="00F2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AE" w:rsidRPr="001A616B" w14:paraId="00080214" w14:textId="77777777" w:rsidTr="00BC34AE">
        <w:tc>
          <w:tcPr>
            <w:tcW w:w="426" w:type="dxa"/>
          </w:tcPr>
          <w:p w14:paraId="38660071" w14:textId="0CC7C61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227986" w14:textId="19ACD39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14:paraId="2D675BB2" w14:textId="1E6385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4B61C954" w14:textId="703F89B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2646E681" w14:textId="5A15B21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265FCA97" w14:textId="7DD75CA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9450533" w14:textId="2DAA038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1134" w:type="dxa"/>
          </w:tcPr>
          <w:p w14:paraId="696BE1AD" w14:textId="001655B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FAA9CDF" w14:textId="0CA1A8C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02AF4061" w14:textId="77777777" w:rsidTr="00BC34AE">
        <w:tc>
          <w:tcPr>
            <w:tcW w:w="426" w:type="dxa"/>
          </w:tcPr>
          <w:p w14:paraId="42F3C168" w14:textId="67075ED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240ECD" w14:textId="75DF62B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14:paraId="5D8F1848" w14:textId="1E6385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317A61B0" w14:textId="5094150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3B8A8BF" w14:textId="0D5E049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022C2102" w14:textId="4A0BB0A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2F1E667" w14:textId="6E558AE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«Зоопарк»</w:t>
            </w:r>
          </w:p>
        </w:tc>
        <w:tc>
          <w:tcPr>
            <w:tcW w:w="1134" w:type="dxa"/>
          </w:tcPr>
          <w:p w14:paraId="7C1DC7F9" w14:textId="73E217C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43CA0C7A" w14:textId="30D3998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B85D07C" w14:textId="77777777" w:rsidTr="00BC34AE">
        <w:tc>
          <w:tcPr>
            <w:tcW w:w="426" w:type="dxa"/>
          </w:tcPr>
          <w:p w14:paraId="342E1FA0" w14:textId="20CE029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8800128" w14:textId="15DB829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14:paraId="11B9590A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E9991A1" w14:textId="5BF70FF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4747B6C" w14:textId="6AE2950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3AF9EF8" w14:textId="3D84623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728DE6" w14:textId="62BFE49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«Прогулка в осеннем лесу»</w:t>
            </w:r>
          </w:p>
        </w:tc>
        <w:tc>
          <w:tcPr>
            <w:tcW w:w="1134" w:type="dxa"/>
          </w:tcPr>
          <w:p w14:paraId="4CBA897E" w14:textId="43B71B2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2B3997EB" w14:textId="40B4B5D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394FEE8A" w14:textId="77777777" w:rsidTr="00BC34AE">
        <w:tc>
          <w:tcPr>
            <w:tcW w:w="426" w:type="dxa"/>
          </w:tcPr>
          <w:p w14:paraId="7BFC8B2A" w14:textId="1A466CA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273D3E7" w14:textId="212EA36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14:paraId="50951251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1EC9F9F" w14:textId="302B9A6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6DB44357" w14:textId="117B2F2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378863BC" w14:textId="2E1077A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666E8E9" w14:textId="76B05E5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«Колобок колючий еж»</w:t>
            </w:r>
          </w:p>
        </w:tc>
        <w:tc>
          <w:tcPr>
            <w:tcW w:w="1134" w:type="dxa"/>
          </w:tcPr>
          <w:p w14:paraId="3501DC4E" w14:textId="6299004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236D75E1" w14:textId="6FB0D9F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1F486A0A" w14:textId="77777777" w:rsidTr="00BC34AE">
        <w:tc>
          <w:tcPr>
            <w:tcW w:w="426" w:type="dxa"/>
          </w:tcPr>
          <w:p w14:paraId="71AC24B7" w14:textId="1AC3A1B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4098267" w14:textId="1540064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14:paraId="2BDCA86C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4B360C94" w14:textId="13CFDD1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738D5F55" w14:textId="3DCC419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118F2A5B" w14:textId="48CBBF1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C589CE1" w14:textId="671F733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«Мишкина малина»</w:t>
            </w:r>
          </w:p>
        </w:tc>
        <w:tc>
          <w:tcPr>
            <w:tcW w:w="1134" w:type="dxa"/>
          </w:tcPr>
          <w:p w14:paraId="2E8749F1" w14:textId="22AC999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72C731A" w14:textId="6EA7936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0D7C5488" w14:textId="77777777" w:rsidTr="00BC34AE">
        <w:tc>
          <w:tcPr>
            <w:tcW w:w="426" w:type="dxa"/>
          </w:tcPr>
          <w:p w14:paraId="5C22BB2A" w14:textId="5E2052F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B732974" w14:textId="6CCEFA4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14:paraId="4C0A0FE5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3910AC58" w14:textId="28620D4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4FB071E0" w14:textId="5FFCD23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3F0D8A46" w14:textId="4B6E219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57E687D" w14:textId="3C93CF8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«Полная корзина»</w:t>
            </w:r>
          </w:p>
        </w:tc>
        <w:tc>
          <w:tcPr>
            <w:tcW w:w="1134" w:type="dxa"/>
          </w:tcPr>
          <w:p w14:paraId="5D7B3AB5" w14:textId="528CB14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5B880D8A" w14:textId="2DCFB89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324A0AB5" w14:textId="77777777" w:rsidTr="00BC34AE">
        <w:tc>
          <w:tcPr>
            <w:tcW w:w="426" w:type="dxa"/>
          </w:tcPr>
          <w:p w14:paraId="3C2A8FC2" w14:textId="191B5A8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7D9CCA9" w14:textId="5E7C9B7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14:paraId="098D384E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9B5B1B3" w14:textId="54A5418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1A6EDDB2" w14:textId="011A313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2A3BBBF3" w14:textId="5B0B174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A61B4A" w14:textId="0D8D8A5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«Осенняя ярмарка»</w:t>
            </w:r>
          </w:p>
        </w:tc>
        <w:tc>
          <w:tcPr>
            <w:tcW w:w="1134" w:type="dxa"/>
          </w:tcPr>
          <w:p w14:paraId="0F71C0B3" w14:textId="7A7A144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9FA4C33" w14:textId="14E9DD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277591D" w14:textId="77777777" w:rsidTr="00BC34AE">
        <w:tc>
          <w:tcPr>
            <w:tcW w:w="426" w:type="dxa"/>
          </w:tcPr>
          <w:p w14:paraId="51403CCA" w14:textId="496D62A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868FFFB" w14:textId="6C814C3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14:paraId="5F310305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764DB18D" w14:textId="62CFA9D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1DA16D27" w14:textId="64DF20F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54E53F9E" w14:textId="53883FC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C6710D" w14:textId="0A01281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«Сундучок осени»</w:t>
            </w:r>
          </w:p>
        </w:tc>
        <w:tc>
          <w:tcPr>
            <w:tcW w:w="1134" w:type="dxa"/>
          </w:tcPr>
          <w:p w14:paraId="4CEC0C10" w14:textId="38691B6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697A3E6" w14:textId="6AE1D8D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4E86DFD8" w14:textId="77777777" w:rsidTr="00BC34AE">
        <w:tc>
          <w:tcPr>
            <w:tcW w:w="426" w:type="dxa"/>
          </w:tcPr>
          <w:p w14:paraId="4050710C" w14:textId="046EB0E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90DA735" w14:textId="21728BE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14:paraId="4BD491E4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34EDB869" w14:textId="53B46A9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1EC87328" w14:textId="5F01561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0AF6854C" w14:textId="2D0398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E647E31" w14:textId="696ABC5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«Кто как к зиме готовится”</w:t>
            </w:r>
          </w:p>
        </w:tc>
        <w:tc>
          <w:tcPr>
            <w:tcW w:w="1134" w:type="dxa"/>
          </w:tcPr>
          <w:p w14:paraId="6049DF83" w14:textId="334CDAA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0D1089E5" w14:textId="7547F22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7A5BAE8C" w14:textId="77777777" w:rsidTr="00BC34AE">
        <w:tc>
          <w:tcPr>
            <w:tcW w:w="426" w:type="dxa"/>
          </w:tcPr>
          <w:p w14:paraId="13438B60" w14:textId="2585810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146B0C7" w14:textId="2B37706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14:paraId="2FF88009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6B54A685" w14:textId="4B6ACF0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29852092" w14:textId="5151716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33F5C60" w14:textId="7DF86D1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0C7B8D2" w14:textId="3EC816D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«Почему медведь зимой спит»</w:t>
            </w:r>
          </w:p>
        </w:tc>
        <w:tc>
          <w:tcPr>
            <w:tcW w:w="1134" w:type="dxa"/>
          </w:tcPr>
          <w:p w14:paraId="690A4A7F" w14:textId="266D97F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4AD8CDCA" w14:textId="642120A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34EF09BC" w14:textId="77777777" w:rsidTr="00BC34AE">
        <w:tc>
          <w:tcPr>
            <w:tcW w:w="426" w:type="dxa"/>
          </w:tcPr>
          <w:p w14:paraId="58E70FF1" w14:textId="0DB3039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14:paraId="335B7794" w14:textId="7AAAC7A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14:paraId="5707393D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4B2BB625" w14:textId="5B94BF5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66F7933D" w14:textId="3C7922B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42D87748" w14:textId="3E7EE91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564E31F" w14:textId="1D22248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</w:tc>
        <w:tc>
          <w:tcPr>
            <w:tcW w:w="1134" w:type="dxa"/>
          </w:tcPr>
          <w:p w14:paraId="0A69C733" w14:textId="556B509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70BA614" w14:textId="65EF5F5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0C39BFFF" w14:textId="77777777" w:rsidTr="00BC34AE">
        <w:tc>
          <w:tcPr>
            <w:tcW w:w="426" w:type="dxa"/>
          </w:tcPr>
          <w:p w14:paraId="2DCE2AF8" w14:textId="279CA35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9533573" w14:textId="21AC2B1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14:paraId="68364FF2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6A5E896" w14:textId="747C71B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25D864A9" w14:textId="0E3672B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99A7AA3" w14:textId="25C2203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65FB7DA" w14:textId="41DF4B3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«Городок игрушек»</w:t>
            </w:r>
          </w:p>
        </w:tc>
        <w:tc>
          <w:tcPr>
            <w:tcW w:w="1134" w:type="dxa"/>
          </w:tcPr>
          <w:p w14:paraId="111CEAC2" w14:textId="10FEBE3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D66CFAC" w14:textId="2B298C4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2BA4DD5" w14:textId="77777777" w:rsidTr="00BC34AE">
        <w:tc>
          <w:tcPr>
            <w:tcW w:w="426" w:type="dxa"/>
          </w:tcPr>
          <w:p w14:paraId="4B56E2C8" w14:textId="3F3366B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5F46EC92" w14:textId="5A7C933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14:paraId="3EEE75AE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5D25697A" w14:textId="6523A43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7F4C6248" w14:textId="59DBD05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306352C0" w14:textId="235A51D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D6A6D7C" w14:textId="2E56765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«Поиграем в поезд»</w:t>
            </w:r>
          </w:p>
        </w:tc>
        <w:tc>
          <w:tcPr>
            <w:tcW w:w="1134" w:type="dxa"/>
          </w:tcPr>
          <w:p w14:paraId="26F710CE" w14:textId="17D4214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6F4C71E5" w14:textId="73F793C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71D4A642" w14:textId="77777777" w:rsidTr="00BC34AE">
        <w:tc>
          <w:tcPr>
            <w:tcW w:w="426" w:type="dxa"/>
          </w:tcPr>
          <w:p w14:paraId="0442EFD5" w14:textId="31F8956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6F77528" w14:textId="617F301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14:paraId="2E562A8B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3AAAD403" w14:textId="2360B6D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469455CD" w14:textId="60D3743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43AC63BA" w14:textId="5B0294F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7AB0A2" w14:textId="4605F7B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«Снежная баба»</w:t>
            </w:r>
          </w:p>
        </w:tc>
        <w:tc>
          <w:tcPr>
            <w:tcW w:w="1134" w:type="dxa"/>
          </w:tcPr>
          <w:p w14:paraId="48D71D6E" w14:textId="400D0D0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7F90D1FC" w14:textId="7BED092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202D835" w14:textId="77777777" w:rsidTr="00BC34AE">
        <w:tc>
          <w:tcPr>
            <w:tcW w:w="426" w:type="dxa"/>
          </w:tcPr>
          <w:p w14:paraId="2C3E9BB1" w14:textId="28898F1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8E7A70B" w14:textId="0EA5B3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14:paraId="6A0057B7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2A31F819" w14:textId="50541C0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5A07B125" w14:textId="2B1F269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423BF04" w14:textId="0D19F59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63EFD8" w14:textId="6DFDE03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«Два мороза»</w:t>
            </w:r>
          </w:p>
        </w:tc>
        <w:tc>
          <w:tcPr>
            <w:tcW w:w="1134" w:type="dxa"/>
          </w:tcPr>
          <w:p w14:paraId="06F500D2" w14:textId="4FB907B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002D397B" w14:textId="4F85825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2A71855" w14:textId="77777777" w:rsidTr="00BC34AE">
        <w:tc>
          <w:tcPr>
            <w:tcW w:w="426" w:type="dxa"/>
          </w:tcPr>
          <w:p w14:paraId="13FDDA5D" w14:textId="4042BE3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CAEDD48" w14:textId="3B6168D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14:paraId="2B6BCF2D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61F7B7C7" w14:textId="45C4B11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7752439A" w14:textId="651783C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29F863E2" w14:textId="37EE7EB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91C8F2C" w14:textId="3F9017B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«Зимняя сказка” Рождество Христово.</w:t>
            </w:r>
          </w:p>
        </w:tc>
        <w:tc>
          <w:tcPr>
            <w:tcW w:w="1134" w:type="dxa"/>
          </w:tcPr>
          <w:p w14:paraId="17AD5C0F" w14:textId="086A4A0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70B17374" w14:textId="4FE768E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C2F8A96" w14:textId="77777777" w:rsidTr="00BC34AE">
        <w:tc>
          <w:tcPr>
            <w:tcW w:w="426" w:type="dxa"/>
          </w:tcPr>
          <w:p w14:paraId="0E05C86C" w14:textId="5B89316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0EE67FA0" w14:textId="5CFA0B0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14:paraId="3BBACCEE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8549BF5" w14:textId="25CA395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0EFC326" w14:textId="52277A3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91E44AB" w14:textId="5380E1F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93D5959" w14:textId="260F29F6" w:rsidR="00A02651" w:rsidRPr="001A616B" w:rsidRDefault="00A02651" w:rsidP="00A0265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</w:tcPr>
          <w:p w14:paraId="61995D4F" w14:textId="70A6D81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539D7F75" w14:textId="7BB133F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36012735" w14:textId="77777777" w:rsidTr="00BC34AE">
        <w:tc>
          <w:tcPr>
            <w:tcW w:w="426" w:type="dxa"/>
          </w:tcPr>
          <w:p w14:paraId="1884FC7C" w14:textId="3939374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40D6CEAE" w14:textId="41987BD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14:paraId="0BC3B471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6DEE149C" w14:textId="5A076A3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6199A266" w14:textId="4F8801F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5DF81B77" w14:textId="1268A6C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2427A1A" w14:textId="67973D4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«Новогодний поезд»</w:t>
            </w:r>
          </w:p>
        </w:tc>
        <w:tc>
          <w:tcPr>
            <w:tcW w:w="1134" w:type="dxa"/>
          </w:tcPr>
          <w:p w14:paraId="1B52F111" w14:textId="4BBDCE1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57F6E6CD" w14:textId="5822C1A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61CEC57" w14:textId="77777777" w:rsidTr="00BC34AE">
        <w:tc>
          <w:tcPr>
            <w:tcW w:w="426" w:type="dxa"/>
          </w:tcPr>
          <w:p w14:paraId="0794B6C8" w14:textId="630B5A9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6F34C57C" w14:textId="29D3BD7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14:paraId="5689140A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63D2B659" w14:textId="6983B4F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25AA51B2" w14:textId="2FC0623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120CD995" w14:textId="53D2098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203DA49" w14:textId="30179D4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</w:tc>
        <w:tc>
          <w:tcPr>
            <w:tcW w:w="1134" w:type="dxa"/>
          </w:tcPr>
          <w:p w14:paraId="38D9DBFE" w14:textId="4B9918D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8D95EF7" w14:textId="486CDFF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284EF03" w14:textId="77777777" w:rsidTr="00BC34AE">
        <w:tc>
          <w:tcPr>
            <w:tcW w:w="426" w:type="dxa"/>
          </w:tcPr>
          <w:p w14:paraId="793DA70D" w14:textId="45A02A7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D3E9C33" w14:textId="54F1325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14:paraId="75FB41BE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43160179" w14:textId="7CC2963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E4344B7" w14:textId="0284604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35AFFE71" w14:textId="3BC4BB4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BC10659" w14:textId="14FA3CC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«У кошки новоселье»</w:t>
            </w:r>
          </w:p>
        </w:tc>
        <w:tc>
          <w:tcPr>
            <w:tcW w:w="1134" w:type="dxa"/>
          </w:tcPr>
          <w:p w14:paraId="771D613D" w14:textId="4B5B801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3D286A5B" w14:textId="13D7EF1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3288125" w14:textId="77777777" w:rsidTr="00BC34AE">
        <w:tc>
          <w:tcPr>
            <w:tcW w:w="426" w:type="dxa"/>
          </w:tcPr>
          <w:p w14:paraId="3612E2D4" w14:textId="2C8A645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0D94B94F" w14:textId="5D9D4AF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14:paraId="1D95BA75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141EDB2C" w14:textId="500A7D9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7ECAD117" w14:textId="2B6F23A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45C462B4" w14:textId="0551DCA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0B7D44" w14:textId="5EFAAC2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«Строим дом»</w:t>
            </w:r>
          </w:p>
        </w:tc>
        <w:tc>
          <w:tcPr>
            <w:tcW w:w="1134" w:type="dxa"/>
          </w:tcPr>
          <w:p w14:paraId="45D1666E" w14:textId="104E003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0D5363CE" w14:textId="5DFB938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3A3F213D" w14:textId="77777777" w:rsidTr="00BC34AE">
        <w:tc>
          <w:tcPr>
            <w:tcW w:w="426" w:type="dxa"/>
          </w:tcPr>
          <w:p w14:paraId="21DA8135" w14:textId="54370A4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569B8853" w14:textId="3F1CD16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14:paraId="27C9A93A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7E6DDE13" w14:textId="3D803AF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57ED6E18" w14:textId="61B82BB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4AA57DD6" w14:textId="308AB32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9D962E4" w14:textId="51AA684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«Кем быть»</w:t>
            </w:r>
          </w:p>
        </w:tc>
        <w:tc>
          <w:tcPr>
            <w:tcW w:w="1134" w:type="dxa"/>
          </w:tcPr>
          <w:p w14:paraId="33B3B11A" w14:textId="1B6A521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0F9DF7FB" w14:textId="175783E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64C6514" w14:textId="77777777" w:rsidTr="00BC34AE">
        <w:tc>
          <w:tcPr>
            <w:tcW w:w="426" w:type="dxa"/>
          </w:tcPr>
          <w:p w14:paraId="4E4C6701" w14:textId="5E9349D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641873BE" w14:textId="0E31344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14:paraId="191D2CD2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F4D443E" w14:textId="7B62989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223FAABC" w14:textId="7171FF1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F85A837" w14:textId="63CAEC1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5932F7B" w14:textId="116F09B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«Наши папы»</w:t>
            </w:r>
          </w:p>
        </w:tc>
        <w:tc>
          <w:tcPr>
            <w:tcW w:w="1134" w:type="dxa"/>
          </w:tcPr>
          <w:p w14:paraId="3A9151EF" w14:textId="58DBDA4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740105E7" w14:textId="136BF0F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6996F00" w14:textId="77777777" w:rsidTr="00BC34AE">
        <w:tc>
          <w:tcPr>
            <w:tcW w:w="426" w:type="dxa"/>
          </w:tcPr>
          <w:p w14:paraId="60E939BE" w14:textId="5384D8C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08692F57" w14:textId="1078262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14:paraId="7A100B25" w14:textId="1E6385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154E0ACF" w14:textId="10843BD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4BE95949" w14:textId="3D541FF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2A571EEA" w14:textId="7AD0467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25AA4C8" w14:textId="59C30CD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</w:t>
            </w:r>
          </w:p>
        </w:tc>
        <w:tc>
          <w:tcPr>
            <w:tcW w:w="1134" w:type="dxa"/>
          </w:tcPr>
          <w:p w14:paraId="33F86138" w14:textId="0550B54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54E686CA" w14:textId="2F06ED9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0C7A5AB1" w14:textId="77777777" w:rsidTr="00BC34AE">
        <w:tc>
          <w:tcPr>
            <w:tcW w:w="426" w:type="dxa"/>
          </w:tcPr>
          <w:p w14:paraId="2265C98B" w14:textId="2A7E41E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4443E965" w14:textId="491C036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14:paraId="6B85951B" w14:textId="1E6385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12D3837B" w14:textId="3BF9358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75B16719" w14:textId="5F5B6EC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184C8DFF" w14:textId="2AD0DD8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3113D9E" w14:textId="2E6DEA8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«Сказка об умном мышонке»</w:t>
            </w:r>
          </w:p>
        </w:tc>
        <w:tc>
          <w:tcPr>
            <w:tcW w:w="1134" w:type="dxa"/>
          </w:tcPr>
          <w:p w14:paraId="6B34C0A0" w14:textId="0447FB9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0E12208D" w14:textId="37D6BCB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5681C95B" w14:textId="77777777" w:rsidTr="00BC34AE">
        <w:tc>
          <w:tcPr>
            <w:tcW w:w="426" w:type="dxa"/>
          </w:tcPr>
          <w:p w14:paraId="0DC7662A" w14:textId="7A3EFF2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4B07CBCE" w14:textId="2DF65F6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14:paraId="4DE3F516" w14:textId="1E63855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7504CBE7" w14:textId="62871DE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4CC971E8" w14:textId="51B64BB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013B3372" w14:textId="29CECE0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D697CC1" w14:textId="1FD22EA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«Пироги пекла лиса»</w:t>
            </w:r>
          </w:p>
        </w:tc>
        <w:tc>
          <w:tcPr>
            <w:tcW w:w="1134" w:type="dxa"/>
          </w:tcPr>
          <w:p w14:paraId="69937F8B" w14:textId="588C185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4ECEDB14" w14:textId="441264B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4953A79C" w14:textId="77777777" w:rsidTr="00BC34AE">
        <w:tc>
          <w:tcPr>
            <w:tcW w:w="426" w:type="dxa"/>
          </w:tcPr>
          <w:p w14:paraId="08686B12" w14:textId="56E457C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92" w:type="dxa"/>
          </w:tcPr>
          <w:p w14:paraId="28E034D5" w14:textId="7C211E3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14:paraId="3C57980F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77158A3" w14:textId="7493516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226208E2" w14:textId="5982BF5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25FB8B43" w14:textId="7DC2711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E1A55EB" w14:textId="5D53B8B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«Веселые музыканты»</w:t>
            </w:r>
          </w:p>
        </w:tc>
        <w:tc>
          <w:tcPr>
            <w:tcW w:w="1134" w:type="dxa"/>
          </w:tcPr>
          <w:p w14:paraId="135EE447" w14:textId="118F845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3A682B58" w14:textId="10AD943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7BC120C2" w14:textId="77777777" w:rsidTr="00BC34AE">
        <w:tc>
          <w:tcPr>
            <w:tcW w:w="426" w:type="dxa"/>
          </w:tcPr>
          <w:p w14:paraId="26F8B26F" w14:textId="2CAFAF3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2DE21947" w14:textId="6CC9769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850" w:type="dxa"/>
          </w:tcPr>
          <w:p w14:paraId="55F08CAD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8519CCF" w14:textId="52A5D8F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DF965CD" w14:textId="07F4022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23C33095" w14:textId="2778EF3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22B8612" w14:textId="6FE249B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</w:tc>
        <w:tc>
          <w:tcPr>
            <w:tcW w:w="1134" w:type="dxa"/>
          </w:tcPr>
          <w:p w14:paraId="2AC30E06" w14:textId="49D4242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17FDB979" w14:textId="6E1C11D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CB52F2D" w14:textId="77777777" w:rsidTr="00BC34AE">
        <w:tc>
          <w:tcPr>
            <w:tcW w:w="426" w:type="dxa"/>
          </w:tcPr>
          <w:p w14:paraId="5C1787A7" w14:textId="0313D2D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0DBC0A02" w14:textId="6447310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850" w:type="dxa"/>
          </w:tcPr>
          <w:p w14:paraId="01D89744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6D2FC971" w14:textId="3F8271B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5D4FE7AA" w14:textId="3702F12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5D776003" w14:textId="657F1BC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AB4B93" w14:textId="4130640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«Светлый праздник Пасха»</w:t>
            </w:r>
          </w:p>
        </w:tc>
        <w:tc>
          <w:tcPr>
            <w:tcW w:w="1134" w:type="dxa"/>
          </w:tcPr>
          <w:p w14:paraId="117F233E" w14:textId="6A7B578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5577B705" w14:textId="45E55BB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6E724641" w14:textId="77777777" w:rsidTr="00BC34AE">
        <w:tc>
          <w:tcPr>
            <w:tcW w:w="426" w:type="dxa"/>
          </w:tcPr>
          <w:p w14:paraId="1023806A" w14:textId="5C0AC6E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3D0215C2" w14:textId="3567868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850" w:type="dxa"/>
          </w:tcPr>
          <w:p w14:paraId="1409969C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4EE39E10" w14:textId="0A50A95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0D3398EB" w14:textId="06E92E7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0F7E1F54" w14:textId="58597D9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4849694" w14:textId="38FF910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«Будем космонавтами»</w:t>
            </w:r>
          </w:p>
        </w:tc>
        <w:tc>
          <w:tcPr>
            <w:tcW w:w="1134" w:type="dxa"/>
          </w:tcPr>
          <w:p w14:paraId="1D91AD65" w14:textId="18DB0B0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78B5B875" w14:textId="0AFC6A0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0FB19D9A" w14:textId="77777777" w:rsidTr="00BC34AE">
        <w:tc>
          <w:tcPr>
            <w:tcW w:w="426" w:type="dxa"/>
          </w:tcPr>
          <w:p w14:paraId="62A03691" w14:textId="6A680AA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375A48B2" w14:textId="74C29E4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14:paraId="1DA39D59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28D81A27" w14:textId="537C07E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05701433" w14:textId="3AA977C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37C3ADB0" w14:textId="7C3474C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8EB0583" w14:textId="1B895938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«Зайкин день»</w:t>
            </w:r>
          </w:p>
        </w:tc>
        <w:tc>
          <w:tcPr>
            <w:tcW w:w="1134" w:type="dxa"/>
          </w:tcPr>
          <w:p w14:paraId="1B3F64DC" w14:textId="2642CB9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6A0CFF78" w14:textId="107B58C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4F81035B" w14:textId="77777777" w:rsidTr="00BC34AE">
        <w:tc>
          <w:tcPr>
            <w:tcW w:w="426" w:type="dxa"/>
          </w:tcPr>
          <w:p w14:paraId="6D0DA5C6" w14:textId="3ECA11C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3F9D8E72" w14:textId="6940440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14:paraId="1A6E8C73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1E0ED3DF" w14:textId="5847F85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9E2DF6A" w14:textId="12641B1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4FA1B156" w14:textId="2666AA6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91D0331" w14:textId="0024A1F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1134" w:type="dxa"/>
          </w:tcPr>
          <w:p w14:paraId="39102533" w14:textId="6B89DEC2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3B6FEA6C" w14:textId="67093E1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111A45D6" w14:textId="77777777" w:rsidTr="00BC34AE">
        <w:tc>
          <w:tcPr>
            <w:tcW w:w="426" w:type="dxa"/>
          </w:tcPr>
          <w:p w14:paraId="0A4C1595" w14:textId="79A05AD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23E4B8F1" w14:textId="432C2D8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14:paraId="1897B7CA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0F7289BE" w14:textId="5C0F102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381AEAD5" w14:textId="2570952E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7BAFB8AE" w14:textId="036FFAF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F4CDA1B" w14:textId="167A01D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«Находчивый Бобр»</w:t>
            </w:r>
          </w:p>
        </w:tc>
        <w:tc>
          <w:tcPr>
            <w:tcW w:w="1134" w:type="dxa"/>
          </w:tcPr>
          <w:p w14:paraId="6258110D" w14:textId="2333B66F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6793185B" w14:textId="689F6E2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740F1F18" w14:textId="77777777" w:rsidTr="00BC34AE">
        <w:tc>
          <w:tcPr>
            <w:tcW w:w="426" w:type="dxa"/>
          </w:tcPr>
          <w:p w14:paraId="0A48B920" w14:textId="3C00A44D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22F2B288" w14:textId="4695D386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14:paraId="53B7BDD5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4AFA7795" w14:textId="48EA726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05CA7BDB" w14:textId="6B17CC4B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43FE232D" w14:textId="79FB8A1A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7984C0B" w14:textId="3FAC84E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«В гостях у лягушат»</w:t>
            </w:r>
          </w:p>
        </w:tc>
        <w:tc>
          <w:tcPr>
            <w:tcW w:w="1134" w:type="dxa"/>
          </w:tcPr>
          <w:p w14:paraId="78A9FB8A" w14:textId="11EA80D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2C23CA28" w14:textId="4752267C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  <w:tr w:rsidR="00BC34AE" w:rsidRPr="001A616B" w14:paraId="76872CCD" w14:textId="77777777" w:rsidTr="00BC34AE">
        <w:tc>
          <w:tcPr>
            <w:tcW w:w="426" w:type="dxa"/>
          </w:tcPr>
          <w:p w14:paraId="5A011162" w14:textId="2FBB00B5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7604C593" w14:textId="4F47DBD1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14:paraId="301C849A" w14:textId="77777777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14:paraId="5117C682" w14:textId="65334D3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15:00- 16:00</w:t>
            </w:r>
          </w:p>
        </w:tc>
        <w:tc>
          <w:tcPr>
            <w:tcW w:w="1134" w:type="dxa"/>
          </w:tcPr>
          <w:p w14:paraId="18275CC5" w14:textId="0B053723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850" w:type="dxa"/>
          </w:tcPr>
          <w:p w14:paraId="391EA87D" w14:textId="41EE0660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832A2B8" w14:textId="7D33E700" w:rsidR="00A02651" w:rsidRPr="001A616B" w:rsidRDefault="00A02651" w:rsidP="00A0265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</w:tcPr>
          <w:p w14:paraId="7999487A" w14:textId="6C5D7AA4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1772" w:type="dxa"/>
          </w:tcPr>
          <w:p w14:paraId="087E7625" w14:textId="359B4C19" w:rsidR="00A02651" w:rsidRPr="001A616B" w:rsidRDefault="00A02651" w:rsidP="00A02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16B">
              <w:rPr>
                <w:rFonts w:ascii="Times New Roman" w:hAnsi="Times New Roman" w:cs="Times New Roman"/>
                <w:sz w:val="24"/>
                <w:szCs w:val="24"/>
              </w:rPr>
              <w:t>Наблюдение и фиксирование результата.</w:t>
            </w:r>
          </w:p>
        </w:tc>
      </w:tr>
    </w:tbl>
    <w:p w14:paraId="5CDB474F" w14:textId="77777777" w:rsidR="00BC34AE" w:rsidRDefault="00BC34AE" w:rsidP="00FD5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EB54B" w14:textId="35641DE2" w:rsidR="00FD5114" w:rsidRPr="00FD5114" w:rsidRDefault="212501E4" w:rsidP="00FD5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условия.</w:t>
      </w:r>
    </w:p>
    <w:p w14:paraId="791B4E6F" w14:textId="5963F077" w:rsidR="212501E4" w:rsidRDefault="212501E4" w:rsidP="00A02651">
      <w:pPr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Кадровые -</w:t>
      </w:r>
      <w:r w:rsidRPr="212501E4">
        <w:rPr>
          <w:rFonts w:ascii="Times New Roman" w:hAnsi="Times New Roman" w:cs="Times New Roman"/>
          <w:sz w:val="28"/>
          <w:szCs w:val="28"/>
        </w:rPr>
        <w:t xml:space="preserve"> в реализации программы принимает участие учитель логопед- Ашунина Елизавета Алексеевна, высшее педагогическое образование.</w:t>
      </w:r>
    </w:p>
    <w:p w14:paraId="0DBCBAED" w14:textId="06E89283" w:rsidR="212501E4" w:rsidRDefault="212501E4" w:rsidP="212501E4">
      <w:pPr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Материально-технические - </w:t>
      </w:r>
      <w:r w:rsidRPr="212501E4">
        <w:rPr>
          <w:rFonts w:ascii="Times New Roman" w:hAnsi="Times New Roman" w:cs="Times New Roman"/>
          <w:sz w:val="28"/>
          <w:szCs w:val="28"/>
        </w:rPr>
        <w:t xml:space="preserve">музыкальный зал, светлый, просторный, проветриваемый, </w:t>
      </w:r>
      <w:r w:rsidRPr="212501E4">
        <w:rPr>
          <w:rFonts w:ascii="Times New Roman" w:eastAsia="Times New Roman" w:hAnsi="Times New Roman" w:cs="Times New Roman"/>
          <w:sz w:val="28"/>
          <w:szCs w:val="28"/>
        </w:rPr>
        <w:t>кабинет.</w:t>
      </w:r>
      <w:r w:rsidRPr="212501E4">
        <w:rPr>
          <w:rFonts w:ascii="Times New Roman" w:hAnsi="Times New Roman" w:cs="Times New Roman"/>
          <w:sz w:val="28"/>
          <w:szCs w:val="28"/>
        </w:rPr>
        <w:t xml:space="preserve"> Магнитофон (музыкальная колонка) с записями музыкальных игр и </w:t>
      </w:r>
      <w:proofErr w:type="spellStart"/>
      <w:r w:rsidRPr="212501E4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212501E4">
        <w:rPr>
          <w:rFonts w:ascii="Times New Roman" w:hAnsi="Times New Roman" w:cs="Times New Roman"/>
          <w:sz w:val="28"/>
          <w:szCs w:val="28"/>
        </w:rPr>
        <w:t xml:space="preserve"> упражнений.</w:t>
      </w:r>
    </w:p>
    <w:p w14:paraId="056C48B2" w14:textId="16890360" w:rsidR="212501E4" w:rsidRDefault="212501E4" w:rsidP="212501E4">
      <w:pPr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Учебно-методические -</w:t>
      </w:r>
      <w:r w:rsidRPr="212501E4">
        <w:rPr>
          <w:rFonts w:ascii="Times New Roman" w:hAnsi="Times New Roman" w:cs="Times New Roman"/>
          <w:sz w:val="28"/>
          <w:szCs w:val="28"/>
        </w:rPr>
        <w:t xml:space="preserve"> Предметные и сюжетные картинки по изучаемым лексическим темам. Дидактические игры и пособия. Пособия по реализации здоровьесберегающих технологий: дыхательные тренажеры (</w:t>
      </w:r>
      <w:proofErr w:type="spellStart"/>
      <w:r w:rsidRPr="212501E4">
        <w:rPr>
          <w:rFonts w:ascii="Times New Roman" w:hAnsi="Times New Roman" w:cs="Times New Roman"/>
          <w:sz w:val="28"/>
          <w:szCs w:val="28"/>
        </w:rPr>
        <w:t>аэрбол</w:t>
      </w:r>
      <w:proofErr w:type="spellEnd"/>
      <w:r w:rsidRPr="212501E4">
        <w:rPr>
          <w:rFonts w:ascii="Times New Roman" w:hAnsi="Times New Roman" w:cs="Times New Roman"/>
          <w:sz w:val="28"/>
          <w:szCs w:val="28"/>
        </w:rPr>
        <w:t xml:space="preserve">, вертушки, трубочки, воздушные шарики и </w:t>
      </w:r>
      <w:proofErr w:type="spellStart"/>
      <w:r w:rsidRPr="212501E4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212501E4">
        <w:rPr>
          <w:rFonts w:ascii="Times New Roman" w:hAnsi="Times New Roman" w:cs="Times New Roman"/>
          <w:sz w:val="28"/>
          <w:szCs w:val="28"/>
        </w:rPr>
        <w:t xml:space="preserve">) пособия для развития мелкой моторики </w:t>
      </w:r>
      <w:proofErr w:type="gramStart"/>
      <w:r w:rsidRPr="212501E4">
        <w:rPr>
          <w:rFonts w:ascii="Times New Roman" w:hAnsi="Times New Roman" w:cs="Times New Roman"/>
          <w:sz w:val="28"/>
          <w:szCs w:val="28"/>
        </w:rPr>
        <w:t>( су</w:t>
      </w:r>
      <w:proofErr w:type="gramEnd"/>
      <w:r w:rsidRPr="212501E4">
        <w:rPr>
          <w:rFonts w:ascii="Times New Roman" w:hAnsi="Times New Roman" w:cs="Times New Roman"/>
          <w:sz w:val="28"/>
          <w:szCs w:val="28"/>
        </w:rPr>
        <w:t>-джок). Игрушки.</w:t>
      </w:r>
    </w:p>
    <w:p w14:paraId="7E0B0827" w14:textId="77777777" w:rsidR="00FD5114" w:rsidRDefault="212501E4" w:rsidP="212501E4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212501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Краткие методические рекомендации:</w:t>
      </w:r>
    </w:p>
    <w:p w14:paraId="68B8F9BE" w14:textId="77777777" w:rsidR="0067441A" w:rsidRDefault="20AAF423" w:rsidP="0067441A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441A">
        <w:rPr>
          <w:rFonts w:ascii="Times New Roman" w:hAnsi="Times New Roman" w:cs="Times New Roman"/>
          <w:sz w:val="28"/>
          <w:szCs w:val="28"/>
        </w:rPr>
        <w:t xml:space="preserve">Формой проведения </w:t>
      </w:r>
      <w:proofErr w:type="spellStart"/>
      <w:r w:rsidRPr="0067441A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67441A">
        <w:rPr>
          <w:rFonts w:ascii="Times New Roman" w:hAnsi="Times New Roman" w:cs="Times New Roman"/>
          <w:sz w:val="28"/>
          <w:szCs w:val="28"/>
        </w:rPr>
        <w:t xml:space="preserve"> занятий является игра.</w:t>
      </w:r>
    </w:p>
    <w:p w14:paraId="2FE2679E" w14:textId="77777777" w:rsidR="0067441A" w:rsidRDefault="20AAF423" w:rsidP="0067441A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441A">
        <w:rPr>
          <w:rFonts w:ascii="Times New Roman" w:hAnsi="Times New Roman" w:cs="Times New Roman"/>
          <w:sz w:val="28"/>
          <w:szCs w:val="28"/>
        </w:rPr>
        <w:t xml:space="preserve">Занятия проводятся во вторую половину дня, </w:t>
      </w:r>
      <w:r w:rsidR="0067441A" w:rsidRPr="0067441A">
        <w:rPr>
          <w:rFonts w:ascii="Times New Roman" w:hAnsi="Times New Roman" w:cs="Times New Roman"/>
          <w:sz w:val="28"/>
          <w:szCs w:val="28"/>
        </w:rPr>
        <w:t xml:space="preserve">два </w:t>
      </w:r>
      <w:r w:rsidRPr="0067441A">
        <w:rPr>
          <w:rFonts w:ascii="Times New Roman" w:hAnsi="Times New Roman" w:cs="Times New Roman"/>
          <w:sz w:val="28"/>
          <w:szCs w:val="28"/>
        </w:rPr>
        <w:t>раз</w:t>
      </w:r>
      <w:r w:rsidR="0067441A" w:rsidRPr="0067441A">
        <w:rPr>
          <w:rFonts w:ascii="Times New Roman" w:hAnsi="Times New Roman" w:cs="Times New Roman"/>
          <w:sz w:val="28"/>
          <w:szCs w:val="28"/>
        </w:rPr>
        <w:t>а</w:t>
      </w:r>
      <w:r w:rsidRPr="0067441A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14:paraId="2956B354" w14:textId="263BCD65" w:rsidR="0067441A" w:rsidRDefault="212501E4" w:rsidP="0067441A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sz w:val="28"/>
          <w:szCs w:val="28"/>
        </w:rPr>
        <w:t xml:space="preserve">Продолжительность занятия 20 минут. </w:t>
      </w:r>
    </w:p>
    <w:p w14:paraId="28DCB5C3" w14:textId="77777777" w:rsidR="0067441A" w:rsidRDefault="212501E4" w:rsidP="0067441A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sz w:val="28"/>
          <w:szCs w:val="28"/>
        </w:rPr>
        <w:lastRenderedPageBreak/>
        <w:t xml:space="preserve">Тема берется на одно-два занятия в зависимости от сложности материала. </w:t>
      </w:r>
    </w:p>
    <w:p w14:paraId="01F99DF5" w14:textId="56582A3F" w:rsidR="1535AAC5" w:rsidRPr="00BF6334" w:rsidRDefault="20AAF423" w:rsidP="0067441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6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Примерный план </w:t>
      </w:r>
      <w:proofErr w:type="spellStart"/>
      <w:r w:rsidRPr="00BF6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логоритмического</w:t>
      </w:r>
      <w:proofErr w:type="spellEnd"/>
      <w:r w:rsidRPr="00BF6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занятия с детьми 3-4 лет</w:t>
      </w:r>
      <w:r w:rsidR="00BF6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620F04B" w14:textId="77777777" w:rsidR="00BF6334" w:rsidRDefault="20AAF423" w:rsidP="0067441A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334">
        <w:rPr>
          <w:rFonts w:ascii="Times New Roman" w:hAnsi="Times New Roman" w:cs="Times New Roman"/>
          <w:sz w:val="28"/>
          <w:szCs w:val="28"/>
        </w:rPr>
        <w:t>Вводная часть длится 4 минуты: используются вводные упражнения, которые дают</w:t>
      </w:r>
      <w:r w:rsidR="00BF6334" w:rsidRP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установку на разнообразный темп движения с помощью музыки, упражнения, направленные</w:t>
      </w:r>
      <w:r w:rsidR="00BF6334" w:rsidRP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на тренировку памяти, внимания, координации движений, регулировку мышечного тонуса.</w:t>
      </w:r>
    </w:p>
    <w:p w14:paraId="42DFA7FA" w14:textId="77777777" w:rsidR="00BF6334" w:rsidRDefault="20AAF423" w:rsidP="0067441A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334">
        <w:rPr>
          <w:rFonts w:ascii="Times New Roman" w:hAnsi="Times New Roman" w:cs="Times New Roman"/>
          <w:sz w:val="28"/>
          <w:szCs w:val="28"/>
        </w:rPr>
        <w:t>Основная часть занимает 8 минут: включает в себя слушание музыки для снятия</w:t>
      </w:r>
      <w:r w:rsid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эмоционального и мышечного напряжения, пение, игру на музыкальных инструментах,</w:t>
      </w:r>
      <w:r w:rsid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подвижные м малоподвижные игры, упражнения на развитие дыхания, внимания, голоса,</w:t>
      </w:r>
      <w:r w:rsid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артикуляции, счетные упражнения, упражнения на развитие координации движения, на</w:t>
      </w:r>
      <w:r w:rsid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координацию речи с движением, на координацию пения с движением, упражнения на</w:t>
      </w:r>
      <w:r w:rsid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развитие речевых и мимических движений, общей моторики, мимических мышц, дыхания,</w:t>
      </w:r>
      <w:r w:rsidR="00BF6334">
        <w:rPr>
          <w:rFonts w:ascii="Times New Roman" w:hAnsi="Times New Roman" w:cs="Times New Roman"/>
          <w:sz w:val="28"/>
          <w:szCs w:val="28"/>
        </w:rPr>
        <w:t xml:space="preserve"> </w:t>
      </w:r>
      <w:r w:rsidRPr="00BF6334">
        <w:rPr>
          <w:rFonts w:ascii="Times New Roman" w:hAnsi="Times New Roman" w:cs="Times New Roman"/>
          <w:sz w:val="28"/>
          <w:szCs w:val="28"/>
        </w:rPr>
        <w:t>чувства ритма и темпа, упражнения на регуляцию мышечного тонуса.</w:t>
      </w:r>
    </w:p>
    <w:p w14:paraId="6B219A26" w14:textId="46C4BDEC" w:rsidR="1535AAC5" w:rsidRPr="00BF6334" w:rsidRDefault="212501E4" w:rsidP="0067441A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sz w:val="28"/>
          <w:szCs w:val="28"/>
        </w:rPr>
        <w:t>Заключительная часть занимает 3 минуты: упражнения на восстановление дыхания, снятие мышечного и эмоционального напряжения, релаксационные упражнения, упражнения на развитие дыхания.</w:t>
      </w:r>
    </w:p>
    <w:p w14:paraId="47F09BC4" w14:textId="5240FF48" w:rsidR="212501E4" w:rsidRDefault="212501E4" w:rsidP="212501E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E4C35CC" w14:textId="0E1E212E" w:rsidR="212501E4" w:rsidRDefault="212501E4" w:rsidP="212501E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качества освоения образовательной программы.</w:t>
      </w:r>
    </w:p>
    <w:p w14:paraId="0DBBB216" w14:textId="6F7A7A7D" w:rsidR="212501E4" w:rsidRDefault="212501E4" w:rsidP="212501E4">
      <w:pPr>
        <w:widowControl w:val="0"/>
        <w:shd w:val="clear" w:color="auto" w:fill="FFFFFF" w:themeFill="background1"/>
        <w:tabs>
          <w:tab w:val="left" w:pos="70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i/>
          <w:iCs/>
          <w:sz w:val="28"/>
          <w:szCs w:val="28"/>
        </w:rPr>
        <w:t>Диагностика неречевых психических функций.</w:t>
      </w:r>
    </w:p>
    <w:p w14:paraId="52591DB0" w14:textId="15808475" w:rsidR="212501E4" w:rsidRDefault="212501E4" w:rsidP="212501E4">
      <w:pPr>
        <w:widowControl w:val="0"/>
        <w:shd w:val="clear" w:color="auto" w:fill="FFFFFF" w:themeFill="background1"/>
        <w:tabs>
          <w:tab w:val="left" w:pos="70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212501E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 Н. В. Серебряковой, Л. С. </w:t>
      </w:r>
      <w:proofErr w:type="spellStart"/>
      <w:r w:rsidRPr="212501E4">
        <w:rPr>
          <w:rFonts w:ascii="Times New Roman" w:eastAsia="Times New Roman" w:hAnsi="Times New Roman" w:cs="Times New Roman"/>
          <w:i/>
          <w:iCs/>
          <w:sz w:val="28"/>
          <w:szCs w:val="28"/>
        </w:rPr>
        <w:t>Соломахе</w:t>
      </w:r>
      <w:proofErr w:type="spellEnd"/>
      <w:r w:rsidRPr="212501E4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1125AC62" w14:textId="16B424AC" w:rsidR="212501E4" w:rsidRDefault="212501E4" w:rsidP="212501E4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212501E4">
        <w:rPr>
          <w:rFonts w:ascii="Times New Roman" w:hAnsi="Times New Roman" w:cs="Times New Roman"/>
          <w:sz w:val="28"/>
          <w:szCs w:val="28"/>
        </w:rPr>
        <w:t xml:space="preserve">Промежуточная диагностика проводится логопедом с целью исследования состояния слухового внимания детей, восприятия и воспроизведения ритма, умения ориентироваться в пространстве, общей и ручной моторики, речевой моторики.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212501E4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212501E4">
        <w:rPr>
          <w:rFonts w:ascii="Times New Roman" w:hAnsi="Times New Roman" w:cs="Times New Roman"/>
          <w:sz w:val="28"/>
          <w:szCs w:val="28"/>
        </w:rPr>
        <w:t xml:space="preserve"> занятий. Критерии:</w:t>
      </w:r>
    </w:p>
    <w:p w14:paraId="37973708" w14:textId="77777777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</w:rPr>
        <w:t>Слуховое внимание.</w:t>
      </w:r>
    </w:p>
    <w:p w14:paraId="108FF0D1" w14:textId="77777777" w:rsidR="212501E4" w:rsidRDefault="212501E4" w:rsidP="212501E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lastRenderedPageBreak/>
        <w:t>Дифференциация звучащих игрушек («Покажи, какая игрушка звучала: бубен, погремушка, дудочка»). По 1 баллу за каждую угаданную игрушку.</w:t>
      </w:r>
    </w:p>
    <w:p w14:paraId="2C1288CC" w14:textId="30D07C5B" w:rsidR="212501E4" w:rsidRDefault="212501E4" w:rsidP="212501E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Определение направления источника звука (музыкальной игрушки) впереди, сзади, сверху, снизу. По 1 баллу за каждое угаданное направление.</w:t>
      </w:r>
    </w:p>
    <w:p w14:paraId="71A764D3" w14:textId="77777777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Восприятие и воспроизведение ритма.</w:t>
      </w:r>
    </w:p>
    <w:p w14:paraId="75E83814" w14:textId="77777777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1-й элемент: - -</w:t>
      </w:r>
      <w:proofErr w:type="gramStart"/>
      <w:r w:rsidRPr="212501E4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proofErr w:type="gramEnd"/>
    </w:p>
    <w:p w14:paraId="1950135D" w14:textId="77777777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2-й элемент: -</w:t>
      </w:r>
      <w:proofErr w:type="gramStart"/>
      <w:r w:rsidRPr="212501E4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proofErr w:type="gramEnd"/>
      <w:r w:rsidRPr="212501E4">
        <w:rPr>
          <w:rFonts w:ascii="Times New Roman" w:eastAsia="Times New Roman" w:hAnsi="Times New Roman" w:cs="Times New Roman"/>
          <w:sz w:val="28"/>
          <w:szCs w:val="28"/>
        </w:rPr>
        <w:t>-</w:t>
      </w:r>
    </w:p>
    <w:p w14:paraId="056BF2A7" w14:textId="7B018C2F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3-й элемент: - - …</w:t>
      </w:r>
    </w:p>
    <w:p w14:paraId="14CA11A2" w14:textId="1EA9578C" w:rsidR="212501E4" w:rsidRDefault="212501E4" w:rsidP="212501E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По 1 баллу за каждое правильное воспроизведение.</w:t>
      </w:r>
    </w:p>
    <w:p w14:paraId="4B9F785A" w14:textId="77777777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Ориентирование в пространстве</w:t>
      </w:r>
      <w:r w:rsidRPr="212501E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13DA0E" w14:textId="17EF9AB3" w:rsidR="212501E4" w:rsidRDefault="212501E4" w:rsidP="212501E4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Правой рукой показать правый глаз, левой рукой – левое ухо. По 1 баллу за правильное выполнение.</w:t>
      </w:r>
    </w:p>
    <w:p w14:paraId="7633C3E0" w14:textId="5E0E920D" w:rsidR="212501E4" w:rsidRDefault="212501E4" w:rsidP="212501E4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sz w:val="28"/>
          <w:szCs w:val="28"/>
        </w:rPr>
        <w:t>Показать предметы, которые находятся справа, слева, вверху, внизу, впереди, сзади. По 1 баллу за каждое правильно указанное направление.</w:t>
      </w:r>
    </w:p>
    <w:p w14:paraId="2A234DAC" w14:textId="77777777" w:rsidR="212501E4" w:rsidRDefault="212501E4" w:rsidP="212501E4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Состояние общей моторики.</w:t>
      </w:r>
    </w:p>
    <w:p w14:paraId="34534604" w14:textId="77777777" w:rsidR="212501E4" w:rsidRDefault="212501E4" w:rsidP="212501E4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Точность движений. Детям предлагают показать фигуры пальцами – коза, корзинка, кошка. По 1 баллу за 1 правильно выполненную фигуру.</w:t>
      </w:r>
    </w:p>
    <w:p w14:paraId="1D689FA6" w14:textId="77777777" w:rsidR="212501E4" w:rsidRDefault="212501E4" w:rsidP="212501E4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Темп движений. Детям предлагают поиграть в пальчиковую игру «Апельсин». Оценка от 1 до 3-х.</w:t>
      </w:r>
    </w:p>
    <w:p w14:paraId="6317A31A" w14:textId="19CBBA1C" w:rsidR="212501E4" w:rsidRDefault="212501E4" w:rsidP="212501E4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Синхронность движений правой и левой руки. Дети играют в пальчиковую игру «Мы капусту солим, солим». Оценка от 1 до 3-х баллов.</w:t>
      </w:r>
    </w:p>
    <w:p w14:paraId="36E17570" w14:textId="77777777" w:rsidR="212501E4" w:rsidRDefault="212501E4" w:rsidP="00A0265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Переключение от одного движения к другому.</w:t>
      </w:r>
    </w:p>
    <w:p w14:paraId="7493CE32" w14:textId="77777777" w:rsidR="212501E4" w:rsidRDefault="212501E4" w:rsidP="212501E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«Кулак – ладонь – ребро (правой, затем левой рукой). По 1 баллу.</w:t>
      </w:r>
    </w:p>
    <w:p w14:paraId="33153085" w14:textId="4D4D8717" w:rsidR="212501E4" w:rsidRDefault="212501E4" w:rsidP="212501E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Чередование движений: правая рука – ладонь, левая рука – кулак, далее – наоборот. По 1 баллу.</w:t>
      </w:r>
    </w:p>
    <w:p w14:paraId="03A85E73" w14:textId="0E565CF1" w:rsidR="212501E4" w:rsidRDefault="212501E4" w:rsidP="212501E4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Тест на слухоречевую память – игра «Попугай»</w:t>
      </w:r>
    </w:p>
    <w:p w14:paraId="317E5218" w14:textId="77777777" w:rsidR="212501E4" w:rsidRDefault="212501E4" w:rsidP="212501E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Ребенку предлагают превратиться в попугайчика.</w:t>
      </w:r>
    </w:p>
    <w:p w14:paraId="0E5CB2CC" w14:textId="77777777" w:rsidR="212501E4" w:rsidRDefault="212501E4" w:rsidP="212501E4">
      <w:pPr>
        <w:pStyle w:val="a3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Попугай, попугай,</w:t>
      </w:r>
    </w:p>
    <w:p w14:paraId="4DB464B6" w14:textId="3CE04D96" w:rsidR="212501E4" w:rsidRDefault="212501E4" w:rsidP="212501E4">
      <w:pPr>
        <w:pStyle w:val="a3"/>
        <w:ind w:left="1080"/>
        <w:rPr>
          <w:rFonts w:eastAsiaTheme="minorEastAsia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за мною повторяй.</w:t>
      </w:r>
    </w:p>
    <w:p w14:paraId="01DAB81F" w14:textId="68BEE702" w:rsidR="212501E4" w:rsidRDefault="212501E4" w:rsidP="212501E4">
      <w:pPr>
        <w:jc w:val="both"/>
        <w:rPr>
          <w:rFonts w:eastAsiaTheme="minorEastAsia"/>
          <w:color w:val="000000" w:themeColor="text1"/>
          <w:sz w:val="28"/>
          <w:szCs w:val="28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зачитывает ряд слов, которые ребенок должен запомнить и повторить. Для детей 3 - 4 лет предлагают цепочку из 5 слов (дом, мишка, шапка, колобок). По 1 баллу за каждое слово.</w:t>
      </w:r>
    </w:p>
    <w:p w14:paraId="767F47E8" w14:textId="3CEA589E" w:rsidR="212501E4" w:rsidRPr="00A02651" w:rsidRDefault="212501E4" w:rsidP="212501E4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A026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Уровни освоения программы:</w:t>
      </w:r>
    </w:p>
    <w:p w14:paraId="4112A603" w14:textId="77777777" w:rsidR="212501E4" w:rsidRPr="00A02651" w:rsidRDefault="212501E4" w:rsidP="212501E4">
      <w:pPr>
        <w:pStyle w:val="a3"/>
        <w:numPr>
          <w:ilvl w:val="0"/>
          <w:numId w:val="43"/>
        </w:numPr>
        <w:jc w:val="both"/>
        <w:rPr>
          <w:rFonts w:eastAsiaTheme="minorEastAsia"/>
          <w:color w:val="000000" w:themeColor="text1"/>
          <w:sz w:val="28"/>
          <w:szCs w:val="28"/>
        </w:rPr>
      </w:pPr>
      <w:r w:rsidRPr="00A02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Высокий уровень – дети правильно выполняют все задания, не испытывают затруднений, воспроизводят максимальное количество слов и движений.</w:t>
      </w:r>
    </w:p>
    <w:p w14:paraId="324ED780" w14:textId="77777777" w:rsidR="212501E4" w:rsidRPr="00A02651" w:rsidRDefault="212501E4" w:rsidP="212501E4">
      <w:pPr>
        <w:pStyle w:val="a3"/>
        <w:numPr>
          <w:ilvl w:val="0"/>
          <w:numId w:val="43"/>
        </w:numPr>
        <w:jc w:val="both"/>
        <w:rPr>
          <w:rFonts w:eastAsiaTheme="minorEastAsia"/>
          <w:color w:val="000000" w:themeColor="text1"/>
          <w:sz w:val="28"/>
          <w:szCs w:val="28"/>
        </w:rPr>
      </w:pPr>
      <w:r w:rsidRPr="00A02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Средний уровень – дети испытывают незначительные затруднения при выполнении заданий, иногда прибегают к помощи взрослого, объем запоминаемого материала снижен.</w:t>
      </w:r>
    </w:p>
    <w:p w14:paraId="78EE1D94" w14:textId="037439C4" w:rsidR="212501E4" w:rsidRPr="00A02651" w:rsidRDefault="212501E4" w:rsidP="212501E4">
      <w:pPr>
        <w:pStyle w:val="a3"/>
        <w:numPr>
          <w:ilvl w:val="0"/>
          <w:numId w:val="43"/>
        </w:numPr>
        <w:jc w:val="both"/>
        <w:rPr>
          <w:rFonts w:eastAsiaTheme="minorEastAsia"/>
          <w:color w:val="000000" w:themeColor="text1"/>
          <w:sz w:val="28"/>
          <w:szCs w:val="28"/>
        </w:rPr>
      </w:pPr>
      <w:r w:rsidRPr="00A02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Низкий уровень – при выполнении заданий дети прибегают к помощи взрослого, допускают значительные ошибки.</w:t>
      </w:r>
    </w:p>
    <w:p w14:paraId="4CAEBEB3" w14:textId="4ECBC030" w:rsidR="212501E4" w:rsidRDefault="212501E4" w:rsidP="212501E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21250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Максимальное количество –37 баллов. Результаты заносятся в сводную таблицу. Приложение 1.</w:t>
      </w:r>
    </w:p>
    <w:p w14:paraId="6694C4F7" w14:textId="3E50E8BF" w:rsidR="212501E4" w:rsidRDefault="212501E4" w:rsidP="212501E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FE85A7" w14:textId="77E7C175" w:rsidR="212501E4" w:rsidRDefault="212501E4" w:rsidP="212501E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A3B19B" w14:textId="22F38369" w:rsidR="212501E4" w:rsidRDefault="212501E4" w:rsidP="212501E4">
      <w:pPr>
        <w:ind w:left="65"/>
        <w:jc w:val="both"/>
        <w:rPr>
          <w:rFonts w:ascii="Times New Roman" w:hAnsi="Times New Roman" w:cs="Times New Roman"/>
          <w:sz w:val="28"/>
          <w:szCs w:val="28"/>
        </w:rPr>
      </w:pPr>
    </w:p>
    <w:p w14:paraId="3D5F4091" w14:textId="21C327E3" w:rsidR="00A65C1C" w:rsidRDefault="00A65C1C" w:rsidP="00A0265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70FDEB56" w14:textId="42712B60" w:rsidR="00A65C1C" w:rsidRPr="00A65C1C" w:rsidRDefault="00A65C1C" w:rsidP="00A65C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5C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EE8C14F" w14:textId="77777777" w:rsidR="00A65C1C" w:rsidRPr="00A65C1C" w:rsidRDefault="00A65C1C" w:rsidP="00A65C1C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A65C1C">
        <w:rPr>
          <w:rFonts w:ascii="Times New Roman" w:eastAsia="Times New Roman" w:hAnsi="Times New Roman" w:cs="Times New Roman"/>
          <w:sz w:val="28"/>
          <w:szCs w:val="28"/>
        </w:rPr>
        <w:t>Картушина</w:t>
      </w:r>
      <w:proofErr w:type="spellEnd"/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 М.Ю. </w:t>
      </w:r>
      <w:proofErr w:type="spellStart"/>
      <w:r w:rsidRPr="00A65C1C">
        <w:rPr>
          <w:rFonts w:ascii="Times New Roman" w:eastAsia="Times New Roman" w:hAnsi="Times New Roman" w:cs="Times New Roman"/>
          <w:sz w:val="28"/>
          <w:szCs w:val="28"/>
        </w:rPr>
        <w:t>Логоритмические</w:t>
      </w:r>
      <w:proofErr w:type="spellEnd"/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 занятия в детском саду: Методическое пособие. – М.: ТЦ Сфера, 2003.</w:t>
      </w:r>
      <w:r w:rsidRPr="00A65C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816F6" w14:textId="0C2BDED0" w:rsidR="00A65C1C" w:rsidRPr="00BC34AE" w:rsidRDefault="00A65C1C" w:rsidP="00A65C1C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65C1C">
        <w:rPr>
          <w:rFonts w:ascii="Times New Roman" w:hAnsi="Times New Roman" w:cs="Times New Roman"/>
          <w:sz w:val="28"/>
          <w:szCs w:val="28"/>
        </w:rPr>
        <w:t>Коноваленко. В.В., Коноваленко. С.В., Фронтальные логопедические занятия для детей с ФФН: Методические рекомендации; - М, 2005.</w:t>
      </w:r>
    </w:p>
    <w:p w14:paraId="0A0F959A" w14:textId="6CEA5472" w:rsidR="00BC34AE" w:rsidRPr="00BC34AE" w:rsidRDefault="00BC34AE" w:rsidP="00BC34AE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r w:rsidRPr="00A65C1C">
        <w:rPr>
          <w:rFonts w:ascii="Times New Roman" w:eastAsia="Times New Roman" w:hAnsi="Times New Roman" w:cs="Times New Roman"/>
          <w:sz w:val="28"/>
          <w:szCs w:val="28"/>
        </w:rPr>
        <w:t>Мореева</w:t>
      </w:r>
      <w:proofErr w:type="spellEnd"/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 С.В. </w:t>
      </w:r>
      <w:proofErr w:type="spellStart"/>
      <w:r w:rsidRPr="00A65C1C">
        <w:rPr>
          <w:rFonts w:ascii="Times New Roman" w:eastAsia="Times New Roman" w:hAnsi="Times New Roman" w:cs="Times New Roman"/>
          <w:sz w:val="28"/>
          <w:szCs w:val="28"/>
        </w:rPr>
        <w:t>Дополнитиельная</w:t>
      </w:r>
      <w:proofErr w:type="spellEnd"/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общеразвивающая программа познавательно-речевой направленности “Логоритмика для малышей </w:t>
      </w:r>
      <w:proofErr w:type="gramStart"/>
      <w:r w:rsidRPr="00A65C1C">
        <w:rPr>
          <w:rFonts w:ascii="Times New Roman" w:eastAsia="Times New Roman" w:hAnsi="Times New Roman" w:cs="Times New Roman"/>
          <w:sz w:val="28"/>
          <w:szCs w:val="28"/>
        </w:rPr>
        <w:t>“( для</w:t>
      </w:r>
      <w:proofErr w:type="gramEnd"/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 детей 3-4 лет), 2017.</w:t>
      </w:r>
    </w:p>
    <w:p w14:paraId="3693130D" w14:textId="159398F0" w:rsidR="00A65C1C" w:rsidRPr="00A65C1C" w:rsidRDefault="00A65C1C" w:rsidP="00A65C1C">
      <w:pPr>
        <w:pStyle w:val="a3"/>
        <w:numPr>
          <w:ilvl w:val="0"/>
          <w:numId w:val="49"/>
        </w:num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65C1C">
        <w:rPr>
          <w:rFonts w:ascii="Times New Roman" w:eastAsia="Arial" w:hAnsi="Times New Roman" w:cs="Times New Roman"/>
          <w:sz w:val="28"/>
          <w:szCs w:val="28"/>
        </w:rPr>
        <w:t xml:space="preserve">Рябова Л. Н. </w:t>
      </w:r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образовательная программа по </w:t>
      </w:r>
      <w:proofErr w:type="spellStart"/>
      <w:r w:rsidRPr="00A65C1C">
        <w:rPr>
          <w:rFonts w:ascii="Times New Roman" w:eastAsia="Times New Roman" w:hAnsi="Times New Roman" w:cs="Times New Roman"/>
          <w:sz w:val="28"/>
          <w:szCs w:val="28"/>
        </w:rPr>
        <w:t>логоритмике</w:t>
      </w:r>
      <w:proofErr w:type="spellEnd"/>
      <w:r w:rsidRPr="00A65C1C">
        <w:rPr>
          <w:rFonts w:ascii="Times New Roman" w:eastAsia="Times New Roman" w:hAnsi="Times New Roman" w:cs="Times New Roman"/>
          <w:sz w:val="28"/>
          <w:szCs w:val="28"/>
        </w:rPr>
        <w:t xml:space="preserve"> для детей 4-го года жизни</w:t>
      </w:r>
      <w:r w:rsidRPr="00A65C1C">
        <w:rPr>
          <w:rFonts w:ascii="Times New Roman" w:eastAsia="Arial" w:hAnsi="Times New Roman" w:cs="Times New Roman"/>
          <w:sz w:val="28"/>
          <w:szCs w:val="28"/>
        </w:rPr>
        <w:t>,2014</w:t>
      </w:r>
      <w:r>
        <w:rPr>
          <w:rFonts w:ascii="Times New Roman" w:eastAsia="Arial" w:hAnsi="Times New Roman" w:cs="Times New Roman"/>
          <w:color w:val="212529"/>
          <w:sz w:val="28"/>
          <w:szCs w:val="28"/>
        </w:rPr>
        <w:t>.</w:t>
      </w:r>
    </w:p>
    <w:p w14:paraId="7B1CA099" w14:textId="50074ED5" w:rsidR="1535AAC5" w:rsidRPr="00A65C1C" w:rsidRDefault="1535AAC5" w:rsidP="00A65C1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29D0D91" w14:textId="77777777" w:rsidR="00654174" w:rsidRPr="00A65C1C" w:rsidRDefault="00654174" w:rsidP="00FD5114">
      <w:pPr>
        <w:rPr>
          <w:rFonts w:ascii="Times New Roman" w:hAnsi="Times New Roman" w:cs="Times New Roman"/>
          <w:sz w:val="28"/>
          <w:szCs w:val="28"/>
        </w:rPr>
      </w:pPr>
      <w:r w:rsidRPr="00A65C1C">
        <w:rPr>
          <w:rFonts w:ascii="Times New Roman" w:hAnsi="Times New Roman" w:cs="Times New Roman"/>
          <w:sz w:val="28"/>
          <w:szCs w:val="28"/>
        </w:rPr>
        <w:br w:type="page"/>
      </w:r>
    </w:p>
    <w:p w14:paraId="2BA79198" w14:textId="47F0BF89" w:rsidR="00654174" w:rsidRDefault="00654174" w:rsidP="006541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413A98BF" w14:textId="79F0CCFF" w:rsidR="1535AAC5" w:rsidRPr="00FD5114" w:rsidRDefault="7D488921" w:rsidP="00654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114">
        <w:rPr>
          <w:rFonts w:ascii="Times New Roman" w:hAnsi="Times New Roman" w:cs="Times New Roman"/>
          <w:sz w:val="28"/>
          <w:szCs w:val="28"/>
        </w:rPr>
        <w:t>Сводная таблица результатов обследования детей</w:t>
      </w:r>
      <w:r w:rsidR="00654174">
        <w:rPr>
          <w:rFonts w:ascii="Times New Roman" w:hAnsi="Times New Roman" w:cs="Times New Roman"/>
          <w:sz w:val="28"/>
          <w:szCs w:val="28"/>
        </w:rPr>
        <w:t>.</w:t>
      </w:r>
    </w:p>
    <w:p w14:paraId="50386B43" w14:textId="77777777" w:rsidR="00654174" w:rsidRPr="00654174" w:rsidRDefault="7D488921" w:rsidP="00654174">
      <w:pPr>
        <w:rPr>
          <w:rFonts w:ascii="Times New Roman" w:hAnsi="Times New Roman" w:cs="Times New Roman"/>
          <w:sz w:val="28"/>
          <w:szCs w:val="28"/>
        </w:rPr>
      </w:pPr>
      <w:r w:rsidRPr="00654174">
        <w:rPr>
          <w:rFonts w:ascii="Times New Roman" w:hAnsi="Times New Roman" w:cs="Times New Roman"/>
          <w:sz w:val="28"/>
          <w:szCs w:val="28"/>
        </w:rPr>
        <w:t xml:space="preserve">Группа № ______                                       </w:t>
      </w:r>
    </w:p>
    <w:p w14:paraId="7E2746C2" w14:textId="56DDE9E8" w:rsidR="00654174" w:rsidRPr="00B27D66" w:rsidRDefault="7D488921" w:rsidP="00654174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654174">
        <w:rPr>
          <w:rFonts w:ascii="Times New Roman" w:hAnsi="Times New Roman" w:cs="Times New Roman"/>
          <w:sz w:val="28"/>
          <w:szCs w:val="28"/>
        </w:rPr>
        <w:t xml:space="preserve"> Дата </w:t>
      </w:r>
      <w:proofErr w:type="gramStart"/>
      <w:r w:rsidRPr="00654174">
        <w:rPr>
          <w:rFonts w:ascii="Times New Roman" w:hAnsi="Times New Roman" w:cs="Times New Roman"/>
          <w:sz w:val="28"/>
          <w:szCs w:val="28"/>
        </w:rPr>
        <w:t>обследования:_</w:t>
      </w:r>
      <w:proofErr w:type="gramEnd"/>
      <w:r w:rsidRPr="00654174">
        <w:rPr>
          <w:rFonts w:ascii="Times New Roman" w:hAnsi="Times New Roman" w:cs="Times New Roman"/>
          <w:sz w:val="28"/>
          <w:szCs w:val="28"/>
        </w:rPr>
        <w:t>___________________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581"/>
        <w:gridCol w:w="790"/>
        <w:gridCol w:w="791"/>
        <w:gridCol w:w="791"/>
        <w:gridCol w:w="791"/>
        <w:gridCol w:w="776"/>
        <w:gridCol w:w="15"/>
        <w:gridCol w:w="791"/>
        <w:gridCol w:w="791"/>
        <w:gridCol w:w="10"/>
        <w:gridCol w:w="781"/>
        <w:gridCol w:w="791"/>
        <w:gridCol w:w="794"/>
      </w:tblGrid>
      <w:tr w:rsidR="001A60A2" w:rsidRPr="001A60A2" w14:paraId="225B08B0" w14:textId="77777777" w:rsidTr="00A65C1C">
        <w:trPr>
          <w:trHeight w:val="1390"/>
        </w:trPr>
        <w:tc>
          <w:tcPr>
            <w:tcW w:w="1581" w:type="dxa"/>
            <w:vMerge w:val="restart"/>
          </w:tcPr>
          <w:p w14:paraId="32D6384F" w14:textId="77777777" w:rsidR="001A60A2" w:rsidRPr="001A60A2" w:rsidRDefault="001A60A2" w:rsidP="001A60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</w:t>
            </w:r>
          </w:p>
          <w:p w14:paraId="31425FF6" w14:textId="31555CCF" w:rsidR="001A60A2" w:rsidRPr="001A60A2" w:rsidRDefault="001A60A2" w:rsidP="001A60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ребенка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14:paraId="358479DF" w14:textId="074A4395" w:rsidR="001A60A2" w:rsidRDefault="001A60A2" w:rsidP="001A60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овое </w:t>
            </w:r>
          </w:p>
          <w:p w14:paraId="5A682D9E" w14:textId="470F6A98" w:rsidR="001A60A2" w:rsidRPr="001A60A2" w:rsidRDefault="001A60A2" w:rsidP="001A60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Вним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</w:t>
            </w:r>
            <w:r w:rsidRPr="001A6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</w:tcBorders>
          </w:tcPr>
          <w:p w14:paraId="69AAEAA6" w14:textId="4357228E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и воспроизведение ритма</w:t>
            </w:r>
          </w:p>
        </w:tc>
        <w:tc>
          <w:tcPr>
            <w:tcW w:w="1582" w:type="dxa"/>
            <w:gridSpan w:val="3"/>
            <w:tcBorders>
              <w:bottom w:val="single" w:sz="4" w:space="0" w:color="auto"/>
            </w:tcBorders>
          </w:tcPr>
          <w:p w14:paraId="5CF8E3DB" w14:textId="664D2F96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Ориентирование в пространстве</w:t>
            </w:r>
          </w:p>
        </w:tc>
        <w:tc>
          <w:tcPr>
            <w:tcW w:w="1582" w:type="dxa"/>
            <w:gridSpan w:val="3"/>
            <w:tcBorders>
              <w:bottom w:val="single" w:sz="4" w:space="0" w:color="auto"/>
            </w:tcBorders>
          </w:tcPr>
          <w:p w14:paraId="534A2492" w14:textId="1043DE7A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Состояние общей моторики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14:paraId="2A3620F5" w14:textId="77777777" w:rsidR="001A60A2" w:rsidRDefault="001A60A2" w:rsidP="0065417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A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Переключение от одного движения к другому</w:t>
            </w:r>
          </w:p>
          <w:p w14:paraId="5E69D0F9" w14:textId="6FB913B6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1C" w:rsidRPr="00A65C1C" w14:paraId="0EF90294" w14:textId="622FF229" w:rsidTr="00A65C1C">
        <w:trPr>
          <w:trHeight w:val="263"/>
        </w:trPr>
        <w:tc>
          <w:tcPr>
            <w:tcW w:w="1581" w:type="dxa"/>
            <w:vMerge/>
          </w:tcPr>
          <w:p w14:paraId="523BC1A6" w14:textId="77777777" w:rsidR="00A65C1C" w:rsidRPr="001A60A2" w:rsidRDefault="00A65C1C" w:rsidP="00A65C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right w:val="single" w:sz="4" w:space="0" w:color="auto"/>
            </w:tcBorders>
          </w:tcPr>
          <w:p w14:paraId="5980D87E" w14:textId="6CAE1AC0" w:rsidR="00A65C1C" w:rsidRPr="00A65C1C" w:rsidRDefault="00A65C1C" w:rsidP="00A65C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</w:tcPr>
          <w:p w14:paraId="1CD73391" w14:textId="32973B11" w:rsidR="00A65C1C" w:rsidRPr="00A65C1C" w:rsidRDefault="00A65C1C" w:rsidP="00A65C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</w:tcPr>
          <w:p w14:paraId="3EFE35C9" w14:textId="197F3621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</w:tcPr>
          <w:p w14:paraId="15FDEA9F" w14:textId="404C500D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14:paraId="39623BF5" w14:textId="7A7FB674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11E5BC" w14:textId="108768F8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A2FAFA" w14:textId="0AE092E8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</w:tcPr>
          <w:p w14:paraId="05CD3548" w14:textId="64708D72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</w:tcPr>
          <w:p w14:paraId="6F82FB8B" w14:textId="0AFB5304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</w:tcPr>
          <w:p w14:paraId="646A0BDF" w14:textId="66AC6C49" w:rsidR="00A65C1C" w:rsidRPr="00A65C1C" w:rsidRDefault="00A65C1C" w:rsidP="00A65C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C1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A60A2" w:rsidRPr="001A60A2" w14:paraId="7FD4E789" w14:textId="736B5055" w:rsidTr="00A65C1C">
        <w:tc>
          <w:tcPr>
            <w:tcW w:w="1581" w:type="dxa"/>
          </w:tcPr>
          <w:p w14:paraId="1969108C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6EAC7EB5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6CD4B349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6A85DA44" w14:textId="730DA08A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6B341D9A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2C134DED" w14:textId="73003D14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53949771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7BA15429" w14:textId="12FB73C2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630493FB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7726ABA4" w14:textId="14AA4422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76F5CDC1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60A2" w:rsidRPr="001A60A2" w14:paraId="0CFA4329" w14:textId="49B0F345" w:rsidTr="00A65C1C">
        <w:tc>
          <w:tcPr>
            <w:tcW w:w="1581" w:type="dxa"/>
          </w:tcPr>
          <w:p w14:paraId="25C37B37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575ABDFA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76197410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4F370739" w14:textId="72B3C856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0BD102C1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0D1CE2A9" w14:textId="728FA59A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01FB0193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283035C7" w14:textId="2F2A39E0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2D11AD80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5C8BD89A" w14:textId="1FF24A1B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24718458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60A2" w:rsidRPr="001A60A2" w14:paraId="28BA6F29" w14:textId="4875B941" w:rsidTr="00A65C1C">
        <w:tc>
          <w:tcPr>
            <w:tcW w:w="1581" w:type="dxa"/>
          </w:tcPr>
          <w:p w14:paraId="77EF3630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2EFEB56B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0D953077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7C828596" w14:textId="7C31624D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08904754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364BC2C7" w14:textId="49DEEF54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4878ECA3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137C2CBB" w14:textId="0DF343B3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0D5CADD5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1DCCACA5" w14:textId="3DBCC19E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6750D78A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60A2" w:rsidRPr="001A60A2" w14:paraId="5207560B" w14:textId="1F451A8D" w:rsidTr="00A65C1C">
        <w:tc>
          <w:tcPr>
            <w:tcW w:w="1581" w:type="dxa"/>
          </w:tcPr>
          <w:p w14:paraId="13473D6E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2F0C6E04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75DA7CE0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0AE56D1E" w14:textId="62B932B0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247CBE36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1E97CD53" w14:textId="1C69DE2A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71FE190A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40ACB02F" w14:textId="274A8C89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3961B620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3BEFDC68" w14:textId="16544181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9185695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60A2" w:rsidRPr="001A60A2" w14:paraId="17DFD550" w14:textId="7060AEC6" w:rsidTr="00A65C1C">
        <w:tc>
          <w:tcPr>
            <w:tcW w:w="1581" w:type="dxa"/>
          </w:tcPr>
          <w:p w14:paraId="7E7CBCA2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125D8E7D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2063C1CB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A2FF9CC" w14:textId="73305618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5F131345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0D8EDD48" w14:textId="0953633F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1F780FB7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3CCBC249" w14:textId="1AAAA491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0C5A508C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6FE94E06" w14:textId="7210DF7A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81DD0C0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60A2" w:rsidRPr="001A60A2" w14:paraId="3298D349" w14:textId="522A5B6E" w:rsidTr="00A65C1C">
        <w:tc>
          <w:tcPr>
            <w:tcW w:w="1581" w:type="dxa"/>
          </w:tcPr>
          <w:p w14:paraId="01072087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097792F1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4EA2A667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4B4CEE5C" w14:textId="7205412F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64C883EC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61611759" w14:textId="037CC61A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668033E6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64C9A445" w14:textId="2EDCC50C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1072B8E7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6AFDD55" w14:textId="54104D4F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E025D88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2651" w:rsidRPr="001A60A2" w14:paraId="6D27C8B2" w14:textId="77777777" w:rsidTr="00A65C1C">
        <w:tc>
          <w:tcPr>
            <w:tcW w:w="1581" w:type="dxa"/>
          </w:tcPr>
          <w:p w14:paraId="0A76CEC9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0AE7A98C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74601FFF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6B8660F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0B3020FF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506E9E6B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3EC04929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71C37F03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73EC7D1D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5288B872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6218D171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2651" w:rsidRPr="001A60A2" w14:paraId="7ABE5AF7" w14:textId="77777777" w:rsidTr="00A65C1C">
        <w:tc>
          <w:tcPr>
            <w:tcW w:w="1581" w:type="dxa"/>
          </w:tcPr>
          <w:p w14:paraId="3358404A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5BA725C8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36614DC3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4DF0FF17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3176F99C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3C52B0DC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4B57C3EF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010483C4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253FA4CF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15A2724B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1407651A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2651" w:rsidRPr="001A60A2" w14:paraId="562DC21D" w14:textId="77777777" w:rsidTr="00A65C1C">
        <w:tc>
          <w:tcPr>
            <w:tcW w:w="1581" w:type="dxa"/>
          </w:tcPr>
          <w:p w14:paraId="4E8A3089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2674E863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6E03F807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94F0B1F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586A715D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068BD31B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3D2E6FE0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3986BFA3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0172B333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8515CFB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5468DE87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2651" w:rsidRPr="001A60A2" w14:paraId="404B3F69" w14:textId="77777777" w:rsidTr="00A65C1C">
        <w:tc>
          <w:tcPr>
            <w:tcW w:w="1581" w:type="dxa"/>
          </w:tcPr>
          <w:p w14:paraId="1FC900F7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7D36BC99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37EE349D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48654EC4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718B85F9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109F9A52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55EFEED0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70A99626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34F221EC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480C26C9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1538D4E0" w14:textId="77777777" w:rsidR="00A02651" w:rsidRPr="001A60A2" w:rsidRDefault="00A02651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60A2" w:rsidRPr="001A60A2" w14:paraId="0B27DED1" w14:textId="293078DE" w:rsidTr="00A65C1C">
        <w:tc>
          <w:tcPr>
            <w:tcW w:w="1581" w:type="dxa"/>
          </w:tcPr>
          <w:p w14:paraId="2BEE7542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14:paraId="7615215E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0F17E935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3ADFC6D" w14:textId="000D08D1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61B23F51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14:paraId="64B99D04" w14:textId="2CCA2320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051FD56F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3FC97DDE" w14:textId="70AF0355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14:paraId="0D159664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2FEE7834" w14:textId="0BB3D596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399A15C" w14:textId="77777777" w:rsidR="001A60A2" w:rsidRPr="001A60A2" w:rsidRDefault="001A60A2" w:rsidP="006541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F88B47" w14:textId="77777777" w:rsidR="00654174" w:rsidRPr="00654174" w:rsidRDefault="00654174" w:rsidP="00654174">
      <w:pPr>
        <w:rPr>
          <w:rFonts w:ascii="Times New Roman" w:hAnsi="Times New Roman" w:cs="Times New Roman"/>
          <w:sz w:val="28"/>
          <w:szCs w:val="28"/>
        </w:rPr>
      </w:pPr>
    </w:p>
    <w:p w14:paraId="42F1D174" w14:textId="22D3AD1C" w:rsidR="1535AAC5" w:rsidRPr="00F65C66" w:rsidRDefault="1535AAC5" w:rsidP="7D48892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1535AAC5" w:rsidRPr="00F65C66" w:rsidSect="00BC34AE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B100D" w14:textId="77777777" w:rsidR="00DA5AC3" w:rsidRDefault="00DA5AC3" w:rsidP="00BC34AE">
      <w:pPr>
        <w:spacing w:after="0" w:line="240" w:lineRule="auto"/>
      </w:pPr>
      <w:r>
        <w:separator/>
      </w:r>
    </w:p>
  </w:endnote>
  <w:endnote w:type="continuationSeparator" w:id="0">
    <w:p w14:paraId="237411EE" w14:textId="77777777" w:rsidR="00DA5AC3" w:rsidRDefault="00DA5AC3" w:rsidP="00BC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6838005"/>
      <w:docPartObj>
        <w:docPartGallery w:val="Page Numbers (Bottom of Page)"/>
        <w:docPartUnique/>
      </w:docPartObj>
    </w:sdtPr>
    <w:sdtContent>
      <w:p w14:paraId="669607E1" w14:textId="234E5996" w:rsidR="00BC34AE" w:rsidRDefault="00BC34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786C4FFF" w14:textId="77777777" w:rsidR="00BC34AE" w:rsidRDefault="00BC34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71565" w14:textId="77777777" w:rsidR="00DA5AC3" w:rsidRDefault="00DA5AC3" w:rsidP="00BC34AE">
      <w:pPr>
        <w:spacing w:after="0" w:line="240" w:lineRule="auto"/>
      </w:pPr>
      <w:r>
        <w:separator/>
      </w:r>
    </w:p>
  </w:footnote>
  <w:footnote w:type="continuationSeparator" w:id="0">
    <w:p w14:paraId="3C6CA5C7" w14:textId="77777777" w:rsidR="00DA5AC3" w:rsidRDefault="00DA5AC3" w:rsidP="00BC34A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IDE6o/697pd5/" int2:id="nIj1FG33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35E3"/>
    <w:multiLevelType w:val="hybridMultilevel"/>
    <w:tmpl w:val="0638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202"/>
    <w:multiLevelType w:val="multilevel"/>
    <w:tmpl w:val="CEB6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73733"/>
    <w:multiLevelType w:val="hybridMultilevel"/>
    <w:tmpl w:val="BE52D38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D81DBC"/>
    <w:multiLevelType w:val="multilevel"/>
    <w:tmpl w:val="5AFE1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0E5C05D9"/>
    <w:multiLevelType w:val="hybridMultilevel"/>
    <w:tmpl w:val="241CA45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F54681"/>
    <w:multiLevelType w:val="multilevel"/>
    <w:tmpl w:val="F0F2F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904D1"/>
    <w:multiLevelType w:val="hybridMultilevel"/>
    <w:tmpl w:val="D84C5A9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B0D4D9E"/>
    <w:multiLevelType w:val="hybridMultilevel"/>
    <w:tmpl w:val="D7DEFA9E"/>
    <w:lvl w:ilvl="0" w:tplc="3D428E88">
      <w:start w:val="1"/>
      <w:numFmt w:val="decimal"/>
      <w:lvlText w:val="%1."/>
      <w:lvlJc w:val="left"/>
      <w:pPr>
        <w:ind w:left="720" w:hanging="360"/>
      </w:pPr>
    </w:lvl>
    <w:lvl w:ilvl="1" w:tplc="A40A9906">
      <w:start w:val="1"/>
      <w:numFmt w:val="lowerLetter"/>
      <w:lvlText w:val="%2."/>
      <w:lvlJc w:val="left"/>
      <w:pPr>
        <w:ind w:left="1440" w:hanging="360"/>
      </w:pPr>
    </w:lvl>
    <w:lvl w:ilvl="2" w:tplc="1CEE37E4">
      <w:start w:val="1"/>
      <w:numFmt w:val="lowerRoman"/>
      <w:lvlText w:val="%3."/>
      <w:lvlJc w:val="right"/>
      <w:pPr>
        <w:ind w:left="2160" w:hanging="180"/>
      </w:pPr>
    </w:lvl>
    <w:lvl w:ilvl="3" w:tplc="70EC9220">
      <w:start w:val="1"/>
      <w:numFmt w:val="decimal"/>
      <w:lvlText w:val="%4."/>
      <w:lvlJc w:val="left"/>
      <w:pPr>
        <w:ind w:left="2880" w:hanging="360"/>
      </w:pPr>
    </w:lvl>
    <w:lvl w:ilvl="4" w:tplc="56B2588E">
      <w:start w:val="1"/>
      <w:numFmt w:val="lowerLetter"/>
      <w:lvlText w:val="%5."/>
      <w:lvlJc w:val="left"/>
      <w:pPr>
        <w:ind w:left="3600" w:hanging="360"/>
      </w:pPr>
    </w:lvl>
    <w:lvl w:ilvl="5" w:tplc="DBD8A874">
      <w:start w:val="1"/>
      <w:numFmt w:val="lowerRoman"/>
      <w:lvlText w:val="%6."/>
      <w:lvlJc w:val="right"/>
      <w:pPr>
        <w:ind w:left="4320" w:hanging="180"/>
      </w:pPr>
    </w:lvl>
    <w:lvl w:ilvl="6" w:tplc="E40AE0B2">
      <w:start w:val="1"/>
      <w:numFmt w:val="decimal"/>
      <w:lvlText w:val="%7."/>
      <w:lvlJc w:val="left"/>
      <w:pPr>
        <w:ind w:left="5040" w:hanging="360"/>
      </w:pPr>
    </w:lvl>
    <w:lvl w:ilvl="7" w:tplc="B378B736">
      <w:start w:val="1"/>
      <w:numFmt w:val="lowerLetter"/>
      <w:lvlText w:val="%8."/>
      <w:lvlJc w:val="left"/>
      <w:pPr>
        <w:ind w:left="5760" w:hanging="360"/>
      </w:pPr>
    </w:lvl>
    <w:lvl w:ilvl="8" w:tplc="19EE43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0637E"/>
    <w:multiLevelType w:val="hybridMultilevel"/>
    <w:tmpl w:val="514888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290B9D"/>
    <w:multiLevelType w:val="hybridMultilevel"/>
    <w:tmpl w:val="5A4A62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C0B6B"/>
    <w:multiLevelType w:val="hybridMultilevel"/>
    <w:tmpl w:val="8140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CA231"/>
    <w:multiLevelType w:val="hybridMultilevel"/>
    <w:tmpl w:val="ACDAA1A0"/>
    <w:lvl w:ilvl="0" w:tplc="016A9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0B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66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E8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2C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AA1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C2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E7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CF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C70AF"/>
    <w:multiLevelType w:val="hybridMultilevel"/>
    <w:tmpl w:val="7A5A4974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806162D"/>
    <w:multiLevelType w:val="multilevel"/>
    <w:tmpl w:val="D1D20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943DDC"/>
    <w:multiLevelType w:val="hybridMultilevel"/>
    <w:tmpl w:val="B8400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A6932"/>
    <w:multiLevelType w:val="hybridMultilevel"/>
    <w:tmpl w:val="D0E6AB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B2A26"/>
    <w:multiLevelType w:val="hybridMultilevel"/>
    <w:tmpl w:val="3CDC36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65176"/>
    <w:multiLevelType w:val="multilevel"/>
    <w:tmpl w:val="1FE87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9CC1C69"/>
    <w:multiLevelType w:val="multilevel"/>
    <w:tmpl w:val="A0123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3BD46698"/>
    <w:multiLevelType w:val="multilevel"/>
    <w:tmpl w:val="2AD6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850200"/>
    <w:multiLevelType w:val="hybridMultilevel"/>
    <w:tmpl w:val="C84A7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16F59"/>
    <w:multiLevelType w:val="hybridMultilevel"/>
    <w:tmpl w:val="1A66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872957"/>
    <w:multiLevelType w:val="hybridMultilevel"/>
    <w:tmpl w:val="976EE258"/>
    <w:lvl w:ilvl="0" w:tplc="C9D6B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A4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C2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0C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28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CAC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CA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6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18B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A094A"/>
    <w:multiLevelType w:val="multilevel"/>
    <w:tmpl w:val="295625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34B89"/>
    <w:multiLevelType w:val="hybridMultilevel"/>
    <w:tmpl w:val="3418D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866A9"/>
    <w:multiLevelType w:val="hybridMultilevel"/>
    <w:tmpl w:val="374606B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51A91"/>
    <w:multiLevelType w:val="hybridMultilevel"/>
    <w:tmpl w:val="CAF6F5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85BB4"/>
    <w:multiLevelType w:val="hybridMultilevel"/>
    <w:tmpl w:val="1FAEC87C"/>
    <w:lvl w:ilvl="0" w:tplc="B350BAEC">
      <w:start w:val="1"/>
      <w:numFmt w:val="decimal"/>
      <w:lvlText w:val="%1."/>
      <w:lvlJc w:val="left"/>
      <w:pPr>
        <w:ind w:left="720" w:hanging="360"/>
      </w:pPr>
    </w:lvl>
    <w:lvl w:ilvl="1" w:tplc="8EB078C6">
      <w:start w:val="1"/>
      <w:numFmt w:val="lowerLetter"/>
      <w:lvlText w:val="%2."/>
      <w:lvlJc w:val="left"/>
      <w:pPr>
        <w:ind w:left="1440" w:hanging="360"/>
      </w:pPr>
    </w:lvl>
    <w:lvl w:ilvl="2" w:tplc="DE062322">
      <w:start w:val="1"/>
      <w:numFmt w:val="lowerRoman"/>
      <w:lvlText w:val="%3."/>
      <w:lvlJc w:val="right"/>
      <w:pPr>
        <w:ind w:left="2160" w:hanging="180"/>
      </w:pPr>
    </w:lvl>
    <w:lvl w:ilvl="3" w:tplc="1280174A">
      <w:start w:val="1"/>
      <w:numFmt w:val="decimal"/>
      <w:lvlText w:val="%4."/>
      <w:lvlJc w:val="left"/>
      <w:pPr>
        <w:ind w:left="2880" w:hanging="360"/>
      </w:pPr>
    </w:lvl>
    <w:lvl w:ilvl="4" w:tplc="E43A2680">
      <w:start w:val="1"/>
      <w:numFmt w:val="lowerLetter"/>
      <w:lvlText w:val="%5."/>
      <w:lvlJc w:val="left"/>
      <w:pPr>
        <w:ind w:left="3600" w:hanging="360"/>
      </w:pPr>
    </w:lvl>
    <w:lvl w:ilvl="5" w:tplc="4980496C">
      <w:start w:val="1"/>
      <w:numFmt w:val="lowerRoman"/>
      <w:lvlText w:val="%6."/>
      <w:lvlJc w:val="right"/>
      <w:pPr>
        <w:ind w:left="4320" w:hanging="180"/>
      </w:pPr>
    </w:lvl>
    <w:lvl w:ilvl="6" w:tplc="15AE31AC">
      <w:start w:val="1"/>
      <w:numFmt w:val="decimal"/>
      <w:lvlText w:val="%7."/>
      <w:lvlJc w:val="left"/>
      <w:pPr>
        <w:ind w:left="5040" w:hanging="360"/>
      </w:pPr>
    </w:lvl>
    <w:lvl w:ilvl="7" w:tplc="115C36A6">
      <w:start w:val="1"/>
      <w:numFmt w:val="lowerLetter"/>
      <w:lvlText w:val="%8."/>
      <w:lvlJc w:val="left"/>
      <w:pPr>
        <w:ind w:left="5760" w:hanging="360"/>
      </w:pPr>
    </w:lvl>
    <w:lvl w:ilvl="8" w:tplc="0DDC272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242F3"/>
    <w:multiLevelType w:val="hybridMultilevel"/>
    <w:tmpl w:val="C860BBEA"/>
    <w:lvl w:ilvl="0" w:tplc="63D6A0A0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8B69AE"/>
    <w:multiLevelType w:val="hybridMultilevel"/>
    <w:tmpl w:val="279A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630E6"/>
    <w:multiLevelType w:val="hybridMultilevel"/>
    <w:tmpl w:val="306627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3503D"/>
    <w:multiLevelType w:val="hybridMultilevel"/>
    <w:tmpl w:val="DB804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B29CD"/>
    <w:multiLevelType w:val="hybridMultilevel"/>
    <w:tmpl w:val="A804277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6A7EF3"/>
    <w:multiLevelType w:val="hybridMultilevel"/>
    <w:tmpl w:val="12B63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353E6A"/>
    <w:multiLevelType w:val="hybridMultilevel"/>
    <w:tmpl w:val="18EEB126"/>
    <w:lvl w:ilvl="0" w:tplc="93A21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E3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C8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885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4C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2AF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EB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A1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4D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D3192E"/>
    <w:multiLevelType w:val="multilevel"/>
    <w:tmpl w:val="6B1A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4818CA"/>
    <w:multiLevelType w:val="hybridMultilevel"/>
    <w:tmpl w:val="849607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D223C77"/>
    <w:multiLevelType w:val="hybridMultilevel"/>
    <w:tmpl w:val="B51EE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8B7AD0"/>
    <w:multiLevelType w:val="hybridMultilevel"/>
    <w:tmpl w:val="8F8A34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60359"/>
    <w:multiLevelType w:val="hybridMultilevel"/>
    <w:tmpl w:val="3280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F1BAC"/>
    <w:multiLevelType w:val="hybridMultilevel"/>
    <w:tmpl w:val="8F32F22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3E2DC7"/>
    <w:multiLevelType w:val="hybridMultilevel"/>
    <w:tmpl w:val="BFF2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3E7B0B"/>
    <w:multiLevelType w:val="multilevel"/>
    <w:tmpl w:val="3608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1D4B44"/>
    <w:multiLevelType w:val="multilevel"/>
    <w:tmpl w:val="7D34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C95F43"/>
    <w:multiLevelType w:val="multilevel"/>
    <w:tmpl w:val="BD3E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066CE4"/>
    <w:multiLevelType w:val="hybridMultilevel"/>
    <w:tmpl w:val="DB8046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814F6"/>
    <w:multiLevelType w:val="multilevel"/>
    <w:tmpl w:val="99DC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8039393">
    <w:abstractNumId w:val="17"/>
  </w:num>
  <w:num w:numId="2" w16cid:durableId="1301884436">
    <w:abstractNumId w:val="7"/>
  </w:num>
  <w:num w:numId="3" w16cid:durableId="291402893">
    <w:abstractNumId w:val="3"/>
  </w:num>
  <w:num w:numId="4" w16cid:durableId="1230267835">
    <w:abstractNumId w:val="18"/>
  </w:num>
  <w:num w:numId="5" w16cid:durableId="530801923">
    <w:abstractNumId w:val="22"/>
  </w:num>
  <w:num w:numId="6" w16cid:durableId="357584346">
    <w:abstractNumId w:val="34"/>
  </w:num>
  <w:num w:numId="7" w16cid:durableId="420949323">
    <w:abstractNumId w:val="11"/>
  </w:num>
  <w:num w:numId="8" w16cid:durableId="996106969">
    <w:abstractNumId w:val="27"/>
  </w:num>
  <w:num w:numId="9" w16cid:durableId="16320891">
    <w:abstractNumId w:val="44"/>
  </w:num>
  <w:num w:numId="10" w16cid:durableId="4019729">
    <w:abstractNumId w:val="0"/>
  </w:num>
  <w:num w:numId="11" w16cid:durableId="1394886195">
    <w:abstractNumId w:val="13"/>
  </w:num>
  <w:num w:numId="12" w16cid:durableId="156699432">
    <w:abstractNumId w:val="19"/>
  </w:num>
  <w:num w:numId="13" w16cid:durableId="146634800">
    <w:abstractNumId w:val="46"/>
  </w:num>
  <w:num w:numId="14" w16cid:durableId="1622571071">
    <w:abstractNumId w:val="5"/>
  </w:num>
  <w:num w:numId="15" w16cid:durableId="263660505">
    <w:abstractNumId w:val="43"/>
  </w:num>
  <w:num w:numId="16" w16cid:durableId="1562401554">
    <w:abstractNumId w:val="23"/>
  </w:num>
  <w:num w:numId="17" w16cid:durableId="2060935999">
    <w:abstractNumId w:val="35"/>
  </w:num>
  <w:num w:numId="18" w16cid:durableId="1312054103">
    <w:abstractNumId w:val="42"/>
  </w:num>
  <w:num w:numId="19" w16cid:durableId="20130990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63171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34948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8831581">
    <w:abstractNumId w:val="32"/>
  </w:num>
  <w:num w:numId="23" w16cid:durableId="767122275">
    <w:abstractNumId w:val="40"/>
  </w:num>
  <w:num w:numId="24" w16cid:durableId="1467316190">
    <w:abstractNumId w:val="8"/>
  </w:num>
  <w:num w:numId="25" w16cid:durableId="1190144347">
    <w:abstractNumId w:val="38"/>
  </w:num>
  <w:num w:numId="26" w16cid:durableId="1160122507">
    <w:abstractNumId w:val="1"/>
  </w:num>
  <w:num w:numId="27" w16cid:durableId="820314253">
    <w:abstractNumId w:val="8"/>
  </w:num>
  <w:num w:numId="28" w16cid:durableId="621959640">
    <w:abstractNumId w:val="38"/>
  </w:num>
  <w:num w:numId="29" w16cid:durableId="395662260">
    <w:abstractNumId w:val="39"/>
  </w:num>
  <w:num w:numId="30" w16cid:durableId="1052851164">
    <w:abstractNumId w:val="10"/>
  </w:num>
  <w:num w:numId="31" w16cid:durableId="933972429">
    <w:abstractNumId w:val="30"/>
  </w:num>
  <w:num w:numId="32" w16cid:durableId="178276541">
    <w:abstractNumId w:val="31"/>
  </w:num>
  <w:num w:numId="33" w16cid:durableId="929509420">
    <w:abstractNumId w:val="45"/>
  </w:num>
  <w:num w:numId="34" w16cid:durableId="691686991">
    <w:abstractNumId w:val="16"/>
  </w:num>
  <w:num w:numId="35" w16cid:durableId="533809807">
    <w:abstractNumId w:val="9"/>
  </w:num>
  <w:num w:numId="36" w16cid:durableId="1257203094">
    <w:abstractNumId w:val="33"/>
  </w:num>
  <w:num w:numId="37" w16cid:durableId="1499611649">
    <w:abstractNumId w:val="2"/>
  </w:num>
  <w:num w:numId="38" w16cid:durableId="1750077914">
    <w:abstractNumId w:val="26"/>
  </w:num>
  <w:num w:numId="39" w16cid:durableId="1183400302">
    <w:abstractNumId w:val="4"/>
  </w:num>
  <w:num w:numId="40" w16cid:durableId="1793402336">
    <w:abstractNumId w:val="12"/>
  </w:num>
  <w:num w:numId="41" w16cid:durableId="854540859">
    <w:abstractNumId w:val="36"/>
  </w:num>
  <w:num w:numId="42" w16cid:durableId="625039352">
    <w:abstractNumId w:val="25"/>
  </w:num>
  <w:num w:numId="43" w16cid:durableId="1267543972">
    <w:abstractNumId w:val="14"/>
  </w:num>
  <w:num w:numId="44" w16cid:durableId="460535719">
    <w:abstractNumId w:val="41"/>
  </w:num>
  <w:num w:numId="45" w16cid:durableId="752628935">
    <w:abstractNumId w:val="29"/>
  </w:num>
  <w:num w:numId="46" w16cid:durableId="2135441795">
    <w:abstractNumId w:val="24"/>
  </w:num>
  <w:num w:numId="47" w16cid:durableId="1256477254">
    <w:abstractNumId w:val="6"/>
  </w:num>
  <w:num w:numId="48" w16cid:durableId="2072344665">
    <w:abstractNumId w:val="15"/>
  </w:num>
  <w:num w:numId="49" w16cid:durableId="7902421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1C"/>
    <w:rsid w:val="000A732B"/>
    <w:rsid w:val="001207F6"/>
    <w:rsid w:val="0013035A"/>
    <w:rsid w:val="001743E3"/>
    <w:rsid w:val="001A60A2"/>
    <w:rsid w:val="001A616B"/>
    <w:rsid w:val="001C38F9"/>
    <w:rsid w:val="00210636"/>
    <w:rsid w:val="00275649"/>
    <w:rsid w:val="002E75D3"/>
    <w:rsid w:val="002F3E8C"/>
    <w:rsid w:val="00481E42"/>
    <w:rsid w:val="005419AE"/>
    <w:rsid w:val="005456C5"/>
    <w:rsid w:val="00547EEE"/>
    <w:rsid w:val="005868BC"/>
    <w:rsid w:val="00597A27"/>
    <w:rsid w:val="005A735A"/>
    <w:rsid w:val="00610752"/>
    <w:rsid w:val="00614964"/>
    <w:rsid w:val="00642FA1"/>
    <w:rsid w:val="00654174"/>
    <w:rsid w:val="00662778"/>
    <w:rsid w:val="00663A73"/>
    <w:rsid w:val="0066519D"/>
    <w:rsid w:val="0067441A"/>
    <w:rsid w:val="006901DF"/>
    <w:rsid w:val="00765F77"/>
    <w:rsid w:val="00773F1D"/>
    <w:rsid w:val="007813B9"/>
    <w:rsid w:val="007E1114"/>
    <w:rsid w:val="0080791C"/>
    <w:rsid w:val="00815F7E"/>
    <w:rsid w:val="00860910"/>
    <w:rsid w:val="008721A2"/>
    <w:rsid w:val="00875F4C"/>
    <w:rsid w:val="008825DE"/>
    <w:rsid w:val="00892651"/>
    <w:rsid w:val="008C6935"/>
    <w:rsid w:val="008E32BD"/>
    <w:rsid w:val="008F136B"/>
    <w:rsid w:val="009E09ED"/>
    <w:rsid w:val="009E2912"/>
    <w:rsid w:val="00A02651"/>
    <w:rsid w:val="00A14A5F"/>
    <w:rsid w:val="00A270C1"/>
    <w:rsid w:val="00A4230C"/>
    <w:rsid w:val="00A46C45"/>
    <w:rsid w:val="00A65C1C"/>
    <w:rsid w:val="00AA79A6"/>
    <w:rsid w:val="00AB2779"/>
    <w:rsid w:val="00AD3880"/>
    <w:rsid w:val="00B22C16"/>
    <w:rsid w:val="00B27D66"/>
    <w:rsid w:val="00BC34AE"/>
    <w:rsid w:val="00BE592D"/>
    <w:rsid w:val="00BF6334"/>
    <w:rsid w:val="00C84481"/>
    <w:rsid w:val="00C90EE5"/>
    <w:rsid w:val="00CA171F"/>
    <w:rsid w:val="00CF09AC"/>
    <w:rsid w:val="00D85212"/>
    <w:rsid w:val="00DA40E2"/>
    <w:rsid w:val="00DA5AC3"/>
    <w:rsid w:val="00E0467D"/>
    <w:rsid w:val="00E46D00"/>
    <w:rsid w:val="00EE01AD"/>
    <w:rsid w:val="00EF73AC"/>
    <w:rsid w:val="00F24689"/>
    <w:rsid w:val="00F41422"/>
    <w:rsid w:val="00F65C66"/>
    <w:rsid w:val="00F849A5"/>
    <w:rsid w:val="00FD5114"/>
    <w:rsid w:val="0556A685"/>
    <w:rsid w:val="1535AAC5"/>
    <w:rsid w:val="20AAF423"/>
    <w:rsid w:val="212501E4"/>
    <w:rsid w:val="386CDF2F"/>
    <w:rsid w:val="411F2F6C"/>
    <w:rsid w:val="7D488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579D0"/>
  <w15:chartTrackingRefBased/>
  <w15:docId w15:val="{56CA3EE8-405F-4C4A-95FA-46B9058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8">
    <w:name w:val="c58"/>
    <w:basedOn w:val="a"/>
    <w:rsid w:val="006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42FA1"/>
  </w:style>
  <w:style w:type="paragraph" w:customStyle="1" w:styleId="c1">
    <w:name w:val="c1"/>
    <w:basedOn w:val="a"/>
    <w:rsid w:val="006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42FA1"/>
  </w:style>
  <w:style w:type="paragraph" w:customStyle="1" w:styleId="c15">
    <w:name w:val="c15"/>
    <w:basedOn w:val="a"/>
    <w:rsid w:val="006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42FA1"/>
  </w:style>
  <w:style w:type="paragraph" w:customStyle="1" w:styleId="c6">
    <w:name w:val="c6"/>
    <w:basedOn w:val="a"/>
    <w:rsid w:val="006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42FA1"/>
    <w:pPr>
      <w:ind w:left="720"/>
      <w:contextualSpacing/>
    </w:pPr>
  </w:style>
  <w:style w:type="paragraph" w:customStyle="1" w:styleId="c0">
    <w:name w:val="c0"/>
    <w:basedOn w:val="a"/>
    <w:rsid w:val="009E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E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C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34AE"/>
  </w:style>
  <w:style w:type="paragraph" w:styleId="a8">
    <w:name w:val="footer"/>
    <w:basedOn w:val="a"/>
    <w:link w:val="a9"/>
    <w:uiPriority w:val="99"/>
    <w:unhideWhenUsed/>
    <w:rsid w:val="00BC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AC9A-80CB-4B83-9C5D-9D424FF3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15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starshvosp ssnn</dc:creator>
  <cp:keywords/>
  <dc:description/>
  <cp:lastModifiedBy>Tanya Ten</cp:lastModifiedBy>
  <cp:revision>12</cp:revision>
  <dcterms:created xsi:type="dcterms:W3CDTF">2022-08-10T05:33:00Z</dcterms:created>
  <dcterms:modified xsi:type="dcterms:W3CDTF">2024-10-07T07:18:00Z</dcterms:modified>
</cp:coreProperties>
</file>