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6AB6" w:rsidRPr="00B73EC7" w:rsidRDefault="005B6AB6" w:rsidP="005B6A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EC7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детский сад №5 х. Шебалин</w:t>
      </w:r>
    </w:p>
    <w:p w:rsidR="005B6AB6" w:rsidRDefault="005B6AB6" w:rsidP="005B6AB6">
      <w:pPr>
        <w:rPr>
          <w:rFonts w:ascii="Times New Roman" w:hAnsi="Times New Roman" w:cs="Times New Roman"/>
          <w:sz w:val="28"/>
          <w:szCs w:val="28"/>
        </w:rPr>
      </w:pPr>
      <w:r w:rsidRPr="00B73EC7">
        <w:rPr>
          <w:rFonts w:ascii="Times New Roman" w:hAnsi="Times New Roman" w:cs="Times New Roman"/>
          <w:sz w:val="28"/>
          <w:szCs w:val="28"/>
        </w:rPr>
        <w:t xml:space="preserve">Рассмотрено на заседании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B73EC7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B73E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B73EC7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73EC7">
        <w:rPr>
          <w:rFonts w:ascii="Times New Roman" w:hAnsi="Times New Roman" w:cs="Times New Roman"/>
          <w:sz w:val="28"/>
          <w:szCs w:val="28"/>
        </w:rPr>
        <w:t xml:space="preserve">  «Утверждено»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3EC7">
        <w:rPr>
          <w:rFonts w:ascii="Times New Roman" w:hAnsi="Times New Roman" w:cs="Times New Roman"/>
          <w:sz w:val="28"/>
          <w:szCs w:val="28"/>
        </w:rPr>
        <w:t xml:space="preserve"> педагогического совета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Заведующий МБДОУ  Протокол №  </w:t>
      </w:r>
      <w:r w:rsidR="00D5234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="00D5234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детский сад №5 х. </w:t>
      </w:r>
      <w:r w:rsidR="00D52340">
        <w:rPr>
          <w:rFonts w:ascii="Times New Roman" w:hAnsi="Times New Roman" w:cs="Times New Roman"/>
          <w:sz w:val="28"/>
          <w:szCs w:val="28"/>
        </w:rPr>
        <w:t xml:space="preserve">Шебалин 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D52340">
        <w:rPr>
          <w:rFonts w:ascii="Times New Roman" w:hAnsi="Times New Roman" w:cs="Times New Roman"/>
          <w:sz w:val="28"/>
          <w:szCs w:val="28"/>
        </w:rPr>
        <w:t>27.08.2021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  <w:r w:rsidR="00D52340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___________ /</w:t>
      </w:r>
      <w:proofErr w:type="spellStart"/>
      <w:r>
        <w:rPr>
          <w:rFonts w:ascii="Times New Roman" w:hAnsi="Times New Roman" w:cs="Times New Roman"/>
          <w:sz w:val="28"/>
          <w:szCs w:val="28"/>
        </w:rPr>
        <w:t>Е.Г.Мысливцева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                                                                                                                                                                      </w:t>
      </w:r>
    </w:p>
    <w:p w:rsidR="005B6AB6" w:rsidRDefault="005B6AB6" w:rsidP="005B6A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w:r w:rsidR="00D52340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Приказ № </w:t>
      </w:r>
      <w:proofErr w:type="gramStart"/>
      <w:r w:rsidR="00D52340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2340">
        <w:rPr>
          <w:rFonts w:ascii="Times New Roman" w:hAnsi="Times New Roman" w:cs="Times New Roman"/>
          <w:sz w:val="28"/>
          <w:szCs w:val="28"/>
        </w:rPr>
        <w:t xml:space="preserve">27.08. </w:t>
      </w:r>
      <w:r>
        <w:rPr>
          <w:rFonts w:ascii="Times New Roman" w:hAnsi="Times New Roman" w:cs="Times New Roman"/>
          <w:sz w:val="28"/>
          <w:szCs w:val="28"/>
        </w:rPr>
        <w:t>2021г.</w:t>
      </w:r>
    </w:p>
    <w:p w:rsidR="005B6AB6" w:rsidRDefault="005B6AB6" w:rsidP="005B6AB6">
      <w:pPr>
        <w:rPr>
          <w:rFonts w:ascii="Times New Roman" w:hAnsi="Times New Roman" w:cs="Times New Roman"/>
          <w:sz w:val="28"/>
          <w:szCs w:val="28"/>
        </w:rPr>
      </w:pPr>
    </w:p>
    <w:p w:rsidR="005B6AB6" w:rsidRDefault="005B6AB6" w:rsidP="005B6AB6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93566">
        <w:rPr>
          <w:rFonts w:ascii="Times New Roman" w:hAnsi="Times New Roman" w:cs="Times New Roman"/>
          <w:b/>
          <w:sz w:val="56"/>
          <w:szCs w:val="56"/>
        </w:rPr>
        <w:t>ВОСПИТАТЕЛЬНЫЙ ПЛАН</w:t>
      </w:r>
    </w:p>
    <w:p w:rsidR="005B6AB6" w:rsidRDefault="005B6AB6" w:rsidP="005B6A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Младшей разновозрастной группы от 2 до 4 лет.</w:t>
      </w:r>
    </w:p>
    <w:p w:rsidR="00525180" w:rsidRDefault="002B269D" w:rsidP="002B269D">
      <w:pPr>
        <w:tabs>
          <w:tab w:val="center" w:pos="7285"/>
          <w:tab w:val="left" w:pos="10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525180">
        <w:rPr>
          <w:rFonts w:ascii="Times New Roman" w:hAnsi="Times New Roman" w:cs="Times New Roman"/>
          <w:b/>
          <w:sz w:val="28"/>
          <w:szCs w:val="28"/>
        </w:rPr>
        <w:t>На 2021-2022 учебный год</w:t>
      </w:r>
      <w:r w:rsidR="005B6AB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</w:t>
      </w:r>
    </w:p>
    <w:p w:rsidR="00525180" w:rsidRDefault="00525180" w:rsidP="002B269D">
      <w:pPr>
        <w:tabs>
          <w:tab w:val="center" w:pos="7285"/>
          <w:tab w:val="left" w:pos="10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25180" w:rsidRDefault="00525180" w:rsidP="002B269D">
      <w:pPr>
        <w:tabs>
          <w:tab w:val="center" w:pos="7285"/>
          <w:tab w:val="left" w:pos="10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B6AB6" w:rsidRDefault="00525180" w:rsidP="002B269D">
      <w:pPr>
        <w:tabs>
          <w:tab w:val="center" w:pos="7285"/>
          <w:tab w:val="left" w:pos="10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="007C0DC2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9F217E">
        <w:rPr>
          <w:rFonts w:ascii="Times New Roman" w:hAnsi="Times New Roman" w:cs="Times New Roman"/>
          <w:b/>
          <w:sz w:val="28"/>
          <w:szCs w:val="28"/>
        </w:rPr>
        <w:t>разработа</w:t>
      </w:r>
      <w:r w:rsidR="00565224">
        <w:rPr>
          <w:rFonts w:ascii="Times New Roman" w:hAnsi="Times New Roman" w:cs="Times New Roman"/>
          <w:b/>
          <w:sz w:val="28"/>
          <w:szCs w:val="28"/>
        </w:rPr>
        <w:t>л</w:t>
      </w:r>
      <w:bookmarkStart w:id="0" w:name="_GoBack"/>
      <w:bookmarkEnd w:id="0"/>
      <w:r w:rsidR="002B269D">
        <w:rPr>
          <w:rFonts w:ascii="Times New Roman" w:hAnsi="Times New Roman" w:cs="Times New Roman"/>
          <w:b/>
          <w:sz w:val="28"/>
          <w:szCs w:val="28"/>
        </w:rPr>
        <w:t>:</w:t>
      </w:r>
    </w:p>
    <w:p w:rsidR="002B269D" w:rsidRDefault="002B269D" w:rsidP="002B269D">
      <w:pPr>
        <w:tabs>
          <w:tab w:val="left" w:pos="1198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Воспитатель высшей категории</w:t>
      </w:r>
    </w:p>
    <w:p w:rsidR="005B6AB6" w:rsidRDefault="002B269D" w:rsidP="002B269D">
      <w:pPr>
        <w:tabs>
          <w:tab w:val="left" w:pos="1198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МБДОУ детский сад №5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</w:p>
    <w:p w:rsidR="005B6AB6" w:rsidRDefault="002B269D" w:rsidP="002B269D">
      <w:pPr>
        <w:tabs>
          <w:tab w:val="left" w:pos="116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</w:t>
      </w:r>
      <w:r>
        <w:rPr>
          <w:rFonts w:ascii="Times New Roman" w:hAnsi="Times New Roman" w:cs="Times New Roman"/>
          <w:b/>
          <w:sz w:val="28"/>
          <w:szCs w:val="28"/>
        </w:rPr>
        <w:t>х.</w:t>
      </w:r>
      <w:r w:rsidRPr="002B269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Шебалин</w:t>
      </w:r>
    </w:p>
    <w:p w:rsidR="002B269D" w:rsidRDefault="002B269D" w:rsidP="002B26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Ткаченко Людмила Николаевна</w:t>
      </w:r>
    </w:p>
    <w:p w:rsidR="005B6AB6" w:rsidRDefault="005B6AB6" w:rsidP="002B269D">
      <w:pPr>
        <w:tabs>
          <w:tab w:val="left" w:pos="1119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B6AB6" w:rsidRDefault="005B6AB6" w:rsidP="005B6A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х. Шебалин</w:t>
      </w:r>
    </w:p>
    <w:p w:rsidR="002B269D" w:rsidRDefault="005B6AB6" w:rsidP="005251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2021год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B6AB6" w:rsidRPr="00F74F4A" w:rsidRDefault="005B6AB6" w:rsidP="005B6A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</w:t>
      </w:r>
    </w:p>
    <w:p w:rsidR="005B6AB6" w:rsidRPr="00183123" w:rsidRDefault="005B6AB6" w:rsidP="005B6AB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3123">
        <w:rPr>
          <w:rFonts w:ascii="Times New Roman" w:hAnsi="Times New Roman" w:cs="Times New Roman"/>
          <w:b/>
          <w:sz w:val="32"/>
          <w:szCs w:val="32"/>
        </w:rPr>
        <w:t>Пояснительная записка.</w:t>
      </w:r>
    </w:p>
    <w:p w:rsidR="005B6AB6" w:rsidRDefault="005B6AB6" w:rsidP="005B6A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B73EC7">
        <w:rPr>
          <w:rFonts w:ascii="Times New Roman" w:hAnsi="Times New Roman" w:cs="Times New Roman"/>
          <w:sz w:val="28"/>
          <w:szCs w:val="28"/>
        </w:rPr>
        <w:t xml:space="preserve">Планирование воспитательной работы является значимым звеном </w:t>
      </w:r>
      <w:r>
        <w:rPr>
          <w:rFonts w:ascii="Times New Roman" w:hAnsi="Times New Roman" w:cs="Times New Roman"/>
          <w:sz w:val="28"/>
          <w:szCs w:val="28"/>
        </w:rPr>
        <w:t>в общей системе деятельности педагога. Продуманное планирование обеспечивает ее четкую организацию, намечает перспективы работы, способствует реализации определенной системы воспитания человека высоконравственного, духовно богатого, способного в будущем адаптироваться к процессам, происходящем в современном мире. Воспитание является одним из важнейших компонентов образования в интересах человека, общества, государства.</w:t>
      </w:r>
    </w:p>
    <w:p w:rsidR="005B6AB6" w:rsidRDefault="005B6AB6" w:rsidP="005B6A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Воспитание должно способствовать развитию и становлению личности ребенка, всех ее духовных и физических сил и способностей; вести каждого ребенка к новому мироощущению, мировоззрению, основанному на признании общечеловеческих ценностей в качестве приоритетных в жизни.</w:t>
      </w:r>
    </w:p>
    <w:p w:rsidR="005B6AB6" w:rsidRDefault="005B6AB6" w:rsidP="005B6A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Как организовать воспитательный процесс в детском саду? Каким содержанием его наполнить? На что обратить внимание при определении задач и видов деятельности, при планировании воспитательной работы?</w:t>
      </w:r>
    </w:p>
    <w:p w:rsidR="005B6AB6" w:rsidRDefault="005B6AB6" w:rsidP="005B6A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Программа воспитательной работы в младшей группе, которая поможет воспитателю организовать работу в своей группе в течение трех лет. С точки зрения психолого-педагогического подхода каждый год пребывания в детском саду является важным звеном в становлении личности ребенка. Поэтому каждый последующий год реализации данной программы опирается на результаты предыдущего года воспитания.</w:t>
      </w:r>
    </w:p>
    <w:p w:rsidR="005B6AB6" w:rsidRDefault="005B6AB6" w:rsidP="005B6A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Учитывая, что ребенок, приходя в детский сад, испытывает большие психологические трудности, основным воспитательным моментом первого года обучения становится познание самого себя, в собственном взгляде на окружающих.</w:t>
      </w:r>
    </w:p>
    <w:p w:rsidR="005B6AB6" w:rsidRDefault="005B6AB6" w:rsidP="005B6A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На втором году воспитания закладываются нравственные понятия «дружба», «забота о близких», «сострадание» и «милосердие». </w:t>
      </w:r>
    </w:p>
    <w:p w:rsidR="005B6AB6" w:rsidRDefault="005B6AB6" w:rsidP="005B6A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Третий год воспитания – год становления коллектива, подчинение своих интересов его интересам.</w:t>
      </w:r>
    </w:p>
    <w:p w:rsidR="005B6AB6" w:rsidRDefault="005B6AB6" w:rsidP="005B6A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A57CAF">
        <w:rPr>
          <w:rFonts w:ascii="Times New Roman" w:hAnsi="Times New Roman" w:cs="Times New Roman"/>
          <w:b/>
          <w:sz w:val="28"/>
          <w:szCs w:val="28"/>
        </w:rPr>
        <w:t>Цель данной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состоит в обеспечении целостного подхода к воспитанию и развитию личности воспитанника, в создании основы для сознательного, обдуманного управления развитием с учетом возрастных изменений. </w:t>
      </w:r>
    </w:p>
    <w:p w:rsidR="005B6AB6" w:rsidRDefault="005B6AB6" w:rsidP="005B6A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-Оказать помощь воспитателю в непосредственной организации воспитательного процесса. Она предусматривает широкий выбор видов и форм деятельности младших воспитанников, конкретизируя результаты каждого года воспитания.</w:t>
      </w:r>
    </w:p>
    <w:p w:rsidR="005B6AB6" w:rsidRDefault="005B6AB6" w:rsidP="005B6A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5B6AB6" w:rsidRDefault="005B6AB6" w:rsidP="005B6A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Задачи воспитания:</w:t>
      </w:r>
    </w:p>
    <w:p w:rsidR="005B6AB6" w:rsidRDefault="005B6AB6" w:rsidP="005B6AB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Сформировать в каждом ребенке общечеловеческие ценности, добродетели: любовь к ближнему, сострадание, справедливость.</w:t>
      </w:r>
    </w:p>
    <w:p w:rsidR="005B6AB6" w:rsidRDefault="005B6AB6" w:rsidP="005B6AB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Пробудить все силы, присущие человеку: физические, умственные, этические, эмоциональные, эстетические.</w:t>
      </w:r>
    </w:p>
    <w:p w:rsidR="005B6AB6" w:rsidRDefault="005B6AB6" w:rsidP="005B6AB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Сформировать человеческие устои, понимание добра и зла.</w:t>
      </w:r>
    </w:p>
    <w:p w:rsidR="005B6AB6" w:rsidRDefault="005B6AB6" w:rsidP="005B6AB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приспособить индивида к потребностям общества, а сформировать у него умение ориентироваться в обществе, воспитать человека – творца.</w:t>
      </w:r>
    </w:p>
    <w:p w:rsidR="005B6AB6" w:rsidRDefault="005B6AB6" w:rsidP="005B6AB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Сформировать культуру общения.</w:t>
      </w:r>
    </w:p>
    <w:p w:rsidR="005B6AB6" w:rsidRDefault="005B6AB6" w:rsidP="005B6AB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Воспитать потребность в созидательной деятельности, творческом развитии, положительном отношении к труду как средству самоутверждения.</w:t>
      </w:r>
    </w:p>
    <w:p w:rsidR="005B6AB6" w:rsidRDefault="005B6AB6" w:rsidP="005B6AB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Приобщить воспитанников к региональной, национальной и мировой культуре.</w:t>
      </w:r>
      <w:r w:rsidRPr="00A57C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6AB6" w:rsidRDefault="005B6AB6" w:rsidP="005B6AB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6AB6" w:rsidRDefault="005B6AB6" w:rsidP="005B6AB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6AB6" w:rsidRDefault="005B6AB6" w:rsidP="005B6AB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6AB6" w:rsidRDefault="005B6AB6" w:rsidP="005B6AB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6AB6" w:rsidRDefault="005B6AB6" w:rsidP="005B6AB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6AB6" w:rsidRDefault="005B6AB6" w:rsidP="005B6AB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6AB6" w:rsidRDefault="005B6AB6" w:rsidP="005B6AB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6AB6" w:rsidRDefault="005B6AB6" w:rsidP="005B6AB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6AB6" w:rsidRDefault="005B6AB6" w:rsidP="005B6AB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6AB6" w:rsidRDefault="005B6AB6" w:rsidP="005B6AB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6AB6" w:rsidRDefault="005B6AB6" w:rsidP="005B6AB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6AB6" w:rsidRDefault="005B6AB6" w:rsidP="005B6AB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6AB6" w:rsidRDefault="005B6AB6" w:rsidP="005B6AB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6AB6" w:rsidRDefault="005B6AB6" w:rsidP="005B6AB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6AB6" w:rsidRDefault="005B6AB6" w:rsidP="005B6AB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6AB6" w:rsidRDefault="005B6AB6" w:rsidP="005B6AB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6AB6" w:rsidRDefault="005B6AB6" w:rsidP="005B6AB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6AB6" w:rsidRDefault="005B6AB6" w:rsidP="005B6AB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6AB6" w:rsidRDefault="005B6AB6" w:rsidP="005B6AB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АВГУСТ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99"/>
        <w:gridCol w:w="3555"/>
        <w:gridCol w:w="3402"/>
        <w:gridCol w:w="3686"/>
      </w:tblGrid>
      <w:tr w:rsidR="005B6AB6" w:rsidTr="005B6AB6">
        <w:tc>
          <w:tcPr>
            <w:tcW w:w="3499" w:type="dxa"/>
          </w:tcPr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неделя</w:t>
            </w:r>
          </w:p>
          <w:p w:rsidR="005B6AB6" w:rsidRPr="00DD550F" w:rsidRDefault="009F5D11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«Моя семья»</w:t>
            </w:r>
          </w:p>
        </w:tc>
        <w:tc>
          <w:tcPr>
            <w:tcW w:w="3555" w:type="dxa"/>
          </w:tcPr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неделя</w:t>
            </w:r>
          </w:p>
          <w:p w:rsidR="005B6AB6" w:rsidRPr="00DD550F" w:rsidRDefault="008373FA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«Неделя здоровья»</w:t>
            </w:r>
          </w:p>
        </w:tc>
        <w:tc>
          <w:tcPr>
            <w:tcW w:w="3402" w:type="dxa"/>
          </w:tcPr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неделя</w:t>
            </w:r>
          </w:p>
          <w:p w:rsidR="005B6AB6" w:rsidRPr="00DD550F" w:rsidRDefault="008373FA" w:rsidP="00FD01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«Казачий край»</w:t>
            </w:r>
          </w:p>
        </w:tc>
        <w:tc>
          <w:tcPr>
            <w:tcW w:w="3686" w:type="dxa"/>
          </w:tcPr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2104">
              <w:rPr>
                <w:rFonts w:ascii="Times New Roman" w:hAnsi="Times New Roman" w:cs="Times New Roman"/>
                <w:b/>
                <w:sz w:val="28"/>
                <w:szCs w:val="28"/>
              </w:rPr>
              <w:t>4 неделя</w:t>
            </w:r>
          </w:p>
          <w:p w:rsidR="005B6AB6" w:rsidRPr="001E2104" w:rsidRDefault="002546D1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«До свиданья, лето!»</w:t>
            </w:r>
          </w:p>
        </w:tc>
      </w:tr>
      <w:tr w:rsidR="005B6AB6" w:rsidTr="005B6AB6">
        <w:tc>
          <w:tcPr>
            <w:tcW w:w="3499" w:type="dxa"/>
          </w:tcPr>
          <w:p w:rsidR="008373FA" w:rsidRPr="008373FA" w:rsidRDefault="008373FA" w:rsidP="008373FA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- Беседы: «У нас в гостях бабушки»</w:t>
            </w:r>
            <w:r w:rsidRPr="008373FA">
              <w:rPr>
                <w:color w:val="111111"/>
                <w:sz w:val="28"/>
                <w:szCs w:val="28"/>
              </w:rPr>
              <w:t xml:space="preserve">, </w:t>
            </w:r>
            <w:r>
              <w:rPr>
                <w:color w:val="111111"/>
                <w:sz w:val="28"/>
                <w:szCs w:val="28"/>
              </w:rPr>
              <w:t>«</w:t>
            </w:r>
            <w:r w:rsidRPr="008373FA">
              <w:rPr>
                <w:color w:val="111111"/>
                <w:sz w:val="28"/>
                <w:szCs w:val="28"/>
              </w:rPr>
              <w:t>Хочу быть как папа».</w:t>
            </w:r>
          </w:p>
          <w:p w:rsidR="008373FA" w:rsidRPr="008373FA" w:rsidRDefault="008373FA" w:rsidP="008373FA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- </w:t>
            </w:r>
            <w:r w:rsidRPr="008373FA">
              <w:rPr>
                <w:color w:val="111111"/>
                <w:sz w:val="28"/>
                <w:szCs w:val="28"/>
              </w:rPr>
              <w:t>Дидактические игры:</w:t>
            </w:r>
          </w:p>
          <w:p w:rsidR="008373FA" w:rsidRPr="008373FA" w:rsidRDefault="008373FA" w:rsidP="008373FA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8373FA">
              <w:rPr>
                <w:color w:val="111111"/>
                <w:sz w:val="28"/>
                <w:szCs w:val="28"/>
              </w:rPr>
              <w:t>«А ты кто такой?»; «Кому что надо?» (о профессии).</w:t>
            </w:r>
          </w:p>
          <w:p w:rsidR="008373FA" w:rsidRPr="008373FA" w:rsidRDefault="008373FA" w:rsidP="008373FA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- </w:t>
            </w:r>
            <w:r w:rsidRPr="008373FA">
              <w:rPr>
                <w:color w:val="111111"/>
                <w:sz w:val="28"/>
                <w:szCs w:val="28"/>
              </w:rPr>
              <w:t>Сюжетно-ролевые игры:</w:t>
            </w:r>
          </w:p>
          <w:p w:rsidR="008373FA" w:rsidRPr="008373FA" w:rsidRDefault="008373FA" w:rsidP="008373FA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8373FA">
              <w:rPr>
                <w:color w:val="111111"/>
                <w:sz w:val="28"/>
                <w:szCs w:val="28"/>
              </w:rPr>
              <w:t>«Семья»; «День рождения мишки».</w:t>
            </w:r>
          </w:p>
          <w:p w:rsidR="008373FA" w:rsidRPr="008373FA" w:rsidRDefault="008373FA" w:rsidP="008373FA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-</w:t>
            </w:r>
            <w:r w:rsidRPr="008373FA">
              <w:rPr>
                <w:color w:val="111111"/>
                <w:sz w:val="28"/>
                <w:szCs w:val="28"/>
              </w:rPr>
              <w:t>Пальчиковая игра «Мы делили апельсин».</w:t>
            </w:r>
          </w:p>
          <w:p w:rsidR="008373FA" w:rsidRPr="008373FA" w:rsidRDefault="008373FA" w:rsidP="008373FA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- </w:t>
            </w:r>
            <w:proofErr w:type="spellStart"/>
            <w:proofErr w:type="gramStart"/>
            <w:r w:rsidRPr="008373FA">
              <w:rPr>
                <w:color w:val="111111"/>
                <w:sz w:val="28"/>
                <w:szCs w:val="28"/>
              </w:rPr>
              <w:t>Чтение:К</w:t>
            </w:r>
            <w:proofErr w:type="spellEnd"/>
            <w:r w:rsidRPr="008373FA">
              <w:rPr>
                <w:color w:val="111111"/>
                <w:sz w:val="28"/>
                <w:szCs w:val="28"/>
              </w:rPr>
              <w:t>.</w:t>
            </w:r>
            <w:proofErr w:type="gramEnd"/>
            <w:r w:rsidRPr="008373FA">
              <w:rPr>
                <w:color w:val="111111"/>
                <w:sz w:val="28"/>
                <w:szCs w:val="28"/>
              </w:rPr>
              <w:t xml:space="preserve">  Ушинский «Петушок с семьей»; Л.  </w:t>
            </w:r>
            <w:proofErr w:type="spellStart"/>
            <w:r w:rsidRPr="008373FA">
              <w:rPr>
                <w:color w:val="111111"/>
                <w:sz w:val="28"/>
                <w:szCs w:val="28"/>
              </w:rPr>
              <w:t>Квитко</w:t>
            </w:r>
            <w:proofErr w:type="spellEnd"/>
            <w:r w:rsidRPr="008373FA">
              <w:rPr>
                <w:color w:val="111111"/>
                <w:sz w:val="28"/>
                <w:szCs w:val="28"/>
              </w:rPr>
              <w:t xml:space="preserve"> «Бабушкины руки».</w:t>
            </w:r>
          </w:p>
          <w:p w:rsidR="005B6AB6" w:rsidRPr="008373FA" w:rsidRDefault="008373FA" w:rsidP="008373FA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- </w:t>
            </w:r>
            <w:r w:rsidRPr="008373FA">
              <w:rPr>
                <w:color w:val="111111"/>
                <w:sz w:val="28"/>
                <w:szCs w:val="28"/>
              </w:rPr>
              <w:t>Подвижные игры:</w:t>
            </w:r>
            <w:r>
              <w:rPr>
                <w:color w:val="111111"/>
                <w:sz w:val="28"/>
                <w:szCs w:val="28"/>
              </w:rPr>
              <w:t xml:space="preserve"> </w:t>
            </w:r>
            <w:r w:rsidRPr="008373FA">
              <w:rPr>
                <w:color w:val="111111"/>
                <w:sz w:val="28"/>
                <w:szCs w:val="28"/>
              </w:rPr>
              <w:t>«Сол</w:t>
            </w:r>
            <w:r>
              <w:rPr>
                <w:color w:val="111111"/>
                <w:sz w:val="28"/>
                <w:szCs w:val="28"/>
              </w:rPr>
              <w:t>ны</w:t>
            </w:r>
            <w:r w:rsidRPr="008373FA">
              <w:rPr>
                <w:color w:val="111111"/>
                <w:sz w:val="28"/>
                <w:szCs w:val="28"/>
              </w:rPr>
              <w:t>шко и дождик»; «Лошадки».</w:t>
            </w:r>
          </w:p>
          <w:p w:rsidR="005B6AB6" w:rsidRPr="008373FA" w:rsidRDefault="008373FA" w:rsidP="00837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5B6AB6" w:rsidRPr="008373FA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светофора (05.08)</w:t>
            </w:r>
          </w:p>
          <w:p w:rsidR="005B6AB6" w:rsidRPr="008373FA" w:rsidRDefault="008373FA" w:rsidP="00837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- </w:t>
            </w:r>
            <w:r w:rsidR="005B6AB6" w:rsidRPr="008373FA">
              <w:rPr>
                <w:rFonts w:ascii="Times New Roman" w:hAnsi="Times New Roman" w:cs="Times New Roman"/>
                <w:sz w:val="28"/>
                <w:szCs w:val="28"/>
              </w:rPr>
              <w:t>Конкурс рисунков «Веселый светофор»</w:t>
            </w:r>
          </w:p>
          <w:p w:rsidR="005B6AB6" w:rsidRPr="002546D1" w:rsidRDefault="005B6AB6" w:rsidP="002546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AB6" w:rsidRDefault="005B6AB6" w:rsidP="005B6A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5" w:type="dxa"/>
          </w:tcPr>
          <w:p w:rsidR="005B6AB6" w:rsidRPr="00A274C2" w:rsidRDefault="00A274C2" w:rsidP="00A274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5B6AB6" w:rsidRPr="00A274C2">
              <w:rPr>
                <w:rFonts w:ascii="Times New Roman" w:hAnsi="Times New Roman" w:cs="Times New Roman"/>
                <w:sz w:val="28"/>
                <w:szCs w:val="28"/>
              </w:rPr>
              <w:t>Беседа: «Будь здоров», День физкультурника (10.08)</w:t>
            </w:r>
          </w:p>
          <w:p w:rsidR="009F5D11" w:rsidRPr="00A274C2" w:rsidRDefault="00A274C2" w:rsidP="00A274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F5D11" w:rsidRPr="00A274C2">
              <w:rPr>
                <w:rFonts w:ascii="Times New Roman" w:hAnsi="Times New Roman" w:cs="Times New Roman"/>
                <w:sz w:val="28"/>
                <w:szCs w:val="28"/>
              </w:rPr>
              <w:t>Спортивное развлечение «Олимпиада малышей»</w:t>
            </w:r>
          </w:p>
          <w:p w:rsidR="005B6AB6" w:rsidRPr="00A274C2" w:rsidRDefault="00A274C2" w:rsidP="00A274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="005B6AB6" w:rsidRPr="00A274C2">
              <w:rPr>
                <w:rFonts w:ascii="Times New Roman" w:hAnsi="Times New Roman" w:cs="Times New Roman"/>
                <w:sz w:val="28"/>
                <w:szCs w:val="28"/>
              </w:rPr>
              <w:t>Беседа :</w:t>
            </w:r>
            <w:proofErr w:type="gramEnd"/>
            <w:r w:rsidR="005B6AB6" w:rsidRPr="00A274C2">
              <w:rPr>
                <w:rFonts w:ascii="Times New Roman" w:hAnsi="Times New Roman" w:cs="Times New Roman"/>
                <w:sz w:val="28"/>
                <w:szCs w:val="28"/>
              </w:rPr>
              <w:t xml:space="preserve"> «Православный праздник – Медовый спас» (14.08)</w:t>
            </w:r>
          </w:p>
          <w:p w:rsidR="005B6AB6" w:rsidRPr="00A274C2" w:rsidRDefault="00A274C2" w:rsidP="00A274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A274C2">
              <w:rPr>
                <w:rFonts w:ascii="Times New Roman" w:hAnsi="Times New Roman" w:cs="Times New Roman"/>
                <w:sz w:val="28"/>
                <w:szCs w:val="28"/>
              </w:rPr>
              <w:t>Чтение сказки «Мойдодыр»</w:t>
            </w:r>
          </w:p>
          <w:p w:rsidR="005B6AB6" w:rsidRPr="00A274C2" w:rsidRDefault="00A274C2" w:rsidP="00A274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A274C2">
              <w:rPr>
                <w:rFonts w:ascii="Times New Roman" w:hAnsi="Times New Roman" w:cs="Times New Roman"/>
                <w:sz w:val="28"/>
                <w:szCs w:val="28"/>
              </w:rPr>
              <w:t>Подвижные игры: «Делай как я», «Футбол», «Поймай мяч».</w:t>
            </w:r>
          </w:p>
          <w:p w:rsidR="005B6AB6" w:rsidRPr="00A274C2" w:rsidRDefault="00A274C2" w:rsidP="00A274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A274C2">
              <w:rPr>
                <w:rFonts w:ascii="Times New Roman" w:hAnsi="Times New Roman" w:cs="Times New Roman"/>
                <w:sz w:val="28"/>
                <w:szCs w:val="28"/>
              </w:rPr>
              <w:t>Пальчиковые игры на развитие мелкой моторики</w:t>
            </w:r>
          </w:p>
        </w:tc>
        <w:tc>
          <w:tcPr>
            <w:tcW w:w="3402" w:type="dxa"/>
          </w:tcPr>
          <w:p w:rsidR="005B6AB6" w:rsidRPr="00A274C2" w:rsidRDefault="00A274C2" w:rsidP="00A274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A274C2">
              <w:rPr>
                <w:rFonts w:ascii="Times New Roman" w:hAnsi="Times New Roman" w:cs="Times New Roman"/>
                <w:sz w:val="28"/>
                <w:szCs w:val="28"/>
              </w:rPr>
              <w:t>Беседа «Край</w:t>
            </w:r>
            <w:r w:rsidR="00FD01CF" w:rsidRPr="00A274C2">
              <w:rPr>
                <w:rFonts w:ascii="Times New Roman" w:hAnsi="Times New Roman" w:cs="Times New Roman"/>
                <w:sz w:val="28"/>
                <w:szCs w:val="28"/>
              </w:rPr>
              <w:t xml:space="preserve"> казачий. Край родной. Край,</w:t>
            </w:r>
            <w:r w:rsidR="005B6AB6" w:rsidRPr="00A274C2">
              <w:rPr>
                <w:rFonts w:ascii="Times New Roman" w:hAnsi="Times New Roman" w:cs="Times New Roman"/>
                <w:sz w:val="28"/>
                <w:szCs w:val="28"/>
              </w:rPr>
              <w:t xml:space="preserve"> в котором мы живем!»</w:t>
            </w:r>
          </w:p>
          <w:p w:rsidR="005B6AB6" w:rsidRPr="00A274C2" w:rsidRDefault="00A274C2" w:rsidP="00A274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A274C2">
              <w:rPr>
                <w:rFonts w:ascii="Times New Roman" w:hAnsi="Times New Roman" w:cs="Times New Roman"/>
                <w:sz w:val="28"/>
                <w:szCs w:val="28"/>
              </w:rPr>
              <w:t>Подвижные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казачьи </w:t>
            </w:r>
            <w:r w:rsidR="005B6AB6" w:rsidRPr="00A274C2">
              <w:rPr>
                <w:rFonts w:ascii="Times New Roman" w:hAnsi="Times New Roman" w:cs="Times New Roman"/>
                <w:sz w:val="28"/>
                <w:szCs w:val="28"/>
              </w:rPr>
              <w:t xml:space="preserve"> игры: «Салки», «Жмурки», «Казаки разбойники»</w:t>
            </w:r>
          </w:p>
          <w:p w:rsidR="005B6AB6" w:rsidRPr="00A274C2" w:rsidRDefault="00A274C2" w:rsidP="00A274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A274C2">
              <w:rPr>
                <w:rFonts w:ascii="Times New Roman" w:hAnsi="Times New Roman" w:cs="Times New Roman"/>
                <w:sz w:val="28"/>
                <w:szCs w:val="28"/>
              </w:rPr>
              <w:t>Малоподвижные игры «Брось мяч мне, а я тебе»</w:t>
            </w:r>
          </w:p>
          <w:p w:rsidR="005B6AB6" w:rsidRPr="00A274C2" w:rsidRDefault="00A274C2" w:rsidP="00A274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A274C2">
              <w:rPr>
                <w:rFonts w:ascii="Times New Roman" w:hAnsi="Times New Roman" w:cs="Times New Roman"/>
                <w:sz w:val="28"/>
                <w:szCs w:val="28"/>
              </w:rPr>
              <w:t xml:space="preserve">Прослушивание в аудиозаписи казачьих песен и мелодий. </w:t>
            </w:r>
          </w:p>
          <w:p w:rsidR="005B6AB6" w:rsidRPr="00A274C2" w:rsidRDefault="00A274C2" w:rsidP="00A274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A274C2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мультфильмов про казаков.</w:t>
            </w:r>
          </w:p>
          <w:p w:rsidR="005B6AB6" w:rsidRPr="00A274C2" w:rsidRDefault="00A274C2" w:rsidP="00A274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A274C2">
              <w:rPr>
                <w:rFonts w:ascii="Times New Roman" w:hAnsi="Times New Roman" w:cs="Times New Roman"/>
                <w:sz w:val="28"/>
                <w:szCs w:val="28"/>
              </w:rPr>
              <w:t>Чтение сказок в казачьем уголке.</w:t>
            </w:r>
          </w:p>
          <w:p w:rsidR="005B6AB6" w:rsidRPr="00042D6D" w:rsidRDefault="005B6AB6" w:rsidP="005B6A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5B6AB6" w:rsidRPr="00A274C2" w:rsidRDefault="00A274C2" w:rsidP="00A274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A274C2">
              <w:rPr>
                <w:rFonts w:ascii="Times New Roman" w:hAnsi="Times New Roman" w:cs="Times New Roman"/>
                <w:sz w:val="28"/>
                <w:szCs w:val="28"/>
              </w:rPr>
              <w:t>Беседа: «День государственного флага РФ» (22.08)</w:t>
            </w:r>
          </w:p>
          <w:p w:rsidR="005B6AB6" w:rsidRPr="00A274C2" w:rsidRDefault="00A274C2" w:rsidP="00A274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B6AB6" w:rsidRPr="00A274C2">
              <w:rPr>
                <w:rFonts w:ascii="Times New Roman" w:hAnsi="Times New Roman" w:cs="Times New Roman"/>
                <w:sz w:val="28"/>
                <w:szCs w:val="28"/>
              </w:rPr>
              <w:t>Беседа о православных праздниках – Ильин день, Яблочный спас, Ореховый спас.</w:t>
            </w:r>
          </w:p>
          <w:p w:rsidR="005B6AB6" w:rsidRPr="00A274C2" w:rsidRDefault="00A274C2" w:rsidP="00A274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A274C2">
              <w:rPr>
                <w:rFonts w:ascii="Times New Roman" w:hAnsi="Times New Roman" w:cs="Times New Roman"/>
                <w:sz w:val="28"/>
                <w:szCs w:val="28"/>
              </w:rPr>
              <w:t>Малоподвижные игры: «Мы построим замок из песка», «Лепим куличики».</w:t>
            </w:r>
          </w:p>
          <w:p w:rsidR="005B6AB6" w:rsidRPr="00A274C2" w:rsidRDefault="00A274C2" w:rsidP="00A274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A274C2">
              <w:rPr>
                <w:rFonts w:ascii="Times New Roman" w:hAnsi="Times New Roman" w:cs="Times New Roman"/>
                <w:sz w:val="28"/>
                <w:szCs w:val="28"/>
              </w:rPr>
              <w:t>Дидактические игры: «С какого цветка бабочка?», «Чей детеныш?»</w:t>
            </w:r>
          </w:p>
          <w:p w:rsidR="005B6AB6" w:rsidRPr="00A274C2" w:rsidRDefault="00A274C2" w:rsidP="00A274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B6AB6" w:rsidRPr="00A274C2">
              <w:rPr>
                <w:rFonts w:ascii="Times New Roman" w:hAnsi="Times New Roman" w:cs="Times New Roman"/>
                <w:sz w:val="28"/>
                <w:szCs w:val="28"/>
              </w:rPr>
              <w:t>Подвижные игры с элементами имитации повадок животных и птиц.</w:t>
            </w:r>
          </w:p>
        </w:tc>
      </w:tr>
    </w:tbl>
    <w:p w:rsidR="005B6AB6" w:rsidRDefault="005B6AB6" w:rsidP="005B6AB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СЕНТЯБРЬ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3544"/>
        <w:gridCol w:w="3544"/>
        <w:gridCol w:w="3402"/>
        <w:gridCol w:w="3686"/>
      </w:tblGrid>
      <w:tr w:rsidR="005B6AB6" w:rsidTr="005B6AB6">
        <w:tc>
          <w:tcPr>
            <w:tcW w:w="3544" w:type="dxa"/>
          </w:tcPr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неделя</w:t>
            </w:r>
          </w:p>
          <w:p w:rsidR="005B6AB6" w:rsidRPr="00183123" w:rsidRDefault="00941DC2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2546D1">
              <w:rPr>
                <w:rFonts w:ascii="Times New Roman" w:hAnsi="Times New Roman" w:cs="Times New Roman"/>
                <w:b/>
                <w:sz w:val="28"/>
                <w:szCs w:val="28"/>
              </w:rPr>
              <w:t>Наш любимый детский сад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3544" w:type="dxa"/>
          </w:tcPr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неделя</w:t>
            </w:r>
          </w:p>
          <w:p w:rsidR="005B6AB6" w:rsidRPr="00183123" w:rsidRDefault="00941DC2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«Игрушки в детском саду»</w:t>
            </w:r>
          </w:p>
        </w:tc>
        <w:tc>
          <w:tcPr>
            <w:tcW w:w="3402" w:type="dxa"/>
          </w:tcPr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неделя </w:t>
            </w:r>
          </w:p>
          <w:p w:rsidR="005B6AB6" w:rsidRPr="00183123" w:rsidRDefault="00941DC2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«Обитатели леса»</w:t>
            </w:r>
          </w:p>
        </w:tc>
        <w:tc>
          <w:tcPr>
            <w:tcW w:w="3686" w:type="dxa"/>
          </w:tcPr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неделя</w:t>
            </w:r>
          </w:p>
          <w:p w:rsidR="005B6AB6" w:rsidRPr="00183123" w:rsidRDefault="00F4158C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«Миру – мир!»</w:t>
            </w:r>
          </w:p>
        </w:tc>
      </w:tr>
      <w:tr w:rsidR="005B6AB6" w:rsidTr="005B6AB6">
        <w:tc>
          <w:tcPr>
            <w:tcW w:w="3544" w:type="dxa"/>
          </w:tcPr>
          <w:p w:rsidR="002546D1" w:rsidRPr="002546D1" w:rsidRDefault="002546D1" w:rsidP="002546D1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- </w:t>
            </w:r>
            <w:r w:rsidRPr="002546D1">
              <w:rPr>
                <w:color w:val="111111"/>
                <w:sz w:val="28"/>
                <w:szCs w:val="28"/>
              </w:rPr>
              <w:t>Беседы:</w:t>
            </w:r>
            <w:r w:rsidR="003B43D2">
              <w:rPr>
                <w:color w:val="111111"/>
                <w:sz w:val="28"/>
                <w:szCs w:val="28"/>
              </w:rPr>
              <w:t xml:space="preserve"> </w:t>
            </w:r>
            <w:r w:rsidRPr="002546D1">
              <w:rPr>
                <w:color w:val="111111"/>
                <w:sz w:val="28"/>
                <w:szCs w:val="28"/>
              </w:rPr>
              <w:t>«Какая наша группа?»; «Что делает помощник воспитателя?».</w:t>
            </w:r>
          </w:p>
          <w:p w:rsidR="002546D1" w:rsidRPr="002546D1" w:rsidRDefault="002546D1" w:rsidP="002546D1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- </w:t>
            </w:r>
            <w:proofErr w:type="gramStart"/>
            <w:r w:rsidRPr="002546D1">
              <w:rPr>
                <w:color w:val="111111"/>
                <w:sz w:val="28"/>
                <w:szCs w:val="28"/>
              </w:rPr>
              <w:t>Экскурсии</w:t>
            </w:r>
            <w:r w:rsidR="003B43D2">
              <w:rPr>
                <w:color w:val="111111"/>
                <w:sz w:val="28"/>
                <w:szCs w:val="28"/>
              </w:rPr>
              <w:t xml:space="preserve"> </w:t>
            </w:r>
            <w:r w:rsidRPr="002546D1">
              <w:rPr>
                <w:color w:val="111111"/>
                <w:sz w:val="28"/>
                <w:szCs w:val="28"/>
              </w:rPr>
              <w:t>:на</w:t>
            </w:r>
            <w:proofErr w:type="gramEnd"/>
            <w:r w:rsidRPr="002546D1">
              <w:rPr>
                <w:color w:val="111111"/>
                <w:sz w:val="28"/>
                <w:szCs w:val="28"/>
              </w:rPr>
              <w:t xml:space="preserve"> кухню; по территории детского сада.</w:t>
            </w:r>
          </w:p>
          <w:p w:rsidR="002546D1" w:rsidRPr="002546D1" w:rsidRDefault="002546D1" w:rsidP="002546D1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- </w:t>
            </w:r>
            <w:r w:rsidRPr="002546D1">
              <w:rPr>
                <w:color w:val="111111"/>
                <w:sz w:val="28"/>
                <w:szCs w:val="28"/>
              </w:rPr>
              <w:t>Развивающая игра «Кукла Наташа».</w:t>
            </w:r>
          </w:p>
          <w:p w:rsidR="002546D1" w:rsidRPr="002546D1" w:rsidRDefault="002546D1" w:rsidP="002546D1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- </w:t>
            </w:r>
            <w:r w:rsidRPr="002546D1">
              <w:rPr>
                <w:color w:val="111111"/>
                <w:sz w:val="28"/>
                <w:szCs w:val="28"/>
              </w:rPr>
              <w:t>Дидактические игры:</w:t>
            </w:r>
          </w:p>
          <w:p w:rsidR="002546D1" w:rsidRPr="002546D1" w:rsidRDefault="002546D1" w:rsidP="002546D1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2546D1">
              <w:rPr>
                <w:color w:val="111111"/>
                <w:sz w:val="28"/>
                <w:szCs w:val="28"/>
              </w:rPr>
              <w:t>«Из чего сделаны наши игрушки?»; «Что растет на участке?».</w:t>
            </w:r>
          </w:p>
          <w:p w:rsidR="002546D1" w:rsidRPr="002546D1" w:rsidRDefault="002546D1" w:rsidP="002546D1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- </w:t>
            </w:r>
            <w:r w:rsidRPr="002546D1">
              <w:rPr>
                <w:color w:val="111111"/>
                <w:sz w:val="28"/>
                <w:szCs w:val="28"/>
              </w:rPr>
              <w:t>Сюжетно-ролевые игры:</w:t>
            </w:r>
          </w:p>
          <w:p w:rsidR="002546D1" w:rsidRPr="002546D1" w:rsidRDefault="002546D1" w:rsidP="002546D1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2546D1">
              <w:rPr>
                <w:color w:val="111111"/>
                <w:sz w:val="28"/>
                <w:szCs w:val="28"/>
              </w:rPr>
              <w:t>«Детский сад»; «Семья».</w:t>
            </w:r>
          </w:p>
          <w:p w:rsidR="002546D1" w:rsidRPr="002546D1" w:rsidRDefault="002546D1" w:rsidP="002546D1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- Чтение:</w:t>
            </w:r>
            <w:r w:rsidR="003B43D2">
              <w:rPr>
                <w:color w:val="111111"/>
                <w:sz w:val="28"/>
                <w:szCs w:val="28"/>
              </w:rPr>
              <w:t xml:space="preserve"> </w:t>
            </w:r>
            <w:r w:rsidRPr="002546D1">
              <w:rPr>
                <w:color w:val="111111"/>
                <w:sz w:val="28"/>
                <w:szCs w:val="28"/>
              </w:rPr>
              <w:t>З</w:t>
            </w:r>
            <w:r>
              <w:rPr>
                <w:color w:val="111111"/>
                <w:sz w:val="28"/>
                <w:szCs w:val="28"/>
              </w:rPr>
              <w:t xml:space="preserve">.  Александрова «Катя в яслях»; </w:t>
            </w:r>
            <w:r w:rsidRPr="002546D1">
              <w:rPr>
                <w:color w:val="111111"/>
                <w:sz w:val="28"/>
                <w:szCs w:val="28"/>
              </w:rPr>
              <w:t>Е.  Янковская «Я хожу в детский сад».</w:t>
            </w:r>
          </w:p>
          <w:p w:rsidR="002546D1" w:rsidRPr="002546D1" w:rsidRDefault="002546D1" w:rsidP="002546D1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- </w:t>
            </w:r>
            <w:r w:rsidRPr="002546D1">
              <w:rPr>
                <w:color w:val="111111"/>
                <w:sz w:val="28"/>
                <w:szCs w:val="28"/>
              </w:rPr>
              <w:t>Подвижные игры:</w:t>
            </w:r>
          </w:p>
          <w:p w:rsidR="002546D1" w:rsidRPr="002546D1" w:rsidRDefault="002546D1" w:rsidP="002546D1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2546D1">
              <w:rPr>
                <w:color w:val="111111"/>
                <w:sz w:val="28"/>
                <w:szCs w:val="28"/>
              </w:rPr>
              <w:t xml:space="preserve">«Трамвай»; «Воробушки и </w:t>
            </w:r>
            <w:r w:rsidRPr="002546D1">
              <w:rPr>
                <w:color w:val="111111"/>
                <w:sz w:val="28"/>
                <w:szCs w:val="28"/>
              </w:rPr>
              <w:lastRenderedPageBreak/>
              <w:t>автомобили».</w:t>
            </w:r>
          </w:p>
          <w:p w:rsidR="002546D1" w:rsidRDefault="002546D1" w:rsidP="002546D1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  <w:r>
              <w:rPr>
                <w:color w:val="111111"/>
                <w:sz w:val="28"/>
                <w:szCs w:val="28"/>
              </w:rPr>
              <w:t xml:space="preserve">- </w:t>
            </w:r>
            <w:r w:rsidR="00941DC2">
              <w:rPr>
                <w:color w:val="111111"/>
                <w:sz w:val="28"/>
                <w:szCs w:val="28"/>
              </w:rPr>
              <w:t>Развлечение «Первый праздник сентября»</w:t>
            </w:r>
          </w:p>
          <w:p w:rsidR="005B6AB6" w:rsidRPr="0087073D" w:rsidRDefault="005B6AB6" w:rsidP="002546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941DC2" w:rsidRPr="00941DC2" w:rsidRDefault="00941DC2" w:rsidP="00941DC2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lastRenderedPageBreak/>
              <w:t xml:space="preserve">- Беседы: </w:t>
            </w:r>
            <w:r w:rsidRPr="00941DC2">
              <w:rPr>
                <w:color w:val="111111"/>
                <w:sz w:val="28"/>
                <w:szCs w:val="28"/>
              </w:rPr>
              <w:t>«Игрушки в нашей комнате»; о том, как следить не только за своим внешним видом, но и за игрушками.</w:t>
            </w:r>
          </w:p>
          <w:p w:rsidR="00941DC2" w:rsidRPr="00941DC2" w:rsidRDefault="00941DC2" w:rsidP="00941DC2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- </w:t>
            </w:r>
            <w:r w:rsidRPr="00941DC2">
              <w:rPr>
                <w:color w:val="111111"/>
                <w:sz w:val="28"/>
                <w:szCs w:val="28"/>
              </w:rPr>
              <w:t>Дидактические игры:</w:t>
            </w:r>
          </w:p>
          <w:p w:rsidR="00941DC2" w:rsidRPr="00941DC2" w:rsidRDefault="00941DC2" w:rsidP="00941DC2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941DC2">
              <w:rPr>
                <w:color w:val="111111"/>
                <w:sz w:val="28"/>
                <w:szCs w:val="28"/>
              </w:rPr>
              <w:t>«Подскажите Петрушке, как надо правильно прощаться»;</w:t>
            </w:r>
            <w:r w:rsidR="003B43D2">
              <w:rPr>
                <w:color w:val="111111"/>
                <w:sz w:val="28"/>
                <w:szCs w:val="28"/>
              </w:rPr>
              <w:t xml:space="preserve"> </w:t>
            </w:r>
            <w:r w:rsidRPr="00941DC2">
              <w:rPr>
                <w:color w:val="111111"/>
                <w:sz w:val="28"/>
                <w:szCs w:val="28"/>
              </w:rPr>
              <w:t>«Подбери посуду для кухни».</w:t>
            </w:r>
          </w:p>
          <w:p w:rsidR="00941DC2" w:rsidRPr="00941DC2" w:rsidRDefault="00941DC2" w:rsidP="00941DC2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- </w:t>
            </w:r>
            <w:r w:rsidRPr="00941DC2">
              <w:rPr>
                <w:color w:val="111111"/>
                <w:sz w:val="28"/>
                <w:szCs w:val="28"/>
              </w:rPr>
              <w:t>Сюжетно-ролевые игры:</w:t>
            </w:r>
          </w:p>
          <w:p w:rsidR="00941DC2" w:rsidRPr="00941DC2" w:rsidRDefault="00941DC2" w:rsidP="00941DC2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941DC2">
              <w:rPr>
                <w:color w:val="111111"/>
                <w:sz w:val="28"/>
                <w:szCs w:val="28"/>
              </w:rPr>
              <w:t>«Напои куклу чаем»; «Семья».</w:t>
            </w:r>
          </w:p>
          <w:p w:rsidR="00941DC2" w:rsidRPr="00941DC2" w:rsidRDefault="00941DC2" w:rsidP="00941DC2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- </w:t>
            </w:r>
            <w:r w:rsidRPr="00941DC2">
              <w:rPr>
                <w:color w:val="111111"/>
                <w:sz w:val="28"/>
                <w:szCs w:val="28"/>
              </w:rPr>
              <w:t>Чтение:</w:t>
            </w:r>
            <w:r w:rsidR="003B43D2">
              <w:rPr>
                <w:color w:val="111111"/>
                <w:sz w:val="28"/>
                <w:szCs w:val="28"/>
              </w:rPr>
              <w:t xml:space="preserve"> А.  </w:t>
            </w:r>
            <w:proofErr w:type="spellStart"/>
            <w:r w:rsidR="003B43D2">
              <w:rPr>
                <w:color w:val="111111"/>
                <w:sz w:val="28"/>
                <w:szCs w:val="28"/>
              </w:rPr>
              <w:t>Барто</w:t>
            </w:r>
            <w:proofErr w:type="spellEnd"/>
            <w:r w:rsidR="003B43D2">
              <w:rPr>
                <w:color w:val="111111"/>
                <w:sz w:val="28"/>
                <w:szCs w:val="28"/>
              </w:rPr>
              <w:t xml:space="preserve"> «Игрушки»; Б. </w:t>
            </w:r>
            <w:proofErr w:type="spellStart"/>
            <w:r w:rsidRPr="00941DC2">
              <w:rPr>
                <w:color w:val="111111"/>
                <w:sz w:val="28"/>
                <w:szCs w:val="28"/>
              </w:rPr>
              <w:t>Заходер</w:t>
            </w:r>
            <w:proofErr w:type="spellEnd"/>
            <w:r w:rsidRPr="00941DC2">
              <w:rPr>
                <w:color w:val="111111"/>
                <w:sz w:val="28"/>
                <w:szCs w:val="28"/>
              </w:rPr>
              <w:t xml:space="preserve"> «Строители».</w:t>
            </w:r>
          </w:p>
          <w:p w:rsidR="00941DC2" w:rsidRPr="00941DC2" w:rsidRDefault="00941DC2" w:rsidP="00941DC2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- </w:t>
            </w:r>
            <w:r w:rsidRPr="00941DC2">
              <w:rPr>
                <w:color w:val="111111"/>
                <w:sz w:val="28"/>
                <w:szCs w:val="28"/>
              </w:rPr>
              <w:t xml:space="preserve">Продуктивная </w:t>
            </w:r>
            <w:proofErr w:type="gramStart"/>
            <w:r w:rsidRPr="00941DC2">
              <w:rPr>
                <w:color w:val="111111"/>
                <w:sz w:val="28"/>
                <w:szCs w:val="28"/>
              </w:rPr>
              <w:t>деятель</w:t>
            </w:r>
            <w:r w:rsidR="00F4158C">
              <w:rPr>
                <w:color w:val="111111"/>
                <w:sz w:val="28"/>
                <w:szCs w:val="28"/>
              </w:rPr>
              <w:t>-</w:t>
            </w:r>
            <w:proofErr w:type="spellStart"/>
            <w:r w:rsidRPr="00941DC2">
              <w:rPr>
                <w:color w:val="111111"/>
                <w:sz w:val="28"/>
                <w:szCs w:val="28"/>
              </w:rPr>
              <w:t>ность</w:t>
            </w:r>
            <w:proofErr w:type="spellEnd"/>
            <w:proofErr w:type="gramEnd"/>
            <w:r w:rsidRPr="00941DC2">
              <w:rPr>
                <w:color w:val="111111"/>
                <w:sz w:val="28"/>
                <w:szCs w:val="28"/>
              </w:rPr>
              <w:t xml:space="preserve"> «Построим мебель для куклы и мишки».</w:t>
            </w:r>
          </w:p>
          <w:p w:rsidR="00941DC2" w:rsidRPr="00941DC2" w:rsidRDefault="00941DC2" w:rsidP="00F4158C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lastRenderedPageBreak/>
              <w:t xml:space="preserve">- </w:t>
            </w:r>
            <w:r w:rsidRPr="00941DC2">
              <w:rPr>
                <w:color w:val="111111"/>
                <w:sz w:val="28"/>
                <w:szCs w:val="28"/>
              </w:rPr>
              <w:t>Подвижные игры: «Солнышко и дождик».</w:t>
            </w:r>
          </w:p>
          <w:p w:rsidR="005B6AB6" w:rsidRDefault="00F4158C" w:rsidP="00F4158C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- </w:t>
            </w:r>
            <w:r w:rsidR="00941DC2" w:rsidRPr="00941DC2">
              <w:rPr>
                <w:color w:val="111111"/>
                <w:sz w:val="28"/>
                <w:szCs w:val="28"/>
              </w:rPr>
              <w:t>Дидактическая игра «Что звучит?».</w:t>
            </w:r>
          </w:p>
        </w:tc>
        <w:tc>
          <w:tcPr>
            <w:tcW w:w="3402" w:type="dxa"/>
          </w:tcPr>
          <w:p w:rsidR="00F4158C" w:rsidRDefault="00F4158C" w:rsidP="00F41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Беседа: «Кто живет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лесу </w:t>
            </w:r>
            <w:r w:rsidR="005B6AB6" w:rsidRPr="00F4158C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proofErr w:type="gramEnd"/>
            <w:r w:rsidR="005B6AB6" w:rsidRPr="00F4158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6AB6" w:rsidRPr="00F4158C" w:rsidRDefault="00F4158C" w:rsidP="00F41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Беседа: «Что такое лес? Кого мы видим в лесу?»,</w:t>
            </w:r>
          </w:p>
          <w:p w:rsidR="005B6AB6" w:rsidRPr="00F4158C" w:rsidRDefault="00F4158C" w:rsidP="00F41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F4158C">
              <w:rPr>
                <w:rFonts w:ascii="Times New Roman" w:hAnsi="Times New Roman" w:cs="Times New Roman"/>
                <w:sz w:val="28"/>
                <w:szCs w:val="28"/>
              </w:rPr>
              <w:t>День работников леса (15.09)</w:t>
            </w:r>
          </w:p>
          <w:p w:rsidR="005B6AB6" w:rsidRPr="00F4158C" w:rsidRDefault="00F4158C" w:rsidP="00F41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F4158C">
              <w:rPr>
                <w:rFonts w:ascii="Times New Roman" w:hAnsi="Times New Roman" w:cs="Times New Roman"/>
                <w:sz w:val="28"/>
                <w:szCs w:val="28"/>
              </w:rPr>
              <w:t>Развивающие игры по развитию речи: «Кто что ест?»</w:t>
            </w:r>
          </w:p>
          <w:p w:rsidR="005B6AB6" w:rsidRPr="00F4158C" w:rsidRDefault="00F4158C" w:rsidP="00F41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F4158C">
              <w:rPr>
                <w:rFonts w:ascii="Times New Roman" w:hAnsi="Times New Roman" w:cs="Times New Roman"/>
                <w:sz w:val="28"/>
                <w:szCs w:val="28"/>
              </w:rPr>
              <w:t>Дидактические игры: «Назови маму и ее детеныша», «</w:t>
            </w:r>
            <w:r w:rsidR="00941DC2" w:rsidRPr="00F4158C">
              <w:rPr>
                <w:rFonts w:ascii="Times New Roman" w:hAnsi="Times New Roman" w:cs="Times New Roman"/>
                <w:sz w:val="28"/>
                <w:szCs w:val="28"/>
              </w:rPr>
              <w:t>Кто дружит с елью?</w:t>
            </w:r>
            <w:r w:rsidR="005B6AB6" w:rsidRPr="00F4158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B6AB6" w:rsidRDefault="00F4158C" w:rsidP="00F41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F4158C">
              <w:rPr>
                <w:rFonts w:ascii="Times New Roman" w:hAnsi="Times New Roman" w:cs="Times New Roman"/>
                <w:sz w:val="28"/>
                <w:szCs w:val="28"/>
              </w:rPr>
              <w:t>Подвижные игры: «Воробышки и кот»</w:t>
            </w:r>
          </w:p>
          <w:p w:rsidR="00F4158C" w:rsidRPr="00F4158C" w:rsidRDefault="00F4158C" w:rsidP="00F41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Хороводная игра «Заинька»</w:t>
            </w:r>
          </w:p>
          <w:p w:rsidR="00F4158C" w:rsidRPr="00F4158C" w:rsidRDefault="00F4158C" w:rsidP="00F41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F4158C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«Дом и ворота»</w:t>
            </w:r>
          </w:p>
          <w:p w:rsidR="005B6AB6" w:rsidRPr="00F4158C" w:rsidRDefault="00F4158C" w:rsidP="00F41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Физкультурный досуг: </w:t>
            </w:r>
            <w:r w:rsidR="003B43D2">
              <w:rPr>
                <w:rFonts w:ascii="Times New Roman" w:hAnsi="Times New Roman" w:cs="Times New Roman"/>
                <w:sz w:val="28"/>
                <w:szCs w:val="28"/>
              </w:rPr>
              <w:t xml:space="preserve"> «Мой веселый, звонкий мяч»</w:t>
            </w:r>
          </w:p>
        </w:tc>
        <w:tc>
          <w:tcPr>
            <w:tcW w:w="3686" w:type="dxa"/>
          </w:tcPr>
          <w:p w:rsidR="005B6AB6" w:rsidRPr="00F4158C" w:rsidRDefault="00F4158C" w:rsidP="00F41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5B6AB6" w:rsidRPr="00F4158C">
              <w:rPr>
                <w:rFonts w:ascii="Times New Roman" w:hAnsi="Times New Roman" w:cs="Times New Roman"/>
                <w:sz w:val="28"/>
                <w:szCs w:val="28"/>
              </w:rPr>
              <w:t xml:space="preserve"> «Международный день мира» (21.09)</w:t>
            </w:r>
          </w:p>
          <w:p w:rsidR="005B6AB6" w:rsidRPr="00F4158C" w:rsidRDefault="00F4158C" w:rsidP="00F41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F4158C">
              <w:rPr>
                <w:rFonts w:ascii="Times New Roman" w:hAnsi="Times New Roman" w:cs="Times New Roman"/>
                <w:sz w:val="28"/>
                <w:szCs w:val="28"/>
              </w:rPr>
              <w:t>Дидактическая игра по развитию речи: «Чудесный мешочек»</w:t>
            </w:r>
          </w:p>
          <w:p w:rsidR="005B6AB6" w:rsidRPr="00F4158C" w:rsidRDefault="00F4158C" w:rsidP="00F41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F4158C">
              <w:rPr>
                <w:rFonts w:ascii="Times New Roman" w:hAnsi="Times New Roman" w:cs="Times New Roman"/>
                <w:sz w:val="28"/>
                <w:szCs w:val="28"/>
              </w:rPr>
              <w:t>Подвижные игры: «У медведя во бору», «Зайцы и волк»</w:t>
            </w:r>
          </w:p>
          <w:p w:rsidR="005B6AB6" w:rsidRDefault="00F4158C" w:rsidP="00F41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F4158C">
              <w:rPr>
                <w:rFonts w:ascii="Times New Roman" w:hAnsi="Times New Roman" w:cs="Times New Roman"/>
                <w:sz w:val="28"/>
                <w:szCs w:val="28"/>
              </w:rPr>
              <w:t>Малоподвижные игры с игрушками «Животные»</w:t>
            </w:r>
          </w:p>
          <w:p w:rsidR="00F4158C" w:rsidRPr="00F4158C" w:rsidRDefault="00F4158C" w:rsidP="00F41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Хороводная игра «Каравай», «Шарик»</w:t>
            </w:r>
          </w:p>
          <w:p w:rsidR="005B6AB6" w:rsidRPr="00F4158C" w:rsidRDefault="00F4158C" w:rsidP="00F41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F4158C">
              <w:rPr>
                <w:rFonts w:ascii="Times New Roman" w:hAnsi="Times New Roman" w:cs="Times New Roman"/>
                <w:sz w:val="28"/>
                <w:szCs w:val="28"/>
              </w:rPr>
              <w:t>Артикуляционная гимнастика</w:t>
            </w:r>
          </w:p>
          <w:p w:rsidR="005B6AB6" w:rsidRDefault="00F4158C" w:rsidP="00F41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F4158C">
              <w:rPr>
                <w:rFonts w:ascii="Times New Roman" w:hAnsi="Times New Roman" w:cs="Times New Roman"/>
                <w:sz w:val="28"/>
                <w:szCs w:val="28"/>
              </w:rPr>
              <w:t>Пальчиковые игры</w:t>
            </w:r>
          </w:p>
          <w:p w:rsidR="00F4158C" w:rsidRPr="00F4158C" w:rsidRDefault="00F4158C" w:rsidP="00F41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Изготовление сувениров ко Дню дошкольного работника.</w:t>
            </w:r>
          </w:p>
          <w:p w:rsidR="005B6AB6" w:rsidRPr="00F4158C" w:rsidRDefault="00F4158C" w:rsidP="00F41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F4158C">
              <w:rPr>
                <w:rFonts w:ascii="Times New Roman" w:hAnsi="Times New Roman" w:cs="Times New Roman"/>
                <w:sz w:val="28"/>
                <w:szCs w:val="28"/>
              </w:rPr>
              <w:t>Утренник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B6AB6" w:rsidRPr="00F4158C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посвященный </w:t>
            </w:r>
            <w:r w:rsidR="005B6AB6" w:rsidRPr="00F415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Дню дошкольного работника (27.09)</w:t>
            </w:r>
          </w:p>
        </w:tc>
      </w:tr>
    </w:tbl>
    <w:p w:rsidR="005B6AB6" w:rsidRDefault="005B6AB6" w:rsidP="005B6AB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ОКТЯБРЬ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3544"/>
        <w:gridCol w:w="3544"/>
        <w:gridCol w:w="3402"/>
        <w:gridCol w:w="3686"/>
      </w:tblGrid>
      <w:tr w:rsidR="005B6AB6" w:rsidTr="005B6AB6">
        <w:tc>
          <w:tcPr>
            <w:tcW w:w="3544" w:type="dxa"/>
          </w:tcPr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неделя</w:t>
            </w:r>
          </w:p>
          <w:p w:rsidR="005B6AB6" w:rsidRPr="000530C2" w:rsidRDefault="003F66A5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«Золотая осень»</w:t>
            </w:r>
          </w:p>
        </w:tc>
        <w:tc>
          <w:tcPr>
            <w:tcW w:w="3544" w:type="dxa"/>
          </w:tcPr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неделя</w:t>
            </w:r>
          </w:p>
          <w:p w:rsidR="005B6AB6" w:rsidRPr="000530C2" w:rsidRDefault="003F66A5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«Овощи</w:t>
            </w:r>
            <w:r w:rsidR="005B6AB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3402" w:type="dxa"/>
          </w:tcPr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неделя</w:t>
            </w:r>
          </w:p>
          <w:p w:rsidR="005B6AB6" w:rsidRPr="000530C2" w:rsidRDefault="00F81CFC" w:rsidP="00F81CF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«Ф</w:t>
            </w:r>
            <w:r w:rsidR="005B6AB6">
              <w:rPr>
                <w:rFonts w:ascii="Times New Roman" w:hAnsi="Times New Roman" w:cs="Times New Roman"/>
                <w:b/>
                <w:sz w:val="28"/>
                <w:szCs w:val="28"/>
              </w:rPr>
              <w:t>рукты»</w:t>
            </w:r>
          </w:p>
        </w:tc>
        <w:tc>
          <w:tcPr>
            <w:tcW w:w="3686" w:type="dxa"/>
          </w:tcPr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неделя</w:t>
            </w:r>
          </w:p>
          <w:p w:rsidR="005B6AB6" w:rsidRPr="007D028E" w:rsidRDefault="00D23303" w:rsidP="00D233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«Деревья, листья, плоды</w:t>
            </w:r>
            <w:r w:rsidR="005B6AB6" w:rsidRPr="007D028E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5B6AB6" w:rsidRPr="000530C2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B6AB6" w:rsidTr="005B6AB6">
        <w:trPr>
          <w:trHeight w:val="7855"/>
        </w:trPr>
        <w:tc>
          <w:tcPr>
            <w:tcW w:w="3544" w:type="dxa"/>
          </w:tcPr>
          <w:p w:rsidR="005B6AB6" w:rsidRPr="003F66A5" w:rsidRDefault="003F66A5" w:rsidP="003F6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5B6AB6" w:rsidRPr="003F66A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пожилых людей (01.10)</w:t>
            </w:r>
          </w:p>
          <w:p w:rsidR="005B6AB6" w:rsidRPr="003F66A5" w:rsidRDefault="003F66A5" w:rsidP="003F6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3F66A5">
              <w:rPr>
                <w:rFonts w:ascii="Times New Roman" w:hAnsi="Times New Roman" w:cs="Times New Roman"/>
                <w:sz w:val="28"/>
                <w:szCs w:val="28"/>
              </w:rPr>
              <w:t>Беседа «День учителя» (05.10)</w:t>
            </w:r>
          </w:p>
          <w:p w:rsidR="003F66A5" w:rsidRPr="003F66A5" w:rsidRDefault="003F66A5" w:rsidP="003F66A5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3F66A5">
              <w:rPr>
                <w:sz w:val="28"/>
                <w:szCs w:val="28"/>
              </w:rPr>
              <w:t xml:space="preserve">- </w:t>
            </w:r>
            <w:r w:rsidRPr="003F66A5">
              <w:rPr>
                <w:color w:val="111111"/>
                <w:sz w:val="28"/>
                <w:szCs w:val="28"/>
              </w:rPr>
              <w:t>Беседы:</w:t>
            </w:r>
            <w:r>
              <w:rPr>
                <w:color w:val="111111"/>
                <w:sz w:val="28"/>
                <w:szCs w:val="28"/>
              </w:rPr>
              <w:t xml:space="preserve"> </w:t>
            </w:r>
            <w:r w:rsidRPr="003F66A5">
              <w:rPr>
                <w:color w:val="111111"/>
                <w:sz w:val="28"/>
                <w:szCs w:val="28"/>
              </w:rPr>
              <w:t>«Осень. Что ты о ней знаешь?»; «Осень золотая в гости к нам пришла».</w:t>
            </w:r>
          </w:p>
          <w:p w:rsidR="003F66A5" w:rsidRPr="003F66A5" w:rsidRDefault="003F66A5" w:rsidP="003F66A5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- </w:t>
            </w:r>
            <w:r w:rsidRPr="003F66A5">
              <w:rPr>
                <w:color w:val="111111"/>
                <w:sz w:val="28"/>
                <w:szCs w:val="28"/>
              </w:rPr>
              <w:t>Чтение:</w:t>
            </w:r>
            <w:r>
              <w:rPr>
                <w:color w:val="111111"/>
                <w:sz w:val="28"/>
                <w:szCs w:val="28"/>
              </w:rPr>
              <w:t xml:space="preserve"> </w:t>
            </w:r>
            <w:r w:rsidRPr="003F66A5">
              <w:rPr>
                <w:color w:val="111111"/>
                <w:sz w:val="28"/>
                <w:szCs w:val="28"/>
              </w:rPr>
              <w:t xml:space="preserve">потешка </w:t>
            </w:r>
            <w:r>
              <w:rPr>
                <w:color w:val="111111"/>
                <w:sz w:val="28"/>
                <w:szCs w:val="28"/>
              </w:rPr>
              <w:t>«</w:t>
            </w:r>
            <w:r w:rsidRPr="003F66A5">
              <w:rPr>
                <w:color w:val="111111"/>
                <w:sz w:val="28"/>
                <w:szCs w:val="28"/>
              </w:rPr>
              <w:t>Дождик, дождик полно лить»; М.  Пришвин «Листопад».</w:t>
            </w:r>
          </w:p>
          <w:p w:rsidR="003F66A5" w:rsidRPr="003F66A5" w:rsidRDefault="003F66A5" w:rsidP="003F66A5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-</w:t>
            </w:r>
            <w:r w:rsidRPr="003F66A5">
              <w:rPr>
                <w:color w:val="111111"/>
                <w:sz w:val="28"/>
                <w:szCs w:val="28"/>
              </w:rPr>
              <w:t>Дидактические игры:</w:t>
            </w:r>
          </w:p>
          <w:p w:rsidR="003F66A5" w:rsidRPr="003F66A5" w:rsidRDefault="003F66A5" w:rsidP="003F66A5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3F66A5">
              <w:rPr>
                <w:color w:val="111111"/>
                <w:sz w:val="28"/>
                <w:szCs w:val="28"/>
              </w:rPr>
              <w:t xml:space="preserve">«Оденем куклу на </w:t>
            </w:r>
            <w:r>
              <w:rPr>
                <w:color w:val="111111"/>
                <w:sz w:val="28"/>
                <w:szCs w:val="28"/>
              </w:rPr>
              <w:t>п</w:t>
            </w:r>
            <w:r w:rsidRPr="003F66A5">
              <w:rPr>
                <w:color w:val="111111"/>
                <w:sz w:val="28"/>
                <w:szCs w:val="28"/>
              </w:rPr>
              <w:t>ро</w:t>
            </w:r>
            <w:r>
              <w:rPr>
                <w:color w:val="111111"/>
                <w:sz w:val="28"/>
                <w:szCs w:val="28"/>
              </w:rPr>
              <w:t>-</w:t>
            </w:r>
            <w:proofErr w:type="spellStart"/>
            <w:r w:rsidRPr="003F66A5">
              <w:rPr>
                <w:color w:val="111111"/>
                <w:sz w:val="28"/>
                <w:szCs w:val="28"/>
              </w:rPr>
              <w:t>гулку</w:t>
            </w:r>
            <w:proofErr w:type="spellEnd"/>
            <w:r w:rsidRPr="003F66A5">
              <w:rPr>
                <w:color w:val="111111"/>
                <w:sz w:val="28"/>
                <w:szCs w:val="28"/>
              </w:rPr>
              <w:t>», «Покажи и назови»; «Найди такой же».</w:t>
            </w:r>
          </w:p>
          <w:p w:rsidR="003F66A5" w:rsidRPr="003F66A5" w:rsidRDefault="003F66A5" w:rsidP="003F66A5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-</w:t>
            </w:r>
            <w:r w:rsidRPr="003F66A5">
              <w:rPr>
                <w:color w:val="111111"/>
                <w:sz w:val="28"/>
                <w:szCs w:val="28"/>
              </w:rPr>
              <w:t>Подвижные игры:</w:t>
            </w:r>
          </w:p>
          <w:p w:rsidR="005B6AB6" w:rsidRDefault="003F66A5" w:rsidP="003F66A5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3F66A5">
              <w:rPr>
                <w:color w:val="111111"/>
                <w:sz w:val="28"/>
                <w:szCs w:val="28"/>
              </w:rPr>
              <w:t>«Бездомный заяц»; «До названног</w:t>
            </w:r>
            <w:r>
              <w:rPr>
                <w:color w:val="111111"/>
                <w:sz w:val="28"/>
                <w:szCs w:val="28"/>
              </w:rPr>
              <w:t>о дерева беги», «Уберем урожай»</w:t>
            </w:r>
          </w:p>
          <w:p w:rsidR="003F66A5" w:rsidRPr="003F66A5" w:rsidRDefault="003F66A5" w:rsidP="00751EF9">
            <w:pPr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 </w:t>
            </w:r>
            <w:r w:rsidR="003B43D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B43D2" w:rsidRPr="003F66A5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Физкультурный досуг «Загадки с овощной грядки»</w:t>
            </w:r>
          </w:p>
        </w:tc>
        <w:tc>
          <w:tcPr>
            <w:tcW w:w="3544" w:type="dxa"/>
          </w:tcPr>
          <w:p w:rsidR="005B6AB6" w:rsidRPr="003F66A5" w:rsidRDefault="003F66A5" w:rsidP="003F6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3F66A5">
              <w:rPr>
                <w:rFonts w:ascii="Times New Roman" w:hAnsi="Times New Roman" w:cs="Times New Roman"/>
                <w:sz w:val="28"/>
                <w:szCs w:val="28"/>
              </w:rPr>
              <w:t>Бесе</w:t>
            </w:r>
            <w:r w:rsidRPr="003F66A5">
              <w:rPr>
                <w:rFonts w:ascii="Times New Roman" w:hAnsi="Times New Roman" w:cs="Times New Roman"/>
                <w:sz w:val="28"/>
                <w:szCs w:val="28"/>
              </w:rPr>
              <w:t>да:</w:t>
            </w:r>
            <w:r w:rsidR="005B6AB6" w:rsidRPr="003F66A5">
              <w:rPr>
                <w:rFonts w:ascii="Times New Roman" w:hAnsi="Times New Roman" w:cs="Times New Roman"/>
                <w:sz w:val="28"/>
                <w:szCs w:val="28"/>
              </w:rPr>
              <w:t xml:space="preserve"> «День работников сельского хозяйства» (13.10)</w:t>
            </w:r>
          </w:p>
          <w:p w:rsidR="005B6AB6" w:rsidRPr="003F66A5" w:rsidRDefault="003F66A5" w:rsidP="003F6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3F66A5">
              <w:rPr>
                <w:rFonts w:ascii="Times New Roman" w:hAnsi="Times New Roman" w:cs="Times New Roman"/>
                <w:sz w:val="28"/>
                <w:szCs w:val="28"/>
              </w:rPr>
              <w:t>Беседа «О православном празднике – Покров день»(14.10)</w:t>
            </w:r>
          </w:p>
          <w:p w:rsidR="005B6AB6" w:rsidRPr="003F66A5" w:rsidRDefault="003F66A5" w:rsidP="003F6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B6AB6" w:rsidRPr="003F66A5">
              <w:rPr>
                <w:rFonts w:ascii="Times New Roman" w:hAnsi="Times New Roman" w:cs="Times New Roman"/>
                <w:sz w:val="28"/>
                <w:szCs w:val="28"/>
              </w:rPr>
              <w:t xml:space="preserve">Беседа: «Всемирный День белой трости» (15.10) </w:t>
            </w:r>
          </w:p>
          <w:p w:rsidR="005B6AB6" w:rsidRPr="003F66A5" w:rsidRDefault="003F66A5" w:rsidP="003F6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3F66A5">
              <w:rPr>
                <w:rFonts w:ascii="Times New Roman" w:hAnsi="Times New Roman" w:cs="Times New Roman"/>
                <w:sz w:val="28"/>
                <w:szCs w:val="28"/>
              </w:rPr>
              <w:t>Развивающая игра: «Назови, что это?»</w:t>
            </w:r>
          </w:p>
          <w:p w:rsidR="005B6AB6" w:rsidRPr="003F66A5" w:rsidRDefault="003F66A5" w:rsidP="003F6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3F66A5">
              <w:rPr>
                <w:rFonts w:ascii="Times New Roman" w:hAnsi="Times New Roman" w:cs="Times New Roman"/>
                <w:sz w:val="28"/>
                <w:szCs w:val="28"/>
              </w:rPr>
              <w:t>Дид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актическая игра: «Какой овощ </w:t>
            </w:r>
            <w:r w:rsidR="005B6AB6" w:rsidRPr="003F66A5">
              <w:rPr>
                <w:rFonts w:ascii="Times New Roman" w:hAnsi="Times New Roman" w:cs="Times New Roman"/>
                <w:sz w:val="28"/>
                <w:szCs w:val="28"/>
              </w:rPr>
              <w:t xml:space="preserve"> исчез?»</w:t>
            </w:r>
            <w:r w:rsidR="00F81CF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81CFC">
              <w:rPr>
                <w:rFonts w:ascii="Arial" w:hAnsi="Arial" w:cs="Arial"/>
                <w:color w:val="111111"/>
                <w:shd w:val="clear" w:color="auto" w:fill="FFFFFF"/>
              </w:rPr>
              <w:t xml:space="preserve"> </w:t>
            </w:r>
            <w:r w:rsidR="00F81CFC" w:rsidRPr="00F81CFC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«Покажи и назови»; «Найди такой же»; «Узнай и назови овощи».</w:t>
            </w:r>
          </w:p>
          <w:p w:rsidR="00F81CFC" w:rsidRPr="003F66A5" w:rsidRDefault="00F81CFC" w:rsidP="003F6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Хороводная игра: «Ровным кругом», «Большая карусель»</w:t>
            </w:r>
          </w:p>
          <w:p w:rsidR="00F81CFC" w:rsidRDefault="00F81CFC" w:rsidP="00F81CFC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- </w:t>
            </w:r>
            <w:r w:rsidRPr="00F81CFC">
              <w:rPr>
                <w:color w:val="111111"/>
                <w:sz w:val="28"/>
                <w:szCs w:val="28"/>
              </w:rPr>
              <w:t>Чтение:</w:t>
            </w:r>
            <w:r>
              <w:rPr>
                <w:color w:val="111111"/>
                <w:sz w:val="28"/>
                <w:szCs w:val="28"/>
              </w:rPr>
              <w:t xml:space="preserve"> </w:t>
            </w:r>
            <w:r w:rsidRPr="00F81CFC">
              <w:rPr>
                <w:color w:val="111111"/>
                <w:sz w:val="28"/>
                <w:szCs w:val="28"/>
              </w:rPr>
              <w:t>Я.  </w:t>
            </w:r>
            <w:proofErr w:type="spellStart"/>
            <w:r w:rsidRPr="00F81CFC">
              <w:rPr>
                <w:color w:val="111111"/>
                <w:sz w:val="28"/>
                <w:szCs w:val="28"/>
              </w:rPr>
              <w:t>Бжехва</w:t>
            </w:r>
            <w:proofErr w:type="spellEnd"/>
            <w:r w:rsidRPr="00F81CFC">
              <w:rPr>
                <w:color w:val="111111"/>
                <w:sz w:val="28"/>
                <w:szCs w:val="28"/>
              </w:rPr>
              <w:t xml:space="preserve"> «Овощи»; Ю.  </w:t>
            </w:r>
            <w:proofErr w:type="spellStart"/>
            <w:r w:rsidRPr="00F81CFC">
              <w:rPr>
                <w:color w:val="111111"/>
                <w:sz w:val="28"/>
                <w:szCs w:val="28"/>
              </w:rPr>
              <w:t>Тувим</w:t>
            </w:r>
            <w:proofErr w:type="spellEnd"/>
            <w:r w:rsidRPr="00F81CFC">
              <w:rPr>
                <w:color w:val="111111"/>
                <w:sz w:val="28"/>
                <w:szCs w:val="28"/>
              </w:rPr>
              <w:t xml:space="preserve"> «Овощи».</w:t>
            </w:r>
          </w:p>
          <w:p w:rsidR="003B43D2" w:rsidRDefault="003B43D2" w:rsidP="00F81CFC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F81CFC" w:rsidRPr="00F81CFC" w:rsidRDefault="00F81CFC" w:rsidP="00F81CFC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F81CFC">
              <w:rPr>
                <w:sz w:val="28"/>
                <w:szCs w:val="28"/>
              </w:rPr>
              <w:t xml:space="preserve">- </w:t>
            </w:r>
            <w:r w:rsidRPr="00F81CFC">
              <w:rPr>
                <w:color w:val="111111"/>
                <w:sz w:val="28"/>
                <w:szCs w:val="28"/>
              </w:rPr>
              <w:t>Беседы:</w:t>
            </w:r>
            <w:r>
              <w:rPr>
                <w:color w:val="111111"/>
                <w:sz w:val="28"/>
                <w:szCs w:val="28"/>
              </w:rPr>
              <w:t xml:space="preserve"> </w:t>
            </w:r>
            <w:r w:rsidRPr="00F81CFC">
              <w:rPr>
                <w:color w:val="111111"/>
                <w:sz w:val="28"/>
                <w:szCs w:val="28"/>
              </w:rPr>
              <w:t>«Что растет в саду?»; «Вкусные и полезные овощи и фрукты».</w:t>
            </w:r>
          </w:p>
          <w:p w:rsidR="00F81CFC" w:rsidRPr="00F81CFC" w:rsidRDefault="00F81CFC" w:rsidP="00F81CFC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- </w:t>
            </w:r>
            <w:r w:rsidRPr="00F81CFC">
              <w:rPr>
                <w:color w:val="111111"/>
                <w:sz w:val="28"/>
                <w:szCs w:val="28"/>
              </w:rPr>
              <w:t>Сюжетно-ролевые игры:</w:t>
            </w:r>
          </w:p>
          <w:p w:rsidR="00F81CFC" w:rsidRPr="00F81CFC" w:rsidRDefault="00F81CFC" w:rsidP="00F81CFC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F81CFC">
              <w:rPr>
                <w:color w:val="111111"/>
                <w:sz w:val="28"/>
                <w:szCs w:val="28"/>
              </w:rPr>
              <w:t>«Магазин фруктов»; «Семья, едем на дачу».</w:t>
            </w:r>
          </w:p>
          <w:p w:rsidR="00F81CFC" w:rsidRPr="00F81CFC" w:rsidRDefault="00F81CFC" w:rsidP="00F81CFC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-</w:t>
            </w:r>
            <w:r w:rsidRPr="00F81CFC">
              <w:rPr>
                <w:color w:val="111111"/>
                <w:sz w:val="28"/>
                <w:szCs w:val="28"/>
              </w:rPr>
              <w:t>Дидактические игры:</w:t>
            </w:r>
          </w:p>
          <w:p w:rsidR="00F81CFC" w:rsidRPr="00F81CFC" w:rsidRDefault="00F81CFC" w:rsidP="00F81CFC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F81CFC">
              <w:rPr>
                <w:color w:val="111111"/>
                <w:sz w:val="28"/>
                <w:szCs w:val="28"/>
              </w:rPr>
              <w:t>«Чудесный мешочек»; «Скажи ласково».</w:t>
            </w:r>
          </w:p>
          <w:p w:rsidR="00F81CFC" w:rsidRPr="00F81CFC" w:rsidRDefault="00F81CFC" w:rsidP="00F81CFC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- </w:t>
            </w:r>
            <w:r w:rsidRPr="00F81CFC">
              <w:rPr>
                <w:color w:val="111111"/>
                <w:sz w:val="28"/>
                <w:szCs w:val="28"/>
              </w:rPr>
              <w:t>Чтение:</w:t>
            </w:r>
            <w:r>
              <w:rPr>
                <w:color w:val="111111"/>
                <w:sz w:val="28"/>
                <w:szCs w:val="28"/>
              </w:rPr>
              <w:t xml:space="preserve"> </w:t>
            </w:r>
            <w:r w:rsidRPr="00F81CFC">
              <w:rPr>
                <w:color w:val="111111"/>
                <w:sz w:val="28"/>
                <w:szCs w:val="28"/>
              </w:rPr>
              <w:t>В.  Сутеев «Мешок яблок»;</w:t>
            </w:r>
            <w:r>
              <w:rPr>
                <w:color w:val="111111"/>
                <w:sz w:val="28"/>
                <w:szCs w:val="28"/>
              </w:rPr>
              <w:t xml:space="preserve"> В </w:t>
            </w:r>
            <w:r w:rsidRPr="00F81CFC">
              <w:rPr>
                <w:color w:val="111111"/>
                <w:sz w:val="28"/>
                <w:szCs w:val="28"/>
              </w:rPr>
              <w:t>Сутеев «Яблоко».</w:t>
            </w:r>
          </w:p>
          <w:p w:rsidR="00F81CFC" w:rsidRPr="00F81CFC" w:rsidRDefault="00F81CFC" w:rsidP="00F81CFC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- </w:t>
            </w:r>
            <w:r w:rsidRPr="00F81CFC">
              <w:rPr>
                <w:color w:val="111111"/>
                <w:sz w:val="28"/>
                <w:szCs w:val="28"/>
              </w:rPr>
              <w:t>Просмотр  мультфильма «</w:t>
            </w:r>
            <w:proofErr w:type="spellStart"/>
            <w:r w:rsidRPr="00F81CFC">
              <w:rPr>
                <w:color w:val="111111"/>
                <w:sz w:val="28"/>
                <w:szCs w:val="28"/>
              </w:rPr>
              <w:t>Чипполино</w:t>
            </w:r>
            <w:proofErr w:type="spellEnd"/>
            <w:r w:rsidRPr="00F81CFC">
              <w:rPr>
                <w:color w:val="111111"/>
                <w:sz w:val="28"/>
                <w:szCs w:val="28"/>
              </w:rPr>
              <w:t>».</w:t>
            </w:r>
          </w:p>
          <w:p w:rsidR="00F81CFC" w:rsidRPr="00F81CFC" w:rsidRDefault="00F81CFC" w:rsidP="00F81CFC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- </w:t>
            </w:r>
            <w:r w:rsidRPr="00F81CFC">
              <w:rPr>
                <w:color w:val="111111"/>
                <w:sz w:val="28"/>
                <w:szCs w:val="28"/>
              </w:rPr>
              <w:t>Пальчиковая игра «Там котик мохнатый по садику ходит».</w:t>
            </w:r>
          </w:p>
          <w:p w:rsidR="00F81CFC" w:rsidRPr="00F81CFC" w:rsidRDefault="00F81CFC" w:rsidP="00F81CFC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- </w:t>
            </w:r>
            <w:r w:rsidRPr="00F81CFC">
              <w:rPr>
                <w:color w:val="111111"/>
                <w:sz w:val="28"/>
                <w:szCs w:val="28"/>
              </w:rPr>
              <w:t>Подвижные игры:</w:t>
            </w:r>
          </w:p>
          <w:p w:rsidR="00F81CFC" w:rsidRPr="00F81CFC" w:rsidRDefault="00F81CFC" w:rsidP="00F81CFC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F81CFC">
              <w:rPr>
                <w:color w:val="111111"/>
                <w:sz w:val="28"/>
                <w:szCs w:val="28"/>
              </w:rPr>
              <w:t>«Самолеты»; «Медведь и пчелы».</w:t>
            </w:r>
          </w:p>
          <w:p w:rsidR="005B6AB6" w:rsidRPr="00D23303" w:rsidRDefault="00F81CFC" w:rsidP="00D23303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- </w:t>
            </w:r>
            <w:r w:rsidRPr="00F81CFC">
              <w:rPr>
                <w:color w:val="111111"/>
                <w:sz w:val="28"/>
                <w:szCs w:val="28"/>
              </w:rPr>
              <w:t>Конструктивная деятельно</w:t>
            </w:r>
            <w:r w:rsidR="00D23303">
              <w:rPr>
                <w:color w:val="111111"/>
                <w:sz w:val="28"/>
                <w:szCs w:val="28"/>
              </w:rPr>
              <w:t>сть «Ящик для овощей и фруктов»</w:t>
            </w:r>
          </w:p>
        </w:tc>
        <w:tc>
          <w:tcPr>
            <w:tcW w:w="3686" w:type="dxa"/>
          </w:tcPr>
          <w:p w:rsidR="005B6AB6" w:rsidRDefault="00D23303" w:rsidP="00D23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D23303">
              <w:rPr>
                <w:rFonts w:ascii="Times New Roman" w:hAnsi="Times New Roman" w:cs="Times New Roman"/>
                <w:sz w:val="28"/>
                <w:szCs w:val="28"/>
              </w:rPr>
              <w:t xml:space="preserve">Беседа «Всемирный день бабушек и дедушек» </w:t>
            </w:r>
            <w:r w:rsidR="005B6AB6" w:rsidRPr="00D2330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B6AB6" w:rsidRPr="00D23303">
              <w:rPr>
                <w:rFonts w:ascii="Times New Roman" w:hAnsi="Times New Roman" w:cs="Times New Roman"/>
                <w:i/>
                <w:sz w:val="24"/>
                <w:szCs w:val="24"/>
              </w:rPr>
              <w:t>изготовление поздравительных открыток)</w:t>
            </w:r>
            <w:r w:rsidR="005B6AB6" w:rsidRPr="00D2330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5B6AB6" w:rsidRPr="00D23303">
              <w:rPr>
                <w:rFonts w:ascii="Times New Roman" w:hAnsi="Times New Roman" w:cs="Times New Roman"/>
                <w:sz w:val="28"/>
                <w:szCs w:val="28"/>
              </w:rPr>
              <w:t>(28.10)</w:t>
            </w:r>
          </w:p>
          <w:p w:rsidR="00D23303" w:rsidRPr="00D23303" w:rsidRDefault="00D23303" w:rsidP="00D23303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D23303">
              <w:rPr>
                <w:sz w:val="28"/>
                <w:szCs w:val="28"/>
              </w:rPr>
              <w:t xml:space="preserve">- </w:t>
            </w:r>
            <w:r w:rsidR="00751EF9">
              <w:rPr>
                <w:color w:val="111111"/>
                <w:sz w:val="28"/>
                <w:szCs w:val="28"/>
              </w:rPr>
              <w:t xml:space="preserve">Беседа «Как узнать ель </w:t>
            </w:r>
            <w:r w:rsidRPr="00D23303">
              <w:rPr>
                <w:color w:val="111111"/>
                <w:sz w:val="28"/>
                <w:szCs w:val="28"/>
              </w:rPr>
              <w:t>елку?».</w:t>
            </w:r>
          </w:p>
          <w:p w:rsidR="00D23303" w:rsidRPr="00D23303" w:rsidRDefault="00D23303" w:rsidP="00D23303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- </w:t>
            </w:r>
            <w:r w:rsidRPr="00D23303">
              <w:rPr>
                <w:color w:val="111111"/>
                <w:sz w:val="28"/>
                <w:szCs w:val="28"/>
              </w:rPr>
              <w:t xml:space="preserve">Сюжетно-ролевая игра «Мои зеленые друзья», </w:t>
            </w:r>
          </w:p>
          <w:p w:rsidR="00D23303" w:rsidRPr="00D23303" w:rsidRDefault="00D23303" w:rsidP="00D23303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- </w:t>
            </w:r>
            <w:r w:rsidRPr="00D23303">
              <w:rPr>
                <w:color w:val="111111"/>
                <w:sz w:val="28"/>
                <w:szCs w:val="28"/>
              </w:rPr>
              <w:t>Игровое развлечение «С</w:t>
            </w:r>
            <w:r>
              <w:rPr>
                <w:color w:val="111111"/>
                <w:sz w:val="28"/>
                <w:szCs w:val="28"/>
              </w:rPr>
              <w:t>казка, рассказанная осенью» (28.10)</w:t>
            </w:r>
          </w:p>
          <w:p w:rsidR="00D23303" w:rsidRPr="00D23303" w:rsidRDefault="00D23303" w:rsidP="00D23303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- </w:t>
            </w:r>
            <w:r w:rsidRPr="00D23303">
              <w:rPr>
                <w:color w:val="111111"/>
                <w:sz w:val="28"/>
                <w:szCs w:val="28"/>
              </w:rPr>
              <w:t>Дидактические игры:</w:t>
            </w:r>
          </w:p>
          <w:p w:rsidR="00D23303" w:rsidRPr="00D23303" w:rsidRDefault="00D23303" w:rsidP="00D23303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D23303">
              <w:rPr>
                <w:color w:val="111111"/>
                <w:sz w:val="28"/>
                <w:szCs w:val="28"/>
              </w:rPr>
              <w:t>«Угадай с какого дерева лист или плод»; «Назови лас</w:t>
            </w:r>
            <w:r>
              <w:rPr>
                <w:color w:val="111111"/>
                <w:sz w:val="28"/>
                <w:szCs w:val="28"/>
              </w:rPr>
              <w:t>ково»; «Узнай листик»</w:t>
            </w:r>
          </w:p>
          <w:p w:rsidR="00D23303" w:rsidRPr="00D23303" w:rsidRDefault="00D23303" w:rsidP="00D23303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- </w:t>
            </w:r>
            <w:r w:rsidRPr="00D23303">
              <w:rPr>
                <w:color w:val="111111"/>
                <w:sz w:val="28"/>
                <w:szCs w:val="28"/>
              </w:rPr>
              <w:t>Чтение Т.  </w:t>
            </w:r>
            <w:proofErr w:type="spellStart"/>
            <w:r w:rsidRPr="00D23303">
              <w:rPr>
                <w:color w:val="111111"/>
                <w:sz w:val="28"/>
                <w:szCs w:val="28"/>
              </w:rPr>
              <w:t>Эгпер</w:t>
            </w:r>
            <w:proofErr w:type="spellEnd"/>
            <w:r w:rsidRPr="00D23303">
              <w:rPr>
                <w:color w:val="111111"/>
                <w:sz w:val="28"/>
                <w:szCs w:val="28"/>
              </w:rPr>
              <w:t xml:space="preserve"> «Путешествие в лесу: Елки на горке», «Сказка о </w:t>
            </w:r>
            <w:proofErr w:type="gramStart"/>
            <w:r w:rsidRPr="00D23303">
              <w:rPr>
                <w:color w:val="111111"/>
                <w:sz w:val="28"/>
                <w:szCs w:val="28"/>
              </w:rPr>
              <w:t>том</w:t>
            </w:r>
            <w:proofErr w:type="gramEnd"/>
            <w:r w:rsidRPr="00D23303">
              <w:rPr>
                <w:color w:val="111111"/>
                <w:sz w:val="28"/>
                <w:szCs w:val="28"/>
              </w:rPr>
              <w:t xml:space="preserve"> как Маринка в лесу побывала».</w:t>
            </w:r>
          </w:p>
          <w:p w:rsidR="00D23303" w:rsidRPr="00D23303" w:rsidRDefault="00D23303" w:rsidP="00D23303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- </w:t>
            </w:r>
            <w:r w:rsidRPr="00D23303">
              <w:rPr>
                <w:color w:val="111111"/>
                <w:sz w:val="28"/>
                <w:szCs w:val="28"/>
              </w:rPr>
              <w:t>Подвижные игры:</w:t>
            </w:r>
            <w:r>
              <w:rPr>
                <w:color w:val="111111"/>
                <w:sz w:val="28"/>
                <w:szCs w:val="28"/>
              </w:rPr>
              <w:t xml:space="preserve"> </w:t>
            </w:r>
            <w:r w:rsidRPr="00D23303">
              <w:rPr>
                <w:color w:val="111111"/>
                <w:sz w:val="28"/>
                <w:szCs w:val="28"/>
              </w:rPr>
              <w:t>«У мед</w:t>
            </w:r>
            <w:r>
              <w:rPr>
                <w:color w:val="111111"/>
                <w:sz w:val="28"/>
                <w:szCs w:val="28"/>
              </w:rPr>
              <w:t>-</w:t>
            </w:r>
            <w:r w:rsidRPr="00D23303">
              <w:rPr>
                <w:color w:val="111111"/>
                <w:sz w:val="28"/>
                <w:szCs w:val="28"/>
              </w:rPr>
              <w:t>ведя в бору»; «Раз, два, три, к дереву беги».</w:t>
            </w:r>
          </w:p>
          <w:p w:rsidR="005B6AB6" w:rsidRPr="004B78D1" w:rsidRDefault="00D23303" w:rsidP="00D23303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- </w:t>
            </w:r>
            <w:r w:rsidRPr="00D23303">
              <w:rPr>
                <w:color w:val="111111"/>
                <w:sz w:val="28"/>
                <w:szCs w:val="28"/>
              </w:rPr>
              <w:t xml:space="preserve">Выставка поделок из природного материала </w:t>
            </w:r>
          </w:p>
        </w:tc>
      </w:tr>
    </w:tbl>
    <w:p w:rsidR="005B6AB6" w:rsidRDefault="005B6AB6" w:rsidP="005B6AB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НОЯБРЬ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3544"/>
        <w:gridCol w:w="3544"/>
        <w:gridCol w:w="3402"/>
        <w:gridCol w:w="3686"/>
      </w:tblGrid>
      <w:tr w:rsidR="005B6AB6" w:rsidTr="005B6AB6">
        <w:tc>
          <w:tcPr>
            <w:tcW w:w="3544" w:type="dxa"/>
          </w:tcPr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неделя</w:t>
            </w:r>
          </w:p>
          <w:p w:rsidR="005B6AB6" w:rsidRPr="000530C2" w:rsidRDefault="005A28F2" w:rsidP="005A28F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«Я – человек!»</w:t>
            </w:r>
          </w:p>
        </w:tc>
        <w:tc>
          <w:tcPr>
            <w:tcW w:w="3544" w:type="dxa"/>
          </w:tcPr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неделя</w:t>
            </w:r>
          </w:p>
          <w:p w:rsidR="005B6AB6" w:rsidRPr="000530C2" w:rsidRDefault="005B6AB6" w:rsidP="001E3CD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1E3C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Транспорт наземный и </w:t>
            </w:r>
            <w:r w:rsidR="001E3CD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подземный»</w:t>
            </w:r>
          </w:p>
        </w:tc>
        <w:tc>
          <w:tcPr>
            <w:tcW w:w="3402" w:type="dxa"/>
          </w:tcPr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неделя</w:t>
            </w:r>
          </w:p>
          <w:p w:rsidR="005B6AB6" w:rsidRPr="000530C2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«Осторожно, дорога»</w:t>
            </w:r>
          </w:p>
        </w:tc>
        <w:tc>
          <w:tcPr>
            <w:tcW w:w="3686" w:type="dxa"/>
          </w:tcPr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неделя</w:t>
            </w:r>
          </w:p>
          <w:p w:rsidR="005B6AB6" w:rsidRPr="000530C2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«Дом, в котором я живу»</w:t>
            </w:r>
          </w:p>
        </w:tc>
      </w:tr>
      <w:tr w:rsidR="005B6AB6" w:rsidTr="00AD4957">
        <w:trPr>
          <w:trHeight w:val="70"/>
        </w:trPr>
        <w:tc>
          <w:tcPr>
            <w:tcW w:w="3544" w:type="dxa"/>
          </w:tcPr>
          <w:p w:rsidR="005B6AB6" w:rsidRPr="00AD4957" w:rsidRDefault="00AD4957" w:rsidP="00AD4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AD4957">
              <w:rPr>
                <w:rFonts w:ascii="Times New Roman" w:hAnsi="Times New Roman" w:cs="Times New Roman"/>
                <w:sz w:val="28"/>
                <w:szCs w:val="28"/>
              </w:rPr>
              <w:t>Беседа: «День народного единства» (04.11)</w:t>
            </w:r>
          </w:p>
          <w:p w:rsidR="005B6AB6" w:rsidRPr="00AD4957" w:rsidRDefault="00AD4957" w:rsidP="00AD4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B1038">
              <w:rPr>
                <w:rFonts w:ascii="Times New Roman" w:hAnsi="Times New Roman" w:cs="Times New Roman"/>
                <w:sz w:val="28"/>
                <w:szCs w:val="28"/>
              </w:rPr>
              <w:t>Беседа: «Мы жители планеты Земля</w:t>
            </w:r>
            <w:r w:rsidR="005B6AB6" w:rsidRPr="00AD4957">
              <w:rPr>
                <w:rFonts w:ascii="Times New Roman" w:hAnsi="Times New Roman" w:cs="Times New Roman"/>
                <w:sz w:val="28"/>
                <w:szCs w:val="28"/>
              </w:rPr>
              <w:t>», «Традиции казаков»</w:t>
            </w:r>
          </w:p>
          <w:p w:rsidR="005B6AB6" w:rsidRPr="00AD4957" w:rsidRDefault="00AD4957" w:rsidP="00AD4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AD4957">
              <w:rPr>
                <w:rFonts w:ascii="Times New Roman" w:hAnsi="Times New Roman" w:cs="Times New Roman"/>
                <w:sz w:val="28"/>
                <w:szCs w:val="28"/>
              </w:rPr>
              <w:t>Дидактические игры: «Угадай птичку по описанию», «Чей голос?»</w:t>
            </w:r>
          </w:p>
          <w:p w:rsidR="005B6AB6" w:rsidRPr="00AD4957" w:rsidRDefault="00AD4957" w:rsidP="00AD4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AD4957">
              <w:rPr>
                <w:rFonts w:ascii="Times New Roman" w:hAnsi="Times New Roman" w:cs="Times New Roman"/>
                <w:sz w:val="28"/>
                <w:szCs w:val="28"/>
              </w:rPr>
              <w:t xml:space="preserve">Подвижные игры: «Птички в гнездышке», </w:t>
            </w:r>
          </w:p>
          <w:p w:rsidR="005B6AB6" w:rsidRPr="00AD4957" w:rsidRDefault="00AD4957" w:rsidP="00AD4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AD4957">
              <w:rPr>
                <w:rFonts w:ascii="Times New Roman" w:hAnsi="Times New Roman" w:cs="Times New Roman"/>
                <w:sz w:val="28"/>
                <w:szCs w:val="28"/>
              </w:rPr>
              <w:t>Сюжетно-ролевая игра: «</w:t>
            </w:r>
            <w:proofErr w:type="spellStart"/>
            <w:r w:rsidR="005B6AB6" w:rsidRPr="00AD4957">
              <w:rPr>
                <w:rFonts w:ascii="Times New Roman" w:hAnsi="Times New Roman" w:cs="Times New Roman"/>
                <w:sz w:val="28"/>
                <w:szCs w:val="28"/>
              </w:rPr>
              <w:t>Баюшки</w:t>
            </w:r>
            <w:proofErr w:type="spellEnd"/>
            <w:r w:rsidR="005B6AB6" w:rsidRPr="00AD4957">
              <w:rPr>
                <w:rFonts w:ascii="Times New Roman" w:hAnsi="Times New Roman" w:cs="Times New Roman"/>
                <w:sz w:val="28"/>
                <w:szCs w:val="28"/>
              </w:rPr>
              <w:t>-бою»</w:t>
            </w:r>
          </w:p>
          <w:p w:rsidR="005B6AB6" w:rsidRPr="00AD4957" w:rsidRDefault="00AD4957" w:rsidP="00AD4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AD4957">
              <w:rPr>
                <w:rFonts w:ascii="Times New Roman" w:hAnsi="Times New Roman" w:cs="Times New Roman"/>
                <w:sz w:val="28"/>
                <w:szCs w:val="28"/>
              </w:rPr>
              <w:t>Игра театрализация «Теремок»</w:t>
            </w:r>
          </w:p>
          <w:p w:rsidR="005B6AB6" w:rsidRPr="00AD4957" w:rsidRDefault="00AD4957" w:rsidP="00AD4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B1038">
              <w:rPr>
                <w:rFonts w:ascii="Times New Roman" w:hAnsi="Times New Roman" w:cs="Times New Roman"/>
                <w:sz w:val="28"/>
                <w:szCs w:val="28"/>
              </w:rPr>
              <w:t>Чтение художес</w:t>
            </w:r>
            <w:r w:rsidR="005B6AB6" w:rsidRPr="00AD4957">
              <w:rPr>
                <w:rFonts w:ascii="Times New Roman" w:hAnsi="Times New Roman" w:cs="Times New Roman"/>
                <w:sz w:val="28"/>
                <w:szCs w:val="28"/>
              </w:rPr>
              <w:t>твенной литературы</w:t>
            </w:r>
          </w:p>
          <w:p w:rsidR="005B6AB6" w:rsidRPr="00AD4957" w:rsidRDefault="00AD4957" w:rsidP="00751EF9">
            <w:pPr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AD4957">
              <w:rPr>
                <w:rFonts w:ascii="Times New Roman" w:hAnsi="Times New Roman" w:cs="Times New Roman"/>
                <w:sz w:val="28"/>
                <w:szCs w:val="28"/>
              </w:rPr>
              <w:t>Спортивное развлечение «</w:t>
            </w:r>
            <w:r w:rsidR="00751EF9">
              <w:rPr>
                <w:rFonts w:ascii="Times New Roman" w:hAnsi="Times New Roman" w:cs="Times New Roman"/>
                <w:sz w:val="28"/>
                <w:szCs w:val="28"/>
              </w:rPr>
              <w:t>Дорожка здоровья»</w:t>
            </w:r>
          </w:p>
        </w:tc>
        <w:tc>
          <w:tcPr>
            <w:tcW w:w="3544" w:type="dxa"/>
          </w:tcPr>
          <w:p w:rsidR="001E3CD3" w:rsidRPr="001E3CD3" w:rsidRDefault="001E3CD3" w:rsidP="001E3CD3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Pr="001E3CD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Беседа «Машины на нашей улице».</w:t>
            </w:r>
          </w:p>
          <w:p w:rsidR="001E3CD3" w:rsidRPr="001E3CD3" w:rsidRDefault="001E3CD3" w:rsidP="001E3CD3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Pr="001E3CD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Дидактические игры:</w:t>
            </w:r>
          </w:p>
          <w:p w:rsidR="001E3CD3" w:rsidRPr="001E3CD3" w:rsidRDefault="001E3CD3" w:rsidP="001E3CD3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E3CD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«Собери машину»; «Домино о транспорте»; «Найди и назови»; «Покажи мишке, как нужно осторожно катать кукол на машине».</w:t>
            </w:r>
          </w:p>
          <w:p w:rsidR="001E3CD3" w:rsidRPr="001E3CD3" w:rsidRDefault="001E3CD3" w:rsidP="001E3CD3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Pr="001E3CD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Просмотр иллюстраций с изображениями различного вида транс</w:t>
            </w:r>
            <w:r w:rsidR="00AD495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порта</w:t>
            </w:r>
          </w:p>
          <w:p w:rsidR="001E3CD3" w:rsidRPr="001E3CD3" w:rsidRDefault="00F92389" w:rsidP="00F9238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="001E3CD3" w:rsidRPr="001E3CD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Сюжетно-ролевые игры:</w:t>
            </w:r>
          </w:p>
          <w:p w:rsidR="001E3CD3" w:rsidRPr="001E3CD3" w:rsidRDefault="001E3CD3" w:rsidP="00F9238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E3CD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«Транспорт»; «Поездка в </w:t>
            </w:r>
            <w:r w:rsidR="00F923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лес на поезде»;</w:t>
            </w:r>
          </w:p>
          <w:p w:rsidR="001E3CD3" w:rsidRPr="001E3CD3" w:rsidRDefault="00F92389" w:rsidP="00F9238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="001E3CD3" w:rsidRPr="001E3CD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Музыкально-игровое упражнение «Поезд».</w:t>
            </w:r>
          </w:p>
          <w:p w:rsidR="001E3CD3" w:rsidRPr="001E3CD3" w:rsidRDefault="00F92389" w:rsidP="00F9238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="001E3CD3" w:rsidRPr="001E3CD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Прослушивание песен:</w:t>
            </w:r>
          </w:p>
          <w:p w:rsidR="001E3CD3" w:rsidRPr="001E3CD3" w:rsidRDefault="00AD4957" w:rsidP="00F9238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«Песенка друзей»</w:t>
            </w:r>
          </w:p>
          <w:p w:rsidR="001E3CD3" w:rsidRPr="001E3CD3" w:rsidRDefault="00AD4957" w:rsidP="00F9238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="001E3CD3" w:rsidRPr="001E3CD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Подвижные игры:</w:t>
            </w:r>
          </w:p>
          <w:p w:rsidR="007B1038" w:rsidRPr="007B1038" w:rsidRDefault="001E3CD3" w:rsidP="00AD4957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E3CD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«Воро</w:t>
            </w:r>
            <w:r w:rsidR="00AD495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бушки и автомобили»; «Трамвай»</w:t>
            </w:r>
          </w:p>
        </w:tc>
        <w:tc>
          <w:tcPr>
            <w:tcW w:w="3402" w:type="dxa"/>
          </w:tcPr>
          <w:p w:rsidR="005B6AB6" w:rsidRPr="00AD4957" w:rsidRDefault="00AD4957" w:rsidP="00AD4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AD4957">
              <w:rPr>
                <w:rFonts w:ascii="Times New Roman" w:hAnsi="Times New Roman" w:cs="Times New Roman"/>
                <w:sz w:val="28"/>
                <w:szCs w:val="28"/>
              </w:rPr>
              <w:t>Беседы: «Помощник на дороге», «Правила дорожной безопасности»</w:t>
            </w:r>
          </w:p>
          <w:p w:rsidR="005B6AB6" w:rsidRPr="00AD4957" w:rsidRDefault="00AD4957" w:rsidP="00AD4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AD4957">
              <w:rPr>
                <w:rFonts w:ascii="Times New Roman" w:hAnsi="Times New Roman" w:cs="Times New Roman"/>
                <w:sz w:val="28"/>
                <w:szCs w:val="28"/>
              </w:rPr>
              <w:t>Беседа: «Всемирный день ребенка» (20.11)</w:t>
            </w:r>
          </w:p>
          <w:p w:rsidR="005B6AB6" w:rsidRPr="00AD4957" w:rsidRDefault="00AD4957" w:rsidP="00AD4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AD4957">
              <w:rPr>
                <w:rFonts w:ascii="Times New Roman" w:hAnsi="Times New Roman" w:cs="Times New Roman"/>
                <w:sz w:val="28"/>
                <w:szCs w:val="28"/>
              </w:rPr>
              <w:t>Дидактические игры: «Собери светофо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р», «Отгадай, где спрятано?», «П</w:t>
            </w:r>
            <w:r w:rsidR="005B6AB6" w:rsidRPr="00AD4957">
              <w:rPr>
                <w:rFonts w:ascii="Times New Roman" w:hAnsi="Times New Roman" w:cs="Times New Roman"/>
                <w:sz w:val="28"/>
                <w:szCs w:val="28"/>
              </w:rPr>
              <w:t>одбери предмет по форме»</w:t>
            </w:r>
          </w:p>
          <w:p w:rsidR="005B6AB6" w:rsidRPr="00AD4957" w:rsidRDefault="00AD4957" w:rsidP="00AD4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AD4957">
              <w:rPr>
                <w:rFonts w:ascii="Times New Roman" w:hAnsi="Times New Roman" w:cs="Times New Roman"/>
                <w:sz w:val="28"/>
                <w:szCs w:val="28"/>
              </w:rPr>
              <w:t>Подвижные игры: «По ровненькой дорожке», «Автомобили»</w:t>
            </w:r>
          </w:p>
          <w:p w:rsidR="005B6AB6" w:rsidRDefault="00AD4957" w:rsidP="00AD4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AD4957">
              <w:rPr>
                <w:rFonts w:ascii="Times New Roman" w:hAnsi="Times New Roman" w:cs="Times New Roman"/>
                <w:sz w:val="28"/>
                <w:szCs w:val="28"/>
              </w:rPr>
              <w:t>Сюжетно-ролевые игры: «Кукла заболела», «Водитель и пешеход»</w:t>
            </w:r>
          </w:p>
          <w:p w:rsidR="00AD4957" w:rsidRDefault="00AD4957" w:rsidP="00AD4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Хороводная игра «Подарки»</w:t>
            </w:r>
          </w:p>
          <w:p w:rsidR="007B1038" w:rsidRPr="00AD4957" w:rsidRDefault="007B1038" w:rsidP="00AD4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Выставка рисунков «Осторожно, дорога!»</w:t>
            </w:r>
          </w:p>
        </w:tc>
        <w:tc>
          <w:tcPr>
            <w:tcW w:w="3686" w:type="dxa"/>
          </w:tcPr>
          <w:p w:rsidR="005B6AB6" w:rsidRPr="00AD4957" w:rsidRDefault="00AD4957" w:rsidP="00AD4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AD4957">
              <w:rPr>
                <w:rFonts w:ascii="Times New Roman" w:hAnsi="Times New Roman" w:cs="Times New Roman"/>
                <w:sz w:val="28"/>
                <w:szCs w:val="28"/>
              </w:rPr>
              <w:t>Беседа: «Россия – родина моя»,</w:t>
            </w:r>
          </w:p>
          <w:p w:rsidR="005B6AB6" w:rsidRPr="00AD4957" w:rsidRDefault="00AD4957" w:rsidP="00AD4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AD4957">
              <w:rPr>
                <w:rFonts w:ascii="Times New Roman" w:hAnsi="Times New Roman" w:cs="Times New Roman"/>
                <w:sz w:val="28"/>
                <w:szCs w:val="28"/>
              </w:rPr>
              <w:t>Беседа: «Мой казачий хуторок»</w:t>
            </w:r>
          </w:p>
          <w:p w:rsidR="005B6AB6" w:rsidRPr="00AD4957" w:rsidRDefault="00AD4957" w:rsidP="00AD4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AD4957">
              <w:rPr>
                <w:rFonts w:ascii="Times New Roman" w:hAnsi="Times New Roman" w:cs="Times New Roman"/>
                <w:sz w:val="28"/>
                <w:szCs w:val="28"/>
              </w:rPr>
              <w:t>Беседы: «Осень золотая», «Куда улетают птицы»</w:t>
            </w:r>
          </w:p>
          <w:p w:rsidR="005B6AB6" w:rsidRPr="00AD4957" w:rsidRDefault="00AD4957" w:rsidP="00AD4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AD4957">
              <w:rPr>
                <w:rFonts w:ascii="Times New Roman" w:hAnsi="Times New Roman" w:cs="Times New Roman"/>
                <w:sz w:val="28"/>
                <w:szCs w:val="28"/>
              </w:rPr>
              <w:t>Дидактическая игра: «Найди свой дом»</w:t>
            </w:r>
          </w:p>
          <w:p w:rsidR="005B6AB6" w:rsidRPr="00AD4957" w:rsidRDefault="00AD4957" w:rsidP="00AD4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AD4957">
              <w:rPr>
                <w:rFonts w:ascii="Times New Roman" w:hAnsi="Times New Roman" w:cs="Times New Roman"/>
                <w:sz w:val="28"/>
                <w:szCs w:val="28"/>
              </w:rPr>
              <w:t>Подвижная игра «Перепрыгни через ров»</w:t>
            </w:r>
          </w:p>
          <w:p w:rsidR="005B6AB6" w:rsidRPr="00AD4957" w:rsidRDefault="00AD4957" w:rsidP="00AD4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AD4957">
              <w:rPr>
                <w:rFonts w:ascii="Times New Roman" w:hAnsi="Times New Roman" w:cs="Times New Roman"/>
                <w:sz w:val="28"/>
                <w:szCs w:val="28"/>
              </w:rPr>
              <w:t>Малоподвижные игры: «Постоим новый дом», «Покормим куклу Катю»</w:t>
            </w:r>
          </w:p>
          <w:p w:rsidR="005B6AB6" w:rsidRDefault="00AD4957" w:rsidP="00AD4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AD4957">
              <w:rPr>
                <w:rFonts w:ascii="Times New Roman" w:hAnsi="Times New Roman" w:cs="Times New Roman"/>
                <w:sz w:val="28"/>
                <w:szCs w:val="28"/>
              </w:rPr>
              <w:t>Пальчиковая игра «Поднимите руки выше»</w:t>
            </w:r>
          </w:p>
          <w:p w:rsidR="00AD4957" w:rsidRDefault="00AD4957" w:rsidP="00AD4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Хороводные игры: «Солнышко и дождик», «</w:t>
            </w:r>
            <w:r w:rsidR="007B1038">
              <w:rPr>
                <w:rFonts w:ascii="Times New Roman" w:hAnsi="Times New Roman" w:cs="Times New Roman"/>
                <w:sz w:val="28"/>
                <w:szCs w:val="28"/>
              </w:rPr>
              <w:t>Флажок»</w:t>
            </w:r>
          </w:p>
          <w:p w:rsidR="00751EF9" w:rsidRPr="00AD4957" w:rsidRDefault="00751EF9" w:rsidP="00AD4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Развлечение ко Дню матери «Мама – нет дороже слова» (25.11)</w:t>
            </w:r>
          </w:p>
        </w:tc>
      </w:tr>
    </w:tbl>
    <w:p w:rsidR="003B43D2" w:rsidRDefault="003B43D2" w:rsidP="005B6AB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6AB6" w:rsidRDefault="005B6AB6" w:rsidP="005B6AB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ДЕКАБРЬ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3544"/>
        <w:gridCol w:w="3544"/>
        <w:gridCol w:w="3402"/>
        <w:gridCol w:w="3686"/>
      </w:tblGrid>
      <w:tr w:rsidR="005B6AB6" w:rsidTr="005B6AB6">
        <w:tc>
          <w:tcPr>
            <w:tcW w:w="3544" w:type="dxa"/>
          </w:tcPr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неделя</w:t>
            </w:r>
          </w:p>
          <w:p w:rsidR="005B6AB6" w:rsidRPr="000530C2" w:rsidRDefault="007B1038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«Зимующие птицы</w:t>
            </w:r>
            <w:r w:rsidR="005B6AB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3544" w:type="dxa"/>
          </w:tcPr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неделя</w:t>
            </w:r>
          </w:p>
          <w:p w:rsidR="005B6AB6" w:rsidRPr="000530C2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«Одежда зимой»</w:t>
            </w:r>
          </w:p>
        </w:tc>
        <w:tc>
          <w:tcPr>
            <w:tcW w:w="3402" w:type="dxa"/>
          </w:tcPr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неделя</w:t>
            </w:r>
          </w:p>
          <w:p w:rsidR="005B6AB6" w:rsidRPr="000530C2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«Осторожно, пожар!»</w:t>
            </w:r>
          </w:p>
        </w:tc>
        <w:tc>
          <w:tcPr>
            <w:tcW w:w="3686" w:type="dxa"/>
          </w:tcPr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неделя</w:t>
            </w:r>
          </w:p>
          <w:p w:rsidR="005B6AB6" w:rsidRPr="000530C2" w:rsidRDefault="007B1038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«Зимушка, зима</w:t>
            </w:r>
            <w:r w:rsidR="005B6AB6">
              <w:rPr>
                <w:rFonts w:ascii="Times New Roman" w:hAnsi="Times New Roman" w:cs="Times New Roman"/>
                <w:b/>
                <w:sz w:val="28"/>
                <w:szCs w:val="28"/>
              </w:rPr>
              <w:t>!»</w:t>
            </w:r>
          </w:p>
        </w:tc>
      </w:tr>
      <w:tr w:rsidR="005B6AB6" w:rsidTr="005B6AB6">
        <w:trPr>
          <w:trHeight w:val="1031"/>
        </w:trPr>
        <w:tc>
          <w:tcPr>
            <w:tcW w:w="3544" w:type="dxa"/>
          </w:tcPr>
          <w:p w:rsidR="007B1038" w:rsidRPr="007B1038" w:rsidRDefault="007B1038" w:rsidP="007B103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 xml:space="preserve">- </w:t>
            </w:r>
            <w:r w:rsidRPr="007B103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Беседы: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7B103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«Пернатые гости у нашей кормушки»; «Воробьи и голуби», по картине «Наши птицы».</w:t>
            </w:r>
          </w:p>
          <w:p w:rsidR="007B1038" w:rsidRPr="007B1038" w:rsidRDefault="007B1038" w:rsidP="007B103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Pr="007B103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Дидактические игры:</w:t>
            </w:r>
          </w:p>
          <w:p w:rsidR="007B1038" w:rsidRPr="007B1038" w:rsidRDefault="007B1038" w:rsidP="007B103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7B103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«Чья тень?», «Кто </w:t>
            </w:r>
            <w:proofErr w:type="spellStart"/>
            <w:r w:rsidRPr="007B103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лиш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r w:rsidRPr="007B103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ний</w:t>
            </w:r>
            <w:proofErr w:type="spellEnd"/>
            <w:r w:rsidRPr="007B103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?»; «Кто из птиц улетел?».</w:t>
            </w:r>
          </w:p>
          <w:p w:rsidR="007B1038" w:rsidRPr="007B1038" w:rsidRDefault="007B1038" w:rsidP="007B103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Pr="007B103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Игра с разрезанными картинками «Сложи птичку», лото «Птицы».</w:t>
            </w:r>
          </w:p>
          <w:p w:rsidR="007B1038" w:rsidRPr="007B1038" w:rsidRDefault="007B1038" w:rsidP="007B103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proofErr w:type="spellStart"/>
            <w:proofErr w:type="gramStart"/>
            <w:r w:rsidRPr="007B103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Чтение:В</w:t>
            </w:r>
            <w:proofErr w:type="spellEnd"/>
            <w:r w:rsidRPr="007B103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  <w:proofErr w:type="gramEnd"/>
            <w:r w:rsidRPr="007B103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 Зотов «Синицы» из книги «Лес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proofErr w:type="spellStart"/>
            <w:r w:rsidRPr="007B103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ная</w:t>
            </w:r>
            <w:proofErr w:type="spellEnd"/>
            <w:r w:rsidRPr="007B103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мозаика»; потешка «Сорока-сорока»; </w:t>
            </w:r>
            <w:r w:rsidR="008861D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В.</w:t>
            </w:r>
            <w:r w:rsidRPr="007B103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Стоянов «Воробей».</w:t>
            </w:r>
          </w:p>
          <w:p w:rsidR="007B1038" w:rsidRPr="007B1038" w:rsidRDefault="007B1038" w:rsidP="008861D1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7B103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кормушку для птичек».</w:t>
            </w:r>
          </w:p>
          <w:p w:rsidR="007B1038" w:rsidRPr="007B1038" w:rsidRDefault="008861D1" w:rsidP="008861D1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="007B1038" w:rsidRPr="007B103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Подвижные игры:</w:t>
            </w:r>
          </w:p>
          <w:p w:rsidR="007B1038" w:rsidRPr="007B1038" w:rsidRDefault="007B1038" w:rsidP="008861D1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7B103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«Во</w:t>
            </w:r>
            <w:r w:rsidR="008861D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рона»;</w:t>
            </w:r>
            <w:r w:rsidRPr="007B103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«Птички летают».</w:t>
            </w:r>
          </w:p>
          <w:p w:rsidR="005B6AB6" w:rsidRPr="008861D1" w:rsidRDefault="004B0DF5" w:rsidP="004B0DF5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="007B1038" w:rsidRPr="007B103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Просмотр фотоиллюстраций «Зимующие птицы в нашем краю».</w:t>
            </w:r>
          </w:p>
        </w:tc>
        <w:tc>
          <w:tcPr>
            <w:tcW w:w="3544" w:type="dxa"/>
          </w:tcPr>
          <w:p w:rsidR="005B6AB6" w:rsidRPr="008861D1" w:rsidRDefault="008861D1" w:rsidP="00886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8861D1">
              <w:rPr>
                <w:rFonts w:ascii="Times New Roman" w:hAnsi="Times New Roman" w:cs="Times New Roman"/>
                <w:sz w:val="28"/>
                <w:szCs w:val="28"/>
              </w:rPr>
              <w:t>Беседа: «День конституции» (12.12)</w:t>
            </w:r>
          </w:p>
          <w:p w:rsidR="005B6AB6" w:rsidRPr="008861D1" w:rsidRDefault="008861D1" w:rsidP="00886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8861D1">
              <w:rPr>
                <w:rFonts w:ascii="Times New Roman" w:hAnsi="Times New Roman" w:cs="Times New Roman"/>
                <w:sz w:val="28"/>
                <w:szCs w:val="28"/>
              </w:rPr>
              <w:t>Беседа: «На дворе мороз»</w:t>
            </w:r>
          </w:p>
          <w:p w:rsidR="005B6AB6" w:rsidRPr="008861D1" w:rsidRDefault="008861D1" w:rsidP="00886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8861D1">
              <w:rPr>
                <w:rFonts w:ascii="Times New Roman" w:hAnsi="Times New Roman" w:cs="Times New Roman"/>
                <w:sz w:val="28"/>
                <w:szCs w:val="28"/>
              </w:rPr>
              <w:t>Дидактические игры: «Одень куклу на прогулку», «Что лишнее?»</w:t>
            </w:r>
          </w:p>
          <w:p w:rsidR="005B6AB6" w:rsidRPr="008861D1" w:rsidRDefault="008861D1" w:rsidP="00886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8861D1">
              <w:rPr>
                <w:rFonts w:ascii="Times New Roman" w:hAnsi="Times New Roman" w:cs="Times New Roman"/>
                <w:sz w:val="28"/>
                <w:szCs w:val="28"/>
              </w:rPr>
              <w:t>Подвижные игры: «Догони меня», «Снежная крепость», «Кошки-мышки»</w:t>
            </w:r>
          </w:p>
          <w:p w:rsidR="005B6AB6" w:rsidRPr="008861D1" w:rsidRDefault="008861D1" w:rsidP="00886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8861D1">
              <w:rPr>
                <w:rFonts w:ascii="Times New Roman" w:hAnsi="Times New Roman" w:cs="Times New Roman"/>
                <w:sz w:val="28"/>
                <w:szCs w:val="28"/>
              </w:rPr>
              <w:t>Малоподвижные игры: «Мы слепили снеговика», «Раздувайся пузырь»</w:t>
            </w:r>
          </w:p>
          <w:p w:rsidR="008861D1" w:rsidRDefault="008861D1" w:rsidP="00886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-хороводный игры: «Зайка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», 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Ходит Ваня»</w:t>
            </w:r>
          </w:p>
          <w:p w:rsidR="005B6AB6" w:rsidRPr="008861D1" w:rsidRDefault="008861D1" w:rsidP="00751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27086">
              <w:rPr>
                <w:rFonts w:ascii="Times New Roman" w:hAnsi="Times New Roman" w:cs="Times New Roman"/>
                <w:sz w:val="28"/>
                <w:szCs w:val="28"/>
              </w:rPr>
              <w:t>Спортивное развлечение «</w:t>
            </w:r>
            <w:r w:rsidR="00751EF9">
              <w:rPr>
                <w:rFonts w:ascii="Times New Roman" w:hAnsi="Times New Roman" w:cs="Times New Roman"/>
                <w:sz w:val="28"/>
                <w:szCs w:val="28"/>
              </w:rPr>
              <w:t>Хорошо зимой в саду</w:t>
            </w:r>
            <w:r w:rsidR="0072708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02" w:type="dxa"/>
          </w:tcPr>
          <w:p w:rsidR="005B6AB6" w:rsidRPr="008861D1" w:rsidRDefault="008861D1" w:rsidP="00886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8861D1">
              <w:rPr>
                <w:rFonts w:ascii="Times New Roman" w:hAnsi="Times New Roman" w:cs="Times New Roman"/>
                <w:sz w:val="28"/>
                <w:szCs w:val="28"/>
              </w:rPr>
              <w:t>Беседа: «О правилах противопожарной безопасности»</w:t>
            </w:r>
          </w:p>
          <w:p w:rsidR="005B6AB6" w:rsidRPr="008861D1" w:rsidRDefault="008861D1" w:rsidP="00886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8861D1">
              <w:rPr>
                <w:rFonts w:ascii="Times New Roman" w:hAnsi="Times New Roman" w:cs="Times New Roman"/>
                <w:sz w:val="28"/>
                <w:szCs w:val="28"/>
              </w:rPr>
              <w:t>Беседа «Спички детям не игрушка»</w:t>
            </w:r>
          </w:p>
          <w:p w:rsidR="005B6AB6" w:rsidRPr="008861D1" w:rsidRDefault="008861D1" w:rsidP="00886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8861D1">
              <w:rPr>
                <w:rFonts w:ascii="Times New Roman" w:hAnsi="Times New Roman" w:cs="Times New Roman"/>
                <w:sz w:val="28"/>
                <w:szCs w:val="28"/>
              </w:rPr>
              <w:t>Дидактические игры: « Кто спрятался?», «Чей голос?»</w:t>
            </w:r>
          </w:p>
          <w:p w:rsidR="005B6AB6" w:rsidRPr="008861D1" w:rsidRDefault="008861D1" w:rsidP="00886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8861D1">
              <w:rPr>
                <w:rFonts w:ascii="Times New Roman" w:hAnsi="Times New Roman" w:cs="Times New Roman"/>
                <w:sz w:val="28"/>
                <w:szCs w:val="28"/>
              </w:rPr>
              <w:t>Подвижные игры: «Я Мороз – Красный нос»</w:t>
            </w:r>
          </w:p>
          <w:p w:rsidR="005B6AB6" w:rsidRPr="008861D1" w:rsidRDefault="008861D1" w:rsidP="00886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Хороводные игры: «Колпачок», «Мы матрешки»</w:t>
            </w:r>
          </w:p>
          <w:p w:rsidR="005B6AB6" w:rsidRPr="008861D1" w:rsidRDefault="008861D1" w:rsidP="00886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8861D1">
              <w:rPr>
                <w:rFonts w:ascii="Times New Roman" w:hAnsi="Times New Roman" w:cs="Times New Roman"/>
                <w:sz w:val="28"/>
                <w:szCs w:val="28"/>
              </w:rPr>
              <w:t>Сюжетно-ролевая игра: «У зайки болит животик»</w:t>
            </w:r>
          </w:p>
          <w:p w:rsidR="005B6AB6" w:rsidRPr="008861D1" w:rsidRDefault="008861D1" w:rsidP="00886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8861D1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гимнастика: «Зимние забавы»</w:t>
            </w:r>
          </w:p>
          <w:p w:rsidR="005B6AB6" w:rsidRPr="008861D1" w:rsidRDefault="008861D1" w:rsidP="00886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1D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8861D1">
              <w:rPr>
                <w:rFonts w:ascii="Times New Roman" w:hAnsi="Times New Roman" w:cs="Times New Roman"/>
                <w:sz w:val="28"/>
                <w:szCs w:val="28"/>
              </w:rPr>
              <w:t>Подготовка к новогоднему празднику</w:t>
            </w:r>
          </w:p>
        </w:tc>
        <w:tc>
          <w:tcPr>
            <w:tcW w:w="3686" w:type="dxa"/>
          </w:tcPr>
          <w:p w:rsidR="005B6AB6" w:rsidRPr="008861D1" w:rsidRDefault="008861D1" w:rsidP="00886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8861D1">
              <w:rPr>
                <w:rFonts w:ascii="Times New Roman" w:hAnsi="Times New Roman" w:cs="Times New Roman"/>
                <w:sz w:val="28"/>
                <w:szCs w:val="28"/>
              </w:rPr>
              <w:t>Беседа «Кто такой Дед Мороз?»,</w:t>
            </w:r>
          </w:p>
          <w:p w:rsidR="005B6AB6" w:rsidRPr="008861D1" w:rsidRDefault="008861D1" w:rsidP="00886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8861D1">
              <w:rPr>
                <w:rFonts w:ascii="Times New Roman" w:hAnsi="Times New Roman" w:cs="Times New Roman"/>
                <w:sz w:val="28"/>
                <w:szCs w:val="28"/>
              </w:rPr>
              <w:t>Беседа «Животные и птицы зимой»</w:t>
            </w:r>
          </w:p>
          <w:p w:rsidR="005B6AB6" w:rsidRDefault="008861D1" w:rsidP="00886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8861D1">
              <w:rPr>
                <w:rFonts w:ascii="Times New Roman" w:hAnsi="Times New Roman" w:cs="Times New Roman"/>
                <w:sz w:val="28"/>
                <w:szCs w:val="28"/>
              </w:rPr>
              <w:t>Беседа «Обязанности девочек-казачек и мальчиков-казаков»</w:t>
            </w:r>
          </w:p>
          <w:p w:rsidR="008861D1" w:rsidRPr="008861D1" w:rsidRDefault="008861D1" w:rsidP="00886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Беседа «Как казаки  праздновали Новый год?»</w:t>
            </w:r>
          </w:p>
          <w:p w:rsidR="005B6AB6" w:rsidRPr="008861D1" w:rsidRDefault="008861D1" w:rsidP="00886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8861D1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«Мороз Красный нос»</w:t>
            </w:r>
          </w:p>
          <w:p w:rsidR="005B6AB6" w:rsidRDefault="008861D1" w:rsidP="00886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8861D1">
              <w:rPr>
                <w:rFonts w:ascii="Times New Roman" w:hAnsi="Times New Roman" w:cs="Times New Roman"/>
                <w:sz w:val="28"/>
                <w:szCs w:val="28"/>
              </w:rPr>
              <w:t>Малоподвижные игры: «Снежинки»</w:t>
            </w:r>
          </w:p>
          <w:p w:rsidR="00727086" w:rsidRDefault="00727086" w:rsidP="00886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Хороводная игра «Зайка»</w:t>
            </w:r>
          </w:p>
          <w:p w:rsidR="00727086" w:rsidRPr="00727086" w:rsidRDefault="00727086" w:rsidP="008861D1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proofErr w:type="spellStart"/>
            <w:proofErr w:type="gramStart"/>
            <w:r w:rsidRPr="0072708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Чтение:Н</w:t>
            </w:r>
            <w:proofErr w:type="spellEnd"/>
            <w:r w:rsidRPr="0072708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  <w:proofErr w:type="gramEnd"/>
            <w:r w:rsidRPr="0072708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 Носов «Ступеньки»; Л.  Воронкова «Снег идет».</w:t>
            </w:r>
          </w:p>
          <w:p w:rsidR="005B6AB6" w:rsidRPr="008861D1" w:rsidRDefault="008861D1" w:rsidP="00886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8861D1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гимнастика: «Птички зимой», «Падал снег на порог»</w:t>
            </w:r>
          </w:p>
          <w:p w:rsidR="005B6AB6" w:rsidRPr="008861D1" w:rsidRDefault="008861D1" w:rsidP="00886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51EF9">
              <w:rPr>
                <w:rFonts w:ascii="Times New Roman" w:hAnsi="Times New Roman" w:cs="Times New Roman"/>
                <w:sz w:val="28"/>
                <w:szCs w:val="28"/>
              </w:rPr>
              <w:t>Новогодний праздник «Зимняя сказка»</w:t>
            </w:r>
          </w:p>
        </w:tc>
      </w:tr>
    </w:tbl>
    <w:p w:rsidR="004B0DF5" w:rsidRDefault="004B0DF5" w:rsidP="005B6AB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6AB6" w:rsidRDefault="005B6AB6" w:rsidP="005B6AB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ЯНВАРЬ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3544"/>
        <w:gridCol w:w="3544"/>
        <w:gridCol w:w="3402"/>
        <w:gridCol w:w="3686"/>
      </w:tblGrid>
      <w:tr w:rsidR="005B6AB6" w:rsidTr="005B6AB6">
        <w:tc>
          <w:tcPr>
            <w:tcW w:w="3544" w:type="dxa"/>
          </w:tcPr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неделя</w:t>
            </w:r>
          </w:p>
          <w:p w:rsidR="005B6AB6" w:rsidRPr="000530C2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«Зима в лесу»</w:t>
            </w:r>
          </w:p>
        </w:tc>
        <w:tc>
          <w:tcPr>
            <w:tcW w:w="3544" w:type="dxa"/>
          </w:tcPr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неделя</w:t>
            </w:r>
          </w:p>
          <w:p w:rsidR="005B6AB6" w:rsidRPr="000530C2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«Все о безопасности»</w:t>
            </w:r>
          </w:p>
        </w:tc>
        <w:tc>
          <w:tcPr>
            <w:tcW w:w="3402" w:type="dxa"/>
          </w:tcPr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неделя</w:t>
            </w:r>
          </w:p>
          <w:p w:rsidR="005B6AB6" w:rsidRPr="000530C2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«Птицы зимой»</w:t>
            </w:r>
          </w:p>
        </w:tc>
        <w:tc>
          <w:tcPr>
            <w:tcW w:w="3686" w:type="dxa"/>
          </w:tcPr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неделя</w:t>
            </w:r>
          </w:p>
          <w:p w:rsidR="005B6AB6" w:rsidRPr="000530C2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«Звери зимой»</w:t>
            </w:r>
          </w:p>
        </w:tc>
      </w:tr>
      <w:tr w:rsidR="005B6AB6" w:rsidTr="005B6AB6">
        <w:tc>
          <w:tcPr>
            <w:tcW w:w="3544" w:type="dxa"/>
          </w:tcPr>
          <w:p w:rsidR="005B6AB6" w:rsidRPr="00727086" w:rsidRDefault="00727086" w:rsidP="0072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5B6AB6" w:rsidRPr="00727086">
              <w:rPr>
                <w:rFonts w:ascii="Times New Roman" w:hAnsi="Times New Roman" w:cs="Times New Roman"/>
                <w:sz w:val="28"/>
                <w:szCs w:val="28"/>
              </w:rPr>
              <w:t>Беседа: «Всемирный день заповедников» (11.01)</w:t>
            </w:r>
          </w:p>
          <w:p w:rsidR="005B6AB6" w:rsidRDefault="00727086" w:rsidP="0072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727086">
              <w:rPr>
                <w:rFonts w:ascii="Times New Roman" w:hAnsi="Times New Roman" w:cs="Times New Roman"/>
                <w:sz w:val="28"/>
                <w:szCs w:val="28"/>
              </w:rPr>
              <w:t>Беседа «Зимний лес»</w:t>
            </w:r>
          </w:p>
          <w:p w:rsidR="004B0DF5" w:rsidRPr="00727086" w:rsidRDefault="004B0DF5" w:rsidP="0072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Беседа+ игра «Рождество»</w:t>
            </w:r>
          </w:p>
          <w:p w:rsidR="005B6AB6" w:rsidRPr="00727086" w:rsidRDefault="00727086" w:rsidP="0072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727086">
              <w:rPr>
                <w:rFonts w:ascii="Times New Roman" w:hAnsi="Times New Roman" w:cs="Times New Roman"/>
                <w:sz w:val="28"/>
                <w:szCs w:val="28"/>
              </w:rPr>
              <w:t>Дидактические игры: «Когда это бывает?», «Что не так?»</w:t>
            </w:r>
          </w:p>
          <w:p w:rsidR="005B6AB6" w:rsidRPr="00727086" w:rsidRDefault="00727086" w:rsidP="0072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727086">
              <w:rPr>
                <w:rFonts w:ascii="Times New Roman" w:hAnsi="Times New Roman" w:cs="Times New Roman"/>
                <w:sz w:val="28"/>
                <w:szCs w:val="28"/>
              </w:rPr>
              <w:t>Подвижные игры: «Лиса и зайцы», «Я – Мороз красный нос»</w:t>
            </w:r>
          </w:p>
          <w:p w:rsidR="005B6AB6" w:rsidRDefault="00727086" w:rsidP="0072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727086">
              <w:rPr>
                <w:rFonts w:ascii="Times New Roman" w:hAnsi="Times New Roman" w:cs="Times New Roman"/>
                <w:sz w:val="28"/>
                <w:szCs w:val="28"/>
              </w:rPr>
              <w:t>Малоподвижные игры: «Поймай свой хвост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27086" w:rsidRPr="00727086" w:rsidRDefault="00727086" w:rsidP="0072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Хороводная игра: «Зайка шел», «Кружок»</w:t>
            </w:r>
          </w:p>
          <w:p w:rsidR="005B6AB6" w:rsidRPr="00727086" w:rsidRDefault="00727086" w:rsidP="0072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08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6AB6" w:rsidRPr="00727086">
              <w:rPr>
                <w:rFonts w:ascii="Times New Roman" w:hAnsi="Times New Roman" w:cs="Times New Roman"/>
                <w:sz w:val="28"/>
                <w:szCs w:val="28"/>
              </w:rPr>
              <w:t>Сюжетно-ролевые игры: «В кабинете у врача»</w:t>
            </w:r>
          </w:p>
          <w:p w:rsidR="005B6AB6" w:rsidRPr="00727086" w:rsidRDefault="00727086" w:rsidP="0072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727086">
              <w:rPr>
                <w:rFonts w:ascii="Times New Roman" w:hAnsi="Times New Roman" w:cs="Times New Roman"/>
                <w:sz w:val="28"/>
                <w:szCs w:val="28"/>
              </w:rPr>
              <w:t>Пальчиковая игра «Сидит белочка в тележке»</w:t>
            </w:r>
          </w:p>
          <w:p w:rsidR="005B6AB6" w:rsidRPr="00727086" w:rsidRDefault="00727086" w:rsidP="0072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08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727086">
              <w:rPr>
                <w:rFonts w:ascii="Times New Roman" w:hAnsi="Times New Roman" w:cs="Times New Roman"/>
                <w:sz w:val="28"/>
                <w:szCs w:val="28"/>
              </w:rPr>
              <w:t>Развле</w:t>
            </w:r>
            <w:r w:rsidR="004B0DF5">
              <w:rPr>
                <w:rFonts w:ascii="Times New Roman" w:hAnsi="Times New Roman" w:cs="Times New Roman"/>
                <w:sz w:val="28"/>
                <w:szCs w:val="28"/>
              </w:rPr>
              <w:t>чение: «Прощание с ёлочкой</w:t>
            </w:r>
            <w:r w:rsidR="005B6AB6" w:rsidRPr="0072708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B6AB6" w:rsidRDefault="005B6AB6" w:rsidP="005B6A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B6AB6" w:rsidRPr="00727086" w:rsidRDefault="00727086" w:rsidP="0072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727086">
              <w:rPr>
                <w:rFonts w:ascii="Times New Roman" w:hAnsi="Times New Roman" w:cs="Times New Roman"/>
                <w:sz w:val="28"/>
                <w:szCs w:val="28"/>
              </w:rPr>
              <w:t>Беседы: «Опасности на реке и дорогах зимой. Как избежать беды?»</w:t>
            </w:r>
          </w:p>
          <w:p w:rsidR="005B6AB6" w:rsidRPr="00727086" w:rsidRDefault="00727086" w:rsidP="0072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727086">
              <w:rPr>
                <w:rFonts w:ascii="Times New Roman" w:hAnsi="Times New Roman" w:cs="Times New Roman"/>
                <w:sz w:val="28"/>
                <w:szCs w:val="28"/>
              </w:rPr>
              <w:t>Беседа «Мой друг»</w:t>
            </w:r>
          </w:p>
          <w:p w:rsidR="005B6AB6" w:rsidRPr="00727086" w:rsidRDefault="00727086" w:rsidP="0072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727086">
              <w:rPr>
                <w:rFonts w:ascii="Times New Roman" w:hAnsi="Times New Roman" w:cs="Times New Roman"/>
                <w:sz w:val="28"/>
                <w:szCs w:val="28"/>
              </w:rPr>
              <w:t>Развивающие игры: «Назови одним словом», «Собери картинку»</w:t>
            </w:r>
          </w:p>
          <w:p w:rsidR="005B6AB6" w:rsidRPr="00727086" w:rsidRDefault="00727086" w:rsidP="0072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727086">
              <w:rPr>
                <w:rFonts w:ascii="Times New Roman" w:hAnsi="Times New Roman" w:cs="Times New Roman"/>
                <w:sz w:val="28"/>
                <w:szCs w:val="28"/>
              </w:rPr>
              <w:t>Дидактические игры: «Собери светофор», «Какой знак?»</w:t>
            </w:r>
          </w:p>
          <w:p w:rsidR="005B6AB6" w:rsidRPr="00727086" w:rsidRDefault="00727086" w:rsidP="0072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727086">
              <w:rPr>
                <w:rFonts w:ascii="Times New Roman" w:hAnsi="Times New Roman" w:cs="Times New Roman"/>
                <w:sz w:val="28"/>
                <w:szCs w:val="28"/>
              </w:rPr>
              <w:t>Подвижные игры на воздухе, «</w:t>
            </w:r>
            <w:proofErr w:type="spellStart"/>
            <w:r w:rsidR="005B6AB6" w:rsidRPr="00727086">
              <w:rPr>
                <w:rFonts w:ascii="Times New Roman" w:hAnsi="Times New Roman" w:cs="Times New Roman"/>
                <w:sz w:val="28"/>
                <w:szCs w:val="28"/>
              </w:rPr>
              <w:t>Ловишки</w:t>
            </w:r>
            <w:proofErr w:type="spellEnd"/>
            <w:r w:rsidR="005B6AB6" w:rsidRPr="0072708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B6AB6" w:rsidRPr="00727086" w:rsidRDefault="00727086" w:rsidP="0072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727086">
              <w:rPr>
                <w:rFonts w:ascii="Times New Roman" w:hAnsi="Times New Roman" w:cs="Times New Roman"/>
                <w:sz w:val="28"/>
                <w:szCs w:val="28"/>
              </w:rPr>
              <w:t>Малоподвижная игра «Найди пару»</w:t>
            </w:r>
          </w:p>
          <w:p w:rsidR="005B6AB6" w:rsidRPr="00727086" w:rsidRDefault="00727086" w:rsidP="0072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727086">
              <w:rPr>
                <w:rFonts w:ascii="Times New Roman" w:hAnsi="Times New Roman" w:cs="Times New Roman"/>
                <w:sz w:val="28"/>
                <w:szCs w:val="28"/>
              </w:rPr>
              <w:t>Сюжетно-ролевые игры: «Водитель и пешеход», «На посту ГИБДД»</w:t>
            </w:r>
          </w:p>
          <w:p w:rsidR="005B6AB6" w:rsidRPr="00727086" w:rsidRDefault="00727086" w:rsidP="0072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727086">
              <w:rPr>
                <w:rFonts w:ascii="Times New Roman" w:hAnsi="Times New Roman" w:cs="Times New Roman"/>
                <w:sz w:val="28"/>
                <w:szCs w:val="28"/>
              </w:rPr>
              <w:t>Пальчиковая игра: «Дружно пальчики сгибаем»</w:t>
            </w:r>
          </w:p>
        </w:tc>
        <w:tc>
          <w:tcPr>
            <w:tcW w:w="3402" w:type="dxa"/>
          </w:tcPr>
          <w:p w:rsidR="005B6AB6" w:rsidRPr="00E011FA" w:rsidRDefault="00E011FA" w:rsidP="00E01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E011FA">
              <w:rPr>
                <w:rFonts w:ascii="Times New Roman" w:hAnsi="Times New Roman" w:cs="Times New Roman"/>
                <w:sz w:val="28"/>
                <w:szCs w:val="28"/>
              </w:rPr>
              <w:t>Беседа: «О погоде», «Зимующие птицы нашего края», «Крещение господне» (19.01)</w:t>
            </w:r>
          </w:p>
          <w:p w:rsidR="005B6AB6" w:rsidRPr="00E011FA" w:rsidRDefault="00E011FA" w:rsidP="00E01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E011FA">
              <w:rPr>
                <w:rFonts w:ascii="Times New Roman" w:hAnsi="Times New Roman" w:cs="Times New Roman"/>
                <w:sz w:val="28"/>
                <w:szCs w:val="28"/>
              </w:rPr>
              <w:t>Дидактические игры: «Какая птичка лишняя?», «Собери картинку и назови птицу»</w:t>
            </w:r>
          </w:p>
          <w:p w:rsidR="005B6AB6" w:rsidRPr="00E011FA" w:rsidRDefault="00E011FA" w:rsidP="00E01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E011FA">
              <w:rPr>
                <w:rFonts w:ascii="Times New Roman" w:hAnsi="Times New Roman" w:cs="Times New Roman"/>
                <w:sz w:val="28"/>
                <w:szCs w:val="28"/>
              </w:rPr>
              <w:t>Подвижные игры: «Найди свой цвет», «Птички, на ветку!»</w:t>
            </w:r>
          </w:p>
          <w:p w:rsidR="005B6AB6" w:rsidRPr="00E011FA" w:rsidRDefault="00E011FA" w:rsidP="00E01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E011FA">
              <w:rPr>
                <w:rFonts w:ascii="Times New Roman" w:hAnsi="Times New Roman" w:cs="Times New Roman"/>
                <w:sz w:val="28"/>
                <w:szCs w:val="28"/>
              </w:rPr>
              <w:t>Малоподвижные игры: «Кошка хвостиком играла», «Снежинки»</w:t>
            </w:r>
          </w:p>
          <w:p w:rsidR="005B6AB6" w:rsidRPr="00E011FA" w:rsidRDefault="00E011FA" w:rsidP="00E01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E011FA">
              <w:rPr>
                <w:rFonts w:ascii="Times New Roman" w:hAnsi="Times New Roman" w:cs="Times New Roman"/>
                <w:sz w:val="28"/>
                <w:szCs w:val="28"/>
              </w:rPr>
              <w:t>Сюжетно-ролевая игра «Строим дом для кошки Мурки»</w:t>
            </w:r>
          </w:p>
          <w:p w:rsidR="005B6AB6" w:rsidRPr="00E011FA" w:rsidRDefault="00E011FA" w:rsidP="00E01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E011FA">
              <w:rPr>
                <w:rFonts w:ascii="Times New Roman" w:hAnsi="Times New Roman" w:cs="Times New Roman"/>
                <w:sz w:val="28"/>
                <w:szCs w:val="28"/>
              </w:rPr>
              <w:t>Пальчиковая игра «Пальцы делают зарядку»</w:t>
            </w:r>
          </w:p>
        </w:tc>
        <w:tc>
          <w:tcPr>
            <w:tcW w:w="3686" w:type="dxa"/>
          </w:tcPr>
          <w:p w:rsidR="005B6AB6" w:rsidRPr="00E011FA" w:rsidRDefault="00E011FA" w:rsidP="00E01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="005B6AB6" w:rsidRPr="00E011FA">
              <w:rPr>
                <w:rFonts w:ascii="Times New Roman" w:hAnsi="Times New Roman" w:cs="Times New Roman"/>
                <w:sz w:val="28"/>
                <w:szCs w:val="28"/>
              </w:rPr>
              <w:t>Беседа :</w:t>
            </w:r>
            <w:proofErr w:type="gramEnd"/>
            <w:r w:rsidR="005B6AB6" w:rsidRPr="00E011FA">
              <w:rPr>
                <w:rFonts w:ascii="Times New Roman" w:hAnsi="Times New Roman" w:cs="Times New Roman"/>
                <w:sz w:val="28"/>
                <w:szCs w:val="28"/>
              </w:rPr>
              <w:t xml:space="preserve"> Как помочь животным?»</w:t>
            </w:r>
          </w:p>
          <w:p w:rsidR="005B6AB6" w:rsidRPr="00E011FA" w:rsidRDefault="00E011FA" w:rsidP="00E01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E011FA">
              <w:rPr>
                <w:rFonts w:ascii="Times New Roman" w:hAnsi="Times New Roman" w:cs="Times New Roman"/>
                <w:sz w:val="28"/>
                <w:szCs w:val="28"/>
              </w:rPr>
              <w:t>Беседа: «Мое любимое животное»</w:t>
            </w:r>
          </w:p>
          <w:p w:rsidR="005B6AB6" w:rsidRPr="00E011FA" w:rsidRDefault="00E011FA" w:rsidP="00E01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E011FA">
              <w:rPr>
                <w:rFonts w:ascii="Times New Roman" w:hAnsi="Times New Roman" w:cs="Times New Roman"/>
                <w:sz w:val="28"/>
                <w:szCs w:val="28"/>
              </w:rPr>
              <w:t>Дидактические игры: «Звери или птицы? Назови одним словом», Лото «Съедобное – не съедобное»</w:t>
            </w:r>
          </w:p>
          <w:p w:rsidR="005B6AB6" w:rsidRPr="00E011FA" w:rsidRDefault="00E011FA" w:rsidP="00E01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E011FA">
              <w:rPr>
                <w:rFonts w:ascii="Times New Roman" w:hAnsi="Times New Roman" w:cs="Times New Roman"/>
                <w:sz w:val="28"/>
                <w:szCs w:val="28"/>
              </w:rPr>
              <w:t>Малоподвижные игры: «Найди пару», «Перепрыгни через ров»</w:t>
            </w:r>
          </w:p>
          <w:p w:rsidR="005B6AB6" w:rsidRPr="00E011FA" w:rsidRDefault="00E011FA" w:rsidP="00E01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E011FA">
              <w:rPr>
                <w:rFonts w:ascii="Times New Roman" w:hAnsi="Times New Roman" w:cs="Times New Roman"/>
                <w:sz w:val="28"/>
                <w:szCs w:val="28"/>
              </w:rPr>
              <w:t>Подвижные игры: «Мороз – Красный нос», «Казаки – разбойники»</w:t>
            </w:r>
          </w:p>
          <w:p w:rsidR="005B6AB6" w:rsidRDefault="00E011FA" w:rsidP="00E01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E011FA">
              <w:rPr>
                <w:rFonts w:ascii="Times New Roman" w:hAnsi="Times New Roman" w:cs="Times New Roman"/>
                <w:sz w:val="28"/>
                <w:szCs w:val="28"/>
              </w:rPr>
              <w:t>Сюжетно-ролевые игры: «Путешествие на машине», «В цирке»</w:t>
            </w:r>
          </w:p>
          <w:p w:rsidR="004B0DF5" w:rsidRPr="00E011FA" w:rsidRDefault="004B0DF5" w:rsidP="00E01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Спортивное развлечение «Встреча со снеговиком»</w:t>
            </w:r>
          </w:p>
          <w:p w:rsidR="005B6AB6" w:rsidRDefault="005B6AB6" w:rsidP="00E011F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11FA" w:rsidRDefault="00E011FA" w:rsidP="00E011F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011FA" w:rsidRDefault="00E011FA" w:rsidP="005B6AB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011FA" w:rsidRDefault="00E011FA" w:rsidP="005B6AB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011FA" w:rsidRDefault="00E011FA" w:rsidP="005B6AB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6AB6" w:rsidRDefault="005B6AB6" w:rsidP="005B6AB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ФЕВРАЛЬ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3544"/>
        <w:gridCol w:w="3544"/>
        <w:gridCol w:w="3402"/>
        <w:gridCol w:w="3686"/>
      </w:tblGrid>
      <w:tr w:rsidR="005B6AB6" w:rsidTr="005B6AB6">
        <w:tc>
          <w:tcPr>
            <w:tcW w:w="3544" w:type="dxa"/>
          </w:tcPr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 неделя</w:t>
            </w:r>
          </w:p>
          <w:p w:rsidR="005B6AB6" w:rsidRPr="000530C2" w:rsidRDefault="005B6AB6" w:rsidP="00E011F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«П</w:t>
            </w:r>
            <w:r w:rsidR="00E011FA">
              <w:rPr>
                <w:rFonts w:ascii="Times New Roman" w:hAnsi="Times New Roman" w:cs="Times New Roman"/>
                <w:b/>
                <w:sz w:val="28"/>
                <w:szCs w:val="28"/>
              </w:rPr>
              <w:t>ожарная безопасность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3544" w:type="dxa"/>
          </w:tcPr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 неделя</w:t>
            </w:r>
          </w:p>
          <w:p w:rsidR="005B6AB6" w:rsidRPr="000530C2" w:rsidRDefault="00E011FA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«Советы доктора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Неболейкина</w:t>
            </w:r>
            <w:proofErr w:type="spellEnd"/>
            <w:r w:rsidR="005B6AB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3402" w:type="dxa"/>
          </w:tcPr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 неделя</w:t>
            </w:r>
          </w:p>
          <w:p w:rsidR="005B6AB6" w:rsidRPr="000530C2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«День защитников Отечества»</w:t>
            </w:r>
          </w:p>
        </w:tc>
        <w:tc>
          <w:tcPr>
            <w:tcW w:w="3686" w:type="dxa"/>
          </w:tcPr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 неделя</w:t>
            </w:r>
          </w:p>
          <w:p w:rsidR="005B6AB6" w:rsidRPr="000530C2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«Масленица»</w:t>
            </w:r>
          </w:p>
        </w:tc>
      </w:tr>
      <w:tr w:rsidR="005B6AB6" w:rsidTr="005B6AB6">
        <w:tc>
          <w:tcPr>
            <w:tcW w:w="3544" w:type="dxa"/>
          </w:tcPr>
          <w:p w:rsidR="00E011FA" w:rsidRPr="00E011FA" w:rsidRDefault="00E011FA" w:rsidP="00E011FA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 xml:space="preserve">- </w:t>
            </w:r>
            <w:proofErr w:type="spellStart"/>
            <w:proofErr w:type="gramStart"/>
            <w:r w:rsidRPr="00E011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Беседы:«</w:t>
            </w:r>
            <w:proofErr w:type="gramEnd"/>
            <w:r w:rsidRPr="00E011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Будь</w:t>
            </w:r>
            <w:proofErr w:type="spellEnd"/>
            <w:r w:rsidRPr="00E011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осторожен с огнем»; «Чего нельзя делать в отсутствии взрослых»; «Правила обращения с огнем».</w:t>
            </w:r>
          </w:p>
          <w:p w:rsidR="00E011FA" w:rsidRPr="00E011FA" w:rsidRDefault="00E011FA" w:rsidP="00E011FA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Pr="00E011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Дидактические игры:</w:t>
            </w:r>
          </w:p>
          <w:p w:rsidR="00E011FA" w:rsidRPr="00E011FA" w:rsidRDefault="00E011FA" w:rsidP="00E011FA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011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«Разложи картинки по порядку»; «Чего нельзя делать?».</w:t>
            </w:r>
          </w:p>
          <w:p w:rsidR="00E011FA" w:rsidRPr="00E011FA" w:rsidRDefault="00E011FA" w:rsidP="00E011FA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Pr="00E011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Сюжетно-ролевые игры:</w:t>
            </w:r>
          </w:p>
          <w:p w:rsidR="00E011FA" w:rsidRPr="00E011FA" w:rsidRDefault="00E011FA" w:rsidP="00E011FA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011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«Наш дом»; «Мы пожар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proofErr w:type="spellStart"/>
            <w:r w:rsidRPr="00E011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ные</w:t>
            </w:r>
            <w:proofErr w:type="spellEnd"/>
            <w:r w:rsidRPr="00E011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».</w:t>
            </w:r>
          </w:p>
          <w:p w:rsidR="00E011FA" w:rsidRPr="00E011FA" w:rsidRDefault="00E011FA" w:rsidP="00E011FA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Pr="00E011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Подвижные игры:</w:t>
            </w:r>
          </w:p>
          <w:p w:rsidR="00E011FA" w:rsidRPr="00E011FA" w:rsidRDefault="00E011FA" w:rsidP="00E011FA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011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«Быстрые и ловкие»; «Кто быстрее».</w:t>
            </w:r>
          </w:p>
          <w:p w:rsidR="00E011FA" w:rsidRPr="00E011FA" w:rsidRDefault="00E011FA" w:rsidP="00E011FA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Pr="00E011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Игра-драматизация «Кошкин дом».</w:t>
            </w:r>
          </w:p>
          <w:p w:rsidR="005B6AB6" w:rsidRPr="00E011FA" w:rsidRDefault="00E011FA" w:rsidP="00E011FA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011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Чтение: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E011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потешка «Тили-тили, тили-бом»; С.  Маршак «Пожар»; К.  Чуковский «Путаница».</w:t>
            </w:r>
          </w:p>
        </w:tc>
        <w:tc>
          <w:tcPr>
            <w:tcW w:w="3544" w:type="dxa"/>
          </w:tcPr>
          <w:p w:rsidR="00E011FA" w:rsidRPr="00E011FA" w:rsidRDefault="00E011FA" w:rsidP="007A05C2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E011FA">
              <w:rPr>
                <w:sz w:val="28"/>
                <w:szCs w:val="28"/>
              </w:rPr>
              <w:t xml:space="preserve">- </w:t>
            </w:r>
            <w:proofErr w:type="spellStart"/>
            <w:proofErr w:type="gramStart"/>
            <w:r w:rsidR="007A05C2">
              <w:rPr>
                <w:color w:val="111111"/>
                <w:sz w:val="28"/>
                <w:szCs w:val="28"/>
              </w:rPr>
              <w:t>Беседы:</w:t>
            </w:r>
            <w:r w:rsidRPr="00E011FA">
              <w:rPr>
                <w:color w:val="111111"/>
                <w:sz w:val="28"/>
                <w:szCs w:val="28"/>
              </w:rPr>
              <w:t>«</w:t>
            </w:r>
            <w:proofErr w:type="gramEnd"/>
            <w:r w:rsidRPr="00E011FA">
              <w:rPr>
                <w:color w:val="111111"/>
                <w:sz w:val="28"/>
                <w:szCs w:val="28"/>
              </w:rPr>
              <w:t>Что</w:t>
            </w:r>
            <w:proofErr w:type="spellEnd"/>
            <w:r w:rsidRPr="00E011FA">
              <w:rPr>
                <w:color w:val="111111"/>
                <w:sz w:val="28"/>
                <w:szCs w:val="28"/>
              </w:rPr>
              <w:t xml:space="preserve"> нужно делать, чтобы не болеть»; «О здоровой пище»; «О микробах»; «Как сохранить свое здоровье».</w:t>
            </w:r>
          </w:p>
          <w:p w:rsidR="00E011FA" w:rsidRPr="00E011FA" w:rsidRDefault="007A05C2" w:rsidP="007A05C2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="00E011FA" w:rsidRPr="00E011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Дидактические игры:</w:t>
            </w:r>
          </w:p>
          <w:p w:rsidR="00E011FA" w:rsidRPr="00E011FA" w:rsidRDefault="00E011FA" w:rsidP="007A05C2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011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«Полезная и вредная пища»; «Узнай по запаху»; «Органы чувств человека»; «Назови, какой это сок».</w:t>
            </w:r>
          </w:p>
          <w:p w:rsidR="00E011FA" w:rsidRPr="00E011FA" w:rsidRDefault="007A05C2" w:rsidP="007A05C2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="00E011FA" w:rsidRPr="00E011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Праздник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развлечение </w:t>
            </w:r>
            <w:r w:rsidR="00E011FA" w:rsidRPr="00E011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«Путешествие в страну Здоровье».</w:t>
            </w:r>
          </w:p>
          <w:p w:rsidR="00E011FA" w:rsidRPr="00E011FA" w:rsidRDefault="00E011FA" w:rsidP="007A05C2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011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Сюжетно-ролевые игры:</w:t>
            </w:r>
          </w:p>
          <w:p w:rsidR="00E011FA" w:rsidRPr="00E011FA" w:rsidRDefault="00E011FA" w:rsidP="007A05C2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011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«Поликлиника», «Семья».</w:t>
            </w:r>
          </w:p>
          <w:p w:rsidR="00E011FA" w:rsidRDefault="007A05C2" w:rsidP="00E01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Чтение:</w:t>
            </w:r>
            <w:r w:rsidR="00E011FA" w:rsidRPr="00E011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</w:t>
            </w:r>
            <w:proofErr w:type="spellEnd"/>
            <w:r w:rsidR="00E011FA" w:rsidRPr="00E011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  <w:proofErr w:type="gramEnd"/>
            <w:r w:rsidR="00E011FA" w:rsidRPr="00E011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 Крылов «Как лечил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 петуха»</w:t>
            </w:r>
          </w:p>
          <w:p w:rsidR="005B6AB6" w:rsidRPr="00E011FA" w:rsidRDefault="005F5D78" w:rsidP="00E01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Оформление выставки рисунков «Мой папа - солдат</w:t>
            </w:r>
          </w:p>
        </w:tc>
        <w:tc>
          <w:tcPr>
            <w:tcW w:w="3402" w:type="dxa"/>
          </w:tcPr>
          <w:p w:rsidR="005B6AB6" w:rsidRPr="007A05C2" w:rsidRDefault="007A05C2" w:rsidP="007A0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7A05C2">
              <w:rPr>
                <w:rFonts w:ascii="Times New Roman" w:hAnsi="Times New Roman" w:cs="Times New Roman"/>
                <w:sz w:val="28"/>
                <w:szCs w:val="28"/>
              </w:rPr>
              <w:t>Беседа о погоде</w:t>
            </w:r>
          </w:p>
          <w:p w:rsidR="005B6AB6" w:rsidRPr="007A05C2" w:rsidRDefault="007A05C2" w:rsidP="007A0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7A05C2">
              <w:rPr>
                <w:rFonts w:ascii="Times New Roman" w:hAnsi="Times New Roman" w:cs="Times New Roman"/>
                <w:sz w:val="28"/>
                <w:szCs w:val="28"/>
              </w:rPr>
              <w:t>Беседы: «День защитников Отечества», «Зимующие птицы»</w:t>
            </w:r>
          </w:p>
          <w:p w:rsidR="005B6AB6" w:rsidRPr="007A05C2" w:rsidRDefault="007A05C2" w:rsidP="007A0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7A05C2">
              <w:rPr>
                <w:rFonts w:ascii="Times New Roman" w:hAnsi="Times New Roman" w:cs="Times New Roman"/>
                <w:sz w:val="28"/>
                <w:szCs w:val="28"/>
              </w:rPr>
              <w:t>Дидактические игры: «Зимняя одежда», «Что кому принадлежит?», «Что лишнее?»</w:t>
            </w:r>
          </w:p>
          <w:p w:rsidR="005B6AB6" w:rsidRPr="007A05C2" w:rsidRDefault="007A05C2" w:rsidP="007A0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7A05C2">
              <w:rPr>
                <w:rFonts w:ascii="Times New Roman" w:hAnsi="Times New Roman" w:cs="Times New Roman"/>
                <w:sz w:val="28"/>
                <w:szCs w:val="28"/>
              </w:rPr>
              <w:t>Подвижные игры: «Догори меня»,  «Мороз красный нос». Казачья игра «Кривой петух»</w:t>
            </w:r>
          </w:p>
          <w:p w:rsidR="005B6AB6" w:rsidRDefault="007A05C2" w:rsidP="007A0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7A05C2">
              <w:rPr>
                <w:rFonts w:ascii="Times New Roman" w:hAnsi="Times New Roman" w:cs="Times New Roman"/>
                <w:sz w:val="28"/>
                <w:szCs w:val="28"/>
              </w:rPr>
              <w:t>Малоподвижная игра «Найди по описанию»</w:t>
            </w:r>
          </w:p>
          <w:p w:rsidR="005F5D78" w:rsidRPr="007A05C2" w:rsidRDefault="005F5D78" w:rsidP="007A0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Подготовка к празднованию Дня защитников Отечества.</w:t>
            </w:r>
          </w:p>
          <w:p w:rsidR="005B6AB6" w:rsidRPr="007A05C2" w:rsidRDefault="005B6AB6" w:rsidP="007A05C2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5B6AB6" w:rsidRPr="007A05C2" w:rsidRDefault="007A05C2" w:rsidP="007A0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7A05C2">
              <w:rPr>
                <w:rFonts w:ascii="Times New Roman" w:hAnsi="Times New Roman" w:cs="Times New Roman"/>
                <w:sz w:val="28"/>
                <w:szCs w:val="28"/>
              </w:rPr>
              <w:t xml:space="preserve">Беседы: «Дни масленичной недели», «У бабушки в </w:t>
            </w:r>
            <w:proofErr w:type="spellStart"/>
            <w:r w:rsidR="005B6AB6" w:rsidRPr="007A05C2">
              <w:rPr>
                <w:rFonts w:ascii="Times New Roman" w:hAnsi="Times New Roman" w:cs="Times New Roman"/>
                <w:sz w:val="28"/>
                <w:szCs w:val="28"/>
              </w:rPr>
              <w:t>куреньке</w:t>
            </w:r>
            <w:proofErr w:type="spellEnd"/>
            <w:r w:rsidR="005B6AB6" w:rsidRPr="007A05C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B6AB6" w:rsidRPr="007A05C2" w:rsidRDefault="007A05C2" w:rsidP="007A0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7A05C2">
              <w:rPr>
                <w:rFonts w:ascii="Times New Roman" w:hAnsi="Times New Roman" w:cs="Times New Roman"/>
                <w:sz w:val="28"/>
                <w:szCs w:val="28"/>
              </w:rPr>
              <w:t>Пословицы и поговорки о хлебе.</w:t>
            </w:r>
          </w:p>
          <w:p w:rsidR="005B6AB6" w:rsidRPr="007A05C2" w:rsidRDefault="007A05C2" w:rsidP="007A0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7A05C2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«Домашние питомцы»</w:t>
            </w:r>
          </w:p>
          <w:p w:rsidR="005B6AB6" w:rsidRPr="007A05C2" w:rsidRDefault="007A05C2" w:rsidP="007A0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7A05C2">
              <w:rPr>
                <w:rFonts w:ascii="Times New Roman" w:hAnsi="Times New Roman" w:cs="Times New Roman"/>
                <w:sz w:val="28"/>
                <w:szCs w:val="28"/>
              </w:rPr>
              <w:t>Малоподвижная игра «Кошка хвостиком играла»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7A05C2">
              <w:rPr>
                <w:rFonts w:ascii="Times New Roman" w:hAnsi="Times New Roman" w:cs="Times New Roman"/>
                <w:sz w:val="28"/>
                <w:szCs w:val="28"/>
              </w:rPr>
              <w:t>Подвижные игры «</w:t>
            </w:r>
            <w:proofErr w:type="spellStart"/>
            <w:r w:rsidR="005B6AB6" w:rsidRPr="007A05C2">
              <w:rPr>
                <w:rFonts w:ascii="Times New Roman" w:hAnsi="Times New Roman" w:cs="Times New Roman"/>
                <w:sz w:val="28"/>
                <w:szCs w:val="28"/>
              </w:rPr>
              <w:t>Ловишки</w:t>
            </w:r>
            <w:proofErr w:type="spellEnd"/>
            <w:r w:rsidR="005B6AB6" w:rsidRPr="007A05C2">
              <w:rPr>
                <w:rFonts w:ascii="Times New Roman" w:hAnsi="Times New Roman" w:cs="Times New Roman"/>
                <w:sz w:val="28"/>
                <w:szCs w:val="28"/>
              </w:rPr>
              <w:t>», «Гори, гори ясно», «Казаки-разбойники»</w:t>
            </w:r>
          </w:p>
          <w:p w:rsidR="005B6AB6" w:rsidRPr="007A05C2" w:rsidRDefault="007A05C2" w:rsidP="007A0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7A05C2">
              <w:rPr>
                <w:rFonts w:ascii="Times New Roman" w:hAnsi="Times New Roman" w:cs="Times New Roman"/>
                <w:sz w:val="28"/>
                <w:szCs w:val="28"/>
              </w:rPr>
              <w:t>Игра театрализация «Репка»</w:t>
            </w:r>
          </w:p>
          <w:p w:rsidR="005B6AB6" w:rsidRDefault="007A05C2" w:rsidP="007A0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7A05C2">
              <w:rPr>
                <w:rFonts w:ascii="Times New Roman" w:hAnsi="Times New Roman" w:cs="Times New Roman"/>
                <w:sz w:val="28"/>
                <w:szCs w:val="28"/>
              </w:rPr>
              <w:t>Пальчиковая игра «Падал снег на порог»</w:t>
            </w:r>
          </w:p>
          <w:p w:rsidR="005F5D78" w:rsidRPr="007A05C2" w:rsidRDefault="005F5D78" w:rsidP="007A0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-Праздник «Отважных пап»</w:t>
            </w:r>
            <w:r w:rsidR="0020172A">
              <w:rPr>
                <w:rFonts w:ascii="Times New Roman" w:hAnsi="Times New Roman" w:cs="Times New Roman"/>
                <w:sz w:val="28"/>
                <w:szCs w:val="28"/>
              </w:rPr>
              <w:t xml:space="preserve"> (21.02)</w:t>
            </w:r>
          </w:p>
          <w:p w:rsidR="005B6AB6" w:rsidRPr="007A05C2" w:rsidRDefault="007A05C2" w:rsidP="007A0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7A05C2">
              <w:rPr>
                <w:rFonts w:ascii="Times New Roman" w:hAnsi="Times New Roman" w:cs="Times New Roman"/>
                <w:sz w:val="28"/>
                <w:szCs w:val="28"/>
              </w:rPr>
              <w:t>Развлечение «Масленица»</w:t>
            </w:r>
            <w:r w:rsidR="005F5D78">
              <w:rPr>
                <w:rFonts w:ascii="Times New Roman" w:hAnsi="Times New Roman" w:cs="Times New Roman"/>
                <w:sz w:val="28"/>
                <w:szCs w:val="28"/>
              </w:rPr>
              <w:t xml:space="preserve"> (25.02)</w:t>
            </w:r>
          </w:p>
        </w:tc>
      </w:tr>
    </w:tbl>
    <w:p w:rsidR="005F5D78" w:rsidRDefault="005F5D78" w:rsidP="005B6AB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6AB6" w:rsidRDefault="005B6AB6" w:rsidP="005B6AB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МАРТ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3544"/>
        <w:gridCol w:w="3544"/>
        <w:gridCol w:w="3402"/>
        <w:gridCol w:w="3686"/>
      </w:tblGrid>
      <w:tr w:rsidR="005B6AB6" w:rsidTr="005B6AB6">
        <w:tc>
          <w:tcPr>
            <w:tcW w:w="3544" w:type="dxa"/>
          </w:tcPr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неделя</w:t>
            </w:r>
          </w:p>
          <w:p w:rsidR="005B6AB6" w:rsidRPr="000530C2" w:rsidRDefault="0020172A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«О любимых мамах</w:t>
            </w:r>
            <w:r w:rsidR="005B6AB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3544" w:type="dxa"/>
          </w:tcPr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неделя</w:t>
            </w:r>
          </w:p>
          <w:p w:rsidR="005B6AB6" w:rsidRPr="000530C2" w:rsidRDefault="005B6AB6" w:rsidP="0020172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</w:t>
            </w:r>
            <w:r w:rsidR="0020172A">
              <w:rPr>
                <w:rFonts w:ascii="Times New Roman" w:hAnsi="Times New Roman" w:cs="Times New Roman"/>
                <w:b/>
                <w:sz w:val="28"/>
                <w:szCs w:val="28"/>
              </w:rPr>
              <w:t>Когда мамы нет дома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3402" w:type="dxa"/>
          </w:tcPr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неделя</w:t>
            </w:r>
          </w:p>
          <w:p w:rsidR="005B6AB6" w:rsidRPr="000530C2" w:rsidRDefault="005B6AB6" w:rsidP="0020172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</w:t>
            </w:r>
            <w:r w:rsidR="0020172A">
              <w:rPr>
                <w:rFonts w:ascii="Times New Roman" w:hAnsi="Times New Roman" w:cs="Times New Roman"/>
                <w:b/>
                <w:sz w:val="28"/>
                <w:szCs w:val="28"/>
              </w:rPr>
              <w:t>Личная 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игиена»</w:t>
            </w:r>
          </w:p>
        </w:tc>
        <w:tc>
          <w:tcPr>
            <w:tcW w:w="3686" w:type="dxa"/>
          </w:tcPr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неделя</w:t>
            </w:r>
          </w:p>
          <w:p w:rsidR="005B6AB6" w:rsidRPr="000530C2" w:rsidRDefault="003016AA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«Перелетные птицы</w:t>
            </w:r>
            <w:r w:rsidR="005B6AB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5B6AB6" w:rsidTr="005B6AB6">
        <w:tc>
          <w:tcPr>
            <w:tcW w:w="3544" w:type="dxa"/>
          </w:tcPr>
          <w:p w:rsidR="0020172A" w:rsidRPr="0020172A" w:rsidRDefault="0020172A" w:rsidP="0020172A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 xml:space="preserve">- </w:t>
            </w:r>
            <w:r w:rsidRPr="0020172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Беседы: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20172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«Как ты помогаешь маме?»; «Где работают наши мамы?»; «У наших девочек тоже праздник».</w:t>
            </w:r>
          </w:p>
          <w:p w:rsidR="0020172A" w:rsidRPr="0020172A" w:rsidRDefault="0020172A" w:rsidP="0020172A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Pr="0020172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Составление коллажа «Корзина цветов для наших мам».</w:t>
            </w:r>
          </w:p>
          <w:p w:rsidR="0020172A" w:rsidRPr="0020172A" w:rsidRDefault="0020172A" w:rsidP="0020172A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Pr="0020172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Дидактические игры:</w:t>
            </w:r>
          </w:p>
          <w:p w:rsidR="0020172A" w:rsidRPr="0020172A" w:rsidRDefault="0020172A" w:rsidP="0020172A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0172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«Назови ласково»; «Профессии наших мам».</w:t>
            </w:r>
          </w:p>
          <w:p w:rsidR="0020172A" w:rsidRPr="0020172A" w:rsidRDefault="0020172A" w:rsidP="0020172A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Pr="0020172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Сюжетно-ролевые игры:</w:t>
            </w:r>
          </w:p>
          <w:p w:rsidR="0020172A" w:rsidRPr="0020172A" w:rsidRDefault="0020172A" w:rsidP="0020172A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0172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«Семья»; «Детский сад».</w:t>
            </w:r>
          </w:p>
          <w:p w:rsidR="0020172A" w:rsidRPr="0020172A" w:rsidRDefault="0020172A" w:rsidP="0020172A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Чтение: </w:t>
            </w:r>
            <w:r w:rsidRPr="0020172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Г.  </w:t>
            </w:r>
            <w:proofErr w:type="spellStart"/>
            <w:r w:rsidRPr="0020172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Виеру</w:t>
            </w:r>
            <w:proofErr w:type="spellEnd"/>
            <w:r w:rsidRPr="0020172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«Почему 8 марта в мага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зинах толчея», «Мамин день»; М.</w:t>
            </w:r>
            <w:r w:rsidRPr="0020172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proofErr w:type="spellStart"/>
            <w:r w:rsidRPr="0020172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Ивенсон</w:t>
            </w:r>
            <w:proofErr w:type="spellEnd"/>
            <w:r w:rsidRPr="0020172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«Кто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</w:t>
            </w:r>
            <w:r w:rsidRPr="0020172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оможет».</w:t>
            </w:r>
          </w:p>
          <w:p w:rsidR="005B6AB6" w:rsidRDefault="0020172A" w:rsidP="0020172A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Pr="0020172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Просмотр видеозаписи мультфильма «Я маму обидел».</w:t>
            </w:r>
          </w:p>
          <w:p w:rsidR="003016AA" w:rsidRPr="0020172A" w:rsidRDefault="003016AA" w:rsidP="00201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Развлечение «Подарочки для мамочки» (02.03)</w:t>
            </w:r>
          </w:p>
        </w:tc>
        <w:tc>
          <w:tcPr>
            <w:tcW w:w="3544" w:type="dxa"/>
          </w:tcPr>
          <w:p w:rsidR="0020172A" w:rsidRPr="0020172A" w:rsidRDefault="0020172A" w:rsidP="0020172A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Pr="0020172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Беседы:</w:t>
            </w:r>
            <w:r w:rsidR="003016A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20172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«Что можно и что нельзя делать, когда мамы нет дома»; «О правилах пожарной безопасности».</w:t>
            </w:r>
          </w:p>
          <w:p w:rsidR="0020172A" w:rsidRPr="0020172A" w:rsidRDefault="0020172A" w:rsidP="0020172A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Pr="0020172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Дидактические игры:</w:t>
            </w:r>
          </w:p>
          <w:p w:rsidR="0020172A" w:rsidRPr="0020172A" w:rsidRDefault="0020172A" w:rsidP="0020172A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0172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«Найди и назови»; «Что для чего»; «Отбери пред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r w:rsidRPr="0020172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меты, которые трогать нельзя».</w:t>
            </w:r>
          </w:p>
          <w:p w:rsidR="0020172A" w:rsidRPr="0020172A" w:rsidRDefault="0020172A" w:rsidP="0020172A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Pr="0020172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Сюжетно-ролевые игры:</w:t>
            </w:r>
          </w:p>
          <w:p w:rsidR="0020172A" w:rsidRPr="0020172A" w:rsidRDefault="0020172A" w:rsidP="0020172A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0172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«Семья»; «Транспорт».</w:t>
            </w:r>
          </w:p>
          <w:p w:rsidR="0020172A" w:rsidRPr="0020172A" w:rsidRDefault="0020172A" w:rsidP="0020172A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Pr="0020172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Чтение: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В.</w:t>
            </w:r>
            <w:r w:rsidRPr="0020172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Маяковский «Что такое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хорошо и что такое плохо»; И.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</w:t>
            </w:r>
            <w:r w:rsidRPr="0020172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ура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r w:rsidRPr="0020172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вейка</w:t>
            </w:r>
            <w:proofErr w:type="gramEnd"/>
            <w:r w:rsidRPr="0020172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«Я сама»; Н.  </w:t>
            </w:r>
            <w:proofErr w:type="spellStart"/>
            <w:r w:rsidRPr="0020172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Павло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r w:rsidRPr="0020172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ва</w:t>
            </w:r>
            <w:proofErr w:type="spellEnd"/>
            <w:r w:rsidRPr="0020172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«Чьи башмачки».</w:t>
            </w:r>
          </w:p>
          <w:p w:rsidR="0020172A" w:rsidRPr="0020172A" w:rsidRDefault="0020172A" w:rsidP="0020172A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Pr="0020172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Просмотр видеозаписи из серии «Уроки </w:t>
            </w:r>
            <w:proofErr w:type="spellStart"/>
            <w:r w:rsidRPr="0020172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осторож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r w:rsidRPr="0020172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ности</w:t>
            </w:r>
            <w:proofErr w:type="spellEnd"/>
            <w:r w:rsidRPr="0020172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от тетушки Совы».</w:t>
            </w:r>
          </w:p>
          <w:p w:rsidR="0020172A" w:rsidRPr="0020172A" w:rsidRDefault="0020172A" w:rsidP="0020172A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Pr="0020172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Рисование «Если мамы дома нет, я рисую ее портрет».</w:t>
            </w:r>
          </w:p>
          <w:p w:rsidR="0020172A" w:rsidRPr="0020172A" w:rsidRDefault="0020172A" w:rsidP="0020172A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5B6AB6" w:rsidRPr="0020172A" w:rsidRDefault="005B6AB6" w:rsidP="002017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C6ED4" w:rsidRPr="001C6ED4" w:rsidRDefault="0020172A" w:rsidP="001C6ED4">
            <w:pPr>
              <w:pStyle w:val="a5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B6AB6" w:rsidRPr="0020172A">
              <w:rPr>
                <w:sz w:val="28"/>
                <w:szCs w:val="28"/>
              </w:rPr>
              <w:t xml:space="preserve">Беседы: «Личная гигиена», </w:t>
            </w:r>
            <w:r w:rsidR="001C6ED4" w:rsidRPr="001C6ED4">
              <w:rPr>
                <w:color w:val="111111"/>
                <w:sz w:val="28"/>
                <w:szCs w:val="28"/>
              </w:rPr>
              <w:t>«Чистота – залог здоровья»; «Если хочешь быть здоров».</w:t>
            </w:r>
          </w:p>
          <w:p w:rsidR="005B6AB6" w:rsidRPr="0020172A" w:rsidRDefault="001C6ED4" w:rsidP="001C6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7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6AB6" w:rsidRPr="0020172A">
              <w:rPr>
                <w:rFonts w:ascii="Times New Roman" w:hAnsi="Times New Roman" w:cs="Times New Roman"/>
                <w:sz w:val="28"/>
                <w:szCs w:val="28"/>
              </w:rPr>
              <w:t>«Как вести себя в гостях?»</w:t>
            </w:r>
          </w:p>
          <w:p w:rsidR="001C6ED4" w:rsidRDefault="0020172A" w:rsidP="0020172A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20172A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Дидактические игры: </w:t>
            </w:r>
            <w:r w:rsidR="001C6ED4" w:rsidRPr="001C6ED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«Покажем мишке, как правильно нужно одеваться»; </w:t>
            </w:r>
            <w:r w:rsidR="001C6ED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«Покажи, что я покажу у мишки»</w:t>
            </w:r>
          </w:p>
          <w:p w:rsidR="005B6AB6" w:rsidRPr="0020172A" w:rsidRDefault="0020172A" w:rsidP="00201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20172A">
              <w:rPr>
                <w:rFonts w:ascii="Times New Roman" w:hAnsi="Times New Roman" w:cs="Times New Roman"/>
                <w:sz w:val="28"/>
                <w:szCs w:val="28"/>
              </w:rPr>
              <w:t>Подвижная игра «Птички в гнездышках»</w:t>
            </w:r>
          </w:p>
          <w:p w:rsidR="001C6ED4" w:rsidRPr="001C6ED4" w:rsidRDefault="001C6ED4" w:rsidP="001C6ED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C6ED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Игра-шутка «Мое тело».</w:t>
            </w:r>
          </w:p>
          <w:p w:rsidR="001C6ED4" w:rsidRPr="001C6ED4" w:rsidRDefault="003016AA" w:rsidP="003016AA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r w:rsidR="001C6ED4" w:rsidRPr="001C6ED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Чтение: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1C6ED4" w:rsidRPr="001C6ED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В.  Сутеев «Три котенка»; К.  Чуковский «Мойдодыр».</w:t>
            </w:r>
          </w:p>
          <w:p w:rsidR="001C6ED4" w:rsidRPr="001C6ED4" w:rsidRDefault="003016AA" w:rsidP="003016AA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="001C6ED4" w:rsidRPr="001C6ED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Рисование «Красивое полотенце».</w:t>
            </w:r>
          </w:p>
          <w:p w:rsidR="001C6ED4" w:rsidRPr="001C6ED4" w:rsidRDefault="003016AA" w:rsidP="003016AA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="001C6ED4" w:rsidRPr="001C6ED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Сюжетно-ролевые игры:</w:t>
            </w:r>
          </w:p>
          <w:p w:rsidR="005B6AB6" w:rsidRDefault="001C6ED4" w:rsidP="003016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ED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«Поликлиника»; «Семья», </w:t>
            </w:r>
            <w:r w:rsidR="003016A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Pr="001C6ED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Просмотр видеозаписи мультфильма «Королева – зубная щетка».</w:t>
            </w:r>
          </w:p>
        </w:tc>
        <w:tc>
          <w:tcPr>
            <w:tcW w:w="3686" w:type="dxa"/>
          </w:tcPr>
          <w:p w:rsidR="003016AA" w:rsidRPr="003016AA" w:rsidRDefault="003016AA" w:rsidP="003016AA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Беседы: </w:t>
            </w:r>
            <w:r w:rsidRPr="003016A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«Кто такие пере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r w:rsidRPr="003016A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летные птицы?»; «Каких птиц вы знаете?».</w:t>
            </w:r>
          </w:p>
          <w:p w:rsidR="003016AA" w:rsidRPr="003016AA" w:rsidRDefault="003016AA" w:rsidP="003016AA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Pr="003016A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Дидактические игры:</w:t>
            </w:r>
          </w:p>
          <w:p w:rsidR="003016AA" w:rsidRPr="003016AA" w:rsidRDefault="003016AA" w:rsidP="003016AA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016A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«Кто спрятался на дереве?»; «Летает – не летает»; «Кого не стало?».</w:t>
            </w:r>
          </w:p>
          <w:p w:rsidR="003016AA" w:rsidRPr="003016AA" w:rsidRDefault="003016AA" w:rsidP="003016AA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proofErr w:type="spellStart"/>
            <w:proofErr w:type="gramStart"/>
            <w:r w:rsidRPr="003016A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Чтение:Л</w:t>
            </w:r>
            <w:proofErr w:type="spellEnd"/>
            <w:r w:rsidRPr="003016A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  <w:proofErr w:type="gramEnd"/>
            <w:r w:rsidRPr="003016A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 Толстой «Птица свила гнездо»; Н.  Зощенко «Умная птичка»; потешка «Ласточка».</w:t>
            </w:r>
          </w:p>
          <w:p w:rsidR="003016AA" w:rsidRPr="003016AA" w:rsidRDefault="003016AA" w:rsidP="003016AA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Pr="003016A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Подвижные игры:</w:t>
            </w:r>
          </w:p>
          <w:p w:rsidR="003016AA" w:rsidRPr="003016AA" w:rsidRDefault="003016AA" w:rsidP="003016AA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016A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«Птицы и лиса»; «Пузырь».</w:t>
            </w:r>
          </w:p>
          <w:p w:rsidR="003016AA" w:rsidRPr="003016AA" w:rsidRDefault="003016AA" w:rsidP="003016AA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Pr="003016A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Сюжетно-ролевые игры:</w:t>
            </w:r>
          </w:p>
          <w:p w:rsidR="003016AA" w:rsidRPr="003016AA" w:rsidRDefault="003016AA" w:rsidP="003016A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016A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«Семья. Делаем скворечник», «Поездки в лес».</w:t>
            </w:r>
          </w:p>
          <w:p w:rsidR="003016AA" w:rsidRPr="003016AA" w:rsidRDefault="003016AA" w:rsidP="003016AA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Pr="003016A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Просмотр альбома «Птицы прилетают к нам».</w:t>
            </w:r>
          </w:p>
          <w:p w:rsidR="003016AA" w:rsidRPr="003016AA" w:rsidRDefault="003016AA" w:rsidP="003016AA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Pr="003016A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Прослушивание аудиозаписи «Голоса птиц».</w:t>
            </w:r>
          </w:p>
          <w:p w:rsidR="003016AA" w:rsidRPr="003016AA" w:rsidRDefault="003016AA" w:rsidP="003016A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016A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Просмотр видеофильма «Птицы летят перелетные».</w:t>
            </w:r>
          </w:p>
          <w:p w:rsidR="005B6AB6" w:rsidRPr="003016AA" w:rsidRDefault="005B6AB6" w:rsidP="003016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6AB6" w:rsidRDefault="005B6AB6" w:rsidP="005B6AB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АПРЕЛЬ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3544"/>
        <w:gridCol w:w="3544"/>
        <w:gridCol w:w="3402"/>
        <w:gridCol w:w="3686"/>
      </w:tblGrid>
      <w:tr w:rsidR="005B6AB6" w:rsidTr="005B6AB6">
        <w:tc>
          <w:tcPr>
            <w:tcW w:w="3544" w:type="dxa"/>
          </w:tcPr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неделя</w:t>
            </w:r>
          </w:p>
          <w:p w:rsidR="005B6AB6" w:rsidRPr="000530C2" w:rsidRDefault="003016AA" w:rsidP="003016A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«Вода - водица</w:t>
            </w:r>
            <w:r w:rsidR="005B6AB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3544" w:type="dxa"/>
          </w:tcPr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неделя</w:t>
            </w:r>
          </w:p>
          <w:p w:rsidR="005B6AB6" w:rsidRPr="000530C2" w:rsidRDefault="005B6AB6" w:rsidP="00E81F3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</w:t>
            </w:r>
            <w:r w:rsidR="00E81F39">
              <w:rPr>
                <w:rFonts w:ascii="Times New Roman" w:hAnsi="Times New Roman" w:cs="Times New Roman"/>
                <w:b/>
                <w:sz w:val="28"/>
                <w:szCs w:val="28"/>
              </w:rPr>
              <w:t>Чудесные вещи вокруг нас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3402" w:type="dxa"/>
          </w:tcPr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неделя</w:t>
            </w:r>
          </w:p>
          <w:p w:rsidR="005B6AB6" w:rsidRPr="000530C2" w:rsidRDefault="00E81F39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«Насекомые</w:t>
            </w:r>
            <w:r w:rsidR="005B6AB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3686" w:type="dxa"/>
          </w:tcPr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неделя</w:t>
            </w:r>
          </w:p>
          <w:p w:rsidR="005B6AB6" w:rsidRPr="000530C2" w:rsidRDefault="00E81F39" w:rsidP="00E81F3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«Цветущая весна</w:t>
            </w:r>
            <w:r w:rsidR="005B6AB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5B6AB6" w:rsidTr="005B6AB6">
        <w:tc>
          <w:tcPr>
            <w:tcW w:w="3544" w:type="dxa"/>
          </w:tcPr>
          <w:p w:rsidR="00E81F39" w:rsidRDefault="00E81F39" w:rsidP="00E81F3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 xml:space="preserve">- </w:t>
            </w:r>
            <w:r w:rsidR="003016AA" w:rsidRPr="003016A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Беседы: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«Вода</w:t>
            </w:r>
            <w:r w:rsidR="003016AA" w:rsidRPr="00E81F3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водичка»; «Где живет капелька»; «Бережливым будь с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водой, хорошенько кран закрой»</w:t>
            </w:r>
          </w:p>
          <w:p w:rsidR="0093764F" w:rsidRPr="00E81F39" w:rsidRDefault="0093764F" w:rsidP="00E81F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«Благовещенье» (07.04)</w:t>
            </w:r>
          </w:p>
          <w:p w:rsidR="003016AA" w:rsidRPr="003016AA" w:rsidRDefault="00E81F39" w:rsidP="00E81F3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="003016AA" w:rsidRPr="003016A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Дидактические игры:</w:t>
            </w:r>
          </w:p>
          <w:p w:rsidR="003016AA" w:rsidRPr="003016AA" w:rsidRDefault="003016AA" w:rsidP="00E81F3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016A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«Плавает – не плавает»; «Какая бывает вода?».</w:t>
            </w:r>
          </w:p>
          <w:p w:rsidR="003016AA" w:rsidRPr="003016AA" w:rsidRDefault="00E81F39" w:rsidP="00E81F3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="003016AA" w:rsidRPr="003016A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Экспериментирование:</w:t>
            </w:r>
          </w:p>
          <w:p w:rsidR="003016AA" w:rsidRPr="003016AA" w:rsidRDefault="003016AA" w:rsidP="00E81F3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016A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«У воды нет вкуса»; «Капельки»; «Лед – твер</w:t>
            </w:r>
            <w:r w:rsidR="00D5388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дая вода»</w:t>
            </w:r>
          </w:p>
          <w:p w:rsidR="003016AA" w:rsidRPr="003016AA" w:rsidRDefault="00E81F39" w:rsidP="00E81F3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="003016AA" w:rsidRPr="003016A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Сюжетно-ролевые игры:</w:t>
            </w:r>
          </w:p>
          <w:p w:rsidR="003016AA" w:rsidRPr="003016AA" w:rsidRDefault="003016AA" w:rsidP="00E81F3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016A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«Семья. Купаем дочку»; «Семья. Стираем белье».</w:t>
            </w:r>
          </w:p>
          <w:p w:rsidR="003016AA" w:rsidRDefault="00E81F39" w:rsidP="00E81F3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="003016AA" w:rsidRPr="003016A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Просмотр видеозаписей мультфильмов «Заяц </w:t>
            </w:r>
            <w:proofErr w:type="spellStart"/>
            <w:r w:rsidR="003016AA" w:rsidRPr="003016A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Коська</w:t>
            </w:r>
            <w:proofErr w:type="spellEnd"/>
            <w:r w:rsidR="003016AA" w:rsidRPr="003016A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и ручеек», «Беги, ручеек».</w:t>
            </w:r>
          </w:p>
          <w:p w:rsidR="005B6AB6" w:rsidRPr="00E81F39" w:rsidRDefault="0093764F" w:rsidP="00D53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="00D5388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Спортивный досуг «ловкие, быстрые, сильные!»</w:t>
            </w:r>
          </w:p>
        </w:tc>
        <w:tc>
          <w:tcPr>
            <w:tcW w:w="3544" w:type="dxa"/>
          </w:tcPr>
          <w:p w:rsidR="00E81F39" w:rsidRPr="00E81F39" w:rsidRDefault="0093764F" w:rsidP="0093764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proofErr w:type="spellStart"/>
            <w:proofErr w:type="gramStart"/>
            <w:r w:rsidR="00E81F39" w:rsidRPr="00E81F3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Беседы:«</w:t>
            </w:r>
            <w:proofErr w:type="gramEnd"/>
            <w:r w:rsidR="00E81F39" w:rsidRPr="00E81F3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Для</w:t>
            </w:r>
            <w:proofErr w:type="spellEnd"/>
            <w:r w:rsidR="00E81F39" w:rsidRPr="00E81F3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чего нужны вещи?»; «О посуде»; «О мебели»; «Об одежде и обуви».</w:t>
            </w:r>
          </w:p>
          <w:p w:rsidR="00E81F39" w:rsidRPr="00E81F39" w:rsidRDefault="0093764F" w:rsidP="0093764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="00E81F39" w:rsidRPr="00E81F3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Дидактические игры:</w:t>
            </w:r>
          </w:p>
          <w:p w:rsidR="00E81F39" w:rsidRPr="00E81F39" w:rsidRDefault="00E81F39" w:rsidP="0093764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81F3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«Чего не хватает?»; «Подбери пару».</w:t>
            </w:r>
          </w:p>
          <w:p w:rsidR="00E81F39" w:rsidRPr="00E81F39" w:rsidRDefault="0093764F" w:rsidP="0093764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="00E81F39" w:rsidRPr="00E81F3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Дидактическое упражнение: «Одень Танечку».</w:t>
            </w:r>
          </w:p>
          <w:p w:rsidR="00E81F39" w:rsidRPr="00E81F39" w:rsidRDefault="0093764F" w:rsidP="0093764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="00E81F39" w:rsidRPr="00E81F3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Сюжетно-ролевые игры:</w:t>
            </w:r>
          </w:p>
          <w:p w:rsidR="00E81F39" w:rsidRPr="00E81F39" w:rsidRDefault="00E81F39" w:rsidP="0093764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81F3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«Семья. Оденем дочку»; «Магазин посуды».</w:t>
            </w:r>
          </w:p>
          <w:p w:rsidR="00E81F39" w:rsidRPr="00E81F39" w:rsidRDefault="0093764F" w:rsidP="0093764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proofErr w:type="spellStart"/>
            <w:proofErr w:type="gramStart"/>
            <w:r w:rsidR="00E81F39" w:rsidRPr="00E81F3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Чтение:К</w:t>
            </w:r>
            <w:proofErr w:type="spellEnd"/>
            <w:r w:rsidR="00E81F39" w:rsidRPr="00E81F3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  <w:proofErr w:type="gramEnd"/>
            <w:r w:rsidR="00E81F39" w:rsidRPr="00E81F3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 Чуковский «</w:t>
            </w:r>
            <w:proofErr w:type="spellStart"/>
            <w:r w:rsidR="00E81F39" w:rsidRPr="00E81F3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Федорино</w:t>
            </w:r>
            <w:proofErr w:type="spellEnd"/>
            <w:r w:rsidR="00E81F39" w:rsidRPr="00E81F3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горе»; Б.  </w:t>
            </w:r>
            <w:proofErr w:type="spellStart"/>
            <w:r w:rsidR="00E81F39" w:rsidRPr="00E81F3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Захо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r w:rsidR="00E81F39" w:rsidRPr="00E81F3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дер «Строители», «Порт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proofErr w:type="spellStart"/>
            <w:r w:rsidR="00E81F39" w:rsidRPr="00E81F3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ниха</w:t>
            </w:r>
            <w:proofErr w:type="spellEnd"/>
            <w:r w:rsidR="00E81F39" w:rsidRPr="00E81F3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», «Сапожник».</w:t>
            </w:r>
          </w:p>
          <w:p w:rsidR="00E81F39" w:rsidRPr="00E81F39" w:rsidRDefault="0093764F" w:rsidP="0093764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="00E81F39" w:rsidRPr="00E81F3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Подвижные игры:</w:t>
            </w:r>
          </w:p>
          <w:p w:rsidR="00E81F39" w:rsidRPr="00E81F39" w:rsidRDefault="00E81F39" w:rsidP="0093764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81F3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«Ровным кругом»; «Ниточка и иголочка».</w:t>
            </w:r>
          </w:p>
          <w:p w:rsidR="005B6AB6" w:rsidRPr="00E81F39" w:rsidRDefault="0093764F" w:rsidP="00D53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="00E81F39" w:rsidRPr="00E81F3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Просмотр видеозаписей мультфильма «</w:t>
            </w:r>
            <w:proofErr w:type="spellStart"/>
            <w:r w:rsidR="00E81F39" w:rsidRPr="00E81F3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Федорино</w:t>
            </w:r>
            <w:proofErr w:type="spellEnd"/>
            <w:r w:rsidR="00E81F39" w:rsidRPr="00E81F3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горе».</w:t>
            </w:r>
          </w:p>
        </w:tc>
        <w:tc>
          <w:tcPr>
            <w:tcW w:w="3402" w:type="dxa"/>
          </w:tcPr>
          <w:p w:rsidR="00E81F39" w:rsidRPr="00E81F39" w:rsidRDefault="0093764F" w:rsidP="0093764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-« День здоровья» (18.04)</w:t>
            </w:r>
          </w:p>
          <w:p w:rsidR="00E81F39" w:rsidRPr="00E81F39" w:rsidRDefault="0093764F" w:rsidP="0093764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Беседы</w:t>
            </w:r>
            <w:r w:rsidR="00E81F39" w:rsidRPr="00E81F3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="00E81F39" w:rsidRPr="00E81F3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Малень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r w:rsidR="00E81F39" w:rsidRPr="00E81F3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кие, но очень </w:t>
            </w:r>
            <w:proofErr w:type="spellStart"/>
            <w:r w:rsidR="00E81F39" w:rsidRPr="00E81F3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многочис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r w:rsidR="00E81F39" w:rsidRPr="00E81F3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ленные обитатели планеты».</w:t>
            </w:r>
          </w:p>
          <w:p w:rsidR="00E81F39" w:rsidRPr="00E81F39" w:rsidRDefault="0093764F" w:rsidP="0093764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="00E81F39" w:rsidRPr="00E81F3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Дидактические игры:</w:t>
            </w:r>
          </w:p>
          <w:p w:rsidR="00E81F39" w:rsidRPr="00E81F39" w:rsidRDefault="00E81F39" w:rsidP="0093764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81F3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«Опиши насекомых»; «Расположи в порядке возрастания/убывания».</w:t>
            </w:r>
          </w:p>
          <w:p w:rsidR="00E81F39" w:rsidRPr="00E81F39" w:rsidRDefault="00B80B3A" w:rsidP="0093764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="00E81F39" w:rsidRPr="00E81F3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Сюжетно-ролевые игры:</w:t>
            </w:r>
          </w:p>
          <w:p w:rsidR="00E81F39" w:rsidRDefault="0093764F" w:rsidP="0093764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«Поход в лес»; «</w:t>
            </w:r>
            <w:r w:rsidR="00E81F39" w:rsidRPr="00E81F3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Кино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proofErr w:type="gramStart"/>
            <w:r w:rsidR="00E81F39" w:rsidRPr="00E81F3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театр»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E81F39" w:rsidRPr="00E81F3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(</w:t>
            </w:r>
            <w:proofErr w:type="gramEnd"/>
            <w:r w:rsidR="00E81F39" w:rsidRPr="00E81F3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 просмотр</w:t>
            </w:r>
            <w:r w:rsidR="00B80B3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ом мультфильма «Муха-цокотуха»)</w:t>
            </w:r>
          </w:p>
          <w:p w:rsidR="00B80B3A" w:rsidRPr="00E81F39" w:rsidRDefault="00B80B3A" w:rsidP="0093764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Православный праздник «ПАСХА» (24.04)</w:t>
            </w:r>
          </w:p>
          <w:p w:rsidR="00E81F39" w:rsidRPr="00E81F39" w:rsidRDefault="00B80B3A" w:rsidP="0093764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="00E81F39" w:rsidRPr="00E81F3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Чтение:</w:t>
            </w:r>
            <w:r w:rsidR="0093764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E81F39" w:rsidRPr="00E81F3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В.  Бианки «Как муравей домой спешил»; И.  Соколов-Микитов «Кузнечик», «Пауки», «Рой».</w:t>
            </w:r>
          </w:p>
          <w:p w:rsidR="00E81F39" w:rsidRPr="00E81F39" w:rsidRDefault="0093764F" w:rsidP="0093764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="00E81F39" w:rsidRPr="00E81F3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Подвижные игры:</w:t>
            </w:r>
          </w:p>
          <w:p w:rsidR="005B6AB6" w:rsidRPr="00E81F39" w:rsidRDefault="00E81F39" w:rsidP="00D53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F3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«Медведь и пчелы»; «Сороконожки».</w:t>
            </w:r>
          </w:p>
        </w:tc>
        <w:tc>
          <w:tcPr>
            <w:tcW w:w="3686" w:type="dxa"/>
          </w:tcPr>
          <w:p w:rsidR="00E81F39" w:rsidRPr="00E81F39" w:rsidRDefault="0093764F" w:rsidP="0093764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="00E81F39" w:rsidRPr="00E81F3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Беседы: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E81F39" w:rsidRPr="00E81F3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«Какие краски у весны?»; «Весна-красна».</w:t>
            </w:r>
          </w:p>
          <w:p w:rsidR="00E81F39" w:rsidRPr="00E81F39" w:rsidRDefault="0093764F" w:rsidP="0093764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="00E81F39" w:rsidRPr="00E81F3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Дидактические игры:</w:t>
            </w:r>
          </w:p>
          <w:p w:rsidR="00E81F39" w:rsidRPr="00E81F39" w:rsidRDefault="00E81F39" w:rsidP="0093764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81F3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«Какой, какая, какое?»; «Времена года», лото «Основы безопасности на природе».</w:t>
            </w:r>
          </w:p>
          <w:p w:rsidR="00E81F39" w:rsidRPr="00E81F39" w:rsidRDefault="0093764F" w:rsidP="0093764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="00E81F39" w:rsidRPr="00E81F3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Сюжетно-ролевые </w:t>
            </w:r>
            <w:proofErr w:type="spellStart"/>
            <w:proofErr w:type="gramStart"/>
            <w:r w:rsidR="00E81F39" w:rsidRPr="00E81F3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игры:«</w:t>
            </w:r>
            <w:proofErr w:type="gramEnd"/>
            <w:r w:rsidR="00E81F39" w:rsidRPr="00E81F3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Семья</w:t>
            </w:r>
            <w:proofErr w:type="spellEnd"/>
            <w:r w:rsidR="00E81F39" w:rsidRPr="00E81F3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 На прогулку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в парк»</w:t>
            </w:r>
          </w:p>
          <w:p w:rsidR="00E81F39" w:rsidRPr="00E81F39" w:rsidRDefault="0093764F" w:rsidP="0093764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r w:rsidR="00E81F39" w:rsidRPr="00E81F3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Подвижные </w:t>
            </w:r>
            <w:proofErr w:type="spellStart"/>
            <w:proofErr w:type="gramStart"/>
            <w:r w:rsidR="00E81F39" w:rsidRPr="00E81F3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игры:«</w:t>
            </w:r>
            <w:proofErr w:type="gramEnd"/>
            <w:r w:rsidR="00E81F39" w:rsidRPr="00E81F3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Ручеек</w:t>
            </w:r>
            <w:proofErr w:type="spellEnd"/>
            <w:r w:rsidR="00E81F39" w:rsidRPr="00E81F3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»; «Весна, приди».</w:t>
            </w:r>
          </w:p>
          <w:p w:rsidR="00E81F39" w:rsidRPr="00E81F39" w:rsidRDefault="00E81F39" w:rsidP="0093764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81F3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Чтение:В</w:t>
            </w:r>
            <w:proofErr w:type="spellEnd"/>
            <w:r w:rsidRPr="00E81F3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  <w:proofErr w:type="gramEnd"/>
            <w:r w:rsidRPr="00E81F3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 Бианки «Когда наступает вес</w:t>
            </w:r>
            <w:r w:rsidR="0093764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на»; </w:t>
            </w:r>
            <w:r w:rsidRPr="00E81F3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С.  Маршак «Весенняя песенка».</w:t>
            </w:r>
          </w:p>
          <w:p w:rsidR="00E81F39" w:rsidRPr="00E81F39" w:rsidRDefault="00D53885" w:rsidP="00D53885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Развлечение «Разноцветные лучики весны»</w:t>
            </w:r>
          </w:p>
          <w:p w:rsidR="005B6AB6" w:rsidRPr="00E81F39" w:rsidRDefault="005B6AB6" w:rsidP="00E81F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6AB6" w:rsidRDefault="005B6AB6" w:rsidP="005B6AB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МАЙ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3544"/>
        <w:gridCol w:w="3544"/>
        <w:gridCol w:w="3402"/>
        <w:gridCol w:w="3686"/>
      </w:tblGrid>
      <w:tr w:rsidR="005B6AB6" w:rsidTr="005B6AB6">
        <w:tc>
          <w:tcPr>
            <w:tcW w:w="3544" w:type="dxa"/>
          </w:tcPr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неделя</w:t>
            </w:r>
          </w:p>
          <w:p w:rsidR="005B6AB6" w:rsidRPr="000530C2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«Майские праздники»</w:t>
            </w:r>
          </w:p>
        </w:tc>
        <w:tc>
          <w:tcPr>
            <w:tcW w:w="3544" w:type="dxa"/>
          </w:tcPr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неделя</w:t>
            </w:r>
          </w:p>
          <w:p w:rsidR="005B6AB6" w:rsidRPr="000530C2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«Жители морей и океанов»</w:t>
            </w:r>
          </w:p>
        </w:tc>
        <w:tc>
          <w:tcPr>
            <w:tcW w:w="3402" w:type="dxa"/>
          </w:tcPr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неделя</w:t>
            </w:r>
          </w:p>
          <w:p w:rsidR="005B6AB6" w:rsidRPr="000530C2" w:rsidRDefault="005B6AB6" w:rsidP="00D5388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</w:t>
            </w:r>
            <w:r w:rsidR="00D538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Наши любимые поэты К.И. Чуковский, А.Л. </w:t>
            </w:r>
            <w:proofErr w:type="spellStart"/>
            <w:r w:rsidR="00D53885">
              <w:rPr>
                <w:rFonts w:ascii="Times New Roman" w:hAnsi="Times New Roman" w:cs="Times New Roman"/>
                <w:b/>
                <w:sz w:val="28"/>
                <w:szCs w:val="28"/>
              </w:rPr>
              <w:t>Барто</w:t>
            </w:r>
            <w:proofErr w:type="spellEnd"/>
            <w:r w:rsidR="00D538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3686" w:type="dxa"/>
          </w:tcPr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неделя</w:t>
            </w:r>
          </w:p>
          <w:p w:rsidR="005B6AB6" w:rsidRPr="000530C2" w:rsidRDefault="005B6AB6" w:rsidP="00D5388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</w:t>
            </w:r>
            <w:r w:rsidR="00D53885">
              <w:rPr>
                <w:rFonts w:ascii="Times New Roman" w:hAnsi="Times New Roman" w:cs="Times New Roman"/>
                <w:b/>
                <w:sz w:val="28"/>
                <w:szCs w:val="28"/>
              </w:rPr>
              <w:t>Знаем ПДД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5B6AB6" w:rsidTr="005B6AB6">
        <w:tc>
          <w:tcPr>
            <w:tcW w:w="3544" w:type="dxa"/>
          </w:tcPr>
          <w:p w:rsidR="005B6AB6" w:rsidRPr="00D53885" w:rsidRDefault="00D53885" w:rsidP="00D53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5B6AB6" w:rsidRPr="00D53885">
              <w:rPr>
                <w:rFonts w:ascii="Times New Roman" w:hAnsi="Times New Roman" w:cs="Times New Roman"/>
                <w:sz w:val="28"/>
                <w:szCs w:val="28"/>
              </w:rPr>
              <w:t>Беседы: «День весны и труда», «День Победы»</w:t>
            </w:r>
          </w:p>
          <w:p w:rsidR="00B80B3A" w:rsidRPr="00B80B3A" w:rsidRDefault="00D53885" w:rsidP="00B80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B3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80B3A" w:rsidRPr="00B80B3A">
              <w:rPr>
                <w:rFonts w:ascii="Times New Roman" w:hAnsi="Times New Roman" w:cs="Times New Roman"/>
                <w:sz w:val="28"/>
                <w:szCs w:val="28"/>
              </w:rPr>
              <w:t>Дидактические игры: «Назови ласково»,  «Что лишнее? (овощи)»</w:t>
            </w:r>
          </w:p>
          <w:p w:rsidR="00B80B3A" w:rsidRPr="00B80B3A" w:rsidRDefault="00B80B3A" w:rsidP="00B80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80B3A">
              <w:rPr>
                <w:rFonts w:ascii="Times New Roman" w:hAnsi="Times New Roman" w:cs="Times New Roman"/>
                <w:sz w:val="28"/>
                <w:szCs w:val="28"/>
              </w:rPr>
              <w:t>Подвижная игра «По ровненькой дорожке»</w:t>
            </w:r>
          </w:p>
          <w:p w:rsidR="00B80B3A" w:rsidRDefault="00B80B3A" w:rsidP="00B80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Хороводные </w:t>
            </w:r>
            <w:r w:rsidRPr="00B80B3A">
              <w:rPr>
                <w:rFonts w:ascii="Times New Roman" w:hAnsi="Times New Roman" w:cs="Times New Roman"/>
                <w:sz w:val="28"/>
                <w:szCs w:val="28"/>
              </w:rPr>
              <w:t xml:space="preserve"> игр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ы: «Шла коза по мостику», «Флажок», «Попрыгунчик»</w:t>
            </w:r>
          </w:p>
          <w:p w:rsidR="00724F1C" w:rsidRPr="00B80B3A" w:rsidRDefault="00724F1C" w:rsidP="00B80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Игры казаков «ходит Ванечка по кругу»</w:t>
            </w:r>
          </w:p>
          <w:p w:rsidR="00B80B3A" w:rsidRPr="00B80B3A" w:rsidRDefault="00B80B3A" w:rsidP="00B80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80B3A">
              <w:rPr>
                <w:rFonts w:ascii="Times New Roman" w:hAnsi="Times New Roman" w:cs="Times New Roman"/>
                <w:sz w:val="28"/>
                <w:szCs w:val="28"/>
              </w:rPr>
              <w:t>Сюжетно ролевая игра «У Мишки день рождения»</w:t>
            </w:r>
          </w:p>
          <w:p w:rsidR="005B6AB6" w:rsidRDefault="00B80B3A" w:rsidP="00B80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Выставка поделок, рисунков  к 9 Мая</w:t>
            </w:r>
          </w:p>
          <w:p w:rsidR="00B80B3A" w:rsidRPr="00D53885" w:rsidRDefault="00B80B3A" w:rsidP="00B80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Праздник «День Победы» (06.05)</w:t>
            </w:r>
          </w:p>
        </w:tc>
        <w:tc>
          <w:tcPr>
            <w:tcW w:w="3544" w:type="dxa"/>
          </w:tcPr>
          <w:p w:rsidR="005B6AB6" w:rsidRPr="00D53885" w:rsidRDefault="00D53885" w:rsidP="00D53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D53885">
              <w:rPr>
                <w:rFonts w:ascii="Times New Roman" w:hAnsi="Times New Roman" w:cs="Times New Roman"/>
                <w:sz w:val="28"/>
                <w:szCs w:val="28"/>
              </w:rPr>
              <w:t>Беседы: «Морские жители», «Разнообразие подводного мира»</w:t>
            </w:r>
          </w:p>
          <w:p w:rsidR="005B6AB6" w:rsidRPr="00D53885" w:rsidRDefault="00D53885" w:rsidP="00D53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D53885">
              <w:rPr>
                <w:rFonts w:ascii="Times New Roman" w:hAnsi="Times New Roman" w:cs="Times New Roman"/>
                <w:sz w:val="28"/>
                <w:szCs w:val="28"/>
              </w:rPr>
              <w:t>Развивающая игра «Лото – животные»</w:t>
            </w:r>
          </w:p>
          <w:p w:rsidR="005B6AB6" w:rsidRPr="00D53885" w:rsidRDefault="00D53885" w:rsidP="00D53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D53885">
              <w:rPr>
                <w:rFonts w:ascii="Times New Roman" w:hAnsi="Times New Roman" w:cs="Times New Roman"/>
                <w:sz w:val="28"/>
                <w:szCs w:val="28"/>
              </w:rPr>
              <w:t>Дидактические игры «Кто лишний?», «Собери картинку», «Назови одним словом»</w:t>
            </w:r>
          </w:p>
          <w:p w:rsidR="005B6AB6" w:rsidRPr="00D53885" w:rsidRDefault="00D53885" w:rsidP="00D53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D53885">
              <w:rPr>
                <w:rFonts w:ascii="Times New Roman" w:hAnsi="Times New Roman" w:cs="Times New Roman"/>
                <w:sz w:val="28"/>
                <w:szCs w:val="28"/>
              </w:rPr>
              <w:t>Подвижные игры: «Догони меня», «Найди свой цвет»</w:t>
            </w:r>
          </w:p>
          <w:p w:rsidR="005B6AB6" w:rsidRPr="00D53885" w:rsidRDefault="00D53885" w:rsidP="00D53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D53885">
              <w:rPr>
                <w:rFonts w:ascii="Times New Roman" w:hAnsi="Times New Roman" w:cs="Times New Roman"/>
                <w:sz w:val="28"/>
                <w:szCs w:val="28"/>
              </w:rPr>
              <w:t>Малоподвижная игра «Замок из песка», «Море волнуется раз…»</w:t>
            </w:r>
          </w:p>
          <w:p w:rsidR="005B6AB6" w:rsidRDefault="00D53885" w:rsidP="00D53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D53885">
              <w:rPr>
                <w:rFonts w:ascii="Times New Roman" w:hAnsi="Times New Roman" w:cs="Times New Roman"/>
                <w:sz w:val="28"/>
                <w:szCs w:val="28"/>
              </w:rPr>
              <w:t>Беседа «Международный день семьи» (15.05)</w:t>
            </w:r>
          </w:p>
          <w:p w:rsidR="00724F1C" w:rsidRPr="00D53885" w:rsidRDefault="00724F1C" w:rsidP="00D53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Спортивный досуг «Все любят весну!»</w:t>
            </w:r>
          </w:p>
        </w:tc>
        <w:tc>
          <w:tcPr>
            <w:tcW w:w="3402" w:type="dxa"/>
          </w:tcPr>
          <w:p w:rsidR="00D53885" w:rsidRPr="00D53885" w:rsidRDefault="00D53885" w:rsidP="00D53885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Pr="00D5388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Беседа «Кто такие поэты и зачем они нужны?».</w:t>
            </w:r>
          </w:p>
          <w:p w:rsidR="00D53885" w:rsidRPr="00D53885" w:rsidRDefault="00D53885" w:rsidP="00D53885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Pr="00D5388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Дидактические игры:</w:t>
            </w:r>
          </w:p>
          <w:p w:rsidR="00D53885" w:rsidRPr="00D53885" w:rsidRDefault="00D53885" w:rsidP="00D53885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5388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«Звери, птицы, </w:t>
            </w:r>
            <w:proofErr w:type="spellStart"/>
            <w:r w:rsidRPr="00D5388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насеко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r w:rsidRPr="00D5388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мые</w:t>
            </w:r>
            <w:proofErr w:type="spellEnd"/>
            <w:r w:rsidRPr="00D5388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»; «Разноцветные дорожки»; «Откуда пришел этот герой?».</w:t>
            </w:r>
          </w:p>
          <w:p w:rsidR="00D53885" w:rsidRPr="00D53885" w:rsidRDefault="00D53885" w:rsidP="00D53885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Pr="00D5388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Сюжетно-ролевые игры:</w:t>
            </w:r>
          </w:p>
          <w:p w:rsidR="00D53885" w:rsidRPr="00D53885" w:rsidRDefault="00D53885" w:rsidP="00D53885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5388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«Доктор Айболит»; «Мы едем, едем, едем…».</w:t>
            </w:r>
          </w:p>
          <w:p w:rsidR="00D53885" w:rsidRPr="00D53885" w:rsidRDefault="00D53885" w:rsidP="00D53885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Pr="00D5388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Подвижные игры:</w:t>
            </w:r>
          </w:p>
          <w:p w:rsidR="00D53885" w:rsidRPr="00D53885" w:rsidRDefault="00D53885" w:rsidP="00D53885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5388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«Мишка-лежебока»; «Шла лиса по лесу».</w:t>
            </w:r>
          </w:p>
          <w:p w:rsidR="00D53885" w:rsidRPr="00D53885" w:rsidRDefault="00D53885" w:rsidP="00D53885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proofErr w:type="spellStart"/>
            <w:proofErr w:type="gramStart"/>
            <w:r w:rsidRPr="00D5388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Чтение:К</w:t>
            </w:r>
            <w:proofErr w:type="spellEnd"/>
            <w:r w:rsidRPr="00D5388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  <w:proofErr w:type="gramEnd"/>
            <w:r w:rsidRPr="00D5388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 Чуковский «</w:t>
            </w:r>
            <w:proofErr w:type="spellStart"/>
            <w:r w:rsidRPr="00D5388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Закаляка</w:t>
            </w:r>
            <w:proofErr w:type="spellEnd"/>
            <w:r w:rsidRPr="00D5388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», «</w:t>
            </w:r>
            <w:proofErr w:type="spellStart"/>
            <w:r w:rsidRPr="00D5388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Бебека</w:t>
            </w:r>
            <w:proofErr w:type="spellEnd"/>
            <w:r w:rsidRPr="00D5388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», «Поросенок»; А.  </w:t>
            </w:r>
            <w:proofErr w:type="spellStart"/>
            <w:r w:rsidRPr="00D5388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Барто</w:t>
            </w:r>
            <w:proofErr w:type="spellEnd"/>
            <w:r w:rsidRPr="00D5388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«Гуси-лебеди», «Игра в стадо», «Кто как кричит», «Любитель-рыболов».</w:t>
            </w:r>
          </w:p>
          <w:p w:rsidR="005B6AB6" w:rsidRPr="00D53885" w:rsidRDefault="00D53885" w:rsidP="00D53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Pr="00D5388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Просмотр видеозаписей мультфильмов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«Доктор Айболит»,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Тараканище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86" w:type="dxa"/>
          </w:tcPr>
          <w:p w:rsidR="00B80B3A" w:rsidRPr="00724F1C" w:rsidRDefault="00724F1C" w:rsidP="00724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80B3A" w:rsidRPr="00724F1C">
              <w:rPr>
                <w:rFonts w:ascii="Times New Roman" w:hAnsi="Times New Roman" w:cs="Times New Roman"/>
                <w:sz w:val="28"/>
                <w:szCs w:val="28"/>
              </w:rPr>
              <w:t>Беседы: «Мы знаем  ПДД»,  «Мои друзья – дорожные знаки»</w:t>
            </w:r>
          </w:p>
          <w:p w:rsidR="00B80B3A" w:rsidRPr="00724F1C" w:rsidRDefault="00724F1C" w:rsidP="00724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80B3A" w:rsidRPr="00724F1C">
              <w:rPr>
                <w:rFonts w:ascii="Times New Roman" w:hAnsi="Times New Roman" w:cs="Times New Roman"/>
                <w:sz w:val="28"/>
                <w:szCs w:val="28"/>
              </w:rPr>
              <w:t>Дидактические игры: «Светофор», «Какой знак?»</w:t>
            </w:r>
          </w:p>
          <w:p w:rsidR="00B80B3A" w:rsidRPr="00724F1C" w:rsidRDefault="00724F1C" w:rsidP="00724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80B3A" w:rsidRPr="00724F1C">
              <w:rPr>
                <w:rFonts w:ascii="Times New Roman" w:hAnsi="Times New Roman" w:cs="Times New Roman"/>
                <w:sz w:val="28"/>
                <w:szCs w:val="28"/>
              </w:rPr>
              <w:t>Подвижная игра «Птички в гнездах»</w:t>
            </w:r>
            <w:r w:rsidRPr="00724F1C">
              <w:rPr>
                <w:rFonts w:ascii="Times New Roman" w:hAnsi="Times New Roman" w:cs="Times New Roman"/>
                <w:sz w:val="28"/>
                <w:szCs w:val="28"/>
              </w:rPr>
              <w:t>, «Воробьи на дороге»</w:t>
            </w:r>
          </w:p>
          <w:p w:rsidR="00B80B3A" w:rsidRPr="00724F1C" w:rsidRDefault="00724F1C" w:rsidP="00724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24F1C">
              <w:rPr>
                <w:rFonts w:ascii="Times New Roman" w:hAnsi="Times New Roman" w:cs="Times New Roman"/>
                <w:sz w:val="28"/>
                <w:szCs w:val="28"/>
              </w:rPr>
              <w:t>Малоподвижная игра «Двигайся по сигналу светофора</w:t>
            </w:r>
            <w:r w:rsidR="00B80B3A" w:rsidRPr="00724F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24F1C" w:rsidRPr="00724F1C" w:rsidRDefault="00724F1C" w:rsidP="00724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80B3A" w:rsidRPr="00724F1C">
              <w:rPr>
                <w:rFonts w:ascii="Times New Roman" w:hAnsi="Times New Roman" w:cs="Times New Roman"/>
                <w:sz w:val="28"/>
                <w:szCs w:val="28"/>
              </w:rPr>
              <w:t>Сюжетно ролевые игры «Мы водители», «В гостях у куклы Кати»</w:t>
            </w:r>
          </w:p>
          <w:p w:rsidR="00724F1C" w:rsidRDefault="00724F1C" w:rsidP="00724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1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80B3A" w:rsidRPr="00724F1C">
              <w:rPr>
                <w:rFonts w:ascii="Times New Roman" w:hAnsi="Times New Roman" w:cs="Times New Roman"/>
                <w:sz w:val="28"/>
                <w:szCs w:val="28"/>
              </w:rPr>
              <w:t>Кукольны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театр «Сказка о глупом мышонке»</w:t>
            </w:r>
          </w:p>
          <w:p w:rsidR="005B6AB6" w:rsidRPr="00724F1C" w:rsidRDefault="00724F1C" w:rsidP="00724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Праздник «Красный, желтый, зеленый».</w:t>
            </w:r>
          </w:p>
        </w:tc>
      </w:tr>
    </w:tbl>
    <w:p w:rsidR="005B6AB6" w:rsidRDefault="005B6AB6" w:rsidP="005B6AB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ИЮНЬ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3544"/>
        <w:gridCol w:w="3544"/>
        <w:gridCol w:w="3402"/>
        <w:gridCol w:w="3686"/>
      </w:tblGrid>
      <w:tr w:rsidR="005B6AB6" w:rsidTr="005B6AB6">
        <w:tc>
          <w:tcPr>
            <w:tcW w:w="3544" w:type="dxa"/>
          </w:tcPr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неделя</w:t>
            </w:r>
          </w:p>
          <w:p w:rsidR="005B6AB6" w:rsidRPr="000530C2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«Лето красное»</w:t>
            </w:r>
          </w:p>
        </w:tc>
        <w:tc>
          <w:tcPr>
            <w:tcW w:w="3544" w:type="dxa"/>
          </w:tcPr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неделя</w:t>
            </w:r>
          </w:p>
          <w:p w:rsidR="005B6AB6" w:rsidRPr="000530C2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«Опасные ситуации»</w:t>
            </w:r>
          </w:p>
        </w:tc>
        <w:tc>
          <w:tcPr>
            <w:tcW w:w="3402" w:type="dxa"/>
          </w:tcPr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неделя</w:t>
            </w:r>
          </w:p>
          <w:p w:rsidR="005B6AB6" w:rsidRPr="000530C2" w:rsidRDefault="00724F1C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«Комнатные растения</w:t>
            </w:r>
            <w:r w:rsidR="005B6AB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3686" w:type="dxa"/>
          </w:tcPr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6AB6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неделя</w:t>
            </w:r>
          </w:p>
          <w:p w:rsidR="005B6AB6" w:rsidRPr="000530C2" w:rsidRDefault="005B6AB6" w:rsidP="005B6A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«Каникулы»</w:t>
            </w:r>
          </w:p>
        </w:tc>
      </w:tr>
      <w:tr w:rsidR="005B6AB6" w:rsidTr="005B6AB6">
        <w:tc>
          <w:tcPr>
            <w:tcW w:w="3544" w:type="dxa"/>
          </w:tcPr>
          <w:p w:rsidR="005B6AB6" w:rsidRPr="00724F1C" w:rsidRDefault="00724F1C" w:rsidP="00724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5B6AB6" w:rsidRPr="00724F1C">
              <w:rPr>
                <w:rFonts w:ascii="Times New Roman" w:hAnsi="Times New Roman" w:cs="Times New Roman"/>
                <w:sz w:val="28"/>
                <w:szCs w:val="28"/>
              </w:rPr>
              <w:t>Беседы: «Всемирный день защиты детей», «Лето красное».</w:t>
            </w:r>
          </w:p>
          <w:p w:rsidR="005B6AB6" w:rsidRPr="00724F1C" w:rsidRDefault="00724F1C" w:rsidP="00724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724F1C">
              <w:rPr>
                <w:rFonts w:ascii="Times New Roman" w:hAnsi="Times New Roman" w:cs="Times New Roman"/>
                <w:sz w:val="28"/>
                <w:szCs w:val="28"/>
              </w:rPr>
              <w:t>Дидактически игры: «Что сначала, что потом», « Чей детеныш».</w:t>
            </w:r>
          </w:p>
          <w:p w:rsidR="005B6AB6" w:rsidRPr="00724F1C" w:rsidRDefault="00724F1C" w:rsidP="00724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724F1C">
              <w:rPr>
                <w:rFonts w:ascii="Times New Roman" w:hAnsi="Times New Roman" w:cs="Times New Roman"/>
                <w:sz w:val="28"/>
                <w:szCs w:val="28"/>
              </w:rPr>
              <w:t xml:space="preserve">Подвижные игры: «Лохматый пес», «Баба яга». </w:t>
            </w:r>
          </w:p>
          <w:p w:rsidR="005B6AB6" w:rsidRPr="00724F1C" w:rsidRDefault="00724F1C" w:rsidP="00724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724F1C">
              <w:rPr>
                <w:rFonts w:ascii="Times New Roman" w:hAnsi="Times New Roman" w:cs="Times New Roman"/>
                <w:sz w:val="28"/>
                <w:szCs w:val="28"/>
              </w:rPr>
              <w:t>Малоподвижные игры: «Поймай хвост», «Ква-ква-</w:t>
            </w:r>
            <w:proofErr w:type="spellStart"/>
            <w:r w:rsidR="005B6AB6" w:rsidRPr="00724F1C">
              <w:rPr>
                <w:rFonts w:ascii="Times New Roman" w:hAnsi="Times New Roman" w:cs="Times New Roman"/>
                <w:sz w:val="28"/>
                <w:szCs w:val="28"/>
              </w:rPr>
              <w:t>ква</w:t>
            </w:r>
            <w:proofErr w:type="spellEnd"/>
            <w:r w:rsidR="005B6AB6" w:rsidRPr="00724F1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5B6AB6" w:rsidRPr="00724F1C" w:rsidRDefault="00724F1C" w:rsidP="00724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724F1C">
              <w:rPr>
                <w:rFonts w:ascii="Times New Roman" w:hAnsi="Times New Roman" w:cs="Times New Roman"/>
                <w:sz w:val="28"/>
                <w:szCs w:val="28"/>
              </w:rPr>
              <w:t>Сюжетно ролевые игры: «Салон красоты».</w:t>
            </w:r>
          </w:p>
          <w:p w:rsidR="005B6AB6" w:rsidRPr="007708BD" w:rsidRDefault="00724F1C" w:rsidP="00724F1C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724F1C">
              <w:rPr>
                <w:rFonts w:ascii="Times New Roman" w:hAnsi="Times New Roman" w:cs="Times New Roman"/>
                <w:sz w:val="28"/>
                <w:szCs w:val="28"/>
              </w:rPr>
              <w:t>Утренник,</w:t>
            </w:r>
            <w:r w:rsidR="00721CC0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посвященный дню защиты детей </w:t>
            </w:r>
          </w:p>
        </w:tc>
        <w:tc>
          <w:tcPr>
            <w:tcW w:w="3544" w:type="dxa"/>
          </w:tcPr>
          <w:p w:rsidR="005B6AB6" w:rsidRPr="00724F1C" w:rsidRDefault="00724F1C" w:rsidP="00724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724F1C">
              <w:rPr>
                <w:rFonts w:ascii="Times New Roman" w:hAnsi="Times New Roman" w:cs="Times New Roman"/>
                <w:sz w:val="28"/>
                <w:szCs w:val="28"/>
              </w:rPr>
              <w:t>Беседы: «Бытовые опасности», «Контакты с животными». «День России» (12.06)</w:t>
            </w:r>
          </w:p>
          <w:p w:rsidR="005B6AB6" w:rsidRPr="00724F1C" w:rsidRDefault="00724F1C" w:rsidP="00724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724F1C">
              <w:rPr>
                <w:rFonts w:ascii="Times New Roman" w:hAnsi="Times New Roman" w:cs="Times New Roman"/>
                <w:sz w:val="28"/>
                <w:szCs w:val="28"/>
              </w:rPr>
              <w:t>Развивающие игры: «Как зовут твоего питомца? Расскажи о нем»</w:t>
            </w:r>
          </w:p>
          <w:p w:rsidR="005B6AB6" w:rsidRPr="00724F1C" w:rsidRDefault="00724F1C" w:rsidP="00724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724F1C">
              <w:rPr>
                <w:rFonts w:ascii="Times New Roman" w:hAnsi="Times New Roman" w:cs="Times New Roman"/>
                <w:sz w:val="28"/>
                <w:szCs w:val="28"/>
              </w:rPr>
              <w:t>Дидактические игры: «Кто в домике живет?»</w:t>
            </w:r>
          </w:p>
          <w:p w:rsidR="005B6AB6" w:rsidRPr="00724F1C" w:rsidRDefault="00724F1C" w:rsidP="00724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724F1C">
              <w:rPr>
                <w:rFonts w:ascii="Times New Roman" w:hAnsi="Times New Roman" w:cs="Times New Roman"/>
                <w:sz w:val="28"/>
                <w:szCs w:val="28"/>
              </w:rPr>
              <w:t xml:space="preserve">Подвижные игры: «Раз, два, три – беги!» «Вейся, венок» </w:t>
            </w:r>
          </w:p>
          <w:p w:rsidR="005B6AB6" w:rsidRPr="00724F1C" w:rsidRDefault="00724F1C" w:rsidP="00724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724F1C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гимнастика: «Фруктовая ладошка» «Овощи»</w:t>
            </w:r>
          </w:p>
        </w:tc>
        <w:tc>
          <w:tcPr>
            <w:tcW w:w="3402" w:type="dxa"/>
          </w:tcPr>
          <w:p w:rsidR="00724F1C" w:rsidRPr="00724F1C" w:rsidRDefault="00724F1C" w:rsidP="00721CC0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724F1C">
              <w:rPr>
                <w:sz w:val="28"/>
                <w:szCs w:val="28"/>
              </w:rPr>
              <w:t xml:space="preserve">- </w:t>
            </w:r>
            <w:r w:rsidRPr="00724F1C">
              <w:rPr>
                <w:color w:val="111111"/>
                <w:sz w:val="28"/>
                <w:szCs w:val="28"/>
              </w:rPr>
              <w:t>Беседы:</w:t>
            </w:r>
            <w:r w:rsidR="00721CC0">
              <w:rPr>
                <w:color w:val="111111"/>
                <w:sz w:val="28"/>
                <w:szCs w:val="28"/>
              </w:rPr>
              <w:t xml:space="preserve"> </w:t>
            </w:r>
            <w:r w:rsidRPr="00724F1C">
              <w:rPr>
                <w:color w:val="111111"/>
                <w:sz w:val="28"/>
                <w:szCs w:val="28"/>
              </w:rPr>
              <w:t>«Цветы на подоконнике»; «Почему комнатные цветы не растут на улице?».</w:t>
            </w:r>
          </w:p>
          <w:p w:rsidR="00724F1C" w:rsidRPr="00724F1C" w:rsidRDefault="00721CC0" w:rsidP="00721CC0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="00724F1C" w:rsidRPr="00724F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Дидактические игры:</w:t>
            </w:r>
          </w:p>
          <w:p w:rsidR="00724F1C" w:rsidRPr="00724F1C" w:rsidRDefault="00724F1C" w:rsidP="00721CC0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724F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«Угадай цветок»; «Найди пару»; «Найди такой же».</w:t>
            </w:r>
          </w:p>
          <w:p w:rsidR="00724F1C" w:rsidRPr="00724F1C" w:rsidRDefault="00721CC0" w:rsidP="00721CC0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="00724F1C" w:rsidRPr="00724F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Сюжетно-ролевые игры:</w:t>
            </w:r>
          </w:p>
          <w:p w:rsidR="00724F1C" w:rsidRPr="00724F1C" w:rsidRDefault="00724F1C" w:rsidP="00721CC0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724F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«Магазин цветов»; «Семья».</w:t>
            </w:r>
          </w:p>
          <w:p w:rsidR="00724F1C" w:rsidRPr="00724F1C" w:rsidRDefault="00721CC0" w:rsidP="00721CC0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="00724F1C" w:rsidRPr="00724F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Подвижные игры:</w:t>
            </w:r>
          </w:p>
          <w:p w:rsidR="00724F1C" w:rsidRPr="00724F1C" w:rsidRDefault="00724F1C" w:rsidP="00721CC0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724F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«Заинька, попляши»; «Передай мяч».</w:t>
            </w:r>
          </w:p>
          <w:p w:rsidR="00724F1C" w:rsidRPr="00724F1C" w:rsidRDefault="00721CC0" w:rsidP="00721CC0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="00724F1C" w:rsidRPr="00724F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Просмотр альбома «Комнатные растения».</w:t>
            </w:r>
          </w:p>
          <w:p w:rsidR="00724F1C" w:rsidRPr="00724F1C" w:rsidRDefault="00721CC0" w:rsidP="00721CC0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proofErr w:type="spellStart"/>
            <w:proofErr w:type="gramStart"/>
            <w:r w:rsidR="00724F1C" w:rsidRPr="00724F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Чтение:Е</w:t>
            </w:r>
            <w:proofErr w:type="spellEnd"/>
            <w:r w:rsidR="00724F1C" w:rsidRPr="00724F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  <w:proofErr w:type="gramEnd"/>
            <w:r w:rsidR="00724F1C" w:rsidRPr="00724F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 Благинина «Подарок»; научный рассказ И.  Гурина «Как появляется цветок».</w:t>
            </w:r>
          </w:p>
          <w:p w:rsidR="00724F1C" w:rsidRPr="00724F1C" w:rsidRDefault="00721CC0" w:rsidP="00721CC0">
            <w:pP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="00724F1C" w:rsidRPr="00724F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Рисование «Цветочек в горшочке».</w:t>
            </w:r>
          </w:p>
          <w:p w:rsidR="005B6AB6" w:rsidRPr="00A52A11" w:rsidRDefault="005B6AB6" w:rsidP="00724F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5B6AB6" w:rsidRPr="00724F1C" w:rsidRDefault="00724F1C" w:rsidP="00724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24F1C">
              <w:rPr>
                <w:rFonts w:ascii="Times New Roman" w:hAnsi="Times New Roman" w:cs="Times New Roman"/>
                <w:sz w:val="28"/>
                <w:szCs w:val="28"/>
              </w:rPr>
              <w:t>Беседы: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6AB6" w:rsidRPr="00724F1C">
              <w:rPr>
                <w:rFonts w:ascii="Times New Roman" w:hAnsi="Times New Roman" w:cs="Times New Roman"/>
                <w:sz w:val="28"/>
                <w:szCs w:val="28"/>
              </w:rPr>
              <w:t>«Православный праздник Иван Купала» (24.06)</w:t>
            </w:r>
          </w:p>
          <w:p w:rsidR="005B6AB6" w:rsidRPr="00724F1C" w:rsidRDefault="00724F1C" w:rsidP="00724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724F1C">
              <w:rPr>
                <w:rFonts w:ascii="Times New Roman" w:hAnsi="Times New Roman" w:cs="Times New Roman"/>
                <w:sz w:val="28"/>
                <w:szCs w:val="28"/>
              </w:rPr>
              <w:t>Дидактические игры: «перепрыгни через ров»</w:t>
            </w:r>
          </w:p>
          <w:p w:rsidR="005B6AB6" w:rsidRPr="00724F1C" w:rsidRDefault="00724F1C" w:rsidP="00724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724F1C">
              <w:rPr>
                <w:rFonts w:ascii="Times New Roman" w:hAnsi="Times New Roman" w:cs="Times New Roman"/>
                <w:sz w:val="28"/>
                <w:szCs w:val="28"/>
              </w:rPr>
              <w:t>Малоподвижные игры: «Ква-ква-</w:t>
            </w:r>
            <w:proofErr w:type="spellStart"/>
            <w:r w:rsidR="005B6AB6" w:rsidRPr="00724F1C">
              <w:rPr>
                <w:rFonts w:ascii="Times New Roman" w:hAnsi="Times New Roman" w:cs="Times New Roman"/>
                <w:sz w:val="28"/>
                <w:szCs w:val="28"/>
              </w:rPr>
              <w:t>ква</w:t>
            </w:r>
            <w:proofErr w:type="spellEnd"/>
            <w:r w:rsidR="005B6AB6" w:rsidRPr="00724F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B6AB6" w:rsidRPr="00724F1C" w:rsidRDefault="00724F1C" w:rsidP="00724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724F1C">
              <w:rPr>
                <w:rFonts w:ascii="Times New Roman" w:hAnsi="Times New Roman" w:cs="Times New Roman"/>
                <w:sz w:val="28"/>
                <w:szCs w:val="28"/>
              </w:rPr>
              <w:t>Подвижные игры: «Курочка – хохлатка»</w:t>
            </w:r>
          </w:p>
          <w:p w:rsidR="005B6AB6" w:rsidRPr="00724F1C" w:rsidRDefault="00724F1C" w:rsidP="00724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724F1C">
              <w:rPr>
                <w:rFonts w:ascii="Times New Roman" w:hAnsi="Times New Roman" w:cs="Times New Roman"/>
                <w:sz w:val="28"/>
                <w:szCs w:val="28"/>
              </w:rPr>
              <w:t>Казачья игра «Достань платок»</w:t>
            </w:r>
          </w:p>
          <w:p w:rsidR="005B6AB6" w:rsidRPr="00724F1C" w:rsidRDefault="00724F1C" w:rsidP="00724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724F1C">
              <w:rPr>
                <w:rFonts w:ascii="Times New Roman" w:hAnsi="Times New Roman" w:cs="Times New Roman"/>
                <w:sz w:val="28"/>
                <w:szCs w:val="28"/>
              </w:rPr>
              <w:t xml:space="preserve">Пальчиковая игра:  «Лошадка» </w:t>
            </w:r>
          </w:p>
          <w:p w:rsidR="005B6AB6" w:rsidRPr="00724F1C" w:rsidRDefault="00724F1C" w:rsidP="00724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6AB6" w:rsidRPr="00724F1C">
              <w:rPr>
                <w:rFonts w:ascii="Times New Roman" w:hAnsi="Times New Roman" w:cs="Times New Roman"/>
                <w:sz w:val="28"/>
                <w:szCs w:val="28"/>
              </w:rPr>
              <w:t>День Нептуна – развлечение для детей</w:t>
            </w:r>
          </w:p>
        </w:tc>
      </w:tr>
    </w:tbl>
    <w:p w:rsidR="005B6AB6" w:rsidRDefault="005B6AB6" w:rsidP="005B6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6AB6" w:rsidRDefault="005B6AB6" w:rsidP="005B6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6AB6" w:rsidRDefault="005B6AB6" w:rsidP="005B6AB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Литература:</w:t>
      </w:r>
    </w:p>
    <w:p w:rsidR="005B6AB6" w:rsidRDefault="005B6AB6" w:rsidP="005B6AB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B6AB6" w:rsidRDefault="005B6AB6" w:rsidP="005B6AB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Аверина И.Е. Физкультурные минутки в детском саду. М.: Айрис-Пресс, 2009г.</w:t>
      </w:r>
    </w:p>
    <w:p w:rsidR="005B6AB6" w:rsidRDefault="005B6AB6" w:rsidP="005B6AB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Гербова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 «Книга для чтения в детском саду и дома». Хрестоматия 3-4года. Москва 2005г.</w:t>
      </w:r>
    </w:p>
    <w:p w:rsidR="005B6AB6" w:rsidRDefault="005B6AB6" w:rsidP="005B6AB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Губанова Н.Ф. Развитие игровой деятельности. Система работы в младшей группе детского сада. Методическое пособие. М. Мозаика-Синтез 2016г.</w:t>
      </w:r>
    </w:p>
    <w:p w:rsidR="005B6AB6" w:rsidRDefault="005B6AB6" w:rsidP="005B6AB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Денисова Д. « Развитие речи у малышей». Рабочая тетрадь. М.: Мозаика-Синтез 2016г. </w:t>
      </w:r>
    </w:p>
    <w:p w:rsidR="005B6AB6" w:rsidRDefault="005B6AB6" w:rsidP="005B6AB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Дыбина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 «Ознакомление с предметным и социальным окружением. Младшая группа» М. Мозаика-Синтез 2016г.</w:t>
      </w:r>
    </w:p>
    <w:p w:rsidR="005B6AB6" w:rsidRDefault="005B6AB6" w:rsidP="005B6AB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Евдокимова Е.С.,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Дадокина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 Детский сад и семья: методика работы с родителями. М. Мозаика- Синтез, 2007-2010г.г.</w:t>
      </w:r>
    </w:p>
    <w:p w:rsidR="005B6AB6" w:rsidRDefault="005B6AB6" w:rsidP="005B6AB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Николаева С.Н. «Экологическое воспитание младших дошкольников». М. Мозаика-Синтез. 2006 г.</w:t>
      </w:r>
    </w:p>
    <w:p w:rsidR="005B6AB6" w:rsidRDefault="005B6AB6" w:rsidP="005B6AB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Николаева С.Н. «Юный эколог». Учебно методическое пособие. 2016 г.</w:t>
      </w:r>
    </w:p>
    <w:p w:rsidR="005B6AB6" w:rsidRDefault="005B6AB6" w:rsidP="005B6AB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Л.И. «Оздоровительная гимнастика для детей 3-7 лет» Методическое пособие, М. Мозаика-Синтез. 2006-2010</w:t>
      </w:r>
    </w:p>
    <w:p w:rsidR="005B6AB6" w:rsidRDefault="005B6AB6" w:rsidP="005B6AB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Л.И. «Физическая культура в детском саду. Младшая группа».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Мозатка</w:t>
      </w:r>
      <w:proofErr w:type="spellEnd"/>
      <w:r>
        <w:rPr>
          <w:rFonts w:ascii="Times New Roman" w:hAnsi="Times New Roman" w:cs="Times New Roman"/>
          <w:sz w:val="28"/>
          <w:szCs w:val="28"/>
        </w:rPr>
        <w:t>-Синтез, 2016г.</w:t>
      </w:r>
    </w:p>
    <w:p w:rsidR="005B6AB6" w:rsidRDefault="005B6AB6" w:rsidP="005B6AB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«От рождения до школы»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Н.Е.Вераксы</w:t>
      </w:r>
      <w:proofErr w:type="spellEnd"/>
      <w:r>
        <w:rPr>
          <w:rFonts w:ascii="Times New Roman" w:hAnsi="Times New Roman" w:cs="Times New Roman"/>
          <w:sz w:val="28"/>
          <w:szCs w:val="28"/>
        </w:rPr>
        <w:t>,  М. Мозаика-Синтез, 2016 г.</w:t>
      </w:r>
    </w:p>
    <w:p w:rsidR="005B6AB6" w:rsidRDefault="005B6AB6" w:rsidP="005B6AB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наглядно-дидактических пособий «Мир в картинках», «Расскажи детям о…» М., Мозаика-Синтез, 2010-2016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г.г</w:t>
      </w:r>
      <w:proofErr w:type="spellEnd"/>
    </w:p>
    <w:p w:rsidR="005B6AB6" w:rsidRDefault="005B6AB6" w:rsidP="005B6AB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Соломенникова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 «Ознакомление с природой в детском саду» (2-3), (3-4). М. Мозаика-Синтез, 2016г.</w:t>
      </w:r>
    </w:p>
    <w:p w:rsidR="005B6AB6" w:rsidRDefault="005B6AB6" w:rsidP="005B6AB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Стеркина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Р.Б. «Безопасность». Учебно-методическое пособие. Санкт-Петербург, 2009г.</w:t>
      </w:r>
    </w:p>
    <w:p w:rsidR="005B6AB6" w:rsidRDefault="005B6AB6" w:rsidP="005B6AB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6AB6" w:rsidRDefault="005B6AB6" w:rsidP="005B6AB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6AB6" w:rsidRDefault="005B6AB6" w:rsidP="005B6AB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Печатные издания МБДОУ:</w:t>
      </w:r>
    </w:p>
    <w:p w:rsidR="005B6AB6" w:rsidRDefault="005B6AB6" w:rsidP="005B6AB6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Газета: «Добрая дорога детства»</w:t>
      </w:r>
    </w:p>
    <w:p w:rsidR="005B6AB6" w:rsidRDefault="005B6AB6" w:rsidP="005B6AB6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«Дошкольное воспитание»</w:t>
      </w:r>
    </w:p>
    <w:p w:rsidR="005B6AB6" w:rsidRPr="00820131" w:rsidRDefault="005B6AB6" w:rsidP="00721CC0">
      <w:pPr>
        <w:pStyle w:val="a3"/>
        <w:numPr>
          <w:ilvl w:val="0"/>
          <w:numId w:val="15"/>
        </w:numPr>
        <w:tabs>
          <w:tab w:val="left" w:pos="2445"/>
        </w:tabs>
        <w:spacing w:after="0" w:line="240" w:lineRule="auto"/>
      </w:pPr>
      <w:r w:rsidRPr="00721CC0">
        <w:rPr>
          <w:rFonts w:ascii="Times New Roman" w:hAnsi="Times New Roman" w:cs="Times New Roman"/>
          <w:sz w:val="28"/>
          <w:szCs w:val="28"/>
        </w:rPr>
        <w:t>Журнал «Дошкольная педагогика»</w:t>
      </w:r>
    </w:p>
    <w:p w:rsidR="005B6AB6" w:rsidRDefault="005B6AB6"/>
    <w:sectPr w:rsidR="005B6AB6" w:rsidSect="005B6AB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05320"/>
    <w:multiLevelType w:val="hybridMultilevel"/>
    <w:tmpl w:val="797C2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E3055"/>
    <w:multiLevelType w:val="hybridMultilevel"/>
    <w:tmpl w:val="52AE4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A39B5"/>
    <w:multiLevelType w:val="hybridMultilevel"/>
    <w:tmpl w:val="F2762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D0688"/>
    <w:multiLevelType w:val="hybridMultilevel"/>
    <w:tmpl w:val="19541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C779C"/>
    <w:multiLevelType w:val="hybridMultilevel"/>
    <w:tmpl w:val="58D43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B192A"/>
    <w:multiLevelType w:val="hybridMultilevel"/>
    <w:tmpl w:val="10C4A8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0F864DE"/>
    <w:multiLevelType w:val="hybridMultilevel"/>
    <w:tmpl w:val="0EBC8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F766AC"/>
    <w:multiLevelType w:val="hybridMultilevel"/>
    <w:tmpl w:val="4D842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A5C8B"/>
    <w:multiLevelType w:val="hybridMultilevel"/>
    <w:tmpl w:val="D550F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4236CB"/>
    <w:multiLevelType w:val="hybridMultilevel"/>
    <w:tmpl w:val="93C8F9CC"/>
    <w:lvl w:ilvl="0" w:tplc="C8EA71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E01142"/>
    <w:multiLevelType w:val="hybridMultilevel"/>
    <w:tmpl w:val="136C9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B55EE7"/>
    <w:multiLevelType w:val="hybridMultilevel"/>
    <w:tmpl w:val="4170D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217825"/>
    <w:multiLevelType w:val="hybridMultilevel"/>
    <w:tmpl w:val="810E8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A84272"/>
    <w:multiLevelType w:val="hybridMultilevel"/>
    <w:tmpl w:val="9D543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E4064B"/>
    <w:multiLevelType w:val="hybridMultilevel"/>
    <w:tmpl w:val="1C346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A62986"/>
    <w:multiLevelType w:val="hybridMultilevel"/>
    <w:tmpl w:val="7D222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2"/>
  </w:num>
  <w:num w:numId="4">
    <w:abstractNumId w:val="8"/>
  </w:num>
  <w:num w:numId="5">
    <w:abstractNumId w:val="10"/>
  </w:num>
  <w:num w:numId="6">
    <w:abstractNumId w:val="6"/>
  </w:num>
  <w:num w:numId="7">
    <w:abstractNumId w:val="2"/>
  </w:num>
  <w:num w:numId="8">
    <w:abstractNumId w:val="1"/>
  </w:num>
  <w:num w:numId="9">
    <w:abstractNumId w:val="14"/>
  </w:num>
  <w:num w:numId="10">
    <w:abstractNumId w:val="15"/>
  </w:num>
  <w:num w:numId="11">
    <w:abstractNumId w:val="0"/>
  </w:num>
  <w:num w:numId="12">
    <w:abstractNumId w:val="7"/>
  </w:num>
  <w:num w:numId="13">
    <w:abstractNumId w:val="11"/>
  </w:num>
  <w:num w:numId="14">
    <w:abstractNumId w:val="13"/>
  </w:num>
  <w:num w:numId="15">
    <w:abstractNumId w:val="9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6AB6"/>
    <w:rsid w:val="001C6ED4"/>
    <w:rsid w:val="001E3CD3"/>
    <w:rsid w:val="0020172A"/>
    <w:rsid w:val="002546D1"/>
    <w:rsid w:val="002B269D"/>
    <w:rsid w:val="003016AA"/>
    <w:rsid w:val="003B43D2"/>
    <w:rsid w:val="003F66A5"/>
    <w:rsid w:val="004B0DF5"/>
    <w:rsid w:val="00525180"/>
    <w:rsid w:val="00565224"/>
    <w:rsid w:val="005A28F2"/>
    <w:rsid w:val="005B6AB6"/>
    <w:rsid w:val="005F5D78"/>
    <w:rsid w:val="00721CC0"/>
    <w:rsid w:val="00724F1C"/>
    <w:rsid w:val="00727086"/>
    <w:rsid w:val="00751EF9"/>
    <w:rsid w:val="007A05C2"/>
    <w:rsid w:val="007B1038"/>
    <w:rsid w:val="007C0DC2"/>
    <w:rsid w:val="008373FA"/>
    <w:rsid w:val="008861D1"/>
    <w:rsid w:val="008E2F8E"/>
    <w:rsid w:val="0093764F"/>
    <w:rsid w:val="00941DC2"/>
    <w:rsid w:val="009F217E"/>
    <w:rsid w:val="009F5D11"/>
    <w:rsid w:val="00A274C2"/>
    <w:rsid w:val="00AD4957"/>
    <w:rsid w:val="00B80B3A"/>
    <w:rsid w:val="00D23303"/>
    <w:rsid w:val="00D52340"/>
    <w:rsid w:val="00D53885"/>
    <w:rsid w:val="00E011FA"/>
    <w:rsid w:val="00E81F39"/>
    <w:rsid w:val="00F4158C"/>
    <w:rsid w:val="00F5376D"/>
    <w:rsid w:val="00F81CFC"/>
    <w:rsid w:val="00F92389"/>
    <w:rsid w:val="00FD0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1A4AC"/>
  <w15:docId w15:val="{257A4FF8-53EB-4884-ADC5-F9E66A5A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6A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6AB6"/>
    <w:pPr>
      <w:ind w:left="720"/>
      <w:contextualSpacing/>
    </w:pPr>
  </w:style>
  <w:style w:type="table" w:styleId="a4">
    <w:name w:val="Table Grid"/>
    <w:basedOn w:val="a1"/>
    <w:uiPriority w:val="59"/>
    <w:rsid w:val="005B6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837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16</Pages>
  <Words>3822</Words>
  <Characters>21787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ДС5</cp:lastModifiedBy>
  <cp:revision>10</cp:revision>
  <dcterms:created xsi:type="dcterms:W3CDTF">2021-07-22T13:13:00Z</dcterms:created>
  <dcterms:modified xsi:type="dcterms:W3CDTF">2021-08-06T05:39:00Z</dcterms:modified>
</cp:coreProperties>
</file>