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7D4" w:rsidRPr="00F056AE" w:rsidRDefault="00F056AE" w:rsidP="00F056AE">
      <w:pPr>
        <w:jc w:val="center"/>
        <w:rPr>
          <w:rFonts w:ascii="Times New Roman" w:hAnsi="Times New Roman" w:cs="Times New Roman"/>
          <w:sz w:val="28"/>
          <w:szCs w:val="28"/>
        </w:rPr>
      </w:pPr>
      <w:r w:rsidRPr="00F056AE">
        <w:rPr>
          <w:rFonts w:ascii="Times New Roman" w:hAnsi="Times New Roman" w:cs="Times New Roman"/>
          <w:sz w:val="36"/>
          <w:szCs w:val="36"/>
        </w:rPr>
        <w:t>ИНФОРМАЦИЯ</w:t>
      </w:r>
    </w:p>
    <w:p w:rsidR="00F056AE" w:rsidRDefault="00F056AE" w:rsidP="00F056AE">
      <w:pPr>
        <w:jc w:val="center"/>
        <w:rPr>
          <w:rFonts w:ascii="Times New Roman" w:hAnsi="Times New Roman" w:cs="Times New Roman"/>
          <w:sz w:val="28"/>
          <w:szCs w:val="28"/>
        </w:rPr>
      </w:pPr>
      <w:r w:rsidRPr="00F056AE">
        <w:rPr>
          <w:rFonts w:ascii="Times New Roman" w:hAnsi="Times New Roman" w:cs="Times New Roman"/>
          <w:sz w:val="28"/>
          <w:szCs w:val="28"/>
        </w:rPr>
        <w:t>О среднемесячной заработной плате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</w:t>
      </w:r>
    </w:p>
    <w:p w:rsidR="00F056AE" w:rsidRDefault="00F056AE" w:rsidP="00F056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заместителей и главного бухгалтера</w:t>
      </w:r>
    </w:p>
    <w:p w:rsidR="00F056AE" w:rsidRDefault="00F056AE" w:rsidP="00F056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C87742">
        <w:rPr>
          <w:rFonts w:ascii="Times New Roman" w:hAnsi="Times New Roman" w:cs="Times New Roman"/>
          <w:sz w:val="28"/>
          <w:szCs w:val="28"/>
        </w:rPr>
        <w:t>Титовская</w:t>
      </w:r>
      <w:proofErr w:type="spellEnd"/>
      <w:r w:rsidR="00C877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F056AE" w:rsidRDefault="00F056AE" w:rsidP="00F056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2024 год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3065"/>
        <w:gridCol w:w="3597"/>
      </w:tblGrid>
      <w:tr w:rsidR="00F056AE" w:rsidTr="00F056AE">
        <w:trPr>
          <w:jc w:val="center"/>
        </w:trPr>
        <w:tc>
          <w:tcPr>
            <w:tcW w:w="817" w:type="dxa"/>
          </w:tcPr>
          <w:p w:rsidR="00F056AE" w:rsidRDefault="00F056AE" w:rsidP="00F05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65" w:type="dxa"/>
          </w:tcPr>
          <w:p w:rsidR="00F056AE" w:rsidRDefault="00F056AE" w:rsidP="00F05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597" w:type="dxa"/>
          </w:tcPr>
          <w:p w:rsidR="00F056AE" w:rsidRDefault="00F056AE" w:rsidP="00F05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рублей</w:t>
            </w:r>
          </w:p>
        </w:tc>
      </w:tr>
      <w:tr w:rsidR="00F056AE" w:rsidTr="00F056AE">
        <w:trPr>
          <w:jc w:val="center"/>
        </w:trPr>
        <w:tc>
          <w:tcPr>
            <w:tcW w:w="817" w:type="dxa"/>
          </w:tcPr>
          <w:p w:rsidR="00F056AE" w:rsidRDefault="00F056AE" w:rsidP="00F05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5" w:type="dxa"/>
          </w:tcPr>
          <w:p w:rsidR="00F056AE" w:rsidRDefault="00F056AE" w:rsidP="00F05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597" w:type="dxa"/>
          </w:tcPr>
          <w:p w:rsidR="00F056AE" w:rsidRDefault="00C2371F" w:rsidP="00F056AE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85 428,65</w:t>
            </w:r>
          </w:p>
        </w:tc>
      </w:tr>
      <w:tr w:rsidR="00F056AE" w:rsidTr="00F056AE">
        <w:trPr>
          <w:jc w:val="center"/>
        </w:trPr>
        <w:tc>
          <w:tcPr>
            <w:tcW w:w="817" w:type="dxa"/>
          </w:tcPr>
          <w:p w:rsidR="00F056AE" w:rsidRDefault="00F056AE" w:rsidP="00F05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5" w:type="dxa"/>
          </w:tcPr>
          <w:p w:rsidR="00F056AE" w:rsidRDefault="00F056AE" w:rsidP="00F05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597" w:type="dxa"/>
          </w:tcPr>
          <w:p w:rsidR="00F056AE" w:rsidRDefault="00C2371F" w:rsidP="00F05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30 355,22</w:t>
            </w:r>
          </w:p>
        </w:tc>
      </w:tr>
    </w:tbl>
    <w:p w:rsidR="00F056AE" w:rsidRPr="00F056AE" w:rsidRDefault="00F056AE" w:rsidP="00F056A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056AE" w:rsidRPr="00F05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AED"/>
    <w:rsid w:val="00910AED"/>
    <w:rsid w:val="00C2371F"/>
    <w:rsid w:val="00C87742"/>
    <w:rsid w:val="00F056AE"/>
    <w:rsid w:val="00FB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6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6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2025-03-13T06:43:00Z</cp:lastPrinted>
  <dcterms:created xsi:type="dcterms:W3CDTF">2025-03-13T06:53:00Z</dcterms:created>
  <dcterms:modified xsi:type="dcterms:W3CDTF">2025-03-13T06:53:00Z</dcterms:modified>
</cp:coreProperties>
</file>