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12" w:rsidRPr="002B1612" w:rsidRDefault="002B1612">
      <w:pPr>
        <w:rPr>
          <w:sz w:val="32"/>
          <w:szCs w:val="32"/>
        </w:rPr>
      </w:pPr>
      <w:r w:rsidRPr="002B1612">
        <w:rPr>
          <w:sz w:val="32"/>
          <w:szCs w:val="32"/>
        </w:rPr>
        <w:t>Результаты участия учащихся МБОУ «</w:t>
      </w:r>
      <w:proofErr w:type="spellStart"/>
      <w:r w:rsidRPr="002B1612">
        <w:rPr>
          <w:sz w:val="32"/>
          <w:szCs w:val="32"/>
        </w:rPr>
        <w:t>Коробинской</w:t>
      </w:r>
      <w:proofErr w:type="spellEnd"/>
      <w:r w:rsidRPr="002B1612">
        <w:rPr>
          <w:sz w:val="32"/>
          <w:szCs w:val="32"/>
        </w:rPr>
        <w:t xml:space="preserve"> ООШ» в конкурсах, олимпиадах, спортивных соревнованиях, слетах, играх и др. мероприятиях разного уровня</w:t>
      </w:r>
      <w:r w:rsidR="0069244B">
        <w:rPr>
          <w:sz w:val="32"/>
          <w:szCs w:val="32"/>
        </w:rPr>
        <w:t xml:space="preserve"> за 2023-2024 учебный год.</w:t>
      </w:r>
    </w:p>
    <w:tbl>
      <w:tblPr>
        <w:tblStyle w:val="a5"/>
        <w:tblW w:w="10650" w:type="dxa"/>
        <w:tblInd w:w="-1281" w:type="dxa"/>
        <w:tblLook w:val="04A0" w:firstRow="1" w:lastRow="0" w:firstColumn="1" w:lastColumn="0" w:noHBand="0" w:noVBand="1"/>
      </w:tblPr>
      <w:tblGrid>
        <w:gridCol w:w="2513"/>
        <w:gridCol w:w="2020"/>
        <w:gridCol w:w="1686"/>
        <w:gridCol w:w="1946"/>
        <w:gridCol w:w="1286"/>
        <w:gridCol w:w="1199"/>
      </w:tblGrid>
      <w:tr w:rsidR="004F02EC" w:rsidRPr="00706DAC" w:rsidTr="004F02EC">
        <w:trPr>
          <w:trHeight w:val="348"/>
        </w:trPr>
        <w:tc>
          <w:tcPr>
            <w:tcW w:w="2513" w:type="dxa"/>
            <w:vMerge w:val="restart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652" w:type="dxa"/>
            <w:gridSpan w:val="3"/>
          </w:tcPr>
          <w:p w:rsidR="004F02EC" w:rsidRPr="00706DAC" w:rsidRDefault="004F02EC" w:rsidP="005A3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485" w:type="dxa"/>
            <w:gridSpan w:val="2"/>
            <w:vMerge w:val="restart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F02EC" w:rsidRPr="00706DAC" w:rsidTr="004F02EC">
        <w:trPr>
          <w:trHeight w:val="192"/>
        </w:trPr>
        <w:tc>
          <w:tcPr>
            <w:tcW w:w="2513" w:type="dxa"/>
            <w:vMerge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Международный,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686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46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85" w:type="dxa"/>
            <w:gridSpan w:val="2"/>
            <w:vMerge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555CB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5" w:history="1">
              <w:r w:rsidRPr="00706DA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Региональная экологическая викторина "Лесная тропинка"</w:t>
              </w:r>
            </w:hyperlink>
            <w:r w:rsidRPr="0070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0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"https://unattver.narod.ru/" \t "_blank" </w:instrText>
            </w:r>
            <w:r w:rsidRPr="0070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4F02EC" w:rsidRPr="00706DAC" w:rsidRDefault="004F02EC" w:rsidP="00555CB4">
            <w:pPr>
              <w:ind w:left="-150" w:right="12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DA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br/>
              <w:t xml:space="preserve">ГБУДО </w:t>
            </w:r>
            <w:proofErr w:type="spellStart"/>
            <w:r w:rsidRPr="00706DA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ОблСЮН</w:t>
            </w:r>
            <w:proofErr w:type="spellEnd"/>
            <w:r w:rsidRPr="00706DA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Тверской области</w:t>
            </w:r>
          </w:p>
          <w:p w:rsidR="004F02EC" w:rsidRPr="00706DAC" w:rsidRDefault="004F02EC" w:rsidP="0055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020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6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Участие 5 человек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 А.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Лабутина М.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Удалинкин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Виноградов В.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Закирова М.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555CB4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6" w:history="1">
              <w:r w:rsidRPr="00706DAC">
                <w:rPr>
                  <w:rFonts w:ascii="Times New Roman" w:hAnsi="Times New Roman" w:cs="Times New Roman"/>
                  <w:sz w:val="24"/>
                  <w:szCs w:val="24"/>
                </w:rPr>
                <w:t>Р</w:t>
              </w:r>
              <w:r w:rsidRPr="00706DAC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егиональный этап Конкурсной программы III Международного детского экологического форума "Изменение климата глазами детей-2024"</w:t>
              </w:r>
            </w:hyperlink>
            <w:r w:rsidRPr="0070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0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"https://unattver.narod.ru/" \t "_blank" </w:instrText>
            </w:r>
            <w:r w:rsidRPr="0070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4F02EC" w:rsidRPr="00706DAC" w:rsidRDefault="004F02EC" w:rsidP="00555CB4">
            <w:pPr>
              <w:ind w:left="-150" w:right="12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6DA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br/>
              <w:t xml:space="preserve">ГБУДО </w:t>
            </w:r>
            <w:proofErr w:type="spellStart"/>
            <w:r w:rsidRPr="00706DA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ОблСЮН</w:t>
            </w:r>
            <w:proofErr w:type="spellEnd"/>
            <w:r w:rsidRPr="00706DA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Тверской области</w:t>
            </w:r>
          </w:p>
          <w:p w:rsidR="004F02EC" w:rsidRPr="00706DAC" w:rsidRDefault="004F02EC" w:rsidP="0055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020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6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Участие 3 человека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 А.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Комиссаров М.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EC5175">
            <w:pPr>
              <w:pStyle w:val="a8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06DAC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XV Региональная краеведческая Интернет-игра «Александр Сергеевич Пушкин в Твери и ее окрестностях»</w:t>
            </w:r>
          </w:p>
          <w:p w:rsidR="004F02EC" w:rsidRPr="00706DAC" w:rsidRDefault="004F02EC" w:rsidP="00EC5175">
            <w:pPr>
              <w:pStyle w:val="a8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4F02EC" w:rsidRPr="00706DAC" w:rsidRDefault="004F02EC" w:rsidP="00EC51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Главная" w:history="1">
              <w:r w:rsidRPr="00706DAC">
                <w:rPr>
                  <w:rFonts w:ascii="Times New Roman" w:hAnsi="Times New Roman" w:cs="Times New Roman"/>
                  <w:sz w:val="24"/>
                  <w:szCs w:val="24"/>
                </w:rPr>
                <w:t>УЧЕБНО-ПОЗНАВАТЕЛЬНЫЙ ПОРТАЛ Д.И. МЕНДЕЛЕЕВА</w:t>
              </w:r>
            </w:hyperlink>
          </w:p>
          <w:p w:rsidR="004F02EC" w:rsidRPr="00706DAC" w:rsidRDefault="004F02EC" w:rsidP="00EC51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6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Участие 9 человек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Карелин К.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Комиссаров М.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 А.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Удалинкина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Удалинкин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Чебан Д.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Закирова М.</w:t>
            </w:r>
          </w:p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Лабутина М.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EC5175">
            <w:pPr>
              <w:pStyle w:val="a8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06DAC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</w:t>
            </w:r>
            <w:r w:rsidRPr="00706DA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изико-математическая спартакиада</w:t>
            </w:r>
          </w:p>
        </w:tc>
        <w:tc>
          <w:tcPr>
            <w:tcW w:w="2020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D15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  <w:p w:rsidR="004F02EC" w:rsidRPr="00706DAC" w:rsidRDefault="004F02EC" w:rsidP="00D15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F02EC" w:rsidRPr="00706DAC" w:rsidRDefault="004F02EC" w:rsidP="00D15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Карелин К.</w:t>
            </w:r>
          </w:p>
          <w:p w:rsidR="004F02EC" w:rsidRPr="00706DAC" w:rsidRDefault="004F02EC" w:rsidP="00D15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 А.</w:t>
            </w:r>
          </w:p>
          <w:p w:rsidR="004F02EC" w:rsidRPr="00706DAC" w:rsidRDefault="004F02EC" w:rsidP="00D15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Виноградов В.</w:t>
            </w:r>
          </w:p>
          <w:p w:rsidR="004F02EC" w:rsidRPr="00706DAC" w:rsidRDefault="004F02EC" w:rsidP="00D15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Чебан Д.</w:t>
            </w:r>
          </w:p>
          <w:p w:rsidR="004F02EC" w:rsidRPr="00706DAC" w:rsidRDefault="004F02EC" w:rsidP="00D15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Закирова М.</w:t>
            </w:r>
          </w:p>
          <w:p w:rsidR="004F02EC" w:rsidRPr="00706DAC" w:rsidRDefault="004F02EC" w:rsidP="00D15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Безобразова Р.</w:t>
            </w:r>
          </w:p>
          <w:p w:rsidR="004F02EC" w:rsidRPr="00706DAC" w:rsidRDefault="004F02EC" w:rsidP="00D15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Акимов Е.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C12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Боголеповские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2020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И. - участие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2020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</w:p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Акимов Е.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Конкурс сочинений по функциональной</w:t>
            </w:r>
          </w:p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2020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6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Иванова В.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«Я, ты, он, она – вместе дружная семья!»</w:t>
            </w:r>
          </w:p>
        </w:tc>
        <w:tc>
          <w:tcPr>
            <w:tcW w:w="2020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Участие сценка</w:t>
            </w:r>
          </w:p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Удалинкина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Комиссаров М.</w:t>
            </w:r>
          </w:p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 А.</w:t>
            </w:r>
          </w:p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Некрасова М.</w:t>
            </w:r>
          </w:p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Чебан Д.</w:t>
            </w:r>
          </w:p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Победитель стихотворение</w:t>
            </w:r>
          </w:p>
          <w:p w:rsidR="004F02EC" w:rsidRPr="00706DAC" w:rsidRDefault="004F02EC" w:rsidP="00C1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</w:t>
            </w:r>
          </w:p>
        </w:tc>
        <w:tc>
          <w:tcPr>
            <w:tcW w:w="2020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Участие 2 человека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Похвальные грамоты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Кудряшов Кирилл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Табачкова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интернет-конкурс «Моя кормушка»</w:t>
            </w:r>
          </w:p>
        </w:tc>
        <w:tc>
          <w:tcPr>
            <w:tcW w:w="2020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Участие 2 человека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Радышевцева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Элеонора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Радышевцева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D355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ФГОС «Всероссийская викторина» -«Профессии»</w:t>
            </w:r>
          </w:p>
        </w:tc>
        <w:tc>
          <w:tcPr>
            <w:tcW w:w="2020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Участие 1 человек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Разумов Кирилл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ФГОС «Всероссийская викторина» естественный цикл</w:t>
            </w:r>
          </w:p>
        </w:tc>
        <w:tc>
          <w:tcPr>
            <w:tcW w:w="2020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Участие1 человек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Кабиров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Бальтазар</w:t>
            </w:r>
            <w:proofErr w:type="spellEnd"/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олимпиада»</w:t>
            </w:r>
          </w:p>
        </w:tc>
        <w:tc>
          <w:tcPr>
            <w:tcW w:w="2020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Русский-1 место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Математика-1 место</w:t>
            </w:r>
          </w:p>
        </w:tc>
        <w:tc>
          <w:tcPr>
            <w:tcW w:w="168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Русский-2 место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Математика-1 место</w:t>
            </w:r>
          </w:p>
        </w:tc>
        <w:tc>
          <w:tcPr>
            <w:tcW w:w="194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Кабиров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Бальтазар</w:t>
            </w:r>
            <w:proofErr w:type="spellEnd"/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Разумов Кирилл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функциональной грамотности</w:t>
            </w:r>
          </w:p>
        </w:tc>
        <w:tc>
          <w:tcPr>
            <w:tcW w:w="2020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68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4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Разумов Кирилл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математике и 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окруж.миру</w:t>
            </w:r>
            <w:proofErr w:type="spellEnd"/>
          </w:p>
        </w:tc>
        <w:tc>
          <w:tcPr>
            <w:tcW w:w="2020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3 место (2)-математика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3 место(1)-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68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3 место(1)-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94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Кабиров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Бальтазар</w:t>
            </w:r>
            <w:proofErr w:type="spellEnd"/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Разумов Кирилл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творческтй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r w:rsidRPr="0070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рисунков  «Красная книга Тверской области глазами детей»</w:t>
            </w:r>
          </w:p>
        </w:tc>
        <w:tc>
          <w:tcPr>
            <w:tcW w:w="2020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2 человека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Радышевцева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Элеонора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Радышевцева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творческий конкурс «Мои поделки»</w:t>
            </w:r>
          </w:p>
        </w:tc>
        <w:tc>
          <w:tcPr>
            <w:tcW w:w="2020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Участников 11</w:t>
            </w:r>
          </w:p>
          <w:p w:rsidR="004F02EC" w:rsidRPr="00706DAC" w:rsidRDefault="004F02EC" w:rsidP="00D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Радышевцева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Ангелина-диплом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eastAsia="Calibri" w:hAnsi="Times New Roman" w:cs="Times New Roman"/>
                <w:sz w:val="24"/>
                <w:szCs w:val="24"/>
              </w:rPr>
              <w:t>Диктант Победы</w:t>
            </w:r>
          </w:p>
        </w:tc>
        <w:tc>
          <w:tcPr>
            <w:tcW w:w="2020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Учащиеся 8 класса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благодарности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« Профессии»</w:t>
            </w:r>
          </w:p>
        </w:tc>
        <w:tc>
          <w:tcPr>
            <w:tcW w:w="2020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6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Иванов  Илья 1 место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Акция « История ВОВ»</w:t>
            </w:r>
          </w:p>
        </w:tc>
        <w:tc>
          <w:tcPr>
            <w:tcW w:w="2020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</w:t>
            </w:r>
            <w:bookmarkStart w:id="0" w:name="_GoBack"/>
            <w:bookmarkEnd w:id="0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алерия сертификат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69244B">
            <w:pPr>
              <w:pStyle w:val="2"/>
              <w:widowControl w:val="0"/>
              <w:numPr>
                <w:ilvl w:val="1"/>
                <w:numId w:val="2"/>
              </w:numPr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Онлайн-олимпиада « Безопасные дороги»</w:t>
            </w:r>
          </w:p>
        </w:tc>
        <w:tc>
          <w:tcPr>
            <w:tcW w:w="2020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Удалинкина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диплом победителя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Закирова Маргарита диплом победителя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Чебан Дарья диплом победителя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Конкурс «Родина»</w:t>
            </w:r>
          </w:p>
        </w:tc>
        <w:tc>
          <w:tcPr>
            <w:tcW w:w="2020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Акимов Егор 1 место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Безобразова Регина 1 место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Конкурс «Гордость России»</w:t>
            </w:r>
          </w:p>
        </w:tc>
        <w:tc>
          <w:tcPr>
            <w:tcW w:w="2020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Акимов Егор  лауреат  1 степени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Конкурс «Культура вокруг нас»</w:t>
            </w:r>
          </w:p>
        </w:tc>
        <w:tc>
          <w:tcPr>
            <w:tcW w:w="2020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Акимов Егор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Лабутина Марина диплом победителя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Данила 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Удалинкин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диплом победителя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Иванова Валерия диплом победителя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Оскар Саидов диплом победителя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Илья 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EC" w:rsidRPr="00706DAC" w:rsidTr="004F02EC">
        <w:tc>
          <w:tcPr>
            <w:tcW w:w="2513" w:type="dxa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Конкурс рисунка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« Красная книга»</w:t>
            </w:r>
          </w:p>
        </w:tc>
        <w:tc>
          <w:tcPr>
            <w:tcW w:w="2020" w:type="dxa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6" w:type="dxa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Закирова Маргарита</w:t>
            </w:r>
          </w:p>
        </w:tc>
      </w:tr>
      <w:tr w:rsidR="004F02EC" w:rsidRPr="00706DAC" w:rsidTr="004F02EC">
        <w:tc>
          <w:tcPr>
            <w:tcW w:w="2513" w:type="dxa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Конкурс рисунка «Герои -антифашисты»</w:t>
            </w:r>
          </w:p>
        </w:tc>
        <w:tc>
          <w:tcPr>
            <w:tcW w:w="2020" w:type="dxa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Закирова Маргарита 3 место</w:t>
            </w:r>
          </w:p>
        </w:tc>
      </w:tr>
      <w:tr w:rsidR="004F02EC" w:rsidRPr="00706DAC" w:rsidTr="004F02EC">
        <w:tc>
          <w:tcPr>
            <w:tcW w:w="2513" w:type="dxa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Росконкурс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0" w:type="dxa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6" w:type="dxa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nil"/>
            </w:tcBorders>
          </w:tcPr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Акимов Егор 2 место</w:t>
            </w:r>
          </w:p>
          <w:p w:rsidR="004F02EC" w:rsidRPr="00706DAC" w:rsidRDefault="004F02EC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Иванов Илья 1 место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Осенний легкоатлетический кросс</w:t>
            </w:r>
          </w:p>
        </w:tc>
        <w:tc>
          <w:tcPr>
            <w:tcW w:w="2020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Ишонова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А – 3 место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Шиповка юных</w:t>
            </w:r>
          </w:p>
        </w:tc>
        <w:tc>
          <w:tcPr>
            <w:tcW w:w="2020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Коршуновв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Удалтнкин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 А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Комиссаров М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Закирова М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Безобразова Р 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Веселые Старты</w:t>
            </w:r>
          </w:p>
        </w:tc>
        <w:tc>
          <w:tcPr>
            <w:tcW w:w="2020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Разумов К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Коршунов Д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Перестый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Иванов И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Акимов Е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Ишонова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и я спортивная семья</w:t>
            </w:r>
          </w:p>
        </w:tc>
        <w:tc>
          <w:tcPr>
            <w:tcW w:w="2020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6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Победители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6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Некрасова Мария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Некрасов Алексей 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020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Ишонова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6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Некрасов Алексей 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Коршунов Д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Комиссаров М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Безобразова Р 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Комиссаров А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Турнир по мини - футболу</w:t>
            </w:r>
          </w:p>
        </w:tc>
        <w:tc>
          <w:tcPr>
            <w:tcW w:w="2020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Саидов О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Коршунов Д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Комиссаров М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 А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Карелин К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Смотр строя и песни</w:t>
            </w:r>
          </w:p>
        </w:tc>
        <w:tc>
          <w:tcPr>
            <w:tcW w:w="2020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Все учащиеся 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6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"Зарница"</w:t>
            </w: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Все учащиеся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волейболу</w:t>
            </w:r>
          </w:p>
        </w:tc>
        <w:tc>
          <w:tcPr>
            <w:tcW w:w="2020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Комиссаров М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 А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Коршунов Д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Саидов О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Удалинкин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Удалинкина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6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первенстве по пионерболу</w:t>
            </w:r>
          </w:p>
        </w:tc>
        <w:tc>
          <w:tcPr>
            <w:tcW w:w="2020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Ишонова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Кудряшов К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Разумов К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Перестый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Безобразова Р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Акимов Е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Комиссаров А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Некрасова М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6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Весенний районный кросс</w:t>
            </w:r>
          </w:p>
        </w:tc>
        <w:tc>
          <w:tcPr>
            <w:tcW w:w="2020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Ишонова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Азизахон</w:t>
            </w:r>
            <w:proofErr w:type="spellEnd"/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6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Шиповка юных</w:t>
            </w:r>
          </w:p>
        </w:tc>
        <w:tc>
          <w:tcPr>
            <w:tcW w:w="2020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85" w:type="dxa"/>
            <w:gridSpan w:val="2"/>
          </w:tcPr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Призовые места 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Карелин Кирилл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 А</w:t>
            </w:r>
          </w:p>
          <w:p w:rsidR="004F02EC" w:rsidRPr="00706DAC" w:rsidRDefault="004F02EC" w:rsidP="008C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Комиссаров М</w:t>
            </w:r>
          </w:p>
        </w:tc>
      </w:tr>
      <w:tr w:rsidR="004F02EC" w:rsidRPr="00706DAC" w:rsidTr="004F02EC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93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Росконкурс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дистанционная олимпиада с международным участием по математике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93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936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936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93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F02EC" w:rsidRPr="00706DAC" w:rsidRDefault="004F02EC" w:rsidP="0093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F02EC" w:rsidRPr="00706DAC" w:rsidRDefault="004F02EC" w:rsidP="0093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</w:p>
          <w:p w:rsidR="004F02EC" w:rsidRPr="00706DAC" w:rsidRDefault="004F02EC" w:rsidP="0093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Карелин К.</w:t>
            </w:r>
          </w:p>
        </w:tc>
      </w:tr>
      <w:tr w:rsidR="004F02EC" w:rsidRPr="00706DAC" w:rsidTr="004F02EC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93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«Детские исследовательские и научные работы»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93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936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936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93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F02EC" w:rsidRPr="00706DAC" w:rsidRDefault="004F02EC" w:rsidP="0093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Иванов И.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Олимпиада Естественнонаучная грамотность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Некрасова Мария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Олимпиада Естественнонаучная грамотность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Олимпиада Финансовая грамотность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Ишонова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Азизахон</w:t>
            </w:r>
            <w:proofErr w:type="spellEnd"/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Олимпиада Читательская грамотность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Самарин Глеб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литературное чтение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Некрасова Мария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математике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Чебан Варвара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окружающему миру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русскому языку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Самарин Глеб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" Профессии"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викторина " Профессии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Самарин Глеб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окружающий мир ( животные)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Некрасова Мария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окружающий мир ( растения)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Чебан Варвара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Онлайн - олимпиада            " Культура вокруг нас"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Некрасова Мария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Онлайн - олимпиада            " Культура вокруг нас"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Самарин Глеб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Олимпиада Естественнонаучная грамотность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Некрасова Мария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Олимпиада Естественнонаучная грамотность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Олимпиада Финансовая грамотность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Ишонова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Азизахон</w:t>
            </w:r>
            <w:proofErr w:type="spellEnd"/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Олимпиада Читательская грамотность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Самарин Глеб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литературное чтение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Некрасова Мария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математике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Чебан Варвара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окружающему миру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русскому языку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Самарин Глеб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" Красная книга Тверской области глазами детей.  Краснокнижная семья"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4F02E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706DAC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F02EC" w:rsidRPr="00706DAC" w:rsidTr="004F02EC">
        <w:tc>
          <w:tcPr>
            <w:tcW w:w="2513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Дистанционный муниципальный конкурс " Мир моих увлечений"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C" w:rsidRPr="00706DAC" w:rsidRDefault="004F02EC" w:rsidP="007F3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Некрасова Мария</w:t>
            </w:r>
          </w:p>
        </w:tc>
        <w:tc>
          <w:tcPr>
            <w:tcW w:w="1199" w:type="dxa"/>
          </w:tcPr>
          <w:p w:rsidR="004F02EC" w:rsidRPr="00706DAC" w:rsidRDefault="004F02EC" w:rsidP="007F3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B1612" w:rsidRPr="008C706A" w:rsidRDefault="002B1612">
      <w:pPr>
        <w:rPr>
          <w:rFonts w:ascii="Times New Roman" w:hAnsi="Times New Roman" w:cs="Times New Roman"/>
          <w:sz w:val="24"/>
          <w:szCs w:val="24"/>
        </w:rPr>
      </w:pPr>
    </w:p>
    <w:p w:rsidR="00EC5175" w:rsidRPr="0069244B" w:rsidRDefault="00EC5175" w:rsidP="002B1612">
      <w:pPr>
        <w:rPr>
          <w:rFonts w:ascii="Times New Roman" w:hAnsi="Times New Roman" w:cs="Times New Roman"/>
          <w:sz w:val="24"/>
          <w:szCs w:val="24"/>
        </w:rPr>
      </w:pPr>
    </w:p>
    <w:p w:rsidR="00EC5175" w:rsidRDefault="002B1612" w:rsidP="002B1612">
      <w:pPr>
        <w:rPr>
          <w:sz w:val="32"/>
          <w:szCs w:val="32"/>
        </w:rPr>
      </w:pPr>
      <w:r w:rsidRPr="002B1612">
        <w:rPr>
          <w:sz w:val="32"/>
          <w:szCs w:val="32"/>
        </w:rPr>
        <w:t>Результаты участия учителя МБОУ «</w:t>
      </w:r>
      <w:proofErr w:type="spellStart"/>
      <w:r w:rsidRPr="002B1612">
        <w:rPr>
          <w:sz w:val="32"/>
          <w:szCs w:val="32"/>
        </w:rPr>
        <w:t>Коробинской</w:t>
      </w:r>
      <w:proofErr w:type="spellEnd"/>
      <w:r w:rsidRPr="002B1612">
        <w:rPr>
          <w:sz w:val="32"/>
          <w:szCs w:val="32"/>
        </w:rPr>
        <w:t xml:space="preserve"> ООШ» в конкурсах, олимпиадах, спортивных соревнованиях, слетах, играх и др. мероприятиях разного уровня.</w:t>
      </w:r>
    </w:p>
    <w:tbl>
      <w:tblPr>
        <w:tblStyle w:val="a5"/>
        <w:tblpPr w:leftFromText="180" w:rightFromText="180" w:vertAnchor="text" w:horzAnchor="page" w:tblpX="562" w:tblpY="468"/>
        <w:tblW w:w="10760" w:type="dxa"/>
        <w:tblLook w:val="04A0" w:firstRow="1" w:lastRow="0" w:firstColumn="1" w:lastColumn="0" w:noHBand="0" w:noVBand="1"/>
      </w:tblPr>
      <w:tblGrid>
        <w:gridCol w:w="1232"/>
        <w:gridCol w:w="2020"/>
        <w:gridCol w:w="1686"/>
        <w:gridCol w:w="1946"/>
        <w:gridCol w:w="1717"/>
        <w:gridCol w:w="2159"/>
      </w:tblGrid>
      <w:tr w:rsidR="009E76A8" w:rsidRPr="005A3576" w:rsidTr="0069244B">
        <w:trPr>
          <w:trHeight w:val="132"/>
        </w:trPr>
        <w:tc>
          <w:tcPr>
            <w:tcW w:w="1232" w:type="dxa"/>
            <w:vMerge w:val="restart"/>
          </w:tcPr>
          <w:p w:rsidR="009E76A8" w:rsidRPr="005A3576" w:rsidRDefault="009E76A8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652" w:type="dxa"/>
            <w:gridSpan w:val="3"/>
          </w:tcPr>
          <w:p w:rsidR="009E76A8" w:rsidRPr="005A3576" w:rsidRDefault="009E76A8" w:rsidP="009E7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7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717" w:type="dxa"/>
            <w:vMerge w:val="restart"/>
          </w:tcPr>
          <w:p w:rsidR="009E76A8" w:rsidRPr="005A3576" w:rsidRDefault="009E76A8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7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59" w:type="dxa"/>
            <w:vMerge w:val="restart"/>
          </w:tcPr>
          <w:p w:rsidR="009E76A8" w:rsidRPr="005A3576" w:rsidRDefault="009E76A8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7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</w:tr>
      <w:tr w:rsidR="009E76A8" w:rsidRPr="005A3576" w:rsidTr="0069244B">
        <w:trPr>
          <w:trHeight w:val="132"/>
        </w:trPr>
        <w:tc>
          <w:tcPr>
            <w:tcW w:w="1232" w:type="dxa"/>
            <w:vMerge/>
          </w:tcPr>
          <w:p w:rsidR="009E76A8" w:rsidRPr="005A3576" w:rsidRDefault="009E76A8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9E76A8" w:rsidRPr="005A3576" w:rsidRDefault="009E76A8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76">
              <w:rPr>
                <w:rFonts w:ascii="Times New Roman" w:hAnsi="Times New Roman" w:cs="Times New Roman"/>
                <w:sz w:val="24"/>
                <w:szCs w:val="24"/>
              </w:rPr>
              <w:t>Международный,</w:t>
            </w:r>
          </w:p>
          <w:p w:rsidR="009E76A8" w:rsidRPr="005A3576" w:rsidRDefault="009E76A8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7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686" w:type="dxa"/>
          </w:tcPr>
          <w:p w:rsidR="009E76A8" w:rsidRPr="005A3576" w:rsidRDefault="009E76A8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76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46" w:type="dxa"/>
          </w:tcPr>
          <w:p w:rsidR="009E76A8" w:rsidRPr="005A3576" w:rsidRDefault="009E76A8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57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17" w:type="dxa"/>
            <w:vMerge/>
          </w:tcPr>
          <w:p w:rsidR="009E76A8" w:rsidRPr="005A3576" w:rsidRDefault="009E76A8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:rsidR="009E76A8" w:rsidRPr="005A3576" w:rsidRDefault="009E76A8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4E" w:rsidRPr="005A3576" w:rsidTr="0069244B">
        <w:tc>
          <w:tcPr>
            <w:tcW w:w="1232" w:type="dxa"/>
            <w:vMerge w:val="restart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020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604E" w:rsidRPr="00EC5175" w:rsidRDefault="0093604E" w:rsidP="009E76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46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93604E" w:rsidRPr="00EC5175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призера, приказ № 58 от 24.04.2024 г</w:t>
            </w:r>
          </w:p>
        </w:tc>
        <w:tc>
          <w:tcPr>
            <w:tcW w:w="2159" w:type="dxa"/>
          </w:tcPr>
          <w:p w:rsidR="0093604E" w:rsidRPr="00555CB4" w:rsidRDefault="004F02EC" w:rsidP="009E76A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8" w:history="1">
              <w:r w:rsidR="0093604E" w:rsidRPr="00555CB4">
                <w:rPr>
                  <w:rFonts w:ascii="Times New Roman" w:hAnsi="Times New Roman" w:cs="Times New Roman"/>
                  <w:sz w:val="24"/>
                  <w:szCs w:val="24"/>
                </w:rPr>
                <w:t>Р</w:t>
              </w:r>
              <w:r w:rsidR="0093604E" w:rsidRPr="00555CB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егиональный этап Конкурсной программы III Международного детского экологического форума "Изменение климата глазами детей-2024"</w:t>
              </w:r>
            </w:hyperlink>
            <w:r w:rsidR="0093604E" w:rsidRPr="005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93604E" w:rsidRPr="005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"https://unattver.narod.ru/" \t "_blank" </w:instrText>
            </w:r>
            <w:r w:rsidR="0093604E" w:rsidRPr="005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3604E" w:rsidRPr="00555CB4" w:rsidRDefault="0093604E" w:rsidP="009E76A8">
            <w:pPr>
              <w:ind w:left="-150" w:right="12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5CB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br/>
              <w:t xml:space="preserve">ГБУДО </w:t>
            </w:r>
            <w:proofErr w:type="spellStart"/>
            <w:r w:rsidRPr="00555CB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ОблСЮН</w:t>
            </w:r>
            <w:proofErr w:type="spellEnd"/>
            <w:r w:rsidRPr="00555CB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Тверской области</w:t>
            </w:r>
          </w:p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93604E" w:rsidRPr="005A3576" w:rsidTr="0069244B">
        <w:tc>
          <w:tcPr>
            <w:tcW w:w="1232" w:type="dxa"/>
            <w:vMerge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159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Тотальный диктант</w:t>
            </w:r>
          </w:p>
        </w:tc>
      </w:tr>
      <w:tr w:rsidR="0093604E" w:rsidRPr="005A3576" w:rsidTr="0069244B">
        <w:tc>
          <w:tcPr>
            <w:tcW w:w="1232" w:type="dxa"/>
            <w:vMerge/>
          </w:tcPr>
          <w:p w:rsidR="0093604E" w:rsidRPr="0051725D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159" w:type="dxa"/>
          </w:tcPr>
          <w:p w:rsidR="0093604E" w:rsidRPr="0051725D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Победы</w:t>
            </w:r>
          </w:p>
        </w:tc>
      </w:tr>
      <w:tr w:rsidR="0093604E" w:rsidRPr="005A3576" w:rsidTr="0069244B">
        <w:tc>
          <w:tcPr>
            <w:tcW w:w="1232" w:type="dxa"/>
            <w:vMerge/>
          </w:tcPr>
          <w:p w:rsidR="0093604E" w:rsidRPr="0051725D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93604E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93604E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Координатор,</w:t>
            </w:r>
          </w:p>
          <w:p w:rsidR="0093604E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59" w:type="dxa"/>
          </w:tcPr>
          <w:p w:rsidR="0093604E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 уроки по финансовой грамотности.</w:t>
            </w:r>
          </w:p>
        </w:tc>
      </w:tr>
      <w:tr w:rsidR="0093604E" w:rsidRPr="005A3576" w:rsidTr="0069244B">
        <w:tc>
          <w:tcPr>
            <w:tcW w:w="1232" w:type="dxa"/>
            <w:vMerge/>
          </w:tcPr>
          <w:p w:rsidR="0093604E" w:rsidRPr="0051725D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93604E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93604E" w:rsidRPr="005A3576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17" w:type="dxa"/>
          </w:tcPr>
          <w:p w:rsidR="0093604E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подготовку команды.</w:t>
            </w:r>
          </w:p>
        </w:tc>
        <w:tc>
          <w:tcPr>
            <w:tcW w:w="2159" w:type="dxa"/>
          </w:tcPr>
          <w:p w:rsidR="0093604E" w:rsidRPr="003C2E4D" w:rsidRDefault="0093604E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3C2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физико-математическая спартакиада.</w:t>
            </w:r>
          </w:p>
        </w:tc>
      </w:tr>
      <w:tr w:rsidR="003C2E4D" w:rsidRPr="005A3576" w:rsidTr="0069244B">
        <w:tc>
          <w:tcPr>
            <w:tcW w:w="1232" w:type="dxa"/>
            <w:vMerge w:val="restart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М.В.</w:t>
            </w:r>
          </w:p>
        </w:tc>
        <w:tc>
          <w:tcPr>
            <w:tcW w:w="2020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C2E4D" w:rsidRPr="00EC5175" w:rsidRDefault="003C2E4D" w:rsidP="009E76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946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3C2E4D" w:rsidRPr="00EC5175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</w:t>
            </w:r>
          </w:p>
        </w:tc>
        <w:tc>
          <w:tcPr>
            <w:tcW w:w="2159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</w:t>
            </w:r>
          </w:p>
        </w:tc>
      </w:tr>
      <w:tr w:rsidR="003C2E4D" w:rsidRPr="005A3576" w:rsidTr="0069244B">
        <w:tc>
          <w:tcPr>
            <w:tcW w:w="1232" w:type="dxa"/>
            <w:vMerge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159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Тотальный диктант</w:t>
            </w:r>
          </w:p>
        </w:tc>
      </w:tr>
      <w:tr w:rsidR="003C2E4D" w:rsidRPr="005A3576" w:rsidTr="0069244B">
        <w:tc>
          <w:tcPr>
            <w:tcW w:w="1232" w:type="dxa"/>
            <w:vMerge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</w:t>
            </w:r>
          </w:p>
        </w:tc>
        <w:tc>
          <w:tcPr>
            <w:tcW w:w="2159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функциональной грамотности</w:t>
            </w:r>
          </w:p>
        </w:tc>
      </w:tr>
      <w:tr w:rsidR="003C2E4D" w:rsidRPr="005A3576" w:rsidTr="0069244B">
        <w:tc>
          <w:tcPr>
            <w:tcW w:w="1232" w:type="dxa"/>
            <w:vMerge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</w:t>
            </w:r>
          </w:p>
        </w:tc>
        <w:tc>
          <w:tcPr>
            <w:tcW w:w="2159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окруж.миру</w:t>
            </w:r>
            <w:proofErr w:type="spellEnd"/>
          </w:p>
        </w:tc>
      </w:tr>
      <w:tr w:rsidR="003C2E4D" w:rsidRPr="005A3576" w:rsidTr="0069244B">
        <w:tc>
          <w:tcPr>
            <w:tcW w:w="1232" w:type="dxa"/>
            <w:vMerge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6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2159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творческтй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 «Красная книга Тверской области глазами детей»</w:t>
            </w:r>
          </w:p>
        </w:tc>
      </w:tr>
      <w:tr w:rsidR="003C2E4D" w:rsidRPr="005A3576" w:rsidTr="00F11583">
        <w:tc>
          <w:tcPr>
            <w:tcW w:w="1232" w:type="dxa"/>
            <w:vMerge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17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59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творческий конкурс «Мои поделки»</w:t>
            </w:r>
          </w:p>
        </w:tc>
      </w:tr>
      <w:tr w:rsidR="003C2E4D" w:rsidRPr="005A3576" w:rsidTr="00F11583">
        <w:tc>
          <w:tcPr>
            <w:tcW w:w="1232" w:type="dxa"/>
            <w:vMerge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17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участников</w:t>
            </w:r>
          </w:p>
        </w:tc>
        <w:tc>
          <w:tcPr>
            <w:tcW w:w="2159" w:type="dxa"/>
          </w:tcPr>
          <w:p w:rsidR="003C2E4D" w:rsidRPr="005A3576" w:rsidRDefault="003C2E4D" w:rsidP="009E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Я,ты,он,она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дружная семья»</w:t>
            </w:r>
          </w:p>
        </w:tc>
      </w:tr>
      <w:tr w:rsidR="0069244B" w:rsidRPr="005A3576" w:rsidTr="0069244B">
        <w:tc>
          <w:tcPr>
            <w:tcW w:w="1232" w:type="dxa"/>
            <w:vMerge w:val="restart"/>
          </w:tcPr>
          <w:p w:rsidR="0069244B" w:rsidRPr="005A3576" w:rsidRDefault="0069244B" w:rsidP="0069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Ю.Н.</w:t>
            </w:r>
          </w:p>
        </w:tc>
        <w:tc>
          <w:tcPr>
            <w:tcW w:w="2020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6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59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Лучшая научно-исследовательская работа</w:t>
            </w:r>
          </w:p>
        </w:tc>
      </w:tr>
      <w:tr w:rsidR="0069244B" w:rsidRPr="005A3576" w:rsidTr="0069244B">
        <w:tc>
          <w:tcPr>
            <w:tcW w:w="1232" w:type="dxa"/>
            <w:vMerge/>
          </w:tcPr>
          <w:p w:rsidR="0069244B" w:rsidRPr="005A3576" w:rsidRDefault="0069244B" w:rsidP="0069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59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Конституция РФ тестирование</w:t>
            </w:r>
          </w:p>
        </w:tc>
      </w:tr>
      <w:tr w:rsidR="0069244B" w:rsidRPr="005A3576" w:rsidTr="0069244B">
        <w:tc>
          <w:tcPr>
            <w:tcW w:w="1232" w:type="dxa"/>
            <w:vMerge/>
          </w:tcPr>
          <w:p w:rsidR="0069244B" w:rsidRPr="005A3576" w:rsidRDefault="0069244B" w:rsidP="0069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59" w:type="dxa"/>
          </w:tcPr>
          <w:p w:rsidR="0069244B" w:rsidRPr="0069244B" w:rsidRDefault="0069244B" w:rsidP="0069244B">
            <w:pPr>
              <w:pStyle w:val="2"/>
              <w:widowControl w:val="0"/>
              <w:numPr>
                <w:ilvl w:val="1"/>
                <w:numId w:val="2"/>
              </w:numPr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Координатор « Лига знаний»</w:t>
            </w:r>
          </w:p>
        </w:tc>
      </w:tr>
      <w:tr w:rsidR="0069244B" w:rsidRPr="005A3576" w:rsidTr="0069244B">
        <w:tc>
          <w:tcPr>
            <w:tcW w:w="1232" w:type="dxa"/>
            <w:vMerge/>
          </w:tcPr>
          <w:p w:rsidR="0069244B" w:rsidRPr="005A3576" w:rsidRDefault="0069244B" w:rsidP="0069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46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59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«Почему профессия учитель — это призвание?»</w:t>
            </w:r>
          </w:p>
        </w:tc>
      </w:tr>
      <w:tr w:rsidR="0069244B" w:rsidRPr="005A3576" w:rsidTr="0069244B">
        <w:tc>
          <w:tcPr>
            <w:tcW w:w="1232" w:type="dxa"/>
            <w:vMerge/>
          </w:tcPr>
          <w:p w:rsidR="0069244B" w:rsidRPr="005A3576" w:rsidRDefault="0069244B" w:rsidP="0069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59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Тотальный диктант</w:t>
            </w:r>
          </w:p>
        </w:tc>
      </w:tr>
      <w:tr w:rsidR="0069244B" w:rsidRPr="005A3576" w:rsidTr="0069244B">
        <w:tc>
          <w:tcPr>
            <w:tcW w:w="1232" w:type="dxa"/>
            <w:vMerge/>
          </w:tcPr>
          <w:p w:rsidR="0069244B" w:rsidRPr="005A3576" w:rsidRDefault="0069244B" w:rsidP="0069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59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Конференция «Перезагрузка образовательного опыта»</w:t>
            </w:r>
          </w:p>
        </w:tc>
      </w:tr>
      <w:tr w:rsidR="0069244B" w:rsidRPr="005A3576" w:rsidTr="0069244B">
        <w:tc>
          <w:tcPr>
            <w:tcW w:w="1232" w:type="dxa"/>
            <w:vMerge/>
          </w:tcPr>
          <w:p w:rsidR="0069244B" w:rsidRPr="005A3576" w:rsidRDefault="0069244B" w:rsidP="0069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17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59" w:type="dxa"/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Боголеповские</w:t>
            </w:r>
            <w:proofErr w:type="spellEnd"/>
            <w:r w:rsidRPr="0069244B"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</w:tr>
      <w:tr w:rsidR="0069244B" w:rsidRPr="005A3576" w:rsidTr="000816D8">
        <w:tc>
          <w:tcPr>
            <w:tcW w:w="1232" w:type="dxa"/>
            <w:vMerge/>
          </w:tcPr>
          <w:p w:rsidR="0069244B" w:rsidRPr="005A3576" w:rsidRDefault="0069244B" w:rsidP="0069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</w:tcBorders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  <w:tcBorders>
              <w:top w:val="nil"/>
            </w:tcBorders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</w:tcBorders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59" w:type="dxa"/>
            <w:tcBorders>
              <w:top w:val="nil"/>
            </w:tcBorders>
          </w:tcPr>
          <w:p w:rsidR="0069244B" w:rsidRPr="0069244B" w:rsidRDefault="0069244B" w:rsidP="006924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4B">
              <w:rPr>
                <w:rFonts w:ascii="Times New Roman" w:hAnsi="Times New Roman" w:cs="Times New Roman"/>
                <w:sz w:val="24"/>
                <w:szCs w:val="24"/>
              </w:rPr>
              <w:t>Конкурс « Они сражались за Родину»</w:t>
            </w:r>
          </w:p>
        </w:tc>
      </w:tr>
      <w:tr w:rsidR="0069244B" w:rsidRPr="005A3576" w:rsidTr="0069244B">
        <w:tc>
          <w:tcPr>
            <w:tcW w:w="1232" w:type="dxa"/>
          </w:tcPr>
          <w:p w:rsidR="0069244B" w:rsidRPr="005A3576" w:rsidRDefault="0093604E" w:rsidP="0069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 В.А.</w:t>
            </w:r>
          </w:p>
        </w:tc>
        <w:tc>
          <w:tcPr>
            <w:tcW w:w="2020" w:type="dxa"/>
          </w:tcPr>
          <w:p w:rsidR="0069244B" w:rsidRPr="005A3576" w:rsidRDefault="0093604E" w:rsidP="0069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86" w:type="dxa"/>
          </w:tcPr>
          <w:p w:rsidR="0069244B" w:rsidRPr="005A3576" w:rsidRDefault="0069244B" w:rsidP="0069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9244B" w:rsidRPr="005A3576" w:rsidRDefault="0069244B" w:rsidP="0069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9244B" w:rsidRPr="005A3576" w:rsidRDefault="0093604E" w:rsidP="0069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Экспертный советник Сертификат №ЭК 5477529</w:t>
            </w:r>
          </w:p>
        </w:tc>
        <w:tc>
          <w:tcPr>
            <w:tcW w:w="2159" w:type="dxa"/>
          </w:tcPr>
          <w:p w:rsidR="0069244B" w:rsidRPr="005A3576" w:rsidRDefault="0093604E" w:rsidP="0069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педагогический портал «Солнечный свет»</w:t>
            </w:r>
          </w:p>
        </w:tc>
      </w:tr>
    </w:tbl>
    <w:p w:rsidR="0069244B" w:rsidRPr="002B1612" w:rsidRDefault="0069244B" w:rsidP="002B1612">
      <w:pPr>
        <w:rPr>
          <w:sz w:val="32"/>
          <w:szCs w:val="32"/>
        </w:rPr>
      </w:pPr>
    </w:p>
    <w:p w:rsidR="002B1612" w:rsidRDefault="002B1612"/>
    <w:sectPr w:rsidR="002B1612" w:rsidSect="007F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13C9"/>
    <w:multiLevelType w:val="multilevel"/>
    <w:tmpl w:val="4EBAAE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DC37AE"/>
    <w:multiLevelType w:val="multilevel"/>
    <w:tmpl w:val="9A30B2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12"/>
    <w:rsid w:val="0027727A"/>
    <w:rsid w:val="002B1612"/>
    <w:rsid w:val="003C2E4D"/>
    <w:rsid w:val="00400AE6"/>
    <w:rsid w:val="004F02EC"/>
    <w:rsid w:val="004F3548"/>
    <w:rsid w:val="0051725D"/>
    <w:rsid w:val="00555CB4"/>
    <w:rsid w:val="005A3576"/>
    <w:rsid w:val="0069244B"/>
    <w:rsid w:val="00706DAC"/>
    <w:rsid w:val="007A60B7"/>
    <w:rsid w:val="007F3843"/>
    <w:rsid w:val="008C706A"/>
    <w:rsid w:val="0093604E"/>
    <w:rsid w:val="009E76A8"/>
    <w:rsid w:val="00C12BA8"/>
    <w:rsid w:val="00D1550A"/>
    <w:rsid w:val="00D31A89"/>
    <w:rsid w:val="00D355B1"/>
    <w:rsid w:val="00EC5175"/>
    <w:rsid w:val="00E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057C"/>
  <w15:chartTrackingRefBased/>
  <w15:docId w15:val="{27AA231D-9DA2-4FB2-8D3A-CB37A12B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1"/>
    <w:link w:val="20"/>
    <w:qFormat/>
    <w:rsid w:val="0069244B"/>
    <w:pPr>
      <w:keepNext/>
      <w:numPr>
        <w:ilvl w:val="1"/>
        <w:numId w:val="1"/>
      </w:numPr>
      <w:suppressAutoHyphens/>
      <w:spacing w:before="200" w:after="120" w:line="259" w:lineRule="auto"/>
      <w:contextualSpacing w:val="0"/>
      <w:outlineLvl w:val="1"/>
    </w:pPr>
    <w:rPr>
      <w:rFonts w:ascii="PT Astra Serif" w:eastAsia="Tahoma" w:hAnsi="PT Astra Serif" w:cs="Noto Sans Devanagari"/>
      <w:b/>
      <w:bCs/>
      <w:spacing w:val="0"/>
      <w:kern w:val="0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2B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2"/>
    <w:uiPriority w:val="99"/>
    <w:semiHidden/>
    <w:unhideWhenUsed/>
    <w:rsid w:val="00400AE6"/>
    <w:rPr>
      <w:color w:val="0000FF"/>
      <w:u w:val="single"/>
    </w:rPr>
  </w:style>
  <w:style w:type="paragraph" w:customStyle="1" w:styleId="text-align-center">
    <w:name w:val="text-align-center"/>
    <w:basedOn w:val="a"/>
    <w:rsid w:val="0040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2"/>
    <w:uiPriority w:val="22"/>
    <w:qFormat/>
    <w:rsid w:val="00400AE6"/>
    <w:rPr>
      <w:b/>
      <w:bCs/>
    </w:rPr>
  </w:style>
  <w:style w:type="paragraph" w:styleId="a8">
    <w:name w:val="No Spacing"/>
    <w:uiPriority w:val="1"/>
    <w:qFormat/>
    <w:rsid w:val="00EC5175"/>
    <w:pPr>
      <w:spacing w:after="0" w:line="240" w:lineRule="auto"/>
    </w:pPr>
  </w:style>
  <w:style w:type="character" w:customStyle="1" w:styleId="20">
    <w:name w:val="Заголовок 2 Знак"/>
    <w:basedOn w:val="a2"/>
    <w:link w:val="2"/>
    <w:rsid w:val="0069244B"/>
    <w:rPr>
      <w:rFonts w:ascii="PT Astra Serif" w:eastAsia="Tahoma" w:hAnsi="PT Astra Serif" w:cs="Noto Sans Devanagari"/>
      <w:b/>
      <w:bCs/>
      <w:sz w:val="32"/>
      <w:szCs w:val="32"/>
    </w:rPr>
  </w:style>
  <w:style w:type="paragraph" w:styleId="a0">
    <w:name w:val="Title"/>
    <w:basedOn w:val="a"/>
    <w:next w:val="a"/>
    <w:link w:val="a9"/>
    <w:uiPriority w:val="10"/>
    <w:qFormat/>
    <w:rsid w:val="006924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2"/>
    <w:link w:val="a0"/>
    <w:uiPriority w:val="10"/>
    <w:rsid w:val="0069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1">
    <w:name w:val="Body Text"/>
    <w:basedOn w:val="a"/>
    <w:link w:val="aa"/>
    <w:uiPriority w:val="99"/>
    <w:semiHidden/>
    <w:unhideWhenUsed/>
    <w:rsid w:val="0069244B"/>
    <w:pPr>
      <w:spacing w:after="120"/>
    </w:pPr>
  </w:style>
  <w:style w:type="character" w:customStyle="1" w:styleId="aa">
    <w:name w:val="Основной текст Знак"/>
    <w:basedOn w:val="a2"/>
    <w:link w:val="a1"/>
    <w:uiPriority w:val="99"/>
    <w:semiHidden/>
    <w:rsid w:val="0069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attver.narod.ru/dokument/pologenie_2024/polozhenie_izmenenie_klima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ndeleevtv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attver.narod.ru/dokument/pologenie_2024/polozhenie_izmenenie_klimata.pdf" TargetMode="External"/><Relationship Id="rId5" Type="http://schemas.openxmlformats.org/officeDocument/2006/relationships/hyperlink" Target="https://unattver.narod.ru/dokument/pologenie_2024/polozhenie_lesnaja_tropink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Пользователь</cp:lastModifiedBy>
  <cp:revision>2</cp:revision>
  <cp:lastPrinted>2024-04-25T08:45:00Z</cp:lastPrinted>
  <dcterms:created xsi:type="dcterms:W3CDTF">2024-06-13T08:58:00Z</dcterms:created>
  <dcterms:modified xsi:type="dcterms:W3CDTF">2024-06-13T08:58:00Z</dcterms:modified>
</cp:coreProperties>
</file>