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92" w:rsidRDefault="00B05192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05192" w:rsidRDefault="001A3416" w:rsidP="001A3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tabs>
          <w:tab w:val="left" w:pos="912"/>
          <w:tab w:val="right" w:pos="155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Принято на педагогическом совете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05192" w:rsidRDefault="001A3416" w:rsidP="001A3416">
      <w:pPr>
        <w:tabs>
          <w:tab w:val="left" w:pos="948"/>
          <w:tab w:val="right" w:pos="155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30 августа 202</w:t>
      </w:r>
      <w:r w:rsidRPr="001A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A34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 МКОУ Сортавальского МР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РК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                                                                                               </w:t>
      </w:r>
    </w:p>
    <w:p w:rsidR="00B05192" w:rsidRDefault="001A3416" w:rsidP="001A3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5192" w:rsidRDefault="001A3416" w:rsidP="001A3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______________Емельянова Т.В.                                </w:t>
      </w:r>
    </w:p>
    <w:p w:rsidR="00B05192" w:rsidRDefault="001A3416" w:rsidP="001833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18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«30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8337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2025г.</w:t>
      </w:r>
      <w:bookmarkStart w:id="0" w:name="_GoBack"/>
      <w:bookmarkEnd w:id="0"/>
    </w:p>
    <w:p w:rsidR="00B05192" w:rsidRDefault="00B05192" w:rsidP="001A3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05192" w:rsidRDefault="001A3416" w:rsidP="001A3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05192" w:rsidRDefault="001A3416" w:rsidP="001A3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05192" w:rsidRDefault="001A3416" w:rsidP="001A3416">
      <w:pPr>
        <w:spacing w:after="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05192" w:rsidRDefault="00B05192" w:rsidP="001A3416">
      <w:pPr>
        <w:spacing w:after="7" w:line="240" w:lineRule="auto"/>
        <w:ind w:right="4549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05192" w:rsidRDefault="001A3416" w:rsidP="001A3416">
      <w:pPr>
        <w:spacing w:after="7" w:line="240" w:lineRule="auto"/>
        <w:ind w:right="4549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                                     ПЛАН ВОСПИТАТЕЛЬНОЙ РАБОТЫ                    </w:t>
      </w:r>
    </w:p>
    <w:p w:rsidR="00B05192" w:rsidRDefault="001A3416" w:rsidP="001A3416">
      <w:pPr>
        <w:spacing w:after="7" w:line="240" w:lineRule="auto"/>
        <w:ind w:right="454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                                      МКОУ Сортавальского МР РК СОШ №1</w:t>
      </w:r>
    </w:p>
    <w:p w:rsidR="00B05192" w:rsidRDefault="001A3416" w:rsidP="001A3416">
      <w:pPr>
        <w:spacing w:after="7" w:line="240" w:lineRule="auto"/>
        <w:ind w:right="454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32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32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УЧ. ГОД</w:t>
      </w:r>
    </w:p>
    <w:p w:rsidR="00B05192" w:rsidRDefault="001A3416" w:rsidP="001A3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</w:p>
    <w:p w:rsidR="00B05192" w:rsidRDefault="001A3416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B05192" w:rsidRDefault="001A3416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Г. Сортавала</w:t>
      </w:r>
    </w:p>
    <w:p w:rsidR="00B05192" w:rsidRDefault="00B05192" w:rsidP="001A3416">
      <w:pPr>
        <w:spacing w:after="62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05192" w:rsidRDefault="00B05192" w:rsidP="001A3416">
      <w:pPr>
        <w:spacing w:after="62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05192" w:rsidRDefault="00B05192" w:rsidP="001A3416">
      <w:pPr>
        <w:spacing w:after="62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05192" w:rsidRDefault="00B05192" w:rsidP="001A3416">
      <w:pPr>
        <w:spacing w:after="62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05192" w:rsidRDefault="00B05192" w:rsidP="001A3416">
      <w:pPr>
        <w:spacing w:after="62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05192" w:rsidRDefault="00B05192" w:rsidP="001A3416">
      <w:pPr>
        <w:spacing w:after="62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05192" w:rsidRDefault="001A3416" w:rsidP="001A3416">
      <w:pPr>
        <w:spacing w:after="62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Целью воспитательной работы школы в 202</w:t>
      </w:r>
      <w:r w:rsidRPr="001A341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- 202</w:t>
      </w:r>
      <w:r w:rsidRPr="001A341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учебном году является: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4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</w:t>
      </w:r>
    </w:p>
    <w:p w:rsidR="00B05192" w:rsidRDefault="001A3416" w:rsidP="001A3416">
      <w:pPr>
        <w:spacing w:after="62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Задачи воспитательной работы: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numPr>
          <w:ilvl w:val="0"/>
          <w:numId w:val="1"/>
        </w:numPr>
        <w:spacing w:after="4" w:line="240" w:lineRule="auto"/>
        <w:ind w:left="427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Совершенствование системы воспитательной работы в классных коллективах; </w:t>
      </w:r>
    </w:p>
    <w:p w:rsidR="00B05192" w:rsidRDefault="001A3416" w:rsidP="001A3416">
      <w:pPr>
        <w:numPr>
          <w:ilvl w:val="0"/>
          <w:numId w:val="1"/>
        </w:numPr>
        <w:spacing w:after="4" w:line="240" w:lineRule="auto"/>
        <w:ind w:left="427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Приобщение школьников к ведущим духовным ценностям своего народа, к его национальной культуре, языку, традициям и обычаям; </w:t>
      </w:r>
    </w:p>
    <w:p w:rsidR="00B05192" w:rsidRDefault="001A3416" w:rsidP="001A3416">
      <w:pPr>
        <w:numPr>
          <w:ilvl w:val="0"/>
          <w:numId w:val="1"/>
        </w:numPr>
        <w:spacing w:after="4" w:line="240" w:lineRule="auto"/>
        <w:ind w:left="427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 </w:t>
      </w:r>
    </w:p>
    <w:p w:rsidR="00B05192" w:rsidRDefault="001A3416" w:rsidP="001A3416">
      <w:pPr>
        <w:numPr>
          <w:ilvl w:val="0"/>
          <w:numId w:val="1"/>
        </w:numPr>
        <w:spacing w:after="4" w:line="240" w:lineRule="auto"/>
        <w:ind w:left="427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Создать условия для выстраивания системы воспитания в школе на основе личностно-ориентированного подхода в обучении и воспитании школьников; </w:t>
      </w:r>
    </w:p>
    <w:p w:rsidR="00B05192" w:rsidRDefault="001A3416" w:rsidP="001A3416">
      <w:pPr>
        <w:numPr>
          <w:ilvl w:val="0"/>
          <w:numId w:val="1"/>
        </w:numPr>
        <w:spacing w:after="4" w:line="240" w:lineRule="auto"/>
        <w:ind w:left="427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самоуправления; </w:t>
      </w:r>
    </w:p>
    <w:p w:rsidR="00B05192" w:rsidRDefault="001A3416" w:rsidP="001A3416">
      <w:pPr>
        <w:numPr>
          <w:ilvl w:val="0"/>
          <w:numId w:val="1"/>
        </w:numPr>
        <w:spacing w:after="4" w:line="240" w:lineRule="auto"/>
        <w:ind w:left="427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Дальнейшее развитие и совершенствование системы дополнительного образования в школе; </w:t>
      </w:r>
    </w:p>
    <w:p w:rsidR="00B05192" w:rsidRDefault="001A3416" w:rsidP="001A3416">
      <w:pPr>
        <w:numPr>
          <w:ilvl w:val="0"/>
          <w:numId w:val="1"/>
        </w:numPr>
        <w:spacing w:after="4" w:line="240" w:lineRule="auto"/>
        <w:ind w:left="427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коммуникативных умений педагогов, работать в системе «учитель – ученик - родитель». </w:t>
      </w:r>
    </w:p>
    <w:p w:rsidR="00B05192" w:rsidRDefault="001A3416" w:rsidP="001A3416">
      <w:pPr>
        <w:spacing w:after="62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РЕАЛИЗАЦИЯ ЭТИХ ЦЕЛЕЙ И ЗАДАЧ ПРЕДПОЛАГАЕТ: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numPr>
          <w:ilvl w:val="0"/>
          <w:numId w:val="2"/>
        </w:numPr>
        <w:spacing w:after="4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благоприятных условий и возможностей для полноценного развития личности, для охраны здоровья и жизни детей; </w:t>
      </w:r>
    </w:p>
    <w:p w:rsidR="00B05192" w:rsidRDefault="001A3416" w:rsidP="001A3416">
      <w:pPr>
        <w:numPr>
          <w:ilvl w:val="0"/>
          <w:numId w:val="2"/>
        </w:numPr>
        <w:spacing w:after="4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B05192" w:rsidRDefault="001A3416" w:rsidP="001A3416">
      <w:pPr>
        <w:numPr>
          <w:ilvl w:val="0"/>
          <w:numId w:val="2"/>
        </w:numPr>
        <w:spacing w:after="4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B05192" w:rsidRDefault="001A3416" w:rsidP="001A3416">
      <w:pPr>
        <w:numPr>
          <w:ilvl w:val="0"/>
          <w:numId w:val="2"/>
        </w:numPr>
        <w:spacing w:after="4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Освоение и использование в практической деятельности новых педагогических технологий и методик воспитательной работы; </w:t>
      </w:r>
    </w:p>
    <w:p w:rsidR="00B05192" w:rsidRDefault="001A3416" w:rsidP="001A3416">
      <w:pPr>
        <w:numPr>
          <w:ilvl w:val="0"/>
          <w:numId w:val="2"/>
        </w:numPr>
        <w:spacing w:after="4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различных форм ученического самоуправления; </w:t>
      </w:r>
    </w:p>
    <w:p w:rsidR="00B05192" w:rsidRDefault="001A3416" w:rsidP="001A3416">
      <w:pPr>
        <w:numPr>
          <w:ilvl w:val="0"/>
          <w:numId w:val="2"/>
        </w:numPr>
        <w:spacing w:after="4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Дальнейшее развитие и совершенствование системы дополнительного образования в школе</w:t>
      </w:r>
    </w:p>
    <w:p w:rsidR="00B05192" w:rsidRDefault="001A3416" w:rsidP="001A3416">
      <w:pPr>
        <w:spacing w:after="4" w:line="240" w:lineRule="auto"/>
        <w:ind w:left="413" w:right="13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• Координация деятельности и взаимодействие всех звеньев воспитательной системы: базового и дополнительного образования; школы и социума; школы и семьи;</w:t>
      </w:r>
    </w:p>
    <w:p w:rsidR="00B05192" w:rsidRDefault="001A3416" w:rsidP="001A3416">
      <w:pPr>
        <w:spacing w:after="4" w:line="240" w:lineRule="auto"/>
        <w:ind w:left="413" w:right="13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Планируемые результаты: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numPr>
          <w:ilvl w:val="0"/>
          <w:numId w:val="2"/>
        </w:numPr>
        <w:spacing w:after="4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учащихся сформированы представления о базовых национальных ценностях российского общества; </w:t>
      </w:r>
    </w:p>
    <w:p w:rsidR="00B05192" w:rsidRDefault="001A3416" w:rsidP="001A3416">
      <w:pPr>
        <w:numPr>
          <w:ilvl w:val="0"/>
          <w:numId w:val="2"/>
        </w:numPr>
        <w:spacing w:after="4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 </w:t>
      </w:r>
    </w:p>
    <w:p w:rsidR="00B05192" w:rsidRDefault="001A3416" w:rsidP="001A3416">
      <w:pPr>
        <w:numPr>
          <w:ilvl w:val="0"/>
          <w:numId w:val="2"/>
        </w:numPr>
        <w:spacing w:after="3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B05192" w:rsidRDefault="001A3416" w:rsidP="001A3416">
      <w:pPr>
        <w:spacing w:after="3" w:line="240" w:lineRule="auto"/>
        <w:ind w:right="13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• Максимальное количество учащихся включено в систему дополнительного образования. </w:t>
      </w:r>
    </w:p>
    <w:p w:rsidR="00B05192" w:rsidRDefault="001A3416" w:rsidP="001A3416">
      <w:pPr>
        <w:spacing w:after="4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Организация занятий в кружках направлена на развитие мотивации личности к познанию и творчеству; </w:t>
      </w:r>
    </w:p>
    <w:p w:rsidR="00B05192" w:rsidRDefault="001A3416" w:rsidP="001A3416">
      <w:pPr>
        <w:numPr>
          <w:ilvl w:val="0"/>
          <w:numId w:val="2"/>
        </w:numPr>
        <w:spacing w:after="4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 </w:t>
      </w:r>
    </w:p>
    <w:p w:rsidR="00B05192" w:rsidRDefault="001A3416" w:rsidP="001A3416">
      <w:pPr>
        <w:numPr>
          <w:ilvl w:val="0"/>
          <w:numId w:val="2"/>
        </w:numPr>
        <w:spacing w:after="4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 </w:t>
      </w:r>
    </w:p>
    <w:p w:rsidR="00B05192" w:rsidRDefault="001A3416" w:rsidP="001A3416">
      <w:pPr>
        <w:numPr>
          <w:ilvl w:val="0"/>
          <w:numId w:val="2"/>
        </w:numPr>
        <w:spacing w:after="4" w:line="240" w:lineRule="auto"/>
        <w:ind w:left="557" w:right="137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Повышена педагогическая культура родителей, система работы способствует раскрытию </w:t>
      </w:r>
    </w:p>
    <w:p w:rsidR="00B05192" w:rsidRDefault="001A3416" w:rsidP="001A3416">
      <w:pPr>
        <w:spacing w:after="4" w:line="240" w:lineRule="auto"/>
        <w:ind w:right="5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B05192" w:rsidRDefault="001A3416" w:rsidP="001A3416">
      <w:pPr>
        <w:spacing w:after="4" w:line="240" w:lineRule="auto"/>
        <w:ind w:right="5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Система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3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B05192" w:rsidRDefault="001A3416" w:rsidP="001A3416">
      <w:pPr>
        <w:spacing w:after="3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 воспитания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личность, свободная, талантливая, физически здоровая, обогащенная научными знаниями, способная самостоятельно строить свою жизнь. </w:t>
      </w:r>
    </w:p>
    <w:p w:rsidR="00B05192" w:rsidRDefault="001A3416" w:rsidP="001A3416">
      <w:pPr>
        <w:spacing w:after="4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 </w:t>
      </w:r>
    </w:p>
    <w:p w:rsidR="00B05192" w:rsidRDefault="001A3416" w:rsidP="001A3416">
      <w:pPr>
        <w:numPr>
          <w:ilvl w:val="0"/>
          <w:numId w:val="3"/>
        </w:numPr>
        <w:spacing w:after="4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направленность на сотрудничество с людьми, оказание помощи и поддержки окружающим, ответственности за общее дело; </w:t>
      </w:r>
    </w:p>
    <w:p w:rsidR="00B05192" w:rsidRDefault="001A3416" w:rsidP="001A3416">
      <w:pPr>
        <w:numPr>
          <w:ilvl w:val="0"/>
          <w:numId w:val="3"/>
        </w:numPr>
        <w:spacing w:after="4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 </w:t>
      </w:r>
    </w:p>
    <w:p w:rsidR="00B05192" w:rsidRDefault="001A3416" w:rsidP="001A3416">
      <w:pPr>
        <w:numPr>
          <w:ilvl w:val="0"/>
          <w:numId w:val="3"/>
        </w:numPr>
        <w:spacing w:after="4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направленность на формирование высокой и устойчивой самооценки, чувства собственного достоинства </w:t>
      </w:r>
    </w:p>
    <w:p w:rsidR="00B05192" w:rsidRDefault="00B05192" w:rsidP="001A3416">
      <w:pPr>
        <w:numPr>
          <w:ilvl w:val="0"/>
          <w:numId w:val="3"/>
        </w:numPr>
        <w:spacing w:after="4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05192" w:rsidRDefault="001A3416" w:rsidP="001A3416">
      <w:pPr>
        <w:spacing w:after="4" w:line="240" w:lineRule="auto"/>
        <w:ind w:left="42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Организационно-методические мероприятия</w:t>
      </w:r>
    </w:p>
    <w:tbl>
      <w:tblPr>
        <w:tblStyle w:val="TableGrid"/>
        <w:tblW w:w="14872" w:type="dxa"/>
        <w:tblInd w:w="144" w:type="dxa"/>
        <w:tblLayout w:type="fixed"/>
        <w:tblCellMar>
          <w:top w:w="12" w:type="dxa"/>
          <w:left w:w="250" w:type="dxa"/>
          <w:right w:w="46" w:type="dxa"/>
        </w:tblCellMar>
        <w:tblLook w:val="04A0" w:firstRow="1" w:lastRow="0" w:firstColumn="1" w:lastColumn="0" w:noHBand="0" w:noVBand="1"/>
      </w:tblPr>
      <w:tblGrid>
        <w:gridCol w:w="603"/>
        <w:gridCol w:w="2848"/>
        <w:gridCol w:w="1924"/>
        <w:gridCol w:w="5244"/>
        <w:gridCol w:w="1985"/>
        <w:gridCol w:w="2268"/>
      </w:tblGrid>
      <w:tr w:rsidR="00B05192">
        <w:trPr>
          <w:trHeight w:val="653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Планируемое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3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Примечания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Отметка о выполнении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975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Составление и согласование плана воспитательной работы на 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учебный год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ВР, советник директора по ВР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33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Инструктивно-методические совещания о подготовке и проведении праздников, Днях единых действий, месячников, акций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Первый понедельник каждого месяца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 директора по ВР, советник директора по ВР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</w:tr>
    </w:tbl>
    <w:p w:rsidR="00B05192" w:rsidRDefault="00B05192" w:rsidP="001A3416">
      <w:pPr>
        <w:spacing w:after="0" w:line="240" w:lineRule="auto"/>
        <w:ind w:right="1636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173" w:type="dxa"/>
        <w:tblInd w:w="154" w:type="dxa"/>
        <w:tblLayout w:type="fixed"/>
        <w:tblCellMar>
          <w:top w:w="12" w:type="dxa"/>
          <w:left w:w="250" w:type="dxa"/>
          <w:right w:w="31" w:type="dxa"/>
        </w:tblCellMar>
        <w:tblLook w:val="04A0" w:firstRow="1" w:lastRow="0" w:firstColumn="1" w:lastColumn="0" w:noHBand="0" w:noVBand="1"/>
      </w:tblPr>
      <w:tblGrid>
        <w:gridCol w:w="304"/>
        <w:gridCol w:w="304"/>
        <w:gridCol w:w="2943"/>
        <w:gridCol w:w="1799"/>
        <w:gridCol w:w="23"/>
        <w:gridCol w:w="5243"/>
        <w:gridCol w:w="1968"/>
        <w:gridCol w:w="14"/>
        <w:gridCol w:w="2274"/>
        <w:gridCol w:w="301"/>
      </w:tblGrid>
      <w:tr w:rsidR="00B05192">
        <w:trPr>
          <w:gridAfter w:val="1"/>
          <w:wAfter w:w="301" w:type="dxa"/>
          <w:trHeight w:val="331"/>
        </w:trPr>
        <w:tc>
          <w:tcPr>
            <w:tcW w:w="3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56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05192" w:rsidRDefault="001A3416" w:rsidP="001A3416">
            <w:pPr>
              <w:spacing w:after="0" w:line="240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Совещания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655"/>
        </w:trPr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7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Планируемое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Примечания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Отметка о выполнении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B05192" w:rsidP="001A3416">
            <w:pPr>
              <w:spacing w:after="0" w:line="240" w:lineRule="auto"/>
              <w:ind w:left="-2230" w:firstLine="138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B05192" w:rsidRDefault="00B05192" w:rsidP="001A3416">
            <w:pPr>
              <w:spacing w:after="0" w:line="240" w:lineRule="auto"/>
              <w:ind w:left="-2230" w:firstLine="138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609"/>
        </w:trPr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 организационном и методическом обеспечении выполнения запланированных мероприятий на 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учебный год </w:t>
            </w:r>
          </w:p>
        </w:tc>
        <w:tc>
          <w:tcPr>
            <w:tcW w:w="1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Еженедельно, каждый понедельник 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Емельянова Т.В.,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Шаргала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О.Н., Васильева С.И., Николаева А.В., Резниченко Ю.А.</w:t>
            </w:r>
          </w:p>
          <w:p w:rsidR="00B05192" w:rsidRDefault="001A3416" w:rsidP="001A3416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30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975"/>
        </w:trPr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 состоянии работы по обеспечению безопасности жизнедеятельности учащихся </w:t>
            </w:r>
          </w:p>
        </w:tc>
        <w:tc>
          <w:tcPr>
            <w:tcW w:w="1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Ежемесячно 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безопасности – Правдина В.А., социальный педагог- Резниченко Ю.А., классные руководители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30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655"/>
        </w:trPr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Итоги работы службы педагогического сопровождения по результатам триместров  </w:t>
            </w:r>
          </w:p>
        </w:tc>
        <w:tc>
          <w:tcPr>
            <w:tcW w:w="1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2025,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март, май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6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УВР- Васильева С.И. и ВР-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Шаргала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О.Н. 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30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gridAfter w:val="1"/>
          <w:wAfter w:w="301" w:type="dxa"/>
          <w:trHeight w:val="332"/>
        </w:trPr>
        <w:tc>
          <w:tcPr>
            <w:tcW w:w="3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05192" w:rsidRDefault="001A3416" w:rsidP="001A3416">
            <w:pPr>
              <w:spacing w:after="0" w:line="240" w:lineRule="auto"/>
              <w:ind w:right="2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Итоги работы службы педагогического сопровождения в 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учебном году   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Май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B05192" w:rsidRDefault="001A3416" w:rsidP="001A3416">
            <w:pPr>
              <w:spacing w:after="6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УВР и ВР 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B05192" w:rsidRDefault="00B05192" w:rsidP="001A3416">
            <w:pPr>
              <w:spacing w:after="0" w:line="240" w:lineRule="auto"/>
              <w:ind w:right="2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05192" w:rsidRDefault="00B05192" w:rsidP="001A3416">
            <w:pPr>
              <w:spacing w:after="0" w:line="240" w:lineRule="auto"/>
              <w:ind w:right="2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B05192" w:rsidRDefault="00B05192" w:rsidP="001A3416">
      <w:pPr>
        <w:spacing w:after="0" w:line="240" w:lineRule="auto"/>
        <w:ind w:right="87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05192" w:rsidRDefault="00B05192" w:rsidP="001A341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B05192" w:rsidRDefault="00B05192" w:rsidP="001A341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B05192" w:rsidRDefault="00B05192" w:rsidP="001A341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TableGrid"/>
        <w:tblpPr w:leftFromText="180" w:rightFromText="180" w:vertAnchor="text" w:tblpY="1"/>
        <w:tblOverlap w:val="never"/>
        <w:tblW w:w="14884" w:type="dxa"/>
        <w:tblInd w:w="0" w:type="dxa"/>
        <w:tblCellMar>
          <w:top w:w="12" w:type="dxa"/>
          <w:left w:w="250" w:type="dxa"/>
          <w:right w:w="50" w:type="dxa"/>
        </w:tblCellMar>
        <w:tblLook w:val="04A0" w:firstRow="1" w:lastRow="0" w:firstColumn="1" w:lastColumn="0" w:noHBand="0" w:noVBand="1"/>
      </w:tblPr>
      <w:tblGrid>
        <w:gridCol w:w="884"/>
        <w:gridCol w:w="5070"/>
        <w:gridCol w:w="1973"/>
        <w:gridCol w:w="2660"/>
        <w:gridCol w:w="2036"/>
        <w:gridCol w:w="2261"/>
      </w:tblGrid>
      <w:tr w:rsidR="00B05192">
        <w:trPr>
          <w:trHeight w:val="688"/>
        </w:trPr>
        <w:tc>
          <w:tcPr>
            <w:tcW w:w="148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МО классных руководителей</w:t>
            </w:r>
          </w:p>
        </w:tc>
      </w:tr>
      <w:tr w:rsidR="00B05192">
        <w:trPr>
          <w:trHeight w:val="688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7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Планируемое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Примечания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Отметка о выполнении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688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Тема: Обсуждение плана работы на 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-2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уч. год. Изучение норм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Федерального Закона «Об образовании»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ВР, классные руководители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961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3" w:line="240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1.Анализ воспитательной работы за 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учебный год, цели и задачи воспитательной работы на 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учебный год </w:t>
            </w:r>
          </w:p>
          <w:p w:rsidR="00B05192" w:rsidRDefault="001A3416" w:rsidP="001A3416">
            <w:pPr>
              <w:spacing w:after="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2.Ознакомление классных руководителей с изменениями в плане воспитательной работы на 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-202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учебный год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3.Обсуждение плана работы на 1 полугодие 4.О форме контроля и отчетности в воспитательной работе.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820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Тема: Духовно - нравственное развитие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воспитание личности.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27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 О духовно-нравственном воспитании обучающихся. Обмен передовым опытом. 2. Направления духовно – нравственного воспитания.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3.Влияние духовно-нравственного воспитания на формирование дружеских отношений в коллективе. </w:t>
            </w:r>
          </w:p>
          <w:p w:rsidR="00B05192" w:rsidRDefault="001A3416" w:rsidP="001A3416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4.Нравственное и военно-патриотическое воспитание учащихся как одно из условий развития личности школьников.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5.Роль Управляющего Совета в духовно-нравственном воспитании учащихся.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  ВР, классные руководители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1292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Тема: «Семья – важнейший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воспитания детей»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 «Семья – важнейший институт воспитания детей»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ВР, классные руководители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</w:tr>
    </w:tbl>
    <w:p w:rsidR="00B05192" w:rsidRDefault="001A3416" w:rsidP="001A3416">
      <w:pPr>
        <w:spacing w:after="0" w:line="240" w:lineRule="auto"/>
        <w:ind w:right="87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textWrapping" w:clear="all"/>
      </w:r>
    </w:p>
    <w:tbl>
      <w:tblPr>
        <w:tblStyle w:val="TableGrid"/>
        <w:tblW w:w="14884" w:type="dxa"/>
        <w:tblInd w:w="144" w:type="dxa"/>
        <w:tblCellMar>
          <w:top w:w="12" w:type="dxa"/>
          <w:left w:w="250" w:type="dxa"/>
          <w:right w:w="50" w:type="dxa"/>
        </w:tblCellMar>
        <w:tblLook w:val="04A0" w:firstRow="1" w:lastRow="0" w:firstColumn="1" w:lastColumn="0" w:noHBand="0" w:noVBand="1"/>
      </w:tblPr>
      <w:tblGrid>
        <w:gridCol w:w="884"/>
        <w:gridCol w:w="5070"/>
        <w:gridCol w:w="1973"/>
        <w:gridCol w:w="2660"/>
        <w:gridCol w:w="2036"/>
        <w:gridCol w:w="2261"/>
      </w:tblGrid>
      <w:tr w:rsidR="00B05192" w:rsidTr="001A3416">
        <w:trPr>
          <w:trHeight w:val="1244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5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 Влияние семьи на становление личности. 3.Проблемы семейного воспитания и взаимодействие семьи и школы. </w:t>
            </w:r>
          </w:p>
          <w:p w:rsidR="00B05192" w:rsidRDefault="001A3416" w:rsidP="001A3416">
            <w:pPr>
              <w:numPr>
                <w:ilvl w:val="0"/>
                <w:numId w:val="4"/>
              </w:numPr>
              <w:spacing w:after="63" w:line="240" w:lineRule="auto"/>
              <w:ind w:right="42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Условия воспитания детей в семье. </w:t>
            </w:r>
          </w:p>
          <w:p w:rsidR="00B05192" w:rsidRDefault="001A3416" w:rsidP="001A3416">
            <w:pPr>
              <w:numPr>
                <w:ilvl w:val="0"/>
                <w:numId w:val="4"/>
              </w:numPr>
              <w:spacing w:after="0" w:line="240" w:lineRule="auto"/>
              <w:ind w:right="42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Семья как фактор укрепления духовно – нравственного и социального здоровья детей.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 w:rsidTr="001A3416">
        <w:trPr>
          <w:trHeight w:val="3659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9" w:line="240" w:lineRule="auto"/>
              <w:ind w:right="30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Тема: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 xml:space="preserve"> технологии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системе работы классного руководителя»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«Социализация учащихся как фактор воспитания личности» </w:t>
            </w:r>
          </w:p>
          <w:p w:rsidR="00B05192" w:rsidRDefault="001A3416" w:rsidP="001A3416">
            <w:pPr>
              <w:numPr>
                <w:ilvl w:val="0"/>
                <w:numId w:val="5"/>
              </w:num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технологии в системе работы классного руководителя» </w:t>
            </w:r>
          </w:p>
          <w:p w:rsidR="00B05192" w:rsidRDefault="001A3416" w:rsidP="001A3416">
            <w:pPr>
              <w:numPr>
                <w:ilvl w:val="0"/>
                <w:numId w:val="5"/>
              </w:num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Роль педагога в сбережении здоровья школьников. </w:t>
            </w:r>
          </w:p>
          <w:p w:rsidR="00B05192" w:rsidRDefault="001A3416" w:rsidP="001A3416">
            <w:pPr>
              <w:numPr>
                <w:ilvl w:val="0"/>
                <w:numId w:val="5"/>
              </w:num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Профилактическая работа по формированию ЗОЖ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ВР, классные руководители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530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1.Культура школы как фактор социализации учащихся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2.Социальное проектирование в воспитательной работе школы. </w:t>
            </w:r>
          </w:p>
          <w:p w:rsidR="00B05192" w:rsidRDefault="001A3416" w:rsidP="001A3416">
            <w:pPr>
              <w:spacing w:after="9" w:line="240" w:lineRule="auto"/>
              <w:ind w:right="307"/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3.Социальное партнерство в формировании личности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759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color="000000"/>
                <w:lang w:eastAsia="ru-RU"/>
              </w:rPr>
              <w:t>Тема: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u w:color="000000"/>
                <w:lang w:eastAsia="ru-RU"/>
              </w:rPr>
              <w:t>Роль</w:t>
            </w:r>
            <w:proofErr w:type="spellEnd"/>
            <w:proofErr w:type="gramEnd"/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u w:color="000000"/>
                <w:lang w:eastAsia="ru-RU"/>
              </w:rPr>
              <w:t xml:space="preserve"> межличностных отношений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u w:color="000000"/>
                <w:lang w:eastAsia="ru-RU"/>
              </w:rPr>
              <w:t>учащихся в воспитательном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Информация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взаимопосещениях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мероприятий внутри МО с целью обмена опытом и совершенствования работы.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ВР, классные руководители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1609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6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Итоговое заседание.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1.Перспективное планирование воспитательной работы на 2025-2026 учебный год.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2.Анализ работы классных руководителей за прошедший год.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ВР, социальный педагог, классные руководители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</w:tr>
    </w:tbl>
    <w:p w:rsidR="00B05192" w:rsidRDefault="00B05192" w:rsidP="001A3416">
      <w:pPr>
        <w:spacing w:after="0" w:line="240" w:lineRule="auto"/>
        <w:ind w:right="-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05192" w:rsidRDefault="00B05192" w:rsidP="001A3416">
      <w:pPr>
        <w:spacing w:after="0" w:line="240" w:lineRule="auto"/>
        <w:ind w:right="10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452" w:type="dxa"/>
        <w:tblInd w:w="144" w:type="dxa"/>
        <w:tblCellMar>
          <w:top w:w="12" w:type="dxa"/>
          <w:right w:w="74" w:type="dxa"/>
        </w:tblCellMar>
        <w:tblLook w:val="04A0" w:firstRow="1" w:lastRow="0" w:firstColumn="1" w:lastColumn="0" w:noHBand="0" w:noVBand="1"/>
      </w:tblPr>
      <w:tblGrid>
        <w:gridCol w:w="873"/>
        <w:gridCol w:w="254"/>
        <w:gridCol w:w="4818"/>
        <w:gridCol w:w="1836"/>
        <w:gridCol w:w="2586"/>
        <w:gridCol w:w="1992"/>
        <w:gridCol w:w="2093"/>
      </w:tblGrid>
      <w:tr w:rsidR="00B05192">
        <w:trPr>
          <w:trHeight w:val="940"/>
        </w:trPr>
        <w:tc>
          <w:tcPr>
            <w:tcW w:w="14452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Работа с родителями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940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8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Публичный доклад «Итоги работы школы за 2024-2025 учебный год».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Действия и поступки «Если бы я знал» Статистика правонарушений среди подростков.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ВР,социальный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педагог, классные руководители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636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Родительская ответственность за безопасное и противоправное поведение детей 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951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Атмосфера жизни семьи как фактор физического и психического здоровья ребенка.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Профилактика гриппа, ОРВИ, ОРЗ.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ноябрь</w:t>
            </w:r>
          </w:p>
          <w:p w:rsidR="00B05192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56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05192" w:rsidRPr="001A3416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«Наказание и поощрение в семейном воспитании»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Успеваемость 1 триместр.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декабрь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 директора по ВР, социальный педагог, классные руководители</w:t>
            </w: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636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Среда как источник опасности в раннем возрасте. 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февраль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317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Проблема противостояния «отцов» и «детей». 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634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Роль семьи в эмоциональном развитии ребенка.</w:t>
            </w:r>
          </w:p>
          <w:p w:rsidR="00B05192" w:rsidRDefault="001A3416" w:rsidP="001A3416">
            <w:pPr>
              <w:spacing w:after="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Культурные ценности семьи и их значение для ребенка. </w:t>
            </w:r>
          </w:p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598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«Роль родителей в процессе выбора профессии и самоопределения учащихся» 9,11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январь</w:t>
            </w:r>
          </w:p>
        </w:tc>
        <w:tc>
          <w:tcPr>
            <w:tcW w:w="2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315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Родительская поддержка в период сдачи экзаменов. 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634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Роль родителей в процессе выбора профессии, приобщение к труду. 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634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Итоги года. Безопасные каникулы, организация отдыха, оздоровления учащихся в летний период.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336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5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Родительский лекторий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полугодие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Один раз в 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</w:tr>
    </w:tbl>
    <w:p w:rsidR="00B05192" w:rsidRDefault="00B05192" w:rsidP="001A3416">
      <w:pPr>
        <w:spacing w:after="0" w:line="240" w:lineRule="auto"/>
        <w:ind w:right="10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447" w:type="dxa"/>
        <w:tblInd w:w="144" w:type="dxa"/>
        <w:tblCellMar>
          <w:top w:w="12" w:type="dxa"/>
          <w:left w:w="110" w:type="dxa"/>
          <w:right w:w="95" w:type="dxa"/>
        </w:tblCellMar>
        <w:tblLook w:val="04A0" w:firstRow="1" w:lastRow="0" w:firstColumn="1" w:lastColumn="0" w:noHBand="0" w:noVBand="1"/>
      </w:tblPr>
      <w:tblGrid>
        <w:gridCol w:w="884"/>
        <w:gridCol w:w="5258"/>
        <w:gridCol w:w="1848"/>
        <w:gridCol w:w="2612"/>
        <w:gridCol w:w="1718"/>
        <w:gridCol w:w="2127"/>
      </w:tblGrid>
      <w:tr w:rsidR="00B05192" w:rsidTr="001A3416">
        <w:trPr>
          <w:trHeight w:val="3518"/>
        </w:trPr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B05192" w:rsidRDefault="001A3416" w:rsidP="001A3416">
            <w:pPr>
              <w:spacing w:after="6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1-е классы.  Период адаптации. </w:t>
            </w:r>
          </w:p>
          <w:p w:rsidR="00B05192" w:rsidRDefault="001A3416" w:rsidP="001A3416">
            <w:pPr>
              <w:spacing w:after="0" w:line="240" w:lineRule="auto"/>
              <w:ind w:right="5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2-е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классы.Правила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поведения в школе. 3-4 классы. Культура умственного труда в школе и дома. </w:t>
            </w:r>
          </w:p>
          <w:p w:rsidR="00B05192" w:rsidRDefault="001A3416" w:rsidP="001A3416">
            <w:pPr>
              <w:spacing w:after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5-е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классы.Сложности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адаптационного периода.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6-е классы. Как стать настойчивым в учении, труде, спорте. </w:t>
            </w:r>
          </w:p>
          <w:p w:rsidR="00B05192" w:rsidRDefault="001A3416" w:rsidP="001A3416">
            <w:pPr>
              <w:spacing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7-8 классы. О привычках полезных и вредных. 9-11 классы. Уважительное отношение к людям – основа культуры поведения.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ВР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полугодие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 w:rsidTr="001A3416">
        <w:trPr>
          <w:trHeight w:val="25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258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1-2 классы.  Влияние здорового образа жизни родителей на развитие и воспитание ребенка. 3-4 классы.  В воспитании мелочей не бывает. 5-6 классы.  Психологические особенности возрастного периода и рекомендации родителям. </w:t>
            </w:r>
          </w:p>
          <w:p w:rsidR="00B05192" w:rsidRDefault="001A3416" w:rsidP="001A3416">
            <w:pPr>
              <w:spacing w:after="0" w:line="240" w:lineRule="auto"/>
              <w:ind w:right="8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7-8 классы.  Культура учебного труда и организация свободного времени. 9-11 классы.  Система ценностей старшеклассника. </w:t>
            </w:r>
          </w:p>
        </w:tc>
        <w:tc>
          <w:tcPr>
            <w:tcW w:w="1848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полугодие </w:t>
            </w:r>
          </w:p>
        </w:tc>
        <w:tc>
          <w:tcPr>
            <w:tcW w:w="2612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 </w:t>
            </w:r>
          </w:p>
        </w:tc>
        <w:tc>
          <w:tcPr>
            <w:tcW w:w="1718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Один раз в полугодие </w:t>
            </w:r>
          </w:p>
        </w:tc>
        <w:tc>
          <w:tcPr>
            <w:tcW w:w="2127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</w:tr>
      <w:tr w:rsidR="00B05192" w:rsidTr="001A3416">
        <w:trPr>
          <w:trHeight w:val="2242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4" w:line="240" w:lineRule="auto"/>
              <w:ind w:right="147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1. Организация работы классного родительского комитета </w:t>
            </w:r>
          </w:p>
          <w:p w:rsidR="00B05192" w:rsidRDefault="001A3416" w:rsidP="001A3416">
            <w:pPr>
              <w:numPr>
                <w:ilvl w:val="0"/>
                <w:numId w:val="6"/>
              </w:num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«Современный подросток: психология, имидж, нравственные ценности» </w:t>
            </w:r>
          </w:p>
          <w:p w:rsidR="00B05192" w:rsidRDefault="001A3416" w:rsidP="001A3416">
            <w:pPr>
              <w:numPr>
                <w:ilvl w:val="0"/>
                <w:numId w:val="6"/>
              </w:numPr>
              <w:spacing w:after="6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«Профессии, которые выбирают наши дети» </w:t>
            </w:r>
          </w:p>
          <w:p w:rsidR="00B05192" w:rsidRDefault="001A3416" w:rsidP="001A3416">
            <w:pPr>
              <w:numPr>
                <w:ilvl w:val="0"/>
                <w:numId w:val="6"/>
              </w:num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Организация летней занятости детей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6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  <w:p w:rsidR="00B05192" w:rsidRDefault="001A3416" w:rsidP="001A3416">
            <w:pPr>
              <w:spacing w:after="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  <w:p w:rsidR="00B05192" w:rsidRDefault="001A3416" w:rsidP="001A3416">
            <w:pPr>
              <w:spacing w:after="6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6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 психолог, социальный педагог, классные руководители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Один раз в четверть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</w:tr>
      <w:tr w:rsidR="00B05192" w:rsidTr="001A3416">
        <w:trPr>
          <w:trHeight w:val="658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Открытые дни с посещением уроков и внеклассных мероприятий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течение года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(по отдельному 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  <w:t xml:space="preserve"> </w:t>
            </w:r>
          </w:p>
        </w:tc>
      </w:tr>
      <w:tr w:rsidR="001A3416" w:rsidTr="001A3416">
        <w:trPr>
          <w:trHeight w:val="658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416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416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416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 графику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416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руководители.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416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416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</w:tbl>
    <w:p w:rsidR="00B05192" w:rsidRDefault="00B05192" w:rsidP="001A3416">
      <w:pPr>
        <w:spacing w:after="46" w:line="240" w:lineRule="auto"/>
        <w:ind w:right="-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05192" w:rsidRDefault="001A3416" w:rsidP="001A3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4884" w:type="dxa"/>
        <w:tblInd w:w="144" w:type="dxa"/>
        <w:tblCellMar>
          <w:top w:w="11" w:type="dxa"/>
          <w:right w:w="100" w:type="dxa"/>
        </w:tblCellMar>
        <w:tblLook w:val="04A0" w:firstRow="1" w:lastRow="0" w:firstColumn="1" w:lastColumn="0" w:noHBand="0" w:noVBand="1"/>
      </w:tblPr>
      <w:tblGrid>
        <w:gridCol w:w="4110"/>
        <w:gridCol w:w="533"/>
        <w:gridCol w:w="10241"/>
      </w:tblGrid>
      <w:tr w:rsidR="00B05192">
        <w:trPr>
          <w:trHeight w:val="658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Направление воспитательной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Задачи работы по данному направлению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970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Общекультурное направление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(Гражданско-патриотическое воспитание)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5192" w:rsidRDefault="001A3416" w:rsidP="001A3416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0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Формировать у учащихся такие качества, как патриотизм, долг, ответственность, честь, достоинство, личность.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Воспитывать любовь и уважение к традициям Отечества, школы, семьи. </w:t>
            </w:r>
          </w:p>
        </w:tc>
      </w:tr>
      <w:tr w:rsidR="00B05192">
        <w:trPr>
          <w:trHeight w:val="942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B05192" w:rsidRDefault="001A3416" w:rsidP="001A3416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Общекультурное направление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(Экологическое воспитание)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02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05192" w:rsidRDefault="001A3416" w:rsidP="001A3416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Изучение учащимися природы и истории родного края. </w:t>
            </w:r>
          </w:p>
          <w:p w:rsidR="00B05192" w:rsidRDefault="001A3416" w:rsidP="001A3416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Формировать правильное отношение к окружающей среде.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Содействие в проведении исследовательской работы учащихся. </w:t>
            </w:r>
          </w:p>
        </w:tc>
      </w:tr>
      <w:tr w:rsidR="00B05192">
        <w:trPr>
          <w:trHeight w:val="35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0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Проведение природоохранных акций. </w:t>
            </w:r>
          </w:p>
        </w:tc>
      </w:tr>
      <w:tr w:rsidR="00B05192">
        <w:trPr>
          <w:trHeight w:val="1292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Духовно-нравственное направление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(Нравственно-эстетическое воспитание)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5192" w:rsidRDefault="001A3416" w:rsidP="001A3416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0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Формировать у учащихся такие качества как: культура поведения, эстетический вкус, уважение личности.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Создание условий для развития у учащихся творческих способностей. </w:t>
            </w:r>
          </w:p>
        </w:tc>
      </w:tr>
      <w:tr w:rsidR="00B05192">
        <w:trPr>
          <w:trHeight w:val="1287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Здоровьесберегающее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направление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(Физкультурно-оздоровительное воспитание)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B05192" w:rsidP="001A341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lang w:eastAsia="ru-RU"/>
              </w:rPr>
            </w:pP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0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57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B05192" w:rsidRDefault="001A3416" w:rsidP="001A3416">
            <w:pPr>
              <w:spacing w:after="0" w:line="240" w:lineRule="auto"/>
              <w:ind w:right="57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Популяризация занятий физической культурой и спортом.</w:t>
            </w:r>
          </w:p>
          <w:p w:rsidR="00B05192" w:rsidRDefault="001A3416" w:rsidP="001A3416">
            <w:pPr>
              <w:spacing w:after="0" w:line="240" w:lineRule="auto"/>
              <w:ind w:right="57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Пропаганда здорового образа жизни </w:t>
            </w:r>
          </w:p>
        </w:tc>
      </w:tr>
      <w:tr w:rsidR="00B05192">
        <w:trPr>
          <w:trHeight w:val="984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Социальное направление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(Самоуправление в школе и в классе)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0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Развивать у учащихся качества: активность, ответственность, самостоятельность, инициативу. Развивать самоуправление в школе и в классе.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Организовать учебу актива классов. </w:t>
            </w:r>
          </w:p>
        </w:tc>
      </w:tr>
      <w:tr w:rsidR="00B05192">
        <w:trPr>
          <w:trHeight w:val="658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направление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(Проектная деятельность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5192" w:rsidRDefault="001A3416" w:rsidP="001A3416">
            <w:pPr>
              <w:spacing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0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6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Стимулировать интерес у учащихся к исследовательской   деятельности.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Научить учащихся использовать проектный метод в социально значимой деятельности. </w:t>
            </w:r>
          </w:p>
        </w:tc>
      </w:tr>
      <w:tr w:rsidR="00B05192">
        <w:trPr>
          <w:trHeight w:val="658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Методическая работа </w:t>
            </w:r>
          </w:p>
        </w:tc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numPr>
                <w:ilvl w:val="0"/>
                <w:numId w:val="7"/>
              </w:numPr>
              <w:spacing w:after="66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Изучение и обобщение опыта работы классных руководителей. </w:t>
            </w:r>
          </w:p>
          <w:p w:rsidR="00B05192" w:rsidRDefault="001A3416" w:rsidP="001A3416">
            <w:pPr>
              <w:numPr>
                <w:ilvl w:val="0"/>
                <w:numId w:val="7"/>
              </w:num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Оказание методической помощи классным руководителям в работе с классом. </w:t>
            </w:r>
          </w:p>
        </w:tc>
      </w:tr>
      <w:tr w:rsidR="00B05192">
        <w:trPr>
          <w:trHeight w:val="653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кружков и спортивных секций </w:t>
            </w:r>
          </w:p>
        </w:tc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numPr>
                <w:ilvl w:val="0"/>
                <w:numId w:val="8"/>
              </w:numPr>
              <w:spacing w:after="63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Сохранение традиционно работающих кружков и секций. </w:t>
            </w:r>
          </w:p>
          <w:p w:rsidR="00B05192" w:rsidRDefault="001A3416" w:rsidP="001A3416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Контроль за работой кружков и секций. </w:t>
            </w:r>
          </w:p>
        </w:tc>
      </w:tr>
      <w:tr w:rsidR="00B05192">
        <w:trPr>
          <w:trHeight w:val="850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Контроль за воспитательным процессом </w:t>
            </w:r>
          </w:p>
        </w:tc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192" w:rsidRDefault="001A3416" w:rsidP="001A3416">
            <w:pPr>
              <w:numPr>
                <w:ilvl w:val="0"/>
                <w:numId w:val="9"/>
              </w:numPr>
              <w:spacing w:after="66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Соблюдать подотчетность всех частей воспитательного процесса. </w:t>
            </w:r>
          </w:p>
          <w:p w:rsidR="00B05192" w:rsidRDefault="001A3416" w:rsidP="001A3416">
            <w:pPr>
              <w:numPr>
                <w:ilvl w:val="0"/>
                <w:numId w:val="9"/>
              </w:num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Выявлять недостатки в воспитательной работе и работать над их устранением. </w:t>
            </w:r>
          </w:p>
        </w:tc>
      </w:tr>
    </w:tbl>
    <w:p w:rsidR="00B05192" w:rsidRDefault="001A3416" w:rsidP="001A3416">
      <w:pPr>
        <w:spacing w:after="222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spacing w:after="342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B05192" w:rsidRDefault="001A3416" w:rsidP="001A3416">
      <w:pPr>
        <w:keepNext/>
        <w:keepLines/>
        <w:spacing w:after="222" w:line="240" w:lineRule="auto"/>
        <w:ind w:right="3403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План-сетка воспитательной работы на 2025 -2026 учебный год </w:t>
      </w:r>
    </w:p>
    <w:p w:rsidR="00B05192" w:rsidRDefault="00B05192" w:rsidP="001A3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4" w:type="dxa"/>
        <w:tblInd w:w="107" w:type="dxa"/>
        <w:tblCellMar>
          <w:top w:w="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9266"/>
        <w:gridCol w:w="2685"/>
      </w:tblGrid>
      <w:tr w:rsidR="00B05192">
        <w:trPr>
          <w:trHeight w:val="79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Модуль </w:t>
            </w:r>
          </w:p>
        </w:tc>
        <w:tc>
          <w:tcPr>
            <w:tcW w:w="10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03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Дела, события, мероприятия </w:t>
            </w:r>
          </w:p>
          <w:p w:rsidR="00B05192" w:rsidRDefault="001A3416" w:rsidP="001A3416">
            <w:pPr>
              <w:tabs>
                <w:tab w:val="center" w:pos="2161"/>
                <w:tab w:val="center" w:pos="5968"/>
                <w:tab w:val="right" w:pos="105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-80010</wp:posOffset>
                      </wp:positionV>
                      <wp:extent cx="6713220" cy="295910"/>
                      <wp:effectExtent l="0" t="0" r="0" b="0"/>
                      <wp:wrapNone/>
                      <wp:docPr id="110207" name="Group 110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13473" cy="295910"/>
                                <a:chOff x="0" y="0"/>
                                <a:chExt cx="6713473" cy="295910"/>
                              </a:xfrm>
                            </wpg:grpSpPr>
                            <wps:wsp>
                              <wps:cNvPr id="131013" name="Shape 131013"/>
                              <wps:cNvSpPr/>
                              <wps:spPr>
                                <a:xfrm>
                                  <a:off x="0" y="0"/>
                                  <a:ext cx="274383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835" h="9144">
                                      <a:moveTo>
                                        <a:pt x="0" y="0"/>
                                      </a:moveTo>
                                      <a:lnTo>
                                        <a:pt x="2743835" y="0"/>
                                      </a:lnTo>
                                      <a:lnTo>
                                        <a:pt x="274383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014" name="Shape 131014"/>
                              <wps:cNvSpPr/>
                              <wps:spPr>
                                <a:xfrm>
                                  <a:off x="2743835" y="609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015" name="Shape 131015"/>
                              <wps:cNvSpPr/>
                              <wps:spPr>
                                <a:xfrm>
                                  <a:off x="274383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016" name="Shape 131016"/>
                              <wps:cNvSpPr/>
                              <wps:spPr>
                                <a:xfrm>
                                  <a:off x="2749931" y="0"/>
                                  <a:ext cx="208241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2419" h="9144">
                                      <a:moveTo>
                                        <a:pt x="0" y="0"/>
                                      </a:moveTo>
                                      <a:lnTo>
                                        <a:pt x="2082419" y="0"/>
                                      </a:lnTo>
                                      <a:lnTo>
                                        <a:pt x="208241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017" name="Shape 131017"/>
                              <wps:cNvSpPr/>
                              <wps:spPr>
                                <a:xfrm>
                                  <a:off x="4832223" y="609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018" name="Shape 131018"/>
                              <wps:cNvSpPr/>
                              <wps:spPr>
                                <a:xfrm>
                                  <a:off x="483222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019" name="Shape 131019"/>
                              <wps:cNvSpPr/>
                              <wps:spPr>
                                <a:xfrm>
                                  <a:off x="4838319" y="0"/>
                                  <a:ext cx="18751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5155" h="9144">
                                      <a:moveTo>
                                        <a:pt x="0" y="0"/>
                                      </a:moveTo>
                                      <a:lnTo>
                                        <a:pt x="1875155" y="0"/>
                                      </a:lnTo>
                                      <a:lnTo>
                                        <a:pt x="18751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020" name="Shape 131020"/>
                              <wps:cNvSpPr/>
                              <wps:spPr>
                                <a:xfrm>
                                  <a:off x="2743835" y="9093"/>
                                  <a:ext cx="9144" cy="2868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681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6817"/>
                                      </a:lnTo>
                                      <a:lnTo>
                                        <a:pt x="0" y="2868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021" name="Shape 131021"/>
                              <wps:cNvSpPr/>
                              <wps:spPr>
                                <a:xfrm>
                                  <a:off x="4832223" y="9093"/>
                                  <a:ext cx="9144" cy="2868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681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6817"/>
                                      </a:lnTo>
                                      <a:lnTo>
                                        <a:pt x="0" y="2868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oup 110207" o:spid="_x0000_s1026" o:spt="203" style="position:absolute;left:0pt;margin-left:0.2pt;margin-top:-6.3pt;height:23.3pt;width:528.6pt;z-index:-251656192;mso-width-relative:page;mso-height-relative:page;" coordsize="6713473,295910" o:gfxdata="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AAAAAZHJzL1BLAQIUABQAAAAI&#10;AIdO4kDS601K2AAAAAgBAAAPAAAAAAAAAAEAIAAAACIAAABkcnMvZG93bnJldi54bWxQSwECFAAU&#10;AAAACACHTuJAlqwQlPIDAABvHQAADgAAAAAAAAABACAAAAAnAQAAZHJzL2Uyb0RvYy54bWxQSwUG&#10;AAAAAAYABgBZAQAAiwcAAAAA&#10;">
                      <o:lock v:ext="edit" aspectratio="f"/>
                      <v:shape id="Shape 131013" o:spid="_x0000_s1026" o:spt="100" style="position:absolute;left:0;top:0;height:9144;width:2743835;" fillcolor="#000000" filled="t" stroked="f" coordsize="2743835,9144" o:gfxdata="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7BuS8AAAA&#10;3wAAAA8AAAAAAAAAAQAgAAAAIgAAAGRycy9kb3ducmV2LnhtbFBLAQIUABQAAAAIAIdO4kAzLwWe&#10;OwAAADkAAAAQAAAAAAAAAAEAIAAAAAsBAABkcnMvc2hhcGV4bWwueG1sUEsFBgAAAAAGAAYAWwEA&#10;ALUDAAAAAA==&#10;" path="m0,0l2743835,0,2743835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131014" o:spid="_x0000_s1026" o:spt="100" style="position:absolute;left:2743835;top:6096;height:9144;width:9144;" fillcolor="#000000" filled="t" stroked="f" coordsize="9144,9144" o:gfxdata="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Ibd68AAAA&#10;3wAAAA8AAAAAAAAAAQAgAAAAIgAAAGRycy9kb3ducmV2LnhtbFBLAQIUABQAAAAIAIdO4kAzLwWe&#10;OwAAADkAAAAQAAAAAAAAAAEAIAAAAAsBAABkcnMvc2hhcGV4bWwueG1sUEsFBgAAAAAGAAYAWwEA&#10;ALUDAAAAAA==&#10;" path="m0,0l9144,0,9144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131015" o:spid="_x0000_s1026" o:spt="100" style="position:absolute;left:2743835;top:0;height:9144;width:9144;" fillcolor="#000000" filled="t" stroked="f" coordsize="9144,9144" o:gfxdata="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cTIRbsAAADf&#10;AAAADwAAAAAAAAABACAAAAAiAAAAZHJzL2Rvd25yZXYueG1sUEsBAhQAFAAAAAgAh07iQDMvBZ47&#10;AAAAOQAAABAAAAAAAAAAAQAgAAAACgEAAGRycy9zaGFwZXhtbC54bWxQSwUGAAAAAAYABgBbAQAA&#10;tAMAAAAA&#10;" path="m0,0l9144,0,9144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131016" o:spid="_x0000_s1026" o:spt="100" style="position:absolute;left:2749931;top:0;height:9144;width:2082419;" fillcolor="#000000" filled="t" stroked="f" coordsize="2082419,9144" o:gfxdata="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emFKb4A&#10;AADfAAAADwAAAAAAAAABACAAAAAiAAAAZHJzL2Rvd25yZXYueG1sUEsBAhQAFAAAAAgAh07iQDMv&#10;BZ47AAAAOQAAABAAAAAAAAAAAQAgAAAADQEAAGRycy9zaGFwZXhtbC54bWxQSwUGAAAAAAYABgBb&#10;AQAAtwMAAAAA&#10;" path="m0,0l2082419,0,2082419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131017" o:spid="_x0000_s1026" o:spt="100" style="position:absolute;left:4832223;top:6096;height:9144;width:9144;" fillcolor="#000000" filled="t" stroked="f" coordsize="9144,9144" o:gfxdata="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a86m8AAAA&#10;3wAAAA8AAAAAAAAAAQAgAAAAIgAAAGRycy9kb3ducmV2LnhtbFBLAQIUABQAAAAIAIdO4kAzLwWe&#10;OwAAADkAAAAQAAAAAAAAAAEAIAAAAAsBAABkcnMvc2hhcGV4bWwueG1sUEsFBgAAAAAGAAYAWwEA&#10;ALUDAAAAAA==&#10;" path="m0,0l9144,0,9144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131018" o:spid="_x0000_s1026" o:spt="100" style="position:absolute;left:4832223;top:0;height:9144;width:9144;" fillcolor="#000000" filled="t" stroked="f" coordsize="9144,9144" o:gfxdata="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8Vn27sAAADf&#10;AAAADwAAAAAAAAABACAAAAAiAAAAZHJzL2Rvd25yZXYueG1sUEsBAhQAFAAAAAgAh07iQDMvBZ47&#10;AAAAOQAAABAAAAAAAAAAAQAgAAAACgEAAGRycy9zaGFwZXhtbC54bWxQSwUGAAAAAAYABgBbAQAA&#10;tAMAAAAA&#10;" path="m0,0l9144,0,9144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131019" o:spid="_x0000_s1026" o:spt="100" style="position:absolute;left:4838319;top:0;height:9144;width:1875155;" fillcolor="#000000" filled="t" stroked="f" coordsize="1875155,9144" o:gfxdata="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0jicb4A&#10;AADfAAAADwAAAAAAAAABACAAAAAiAAAAZHJzL2Rvd25yZXYueG1sUEsBAhQAFAAAAAgAh07iQDMv&#10;BZ47AAAAOQAAABAAAAAAAAAAAQAgAAAADQEAAGRycy9zaGFwZXhtbC54bWxQSwUGAAAAAAYABgBb&#10;AQAAtwMAAAAA&#10;" path="m0,0l1875155,0,1875155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131020" o:spid="_x0000_s1026" o:spt="100" style="position:absolute;left:2743835;top:9093;height:286817;width:9144;" fillcolor="#000000" filled="t" stroked="f" coordsize="9144,286817" o:gfxdata="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jQty8AAAA&#10;3wAAAA8AAAAAAAAAAQAgAAAAIgAAAGRycy9kb3ducmV2LnhtbFBLAQIUABQAAAAIAIdO4kAzLwWe&#10;OwAAADkAAAAQAAAAAAAAAAEAIAAAAAsBAABkcnMvc2hhcGV4bWwueG1sUEsFBgAAAAAGAAYAWwEA&#10;ALUDAAAAAA==&#10;" path="m0,0l9144,0,9144,286817,0,286817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131021" o:spid="_x0000_s1026" o:spt="100" style="position:absolute;left:4832223;top:9093;height:286817;width:9144;" fillcolor="#000000" filled="t" stroked="f" coordsize="9144,286817" o:gfxdata="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v50e8AAAA&#10;3wAAAA8AAAAAAAAAAQAgAAAAIgAAAGRycy9kb3ducmV2LnhtbFBLAQIUABQAAAAIAIdO4kAzLwWe&#10;OwAAADkAAAAQAAAAAAAAAAEAIAAAAAsBAABkcnMvc2hhcGV4bWwueG1sUEsFBgAAAAAGAAYAWwEA&#10;ALUDAAAAAA==&#10;" path="m0,0l9144,0,9144,286817,0,286817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Уровень НОО 1-4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ab/>
              <w:t xml:space="preserve">Уровень ООО 5-9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ab/>
              <w:t xml:space="preserve">Уровень СОО 10-11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Ответственные </w:t>
            </w:r>
          </w:p>
        </w:tc>
      </w:tr>
      <w:tr w:rsidR="00B05192">
        <w:trPr>
          <w:trHeight w:val="566"/>
        </w:trPr>
        <w:tc>
          <w:tcPr>
            <w:tcW w:w="24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D5ED"/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582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BCD5ED"/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Сентябрь «Месячник безопасности детей» 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823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Основные школьные дела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03.09.2025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0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Торжественная линейка «Здравствуй школа» День солидарности в борьбе с терроризмом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Советник по ВР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Еженедельная общешкольная линейка, вынос флага, исполнение Гимна РФ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школы </w:t>
            </w:r>
          </w:p>
        </w:tc>
      </w:tr>
      <w:tr w:rsidR="00B05192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Сентябрь- декабрь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Цикл мероприятий в рамках 2025 года – год</w:t>
            </w:r>
            <w:r w:rsidR="00BA7BE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 Защитников Отечества.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Советник по ВР </w:t>
            </w: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9" w:type="dxa"/>
        <w:tblInd w:w="106" w:type="dxa"/>
        <w:tblCellMar>
          <w:left w:w="5" w:type="dxa"/>
          <w:bottom w:w="1" w:type="dxa"/>
          <w:right w:w="60" w:type="dxa"/>
        </w:tblCellMar>
        <w:tblLook w:val="04A0" w:firstRow="1" w:lastRow="0" w:firstColumn="1" w:lastColumn="0" w:noHBand="0" w:noVBand="1"/>
      </w:tblPr>
      <w:tblGrid>
        <w:gridCol w:w="2478"/>
        <w:gridCol w:w="1316"/>
        <w:gridCol w:w="9266"/>
        <w:gridCol w:w="2689"/>
      </w:tblGrid>
      <w:tr w:rsidR="00B05192">
        <w:trPr>
          <w:trHeight w:val="58"/>
        </w:trPr>
        <w:tc>
          <w:tcPr>
            <w:tcW w:w="247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A7BEF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03.09.25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День окончания Второй мировой войны,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солидарности в борьбе с терроризмом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Советник по ВР </w:t>
            </w:r>
          </w:p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1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BA7BE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08.09.25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учителя русского языка Советник по ВР </w:t>
            </w:r>
          </w:p>
        </w:tc>
      </w:tr>
      <w:tr w:rsidR="00B05192">
        <w:trPr>
          <w:trHeight w:val="11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A7BEF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10.09.25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памяти жертв фашизма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Советник по ВР </w:t>
            </w:r>
          </w:p>
        </w:tc>
      </w:tr>
      <w:tr w:rsidR="00B05192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A7BEF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30.09.2025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30 сентября: День воссоединения Донецкой Народной Республики, Луганской 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Народной Республики, Запорожской области и Херсонской области с Российской 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Федерацией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Советник по ВР </w:t>
            </w:r>
          </w:p>
          <w:p w:rsidR="00B05192" w:rsidRDefault="00B05192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288"/>
        </w:trPr>
        <w:tc>
          <w:tcPr>
            <w:tcW w:w="24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A7BEF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30.08.25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Заседание МО классных руководителей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 15.09.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Планирование воспитательной работы и составлен</w:t>
            </w:r>
            <w:r w:rsidR="00BA7BE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ие индивидуальных планов на 2025- 2026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учебный год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 15.09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Составление социальных паспортов класса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 15.09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Оформление классных уголков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 16.09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Сбор и проверка планирования воспитательной работы классных руководителей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Распространение информации о работе Службы общероссийского телефона доверия.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9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 (по необходимости) Подготовка к участию в основных школьных делах. </w:t>
            </w:r>
          </w:p>
          <w:p w:rsidR="00B05192" w:rsidRDefault="001A3416" w:rsidP="001A3416">
            <w:pPr>
              <w:spacing w:after="2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часы согласно индивидуальным планам классных руководителей; </w:t>
            </w:r>
          </w:p>
          <w:p w:rsidR="00B05192" w:rsidRDefault="001A3416" w:rsidP="001A3416">
            <w:pPr>
              <w:spacing w:after="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Обязательные тематические классные часы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: </w:t>
            </w:r>
          </w:p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Единый урок безопасности (03.09) </w:t>
            </w:r>
          </w:p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Единый классный час «День солидарности в борьбе с терроризмом» (03.09)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окончания Второй мировой войны (04.09)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Единый классные час «Международный день грамотности»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288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Школьный урок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04.09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окончания Второй мировой войны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истории </w:t>
            </w:r>
          </w:p>
        </w:tc>
      </w:tr>
    </w:tbl>
    <w:p w:rsidR="00B05192" w:rsidRDefault="00B05192" w:rsidP="001A3416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6" w:type="dxa"/>
        <w:tblInd w:w="106" w:type="dxa"/>
        <w:tblCellMar>
          <w:top w:w="12" w:type="dxa"/>
          <w:left w:w="5" w:type="dxa"/>
          <w:right w:w="58" w:type="dxa"/>
        </w:tblCellMar>
        <w:tblLook w:val="04A0" w:firstRow="1" w:lastRow="0" w:firstColumn="1" w:lastColumn="0" w:noHBand="0" w:noVBand="1"/>
      </w:tblPr>
      <w:tblGrid>
        <w:gridCol w:w="2441"/>
        <w:gridCol w:w="1352"/>
        <w:gridCol w:w="3014"/>
        <w:gridCol w:w="3289"/>
        <w:gridCol w:w="2963"/>
        <w:gridCol w:w="2687"/>
      </w:tblGrid>
      <w:tr w:rsidR="00B05192" w:rsidTr="00BA7BEF">
        <w:trPr>
          <w:trHeight w:val="317"/>
        </w:trPr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08.09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Учителя русского языка </w:t>
            </w:r>
          </w:p>
        </w:tc>
      </w:tr>
      <w:tr w:rsidR="00B05192" w:rsidTr="00BA7BEF">
        <w:trPr>
          <w:trHeight w:val="288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Разговоры о важном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 w:rsidTr="00BA7BEF">
        <w:trPr>
          <w:trHeight w:val="572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2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.)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 w:rsidTr="00BA7BEF">
        <w:trPr>
          <w:trHeight w:val="562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Организация предметно- пространственной среды 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Оформление информационного стенда «Психологическая помощь. Телефон доверия»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ВР, актив школы </w:t>
            </w:r>
          </w:p>
        </w:tc>
      </w:tr>
      <w:tr w:rsidR="00B05192" w:rsidTr="00BA7BEF">
        <w:trPr>
          <w:trHeight w:val="557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 </w:t>
            </w:r>
          </w:p>
        </w:tc>
      </w:tr>
      <w:tr w:rsidR="00B05192" w:rsidTr="00BA7BEF">
        <w:trPr>
          <w:trHeight w:val="562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 15.09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Оформление классных уголков и уголков безопасности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 w:rsidTr="00BA7BEF">
        <w:trPr>
          <w:trHeight w:val="54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 04.09- 15.09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Тематическая выставка в школьной библиотеке (окончание Второй мировой войны)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Библиотекарь </w:t>
            </w:r>
          </w:p>
        </w:tc>
      </w:tr>
      <w:tr w:rsidR="00B05192" w:rsidTr="00BA7BEF">
        <w:trPr>
          <w:trHeight w:val="566"/>
        </w:trPr>
        <w:tc>
          <w:tcPr>
            <w:tcW w:w="24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Работа с родителями </w:t>
            </w:r>
          </w:p>
        </w:tc>
        <w:tc>
          <w:tcPr>
            <w:tcW w:w="13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62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Всероссийское родительское собрание (6-11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.) 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школы </w:t>
            </w:r>
          </w:p>
        </w:tc>
      </w:tr>
      <w:tr w:rsidR="00B05192" w:rsidTr="00BA7BEF">
        <w:trPr>
          <w:trHeight w:val="283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Классное родительское собрание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 w:rsidTr="00BA7BEF">
        <w:trPr>
          <w:trHeight w:val="985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семьями: в трудной жизненной ситуации, малообеспеченными и многодетными, «Группы риска», семьи участников СВО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</w:t>
            </w:r>
          </w:p>
          <w:p w:rsidR="00B05192" w:rsidRDefault="001A3416" w:rsidP="001A3416">
            <w:pPr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соц. педагог, педагог- психолог </w:t>
            </w:r>
          </w:p>
        </w:tc>
      </w:tr>
      <w:tr w:rsidR="00B05192" w:rsidTr="00BA7BEF">
        <w:trPr>
          <w:trHeight w:val="283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Информационное оповещение родителей через школьный дневник, мессенджеры.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 w:rsidTr="00BA7BEF">
        <w:trPr>
          <w:trHeight w:val="28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Индивидуальные встречи с родителями (по необходимости/ по запросу)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</w:p>
        </w:tc>
      </w:tr>
      <w:tr w:rsidR="00B05192" w:rsidTr="00BA7BEF">
        <w:trPr>
          <w:trHeight w:val="283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Урок совместного изучения ИКТ (электронный дневник, образовательные платформы)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 w:rsidTr="00BA7BEF">
        <w:trPr>
          <w:trHeight w:val="567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Консультирование родителей по теме безопасного использования Интернета и мобильной связи детьми.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 психолог </w:t>
            </w:r>
          </w:p>
        </w:tc>
      </w:tr>
      <w:tr w:rsidR="00B05192" w:rsidTr="00BA7BEF">
        <w:trPr>
          <w:trHeight w:val="138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семьями, попавшими в трудную жизненную ситуацию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</w:t>
            </w:r>
          </w:p>
          <w:p w:rsidR="00B05192" w:rsidRDefault="001A3416" w:rsidP="001A3416">
            <w:pPr>
              <w:spacing w:after="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соц. Педагог, педагог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психолог, инспектор ПДН </w:t>
            </w:r>
          </w:p>
        </w:tc>
      </w:tr>
      <w:tr w:rsidR="00B05192" w:rsidTr="00BA7BEF">
        <w:trPr>
          <w:trHeight w:val="83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Детские общественные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Собрание учеников, вступление в школьное общественное объединение, выбор актива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Советник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</w:t>
            </w:r>
          </w:p>
        </w:tc>
      </w:tr>
    </w:tbl>
    <w:p w:rsidR="00B05192" w:rsidRDefault="00B05192" w:rsidP="001A3416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669" w:type="dxa"/>
        <w:tblInd w:w="106" w:type="dxa"/>
        <w:tblCellMar>
          <w:top w:w="17" w:type="dxa"/>
          <w:left w:w="5" w:type="dxa"/>
          <w:bottom w:w="1" w:type="dxa"/>
          <w:right w:w="58" w:type="dxa"/>
        </w:tblCellMar>
        <w:tblLook w:val="04A0" w:firstRow="1" w:lastRow="0" w:firstColumn="1" w:lastColumn="0" w:noHBand="0" w:noVBand="1"/>
      </w:tblPr>
      <w:tblGrid>
        <w:gridCol w:w="2441"/>
        <w:gridCol w:w="1417"/>
        <w:gridCol w:w="9124"/>
        <w:gridCol w:w="2687"/>
      </w:tblGrid>
      <w:tr w:rsidR="00B05192" w:rsidTr="00BA7BEF">
        <w:trPr>
          <w:trHeight w:val="1114"/>
        </w:trPr>
        <w:tc>
          <w:tcPr>
            <w:tcW w:w="244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13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объединения  </w:t>
            </w:r>
          </w:p>
          <w:p w:rsidR="00B05192" w:rsidRDefault="001A3416" w:rsidP="001A3416">
            <w:pPr>
              <w:spacing w:after="7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Дни единых действий РДДМ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актив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РДДМ,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Советник по ВР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 w:rsidTr="00BA7BEF">
        <w:trPr>
          <w:trHeight w:val="51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 движении «Орлята России» 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Советник по ВР </w:t>
            </w:r>
          </w:p>
        </w:tc>
      </w:tr>
      <w:tr w:rsidR="00B05192" w:rsidTr="00BA7BEF">
        <w:trPr>
          <w:trHeight w:val="821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Руководитель школьного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юнармейского отряда </w:t>
            </w:r>
          </w:p>
        </w:tc>
      </w:tr>
      <w:tr w:rsidR="00B05192" w:rsidTr="00BA7BEF">
        <w:trPr>
          <w:trHeight w:val="51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Советник по ВР </w:t>
            </w:r>
          </w:p>
        </w:tc>
      </w:tr>
      <w:tr w:rsidR="00B05192" w:rsidTr="00BA7BEF">
        <w:trPr>
          <w:trHeight w:val="78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 благотворительных акциях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  <w:p w:rsidR="00B05192" w:rsidRDefault="001A3416" w:rsidP="001A3416">
            <w:pPr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Советник по ВР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 w:rsidTr="00BA7BEF">
        <w:trPr>
          <w:trHeight w:val="788"/>
        </w:trPr>
        <w:tc>
          <w:tcPr>
            <w:tcW w:w="244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 Юбилею школы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  <w:p w:rsidR="00B05192" w:rsidRDefault="001A3416" w:rsidP="001A3416">
            <w:pPr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Советник по ВР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</w:t>
            </w:r>
          </w:p>
        </w:tc>
      </w:tr>
      <w:tr w:rsidR="00B05192" w:rsidTr="00BA7BEF">
        <w:trPr>
          <w:trHeight w:val="490"/>
        </w:trPr>
        <w:tc>
          <w:tcPr>
            <w:tcW w:w="24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Профориентация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Оформление информационного стенда по профориентации 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 w:rsidTr="00BA7BEF">
        <w:trPr>
          <w:trHeight w:val="624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192" w:rsidRDefault="001A3416" w:rsidP="001A3416">
            <w:pPr>
              <w:spacing w:after="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родительские собрания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Всероссийское родительское собрание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 w:rsidTr="00BA7BEF">
        <w:trPr>
          <w:trHeight w:val="54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Классный час «Азбука профессий»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Просмотр видео-уроков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Проектори</w:t>
            </w:r>
            <w:proofErr w:type="spellEnd"/>
            <w:r w:rsidR="00BA7BE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Я» </w:t>
            </w:r>
          </w:p>
        </w:tc>
      </w:tr>
      <w:tr w:rsidR="00B05192" w:rsidTr="00BA7BEF">
        <w:trPr>
          <w:trHeight w:val="422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BA7BE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Кл. руководители</w:t>
            </w:r>
          </w:p>
        </w:tc>
      </w:tr>
      <w:tr w:rsidR="00B05192" w:rsidTr="00BA7BEF">
        <w:trPr>
          <w:trHeight w:val="422"/>
        </w:trPr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Проведение экскурсий на предприятия и учреждения города.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ВР.</w:t>
            </w:r>
          </w:p>
        </w:tc>
      </w:tr>
      <w:tr w:rsidR="00B05192" w:rsidTr="00BA7BEF">
        <w:trPr>
          <w:trHeight w:val="1076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Профилактика и безопасность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Месячник безопасности (мероприятия по профилактике ДДТТ, пожарной безопасности, экстремизма, терроризма, учебно-тренировочная эвакуация учащихся из здания).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Единый день профилактики правонарушений в школе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учитель ОБЖ </w:t>
            </w:r>
          </w:p>
        </w:tc>
      </w:tr>
      <w:tr w:rsidR="00B05192" w:rsidTr="00BA7BEF">
        <w:trPr>
          <w:trHeight w:val="1114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Разработка и изготовление листовок, памяток для классных руководителей по профилактике суицида среди обучающихся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педагог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 w:rsidTr="00BA7BEF">
        <w:trPr>
          <w:trHeight w:val="562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минут о безопасности (1 раз в месяц)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</w:t>
            </w:r>
          </w:p>
        </w:tc>
      </w:tr>
      <w:tr w:rsidR="00B05192" w:rsidTr="00BA7BEF">
        <w:trPr>
          <w:trHeight w:val="721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профилактики (по необходимости)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</w:tbl>
    <w:p w:rsidR="00B05192" w:rsidRDefault="00B05192" w:rsidP="001A3416">
      <w:pPr>
        <w:spacing w:after="0" w:line="240" w:lineRule="auto"/>
        <w:ind w:right="4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4" w:type="dxa"/>
        <w:tblInd w:w="107" w:type="dxa"/>
        <w:tblCellMar>
          <w:left w:w="5" w:type="dxa"/>
          <w:right w:w="52" w:type="dxa"/>
        </w:tblCellMar>
        <w:tblLook w:val="04A0" w:firstRow="1" w:lastRow="0" w:firstColumn="1" w:lastColumn="0" w:noHBand="0" w:noVBand="1"/>
      </w:tblPr>
      <w:tblGrid>
        <w:gridCol w:w="2156"/>
        <w:gridCol w:w="1560"/>
        <w:gridCol w:w="4394"/>
        <w:gridCol w:w="4819"/>
        <w:gridCol w:w="2815"/>
      </w:tblGrid>
      <w:tr w:rsidR="00B05192" w:rsidTr="00BA7BEF">
        <w:trPr>
          <w:trHeight w:val="76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Разработка схемы маршрута «Дом-школа-дом» (Начальная школа) 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Всероссийское СПТ (7-11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278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Самоуправление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BCD5ED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Выбор активов классов, распределение обязанностей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8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A7BEF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Школьные выборы 2025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(выборы председателя Совета учащихся)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>
        <w:trPr>
          <w:trHeight w:val="562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Круглый стол Совета учащихся, определение планов на учебный год, назначение ответственных по направлениям (1 р. в 2 недели)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>
        <w:trPr>
          <w:trHeight w:val="841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Дежурство по школе, фиксирование нарушений порядка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актив школы </w:t>
            </w:r>
          </w:p>
        </w:tc>
      </w:tr>
      <w:tr w:rsidR="00B05192">
        <w:trPr>
          <w:trHeight w:val="566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6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Рейды по проверке чистоту кабинетов Рейд «Мой внешний вид – вид школы»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актив школы </w:t>
            </w:r>
          </w:p>
        </w:tc>
      </w:tr>
      <w:tr w:rsidR="00B05192">
        <w:trPr>
          <w:trHeight w:val="557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Операция «Уголок» (проверка классных уголков)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актив школы </w:t>
            </w:r>
          </w:p>
        </w:tc>
      </w:tr>
      <w:tr w:rsidR="00B05192">
        <w:trPr>
          <w:trHeight w:val="570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2" w:space="0" w:color="BCD5ED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BCD5ED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2" w:space="0" w:color="BCD5ED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566"/>
        </w:trPr>
        <w:tc>
          <w:tcPr>
            <w:tcW w:w="15744" w:type="dxa"/>
            <w:gridSpan w:val="5"/>
            <w:tcBorders>
              <w:top w:val="single" w:sz="2" w:space="0" w:color="BCD5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:rsidR="00B05192" w:rsidRDefault="00B05192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821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Основные школьные дела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6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Еженедельная общешкольная линейка, вынос флага, исполнение Гимна РФ 1 октября: Международный день пожилых людей; Международный день музыки; </w:t>
            </w:r>
          </w:p>
          <w:p w:rsidR="00B05192" w:rsidRDefault="001A3416" w:rsidP="001A3416">
            <w:pPr>
              <w:numPr>
                <w:ilvl w:val="0"/>
                <w:numId w:val="10"/>
              </w:numPr>
              <w:spacing w:after="0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октября: Международный день социального педагога; </w:t>
            </w:r>
          </w:p>
          <w:p w:rsidR="00B05192" w:rsidRDefault="001A3416" w:rsidP="001A3416">
            <w:pPr>
              <w:numPr>
                <w:ilvl w:val="0"/>
                <w:numId w:val="10"/>
              </w:numPr>
              <w:spacing w:after="4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октября: День защиты животных; </w:t>
            </w:r>
          </w:p>
          <w:p w:rsidR="00B05192" w:rsidRDefault="001A3416" w:rsidP="001A3416">
            <w:pPr>
              <w:numPr>
                <w:ilvl w:val="0"/>
                <w:numId w:val="10"/>
              </w:numPr>
              <w:spacing w:after="5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октября: День Учителя; </w:t>
            </w:r>
          </w:p>
          <w:p w:rsidR="00B05192" w:rsidRDefault="001A3416" w:rsidP="001A3416">
            <w:pPr>
              <w:numPr>
                <w:ilvl w:val="0"/>
                <w:numId w:val="10"/>
              </w:numPr>
              <w:spacing w:after="5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 октября (третье воскресенье октября): День отца; </w:t>
            </w:r>
          </w:p>
          <w:p w:rsidR="00B05192" w:rsidRDefault="001A3416" w:rsidP="001A3416">
            <w:pPr>
              <w:numPr>
                <w:ilvl w:val="0"/>
                <w:numId w:val="10"/>
              </w:numPr>
              <w:spacing w:after="0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25 октября: Международный день школьных библиотек;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школы </w:t>
            </w:r>
          </w:p>
          <w:p w:rsidR="00B05192" w:rsidRDefault="001A3416" w:rsidP="001A3416">
            <w:pPr>
              <w:spacing w:after="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  <w:p w:rsidR="00B05192" w:rsidRDefault="001A3416" w:rsidP="001A3416">
            <w:pPr>
              <w:spacing w:after="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Советник по ВР </w:t>
            </w:r>
          </w:p>
          <w:p w:rsidR="00B05192" w:rsidRDefault="00B05192" w:rsidP="001A3416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844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Единый день профилактики правонарушений в школе (встреча с представителями УО, КДН и защите их прав, ПДН)</w:t>
            </w:r>
          </w:p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B05192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557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Цикл мероприятий</w:t>
            </w:r>
            <w:r w:rsidR="00BA7BE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рамках 2025 года – года Защитника Отечества.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 w:rsidTr="00BA7BEF">
        <w:trPr>
          <w:trHeight w:val="717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05.10 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Учителя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  <w:p w:rsidR="00B05192" w:rsidRDefault="001A3416" w:rsidP="001A3416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актив школы </w:t>
            </w:r>
          </w:p>
        </w:tc>
      </w:tr>
      <w:tr w:rsidR="00B05192">
        <w:trPr>
          <w:trHeight w:val="288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27.10 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A7BEF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собрание ( по плану работы </w:t>
            </w:r>
            <w:proofErr w:type="spellStart"/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кл.рук</w:t>
            </w:r>
            <w:proofErr w:type="spellEnd"/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3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31.10 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Заседание МО классных руководителей по итогам двух месяцев.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>
        <w:trPr>
          <w:trHeight w:val="288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 30.09 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с портфолио классного коллектива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8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 (по необходимости) </w:t>
            </w:r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284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участию в основных школьных делах. </w:t>
            </w:r>
          </w:p>
        </w:tc>
        <w:tc>
          <w:tcPr>
            <w:tcW w:w="2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8438" w:type="dxa"/>
        <w:tblInd w:w="106" w:type="dxa"/>
        <w:tblCellMar>
          <w:left w:w="5" w:type="dxa"/>
          <w:right w:w="55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3015"/>
        <w:gridCol w:w="3289"/>
        <w:gridCol w:w="2833"/>
        <w:gridCol w:w="2819"/>
        <w:gridCol w:w="2689"/>
      </w:tblGrid>
      <w:tr w:rsidR="00B05192">
        <w:trPr>
          <w:gridAfter w:val="1"/>
          <w:wAfter w:w="2689" w:type="dxa"/>
          <w:trHeight w:val="1940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часы согласно индивидуальным планам классных руководителей;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  <w:lang w:eastAsia="ru-RU"/>
              </w:rPr>
              <w:t>Обязательные тематические классные часы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пожилого человека </w:t>
            </w:r>
          </w:p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защиты животных </w:t>
            </w:r>
          </w:p>
          <w:p w:rsidR="00B05192" w:rsidRDefault="001A3416" w:rsidP="001A3416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Всероссийский урок безопасности в сети интернет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отца (третье воскресенье месяца)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«Безопасные каникулы» (22.10)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67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Школьный урок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16.10 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Единый день профилактики правонарушений в школе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89" w:type="dxa"/>
          </w:tcPr>
          <w:p w:rsidR="00B05192" w:rsidRDefault="00B05192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gridAfter w:val="1"/>
          <w:wAfter w:w="2689" w:type="dxa"/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03.10 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музыки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музыки </w:t>
            </w:r>
          </w:p>
        </w:tc>
      </w:tr>
      <w:tr w:rsidR="00B05192">
        <w:trPr>
          <w:gridAfter w:val="1"/>
          <w:wAfter w:w="2689" w:type="dxa"/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05.10 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учителя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gridAfter w:val="1"/>
          <w:wAfter w:w="2689" w:type="dxa"/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интернета. Всероссийский урок безопасности школьников в сети Интернет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информатики, классные руководители </w:t>
            </w:r>
          </w:p>
        </w:tc>
      </w:tr>
      <w:tr w:rsidR="00B05192">
        <w:trPr>
          <w:gridAfter w:val="1"/>
          <w:wAfter w:w="2689" w:type="dxa"/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школьных библиотек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Библиотекарь </w:t>
            </w:r>
          </w:p>
        </w:tc>
      </w:tr>
      <w:tr w:rsidR="00B05192">
        <w:trPr>
          <w:gridAfter w:val="1"/>
          <w:wAfter w:w="2689" w:type="dxa"/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Всероссийский урок «Экология и энергосбережение»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Учителя биологии, физики, географии </w:t>
            </w:r>
          </w:p>
        </w:tc>
      </w:tr>
      <w:tr w:rsidR="00B05192" w:rsidTr="00BA7BEF">
        <w:trPr>
          <w:gridAfter w:val="1"/>
          <w:wAfter w:w="2689" w:type="dxa"/>
          <w:trHeight w:val="66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 юбилею школы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актив школы</w:t>
            </w:r>
          </w:p>
        </w:tc>
      </w:tr>
      <w:tr w:rsidR="00B05192">
        <w:trPr>
          <w:gridAfter w:val="1"/>
          <w:wAfter w:w="2689" w:type="dxa"/>
          <w:trHeight w:val="283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Разговоры о важном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gridAfter w:val="1"/>
          <w:wAfter w:w="2689" w:type="dxa"/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 w:rsidTr="00EE5617">
        <w:trPr>
          <w:gridAfter w:val="1"/>
          <w:wAfter w:w="2689" w:type="dxa"/>
          <w:trHeight w:val="1179"/>
        </w:trPr>
        <w:tc>
          <w:tcPr>
            <w:tcW w:w="24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Организация предметно- пространственной среды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9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Афиши к мероприятиям школы </w:t>
            </w:r>
          </w:p>
          <w:p w:rsidR="00B05192" w:rsidRDefault="001A3416" w:rsidP="001A3416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Оформление выставки ко дню пожилого человека  </w:t>
            </w:r>
          </w:p>
          <w:p w:rsidR="00B05192" w:rsidRDefault="001A3416" w:rsidP="001A3416">
            <w:pPr>
              <w:spacing w:after="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музыки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Фото выставка «Папа может…» 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актив школы </w:t>
            </w:r>
          </w:p>
        </w:tc>
      </w:tr>
      <w:tr w:rsidR="00B05192">
        <w:trPr>
          <w:gridAfter w:val="1"/>
          <w:wAfter w:w="2689" w:type="dxa"/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05.10 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37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поздравлению учителей Фотовыставка «Классный учитель»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актив школы </w:t>
            </w:r>
          </w:p>
        </w:tc>
      </w:tr>
      <w:tr w:rsidR="00B05192">
        <w:trPr>
          <w:gridAfter w:val="1"/>
          <w:wAfter w:w="2689" w:type="dxa"/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ца</w:t>
            </w:r>
            <w:proofErr w:type="spellEnd"/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EE5617" w:rsidP="001A3416">
            <w:pPr>
              <w:spacing w:after="0" w:line="240" w:lineRule="auto"/>
              <w:ind w:right="37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Подготовка классных мероприятий ко Дню матери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: </w:t>
            </w:r>
          </w:p>
          <w:p w:rsidR="00B05192" w:rsidRDefault="001A3416" w:rsidP="001A3416">
            <w:pPr>
              <w:spacing w:after="0" w:line="240" w:lineRule="auto"/>
              <w:ind w:right="37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тематические классные часы;</w:t>
            </w:r>
          </w:p>
          <w:p w:rsidR="00B05192" w:rsidRDefault="001A3416" w:rsidP="001A3416">
            <w:pPr>
              <w:spacing w:after="0" w:line="240" w:lineRule="auto"/>
              <w:ind w:right="37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конкурс рисунков</w:t>
            </w:r>
            <w:r w:rsidR="00EE56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сочинений, презентаций о мамах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школьных династиях.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gridAfter w:val="1"/>
          <w:wAfter w:w="2689" w:type="dxa"/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25.10 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школьных библиотек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библиотекарь </w:t>
            </w:r>
          </w:p>
        </w:tc>
      </w:tr>
      <w:tr w:rsidR="00B05192">
        <w:trPr>
          <w:gridAfter w:val="1"/>
          <w:wAfter w:w="2689" w:type="dxa"/>
          <w:trHeight w:val="283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Работа с родителями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Классное родител</w:t>
            </w:r>
            <w:r w:rsidR="00EE56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ьское собрание « Безопасн6ый интернет»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gridAfter w:val="1"/>
          <w:wAfter w:w="2689" w:type="dxa"/>
          <w:trHeight w:val="1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EE5617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оказавшимися 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</w:t>
            </w:r>
            <w:proofErr w:type="gramEnd"/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трудной жизненной ситуации, </w:t>
            </w:r>
          </w:p>
          <w:p w:rsidR="00B05192" w:rsidRDefault="001A3416" w:rsidP="001A3416">
            <w:pPr>
              <w:spacing w:after="0" w:line="240" w:lineRule="auto"/>
              <w:ind w:right="5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малообеспеченными и многодетными, «Группы риска», семьи участников СВО Индивидуальные встречи с родителями (законными представителями) для решения возникающих вопросов по обучению и воспитанию обучающихся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педагог- психолог </w:t>
            </w:r>
          </w:p>
        </w:tc>
      </w:tr>
      <w:tr w:rsidR="00B05192">
        <w:trPr>
          <w:gridAfter w:val="1"/>
          <w:wAfter w:w="2689" w:type="dxa"/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Информационное оповещение родителей через школьный дневник, мессенджеры.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gridAfter w:val="1"/>
          <w:wAfter w:w="2689" w:type="dxa"/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Индивидуальные встречи с родителями (по необходимости/ по запросу)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</w:tbl>
    <w:p w:rsidR="00B05192" w:rsidRDefault="001A3416" w:rsidP="001A3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 xml:space="preserve"> </w:t>
      </w:r>
    </w:p>
    <w:tbl>
      <w:tblPr>
        <w:tblStyle w:val="TableGrid"/>
        <w:tblW w:w="20691" w:type="dxa"/>
        <w:tblInd w:w="106" w:type="dxa"/>
        <w:tblCellMar>
          <w:left w:w="5" w:type="dxa"/>
          <w:right w:w="55" w:type="dxa"/>
        </w:tblCellMar>
        <w:tblLook w:val="04A0" w:firstRow="1" w:lastRow="0" w:firstColumn="1" w:lastColumn="0" w:noHBand="0" w:noVBand="1"/>
      </w:tblPr>
      <w:tblGrid>
        <w:gridCol w:w="3357"/>
        <w:gridCol w:w="1726"/>
        <w:gridCol w:w="8400"/>
        <w:gridCol w:w="2178"/>
        <w:gridCol w:w="2535"/>
        <w:gridCol w:w="2495"/>
      </w:tblGrid>
      <w:tr w:rsidR="00B05192" w:rsidTr="007925C7">
        <w:trPr>
          <w:gridAfter w:val="2"/>
          <w:wAfter w:w="5067" w:type="dxa"/>
          <w:trHeight w:val="889"/>
        </w:trPr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Детские общественные объединения 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6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Дни единых действий РДДМ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EE5617" w:rsidP="001A3416">
            <w:pPr>
              <w:spacing w:after="3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руководители,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актив</w:t>
            </w:r>
            <w:proofErr w:type="spellEnd"/>
            <w:proofErr w:type="gramEnd"/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РДДМ </w:t>
            </w:r>
          </w:p>
        </w:tc>
      </w:tr>
      <w:tr w:rsidR="00B05192" w:rsidTr="007925C7">
        <w:trPr>
          <w:gridAfter w:val="2"/>
          <w:wAfter w:w="5067" w:type="dxa"/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 движении «Орлята России» 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 w:rsidTr="007925C7">
        <w:trPr>
          <w:gridAfter w:val="2"/>
          <w:wAfter w:w="5067" w:type="dxa"/>
          <w:trHeight w:val="7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tabs>
                <w:tab w:val="center" w:pos="2883"/>
                <w:tab w:val="center" w:pos="6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Руководитель школьного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юнармейского отряда </w:t>
            </w:r>
          </w:p>
        </w:tc>
      </w:tr>
      <w:tr w:rsidR="00EE5617" w:rsidTr="007925C7">
        <w:trPr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5617" w:rsidRDefault="00EE5617" w:rsidP="00EE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Профориентация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5617" w:rsidRDefault="00EE5617" w:rsidP="00EE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7" w:rsidRDefault="00EE5617" w:rsidP="00EE561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Семь шагов к профессии (беседа «Все работы </w:t>
            </w:r>
          </w:p>
          <w:p w:rsidR="00EE5617" w:rsidRDefault="00EE5617" w:rsidP="00EE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хороши»)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7" w:rsidRDefault="00EE5617" w:rsidP="00EE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Просмотр видео-уроков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2551" w:type="dxa"/>
          </w:tcPr>
          <w:p w:rsidR="00EE5617" w:rsidRDefault="00EE5617" w:rsidP="00EE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Просмотр видео-уроков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2516" w:type="dxa"/>
          </w:tcPr>
          <w:p w:rsidR="00EE5617" w:rsidRDefault="00EE5617" w:rsidP="00EE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руководители. </w:t>
            </w:r>
          </w:p>
        </w:tc>
      </w:tr>
      <w:tr w:rsidR="00EE5617" w:rsidTr="007925C7">
        <w:trPr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5617" w:rsidRDefault="00EE5617" w:rsidP="00EE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5617" w:rsidRDefault="00EE5617" w:rsidP="00EE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7" w:rsidRDefault="00EE5617" w:rsidP="00EE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617" w:rsidRDefault="00EE5617" w:rsidP="00EE5617">
            <w:pPr>
              <w:spacing w:after="0" w:line="240" w:lineRule="auto"/>
              <w:ind w:right="2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551" w:type="dxa"/>
          </w:tcPr>
          <w:p w:rsidR="00EE5617" w:rsidRDefault="00EE5617" w:rsidP="00EE561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516" w:type="dxa"/>
          </w:tcPr>
          <w:p w:rsidR="00EE5617" w:rsidRDefault="00EE5617" w:rsidP="00EE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Профилактика и безопасность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Анализ результатов СПТ.</w:t>
            </w:r>
          </w:p>
          <w:p w:rsidR="007925C7" w:rsidRDefault="007925C7" w:rsidP="0079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  <w:p w:rsidR="007925C7" w:rsidRDefault="007925C7" w:rsidP="007925C7">
            <w:pPr>
              <w:spacing w:after="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имеющими высокий уровень склонности к депрессии </w:t>
            </w:r>
          </w:p>
          <w:p w:rsidR="007925C7" w:rsidRDefault="007925C7" w:rsidP="007925C7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дезадаптивными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учащимися </w:t>
            </w:r>
          </w:p>
          <w:p w:rsidR="007925C7" w:rsidRDefault="007925C7" w:rsidP="007925C7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попавшими в трудную жизненную ситуацию </w:t>
            </w:r>
          </w:p>
          <w:p w:rsidR="007925C7" w:rsidRDefault="007925C7" w:rsidP="007925C7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Привлечение учащихся «группы риска» в соответствии с их интересами и способностями к внеурочной деятельности и мероприятиям школы </w:t>
            </w:r>
          </w:p>
          <w:p w:rsidR="007925C7" w:rsidRDefault="007925C7" w:rsidP="0079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Регулирование взаимоотношений и конфликтных ситуаций среди обучающихся в общеобразовательном учреждении. Деятельность службы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медации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7925C7" w:rsidRDefault="007925C7" w:rsidP="007925C7">
            <w:pPr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классные руководители, педагог психолог, инспектор </w:t>
            </w:r>
          </w:p>
          <w:p w:rsidR="007925C7" w:rsidRDefault="007925C7" w:rsidP="0079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ПДН, администрация школы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Профилактическая акция «Здоровье – твоё богатство»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минут о безопасности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Беседы по безопасности на каникулах (в конце четверти)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профилактики правонарушений (по необходимости)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минут о безопасности (1 раз в месяц)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Самоуправление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Круглый стол планирование мероприятий на текущий и на следующий месяц (1 раз в 2 недели)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по созданию сменной странички в классном уголке по тематике месяца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7" w:rsidRDefault="007925C7" w:rsidP="0079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школы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ind w:right="45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Рейды по проверке чистоты кабинетов Рейд «Мой внешний вид – лицо школы»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совет учащихся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Операция «Уголок» (проверка классных уголков)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школы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Съёмки поздравительных, тематических роликов для школьного канала Телеграмм и VK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актив школы </w:t>
            </w:r>
          </w:p>
        </w:tc>
      </w:tr>
      <w:tr w:rsidR="007925C7" w:rsidTr="007925C7">
        <w:trPr>
          <w:gridAfter w:val="2"/>
          <w:wAfter w:w="5067" w:type="dxa"/>
          <w:trHeight w:val="77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5C7" w:rsidRDefault="007925C7" w:rsidP="0079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конце октября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Отчет об активностях класса, сбор портфолио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7" w:rsidRDefault="007925C7" w:rsidP="0079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</w:tbl>
    <w:p w:rsidR="00B05192" w:rsidRDefault="001A3416" w:rsidP="007925C7">
      <w:pPr>
        <w:spacing w:after="4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B05192" w:rsidRDefault="00B05192" w:rsidP="001A3416">
      <w:pPr>
        <w:spacing w:after="0" w:line="240" w:lineRule="auto"/>
        <w:ind w:right="4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6" w:type="dxa"/>
        <w:tblInd w:w="107" w:type="dxa"/>
        <w:tblCellMar>
          <w:top w:w="12" w:type="dxa"/>
          <w:bottom w:w="6" w:type="dxa"/>
          <w:right w:w="59" w:type="dxa"/>
        </w:tblCellMar>
        <w:tblLook w:val="04A0" w:firstRow="1" w:lastRow="0" w:firstColumn="1" w:lastColumn="0" w:noHBand="0" w:noVBand="1"/>
      </w:tblPr>
      <w:tblGrid>
        <w:gridCol w:w="2476"/>
        <w:gridCol w:w="1316"/>
        <w:gridCol w:w="3015"/>
        <w:gridCol w:w="3289"/>
        <w:gridCol w:w="2967"/>
        <w:gridCol w:w="2683"/>
      </w:tblGrid>
      <w:tr w:rsidR="00B05192">
        <w:trPr>
          <w:trHeight w:val="564"/>
        </w:trPr>
        <w:tc>
          <w:tcPr>
            <w:tcW w:w="1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Ноябрь «Месячник правовых знаний» </w:t>
            </w:r>
          </w:p>
        </w:tc>
      </w:tr>
      <w:tr w:rsidR="00B05192">
        <w:trPr>
          <w:trHeight w:val="290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Основные школьные дела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Еженедельная общешкольная линейка, вынос флага, исполнение Гимна РФ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школы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Цикл мероприятий в рамках 2025 года – года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 Защитников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Отечества»</w:t>
            </w:r>
          </w:p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7925C7" w:rsidRDefault="007925C7" w:rsidP="0079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20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192" w:rsidRDefault="001A3416" w:rsidP="001A3416">
            <w:pPr>
              <w:numPr>
                <w:ilvl w:val="0"/>
                <w:numId w:val="11"/>
              </w:numPr>
              <w:spacing w:after="159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ноября: День народного единства; </w:t>
            </w:r>
          </w:p>
          <w:p w:rsidR="00B05192" w:rsidRDefault="001A3416" w:rsidP="001A3416">
            <w:pPr>
              <w:numPr>
                <w:ilvl w:val="0"/>
                <w:numId w:val="11"/>
              </w:numPr>
              <w:spacing w:after="163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 ноября: День сотрудников органов внутренних дел Российской Федерации; </w:t>
            </w:r>
          </w:p>
          <w:p w:rsidR="00B05192" w:rsidRDefault="001A3416" w:rsidP="001A3416">
            <w:pPr>
              <w:numPr>
                <w:ilvl w:val="0"/>
                <w:numId w:val="11"/>
              </w:numPr>
              <w:spacing w:after="159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 ноября: День начала Нюрнбергского процесса; </w:t>
            </w:r>
          </w:p>
          <w:p w:rsidR="00B05192" w:rsidRDefault="001A3416" w:rsidP="001A3416">
            <w:pPr>
              <w:numPr>
                <w:ilvl w:val="0"/>
                <w:numId w:val="11"/>
              </w:num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24 ноября (последнее воскресенье ноября): </w:t>
            </w:r>
          </w:p>
          <w:p w:rsidR="00B05192" w:rsidRDefault="001A3416" w:rsidP="001A3416">
            <w:pPr>
              <w:numPr>
                <w:ilvl w:val="0"/>
                <w:numId w:val="11"/>
              </w:num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матери в России; </w:t>
            </w:r>
          </w:p>
          <w:p w:rsidR="00B05192" w:rsidRDefault="001A3416" w:rsidP="001A3416">
            <w:pPr>
              <w:numPr>
                <w:ilvl w:val="0"/>
                <w:numId w:val="11"/>
              </w:num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- 30 ноября: День Государственного герба Российской Федерации.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Советник ВР </w:t>
            </w:r>
          </w:p>
        </w:tc>
      </w:tr>
      <w:tr w:rsidR="00B05192">
        <w:trPr>
          <w:trHeight w:val="317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 (по необходимости) 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2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Заседание МО классных руководителей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участию в основных школьных делах.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часы согласно индивидуальным планам классных руководителей;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Обязательные тематические классные часы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: </w:t>
            </w:r>
          </w:p>
          <w:p w:rsidR="00B05192" w:rsidRDefault="001A3416" w:rsidP="001A3416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народного единства  </w:t>
            </w:r>
          </w:p>
          <w:p w:rsidR="00B05192" w:rsidRDefault="001A3416" w:rsidP="001A3416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Единый классный час «Всемирный день доброты»  </w:t>
            </w:r>
          </w:p>
          <w:p w:rsidR="00B05192" w:rsidRDefault="001A3416" w:rsidP="001A3416">
            <w:pPr>
              <w:spacing w:after="0" w:line="240" w:lineRule="auto"/>
              <w:ind w:right="5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Единый классный час «Всемирный день ребёнка» (о правовой помощи детям) </w:t>
            </w:r>
          </w:p>
          <w:p w:rsidR="00B05192" w:rsidRDefault="001A3416" w:rsidP="001A3416">
            <w:pPr>
              <w:spacing w:after="0" w:line="240" w:lineRule="auto"/>
              <w:ind w:right="5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День матери России (последнее воскресенье ноября)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7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толерантности «Что значит уважать другого?» </w:t>
            </w:r>
          </w:p>
        </w:tc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толерантности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«Толерантность – это модно или необходимо?»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3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Школьный урок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«Математика – царица наук» (минутка информации о значении математической науки)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Учителя математики </w:t>
            </w:r>
          </w:p>
        </w:tc>
      </w:tr>
      <w:tr w:rsidR="00B05192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ОБЖ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начала Нюрнбергского процесса (минутка информации на уроках истории и обществознания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истории и обществознания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Музейные уроки «День народного единства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Уроки России – путь к толерантности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народного единства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истории и обществознания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правовой помощи детям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истории и обществознания </w:t>
            </w:r>
          </w:p>
        </w:tc>
      </w:tr>
      <w:tr w:rsidR="00B05192">
        <w:trPr>
          <w:trHeight w:val="283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9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Разговоры о важном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Спортивные игры 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</w:tbl>
    <w:p w:rsidR="00B05192" w:rsidRDefault="00B05192" w:rsidP="001A3416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6" w:type="dxa"/>
        <w:tblInd w:w="106" w:type="dxa"/>
        <w:tblCellMar>
          <w:top w:w="12" w:type="dxa"/>
          <w:right w:w="14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3070"/>
        <w:gridCol w:w="3109"/>
        <w:gridCol w:w="3087"/>
        <w:gridCol w:w="2687"/>
      </w:tblGrid>
      <w:tr w:rsidR="00B05192">
        <w:trPr>
          <w:trHeight w:val="249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Организация предметно- пространственной среды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Афиши к мероприятиям школы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народного единства </w:t>
            </w:r>
          </w:p>
          <w:p w:rsidR="00B05192" w:rsidRDefault="001A3416" w:rsidP="001A3416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  <w:p w:rsidR="00B05192" w:rsidRDefault="001A3416" w:rsidP="001A3416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Оформление фотовыставки к всемирному дню доброты </w:t>
            </w:r>
          </w:p>
          <w:p w:rsidR="00B05192" w:rsidRDefault="001A3416" w:rsidP="001A3416">
            <w:pPr>
              <w:spacing w:after="2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Конкурс рисунков к всемирному дню ребенка и защите его прав </w:t>
            </w:r>
          </w:p>
          <w:p w:rsidR="00B05192" w:rsidRDefault="001A3416" w:rsidP="001A3416">
            <w:pPr>
              <w:spacing w:after="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матери России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30 лет со дня утверждения Государственного герба РФ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актив школы </w:t>
            </w:r>
          </w:p>
        </w:tc>
      </w:tr>
      <w:tr w:rsidR="00B05192">
        <w:trPr>
          <w:trHeight w:val="1215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Работа с родителями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семьями: в трудной жизненной ситуации, </w:t>
            </w:r>
          </w:p>
          <w:p w:rsidR="00B05192" w:rsidRDefault="001A3416" w:rsidP="001A3416">
            <w:pPr>
              <w:spacing w:after="0" w:line="240" w:lineRule="auto"/>
              <w:ind w:right="6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малообеспеченными и многодетными, «Группы риска», семьи участников СВО Индивидуальные встречи с родителями (законными представителями) для решения возникающих вопросов по обучению и воспитанию обучающихся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педагог- психолог </w:t>
            </w:r>
          </w:p>
        </w:tc>
      </w:tr>
      <w:tr w:rsidR="00B05192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Информационное оповещение родителей через школьный дневник, мессенджеры.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Индивидуальные встречи с родителями (по необходимости/ по запросу)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</w:p>
        </w:tc>
      </w:tr>
      <w:tr w:rsidR="00B0519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семей, в которых практикуется жестокое обращение с детьми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соц.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 </w:t>
            </w:r>
          </w:p>
        </w:tc>
      </w:tr>
      <w:tr w:rsidR="00B05192">
        <w:trPr>
          <w:trHeight w:val="1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семьями, попавшими в трудную жизненную ситуацию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</w:t>
            </w:r>
          </w:p>
          <w:p w:rsidR="00B05192" w:rsidRDefault="001A3416" w:rsidP="001A3416">
            <w:pPr>
              <w:spacing w:after="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соц. педагог, педагог </w:t>
            </w:r>
          </w:p>
          <w:p w:rsidR="00B05192" w:rsidRDefault="001A3416" w:rsidP="001A3416">
            <w:pPr>
              <w:spacing w:after="2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психолог, инспектор </w:t>
            </w:r>
          </w:p>
          <w:p w:rsidR="00B05192" w:rsidRDefault="001A3416" w:rsidP="001A3416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ПДН </w:t>
            </w:r>
          </w:p>
        </w:tc>
      </w:tr>
      <w:tr w:rsidR="00B05192">
        <w:trPr>
          <w:trHeight w:val="1142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Детские общественные объединения (ДОО)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 движении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«Орлята России» 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Руководитель школьного </w:t>
            </w:r>
          </w:p>
          <w:p w:rsidR="00B05192" w:rsidRDefault="001A3416" w:rsidP="001A3416">
            <w:pPr>
              <w:spacing w:after="2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юнармейского отряда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B05192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Дни единых действий РДДМ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мероприятиях» Движения первых»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ВР,советник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директора, классные руководители</w:t>
            </w:r>
          </w:p>
        </w:tc>
      </w:tr>
      <w:tr w:rsidR="00B05192">
        <w:trPr>
          <w:trHeight w:val="566"/>
        </w:trPr>
        <w:tc>
          <w:tcPr>
            <w:tcW w:w="24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Профориентация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«Кем я хочу стать?» (проект)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61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Просмотр видео-уроков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руководители. </w:t>
            </w:r>
          </w:p>
        </w:tc>
      </w:tr>
    </w:tbl>
    <w:p w:rsidR="00B05192" w:rsidRDefault="00B05192" w:rsidP="001A3416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3" w:type="dxa"/>
        <w:tblInd w:w="107" w:type="dxa"/>
        <w:tblCellMar>
          <w:top w:w="12" w:type="dxa"/>
          <w:left w:w="4" w:type="dxa"/>
          <w:right w:w="56" w:type="dxa"/>
        </w:tblCellMar>
        <w:tblLook w:val="04A0" w:firstRow="1" w:lastRow="0" w:firstColumn="1" w:lastColumn="0" w:noHBand="0" w:noVBand="1"/>
      </w:tblPr>
      <w:tblGrid>
        <w:gridCol w:w="2476"/>
        <w:gridCol w:w="1316"/>
        <w:gridCol w:w="3053"/>
        <w:gridCol w:w="3154"/>
        <w:gridCol w:w="3059"/>
        <w:gridCol w:w="2685"/>
      </w:tblGrid>
      <w:tr w:rsidR="00B05192">
        <w:trPr>
          <w:trHeight w:val="1114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педагог- навигатор </w:t>
            </w:r>
          </w:p>
        </w:tc>
      </w:tr>
      <w:tr w:rsidR="00B05192">
        <w:trPr>
          <w:trHeight w:val="2775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Профилактика и безопасность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имеющими высокий уровень склонности к депрессии </w:t>
            </w:r>
          </w:p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дезадаптивными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учащимися </w:t>
            </w:r>
          </w:p>
          <w:p w:rsidR="00B05192" w:rsidRDefault="001A3416" w:rsidP="001A3416">
            <w:pPr>
              <w:spacing w:after="24" w:line="240" w:lineRule="auto"/>
              <w:ind w:right="5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попавшими в трудную жизненную ситуацию Привлечение учащихся «группы риска» в соответствии с их интересами и способностями к внеурочной деятельности и мероприятиям школы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Регулирование взаимоотношений и конфликтных ситуаций среди обучающихся в общеобразовательном учреждении. Деятельность службы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медации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классные руководители, педагог психолог, инспектор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ПДН, администрация школы </w:t>
            </w:r>
          </w:p>
        </w:tc>
      </w:tr>
      <w:tr w:rsidR="00B0519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минут о безопасности (1 раз в месяц)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профилактики правонарушений (по необходимости)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855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9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Самоуправление </w:t>
            </w:r>
          </w:p>
          <w:p w:rsidR="00B05192" w:rsidRDefault="001A3416" w:rsidP="001A3416">
            <w:pPr>
              <w:spacing w:after="55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9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  <w:p w:rsidR="00B05192" w:rsidRDefault="001A3416" w:rsidP="001A3416">
            <w:pPr>
              <w:spacing w:after="55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Дежурство по школе, фиксирование нарушений порядка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актив школы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Круглый стол планирование мероприятий на текущий и на следующий месяц (1 раз в неделю)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5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Рейды по проверке чистоты кабинетов Рейд «Мой внешний вид – вид школы»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совет учащихся </w:t>
            </w:r>
          </w:p>
        </w:tc>
      </w:tr>
      <w:tr w:rsidR="00B05192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Съёмки поздравительных, тематических роликов для школьного канала Телеграмм и VK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актив школы </w:t>
            </w:r>
          </w:p>
        </w:tc>
      </w:tr>
      <w:tr w:rsidR="00B05192">
        <w:trPr>
          <w:trHeight w:val="566"/>
        </w:trPr>
        <w:tc>
          <w:tcPr>
            <w:tcW w:w="1574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Декабрь «Новый год у ворот» </w:t>
            </w:r>
          </w:p>
        </w:tc>
      </w:tr>
      <w:tr w:rsidR="00B05192">
        <w:trPr>
          <w:trHeight w:val="289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Основные школьные дела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Еженедельная общешкольная линейка, вынос флага, исполнение Гимна РФ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школы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Цикл мероприятий в рамках 2024 года – год Семьи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Новогодние мероприятия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школы </w:t>
            </w:r>
          </w:p>
        </w:tc>
      </w:tr>
    </w:tbl>
    <w:p w:rsidR="00B05192" w:rsidRDefault="00B05192" w:rsidP="001A3416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6" w:type="dxa"/>
        <w:tblInd w:w="106" w:type="dxa"/>
        <w:tblCellMar>
          <w:top w:w="10" w:type="dxa"/>
          <w:right w:w="58" w:type="dxa"/>
        </w:tblCellMar>
        <w:tblLook w:val="04A0" w:firstRow="1" w:lastRow="0" w:firstColumn="1" w:lastColumn="0" w:noHBand="0" w:noVBand="1"/>
      </w:tblPr>
      <w:tblGrid>
        <w:gridCol w:w="2478"/>
        <w:gridCol w:w="1316"/>
        <w:gridCol w:w="3130"/>
        <w:gridCol w:w="6135"/>
        <w:gridCol w:w="2687"/>
      </w:tblGrid>
      <w:tr w:rsidR="00B05192">
        <w:trPr>
          <w:trHeight w:val="562"/>
        </w:trPr>
        <w:tc>
          <w:tcPr>
            <w:tcW w:w="2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Конкурс «Живи елочка!»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9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numPr>
                <w:ilvl w:val="0"/>
                <w:numId w:val="12"/>
              </w:numPr>
              <w:spacing w:after="19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декабря: День математика; </w:t>
            </w:r>
          </w:p>
          <w:p w:rsidR="00B05192" w:rsidRDefault="001A3416" w:rsidP="001A3416">
            <w:pPr>
              <w:numPr>
                <w:ilvl w:val="0"/>
                <w:numId w:val="12"/>
              </w:numPr>
              <w:spacing w:after="24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декабря: День неизвестного солдата; Международный день инвалидов; </w:t>
            </w:r>
          </w:p>
          <w:p w:rsidR="00B05192" w:rsidRDefault="001A3416" w:rsidP="001A3416">
            <w:pPr>
              <w:numPr>
                <w:ilvl w:val="0"/>
                <w:numId w:val="12"/>
              </w:numPr>
              <w:spacing w:after="2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декабря: Битва за Москву в период Великой Отечественной войны 1941-1945 гг.;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добровольцев; </w:t>
            </w:r>
          </w:p>
          <w:p w:rsidR="00B05192" w:rsidRDefault="001A3416" w:rsidP="001A3416">
            <w:pPr>
              <w:numPr>
                <w:ilvl w:val="0"/>
                <w:numId w:val="12"/>
              </w:numPr>
              <w:spacing w:after="18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9 декабря: День Героев Отечества; </w:t>
            </w:r>
          </w:p>
          <w:p w:rsidR="00B05192" w:rsidRDefault="001A3416" w:rsidP="001A3416">
            <w:pPr>
              <w:numPr>
                <w:ilvl w:val="0"/>
                <w:numId w:val="12"/>
              </w:numPr>
              <w:spacing w:after="24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 декабря: День прав человека; </w:t>
            </w:r>
          </w:p>
          <w:p w:rsidR="00B05192" w:rsidRDefault="001A3416" w:rsidP="001A3416">
            <w:pPr>
              <w:numPr>
                <w:ilvl w:val="0"/>
                <w:numId w:val="12"/>
              </w:num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12 декабря: День Конституции Российской Федерации; - 27 декабря: День спасателя Российской Федерации.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советник по ВР </w:t>
            </w:r>
          </w:p>
        </w:tc>
      </w:tr>
      <w:tr w:rsidR="00B05192">
        <w:trPr>
          <w:trHeight w:val="317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36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6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lastRenderedPageBreak/>
              <w:t xml:space="preserve"> </w:t>
            </w:r>
          </w:p>
        </w:tc>
        <w:tc>
          <w:tcPr>
            <w:tcW w:w="9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Индивидуальная работа с учащимися (по необходимости) 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22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участию в основных школьных делах.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Конкурс «Елочка живи!»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часы согласно индивидуальным планам классных руководителей;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Обязательные тематические классные часы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: </w:t>
            </w:r>
          </w:p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неизвестного солдата </w:t>
            </w:r>
          </w:p>
          <w:p w:rsidR="00B05192" w:rsidRDefault="001A3416" w:rsidP="001A3416">
            <w:pPr>
              <w:spacing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героев отечества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Единый классный час «Международный день инвалидов»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3606"/>
        </w:trPr>
        <w:tc>
          <w:tcPr>
            <w:tcW w:w="24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Школьный урок 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192" w:rsidRDefault="001A3416" w:rsidP="001A3416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-30480</wp:posOffset>
                      </wp:positionV>
                      <wp:extent cx="6350" cy="2280920"/>
                      <wp:effectExtent l="0" t="0" r="0" b="0"/>
                      <wp:wrapSquare wrapText="bothSides"/>
                      <wp:docPr id="112034" name="Group 112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280793"/>
                                <a:chOff x="0" y="0"/>
                                <a:chExt cx="6096" cy="2280793"/>
                              </a:xfrm>
                            </wpg:grpSpPr>
                            <wps:wsp>
                              <wps:cNvPr id="131031" name="Shape 131031"/>
                              <wps:cNvSpPr/>
                              <wps:spPr>
                                <a:xfrm>
                                  <a:off x="0" y="0"/>
                                  <a:ext cx="9144" cy="2280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807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80793"/>
                                      </a:lnTo>
                                      <a:lnTo>
                                        <a:pt x="0" y="22807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oup 112034" o:spid="_x0000_s1026" o:spt="203" style="position:absolute;left:0pt;margin-left:150.5pt;margin-top:-2.4pt;height:179.6pt;width:0.5pt;mso-wrap-distance-bottom:0pt;mso-wrap-distance-left:9pt;mso-wrap-distance-right:9pt;mso-wrap-distance-top:0pt;z-index:251661312;mso-width-relative:page;mso-height-relative:page;" coordsize="6096,2280793" o:gfxdata="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xfzbT2gAAAAoBAAAPAAAAAAAAAAEAIAAAACIAAABkcnMvZG93bnJldi54bWxQSwECFAAU&#10;AAAACACHTuJAQwbYpWECAAD/BQAADgAAAAAAAAABACAAAAApAQAAZHJzL2Uyb0RvYy54bWxQSwUG&#10;AAAAAAYABgBZAQAA/AUAAAAA&#10;">
                      <o:lock v:ext="edit" aspectratio="f"/>
                      <v:shape id="Shape 131031" o:spid="_x0000_s1026" o:spt="100" style="position:absolute;left:0;top:0;height:2280793;width:9144;" fillcolor="#000000" filled="t" stroked="f" coordsize="9144,2280793" o:gfxdata="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3n8m8AAAA&#10;3wAAAA8AAAAAAAAAAQAgAAAAIgAAAGRycy9kb3ducmV2LnhtbFBLAQIUABQAAAAIAIdO4kAzLwWe&#10;OwAAADkAAAAQAAAAAAAAAAEAIAAAAAsBAABkcnMvc2hhcGV4bWwueG1sUEsFBgAAAAAGAAYAWwEA&#10;ALUDAAAAAA==&#10;" path="m0,0l9144,0,9144,2280793,0,2280793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неизвестного солдата. </w:t>
            </w:r>
          </w:p>
          <w:p w:rsidR="00B05192" w:rsidRDefault="001A3416" w:rsidP="001A3416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инвалидов. </w:t>
            </w:r>
          </w:p>
          <w:p w:rsidR="00B05192" w:rsidRDefault="001A3416" w:rsidP="001A341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30 лет со дня принятия Конституции РФ. </w:t>
            </w:r>
          </w:p>
          <w:p w:rsidR="00B05192" w:rsidRDefault="001A3416" w:rsidP="001A3416">
            <w:pPr>
              <w:spacing w:after="22" w:line="240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добровольца </w:t>
            </w:r>
          </w:p>
          <w:p w:rsidR="00B05192" w:rsidRDefault="001A3416" w:rsidP="001A3416">
            <w:pPr>
              <w:spacing w:after="17" w:line="240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(волонтера) в России </w:t>
            </w:r>
          </w:p>
          <w:p w:rsidR="00B05192" w:rsidRDefault="001A3416" w:rsidP="001A3416">
            <w:pPr>
              <w:spacing w:after="4" w:line="240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принятия Федеральных конституционных законов о </w:t>
            </w:r>
          </w:p>
          <w:p w:rsidR="00B05192" w:rsidRDefault="001A3416" w:rsidP="001A341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Государственных символах Российской Федерации </w:t>
            </w:r>
          </w:p>
        </w:tc>
        <w:tc>
          <w:tcPr>
            <w:tcW w:w="61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неизвестного солдата. </w:t>
            </w:r>
          </w:p>
          <w:p w:rsidR="00B05192" w:rsidRDefault="001A3416" w:rsidP="001A3416">
            <w:pPr>
              <w:spacing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инвалидов.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Библиотечный урок: 30 лет со дня принятия Конституции РФ.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добровольца (волонтера) в России. </w:t>
            </w:r>
          </w:p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принятия Федеральных конституционных законов о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Государственных символах Российской Федерации 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учителя предметники </w:t>
            </w:r>
          </w:p>
        </w:tc>
      </w:tr>
      <w:tr w:rsidR="00B05192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Мастерская Деда Мороза (подготовка к участию в предновогодних конкурсах)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(НОО), учитель технологии </w:t>
            </w:r>
          </w:p>
        </w:tc>
      </w:tr>
      <w:tr w:rsidR="00B05192">
        <w:trPr>
          <w:trHeight w:val="28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Внеурочная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9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Разговоры о важном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9" w:type="dxa"/>
        <w:tblInd w:w="106" w:type="dxa"/>
        <w:tblCellMar>
          <w:top w:w="12" w:type="dxa"/>
          <w:right w:w="17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2909"/>
        <w:gridCol w:w="106"/>
        <w:gridCol w:w="3216"/>
        <w:gridCol w:w="73"/>
        <w:gridCol w:w="2963"/>
        <w:gridCol w:w="2689"/>
      </w:tblGrid>
      <w:tr w:rsidR="00B05192">
        <w:trPr>
          <w:trHeight w:val="571"/>
        </w:trPr>
        <w:tc>
          <w:tcPr>
            <w:tcW w:w="2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деятельность 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492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Организация предметно- пространственной среды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Афиши к мероприятиям школы </w:t>
            </w:r>
          </w:p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Информационный стенд «День принятия Федеральных конституционных законов о </w:t>
            </w:r>
          </w:p>
          <w:p w:rsidR="00B05192" w:rsidRDefault="001A3416" w:rsidP="001A3416">
            <w:pPr>
              <w:spacing w:after="0" w:line="240" w:lineRule="auto"/>
              <w:ind w:right="5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Государственных символах Российской Федерации», «День Конституции РФ» День добровольца (волонтера) в России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Новогодние открытки </w:t>
            </w:r>
          </w:p>
          <w:p w:rsidR="00B05192" w:rsidRDefault="001A3416" w:rsidP="001A3416">
            <w:pPr>
              <w:spacing w:after="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Новогодние игрушки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«Новогодние окна»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помещений к новогодним утренникам, украшение школы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актив школы, учитель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ИЗО, классные руководители </w:t>
            </w:r>
          </w:p>
        </w:tc>
      </w:tr>
      <w:tr w:rsidR="00B05192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01.12-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08.12 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Выставка рисунков «День неизвестного солдата», «День Героев Отечества»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ИЗО </w:t>
            </w:r>
          </w:p>
        </w:tc>
      </w:tr>
      <w:tr w:rsidR="00B05192">
        <w:trPr>
          <w:trHeight w:val="1258"/>
        </w:trPr>
        <w:tc>
          <w:tcPr>
            <w:tcW w:w="24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Работа с родителями 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9266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семьями: в трудной жизненной ситуации, </w:t>
            </w:r>
          </w:p>
          <w:p w:rsidR="00B05192" w:rsidRDefault="001A3416" w:rsidP="001A3416">
            <w:pPr>
              <w:spacing w:after="0" w:line="240" w:lineRule="auto"/>
              <w:ind w:right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малообеспеченными и многодетными, «Группы риска», семьи участников СВО Индивидуальные встречи с родителями (законными представителями) для решения возникающих вопросов по обучению и воспитанию обучающихся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педагог- психолог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Информационное оповещение родителей через школьный дневник, мессенджеры.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Индивидуальные встречи с родителями (по необходимости/ по запросу)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</w:p>
        </w:tc>
      </w:tr>
      <w:tr w:rsidR="00B05192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Педагогический мониторинг в классе (изучение уровня удовлетворенности школьной жизнью)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семей, в которых практикуется жестокое обращение с детьми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8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соц.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 </w:t>
            </w:r>
          </w:p>
        </w:tc>
      </w:tr>
      <w:tr w:rsidR="00B05192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семьями, попавшими в трудную жизненную ситуацию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соц. Педагог, педагог психолог, инспектор ПДН </w:t>
            </w:r>
          </w:p>
        </w:tc>
      </w:tr>
      <w:tr w:rsidR="00B05192">
        <w:trPr>
          <w:trHeight w:val="114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Детские общественные объединения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 движении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«Орлята России» 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 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7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Руководитель школьного </w:t>
            </w:r>
          </w:p>
          <w:p w:rsidR="00B05192" w:rsidRDefault="001A3416" w:rsidP="001A3416">
            <w:pPr>
              <w:spacing w:after="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юнармейского отряда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 </w:t>
            </w: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9" w:type="dxa"/>
        <w:tblInd w:w="106" w:type="dxa"/>
        <w:tblCellMar>
          <w:top w:w="17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478"/>
        <w:gridCol w:w="1316"/>
        <w:gridCol w:w="3015"/>
        <w:gridCol w:w="3226"/>
        <w:gridCol w:w="3025"/>
        <w:gridCol w:w="2689"/>
      </w:tblGrid>
      <w:tr w:rsidR="00B05192">
        <w:trPr>
          <w:trHeight w:val="283"/>
        </w:trPr>
        <w:tc>
          <w:tcPr>
            <w:tcW w:w="2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62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Профориентация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4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Встреча с родителями – представителями различных профессий 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Просмотр видео-уроков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руководители. </w:t>
            </w:r>
          </w:p>
        </w:tc>
      </w:tr>
      <w:tr w:rsidR="00B05192">
        <w:trPr>
          <w:trHeight w:val="11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«Билет в будущее»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).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педагог- навигатор </w:t>
            </w:r>
          </w:p>
        </w:tc>
      </w:tr>
      <w:tr w:rsidR="00B05192">
        <w:trPr>
          <w:trHeight w:val="2781"/>
        </w:trPr>
        <w:tc>
          <w:tcPr>
            <w:tcW w:w="24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Профилактика и безопасность 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926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имеющими высокий уровень склонности к депрессии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дезадаптивными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учащимися </w:t>
            </w:r>
          </w:p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попавшими в трудную жизненную ситуацию </w:t>
            </w:r>
          </w:p>
          <w:p w:rsidR="00B05192" w:rsidRDefault="001A3416" w:rsidP="001A3416">
            <w:pPr>
              <w:spacing w:after="4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Привлечение учащихся «группы риска» в соответствии с их интересами и способностями к внеурочной деятельности и мероприятиям школы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Регулирование взаимоотношений и конфликтных ситуаций среди обучающихся в общеобразовательном учреждении. Деятельность службы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медации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классные руководители, педагог психолог, инспектор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ПДН, администрация школы </w:t>
            </w:r>
          </w:p>
        </w:tc>
      </w:tr>
      <w:tr w:rsidR="00B05192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Беседы по безопасности на каникулах (в конце четверти)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профилактики правонарушений (по необходимости)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Правила безопасности в зимнее время года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Диагностика мотивации к учебной деятельности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 психолог </w:t>
            </w: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минут о безопасности (1 раз в месяц)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836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8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Самоуправление </w:t>
            </w:r>
          </w:p>
          <w:p w:rsidR="00B05192" w:rsidRDefault="001A3416" w:rsidP="001A3416">
            <w:pPr>
              <w:spacing w:after="5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53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8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  <w:p w:rsidR="00B05192" w:rsidRDefault="001A3416" w:rsidP="001A3416">
            <w:pPr>
              <w:spacing w:after="5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53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Дежурство по школе, фиксирование нарушений порядка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Круглый стол планирование мероприятий на текущий и на следующий месяц (1 раз в неделю)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актив школы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Съёмки поздравительных, тематических роликов для школьного канала Телеграмм и VK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актив школы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по созданию сменной странички в классном уголке по теме месячника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учащихся, классные руководители </w:t>
            </w:r>
          </w:p>
        </w:tc>
      </w:tr>
      <w:tr w:rsidR="00B05192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62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Рейды по проверке чистоты кабинетов Рейд «Мой внешний вид – вид школы»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совет учащихся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Операция «Уголок» (проверка классных уголков)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школы </w:t>
            </w:r>
          </w:p>
        </w:tc>
      </w:tr>
    </w:tbl>
    <w:p w:rsidR="00B05192" w:rsidRDefault="00B05192" w:rsidP="001A3416">
      <w:pPr>
        <w:spacing w:after="0" w:line="240" w:lineRule="auto"/>
        <w:ind w:right="4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4" w:type="dxa"/>
        <w:tblInd w:w="107" w:type="dxa"/>
        <w:tblCellMar>
          <w:top w:w="7" w:type="dxa"/>
          <w:bottom w:w="10" w:type="dxa"/>
          <w:right w:w="52" w:type="dxa"/>
        </w:tblCellMar>
        <w:tblLook w:val="04A0" w:firstRow="1" w:lastRow="0" w:firstColumn="1" w:lastColumn="0" w:noHBand="0" w:noVBand="1"/>
      </w:tblPr>
      <w:tblGrid>
        <w:gridCol w:w="2476"/>
        <w:gridCol w:w="1316"/>
        <w:gridCol w:w="3053"/>
        <w:gridCol w:w="3126"/>
        <w:gridCol w:w="3089"/>
        <w:gridCol w:w="2684"/>
      </w:tblGrid>
      <w:tr w:rsidR="00B05192">
        <w:trPr>
          <w:trHeight w:val="562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по созданию сменной странички в классном уголке по теме месячника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учащихся, классные руководители </w:t>
            </w:r>
          </w:p>
        </w:tc>
      </w:tr>
      <w:tr w:rsidR="00B05192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63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Рейды по проверке чистоты кабинетов Рейд «Мой внешний вид – вид школы»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совет учащихся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Операция «Уголок» (проверка классных уголков)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школы </w:t>
            </w:r>
          </w:p>
        </w:tc>
      </w:tr>
      <w:tr w:rsidR="00B05192">
        <w:trPr>
          <w:trHeight w:val="4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2" w:space="0" w:color="BCD5ED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"/>
                <w:lang w:eastAsia="ru-RU"/>
              </w:rPr>
              <w:t xml:space="preserve"> </w:t>
            </w: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BCD5ED"/>
              <w:right w:val="single" w:sz="4" w:space="0" w:color="000000"/>
            </w:tcBorders>
            <w:vAlign w:val="bottom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Сбор школьного актива по подготовке к Новогодней неделе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2" w:space="0" w:color="BCD5ED"/>
              <w:right w:val="single" w:sz="4" w:space="0" w:color="000000"/>
            </w:tcBorders>
            <w:vAlign w:val="bottom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>
        <w:trPr>
          <w:trHeight w:val="567"/>
        </w:trPr>
        <w:tc>
          <w:tcPr>
            <w:tcW w:w="15744" w:type="dxa"/>
            <w:gridSpan w:val="6"/>
            <w:tcBorders>
              <w:top w:val="single" w:sz="2" w:space="0" w:color="BCD5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 xml:space="preserve">Январь «Месячник духовно-нравственного воспитания» </w:t>
            </w:r>
          </w:p>
        </w:tc>
      </w:tr>
      <w:tr w:rsidR="00B05192">
        <w:trPr>
          <w:trHeight w:val="284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Основные школьные дела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Еженедельная общешкольная линейка, вынос флага, исполнение Гимна РФ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школы </w:t>
            </w:r>
          </w:p>
        </w:tc>
      </w:tr>
      <w:tr w:rsidR="00B05192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7925C7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Цикл мероприятий в рамках 2026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года - </w:t>
            </w:r>
            <w:r w:rsidR="00F54B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года народов </w:t>
            </w:r>
            <w:proofErr w:type="spellStart"/>
            <w:r w:rsidR="00F54B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Россиии</w:t>
            </w:r>
            <w:proofErr w:type="spellEnd"/>
            <w:r w:rsidR="00F54B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7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Акция «Засветись»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Акция «Кормушка для птиц»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17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05192" w:rsidRDefault="001A3416" w:rsidP="001A3416">
            <w:pPr>
              <w:numPr>
                <w:ilvl w:val="0"/>
                <w:numId w:val="13"/>
              </w:numPr>
              <w:spacing w:after="163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7 января: Рождество Христово; </w:t>
            </w:r>
          </w:p>
          <w:p w:rsidR="00B05192" w:rsidRDefault="001A3416" w:rsidP="001A3416">
            <w:pPr>
              <w:numPr>
                <w:ilvl w:val="0"/>
                <w:numId w:val="13"/>
              </w:numPr>
              <w:spacing w:after="158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25 января: День российского студенчества; </w:t>
            </w:r>
          </w:p>
          <w:p w:rsidR="00B05192" w:rsidRDefault="001A3416" w:rsidP="001A3416">
            <w:pPr>
              <w:numPr>
                <w:ilvl w:val="0"/>
                <w:numId w:val="13"/>
              </w:numPr>
              <w:spacing w:after="163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26 января: Международный день без Интернета; </w:t>
            </w:r>
          </w:p>
          <w:p w:rsidR="00B05192" w:rsidRDefault="001A3416" w:rsidP="001A3416">
            <w:pPr>
              <w:numPr>
                <w:ilvl w:val="0"/>
                <w:numId w:val="13"/>
              </w:numPr>
              <w:spacing w:after="0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27 января: День освобождения Ленинграда от фашистской блокады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советник по ВР </w:t>
            </w:r>
          </w:p>
        </w:tc>
      </w:tr>
      <w:tr w:rsidR="00B05192">
        <w:trPr>
          <w:trHeight w:val="313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 (по необходимости) 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участию в основных школьных делах.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часы согласно индивидуальным планам классных руководителей;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  <w:lang w:eastAsia="ru-RU"/>
              </w:rPr>
              <w:t>Обязательные тематические классные часы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полного освобождения Ленинграда от фашистской блокады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Аушвиц-Биркенау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(Освенцима) – День памяти жертв Холокоста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397"/>
        </w:trPr>
        <w:tc>
          <w:tcPr>
            <w:tcW w:w="24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Школьный урок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30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Тематический урок гражданственности «Будущее моей страны – моё будущее» 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Тематический урок гражданственности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Тематический урок гражданственности «Будущее России в твоих руках»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9" w:type="dxa"/>
        <w:tblInd w:w="106" w:type="dxa"/>
        <w:tblCellMar>
          <w:top w:w="12" w:type="dxa"/>
          <w:left w:w="5" w:type="dxa"/>
          <w:bottom w:w="10" w:type="dxa"/>
          <w:right w:w="17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2041"/>
        <w:gridCol w:w="993"/>
        <w:gridCol w:w="2742"/>
        <w:gridCol w:w="528"/>
        <w:gridCol w:w="2965"/>
        <w:gridCol w:w="2687"/>
      </w:tblGrid>
      <w:tr w:rsidR="00B05192">
        <w:trPr>
          <w:trHeight w:val="288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9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Разговоры о важном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Орлята России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166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Организация предметно- пространственной среды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9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7925C7">
            <w:pPr>
              <w:spacing w:after="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Афиши к мероприятиям школы </w:t>
            </w:r>
          </w:p>
          <w:p w:rsidR="00B05192" w:rsidRDefault="001A3416" w:rsidP="001A3416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Выставка «80 лет со дня полного освобождения Ленинграда от фашистской блокады» </w:t>
            </w:r>
          </w:p>
          <w:p w:rsidR="00B05192" w:rsidRDefault="001A3416" w:rsidP="001A3416">
            <w:pPr>
              <w:spacing w:after="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памяти жертв Холокоста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Выставка конкурса «Засветись»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актив школы, учитель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ИЗО, классные руководители </w:t>
            </w:r>
          </w:p>
        </w:tc>
      </w:tr>
      <w:tr w:rsidR="00B05192">
        <w:trPr>
          <w:trHeight w:val="125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Работа с родителями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9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семьями: в трудной жизненной ситуации, </w:t>
            </w:r>
          </w:p>
          <w:p w:rsidR="00B05192" w:rsidRDefault="001A3416" w:rsidP="001A3416">
            <w:pPr>
              <w:spacing w:after="0" w:line="240" w:lineRule="auto"/>
              <w:ind w:right="6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малообеспеченными и многодетными, «Группы риска», семьи участников СВО Индивидуальные встречи с родителями (законными представителями) для решения возникающих вопросов по обучению и воспитанию обучающихся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педагог- психолог </w:t>
            </w: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Информационное оповещение родителей через школьный дневник, мессенджеры.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Индивидуальные встречи с родителями (по необходимости/ по запросу)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</w:p>
        </w:tc>
      </w:tr>
      <w:tr w:rsidR="00B05192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семей, в которых практикуется жестокое обращение с детьми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8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соц.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 </w:t>
            </w:r>
          </w:p>
        </w:tc>
      </w:tr>
      <w:tr w:rsidR="00B05192">
        <w:trPr>
          <w:trHeight w:val="1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семьями, попавшими в трудную жизненную ситуацию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соц. Педагог, педагог психолог, инспектор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ПДН </w:t>
            </w:r>
          </w:p>
        </w:tc>
      </w:tr>
      <w:tr w:rsidR="00B05192">
        <w:trPr>
          <w:trHeight w:val="128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Детские общественные объединения (ДОО)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192" w:rsidRDefault="001A3416" w:rsidP="001A3416">
            <w:pPr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 движении «Орлята России»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 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6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Руководитель школьного </w:t>
            </w:r>
          </w:p>
          <w:p w:rsidR="00B05192" w:rsidRDefault="001A3416" w:rsidP="001A3416">
            <w:pPr>
              <w:spacing w:after="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юнармейского отряда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B05192">
        <w:trPr>
          <w:trHeight w:val="610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26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во Всероссийских проектах по активностям РДДМ  Дни единых действий РДДМ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72"/>
        </w:trPr>
        <w:tc>
          <w:tcPr>
            <w:tcW w:w="24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Профориентация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30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Просмотр видео-уроков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Проектори</w:t>
            </w:r>
            <w:proofErr w:type="spellEnd"/>
            <w:r w:rsidR="007925C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Я» 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руководители. </w:t>
            </w:r>
          </w:p>
        </w:tc>
      </w:tr>
    </w:tbl>
    <w:p w:rsidR="00B05192" w:rsidRDefault="00B05192" w:rsidP="001A3416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6" w:type="dxa"/>
        <w:tblInd w:w="106" w:type="dxa"/>
        <w:tblCellMar>
          <w:top w:w="12" w:type="dxa"/>
          <w:left w:w="5" w:type="dxa"/>
          <w:right w:w="58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3015"/>
        <w:gridCol w:w="3226"/>
        <w:gridCol w:w="3025"/>
        <w:gridCol w:w="2687"/>
      </w:tblGrid>
      <w:tr w:rsidR="00B05192">
        <w:trPr>
          <w:trHeight w:val="1114"/>
        </w:trPr>
        <w:tc>
          <w:tcPr>
            <w:tcW w:w="2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педагог- навигатор </w:t>
            </w:r>
          </w:p>
        </w:tc>
      </w:tr>
      <w:tr w:rsidR="00B05192">
        <w:trPr>
          <w:trHeight w:val="2771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Профилактика и безопасность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имеющими высокий уровень склонности к депрессии </w:t>
            </w:r>
          </w:p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дезадаптивными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учащимися </w:t>
            </w:r>
          </w:p>
          <w:p w:rsidR="00B05192" w:rsidRDefault="001A3416" w:rsidP="001A3416">
            <w:pPr>
              <w:spacing w:after="23" w:line="240" w:lineRule="auto"/>
              <w:ind w:right="5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попавшими в трудную жизненную ситуацию Привлечение учащихся «группы риска» в соответствии с их интересами и способностями к внеурочной деятельности и мероприятиям школы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Регулирование взаимоотношений и конфликтных ситуаций среди обучающихся в общеобразовательном учреждении. Деятельность службы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медации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классные руководители, педагог психолог, инспектор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ПДН, администрация школы </w:t>
            </w:r>
          </w:p>
        </w:tc>
      </w:tr>
      <w:tr w:rsidR="00B05192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профилактики правонарушений (по необходимости)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Заседание педагогического совета «Обеспечение психологической безопасности образовательной среды»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минут о безопасности (1 раз в месяц)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Профилактика безопасности на дороге, акция «Засветись»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Беседа по ПДД «Осторожно, лёд»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841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Самоуправление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Дежурство по школе, фиксирование нарушений порядка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Круглый стол планирование мероприятий на текущий и на следующий месяц (1 раз в неделю)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актив школы </w:t>
            </w:r>
          </w:p>
        </w:tc>
      </w:tr>
      <w:tr w:rsidR="00B05192">
        <w:trPr>
          <w:trHeight w:val="566"/>
        </w:trPr>
        <w:tc>
          <w:tcPr>
            <w:tcW w:w="24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6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Съёмки поздравительных, тематических роликов. 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актив школы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по созданию сменной странички в классном уголке по теме месячника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учащихся, классные руководители </w:t>
            </w:r>
          </w:p>
        </w:tc>
      </w:tr>
      <w:tr w:rsidR="00B05192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5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Рейды по проверке чистоты кабинетов Рейд «Мой внешний вид – вид школы»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совет учащихся </w:t>
            </w:r>
          </w:p>
        </w:tc>
      </w:tr>
      <w:tr w:rsidR="00B05192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Операция «Уголок» (проверка классных уголков)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школы </w:t>
            </w:r>
          </w:p>
        </w:tc>
      </w:tr>
      <w:tr w:rsidR="00B05192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Сбор школьного актива по подготовке к вечеру встречи выпускников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</w:tbl>
    <w:p w:rsidR="00B05192" w:rsidRDefault="00B05192" w:rsidP="001A3416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3" w:type="dxa"/>
        <w:tblInd w:w="107" w:type="dxa"/>
        <w:tblCellMar>
          <w:top w:w="12" w:type="dxa"/>
          <w:left w:w="2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9268"/>
        <w:gridCol w:w="2682"/>
      </w:tblGrid>
      <w:tr w:rsidR="00B05192">
        <w:trPr>
          <w:trHeight w:val="564"/>
        </w:trPr>
        <w:tc>
          <w:tcPr>
            <w:tcW w:w="15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Февраль «Своими делами славь Отечество» </w:t>
            </w:r>
          </w:p>
        </w:tc>
      </w:tr>
      <w:tr w:rsidR="00B05192">
        <w:trPr>
          <w:trHeight w:val="290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Основные школьные дела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Еженедельная общешкольная линейка, вынос флага, исполнение Гимна РФ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школы </w:t>
            </w:r>
          </w:p>
        </w:tc>
      </w:tr>
      <w:tr w:rsidR="00B05192">
        <w:trPr>
          <w:trHeight w:val="7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F54B98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Цикл мероприятий в рамках 2026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 года народов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01.02-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17.02 </w:t>
            </w:r>
          </w:p>
        </w:tc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Акция «Подарок солдату»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Прием в ряды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руководитель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юнармейского отряда </w:t>
            </w:r>
          </w:p>
        </w:tc>
      </w:tr>
      <w:tr w:rsidR="00B05192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03.02 </w:t>
            </w:r>
          </w:p>
        </w:tc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Вечер встречи выпускников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актив школы </w:t>
            </w:r>
          </w:p>
        </w:tc>
      </w:tr>
      <w:tr w:rsidR="00B05192">
        <w:trPr>
          <w:trHeight w:val="2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B05192" w:rsidRDefault="00F54B98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февраля: День воинской славы России; </w:t>
            </w:r>
          </w:p>
          <w:p w:rsidR="00B05192" w:rsidRDefault="001A3416" w:rsidP="001A3416">
            <w:pPr>
              <w:numPr>
                <w:ilvl w:val="0"/>
                <w:numId w:val="14"/>
              </w:numPr>
              <w:spacing w:after="0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7 февраля: Всемирный день балета; </w:t>
            </w:r>
          </w:p>
          <w:p w:rsidR="00B05192" w:rsidRDefault="001A3416" w:rsidP="001A3416">
            <w:pPr>
              <w:numPr>
                <w:ilvl w:val="0"/>
                <w:numId w:val="14"/>
              </w:numPr>
              <w:spacing w:after="0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 февраля: День российской науки; </w:t>
            </w:r>
          </w:p>
          <w:p w:rsidR="00B05192" w:rsidRDefault="001A3416" w:rsidP="001A3416">
            <w:pPr>
              <w:numPr>
                <w:ilvl w:val="0"/>
                <w:numId w:val="14"/>
              </w:numPr>
              <w:spacing w:after="0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14 февраля: День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книгодарения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; </w:t>
            </w:r>
          </w:p>
          <w:p w:rsidR="00B05192" w:rsidRDefault="001A3416" w:rsidP="001A3416">
            <w:pPr>
              <w:numPr>
                <w:ilvl w:val="0"/>
                <w:numId w:val="14"/>
              </w:numPr>
              <w:spacing w:after="0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февраля: День памяти воинов-интернационалистов; </w:t>
            </w:r>
          </w:p>
          <w:p w:rsidR="00B05192" w:rsidRDefault="001A3416" w:rsidP="001A3416">
            <w:pPr>
              <w:numPr>
                <w:ilvl w:val="0"/>
                <w:numId w:val="14"/>
              </w:numPr>
              <w:spacing w:after="0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21 февраля: Международный день родного языка; </w:t>
            </w:r>
          </w:p>
          <w:p w:rsidR="00B05192" w:rsidRDefault="001A3416" w:rsidP="001A3416">
            <w:pPr>
              <w:numPr>
                <w:ilvl w:val="0"/>
                <w:numId w:val="14"/>
              </w:numPr>
              <w:spacing w:after="0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23 февраля: День защитника Отечества.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322"/>
        </w:trPr>
        <w:tc>
          <w:tcPr>
            <w:tcW w:w="24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 (по необходимости) </w:t>
            </w:r>
          </w:p>
        </w:tc>
        <w:tc>
          <w:tcPr>
            <w:tcW w:w="26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участию в основных школьных делах.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B05192" w:rsidRDefault="00B05192" w:rsidP="001A3416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6" w:type="dxa"/>
        <w:tblInd w:w="106" w:type="dxa"/>
        <w:tblCellMar>
          <w:top w:w="10" w:type="dxa"/>
          <w:left w:w="2" w:type="dxa"/>
          <w:right w:w="58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3053"/>
        <w:gridCol w:w="3250"/>
        <w:gridCol w:w="2966"/>
        <w:gridCol w:w="2684"/>
      </w:tblGrid>
      <w:tr w:rsidR="00B05192">
        <w:trPr>
          <w:trHeight w:val="1945"/>
        </w:trPr>
        <w:tc>
          <w:tcPr>
            <w:tcW w:w="2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часы согласно индивидуальным планам классных руководителей;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  <w:lang w:eastAsia="ru-RU"/>
              </w:rPr>
              <w:t>Обязательные тематические классные часы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: </w:t>
            </w:r>
          </w:p>
          <w:p w:rsidR="00B05192" w:rsidRDefault="001A3416" w:rsidP="001A3416">
            <w:pPr>
              <w:spacing w:after="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разгрома советскими войсками немецко-фашистских войск в Сталинградской битве </w:t>
            </w:r>
          </w:p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Единый классный час «Международный день родного языка» </w:t>
            </w:r>
          </w:p>
          <w:p w:rsidR="00B05192" w:rsidRDefault="001A3416" w:rsidP="001A3416">
            <w:pPr>
              <w:spacing w:after="0" w:line="240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памяти о россиянах, исполнявших служебный долг за пределами Отечества День защитников Отечества </w:t>
            </w:r>
          </w:p>
        </w:tc>
        <w:tc>
          <w:tcPr>
            <w:tcW w:w="268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615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Школьный урок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родного языка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Учителя русского языка </w:t>
            </w:r>
          </w:p>
        </w:tc>
      </w:tr>
      <w:tr w:rsidR="00B05192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истории </w:t>
            </w:r>
          </w:p>
        </w:tc>
      </w:tr>
      <w:tr w:rsidR="00B05192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защитников Отечества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8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Разговоры о важном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22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Организация предметно- пространственной среды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Афиши к мероприятиям школы </w:t>
            </w:r>
          </w:p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Оформление помещения для вечера встречи выпускников 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Информационный стенд «День памяти о россиянах, исполнявших служебный долг за пределами Отечества»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Выставка конкурса рисунков «Я будущий защитник Отечества», «Защитник отечества – это …»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Защитников Отечества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1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актив школы, классные руководители </w:t>
            </w:r>
          </w:p>
        </w:tc>
      </w:tr>
      <w:tr w:rsidR="00B05192">
        <w:trPr>
          <w:trHeight w:val="1162"/>
        </w:trPr>
        <w:tc>
          <w:tcPr>
            <w:tcW w:w="24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Работа с родителями 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926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6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-11430</wp:posOffset>
                      </wp:positionV>
                      <wp:extent cx="6350" cy="728980"/>
                      <wp:effectExtent l="0" t="0" r="0" b="0"/>
                      <wp:wrapSquare wrapText="bothSides"/>
                      <wp:docPr id="115671" name="Group 115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728776"/>
                                <a:chOff x="0" y="0"/>
                                <a:chExt cx="6096" cy="728776"/>
                              </a:xfrm>
                            </wpg:grpSpPr>
                            <wps:wsp>
                              <wps:cNvPr id="131033" name="Shape 131033"/>
                              <wps:cNvSpPr/>
                              <wps:spPr>
                                <a:xfrm>
                                  <a:off x="0" y="0"/>
                                  <a:ext cx="9144" cy="728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287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28776"/>
                                      </a:lnTo>
                                      <a:lnTo>
                                        <a:pt x="0" y="7287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oup 115671" o:spid="_x0000_s1026" o:spt="203" style="position:absolute;left:0pt;margin-left:150.5pt;margin-top:-0.9pt;height:57.4pt;width:0.5pt;mso-wrap-distance-bottom:0pt;mso-wrap-distance-left:9pt;mso-wrap-distance-right:9pt;mso-wrap-distance-top:0pt;z-index:251662336;mso-width-relative:page;mso-height-relative:page;" coordsize="6096,728776" o:gfxdata="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SGYsx2AAAAAoBAAAPAAAAAAAAAAEAIAAAACIAAABkcnMvZG93bnJldi54bWxQSwECFAAUAAAA&#10;CACHTuJAHPJ2lGACAAD5BQAADgAAAAAAAAABACAAAAAnAQAAZHJzL2Uyb0RvYy54bWxQSwUGAAAA&#10;AAYABgBZAQAA+QUAAAAA&#10;">
                      <o:lock v:ext="edit" aspectratio="f"/>
                      <v:shape id="Shape 131033" o:spid="_x0000_s1026" o:spt="100" style="position:absolute;left:0;top:0;height:728776;width:9144;" fillcolor="#000000" filled="t" stroked="f" coordsize="9144,728776" o:gfxdata="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nEHivQAA&#10;AN8AAAAPAAAAAAAAAAEAIAAAACIAAABkcnMvZG93bnJldi54bWxQSwECFAAUAAAACACHTuJAMy8F&#10;njsAAAA5AAAAEAAAAAAAAAABACAAAAAMAQAAZHJzL3NoYXBleG1sLnhtbFBLBQYAAAAABgAGAFsB&#10;AAC2AwAAAAA=&#10;" path="m0,0l9144,0,9144,728776,0,728776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Всероссийское родительское собрание по профориентации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ВР,  классные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руководители 6-11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</w:tr>
      <w:tr w:rsidR="00B05192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семьями: в трудной жизненной ситуации, </w:t>
            </w:r>
          </w:p>
          <w:p w:rsidR="00B05192" w:rsidRDefault="001A3416" w:rsidP="001A3416">
            <w:pPr>
              <w:spacing w:after="0" w:line="240" w:lineRule="auto"/>
              <w:ind w:right="5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малообеспеченными и многодетными, «Группы риска», семьи участников СВО Индивидуальные встречи с родителями (законными представителями) для решения возникающих вопросов по обучению и воспитанию обучающихся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Информационное оповещение родителей через школьный дневник, мессенджеры.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</w:p>
        </w:tc>
      </w:tr>
    </w:tbl>
    <w:p w:rsidR="00B05192" w:rsidRDefault="00B05192" w:rsidP="001A3416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4" w:type="dxa"/>
        <w:tblInd w:w="106" w:type="dxa"/>
        <w:tblCellMar>
          <w:top w:w="10" w:type="dxa"/>
          <w:left w:w="5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2233"/>
        <w:gridCol w:w="782"/>
        <w:gridCol w:w="3107"/>
        <w:gridCol w:w="3145"/>
        <w:gridCol w:w="2684"/>
      </w:tblGrid>
      <w:tr w:rsidR="00B05192">
        <w:trPr>
          <w:trHeight w:val="701"/>
        </w:trPr>
        <w:tc>
          <w:tcPr>
            <w:tcW w:w="2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Индивидуальные встречи с родителями (по необходимости/ по запросу)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Соц. педагог </w:t>
            </w:r>
          </w:p>
        </w:tc>
      </w:tr>
      <w:tr w:rsidR="00B05192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семей, в которых практикуется жестокое обращение с детьми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8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соц.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 </w:t>
            </w:r>
          </w:p>
        </w:tc>
      </w:tr>
      <w:tr w:rsidR="00B05192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семьями, попавшими в трудную жизненную ситуацию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соц. Педагог, педагог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психолог, инспектор ПДН </w:t>
            </w:r>
          </w:p>
        </w:tc>
      </w:tr>
      <w:tr w:rsidR="00B05192">
        <w:trPr>
          <w:trHeight w:val="114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Детские общественные объединения (ДОО)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 движении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«Орлята России» (14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6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Руководитель школьного </w:t>
            </w:r>
          </w:p>
          <w:p w:rsidR="00B05192" w:rsidRDefault="001A3416" w:rsidP="001A3416">
            <w:pPr>
              <w:spacing w:after="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юнармейского отряда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Дни единых действий РДДМ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7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актив </w:t>
            </w:r>
          </w:p>
          <w:p w:rsidR="00B05192" w:rsidRDefault="001A3416" w:rsidP="001A3416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РДДМ </w:t>
            </w:r>
          </w:p>
        </w:tc>
      </w:tr>
      <w:tr w:rsidR="00B05192">
        <w:trPr>
          <w:trHeight w:val="840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Профориентация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Всероссийское родительское собрание по профориентации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Просмотр видео-уроков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руководители. </w:t>
            </w:r>
          </w:p>
        </w:tc>
      </w:tr>
    </w:tbl>
    <w:p w:rsidR="00B05192" w:rsidRDefault="00B05192" w:rsidP="001A3416">
      <w:pPr>
        <w:spacing w:after="0" w:line="240" w:lineRule="auto"/>
        <w:ind w:right="4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4" w:type="dxa"/>
        <w:tblInd w:w="107" w:type="dxa"/>
        <w:tblCellMar>
          <w:top w:w="7" w:type="dxa"/>
          <w:left w:w="4" w:type="dxa"/>
          <w:right w:w="56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3015"/>
        <w:gridCol w:w="3226"/>
        <w:gridCol w:w="3025"/>
        <w:gridCol w:w="2685"/>
      </w:tblGrid>
      <w:tr w:rsidR="00B05192">
        <w:trPr>
          <w:trHeight w:val="1114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педагог- навигатор </w:t>
            </w:r>
          </w:p>
        </w:tc>
      </w:tr>
      <w:tr w:rsidR="00B05192">
        <w:trPr>
          <w:trHeight w:val="2775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Профилактика и безопасность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  <w:p w:rsidR="00B05192" w:rsidRDefault="001A3416" w:rsidP="001A3416">
            <w:pPr>
              <w:spacing w:after="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имеющими высокий уровень склонности к депрессии </w:t>
            </w:r>
          </w:p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дезадаптивными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учащимися </w:t>
            </w:r>
          </w:p>
          <w:p w:rsidR="00B05192" w:rsidRDefault="001A3416" w:rsidP="001A3416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попавшими в трудную жизненную ситуацию </w:t>
            </w:r>
          </w:p>
          <w:p w:rsidR="00B05192" w:rsidRDefault="001A3416" w:rsidP="001A3416">
            <w:pPr>
              <w:spacing w:after="4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Привлечение учащихся «группы риска» в соответствии с их интересами и способностями к внеурочной деятельности и мероприятиям школы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Регулирование взаимоотношений и конфликтных ситуаций среди обучающихся в общеобразовательном учреждении. Деятельность службы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медации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классные руководители, педагог психолог, инспектор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ПДН, администрация школы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профилактики правонарушений (по необходимости)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минут о безопасности (1 раз в месяц)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836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Самоуправление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Круглый стол планирование мероприятий на текущий и на следующий месяц (1 раз в неделю)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Дежурство по школе, фиксирование нарушений порядка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актив школы </w:t>
            </w:r>
          </w:p>
        </w:tc>
      </w:tr>
      <w:tr w:rsidR="00B05192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по созданию сменной странички в классном уголке по теме месячника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класса </w:t>
            </w:r>
          </w:p>
        </w:tc>
      </w:tr>
      <w:tr w:rsidR="00B05192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5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Рейды по проверке чистоты кабинетов Рейд «Мой внешний вид – вид школы»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совет учащихся </w:t>
            </w:r>
          </w:p>
        </w:tc>
      </w:tr>
      <w:tr w:rsidR="00B05192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Операция «Уголок» (проверка классных уголков)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школы </w:t>
            </w:r>
          </w:p>
        </w:tc>
      </w:tr>
      <w:tr w:rsidR="00B05192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Съёмки поздравительных, тематических роликов для школьного канала Телеграмм и VK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актив школы </w:t>
            </w:r>
          </w:p>
        </w:tc>
      </w:tr>
      <w:tr w:rsidR="00B05192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Сбор школьного актива по подготовке к 8 марта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актив школы </w:t>
            </w:r>
          </w:p>
        </w:tc>
      </w:tr>
      <w:tr w:rsidR="00B05192">
        <w:trPr>
          <w:trHeight w:val="2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Отчет об активностях класса, сбор портфолио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69"/>
        </w:trPr>
        <w:tc>
          <w:tcPr>
            <w:tcW w:w="15744" w:type="dxa"/>
            <w:gridSpan w:val="6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CD5ED"/>
            <w:vAlign w:val="center"/>
          </w:tcPr>
          <w:p w:rsidR="00B05192" w:rsidRDefault="00842053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Март «Месячник здорового образа ж</w:t>
            </w:r>
            <w:r w:rsidR="001A341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изни» </w:t>
            </w:r>
          </w:p>
        </w:tc>
      </w:tr>
      <w:tr w:rsidR="00B05192">
        <w:trPr>
          <w:trHeight w:val="295"/>
        </w:trPr>
        <w:tc>
          <w:tcPr>
            <w:tcW w:w="24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Основные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926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Еженедельная общешкольная линейка, вынос флага, исполнение Гимна РФ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школы </w:t>
            </w: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9" w:type="dxa"/>
        <w:tblInd w:w="106" w:type="dxa"/>
        <w:tblCellMar>
          <w:top w:w="12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478"/>
        <w:gridCol w:w="1316"/>
        <w:gridCol w:w="3053"/>
        <w:gridCol w:w="3250"/>
        <w:gridCol w:w="2963"/>
        <w:gridCol w:w="2689"/>
      </w:tblGrid>
      <w:tr w:rsidR="00B05192">
        <w:trPr>
          <w:trHeight w:val="739"/>
        </w:trPr>
        <w:tc>
          <w:tcPr>
            <w:tcW w:w="2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школьные дела 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F54B98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Цикл мероприятий в рамках 2026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года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года народов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Россиии</w:t>
            </w:r>
            <w:proofErr w:type="spellEnd"/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актив школы </w:t>
            </w:r>
          </w:p>
        </w:tc>
      </w:tr>
      <w:tr w:rsidR="00B05192">
        <w:trPr>
          <w:trHeight w:val="7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Масленица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Здоровья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numPr>
                <w:ilvl w:val="0"/>
                <w:numId w:val="15"/>
              </w:numPr>
              <w:spacing w:after="19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 марта: Международный женский день; </w:t>
            </w:r>
          </w:p>
          <w:p w:rsidR="00B05192" w:rsidRDefault="001A3416" w:rsidP="001A3416">
            <w:pPr>
              <w:numPr>
                <w:ilvl w:val="0"/>
                <w:numId w:val="15"/>
              </w:numPr>
              <w:spacing w:after="23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18 марта: День воссоединения Крыма с </w:t>
            </w:r>
          </w:p>
          <w:p w:rsidR="00B05192" w:rsidRDefault="001A3416" w:rsidP="001A3416">
            <w:pPr>
              <w:spacing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Россией; </w:t>
            </w:r>
          </w:p>
          <w:p w:rsidR="00B05192" w:rsidRDefault="001A3416" w:rsidP="001A3416">
            <w:pPr>
              <w:numPr>
                <w:ilvl w:val="0"/>
                <w:numId w:val="15"/>
              </w:numPr>
              <w:spacing w:after="21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21 марта: Всемирный день поэзии; </w:t>
            </w:r>
          </w:p>
          <w:p w:rsidR="00B05192" w:rsidRDefault="001A3416" w:rsidP="001A3416">
            <w:pPr>
              <w:numPr>
                <w:ilvl w:val="0"/>
                <w:numId w:val="15"/>
              </w:numPr>
              <w:spacing w:after="18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25 марта: час Земли; </w:t>
            </w:r>
          </w:p>
          <w:p w:rsidR="00B05192" w:rsidRDefault="001A3416" w:rsidP="001A3416">
            <w:pPr>
              <w:numPr>
                <w:ilvl w:val="0"/>
                <w:numId w:val="15"/>
              </w:numPr>
              <w:spacing w:after="0" w:line="240" w:lineRule="auto"/>
              <w:ind w:hanging="14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27 марта: Всемирный день театра.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317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 (по необходимости)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участию в основных школьных делах.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9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часы согласно индивидуальным планам классных руководителей;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Обязательные тематические классные часы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: </w:t>
            </w:r>
          </w:p>
          <w:p w:rsidR="00B05192" w:rsidRDefault="001A3416" w:rsidP="001A3416">
            <w:pPr>
              <w:spacing w:after="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женский день </w:t>
            </w:r>
          </w:p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 лет со дня воссоединения Крыма с Россией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Всемирный день театра </w:t>
            </w:r>
          </w:p>
          <w:p w:rsidR="00B05192" w:rsidRDefault="001A3416" w:rsidP="001A3416">
            <w:pPr>
              <w:spacing w:after="0" w:line="240" w:lineRule="auto"/>
              <w:ind w:right="523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«Здоровым быть здорово» Масленица</w:t>
            </w:r>
            <w:r w:rsidR="0084205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284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Школьный урок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«Крым - наш» </w:t>
            </w:r>
          </w:p>
        </w:tc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842053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1A34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Воссоединение Крыма с Россией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Уроки здоровья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Учителя физической культуры, биологии,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женский день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Всемирный день театра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Разговоры о важном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9" w:type="dxa"/>
        <w:tblInd w:w="106" w:type="dxa"/>
        <w:tblCellMar>
          <w:top w:w="17" w:type="dxa"/>
          <w:left w:w="5" w:type="dxa"/>
          <w:right w:w="17" w:type="dxa"/>
        </w:tblCellMar>
        <w:tblLook w:val="04A0" w:firstRow="1" w:lastRow="0" w:firstColumn="1" w:lastColumn="0" w:noHBand="0" w:noVBand="1"/>
      </w:tblPr>
      <w:tblGrid>
        <w:gridCol w:w="2478"/>
        <w:gridCol w:w="1316"/>
        <w:gridCol w:w="2079"/>
        <w:gridCol w:w="3946"/>
        <w:gridCol w:w="3241"/>
        <w:gridCol w:w="2689"/>
      </w:tblGrid>
      <w:tr w:rsidR="00B05192">
        <w:trPr>
          <w:trHeight w:val="139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Организация предметно- пространственной среды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Афиши к мероприятиям школы </w:t>
            </w:r>
          </w:p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мероприятиям посвященному международному женскому дню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Воссоединение Крыма с Россией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Всемирный день театра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Конкурс плакатов «Здоровым быть здорово»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актив школы, классные руководители </w:t>
            </w:r>
          </w:p>
        </w:tc>
      </w:tr>
      <w:tr w:rsidR="00B05192">
        <w:trPr>
          <w:trHeight w:val="1157"/>
        </w:trPr>
        <w:tc>
          <w:tcPr>
            <w:tcW w:w="24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Работа с родителями 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926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семьями: в трудной жизненной ситуации, </w:t>
            </w:r>
          </w:p>
          <w:p w:rsidR="00B05192" w:rsidRDefault="001A3416" w:rsidP="001A3416">
            <w:pPr>
              <w:spacing w:after="0" w:line="240" w:lineRule="auto"/>
              <w:ind w:right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малообеспеченными и многодетными, «Группы риска», семьи участников СВО Индивидуальные встречи с родителями (законными представителями) для решения возникающих вопросов по обучению и воспитанию обучающихся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Информационное оповещение родителей через школьный дневник, мессенджеры.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</w:p>
        </w:tc>
      </w:tr>
      <w:tr w:rsidR="00B05192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Индивидуальные встречи с родителями (по необходимости/ по запросу)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Соц. педагог </w:t>
            </w:r>
          </w:p>
        </w:tc>
      </w:tr>
      <w:tr w:rsidR="00B0519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Просвещение родителей (законных представителей) по вопросам профилактики суицидального поведения несовершеннолетних (родительское собрание)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педагог психолог </w:t>
            </w:r>
          </w:p>
        </w:tc>
      </w:tr>
      <w:tr w:rsidR="00B05192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семей, в которых практикуется жестокое обращение с детьми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соц.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 </w:t>
            </w:r>
          </w:p>
        </w:tc>
      </w:tr>
      <w:tr w:rsidR="00B05192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семьями, попавшими в трудную жизненную ситуацию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соц. Педагог, педагог психолог, инспектор ПДН </w:t>
            </w:r>
          </w:p>
        </w:tc>
      </w:tr>
      <w:tr w:rsidR="00B05192">
        <w:trPr>
          <w:trHeight w:val="1566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Детские общественные объединения (ДОО)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 движении «Орлята России»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Руководитель школьного </w:t>
            </w:r>
          </w:p>
          <w:p w:rsidR="00B05192" w:rsidRDefault="001A3416" w:rsidP="001A3416">
            <w:pPr>
              <w:spacing w:after="2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юнармейского отряда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B05192">
        <w:trPr>
          <w:trHeight w:val="1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Дни единых действий РДДМ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актив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РДДМ </w:t>
            </w: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9" w:type="dxa"/>
        <w:tblInd w:w="106" w:type="dxa"/>
        <w:tblCellMar>
          <w:top w:w="10" w:type="dxa"/>
          <w:left w:w="5" w:type="dxa"/>
          <w:right w:w="55" w:type="dxa"/>
        </w:tblCellMar>
        <w:tblLook w:val="04A0" w:firstRow="1" w:lastRow="0" w:firstColumn="1" w:lastColumn="0" w:noHBand="0" w:noVBand="1"/>
      </w:tblPr>
      <w:tblGrid>
        <w:gridCol w:w="2478"/>
        <w:gridCol w:w="1316"/>
        <w:gridCol w:w="3015"/>
        <w:gridCol w:w="3226"/>
        <w:gridCol w:w="3025"/>
        <w:gridCol w:w="2689"/>
      </w:tblGrid>
      <w:tr w:rsidR="00B05192">
        <w:trPr>
          <w:trHeight w:val="562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Профориентация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Просмотр видео-уроков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руководители. </w:t>
            </w:r>
          </w:p>
        </w:tc>
      </w:tr>
      <w:tr w:rsidR="00B05192">
        <w:trPr>
          <w:trHeight w:val="11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2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педагог- навигатор </w:t>
            </w:r>
          </w:p>
        </w:tc>
      </w:tr>
      <w:tr w:rsidR="00B05192">
        <w:trPr>
          <w:trHeight w:val="591"/>
        </w:trPr>
        <w:tc>
          <w:tcPr>
            <w:tcW w:w="24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6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Конкурс видеосюжетов «Профессии вокруг нас»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2771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Профилактика и безопасность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имеющими высокий уровень склонности к депрессии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дезадаптивными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учащимися </w:t>
            </w:r>
          </w:p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попавшими в трудную жизненную ситуацию </w:t>
            </w:r>
          </w:p>
          <w:p w:rsidR="00B05192" w:rsidRDefault="001A3416" w:rsidP="001A3416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Привлечение учащихся «группы риска» в соответствии с их интересами и способностями к внеурочной деятельности и мероприятиям школы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Регулирование взаимоотношений и конфликтных ситуаций среди обучающихся в общеобразовательном учреждении. Деятельность службы медиации.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классные руководители, педагог психолог, инспектор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ПДН, администрация школы </w:t>
            </w:r>
          </w:p>
        </w:tc>
      </w:tr>
      <w:tr w:rsidR="00B05192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профилактики правонарушений (по необходимости)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минут о безопасности (1 раз в месяц)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841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Самоуправление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Круглый стол планирование мероприятий на текущий и на следующий месяц (1 раз в неделю)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Дежурство по школе, фиксирование нарушений порядка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актив школы </w:t>
            </w:r>
          </w:p>
        </w:tc>
      </w:tr>
      <w:tr w:rsidR="00B05192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по созданию сменной странички в классном уголке по теме месячника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учащихся, классные руководители </w:t>
            </w:r>
          </w:p>
        </w:tc>
      </w:tr>
      <w:tr w:rsidR="00B05192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5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Рейды по проверке чистоты кабинетов. Рейд «Мой внешний вид – вид школы»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совет учащихся </w:t>
            </w:r>
          </w:p>
        </w:tc>
      </w:tr>
      <w:tr w:rsidR="00B05192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Сбор школьного актива по подготовке к Масленице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совет учащихся </w:t>
            </w:r>
          </w:p>
        </w:tc>
      </w:tr>
      <w:tr w:rsidR="00B05192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Операция «Уголок» (проверка классных уголков)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школы </w:t>
            </w:r>
          </w:p>
        </w:tc>
      </w:tr>
      <w:tr w:rsidR="00B05192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Отчет об активностях класса, сбор портфолио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</w:tbl>
    <w:p w:rsidR="00B05192" w:rsidRDefault="00B05192" w:rsidP="001A3416">
      <w:pPr>
        <w:spacing w:after="0" w:line="240" w:lineRule="auto"/>
        <w:ind w:right="4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4" w:type="dxa"/>
        <w:tblInd w:w="107" w:type="dxa"/>
        <w:tblCellMar>
          <w:top w:w="12" w:type="dxa"/>
          <w:left w:w="5" w:type="dxa"/>
          <w:right w:w="52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9266"/>
        <w:gridCol w:w="2685"/>
      </w:tblGrid>
      <w:tr w:rsidR="00B05192">
        <w:trPr>
          <w:trHeight w:val="568"/>
        </w:trPr>
        <w:tc>
          <w:tcPr>
            <w:tcW w:w="1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CD5ED"/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Апрель «Охранять природу – значит охранять Родину» </w:t>
            </w:r>
          </w:p>
        </w:tc>
      </w:tr>
      <w:tr w:rsidR="00B05192">
        <w:trPr>
          <w:trHeight w:val="574"/>
        </w:trPr>
        <w:tc>
          <w:tcPr>
            <w:tcW w:w="24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Основные школьные дела 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9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Еженедельная общешкольная линейка, вынос флага, исполнение Гимна РФ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школы </w:t>
            </w:r>
          </w:p>
        </w:tc>
      </w:tr>
      <w:tr w:rsidR="00B05192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Операция «Зеленая школа»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учитель технологии </w:t>
            </w:r>
          </w:p>
        </w:tc>
      </w:tr>
      <w:tr w:rsidR="00B05192">
        <w:trPr>
          <w:trHeight w:val="17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numPr>
                <w:ilvl w:val="0"/>
                <w:numId w:val="16"/>
              </w:numPr>
              <w:spacing w:after="0" w:line="240" w:lineRule="auto"/>
              <w:ind w:right="68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7 апреля: Всемирный день здоровья; </w:t>
            </w:r>
          </w:p>
          <w:p w:rsidR="00B05192" w:rsidRDefault="001A3416" w:rsidP="001A3416">
            <w:pPr>
              <w:numPr>
                <w:ilvl w:val="0"/>
                <w:numId w:val="16"/>
              </w:numPr>
              <w:spacing w:after="0" w:line="240" w:lineRule="auto"/>
              <w:ind w:right="68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12 апреля: День космонавтики; </w:t>
            </w:r>
          </w:p>
          <w:p w:rsidR="00B05192" w:rsidRDefault="001A3416" w:rsidP="001A3416">
            <w:pPr>
              <w:numPr>
                <w:ilvl w:val="0"/>
                <w:numId w:val="16"/>
              </w:numPr>
              <w:spacing w:after="0" w:line="240" w:lineRule="auto"/>
              <w:ind w:right="68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19 апреля: День памяти о геноциде советского народа нацистами и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пособниками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годы Великой Отечественной войны; </w:t>
            </w:r>
          </w:p>
          <w:p w:rsidR="00B05192" w:rsidRDefault="001A3416" w:rsidP="001A3416">
            <w:pPr>
              <w:numPr>
                <w:ilvl w:val="0"/>
                <w:numId w:val="16"/>
              </w:numPr>
              <w:spacing w:after="0" w:line="240" w:lineRule="auto"/>
              <w:ind w:right="68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22 апреля: Международный день Матери-Земли; </w:t>
            </w:r>
          </w:p>
          <w:p w:rsidR="00B05192" w:rsidRDefault="001A3416" w:rsidP="001A3416">
            <w:pPr>
              <w:numPr>
                <w:ilvl w:val="0"/>
                <w:numId w:val="16"/>
              </w:numPr>
              <w:spacing w:after="0" w:line="240" w:lineRule="auto"/>
              <w:ind w:right="68"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- 27 апреля: День российского парламентаризма.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4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Советник по ВР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20-28.04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Экологическая акция «Чистый двор»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312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 (по необходимости) 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участию в основных школьных делах.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часы согласно индивидуальным планам классных руководителей;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Обязательные тематические классные часы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: </w:t>
            </w:r>
          </w:p>
          <w:p w:rsidR="00B05192" w:rsidRDefault="001A3416" w:rsidP="001A3416">
            <w:pPr>
              <w:spacing w:after="0" w:line="240" w:lineRule="auto"/>
              <w:ind w:right="8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80 лет со дня начала операции по освобождению Крыма от немецко-фашистских захватчиков День космонавтики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841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Школьный урок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Всемирный день Земли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учитель биологии </w:t>
            </w:r>
          </w:p>
        </w:tc>
      </w:tr>
      <w:tr w:rsidR="00B05192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80 лет со дня начала операции по освобождению Крыма от немецко-фашистских захватчиков (1944 г.)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истории, классные руководители </w:t>
            </w:r>
          </w:p>
        </w:tc>
      </w:tr>
      <w:tr w:rsidR="00B05192">
        <w:trPr>
          <w:trHeight w:val="293"/>
        </w:trPr>
        <w:tc>
          <w:tcPr>
            <w:tcW w:w="24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Внеурочная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9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Разговоры о важном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9" w:type="dxa"/>
        <w:tblInd w:w="106" w:type="dxa"/>
        <w:tblCellMar>
          <w:top w:w="10" w:type="dxa"/>
          <w:left w:w="5" w:type="dxa"/>
          <w:right w:w="17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2065"/>
        <w:gridCol w:w="950"/>
        <w:gridCol w:w="3258"/>
        <w:gridCol w:w="113"/>
        <w:gridCol w:w="2881"/>
        <w:gridCol w:w="2689"/>
      </w:tblGrid>
      <w:tr w:rsidR="00B05192">
        <w:trPr>
          <w:trHeight w:val="571"/>
        </w:trPr>
        <w:tc>
          <w:tcPr>
            <w:tcW w:w="2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деятельность 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– мои горизонты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138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Организация предметно- пространственной среды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Афиши к мероприятиям школы  </w:t>
            </w:r>
          </w:p>
          <w:p w:rsidR="00B05192" w:rsidRDefault="001A3416" w:rsidP="001A3416">
            <w:pPr>
              <w:spacing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космонавтики </w:t>
            </w:r>
          </w:p>
          <w:p w:rsidR="00B05192" w:rsidRDefault="001A3416" w:rsidP="001A3416">
            <w:pPr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90 лет со дня учреждения звания Герой Советского Союза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актив школы, классные руководители </w:t>
            </w:r>
          </w:p>
        </w:tc>
      </w:tr>
      <w:tr w:rsidR="00B05192">
        <w:trPr>
          <w:trHeight w:val="1152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Работа с родителями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семьями: в трудной жизненной ситуации, </w:t>
            </w:r>
          </w:p>
          <w:p w:rsidR="00B05192" w:rsidRDefault="001A3416" w:rsidP="001A3416">
            <w:pPr>
              <w:spacing w:after="0" w:line="240" w:lineRule="auto"/>
              <w:ind w:right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малообеспеченными и многодетными, «Группы риска», семьи участников СВО Индивидуальные встречи с родителями (законными представителями) для решения возникающих вопросов по обучению и воспитанию обучающихся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Информационное оповещение родителей через школьный дневник, мессенджеры.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</w:p>
        </w:tc>
      </w:tr>
      <w:tr w:rsidR="00B05192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Индивидуальные встречи с родителями (по необходимости/ по запросу)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Соц. педагог </w:t>
            </w:r>
          </w:p>
        </w:tc>
      </w:tr>
      <w:tr w:rsidR="00B0519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семей, в которых практикуется жестокое обращение с детьми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соц.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 </w:t>
            </w:r>
          </w:p>
        </w:tc>
      </w:tr>
      <w:tr w:rsidR="00B05192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семьями, попавшими в трудную жизненную ситуацию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соц. Педагог, педагог психолог, инспектор ПДН </w:t>
            </w:r>
          </w:p>
        </w:tc>
      </w:tr>
      <w:tr w:rsidR="00B05192">
        <w:trPr>
          <w:trHeight w:val="1565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Детские общественные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объединения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 движении «Орлята России»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5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Руководитель школьного </w:t>
            </w:r>
          </w:p>
          <w:p w:rsidR="00B05192" w:rsidRDefault="001A3416" w:rsidP="001A3416">
            <w:pPr>
              <w:spacing w:after="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юнармейского отряда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B05192">
        <w:trPr>
          <w:trHeight w:val="8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Дни единых действий РДДМ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во Всероссийских проектах по активностям РДДМ 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руководители. </w:t>
            </w:r>
          </w:p>
        </w:tc>
      </w:tr>
      <w:tr w:rsidR="00B05192">
        <w:trPr>
          <w:trHeight w:val="57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Профориентация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Просмотр видео-уроков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1119"/>
        </w:trPr>
        <w:tc>
          <w:tcPr>
            <w:tcW w:w="24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3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9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педагог- навигатор </w:t>
            </w: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9" w:type="dxa"/>
        <w:tblInd w:w="106" w:type="dxa"/>
        <w:tblCellMar>
          <w:top w:w="12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478"/>
        <w:gridCol w:w="1316"/>
        <w:gridCol w:w="9266"/>
        <w:gridCol w:w="2689"/>
      </w:tblGrid>
      <w:tr w:rsidR="00B05192">
        <w:trPr>
          <w:trHeight w:val="2771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Профилактика и безопасность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имеющими высокий уровень склонности к депрессии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дезадаптивными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учащимися </w:t>
            </w:r>
          </w:p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попавшими в трудную жизненную ситуацию </w:t>
            </w:r>
          </w:p>
          <w:p w:rsidR="00B05192" w:rsidRDefault="001A3416" w:rsidP="001A3416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Привлечение учащихся «группы риска» в соответствии с их интересами и способностями к внеурочной деятельности и мероприятиям школы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Регулирование взаимоотношений и конфликтных ситуаций среди обучающихся в общеобразовательном учреждении. Деятельность службы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медации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классные руководители, педагог психолог, инспектор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ПДН, администрация школы </w:t>
            </w:r>
          </w:p>
        </w:tc>
      </w:tr>
      <w:tr w:rsidR="00B05192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профилактики правонарушений (по необходимости)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Проведение консультативной помощи учащимся во время подготовки и проведения ОГЭ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Классный руководитель,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минут о безопасности (1 раз в месяц)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часы «Я успешен», профилактика деструктивного стресса во время подготовки и сдачи экзаменов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Проведение классных часов, формирующих у обучающихся такие понятия, как «Ценность человеческой жизни», «Цели и смысл жизни»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педагог психолог </w:t>
            </w:r>
          </w:p>
        </w:tc>
      </w:tr>
      <w:tr w:rsidR="00B05192">
        <w:trPr>
          <w:trHeight w:val="835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Самоуправление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Круглый стол планирование мероприятий на текущий и на следующий месяц (1 раз в неделю)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Дежурство по школе, фиксирование нарушений порядка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актив школы </w:t>
            </w:r>
          </w:p>
        </w:tc>
      </w:tr>
      <w:tr w:rsidR="00B05192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по созданию сменной странички в классном уголке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класса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Съёмки поздравительных, тематических роликов для школьного канала VK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актив школы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по созданию сменной странички в классном уголке по теме месячника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учащихся, классные руководители </w:t>
            </w:r>
          </w:p>
        </w:tc>
      </w:tr>
      <w:tr w:rsidR="00B05192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Рейды по проверке чистоты кабинетов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Рейд «Мой внешний вид – вид школы»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совет учащихся </w:t>
            </w:r>
          </w:p>
        </w:tc>
      </w:tr>
      <w:tr w:rsidR="00B05192">
        <w:trPr>
          <w:trHeight w:val="288"/>
        </w:trPr>
        <w:tc>
          <w:tcPr>
            <w:tcW w:w="24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Операция «Уголок» (проверка классных уголков)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школы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Сбор школьного актива по подготовке к 9 мая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</w:p>
        </w:tc>
      </w:tr>
      <w:tr w:rsidR="00B0519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Отчет об активностях класса, сбор портфолио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</w:tbl>
    <w:p w:rsidR="00B05192" w:rsidRDefault="00B05192" w:rsidP="001A3416">
      <w:pPr>
        <w:spacing w:after="0" w:line="240" w:lineRule="auto"/>
        <w:ind w:right="4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4" w:type="dxa"/>
        <w:tblInd w:w="107" w:type="dxa"/>
        <w:tblCellMar>
          <w:top w:w="5" w:type="dxa"/>
          <w:left w:w="5" w:type="dxa"/>
          <w:bottom w:w="10" w:type="dxa"/>
          <w:right w:w="56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9266"/>
        <w:gridCol w:w="2685"/>
      </w:tblGrid>
      <w:tr w:rsidR="00B05192">
        <w:trPr>
          <w:trHeight w:val="564"/>
        </w:trPr>
        <w:tc>
          <w:tcPr>
            <w:tcW w:w="1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Май «ВЕЛИКАЯ ПОБЕДА» </w:t>
            </w:r>
          </w:p>
        </w:tc>
      </w:tr>
      <w:tr w:rsidR="00B05192">
        <w:trPr>
          <w:trHeight w:val="285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Основные школьные дела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Еженедельная общешкольная линейка, вынос флага, исполнение Гимна РФ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школы </w:t>
            </w:r>
          </w:p>
        </w:tc>
      </w:tr>
      <w:tr w:rsidR="00B05192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Цикл мероприятий в рамках 2025 года – 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7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Мероприятия, посвященные Дню Победы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</w:tc>
      </w:tr>
      <w:tr w:rsidR="00B05192">
        <w:trPr>
          <w:trHeight w:val="20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192" w:rsidRDefault="001A3416" w:rsidP="001A3416">
            <w:pPr>
              <w:numPr>
                <w:ilvl w:val="0"/>
                <w:numId w:val="17"/>
              </w:numPr>
              <w:spacing w:after="156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мая: Праздник Весны и Труда; </w:t>
            </w:r>
          </w:p>
          <w:p w:rsidR="00B05192" w:rsidRDefault="001A3416" w:rsidP="001A3416">
            <w:pPr>
              <w:numPr>
                <w:ilvl w:val="0"/>
                <w:numId w:val="17"/>
              </w:numPr>
              <w:spacing w:after="158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9 мая: День Победы; </w:t>
            </w:r>
          </w:p>
          <w:p w:rsidR="00B05192" w:rsidRDefault="001A3416" w:rsidP="001A3416">
            <w:pPr>
              <w:numPr>
                <w:ilvl w:val="0"/>
                <w:numId w:val="17"/>
              </w:numPr>
              <w:spacing w:after="163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18 мая: Международный день музеев; </w:t>
            </w:r>
          </w:p>
          <w:p w:rsidR="00B05192" w:rsidRDefault="001A3416" w:rsidP="001A3416">
            <w:pPr>
              <w:numPr>
                <w:ilvl w:val="0"/>
                <w:numId w:val="17"/>
              </w:num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19 мая: День детских общественных организаций России; - 24 мая: День славянской письменности и культуры.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Советник по ВР </w:t>
            </w:r>
          </w:p>
        </w:tc>
      </w:tr>
      <w:tr w:rsidR="00B05192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конец мая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Торжественная линейка «Последний звонок»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</w:t>
            </w:r>
          </w:p>
        </w:tc>
      </w:tr>
      <w:tr w:rsidR="00B05192">
        <w:trPr>
          <w:trHeight w:val="317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 (по необходимости) 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участию в основных школьных делах.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1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часы согласно индивидуальным планам классных руководителей;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Обязательные тематические классные часы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: </w:t>
            </w:r>
          </w:p>
          <w:p w:rsidR="00B05192" w:rsidRDefault="001A3416" w:rsidP="001A3416">
            <w:pPr>
              <w:spacing w:after="2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«Мир! Труд! Май!» </w:t>
            </w:r>
          </w:p>
          <w:p w:rsidR="00B05192" w:rsidRDefault="001A3416" w:rsidP="001A3416">
            <w:pPr>
              <w:spacing w:after="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Победы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Детские общественные организации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288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Школьный урок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Этот праздник «Первомай»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История победы в ВОВ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истории, классные руководители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Славянская письменность и культура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Учителя русского языка, учитель истории </w:t>
            </w:r>
          </w:p>
        </w:tc>
      </w:tr>
      <w:tr w:rsidR="00B05192">
        <w:trPr>
          <w:trHeight w:val="283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Разговоры о важном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-28575</wp:posOffset>
                      </wp:positionV>
                      <wp:extent cx="6350" cy="359410"/>
                      <wp:effectExtent l="0" t="0" r="0" b="0"/>
                      <wp:wrapSquare wrapText="bothSides"/>
                      <wp:docPr id="124816" name="Group 124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59664"/>
                                <a:chOff x="0" y="0"/>
                                <a:chExt cx="6096" cy="359664"/>
                              </a:xfrm>
                            </wpg:grpSpPr>
                            <wps:wsp>
                              <wps:cNvPr id="131035" name="Shape 131035"/>
                              <wps:cNvSpPr/>
                              <wps:spPr>
                                <a:xfrm>
                                  <a:off x="0" y="0"/>
                                  <a:ext cx="9144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9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9664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oup 124816" o:spid="_x0000_s1026" o:spt="203" style="position:absolute;left:0pt;margin-left:150.5pt;margin-top:-2.25pt;height:28.3pt;width:0.5pt;mso-wrap-distance-bottom:0pt;mso-wrap-distance-left:9pt;mso-wrap-distance-right:9pt;mso-wrap-distance-top:0pt;z-index:251663360;mso-width-relative:page;mso-height-relative:page;" coordsize="6096,359664" o:gfxdata="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1e+X32QAAAAkBAAAPAAAAAAAAAAEAIAAAACIAAABkcnMvZG93bnJldi54bWxQSwECFAAUAAAA&#10;CACHTuJA3fwG5V8CAAD5BQAADgAAAAAAAAABACAAAAAoAQAAZHJzL2Uyb0RvYy54bWxQSwUGAAAA&#10;AAYABgBZAQAA+QUAAAAA&#10;">
                      <o:lock v:ext="edit" aspectratio="f"/>
                      <v:shape id="Shape 131035" o:spid="_x0000_s1026" o:spt="100" style="position:absolute;left:0;top:0;height:359664;width:9144;" fillcolor="#000000" filled="t" stroked="f" coordsize="9144,359664" o:gfxdata="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OEz+8AAAA&#10;3wAAAA8AAAAAAAAAAQAgAAAAIgAAAGRycy9kb3ducmV2LnhtbFBLAQIUABQAAAAIAIdO4kAzLwWe&#10;OwAAADkAAAAQAAAAAAAAAAEAIAAAAAsBAABkcnMvc2hhcGV4bWwueG1sUEsFBgAAAAAGAAYAWwEA&#10;ALUDAAAAAA==&#10;" path="m0,0l9144,0,9144,359664,0,35966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3999865</wp:posOffset>
                      </wp:positionH>
                      <wp:positionV relativeFrom="paragraph">
                        <wp:posOffset>-28575</wp:posOffset>
                      </wp:positionV>
                      <wp:extent cx="6350" cy="359410"/>
                      <wp:effectExtent l="0" t="0" r="0" b="0"/>
                      <wp:wrapSquare wrapText="bothSides"/>
                      <wp:docPr id="124817" name="Group 124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59664"/>
                                <a:chOff x="0" y="0"/>
                                <a:chExt cx="6096" cy="359664"/>
                              </a:xfrm>
                            </wpg:grpSpPr>
                            <wps:wsp>
                              <wps:cNvPr id="131037" name="Shape 131037"/>
                              <wps:cNvSpPr/>
                              <wps:spPr>
                                <a:xfrm>
                                  <a:off x="0" y="0"/>
                                  <a:ext cx="9144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9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9664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oup 124817" o:spid="_x0000_s1026" o:spt="203" style="position:absolute;left:0pt;margin-left:314.95pt;margin-top:-2.25pt;height:28.3pt;width:0.5pt;mso-wrap-distance-bottom:0pt;mso-wrap-distance-left:9pt;mso-wrap-distance-right:9pt;mso-wrap-distance-top:0pt;z-index:251664384;mso-width-relative:page;mso-height-relative:page;" coordsize="6096,359664" o:gfxdata="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vPqZNoAAAAJAQAADwAAAAAAAAABACAAAAAiAAAAZHJzL2Rvd25yZXYueG1sUEsBAhQAFAAA&#10;AAgAh07iQCMH54BfAgAA+QUAAA4AAAAAAAAAAQAgAAAAKQEAAGRycy9lMm9Eb2MueG1sUEsFBgAA&#10;AAAGAAYAWQEAAPoFAAAAAA==&#10;">
                      <o:lock v:ext="edit" aspectratio="f"/>
                      <v:shape id="Shape 131037" o:spid="_x0000_s1026" o:spt="100" style="position:absolute;left:0;top:0;height:359664;width:9144;" fillcolor="#000000" filled="t" stroked="f" coordsize="9144,359664" o:gfxdata="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QKNO8AAAA&#10;3wAAAA8AAAAAAAAAAQAgAAAAIgAAAGRycy9kb3ducmV2LnhtbFBLAQIUABQAAAAIAIdO4kAzLwWe&#10;OwAAADkAAAAQAAAAAAAAAAEAIAAAAAsBAABkcnMvc2hhcGV4bWwueG1sUEsFBgAAAAAGAAYAWwEA&#10;ALUDAAAAAA==&#10;" path="m0,0l9144,0,9144,359664,0,35966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Россия – мои горизонты Россия – мои горизонты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1124"/>
        </w:trPr>
        <w:tc>
          <w:tcPr>
            <w:tcW w:w="24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Организация предметно- пространственной среды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9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Афиши к мероприятиям школы </w:t>
            </w:r>
          </w:p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Окна Победы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торжественной линейке «Последний звонок»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 актив школы, классные руководители </w:t>
            </w: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9" w:type="dxa"/>
        <w:tblInd w:w="106" w:type="dxa"/>
        <w:tblCellMar>
          <w:top w:w="10" w:type="dxa"/>
          <w:left w:w="5" w:type="dxa"/>
          <w:right w:w="17" w:type="dxa"/>
        </w:tblCellMar>
        <w:tblLook w:val="04A0" w:firstRow="1" w:lastRow="0" w:firstColumn="1" w:lastColumn="0" w:noHBand="0" w:noVBand="1"/>
      </w:tblPr>
      <w:tblGrid>
        <w:gridCol w:w="2477"/>
        <w:gridCol w:w="1316"/>
        <w:gridCol w:w="2281"/>
        <w:gridCol w:w="734"/>
        <w:gridCol w:w="2843"/>
        <w:gridCol w:w="383"/>
        <w:gridCol w:w="3026"/>
        <w:gridCol w:w="2689"/>
      </w:tblGrid>
      <w:tr w:rsidR="00B05192">
        <w:trPr>
          <w:trHeight w:val="115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Работа с родителями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семьями: в трудной жизненной ситуации, </w:t>
            </w:r>
          </w:p>
          <w:p w:rsidR="00B05192" w:rsidRDefault="001A3416" w:rsidP="001A3416">
            <w:pPr>
              <w:spacing w:after="0" w:line="240" w:lineRule="auto"/>
              <w:ind w:right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малообеспеченными и многодетными, «Группы риска», семьи участников СВО Индивидуальные встречи с родителями (законными представителями) для решения возникающих вопросов по обучению и воспитанию обучающихся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Информационное оповещение родителей через школьный дневник, мессенджеры.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</w:p>
        </w:tc>
      </w:tr>
      <w:tr w:rsidR="00B05192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Индивидуальные встречи с родителями (по необходимости/ по запросу)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Соц. педагог </w:t>
            </w:r>
          </w:p>
        </w:tc>
      </w:tr>
      <w:tr w:rsidR="00B05192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семей, в которых практикуется жестокое обращение с детьми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8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соц.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 </w:t>
            </w:r>
          </w:p>
        </w:tc>
      </w:tr>
      <w:tr w:rsidR="00B05192">
        <w:trPr>
          <w:trHeight w:val="1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семьями, попавшими в трудную жизненную ситуацию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соц. Педагог, педагог психолог, инспектор </w:t>
            </w:r>
          </w:p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ПДН </w:t>
            </w:r>
          </w:p>
        </w:tc>
      </w:tr>
      <w:tr w:rsidR="00B05192">
        <w:trPr>
          <w:trHeight w:val="1565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Детские общественные объединения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 движении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«Орлята России» (14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юнармейцев в патриотических мероприятиях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Руководитель школьного </w:t>
            </w:r>
          </w:p>
          <w:p w:rsidR="00B05192" w:rsidRDefault="001A3416" w:rsidP="001A3416">
            <w:pPr>
              <w:spacing w:after="2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юнармейского отряда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B05192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во Всероссийских проектах по активностям РДДМ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руководители. </w:t>
            </w:r>
          </w:p>
        </w:tc>
      </w:tr>
      <w:tr w:rsidR="00B05192">
        <w:trPr>
          <w:trHeight w:val="562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Профориентация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3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Просмотр видео-уроков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руководители. </w:t>
            </w:r>
          </w:p>
        </w:tc>
      </w:tr>
      <w:tr w:rsidR="00B05192">
        <w:trPr>
          <w:trHeight w:val="11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Курс занятий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«Билет в будущее» (10-11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руководители, педагог- навигатор </w:t>
            </w:r>
          </w:p>
        </w:tc>
      </w:tr>
      <w:tr w:rsidR="00B05192">
        <w:trPr>
          <w:trHeight w:val="111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Профилактика и безопасность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имеющими высокий уровень склонности к депрессии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классные руководители, педагог психолог, инспектор </w:t>
            </w:r>
          </w:p>
        </w:tc>
      </w:tr>
    </w:tbl>
    <w:p w:rsidR="00B05192" w:rsidRDefault="00B05192" w:rsidP="001A3416">
      <w:pPr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49" w:type="dxa"/>
        <w:tblInd w:w="106" w:type="dxa"/>
        <w:tblCellMar>
          <w:top w:w="10" w:type="dxa"/>
          <w:left w:w="5" w:type="dxa"/>
          <w:right w:w="55" w:type="dxa"/>
        </w:tblCellMar>
        <w:tblLook w:val="04A0" w:firstRow="1" w:lastRow="0" w:firstColumn="1" w:lastColumn="0" w:noHBand="0" w:noVBand="1"/>
      </w:tblPr>
      <w:tblGrid>
        <w:gridCol w:w="2478"/>
        <w:gridCol w:w="1097"/>
        <w:gridCol w:w="8647"/>
        <w:gridCol w:w="3527"/>
      </w:tblGrid>
      <w:tr w:rsidR="00B05192">
        <w:trPr>
          <w:trHeight w:val="1666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дезадаптивными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учащимися </w:t>
            </w:r>
          </w:p>
          <w:p w:rsidR="00B05192" w:rsidRDefault="001A3416" w:rsidP="001A341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Индивидуальная работа с учащимися, попавшими в трудную жизненную ситуацию </w:t>
            </w:r>
          </w:p>
          <w:p w:rsidR="00B05192" w:rsidRDefault="001A3416" w:rsidP="001A3416">
            <w:pPr>
              <w:spacing w:after="3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Привлечение учащихся «группы риска» в соответствии с их интересами и способностями к внеурочной деятельности и мероприятиям школы </w:t>
            </w:r>
          </w:p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Регулирование взаимоотношений и конфликтных ситуаций среди обучающихся в общеобразовательном учреждении. Деятельность службы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медации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ПДН, администрация школы </w:t>
            </w:r>
          </w:p>
        </w:tc>
      </w:tr>
      <w:tr w:rsidR="00B05192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профилактики правонарушений (по необходимости)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Проведение консультативной помощи учащимся во время подготовки и проведения ОГЭ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Классный руководитель,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B05192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минут о безопасности (1 раз в месяц) 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B0519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Безопасное колесо </w:t>
            </w:r>
          </w:p>
        </w:tc>
        <w:tc>
          <w:tcPr>
            <w:tcW w:w="35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Беседы о безопасности в летний период </w:t>
            </w:r>
          </w:p>
        </w:tc>
        <w:tc>
          <w:tcPr>
            <w:tcW w:w="3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B05192">
        <w:trPr>
          <w:trHeight w:val="836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Самоуправление 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Круглый стол планирование мероприятий на текущий месяц (1 раз в неделю) Дежурство по школе, фиксирование нарушений порядка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классные руководители, актив школы </w:t>
            </w:r>
          </w:p>
        </w:tc>
      </w:tr>
      <w:tr w:rsidR="00B051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по созданию сменной странички в классном уголке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Актив класса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Съёмки поздравительных, тематических роликов для школьного канала Телеграмм и VK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актив школы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92" w:rsidRDefault="001A3416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по созданию сменной странички в классном уголке по теме месячника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Совет учащихся, классные руководители </w:t>
            </w:r>
          </w:p>
        </w:tc>
      </w:tr>
      <w:tr w:rsidR="00B051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192" w:rsidRDefault="00B05192" w:rsidP="001A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ind w:right="45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Рейды по проверке чистоты кабинетов Рейд «Мой внешний вид – вид школы»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92" w:rsidRDefault="001A3416" w:rsidP="001A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ВР, совет учащихся </w:t>
            </w:r>
          </w:p>
        </w:tc>
      </w:tr>
    </w:tbl>
    <w:p w:rsidR="00B05192" w:rsidRDefault="00B05192" w:rsidP="001A3416">
      <w:pPr>
        <w:spacing w:line="240" w:lineRule="auto"/>
      </w:pPr>
    </w:p>
    <w:sectPr w:rsidR="00B05192" w:rsidSect="001A3416">
      <w:footerReference w:type="default" r:id="rId8"/>
      <w:pgSz w:w="16838" w:h="11906" w:orient="landscape"/>
      <w:pgMar w:top="624" w:right="624" w:bottom="42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59" w:rsidRDefault="00682159">
      <w:pPr>
        <w:spacing w:line="240" w:lineRule="auto"/>
      </w:pPr>
      <w:r>
        <w:separator/>
      </w:r>
    </w:p>
  </w:endnote>
  <w:endnote w:type="continuationSeparator" w:id="0">
    <w:p w:rsidR="00682159" w:rsidRDefault="00682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838593"/>
      <w:docPartObj>
        <w:docPartGallery w:val="AutoText"/>
      </w:docPartObj>
    </w:sdtPr>
    <w:sdtEndPr/>
    <w:sdtContent>
      <w:p w:rsidR="001A3416" w:rsidRDefault="001A34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373">
          <w:rPr>
            <w:noProof/>
          </w:rPr>
          <w:t>22</w:t>
        </w:r>
        <w:r>
          <w:fldChar w:fldCharType="end"/>
        </w:r>
      </w:p>
    </w:sdtContent>
  </w:sdt>
  <w:p w:rsidR="001A3416" w:rsidRDefault="001A34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59" w:rsidRDefault="00682159">
      <w:pPr>
        <w:spacing w:after="0"/>
      </w:pPr>
      <w:r>
        <w:separator/>
      </w:r>
    </w:p>
  </w:footnote>
  <w:footnote w:type="continuationSeparator" w:id="0">
    <w:p w:rsidR="00682159" w:rsidRDefault="006821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934"/>
    <w:multiLevelType w:val="multilevel"/>
    <w:tmpl w:val="040E4934"/>
    <w:lvl w:ilvl="0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BC6503D"/>
    <w:multiLevelType w:val="multilevel"/>
    <w:tmpl w:val="0BC6503D"/>
    <w:lvl w:ilvl="0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37816A4"/>
    <w:multiLevelType w:val="multilevel"/>
    <w:tmpl w:val="137816A4"/>
    <w:lvl w:ilvl="0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3BF2C16"/>
    <w:multiLevelType w:val="multilevel"/>
    <w:tmpl w:val="13BF2C16"/>
    <w:lvl w:ilvl="0">
      <w:start w:val="2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AE71DAD"/>
    <w:multiLevelType w:val="multilevel"/>
    <w:tmpl w:val="2AE71DAD"/>
    <w:lvl w:ilvl="0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B0926AB"/>
    <w:multiLevelType w:val="multilevel"/>
    <w:tmpl w:val="2B0926AB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C61428C"/>
    <w:multiLevelType w:val="multilevel"/>
    <w:tmpl w:val="2C61428C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33D81067"/>
    <w:multiLevelType w:val="multilevel"/>
    <w:tmpl w:val="33D81067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46E5005E"/>
    <w:multiLevelType w:val="multilevel"/>
    <w:tmpl w:val="46E5005E"/>
    <w:lvl w:ilvl="0">
      <w:start w:val="1"/>
      <w:numFmt w:val="bullet"/>
      <w:lvlText w:val="-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471C3A9D"/>
    <w:multiLevelType w:val="multilevel"/>
    <w:tmpl w:val="471C3A9D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4A2063BA"/>
    <w:multiLevelType w:val="multilevel"/>
    <w:tmpl w:val="4A2063BA"/>
    <w:lvl w:ilvl="0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4B92676E"/>
    <w:multiLevelType w:val="multilevel"/>
    <w:tmpl w:val="4B92676E"/>
    <w:lvl w:ilvl="0">
      <w:start w:val="1"/>
      <w:numFmt w:val="bullet"/>
      <w:lvlText w:val="•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6E0B6AB6"/>
    <w:multiLevelType w:val="multilevel"/>
    <w:tmpl w:val="6E0B6AB6"/>
    <w:lvl w:ilvl="0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76277780"/>
    <w:multiLevelType w:val="multilevel"/>
    <w:tmpl w:val="76277780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7A001D8C"/>
    <w:multiLevelType w:val="multilevel"/>
    <w:tmpl w:val="7A001D8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7C8E3152"/>
    <w:multiLevelType w:val="multilevel"/>
    <w:tmpl w:val="7C8E3152"/>
    <w:lvl w:ilvl="0">
      <w:start w:val="1"/>
      <w:numFmt w:val="bullet"/>
      <w:lvlText w:val="-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7D381792"/>
    <w:multiLevelType w:val="multilevel"/>
    <w:tmpl w:val="7D381792"/>
    <w:lvl w:ilvl="0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14"/>
  </w:num>
  <w:num w:numId="10">
    <w:abstractNumId w:val="15"/>
  </w:num>
  <w:num w:numId="11">
    <w:abstractNumId w:val="1"/>
  </w:num>
  <w:num w:numId="12">
    <w:abstractNumId w:val="2"/>
  </w:num>
  <w:num w:numId="13">
    <w:abstractNumId w:val="16"/>
  </w:num>
  <w:num w:numId="14">
    <w:abstractNumId w:val="13"/>
  </w:num>
  <w:num w:numId="15">
    <w:abstractNumId w:val="8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3E"/>
    <w:rsid w:val="000104EF"/>
    <w:rsid w:val="00070A49"/>
    <w:rsid w:val="00086C99"/>
    <w:rsid w:val="000B09B9"/>
    <w:rsid w:val="001151A8"/>
    <w:rsid w:val="001450B8"/>
    <w:rsid w:val="00183373"/>
    <w:rsid w:val="001A3416"/>
    <w:rsid w:val="00313A24"/>
    <w:rsid w:val="003540A2"/>
    <w:rsid w:val="0049359E"/>
    <w:rsid w:val="004E1CFD"/>
    <w:rsid w:val="00500C37"/>
    <w:rsid w:val="005735AA"/>
    <w:rsid w:val="005C62CF"/>
    <w:rsid w:val="0061073D"/>
    <w:rsid w:val="00682159"/>
    <w:rsid w:val="006F073E"/>
    <w:rsid w:val="007925C7"/>
    <w:rsid w:val="007A4ADB"/>
    <w:rsid w:val="007C71C4"/>
    <w:rsid w:val="00812F0D"/>
    <w:rsid w:val="00842053"/>
    <w:rsid w:val="0087017A"/>
    <w:rsid w:val="00870D4D"/>
    <w:rsid w:val="00A678F5"/>
    <w:rsid w:val="00AE0A45"/>
    <w:rsid w:val="00B05192"/>
    <w:rsid w:val="00BA7BEF"/>
    <w:rsid w:val="00C00FA9"/>
    <w:rsid w:val="00CA7A10"/>
    <w:rsid w:val="00DA1C3E"/>
    <w:rsid w:val="00EA676D"/>
    <w:rsid w:val="00EB3FC6"/>
    <w:rsid w:val="00EE5617"/>
    <w:rsid w:val="00F54B98"/>
    <w:rsid w:val="00F73C2A"/>
    <w:rsid w:val="4458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B59D84"/>
  <w15:docId w15:val="{254421EA-EE51-4903-9A02-F06FFEA7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2" w:line="259" w:lineRule="auto"/>
      <w:ind w:right="3403"/>
      <w:jc w:val="right"/>
      <w:outlineLvl w:val="0"/>
    </w:pPr>
    <w:rPr>
      <w:rFonts w:ascii="Times New Roman" w:eastAsia="Times New Roman" w:hAnsi="Times New Roman" w:cs="Times New Roman"/>
      <w:b/>
      <w:color w:val="00000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9537</Words>
  <Characters>54365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2024-11-05T09:47:00Z</cp:lastPrinted>
  <dcterms:created xsi:type="dcterms:W3CDTF">2024-11-04T13:20:00Z</dcterms:created>
  <dcterms:modified xsi:type="dcterms:W3CDTF">2026-02-25T06:00:00Z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E71E2B5800834348A6B1C58977178135_12</vt:lpwstr>
  </property>
</Properties>
</file>