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DB52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2" w:name="_GoBack"/>
      <w:bookmarkEnd w:id="2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Конспект урока окружающего мира во 2 классе </w:t>
      </w:r>
    </w:p>
    <w:p w14:paraId="255BEE3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на тему «Мы - пассажиры»</w:t>
      </w:r>
    </w:p>
    <w:p w14:paraId="52CD90C9">
      <w:pPr>
        <w:shd w:val="clear" w:color="auto" w:fill="FFFFFF"/>
        <w:spacing w:after="0" w:line="240" w:lineRule="auto"/>
        <w:ind w:firstLine="567"/>
        <w:jc w:val="center"/>
        <w:rPr>
          <w:rFonts w:cs="Calibri"/>
          <w:color w:val="000000"/>
          <w:sz w:val="24"/>
          <w:szCs w:val="24"/>
        </w:rPr>
      </w:pPr>
    </w:p>
    <w:p w14:paraId="398C900C">
      <w:pPr>
        <w:shd w:val="clear" w:color="auto" w:fill="FFFFFF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Предмет:</w:t>
      </w:r>
      <w:r>
        <w:rPr>
          <w:rFonts w:ascii="Times New Roman" w:hAnsi="Times New Roman"/>
          <w:color w:val="000000"/>
          <w:sz w:val="24"/>
          <w:szCs w:val="24"/>
        </w:rPr>
        <w:t>         Окружающий мир</w:t>
      </w:r>
    </w:p>
    <w:p w14:paraId="607EE15E">
      <w:pPr>
        <w:shd w:val="clear" w:color="auto" w:fill="FFFFFF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Тема урока:</w:t>
      </w:r>
      <w:r>
        <w:rPr>
          <w:rFonts w:ascii="Times New Roman" w:hAnsi="Times New Roman"/>
          <w:color w:val="000000"/>
          <w:sz w:val="24"/>
          <w:szCs w:val="24"/>
        </w:rPr>
        <w:t>        Мы - пассажиры</w:t>
      </w:r>
    </w:p>
    <w:p w14:paraId="7E98B826">
      <w:pPr>
        <w:shd w:val="clear" w:color="auto" w:fill="FFFFFF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Класс:</w:t>
      </w:r>
      <w:r>
        <w:rPr>
          <w:rFonts w:ascii="Times New Roman" w:hAnsi="Times New Roman"/>
          <w:color w:val="000000"/>
          <w:sz w:val="24"/>
          <w:szCs w:val="24"/>
        </w:rPr>
        <w:t>         2</w:t>
      </w:r>
    </w:p>
    <w:p w14:paraId="43DD8450">
      <w:pPr>
        <w:shd w:val="clear" w:color="auto" w:fill="FFFFFF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Программа </w:t>
      </w:r>
      <w:r>
        <w:rPr>
          <w:rFonts w:ascii="Times New Roman" w:hAnsi="Times New Roman"/>
          <w:color w:val="000000"/>
          <w:sz w:val="24"/>
          <w:szCs w:val="24"/>
        </w:rPr>
        <w:t> «Школа России»</w:t>
      </w:r>
    </w:p>
    <w:p w14:paraId="2429CA4E">
      <w:pPr>
        <w:shd w:val="clear" w:color="auto" w:fill="FFFFFF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Тип урока:</w:t>
      </w:r>
      <w:r>
        <w:rPr>
          <w:rFonts w:ascii="Times New Roman" w:hAnsi="Times New Roman"/>
          <w:color w:val="000000"/>
          <w:sz w:val="24"/>
          <w:szCs w:val="24"/>
        </w:rPr>
        <w:t>        урок усвоения новых знаний</w:t>
      </w:r>
    </w:p>
    <w:p w14:paraId="7242D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Цель: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познакомить учащихся с правилами безопасного поведения на общественном и индивидуальном транспорте во время движения и на остановках.</w:t>
      </w:r>
    </w:p>
    <w:p w14:paraId="08971820">
      <w:pPr>
        <w:shd w:val="clear" w:color="auto" w:fill="FFFFFF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Задачи:</w:t>
      </w:r>
    </w:p>
    <w:p w14:paraId="27852891">
      <w:pPr>
        <w:shd w:val="clear" w:color="auto" w:fill="FFFFFF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Образовательные:</w:t>
      </w:r>
      <w:r>
        <w:rPr>
          <w:rFonts w:ascii="Times New Roman" w:hAnsi="Times New Roman"/>
          <w:color w:val="000000"/>
          <w:sz w:val="24"/>
          <w:szCs w:val="24"/>
        </w:rPr>
        <w:t> по</w:t>
      </w:r>
      <w:r>
        <w:rPr>
          <w:rFonts w:ascii="Times New Roman" w:hAnsi="Times New Roman"/>
          <w:sz w:val="24"/>
          <w:szCs w:val="24"/>
        </w:rPr>
        <w:t>знакомить с правилами пользования общественным транспортом;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A720B35">
      <w:pPr>
        <w:shd w:val="clear" w:color="auto" w:fill="FFFFFF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Развивающие:</w:t>
      </w:r>
      <w:r>
        <w:rPr>
          <w:rFonts w:ascii="Times New Roman" w:hAnsi="Times New Roman"/>
          <w:color w:val="000000"/>
          <w:sz w:val="24"/>
          <w:szCs w:val="24"/>
        </w:rPr>
        <w:t> содействовать формированию и развитию учебно-информационных  и интеллектуальных умений (сравнивать, обобщать, формулировать вопросы,  объяснять); содействовать развитию коммуникативной культуры учащихся;</w:t>
      </w:r>
    </w:p>
    <w:p w14:paraId="4424C3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Воспитательные: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воспитывать сознательное отношение к «Правилам движения» и умение использовать дорожную грамоту с целью безопасности жизнедеятельности участников </w:t>
      </w:r>
    </w:p>
    <w:p w14:paraId="516CD7C5">
      <w:pPr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Формировать УУД:</w:t>
      </w:r>
    </w:p>
    <w:p w14:paraId="579E8B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Личностные УУД: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14:paraId="78545C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-формирование внутренней позиции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    </w:t>
      </w:r>
    </w:p>
    <w:p w14:paraId="5762EB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-формирование учебно-познавательного интереса к новому учебному материалу и способам решения новой задачи;                                                                                </w:t>
      </w:r>
    </w:p>
    <w:p w14:paraId="08FDAD8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                                                 </w:t>
      </w:r>
    </w:p>
    <w:p w14:paraId="06F716DF">
      <w:pPr>
        <w:shd w:val="clear" w:color="auto" w:fill="FFFFFF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-способность к самооценке на основе критериев успешности учебной деятельности.</w:t>
      </w:r>
    </w:p>
    <w:p w14:paraId="5035220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Познавательные УУД:</w:t>
      </w:r>
    </w:p>
    <w:p w14:paraId="21676F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самостоятельно формулировать цель урока, уметь осознанно и произвольно строить высказывания;                                                                                           </w:t>
      </w:r>
    </w:p>
    <w:p w14:paraId="182DCF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-осуществлять синтез как составление целого и частей;                                                         </w:t>
      </w:r>
    </w:p>
    <w:p w14:paraId="308EA10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-проводить анализ объектов с целью выделения признаков;                                                    </w:t>
      </w:r>
    </w:p>
    <w:p w14:paraId="6AC51D0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-решение проблемы, построение логической цепи рассуждений;                                       </w:t>
      </w:r>
    </w:p>
    <w:p w14:paraId="26F877C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-уметь пользоваться полученными знаниями в повседневной жизни</w:t>
      </w:r>
      <w:r>
        <w:rPr>
          <w:rFonts w:ascii="Times New Roman" w:hAnsi="Times New Roman"/>
          <w:sz w:val="24"/>
          <w:szCs w:val="24"/>
        </w:rPr>
        <w:t>, которые помогут предотвратить их от несчастного случая на улицах и дорогах.</w:t>
      </w:r>
      <w:r>
        <w:rPr>
          <w:rFonts w:ascii="Times New Roman" w:hAnsi="Times New Roman"/>
          <w:color w:val="000000"/>
          <w:sz w:val="24"/>
          <w:szCs w:val="24"/>
        </w:rPr>
        <w:t>                           </w:t>
      </w:r>
    </w:p>
    <w:p w14:paraId="2518EB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Регулятивные УУД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481E12F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-принимать и сохранять учебную задачу;                                                                        </w:t>
      </w:r>
    </w:p>
    <w:p w14:paraId="44CA94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-в сотрудничестве с учителем ставить новые учебные задачи;                                          </w:t>
      </w:r>
    </w:p>
    <w:p w14:paraId="2A9F90E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-планировать свои действия в соответствии с поставленной задачей и условиями ее реализации;       </w:t>
      </w:r>
    </w:p>
    <w:p w14:paraId="46865B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-самостоятельно адекватно оценивать правильность выполнения действия и вносить необходимые коррективы в исполнении, как по ходу его реализации, так и в конце действия;                                         </w:t>
      </w:r>
    </w:p>
    <w:p w14:paraId="2B7369E6">
      <w:pPr>
        <w:shd w:val="clear" w:color="auto" w:fill="FFFFFF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-формирование положительной адекватной дифференцированной самооценки на основе критерия успешности реализации социальной роли «хорошего ученика».</w:t>
      </w:r>
    </w:p>
    <w:p w14:paraId="05B254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Коммуникативные УУД: </w:t>
      </w:r>
    </w:p>
    <w:p w14:paraId="25504D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-допускать возможность существования у людей различных точек зрения, в том числе не совпадающих его собственной, и ориентироваться на позицию партнера в общении в взаимодействии;                                                                                                                            </w:t>
      </w:r>
    </w:p>
    <w:p w14:paraId="14BDA14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-договариваться и приходить к общему решению в совместной деятельности, в том числе в ситуации столкновения интересов;                                                                                             </w:t>
      </w:r>
    </w:p>
    <w:p w14:paraId="49DFF6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14:paraId="30084B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Планируемые результаты</w:t>
      </w:r>
      <w:r>
        <w:rPr>
          <w:rFonts w:ascii="Times New Roman" w:hAnsi="Times New Roman"/>
          <w:color w:val="000000"/>
          <w:sz w:val="24"/>
          <w:szCs w:val="24"/>
        </w:rPr>
        <w:t>:                                                                                                           </w:t>
      </w:r>
    </w:p>
    <w:p w14:paraId="4938095C">
      <w:pPr>
        <w:shd w:val="clear" w:color="auto" w:fill="FFFFFF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Предметные: </w:t>
      </w:r>
      <w:r>
        <w:rPr>
          <w:rFonts w:ascii="Times New Roman" w:hAnsi="Times New Roman"/>
          <w:color w:val="000000"/>
          <w:sz w:val="24"/>
          <w:szCs w:val="24"/>
        </w:rPr>
        <w:t xml:space="preserve">знать </w:t>
      </w:r>
      <w:r>
        <w:rPr>
          <w:rFonts w:ascii="Times New Roman" w:hAnsi="Times New Roman"/>
          <w:sz w:val="24"/>
          <w:szCs w:val="24"/>
        </w:rPr>
        <w:t>правила безопасного поведения на общественном и индивидуальном транспорте во время движения и на остановках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05CBE15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Личностные:</w:t>
      </w:r>
    </w:p>
    <w:p w14:paraId="7991AF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</w:rPr>
        <w:t>формирование внутренней позиции школьника на уровне положительного отношения к школе;                                                                                                                                          </w:t>
      </w:r>
    </w:p>
    <w:p w14:paraId="6516528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-формирование учебно-познавательного интереса к новому учебному материалу и способам решения новой задачи;                                                                                    </w:t>
      </w:r>
    </w:p>
    <w:p w14:paraId="24694A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-развитие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76555C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Метапредметные: </w:t>
      </w:r>
    </w:p>
    <w:p w14:paraId="43C38D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-строить сообщения в устной форме;                                                                                </w:t>
      </w:r>
    </w:p>
    <w:p w14:paraId="401968DB">
      <w:pPr>
        <w:shd w:val="clear" w:color="auto" w:fill="FFFFFF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-проводить сравнение и классификацию по заданным критериям.</w:t>
      </w:r>
    </w:p>
    <w:p w14:paraId="29D87A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Необходимое аппаратное и программное обеспечение</w:t>
      </w:r>
      <w:r>
        <w:rPr>
          <w:rFonts w:ascii="Times New Roman" w:hAnsi="Times New Roman"/>
          <w:color w:val="000000"/>
          <w:sz w:val="24"/>
          <w:szCs w:val="24"/>
        </w:rPr>
        <w:t>:        </w:t>
      </w:r>
    </w:p>
    <w:p w14:paraId="70D575F5">
      <w:pPr>
        <w:shd w:val="clear" w:color="auto" w:fill="FFFFFF"/>
        <w:spacing w:after="0" w:line="240" w:lineRule="auto"/>
        <w:ind w:firstLine="567"/>
        <w:jc w:val="both"/>
        <w:rPr>
          <w:rFonts w:cs="Calibri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Компьютер, мультимедийный проектор, экран,  презентация</w:t>
      </w:r>
    </w:p>
    <w:p w14:paraId="481B1A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Материал</w:t>
      </w:r>
      <w:r>
        <w:rPr>
          <w:rFonts w:ascii="Times New Roman" w:hAnsi="Times New Roman"/>
          <w:color w:val="000000"/>
          <w:sz w:val="24"/>
          <w:szCs w:val="24"/>
        </w:rPr>
        <w:t xml:space="preserve">:        Окружающий мир: 2 класс -  учебник; </w:t>
      </w:r>
      <w:r>
        <w:rPr>
          <w:rFonts w:ascii="Times New Roman" w:hAnsi="Times New Roman"/>
          <w:sz w:val="24"/>
          <w:szCs w:val="24"/>
        </w:rPr>
        <w:t>светофорики у каждого ребенка.</w:t>
      </w:r>
    </w:p>
    <w:p w14:paraId="52C1AF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9785F52">
      <w:pPr>
        <w:shd w:val="clear" w:color="auto" w:fill="FFFFFF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Ход урока:</w:t>
      </w:r>
    </w:p>
    <w:p w14:paraId="69ED716D">
      <w:pPr>
        <w:pStyle w:val="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Организационный момент</w:t>
      </w:r>
    </w:p>
    <w:p w14:paraId="55255BFB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Здравствуйте, ребята.</w:t>
      </w:r>
    </w:p>
    <w:p w14:paraId="15468FEB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Начинается урок,</w:t>
      </w:r>
    </w:p>
    <w:p w14:paraId="4F0BD4C8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 пройдёт ребятам впрок.</w:t>
      </w:r>
    </w:p>
    <w:p w14:paraId="13EECF28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Постарайтесь всё понять,</w:t>
      </w:r>
    </w:p>
    <w:p w14:paraId="4B8DE47B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Хорошо запомнить.</w:t>
      </w:r>
    </w:p>
    <w:p w14:paraId="1D83304E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4CE0F03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 Актуализация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14:paraId="6C6C13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Ребята, сегодня на уроке я предлагаю нам отправиться в путешествие. Согласны?</w:t>
      </w:r>
    </w:p>
    <w:p w14:paraId="092A2F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Но на чём же мы туда поедем?  А вот на чём. Отгадайте загадку.</w:t>
      </w:r>
    </w:p>
    <w:p w14:paraId="32769B83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за чудо этот дом!</w:t>
      </w:r>
    </w:p>
    <w:p w14:paraId="0B38C45D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Окна светлые кругом,</w:t>
      </w:r>
    </w:p>
    <w:p w14:paraId="1BD1DA1C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Носит обувь из резины,</w:t>
      </w:r>
    </w:p>
    <w:p w14:paraId="5CA93219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питается бензином. (Автобус).                                                                              </w:t>
      </w:r>
    </w:p>
    <w:p w14:paraId="61F3BF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-Молодцы, это автобус. Мы отправимся с вами на автобусе. Посмотрите маршрут нашего путешествия. (</w:t>
      </w:r>
      <w:r>
        <w:rPr>
          <w:rFonts w:ascii="Times New Roman" w:hAnsi="Times New Roman"/>
          <w:i/>
          <w:sz w:val="24"/>
          <w:szCs w:val="24"/>
        </w:rPr>
        <w:t xml:space="preserve">Остановка…) </w:t>
      </w:r>
      <w:r>
        <w:rPr>
          <w:rFonts w:ascii="Times New Roman" w:hAnsi="Times New Roman"/>
          <w:sz w:val="24"/>
          <w:szCs w:val="24"/>
        </w:rPr>
        <w:t xml:space="preserve">вот мы познакомились с маршрутом нашего путешествия. </w:t>
      </w:r>
    </w:p>
    <w:p w14:paraId="5EFFAF9D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-Но, прежде ответьте, кем мы становимся, садясь на транспорт </w:t>
      </w:r>
      <w:r>
        <w:rPr>
          <w:rFonts w:ascii="Times New Roman" w:hAnsi="Times New Roman"/>
          <w:i/>
          <w:sz w:val="24"/>
          <w:szCs w:val="24"/>
        </w:rPr>
        <w:t>(Пассажирами)</w:t>
      </w:r>
    </w:p>
    <w:p w14:paraId="1200F9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6D607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 Постановка цели урока: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14:paraId="611B03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Теперь подумайте, какова будет тема нашего сегодняшнего урока. </w:t>
      </w:r>
      <w:r>
        <w:rPr>
          <w:rFonts w:ascii="Times New Roman" w:hAnsi="Times New Roman"/>
          <w:i/>
          <w:sz w:val="20"/>
          <w:szCs w:val="20"/>
        </w:rPr>
        <w:t>Наша  сегодняшняя тема связана со словом пассажиры.</w:t>
      </w:r>
    </w:p>
    <w:p w14:paraId="64682D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Да, молодцы,  тема сегодняшнего урока «Мы-пассажиры»</w:t>
      </w:r>
    </w:p>
    <w:p w14:paraId="0BB8C9E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Что нового узнаем, что мы, может быть, повторим? </w:t>
      </w:r>
    </w:p>
    <w:p w14:paraId="4B2592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Т.к. тема урока пассажиры то… Вспомним правила поведения на транспорте.</w:t>
      </w:r>
    </w:p>
    <w:p w14:paraId="7B7064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1CE4B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 Работа по теме урока: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14:paraId="022391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Давайте начнем наше путешествие. Прежде чем поехать, мы должны дойти до автобусной остановки. Пока мы не сели на транспорт мы являемся пешеходами. </w:t>
      </w:r>
    </w:p>
    <w:p w14:paraId="299143F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Физминутка</w:t>
      </w:r>
    </w:p>
    <w:p w14:paraId="6C5121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Постовой стоит упрямый </w:t>
      </w:r>
    </w:p>
    <w:p w14:paraId="7F70B9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Людям машет: Не ходи!</w:t>
      </w:r>
    </w:p>
    <w:p w14:paraId="229378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Здесь машины едут прямо</w:t>
      </w:r>
    </w:p>
    <w:p w14:paraId="0E8F5B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Пешеход, ты погоди!</w:t>
      </w:r>
    </w:p>
    <w:p w14:paraId="2CA782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Посмотрите, улыбнулся</w:t>
      </w:r>
    </w:p>
    <w:p w14:paraId="314B80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Приглашает нас идти</w:t>
      </w:r>
    </w:p>
    <w:p w14:paraId="389D08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машины, не спешите</w:t>
      </w:r>
    </w:p>
    <w:p w14:paraId="00BC05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Пешехода пропустите</w:t>
      </w:r>
    </w:p>
    <w:p w14:paraId="481C73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 мы благополучно дошли до остановки. Как вы думаете, какие правила должны соблюдать люди на остановках.</w:t>
      </w:r>
    </w:p>
    <w:p w14:paraId="068E0399">
      <w:pPr>
        <w:pStyle w:val="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Ожидать общественный транспорт только на остановках.  Когда ждешь автобус или троллейбус, никогда не стой на краю тротуара. И тем более не выбегай на проезжую часть.  Опытный пассажир не стремится в первый ряд ещё и потому, что знает:  напирающая толпа может случайно вытолкнуть его прямо под колёса.</w:t>
      </w:r>
    </w:p>
    <w:p w14:paraId="112CC46D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2. Садиться в транспорт и выходить из него только после полной его остановки. Входить в задние двери, а выходить из передних дверей транспорта. </w:t>
      </w:r>
    </w:p>
    <w:p w14:paraId="7D7833C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 Прежде чем зайти, выпусти тех, кто выходит из транспорта.</w:t>
      </w:r>
    </w:p>
    <w:p w14:paraId="0767639D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4. Не входить в переполненный автобус, троллейбус, трамвай.</w:t>
      </w:r>
    </w:p>
    <w:p w14:paraId="24653D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 приехал наш автобус, мы дождались пока все вышли, и заходим в автобус.</w:t>
      </w:r>
    </w:p>
    <w:p w14:paraId="5AF52B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Усаживаемся на свободные места. Едем, через некоторое время мы подъехали на первую остановку.</w:t>
      </w:r>
    </w:p>
    <w:p w14:paraId="7BF666E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Остановка первая «Правильная»</w:t>
      </w:r>
    </w:p>
    <w:p w14:paraId="36D67D9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-Как во всех общественных местах, на общественном транспорте тоже есть правила поведения. Правила поведения на общественном транспорте. А вы знаете как нужно пассажирам вести себя в транспорте?</w:t>
      </w:r>
    </w:p>
    <w:p w14:paraId="5D9CE3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Давайте, рассмотрим ситуации на странице 62. Определите, всё ли здесь верно? И попробуем сформулировать правила поведения в общественном транспорте.</w:t>
      </w:r>
    </w:p>
    <w:p w14:paraId="66CC75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Можно помогать людям пожилого возраста (</w:t>
      </w:r>
      <w:r>
        <w:rPr>
          <w:rFonts w:ascii="Times New Roman" w:hAnsi="Times New Roman"/>
          <w:i/>
          <w:sz w:val="24"/>
          <w:szCs w:val="24"/>
        </w:rPr>
        <w:t>уступать места пожилым людям и инвалидам, женщинам с тяжёлыми сумками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>Правильно</w:t>
      </w:r>
    </w:p>
    <w:p w14:paraId="4CD216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Нельзя висеть на подножке движущегося  транспорта (</w:t>
      </w:r>
      <w:r>
        <w:rPr>
          <w:rFonts w:ascii="Times New Roman" w:hAnsi="Times New Roman"/>
          <w:i/>
          <w:sz w:val="24"/>
          <w:szCs w:val="24"/>
        </w:rPr>
        <w:t xml:space="preserve">не </w:t>
      </w:r>
      <w:r>
        <w:rPr>
          <w:rFonts w:ascii="Times New Roman" w:hAnsi="Times New Roman"/>
          <w:i/>
          <w:spacing w:val="-20"/>
          <w:sz w:val="24"/>
          <w:szCs w:val="24"/>
        </w:rPr>
        <w:t>отвлекать водителя во время движения, не заслонять  стекло кабины водителя, не высовывать руки и голову  из окон, не препятствовать закрытию двери не прислоняться к дверям во время движения</w:t>
      </w:r>
      <w:r>
        <w:rPr>
          <w:rFonts w:ascii="Times New Roman" w:hAnsi="Times New Roman"/>
          <w:spacing w:val="-20"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Не правильно</w:t>
      </w:r>
    </w:p>
    <w:p w14:paraId="32A57D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Нельзя расталкивать пассажиров (</w:t>
      </w:r>
      <w:r>
        <w:rPr>
          <w:rFonts w:ascii="Times New Roman" w:hAnsi="Times New Roman"/>
          <w:i/>
          <w:sz w:val="24"/>
          <w:szCs w:val="24"/>
        </w:rPr>
        <w:t>не шуметь, не толкаться, не прыгать и не бегать по салону (вагону), не мешать движению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Не правильно</w:t>
      </w:r>
    </w:p>
    <w:p w14:paraId="11C373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Нужно заплатить за проезд кондуктору (</w:t>
      </w:r>
      <w:r>
        <w:rPr>
          <w:rFonts w:ascii="Times New Roman" w:hAnsi="Times New Roman"/>
          <w:i/>
          <w:sz w:val="24"/>
          <w:szCs w:val="24"/>
        </w:rPr>
        <w:t>не забывать оплатить свой проезд или предъявить проездной документ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>Правильно</w:t>
      </w:r>
      <w:r>
        <w:rPr>
          <w:rFonts w:ascii="Times New Roman" w:hAnsi="Times New Roman"/>
          <w:sz w:val="24"/>
          <w:szCs w:val="24"/>
        </w:rPr>
        <w:t>.</w:t>
      </w:r>
    </w:p>
    <w:p w14:paraId="12346D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Теперь закрываем учебники. Послушайте рассказ. </w:t>
      </w:r>
    </w:p>
    <w:p w14:paraId="004CE404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 автобус вошла старушка, все места были заняты. Мальчик, увидев бабушку, предложил: «Бабушка, вы далеко не уходите, постойте рядом, я через две остановки выхожу». </w:t>
      </w:r>
    </w:p>
    <w:p w14:paraId="20D415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Правильно ли поступил мальчик?</w:t>
      </w:r>
      <w:r>
        <w:rPr>
          <w:rFonts w:ascii="Times New Roman" w:hAnsi="Times New Roman"/>
          <w:sz w:val="24"/>
          <w:szCs w:val="24"/>
        </w:rPr>
        <w:t xml:space="preserve"> (неправильно, Старшим нужно уступать место)</w:t>
      </w:r>
    </w:p>
    <w:p w14:paraId="0342902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Вывод: мы знаем и соблюдаем правила поведения на общественном транспорте.</w:t>
      </w:r>
    </w:p>
    <w:p w14:paraId="2BA20F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Едем дальше.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                                                                     </w:t>
      </w:r>
    </w:p>
    <w:p w14:paraId="032927F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CF00ED1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Остановка вторая «Волшебная»</w:t>
      </w:r>
    </w:p>
    <w:p w14:paraId="68AB746E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эту остановку мы тоже не выходим, сидим. Смотрим в окно и рассматриваем улицы.</w:t>
      </w:r>
    </w:p>
    <w:p w14:paraId="149E935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228643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следующий рассказ вы мне поможете рассказать. Там, где я буду молчать, вы добавляете подходящие по смыслу слова</w:t>
      </w:r>
    </w:p>
    <w:p w14:paraId="13C7EF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Однажды Володя поехал в театр. В автобусе он сидел около окна и с интересом рассматривал улицы. </w:t>
      </w:r>
    </w:p>
    <w:p w14:paraId="78423CB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Вдруг в автобус вошла женщина с маленьким мальчиком. Вова встал и сказал женщине: «…» (Садитесь, пожалуйста!) Женщина обрадовалась и очень вежливо поблагодарила: «…» (Спасибо!) Вдруг автобус неожиданно остановился. Вова чуть не упал и сильно толкнул какого-то мужчину. Мужчина хотел рассердиться, но Вова сразу же сказал: «…» (Извините, пожалуйста!)</w:t>
      </w:r>
    </w:p>
    <w:p w14:paraId="201F87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называются слова, которые вы добавляли? (Волшебные слова)</w:t>
      </w:r>
    </w:p>
    <w:p w14:paraId="748ED5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Почему эти слова так называются? (Люди, которые их произносят, превращаются в настоящих волшебников. Они становятся добрыми, ласковыми, внимательными. Люди, которые слышат эти слова, отвечают им добротой, лаской и заботой.) </w:t>
      </w:r>
    </w:p>
    <w:p w14:paraId="26ADD0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Вывод: находясь в общественном транспорте надо соблюдать правила поведения и нельзя забывать говорить друг другу волшебные слова.</w:t>
      </w:r>
    </w:p>
    <w:p w14:paraId="751BF85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D13764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Остановка третья «Светофорная»</w:t>
      </w:r>
    </w:p>
    <w:p w14:paraId="7EAC62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вас на партах лежат светофоры, но у них не горят огни. Вам необходимо правильно расположить цвета светофора в нужном порядке. Только мы отгадываем загадку и приклеиваем нужный нам цвет, там где он должен находиться. </w:t>
      </w:r>
    </w:p>
    <w:p w14:paraId="3642D5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-Сейчас я буду читать стихотворение, а вы на своих светофорчиках зажигайте нужный свет.</w:t>
      </w:r>
      <w:r>
        <w:rPr>
          <w:rFonts w:ascii="Times New Roman" w:hAnsi="Times New Roman"/>
          <w:i/>
          <w:sz w:val="24"/>
          <w:szCs w:val="24"/>
        </w:rPr>
        <w:t xml:space="preserve">  </w:t>
      </w:r>
    </w:p>
    <w:p w14:paraId="3D1585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Внимание!</w:t>
      </w:r>
    </w:p>
    <w:p w14:paraId="7D9FB2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Есть сигналы светофора,</w:t>
      </w:r>
    </w:p>
    <w:p w14:paraId="729753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Подчиняйся им без спора!</w:t>
      </w:r>
    </w:p>
    <w:p w14:paraId="327399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Бурлит в движенье мостовая,</w:t>
      </w:r>
    </w:p>
    <w:p w14:paraId="17E127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Бегут авто, спешат трамваи.</w:t>
      </w:r>
    </w:p>
    <w:p w14:paraId="33BD7F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Покажите правильный ответ:</w:t>
      </w:r>
    </w:p>
    <w:p w14:paraId="07C4F0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Какой для пешехода свет?</w:t>
      </w:r>
    </w:p>
    <w:p w14:paraId="294C960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(Дети открывают окошечко с красным кружком)</w:t>
      </w:r>
      <w:r>
        <w:rPr>
          <w:rFonts w:ascii="Times New Roman" w:hAnsi="Times New Roman"/>
          <w:sz w:val="24"/>
          <w:szCs w:val="24"/>
        </w:rPr>
        <w:t xml:space="preserve"> Работаем аккуратно, заклеиваем и прижимаем.</w:t>
      </w:r>
    </w:p>
    <w:p w14:paraId="7A2477B6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Особый свет – предупрежденье! </w:t>
      </w:r>
    </w:p>
    <w:p w14:paraId="641173E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Сигнала ждите для движенья..</w:t>
      </w:r>
    </w:p>
    <w:p w14:paraId="0C986F9D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Дети открывают окошечко с желтым кружком</w:t>
      </w:r>
      <w:r>
        <w:rPr>
          <w:rFonts w:ascii="Times New Roman" w:hAnsi="Times New Roman"/>
          <w:sz w:val="24"/>
          <w:szCs w:val="24"/>
        </w:rPr>
        <w:t>)</w:t>
      </w:r>
    </w:p>
    <w:p w14:paraId="4EFE95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Зажегся следующий свет</w:t>
      </w:r>
    </w:p>
    <w:p w14:paraId="17C6BDE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 разрешает нам идти</w:t>
      </w:r>
    </w:p>
    <w:p w14:paraId="3E7049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Какой горит при этом свет?</w:t>
      </w:r>
    </w:p>
    <w:p w14:paraId="74C41DA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(Дети показывают окошечко с зелёным кружком)</w:t>
      </w:r>
    </w:p>
    <w:p w14:paraId="22B2ED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Проверяем. У нас получился вот такой светофор (Учитель показывает)</w:t>
      </w:r>
    </w:p>
    <w:p w14:paraId="45522E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-Правильно! Молодцы!</w:t>
      </w:r>
    </w:p>
    <w:p w14:paraId="7CBD5AEC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тебя горят они</w:t>
      </w:r>
    </w:p>
    <w:p w14:paraId="07560467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Светофорные огни.</w:t>
      </w:r>
    </w:p>
    <w:p w14:paraId="09F38FDB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Красный – стой!</w:t>
      </w:r>
    </w:p>
    <w:p w14:paraId="5FE26D05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Жёлтый – жди!</w:t>
      </w:r>
    </w:p>
    <w:p w14:paraId="0C7D35F5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зелёный свет – иди!</w:t>
      </w:r>
    </w:p>
    <w:p w14:paraId="3A8BA3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 очень хорошо знаете сигналы светофора.</w:t>
      </w:r>
    </w:p>
    <w:p w14:paraId="19F98D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Вывод: каждый пешеход должен знать сигналы светофора.</w:t>
      </w:r>
    </w:p>
    <w:p w14:paraId="15C841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Отложили наши светофорчики. Едем дальше. </w:t>
      </w:r>
    </w:p>
    <w:p w14:paraId="2588E5C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Остановка четвертая «Загадкино»</w:t>
      </w:r>
    </w:p>
    <w:p w14:paraId="0FE4DF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Немножко отдохнем и отгадаем загадки:</w:t>
      </w:r>
    </w:p>
    <w:p w14:paraId="5A52F5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Доска для шахмат на боку, что за машина не пойму? ( Такси).</w:t>
      </w:r>
    </w:p>
    <w:p w14:paraId="3BA5D603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асфальту едет дом</w:t>
      </w:r>
    </w:p>
    <w:p w14:paraId="64101797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народу много в нём,</w:t>
      </w:r>
    </w:p>
    <w:p w14:paraId="5865E847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под крышей дома – вожжи, </w:t>
      </w:r>
    </w:p>
    <w:p w14:paraId="588CBF43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Ехать он без них не может. (Троллейбус).</w:t>
      </w:r>
    </w:p>
    <w:p w14:paraId="2A9254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 тебя я повёз,</w:t>
      </w:r>
    </w:p>
    <w:p w14:paraId="4AC12A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Мне не нужен овес,</w:t>
      </w:r>
    </w:p>
    <w:p w14:paraId="6F83068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Накорми меня бензином,</w:t>
      </w:r>
    </w:p>
    <w:p w14:paraId="109E53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копыта дай резину.</w:t>
      </w:r>
    </w:p>
    <w:p w14:paraId="24F9AD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тогда, поднявши пыль,</w:t>
      </w:r>
    </w:p>
    <w:p w14:paraId="1971E7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Побежит…     (автомобиль).                                                            </w:t>
      </w:r>
    </w:p>
    <w:p w14:paraId="41D1CB03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Спозаранку за окошком</w:t>
      </w:r>
    </w:p>
    <w:p w14:paraId="286612E6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Стук, и звон, и кутерьма.</w:t>
      </w:r>
    </w:p>
    <w:p w14:paraId="6EEFCF1A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прямым стальным дорожкам</w:t>
      </w:r>
    </w:p>
    <w:p w14:paraId="00E91894">
      <w:pPr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Ходят красные дома. (Трамвай).</w:t>
      </w:r>
    </w:p>
    <w:p w14:paraId="3B81EF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CADD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 закончилось наше путешествие на автобусе. Но прежде, чем выйти из автобуса мы должны проверить, всё ли вы поняли из нашего путешествия, попробуем составить памятку пассажира. Работа в парах</w:t>
      </w:r>
    </w:p>
    <w:p w14:paraId="3B91D4C4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49C2943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Памятка пассажира:</w:t>
      </w:r>
    </w:p>
    <w:p w14:paraId="55E7D9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1.Не мешать другим входить в транспорт.</w:t>
      </w:r>
    </w:p>
    <w:p w14:paraId="3A9BDE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2.Оплачивать проезд.</w:t>
      </w:r>
    </w:p>
    <w:p w14:paraId="08BA4B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3.Уступать место старшим.</w:t>
      </w:r>
    </w:p>
    <w:p w14:paraId="6DF7A6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Не шуметь, не толкаться.</w:t>
      </w:r>
    </w:p>
    <w:p w14:paraId="50BBD3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5.Не высовываться из окон.</w:t>
      </w:r>
    </w:p>
    <w:p w14:paraId="50A101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6.Не перевозить взрывчатые вещества, животных.</w:t>
      </w:r>
    </w:p>
    <w:p w14:paraId="4BD28F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7.Не отвлекать водителя разговорами.</w:t>
      </w:r>
    </w:p>
    <w:p w14:paraId="67E73E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8.Не есть мороженое, не сорить.</w:t>
      </w:r>
    </w:p>
    <w:p w14:paraId="2D68B1A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47509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Молодцы, можем выходить из автобуса.</w:t>
      </w:r>
    </w:p>
    <w:p w14:paraId="38E8EA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Вот закончилось наше путешествие. </w:t>
      </w:r>
    </w:p>
    <w:p w14:paraId="5A8B35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8.Подведение итогов: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14:paraId="2993A1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вы думаете, зачем нужно выполнять правила поведения в транспорте? (Для своей безопасности, для безопасности окружающих)</w:t>
      </w:r>
    </w:p>
    <w:p w14:paraId="1F9DBA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Оценки</w:t>
      </w:r>
    </w:p>
    <w:p w14:paraId="011B523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9.Рефлексия</w:t>
      </w:r>
      <w:r>
        <w:rPr>
          <w:rFonts w:ascii="Times New Roman" w:hAnsi="Times New Roman"/>
          <w:color w:val="000000"/>
          <w:sz w:val="24"/>
          <w:szCs w:val="24"/>
        </w:rPr>
        <w:t>: Если нам понравилось наше путешествие прорисуйте улыбку на светофорчиках …</w:t>
      </w:r>
    </w:p>
    <w:p w14:paraId="102E5E8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DEC2FC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8F13A5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95742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396FD4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2806C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3DB020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3E90B8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E6B023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A41EF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E7D6A9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C700A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15018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8CDDEF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CF0452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89AFB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CB07A2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94A29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D192C2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9BFF1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3AF9F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37C67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69709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B4E60A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8DE4E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366B2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5D60D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FE028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57F22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9568F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C1491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A1DA0A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DA890A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6C1AE2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F421DE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682E33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Технологическая карта урока  </w:t>
      </w:r>
    </w:p>
    <w:tbl>
      <w:tblPr>
        <w:tblStyle w:val="3"/>
        <w:tblW w:w="1046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5"/>
        <w:gridCol w:w="7229"/>
      </w:tblGrid>
      <w:tr w14:paraId="2C55FE0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6529D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601eccc4cb2a7fe8d1baaa2ccac5463ead98842a"/>
            <w:bookmarkEnd w:id="0"/>
            <w:bookmarkStart w:id="1" w:name="0"/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7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A6D40A6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Алексеева Нина Витальевна</w:t>
            </w:r>
          </w:p>
        </w:tc>
      </w:tr>
      <w:tr w14:paraId="734750F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9FFA8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 работы</w:t>
            </w:r>
          </w:p>
        </w:tc>
        <w:tc>
          <w:tcPr>
            <w:tcW w:w="7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FEBC7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Адычинская СОШ им. В. С. Чирикова</w:t>
            </w:r>
          </w:p>
        </w:tc>
      </w:tr>
      <w:tr w14:paraId="5032DE1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1F908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7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9D9B6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14:paraId="3CB0B99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A7F14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7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84E3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</w:tr>
      <w:tr w14:paraId="0747A41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2CDC4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7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AEED3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Мы - пассажиры</w:t>
            </w:r>
          </w:p>
        </w:tc>
      </w:tr>
      <w:tr w14:paraId="1D43F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26E16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4618B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2</w:t>
            </w:r>
          </w:p>
        </w:tc>
      </w:tr>
      <w:tr w14:paraId="2B4AAB2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4394A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Предметная программа и ее автор</w:t>
            </w:r>
          </w:p>
        </w:tc>
        <w:tc>
          <w:tcPr>
            <w:tcW w:w="7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4F4B8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«Школа России» (учебник: Плешаков А.А. Окружающий мир». 2 класс. В 2 ч. – Москва, Просвещение, 2012 г.)</w:t>
            </w:r>
          </w:p>
        </w:tc>
      </w:tr>
      <w:tr w14:paraId="31717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A94ED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 урока</w:t>
            </w:r>
          </w:p>
        </w:tc>
        <w:tc>
          <w:tcPr>
            <w:tcW w:w="7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E619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урок усвоения новых знаний</w:t>
            </w:r>
          </w:p>
        </w:tc>
      </w:tr>
      <w:tr w14:paraId="261C7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9B34D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Цель и задачи урока</w:t>
            </w:r>
          </w:p>
        </w:tc>
        <w:tc>
          <w:tcPr>
            <w:tcW w:w="7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EABA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познакомить учащихся с правилами безопасного поведения на общественном и индивидуальном транспорте во время движения и на остановках.</w:t>
            </w:r>
          </w:p>
          <w:p w14:paraId="3940206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Задачи:</w:t>
            </w:r>
          </w:p>
          <w:p w14:paraId="6C271C07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Образовательные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по</w:t>
            </w:r>
            <w:r>
              <w:rPr>
                <w:rFonts w:ascii="Times New Roman" w:hAnsi="Times New Roman"/>
                <w:sz w:val="24"/>
                <w:szCs w:val="24"/>
              </w:rPr>
              <w:t>знакомить с правилами пользования общественным транспортом;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36B1CE0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Развивающие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содействовать формированию и развитию учебно-информационных  и интеллектуальных умений (сравнивать, обобщать, формулировать вопросы,  объяснять); содействовать развитию коммуникативной культуры учащихся;</w:t>
            </w:r>
          </w:p>
          <w:p w14:paraId="2F3F793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Воспитательные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воспитывать сознательное отношение к «Правилам движения» и умение использовать дорожную грамоту с целью безопасности жизнедеятельности участников </w:t>
            </w:r>
          </w:p>
          <w:p w14:paraId="311B1E62">
            <w:pPr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Формировать УУД:</w:t>
            </w:r>
          </w:p>
          <w:p w14:paraId="78696D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Личностные УУД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7FA5D6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-формирование внутренней позиции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    </w:t>
            </w:r>
          </w:p>
          <w:p w14:paraId="182560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-формирование учебно-познавательного интереса к новому учебному материалу и способам решения новой задачи;                                                                                </w:t>
            </w:r>
          </w:p>
          <w:p w14:paraId="6CE0CC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                                                 </w:t>
            </w:r>
          </w:p>
          <w:p w14:paraId="070F1EB5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-способность к самооценке на основе критериев успешности учебной деятельности.</w:t>
            </w:r>
          </w:p>
          <w:p w14:paraId="6A19C6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Познавательные УУД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79E946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самостоятельно формулировать цель урока, уметь осознанно и произвольно строить высказывания;                                                                                           </w:t>
            </w:r>
          </w:p>
          <w:p w14:paraId="054EFF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-осуществлять синтез как составление целого и частей;                                                         </w:t>
            </w:r>
          </w:p>
          <w:p w14:paraId="42AD56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проводить анализ объектов с целью выделения признаков;                                                    </w:t>
            </w:r>
          </w:p>
          <w:p w14:paraId="0ED593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-решение проблемы, построение логической цепи рассуждений;                                       </w:t>
            </w:r>
          </w:p>
          <w:p w14:paraId="327B39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уметь пользоваться полученными знаниями в повседневной жизни</w:t>
            </w:r>
            <w:r>
              <w:rPr>
                <w:rFonts w:ascii="Times New Roman" w:hAnsi="Times New Roman"/>
                <w:sz w:val="24"/>
                <w:szCs w:val="24"/>
              </w:rPr>
              <w:t>, которые помогут предотвратить их от несчастного случая на улицах и дорогах.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                          </w:t>
            </w:r>
          </w:p>
          <w:p w14:paraId="3C607B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Регулятивные УУД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5C5C01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-принимать и сохранять учебную задачу;                                                                        </w:t>
            </w:r>
          </w:p>
          <w:p w14:paraId="50BCE1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-в сотрудничестве с учителем ставить новые учебные задачи;                                          </w:t>
            </w:r>
          </w:p>
          <w:p w14:paraId="7912543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-планировать свои действия в соответствии с поставленной задачей и условиями ее реализации;       </w:t>
            </w:r>
          </w:p>
          <w:p w14:paraId="4F3587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-самостоятельно адекватно оценивать правильность выполнения действия и вносить необходимые коррективы в исполнении, как по ходу его реализации, так и в конце действия;                                         </w:t>
            </w:r>
          </w:p>
          <w:p w14:paraId="538B5CEF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-формирование положительной адекватной дифференцированной самооценки на основе критерия успешности реализации социальной роли «хорошего ученика».</w:t>
            </w:r>
          </w:p>
          <w:p w14:paraId="24791A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Коммуникативные УУД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 </w:t>
            </w:r>
          </w:p>
          <w:p w14:paraId="550562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-допускать возможность существования у людей различных точек зрения, в том числе не совпадающих его собственной, и ориентироваться на позицию партнера в общении в взаимодействии;                                                                                      </w:t>
            </w:r>
          </w:p>
          <w:p w14:paraId="4A999A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-договариваться и приходить к общему решению в совместной деятельности, в том числе в ситуации столкновения интересов;                                                                                             </w:t>
            </w:r>
          </w:p>
          <w:p w14:paraId="01C2B8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</w:tr>
      <w:tr w14:paraId="628BF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D9F2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7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DD7BE58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Предметные: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правила безопасного поведения на общественном и индивидуальном транспорте во время движения и на остановках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8AE1E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Личностные:</w:t>
            </w:r>
          </w:p>
          <w:p w14:paraId="7AD1D0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внутренней позиции школьника на уровне положительного отношения к школе;                                         </w:t>
            </w:r>
          </w:p>
          <w:p w14:paraId="5E3E72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-формирование учебно-познавательного интереса к новому учебному материалу и способам решения новой задачи;                  </w:t>
            </w:r>
          </w:p>
          <w:p w14:paraId="1CAB5A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14:paraId="74AF8C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Метапредметные: </w:t>
            </w:r>
          </w:p>
          <w:p w14:paraId="0DB392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-строить сообщения в устной форме;                                         </w:t>
            </w:r>
          </w:p>
          <w:p w14:paraId="3D0421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-проводить сравнение и классификацию по заданным критериям.</w:t>
            </w:r>
          </w:p>
        </w:tc>
      </w:tr>
      <w:tr w14:paraId="43AEE74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DD9D2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Необходимое аппаратное и программное обеспечение</w:t>
            </w:r>
          </w:p>
        </w:tc>
        <w:tc>
          <w:tcPr>
            <w:tcW w:w="7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85D05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Компьютер, мультимедийный проектор, экран,  презентация</w:t>
            </w:r>
          </w:p>
        </w:tc>
      </w:tr>
      <w:tr w14:paraId="497334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7EC7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7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685E3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Окружающий мир: 2 класс -  учебник; </w:t>
            </w:r>
            <w:r>
              <w:rPr>
                <w:rFonts w:ascii="Times New Roman" w:hAnsi="Times New Roman"/>
                <w:sz w:val="24"/>
                <w:szCs w:val="24"/>
              </w:rPr>
              <w:t>светофорики у каждого ребенка.</w:t>
            </w:r>
          </w:p>
        </w:tc>
      </w:tr>
    </w:tbl>
    <w:p w14:paraId="63BA92C5"/>
    <w:sectPr>
      <w:pgSz w:w="11906" w:h="16838"/>
      <w:pgMar w:top="426" w:right="850" w:bottom="56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1E5148"/>
    <w:multiLevelType w:val="multilevel"/>
    <w:tmpl w:val="791E5148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DCD77FC"/>
    <w:multiLevelType w:val="multilevel"/>
    <w:tmpl w:val="7DCD77FC"/>
    <w:lvl w:ilvl="0" w:tentative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CBA"/>
    <w:rsid w:val="00000FD4"/>
    <w:rsid w:val="0003151E"/>
    <w:rsid w:val="0013262B"/>
    <w:rsid w:val="001F5275"/>
    <w:rsid w:val="00296612"/>
    <w:rsid w:val="002A6376"/>
    <w:rsid w:val="002C6BA6"/>
    <w:rsid w:val="002D53B8"/>
    <w:rsid w:val="0030552E"/>
    <w:rsid w:val="003529CA"/>
    <w:rsid w:val="00355EAF"/>
    <w:rsid w:val="003B6C9B"/>
    <w:rsid w:val="00410F56"/>
    <w:rsid w:val="00421414"/>
    <w:rsid w:val="00443CD0"/>
    <w:rsid w:val="00454CBA"/>
    <w:rsid w:val="004A4B9A"/>
    <w:rsid w:val="004E5859"/>
    <w:rsid w:val="00575BD6"/>
    <w:rsid w:val="00584194"/>
    <w:rsid w:val="005A2796"/>
    <w:rsid w:val="005A5D97"/>
    <w:rsid w:val="005E099D"/>
    <w:rsid w:val="006318F3"/>
    <w:rsid w:val="00667EAE"/>
    <w:rsid w:val="00695070"/>
    <w:rsid w:val="006A7F98"/>
    <w:rsid w:val="006D7BE1"/>
    <w:rsid w:val="006F2961"/>
    <w:rsid w:val="00710688"/>
    <w:rsid w:val="00747BF6"/>
    <w:rsid w:val="007C3EAC"/>
    <w:rsid w:val="007D40C4"/>
    <w:rsid w:val="00857AE5"/>
    <w:rsid w:val="00875512"/>
    <w:rsid w:val="00882252"/>
    <w:rsid w:val="00927807"/>
    <w:rsid w:val="009A0DFA"/>
    <w:rsid w:val="009D3F90"/>
    <w:rsid w:val="009D4FEA"/>
    <w:rsid w:val="009F0F9C"/>
    <w:rsid w:val="00A116D2"/>
    <w:rsid w:val="00A93949"/>
    <w:rsid w:val="00B12BB0"/>
    <w:rsid w:val="00C129F6"/>
    <w:rsid w:val="00C477C3"/>
    <w:rsid w:val="00C5787C"/>
    <w:rsid w:val="00C82449"/>
    <w:rsid w:val="00CA6C10"/>
    <w:rsid w:val="00D00514"/>
    <w:rsid w:val="00D365A5"/>
    <w:rsid w:val="00D8196B"/>
    <w:rsid w:val="00D834B9"/>
    <w:rsid w:val="00DA6B2E"/>
    <w:rsid w:val="00DF61C7"/>
    <w:rsid w:val="00E12FBC"/>
    <w:rsid w:val="00E14490"/>
    <w:rsid w:val="00E83A18"/>
    <w:rsid w:val="00F05CD0"/>
    <w:rsid w:val="00F63439"/>
    <w:rsid w:val="00F638B8"/>
    <w:rsid w:val="71A6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2509</Words>
  <Characters>14302</Characters>
  <Lines>119</Lines>
  <Paragraphs>33</Paragraphs>
  <TotalTime>4</TotalTime>
  <ScaleCrop>false</ScaleCrop>
  <LinksUpToDate>false</LinksUpToDate>
  <CharactersWithSpaces>16778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2026-03-20T06:33:00Z</dcterms:created>
  <dc:creator>asus</dc:creator>
  <cp:lastModifiedBy>6</cp:lastModifiedBy>
  <cp:lastPrinted>2018-03-14T18:14:00Z</cp:lastPrinted>
  <dcterms:modified xsi:type="dcterms:W3CDTF">2026-04-10T12:46:39Z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8BE0421308BB4B5791424343FD59D21D_13</vt:lpwstr>
  </property>
</Properties>
</file>