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26" w:rsidRPr="00030E26" w:rsidRDefault="00030E26" w:rsidP="00030E26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30E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Требования, предъявляемые к оформлению  материалов для участия в отборочном туре регионального этапа Всероссийского конкурса «Семья года»</w:t>
      </w:r>
    </w:p>
    <w:p w:rsidR="00030E26" w:rsidRPr="00030E26" w:rsidRDefault="00030E26" w:rsidP="00030E26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30E26" w:rsidRPr="00030E26" w:rsidRDefault="00030E26" w:rsidP="00030E26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 На семью для участия в отборочном туре формируется отдельная папка. Название папки должно содержать фамилию семьи и номинацию, по которой она заявлена, </w:t>
      </w:r>
      <w:r w:rsidRPr="00030E2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район,</w:t>
      </w:r>
      <w:r w:rsidRPr="00030E2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например, Ивановы – Многодетная семья,</w:t>
      </w:r>
      <w:r w:rsidRPr="00030E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30E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Суоярвский</w:t>
      </w:r>
      <w:proofErr w:type="spellEnd"/>
      <w:r w:rsidRPr="00030E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округ.</w:t>
      </w:r>
    </w:p>
    <w:p w:rsidR="00030E26" w:rsidRPr="00030E26" w:rsidRDefault="00030E26" w:rsidP="00030E26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030E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семью</w:t>
      </w:r>
      <w:r w:rsidRPr="00030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заявленную для участия в отборочном туре регионального этапа Всероссийского конкурса, должны быть представлены </w:t>
      </w:r>
      <w:r w:rsidRPr="00030E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следующие материалы</w:t>
      </w:r>
      <w:r w:rsidRPr="00030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030E26" w:rsidRPr="00030E26" w:rsidRDefault="00030E26" w:rsidP="00030E26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письменное представление на семью-победителя отборочного тура регионального этапа конкурса </w:t>
      </w:r>
      <w:r w:rsidRPr="00030E2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Pr="00030E26">
        <w:rPr>
          <w:rFonts w:ascii="Times New Roman" w:hAnsi="Times New Roman"/>
          <w:i/>
          <w:color w:val="000000" w:themeColor="text1"/>
          <w:sz w:val="28"/>
          <w:szCs w:val="28"/>
        </w:rPr>
        <w:t xml:space="preserve">материалы, представляемые в форматах </w:t>
      </w:r>
      <w:proofErr w:type="spellStart"/>
      <w:r w:rsidRPr="00030E26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pdf</w:t>
      </w:r>
      <w:proofErr w:type="spellEnd"/>
      <w:r w:rsidRPr="00030E26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r w:rsidRPr="00030E26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tiff</w:t>
      </w:r>
      <w:r w:rsidRPr="00030E26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и др. </w:t>
      </w:r>
      <w:r w:rsidRPr="00030E26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обязательно дублировать в формате </w:t>
      </w:r>
      <w:r w:rsidRPr="00030E26">
        <w:rPr>
          <w:rFonts w:ascii="Times New Roman" w:hAnsi="Times New Roman"/>
          <w:b/>
          <w:i/>
          <w:color w:val="000000" w:themeColor="text1"/>
          <w:sz w:val="28"/>
          <w:szCs w:val="28"/>
          <w:lang w:val="en-US"/>
        </w:rPr>
        <w:t>Word</w:t>
      </w:r>
      <w:r w:rsidRPr="00030E26">
        <w:rPr>
          <w:rFonts w:ascii="Times New Roman" w:hAnsi="Times New Roman"/>
          <w:i/>
          <w:color w:val="000000" w:themeColor="text1"/>
          <w:sz w:val="28"/>
          <w:szCs w:val="28"/>
        </w:rPr>
        <w:t>)</w:t>
      </w:r>
      <w:r w:rsidRPr="00030E2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30E2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</w:p>
    <w:p w:rsidR="00030E26" w:rsidRPr="00030E26" w:rsidRDefault="00030E26" w:rsidP="00030E26">
      <w:pPr>
        <w:pStyle w:val="a7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копии  грамот, дипломов, благодарственных писем и др. в формате </w:t>
      </w:r>
      <w:proofErr w:type="spellStart"/>
      <w:r w:rsidRPr="00030E2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en-US" w:eastAsia="ru-RU"/>
        </w:rPr>
        <w:t>pdf</w:t>
      </w:r>
      <w:proofErr w:type="spellEnd"/>
      <w:r w:rsidRPr="00030E2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;</w:t>
      </w:r>
    </w:p>
    <w:p w:rsidR="00030E26" w:rsidRPr="00030E26" w:rsidRDefault="00030E26" w:rsidP="00030E26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E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видеоролик</w:t>
      </w:r>
      <w:r w:rsidRPr="00030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формате </w:t>
      </w:r>
      <w:r w:rsidRPr="00030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MP</w:t>
      </w:r>
      <w:r w:rsidRPr="00030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4, </w:t>
      </w:r>
      <w:r w:rsidRPr="00030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MOV</w:t>
      </w:r>
      <w:r w:rsidRPr="00030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030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AVI</w:t>
      </w:r>
      <w:r w:rsidRPr="00030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030E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обязательно</w:t>
      </w:r>
      <w:r w:rsidRPr="00030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030E26" w:rsidRPr="00030E26" w:rsidRDefault="00030E26" w:rsidP="00030E26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семейные фотографии;</w:t>
      </w:r>
    </w:p>
    <w:p w:rsidR="00030E26" w:rsidRPr="00030E26" w:rsidRDefault="00030E26" w:rsidP="00030E26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дополнительные материалы, представленные по усмотрению семьи (</w:t>
      </w:r>
      <w:proofErr w:type="spellStart"/>
      <w:r w:rsidRPr="00030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портфолио</w:t>
      </w:r>
      <w:proofErr w:type="spellEnd"/>
      <w:r w:rsidRPr="00030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генеалогическое дерево, копии публикаций в СМИ, дополнительные видеоролики и пр.).</w:t>
      </w:r>
    </w:p>
    <w:p w:rsidR="00030E26" w:rsidRPr="00030E26" w:rsidRDefault="00030E26" w:rsidP="00030E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30E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3. </w:t>
      </w:r>
      <w:r w:rsidRPr="00030E2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Требования, предъявляемые к предоставлению грамот, дипломов, благодарственных писем</w:t>
      </w:r>
      <w:r w:rsidRPr="00030E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</w:p>
    <w:p w:rsidR="00030E26" w:rsidRPr="00030E26" w:rsidRDefault="00030E26" w:rsidP="00030E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30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грамоты, дипломы, благодарственные письма должны быть</w:t>
      </w:r>
      <w:r w:rsidRPr="00030E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отсканированы и распределены по отдельным папкам (файлам): всероссийские, межрегиональные, региональные, муниципальные.</w:t>
      </w:r>
    </w:p>
    <w:p w:rsidR="00030E26" w:rsidRPr="00030E26" w:rsidRDefault="00030E26" w:rsidP="00030E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30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Pr="00030E2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Требования, предъявляемые к видеоролику</w:t>
      </w:r>
      <w:r w:rsidRPr="00030E2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:</w:t>
      </w:r>
    </w:p>
    <w:p w:rsidR="00030E26" w:rsidRPr="00030E26" w:rsidRDefault="00030E26" w:rsidP="00030E26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- продолжительность видеоролика </w:t>
      </w:r>
      <w:r w:rsidRPr="00030E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 более 2 минут</w:t>
      </w:r>
      <w:r w:rsidRPr="00030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30E26" w:rsidRPr="00030E26" w:rsidRDefault="00030E26" w:rsidP="00030E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- в видеоролике должна содержаться информация о составе семьи, её достижениях,  семейных ценностях и традициях.  </w:t>
      </w:r>
    </w:p>
    <w:p w:rsidR="00030E26" w:rsidRPr="00030E26" w:rsidRDefault="00030E26" w:rsidP="00030E2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30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 </w:t>
      </w:r>
      <w:r w:rsidRPr="00030E2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Требования, предъявляемые к семейным фотографиям</w:t>
      </w:r>
      <w:r w:rsidRPr="00030E2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:</w:t>
      </w:r>
    </w:p>
    <w:p w:rsidR="00030E26" w:rsidRPr="00030E26" w:rsidRDefault="00030E26" w:rsidP="00030E2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0E2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JPG </w:t>
      </w:r>
      <w:r w:rsidRPr="00030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или </w:t>
      </w:r>
      <w:r w:rsidRPr="00030E2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TIFF</w:t>
      </w:r>
    </w:p>
    <w:p w:rsidR="00030E26" w:rsidRPr="00030E26" w:rsidRDefault="00030E26" w:rsidP="00030E2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0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300 </w:t>
      </w:r>
      <w:r w:rsidRPr="00030E2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dpi</w:t>
      </w:r>
    </w:p>
    <w:p w:rsidR="00030E26" w:rsidRPr="00030E26" w:rsidRDefault="00030E26" w:rsidP="00030E2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0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фотографии </w:t>
      </w:r>
      <w:r w:rsidRPr="00030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больше 4 </w:t>
      </w:r>
      <w:proofErr w:type="spellStart"/>
      <w:r w:rsidRPr="00030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мб</w:t>
      </w:r>
      <w:proofErr w:type="spellEnd"/>
      <w:r w:rsidRPr="00030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</w:p>
    <w:p w:rsidR="00030E26" w:rsidRPr="00030E26" w:rsidRDefault="00030E26" w:rsidP="00030E26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1920*1080 не более 10</w:t>
      </w:r>
      <w:r w:rsidRPr="00030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штук</w:t>
      </w:r>
    </w:p>
    <w:p w:rsidR="00030E26" w:rsidRPr="00030E26" w:rsidRDefault="00030E26" w:rsidP="00030E26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0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каждая фотография должна быть подписана</w:t>
      </w:r>
    </w:p>
    <w:p w:rsidR="00030E26" w:rsidRDefault="00030E26" w:rsidP="00030E26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30E26">
        <w:rPr>
          <w:rFonts w:ascii="Times New Roman" w:hAnsi="Times New Roman" w:cs="Times New Roman"/>
          <w:color w:val="000000" w:themeColor="text1"/>
          <w:sz w:val="28"/>
          <w:szCs w:val="28"/>
        </w:rPr>
        <w:t>характер фото – позитивный, отражающий лучшие традиции и взаимоотношения внутри семьи.</w:t>
      </w:r>
    </w:p>
    <w:p w:rsidR="00030E26" w:rsidRPr="00221041" w:rsidRDefault="00030E26" w:rsidP="00030E26">
      <w:pPr>
        <w:pStyle w:val="a7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030E26" w:rsidRDefault="00030E26" w:rsidP="00030E26">
      <w:pPr>
        <w:tabs>
          <w:tab w:val="left" w:pos="121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EF1C7F" w:rsidRPr="00EF1C7F" w:rsidRDefault="00EF1C7F" w:rsidP="00EF1C7F"/>
    <w:sectPr w:rsidR="00EF1C7F" w:rsidRPr="00EF1C7F" w:rsidSect="00030E26">
      <w:headerReference w:type="default" r:id="rId5"/>
      <w:footerReference w:type="default" r:id="rId6"/>
      <w:pgSz w:w="11906" w:h="16838"/>
      <w:pgMar w:top="993" w:right="424" w:bottom="567" w:left="851" w:header="426" w:footer="414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A76" w:rsidRDefault="00030E26">
    <w:pPr>
      <w:pStyle w:val="a5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0526750"/>
      <w:docPartObj>
        <w:docPartGallery w:val="Page Numbers (Top of Page)"/>
        <w:docPartUnique/>
      </w:docPartObj>
    </w:sdtPr>
    <w:sdtEndPr/>
    <w:sdtContent>
      <w:p w:rsidR="00CB3A76" w:rsidRDefault="00030E26" w:rsidP="00B571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1AE4"/>
    <w:multiLevelType w:val="hybridMultilevel"/>
    <w:tmpl w:val="A2BEF6CA"/>
    <w:lvl w:ilvl="0" w:tplc="28F47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41A17"/>
    <w:multiLevelType w:val="hybridMultilevel"/>
    <w:tmpl w:val="18F24B9A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14B48"/>
    <w:multiLevelType w:val="hybridMultilevel"/>
    <w:tmpl w:val="A9CEE528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C7F"/>
    <w:rsid w:val="00030E26"/>
    <w:rsid w:val="00EF1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0E26"/>
  </w:style>
  <w:style w:type="paragraph" w:styleId="a5">
    <w:name w:val="footer"/>
    <w:basedOn w:val="a"/>
    <w:link w:val="a6"/>
    <w:uiPriority w:val="99"/>
    <w:unhideWhenUsed/>
    <w:rsid w:val="00030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0E26"/>
  </w:style>
  <w:style w:type="paragraph" w:styleId="a7">
    <w:name w:val="List Paragraph"/>
    <w:basedOn w:val="a"/>
    <w:uiPriority w:val="34"/>
    <w:qFormat/>
    <w:rsid w:val="00030E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</cp:revision>
  <dcterms:created xsi:type="dcterms:W3CDTF">2025-03-26T19:07:00Z</dcterms:created>
  <dcterms:modified xsi:type="dcterms:W3CDTF">2025-03-26T19:29:00Z</dcterms:modified>
</cp:coreProperties>
</file>