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25" w:rsidRPr="00566113" w:rsidRDefault="005A7B90" w:rsidP="0056611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13">
        <w:rPr>
          <w:rFonts w:ascii="Times New Roman" w:hAnsi="Times New Roman" w:cs="Times New Roman"/>
          <w:b/>
          <w:sz w:val="28"/>
          <w:szCs w:val="28"/>
        </w:rPr>
        <w:t>Конспект урока по алгебре.</w:t>
      </w:r>
    </w:p>
    <w:p w:rsidR="005A7B90" w:rsidRDefault="005A7B90" w:rsidP="00F816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1674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5A7B90" w:rsidRDefault="005A7B90" w:rsidP="00F816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1674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«Теорема Виета»</w:t>
      </w:r>
    </w:p>
    <w:p w:rsidR="005A7B90" w:rsidRDefault="005A7B90" w:rsidP="00F816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1674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открытия новых знаний.</w:t>
      </w:r>
    </w:p>
    <w:p w:rsidR="005A7B90" w:rsidRDefault="005A7B90" w:rsidP="00F816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1674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Гусева С.Г.</w:t>
      </w:r>
    </w:p>
    <w:p w:rsidR="005A7B90" w:rsidRDefault="005A7B90" w:rsidP="00F8167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1674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изучить теорему Виета и</w:t>
      </w:r>
      <w:r w:rsidR="003A0824">
        <w:rPr>
          <w:rFonts w:ascii="Times New Roman" w:hAnsi="Times New Roman" w:cs="Times New Roman"/>
          <w:sz w:val="24"/>
          <w:szCs w:val="24"/>
        </w:rPr>
        <w:t xml:space="preserve">  научиться применять её при решении квадратных      уравнений</w:t>
      </w:r>
    </w:p>
    <w:p w:rsidR="005A7B90" w:rsidRPr="00F81674" w:rsidRDefault="005A7B90" w:rsidP="00F8167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81674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5A7B90" w:rsidRPr="00F81674" w:rsidRDefault="005A7B90" w:rsidP="00F81674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F81674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5A7B90" w:rsidRDefault="005A7B90" w:rsidP="005A7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формирования учащимися основных алгоритмических приёмов при решении приведённого квадратного уравнения по теореме Виета;</w:t>
      </w:r>
    </w:p>
    <w:p w:rsidR="005A7B90" w:rsidRDefault="005A7B90" w:rsidP="005A7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знания о практическом применении теоремы Виета.</w:t>
      </w:r>
    </w:p>
    <w:p w:rsidR="00F81674" w:rsidRPr="00F81674" w:rsidRDefault="00F81674" w:rsidP="005A7B90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81674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16116" w:rsidRDefault="00F81674" w:rsidP="0080640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умений учащихся обобщать полученные знания, проводить анализ, синтез, сравнения, делать необходимые выводы; содействовать развитию умений применять полученные знания в </w:t>
      </w:r>
      <w:r w:rsidR="00616116">
        <w:rPr>
          <w:rFonts w:ascii="Times New Roman" w:hAnsi="Times New Roman" w:cs="Times New Roman"/>
          <w:sz w:val="24"/>
          <w:szCs w:val="24"/>
        </w:rPr>
        <w:t>типовых условиях</w:t>
      </w:r>
      <w:r>
        <w:rPr>
          <w:rFonts w:ascii="Times New Roman" w:hAnsi="Times New Roman" w:cs="Times New Roman"/>
          <w:sz w:val="24"/>
          <w:szCs w:val="24"/>
        </w:rPr>
        <w:t>; обеспечить условия для развития умений грамотно, чётко и точно выражать свои мысли; создать условия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которых учащиеся могли бы самостоятельно планировать и анализировать собственные действия, реально оценивать свои возможности и знания, способствовать развитию памяти, внимания.</w:t>
      </w:r>
    </w:p>
    <w:p w:rsidR="00806409" w:rsidRPr="00616116" w:rsidRDefault="00806409" w:rsidP="0080640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81674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F81674" w:rsidRDefault="00806409" w:rsidP="005A7B9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творческого отношения к учебной деятельности; обеспечить условия для воспитания положительного интереса к изучению математики; воспитывать культуру поведения при фронтальной и</w:t>
      </w:r>
      <w:r w:rsidRPr="00F81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индивидуальной работе.</w:t>
      </w:r>
    </w:p>
    <w:p w:rsidR="00A31AE5" w:rsidRPr="00A31AE5" w:rsidRDefault="00A31AE5" w:rsidP="00A31AE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Pr="00A31AE5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обучения, в том числе и формирование УУД: </w:t>
      </w:r>
    </w:p>
    <w:p w:rsidR="00A31AE5" w:rsidRPr="00A31AE5" w:rsidRDefault="00A31AE5" w:rsidP="00A31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  <w:r w:rsidRPr="00A31AE5">
        <w:rPr>
          <w:rFonts w:ascii="Times New Roman" w:hAnsi="Times New Roman" w:cs="Times New Roman"/>
          <w:sz w:val="24"/>
          <w:szCs w:val="24"/>
        </w:rPr>
        <w:t xml:space="preserve">умение структурировать знания, контроль и оценка процесса и результатов деятельности; постановка и формулирование проблемы; </w:t>
      </w:r>
    </w:p>
    <w:p w:rsidR="00A31AE5" w:rsidRPr="00A31AE5" w:rsidRDefault="00A31AE5" w:rsidP="00A31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sz w:val="24"/>
          <w:szCs w:val="24"/>
        </w:rPr>
        <w:t>умение осознанно и произвольно строить речевое высказывание; поиск и выделение необходимой информа</w:t>
      </w:r>
      <w:r w:rsidR="00806409">
        <w:rPr>
          <w:rFonts w:ascii="Times New Roman" w:hAnsi="Times New Roman" w:cs="Times New Roman"/>
          <w:sz w:val="24"/>
          <w:szCs w:val="24"/>
        </w:rPr>
        <w:t>ции.</w:t>
      </w:r>
    </w:p>
    <w:p w:rsidR="00A31AE5" w:rsidRPr="00A31AE5" w:rsidRDefault="00A31AE5" w:rsidP="00A31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A31AE5">
        <w:rPr>
          <w:rFonts w:ascii="Times New Roman" w:hAnsi="Times New Roman" w:cs="Times New Roman"/>
          <w:sz w:val="24"/>
          <w:szCs w:val="24"/>
        </w:rPr>
        <w:t xml:space="preserve"> планирование учебного сотрудничества с учителем и со сверстниками; инициативное сотрудничество в поиске и сборе информации; управление поведением партнера; умение выражать свои мысли. </w:t>
      </w:r>
    </w:p>
    <w:p w:rsidR="00A31AE5" w:rsidRPr="00A31AE5" w:rsidRDefault="00A31AE5" w:rsidP="00A31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A31AE5">
        <w:rPr>
          <w:rFonts w:ascii="Times New Roman" w:hAnsi="Times New Roman" w:cs="Times New Roman"/>
          <w:sz w:val="24"/>
          <w:szCs w:val="24"/>
        </w:rPr>
        <w:t xml:space="preserve"> волевая </w:t>
      </w:r>
      <w:proofErr w:type="spellStart"/>
      <w:r w:rsidRPr="00A31AE5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A31AE5">
        <w:rPr>
          <w:rFonts w:ascii="Times New Roman" w:hAnsi="Times New Roman" w:cs="Times New Roman"/>
          <w:sz w:val="24"/>
          <w:szCs w:val="24"/>
        </w:rPr>
        <w:t>; оценка – выделение и осознание учащимися того, что уже усвоено и что еще подлежит усвоению, прогнозирование; контроль, коррекция; целеполагание как постановка учебной задачи; планирование, контроль в форме сличения способа действия и его результата с заданным эталоном; оценка – оценивание качества и уровня усвоения.</w:t>
      </w:r>
    </w:p>
    <w:p w:rsidR="00A31AE5" w:rsidRPr="00A31AE5" w:rsidRDefault="00A31AE5" w:rsidP="00A31AE5">
      <w:pPr>
        <w:widowControl w:val="0"/>
        <w:spacing w:after="1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 w:rsidRPr="00A31AE5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A31AE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наблюдать и анализировать связь между корнями и коэффициентами квадратного уравнения; формулировать и доказывать теорему Виета</w:t>
      </w:r>
      <w:r w:rsidR="0080640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 w:rsidRPr="00A31AE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практическое применение теорем.</w:t>
      </w:r>
      <w:proofErr w:type="gramEnd"/>
    </w:p>
    <w:p w:rsidR="00A31AE5" w:rsidRPr="00A31AE5" w:rsidRDefault="00A31AE5" w:rsidP="00A31AE5">
      <w:pPr>
        <w:spacing w:after="120"/>
        <w:ind w:right="-2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УУД:</w:t>
      </w:r>
      <w:r w:rsidRPr="00A31AE5">
        <w:rPr>
          <w:rFonts w:ascii="Times New Roman" w:hAnsi="Times New Roman" w:cs="Times New Roman"/>
          <w:sz w:val="24"/>
          <w:szCs w:val="24"/>
        </w:rPr>
        <w:t xml:space="preserve"> умение слушать другого и понимать его речь; умение выражать свои мысли математической речью; умение учиться самостоятельно.</w:t>
      </w:r>
    </w:p>
    <w:p w:rsidR="00A31AE5" w:rsidRPr="00A31AE5" w:rsidRDefault="00A31AE5" w:rsidP="00A3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A31AE5">
        <w:rPr>
          <w:rFonts w:ascii="Times New Roman" w:hAnsi="Times New Roman" w:cs="Times New Roman"/>
          <w:sz w:val="24"/>
          <w:szCs w:val="24"/>
        </w:rPr>
        <w:t>: приведенное квадратное уравнение, коэффициенты приведенного квадратного уравнения, теорема Виета.</w:t>
      </w:r>
    </w:p>
    <w:p w:rsidR="00A31AE5" w:rsidRPr="00A31AE5" w:rsidRDefault="00A31AE5" w:rsidP="00A3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A31AE5">
        <w:rPr>
          <w:rFonts w:ascii="Times New Roman" w:hAnsi="Times New Roman" w:cs="Times New Roman"/>
          <w:sz w:val="24"/>
          <w:szCs w:val="24"/>
        </w:rPr>
        <w:t>:</w:t>
      </w:r>
    </w:p>
    <w:p w:rsidR="00A31AE5" w:rsidRPr="00A31AE5" w:rsidRDefault="00A31AE5" w:rsidP="00A3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hAnsi="Times New Roman" w:cs="Times New Roman"/>
          <w:sz w:val="24"/>
          <w:szCs w:val="24"/>
        </w:rPr>
        <w:t>Алгебра. 8класс:</w:t>
      </w:r>
      <w:r w:rsidRPr="00A31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AE5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организаций/ Ю.М. Колягин, М.В. Ткачева, Н.Е. Федорова, М.И. </w:t>
      </w:r>
      <w:proofErr w:type="spellStart"/>
      <w:r w:rsidRPr="00A31AE5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A31AE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A31AE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A31AE5">
        <w:rPr>
          <w:rFonts w:ascii="Times New Roman" w:hAnsi="Times New Roman" w:cs="Times New Roman"/>
          <w:sz w:val="24"/>
          <w:szCs w:val="24"/>
        </w:rPr>
        <w:t>.: Просвещение, 2013 год.</w:t>
      </w:r>
    </w:p>
    <w:p w:rsidR="00A31AE5" w:rsidRPr="00A31AE5" w:rsidRDefault="00545F99" w:rsidP="00545F99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Презентация к уроку</w:t>
      </w:r>
    </w:p>
    <w:p w:rsidR="00A31AE5" w:rsidRPr="00A31AE5" w:rsidRDefault="00A31AE5" w:rsidP="00545F99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AE5">
        <w:rPr>
          <w:rFonts w:ascii="Times New Roman" w:hAnsi="Times New Roman" w:cs="Times New Roman"/>
          <w:color w:val="000000"/>
          <w:sz w:val="24"/>
          <w:szCs w:val="24"/>
        </w:rPr>
        <w:t xml:space="preserve">Раздаточный материал </w:t>
      </w:r>
    </w:p>
    <w:p w:rsidR="00A31AE5" w:rsidRPr="00A31AE5" w:rsidRDefault="00545F99" w:rsidP="00545F9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листы</w:t>
      </w:r>
      <w:r w:rsidR="00A31AE5" w:rsidRPr="00A31AE5">
        <w:rPr>
          <w:rFonts w:ascii="Times New Roman" w:hAnsi="Times New Roman" w:cs="Times New Roman"/>
          <w:sz w:val="24"/>
          <w:szCs w:val="24"/>
        </w:rPr>
        <w:t>.</w:t>
      </w:r>
    </w:p>
    <w:p w:rsidR="00F81674" w:rsidRDefault="00A31AE5" w:rsidP="00A31AE5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AE5">
        <w:rPr>
          <w:rFonts w:ascii="Times New Roman" w:hAnsi="Times New Roman" w:cs="Times New Roman"/>
          <w:b/>
          <w:sz w:val="32"/>
          <w:szCs w:val="32"/>
        </w:rPr>
        <w:t>Ход урока.</w:t>
      </w:r>
    </w:p>
    <w:p w:rsidR="00426929" w:rsidRPr="00426929" w:rsidRDefault="00426929" w:rsidP="00A31AE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69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26929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</w:p>
    <w:p w:rsidR="00426929" w:rsidRDefault="00A31AE5" w:rsidP="0042692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Приветствие учителя </w:t>
      </w:r>
    </w:p>
    <w:p w:rsidR="00426929" w:rsidRDefault="00A31AE5" w:rsidP="00426929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Бернарда Шоу  (ирландский драматург, философ и прозаик) сказал: «Единственный путь, ведущий к знаниям, - это деятельность»</w:t>
      </w:r>
    </w:p>
    <w:p w:rsidR="00426929" w:rsidRDefault="00A31AE5" w:rsidP="00426929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понимаете это высказывание?</w:t>
      </w:r>
    </w:p>
    <w:p w:rsidR="00A31AE5" w:rsidRPr="00A31AE5" w:rsidRDefault="00A31AE5" w:rsidP="0042692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3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-Урок не может быть вне </w:t>
      </w:r>
      <w:proofErr w:type="gramStart"/>
      <w:r w:rsidRPr="00A3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A3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с вами будем трудиться в поисках научной истины. </w:t>
      </w:r>
    </w:p>
    <w:p w:rsidR="00A31AE5" w:rsidRDefault="00426929" w:rsidP="00545F99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(Учитель проверяет готовность учащихся к уроку и говорит об оценочных листах, в которых учащиеся во время урока будут выставлять себе баллы)</w:t>
      </w:r>
    </w:p>
    <w:p w:rsidR="00426929" w:rsidRDefault="00426929" w:rsidP="00A31A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26929" w:rsidRDefault="00426929" w:rsidP="00A31AE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692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D1BE8">
        <w:rPr>
          <w:rFonts w:ascii="Times New Roman" w:hAnsi="Times New Roman" w:cs="Times New Roman"/>
          <w:b/>
          <w:sz w:val="24"/>
          <w:szCs w:val="24"/>
        </w:rPr>
        <w:t>.</w:t>
      </w:r>
      <w:r w:rsidRPr="00426929">
        <w:rPr>
          <w:rFonts w:ascii="Times New Roman" w:hAnsi="Times New Roman" w:cs="Times New Roman"/>
          <w:b/>
          <w:sz w:val="24"/>
          <w:szCs w:val="24"/>
        </w:rPr>
        <w:t>Актуализация опорных знаний.</w:t>
      </w:r>
      <w:proofErr w:type="gramEnd"/>
    </w:p>
    <w:p w:rsidR="00426929" w:rsidRDefault="00426929" w:rsidP="00545F99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для того чтобы познавать мир, нам необходимы знания, и прежде чем начать изучать следующую тему, нужно убедиться, что мы имеем хорошие и прочные знания по предыдущей теме. Кто мне скажет, какую тему мы проходили на предыдущих уроках? (Ответы учащихся)</w:t>
      </w:r>
    </w:p>
    <w:p w:rsidR="00327187" w:rsidRDefault="00327187" w:rsidP="00A31AE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26929" w:rsidRDefault="00327187" w:rsidP="00A31AE5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27187">
        <w:rPr>
          <w:rFonts w:ascii="Times New Roman" w:hAnsi="Times New Roman" w:cs="Times New Roman"/>
          <w:sz w:val="24"/>
          <w:szCs w:val="24"/>
          <w:u w:val="single"/>
        </w:rPr>
        <w:t>А) М</w:t>
      </w:r>
      <w:r>
        <w:rPr>
          <w:rFonts w:ascii="Times New Roman" w:hAnsi="Times New Roman" w:cs="Times New Roman"/>
          <w:sz w:val="24"/>
          <w:szCs w:val="24"/>
          <w:u w:val="single"/>
        </w:rPr>
        <w:t>атематический тест для учащихся(3 – 4 мин)</w:t>
      </w:r>
    </w:p>
    <w:p w:rsidR="00327187" w:rsidRPr="00327187" w:rsidRDefault="00327187" w:rsidP="0032718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получают карточки с заданиями. Заполняют пропущенные слова в карточках.</w:t>
      </w:r>
    </w:p>
    <w:p w:rsidR="00327187" w:rsidRPr="009D29CD" w:rsidRDefault="00327187" w:rsidP="003271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color w:val="181818"/>
          <w:spacing w:val="-15"/>
          <w:sz w:val="24"/>
          <w:szCs w:val="24"/>
          <w:lang w:eastAsia="ru-RU"/>
        </w:rPr>
        <w:t>I вариант</w:t>
      </w:r>
    </w:p>
    <w:p w:rsidR="00327187" w:rsidRPr="009D29CD" w:rsidRDefault="00327187" w:rsidP="003271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вида ax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bx</w:t>
      </w:r>
      <w:proofErr w:type="spellEnd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 = 0, где a, b, c — заданные числа, a ≠ 0, x — переменная, называется…</w:t>
      </w:r>
    </w:p>
    <w:p w:rsidR="00327187" w:rsidRPr="009D29CD" w:rsidRDefault="00327187" w:rsidP="003271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квадратное уравнение не имеет корней, если …</w:t>
      </w:r>
    </w:p>
    <w:p w:rsidR="00327187" w:rsidRPr="009D29CD" w:rsidRDefault="00327187" w:rsidP="003271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вида 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9D29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Start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proofErr w:type="gramEnd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 = 0 называется…</w:t>
      </w:r>
    </w:p>
    <w:p w:rsidR="00327187" w:rsidRPr="009D29CD" w:rsidRDefault="00327187" w:rsidP="003271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Квадратное уравнение имеет два корня, если b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- 4ac…</w:t>
      </w:r>
    </w:p>
    <w:p w:rsidR="00327187" w:rsidRDefault="00327187" w:rsidP="00545F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 уравнение 3x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- 7x + 4 = 0. D =…</w:t>
      </w:r>
    </w:p>
    <w:p w:rsidR="00545F99" w:rsidRPr="00545F99" w:rsidRDefault="00545F99" w:rsidP="00545F99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187" w:rsidRPr="009D29CD" w:rsidRDefault="00327187" w:rsidP="003271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II вариант</w:t>
      </w:r>
    </w:p>
    <w:p w:rsidR="000A14DA" w:rsidRDefault="000A14DA" w:rsidP="003271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ax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bx</w:t>
      </w:r>
      <w:proofErr w:type="spellEnd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 = 0, где a, b, c — заданные числа, a ≠ 0, x — переменная, называется…</w:t>
      </w:r>
    </w:p>
    <w:p w:rsidR="00327187" w:rsidRPr="009D29CD" w:rsidRDefault="00327187" w:rsidP="003271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a, где a – это…</w:t>
      </w:r>
    </w:p>
    <w:p w:rsidR="00327187" w:rsidRPr="009D29CD" w:rsidRDefault="00327187" w:rsidP="003271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квадратное уравнение имеет единственный корень, если…</w:t>
      </w:r>
    </w:p>
    <w:p w:rsidR="00327187" w:rsidRPr="009D29CD" w:rsidRDefault="00327187" w:rsidP="003271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вида ax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 = 0, где a ≠ 0, c ≠ 0, называют</w:t>
      </w:r>
      <w:proofErr w:type="gramStart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61611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квадратным уравнением.</w:t>
      </w:r>
    </w:p>
    <w:p w:rsidR="00327187" w:rsidRPr="009D29CD" w:rsidRDefault="00327187" w:rsidP="003271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 уравнение x</w:t>
      </w:r>
      <w:r w:rsidRPr="009D2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- 6x + 8 = 0. D =…</w:t>
      </w:r>
    </w:p>
    <w:p w:rsidR="00426929" w:rsidRDefault="00327187" w:rsidP="00545F99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окончания работы, на слайде – правильные ответы.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Учащиеся проверяют следующим образом: за правильный ответ – 1 балл, за неправильный – 0 баллов.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Результаты теста заносятся в оценочный лист.</w:t>
      </w:r>
    </w:p>
    <w:p w:rsidR="00CD1BE8" w:rsidRDefault="00CD1BE8" w:rsidP="00545F99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CD1BE8" w:rsidRPr="00CD1BE8" w:rsidRDefault="00CD1BE8" w:rsidP="00A31AE5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D1BE8">
        <w:rPr>
          <w:rFonts w:ascii="Times New Roman" w:hAnsi="Times New Roman" w:cs="Times New Roman"/>
          <w:sz w:val="24"/>
          <w:szCs w:val="24"/>
          <w:u w:val="single"/>
        </w:rPr>
        <w:t>Б) Фронтальный опрос учащихся (устная работа)</w:t>
      </w:r>
    </w:p>
    <w:p w:rsidR="00CD1BE8" w:rsidRDefault="00CD1BE8" w:rsidP="00CD1BE8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 на доску и назовите  корни квадратных уравнений.</w:t>
      </w:r>
    </w:p>
    <w:p w:rsidR="00CD1BE8" w:rsidRPr="00CD1BE8" w:rsidRDefault="00CD1BE8" w:rsidP="00CD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CD1BE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64;  </w:t>
      </w:r>
    </w:p>
    <w:p w:rsidR="00CD1BE8" w:rsidRPr="00CD1BE8" w:rsidRDefault="00CD1BE8" w:rsidP="00CD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CD1BE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+ 3х =0;  </w:t>
      </w:r>
    </w:p>
    <w:p w:rsidR="00CD1BE8" w:rsidRPr="00CD1BE8" w:rsidRDefault="00CD1BE8" w:rsidP="00CD1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Start"/>
      <w:r w:rsidRPr="00CD1BE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121 =0; </w:t>
      </w:r>
    </w:p>
    <w:p w:rsidR="00CD1BE8" w:rsidRDefault="00CD1BE8" w:rsidP="00CD1BE8">
      <w:pPr>
        <w:pStyle w:val="a3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5х</w:t>
      </w:r>
      <w:r w:rsidRPr="00CD1BE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CD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=0;</w:t>
      </w:r>
    </w:p>
    <w:p w:rsidR="00CD1BE8" w:rsidRDefault="00CD1BE8" w:rsidP="00CD1BE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 сейчас я вам предлагаю посоревноваться, кто быстрее решит квадратное уравнение.</w:t>
      </w:r>
      <w:r w:rsidR="00545F99">
        <w:rPr>
          <w:rFonts w:ascii="Times New Roman" w:hAnsi="Times New Roman" w:cs="Times New Roman"/>
          <w:sz w:val="24"/>
          <w:szCs w:val="24"/>
        </w:rPr>
        <w:t xml:space="preserve"> Быстрее и правильно.</w:t>
      </w:r>
    </w:p>
    <w:p w:rsidR="008A5039" w:rsidRDefault="00495236" w:rsidP="00CD1BE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</w:t>
      </w:r>
      <w:r w:rsidR="008A5039">
        <w:rPr>
          <w:rFonts w:ascii="Times New Roman" w:hAnsi="Times New Roman" w:cs="Times New Roman"/>
          <w:sz w:val="24"/>
          <w:szCs w:val="24"/>
        </w:rPr>
        <w:t xml:space="preserve">ткрывают </w:t>
      </w:r>
      <w:proofErr w:type="gramStart"/>
      <w:r w:rsidR="008A5039">
        <w:rPr>
          <w:rFonts w:ascii="Times New Roman" w:hAnsi="Times New Roman" w:cs="Times New Roman"/>
          <w:sz w:val="24"/>
          <w:szCs w:val="24"/>
        </w:rPr>
        <w:t>тетради</w:t>
      </w:r>
      <w:proofErr w:type="gramEnd"/>
      <w:r w:rsidR="008A5039">
        <w:rPr>
          <w:rFonts w:ascii="Times New Roman" w:hAnsi="Times New Roman" w:cs="Times New Roman"/>
          <w:sz w:val="24"/>
          <w:szCs w:val="24"/>
        </w:rPr>
        <w:t xml:space="preserve"> записывают число, классная работа)</w:t>
      </w:r>
    </w:p>
    <w:p w:rsidR="008A5039" w:rsidRDefault="008A5039" w:rsidP="00CD1BE8">
      <w:pPr>
        <w:pStyle w:val="a3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A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8A503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8A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6х + 8 =0  </w:t>
      </w:r>
    </w:p>
    <w:p w:rsidR="008A5039" w:rsidRDefault="008A5039" w:rsidP="00CD1BE8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A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</w:t>
      </w:r>
      <w:proofErr w:type="gramStart"/>
      <w:r w:rsidRPr="008A503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8A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- 2х – 15 =0</w:t>
      </w:r>
      <w:r w:rsidRPr="009D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5039" w:rsidRDefault="008A5039" w:rsidP="00CD1BE8">
      <w:pPr>
        <w:pStyle w:val="a3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х</w:t>
      </w:r>
      <w:proofErr w:type="gramStart"/>
      <w:r w:rsidRPr="008A503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8A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10х – 39 =0  </w:t>
      </w:r>
    </w:p>
    <w:p w:rsidR="002E5318" w:rsidRPr="002E5318" w:rsidRDefault="002E5318" w:rsidP="00CD1BE8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 все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засечь время)</w:t>
      </w:r>
    </w:p>
    <w:p w:rsidR="008A5039" w:rsidRDefault="00B51A7C" w:rsidP="00CD1BE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-Что вы можете сказать обо всех этих уравнениях? </w:t>
      </w:r>
      <w:r w:rsidR="008D2CCC">
        <w:rPr>
          <w:rFonts w:ascii="Times New Roman" w:hAnsi="Times New Roman" w:cs="Times New Roman"/>
          <w:sz w:val="24"/>
          <w:szCs w:val="24"/>
        </w:rPr>
        <w:t>(Приведённые)</w:t>
      </w:r>
    </w:p>
    <w:p w:rsidR="00B51A7C" w:rsidRDefault="00B51A7C" w:rsidP="00545F99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все решали их при помощи формулы корней квадратного уравнения, с помощью нахождения дискриминанта. И при выполнении домашней работы тоже применяли  эти же формулы.</w:t>
      </w:r>
      <w:r w:rsidR="008D39FD">
        <w:rPr>
          <w:rFonts w:ascii="Times New Roman" w:hAnsi="Times New Roman" w:cs="Times New Roman"/>
          <w:sz w:val="24"/>
          <w:szCs w:val="24"/>
        </w:rPr>
        <w:t xml:space="preserve"> И на эту работу вы затратили…. минут</w:t>
      </w:r>
    </w:p>
    <w:p w:rsidR="003C467A" w:rsidRDefault="003C467A" w:rsidP="00545F99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B51A7C" w:rsidRDefault="003C467A" w:rsidP="00545F99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467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D39FD">
        <w:rPr>
          <w:rFonts w:ascii="Times New Roman" w:hAnsi="Times New Roman" w:cs="Times New Roman"/>
          <w:b/>
          <w:sz w:val="24"/>
          <w:szCs w:val="24"/>
        </w:rPr>
        <w:t>.</w:t>
      </w:r>
      <w:r w:rsidRPr="003C467A">
        <w:rPr>
          <w:rFonts w:ascii="Times New Roman" w:hAnsi="Times New Roman" w:cs="Times New Roman"/>
          <w:b/>
          <w:sz w:val="24"/>
          <w:szCs w:val="24"/>
        </w:rPr>
        <w:t>Открытие новых знаний.</w:t>
      </w:r>
      <w:proofErr w:type="gramEnd"/>
    </w:p>
    <w:p w:rsidR="00C66B14" w:rsidRDefault="003C467A" w:rsidP="003C467A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мы проведем </w:t>
      </w:r>
      <w:r w:rsidRPr="003C46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небольшую исследовательскую работу</w:t>
      </w:r>
      <w:r w:rsidRPr="003C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66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будете на карточках, к доске пойдёт…</w:t>
      </w:r>
    </w:p>
    <w:p w:rsidR="00C66B14" w:rsidRDefault="003C467A" w:rsidP="003C467A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каждого уравнения вы должны найти сумму и произведение корней. Заполните таблицу, </w:t>
      </w:r>
      <w:r w:rsidR="00C66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ее.</w:t>
      </w:r>
      <w:r w:rsidRPr="003C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52F7" w:rsidRPr="008D39FD" w:rsidRDefault="008D39FD" w:rsidP="008D39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                                    </w:t>
      </w:r>
      <w:r w:rsidRPr="008D3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8D3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proofErr w:type="gramStart"/>
      <w:r w:rsidRPr="008D39FD">
        <w:rPr>
          <w:rFonts w:ascii="Times New Roman" w:eastAsia="Times New Roman" w:hAnsi="Times New Roman" w:cs="Times New Roman"/>
          <w:b/>
          <w:color w:val="000000"/>
          <w:sz w:val="14"/>
          <w:szCs w:val="14"/>
          <w:vertAlign w:val="superscript"/>
          <w:lang w:eastAsia="ru-RU"/>
        </w:rPr>
        <w:t>2</w:t>
      </w:r>
      <w:proofErr w:type="gramEnd"/>
      <w:r w:rsidRPr="008D3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+ </w:t>
      </w:r>
      <w:proofErr w:type="spellStart"/>
      <w:r w:rsidRPr="008D3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8D3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proofErr w:type="spellEnd"/>
      <w:r w:rsidRPr="008D3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+ </w:t>
      </w:r>
      <w:r w:rsidRPr="008D3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q</w:t>
      </w:r>
      <w:r w:rsidRPr="008D3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=0</w:t>
      </w:r>
    </w:p>
    <w:p w:rsidR="008D39FD" w:rsidRPr="008D39FD" w:rsidRDefault="008D39FD" w:rsidP="003C467A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2127"/>
        <w:gridCol w:w="2056"/>
        <w:gridCol w:w="2445"/>
      </w:tblGrid>
      <w:tr w:rsidR="00E152F7" w:rsidTr="008D39FD">
        <w:trPr>
          <w:trHeight w:val="576"/>
        </w:trPr>
        <w:tc>
          <w:tcPr>
            <w:tcW w:w="2093" w:type="dxa"/>
          </w:tcPr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</w:p>
        </w:tc>
        <w:tc>
          <w:tcPr>
            <w:tcW w:w="709" w:type="dxa"/>
          </w:tcPr>
          <w:p w:rsidR="00E152F7" w:rsidRPr="008D39FD" w:rsidRDefault="008D39FD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08" w:type="dxa"/>
          </w:tcPr>
          <w:p w:rsidR="00E152F7" w:rsidRPr="008D39FD" w:rsidRDefault="008D39FD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2127" w:type="dxa"/>
          </w:tcPr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Корни </w:t>
            </w:r>
          </w:p>
        </w:tc>
        <w:tc>
          <w:tcPr>
            <w:tcW w:w="2056" w:type="dxa"/>
          </w:tcPr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корней</w:t>
            </w:r>
          </w:p>
        </w:tc>
        <w:tc>
          <w:tcPr>
            <w:tcW w:w="2445" w:type="dxa"/>
          </w:tcPr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корней</w:t>
            </w:r>
          </w:p>
        </w:tc>
      </w:tr>
      <w:tr w:rsidR="00E152F7" w:rsidTr="008D39FD">
        <w:tc>
          <w:tcPr>
            <w:tcW w:w="2093" w:type="dxa"/>
          </w:tcPr>
          <w:p w:rsidR="00E152F7" w:rsidRDefault="00E152F7" w:rsidP="00E152F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proofErr w:type="gramStart"/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6х + 8 =0  </w:t>
            </w:r>
          </w:p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52F7" w:rsidRPr="008D39FD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08" w:type="dxa"/>
          </w:tcPr>
          <w:p w:rsidR="00E152F7" w:rsidRPr="008D39FD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152F7" w:rsidRPr="008D39FD" w:rsidRDefault="008D39FD" w:rsidP="008D39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w:r w:rsidR="002E5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42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E5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E152F7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5" w:type="dxa"/>
          </w:tcPr>
          <w:p w:rsidR="00E152F7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2F7" w:rsidTr="008D39FD">
        <w:tc>
          <w:tcPr>
            <w:tcW w:w="2093" w:type="dxa"/>
          </w:tcPr>
          <w:p w:rsidR="00E152F7" w:rsidRDefault="00E152F7" w:rsidP="00E152F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</w:t>
            </w:r>
            <w:proofErr w:type="gramStart"/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- 2х – 15 =0</w:t>
            </w:r>
            <w:r w:rsidRPr="009D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52F7" w:rsidRPr="008D39FD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08" w:type="dxa"/>
          </w:tcPr>
          <w:p w:rsidR="00E152F7" w:rsidRPr="008D39FD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2127" w:type="dxa"/>
          </w:tcPr>
          <w:p w:rsidR="00E152F7" w:rsidRDefault="008D39FD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2E5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42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E531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056" w:type="dxa"/>
          </w:tcPr>
          <w:p w:rsidR="00E152F7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E152F7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E152F7" w:rsidTr="008D39FD">
        <w:tc>
          <w:tcPr>
            <w:tcW w:w="2093" w:type="dxa"/>
          </w:tcPr>
          <w:p w:rsidR="00E152F7" w:rsidRDefault="00E152F7" w:rsidP="00E152F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х</w:t>
            </w:r>
            <w:proofErr w:type="gramStart"/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A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10х – 39 =0  </w:t>
            </w:r>
          </w:p>
          <w:p w:rsidR="00E152F7" w:rsidRDefault="00E152F7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52F7" w:rsidRPr="008D39FD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08" w:type="dxa"/>
          </w:tcPr>
          <w:p w:rsidR="00E152F7" w:rsidRPr="008D39FD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  <w:tc>
          <w:tcPr>
            <w:tcW w:w="2127" w:type="dxa"/>
          </w:tcPr>
          <w:p w:rsidR="00E152F7" w:rsidRDefault="008D39FD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2E53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42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E531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056" w:type="dxa"/>
          </w:tcPr>
          <w:p w:rsidR="00E152F7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5" w:type="dxa"/>
          </w:tcPr>
          <w:p w:rsidR="00E152F7" w:rsidRDefault="002E5318" w:rsidP="00CD1B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</w:tr>
    </w:tbl>
    <w:p w:rsidR="002E5318" w:rsidRDefault="002E5318" w:rsidP="002E5318">
      <w:pPr>
        <w:spacing w:after="0" w:line="220" w:lineRule="atLeast"/>
        <w:rPr>
          <w:rFonts w:ascii="Times New Roman" w:hAnsi="Times New Roman" w:cs="Times New Roman"/>
          <w:sz w:val="24"/>
          <w:szCs w:val="24"/>
        </w:rPr>
      </w:pPr>
    </w:p>
    <w:p w:rsidR="002E5318" w:rsidRDefault="002E5318" w:rsidP="002E5318">
      <w:pPr>
        <w:spacing w:after="0" w:line="2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!!!</w:t>
      </w:r>
      <w:r w:rsidRPr="002E5318">
        <w:rPr>
          <w:rFonts w:ascii="Times New Roman" w:hAnsi="Times New Roman" w:cs="Times New Roman"/>
          <w:b/>
          <w:i/>
          <w:sz w:val="28"/>
          <w:szCs w:val="28"/>
        </w:rPr>
        <w:t>Найти закономерность</w:t>
      </w:r>
      <w:r w:rsidR="008D2C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 определить</w:t>
      </w:r>
      <w:r w:rsidRPr="002E53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связь корней с коэффициентами.</w:t>
      </w:r>
    </w:p>
    <w:p w:rsidR="002E5318" w:rsidRPr="002E5318" w:rsidRDefault="002E5318" w:rsidP="002E5318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CCC" w:rsidRP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вывод (Связь между корнями и коэффициентами приведенного квадратного уравнения существует)</w:t>
      </w:r>
      <w:r w:rsidRPr="008D2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D2CCC" w:rsidRP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-Какова она? (Сумма корней равна второму коэффициенту </w:t>
      </w:r>
      <w:proofErr w:type="gramStart"/>
      <w:r w:rsidRPr="008D2C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взятому с противоположным знаком, а произведение равно свободному члену </w:t>
      </w:r>
      <w:r w:rsidRPr="008D2C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</w:t>
      </w: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D2CCC" w:rsidRP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D2C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Вывод:</w:t>
      </w: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Утверждение верно для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2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приведённых уравнений</w:t>
      </w: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корни</w:t>
      </w:r>
    </w:p>
    <w:p w:rsid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утверждение называется </w:t>
      </w:r>
      <w:r w:rsidRPr="008D2C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теоремой Виета</w:t>
      </w: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названной в честь французского математика Франсуа Виета.</w:t>
      </w:r>
    </w:p>
    <w:p w:rsidR="008D2CCC" w:rsidRP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CCC" w:rsidRDefault="008D2CCC" w:rsidP="00CD1BE8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8D2CCC" w:rsidRDefault="008D2CCC" w:rsidP="008D2CCC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D2CCC">
        <w:rPr>
          <w:rFonts w:ascii="Times New Roman" w:hAnsi="Times New Roman" w:cs="Times New Roman"/>
          <w:sz w:val="24"/>
          <w:szCs w:val="24"/>
          <w:u w:val="single"/>
        </w:rPr>
        <w:t>Историческая справка</w:t>
      </w:r>
    </w:p>
    <w:p w:rsidR="008D2CCC" w:rsidRPr="008D2CCC" w:rsidRDefault="008D2CCC" w:rsidP="00545F99">
      <w:pPr>
        <w:pStyle w:val="a3"/>
        <w:spacing w:after="12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2C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Франсуа Виет родился в 1540 году во Франции. В родном городке Виет был лучшим адвокатом, но главным делом его жизни была математика. Занимаясь наукой, Виет пришел к выводу, что необходимо усовершенствовать алгебру и тригонометрию. В 1591 году Виет ввел буквенные обозначения и для неизвестных, и для коэффициентов уравнения. Ввел формулы. Франсуа Виет отличался необыкновенной работоспособностью. Иногда, увлекшись каким-нибудь исследованием, он проводил за письменным столом по трое суток подряд.</w:t>
      </w:r>
      <w:r w:rsidR="003918FA" w:rsidRPr="003918FA">
        <w:rPr>
          <w:rFonts w:ascii="Times New Roman" w:hAnsi="Times New Roman" w:cs="Times New Roman"/>
          <w:sz w:val="24"/>
          <w:szCs w:val="24"/>
        </w:rPr>
        <w:t xml:space="preserve"> </w:t>
      </w:r>
      <w:r w:rsidR="003918FA" w:rsidRPr="003918FA">
        <w:rPr>
          <w:rFonts w:ascii="Times New Roman" w:hAnsi="Times New Roman" w:cs="Times New Roman"/>
          <w:i/>
          <w:sz w:val="24"/>
          <w:szCs w:val="24"/>
        </w:rPr>
        <w:t>Свои  выводы  Франсуа  Виет  сформулировал  в  виде  теоремы  и доказал  её.  Использование  этой  теоремы  позволяет  экономить  время  при  решении  уравнений,  что  немаловажно  при  сдаче  экзамена</w:t>
      </w:r>
      <w:r w:rsidR="003918FA">
        <w:rPr>
          <w:rFonts w:ascii="Times New Roman" w:hAnsi="Times New Roman" w:cs="Times New Roman"/>
          <w:i/>
          <w:sz w:val="24"/>
          <w:szCs w:val="24"/>
        </w:rPr>
        <w:t>.</w:t>
      </w:r>
      <w:r w:rsidR="003918FA" w:rsidRPr="003918F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3A0824" w:rsidRPr="00274BE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 </w:t>
      </w:r>
      <w:r w:rsidRPr="00274B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тему урока</w:t>
      </w:r>
      <w:r w:rsidRPr="00274B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D2CCC" w:rsidRP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Прочитаем теорему в учебнике (стр. 180).</w:t>
      </w:r>
    </w:p>
    <w:p w:rsidR="008D2CCC" w:rsidRDefault="008D2CCC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теорему в виде симво</w:t>
      </w:r>
      <w:r w:rsidR="0039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 в тетрадь (учебник стр. 180</w:t>
      </w:r>
      <w:r w:rsidRPr="008D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66113" w:rsidRDefault="005750C2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вывешивает на доску)</w:t>
      </w:r>
    </w:p>
    <w:p w:rsidR="00566113" w:rsidRDefault="00A740E6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02050" cy="2621327"/>
            <wp:effectExtent l="0" t="0" r="0" b="7620"/>
            <wp:docPr id="1" name="Рисунок 1" descr="C:\Users\User\Desktop\RY2-1024x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Y2-1024x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6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E6" w:rsidRPr="00A740E6" w:rsidRDefault="00A740E6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4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="00036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Первичное закрепление новых знаний</w:t>
      </w:r>
    </w:p>
    <w:p w:rsidR="003918FA" w:rsidRPr="008D2CCC" w:rsidRDefault="003918FA" w:rsidP="008D2CCC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0E6" w:rsidRPr="00A740E6" w:rsidRDefault="00A740E6" w:rsidP="00A740E6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вы можете намного быстрее решать квадратные уравнения.</w:t>
      </w:r>
    </w:p>
    <w:p w:rsidR="00A740E6" w:rsidRPr="00A740E6" w:rsidRDefault="00A740E6" w:rsidP="00A740E6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будете применять для этого? (Теорему Виета). </w:t>
      </w:r>
    </w:p>
    <w:p w:rsidR="00A740E6" w:rsidRDefault="00A740E6" w:rsidP="00A740E6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с вами потренируемся находить корни приведенного квадратного уравнения, используя свойства его корней.</w:t>
      </w:r>
    </w:p>
    <w:p w:rsidR="009F2DCE" w:rsidRDefault="009F2DCE" w:rsidP="00A740E6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BEC" w:rsidRPr="00A740E6" w:rsidRDefault="00274BEC" w:rsidP="00A740E6">
      <w:pPr>
        <w:suppressAutoHyphens/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</w:pPr>
      <w:r w:rsidRPr="00274B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 доске и в тетрадях</w:t>
      </w:r>
    </w:p>
    <w:p w:rsidR="00274BEC" w:rsidRPr="009D29CD" w:rsidRDefault="00274BEC" w:rsidP="00274BEC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D29CD">
        <w:rPr>
          <w:rFonts w:ascii="Times New Roman" w:eastAsiaTheme="minorEastAsia" w:hAnsi="Times New Roman" w:cs="Times New Roman"/>
          <w:sz w:val="24"/>
          <w:szCs w:val="24"/>
        </w:rPr>
        <w:t>а) х</w:t>
      </w:r>
      <w:proofErr w:type="gramStart"/>
      <w:r w:rsidRPr="009D29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+17х – 18=0                </w:t>
      </w:r>
      <w:r w:rsidR="00F4677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-18,  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2=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74BEC" w:rsidRDefault="00274BEC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D29CD">
        <w:rPr>
          <w:rFonts w:ascii="Times New Roman" w:eastAsiaTheme="minorEastAsia" w:hAnsi="Times New Roman" w:cs="Times New Roman"/>
          <w:sz w:val="24"/>
          <w:szCs w:val="24"/>
        </w:rPr>
        <w:t>б) х</w:t>
      </w:r>
      <w:proofErr w:type="gramStart"/>
      <w:r w:rsidRPr="009D29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-11х  +18 =0                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9D29CD"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</w:p>
    <w:p w:rsidR="00274BEC" w:rsidRPr="009D29CD" w:rsidRDefault="00274BEC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D29CD">
        <w:rPr>
          <w:rFonts w:ascii="Times New Roman" w:eastAsiaTheme="minorEastAsia" w:hAnsi="Times New Roman" w:cs="Times New Roman"/>
          <w:sz w:val="24"/>
          <w:szCs w:val="24"/>
        </w:rPr>
        <w:t>в) х</w:t>
      </w:r>
      <w:proofErr w:type="gramStart"/>
      <w:r w:rsidRPr="009D29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 -  3х  - 28 = 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F46772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6772">
        <w:rPr>
          <w:rFonts w:ascii="Times New Roman" w:eastAsiaTheme="minorEastAsia" w:hAnsi="Times New Roman" w:cs="Times New Roman"/>
          <w:sz w:val="24"/>
          <w:szCs w:val="24"/>
        </w:rPr>
        <w:t>7,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6772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F4677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2=</w:t>
      </w:r>
      <w:r w:rsidR="00F46772">
        <w:rPr>
          <w:rFonts w:ascii="Times New Roman" w:eastAsiaTheme="minorEastAsia" w:hAnsi="Times New Roman" w:cs="Times New Roman"/>
          <w:sz w:val="24"/>
          <w:szCs w:val="24"/>
        </w:rPr>
        <w:t xml:space="preserve"> -4</w:t>
      </w:r>
    </w:p>
    <w:p w:rsidR="00274BEC" w:rsidRDefault="00274BEC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</w:t>
      </w:r>
      <w:r w:rsidRPr="009D29CD">
        <w:rPr>
          <w:rFonts w:ascii="Times New Roman" w:eastAsiaTheme="minorEastAsia" w:hAnsi="Times New Roman" w:cs="Times New Roman"/>
          <w:sz w:val="24"/>
          <w:szCs w:val="24"/>
        </w:rPr>
        <w:t>) х</w:t>
      </w:r>
      <w:proofErr w:type="gramStart"/>
      <w:r w:rsidRPr="009D29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 - 15х +36 =0;                 х</w:t>
      </w:r>
      <w:r w:rsidRPr="009D29C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=12,    х</w:t>
      </w:r>
      <w:r w:rsidRPr="009D29C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=3              </w:t>
      </w:r>
    </w:p>
    <w:p w:rsidR="00274BEC" w:rsidRDefault="00F46772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>) х</w:t>
      </w:r>
      <w:proofErr w:type="gramStart"/>
      <w:r w:rsidR="00274BEC" w:rsidRPr="009D29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 +  9х  + 20  = 0;      </w:t>
      </w:r>
      <w:r w:rsidR="00274BEC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>= -4,  х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= - 5.                </w:t>
      </w:r>
    </w:p>
    <w:p w:rsidR="00274BEC" w:rsidRPr="009D29CD" w:rsidRDefault="00F46772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>) х</w:t>
      </w:r>
      <w:proofErr w:type="gramStart"/>
      <w:r w:rsidR="00274BEC" w:rsidRPr="009D29C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 - 17х  + 30= 0;</w:t>
      </w:r>
      <w:r w:rsidR="00274BEC" w:rsidRPr="00274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74BEC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= 15,    х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274BEC" w:rsidRPr="009D29CD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</w:p>
    <w:p w:rsidR="00274BEC" w:rsidRDefault="00F46772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Проверка решения.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Результаты заносятся в оценочный лист.</w:t>
      </w:r>
    </w:p>
    <w:p w:rsidR="00036C7D" w:rsidRDefault="00036C7D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F2DCE" w:rsidRPr="000924FF" w:rsidRDefault="009F2DCE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F46772" w:rsidRDefault="009F2DCE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V</w:t>
      </w:r>
      <w:r w:rsidRPr="009F2DCE">
        <w:rPr>
          <w:rFonts w:ascii="Times New Roman" w:eastAsiaTheme="minorEastAsia" w:hAnsi="Times New Roman" w:cs="Times New Roman"/>
          <w:b/>
          <w:sz w:val="24"/>
          <w:szCs w:val="24"/>
        </w:rPr>
        <w:t>.Информация о домашнем задании</w:t>
      </w:r>
    </w:p>
    <w:p w:rsidR="009F2DCE" w:rsidRPr="009F2DCE" w:rsidRDefault="009F2DCE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п.21(выучить теорему), №450, №451</w:t>
      </w:r>
    </w:p>
    <w:p w:rsidR="009F2DCE" w:rsidRDefault="009F2DCE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46772" w:rsidRDefault="00F46772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4677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V</w:t>
      </w:r>
      <w:r w:rsidR="009F2DC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9F2DC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Рефлексия</w:t>
      </w:r>
    </w:p>
    <w:p w:rsidR="009F2DCE" w:rsidRPr="009F2DCE" w:rsidRDefault="003A0824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А </w:t>
      </w:r>
      <w:r w:rsidR="009F2DCE">
        <w:rPr>
          <w:rFonts w:ascii="Times New Roman" w:eastAsiaTheme="minorEastAsia" w:hAnsi="Times New Roman" w:cs="Times New Roman"/>
          <w:sz w:val="24"/>
          <w:szCs w:val="24"/>
        </w:rPr>
        <w:t xml:space="preserve">сейчас заполните, пожалуйста, </w:t>
      </w:r>
      <w:r>
        <w:rPr>
          <w:rFonts w:ascii="Times New Roman" w:eastAsiaTheme="minorEastAsia" w:hAnsi="Times New Roman" w:cs="Times New Roman"/>
          <w:sz w:val="24"/>
          <w:szCs w:val="24"/>
        </w:rPr>
        <w:t>карточки</w:t>
      </w:r>
    </w:p>
    <w:p w:rsidR="00F46772" w:rsidRDefault="003A0824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уроке мне было важно…….</w:t>
      </w:r>
    </w:p>
    <w:p w:rsidR="003A0824" w:rsidRDefault="003A0824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уроке мне было сложно……</w:t>
      </w:r>
    </w:p>
    <w:p w:rsidR="003A0824" w:rsidRDefault="003A0824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Теперь я умею……</w:t>
      </w:r>
    </w:p>
    <w:p w:rsidR="003A0824" w:rsidRPr="00F46772" w:rsidRDefault="003A0824" w:rsidP="00274BE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уроке у меня получилось……</w:t>
      </w:r>
    </w:p>
    <w:p w:rsidR="008D2CCC" w:rsidRPr="003A0824" w:rsidRDefault="003A0824" w:rsidP="00CD1BE8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A0824">
        <w:rPr>
          <w:rFonts w:ascii="Times New Roman" w:hAnsi="Times New Roman" w:cs="Times New Roman"/>
          <w:sz w:val="24"/>
          <w:szCs w:val="24"/>
          <w:u w:val="single"/>
        </w:rPr>
        <w:t>Оценивание деятельности учащихся на уроке.</w:t>
      </w:r>
    </w:p>
    <w:sectPr w:rsidR="008D2CCC" w:rsidRPr="003A0824" w:rsidSect="005A7B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739"/>
    <w:multiLevelType w:val="multilevel"/>
    <w:tmpl w:val="128C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013B3"/>
    <w:multiLevelType w:val="hybridMultilevel"/>
    <w:tmpl w:val="C3BC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58CD"/>
    <w:multiLevelType w:val="multilevel"/>
    <w:tmpl w:val="D3E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C2D99"/>
    <w:multiLevelType w:val="hybridMultilevel"/>
    <w:tmpl w:val="7AB61288"/>
    <w:lvl w:ilvl="0" w:tplc="4B266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000549"/>
    <w:multiLevelType w:val="hybridMultilevel"/>
    <w:tmpl w:val="97B22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64EBE"/>
    <w:multiLevelType w:val="hybridMultilevel"/>
    <w:tmpl w:val="6E460662"/>
    <w:lvl w:ilvl="0" w:tplc="F5489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90"/>
    <w:rsid w:val="00036C7D"/>
    <w:rsid w:val="000924FF"/>
    <w:rsid w:val="000A14DA"/>
    <w:rsid w:val="00152F25"/>
    <w:rsid w:val="001549F9"/>
    <w:rsid w:val="001F7DA9"/>
    <w:rsid w:val="00274BEC"/>
    <w:rsid w:val="002E5318"/>
    <w:rsid w:val="00327187"/>
    <w:rsid w:val="003918FA"/>
    <w:rsid w:val="003A0824"/>
    <w:rsid w:val="003B3C83"/>
    <w:rsid w:val="003C467A"/>
    <w:rsid w:val="004142CF"/>
    <w:rsid w:val="00426929"/>
    <w:rsid w:val="00495236"/>
    <w:rsid w:val="00545F99"/>
    <w:rsid w:val="00566113"/>
    <w:rsid w:val="005750C2"/>
    <w:rsid w:val="005A7B90"/>
    <w:rsid w:val="00616116"/>
    <w:rsid w:val="00806409"/>
    <w:rsid w:val="008656AB"/>
    <w:rsid w:val="008A5039"/>
    <w:rsid w:val="008D2CCC"/>
    <w:rsid w:val="008D39FD"/>
    <w:rsid w:val="009F2DCE"/>
    <w:rsid w:val="00A31AE5"/>
    <w:rsid w:val="00A740E6"/>
    <w:rsid w:val="00B51A7C"/>
    <w:rsid w:val="00C66B14"/>
    <w:rsid w:val="00CD1BE8"/>
    <w:rsid w:val="00E152F7"/>
    <w:rsid w:val="00F46772"/>
    <w:rsid w:val="00F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90"/>
    <w:pPr>
      <w:ind w:left="720"/>
      <w:contextualSpacing/>
    </w:pPr>
  </w:style>
  <w:style w:type="table" w:styleId="a4">
    <w:name w:val="Table Grid"/>
    <w:basedOn w:val="a1"/>
    <w:uiPriority w:val="59"/>
    <w:rsid w:val="00CD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8D3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D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90"/>
    <w:pPr>
      <w:ind w:left="720"/>
      <w:contextualSpacing/>
    </w:pPr>
  </w:style>
  <w:style w:type="table" w:styleId="a4">
    <w:name w:val="Table Grid"/>
    <w:basedOn w:val="a1"/>
    <w:uiPriority w:val="59"/>
    <w:rsid w:val="00CD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8D3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D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21</cp:revision>
  <cp:lastPrinted>2021-03-19T09:29:00Z</cp:lastPrinted>
  <dcterms:created xsi:type="dcterms:W3CDTF">2021-03-13T08:09:00Z</dcterms:created>
  <dcterms:modified xsi:type="dcterms:W3CDTF">2021-03-19T09:30:00Z</dcterms:modified>
</cp:coreProperties>
</file>