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52D" w:rsidRPr="00012924" w:rsidRDefault="00012924" w:rsidP="00DE452D">
      <w:pPr>
        <w:pStyle w:val="a6"/>
        <w:spacing w:line="360" w:lineRule="auto"/>
        <w:jc w:val="center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-1368425</wp:posOffset>
            </wp:positionH>
            <wp:positionV relativeFrom="paragraph">
              <wp:posOffset>-791711</wp:posOffset>
            </wp:positionV>
            <wp:extent cx="10900610" cy="1090061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per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0610" cy="1090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52D" w:rsidRPr="00012924">
        <w:rPr>
          <w:rFonts w:ascii="Times New Roman" w:hAnsi="Times New Roman" w:cs="Times New Roman"/>
          <w:color w:val="000000"/>
          <w:sz w:val="27"/>
          <w:szCs w:val="27"/>
        </w:rPr>
        <w:t>МБ ДОУ Починковский детский сад №2</w:t>
      </w: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03C60" w:rsidRDefault="00DE452D" w:rsidP="00DE452D">
      <w:pPr>
        <w:jc w:val="center"/>
        <w:rPr>
          <w:rFonts w:ascii="Times New Roman" w:hAnsi="Times New Roman" w:cs="Times New Roman"/>
          <w:b/>
          <w:sz w:val="44"/>
          <w:szCs w:val="27"/>
        </w:rPr>
      </w:pPr>
      <w:r w:rsidRPr="00003C60">
        <w:rPr>
          <w:rFonts w:ascii="Times New Roman" w:hAnsi="Times New Roman" w:cs="Times New Roman"/>
          <w:b/>
          <w:sz w:val="44"/>
          <w:szCs w:val="27"/>
        </w:rPr>
        <w:t>Сценарий праздника в старшей группе, посвященному 23 февраля и 8 марта</w:t>
      </w:r>
    </w:p>
    <w:p w:rsidR="00DE452D" w:rsidRPr="00003C60" w:rsidRDefault="00DE452D" w:rsidP="00DE452D">
      <w:pPr>
        <w:jc w:val="center"/>
        <w:rPr>
          <w:rFonts w:ascii="Times New Roman" w:hAnsi="Times New Roman" w:cs="Times New Roman"/>
          <w:b/>
          <w:sz w:val="44"/>
          <w:szCs w:val="27"/>
        </w:rPr>
      </w:pPr>
      <w:r w:rsidRPr="00003C60">
        <w:rPr>
          <w:rFonts w:ascii="Times New Roman" w:hAnsi="Times New Roman" w:cs="Times New Roman"/>
          <w:b/>
          <w:sz w:val="44"/>
          <w:szCs w:val="27"/>
        </w:rPr>
        <w:t>«Семейный альбом»</w:t>
      </w:r>
    </w:p>
    <w:p w:rsidR="00DE452D" w:rsidRPr="00003C60" w:rsidRDefault="00DE452D" w:rsidP="00DE452D">
      <w:pPr>
        <w:rPr>
          <w:rFonts w:ascii="Times New Roman" w:hAnsi="Times New Roman" w:cs="Times New Roman"/>
          <w:b/>
          <w:sz w:val="44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  <w:r w:rsidRPr="00012924">
        <w:rPr>
          <w:rFonts w:ascii="Times New Roman" w:hAnsi="Times New Roman" w:cs="Times New Roman"/>
          <w:sz w:val="27"/>
          <w:szCs w:val="27"/>
        </w:rPr>
        <w:t>Подготовила</w:t>
      </w: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  <w:r w:rsidRPr="00012924">
        <w:rPr>
          <w:rFonts w:ascii="Times New Roman" w:hAnsi="Times New Roman" w:cs="Times New Roman"/>
          <w:sz w:val="27"/>
          <w:szCs w:val="27"/>
        </w:rPr>
        <w:t>Музыкальный руководитель</w:t>
      </w:r>
    </w:p>
    <w:p w:rsidR="00DE452D" w:rsidRPr="00012924" w:rsidRDefault="00DE452D" w:rsidP="00DE452D">
      <w:pPr>
        <w:jc w:val="right"/>
        <w:rPr>
          <w:rFonts w:ascii="Times New Roman" w:hAnsi="Times New Roman" w:cs="Times New Roman"/>
          <w:sz w:val="27"/>
          <w:szCs w:val="27"/>
        </w:rPr>
      </w:pPr>
      <w:r w:rsidRPr="00012924">
        <w:rPr>
          <w:rFonts w:ascii="Times New Roman" w:hAnsi="Times New Roman" w:cs="Times New Roman"/>
          <w:sz w:val="27"/>
          <w:szCs w:val="27"/>
        </w:rPr>
        <w:t>Малькова Г.А.</w:t>
      </w: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rPr>
          <w:rFonts w:ascii="Times New Roman" w:hAnsi="Times New Roman" w:cs="Times New Roman"/>
          <w:sz w:val="27"/>
          <w:szCs w:val="27"/>
        </w:rPr>
      </w:pPr>
    </w:p>
    <w:p w:rsidR="00DE452D" w:rsidRPr="00012924" w:rsidRDefault="00DE452D" w:rsidP="00DE452D">
      <w:pPr>
        <w:jc w:val="center"/>
        <w:rPr>
          <w:rFonts w:ascii="Times New Roman" w:hAnsi="Times New Roman" w:cs="Times New Roman"/>
          <w:sz w:val="27"/>
          <w:szCs w:val="27"/>
        </w:rPr>
      </w:pPr>
      <w:r w:rsidRPr="00012924">
        <w:rPr>
          <w:rFonts w:ascii="Times New Roman" w:hAnsi="Times New Roman" w:cs="Times New Roman"/>
          <w:sz w:val="27"/>
          <w:szCs w:val="27"/>
        </w:rPr>
        <w:t>Починки 2024</w:t>
      </w:r>
    </w:p>
    <w:p w:rsidR="00003C60" w:rsidRPr="00003C60" w:rsidRDefault="00003C60" w:rsidP="00003C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Цели</w:t>
      </w: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9D2690" w:rsidRPr="009D26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Создание </w:t>
      </w:r>
      <w:r w:rsidR="009D2690" w:rsidRPr="009D2690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праздничной</w:t>
      </w:r>
      <w:r w:rsidR="009D2690" w:rsidRPr="009D269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атмосферы и положительного эмоционального отклика у детей.</w:t>
      </w:r>
    </w:p>
    <w:p w:rsidR="00003C60" w:rsidRPr="00003C60" w:rsidRDefault="00003C60" w:rsidP="00003C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03C60" w:rsidRPr="009D2690" w:rsidRDefault="00003C60" w:rsidP="00003C6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9D2690">
        <w:rPr>
          <w:color w:val="111111"/>
        </w:rPr>
        <w:t>-воспитание у детей любви и уважения к близким и окружающим его людям;</w:t>
      </w:r>
    </w:p>
    <w:p w:rsidR="00003C60" w:rsidRPr="00003C60" w:rsidRDefault="00003C60" w:rsidP="00003C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-сплочение детского и родительского коллектива;</w:t>
      </w:r>
    </w:p>
    <w:p w:rsidR="00003C60" w:rsidRPr="00003C60" w:rsidRDefault="00003C60" w:rsidP="00003C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-формирование у детей чувства дружбы, ответственности за порученное дело;</w:t>
      </w:r>
    </w:p>
    <w:p w:rsidR="00003C60" w:rsidRPr="00003C60" w:rsidRDefault="00003C60" w:rsidP="00003C6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03C6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-развитие творческих способностей и таланта детей.</w:t>
      </w:r>
    </w:p>
    <w:p w:rsidR="00003C60" w:rsidRDefault="00003C60" w:rsidP="00003C6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</w:p>
    <w:p w:rsidR="001E081F" w:rsidRPr="00012924" w:rsidRDefault="00263B16" w:rsidP="00B86BD4">
      <w:pPr>
        <w:pStyle w:val="a6"/>
        <w:spacing w:line="36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12924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Под музыку дети выходят и выстраиваются полукругом.</w:t>
      </w:r>
    </w:p>
    <w:p w:rsidR="00012924" w:rsidRPr="00012924" w:rsidRDefault="00124B7E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b/>
          <w:color w:val="000000"/>
          <w:sz w:val="27"/>
          <w:szCs w:val="27"/>
        </w:rPr>
        <w:t>Ведущий:</w:t>
      </w:r>
      <w:r w:rsidR="00263B16" w:rsidRPr="00012924">
        <w:rPr>
          <w:color w:val="000000"/>
          <w:sz w:val="27"/>
          <w:szCs w:val="27"/>
        </w:rPr>
        <w:t> </w:t>
      </w:r>
      <w:r w:rsidR="00012924" w:rsidRPr="00012924">
        <w:rPr>
          <w:rStyle w:val="c0"/>
          <w:color w:val="000000"/>
          <w:sz w:val="27"/>
          <w:szCs w:val="27"/>
        </w:rPr>
        <w:t>Семья – это счастье, любовь и удача,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летом поездки на дачу.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праздник, семейные даты,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Подарки, покупки, приятные траты.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Рождение детей, первый шаг, первый лепет,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Мечты о хорошем, волнение и трепет.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труд, друг о друге забота,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много домашней работы.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важно!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Семья – это сложно!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 Но счастливо жить одному невозможно!</w:t>
      </w:r>
    </w:p>
    <w:p w:rsidR="00012924" w:rsidRPr="00012924" w:rsidRDefault="00012924" w:rsidP="00B86BD4">
      <w:pPr>
        <w:pStyle w:val="a6"/>
        <w:spacing w:line="36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Сегодня мы хотим поздравить</w:t>
      </w:r>
    </w:p>
    <w:p w:rsidR="00124B7E" w:rsidRPr="00012924" w:rsidRDefault="00012924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Всех наших бабушек,</w:t>
      </w:r>
      <w:r w:rsidR="00124B7E"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мам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и пап</w:t>
      </w:r>
      <w:r w:rsidR="00124B7E" w:rsidRPr="00012924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Мы так готовились, старались,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свой концерт мы дарим вам!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1 ребенок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: Ручьи бегут во все концы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Под окнами вдоль улиц,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Домой веселые скворцы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Из теплых стран вернулись.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2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Вот на проталине в лесу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Подснежник серебрится,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Весна и вправду на носу -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Не зря так говорится.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lastRenderedPageBreak/>
        <w:t xml:space="preserve">3 ребенок: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Точнее - на носах она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на щеках лучится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Друзьям веснушками весна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Позолотила лица.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4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Я маму милую свою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Поздравлю, чуть волнуясь,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Я даже песенку спою,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Чтоб мама улыбнулась.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i/>
          <w:iCs/>
          <w:color w:val="000000"/>
          <w:sz w:val="27"/>
          <w:szCs w:val="27"/>
        </w:rPr>
        <w:t xml:space="preserve">Песня </w:t>
      </w:r>
      <w:r w:rsidR="009D2690">
        <w:rPr>
          <w:rStyle w:val="a4"/>
          <w:rFonts w:ascii="Times New Roman" w:hAnsi="Times New Roman" w:cs="Times New Roman"/>
          <w:i/>
          <w:iCs/>
          <w:color w:val="000000"/>
          <w:sz w:val="27"/>
          <w:szCs w:val="27"/>
        </w:rPr>
        <w:t>___________________________________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Я возьму карандаши,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Нарисую ландыши.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Их потом поставлю в вазу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налью туда воды…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Подарю я маме сразу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рисунок, и цветы.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i/>
          <w:iCs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  <w:t>Танец“Цветы для мамы”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В 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>праздники всегда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дарят подарки. Давайте мы подарим мамам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>,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бабушкам 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 xml:space="preserve"> и папам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семейный альбом. (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Показывает альбом и раскрывает его)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Эта девушка в платье из ситца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Школьных двоек уже не боится.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Это белая ночь над Двиной,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Это мама и бал выпускной.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000000"/>
          <w:sz w:val="27"/>
          <w:szCs w:val="27"/>
        </w:rPr>
      </w:pP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для мамы нашей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Мы стихи расскажем,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lastRenderedPageBreak/>
        <w:t>Песенку споем,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Поздравим с Женским днем.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1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Мама долго хлопотала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Все дела, дела, дела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Мама за день так устала,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На диване прилегла.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2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Я ее не буду трогать,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Только возле постою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Пусть поспит она немного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Я ей песенку спою.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3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К маме стану я поближе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Очень я ее люблю!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Жалко только, что не слышит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Мама песенку мою.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color w:val="000000"/>
          <w:sz w:val="27"/>
          <w:szCs w:val="27"/>
        </w:rPr>
        <w:t>4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Нету песенки чудесней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Может, спеть погромче мне,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Чтобы маме эту песню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pple-tab-span"/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Слышно было и во сне…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  <w:t xml:space="preserve">Песня </w:t>
      </w:r>
      <w:r w:rsidR="009D2690"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  <w:t>_____________________________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Ведущий показывает следующую фотографию из семейного альбома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Это папа с игрушечной саблей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Выезжает из детского сада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 лихом деревянном коне.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Папе здесь меньше лет, чем тебе.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Мальчик это заметно подрос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играет теперь в паповоз.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lastRenderedPageBreak/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1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Мы играли в паповоз,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 самый быстрый паповоз,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 самый лучший паповоз: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Ехал я, а папа - вёз.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2 ребенок:</w:t>
      </w:r>
      <w:r w:rsidR="009D2690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Долго он не соглашался,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Не хотел пыхтеть всерьёз,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А потом как разошелся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поехал, и повёз!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3 ребенок:</w:t>
      </w:r>
      <w:r w:rsidR="009D2690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Сбили шкаф.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Упало кресло.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Стало нам в квартире тесно.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Отправляемся во двор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летим во весь опор!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4 ребенок:</w:t>
      </w:r>
      <w:r w:rsidR="009D2690">
        <w:rPr>
          <w:rFonts w:ascii="Times New Roman" w:hAnsi="Times New Roman" w:cs="Times New Roman"/>
          <w:b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Паповоз как ветер мчится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К государственной границе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Только пыль летит в глаза...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Проскочили за границу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Надо ж было так случиться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Отказали тормоза!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5 ребенок: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Даже вспомнить невозможно,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Сколько видели мы стран...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Вдруг навстречу - знак дорожный: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ОСТОРОЖНО, ОКЕАН!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6 ребенок: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Папа, не сбавляя ходу,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Рассекает грудью воду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- подняв волну, плывёт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Настоящий папоход!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7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Из тумана перед нами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Айсберг вырос, как гора...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Папоход взмахнул руками,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lastRenderedPageBreak/>
        <w:t>Паполёт летит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Ура!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8 ребенок: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Пролетая над Китаем,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Папа вспомнил вдруг: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- Постой!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Мы на ужин опоздаем,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Возвращаемся домой!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9 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Мама очень удивилась: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- Где вы были?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Что случилось?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Паповоз встает с колес: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-Мы играли в ПАПОВОЗ!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Побывали в разных странах,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Посмотрели белый свет...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10 ребенок:-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Хороши! - сказала мама.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Все в пыли. Ботинка нет.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Разъезжают в странах разных,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Приезжают в брюках грязных,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Бросили меня одну...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- В общем, так! - сказала мама.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 выходной, - сказала мама,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Я лечу, - сказала мама, -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Вместе с вами на Луну!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 </w:t>
      </w:r>
    </w:p>
    <w:p w:rsidR="00124B7E" w:rsidRDefault="00124B7E" w:rsidP="00B86BD4">
      <w:pPr>
        <w:pStyle w:val="a6"/>
        <w:spacing w:line="360" w:lineRule="auto"/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  <w:r w:rsidRPr="00012924"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  <w:t>Песня «Папа и дочка»</w:t>
      </w:r>
    </w:p>
    <w:p w:rsidR="009D2690" w:rsidRPr="00012924" w:rsidRDefault="009D2690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В зал прилетает ворон Карпуша, выхватывает из рук Ведущего альбом и улетает.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Ребята, ворон унес наш семейный альбом. Что же мы теперь подарим мамам и бабушкам? … Да, давайте отправимся за вороном. Музыка зовет нас в поход.</w:t>
      </w:r>
    </w:p>
    <w:p w:rsidR="00124B7E" w:rsidRPr="00012924" w:rsidRDefault="00124B7E" w:rsidP="00B86BD4">
      <w:pPr>
        <w:pStyle w:val="a6"/>
        <w:spacing w:line="36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lastRenderedPageBreak/>
        <w:t> </w:t>
      </w:r>
    </w:p>
    <w:p w:rsidR="00522470" w:rsidRPr="00012924" w:rsidRDefault="00522470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__________________________________________________________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Доехали мы до леса. А лес такой густой - ни проехать, ни пройти. Позовем на помощь наших русских богатырей.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Богатырь: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Уж ты, гой еси, дружина храбрая!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Двум смертям не бывать, а одной миновать.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Напустимся мы на лес густой, заколдованный,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Прорубим пусть для нашего войска храброго!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5"/>
          <w:rFonts w:ascii="Times New Roman" w:hAnsi="Times New Roman" w:cs="Times New Roman"/>
          <w:b/>
          <w:bCs/>
          <w:color w:val="000000"/>
          <w:sz w:val="27"/>
          <w:szCs w:val="27"/>
        </w:rPr>
        <w:t>Песня “Мальчишки”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Молодцы, богатыри! Проложили нам дорогу в лесу густом. Да смотрите, ребята, привела нас дорога к лесной избушке, где живет одна старушка.</w:t>
      </w:r>
    </w:p>
    <w:p w:rsidR="00522470" w:rsidRPr="00012924" w:rsidRDefault="00124B7E" w:rsidP="00B86BD4">
      <w:pPr>
        <w:pStyle w:val="a6"/>
        <w:spacing w:line="360" w:lineRule="auto"/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Выходит Баба Яга. К ней подлетает ворон Карпуша с альбомом.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Баба-Яга.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Ну, карпуша. где летал?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Нового, что повидал?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Карпуша.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В детский сад я залетел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на праздник посмотрел.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Бабушек там чевствуют,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поздравляют мам.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Для тебя, Ягуся,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Я альбом достал.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Дает семейный альбом Бабе Яге.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Спасибо, Карпуша,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Угодил старушке.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Лети, мой хороший. (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Карпуша улетает)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А я посижу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Да альбом погляжу.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lastRenderedPageBreak/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Здравствуй, бабушка Яга!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Здравствуйте, приветик!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Заходите вы ко мне,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Миленькие дети!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Ребенок: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Знаем сказки про тебя,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Про старушку.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Не заманишь калачом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Нас в избушку!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Истоплю, мол, баньку,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Щец разогрею…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А потом возьмешь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выдашь Кощею!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Баба-Яга: 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Меня вы знаете так слабо -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Уж я Кощею не слуга.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Во-первых, бабушка я, баба,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И только капельку - Яга!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</w:t>
      </w:r>
      <w:r w:rsidRPr="009D2690">
        <w:rPr>
          <w:rFonts w:ascii="Times New Roman" w:hAnsi="Times New Roman" w:cs="Times New Roman"/>
          <w:color w:val="000000"/>
          <w:sz w:val="27"/>
          <w:szCs w:val="27"/>
        </w:rPr>
        <w:t>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Баба-яга, Ворон унес у нас семейный альбом. А мы хотели подарить его 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>нашим мама, бабушкам и папам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. Ведь семейный альбом хранит память поколений.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: Конечно, у всех есть бабушки-дедушки, мамочки-папочки, братики-сестрички, друзья-подружки. А у меня никого нет. Даже памяти - той нет! Склероз замучил.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Жалко, бабушка Яга! Хочешь мы для тебя доброе дело какое-нибудь сделаем?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t> </w:t>
      </w: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Доброе дело, это хорошо! А сделайте для меня доброе дело - прогоните от меня скуку зеленую.</w:t>
      </w:r>
    </w:p>
    <w:p w:rsidR="00124B7E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000000"/>
          <w:sz w:val="27"/>
          <w:szCs w:val="27"/>
        </w:rPr>
      </w:pPr>
      <w:r w:rsidRPr="007C1904">
        <w:rPr>
          <w:rFonts w:ascii="Times New Roman" w:hAnsi="Times New Roman" w:cs="Times New Roman"/>
          <w:b/>
          <w:color w:val="000000"/>
          <w:sz w:val="27"/>
          <w:szCs w:val="27"/>
        </w:rPr>
        <w:t>Ведущая: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 xml:space="preserve"> Мы тебе сейчас частушки споём про бабушек</w:t>
      </w:r>
    </w:p>
    <w:p w:rsidR="009D2690" w:rsidRPr="007C1904" w:rsidRDefault="009D2690" w:rsidP="00B86BD4">
      <w:pPr>
        <w:pStyle w:val="a6"/>
        <w:spacing w:line="360" w:lineRule="auto"/>
        <w:rPr>
          <w:rFonts w:ascii="Times New Roman" w:hAnsi="Times New Roman" w:cs="Times New Roman"/>
          <w:color w:val="000000"/>
          <w:sz w:val="27"/>
          <w:szCs w:val="27"/>
          <w:u w:val="single"/>
        </w:rPr>
      </w:pPr>
      <w:r w:rsidRPr="007C1904">
        <w:rPr>
          <w:rFonts w:ascii="Times New Roman" w:hAnsi="Times New Roman" w:cs="Times New Roman"/>
          <w:b/>
          <w:color w:val="000000"/>
          <w:sz w:val="27"/>
          <w:szCs w:val="27"/>
          <w:u w:val="single"/>
        </w:rPr>
        <w:t>«Частушки внучат»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lastRenderedPageBreak/>
        <w:t>Баба-яга: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Спасибо,милые, сделали для старушки </w:t>
      </w:r>
      <w:r w:rsidR="009D2690">
        <w:rPr>
          <w:rFonts w:ascii="Times New Roman" w:hAnsi="Times New Roman" w:cs="Times New Roman"/>
          <w:color w:val="000000"/>
          <w:sz w:val="27"/>
          <w:szCs w:val="27"/>
        </w:rPr>
        <w:t>добрые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дела. Я теперь тоже только хорошие дела творить буду. Я вам отдаю ваш семейный альбом. (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Отдает альбом Ведущему)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Спасибо, бабушка Яга. В благодарность наши веселые</w:t>
      </w:r>
      <w:r w:rsidR="001E081F"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ребята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для тебя спляшут.</w:t>
      </w:r>
    </w:p>
    <w:p w:rsidR="00124B7E" w:rsidRPr="00012924" w:rsidRDefault="00012924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  <w:u w:val="single"/>
        </w:rPr>
      </w:pPr>
      <w:r w:rsidRPr="00012924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  <w:u w:val="single"/>
        </w:rPr>
        <w:t>«</w:t>
      </w:r>
      <w:r w:rsidR="001E081F" w:rsidRPr="00012924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  <w:u w:val="single"/>
        </w:rPr>
        <w:t xml:space="preserve"> </w:t>
      </w:r>
      <w:r w:rsidRPr="00012924">
        <w:rPr>
          <w:rStyle w:val="a4"/>
          <w:rFonts w:ascii="Times New Roman" w:hAnsi="Times New Roman" w:cs="Times New Roman"/>
          <w:bCs w:val="0"/>
          <w:color w:val="333333"/>
          <w:sz w:val="27"/>
          <w:szCs w:val="27"/>
          <w:u w:val="single"/>
        </w:rPr>
        <w:t>Задорный танец»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Баба-яга: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Ой, спасибо, касатики! А я вас тоже отблагодарю. Конфетки трудолюбия подарю. Съедите конфетку и всегда-всегда будете </w:t>
      </w:r>
      <w:r w:rsidR="00012924"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своим родным 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>помогать.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000000"/>
          <w:sz w:val="27"/>
          <w:szCs w:val="27"/>
        </w:rPr>
        <w:t>(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Выносит из дома матрешку с конфетами и дарит ребятам</w:t>
      </w:r>
      <w:r w:rsidR="00012924"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, прощается с ребятами и уходит</w:t>
      </w:r>
      <w:r w:rsidRPr="00012924">
        <w:rPr>
          <w:rFonts w:ascii="Times New Roman" w:hAnsi="Times New Roman" w:cs="Times New Roman"/>
          <w:i/>
          <w:iCs/>
          <w:color w:val="000000"/>
          <w:sz w:val="27"/>
          <w:szCs w:val="27"/>
        </w:rPr>
        <w:t>)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000000"/>
          <w:sz w:val="27"/>
          <w:szCs w:val="27"/>
        </w:rPr>
      </w:pPr>
      <w:r w:rsidRPr="009D2690">
        <w:rPr>
          <w:rFonts w:ascii="Times New Roman" w:hAnsi="Times New Roman" w:cs="Times New Roman"/>
          <w:b/>
          <w:color w:val="000000"/>
          <w:sz w:val="27"/>
          <w:szCs w:val="27"/>
        </w:rPr>
        <w:t>Ведущий.</w:t>
      </w:r>
      <w:r w:rsidRPr="00012924">
        <w:rPr>
          <w:rFonts w:ascii="Times New Roman" w:hAnsi="Times New Roman" w:cs="Times New Roman"/>
          <w:color w:val="000000"/>
          <w:sz w:val="27"/>
          <w:szCs w:val="27"/>
        </w:rPr>
        <w:t xml:space="preserve"> А вот в нашем альбоме последняя фотография - семейная.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Семья – это то, что мы делим на всех,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Всем понемножку и слёзы, и смех,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Взлёт и падение, радость, печаль,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Дружбу и ссоры, молчанья печать.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Семья – это то, что с тобою всегда.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Пусть мчатся секунды, недели, года,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Но стены родные, отчий твой дом –</w:t>
      </w:r>
    </w:p>
    <w:p w:rsidR="00012924" w:rsidRPr="00012924" w:rsidRDefault="00012924" w:rsidP="00012924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7"/>
          <w:szCs w:val="27"/>
        </w:rPr>
      </w:pPr>
      <w:r w:rsidRPr="00012924">
        <w:rPr>
          <w:rStyle w:val="c0"/>
          <w:color w:val="000000"/>
          <w:sz w:val="27"/>
          <w:szCs w:val="27"/>
        </w:rPr>
        <w:t>Сердце навеки останется в нём!</w:t>
      </w:r>
    </w:p>
    <w:p w:rsidR="00012924" w:rsidRPr="00012924" w:rsidRDefault="007C1904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>
        <w:rPr>
          <w:rFonts w:ascii="Times New Roman" w:hAnsi="Times New Roman" w:cs="Times New Roman"/>
          <w:color w:val="333333"/>
          <w:sz w:val="27"/>
          <w:szCs w:val="27"/>
        </w:rPr>
        <w:t xml:space="preserve">(звучит музыка, дети вручают подарки, на фоне идут фотографии) </w:t>
      </w:r>
      <w:bookmarkStart w:id="0" w:name="_GoBack"/>
      <w:bookmarkEnd w:id="0"/>
    </w:p>
    <w:p w:rsidR="00124B7E" w:rsidRPr="00012924" w:rsidRDefault="00124B7E" w:rsidP="0001292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Style w:val="a4"/>
          <w:rFonts w:ascii="Times New Roman" w:hAnsi="Times New Roman" w:cs="Times New Roman"/>
          <w:b w:val="0"/>
          <w:bCs w:val="0"/>
          <w:color w:val="333333"/>
          <w:sz w:val="27"/>
          <w:szCs w:val="27"/>
        </w:rPr>
        <w:t> </w:t>
      </w:r>
    </w:p>
    <w:p w:rsidR="00124B7E" w:rsidRPr="00012924" w:rsidRDefault="00124B7E" w:rsidP="00B86BD4">
      <w:pPr>
        <w:pStyle w:val="a6"/>
        <w:spacing w:line="360" w:lineRule="auto"/>
        <w:rPr>
          <w:rFonts w:ascii="Times New Roman" w:hAnsi="Times New Roman" w:cs="Times New Roman"/>
          <w:color w:val="333333"/>
          <w:sz w:val="27"/>
          <w:szCs w:val="27"/>
        </w:rPr>
      </w:pPr>
      <w:r w:rsidRPr="00012924">
        <w:rPr>
          <w:rFonts w:ascii="Times New Roman" w:hAnsi="Times New Roman" w:cs="Times New Roman"/>
          <w:color w:val="333333"/>
          <w:sz w:val="27"/>
          <w:szCs w:val="27"/>
        </w:rPr>
        <w:br/>
      </w:r>
      <w:r w:rsidRPr="00012924">
        <w:rPr>
          <w:rFonts w:ascii="Times New Roman" w:hAnsi="Times New Roman" w:cs="Times New Roman"/>
          <w:color w:val="333333"/>
          <w:sz w:val="27"/>
          <w:szCs w:val="27"/>
        </w:rPr>
        <w:br/>
      </w:r>
      <w:r w:rsidRPr="00012924">
        <w:rPr>
          <w:rFonts w:ascii="Times New Roman" w:hAnsi="Times New Roman" w:cs="Times New Roman"/>
          <w:color w:val="333333"/>
          <w:sz w:val="27"/>
          <w:szCs w:val="27"/>
        </w:rPr>
        <w:br/>
      </w:r>
      <w:r w:rsidRPr="00012924">
        <w:rPr>
          <w:rFonts w:ascii="Times New Roman" w:hAnsi="Times New Roman" w:cs="Times New Roman"/>
          <w:color w:val="333333"/>
          <w:sz w:val="27"/>
          <w:szCs w:val="27"/>
        </w:rPr>
        <w:br/>
      </w:r>
      <w:r w:rsidRPr="00012924">
        <w:rPr>
          <w:rFonts w:ascii="Times New Roman" w:hAnsi="Times New Roman" w:cs="Times New Roman"/>
          <w:color w:val="333333"/>
          <w:sz w:val="27"/>
          <w:szCs w:val="27"/>
        </w:rPr>
        <w:br/>
      </w:r>
    </w:p>
    <w:p w:rsidR="00EB79EF" w:rsidRPr="00012924" w:rsidRDefault="00C115D5">
      <w:pPr>
        <w:rPr>
          <w:rFonts w:ascii="Times New Roman" w:hAnsi="Times New Roman" w:cs="Times New Roman"/>
          <w:sz w:val="27"/>
          <w:szCs w:val="27"/>
        </w:rPr>
      </w:pPr>
    </w:p>
    <w:sectPr w:rsidR="00EB79EF" w:rsidRPr="00012924" w:rsidSect="00DE452D">
      <w:pgSz w:w="11906" w:h="16838"/>
      <w:pgMar w:top="1134" w:right="850" w:bottom="1134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5D5" w:rsidRDefault="00C115D5" w:rsidP="00DE452D">
      <w:pPr>
        <w:spacing w:after="0" w:line="240" w:lineRule="auto"/>
      </w:pPr>
      <w:r>
        <w:separator/>
      </w:r>
    </w:p>
  </w:endnote>
  <w:endnote w:type="continuationSeparator" w:id="0">
    <w:p w:rsidR="00C115D5" w:rsidRDefault="00C115D5" w:rsidP="00DE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5D5" w:rsidRDefault="00C115D5" w:rsidP="00DE452D">
      <w:pPr>
        <w:spacing w:after="0" w:line="240" w:lineRule="auto"/>
      </w:pPr>
      <w:r>
        <w:separator/>
      </w:r>
    </w:p>
  </w:footnote>
  <w:footnote w:type="continuationSeparator" w:id="0">
    <w:p w:rsidR="00C115D5" w:rsidRDefault="00C115D5" w:rsidP="00DE4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B7E"/>
    <w:rsid w:val="00003C60"/>
    <w:rsid w:val="00012924"/>
    <w:rsid w:val="00124B7E"/>
    <w:rsid w:val="001E081F"/>
    <w:rsid w:val="00263B16"/>
    <w:rsid w:val="004C5EA6"/>
    <w:rsid w:val="00522470"/>
    <w:rsid w:val="0064383C"/>
    <w:rsid w:val="007C1904"/>
    <w:rsid w:val="009D2690"/>
    <w:rsid w:val="00A6288C"/>
    <w:rsid w:val="00B86BD4"/>
    <w:rsid w:val="00C115D5"/>
    <w:rsid w:val="00D44841"/>
    <w:rsid w:val="00DE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DE9CB-14BC-4A7F-A70D-0FBD7B6FE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4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24B7E"/>
    <w:rPr>
      <w:b/>
      <w:bCs/>
    </w:rPr>
  </w:style>
  <w:style w:type="character" w:styleId="a5">
    <w:name w:val="Emphasis"/>
    <w:basedOn w:val="a0"/>
    <w:uiPriority w:val="20"/>
    <w:qFormat/>
    <w:rsid w:val="00124B7E"/>
    <w:rPr>
      <w:i/>
      <w:iCs/>
    </w:rPr>
  </w:style>
  <w:style w:type="character" w:customStyle="1" w:styleId="apple-tab-span">
    <w:name w:val="apple-tab-span"/>
    <w:basedOn w:val="a0"/>
    <w:rsid w:val="00124B7E"/>
  </w:style>
  <w:style w:type="paragraph" w:styleId="a6">
    <w:name w:val="No Spacing"/>
    <w:uiPriority w:val="1"/>
    <w:qFormat/>
    <w:rsid w:val="00522470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DE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E452D"/>
  </w:style>
  <w:style w:type="paragraph" w:styleId="a9">
    <w:name w:val="footer"/>
    <w:basedOn w:val="a"/>
    <w:link w:val="aa"/>
    <w:uiPriority w:val="99"/>
    <w:unhideWhenUsed/>
    <w:rsid w:val="00DE4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E452D"/>
  </w:style>
  <w:style w:type="paragraph" w:customStyle="1" w:styleId="c1">
    <w:name w:val="c1"/>
    <w:basedOn w:val="a"/>
    <w:rsid w:val="000129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12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4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4851</TotalTime>
  <Pages>9</Pages>
  <Words>1062</Words>
  <Characters>6057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2</dc:creator>
  <cp:keywords/>
  <dc:description/>
  <cp:lastModifiedBy>Детский сад 2</cp:lastModifiedBy>
  <cp:revision>3</cp:revision>
  <dcterms:created xsi:type="dcterms:W3CDTF">2024-01-25T08:03:00Z</dcterms:created>
  <dcterms:modified xsi:type="dcterms:W3CDTF">2024-02-08T07:43:00Z</dcterms:modified>
</cp:coreProperties>
</file>