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B2" w:rsidRDefault="003815B2" w:rsidP="008A5D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5B2" w:rsidRDefault="003815B2" w:rsidP="008A5D7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85" w:rsidRPr="00396716" w:rsidRDefault="00396716" w:rsidP="003967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716">
        <w:rPr>
          <w:rFonts w:ascii="Times New Roman" w:hAnsi="Times New Roman" w:cs="Times New Roman"/>
          <w:b/>
          <w:sz w:val="28"/>
          <w:szCs w:val="28"/>
        </w:rPr>
        <w:t>Итоги м</w:t>
      </w:r>
      <w:r w:rsidR="00983F85" w:rsidRPr="00396716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proofErr w:type="spellStart"/>
      <w:r w:rsidR="00983F85" w:rsidRPr="00396716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983F85" w:rsidRPr="00396716">
        <w:rPr>
          <w:rFonts w:ascii="Times New Roman" w:hAnsi="Times New Roman" w:cs="Times New Roman"/>
          <w:b/>
          <w:sz w:val="28"/>
          <w:szCs w:val="28"/>
        </w:rPr>
        <w:t xml:space="preserve"> – конкурса видеороликов</w:t>
      </w:r>
    </w:p>
    <w:p w:rsidR="00522A16" w:rsidRPr="00396716" w:rsidRDefault="00983F85" w:rsidP="003967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716">
        <w:rPr>
          <w:rFonts w:ascii="Times New Roman" w:hAnsi="Times New Roman" w:cs="Times New Roman"/>
          <w:b/>
          <w:sz w:val="28"/>
          <w:szCs w:val="28"/>
        </w:rPr>
        <w:t xml:space="preserve">«Загадки матушки Природы или </w:t>
      </w:r>
      <w:proofErr w:type="spellStart"/>
      <w:r w:rsidRPr="00396716">
        <w:rPr>
          <w:rFonts w:ascii="Times New Roman" w:hAnsi="Times New Roman" w:cs="Times New Roman"/>
          <w:b/>
          <w:sz w:val="28"/>
          <w:szCs w:val="28"/>
        </w:rPr>
        <w:t>НЕОбычные</w:t>
      </w:r>
      <w:proofErr w:type="spellEnd"/>
      <w:r w:rsidRPr="00396716">
        <w:rPr>
          <w:rFonts w:ascii="Times New Roman" w:hAnsi="Times New Roman" w:cs="Times New Roman"/>
          <w:b/>
          <w:sz w:val="28"/>
          <w:szCs w:val="28"/>
        </w:rPr>
        <w:t xml:space="preserve"> эксперименты на улице»</w:t>
      </w:r>
    </w:p>
    <w:p w:rsidR="0046601E" w:rsidRPr="009A12FE" w:rsidRDefault="0046601E" w:rsidP="00396716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06" w:rsidRPr="00A4303C" w:rsidRDefault="00396716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303C">
        <w:rPr>
          <w:rFonts w:ascii="Times New Roman" w:eastAsia="Times New Roman" w:hAnsi="Times New Roman" w:cs="Times New Roman"/>
          <w:sz w:val="28"/>
          <w:szCs w:val="28"/>
        </w:rPr>
        <w:t xml:space="preserve"> 01 февраля по 31 марта 2023 года</w:t>
      </w:r>
      <w:r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>в целях активизации познавательно</w:t>
      </w:r>
      <w:r w:rsidR="003815B2" w:rsidRPr="00A43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>- исследовательской деятельности в ДОУ, создания условий для формирования экспериментальной деятельности у старших дошкольников</w:t>
      </w:r>
      <w:r w:rsidR="002C7D06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CB65DA" w:rsidRPr="00A4303C">
        <w:rPr>
          <w:rFonts w:ascii="Times New Roman" w:hAnsi="Times New Roman" w:cs="Times New Roman"/>
          <w:sz w:val="28"/>
          <w:szCs w:val="28"/>
        </w:rPr>
        <w:t>проведён</w:t>
      </w:r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proofErr w:type="spellStart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 xml:space="preserve"> – конкурс видеороликов среди воспитанников образовательных учреждений, реализующих образовательные программы дошкольного образования, «Загадки матушки Природы или </w:t>
      </w:r>
      <w:proofErr w:type="spellStart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>НЕОбычные</w:t>
      </w:r>
      <w:proofErr w:type="spellEnd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эксперименты на улице» (далее – </w:t>
      </w:r>
      <w:proofErr w:type="spellStart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2C7D06" w:rsidRPr="00A4303C">
        <w:rPr>
          <w:rFonts w:ascii="Times New Roman" w:eastAsia="Times New Roman" w:hAnsi="Times New Roman" w:cs="Times New Roman"/>
          <w:sz w:val="28"/>
          <w:szCs w:val="28"/>
        </w:rPr>
        <w:t xml:space="preserve"> – конкурс).</w:t>
      </w:r>
    </w:p>
    <w:p w:rsidR="002C7D06" w:rsidRPr="00A4303C" w:rsidRDefault="00CE3151" w:rsidP="00A4303C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3C">
        <w:rPr>
          <w:rFonts w:ascii="Times New Roman" w:eastAsia="Times New Roman" w:hAnsi="Times New Roman" w:cs="Times New Roman"/>
          <w:sz w:val="28"/>
          <w:szCs w:val="28"/>
        </w:rPr>
        <w:t>Организация исследовательской деятельности в дошкольном учреждении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интересы. Основным методом детской исследовательской деятельност</w:t>
      </w:r>
      <w:r w:rsidR="00E729A1" w:rsidRPr="00A4303C">
        <w:rPr>
          <w:rFonts w:ascii="Times New Roman" w:hAnsi="Times New Roman" w:cs="Times New Roman"/>
          <w:sz w:val="28"/>
          <w:szCs w:val="28"/>
        </w:rPr>
        <w:t>и является экспериментирование.</w:t>
      </w:r>
      <w:r w:rsidRPr="00A43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9A1"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>Главным</w:t>
      </w:r>
      <w:r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 xml:space="preserve"> достоинство</w:t>
      </w:r>
      <w:r w:rsidR="00E729A1"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>м</w:t>
      </w:r>
      <w:r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 xml:space="preserve"> данного</w:t>
      </w:r>
      <w:r w:rsidR="003815B2"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 xml:space="preserve"> метода </w:t>
      </w:r>
      <w:r w:rsidR="00E729A1"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 xml:space="preserve">является </w:t>
      </w:r>
      <w:r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>контакт ребенка с предметами или материалами, что дает детям реальное представление об объекте, его свойствах, качеств</w:t>
      </w:r>
      <w:r w:rsidR="00E729A1"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>ах, возможностях</w:t>
      </w:r>
      <w:r w:rsidRPr="00A4303C">
        <w:rPr>
          <w:rStyle w:val="c41"/>
          <w:rFonts w:ascii="Times New Roman" w:hAnsi="Times New Roman" w:cs="Times New Roman"/>
          <w:iCs/>
          <w:color w:val="111111"/>
          <w:sz w:val="28"/>
          <w:szCs w:val="28"/>
        </w:rPr>
        <w:t>.</w:t>
      </w:r>
    </w:p>
    <w:p w:rsidR="00E729A1" w:rsidRPr="00A4303C" w:rsidRDefault="00E729A1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>В</w:t>
      </w:r>
      <w:r w:rsidR="000C371B" w:rsidRPr="00A4303C">
        <w:rPr>
          <w:rFonts w:ascii="Times New Roman" w:hAnsi="Times New Roman" w:cs="Times New Roman"/>
          <w:sz w:val="28"/>
          <w:szCs w:val="28"/>
        </w:rPr>
        <w:t xml:space="preserve">сего на </w:t>
      </w:r>
      <w:proofErr w:type="spellStart"/>
      <w:r w:rsidR="000C371B" w:rsidRPr="00A430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815B2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0C371B" w:rsidRPr="00A4303C">
        <w:rPr>
          <w:rFonts w:ascii="Times New Roman" w:hAnsi="Times New Roman" w:cs="Times New Roman"/>
          <w:sz w:val="28"/>
          <w:szCs w:val="28"/>
        </w:rPr>
        <w:t>-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0C371B" w:rsidRPr="00A4303C">
        <w:rPr>
          <w:rFonts w:ascii="Times New Roman" w:hAnsi="Times New Roman" w:cs="Times New Roman"/>
          <w:sz w:val="28"/>
          <w:szCs w:val="28"/>
        </w:rPr>
        <w:t xml:space="preserve">конкурс было направлено 7 видеороликов необычных и удивительных экспериментов. </w:t>
      </w:r>
      <w:r w:rsidRPr="00A4303C">
        <w:rPr>
          <w:rFonts w:ascii="Times New Roman" w:hAnsi="Times New Roman" w:cs="Times New Roman"/>
          <w:sz w:val="28"/>
          <w:szCs w:val="28"/>
        </w:rPr>
        <w:t xml:space="preserve">Содержание представленных на конкурс материалов 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соответствует заявленной тематике, </w:t>
      </w:r>
      <w:r w:rsidRPr="00A4303C">
        <w:rPr>
          <w:rFonts w:ascii="Times New Roman" w:hAnsi="Times New Roman" w:cs="Times New Roman"/>
          <w:sz w:val="28"/>
          <w:szCs w:val="28"/>
        </w:rPr>
        <w:t xml:space="preserve">задачам, возрасту. </w:t>
      </w:r>
      <w:r w:rsidR="003815B2" w:rsidRPr="00A4303C">
        <w:rPr>
          <w:rFonts w:ascii="Times New Roman" w:hAnsi="Times New Roman" w:cs="Times New Roman"/>
          <w:sz w:val="28"/>
          <w:szCs w:val="28"/>
        </w:rPr>
        <w:t>В своих опытах р</w:t>
      </w:r>
      <w:r w:rsidRPr="00A4303C">
        <w:rPr>
          <w:rFonts w:ascii="Times New Roman" w:hAnsi="Times New Roman" w:cs="Times New Roman"/>
          <w:sz w:val="28"/>
          <w:szCs w:val="28"/>
        </w:rPr>
        <w:t xml:space="preserve">ебята – дошкольники рассказали о загадках матушки Природы: почему медведь не мёрзнет зимой в берлоге, откуда берётся лёд и чего он боится. Показали, как происходит извержение вулкана, что вода тяжелее снега. Поразмышляли о том, нужен ли зимой растениям снег, что легче - снег или вода. Вместе с детьми в проведении экспериментов приняли участие и родители. При проведении эксперимента участникам нужно было соблюдать структуру его проведения, проявить самостоятельность, рассказать о практической применимости полученных знаний. </w:t>
      </w:r>
    </w:p>
    <w:p w:rsidR="000C371B" w:rsidRPr="00A4303C" w:rsidRDefault="000C371B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>Так как работ было представлено немного, жюри решило не делить на возрастные категории, а подвести итоги в целом по в</w:t>
      </w:r>
      <w:r w:rsidR="00FF5D80" w:rsidRPr="00A4303C">
        <w:rPr>
          <w:rFonts w:ascii="Times New Roman" w:hAnsi="Times New Roman" w:cs="Times New Roman"/>
          <w:sz w:val="28"/>
          <w:szCs w:val="28"/>
        </w:rPr>
        <w:t>сем представленным видеороликам:</w:t>
      </w:r>
      <w:r w:rsidRPr="00A43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71B" w:rsidRPr="00A4303C" w:rsidRDefault="000C371B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A4303C"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 w:rsidRPr="00A4303C">
        <w:rPr>
          <w:rFonts w:ascii="Times New Roman" w:hAnsi="Times New Roman" w:cs="Times New Roman"/>
          <w:sz w:val="28"/>
          <w:szCs w:val="28"/>
        </w:rPr>
        <w:t xml:space="preserve"> Степан с удивительным опытом «Почему медведь не мерзнет зимой в берлоге?»;</w:t>
      </w:r>
    </w:p>
    <w:p w:rsidR="000C371B" w:rsidRPr="00A4303C" w:rsidRDefault="000C371B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4303C">
        <w:rPr>
          <w:rFonts w:ascii="Times New Roman" w:hAnsi="Times New Roman" w:cs="Times New Roman"/>
          <w:sz w:val="28"/>
          <w:szCs w:val="28"/>
        </w:rPr>
        <w:t>Пахтусов</w:t>
      </w:r>
      <w:proofErr w:type="spellEnd"/>
      <w:r w:rsidRPr="00A4303C">
        <w:rPr>
          <w:rFonts w:ascii="Times New Roman" w:hAnsi="Times New Roman" w:cs="Times New Roman"/>
          <w:sz w:val="28"/>
          <w:szCs w:val="28"/>
        </w:rPr>
        <w:t xml:space="preserve"> Тимофей с увлекательным опытом «Снежный вулкан»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15B2" w:rsidRPr="00A4303C">
        <w:rPr>
          <w:rFonts w:ascii="Times New Roman" w:hAnsi="Times New Roman" w:cs="Times New Roman"/>
          <w:sz w:val="28"/>
          <w:szCs w:val="28"/>
        </w:rPr>
        <w:t>Нигамаев</w:t>
      </w:r>
      <w:proofErr w:type="spellEnd"/>
      <w:r w:rsidR="003815B2" w:rsidRPr="00A4303C">
        <w:rPr>
          <w:rFonts w:ascii="Times New Roman" w:hAnsi="Times New Roman" w:cs="Times New Roman"/>
          <w:sz w:val="28"/>
          <w:szCs w:val="28"/>
        </w:rPr>
        <w:t xml:space="preserve"> Тимур </w:t>
      </w:r>
      <w:r w:rsidRPr="00A4303C">
        <w:rPr>
          <w:rFonts w:ascii="Times New Roman" w:hAnsi="Times New Roman" w:cs="Times New Roman"/>
          <w:sz w:val="28"/>
          <w:szCs w:val="28"/>
        </w:rPr>
        <w:t xml:space="preserve">с </w:t>
      </w:r>
      <w:r w:rsidR="00396716">
        <w:rPr>
          <w:rFonts w:ascii="Times New Roman" w:hAnsi="Times New Roman" w:cs="Times New Roman"/>
          <w:sz w:val="28"/>
          <w:szCs w:val="28"/>
        </w:rPr>
        <w:t>захватывающим</w:t>
      </w:r>
      <w:r w:rsidR="00A4303C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Pr="00A4303C">
        <w:rPr>
          <w:rFonts w:ascii="Times New Roman" w:hAnsi="Times New Roman" w:cs="Times New Roman"/>
          <w:sz w:val="28"/>
          <w:szCs w:val="28"/>
        </w:rPr>
        <w:t>опытом «Откуда берётся лёд и чего он боится?»;</w:t>
      </w:r>
    </w:p>
    <w:p w:rsidR="000C371B" w:rsidRPr="00A4303C" w:rsidRDefault="000C371B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 xml:space="preserve">3 место – Козлов Антон с </w:t>
      </w:r>
      <w:r w:rsidR="00A4303C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396716">
        <w:rPr>
          <w:rFonts w:ascii="Times New Roman" w:hAnsi="Times New Roman" w:cs="Times New Roman"/>
          <w:sz w:val="28"/>
          <w:szCs w:val="28"/>
        </w:rPr>
        <w:t>интересным</w:t>
      </w:r>
      <w:r w:rsidRPr="00A4303C">
        <w:rPr>
          <w:rFonts w:ascii="Times New Roman" w:hAnsi="Times New Roman" w:cs="Times New Roman"/>
          <w:sz w:val="28"/>
          <w:szCs w:val="28"/>
        </w:rPr>
        <w:t xml:space="preserve"> опытом «Извержение вулкана». </w:t>
      </w:r>
    </w:p>
    <w:p w:rsidR="000C371B" w:rsidRPr="00A4303C" w:rsidRDefault="00FF5D80" w:rsidP="0039671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 xml:space="preserve">Поздравляем всех участников </w:t>
      </w:r>
      <w:proofErr w:type="spellStart"/>
      <w:r w:rsidRPr="00A430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4303C">
        <w:rPr>
          <w:rFonts w:ascii="Times New Roman" w:hAnsi="Times New Roman" w:cs="Times New Roman"/>
          <w:sz w:val="28"/>
          <w:szCs w:val="28"/>
        </w:rPr>
        <w:t xml:space="preserve"> – конкурса видеороликов, первые шаги сделаны, продолжайте отга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дывать загадки матушки Природы, познавайте окружающий мир. </w:t>
      </w:r>
    </w:p>
    <w:p w:rsidR="00A06798" w:rsidRPr="009A12FE" w:rsidRDefault="00FA129B" w:rsidP="00A4303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3C">
        <w:rPr>
          <w:rFonts w:ascii="Times New Roman" w:hAnsi="Times New Roman" w:cs="Times New Roman"/>
          <w:sz w:val="28"/>
          <w:szCs w:val="28"/>
        </w:rPr>
        <w:t>Ребенок с самого рождения является первооткрывателем, исследователем мира, который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Pr="00A4303C">
        <w:rPr>
          <w:rFonts w:ascii="Times New Roman" w:hAnsi="Times New Roman" w:cs="Times New Roman"/>
          <w:sz w:val="28"/>
          <w:szCs w:val="28"/>
        </w:rPr>
        <w:t xml:space="preserve">его окружает. </w:t>
      </w:r>
      <w:r w:rsidR="003815B2" w:rsidRPr="00A4303C">
        <w:rPr>
          <w:rFonts w:ascii="Times New Roman" w:hAnsi="Times New Roman" w:cs="Times New Roman"/>
          <w:sz w:val="28"/>
          <w:szCs w:val="28"/>
        </w:rPr>
        <w:t>Окружающий м</w:t>
      </w:r>
      <w:r w:rsidR="00FF5D80" w:rsidRPr="00A4303C">
        <w:rPr>
          <w:rFonts w:ascii="Times New Roman" w:hAnsi="Times New Roman" w:cs="Times New Roman"/>
          <w:sz w:val="28"/>
          <w:szCs w:val="28"/>
        </w:rPr>
        <w:t>ир открывается ребёнку через опыт его личных ощущений, действий, переживаний. Малыш изучает мир, как может и чем может, он радуется даже самому маленькому открытию.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 Поэтому задача педагогов и родителей </w:t>
      </w:r>
      <w:r w:rsidR="00A4303C" w:rsidRPr="00A4303C">
        <w:rPr>
          <w:rFonts w:ascii="Times New Roman" w:hAnsi="Times New Roman" w:cs="Times New Roman"/>
          <w:sz w:val="28"/>
          <w:szCs w:val="28"/>
        </w:rPr>
        <w:t>–</w:t>
      </w:r>
      <w:r w:rsidR="003815B2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A4303C" w:rsidRPr="00A4303C">
        <w:rPr>
          <w:rFonts w:ascii="Times New Roman" w:hAnsi="Times New Roman" w:cs="Times New Roman"/>
          <w:sz w:val="28"/>
          <w:szCs w:val="28"/>
        </w:rPr>
        <w:t xml:space="preserve">поддержать стремление детей исследовать всё и вся, </w:t>
      </w:r>
      <w:r w:rsidR="003815B2" w:rsidRPr="00A4303C">
        <w:rPr>
          <w:rFonts w:ascii="Times New Roman" w:hAnsi="Times New Roman" w:cs="Times New Roman"/>
          <w:sz w:val="28"/>
          <w:szCs w:val="28"/>
        </w:rPr>
        <w:t>активно развивать исследовательскую деятельность.</w:t>
      </w:r>
      <w:r w:rsidR="00A4303C" w:rsidRPr="00A4303C">
        <w:rPr>
          <w:rFonts w:ascii="Times New Roman" w:hAnsi="Times New Roman" w:cs="Times New Roman"/>
          <w:sz w:val="28"/>
          <w:szCs w:val="28"/>
        </w:rPr>
        <w:t xml:space="preserve"> </w:t>
      </w:r>
      <w:r w:rsidR="00FF5D80" w:rsidRPr="00A4303C">
        <w:rPr>
          <w:rFonts w:ascii="Times New Roman" w:eastAsia="Times New Roman" w:hAnsi="Times New Roman" w:cs="Times New Roman"/>
          <w:sz w:val="28"/>
          <w:szCs w:val="28"/>
        </w:rPr>
        <w:t>Пусть ребёнок самостоятельно для себя открывает и исследует окружающий его мир.</w:t>
      </w:r>
    </w:p>
    <w:sectPr w:rsidR="00A06798" w:rsidRPr="009A12FE" w:rsidSect="003815B2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52F5"/>
    <w:multiLevelType w:val="hybridMultilevel"/>
    <w:tmpl w:val="41CA3E48"/>
    <w:lvl w:ilvl="0" w:tplc="9940C7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8F7"/>
    <w:multiLevelType w:val="hybridMultilevel"/>
    <w:tmpl w:val="6BFAC314"/>
    <w:lvl w:ilvl="0" w:tplc="33E89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457CD2"/>
    <w:multiLevelType w:val="hybridMultilevel"/>
    <w:tmpl w:val="E62C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07BB4"/>
    <w:multiLevelType w:val="hybridMultilevel"/>
    <w:tmpl w:val="0A2449C2"/>
    <w:lvl w:ilvl="0" w:tplc="F2C03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02FF1"/>
    <w:multiLevelType w:val="hybridMultilevel"/>
    <w:tmpl w:val="D0247D0E"/>
    <w:lvl w:ilvl="0" w:tplc="44CE0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BBF"/>
    <w:rsid w:val="00001E57"/>
    <w:rsid w:val="00014149"/>
    <w:rsid w:val="00035287"/>
    <w:rsid w:val="0003551D"/>
    <w:rsid w:val="00043FE3"/>
    <w:rsid w:val="0007718B"/>
    <w:rsid w:val="000915A4"/>
    <w:rsid w:val="00096243"/>
    <w:rsid w:val="000C371B"/>
    <w:rsid w:val="000E3551"/>
    <w:rsid w:val="0013209E"/>
    <w:rsid w:val="00177DAD"/>
    <w:rsid w:val="001A4C21"/>
    <w:rsid w:val="001B550C"/>
    <w:rsid w:val="001C41A2"/>
    <w:rsid w:val="001D0440"/>
    <w:rsid w:val="002228D6"/>
    <w:rsid w:val="002301FA"/>
    <w:rsid w:val="00266BCC"/>
    <w:rsid w:val="002C3DAE"/>
    <w:rsid w:val="002C7D06"/>
    <w:rsid w:val="002D0EED"/>
    <w:rsid w:val="002E689E"/>
    <w:rsid w:val="003218D5"/>
    <w:rsid w:val="00334F7C"/>
    <w:rsid w:val="003815B2"/>
    <w:rsid w:val="00396716"/>
    <w:rsid w:val="0046601E"/>
    <w:rsid w:val="004A0C00"/>
    <w:rsid w:val="004A3BCD"/>
    <w:rsid w:val="004B2704"/>
    <w:rsid w:val="004E25A8"/>
    <w:rsid w:val="00522A16"/>
    <w:rsid w:val="00542486"/>
    <w:rsid w:val="00542D58"/>
    <w:rsid w:val="00564123"/>
    <w:rsid w:val="00570E4A"/>
    <w:rsid w:val="005A12AF"/>
    <w:rsid w:val="005C5BBF"/>
    <w:rsid w:val="005D2C46"/>
    <w:rsid w:val="005D2E8E"/>
    <w:rsid w:val="00613223"/>
    <w:rsid w:val="006706BA"/>
    <w:rsid w:val="00670B5D"/>
    <w:rsid w:val="00675099"/>
    <w:rsid w:val="006755B2"/>
    <w:rsid w:val="006A53DB"/>
    <w:rsid w:val="006E5AA0"/>
    <w:rsid w:val="00712EC8"/>
    <w:rsid w:val="00737F08"/>
    <w:rsid w:val="00764663"/>
    <w:rsid w:val="007801E3"/>
    <w:rsid w:val="007B2969"/>
    <w:rsid w:val="007D1575"/>
    <w:rsid w:val="007D6962"/>
    <w:rsid w:val="00802F9E"/>
    <w:rsid w:val="00847D34"/>
    <w:rsid w:val="008A1137"/>
    <w:rsid w:val="008A5D7F"/>
    <w:rsid w:val="008E4843"/>
    <w:rsid w:val="00953385"/>
    <w:rsid w:val="00983F85"/>
    <w:rsid w:val="00984474"/>
    <w:rsid w:val="009A12FE"/>
    <w:rsid w:val="00A06798"/>
    <w:rsid w:val="00A371C8"/>
    <w:rsid w:val="00A4303C"/>
    <w:rsid w:val="00A44037"/>
    <w:rsid w:val="00AB56E6"/>
    <w:rsid w:val="00BD4205"/>
    <w:rsid w:val="00BE56F2"/>
    <w:rsid w:val="00C02577"/>
    <w:rsid w:val="00C16A35"/>
    <w:rsid w:val="00C802B9"/>
    <w:rsid w:val="00C94F3F"/>
    <w:rsid w:val="00CB115D"/>
    <w:rsid w:val="00CB65DA"/>
    <w:rsid w:val="00CC204C"/>
    <w:rsid w:val="00CE3151"/>
    <w:rsid w:val="00CF3BBB"/>
    <w:rsid w:val="00D517B5"/>
    <w:rsid w:val="00D9231A"/>
    <w:rsid w:val="00D92596"/>
    <w:rsid w:val="00D954FB"/>
    <w:rsid w:val="00DB2FE5"/>
    <w:rsid w:val="00DC1BBB"/>
    <w:rsid w:val="00E50D21"/>
    <w:rsid w:val="00E729A1"/>
    <w:rsid w:val="00EE606C"/>
    <w:rsid w:val="00EF4584"/>
    <w:rsid w:val="00F77BDC"/>
    <w:rsid w:val="00FA129B"/>
    <w:rsid w:val="00FB5262"/>
    <w:rsid w:val="00FD7D4E"/>
    <w:rsid w:val="00FF1A78"/>
    <w:rsid w:val="00FF2CEA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BBF"/>
    <w:rPr>
      <w:b/>
      <w:bCs/>
    </w:rPr>
  </w:style>
  <w:style w:type="paragraph" w:styleId="a4">
    <w:name w:val="No Spacing"/>
    <w:uiPriority w:val="1"/>
    <w:qFormat/>
    <w:rsid w:val="0007718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3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D7D4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12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E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E3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611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64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3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9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3745">
                              <w:marLeft w:val="84"/>
                              <w:marRight w:val="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7560">
                  <w:marLeft w:val="502"/>
                  <w:marRight w:val="502"/>
                  <w:marTop w:val="419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1660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roo_spec7</dc:creator>
  <cp:keywords/>
  <dc:description/>
  <cp:lastModifiedBy>roo_spec7</cp:lastModifiedBy>
  <cp:revision>52</cp:revision>
  <cp:lastPrinted>2023-04-10T06:59:00Z</cp:lastPrinted>
  <dcterms:created xsi:type="dcterms:W3CDTF">2019-01-15T06:55:00Z</dcterms:created>
  <dcterms:modified xsi:type="dcterms:W3CDTF">2023-04-11T06:11:00Z</dcterms:modified>
</cp:coreProperties>
</file>