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4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5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4F5" w:rsidRDefault="00D704F5" w:rsidP="00D704F5">
      <w:pPr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В период с 8 по 18 декабря Муниципальный опорный центр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Лахденпохского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проводил опросы для родителей.</w:t>
      </w:r>
    </w:p>
    <w:p w:rsidR="00D704F5" w:rsidRPr="00A05A73" w:rsidRDefault="00D704F5" w:rsidP="007B2860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опроса: анализ востребованности программ</w:t>
      </w:r>
      <w:r w:rsidR="003B5C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дополнительного</w:t>
      </w:r>
      <w:r w:rsidR="003B5C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образования</w:t>
      </w:r>
      <w:r w:rsidR="003B5C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детей</w:t>
      </w:r>
      <w:r w:rsidR="003B5C7D">
        <w:rPr>
          <w:rFonts w:ascii="Times New Roman" w:hAnsi="Times New Roman" w:cs="Times New Roman"/>
          <w:sz w:val="24"/>
          <w:szCs w:val="24"/>
        </w:rPr>
        <w:t xml:space="preserve"> </w:t>
      </w:r>
      <w:r w:rsidRPr="00A05A73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A05A73">
        <w:rPr>
          <w:rFonts w:ascii="Times New Roman" w:hAnsi="Times New Roman" w:cs="Times New Roman"/>
          <w:sz w:val="24"/>
          <w:szCs w:val="24"/>
        </w:rPr>
        <w:t>Лахденпохском</w:t>
      </w:r>
      <w:proofErr w:type="spellEnd"/>
      <w:r w:rsidRPr="00A05A73">
        <w:rPr>
          <w:rFonts w:ascii="Times New Roman" w:hAnsi="Times New Roman" w:cs="Times New Roman"/>
          <w:sz w:val="24"/>
          <w:szCs w:val="24"/>
        </w:rPr>
        <w:t xml:space="preserve"> муниципальном</w:t>
      </w:r>
      <w:r w:rsidR="00C41BEB">
        <w:rPr>
          <w:rFonts w:ascii="Times New Roman" w:hAnsi="Times New Roman" w:cs="Times New Roman"/>
          <w:sz w:val="24"/>
          <w:szCs w:val="24"/>
        </w:rPr>
        <w:t xml:space="preserve"> районе.</w:t>
      </w:r>
    </w:p>
    <w:p w:rsidR="000A0777" w:rsidRDefault="000A0777" w:rsidP="00F87C4F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7C4F">
        <w:rPr>
          <w:rFonts w:ascii="Times New Roman" w:hAnsi="Times New Roman" w:cs="Times New Roman"/>
          <w:sz w:val="24"/>
          <w:szCs w:val="24"/>
        </w:rPr>
        <w:t>Какие направленности дополнительного об</w:t>
      </w:r>
      <w:r w:rsidR="009A25AD" w:rsidRPr="00F87C4F">
        <w:rPr>
          <w:rFonts w:ascii="Times New Roman" w:hAnsi="Times New Roman" w:cs="Times New Roman"/>
          <w:sz w:val="24"/>
          <w:szCs w:val="24"/>
        </w:rPr>
        <w:t xml:space="preserve">разования привлекают Вас/Вашего </w:t>
      </w:r>
      <w:r w:rsidRPr="00F87C4F">
        <w:rPr>
          <w:rFonts w:ascii="Times New Roman" w:hAnsi="Times New Roman" w:cs="Times New Roman"/>
          <w:sz w:val="24"/>
          <w:szCs w:val="24"/>
        </w:rPr>
        <w:t>ребенка?</w:t>
      </w:r>
    </w:p>
    <w:p w:rsidR="00937B5D" w:rsidRPr="003B5C7D" w:rsidRDefault="008F674F" w:rsidP="003B5C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C719E6" w:rsidRDefault="00C719E6" w:rsidP="00C719E6">
      <w:pPr>
        <w:spacing w:after="0" w:line="150" w:lineRule="atLeast"/>
        <w:rPr>
          <w:rFonts w:ascii="Arial" w:eastAsia="Times New Roman" w:hAnsi="Arial" w:cs="Arial"/>
          <w:color w:val="000000"/>
          <w:sz w:val="12"/>
          <w:lang w:eastAsia="ru-RU"/>
        </w:rPr>
      </w:pPr>
    </w:p>
    <w:p w:rsidR="00712BE8" w:rsidRDefault="00C719E6" w:rsidP="00F87C4F">
      <w:pPr>
        <w:pStyle w:val="a4"/>
        <w:numPr>
          <w:ilvl w:val="0"/>
          <w:numId w:val="14"/>
        </w:numPr>
        <w:spacing w:after="0" w:line="1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C4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Каковы Ваши ожидания от занятий по программам дополнительного образования?</w:t>
      </w:r>
      <w:r w:rsidR="00712BE8" w:rsidRPr="00F87C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B2860" w:rsidRDefault="007B2860" w:rsidP="007B2860">
      <w:pPr>
        <w:spacing w:after="0" w:line="1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2860" w:rsidRDefault="007B2860" w:rsidP="007B2860">
      <w:pPr>
        <w:spacing w:after="0" w:line="1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B2860" w:rsidRPr="007B2860" w:rsidRDefault="007B2860" w:rsidP="007B2860">
      <w:pPr>
        <w:spacing w:after="0" w:line="1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46C5" w:rsidRPr="00F87C4F" w:rsidRDefault="00C719E6" w:rsidP="00F87C4F">
      <w:pPr>
        <w:pStyle w:val="a4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C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Посещает ли Ваш ребенок какое-либо учреждение дополнительного образования детей?</w:t>
      </w:r>
    </w:p>
    <w:p w:rsidR="004520EA" w:rsidRDefault="004520EA" w:rsidP="004520EA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4520EA" w:rsidRPr="003B5C7D" w:rsidRDefault="004520EA" w:rsidP="003B5C7D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86400" cy="3200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66CD0" w:rsidRDefault="00110D88" w:rsidP="00C66CD0">
      <w:pPr>
        <w:pStyle w:val="a4"/>
        <w:numPr>
          <w:ilvl w:val="0"/>
          <w:numId w:val="14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CD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привлекает Вас/Вашего ребенка в объединении ДОД/кружке/спортивной секции?</w:t>
      </w:r>
      <w:r w:rsidR="00D704F5" w:rsidRPr="00C66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2F29" w:rsidRPr="00C66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66CD0" w:rsidRPr="00C66CD0" w:rsidRDefault="00C66CD0" w:rsidP="00C66CD0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6CD0" w:rsidRPr="00C66CD0" w:rsidRDefault="00C66CD0" w:rsidP="00C66CD0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F4BFD" w:rsidRPr="00110D88" w:rsidRDefault="008F4BFD" w:rsidP="00110D88">
      <w:pPr>
        <w:spacing w:after="0" w:line="224" w:lineRule="atLeast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</w:p>
    <w:p w:rsidR="003B5C7D" w:rsidRDefault="003B5C7D" w:rsidP="003B5C7D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5C7D" w:rsidRDefault="003B5C7D" w:rsidP="003B5C7D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5C7D" w:rsidRDefault="003B5C7D" w:rsidP="003B5C7D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5C7D" w:rsidRDefault="003B5C7D" w:rsidP="003B5C7D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5C7D" w:rsidRPr="003B5C7D" w:rsidRDefault="003B5C7D" w:rsidP="003B5C7D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3F40" w:rsidRDefault="00110D88" w:rsidP="001617A4">
      <w:pPr>
        <w:pStyle w:val="a4"/>
        <w:numPr>
          <w:ilvl w:val="0"/>
          <w:numId w:val="14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7A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сложились Ваши отношения с учреждением дополнительного образования?</w:t>
      </w:r>
      <w:r w:rsidR="007C3F40" w:rsidRPr="00161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66CD0" w:rsidRPr="00C66CD0" w:rsidRDefault="00C66CD0" w:rsidP="00C66CD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5486400" cy="32004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sectPr w:rsidR="00C66CD0" w:rsidRPr="00C66CD0" w:rsidSect="00232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81DE0"/>
    <w:multiLevelType w:val="multilevel"/>
    <w:tmpl w:val="C08C6346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8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4BE7CE1"/>
    <w:multiLevelType w:val="hybridMultilevel"/>
    <w:tmpl w:val="336C3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20313"/>
    <w:multiLevelType w:val="multilevel"/>
    <w:tmpl w:val="3F7CDD7E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8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30C33F3"/>
    <w:multiLevelType w:val="multilevel"/>
    <w:tmpl w:val="C27EF3CC"/>
    <w:lvl w:ilvl="0">
      <w:start w:val="2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73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5D46245"/>
    <w:multiLevelType w:val="multilevel"/>
    <w:tmpl w:val="8088761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6FD7B80"/>
    <w:multiLevelType w:val="hybridMultilevel"/>
    <w:tmpl w:val="071C0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06747"/>
    <w:multiLevelType w:val="multilevel"/>
    <w:tmpl w:val="9516E0AA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80D3665"/>
    <w:multiLevelType w:val="hybridMultilevel"/>
    <w:tmpl w:val="0FD23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B5284C"/>
    <w:multiLevelType w:val="hybridMultilevel"/>
    <w:tmpl w:val="84EAA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213EA"/>
    <w:multiLevelType w:val="hybridMultilevel"/>
    <w:tmpl w:val="59268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A17C95"/>
    <w:multiLevelType w:val="hybridMultilevel"/>
    <w:tmpl w:val="73F29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705B8"/>
    <w:multiLevelType w:val="hybridMultilevel"/>
    <w:tmpl w:val="2D1AC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493643"/>
    <w:multiLevelType w:val="hybridMultilevel"/>
    <w:tmpl w:val="38543A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7F1AAE"/>
    <w:multiLevelType w:val="hybridMultilevel"/>
    <w:tmpl w:val="A9EEA526"/>
    <w:lvl w:ilvl="0" w:tplc="51BACCD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530682"/>
    <w:multiLevelType w:val="hybridMultilevel"/>
    <w:tmpl w:val="4F1E86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0A0869"/>
    <w:multiLevelType w:val="hybridMultilevel"/>
    <w:tmpl w:val="AC943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285D4D"/>
    <w:multiLevelType w:val="hybridMultilevel"/>
    <w:tmpl w:val="57EC5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115226"/>
    <w:multiLevelType w:val="hybridMultilevel"/>
    <w:tmpl w:val="DD828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5A75AB"/>
    <w:multiLevelType w:val="multilevel"/>
    <w:tmpl w:val="C27EF3CC"/>
    <w:lvl w:ilvl="0">
      <w:start w:val="2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73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0803A31"/>
    <w:multiLevelType w:val="hybridMultilevel"/>
    <w:tmpl w:val="1C6EFA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4"/>
  </w:num>
  <w:num w:numId="4">
    <w:abstractNumId w:val="1"/>
  </w:num>
  <w:num w:numId="5">
    <w:abstractNumId w:val="4"/>
  </w:num>
  <w:num w:numId="6">
    <w:abstractNumId w:val="0"/>
  </w:num>
  <w:num w:numId="7">
    <w:abstractNumId w:val="2"/>
  </w:num>
  <w:num w:numId="8">
    <w:abstractNumId w:val="6"/>
  </w:num>
  <w:num w:numId="9">
    <w:abstractNumId w:val="12"/>
  </w:num>
  <w:num w:numId="10">
    <w:abstractNumId w:val="16"/>
  </w:num>
  <w:num w:numId="11">
    <w:abstractNumId w:val="18"/>
  </w:num>
  <w:num w:numId="12">
    <w:abstractNumId w:val="3"/>
  </w:num>
  <w:num w:numId="13">
    <w:abstractNumId w:val="15"/>
  </w:num>
  <w:num w:numId="14">
    <w:abstractNumId w:val="19"/>
  </w:num>
  <w:num w:numId="15">
    <w:abstractNumId w:val="11"/>
  </w:num>
  <w:num w:numId="16">
    <w:abstractNumId w:val="9"/>
  </w:num>
  <w:num w:numId="17">
    <w:abstractNumId w:val="13"/>
  </w:num>
  <w:num w:numId="18">
    <w:abstractNumId w:val="10"/>
  </w:num>
  <w:num w:numId="19">
    <w:abstractNumId w:val="8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6A5E"/>
    <w:rsid w:val="00011BCE"/>
    <w:rsid w:val="00070058"/>
    <w:rsid w:val="00087C80"/>
    <w:rsid w:val="000A0777"/>
    <w:rsid w:val="000D61E2"/>
    <w:rsid w:val="00110D88"/>
    <w:rsid w:val="001617A4"/>
    <w:rsid w:val="001B5C19"/>
    <w:rsid w:val="002014C5"/>
    <w:rsid w:val="002046C5"/>
    <w:rsid w:val="0023208D"/>
    <w:rsid w:val="002C25E8"/>
    <w:rsid w:val="00310EF8"/>
    <w:rsid w:val="0032788D"/>
    <w:rsid w:val="00336B79"/>
    <w:rsid w:val="003B1F8B"/>
    <w:rsid w:val="003B5C7D"/>
    <w:rsid w:val="004520EA"/>
    <w:rsid w:val="00543B0B"/>
    <w:rsid w:val="005976B0"/>
    <w:rsid w:val="005C4A44"/>
    <w:rsid w:val="00635F04"/>
    <w:rsid w:val="006C5C05"/>
    <w:rsid w:val="00712BE8"/>
    <w:rsid w:val="00786A5E"/>
    <w:rsid w:val="007B2860"/>
    <w:rsid w:val="007C3F40"/>
    <w:rsid w:val="008F4BFD"/>
    <w:rsid w:val="008F674F"/>
    <w:rsid w:val="00937B5D"/>
    <w:rsid w:val="009A25AD"/>
    <w:rsid w:val="009E59A5"/>
    <w:rsid w:val="00A05A73"/>
    <w:rsid w:val="00A70920"/>
    <w:rsid w:val="00B6625C"/>
    <w:rsid w:val="00B85025"/>
    <w:rsid w:val="00C41BEB"/>
    <w:rsid w:val="00C66CD0"/>
    <w:rsid w:val="00C719E6"/>
    <w:rsid w:val="00C82F29"/>
    <w:rsid w:val="00D530A4"/>
    <w:rsid w:val="00D704F5"/>
    <w:rsid w:val="00D87BB6"/>
    <w:rsid w:val="00D95740"/>
    <w:rsid w:val="00DE2AEF"/>
    <w:rsid w:val="00DF40D0"/>
    <w:rsid w:val="00E02CCE"/>
    <w:rsid w:val="00E36A30"/>
    <w:rsid w:val="00EA6BA6"/>
    <w:rsid w:val="00ED0B52"/>
    <w:rsid w:val="00F8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4C7C1C-CA8B-499D-8754-07B8E6082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20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6A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86A5E"/>
    <w:pPr>
      <w:ind w:left="720"/>
      <w:contextualSpacing/>
    </w:pPr>
  </w:style>
  <w:style w:type="character" w:customStyle="1" w:styleId="linkarrowedbottom">
    <w:name w:val="link_arrowed_bottom"/>
    <w:basedOn w:val="a0"/>
    <w:rsid w:val="00786A5E"/>
  </w:style>
  <w:style w:type="character" w:customStyle="1" w:styleId="wkvotingoptioncountsimple">
    <w:name w:val="wk_voting_option_count_simple"/>
    <w:basedOn w:val="a0"/>
    <w:rsid w:val="00786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3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0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5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8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79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8691305">
              <w:marLeft w:val="-234"/>
              <w:marRight w:val="-23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03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19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816399">
                          <w:marLeft w:val="0"/>
                          <w:marRight w:val="-70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56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875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43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82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122335">
                          <w:marLeft w:val="0"/>
                          <w:marRight w:val="-70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82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3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802137">
                          <w:marLeft w:val="0"/>
                          <w:marRight w:val="-70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04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125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96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6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607342">
                          <w:marLeft w:val="0"/>
                          <w:marRight w:val="-70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044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090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28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5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030086">
                          <w:marLeft w:val="0"/>
                          <w:marRight w:val="-70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008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546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99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82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012451">
                          <w:marLeft w:val="0"/>
                          <w:marRight w:val="-70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24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922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4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1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2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03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96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939356">
              <w:marLeft w:val="-234"/>
              <w:marRight w:val="-23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0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785364">
                          <w:marLeft w:val="0"/>
                          <w:marRight w:val="-70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1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30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20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33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923920">
                          <w:marLeft w:val="0"/>
                          <w:marRight w:val="-70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890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88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2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928016">
                          <w:marLeft w:val="0"/>
                          <w:marRight w:val="-70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769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89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79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298076">
                          <w:marLeft w:val="0"/>
                          <w:marRight w:val="-70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59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769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38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23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064657">
                          <w:marLeft w:val="0"/>
                          <w:marRight w:val="-70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869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994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36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55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954031">
                          <w:marLeft w:val="0"/>
                          <w:marRight w:val="-70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48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024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20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3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758915">
                          <w:marLeft w:val="0"/>
                          <w:marRight w:val="-70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13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505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48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79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205767">
                          <w:marLeft w:val="0"/>
                          <w:marRight w:val="-70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91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957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00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9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19698">
                          <w:marLeft w:val="0"/>
                          <w:marRight w:val="-70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48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395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46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3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825745">
                          <w:marLeft w:val="0"/>
                          <w:marRight w:val="-70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68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9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3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8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28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994012">
              <w:marLeft w:val="-234"/>
              <w:marRight w:val="-23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9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5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314330">
                          <w:marLeft w:val="0"/>
                          <w:marRight w:val="-70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227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125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8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66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568965">
                          <w:marLeft w:val="0"/>
                          <w:marRight w:val="-70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81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843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3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61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309314">
                          <w:marLeft w:val="0"/>
                          <w:marRight w:val="-70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13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548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33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71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1052">
                          <w:marLeft w:val="0"/>
                          <w:marRight w:val="-70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90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090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87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1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960795">
                          <w:marLeft w:val="0"/>
                          <w:marRight w:val="-70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17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527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7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8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045105">
                          <w:marLeft w:val="0"/>
                          <w:marRight w:val="-70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15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36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67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34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852579">
                          <w:marLeft w:val="0"/>
                          <w:marRight w:val="-70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223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444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3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25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581850">
                          <w:marLeft w:val="0"/>
                          <w:marRight w:val="-70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862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198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3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78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760087">
                          <w:marLeft w:val="0"/>
                          <w:marRight w:val="-70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37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582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24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390978">
                          <w:marLeft w:val="0"/>
                          <w:marRight w:val="-70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14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208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8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0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54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89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7147977">
              <w:marLeft w:val="-234"/>
              <w:marRight w:val="-23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7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497296">
                          <w:marLeft w:val="0"/>
                          <w:marRight w:val="-70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527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940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51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24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745687">
                          <w:marLeft w:val="0"/>
                          <w:marRight w:val="-70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46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1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80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1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153395">
                          <w:marLeft w:val="0"/>
                          <w:marRight w:val="-70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33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386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73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1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432078">
                          <w:marLeft w:val="0"/>
                          <w:marRight w:val="-70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728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60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71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92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65528">
                          <w:marLeft w:val="0"/>
                          <w:marRight w:val="-70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501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963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88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0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282693">
                          <w:marLeft w:val="0"/>
                          <w:marRight w:val="-70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78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305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94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1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475244">
                          <w:marLeft w:val="0"/>
                          <w:marRight w:val="-70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484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934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98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8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0318">
                          <w:marLeft w:val="0"/>
                          <w:marRight w:val="-70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86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063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10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49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506766">
                          <w:marLeft w:val="0"/>
                          <w:marRight w:val="-70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93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549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9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051392">
                          <w:marLeft w:val="0"/>
                          <w:marRight w:val="-70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26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918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7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2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15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9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348650">
              <w:marLeft w:val="-234"/>
              <w:marRight w:val="-23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36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09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22419">
                          <w:marLeft w:val="0"/>
                          <w:marRight w:val="-70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41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359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19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2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079063">
                          <w:marLeft w:val="0"/>
                          <w:marRight w:val="-70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29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5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9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75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10436">
                          <w:marLeft w:val="0"/>
                          <w:marRight w:val="-70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776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998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97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13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6735">
                          <w:marLeft w:val="0"/>
                          <w:marRight w:val="-70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1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59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85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69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79298">
                          <w:marLeft w:val="0"/>
                          <w:marRight w:val="-70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293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810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89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66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198710">
                          <w:marLeft w:val="0"/>
                          <w:marRight w:val="-70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06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42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59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8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326061">
                          <w:marLeft w:val="0"/>
                          <w:marRight w:val="-70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69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278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4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8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59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25454">
              <w:marLeft w:val="-234"/>
              <w:marRight w:val="-23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05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8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113736">
                          <w:marLeft w:val="0"/>
                          <w:marRight w:val="-70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48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242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80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43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793002">
                          <w:marLeft w:val="0"/>
                          <w:marRight w:val="-70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028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019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27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32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203176">
                          <w:marLeft w:val="0"/>
                          <w:marRight w:val="-70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21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750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1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7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364835">
                          <w:marLeft w:val="0"/>
                          <w:marRight w:val="-70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44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777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78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120252">
                          <w:marLeft w:val="0"/>
                          <w:marRight w:val="-70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82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887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58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86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293143">
                          <w:marLeft w:val="0"/>
                          <w:marRight w:val="-70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063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373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13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0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60011">
                          <w:marLeft w:val="0"/>
                          <w:marRight w:val="-70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9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798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94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8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103827">
                          <w:marLeft w:val="0"/>
                          <w:marRight w:val="-70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2318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173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32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4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844903">
                          <w:marLeft w:val="0"/>
                          <w:marRight w:val="-70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2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36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3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2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86513">
                          <w:marLeft w:val="0"/>
                          <w:marRight w:val="-70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185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382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80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4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96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29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198162">
              <w:marLeft w:val="-234"/>
              <w:marRight w:val="-23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92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7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118233">
                          <w:marLeft w:val="0"/>
                          <w:marRight w:val="-70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288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816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72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5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818109">
                          <w:marLeft w:val="0"/>
                          <w:marRight w:val="-70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485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153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30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1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759390">
                          <w:marLeft w:val="0"/>
                          <w:marRight w:val="-70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13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116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6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32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479980">
                          <w:marLeft w:val="0"/>
                          <w:marRight w:val="-70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447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800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20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4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57892">
                          <w:marLeft w:val="0"/>
                          <w:marRight w:val="-70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400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84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61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352477">
                          <w:marLeft w:val="0"/>
                          <w:marRight w:val="-70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3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895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10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95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749820">
                          <w:marLeft w:val="0"/>
                          <w:marRight w:val="-70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00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25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26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72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72933">
                          <w:marLeft w:val="0"/>
                          <w:marRight w:val="-70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61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468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3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086916">
                          <w:marLeft w:val="0"/>
                          <w:marRight w:val="-70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608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290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36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533926">
                          <w:marLeft w:val="0"/>
                          <w:marRight w:val="-70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8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679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4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9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5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19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527248">
              <w:marLeft w:val="-234"/>
              <w:marRight w:val="-23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9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85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294179">
                          <w:marLeft w:val="0"/>
                          <w:marRight w:val="-70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09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279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16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8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725475">
                          <w:marLeft w:val="0"/>
                          <w:marRight w:val="-70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519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579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49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689183">
                          <w:marLeft w:val="0"/>
                          <w:marRight w:val="-70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840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031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52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2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435882">
                          <w:marLeft w:val="0"/>
                          <w:marRight w:val="-70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351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07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07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9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481047">
                          <w:marLeft w:val="0"/>
                          <w:marRight w:val="-70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152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338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06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45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115472">
                          <w:marLeft w:val="0"/>
                          <w:marRight w:val="-70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016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210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2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91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776942">
                          <w:marLeft w:val="0"/>
                          <w:marRight w:val="-70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912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628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97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1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282489">
                          <w:marLeft w:val="0"/>
                          <w:marRight w:val="-70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8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771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6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10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78566">
                          <w:marLeft w:val="0"/>
                          <w:marRight w:val="-70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52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709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94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62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373040">
                          <w:marLeft w:val="0"/>
                          <w:marRight w:val="-70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93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389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20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4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7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1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5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92154">
              <w:marLeft w:val="-234"/>
              <w:marRight w:val="-23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6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234299">
                          <w:marLeft w:val="0"/>
                          <w:marRight w:val="-70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637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66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6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756571">
                          <w:marLeft w:val="0"/>
                          <w:marRight w:val="-70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8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674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71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788172">
                          <w:marLeft w:val="0"/>
                          <w:marRight w:val="-70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101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125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07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88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549778">
                          <w:marLeft w:val="0"/>
                          <w:marRight w:val="-70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776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778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28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29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298844">
                          <w:marLeft w:val="0"/>
                          <w:marRight w:val="-70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152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903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92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63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642372">
                          <w:marLeft w:val="0"/>
                          <w:marRight w:val="-70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39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746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84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1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367824">
                          <w:marLeft w:val="0"/>
                          <w:marRight w:val="-70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70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899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39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8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966908">
                          <w:marLeft w:val="0"/>
                          <w:marRight w:val="-70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56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054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14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83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161831">
                          <w:marLeft w:val="0"/>
                          <w:marRight w:val="-70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98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597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04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95987">
                          <w:marLeft w:val="0"/>
                          <w:marRight w:val="-70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48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039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42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20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0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62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77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320931">
              <w:marLeft w:val="-375"/>
              <w:marRight w:val="-3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05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61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313695">
                          <w:marLeft w:val="0"/>
                          <w:marRight w:val="-11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02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404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98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46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094164">
                          <w:marLeft w:val="0"/>
                          <w:marRight w:val="-11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37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332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63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458344">
                          <w:marLeft w:val="0"/>
                          <w:marRight w:val="-11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14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857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06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0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803367">
                          <w:marLeft w:val="0"/>
                          <w:marRight w:val="-11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50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964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93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83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657566">
                          <w:marLeft w:val="0"/>
                          <w:marRight w:val="-11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9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581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32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76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275690">
                          <w:marLeft w:val="0"/>
                          <w:marRight w:val="-11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84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188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23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49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169750">
                          <w:marLeft w:val="0"/>
                          <w:marRight w:val="-11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864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20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11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9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715407">
                          <w:marLeft w:val="0"/>
                          <w:marRight w:val="-11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472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757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83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71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006518">
                          <w:marLeft w:val="0"/>
                          <w:marRight w:val="-11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684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038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8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962760">
                          <w:marLeft w:val="0"/>
                          <w:marRight w:val="-11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19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274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0" i="0" u="none" strike="noStrike" baseline="0">
                <a:effectLst/>
              </a:rPr>
              <a:t>Более всего родителей/детей привлекают следующие направленности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Направленности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CCE0-4AA1-B799-EF254F8B288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2-CCE0-4AA1-B799-EF254F8B288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CCE0-4AA1-B799-EF254F8B2881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55 %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CE0-4AA1-B799-EF254F8B2881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29 %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CE0-4AA1-B799-EF254F8B2881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16 %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CE0-4AA1-B799-EF254F8B288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3"/>
                <c:pt idx="0">
                  <c:v>Физкультурно-спортивная</c:v>
                </c:pt>
                <c:pt idx="1">
                  <c:v>Художественная</c:v>
                </c:pt>
                <c:pt idx="2">
                  <c:v>Социально-гуманитарная 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3"/>
                <c:pt idx="0">
                  <c:v>0.56999999999999995</c:v>
                </c:pt>
                <c:pt idx="1">
                  <c:v>0.31</c:v>
                </c:pt>
                <c:pt idx="2">
                  <c:v>0.16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CE0-4AA1-B799-EF254F8B2881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Ожидание родителей от занятий по программам дополнительного образования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D1CD-46F4-B6C5-E8F4F07A948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D1CD-46F4-B6C5-E8F4F07A948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2-D1CD-46F4-B6C5-E8F4F07A9483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40 %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1CD-46F4-B6C5-E8F4F07A9483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29 %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1CD-46F4-B6C5-E8F4F07A9483}"/>
                </c:ext>
              </c:extLst>
            </c:dLbl>
            <c:dLbl>
              <c:idx val="2"/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31 %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2-D1CD-46F4-B6C5-E8F4F07A948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Физическое развитие ребенка</c:v>
                </c:pt>
                <c:pt idx="1">
                  <c:v>Приобретение новых знаний, навыков, умений </c:v>
                </c:pt>
                <c:pt idx="2">
                  <c:v>Возможность попробовать себя в разных направлениях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3"/>
                <c:pt idx="0">
                  <c:v>64</c:v>
                </c:pt>
                <c:pt idx="1">
                  <c:v>50</c:v>
                </c:pt>
                <c:pt idx="2">
                  <c:v>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1CD-46F4-B6C5-E8F4F07A9483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Ответы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9E49-49A0-9B7E-20F4AE94FC5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2-9E49-49A0-9B7E-20F4AE94FC5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9E49-49A0-9B7E-20F4AE94FC5F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62 %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E49-49A0-9B7E-20F4AE94FC5F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21 %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E49-49A0-9B7E-20F4AE94FC5F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 17 %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E49-49A0-9B7E-20F4AE94FC5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Посещает, ему очень нравится </c:v>
                </c:pt>
                <c:pt idx="1">
                  <c:v>Посещает. Знания, умения, навыки, полученные в процессе обучения, пригодятся в дальнейшей жизни </c:v>
                </c:pt>
                <c:pt idx="2">
                  <c:v>Посещает, нас все устраивает 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3"/>
                <c:pt idx="0">
                  <c:v>0.62</c:v>
                </c:pt>
                <c:pt idx="1">
                  <c:v>0.21</c:v>
                </c:pt>
                <c:pt idx="2">
                  <c:v>0.17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E49-49A0-9B7E-20F4AE94FC5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6558-4BAE-A406-325C5AC8385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6558-4BAE-A406-325C5AC8385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6558-4BAE-A406-325C5AC8385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6558-4BAE-A406-325C5AC8385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Возможность самореализоваться, проявить себя в той или иной деятельности</c:v>
                </c:pt>
                <c:pt idx="1">
                  <c:v>Занятия по программе интересные, насыщенные и полезные</c:v>
                </c:pt>
                <c:pt idx="2">
                  <c:v>Возможность научиться чему-то новому</c:v>
                </c:pt>
                <c:pt idx="3">
                  <c:v>Желание весело и интересно провести время в кругу сверстников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0.17</c:v>
                </c:pt>
                <c:pt idx="1">
                  <c:v>7.0000000000000007E-2</c:v>
                </c:pt>
                <c:pt idx="2">
                  <c:v>7.0000000000000007E-2</c:v>
                </c:pt>
                <c:pt idx="3">
                  <c:v>0.05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06B-4E08-9977-3A271378017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133F-4639-A579-8685EAE8B33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133F-4639-A579-8685EAE8B33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133F-4639-A579-8685EAE8B33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Готовы рекомендовать данное учреждение своим друзьям, знакомым</c:v>
                </c:pt>
                <c:pt idx="1">
                  <c:v>Общаемся с представителями учреждения/объединения по телефону, электронной почте, через социальные сети и т.д.</c:v>
                </c:pt>
                <c:pt idx="2">
                  <c:v>Регулярно изучаем информацию об учреждении: стенды, группу "В Контакте"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3"/>
                <c:pt idx="0">
                  <c:v>0.1</c:v>
                </c:pt>
                <c:pt idx="1">
                  <c:v>0.1</c:v>
                </c:pt>
                <c:pt idx="2">
                  <c:v>7.0000000000000007E-2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CC8-4822-AB1B-74CB15AD88A8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8</cp:revision>
  <dcterms:created xsi:type="dcterms:W3CDTF">2020-12-26T14:39:00Z</dcterms:created>
  <dcterms:modified xsi:type="dcterms:W3CDTF">2021-02-09T06:48:00Z</dcterms:modified>
</cp:coreProperties>
</file>