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B82" w:rsidRPr="00683B82" w:rsidRDefault="00683B82" w:rsidP="00683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B82">
        <w:rPr>
          <w:rFonts w:ascii="Times New Roman" w:hAnsi="Times New Roman" w:cs="Times New Roman"/>
          <w:b/>
          <w:sz w:val="28"/>
          <w:szCs w:val="28"/>
        </w:rPr>
        <w:t>Реестр поступивших заявлений в 1 классы (2024/2025 учебный год)</w:t>
      </w:r>
    </w:p>
    <w:p w:rsidR="000C1380" w:rsidRDefault="00683B82" w:rsidP="00683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B82">
        <w:rPr>
          <w:rFonts w:ascii="Times New Roman" w:hAnsi="Times New Roman" w:cs="Times New Roman"/>
          <w:b/>
          <w:sz w:val="28"/>
          <w:szCs w:val="28"/>
        </w:rPr>
        <w:t>на 07.05.2024</w:t>
      </w:r>
    </w:p>
    <w:p w:rsidR="00683B82" w:rsidRDefault="00683B82" w:rsidP="00683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595" w:type="dxa"/>
        <w:tblInd w:w="-817" w:type="dxa"/>
        <w:tblLayout w:type="fixed"/>
        <w:tblCellMar>
          <w:top w:w="16" w:type="dxa"/>
          <w:left w:w="130" w:type="dxa"/>
          <w:bottom w:w="22" w:type="dxa"/>
          <w:right w:w="132" w:type="dxa"/>
        </w:tblCellMar>
        <w:tblLook w:val="04A0" w:firstRow="1" w:lastRow="0" w:firstColumn="1" w:lastColumn="0" w:noHBand="0" w:noVBand="1"/>
      </w:tblPr>
      <w:tblGrid>
        <w:gridCol w:w="956"/>
        <w:gridCol w:w="2977"/>
        <w:gridCol w:w="2410"/>
        <w:gridCol w:w="4252"/>
      </w:tblGrid>
      <w:tr w:rsidR="00AD1AAD" w:rsidRPr="0019090E" w:rsidTr="0019090E">
        <w:trPr>
          <w:trHeight w:val="810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D1AAD" w:rsidRPr="0019090E" w:rsidRDefault="00AD1AAD" w:rsidP="001222C4">
            <w:pPr>
              <w:spacing w:line="259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AD" w:rsidRPr="0019090E" w:rsidRDefault="00AD1AAD" w:rsidP="001222C4">
            <w:pPr>
              <w:spacing w:line="259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AD" w:rsidRPr="0019090E" w:rsidRDefault="00AD1AAD" w:rsidP="001222C4">
            <w:pPr>
              <w:spacing w:line="259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AD" w:rsidRPr="0019090E" w:rsidRDefault="00AD1AAD" w:rsidP="001222C4">
            <w:pPr>
              <w:spacing w:line="259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090E" w:rsidRDefault="00AD1AAD" w:rsidP="001222C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№ регистрации в Журнале учёта приёма документов для поступления в 1 класс</w:t>
            </w:r>
          </w:p>
          <w:p w:rsidR="00AD1AAD" w:rsidRPr="0019090E" w:rsidRDefault="00AD1AAD" w:rsidP="001222C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 xml:space="preserve"> (№ контрольного талона)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Номер заявления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Наличие льготы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3976944933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4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4020522774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7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tabs>
                <w:tab w:val="center" w:pos="503"/>
              </w:tabs>
              <w:spacing w:line="259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3951001953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7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pStyle w:val="a3"/>
              <w:jc w:val="center"/>
              <w:rPr>
                <w:szCs w:val="24"/>
              </w:rPr>
            </w:pPr>
            <w:r w:rsidRPr="0019090E">
              <w:rPr>
                <w:szCs w:val="24"/>
              </w:rPr>
              <w:t>4020502537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22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3987614382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7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3939241427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7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4018980077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7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3977670067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7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3937899664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2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3959337350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3920941384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20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tabs>
                <w:tab w:val="left" w:pos="129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3977108879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3962319057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3994786244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3923041472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3939161840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3950011202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3921059020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3921287389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3931325404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3976808054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3925501184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4021514264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9090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3994568675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3976912918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3987410603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00078-28032024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3957099206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4020626735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00143-28032024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4024922258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00151-28032024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3947907576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3922597543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3976548866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3925733717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9090E">
            <w:pPr>
              <w:tabs>
                <w:tab w:val="center" w:pos="1354"/>
                <w:tab w:val="right" w:pos="2708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4008056491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4019396686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9090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3981768902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3980884870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3926259828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3926007953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3930761880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3959841210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3935823954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3994964246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3922587801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4021022476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3975946423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3959011616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3982002930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3976844772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3921311536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4018548988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tabs>
                <w:tab w:val="left" w:pos="2311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3921793680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3921211020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3981524934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3925067441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3959765699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3958473089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4019760768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3959247810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3959587867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4018170315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3987350595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3982010241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3921617663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3981448448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3980862118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4021680602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3962489746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4027608168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3980646997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3925989559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3958137899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3975392633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4005482796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3931295671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3975264494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3976264815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tabs>
                <w:tab w:val="left" w:pos="2490"/>
              </w:tabs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3924303638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tabs>
                <w:tab w:val="left" w:pos="2490"/>
              </w:tabs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3979586027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3980418674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3981972630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3921653180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3992016831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3960045719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3922989346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4021106114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4021220673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3986082313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3977084893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3921983053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3935091995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3958011282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4019620927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pStyle w:val="a3"/>
              <w:jc w:val="center"/>
              <w:rPr>
                <w:szCs w:val="24"/>
              </w:rPr>
            </w:pPr>
            <w:r w:rsidRPr="0019090E">
              <w:rPr>
                <w:szCs w:val="24"/>
              </w:rPr>
              <w:t xml:space="preserve">    97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pStyle w:val="a3"/>
              <w:jc w:val="center"/>
              <w:rPr>
                <w:szCs w:val="24"/>
              </w:rPr>
            </w:pPr>
            <w:r w:rsidRPr="0019090E">
              <w:rPr>
                <w:szCs w:val="24"/>
              </w:rPr>
              <w:t>83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pStyle w:val="a3"/>
              <w:jc w:val="center"/>
              <w:rPr>
                <w:szCs w:val="24"/>
              </w:rPr>
            </w:pPr>
            <w:r w:rsidRPr="0019090E">
              <w:rPr>
                <w:szCs w:val="24"/>
              </w:rPr>
              <w:t>3976482192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pStyle w:val="a3"/>
              <w:jc w:val="center"/>
              <w:rPr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pStyle w:val="a3"/>
              <w:jc w:val="center"/>
              <w:rPr>
                <w:szCs w:val="24"/>
              </w:rPr>
            </w:pPr>
            <w:r w:rsidRPr="0019090E">
              <w:rPr>
                <w:szCs w:val="24"/>
              </w:rPr>
              <w:t xml:space="preserve">    98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pStyle w:val="a3"/>
              <w:jc w:val="center"/>
              <w:rPr>
                <w:szCs w:val="24"/>
              </w:rPr>
            </w:pPr>
            <w:r w:rsidRPr="0019090E">
              <w:rPr>
                <w:szCs w:val="24"/>
              </w:rPr>
              <w:t>34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pStyle w:val="a3"/>
              <w:jc w:val="center"/>
              <w:rPr>
                <w:szCs w:val="24"/>
              </w:rPr>
            </w:pPr>
            <w:r w:rsidRPr="0019090E">
              <w:rPr>
                <w:szCs w:val="24"/>
              </w:rPr>
              <w:t>4019984361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pStyle w:val="a3"/>
              <w:jc w:val="center"/>
              <w:rPr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pStyle w:val="a3"/>
              <w:jc w:val="center"/>
              <w:rPr>
                <w:szCs w:val="24"/>
              </w:rPr>
            </w:pPr>
            <w:r w:rsidRPr="0019090E">
              <w:rPr>
                <w:szCs w:val="24"/>
              </w:rPr>
              <w:t xml:space="preserve">   99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pStyle w:val="a3"/>
              <w:jc w:val="center"/>
              <w:rPr>
                <w:szCs w:val="24"/>
              </w:rPr>
            </w:pPr>
            <w:r w:rsidRPr="0019090E">
              <w:rPr>
                <w:szCs w:val="24"/>
              </w:rPr>
              <w:t>151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pStyle w:val="a3"/>
              <w:jc w:val="center"/>
              <w:rPr>
                <w:szCs w:val="24"/>
              </w:rPr>
            </w:pPr>
            <w:r w:rsidRPr="0019090E">
              <w:rPr>
                <w:szCs w:val="24"/>
              </w:rPr>
              <w:t>3981548289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pStyle w:val="a3"/>
              <w:jc w:val="center"/>
              <w:rPr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3920741135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3920557016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3938747352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4021500480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3981120660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3924899726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3959835080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4021402014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3925775576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tabs>
                <w:tab w:val="left" w:pos="135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4009712682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tabs>
                <w:tab w:val="left" w:pos="1215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4009828727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3980056086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3981326319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3987298576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3926523880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3962411764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3921015715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3975410053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3987038881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3948901078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AD" w:rsidRPr="0019090E" w:rsidTr="0019090E">
        <w:trPr>
          <w:trHeight w:val="31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0E">
              <w:rPr>
                <w:rFonts w:ascii="Times New Roman" w:hAnsi="Times New Roman" w:cs="Times New Roman"/>
                <w:sz w:val="24"/>
                <w:szCs w:val="24"/>
              </w:rPr>
              <w:t>4014032577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AD" w:rsidRPr="0019090E" w:rsidRDefault="00AD1AAD" w:rsidP="001222C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B82" w:rsidRPr="00683B82" w:rsidRDefault="00683B82" w:rsidP="00683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83B82" w:rsidRPr="00683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D5"/>
    <w:rsid w:val="000C1380"/>
    <w:rsid w:val="0019090E"/>
    <w:rsid w:val="005A47D5"/>
    <w:rsid w:val="00683B82"/>
    <w:rsid w:val="00AD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3257"/>
  <w15:chartTrackingRefBased/>
  <w15:docId w15:val="{BC4782B4-5FAA-4347-A009-B60AB90A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D1AA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AD1AA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2024-05-07T10:27:00Z</dcterms:created>
  <dcterms:modified xsi:type="dcterms:W3CDTF">2024-05-07T10:33:00Z</dcterms:modified>
</cp:coreProperties>
</file>