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A" w:rsidRPr="00005BDA" w:rsidRDefault="00005BDA" w:rsidP="00005BD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005BD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BDA">
        <w:rPr>
          <w:rFonts w:ascii="Times New Roman" w:hAnsi="Times New Roman" w:cs="Times New Roman"/>
          <w:b/>
          <w:sz w:val="28"/>
          <w:szCs w:val="28"/>
        </w:rPr>
        <w:t>Директор МБОУ «</w:t>
      </w:r>
      <w:proofErr w:type="spellStart"/>
      <w:r w:rsidRPr="00005BDA"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 w:rsidRPr="00005BDA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5BDA">
        <w:rPr>
          <w:rFonts w:ascii="Times New Roman" w:hAnsi="Times New Roman" w:cs="Times New Roman"/>
          <w:b/>
          <w:sz w:val="28"/>
          <w:szCs w:val="28"/>
        </w:rPr>
        <w:t>___________О.М.Васильева</w:t>
      </w:r>
      <w:proofErr w:type="spellEnd"/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5BDA" w:rsidRPr="00005BDA" w:rsidRDefault="00E414AD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110</w:t>
      </w:r>
      <w:r w:rsidR="008879AE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/>
          <w:sz w:val="28"/>
          <w:szCs w:val="28"/>
        </w:rPr>
        <w:t>8.08</w:t>
      </w:r>
      <w:r w:rsidR="00CA3ED2">
        <w:rPr>
          <w:rFonts w:ascii="Times New Roman" w:hAnsi="Times New Roman" w:cs="Times New Roman"/>
          <w:b/>
          <w:sz w:val="28"/>
          <w:szCs w:val="28"/>
        </w:rPr>
        <w:t xml:space="preserve">.2019 </w:t>
      </w:r>
      <w:r w:rsidR="00005BDA" w:rsidRPr="00005BDA">
        <w:rPr>
          <w:rFonts w:ascii="Times New Roman" w:hAnsi="Times New Roman" w:cs="Times New Roman"/>
          <w:b/>
          <w:sz w:val="28"/>
          <w:szCs w:val="28"/>
        </w:rPr>
        <w:t>г.</w:t>
      </w:r>
    </w:p>
    <w:p w:rsidR="00005BDA" w:rsidRPr="00005BDA" w:rsidRDefault="00005BDA" w:rsidP="00005BD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AB9" w:rsidRPr="008A4AB9" w:rsidRDefault="008A4AB9" w:rsidP="00005BDA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4AB9" w:rsidRPr="008A4AB9" w:rsidRDefault="008A4AB9" w:rsidP="008A4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3E" w:rsidRDefault="00BC4D3E" w:rsidP="008A4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 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обеспечение безопасности учреждения, 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обучению персонала и школьников правилам поведения при возникновении угроз совершения террористических  актов 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чрезвычайных ситуаций.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4145"/>
        <w:gridCol w:w="3191"/>
      </w:tblGrid>
      <w:tr w:rsidR="00BC4D3E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Default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Default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Default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(инструктажи) по обучению персонала правилам поведения при возникновении угроз совершения террористических  актов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 иных чрезвычайных ситуаций.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(Инструктаж по гражданской обороне и защите от чрезвычайных ситуаций.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антитеррору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, по использованию устройств мобильной связи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Директор школы Васильева О.М.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Завхоз Давыдова Е.С.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(инструктажи) по вопросу безопасного использования детьми сети Интернет, по обучению учащихся правилам поведения при возникновении угроз совершения террористических  актов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 иных чрезвычайных ситуаций.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Зав информационным центром Юнина О.В.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Зам директора по ВР Михайловская И.А.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CA3ED2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D2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2.09.2019-</w:t>
            </w:r>
          </w:p>
          <w:p w:rsidR="00CA3ED2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2.10.2019</w:t>
            </w:r>
          </w:p>
          <w:p w:rsidR="00CA3ED2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D2" w:rsidRPr="00166ED5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D2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Михайловская И.А. </w:t>
            </w:r>
          </w:p>
          <w:p w:rsidR="00CA3ED2" w:rsidRPr="00166ED5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DF7EB5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B5" w:rsidRPr="00166ED5" w:rsidRDefault="00CA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3.09.2019</w:t>
            </w:r>
          </w:p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C4D3E" w:rsidRPr="00166ED5" w:rsidTr="00BC4D3E">
        <w:trPr>
          <w:trHeight w:val="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r w:rsidR="00CA3ED2">
              <w:rPr>
                <w:rFonts w:ascii="Times New Roman" w:hAnsi="Times New Roman" w:cs="Times New Roman"/>
                <w:sz w:val="24"/>
                <w:szCs w:val="24"/>
              </w:rPr>
              <w:t>еские классные часы «Школа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 с привлечением представителей правоохранительных 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 МЧС.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BC4D3E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безопасность</w:t>
            </w:r>
            <w:r w:rsidR="00EC75C4"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Рыжова Е.В.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ие  информационного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«Уголок безопасности»</w:t>
            </w:r>
          </w:p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C16CCC" w:rsidP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 1-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безопасного движения в школу 1-4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1-4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Сентябрь декабрь</w:t>
            </w:r>
          </w:p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C4D3E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тренировочной эвакуации детей, педагогов, вспомогательного персонала из здания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EC75C4" w:rsidRPr="00166ED5">
              <w:rPr>
                <w:rFonts w:ascii="Times New Roman" w:hAnsi="Times New Roman" w:cs="Times New Roman"/>
                <w:sz w:val="24"/>
                <w:szCs w:val="24"/>
              </w:rPr>
              <w:t>- 04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по школе для учащихся 1, 5 классов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Цветкова И.А. Попова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4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75C4" w:rsidRPr="00166ED5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«Светофо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Мигалович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(дошкольные группы)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лавный воспитатель Бугрова И.В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по обучению  правилам поведения при возникновении угроз совершения террористических  актов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 иных чрезвычайных ситуаций, по вопросу безопасного использования детьми сети Интернет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, по использованию устройств мобильной связи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  <w:r w:rsidR="00D52977" w:rsidRPr="00166E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6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День гражданской обороны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«День Безопасности»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с представителями  МЧС России «Профессия спасатель». 1-11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по ВР Михайловская И.А.</w:t>
            </w:r>
          </w:p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Октябрь, декабрь, апрель, май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«Внимани</w:t>
            </w:r>
            <w:proofErr w:type="gramStart"/>
            <w:r w:rsidRPr="00166ED5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Pr="00166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каникулы!»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урок безопасности школьников в сети Интернет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4.11.2019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народного единства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толерантности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9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оборонно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масовой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166ED5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9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 w:rsidP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 часы, беседы, встречи  (по профилактике пожароопасной обстановки</w:t>
            </w:r>
            <w:r w:rsidR="008879AE">
              <w:rPr>
                <w:rFonts w:ascii="Times New Roman" w:hAnsi="Times New Roman" w:cs="Times New Roman"/>
                <w:sz w:val="24"/>
                <w:szCs w:val="24"/>
              </w:rPr>
              <w:t xml:space="preserve"> и антитеррору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66ED5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9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 w:rsidP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8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</w:tbl>
    <w:p w:rsidR="00226643" w:rsidRDefault="00226643"/>
    <w:sectPr w:rsidR="00226643" w:rsidSect="0022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D3E"/>
    <w:rsid w:val="00005BDA"/>
    <w:rsid w:val="00017176"/>
    <w:rsid w:val="000E68E4"/>
    <w:rsid w:val="001365D7"/>
    <w:rsid w:val="00156D97"/>
    <w:rsid w:val="00166ED5"/>
    <w:rsid w:val="001843C4"/>
    <w:rsid w:val="00226643"/>
    <w:rsid w:val="00226EA7"/>
    <w:rsid w:val="00386D9A"/>
    <w:rsid w:val="0041125B"/>
    <w:rsid w:val="00820151"/>
    <w:rsid w:val="008879AE"/>
    <w:rsid w:val="008A4AB9"/>
    <w:rsid w:val="009C0598"/>
    <w:rsid w:val="00BC4D3E"/>
    <w:rsid w:val="00BD08F6"/>
    <w:rsid w:val="00BF3AA2"/>
    <w:rsid w:val="00C16CCC"/>
    <w:rsid w:val="00CA3ED2"/>
    <w:rsid w:val="00CE2CCD"/>
    <w:rsid w:val="00D52977"/>
    <w:rsid w:val="00DF7EB5"/>
    <w:rsid w:val="00E0529F"/>
    <w:rsid w:val="00E414AD"/>
    <w:rsid w:val="00EC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19</cp:revision>
  <cp:lastPrinted>2019-10-30T12:03:00Z</cp:lastPrinted>
  <dcterms:created xsi:type="dcterms:W3CDTF">2015-09-24T11:44:00Z</dcterms:created>
  <dcterms:modified xsi:type="dcterms:W3CDTF">2019-10-30T12:04:00Z</dcterms:modified>
</cp:coreProperties>
</file>