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667246" cy="1330036"/>
            <wp:effectExtent l="19050" t="0" r="9154" b="0"/>
            <wp:wrapSquare wrapText="bothSides"/>
            <wp:docPr id="1" name="Рисунок 1" descr="http://ts1.mm.bing.net/th?id=H.4920436008685172&amp;w=175&amp;h=139&amp;c=7&amp;rs=1&amp;url=http%3a%2f%2fsitesovety.ru%2fchto-daryat-na-novyj-god.html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.4920436008685172&amp;w=175&amp;h=139&amp;c=7&amp;rs=1&amp;url=http%3a%2f%2fsitesovety.ru%2fchto-daryat-na-novyj-god.html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46" cy="133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7E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6F677E">
        <w:rPr>
          <w:rFonts w:ascii="Times New Roman" w:hAnsi="Times New Roman" w:cs="Times New Roman"/>
          <w:b/>
          <w:sz w:val="32"/>
          <w:szCs w:val="32"/>
        </w:rPr>
        <w:t>Луковниковская</w:t>
      </w:r>
      <w:proofErr w:type="spellEnd"/>
      <w:r w:rsidRPr="006F677E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на зимних каникулах</w:t>
      </w:r>
    </w:p>
    <w:p w:rsidR="00E7231A" w:rsidRPr="006F677E" w:rsidRDefault="00290CA0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2019-2020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Развлекательные мероприятия:</w:t>
      </w:r>
    </w:p>
    <w:tbl>
      <w:tblPr>
        <w:tblStyle w:val="a3"/>
        <w:tblW w:w="0" w:type="auto"/>
        <w:tblLook w:val="04A0"/>
      </w:tblPr>
      <w:tblGrid>
        <w:gridCol w:w="523"/>
        <w:gridCol w:w="2517"/>
        <w:gridCol w:w="1548"/>
        <w:gridCol w:w="1407"/>
        <w:gridCol w:w="2188"/>
        <w:gridCol w:w="1388"/>
      </w:tblGrid>
      <w:tr w:rsidR="006F677E" w:rsidTr="00FE6BF2">
        <w:tc>
          <w:tcPr>
            <w:tcW w:w="523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7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48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7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8" w:type="dxa"/>
          </w:tcPr>
          <w:p w:rsid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88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A53BD" w:rsidTr="00FE6BF2">
        <w:tc>
          <w:tcPr>
            <w:tcW w:w="523" w:type="dxa"/>
          </w:tcPr>
          <w:p w:rsidR="004A53BD" w:rsidRPr="006F677E" w:rsidRDefault="004A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Праздник «Новогоднее мерцание»</w:t>
            </w:r>
          </w:p>
        </w:tc>
        <w:tc>
          <w:tcPr>
            <w:tcW w:w="1548" w:type="dxa"/>
          </w:tcPr>
          <w:p w:rsidR="004A53BD" w:rsidRPr="00F07B76" w:rsidRDefault="004A53BD" w:rsidP="0004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26.12.2019г</w:t>
            </w:r>
          </w:p>
        </w:tc>
        <w:tc>
          <w:tcPr>
            <w:tcW w:w="140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 xml:space="preserve"> СОШ» музыкальный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Горячёва Ю.А.</w:t>
            </w:r>
          </w:p>
        </w:tc>
        <w:tc>
          <w:tcPr>
            <w:tcW w:w="13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</w:tr>
      <w:tr w:rsidR="004A53BD" w:rsidTr="00FE6BF2">
        <w:tc>
          <w:tcPr>
            <w:tcW w:w="523" w:type="dxa"/>
          </w:tcPr>
          <w:p w:rsidR="004A53BD" w:rsidRPr="006F677E" w:rsidRDefault="004A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Праздник «Новогоднее мерцание»</w:t>
            </w:r>
          </w:p>
        </w:tc>
        <w:tc>
          <w:tcPr>
            <w:tcW w:w="1548" w:type="dxa"/>
          </w:tcPr>
          <w:p w:rsidR="004A53BD" w:rsidRPr="00F07B76" w:rsidRDefault="004A53BD" w:rsidP="0004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27.12.2019г</w:t>
            </w:r>
          </w:p>
        </w:tc>
        <w:tc>
          <w:tcPr>
            <w:tcW w:w="140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1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 xml:space="preserve"> СОШ» музыкальный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Осипова М.Ю.</w:t>
            </w:r>
          </w:p>
        </w:tc>
        <w:tc>
          <w:tcPr>
            <w:tcW w:w="13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</w:tr>
      <w:tr w:rsidR="004A53BD" w:rsidTr="00FE6BF2">
        <w:tc>
          <w:tcPr>
            <w:tcW w:w="523" w:type="dxa"/>
          </w:tcPr>
          <w:p w:rsidR="004A53BD" w:rsidRDefault="004A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Праздник «Новогоднее мерцание»</w:t>
            </w:r>
          </w:p>
        </w:tc>
        <w:tc>
          <w:tcPr>
            <w:tcW w:w="1548" w:type="dxa"/>
          </w:tcPr>
          <w:p w:rsidR="004A53BD" w:rsidRPr="00F07B76" w:rsidRDefault="004A53BD" w:rsidP="0004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27.12.2019</w:t>
            </w:r>
          </w:p>
          <w:p w:rsidR="004A53BD" w:rsidRPr="00F07B76" w:rsidRDefault="004A53BD" w:rsidP="0004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Суллерова О.Н. Попова А.А.</w:t>
            </w:r>
          </w:p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4A53BD" w:rsidTr="00FE6BF2">
        <w:tc>
          <w:tcPr>
            <w:tcW w:w="523" w:type="dxa"/>
          </w:tcPr>
          <w:p w:rsidR="004A53BD" w:rsidRDefault="004A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Праздник «Новогоднее мерцание»</w:t>
            </w:r>
          </w:p>
        </w:tc>
        <w:tc>
          <w:tcPr>
            <w:tcW w:w="1548" w:type="dxa"/>
          </w:tcPr>
          <w:p w:rsidR="004A53BD" w:rsidRPr="00F07B76" w:rsidRDefault="004A53BD" w:rsidP="0004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27.12.2019</w:t>
            </w:r>
          </w:p>
          <w:p w:rsidR="004A53BD" w:rsidRPr="00F07B76" w:rsidRDefault="004A53BD" w:rsidP="0004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88" w:type="dxa"/>
          </w:tcPr>
          <w:p w:rsidR="00290CA0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Михайловская И.А.</w:t>
            </w:r>
          </w:p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A53BD" w:rsidTr="00FE6BF2">
        <w:tc>
          <w:tcPr>
            <w:tcW w:w="523" w:type="dxa"/>
          </w:tcPr>
          <w:p w:rsidR="004A53BD" w:rsidRDefault="0029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«Мышиная возня»</w:t>
            </w:r>
          </w:p>
        </w:tc>
        <w:tc>
          <w:tcPr>
            <w:tcW w:w="154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</w:p>
        </w:tc>
        <w:tc>
          <w:tcPr>
            <w:tcW w:w="1407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A53BD" w:rsidRPr="00F07B76" w:rsidRDefault="004A53BD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90CA0" w:rsidTr="00FE6BF2">
        <w:tc>
          <w:tcPr>
            <w:tcW w:w="523" w:type="dxa"/>
          </w:tcPr>
          <w:p w:rsidR="00290CA0" w:rsidRDefault="0029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Детская ёлка «Новогодние приключения кота Леопольда и мышей»</w:t>
            </w:r>
          </w:p>
        </w:tc>
        <w:tc>
          <w:tcPr>
            <w:tcW w:w="154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</w:p>
        </w:tc>
        <w:tc>
          <w:tcPr>
            <w:tcW w:w="1407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8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  <w:tc>
          <w:tcPr>
            <w:tcW w:w="138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90CA0" w:rsidTr="00FE6BF2">
        <w:tc>
          <w:tcPr>
            <w:tcW w:w="523" w:type="dxa"/>
          </w:tcPr>
          <w:p w:rsidR="00290CA0" w:rsidRDefault="0029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Рождественская ёлка</w:t>
            </w:r>
          </w:p>
        </w:tc>
        <w:tc>
          <w:tcPr>
            <w:tcW w:w="154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1407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8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Иерей Сергий Матушка Ольга</w:t>
            </w:r>
          </w:p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6F677E" w:rsidRDefault="00FE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281305</wp:posOffset>
            </wp:positionV>
            <wp:extent cx="2165985" cy="1463040"/>
            <wp:effectExtent l="19050" t="0" r="5715" b="0"/>
            <wp:wrapSquare wrapText="bothSides"/>
            <wp:docPr id="4" name="Рисунок 4" descr="http://ts2.mm.bing.net/th?id=H.4568265875589417&amp;w=227&amp;h=153&amp;c=7&amp;rs=1&amp;url=http%3a%2f%2ffuturu.ru%2f295-novyj-god-v-prostokvashino.html&amp;pid=1.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4568265875589417&amp;w=227&amp;h=153&amp;c=7&amp;rs=1&amp;url=http%3a%2f%2ffuturu.ru%2f295-novyj-god-v-prostokvashino.html&amp;pid=1.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1D8" w:rsidRDefault="006F677E" w:rsidP="00FE6B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Познавательные</w:t>
      </w:r>
    </w:p>
    <w:p w:rsidR="006F677E" w:rsidRDefault="006F677E" w:rsidP="006E1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6E11D8" w:rsidRPr="006F677E" w:rsidRDefault="006E11D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13"/>
        <w:gridCol w:w="2317"/>
        <w:gridCol w:w="1686"/>
        <w:gridCol w:w="1394"/>
        <w:gridCol w:w="2188"/>
        <w:gridCol w:w="1373"/>
      </w:tblGrid>
      <w:tr w:rsidR="00290CA0" w:rsidRPr="006F677E" w:rsidTr="00290CA0">
        <w:tc>
          <w:tcPr>
            <w:tcW w:w="613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7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6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9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8" w:type="dxa"/>
          </w:tcPr>
          <w:p w:rsid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73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90CA0" w:rsidRPr="006F677E" w:rsidTr="00290CA0">
        <w:tc>
          <w:tcPr>
            <w:tcW w:w="613" w:type="dxa"/>
          </w:tcPr>
          <w:p w:rsidR="00EB6874" w:rsidRPr="00290CA0" w:rsidRDefault="00EB6874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EB6874" w:rsidRPr="00290CA0" w:rsidRDefault="00F257E6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Открытие фестиваля «Вифлеемская звезда»</w:t>
            </w:r>
          </w:p>
        </w:tc>
        <w:tc>
          <w:tcPr>
            <w:tcW w:w="1686" w:type="dxa"/>
          </w:tcPr>
          <w:p w:rsidR="00EB6874" w:rsidRPr="00290CA0" w:rsidRDefault="00290CA0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57E6" w:rsidRPr="00290CA0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394" w:type="dxa"/>
          </w:tcPr>
          <w:p w:rsidR="00EB6874" w:rsidRPr="00290CA0" w:rsidRDefault="00F257E6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88" w:type="dxa"/>
          </w:tcPr>
          <w:p w:rsidR="00EB6874" w:rsidRPr="00290CA0" w:rsidRDefault="00F257E6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2F31F6" w:rsidRPr="00290CA0" w:rsidRDefault="004E0BEE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Иерей Сергий</w:t>
            </w:r>
          </w:p>
        </w:tc>
        <w:tc>
          <w:tcPr>
            <w:tcW w:w="1373" w:type="dxa"/>
          </w:tcPr>
          <w:p w:rsidR="00EB6874" w:rsidRPr="00290CA0" w:rsidRDefault="00F257E6" w:rsidP="00EB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874" w:rsidRPr="00290CA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290CA0" w:rsidRPr="006F677E" w:rsidTr="00290CA0">
        <w:tc>
          <w:tcPr>
            <w:tcW w:w="613" w:type="dxa"/>
          </w:tcPr>
          <w:p w:rsidR="00F257E6" w:rsidRPr="00290CA0" w:rsidRDefault="00F257E6" w:rsidP="0002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F257E6" w:rsidRPr="00290CA0" w:rsidRDefault="00F257E6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Закрытие фестиваля «Вифлеемская звезда»</w:t>
            </w:r>
          </w:p>
        </w:tc>
        <w:tc>
          <w:tcPr>
            <w:tcW w:w="1686" w:type="dxa"/>
          </w:tcPr>
          <w:p w:rsidR="00F257E6" w:rsidRPr="00290CA0" w:rsidRDefault="00290CA0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57E6" w:rsidRPr="00290CA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4" w:type="dxa"/>
          </w:tcPr>
          <w:p w:rsidR="00F257E6" w:rsidRPr="00290CA0" w:rsidRDefault="00F257E6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88" w:type="dxa"/>
          </w:tcPr>
          <w:p w:rsidR="002F31F6" w:rsidRPr="00290CA0" w:rsidRDefault="00F257E6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934F51" w:rsidRPr="00290CA0" w:rsidRDefault="00934F51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Иерей Сергий</w:t>
            </w:r>
          </w:p>
        </w:tc>
        <w:tc>
          <w:tcPr>
            <w:tcW w:w="1373" w:type="dxa"/>
          </w:tcPr>
          <w:p w:rsidR="00F257E6" w:rsidRPr="00290CA0" w:rsidRDefault="00F257E6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90CA0" w:rsidRPr="006F677E" w:rsidTr="00290CA0">
        <w:tc>
          <w:tcPr>
            <w:tcW w:w="613" w:type="dxa"/>
          </w:tcPr>
          <w:p w:rsidR="00290CA0" w:rsidRDefault="00290CA0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7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«Сказки со всего света» игра «Звёздный час» по сказкам зарубежных писателей</w:t>
            </w:r>
          </w:p>
        </w:tc>
        <w:tc>
          <w:tcPr>
            <w:tcW w:w="1686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394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8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Макаренкова Л.Ю.</w:t>
            </w:r>
          </w:p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290CA0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70050" cy="1798955"/>
            <wp:effectExtent l="19050" t="0" r="6350" b="0"/>
            <wp:wrapSquare wrapText="bothSides"/>
            <wp:docPr id="3" name="Рисунок 4" descr="http://ts4.mm.bing.net/th?id=H.4990048821445983&amp;w=138&amp;h=150&amp;c=7&amp;rs=1&amp;url=http%3a%2f%2fwww.creative-hobby.ru%2f2010%2f12%2fblog-post_8813.html&amp;pid=1.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th?id=H.4990048821445983&amp;w=138&amp;h=150&amp;c=7&amp;rs=1&amp;url=http%3a%2f%2fwww.creative-hobby.ru%2f2010%2f12%2fblog-post_8813.html&amp;pid=1.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5373D4" w:rsidRDefault="00D4230E" w:rsidP="00290C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30E">
        <w:rPr>
          <w:rFonts w:ascii="Times New Roman" w:hAnsi="Times New Roman" w:cs="Times New Roman"/>
          <w:b/>
          <w:sz w:val="32"/>
          <w:szCs w:val="32"/>
        </w:rPr>
        <w:t>Творческие</w:t>
      </w:r>
    </w:p>
    <w:p w:rsidR="00D4230E" w:rsidRDefault="00D4230E" w:rsidP="00290C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30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07"/>
        <w:gridCol w:w="2498"/>
        <w:gridCol w:w="1549"/>
        <w:gridCol w:w="1376"/>
        <w:gridCol w:w="2188"/>
        <w:gridCol w:w="1353"/>
      </w:tblGrid>
      <w:tr w:rsidR="00D4230E" w:rsidRPr="006F677E" w:rsidTr="00290CA0">
        <w:tc>
          <w:tcPr>
            <w:tcW w:w="607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8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4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76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8" w:type="dxa"/>
          </w:tcPr>
          <w:p w:rsidR="00D4230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53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4230E" w:rsidRPr="0002447D" w:rsidTr="00290CA0">
        <w:tc>
          <w:tcPr>
            <w:tcW w:w="607" w:type="dxa"/>
          </w:tcPr>
          <w:p w:rsidR="00D4230E" w:rsidRPr="00290CA0" w:rsidRDefault="00D4230E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</w:tcPr>
          <w:p w:rsidR="00D4230E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Акция «Стань первым»</w:t>
            </w:r>
          </w:p>
        </w:tc>
        <w:tc>
          <w:tcPr>
            <w:tcW w:w="1549" w:type="dxa"/>
          </w:tcPr>
          <w:p w:rsidR="00D4230E" w:rsidRPr="00290CA0" w:rsidRDefault="00290CA0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4.01.2020</w:t>
            </w:r>
          </w:p>
          <w:p w:rsidR="00F257E6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F2DD8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88" w:type="dxa"/>
          </w:tcPr>
          <w:p w:rsidR="00CF2DD8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2F31F6" w:rsidRPr="00290CA0" w:rsidRDefault="002F31F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  <w:tc>
          <w:tcPr>
            <w:tcW w:w="1353" w:type="dxa"/>
          </w:tcPr>
          <w:p w:rsidR="00D4230E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F257E6" w:rsidRPr="0002447D" w:rsidTr="00290CA0">
        <w:tc>
          <w:tcPr>
            <w:tcW w:w="607" w:type="dxa"/>
          </w:tcPr>
          <w:p w:rsidR="00F257E6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</w:tcPr>
          <w:p w:rsidR="00F257E6" w:rsidRPr="00290CA0" w:rsidRDefault="004E0BEE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«Рождественский ангел»</w:t>
            </w:r>
          </w:p>
        </w:tc>
        <w:tc>
          <w:tcPr>
            <w:tcW w:w="1549" w:type="dxa"/>
          </w:tcPr>
          <w:p w:rsidR="00F257E6" w:rsidRPr="00290CA0" w:rsidRDefault="00F257E6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BEE" w:rsidRPr="00290CA0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90CA0" w:rsidRPr="00290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</w:tcPr>
          <w:p w:rsidR="00F257E6" w:rsidRPr="00290CA0" w:rsidRDefault="004E0BEE" w:rsidP="00BF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3B1A" w:rsidRPr="00290C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88" w:type="dxa"/>
          </w:tcPr>
          <w:p w:rsidR="004E0BEE" w:rsidRPr="00290CA0" w:rsidRDefault="004E0BEE" w:rsidP="004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2F31F6" w:rsidRPr="00290CA0" w:rsidRDefault="004E0BEE" w:rsidP="004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Иерей Сергий</w:t>
            </w:r>
          </w:p>
        </w:tc>
        <w:tc>
          <w:tcPr>
            <w:tcW w:w="1353" w:type="dxa"/>
          </w:tcPr>
          <w:p w:rsidR="00F257E6" w:rsidRPr="00290CA0" w:rsidRDefault="00F257E6" w:rsidP="00AA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90CA0" w:rsidRPr="0002447D" w:rsidTr="00290CA0">
        <w:tc>
          <w:tcPr>
            <w:tcW w:w="607" w:type="dxa"/>
          </w:tcPr>
          <w:p w:rsidR="00290CA0" w:rsidRPr="0002447D" w:rsidRDefault="00290CA0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</w:t>
            </w:r>
            <w:proofErr w:type="gramStart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тусовка</w:t>
            </w:r>
            <w:proofErr w:type="gramEnd"/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» конкурсная игровая программа</w:t>
            </w:r>
          </w:p>
        </w:tc>
        <w:tc>
          <w:tcPr>
            <w:tcW w:w="1549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1376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88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Макаренкова Л.Ю.</w:t>
            </w:r>
          </w:p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90CA0" w:rsidRPr="00F07B76" w:rsidRDefault="00290CA0" w:rsidP="000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B7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</w:tbl>
    <w:p w:rsidR="00B83B1A" w:rsidRDefault="00B83B1A" w:rsidP="002F31F6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190</wp:posOffset>
            </wp:positionV>
            <wp:extent cx="2032841" cy="1472540"/>
            <wp:effectExtent l="19050" t="0" r="5509" b="0"/>
            <wp:wrapSquare wrapText="bothSides"/>
            <wp:docPr id="2" name="Рисунок 1" descr="http://ts4.mm.bing.net/th?id=H.4513084154775123&amp;w=218&amp;h=155&amp;c=7&amp;rs=1&amp;url=http%3a%2f%2fskyclipartforum.ru%2fviewtopic.php%3ff%3d23%26t%3d427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513084154775123&amp;w=218&amp;h=155&amp;c=7&amp;rs=1&amp;url=http%3a%2f%2fskyclipartforum.ru%2fviewtopic.php%3ff%3d23%26t%3d427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41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Спортивные </w:t>
      </w:r>
    </w:p>
    <w:p w:rsid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04"/>
        <w:gridCol w:w="2291"/>
        <w:gridCol w:w="1476"/>
        <w:gridCol w:w="1539"/>
        <w:gridCol w:w="2316"/>
        <w:gridCol w:w="1345"/>
      </w:tblGrid>
      <w:tr w:rsidR="006F677E" w:rsidRPr="006F677E" w:rsidTr="00FC7DBE">
        <w:tc>
          <w:tcPr>
            <w:tcW w:w="60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91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39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16" w:type="dxa"/>
          </w:tcPr>
          <w:p w:rsid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4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F677E" w:rsidRPr="006F677E" w:rsidTr="00FC7DBE">
        <w:tc>
          <w:tcPr>
            <w:tcW w:w="604" w:type="dxa"/>
          </w:tcPr>
          <w:p w:rsidR="006F677E" w:rsidRPr="00290CA0" w:rsidRDefault="005373D4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6F677E" w:rsidRPr="00290CA0" w:rsidRDefault="00C40889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«Новогодние забавы»</w:t>
            </w:r>
            <w:r w:rsidR="00B83B1A" w:rsidRPr="00290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6F677E" w:rsidRPr="00290CA0" w:rsidRDefault="00B83B1A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83380" w:rsidRPr="00290CA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257DE0" w:rsidRPr="00290C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53BD" w:rsidRPr="00290C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9" w:type="dxa"/>
          </w:tcPr>
          <w:p w:rsidR="006F677E" w:rsidRPr="00290CA0" w:rsidRDefault="004A53BD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3380" w:rsidRPr="00290C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83380" w:rsidRPr="00290CA0" w:rsidRDefault="00583380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6F677E" w:rsidRPr="00290CA0" w:rsidRDefault="00FC7DBE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290CA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F31F6" w:rsidRPr="00290CA0" w:rsidRDefault="002F31F6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 w:rsidRPr="00290CA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345" w:type="dxa"/>
          </w:tcPr>
          <w:p w:rsidR="006F677E" w:rsidRPr="00290CA0" w:rsidRDefault="00257DE0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6F677E" w:rsidRPr="006F677E" w:rsidTr="00FC7DBE">
        <w:tc>
          <w:tcPr>
            <w:tcW w:w="604" w:type="dxa"/>
          </w:tcPr>
          <w:p w:rsidR="006F677E" w:rsidRPr="00290CA0" w:rsidRDefault="00CF2DD8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6F677E" w:rsidRPr="00290CA0" w:rsidRDefault="000E7C3F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476" w:type="dxa"/>
          </w:tcPr>
          <w:p w:rsidR="006F677E" w:rsidRPr="00290CA0" w:rsidRDefault="004A53BD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230E" w:rsidRPr="00290CA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257DE0" w:rsidRPr="00290C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9" w:type="dxa"/>
          </w:tcPr>
          <w:p w:rsidR="006F677E" w:rsidRPr="00290CA0" w:rsidRDefault="00257DE0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230E" w:rsidRPr="00290C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4230E" w:rsidRPr="00290CA0" w:rsidRDefault="00D4230E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F31F6" w:rsidRPr="00290CA0" w:rsidRDefault="00FC7DBE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290C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A53BD" w:rsidRPr="00290CA0">
              <w:rPr>
                <w:rFonts w:ascii="Times New Roman" w:hAnsi="Times New Roman" w:cs="Times New Roman"/>
                <w:sz w:val="24"/>
                <w:szCs w:val="24"/>
              </w:rPr>
              <w:t>» Косякова Н</w:t>
            </w:r>
            <w:r w:rsidR="00FE6BF2" w:rsidRPr="00290CA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="002F31F6" w:rsidRPr="00290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6F677E" w:rsidRPr="00290CA0" w:rsidRDefault="00257DE0" w:rsidP="006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</w:tbl>
    <w:p w:rsidR="004A53BD" w:rsidRDefault="004A53BD" w:rsidP="004A53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77E" w:rsidRPr="006F677E" w:rsidRDefault="006F677E" w:rsidP="004A53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Патриотическая работа:</w:t>
      </w:r>
    </w:p>
    <w:p w:rsidR="006F677E" w:rsidRP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Посещение ветеранов по графику.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Работа секций и кружков:</w:t>
      </w:r>
    </w:p>
    <w:p w:rsid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 постоянному расписанию (начало работы в 11.00ч.)</w:t>
      </w:r>
    </w:p>
    <w:p w:rsidR="005373D4" w:rsidRDefault="005373D4" w:rsidP="00FC7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________ О.М.Васильева</w:t>
      </w:r>
    </w:p>
    <w:p w:rsidR="00114CF4" w:rsidRPr="006F677E" w:rsidRDefault="00FC7DBE" w:rsidP="00FC7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inline distT="0" distB="0" distL="0" distR="0">
            <wp:extent cx="1942988" cy="2250534"/>
            <wp:effectExtent l="19050" t="0" r="112" b="0"/>
            <wp:docPr id="5" name="Рисунок 13" descr="http://ts4.mm.bing.net/th?id=H.4920938503210651&amp;w=126&amp;h=146&amp;c=7&amp;rs=1&amp;url=http%3a%2f%2fwww.lenagold.ru%2ffon%2fclipart%2fs%2fsneg.html&amp;pid=1.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4.mm.bing.net/th?id=H.4920938503210651&amp;w=126&amp;h=146&amp;c=7&amp;rs=1&amp;url=http%3a%2f%2fwww.lenagold.ru%2ffon%2fclipart%2fs%2fsneg.html&amp;pid=1.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2" cy="22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CF4" w:rsidRPr="006F677E" w:rsidSect="00D4048A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677E"/>
    <w:rsid w:val="0002447D"/>
    <w:rsid w:val="0002784B"/>
    <w:rsid w:val="00034A8F"/>
    <w:rsid w:val="00076C0B"/>
    <w:rsid w:val="000E7C3F"/>
    <w:rsid w:val="00103280"/>
    <w:rsid w:val="00114CF4"/>
    <w:rsid w:val="00257DE0"/>
    <w:rsid w:val="00290CA0"/>
    <w:rsid w:val="002A780F"/>
    <w:rsid w:val="002F31F6"/>
    <w:rsid w:val="004A53BD"/>
    <w:rsid w:val="004E0BEE"/>
    <w:rsid w:val="005373D4"/>
    <w:rsid w:val="00583380"/>
    <w:rsid w:val="005A2E1F"/>
    <w:rsid w:val="0061772D"/>
    <w:rsid w:val="006E11D8"/>
    <w:rsid w:val="006F677E"/>
    <w:rsid w:val="00800B52"/>
    <w:rsid w:val="00934F51"/>
    <w:rsid w:val="00B15175"/>
    <w:rsid w:val="00B45EE7"/>
    <w:rsid w:val="00B83B1A"/>
    <w:rsid w:val="00C01542"/>
    <w:rsid w:val="00C40889"/>
    <w:rsid w:val="00CB3A53"/>
    <w:rsid w:val="00CF2DD8"/>
    <w:rsid w:val="00D4048A"/>
    <w:rsid w:val="00D4230E"/>
    <w:rsid w:val="00D433BF"/>
    <w:rsid w:val="00E1640D"/>
    <w:rsid w:val="00E32577"/>
    <w:rsid w:val="00E50B31"/>
    <w:rsid w:val="00E7231A"/>
    <w:rsid w:val="00EB6874"/>
    <w:rsid w:val="00F23EA9"/>
    <w:rsid w:val="00F257E6"/>
    <w:rsid w:val="00F84B56"/>
    <w:rsid w:val="00FC7DBE"/>
    <w:rsid w:val="00FE22DE"/>
    <w:rsid w:val="00FE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%D1%82%D0%B2%D0%BE%D1%80%D1%87%D0%B5%D1%81%D0%BA%D0%B0%D1%8F+%D0%BC%D0%B0%D1%81%D1%82%D0%B5%D1%80%D1%81%D0%BA%D0%B0%D1%8F&amp;form=MSNH81&amp;mkt=ru-ru#view=detail&amp;id=D289257DB96A72CEFDB15E1CFEACD57431C834F7&amp;selectedIndex=34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ing.com/images/search?q=%D1%81%D0%BD%D0%B5%D0%B6%D0%B8%D0%BD%D0%BA%D0%B0&amp;qs=n&amp;form=QBIR&amp;pq=%D1%81%D0%BD%D0%B5%D0%B6%D0%B8%D0%BD%D0%BA%D0%B0&amp;sc=8-8&amp;sp=-1&amp;sk=#view=detail&amp;id=17BC8422BF35BDE438C5595C57CECDBE8EDABF01&amp;selectedIndex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%D0%BD%D0%BE%D0%B2%D1%8B%D0%B9+%D0%B3%D0%BE%D0%B4&amp;form=MSNH81&amp;mkt=ru-ru#view=detail&amp;id=620A4065AF75341AB6CAEFB2A6E96CE0A98A8DD7&amp;selectedIndex=20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7%D0%B8%D0%BC%D0%BD%D0%B8%D0%B9+%D1%81%D0%BF%D0%BE%D1%80%D1%82&amp;form=MSNH81&amp;mkt=ru-ru#view=detail&amp;id=63C4D189067980BB7E9E69DFB60B59D0CA32FFDE&amp;selectedIndex=134" TargetMode="External"/><Relationship Id="rId4" Type="http://schemas.openxmlformats.org/officeDocument/2006/relationships/hyperlink" Target="http://www.bing.com/images/search?q=%D0%BD%D0%BE%D0%B2%D1%8B%D0%B9+%D0%B3%D0%BE%D0%B4&amp;form=MSNH81&amp;mkt=ru-ru#view=detail&amp;id=C9ED33550410F3182D0A5CAEEE20E16E1B29FDC6&amp;selectedIndex=159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20</cp:revision>
  <cp:lastPrinted>2019-12-23T12:49:00Z</cp:lastPrinted>
  <dcterms:created xsi:type="dcterms:W3CDTF">2013-12-16T05:29:00Z</dcterms:created>
  <dcterms:modified xsi:type="dcterms:W3CDTF">2019-12-23T12:49:00Z</dcterms:modified>
</cp:coreProperties>
</file>