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6E" w:rsidRPr="00E4286E" w:rsidRDefault="00E4286E" w:rsidP="00E42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86E">
        <w:rPr>
          <w:rFonts w:ascii="Times New Roman" w:hAnsi="Times New Roman" w:cs="Times New Roman"/>
          <w:b/>
          <w:sz w:val="24"/>
          <w:szCs w:val="24"/>
        </w:rPr>
        <w:t>Астрономия 10 класс 21</w:t>
      </w:r>
      <w:r w:rsidRPr="00E4286E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E4286E" w:rsidRPr="00E4286E" w:rsidRDefault="00E4286E" w:rsidP="00E42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86E">
        <w:rPr>
          <w:rFonts w:ascii="Times New Roman" w:hAnsi="Times New Roman" w:cs="Times New Roman"/>
          <w:b/>
          <w:sz w:val="24"/>
          <w:szCs w:val="24"/>
        </w:rPr>
        <w:t xml:space="preserve">Тема  Итоговое повторение.  </w:t>
      </w:r>
    </w:p>
    <w:p w:rsidR="00E4286E" w:rsidRPr="00E4286E" w:rsidRDefault="00E4286E" w:rsidP="00E428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86E">
        <w:rPr>
          <w:rFonts w:ascii="Times New Roman" w:hAnsi="Times New Roman" w:cs="Times New Roman"/>
          <w:color w:val="000000"/>
          <w:sz w:val="24"/>
          <w:szCs w:val="24"/>
        </w:rPr>
        <w:t>1. Астрономия – это…</w:t>
      </w:r>
    </w:p>
    <w:p w:rsidR="00E4286E" w:rsidRPr="00E4286E" w:rsidRDefault="00E4286E" w:rsidP="00E428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286E">
        <w:rPr>
          <w:color w:val="000000"/>
        </w:rPr>
        <w:t>а) максимально большая область пространства, включающая в себя все доступные для изучения небесные тела и их системы;</w:t>
      </w:r>
    </w:p>
    <w:p w:rsidR="00E4286E" w:rsidRPr="00E4286E" w:rsidRDefault="00E4286E" w:rsidP="00E428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286E">
        <w:rPr>
          <w:color w:val="000000"/>
        </w:rPr>
        <w:t>б) наука о строении, движении, происхождении и развитии небесных тел, их систем и всей Вселенной в целом;</w:t>
      </w:r>
    </w:p>
    <w:p w:rsidR="00E4286E" w:rsidRPr="00E4286E" w:rsidRDefault="00E4286E" w:rsidP="00E428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286E">
        <w:rPr>
          <w:color w:val="000000"/>
        </w:rPr>
        <w:t>в) наука, изучающая законы строения материи, тел и их систем;</w:t>
      </w:r>
    </w:p>
    <w:p w:rsidR="00E4286E" w:rsidRPr="00E4286E" w:rsidRDefault="00E4286E" w:rsidP="00E428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286E">
        <w:rPr>
          <w:color w:val="000000"/>
        </w:rPr>
        <w:t>г) наука о материи, ее свойствах и движении, является одной из наиболее древних научных дисциплин.</w:t>
      </w:r>
    </w:p>
    <w:p w:rsidR="00E4286E" w:rsidRPr="00E4286E" w:rsidRDefault="00E4286E" w:rsidP="00E428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286E">
        <w:rPr>
          <w:color w:val="000000"/>
        </w:rPr>
        <w:t>2. 1 астрономическая единица равна…</w:t>
      </w:r>
    </w:p>
    <w:p w:rsidR="00E4286E" w:rsidRPr="00E4286E" w:rsidRDefault="00E4286E" w:rsidP="00E428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286E">
        <w:rPr>
          <w:color w:val="000000"/>
        </w:rPr>
        <w:t xml:space="preserve">а) 150 </w:t>
      </w:r>
      <w:proofErr w:type="spellStart"/>
      <w:r w:rsidRPr="00E4286E">
        <w:rPr>
          <w:color w:val="000000"/>
        </w:rPr>
        <w:t>млн</w:t>
      </w:r>
      <w:proofErr w:type="gramStart"/>
      <w:r w:rsidRPr="00E4286E">
        <w:rPr>
          <w:color w:val="000000"/>
        </w:rPr>
        <w:t>.к</w:t>
      </w:r>
      <w:proofErr w:type="gramEnd"/>
      <w:r w:rsidRPr="00E4286E">
        <w:rPr>
          <w:color w:val="000000"/>
        </w:rPr>
        <w:t>м</w:t>
      </w:r>
      <w:proofErr w:type="spellEnd"/>
      <w:r w:rsidRPr="00E4286E">
        <w:rPr>
          <w:color w:val="000000"/>
        </w:rPr>
        <w:t>; б) 3,26 св. лет; в) 1 св. год; г) 100 млн. км.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тёмную безлунную ночь на небе можно увидеть примерно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3000 звёзд; б) 2500 звёзд; в) 6000 звёзд; г)</w:t>
      </w:r>
      <w:r w:rsidRPr="00E42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25000 звёзд.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Небесную сферу условно разделили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100 созвездий; б) 50 созвездий; в) 88 созвездий; г) 44 созвездия.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зодиакальным созвездиям НЕ относится…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Овен; б) Рак; в) Водолей; г) Большой пёс.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Период обращения Луны вокруг Земли относительно звёзд называется…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синодическим месяцем; б) лунным месяцем; в) сидерическим месяцем; г) солнечным месяцем.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Фазы Луны повторяются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29,53 суток; б) 27,21 суток; в) 346, 53 суток; г) 24,56 суток.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из учёных открыл законы движения планет?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Галилей; б) Коперник; в) Кеплер; г) Ньютон.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Горизонтальный параллакс увеличился. Как изменилось расстояние до планеты?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увеличилось; б) уменьшилось; в) не изменилось.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планеты могут находиться в противостоянии?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нижние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верхние; в) только Марс; г) только Венера.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верхним планетам относятся: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Меркурий, Венера, Марс; б) Юпитер, Уран, Нептун;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Венера и Марс; г) Меркурий и Венера.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Промежуток времени, в течение которого планета совершает полный оборот вокруг Солнца по орбите, называется…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сидерическим периодом; б) синодическим периодом.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восточной элонгации внутренняя планета видна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западе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востоке; в) севере; г) юге.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Угол, под которым со светила был виден радиус Земли, называется…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западной элонгацией; б) восточной элонгацией;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горизонтальным параллаксом; г) вертикальным параллаксом.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Солнце вырабатывает энергию путём…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ядерных реакций; б) термоядерных реакций;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скорости движения атомных ядер; г) излучения.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Пятна и факелы на Солнце образуются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зоне </w:t>
      </w:r>
      <w:proofErr w:type="gramStart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термоядерных</w:t>
      </w:r>
      <w:proofErr w:type="gramEnd"/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 (ядро);  б) зоне переноса лучистой энергии;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конвективной зоне;   г) фотосфере.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Магнитное поле Солнца меняет своё направление, каждые…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 лет; б) 36 лет; в) 11 лет; г) 100 лет.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всё ядерное топливо внутри звезды выгорает, начинается процесс…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постепенного расширения; б) гравитационного сжатия;</w:t>
      </w:r>
    </w:p>
    <w:p w:rsidR="00E4286E" w:rsidRPr="00E4286E" w:rsidRDefault="00E4286E" w:rsidP="00E4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образования протозвезды; г) пульсации звезды.</w:t>
      </w:r>
    </w:p>
    <w:p w:rsidR="00E4286E" w:rsidRPr="00E4286E" w:rsidRDefault="00E4286E" w:rsidP="00E42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86E"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E4286E" w:rsidRPr="00E4286E" w:rsidRDefault="00E4286E" w:rsidP="00E42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E428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E4286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428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4286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428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4286E" w:rsidRPr="00E4286E" w:rsidRDefault="00E4286E" w:rsidP="00E4286E">
      <w:pPr>
        <w:rPr>
          <w:sz w:val="24"/>
          <w:szCs w:val="24"/>
        </w:rPr>
      </w:pPr>
    </w:p>
    <w:p w:rsidR="00E4286E" w:rsidRPr="00E4286E" w:rsidRDefault="00E4286E" w:rsidP="00E42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86E" w:rsidRPr="00E4286E" w:rsidSect="00E428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6E"/>
    <w:rsid w:val="00A6692A"/>
    <w:rsid w:val="00E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2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2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2020-05-17T09:03:00Z</dcterms:created>
  <dcterms:modified xsi:type="dcterms:W3CDTF">2020-05-17T09:14:00Z</dcterms:modified>
</cp:coreProperties>
</file>