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98" w:rsidRPr="003A5FA6" w:rsidRDefault="00C96C98" w:rsidP="00C96C98">
      <w:pPr>
        <w:jc w:val="center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C96C98" w:rsidRPr="003A5FA6" w:rsidRDefault="00C96C98" w:rsidP="00C96C98">
      <w:pPr>
        <w:jc w:val="center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Средняя общеобразовательная школа с. Козлово</w:t>
      </w:r>
    </w:p>
    <w:p w:rsidR="00C96C98" w:rsidRPr="00230E06" w:rsidRDefault="00C96C98" w:rsidP="00C96C98">
      <w:pPr>
        <w:jc w:val="center"/>
        <w:rPr>
          <w:rFonts w:ascii="Times New Roman" w:hAnsi="Times New Roman"/>
          <w:sz w:val="24"/>
          <w:szCs w:val="24"/>
        </w:rPr>
      </w:pPr>
    </w:p>
    <w:p w:rsidR="00C96C98" w:rsidRDefault="00C96C98" w:rsidP="00C96C98">
      <w:pPr>
        <w:jc w:val="center"/>
        <w:rPr>
          <w:rFonts w:ascii="Times New Roman" w:hAnsi="Times New Roman"/>
          <w:sz w:val="32"/>
          <w:szCs w:val="32"/>
        </w:rPr>
      </w:pPr>
    </w:p>
    <w:p w:rsidR="00C96C98" w:rsidRDefault="00C96C98" w:rsidP="00C96C98">
      <w:pPr>
        <w:jc w:val="center"/>
        <w:rPr>
          <w:rFonts w:ascii="Times New Roman" w:hAnsi="Times New Roman"/>
          <w:sz w:val="32"/>
          <w:szCs w:val="32"/>
        </w:rPr>
      </w:pPr>
    </w:p>
    <w:p w:rsidR="00C96C98" w:rsidRPr="00E268AF" w:rsidRDefault="00C96C98" w:rsidP="00C96C98">
      <w:pPr>
        <w:jc w:val="center"/>
        <w:rPr>
          <w:rFonts w:ascii="Times New Roman" w:hAnsi="Times New Roman"/>
          <w:sz w:val="32"/>
          <w:szCs w:val="32"/>
        </w:rPr>
      </w:pPr>
      <w:r w:rsidRPr="00E268AF">
        <w:rPr>
          <w:rFonts w:ascii="Times New Roman" w:hAnsi="Times New Roman"/>
          <w:sz w:val="32"/>
          <w:szCs w:val="32"/>
        </w:rPr>
        <w:t>Исследовательская работа на тему:</w:t>
      </w:r>
    </w:p>
    <w:p w:rsidR="00C96C98" w:rsidRPr="00230E06" w:rsidRDefault="00C96C98" w:rsidP="00C96C98">
      <w:pPr>
        <w:jc w:val="center"/>
        <w:rPr>
          <w:rFonts w:ascii="Times New Roman" w:hAnsi="Times New Roman"/>
          <w:sz w:val="24"/>
          <w:szCs w:val="24"/>
        </w:rPr>
      </w:pPr>
    </w:p>
    <w:p w:rsidR="00C96C98" w:rsidRPr="00230E06" w:rsidRDefault="00C96C98" w:rsidP="00C96C98">
      <w:pPr>
        <w:jc w:val="center"/>
        <w:rPr>
          <w:rFonts w:ascii="Times New Roman" w:hAnsi="Times New Roman"/>
          <w:sz w:val="24"/>
          <w:szCs w:val="24"/>
        </w:rPr>
      </w:pPr>
    </w:p>
    <w:p w:rsidR="00C96C98" w:rsidRPr="00230E06" w:rsidRDefault="00C96C98" w:rsidP="00C96C98">
      <w:pPr>
        <w:jc w:val="center"/>
        <w:rPr>
          <w:rFonts w:ascii="Times New Roman" w:hAnsi="Times New Roman"/>
          <w:sz w:val="24"/>
          <w:szCs w:val="24"/>
        </w:rPr>
      </w:pPr>
    </w:p>
    <w:p w:rsidR="00C96C98" w:rsidRPr="007365B4" w:rsidRDefault="00C96C98" w:rsidP="00C96C98">
      <w:pPr>
        <w:jc w:val="center"/>
        <w:rPr>
          <w:rFonts w:ascii="Monotype Corsiva" w:hAnsi="Monotype Corsiva"/>
          <w:b/>
          <w:sz w:val="40"/>
          <w:szCs w:val="40"/>
        </w:rPr>
      </w:pPr>
      <w:r w:rsidRPr="007365B4">
        <w:rPr>
          <w:rFonts w:ascii="Monotype Corsiva" w:hAnsi="Monotype Corsiva"/>
          <w:b/>
          <w:sz w:val="40"/>
          <w:szCs w:val="40"/>
        </w:rPr>
        <w:t>«Куклы- обереги»</w:t>
      </w:r>
    </w:p>
    <w:p w:rsidR="00C96C98" w:rsidRPr="00230E06" w:rsidRDefault="00C96C98" w:rsidP="00C96C98">
      <w:pPr>
        <w:jc w:val="center"/>
        <w:rPr>
          <w:rFonts w:ascii="Times New Roman" w:hAnsi="Times New Roman"/>
          <w:sz w:val="24"/>
          <w:szCs w:val="24"/>
        </w:rPr>
      </w:pPr>
    </w:p>
    <w:p w:rsidR="00C96C98" w:rsidRPr="00230E06" w:rsidRDefault="00C96C98" w:rsidP="00C96C98">
      <w:pPr>
        <w:jc w:val="center"/>
        <w:rPr>
          <w:rFonts w:ascii="Times New Roman" w:hAnsi="Times New Roman"/>
          <w:sz w:val="24"/>
          <w:szCs w:val="24"/>
        </w:rPr>
      </w:pPr>
    </w:p>
    <w:p w:rsidR="00C96C98" w:rsidRPr="00230E06" w:rsidRDefault="00C96C98" w:rsidP="00C96C98">
      <w:pPr>
        <w:jc w:val="center"/>
        <w:rPr>
          <w:rFonts w:ascii="Times New Roman" w:hAnsi="Times New Roman"/>
          <w:sz w:val="24"/>
          <w:szCs w:val="24"/>
        </w:rPr>
      </w:pPr>
    </w:p>
    <w:p w:rsidR="00C96C98" w:rsidRPr="00230E06" w:rsidRDefault="00C96C98" w:rsidP="00C96C98">
      <w:pPr>
        <w:jc w:val="center"/>
        <w:rPr>
          <w:rFonts w:ascii="Times New Roman" w:hAnsi="Times New Roman"/>
          <w:sz w:val="24"/>
          <w:szCs w:val="24"/>
        </w:rPr>
      </w:pPr>
    </w:p>
    <w:p w:rsidR="00C96C98" w:rsidRPr="00230E06" w:rsidRDefault="00C96C98" w:rsidP="00C96C98">
      <w:pPr>
        <w:jc w:val="center"/>
        <w:rPr>
          <w:rFonts w:ascii="Times New Roman" w:hAnsi="Times New Roman"/>
          <w:sz w:val="24"/>
          <w:szCs w:val="24"/>
        </w:rPr>
      </w:pPr>
    </w:p>
    <w:p w:rsidR="00C96C98" w:rsidRPr="00230E06" w:rsidRDefault="00C96C98" w:rsidP="00C96C98">
      <w:pPr>
        <w:jc w:val="center"/>
        <w:rPr>
          <w:rFonts w:ascii="Times New Roman" w:hAnsi="Times New Roman"/>
          <w:sz w:val="24"/>
          <w:szCs w:val="24"/>
        </w:rPr>
      </w:pPr>
    </w:p>
    <w:p w:rsidR="00C96C98" w:rsidRPr="00230E06" w:rsidRDefault="00C96C98" w:rsidP="00C96C98">
      <w:pPr>
        <w:jc w:val="center"/>
        <w:rPr>
          <w:rFonts w:ascii="Times New Roman" w:hAnsi="Times New Roman"/>
          <w:sz w:val="24"/>
          <w:szCs w:val="24"/>
        </w:rPr>
      </w:pPr>
    </w:p>
    <w:p w:rsidR="00C96C98" w:rsidRPr="00230E06" w:rsidRDefault="00C96C98" w:rsidP="00C96C98">
      <w:pPr>
        <w:jc w:val="center"/>
        <w:rPr>
          <w:rFonts w:ascii="Times New Roman" w:hAnsi="Times New Roman"/>
          <w:sz w:val="24"/>
          <w:szCs w:val="24"/>
        </w:rPr>
      </w:pPr>
    </w:p>
    <w:p w:rsidR="00C96C98" w:rsidRPr="00230E06" w:rsidRDefault="00C96C98" w:rsidP="00C96C98">
      <w:pPr>
        <w:jc w:val="center"/>
        <w:rPr>
          <w:rFonts w:ascii="Times New Roman" w:hAnsi="Times New Roman"/>
          <w:sz w:val="24"/>
          <w:szCs w:val="24"/>
        </w:rPr>
      </w:pPr>
    </w:p>
    <w:p w:rsidR="00C96C98" w:rsidRPr="003A5FA6" w:rsidRDefault="00C96C98" w:rsidP="00C96C98">
      <w:pPr>
        <w:jc w:val="right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Выполнила: Сорокина Мария</w:t>
      </w:r>
    </w:p>
    <w:p w:rsidR="00C96C98" w:rsidRPr="003A5FA6" w:rsidRDefault="00C96C98" w:rsidP="00C96C98">
      <w:pPr>
        <w:jc w:val="right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учащаяся 4 класса</w:t>
      </w:r>
    </w:p>
    <w:p w:rsidR="00C96C98" w:rsidRPr="003A5FA6" w:rsidRDefault="00C96C98" w:rsidP="00C96C98">
      <w:pPr>
        <w:jc w:val="right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Руководитель: Горшкова Елена Алексеевна</w:t>
      </w:r>
    </w:p>
    <w:p w:rsidR="00C96C98" w:rsidRPr="003A5FA6" w:rsidRDefault="00C96C98" w:rsidP="00C96C98">
      <w:pPr>
        <w:jc w:val="right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C96C98" w:rsidRPr="003A5FA6" w:rsidRDefault="00C96C98" w:rsidP="00C96C98">
      <w:pPr>
        <w:jc w:val="both"/>
        <w:rPr>
          <w:rFonts w:ascii="Times New Roman" w:hAnsi="Times New Roman"/>
          <w:sz w:val="28"/>
          <w:szCs w:val="28"/>
        </w:rPr>
      </w:pPr>
    </w:p>
    <w:p w:rsidR="00C96C98" w:rsidRPr="003A5FA6" w:rsidRDefault="00C96C98" w:rsidP="00C96C9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3A5FA6">
        <w:rPr>
          <w:rFonts w:ascii="Times New Roman" w:hAnsi="Times New Roman"/>
          <w:sz w:val="28"/>
          <w:szCs w:val="28"/>
        </w:rPr>
        <w:t>2017 год</w:t>
      </w:r>
    </w:p>
    <w:p w:rsidR="00C96C98" w:rsidRDefault="00C96C98" w:rsidP="00C96C98">
      <w:pPr>
        <w:jc w:val="both"/>
        <w:rPr>
          <w:rFonts w:ascii="Times New Roman" w:hAnsi="Times New Roman"/>
          <w:b/>
          <w:sz w:val="28"/>
          <w:szCs w:val="28"/>
        </w:rPr>
      </w:pPr>
    </w:p>
    <w:p w:rsidR="00C96C98" w:rsidRPr="003A5FA6" w:rsidRDefault="00C96C98" w:rsidP="00C96C98">
      <w:pPr>
        <w:jc w:val="both"/>
        <w:rPr>
          <w:rFonts w:ascii="Times New Roman" w:hAnsi="Times New Roman"/>
          <w:b/>
          <w:sz w:val="28"/>
          <w:szCs w:val="28"/>
        </w:rPr>
      </w:pPr>
      <w:r w:rsidRPr="003A5FA6">
        <w:rPr>
          <w:rFonts w:ascii="Times New Roman" w:hAnsi="Times New Roman"/>
          <w:b/>
          <w:sz w:val="28"/>
          <w:szCs w:val="28"/>
        </w:rPr>
        <w:lastRenderedPageBreak/>
        <w:t>Содержание.</w:t>
      </w:r>
    </w:p>
    <w:p w:rsidR="00C96C98" w:rsidRPr="003A5FA6" w:rsidRDefault="00C96C98" w:rsidP="00C96C98">
      <w:pPr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………………………………………………………………...3</w:t>
      </w:r>
      <w:r w:rsidRPr="003A5F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C96C98" w:rsidRPr="003A5FA6" w:rsidRDefault="00C96C98" w:rsidP="00C96C9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Глава 1.  История  кукол</w:t>
      </w:r>
      <w:r>
        <w:rPr>
          <w:rFonts w:ascii="Times New Roman" w:hAnsi="Times New Roman"/>
          <w:sz w:val="28"/>
          <w:szCs w:val="28"/>
          <w:lang w:eastAsia="ru-RU"/>
        </w:rPr>
        <w:t>………………………………………………5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5FA6">
        <w:rPr>
          <w:rFonts w:ascii="Times New Roman" w:hAnsi="Times New Roman"/>
          <w:bCs/>
          <w:sz w:val="28"/>
          <w:szCs w:val="28"/>
          <w:lang w:eastAsia="ru-RU"/>
        </w:rPr>
        <w:t>Глава 2 Типы и назначение куклы</w:t>
      </w:r>
      <w:r>
        <w:rPr>
          <w:rFonts w:ascii="Times New Roman" w:hAnsi="Times New Roman"/>
          <w:bCs/>
          <w:sz w:val="28"/>
          <w:szCs w:val="28"/>
          <w:lang w:eastAsia="ru-RU"/>
        </w:rPr>
        <w:t>………………………………...….6</w:t>
      </w:r>
    </w:p>
    <w:p w:rsidR="00C96C98" w:rsidRPr="003A5FA6" w:rsidRDefault="00C96C98" w:rsidP="00C96C98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Глава 3.Виды кукол-оберегов</w:t>
      </w:r>
      <w:r>
        <w:rPr>
          <w:rFonts w:ascii="Times New Roman" w:hAnsi="Times New Roman"/>
          <w:sz w:val="28"/>
          <w:szCs w:val="28"/>
        </w:rPr>
        <w:t>…………………………………….…..8</w:t>
      </w:r>
    </w:p>
    <w:p w:rsidR="00C96C98" w:rsidRPr="003A5FA6" w:rsidRDefault="00C96C98" w:rsidP="00C96C98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6C98" w:rsidRPr="003A5FA6" w:rsidRDefault="00C96C98" w:rsidP="00C96C98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4.Социологическое исследование</w:t>
      </w:r>
      <w:r>
        <w:rPr>
          <w:rFonts w:ascii="Times New Roman" w:hAnsi="Times New Roman"/>
          <w:sz w:val="28"/>
          <w:szCs w:val="28"/>
        </w:rPr>
        <w:t>……………………………………13</w:t>
      </w:r>
    </w:p>
    <w:p w:rsidR="00C96C98" w:rsidRPr="003A5FA6" w:rsidRDefault="00C96C98" w:rsidP="00C96C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Pr="003A5FA6" w:rsidRDefault="00C96C98" w:rsidP="00C96C98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</w:rPr>
        <w:t>5.</w:t>
      </w:r>
      <w:r w:rsidRPr="003A5FA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A5F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Практическая часть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……………………………………………..….14</w:t>
      </w:r>
      <w:r w:rsidRPr="003A5FA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C96C98" w:rsidRPr="003A5FA6" w:rsidRDefault="00C96C98" w:rsidP="00C96C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…………………………………………………………….16</w:t>
      </w:r>
    </w:p>
    <w:p w:rsidR="00C96C98" w:rsidRDefault="00C96C98" w:rsidP="00C96C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 xml:space="preserve"> Литература 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……………………………………………………………18</w:t>
      </w:r>
    </w:p>
    <w:p w:rsidR="00C96C98" w:rsidRDefault="00C96C98" w:rsidP="00C96C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1……………………………………………………….....19</w:t>
      </w:r>
    </w:p>
    <w:p w:rsidR="00C96C98" w:rsidRPr="003A5FA6" w:rsidRDefault="00C96C98" w:rsidP="00C96C98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Приложение 2……………………………………………………….…22</w:t>
      </w:r>
    </w:p>
    <w:p w:rsidR="00C96C98" w:rsidRPr="003A5FA6" w:rsidRDefault="00C96C98" w:rsidP="00C96C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3A5F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C96C98" w:rsidRPr="003A5FA6" w:rsidRDefault="00C96C98" w:rsidP="00C96C98">
      <w:pPr>
        <w:spacing w:after="240" w:line="240" w:lineRule="auto"/>
        <w:jc w:val="both"/>
        <w:outlineLvl w:val="3"/>
        <w:rPr>
          <w:rFonts w:ascii="Times New Roman" w:hAnsi="Times New Roman"/>
          <w:color w:val="D83300"/>
          <w:kern w:val="36"/>
          <w:sz w:val="28"/>
          <w:szCs w:val="28"/>
          <w:lang w:eastAsia="ru-RU"/>
        </w:rPr>
      </w:pPr>
    </w:p>
    <w:p w:rsidR="00C96C98" w:rsidRPr="003A5FA6" w:rsidRDefault="00C96C98" w:rsidP="00C96C98">
      <w:pPr>
        <w:spacing w:after="240" w:line="240" w:lineRule="auto"/>
        <w:jc w:val="both"/>
        <w:outlineLvl w:val="3"/>
        <w:rPr>
          <w:rFonts w:ascii="Times New Roman" w:hAnsi="Times New Roman"/>
          <w:color w:val="D83300"/>
          <w:kern w:val="36"/>
          <w:sz w:val="28"/>
          <w:szCs w:val="28"/>
          <w:lang w:eastAsia="ru-RU"/>
        </w:rPr>
      </w:pPr>
    </w:p>
    <w:p w:rsidR="00C96C98" w:rsidRPr="003A5FA6" w:rsidRDefault="00C96C98" w:rsidP="00C96C98">
      <w:pPr>
        <w:spacing w:after="240" w:line="240" w:lineRule="auto"/>
        <w:jc w:val="both"/>
        <w:outlineLvl w:val="3"/>
        <w:rPr>
          <w:rFonts w:ascii="Times New Roman" w:hAnsi="Times New Roman"/>
          <w:color w:val="D83300"/>
          <w:kern w:val="36"/>
          <w:sz w:val="28"/>
          <w:szCs w:val="28"/>
          <w:lang w:eastAsia="ru-RU"/>
        </w:rPr>
      </w:pPr>
    </w:p>
    <w:p w:rsidR="00C96C98" w:rsidRPr="003A5FA6" w:rsidRDefault="00C96C98" w:rsidP="00C96C98">
      <w:pPr>
        <w:spacing w:after="240" w:line="240" w:lineRule="auto"/>
        <w:jc w:val="both"/>
        <w:outlineLvl w:val="3"/>
        <w:rPr>
          <w:rFonts w:ascii="Times New Roman" w:hAnsi="Times New Roman"/>
          <w:color w:val="D83300"/>
          <w:kern w:val="36"/>
          <w:sz w:val="28"/>
          <w:szCs w:val="28"/>
          <w:lang w:eastAsia="ru-RU"/>
        </w:rPr>
      </w:pPr>
    </w:p>
    <w:p w:rsidR="00C96C98" w:rsidRPr="003A5FA6" w:rsidRDefault="00C96C98" w:rsidP="00C96C98">
      <w:pPr>
        <w:spacing w:after="240" w:line="240" w:lineRule="auto"/>
        <w:jc w:val="both"/>
        <w:outlineLvl w:val="3"/>
        <w:rPr>
          <w:rFonts w:ascii="Times New Roman" w:hAnsi="Times New Roman"/>
          <w:color w:val="D83300"/>
          <w:kern w:val="36"/>
          <w:sz w:val="28"/>
          <w:szCs w:val="28"/>
          <w:lang w:eastAsia="ru-RU"/>
        </w:rPr>
      </w:pPr>
    </w:p>
    <w:p w:rsidR="00C96C98" w:rsidRPr="003A5FA6" w:rsidRDefault="00C96C98" w:rsidP="00C96C98">
      <w:pPr>
        <w:spacing w:after="240" w:line="240" w:lineRule="auto"/>
        <w:jc w:val="both"/>
        <w:outlineLvl w:val="3"/>
        <w:rPr>
          <w:rFonts w:ascii="Times New Roman" w:hAnsi="Times New Roman"/>
          <w:color w:val="D83300"/>
          <w:kern w:val="36"/>
          <w:sz w:val="28"/>
          <w:szCs w:val="28"/>
          <w:lang w:eastAsia="ru-RU"/>
        </w:rPr>
      </w:pPr>
    </w:p>
    <w:p w:rsidR="00C96C98" w:rsidRPr="003A5FA6" w:rsidRDefault="00C96C98" w:rsidP="00C96C98">
      <w:pPr>
        <w:spacing w:after="240" w:line="240" w:lineRule="auto"/>
        <w:jc w:val="both"/>
        <w:outlineLvl w:val="3"/>
        <w:rPr>
          <w:rFonts w:ascii="Times New Roman" w:hAnsi="Times New Roman"/>
          <w:color w:val="D83300"/>
          <w:kern w:val="36"/>
          <w:sz w:val="28"/>
          <w:szCs w:val="28"/>
          <w:lang w:eastAsia="ru-RU"/>
        </w:rPr>
      </w:pPr>
    </w:p>
    <w:p w:rsidR="00C96C98" w:rsidRPr="003A5FA6" w:rsidRDefault="00C96C98" w:rsidP="00C96C98">
      <w:pPr>
        <w:spacing w:after="240" w:line="240" w:lineRule="auto"/>
        <w:jc w:val="both"/>
        <w:outlineLvl w:val="3"/>
        <w:rPr>
          <w:rFonts w:ascii="Times New Roman" w:hAnsi="Times New Roman"/>
          <w:color w:val="D83300"/>
          <w:kern w:val="36"/>
          <w:sz w:val="28"/>
          <w:szCs w:val="28"/>
          <w:lang w:eastAsia="ru-RU"/>
        </w:rPr>
      </w:pPr>
    </w:p>
    <w:p w:rsidR="00C96C98" w:rsidRPr="003A5FA6" w:rsidRDefault="00C96C98" w:rsidP="00C96C98">
      <w:pPr>
        <w:spacing w:after="240" w:line="240" w:lineRule="auto"/>
        <w:jc w:val="both"/>
        <w:outlineLvl w:val="3"/>
        <w:rPr>
          <w:rFonts w:ascii="Times New Roman" w:hAnsi="Times New Roman"/>
          <w:color w:val="D83300"/>
          <w:kern w:val="36"/>
          <w:sz w:val="28"/>
          <w:szCs w:val="28"/>
          <w:lang w:eastAsia="ru-RU"/>
        </w:rPr>
      </w:pPr>
    </w:p>
    <w:p w:rsidR="00C96C98" w:rsidRPr="003A5FA6" w:rsidRDefault="00C96C98" w:rsidP="00C96C98">
      <w:pPr>
        <w:spacing w:after="240" w:line="240" w:lineRule="auto"/>
        <w:jc w:val="both"/>
        <w:outlineLvl w:val="3"/>
        <w:rPr>
          <w:rFonts w:ascii="Times New Roman" w:hAnsi="Times New Roman"/>
          <w:color w:val="D83300"/>
          <w:kern w:val="36"/>
          <w:sz w:val="28"/>
          <w:szCs w:val="28"/>
          <w:lang w:eastAsia="ru-RU"/>
        </w:rPr>
      </w:pPr>
    </w:p>
    <w:p w:rsidR="00C96C98" w:rsidRPr="003A5FA6" w:rsidRDefault="00C96C98" w:rsidP="00C96C98">
      <w:pPr>
        <w:spacing w:after="240" w:line="240" w:lineRule="auto"/>
        <w:jc w:val="both"/>
        <w:outlineLvl w:val="3"/>
        <w:rPr>
          <w:rFonts w:ascii="Times New Roman" w:hAnsi="Times New Roman"/>
          <w:color w:val="D83300"/>
          <w:kern w:val="36"/>
          <w:sz w:val="28"/>
          <w:szCs w:val="28"/>
          <w:lang w:eastAsia="ru-RU"/>
        </w:rPr>
      </w:pPr>
    </w:p>
    <w:p w:rsidR="00C96C98" w:rsidRPr="003A5FA6" w:rsidRDefault="00C96C98" w:rsidP="00C96C98">
      <w:pPr>
        <w:spacing w:before="240" w:after="240" w:line="36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iCs/>
          <w:sz w:val="28"/>
          <w:szCs w:val="28"/>
          <w:lang w:eastAsia="ru-RU"/>
        </w:rPr>
        <w:t>Введение</w:t>
      </w:r>
    </w:p>
    <w:p w:rsidR="00C96C98" w:rsidRPr="003A5FA6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Куклы сопровождают людей с самого рождения. В первую очередь с помощью кукол родители стараются развлечь, потешить ребенка. В разные времена люди украшали свои жилища оберегами — разукрашенными венками, гирляндами, ложками и т. д., эта традиция своими корнями уходит в древние времена. Люди верили, что в каждом доме живет домовой, которого нужно задабривать, что тряпичная кукла оберегает хозяина от неприятностей.</w:t>
      </w:r>
    </w:p>
    <w:p w:rsidR="00C96C98" w:rsidRDefault="00C96C98" w:rsidP="00C96C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 xml:space="preserve">Я решила изучить эту тему и выяснить, что значит слово кукла, когда и в связи, с чем она появилась, каково её назначение; какие куклы-обереги существовали у разных народов, какие традиционные куклы были у русского народа. Было интересно самой сделать такую куклу. </w:t>
      </w:r>
    </w:p>
    <w:p w:rsidR="00C96C98" w:rsidRDefault="00C96C98" w:rsidP="00C96C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3A5FA6">
        <w:rPr>
          <w:rFonts w:ascii="Times New Roman" w:hAnsi="Times New Roman"/>
          <w:b/>
          <w:bCs/>
          <w:sz w:val="28"/>
          <w:szCs w:val="28"/>
          <w:lang w:eastAsia="ru-RU"/>
        </w:rPr>
        <w:t>редметом</w:t>
      </w:r>
      <w:r w:rsidRPr="003A5FA6">
        <w:rPr>
          <w:rFonts w:ascii="Times New Roman" w:hAnsi="Times New Roman"/>
          <w:sz w:val="28"/>
          <w:szCs w:val="28"/>
          <w:lang w:eastAsia="ru-RU"/>
        </w:rPr>
        <w:t xml:space="preserve"> моего исследования стали  куклы-обереги.</w:t>
      </w:r>
    </w:p>
    <w:p w:rsidR="00C96C98" w:rsidRPr="003A5FA6" w:rsidRDefault="00C96C98" w:rsidP="00C96C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65B4">
        <w:rPr>
          <w:rFonts w:ascii="Times New Roman" w:hAnsi="Times New Roman"/>
          <w:b/>
          <w:sz w:val="28"/>
          <w:szCs w:val="28"/>
          <w:lang w:eastAsia="ru-RU"/>
        </w:rPr>
        <w:t>Актуальность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: в наше время, когда компьютерные игры заменили живое общение ребенка с куклой, когда дети в процессе игры находятся в виртуальном мире, важно возродить утерянное звено в процессе формирования и развития личности ребенка.  </w:t>
      </w:r>
    </w:p>
    <w:p w:rsidR="00C96C98" w:rsidRPr="003A5FA6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C98" w:rsidRPr="003A5FA6" w:rsidRDefault="00C96C98" w:rsidP="00C96C98">
      <w:pPr>
        <w:spacing w:after="0" w:line="360" w:lineRule="auto"/>
        <w:jc w:val="both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bCs/>
          <w:sz w:val="28"/>
          <w:szCs w:val="28"/>
          <w:lang w:eastAsia="ru-RU"/>
        </w:rPr>
        <w:t>Цель исследования:</w:t>
      </w:r>
    </w:p>
    <w:p w:rsidR="00C96C98" w:rsidRPr="003A5FA6" w:rsidRDefault="00C96C98" w:rsidP="00C96C9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Ознакомление и изготовление кукол-оберегов.</w:t>
      </w:r>
    </w:p>
    <w:p w:rsidR="00C96C98" w:rsidRPr="003A5FA6" w:rsidRDefault="00C96C98" w:rsidP="00C96C98">
      <w:pPr>
        <w:spacing w:after="120" w:line="360" w:lineRule="auto"/>
        <w:jc w:val="both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C96C98" w:rsidRPr="003A5FA6" w:rsidRDefault="00C96C98" w:rsidP="00C96C98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познакомиться с историей возникновения кукол-оберегов;</w:t>
      </w:r>
    </w:p>
    <w:p w:rsidR="00C96C98" w:rsidRPr="003A5FA6" w:rsidRDefault="00C96C98" w:rsidP="00C96C98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собрать информацию о куклах-оберегах;</w:t>
      </w:r>
    </w:p>
    <w:p w:rsidR="00C96C98" w:rsidRPr="003A5FA6" w:rsidRDefault="00C96C98" w:rsidP="00C96C98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показать другим, как можно создать такую куклу.</w:t>
      </w:r>
    </w:p>
    <w:p w:rsidR="00C96C98" w:rsidRPr="003A5FA6" w:rsidRDefault="00C96C98" w:rsidP="00C96C98">
      <w:pPr>
        <w:spacing w:before="240" w:after="24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 xml:space="preserve">В работе я использовала следующие </w:t>
      </w:r>
      <w:r w:rsidRPr="003A5FA6">
        <w:rPr>
          <w:rFonts w:ascii="Times New Roman" w:hAnsi="Times New Roman"/>
          <w:b/>
          <w:bCs/>
          <w:sz w:val="28"/>
          <w:szCs w:val="28"/>
          <w:lang w:eastAsia="ru-RU"/>
        </w:rPr>
        <w:t>исследовательские методы</w:t>
      </w:r>
      <w:r w:rsidRPr="003A5FA6">
        <w:rPr>
          <w:rFonts w:ascii="Times New Roman" w:hAnsi="Times New Roman"/>
          <w:sz w:val="28"/>
          <w:szCs w:val="28"/>
          <w:lang w:eastAsia="ru-RU"/>
        </w:rPr>
        <w:t>:</w:t>
      </w:r>
    </w:p>
    <w:p w:rsidR="00C96C98" w:rsidRPr="003A5FA6" w:rsidRDefault="00C96C98" w:rsidP="00C96C98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знакомство со специальной литературой, русскими народными сказками и информацией в сети Интернет по данной теме;</w:t>
      </w:r>
    </w:p>
    <w:p w:rsidR="00C96C98" w:rsidRPr="003A5FA6" w:rsidRDefault="00C96C98" w:rsidP="00C96C98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lastRenderedPageBreak/>
        <w:t>социологический опрос и анализ результатов;</w:t>
      </w:r>
    </w:p>
    <w:p w:rsidR="00C96C98" w:rsidRPr="003A5FA6" w:rsidRDefault="00C96C98" w:rsidP="00C96C98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мастерская по изготовлению куклы-оберега.</w:t>
      </w:r>
    </w:p>
    <w:p w:rsidR="00C96C98" w:rsidRPr="007365B4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sz w:val="28"/>
          <w:szCs w:val="28"/>
          <w:lang w:eastAsia="ru-RU"/>
        </w:rPr>
        <w:t xml:space="preserve">Гипотеза: </w:t>
      </w:r>
      <w:r w:rsidRPr="007365B4">
        <w:rPr>
          <w:rFonts w:ascii="Times New Roman" w:hAnsi="Times New Roman"/>
          <w:sz w:val="28"/>
          <w:szCs w:val="28"/>
          <w:lang w:eastAsia="ru-RU"/>
        </w:rPr>
        <w:t>В наше время кукла утратила свое первоначальное историческое обрядовое значение и используется только как предмет  для игры.</w:t>
      </w: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</w:t>
      </w: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Pr="003A5FA6" w:rsidRDefault="00C96C98" w:rsidP="00C96C98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Глава 1. </w:t>
      </w:r>
      <w:r w:rsidRPr="003A5FA6">
        <w:rPr>
          <w:rFonts w:ascii="Times New Roman" w:hAnsi="Times New Roman"/>
          <w:sz w:val="28"/>
          <w:szCs w:val="28"/>
          <w:lang w:eastAsia="ru-RU"/>
        </w:rPr>
        <w:t xml:space="preserve"> История  кукол.</w:t>
      </w:r>
    </w:p>
    <w:p w:rsidR="00C96C98" w:rsidRPr="003A5FA6" w:rsidRDefault="00C96C98" w:rsidP="00C96C9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Чтоб</w:t>
      </w:r>
      <w:r>
        <w:rPr>
          <w:rFonts w:ascii="Times New Roman" w:hAnsi="Times New Roman"/>
          <w:sz w:val="28"/>
          <w:szCs w:val="28"/>
          <w:lang w:eastAsia="ru-RU"/>
        </w:rPr>
        <w:t xml:space="preserve">ы ответить на вопрос: «Что такое </w:t>
      </w:r>
      <w:r w:rsidRPr="003A5FA6">
        <w:rPr>
          <w:rFonts w:ascii="Times New Roman" w:hAnsi="Times New Roman"/>
          <w:sz w:val="28"/>
          <w:szCs w:val="28"/>
          <w:lang w:eastAsia="ru-RU"/>
        </w:rPr>
        <w:t xml:space="preserve"> кукла?», я обратилась</w:t>
      </w:r>
      <w:r>
        <w:rPr>
          <w:rFonts w:ascii="Times New Roman" w:hAnsi="Times New Roman"/>
          <w:sz w:val="28"/>
          <w:szCs w:val="28"/>
          <w:lang w:eastAsia="ru-RU"/>
        </w:rPr>
        <w:t xml:space="preserve"> к энциклопедическим источникам.</w:t>
      </w:r>
      <w:r w:rsidRPr="003A5F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5FA6">
        <w:rPr>
          <w:rFonts w:ascii="Times New Roman" w:hAnsi="Times New Roman"/>
          <w:bCs/>
          <w:sz w:val="28"/>
          <w:szCs w:val="28"/>
        </w:rPr>
        <w:t>С. И. Ожегов</w:t>
      </w:r>
      <w:r w:rsidRPr="003A5FA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A5FA6">
        <w:rPr>
          <w:rFonts w:ascii="Times New Roman" w:hAnsi="Times New Roman"/>
          <w:bCs/>
          <w:sz w:val="28"/>
          <w:szCs w:val="28"/>
        </w:rPr>
        <w:t xml:space="preserve">в словаре русского языка объясняет, что кукла – это детская игрушка в виде фигурки человека. </w:t>
      </w:r>
      <w:r w:rsidRPr="003A5FA6">
        <w:rPr>
          <w:rFonts w:ascii="Times New Roman" w:hAnsi="Times New Roman"/>
          <w:bCs/>
          <w:sz w:val="28"/>
          <w:szCs w:val="28"/>
          <w:lang w:eastAsia="ru-RU"/>
        </w:rPr>
        <w:t>Другие учёные: археологи, искусствоведы считают, что кукла - это любая фигурка человека, даже если она не является детской игрушкой.</w:t>
      </w:r>
    </w:p>
    <w:p w:rsidR="00C96C98" w:rsidRPr="003A5FA6" w:rsidRDefault="00C96C98" w:rsidP="00C96C9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</w:rPr>
        <w:t>Кукла - одна из интереснейших страниц в истории культуры.</w:t>
      </w:r>
      <w:r w:rsidRPr="003A5FA6">
        <w:rPr>
          <w:rFonts w:ascii="Times New Roman" w:hAnsi="Times New Roman"/>
          <w:sz w:val="28"/>
          <w:szCs w:val="28"/>
          <w:lang w:eastAsia="ru-RU"/>
        </w:rPr>
        <w:t xml:space="preserve"> На изготовление кукол шли в основном подручные материалы. Делали кукол из соломы, из глины, из дерева, из мочала, из камыша, из початков кукурузы, из корней травы, из сучьев и веток деревьев.</w:t>
      </w:r>
    </w:p>
    <w:p w:rsidR="00C96C98" w:rsidRPr="003A5FA6" w:rsidRDefault="00C96C98" w:rsidP="00C96C9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Известно, что шили кукольные платья не просто так, а со смыслом. Во-первых, в наряде всегда должен был присутствовать красный цвет – цвет солнца, тепла, здоровья, радости. И еще считали, что он обладает охранительным действием: оберегает от сглаза и травм. Вышитый узор, которым когда-то украшали наряд куклы, тоже не был случайным. Каждый его элемент хранил магическое значение, и узор должен был в лице куклы, оберегать владельца куклы. Слово «узор» обозначало «призор», т.е. «присмотр». Поэтому на кукольном платье, как и на костюме взрослого человека, вышивали: круги, кресты, розетки – знаки солнца; женские фигурки и оленей- символы плодородия; волнообразные линии – знаки воды; горизонтальные линии – знаки земли, ромбики с точками внутри - символ засеянного поля; вертикальные линии - знаки дерева, вечно живой природы.</w:t>
      </w:r>
    </w:p>
    <w:p w:rsidR="00C96C98" w:rsidRPr="003A5FA6" w:rsidRDefault="00C96C98" w:rsidP="00C96C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FA6">
        <w:rPr>
          <w:sz w:val="28"/>
          <w:szCs w:val="28"/>
        </w:rPr>
        <w:t xml:space="preserve">На территории России древнейшие куклы найдены из раскопок в Радонеже, Коломне, Москве. </w:t>
      </w:r>
    </w:p>
    <w:p w:rsidR="00C96C98" w:rsidRPr="003A5FA6" w:rsidRDefault="00C96C98" w:rsidP="00C96C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FA6">
        <w:rPr>
          <w:sz w:val="28"/>
          <w:szCs w:val="28"/>
        </w:rPr>
        <w:t xml:space="preserve">Куклам издревле приписывались волшебные свойства. Люди верили, что они могут защитить от злых сил, принять на себя болезни и беды человека, принести ему счастье. Но чтобы кукла выполняла защитную роль, она должна была быть «правильно» сделана. Мастерицы никогда не </w:t>
      </w:r>
      <w:r w:rsidRPr="003A5FA6">
        <w:rPr>
          <w:sz w:val="28"/>
          <w:szCs w:val="28"/>
        </w:rPr>
        <w:lastRenderedPageBreak/>
        <w:t>использовали при работе ничего колющего и режущего. И лоскутки ткани, и нитки не разрезались, а рвались вручную, а затем связывались. Узелки служили еще одним оберегом, встававшим на пути злых сил. Куклам никогда не рисовалось лицо. Наши предки считали, что вместе с лицом игрушка получает и душу, а значит, становится уязвимой для дурного глаза.</w:t>
      </w:r>
    </w:p>
    <w:p w:rsidR="00C96C98" w:rsidRPr="003A5FA6" w:rsidRDefault="00C96C98" w:rsidP="00C96C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Pr="003A5FA6" w:rsidRDefault="00C96C98" w:rsidP="00C96C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Pr="003A5FA6">
        <w:rPr>
          <w:b/>
          <w:bCs/>
          <w:sz w:val="28"/>
          <w:szCs w:val="28"/>
        </w:rPr>
        <w:t>Глава 2 Типы и назначение куклы.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bCs/>
          <w:sz w:val="28"/>
          <w:szCs w:val="28"/>
          <w:lang w:eastAsia="ru-RU"/>
        </w:rPr>
        <w:t xml:space="preserve"> Все куклы делились на три большие группы: обереговые, игровые, обрядовые.</w:t>
      </w:r>
      <w:r w:rsidRPr="003A5FA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96C98" w:rsidRPr="003A5FA6" w:rsidRDefault="00C96C98" w:rsidP="00C96C9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bCs/>
          <w:sz w:val="28"/>
          <w:szCs w:val="28"/>
          <w:lang w:eastAsia="ru-RU"/>
        </w:rPr>
        <w:t>Игровые</w:t>
      </w:r>
      <w:r w:rsidRPr="003A5FA6">
        <w:rPr>
          <w:rFonts w:ascii="Times New Roman" w:hAnsi="Times New Roman"/>
          <w:sz w:val="28"/>
          <w:szCs w:val="28"/>
          <w:lang w:eastAsia="ru-RU"/>
        </w:rPr>
        <w:t xml:space="preserve"> куклы, предназначались для забавы детям. Они делились на сшивные и свернутые. Свёрнутые куклы делались без иголки и нитки. На деревянную палочку наматывали толстый слой ткани, а затем перевязывали верёвкой. Потом к этой палочке привязывали голову с ручками и одевали в нарядную одежду. К игровым свёрнутым куклам относят куклы – закрутки, которые изготавливались очень просто. Туловище – кусок ткани, закрученный вокруг своей оси и скреплённый ниткой. Таким же способом изготовлены руки и, наконец, небольшой шарик – голова с помощью нитки прикреплённый к туловищу </w:t>
      </w:r>
    </w:p>
    <w:p w:rsidR="00C96C98" w:rsidRPr="003A5FA6" w:rsidRDefault="00C96C98" w:rsidP="00C96C9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 xml:space="preserve">Исследователи считают, что наиболее ранняя среди традиционных игровых свёрнутых кукол России была кукла “полено’’. Бытовала она в Смоленской губернии и представляла собой деревянное поленце, наряженное в стилизованную женскую одежду. Позднее пришла более сложная кукла. Она представляла собой простейшее изображение женской фигуры. Туловище – кусок ткани, свёрнутый в “скалку”, тщательно обтянутое льняной тряпицей лицо. Кудельная, либо волосяная коса. Грудь из набитых ватой шариков. Костюм, как правило, с куклы не снимали. </w:t>
      </w:r>
    </w:p>
    <w:p w:rsidR="00C96C98" w:rsidRPr="003A5FA6" w:rsidRDefault="00C96C98" w:rsidP="00C96C9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Pr="003A5FA6">
        <w:rPr>
          <w:rFonts w:ascii="Times New Roman" w:hAnsi="Times New Roman"/>
          <w:b/>
          <w:bCs/>
          <w:sz w:val="28"/>
          <w:szCs w:val="28"/>
          <w:lang w:eastAsia="ru-RU"/>
        </w:rPr>
        <w:t>Обрядовые куклы</w:t>
      </w:r>
      <w:r w:rsidRPr="003A5FA6">
        <w:rPr>
          <w:rFonts w:ascii="Times New Roman" w:hAnsi="Times New Roman"/>
          <w:sz w:val="28"/>
          <w:szCs w:val="28"/>
          <w:lang w:eastAsia="ru-RU"/>
        </w:rPr>
        <w:t>.Богата земля русская обрядами. И не только русская. На всех континентах, все народы совершают своеобразные обряды, участниками которых бывают куклы.</w:t>
      </w:r>
    </w:p>
    <w:p w:rsidR="00C96C98" w:rsidRPr="003A5FA6" w:rsidRDefault="00C96C98" w:rsidP="00C96C98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 xml:space="preserve">Обрядовую куклу </w:t>
      </w:r>
      <w:r w:rsidRPr="003A5FA6">
        <w:rPr>
          <w:rFonts w:ascii="Times New Roman" w:hAnsi="Times New Roman"/>
          <w:b/>
          <w:bCs/>
          <w:sz w:val="28"/>
          <w:szCs w:val="28"/>
        </w:rPr>
        <w:t xml:space="preserve">Масленица </w:t>
      </w:r>
      <w:r w:rsidRPr="003A5FA6">
        <w:rPr>
          <w:rFonts w:ascii="Times New Roman" w:hAnsi="Times New Roman"/>
          <w:sz w:val="28"/>
          <w:szCs w:val="28"/>
        </w:rPr>
        <w:t>делали из соломы или лыка, но обязательно использовали дерево – тонкий ствол берёзы. Солома, как и дерево, олицетворяла буйную силу растительности. Одежда на кукле должна быть с растительным рисунком. Её закрепляли на крестовине из дерева.</w:t>
      </w:r>
    </w:p>
    <w:p w:rsidR="00C96C98" w:rsidRPr="003A5FA6" w:rsidRDefault="00C96C98" w:rsidP="00C96C98">
      <w:pPr>
        <w:suppressAutoHyphens/>
        <w:spacing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Куклу украшали лентами, искусственными цветами. На руки её ставили посуду, использовавшуюся при приготовлении блинов, вешали тесёмки, завязывая которые, люди загадывали желания. Эти тесёмки, чтобы желания сбылись, должны были сгореть вместе с куклой.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 xml:space="preserve">Куклы </w:t>
      </w:r>
      <w:r w:rsidRPr="003A5FA6">
        <w:rPr>
          <w:rFonts w:ascii="Times New Roman" w:hAnsi="Times New Roman"/>
          <w:b/>
          <w:sz w:val="28"/>
          <w:szCs w:val="28"/>
          <w:lang w:eastAsia="ru-RU"/>
        </w:rPr>
        <w:t>обереги</w:t>
      </w:r>
      <w:r w:rsidRPr="003A5FA6">
        <w:rPr>
          <w:rFonts w:ascii="Times New Roman" w:hAnsi="Times New Roman"/>
          <w:sz w:val="28"/>
          <w:szCs w:val="28"/>
          <w:lang w:eastAsia="ru-RU"/>
        </w:rPr>
        <w:t xml:space="preserve"> появились много веков назад, еще во времена язычества, когда люди поклонялись всем природным явлениям. Первые экземпляры делались из золы. Голову куклы изготовляли из шарика золы, который от воды набухал и приобретал форму шара. Потом отдельные элементы изготовлялись из прутьев и мешковины. Зольная кукла символизировала домашний очаг, поэтому всегда бралась с собой при переездах и сменах места жительства.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К примеру, возраст мотанки (рванки) — около 5000 лет! История ее возникновения тесно связана с появлением льняной материи. Такая кукла набивалась соломой, а волосы были из ниток и верёвок, туловище и ноги руки из материи и прутьев. Силу такой оберег обретал силу только при собственноручном изготовлении в форме креста без использования ножниц и иголки.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lastRenderedPageBreak/>
        <w:t>Основу для куклы брали натуральную, в основном, из лесу: веточки, лозу, солому и лесные цветы и травы. К примеру, верили, что куклы, сделанные из берёзового бруска, берегут семейное счастье. Осину боятся злые духи, поэтому куколки с осиновой основой отгоняют от дома нечистую силу.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Характерная особенность русских народных кукол-оберегов – это чистый лик без обозначения глазок, рта и носа. По древним поверьям считалось, что в куклу без лица не может вселиться злой дух и принести вреда обладателю. Безликая кукла считалась неодушевленной вещью, которая приносила только здоровье, счастье и благополучие.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Вообще русскую куклу относят к загадочных символам Древней Руси, так как она была не просто милой детской игрушкой, а обязательным атрибутом всех важных обрядов в жизни. Именно в искусстве изготовления кукол ясно отображены русские обычаи и национальные культурные традиции.</w:t>
      </w:r>
    </w:p>
    <w:p w:rsidR="00C96C98" w:rsidRPr="003A5FA6" w:rsidRDefault="00C96C98" w:rsidP="00C96C9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Игрушки никогда не оставляли на улице, не разбрасывали по избе, а берегли в корзинах, коробах, запирали в ларчики. Брали на жатву и на посиделки. Кукол разрешалось брать в гости, их клали в приданое.</w:t>
      </w:r>
    </w:p>
    <w:p w:rsidR="00C96C98" w:rsidRPr="003A5FA6" w:rsidRDefault="00C96C98" w:rsidP="00C96C9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Взрослые поощряли игру в куклы, так как с  с помощью игры  с помощью игры дети имели понятия о составе семьи, о роли матери в семье, учились вести хозяйства. Такая игрушка символизировала продолжение рода и была незаменимым атрибутом всех гуляний и праздников</w:t>
      </w:r>
    </w:p>
    <w:p w:rsidR="00C96C98" w:rsidRDefault="00C96C98" w:rsidP="00C96C98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C98" w:rsidRPr="003A5FA6" w:rsidRDefault="00C96C98" w:rsidP="00C96C98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3A5FA6">
        <w:rPr>
          <w:rFonts w:ascii="Times New Roman" w:hAnsi="Times New Roman"/>
          <w:b/>
          <w:sz w:val="28"/>
          <w:szCs w:val="28"/>
        </w:rPr>
        <w:t>Глава 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A5FA6">
        <w:rPr>
          <w:rFonts w:ascii="Times New Roman" w:hAnsi="Times New Roman"/>
          <w:b/>
          <w:sz w:val="28"/>
          <w:szCs w:val="28"/>
        </w:rPr>
        <w:t>Виды кукол-оберегов.</w:t>
      </w:r>
    </w:p>
    <w:p w:rsidR="00C96C98" w:rsidRPr="003A5FA6" w:rsidRDefault="00C96C98" w:rsidP="00C96C98">
      <w:pPr>
        <w:pStyle w:val="a6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Оберег </w:t>
      </w:r>
      <w:r w:rsidRPr="003A5FA6">
        <w:rPr>
          <w:rFonts w:ascii="Times New Roman" w:hAnsi="Times New Roman"/>
          <w:sz w:val="28"/>
          <w:szCs w:val="28"/>
          <w:lang w:eastAsia="ru-RU"/>
        </w:rPr>
        <w:t>– амулет или волшебное заклинание, спасающее человека от различных опасностей, а также предмет, на который заклинание наговорено и который носят на теле в качестве талисмана.</w:t>
      </w:r>
    </w:p>
    <w:p w:rsidR="00C96C98" w:rsidRPr="003A5FA6" w:rsidRDefault="00C96C98" w:rsidP="00C96C98">
      <w:pPr>
        <w:pStyle w:val="a6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Люди верили, что куклы, обязательно сделанные своими руками из простых натуральных материалов, обладают магическими свойствами: приносят счастье в дом и уберегают от злых духов. Поэтому очень часто тряпичные </w:t>
      </w:r>
      <w:r w:rsidRPr="003A5FA6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куколки или куклы из ниток использовались людьми как обереги семейного счастья, которые передавались из поколения в поколение.</w:t>
      </w:r>
    </w:p>
    <w:p w:rsidR="00C96C98" w:rsidRPr="003A5FA6" w:rsidRDefault="00C96C98" w:rsidP="00C96C98">
      <w:pPr>
        <w:pStyle w:val="a6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333333"/>
          <w:sz w:val="28"/>
          <w:szCs w:val="28"/>
          <w:lang w:eastAsia="ru-RU"/>
        </w:rPr>
        <w:t>По традиции у каждого крестьянина в доме была кукла-оберег, которая надёжно охраняла счастье в доме и здоровье хозяев. Она сопровождала человека с самого рождения и до смерти.</w:t>
      </w:r>
    </w:p>
    <w:p w:rsidR="00C96C98" w:rsidRPr="003A5FA6" w:rsidRDefault="00C96C98" w:rsidP="00C96C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FA6">
        <w:rPr>
          <w:bCs/>
          <w:sz w:val="28"/>
          <w:szCs w:val="28"/>
        </w:rPr>
        <w:t xml:space="preserve">Каждая куколка была наделена  магией. </w:t>
      </w:r>
      <w:r w:rsidRPr="003A5FA6">
        <w:rPr>
          <w:sz w:val="28"/>
          <w:szCs w:val="28"/>
        </w:rPr>
        <w:t xml:space="preserve"> </w:t>
      </w:r>
    </w:p>
    <w:p w:rsidR="00C96C98" w:rsidRPr="003A5FA6" w:rsidRDefault="00C96C98" w:rsidP="00C96C98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A5FA6">
        <w:rPr>
          <w:b/>
          <w:bCs/>
          <w:color w:val="444444"/>
          <w:sz w:val="28"/>
          <w:szCs w:val="28"/>
        </w:rPr>
        <w:t>Зольная куколка.</w:t>
      </w:r>
      <w:r w:rsidRPr="003A5FA6">
        <w:rPr>
          <w:color w:val="444444"/>
          <w:sz w:val="28"/>
          <w:szCs w:val="28"/>
        </w:rPr>
        <w:t xml:space="preserve"> Предназначалась для оберегания семейного благополучия, являлась хранительницей очага. Такая кукла, способная защитить дом в целом и каждого ее члена семьи от темной магии, была обязательным оберегом в каждой древнеславянской семье. Изготавливали ее из небольшой горсти домашней золы: отсюда пошло и ее имя.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>Зола смешивалась с различными веществами, придававшие ей прочность, и скатывалась в виде шарика. Такой круг служил головой Зольной кукле, остальная часть оберега исполнялась, как было заведено, из ткани и нитей. Семейная защитница была единственной куклой обережницей, не имевшей волос и головного убора.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Кукла Крупеничка.</w:t>
      </w: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Также являлась хранительницей дома. Гарантировала сытость семьи и ее обеспеченность. А такую куколку было необходимо изготовить самой хозяйке дома, чтобы обеспечить сытость и материальное благополучие своих близких. Крупеничке отводилось самое почетное место в доме, которое обязательно должно было находиться на виду. Чаще всего ее обиталищем становилась гостиная или кухня.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>Крупеничка считалась самой главной обережной куклой любого дома.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Кукла Травница-кубышка.</w:t>
      </w: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Защищала от дурного глаза, чистила и хранила правильную энергетику, как в доме, так и на всех членах семьи. Такая поделка оберег также должна была обязательно присутствовать в каждом доме, чтобы оберегать его от негатива со стороны. Кроме того, Кубышка </w:t>
      </w: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lastRenderedPageBreak/>
        <w:t>отвечала за благополучную атмосферу внутри самой семьи и чистый воздух в доме.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>В процессе ее создания мастерица использовала сушеные ароматные и лечебные травы, которые источали приятный запах. Их зашивали в тельце Кубышки-травницы, которая непременно создавалась пухленькой. Считалось, что так она имеет наибольшую силу. Периодически травы заменялись на новые, что позволяло поддерживать силы оберега.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>Размещали такую куклу непременно в прихожей, над входной дверью. Там она могла наилучшим образом защищать дом от чужих негативных мыслей. Полагалось, что если человек, имеющий злые намерения, приходил под таким оберегом, то его мысли очищались и не проходили в дом.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>Также подобная Кубышка-травница располагалась возле самого незащищенного члена семьи, например, маленького ребенка. В этом случае она помогала уберечь малыша от сглаза и порчи.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Кукла оберег Пеленашка.</w:t>
      </w: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Такую куколку будущая мать создавала для своего еще не родившегося малыша. Такую куколку плела своими руками девушка, когда узнавала что ждет малыша. Внешне она напоминала маленького ребеночка, завернутое в пеленки.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>Лежала Пеленашка до самых родов в детской люльке, согревала место для малыша. А после появления его на свет сопровождала дитя постоянно, пока его не крестили. Считалось что в этот период малыш наиболее нуждается в защите от черной энергии.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>После крещения такой оберег прятался на хранение, но извлекался на свет в том случае, если дите заболевало. Тогда Пеленашке предстояло забрать со своего подопечного всю хворь.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lastRenderedPageBreak/>
        <w:t>Неразлучники-куколки.</w:t>
      </w: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Две оберега, соединенных в одну куколку. Подобная защита предназначалась молодоженам на свадебную церемонию. Мастерили подобную куклу в виде двух отдельных изделий, соединенных общей рукой. Неразлучники символизировали сплоченность новой семьи и взаимопомощь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Кукла Желанница.</w:t>
      </w: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Универсальный оберег, способный исполнить ваше самое заветное желание. После этого Желанница водружалась на почетное место в доме, чтобы оставаться на виду. Ее необходимо было брать периодически в руки и повторять мысленно свое заветное желание. Если все было сделано правильно, то вскорости оно исполнялось.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>Когда мечта превращалась в жизнь, куклу сжигали, так как ее предназначение было полностью выполнено.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>Внешне такую куклу каждый загадывающий делал по своему, но было принято, чтобы она выглядела как можно наряднее. Для этого использовали ленты, бисер и вышивку.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Кукла Десятиручка.</w:t>
      </w: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Эта куколка, кроме защитной функции, еще и помогала молодым хозяйкам по домашним делам. Создавался такой оберег на большой церковный праздник Покров и практически сразу после изготовления подлежал сжиганию. Для этого такую куколку делали из соломы или сухой травы, прикрепляя ей вместо двух ручек сразу десять.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>Кроме того, в подол ее платья обязательно следовало вплести ровно девять красных нитей, оформленных в виде бантиков.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Мастерить ее следовало своими руками именно той женщине, которая требовала помощи в домашних делах, в том числе и в рукоделии. После своего ритуального сжигания Десятиручка передавала свою силу самой </w:t>
      </w: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lastRenderedPageBreak/>
        <w:t>девушке, которая начинала проворнее выполнять все предназначенные ей дела.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Кукла День-ночь.</w:t>
      </w: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Такой оберег предназначался для жилища, чтобы ваш дом имел круглосуточную защиту в любое время суток. Выполнялась такая охранница в виде двуликой славянской куклы: с одной стороны использовались темные материалы, с другой такие же, но светлые. Означали они, соответственно, ночь и день.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>Устанавливалась такая куколка чаще всего на подоконник, где поворачивалась в течение дня с одной стороны на другую. Утром в комнату поворачивалась светлой стороной, а ночью – темной.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Кукла Толстушка.</w:t>
      </w: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Такой оберег делали близкие родственники для женщины, когда та не могла долго зачать ребенка.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Кукла Подорожница.</w:t>
      </w: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Такой оберег предназначался тому, кто отправлялся в дальнюю дорогу, где ему непременно требовалась помощь. Если близкий вам человек был вынужден отправиться в далекий путь, ему непременно следует смастерить своими руками куклу Подорожницу. Такой оберег делается в виде куколки с небольшим узелком в руках. Он способен защитить от всех неприятностей, которые могут повстречаться в пути, главное взять ее с собой.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>Такая куколка имела совсем маленький размер (не более шести сантиметров), чтобы ей нашлось место в любой поклаже. В мешочек, который она держала в руках, клалась какая-то домашняя вещица: немного золы из домашнего очага или горсть земли со двора. Делалось это для того, чтобы путник вместе с куколкой нашел дорогу домой в любом случае.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444444"/>
          <w:sz w:val="28"/>
          <w:szCs w:val="28"/>
          <w:lang w:eastAsia="ru-RU"/>
        </w:rPr>
        <w:t>А чтобы путешественник не испытывал голод, к золе добавлялось зерно пшеницы или маленький кусочек хлеба.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Сопровождать в путь куклу оберег следовало такими словами:</w:t>
      </w:r>
    </w:p>
    <w:p w:rsidR="00C96C98" w:rsidRPr="003A5FA6" w:rsidRDefault="00C96C98" w:rsidP="00C96C9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 xml:space="preserve"> «Перекрестясь,благославясь, Пойду из дома за ворота, В ту сторону, куда охота. С пути дороги не собьюсь и с бедою не столкнусь.Зло подальше обойду, А добро везде найду.Не столкнусь ,не расшибусь, В дом с удачею вернусь.»</w:t>
      </w:r>
    </w:p>
    <w:p w:rsidR="00C96C98" w:rsidRPr="003A5FA6" w:rsidRDefault="00C96C98" w:rsidP="00C96C9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A5FA6">
        <w:rPr>
          <w:sz w:val="28"/>
          <w:szCs w:val="28"/>
        </w:rPr>
        <w:t>Чтобы узнать какие куклы-обереги были распространены среди карельского населения, мы обратились к коренной жительнице д. Малое Козлово Смирновой Ольге Николаевне, знатоку карельской культуры</w:t>
      </w:r>
      <w:r w:rsidRPr="003A5FA6">
        <w:rPr>
          <w:color w:val="C00000"/>
          <w:sz w:val="28"/>
          <w:szCs w:val="28"/>
        </w:rPr>
        <w:t xml:space="preserve">. </w:t>
      </w:r>
      <w:r w:rsidRPr="003A5FA6">
        <w:rPr>
          <w:sz w:val="28"/>
          <w:szCs w:val="28"/>
        </w:rPr>
        <w:t>Она показала нам именно карельскую куклу и рассказала нам,</w:t>
      </w:r>
      <w:r w:rsidRPr="003A5FA6">
        <w:rPr>
          <w:color w:val="C00000"/>
          <w:sz w:val="28"/>
          <w:szCs w:val="28"/>
        </w:rPr>
        <w:t xml:space="preserve"> </w:t>
      </w:r>
      <w:r w:rsidRPr="003A5FA6">
        <w:rPr>
          <w:sz w:val="28"/>
          <w:szCs w:val="28"/>
        </w:rPr>
        <w:t>что среди карельского населения была распространена кукла День и Ночь.</w:t>
      </w:r>
      <w:r w:rsidRPr="00D80FFC">
        <w:rPr>
          <w:sz w:val="28"/>
          <w:szCs w:val="28"/>
        </w:rPr>
        <w:t xml:space="preserve"> </w:t>
      </w:r>
      <w:r w:rsidRPr="003A5FA6">
        <w:rPr>
          <w:sz w:val="28"/>
          <w:szCs w:val="28"/>
        </w:rPr>
        <w:t>При изготовлении этой куклы не было сделано ни одного шва иголкой, все лоскутки аккуратно сложены и связаны нитками.</w:t>
      </w:r>
    </w:p>
    <w:p w:rsidR="00C96C98" w:rsidRPr="003A5FA6" w:rsidRDefault="00C96C98" w:rsidP="00C96C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FA6">
        <w:rPr>
          <w:sz w:val="28"/>
          <w:szCs w:val="28"/>
          <w:u w:val="single"/>
        </w:rPr>
        <w:t>День и Ночь</w:t>
      </w:r>
      <w:r w:rsidRPr="003A5FA6">
        <w:rPr>
          <w:sz w:val="28"/>
          <w:szCs w:val="28"/>
        </w:rPr>
        <w:t xml:space="preserve"> – связанные одной веревочкой две куколки разных цветов (черная и белая), подвешивались к потолку. Они оберегали семейную жизнь и внутренний мир своих обладателей. </w:t>
      </w:r>
    </w:p>
    <w:p w:rsidR="00C96C98" w:rsidRPr="003A5FA6" w:rsidRDefault="00C96C98" w:rsidP="00C96C98">
      <w:pPr>
        <w:pStyle w:val="a6"/>
        <w:spacing w:after="0" w:line="360" w:lineRule="auto"/>
        <w:ind w:left="3686"/>
        <w:jc w:val="both"/>
        <w:rPr>
          <w:rFonts w:ascii="Times New Roman" w:hAnsi="Times New Roman"/>
          <w:b/>
          <w:sz w:val="28"/>
          <w:szCs w:val="28"/>
        </w:rPr>
      </w:pPr>
    </w:p>
    <w:p w:rsidR="00C96C98" w:rsidRPr="003A5FA6" w:rsidRDefault="00C96C98" w:rsidP="00C96C98">
      <w:pPr>
        <w:pStyle w:val="a6"/>
        <w:spacing w:after="0" w:line="360" w:lineRule="auto"/>
        <w:ind w:left="3686"/>
        <w:jc w:val="both"/>
        <w:rPr>
          <w:rFonts w:ascii="Times New Roman" w:hAnsi="Times New Roman"/>
          <w:b/>
          <w:sz w:val="28"/>
          <w:szCs w:val="28"/>
        </w:rPr>
      </w:pPr>
      <w:r w:rsidRPr="003A5FA6">
        <w:rPr>
          <w:rFonts w:ascii="Times New Roman" w:hAnsi="Times New Roman"/>
          <w:b/>
          <w:sz w:val="28"/>
          <w:szCs w:val="28"/>
        </w:rPr>
        <w:t>4.Социологический опрос</w:t>
      </w:r>
    </w:p>
    <w:p w:rsidR="00C96C98" w:rsidRDefault="00C96C98" w:rsidP="00C96C9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AB8">
        <w:rPr>
          <w:rFonts w:ascii="Times New Roman" w:hAnsi="Times New Roman"/>
          <w:bCs/>
          <w:sz w:val="28"/>
          <w:szCs w:val="28"/>
          <w:lang w:eastAsia="ru-RU"/>
        </w:rPr>
        <w:t xml:space="preserve">Чтобы </w:t>
      </w:r>
      <w:r w:rsidRPr="003A5FA6">
        <w:rPr>
          <w:rFonts w:ascii="Times New Roman" w:hAnsi="Times New Roman"/>
          <w:sz w:val="28"/>
          <w:szCs w:val="28"/>
          <w:lang w:eastAsia="ru-RU"/>
        </w:rPr>
        <w:t>узнать отношение детей и взрослых к народной кукле</w:t>
      </w:r>
      <w:r>
        <w:rPr>
          <w:rFonts w:ascii="Times New Roman" w:hAnsi="Times New Roman"/>
          <w:sz w:val="28"/>
          <w:szCs w:val="28"/>
          <w:lang w:eastAsia="ru-RU"/>
        </w:rPr>
        <w:t>, было проведено анкетирование, в котором приняли участие</w:t>
      </w:r>
      <w:r w:rsidRPr="003A5FA6">
        <w:rPr>
          <w:rFonts w:ascii="Times New Roman" w:hAnsi="Times New Roman"/>
          <w:sz w:val="28"/>
          <w:szCs w:val="28"/>
          <w:lang w:eastAsia="ru-RU"/>
        </w:rPr>
        <w:t xml:space="preserve"> девочки и мальчики из начальных классов нашей школы</w:t>
      </w:r>
      <w:r>
        <w:rPr>
          <w:rFonts w:ascii="Times New Roman" w:hAnsi="Times New Roman"/>
          <w:sz w:val="28"/>
          <w:szCs w:val="28"/>
          <w:lang w:eastAsia="ru-RU"/>
        </w:rPr>
        <w:t>. Опрошено было 30 учащихся.</w:t>
      </w:r>
    </w:p>
    <w:p w:rsidR="00C96C98" w:rsidRDefault="00C96C98" w:rsidP="00C96C9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анкетирования показывают, что самая популярная  народная кукла-Масленица ( так ответили большинство респондентов- 23 учащихся).</w:t>
      </w:r>
    </w:p>
    <w:p w:rsidR="00C96C98" w:rsidRDefault="00C96C98" w:rsidP="00C96C9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 xml:space="preserve">Из30-ти опрошенных -23 человека никогда не изготавливали куклы сами, не шили на них одежду. Из 30 детей все предпочитают играть только с современными куклами – они более практичные и красивые. </w:t>
      </w:r>
    </w:p>
    <w:p w:rsidR="00C96C98" w:rsidRPr="003A5FA6" w:rsidRDefault="00C96C98" w:rsidP="00C96C98">
      <w:pPr>
        <w:spacing w:before="240" w:after="24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Результа</w:t>
      </w:r>
      <w:r>
        <w:rPr>
          <w:rFonts w:ascii="Times New Roman" w:hAnsi="Times New Roman"/>
          <w:sz w:val="28"/>
          <w:szCs w:val="28"/>
          <w:lang w:eastAsia="ru-RU"/>
        </w:rPr>
        <w:t xml:space="preserve">ты анкетирования представлены </w:t>
      </w:r>
      <w:r w:rsidRPr="003A5FA6">
        <w:rPr>
          <w:rFonts w:ascii="Times New Roman" w:hAnsi="Times New Roman"/>
          <w:sz w:val="28"/>
          <w:szCs w:val="28"/>
          <w:lang w:eastAsia="ru-RU"/>
        </w:rPr>
        <w:t>в виде диаграмм.</w:t>
      </w:r>
    </w:p>
    <w:p w:rsidR="00C96C98" w:rsidRPr="003A5FA6" w:rsidRDefault="00C96C98" w:rsidP="00C96C98">
      <w:pPr>
        <w:pStyle w:val="a6"/>
        <w:spacing w:after="0" w:line="360" w:lineRule="auto"/>
        <w:ind w:left="3828"/>
        <w:jc w:val="both"/>
        <w:rPr>
          <w:rFonts w:ascii="Times New Roman" w:hAnsi="Times New Roman"/>
          <w:b/>
          <w:sz w:val="28"/>
          <w:szCs w:val="28"/>
        </w:rPr>
      </w:pPr>
      <w:r w:rsidRPr="003A5FA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5.Практическая часть</w:t>
      </w:r>
    </w:p>
    <w:p w:rsidR="00C96C98" w:rsidRPr="003A5FA6" w:rsidRDefault="00C96C98" w:rsidP="00C96C98">
      <w:pPr>
        <w:pStyle w:val="a6"/>
        <w:spacing w:after="0" w:line="360" w:lineRule="auto"/>
        <w:ind w:left="382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C98" w:rsidRPr="003A5FA6" w:rsidRDefault="00C96C98" w:rsidP="00C96C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Куклы появлялись в русской избе на всю жизнь и оберегали хозяев от напастей. Делали кукол из различного материала: из тряпок, из глины, дерева, кости, соломы, ниток и даже из сыра. Мне очень захотелось самой создать такую куклу-оберег.</w:t>
      </w:r>
    </w:p>
    <w:p w:rsidR="00C96C98" w:rsidRPr="00D80FFC" w:rsidRDefault="00C96C98" w:rsidP="00C96C98">
      <w:pPr>
        <w:pStyle w:val="a6"/>
        <w:spacing w:after="15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F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80FFC">
        <w:rPr>
          <w:rFonts w:ascii="Times New Roman" w:hAnsi="Times New Roman"/>
          <w:bCs/>
          <w:sz w:val="28"/>
          <w:szCs w:val="28"/>
          <w:lang w:eastAsia="ru-RU"/>
        </w:rPr>
        <w:t>Для того, чтобы изготовить обереговую куклу «Зерновушку» мне понадобится следующий материал: холщовый мешочек, нитки (красные, жёлтые или белые),ситец  для сарафана и платка, налобник (шитьё, кружево, тесьма),тесьма, лента.</w:t>
      </w:r>
    </w:p>
    <w:p w:rsidR="00C96C98" w:rsidRDefault="00C96C98" w:rsidP="00C96C98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A5FA6">
        <w:rPr>
          <w:rFonts w:ascii="Times New Roman" w:hAnsi="Times New Roman"/>
          <w:b/>
          <w:bCs/>
          <w:color w:val="000099"/>
          <w:sz w:val="28"/>
          <w:szCs w:val="28"/>
        </w:rPr>
        <w:t xml:space="preserve"> </w:t>
      </w:r>
      <w:r w:rsidRPr="003A5FA6">
        <w:rPr>
          <w:rFonts w:ascii="Times New Roman" w:hAnsi="Times New Roman"/>
          <w:bCs/>
          <w:sz w:val="28"/>
          <w:szCs w:val="28"/>
          <w:lang w:eastAsia="ru-RU"/>
        </w:rPr>
        <w:t>Шьется мешочек из прямоугольника ткани. Далее в тот мешочек засыпает крупа и верх завязывается нитками. Завязывать необходимо крепко, чтобы кукла была устойчива</w:t>
      </w:r>
      <w:r w:rsidRPr="003A5FA6">
        <w:rPr>
          <w:rFonts w:ascii="Times New Roman" w:hAnsi="Times New Roman"/>
          <w:bCs/>
          <w:i/>
          <w:iCs/>
          <w:color w:val="000099"/>
          <w:sz w:val="28"/>
          <w:szCs w:val="28"/>
          <w:lang w:eastAsia="ru-RU"/>
        </w:rPr>
        <w:t>.</w:t>
      </w:r>
      <w:r w:rsidRPr="003A5FA6">
        <w:rPr>
          <w:rFonts w:ascii="Times New Roman" w:hAnsi="Times New Roman"/>
          <w:bCs/>
          <w:iCs/>
          <w:sz w:val="28"/>
          <w:szCs w:val="28"/>
          <w:lang w:eastAsia="ru-RU"/>
        </w:rPr>
        <w:t>Заполнить холщовый мешочек можно различными крупами.</w:t>
      </w:r>
    </w:p>
    <w:p w:rsidR="00C96C98" w:rsidRPr="00D80FFC" w:rsidRDefault="00C96C98" w:rsidP="00C96C98">
      <w:pPr>
        <w:spacing w:line="36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A5FA6">
        <w:rPr>
          <w:rFonts w:ascii="Times New Roman" w:hAnsi="Times New Roman"/>
          <w:bCs/>
          <w:iCs/>
          <w:sz w:val="28"/>
          <w:szCs w:val="28"/>
          <w:lang w:eastAsia="ru-RU"/>
        </w:rPr>
        <w:t>Значения</w:t>
      </w:r>
      <w:r w:rsidRPr="003A5FA6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 круп в Зерновушке:</w:t>
      </w:r>
      <w:r w:rsidRPr="003A5FA6">
        <w:rPr>
          <w:rFonts w:ascii="Times New Roman" w:hAnsi="Times New Roman"/>
          <w:bCs/>
          <w:sz w:val="28"/>
          <w:szCs w:val="28"/>
          <w:lang w:eastAsia="ru-RU"/>
        </w:rPr>
        <w:br/>
        <w:t>        Гречиха - сытость и богатство, традиционно кукла наполнялась именно этим зерном.</w:t>
      </w:r>
      <w:r w:rsidRPr="003A5FA6">
        <w:rPr>
          <w:rFonts w:ascii="Times New Roman" w:hAnsi="Times New Roman"/>
          <w:bCs/>
          <w:sz w:val="28"/>
          <w:szCs w:val="28"/>
          <w:lang w:eastAsia="ru-RU"/>
        </w:rPr>
        <w:br/>
        <w:t>        Рис - самое дорогое зерно, на праздник.</w:t>
      </w:r>
      <w:r w:rsidRPr="003A5FA6">
        <w:rPr>
          <w:rFonts w:ascii="Times New Roman" w:hAnsi="Times New Roman"/>
          <w:bCs/>
          <w:sz w:val="28"/>
          <w:szCs w:val="28"/>
          <w:lang w:eastAsia="ru-RU"/>
        </w:rPr>
        <w:br/>
        <w:t>        Перловка - на сытость.       </w:t>
      </w:r>
    </w:p>
    <w:p w:rsidR="00C96C98" w:rsidRPr="003A5FA6" w:rsidRDefault="00C96C98" w:rsidP="00C96C98">
      <w:pPr>
        <w:spacing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3A5FA6">
        <w:rPr>
          <w:rFonts w:ascii="Times New Roman" w:hAnsi="Times New Roman"/>
          <w:bCs/>
          <w:sz w:val="28"/>
          <w:szCs w:val="28"/>
          <w:lang w:eastAsia="ru-RU"/>
        </w:rPr>
        <w:t xml:space="preserve">    Овес - на силу.</w:t>
      </w:r>
      <w:r w:rsidRPr="003A5FA6">
        <w:rPr>
          <w:rFonts w:ascii="Times New Roman" w:hAnsi="Times New Roman"/>
          <w:bCs/>
          <w:sz w:val="28"/>
          <w:szCs w:val="28"/>
          <w:lang w:eastAsia="ru-RU"/>
        </w:rPr>
        <w:br/>
        <w:t>      Можно  положить все крупы вместе. На дно куклы кладут монетку. Шьется мешочек из прямоугольника ткани. Далее в тот мешочек засыпает крупа и верх завязывается нитками. Завязывать необходимо крепко, чтобы кукла была устойчива.</w:t>
      </w:r>
      <w:r w:rsidRPr="003A5FA6">
        <w:rPr>
          <w:rFonts w:ascii="Times New Roman" w:hAnsi="Times New Roman"/>
          <w:bCs/>
          <w:color w:val="000099"/>
          <w:sz w:val="28"/>
          <w:szCs w:val="28"/>
        </w:rPr>
        <w:t xml:space="preserve"> </w:t>
      </w:r>
      <w:r w:rsidRPr="003A5FA6">
        <w:rPr>
          <w:rFonts w:ascii="Times New Roman" w:hAnsi="Times New Roman"/>
          <w:bCs/>
          <w:sz w:val="28"/>
          <w:szCs w:val="28"/>
          <w:lang w:eastAsia="ru-RU"/>
        </w:rPr>
        <w:t>Далее кукла обряжается в сарафан- вырезаем прямоугольник красивого ситца.</w:t>
      </w:r>
      <w:r w:rsidRPr="003A5FA6">
        <w:rPr>
          <w:rFonts w:ascii="Times New Roman" w:hAnsi="Times New Roman"/>
          <w:bCs/>
          <w:color w:val="000099"/>
          <w:sz w:val="28"/>
          <w:szCs w:val="28"/>
          <w:lang w:eastAsia="ru-RU"/>
        </w:rPr>
        <w:t xml:space="preserve"> </w:t>
      </w:r>
      <w:r w:rsidRPr="003A5FA6">
        <w:rPr>
          <w:rFonts w:ascii="Times New Roman" w:hAnsi="Times New Roman"/>
          <w:bCs/>
          <w:sz w:val="28"/>
          <w:szCs w:val="28"/>
          <w:lang w:eastAsia="ru-RU"/>
        </w:rPr>
        <w:t>Одновременно с сарафаном намечаем руки и закрепляем нитью. Тесьмой закрепляем на туловище передник и пояс</w:t>
      </w:r>
      <w:r w:rsidRPr="003A5FA6">
        <w:rPr>
          <w:rFonts w:ascii="Times New Roman" w:hAnsi="Times New Roman"/>
          <w:bCs/>
          <w:color w:val="000099"/>
          <w:sz w:val="28"/>
          <w:szCs w:val="28"/>
        </w:rPr>
        <w:t xml:space="preserve"> </w:t>
      </w:r>
      <w:r w:rsidRPr="003A5FA6">
        <w:rPr>
          <w:rFonts w:ascii="Times New Roman" w:hAnsi="Times New Roman"/>
          <w:bCs/>
          <w:sz w:val="28"/>
          <w:szCs w:val="28"/>
          <w:lang w:eastAsia="ru-RU"/>
        </w:rPr>
        <w:t xml:space="preserve">Прикрепляем налобник, можно использовать кружево, тесьму. После оформления  налобника завязываем верхний платок .Зерновушку бережно хранили на видном месте в красном углу избы рядом с иконами. Она - знак </w:t>
      </w:r>
      <w:r w:rsidRPr="003A5FA6">
        <w:rPr>
          <w:rFonts w:ascii="Times New Roman" w:hAnsi="Times New Roman"/>
          <w:bCs/>
          <w:sz w:val="28"/>
          <w:szCs w:val="28"/>
          <w:lang w:eastAsia="ru-RU"/>
        </w:rPr>
        <w:lastRenderedPageBreak/>
        <w:t>сытой жизни и достатка в семье. Хранит зерно до нового урожая, оберегает от мышей, гнили, воров.</w:t>
      </w:r>
    </w:p>
    <w:p w:rsidR="00C96C98" w:rsidRPr="003A5FA6" w:rsidRDefault="00C96C98" w:rsidP="00C96C98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5F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Вот такая Зерновушка у меня получилась! Очень приятно любоваться куклой, сделанной своими руками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3A5FA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C96C98" w:rsidRPr="003A5FA6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C98" w:rsidRPr="003A5FA6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96C98" w:rsidRPr="003A5FA6" w:rsidRDefault="00C96C98" w:rsidP="00C96C98">
      <w:pPr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C96C98" w:rsidRPr="003A5FA6" w:rsidRDefault="00C96C98" w:rsidP="00C96C9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3A5F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Мне было интересно исследовать эту тему, я получила удовольствие от работы. В процессе работы я научилась разбираться в названиях и назначениях кукол - оберегов. Я очень рада тому, что научилась делать куклы своими руками, узнала много нового о народных традициях. Куклу, которую я изготовила, я подарила своим близким. </w:t>
      </w:r>
    </w:p>
    <w:p w:rsidR="00C96C98" w:rsidRPr="003A5FA6" w:rsidRDefault="00C96C98" w:rsidP="00C96C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Куклы не только игрушки, но и близкие друзья. В играх с куклами дети учатся общаться, фантазировать, творить, проявлять милосердие, тренируют память. Но главное в этих играх – эмоциональный контакт с куклой. Дети не просто привыкают к куклам – они привязываются к ним, как к живым существам и болезненно расстаются с ними.</w:t>
      </w:r>
    </w:p>
    <w:p w:rsidR="00C96C98" w:rsidRDefault="00C96C98" w:rsidP="00C96C9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</w:rPr>
        <w:t>Кукла не рождается сама: ее создает человек. Она обретает жизнь при помощи воображения и воли своего создателя. Являясь частью культуры всего человечества, кукла сохраняет в своем образе самобытность и характерные черты создающего ее народа. В этом главная ценность традиционной народной куклы.</w:t>
      </w:r>
    </w:p>
    <w:p w:rsidR="00C96C98" w:rsidRPr="007365B4" w:rsidRDefault="00C96C98" w:rsidP="00C96C9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</w:rPr>
        <w:t>В ходе исследования достигнуто следующее:</w:t>
      </w:r>
    </w:p>
    <w:p w:rsidR="00C96C98" w:rsidRPr="003A5FA6" w:rsidRDefault="00C96C98" w:rsidP="00C96C9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изучена истории возникновения обрядовой куклы;</w:t>
      </w:r>
    </w:p>
    <w:p w:rsidR="00C96C98" w:rsidRPr="003A5FA6" w:rsidRDefault="00C96C98" w:rsidP="00C96C9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изучены виды кукол;</w:t>
      </w:r>
    </w:p>
    <w:p w:rsidR="00C96C98" w:rsidRPr="003A5FA6" w:rsidRDefault="00C96C98" w:rsidP="00C96C9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изучены технологии изготовления обрядовых кукол;</w:t>
      </w:r>
    </w:p>
    <w:p w:rsidR="00C96C98" w:rsidRPr="003A5FA6" w:rsidRDefault="00C96C98" w:rsidP="00C96C9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</w:rPr>
        <w:t>изготовлены образцы кукол.</w:t>
      </w:r>
    </w:p>
    <w:p w:rsidR="00C96C98" w:rsidRPr="003A5FA6" w:rsidRDefault="00C96C98" w:rsidP="00C96C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6C98" w:rsidRPr="003A5FA6" w:rsidRDefault="00C96C98" w:rsidP="00C96C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t>Работая над проектом, я выяснила, ч</w:t>
      </w:r>
      <w:r w:rsidRPr="003A5FA6">
        <w:rPr>
          <w:rFonts w:ascii="Times New Roman" w:hAnsi="Times New Roman"/>
          <w:sz w:val="28"/>
          <w:szCs w:val="28"/>
        </w:rPr>
        <w:t xml:space="preserve">то кукла применялась для спасения человека от болезней и всяческих бед, ее называли - </w:t>
      </w:r>
      <w:r w:rsidRPr="003A5FA6">
        <w:rPr>
          <w:rFonts w:ascii="Times New Roman" w:hAnsi="Times New Roman"/>
          <w:i/>
          <w:iCs/>
          <w:sz w:val="28"/>
          <w:szCs w:val="28"/>
        </w:rPr>
        <w:t>берегиня</w:t>
      </w:r>
      <w:r w:rsidRPr="003A5FA6">
        <w:rPr>
          <w:rFonts w:ascii="Times New Roman" w:hAnsi="Times New Roman"/>
          <w:sz w:val="28"/>
          <w:szCs w:val="28"/>
        </w:rPr>
        <w:t xml:space="preserve"> или </w:t>
      </w:r>
      <w:r w:rsidRPr="003A5FA6">
        <w:rPr>
          <w:rFonts w:ascii="Times New Roman" w:hAnsi="Times New Roman"/>
          <w:i/>
          <w:iCs/>
          <w:sz w:val="28"/>
          <w:szCs w:val="28"/>
        </w:rPr>
        <w:t>оберег.</w:t>
      </w:r>
      <w:r w:rsidRPr="003A5FA6">
        <w:rPr>
          <w:rFonts w:ascii="Times New Roman" w:hAnsi="Times New Roman"/>
          <w:sz w:val="28"/>
          <w:szCs w:val="28"/>
        </w:rPr>
        <w:t xml:space="preserve"> </w:t>
      </w:r>
    </w:p>
    <w:p w:rsidR="00C96C98" w:rsidRPr="003A5FA6" w:rsidRDefault="00C96C98" w:rsidP="00C96C9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5F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Изучая материал по этой теме, я пришла к выводу, что моя гипотеза подтвердилась:</w:t>
      </w:r>
    </w:p>
    <w:p w:rsidR="00C96C98" w:rsidRPr="003A5FA6" w:rsidRDefault="00C96C98" w:rsidP="00C96C9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FA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наше время кукла утратила свое первоначальное историческое обрядовое значение и используется только как </w:t>
      </w:r>
      <w:r>
        <w:rPr>
          <w:rFonts w:ascii="Times New Roman" w:hAnsi="Times New Roman"/>
          <w:sz w:val="28"/>
          <w:szCs w:val="28"/>
          <w:lang w:eastAsia="ru-RU"/>
        </w:rPr>
        <w:t>предмет</w:t>
      </w:r>
      <w:r w:rsidRPr="003A5FA6">
        <w:rPr>
          <w:rFonts w:ascii="Times New Roman" w:hAnsi="Times New Roman"/>
          <w:sz w:val="28"/>
          <w:szCs w:val="28"/>
          <w:lang w:eastAsia="ru-RU"/>
        </w:rPr>
        <w:t xml:space="preserve"> для игры.</w:t>
      </w:r>
    </w:p>
    <w:p w:rsidR="00C96C98" w:rsidRPr="003A5FA6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6C98" w:rsidRPr="003A5FA6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6C98" w:rsidRPr="003A5FA6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6C98" w:rsidRPr="003A5FA6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6C98" w:rsidRPr="003A5FA6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6C98" w:rsidRPr="003A5FA6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6C98" w:rsidRPr="003A5FA6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Pr="00936B4F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Pr="00D66A8B" w:rsidRDefault="00C96C98" w:rsidP="00C96C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6C98" w:rsidRDefault="00C96C98" w:rsidP="00C96C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6C98" w:rsidRPr="00D66A8B" w:rsidRDefault="00C96C98" w:rsidP="00C96C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66A8B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C96C98" w:rsidRPr="00936B4F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6C98" w:rsidRPr="00936B4F" w:rsidRDefault="00C96C98" w:rsidP="00C96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B4F">
        <w:rPr>
          <w:rFonts w:ascii="Times New Roman" w:hAnsi="Times New Roman"/>
          <w:sz w:val="28"/>
          <w:szCs w:val="28"/>
        </w:rPr>
        <w:t>1.Тряпичные куклы. Автор Т.М.Ткачук, М.:АСТ:Полиграфиздат,2011</w:t>
      </w:r>
    </w:p>
    <w:p w:rsidR="00C96C98" w:rsidRPr="00936B4F" w:rsidRDefault="00C96C98" w:rsidP="00C96C98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6B4F">
        <w:rPr>
          <w:rFonts w:ascii="Times New Roman" w:hAnsi="Times New Roman"/>
          <w:sz w:val="28"/>
          <w:szCs w:val="28"/>
        </w:rPr>
        <w:t>2.Оригинальные куклы своими руками А.Зайцева. –М:Эксмо,2010</w:t>
      </w:r>
    </w:p>
    <w:p w:rsidR="00C96C98" w:rsidRDefault="00C96C98" w:rsidP="00C96C98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6B4F">
        <w:rPr>
          <w:rFonts w:ascii="Times New Roman" w:hAnsi="Times New Roman"/>
          <w:sz w:val="28"/>
          <w:szCs w:val="28"/>
        </w:rPr>
        <w:t>3.Делаем куклы/Пер. с ит.-М.:Издательство «Ниола-Пресс»,2012</w:t>
      </w:r>
    </w:p>
    <w:p w:rsidR="00C96C98" w:rsidRDefault="00C96C98" w:rsidP="00C96C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C77C3">
        <w:rPr>
          <w:rFonts w:ascii="Times New Roman" w:hAnsi="Times New Roman"/>
          <w:sz w:val="28"/>
          <w:szCs w:val="28"/>
        </w:rPr>
        <w:t>Головкин А.Н. Карелы: от язычества к православию. – Тверь: «Студия-С», 2003 г.</w:t>
      </w:r>
    </w:p>
    <w:p w:rsidR="00C96C98" w:rsidRDefault="00C96C98" w:rsidP="00C96C98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5</w:t>
      </w:r>
      <w:r w:rsidRPr="00936B4F">
        <w:rPr>
          <w:rFonts w:ascii="Times New Roman" w:hAnsi="Times New Roman"/>
          <w:sz w:val="28"/>
          <w:szCs w:val="28"/>
        </w:rPr>
        <w:t>.</w:t>
      </w:r>
      <w:hyperlink r:id="rId5" w:history="1">
        <w:r w:rsidRPr="00936B4F">
          <w:rPr>
            <w:rStyle w:val="a7"/>
            <w:rFonts w:ascii="Times New Roman" w:hAnsi="Times New Roman"/>
            <w:sz w:val="28"/>
            <w:szCs w:val="28"/>
          </w:rPr>
          <w:t>http://www.gnozis.info/?q=book/export/html/4129</w:t>
        </w:r>
      </w:hyperlink>
    </w:p>
    <w:p w:rsidR="00C96C98" w:rsidRPr="00936B4F" w:rsidRDefault="00C96C98" w:rsidP="00C96C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36B4F">
        <w:rPr>
          <w:rFonts w:ascii="Times New Roman" w:hAnsi="Times New Roman"/>
          <w:sz w:val="28"/>
          <w:szCs w:val="28"/>
        </w:rPr>
        <w:t>.</w:t>
      </w:r>
      <w:hyperlink r:id="rId6" w:history="1">
        <w:r w:rsidRPr="00936B4F">
          <w:rPr>
            <w:rStyle w:val="a7"/>
            <w:rFonts w:ascii="Times New Roman" w:hAnsi="Times New Roman"/>
            <w:sz w:val="28"/>
            <w:szCs w:val="28"/>
          </w:rPr>
          <w:t>http://www.slavyanskaya-kultura.ru/art/trade/slavjanskie-kukly-oberegi.html</w:t>
        </w:r>
      </w:hyperlink>
    </w:p>
    <w:p w:rsidR="00C96C98" w:rsidRPr="00936B4F" w:rsidRDefault="00C96C98" w:rsidP="00C96C98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36B4F">
        <w:rPr>
          <w:rFonts w:ascii="Times New Roman" w:hAnsi="Times New Roman"/>
          <w:sz w:val="28"/>
          <w:szCs w:val="28"/>
        </w:rPr>
        <w:t>.</w:t>
      </w:r>
      <w:hyperlink r:id="rId7" w:history="1">
        <w:r w:rsidRPr="00936B4F">
          <w:rPr>
            <w:rStyle w:val="a7"/>
            <w:rFonts w:ascii="Times New Roman" w:hAnsi="Times New Roman"/>
            <w:sz w:val="28"/>
            <w:szCs w:val="28"/>
          </w:rPr>
          <w:t>http://www.tvoyhram.ru/master_znaki/Z05/05.sl_oberegi/Z05o.004.html</w:t>
        </w:r>
      </w:hyperlink>
    </w:p>
    <w:p w:rsidR="00C96C98" w:rsidRPr="00936B4F" w:rsidRDefault="00C96C98" w:rsidP="00C96C98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96C98" w:rsidRPr="00936B4F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Pr="00D66A8B" w:rsidRDefault="00C96C98" w:rsidP="00C96C98">
      <w:pPr>
        <w:spacing w:after="0" w:line="360" w:lineRule="auto"/>
        <w:ind w:firstLine="708"/>
        <w:jc w:val="right"/>
        <w:rPr>
          <w:b/>
          <w:noProof/>
          <w:lang w:eastAsia="ru-RU"/>
        </w:rPr>
      </w:pPr>
    </w:p>
    <w:p w:rsidR="00C96C98" w:rsidRPr="00D66A8B" w:rsidRDefault="00C96C98" w:rsidP="00C96C98">
      <w:pPr>
        <w:spacing w:after="0" w:line="360" w:lineRule="auto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66A8B">
        <w:rPr>
          <w:rFonts w:ascii="Times New Roman" w:hAnsi="Times New Roman"/>
          <w:b/>
          <w:noProof/>
          <w:sz w:val="28"/>
          <w:szCs w:val="28"/>
          <w:lang w:eastAsia="ru-RU"/>
        </w:rPr>
        <w:t>Приложение 1</w:t>
      </w: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6D1A16">
        <w:rPr>
          <w:rFonts w:ascii="Times New Roman" w:hAnsi="Times New Roman"/>
          <w:noProof/>
          <w:sz w:val="28"/>
          <w:szCs w:val="28"/>
          <w:lang w:eastAsia="ru-RU"/>
        </w:rPr>
        <w:t>1.Зольная кукла</w:t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81250" cy="1781175"/>
            <wp:effectExtent l="19050" t="0" r="0" b="0"/>
            <wp:docPr id="1" name="Рисунок 1" descr="Кукла">
              <a:hlinkClick xmlns:a="http://schemas.openxmlformats.org/drawingml/2006/main" r:id="rId8" tooltip="&quot;Обереги в виде кукол у славян и их знач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кла">
                      <a:hlinkClick r:id="rId8" tooltip="&quot;Обереги в виде кукол у славян и их знач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sz w:val="28"/>
          <w:szCs w:val="28"/>
        </w:rPr>
      </w:pPr>
      <w:r w:rsidRPr="006D1A16">
        <w:rPr>
          <w:sz w:val="28"/>
          <w:szCs w:val="28"/>
        </w:rPr>
        <w:t>Неразлучники</w:t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81250" cy="1781175"/>
            <wp:effectExtent l="19050" t="0" r="0" b="0"/>
            <wp:docPr id="2" name="Рисунок 3" descr="Куклы">
              <a:hlinkClick xmlns:a="http://schemas.openxmlformats.org/drawingml/2006/main" r:id="rId10" tooltip="&quot;Обереги в виде кукол у славян и их знач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уклы">
                      <a:hlinkClick r:id="rId10" tooltip="&quot;Обереги в виде кукол у славян и их знач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noProof/>
          <w:sz w:val="28"/>
          <w:szCs w:val="28"/>
          <w:lang w:eastAsia="ru-RU"/>
        </w:rPr>
      </w:pP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noProof/>
          <w:sz w:val="28"/>
          <w:szCs w:val="28"/>
          <w:lang w:eastAsia="ru-RU"/>
        </w:rPr>
      </w:pPr>
      <w:r w:rsidRPr="006D1A16">
        <w:rPr>
          <w:noProof/>
          <w:sz w:val="28"/>
          <w:szCs w:val="28"/>
          <w:lang w:eastAsia="ru-RU"/>
        </w:rPr>
        <w:t>Кукла Желанница</w:t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81250" cy="1781175"/>
            <wp:effectExtent l="19050" t="0" r="0" b="0"/>
            <wp:docPr id="3" name="Рисунок 4" descr="Кукла">
              <a:hlinkClick xmlns:a="http://schemas.openxmlformats.org/drawingml/2006/main" r:id="rId12" tooltip="&quot;Обереги в виде кукол у славян и их знач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укла">
                      <a:hlinkClick r:id="rId12" tooltip="&quot;Обереги в виде кукол у славян и их знач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noProof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sz w:val="28"/>
          <w:szCs w:val="28"/>
          <w:lang w:eastAsia="ru-RU"/>
        </w:rPr>
      </w:pP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noProof/>
          <w:sz w:val="28"/>
          <w:szCs w:val="28"/>
          <w:lang w:eastAsia="ru-RU"/>
        </w:rPr>
      </w:pPr>
      <w:r w:rsidRPr="006D1A16">
        <w:rPr>
          <w:noProof/>
          <w:sz w:val="28"/>
          <w:szCs w:val="28"/>
          <w:lang w:eastAsia="ru-RU"/>
        </w:rPr>
        <w:t>Кукла Подорожница</w:t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33625" cy="1562100"/>
            <wp:effectExtent l="19050" t="0" r="9525" b="0"/>
            <wp:docPr id="4" name="Рисунок 6" descr="Кукла">
              <a:hlinkClick xmlns:a="http://schemas.openxmlformats.org/drawingml/2006/main" r:id="rId14" tooltip="&quot;Обереги в виде кукол у славян и их знач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укла">
                      <a:hlinkClick r:id="rId14" tooltip="&quot;Обереги в виде кукол у славян и их знач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noProof/>
          <w:sz w:val="28"/>
          <w:szCs w:val="28"/>
          <w:lang w:eastAsia="ru-RU"/>
        </w:rPr>
      </w:pP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noProof/>
          <w:sz w:val="28"/>
          <w:szCs w:val="28"/>
          <w:lang w:eastAsia="ru-RU"/>
        </w:rPr>
      </w:pPr>
      <w:r w:rsidRPr="006D1A16">
        <w:rPr>
          <w:noProof/>
          <w:sz w:val="28"/>
          <w:szCs w:val="28"/>
          <w:lang w:eastAsia="ru-RU"/>
        </w:rPr>
        <w:t>Кукла Десятиручка</w:t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71600" cy="2047875"/>
            <wp:effectExtent l="19050" t="0" r="0" b="0"/>
            <wp:docPr id="5" name="Рисунок 5" descr="http://mystica-predkov.ucoz.ru/_pu/0/06014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ystica-predkov.ucoz.ru/_pu/0/060141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noProof/>
          <w:sz w:val="28"/>
          <w:szCs w:val="28"/>
          <w:lang w:eastAsia="ru-RU"/>
        </w:rPr>
      </w:pP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noProof/>
          <w:sz w:val="28"/>
          <w:szCs w:val="28"/>
          <w:lang w:eastAsia="ru-RU"/>
        </w:rPr>
      </w:pPr>
      <w:r w:rsidRPr="006D1A16">
        <w:rPr>
          <w:noProof/>
          <w:sz w:val="28"/>
          <w:szCs w:val="28"/>
          <w:lang w:eastAsia="ru-RU"/>
        </w:rPr>
        <w:t>Кукла Травница</w:t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81250" cy="1581150"/>
            <wp:effectExtent l="19050" t="0" r="0" b="0"/>
            <wp:docPr id="6" name="Рисунок 2" descr="http://img4.searchmasterclass.net/uploads/posts/2013-06-21/image_854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mg4.searchmasterclass.net/uploads/posts/2013-06-21/image_85409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noProof/>
          <w:sz w:val="28"/>
          <w:szCs w:val="28"/>
          <w:lang w:eastAsia="ru-RU"/>
        </w:rPr>
      </w:pPr>
      <w:r w:rsidRPr="006D1A16">
        <w:rPr>
          <w:noProof/>
          <w:sz w:val="28"/>
          <w:szCs w:val="28"/>
          <w:lang w:eastAsia="ru-RU"/>
        </w:rPr>
        <w:t>Игроввая кукла</w:t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2575" cy="1552575"/>
            <wp:effectExtent l="19050" t="0" r="9525" b="0"/>
            <wp:docPr id="7" name="Рисунок 5" descr="https://arhivurokov.ru/multiurok/3/0/b/30b32f1d35a25a03c6e16289a1df9529a9eb78c1/phpHKWoeG_Issledovatelskaya-rabota-Kukla--Varlamovo_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arhivurokov.ru/multiurok/3/0/b/30b32f1d35a25a03c6e16289a1df9529a9eb78c1/phpHKWoeG_Issledovatelskaya-rabota-Kukla--Varlamovo_0_1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noProof/>
          <w:sz w:val="28"/>
          <w:szCs w:val="28"/>
          <w:lang w:eastAsia="ru-RU"/>
        </w:rPr>
      </w:pP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noProof/>
          <w:sz w:val="28"/>
          <w:szCs w:val="28"/>
          <w:lang w:eastAsia="ru-RU"/>
        </w:rPr>
      </w:pPr>
      <w:r w:rsidRPr="006D1A16">
        <w:rPr>
          <w:noProof/>
          <w:sz w:val="28"/>
          <w:szCs w:val="28"/>
          <w:lang w:eastAsia="ru-RU"/>
        </w:rPr>
        <w:t>Обрядовая кукла</w:t>
      </w:r>
    </w:p>
    <w:p w:rsidR="00C96C98" w:rsidRDefault="00C96C98" w:rsidP="00C96C98">
      <w:pPr>
        <w:spacing w:after="0" w:line="36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0" cy="1447800"/>
            <wp:effectExtent l="19050" t="0" r="0" b="0"/>
            <wp:docPr id="8" name="Рисунок 8" descr="Описание: http://domodedovod.ru/uploads/2013/03/maslenica-6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писание: http://domodedovod.ru/uploads/2013/03/maslenica-675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C98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96C98" w:rsidRPr="00481156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81156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Приложение 2</w:t>
      </w:r>
    </w:p>
    <w:p w:rsidR="00C96C98" w:rsidRPr="00481156" w:rsidRDefault="00C96C98" w:rsidP="00C96C98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81156">
        <w:rPr>
          <w:rFonts w:ascii="Times New Roman" w:hAnsi="Times New Roman"/>
          <w:b/>
          <w:sz w:val="28"/>
          <w:szCs w:val="28"/>
          <w:lang w:eastAsia="ru-RU"/>
        </w:rPr>
        <w:t>Анкета</w:t>
      </w:r>
    </w:p>
    <w:p w:rsidR="00C96C98" w:rsidRPr="00481156" w:rsidRDefault="00C96C98" w:rsidP="00C96C9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8115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81156">
        <w:rPr>
          <w:rFonts w:ascii="Times New Roman" w:hAnsi="Times New Roman"/>
          <w:bCs/>
          <w:sz w:val="28"/>
          <w:szCs w:val="28"/>
          <w:lang w:eastAsia="ru-RU"/>
        </w:rPr>
        <w:t>Какие народные куклы вы можете назвать?</w:t>
      </w:r>
    </w:p>
    <w:p w:rsidR="00C96C98" w:rsidRPr="00481156" w:rsidRDefault="00C96C98" w:rsidP="00C96C9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Pr="00481156">
        <w:rPr>
          <w:rFonts w:ascii="Times New Roman" w:hAnsi="Times New Roman"/>
          <w:bCs/>
          <w:sz w:val="28"/>
          <w:szCs w:val="28"/>
          <w:lang w:eastAsia="ru-RU"/>
        </w:rPr>
        <w:t>Приходилось ли вам изготавливать кукол самостоятельно?</w:t>
      </w:r>
    </w:p>
    <w:p w:rsidR="00C96C98" w:rsidRPr="00481156" w:rsidRDefault="00C96C98" w:rsidP="00C96C9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Pr="00481156">
        <w:rPr>
          <w:rFonts w:ascii="Times New Roman" w:hAnsi="Times New Roman"/>
          <w:bCs/>
          <w:sz w:val="28"/>
          <w:szCs w:val="28"/>
          <w:lang w:eastAsia="ru-RU"/>
        </w:rPr>
        <w:t>Какую куклу предпочтете: народную или современную</w:t>
      </w:r>
      <w:r w:rsidRPr="00481156">
        <w:rPr>
          <w:rFonts w:ascii="Times New Roman" w:hAnsi="Times New Roman"/>
          <w:b/>
          <w:bCs/>
          <w:sz w:val="28"/>
          <w:szCs w:val="28"/>
          <w:lang w:eastAsia="ru-RU"/>
        </w:rPr>
        <w:t>?</w:t>
      </w:r>
    </w:p>
    <w:p w:rsidR="00C96C98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6C98" w:rsidRDefault="00C96C98" w:rsidP="00C96C98">
      <w:pPr>
        <w:spacing w:after="0" w:line="36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C98" w:rsidRPr="006D1A16" w:rsidRDefault="00C96C98" w:rsidP="00C96C98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D1A16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3</w:t>
      </w: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1A16">
        <w:rPr>
          <w:rFonts w:ascii="Times New Roman" w:hAnsi="Times New Roman"/>
          <w:color w:val="000000"/>
          <w:sz w:val="28"/>
          <w:szCs w:val="28"/>
          <w:lang w:eastAsia="ru-RU"/>
        </w:rPr>
        <w:t>Изготовление куклы «Зерновушка».</w:t>
      </w: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1A16">
        <w:rPr>
          <w:rFonts w:ascii="Times New Roman" w:hAnsi="Times New Roman"/>
          <w:color w:val="000000"/>
          <w:sz w:val="28"/>
          <w:szCs w:val="28"/>
          <w:lang w:eastAsia="ru-RU"/>
        </w:rPr>
        <w:t>Для того, чтобы изготовить куклу потребуется</w:t>
      </w: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1A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Ткань холщовая размером 20 см на 20 см из которой надо сшить </w:t>
      </w: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мешочек.</w:t>
      </w:r>
    </w:p>
    <w:p w:rsidR="00C96C98" w:rsidRPr="006D1A16" w:rsidRDefault="00C96C98" w:rsidP="00C96C98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Нитки (красные или белые).</w:t>
      </w:r>
    </w:p>
    <w:p w:rsidR="00C96C98" w:rsidRPr="006D1A16" w:rsidRDefault="00C96C98" w:rsidP="00C96C98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Ситец  для сарафана и платка.</w:t>
      </w:r>
    </w:p>
    <w:p w:rsidR="00C96C98" w:rsidRPr="006D1A16" w:rsidRDefault="00C96C98" w:rsidP="00C96C98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Налобник (шитьё, кружево, тесьма).</w:t>
      </w:r>
    </w:p>
    <w:p w:rsidR="00C96C98" w:rsidRPr="006D1A16" w:rsidRDefault="00C96C98" w:rsidP="00C96C98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Тесьма, лента.</w:t>
      </w: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Ножницы</w:t>
      </w:r>
    </w:p>
    <w:p w:rsidR="00C96C98" w:rsidRPr="006D1A16" w:rsidRDefault="00C96C98" w:rsidP="00C96C98">
      <w:pPr>
        <w:spacing w:line="36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сшитый мешочек засыпает крупа и верх завязывается нитками. Завязывать необходимо крепко, чтобы кукла была устойчива.</w:t>
      </w:r>
      <w:r w:rsidRPr="006D1A16">
        <w:rPr>
          <w:rFonts w:ascii="Times New Roman" w:hAnsi="Times New Roman"/>
          <w:bCs/>
          <w:color w:val="000099"/>
          <w:sz w:val="28"/>
          <w:szCs w:val="28"/>
          <w:lang w:eastAsia="ru-RU"/>
        </w:rPr>
        <w:t xml:space="preserve"> </w:t>
      </w: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Определяем место будующей головы, перевязываем.</w:t>
      </w:r>
      <w:r w:rsidRPr="006D1A16">
        <w:rPr>
          <w:rFonts w:ascii="Times New Roman" w:hAnsi="Times New Roman"/>
          <w:bCs/>
          <w:color w:val="000099"/>
          <w:sz w:val="28"/>
          <w:szCs w:val="28"/>
        </w:rPr>
        <w:t xml:space="preserve"> </w:t>
      </w:r>
      <w:r w:rsidRPr="006D1A16">
        <w:rPr>
          <w:rFonts w:ascii="Times New Roman" w:hAnsi="Times New Roman"/>
          <w:bCs/>
          <w:sz w:val="28"/>
          <w:szCs w:val="28"/>
        </w:rPr>
        <w:t xml:space="preserve">Далее кукла обряжается в сарафан -вырезаем прямоугольник красивого ситца. Одновременно с сарафаном намечаем руки и закрепляем нитью. </w:t>
      </w:r>
      <w:r w:rsidRPr="006D1A16">
        <w:rPr>
          <w:rFonts w:ascii="Times New Roman" w:hAnsi="Times New Roman"/>
          <w:bCs/>
          <w:sz w:val="28"/>
          <w:szCs w:val="28"/>
          <w:lang w:eastAsia="ru-RU"/>
        </w:rPr>
        <w:t xml:space="preserve">Тесьмой </w:t>
      </w: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закрепляем на туловище передник и пояс. Прикрепляем налобник, можно использовать кружево, тесьму. После оформления  налобника завязываем верхний платок.</w:t>
      </w:r>
    </w:p>
    <w:p w:rsidR="00C96C98" w:rsidRPr="006D1A16" w:rsidRDefault="00C96C98" w:rsidP="00C96C98">
      <w:pPr>
        <w:spacing w:after="0" w:line="36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1A16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Значения круп в Зерновушке:</w:t>
      </w: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        Гречиха - сытость и богатство, традиционно кукла наполнялась именно этим зерном.</w:t>
      </w: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        Рис - самое дорогое зерно, на праздник.</w:t>
      </w: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        Перловка - на сытость.       </w:t>
      </w:r>
    </w:p>
    <w:p w:rsidR="00C96C98" w:rsidRPr="006D1A16" w:rsidRDefault="00C96C98" w:rsidP="00C96C98">
      <w:pPr>
        <w:spacing w:after="0" w:line="360" w:lineRule="auto"/>
        <w:ind w:firstLine="708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Овес - на силу.</w:t>
      </w:r>
      <w:r w:rsidRPr="006D1A16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      Можно  положить все крупы вместе. На дно куклы кладут монетку.</w:t>
      </w:r>
    </w:p>
    <w:p w:rsidR="00C96C98" w:rsidRPr="006D1A16" w:rsidRDefault="00C96C98" w:rsidP="00C96C98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81156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Наша Зерновушка готова.</w:t>
      </w:r>
      <w:r w:rsidRPr="00481156">
        <w:rPr>
          <w:rFonts w:ascii="Times New Roman" w:hAnsi="Times New Roman"/>
          <w:noProof/>
          <w:sz w:val="28"/>
          <w:szCs w:val="28"/>
          <w:lang w:eastAsia="ru-RU"/>
        </w:rPr>
        <w:t xml:space="preserve"> Очень приятно держать в руках куклу , сделанную своими руками</w:t>
      </w:r>
      <w:r>
        <w:rPr>
          <w:noProof/>
          <w:lang w:eastAsia="ru-RU"/>
        </w:rPr>
        <w:t>.</w:t>
      </w:r>
    </w:p>
    <w:p w:rsidR="00C96C98" w:rsidRDefault="00C96C98" w:rsidP="00C96C98">
      <w:pPr>
        <w:spacing w:after="0" w:line="360" w:lineRule="auto"/>
        <w:ind w:firstLine="708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C96C98" w:rsidRPr="006D1A16" w:rsidRDefault="00C96C98" w:rsidP="00C96C98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771775" cy="234315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1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C5A" w:rsidRDefault="00CA2C5A"/>
    <w:sectPr w:rsidR="00CA2C5A" w:rsidSect="00230E06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FA" w:rsidRDefault="00C96C9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  <w:p w:rsidR="00AD5DFA" w:rsidRDefault="00C96C98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3C1F"/>
    <w:multiLevelType w:val="multilevel"/>
    <w:tmpl w:val="B07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C2327"/>
    <w:multiLevelType w:val="multilevel"/>
    <w:tmpl w:val="772A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E96E28"/>
    <w:multiLevelType w:val="hybridMultilevel"/>
    <w:tmpl w:val="64348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6C98"/>
    <w:rsid w:val="00C96C98"/>
    <w:rsid w:val="00CA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96C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C9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96C98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C96C98"/>
    <w:pPr>
      <w:ind w:left="720"/>
      <w:contextualSpacing/>
    </w:pPr>
  </w:style>
  <w:style w:type="character" w:styleId="a7">
    <w:name w:val="Hyperlink"/>
    <w:basedOn w:val="a0"/>
    <w:uiPriority w:val="99"/>
    <w:rsid w:val="00C96C9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gadali.ru/wp-content/uploads/2015/01/zola.j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&#1048;&#1089;&#1089;&#1083;&#1077;&#1076;&#1086;&#1074;&#1072;&#1090;&#1077;&#1083;&#1100;&#1089;&#1082;&#1072;&#1103;%20&#1088;&#1072;&#1073;&#1086;&#1090;&#1072;%20&#1050;&#1059;&#1050;&#1051;&#1040;-&#1054;&#1041;&#1045;&#1056;&#1045;&#1043;.docx" TargetMode="External"/><Relationship Id="rId12" Type="http://schemas.openxmlformats.org/officeDocument/2006/relationships/hyperlink" Target="http://nagadali.ru/wp-content/uploads/2015/01/zelannica.j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&#1048;&#1089;&#1089;&#1083;&#1077;&#1076;&#1086;&#1074;&#1072;&#1090;&#1077;&#1083;&#1100;&#1089;&#1082;&#1072;&#1103;%20&#1088;&#1072;&#1073;&#1086;&#1090;&#1072;%20&#1050;&#1059;&#1050;&#1051;&#1040;-&#1054;&#1041;&#1045;&#1056;&#1045;&#1043;.docx" TargetMode="External"/><Relationship Id="rId11" Type="http://schemas.openxmlformats.org/officeDocument/2006/relationships/image" Target="media/image2.jpeg"/><Relationship Id="rId5" Type="http://schemas.openxmlformats.org/officeDocument/2006/relationships/hyperlink" Target="&#1048;&#1089;&#1089;&#1083;&#1077;&#1076;&#1086;&#1074;&#1072;&#1090;&#1077;&#1083;&#1100;&#1089;&#1082;&#1072;&#1103;%20&#1088;&#1072;&#1073;&#1086;&#1090;&#1072;%20&#1050;&#1059;&#1050;&#1051;&#1040;-&#1054;&#1041;&#1045;&#1056;&#1045;&#1043;.docx" TargetMode="Externa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://nagadali.ru/wp-content/uploads/2015/01/nerazluchniki.j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nagadali.ru/wp-content/uploads/2015/01/obereg1.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3400</Words>
  <Characters>19380</Characters>
  <Application>Microsoft Office Word</Application>
  <DocSecurity>0</DocSecurity>
  <Lines>161</Lines>
  <Paragraphs>45</Paragraphs>
  <ScaleCrop>false</ScaleCrop>
  <Company/>
  <LinksUpToDate>false</LinksUpToDate>
  <CharactersWithSpaces>22735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2018-01-16T16:06:00Z</dcterms:created>
  <dcterms:modified xsi:type="dcterms:W3CDTF">2018-01-16T16:06:00Z</dcterms:modified>
</cp:coreProperties>
</file>