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C8" w:rsidRPr="00D4273E" w:rsidRDefault="000A0ADB" w:rsidP="000A0AD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73E">
        <w:rPr>
          <w:rFonts w:ascii="Times New Roman" w:hAnsi="Times New Roman" w:cs="Times New Roman"/>
          <w:b/>
          <w:sz w:val="28"/>
          <w:szCs w:val="28"/>
          <w:u w:val="single"/>
        </w:rPr>
        <w:t>Дисциплина: Основы бережливого производства</w:t>
      </w:r>
    </w:p>
    <w:p w:rsidR="000A0ADB" w:rsidRPr="00D4273E" w:rsidRDefault="000A0ADB" w:rsidP="000A0AD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0ADB" w:rsidRPr="004660E1" w:rsidRDefault="000A0ADB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0AD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Уважаемые студенты! Задание необходимо выполнить в данном документе и прислать на почту преподавателю </w:t>
      </w:r>
      <w:hyperlink r:id="rId4" w:history="1">
        <w:r w:rsidRPr="00854E9F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pedagogbyxychot</w:t>
        </w:r>
        <w:r w:rsidRPr="00854E9F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</w:rPr>
          <w:t>@</w:t>
        </w:r>
        <w:r w:rsidRPr="00854E9F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yandex</w:t>
        </w:r>
        <w:r w:rsidRPr="00854E9F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</w:rPr>
          <w:t>.</w:t>
        </w:r>
        <w:proofErr w:type="spellStart"/>
        <w:r w:rsidRPr="00854E9F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ru</w:t>
        </w:r>
        <w:proofErr w:type="spellEnd"/>
      </w:hyperlink>
    </w:p>
    <w:p w:rsidR="000A0ADB" w:rsidRPr="004660E1" w:rsidRDefault="000A0ADB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0ADB" w:rsidRPr="000A0ADB" w:rsidRDefault="000A0ADB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60E1">
        <w:rPr>
          <w:rFonts w:ascii="Times New Roman" w:hAnsi="Times New Roman" w:cs="Times New Roman"/>
          <w:b/>
          <w:sz w:val="28"/>
          <w:szCs w:val="28"/>
        </w:rPr>
        <w:t>1</w:t>
      </w:r>
      <w:r w:rsidRPr="000A0ADB">
        <w:rPr>
          <w:rFonts w:ascii="Times New Roman" w:hAnsi="Times New Roman" w:cs="Times New Roman"/>
          <w:b/>
          <w:sz w:val="28"/>
          <w:szCs w:val="28"/>
        </w:rPr>
        <w:t>. Дайте определение понятиям:</w:t>
      </w: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Производство-</w:t>
      </w:r>
    </w:p>
    <w:p w:rsidR="00D4273E" w:rsidRDefault="00D4273E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Разделение труда- </w:t>
      </w:r>
    </w:p>
    <w:p w:rsidR="00D4273E" w:rsidRDefault="00D4273E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Традиционное производство-</w:t>
      </w:r>
    </w:p>
    <w:p w:rsidR="00D4273E" w:rsidRDefault="00D4273E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Бережливое производство –</w:t>
      </w: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ADB" w:rsidRPr="000A0ADB" w:rsidRDefault="000A0ADB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0ADB">
        <w:rPr>
          <w:rFonts w:ascii="Times New Roman" w:hAnsi="Times New Roman" w:cs="Times New Roman"/>
          <w:b/>
          <w:sz w:val="28"/>
          <w:szCs w:val="28"/>
        </w:rPr>
        <w:t>2. Сделайте сравнение бережливого и массового производства</w:t>
      </w: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0ADB" w:rsidTr="000A0ADB">
        <w:tc>
          <w:tcPr>
            <w:tcW w:w="4672" w:type="dxa"/>
          </w:tcPr>
          <w:p w:rsidR="000A0ADB" w:rsidRDefault="000A0ADB" w:rsidP="000A0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</w:t>
            </w:r>
          </w:p>
        </w:tc>
        <w:tc>
          <w:tcPr>
            <w:tcW w:w="4673" w:type="dxa"/>
          </w:tcPr>
          <w:p w:rsidR="000A0ADB" w:rsidRDefault="000A0ADB" w:rsidP="000A0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Традиционное (массовое ) производство</w:t>
            </w:r>
          </w:p>
        </w:tc>
      </w:tr>
      <w:tr w:rsidR="000A0ADB" w:rsidTr="000A0ADB">
        <w:tc>
          <w:tcPr>
            <w:tcW w:w="4672" w:type="dxa"/>
          </w:tcPr>
          <w:p w:rsidR="000A0ADB" w:rsidRDefault="000A0ADB" w:rsidP="000A0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A0ADB" w:rsidRDefault="000A0ADB" w:rsidP="000A0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DB" w:rsidTr="000A0ADB">
        <w:tc>
          <w:tcPr>
            <w:tcW w:w="4672" w:type="dxa"/>
          </w:tcPr>
          <w:p w:rsidR="000A0ADB" w:rsidRDefault="000A0ADB" w:rsidP="000A0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A0ADB" w:rsidRDefault="000A0ADB" w:rsidP="000A0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DB" w:rsidTr="000A0ADB">
        <w:tc>
          <w:tcPr>
            <w:tcW w:w="4672" w:type="dxa"/>
          </w:tcPr>
          <w:p w:rsidR="000A0ADB" w:rsidRDefault="000A0ADB" w:rsidP="000A0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A0ADB" w:rsidRDefault="000A0ADB" w:rsidP="000A0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0ADB" w:rsidRPr="00D4273E" w:rsidRDefault="000A0ADB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273E">
        <w:rPr>
          <w:rFonts w:ascii="Times New Roman" w:hAnsi="Times New Roman" w:cs="Times New Roman"/>
          <w:b/>
          <w:sz w:val="28"/>
          <w:szCs w:val="28"/>
        </w:rPr>
        <w:t>3. Дайте определение основным понятиям бережливого производства:</w:t>
      </w: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Андон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Джидока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вовремя-</w:t>
      </w: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Кайдзен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A0ADB" w:rsidRDefault="000A0ADB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Выталкивающее и вытягивающее производство – </w:t>
      </w:r>
    </w:p>
    <w:p w:rsidR="000A0ADB" w:rsidRDefault="00D4273E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Муда – </w:t>
      </w:r>
    </w:p>
    <w:p w:rsidR="004660E1" w:rsidRDefault="004660E1" w:rsidP="000A0AD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Хейдзунка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</w:p>
    <w:p w:rsidR="00D4273E" w:rsidRDefault="00D4273E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73E" w:rsidRDefault="00D4273E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73E" w:rsidRDefault="00D4273E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273E">
        <w:rPr>
          <w:rFonts w:ascii="Times New Roman" w:hAnsi="Times New Roman" w:cs="Times New Roman"/>
          <w:b/>
          <w:sz w:val="28"/>
          <w:szCs w:val="28"/>
        </w:rPr>
        <w:t>4</w:t>
      </w:r>
      <w:r w:rsidR="004660E1">
        <w:rPr>
          <w:rFonts w:ascii="Times New Roman" w:hAnsi="Times New Roman" w:cs="Times New Roman"/>
          <w:b/>
          <w:sz w:val="28"/>
          <w:szCs w:val="28"/>
        </w:rPr>
        <w:t>. Система 5S</w:t>
      </w:r>
      <w:r w:rsidRPr="00D4273E">
        <w:rPr>
          <w:rFonts w:ascii="Times New Roman" w:hAnsi="Times New Roman" w:cs="Times New Roman"/>
          <w:b/>
          <w:sz w:val="28"/>
          <w:szCs w:val="28"/>
        </w:rPr>
        <w:t>.</w:t>
      </w:r>
    </w:p>
    <w:p w:rsidR="004660E1" w:rsidRPr="00D4273E" w:rsidRDefault="004660E1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273E" w:rsidRDefault="00D4273E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73E" w:rsidRDefault="00D4273E" w:rsidP="000A0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73E" w:rsidRDefault="004660E1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Правило 3 НЕ в бережливом производстве.</w:t>
      </w:r>
    </w:p>
    <w:p w:rsidR="004660E1" w:rsidRDefault="004660E1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60E1" w:rsidRDefault="004660E1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60E1" w:rsidRDefault="004660E1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660E1" w:rsidRPr="00D4273E" w:rsidRDefault="004660E1" w:rsidP="000A0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Опишите 8 видов потерь в бережливом производстве.</w:t>
      </w:r>
    </w:p>
    <w:sectPr w:rsidR="004660E1" w:rsidRPr="00D4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FD"/>
    <w:rsid w:val="000A0ADB"/>
    <w:rsid w:val="002247C8"/>
    <w:rsid w:val="004660E1"/>
    <w:rsid w:val="005B19FD"/>
    <w:rsid w:val="00D4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3B7C"/>
  <w15:chartTrackingRefBased/>
  <w15:docId w15:val="{3BB6DF63-67F0-4752-A7E0-CDF9AF49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AD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A0AD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A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dagogbyxycho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5</cp:revision>
  <dcterms:created xsi:type="dcterms:W3CDTF">2024-11-12T14:06:00Z</dcterms:created>
  <dcterms:modified xsi:type="dcterms:W3CDTF">2025-12-09T08:24:00Z</dcterms:modified>
</cp:coreProperties>
</file>