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2F8" w:rsidRPr="008456F4" w:rsidRDefault="00DC62F8" w:rsidP="00536F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36FD8" w:rsidRPr="008456F4" w:rsidRDefault="00536FD8" w:rsidP="00536F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36FD8" w:rsidRPr="008456F4" w:rsidRDefault="00536FD8" w:rsidP="00536F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36FD8" w:rsidRDefault="00536FD8" w:rsidP="00536F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415" w:rsidRDefault="00144415" w:rsidP="00536F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415" w:rsidRDefault="00144415" w:rsidP="00536F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415" w:rsidRPr="00144415" w:rsidRDefault="00144415" w:rsidP="00536F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FD8" w:rsidRPr="008456F4" w:rsidRDefault="00536FD8" w:rsidP="00536F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36FD8" w:rsidRPr="008456F4" w:rsidRDefault="00536FD8" w:rsidP="00536F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36FD8" w:rsidRPr="008456F4" w:rsidRDefault="00536FD8" w:rsidP="00536F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36FD8" w:rsidRPr="008456F4" w:rsidRDefault="00536FD8" w:rsidP="00536F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36FD8" w:rsidRPr="008456F4" w:rsidRDefault="00536FD8" w:rsidP="00536F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65E67" w:rsidRPr="008456F4" w:rsidRDefault="00D65E67" w:rsidP="00536F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56F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Адаптированная образовательная программа </w:t>
      </w:r>
      <w:bookmarkStart w:id="0" w:name="_GoBack"/>
      <w:bookmarkEnd w:id="0"/>
    </w:p>
    <w:p w:rsidR="00DC62F8" w:rsidRPr="008456F4" w:rsidRDefault="00D65E67" w:rsidP="00536F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56F4">
        <w:rPr>
          <w:rFonts w:ascii="Times New Roman" w:hAnsi="Times New Roman" w:cs="Times New Roman"/>
          <w:b/>
          <w:sz w:val="28"/>
          <w:szCs w:val="28"/>
          <w:lang w:val="ru-RU"/>
        </w:rPr>
        <w:t>профессионального обучения</w:t>
      </w:r>
    </w:p>
    <w:p w:rsidR="00D65E67" w:rsidRPr="008456F4" w:rsidRDefault="00D65E67" w:rsidP="00536F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56F4">
        <w:rPr>
          <w:rFonts w:ascii="Times New Roman" w:hAnsi="Times New Roman" w:cs="Times New Roman"/>
          <w:b/>
          <w:sz w:val="28"/>
          <w:szCs w:val="28"/>
          <w:lang w:val="ru-RU"/>
        </w:rPr>
        <w:t>13249 Кухонный рабочий</w:t>
      </w:r>
    </w:p>
    <w:p w:rsidR="00DC62F8" w:rsidRPr="008456F4" w:rsidRDefault="00DC62F8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DC62F8" w:rsidRPr="008456F4" w:rsidRDefault="00DC62F8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DC62F8" w:rsidRPr="008456F4" w:rsidRDefault="00DC62F8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DC62F8" w:rsidRPr="008456F4" w:rsidRDefault="00DC62F8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DC62F8" w:rsidRPr="008456F4" w:rsidRDefault="00DC62F8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DC62F8" w:rsidRPr="008456F4" w:rsidRDefault="00DC62F8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DC62F8" w:rsidRPr="008456F4" w:rsidRDefault="00DC62F8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DC62F8" w:rsidRPr="008456F4" w:rsidRDefault="00DC62F8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DC62F8" w:rsidRPr="008456F4" w:rsidRDefault="00DC62F8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DC62F8" w:rsidRPr="008456F4" w:rsidRDefault="00DC62F8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DC62F8" w:rsidRPr="008456F4" w:rsidRDefault="00DC62F8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DC62F8" w:rsidRPr="008456F4" w:rsidRDefault="00DC62F8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DC62F8" w:rsidRPr="008456F4" w:rsidRDefault="00DC62F8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DC62F8" w:rsidRPr="008456F4" w:rsidRDefault="00DC62F8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DC62F8" w:rsidRPr="008456F4" w:rsidRDefault="00DC62F8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DC62F8" w:rsidRPr="008456F4" w:rsidRDefault="00DC62F8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DC62F8" w:rsidRPr="008456F4" w:rsidRDefault="00DC62F8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DC62F8" w:rsidRPr="008456F4" w:rsidRDefault="00DC62F8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DC62F8" w:rsidRPr="008456F4" w:rsidRDefault="00DC62F8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DC62F8" w:rsidRPr="008456F4" w:rsidRDefault="00DC62F8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DC62F8" w:rsidRPr="008456F4" w:rsidRDefault="00DC62F8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DC62F8" w:rsidRPr="008456F4" w:rsidRDefault="00DC62F8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DC62F8" w:rsidRPr="008456F4" w:rsidRDefault="00DC62F8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DC62F8" w:rsidRPr="008456F4" w:rsidRDefault="00DC62F8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DC62F8" w:rsidRDefault="00DC62F8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44415" w:rsidRDefault="00144415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44415" w:rsidRPr="00144415" w:rsidRDefault="00144415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C62F8" w:rsidRPr="008456F4" w:rsidRDefault="00DC62F8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536FD8" w:rsidRPr="008456F4" w:rsidRDefault="00536FD8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536FD8" w:rsidRPr="008456F4" w:rsidRDefault="00536FD8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536FD8" w:rsidRPr="008456F4" w:rsidRDefault="00536FD8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536FD8" w:rsidRPr="008456F4" w:rsidRDefault="00536FD8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536FD8" w:rsidRPr="008456F4" w:rsidRDefault="00536FD8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536FD8" w:rsidRPr="008456F4" w:rsidRDefault="00536FD8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536FD8" w:rsidRPr="008456F4" w:rsidRDefault="00536FD8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536FD8" w:rsidRPr="008456F4" w:rsidRDefault="00536FD8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DC62F8" w:rsidRPr="008456F4" w:rsidRDefault="00DC62F8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DC62F8" w:rsidRPr="008456F4" w:rsidRDefault="00DC62F8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DC62F8" w:rsidRPr="008456F4" w:rsidRDefault="00EB3039" w:rsidP="00536FD8">
      <w:pPr>
        <w:spacing w:before="72" w:after="0" w:line="248" w:lineRule="auto"/>
        <w:ind w:right="115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г.</w:t>
      </w:r>
      <w:r w:rsidR="00536FD8"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Сегежа 2022</w:t>
      </w:r>
    </w:p>
    <w:p w:rsidR="00DC62F8" w:rsidRPr="008456F4" w:rsidRDefault="00DC62F8" w:rsidP="00536FD8">
      <w:pPr>
        <w:spacing w:before="72" w:after="0" w:line="248" w:lineRule="auto"/>
        <w:ind w:left="460" w:right="115" w:firstLine="71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</w:p>
    <w:p w:rsidR="00536FD8" w:rsidRPr="008456F4" w:rsidRDefault="00536FD8" w:rsidP="00536FD8">
      <w:pPr>
        <w:spacing w:before="72" w:after="0" w:line="248" w:lineRule="auto"/>
        <w:ind w:left="460" w:right="115" w:firstLine="71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sectPr w:rsidR="00536FD8" w:rsidRPr="008456F4">
          <w:footerReference w:type="default" r:id="rId9"/>
          <w:type w:val="continuous"/>
          <w:pgSz w:w="11900" w:h="16860"/>
          <w:pgMar w:top="1580" w:right="660" w:bottom="480" w:left="1680" w:header="720" w:footer="720" w:gutter="0"/>
          <w:cols w:space="720"/>
        </w:sectPr>
      </w:pPr>
    </w:p>
    <w:p w:rsidR="00DC62F8" w:rsidRPr="00730EF4" w:rsidRDefault="005A2376" w:rsidP="00730EF4">
      <w:pPr>
        <w:spacing w:before="72" w:after="0" w:line="248" w:lineRule="auto"/>
        <w:ind w:left="460" w:right="115" w:firstLine="71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  <w:proofErr w:type="gramStart"/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lastRenderedPageBreak/>
        <w:t>А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8456F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ая</w:t>
      </w:r>
      <w:r w:rsidRPr="008456F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азо</w:t>
      </w:r>
      <w:r w:rsidRPr="008456F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ате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ая 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амма 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8456F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п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8456F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стям сл</w:t>
      </w:r>
      <w:r w:rsidRPr="008456F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жащ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бо</w:t>
      </w:r>
      <w:r w:rsidRPr="008456F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8456F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ин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о та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ква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 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фе</w:t>
      </w:r>
      <w:r w:rsidRPr="008456F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ЕТ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="00730EF4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мет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чес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ки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8456F4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proofErr w:type="spellStart"/>
      <w:r w:rsidRPr="008456F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бн</w:t>
      </w:r>
      <w:r w:rsidRPr="008456F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ки</w:t>
      </w:r>
      <w:proofErr w:type="spellEnd"/>
      <w:r w:rsidRPr="008456F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730E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30E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сьмо </w:t>
      </w:r>
      <w:proofErr w:type="spellStart"/>
      <w:r w:rsidRPr="00730E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ин</w:t>
      </w:r>
      <w:r w:rsidRPr="00730E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30E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ауки</w:t>
      </w:r>
      <w:proofErr w:type="spellEnd"/>
      <w:r w:rsidRPr="00730E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Р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30E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ссии 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30E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="00730EF4" w:rsidRPr="00730E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22</w:t>
      </w:r>
      <w:r w:rsidRPr="00730E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.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730E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4 2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730E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15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30E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№</w:t>
      </w:r>
      <w:r w:rsidR="00730EF4" w:rsidRPr="00730E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30E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06-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730E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43)</w:t>
      </w:r>
      <w:r w:rsidR="00730EF4" w:rsidRPr="00730E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, </w:t>
      </w:r>
      <w:r w:rsidR="00730EF4" w:rsidRPr="00730E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Методически</w:t>
      </w:r>
      <w:r w:rsidR="00730EF4" w:rsidRPr="00730E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="00730EF4" w:rsidRPr="00730E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рекомендаци</w:t>
      </w:r>
      <w:r w:rsidR="00730EF4" w:rsidRPr="00730E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="00730EF4" w:rsidRPr="00730E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по организации и осуществлению образовательной деятельности по программам профессионального обучения лиц с умственной отсталостью (нарушениями интеллектуального развития), утвержденные ФГБОУ ДПО ИРПО от 30.08.2022 № 12</w:t>
      </w:r>
      <w:r w:rsidRPr="00730E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.</w:t>
      </w:r>
      <w:proofErr w:type="gramEnd"/>
    </w:p>
    <w:p w:rsidR="00DC62F8" w:rsidRPr="00730EF4" w:rsidRDefault="00DC62F8" w:rsidP="00730EF4">
      <w:pPr>
        <w:spacing w:before="72" w:after="0" w:line="248" w:lineRule="auto"/>
        <w:ind w:left="460" w:right="115" w:firstLine="71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</w:p>
    <w:p w:rsidR="00DC62F8" w:rsidRPr="008456F4" w:rsidRDefault="00DC62F8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DC62F8" w:rsidRPr="008456F4" w:rsidRDefault="00DC62F8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DC62F8" w:rsidRPr="008456F4" w:rsidRDefault="00DC62F8">
      <w:pPr>
        <w:spacing w:before="17" w:after="0" w:line="220" w:lineRule="exact"/>
        <w:rPr>
          <w:rFonts w:ascii="Times New Roman" w:hAnsi="Times New Roman" w:cs="Times New Roman"/>
          <w:lang w:val="ru-RU"/>
        </w:rPr>
      </w:pPr>
    </w:p>
    <w:p w:rsidR="00DC62F8" w:rsidRPr="008456F4" w:rsidRDefault="005A237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56F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Р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8456F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зр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аб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от</w:t>
      </w:r>
      <w:r w:rsidRPr="008456F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ч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ики</w:t>
      </w:r>
      <w:r w:rsidRPr="008456F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</w:p>
    <w:p w:rsidR="00DC62F8" w:rsidRPr="008456F4" w:rsidRDefault="00DC62F8">
      <w:pPr>
        <w:spacing w:after="0" w:line="28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DC62F8" w:rsidRPr="008456F4" w:rsidRDefault="00F2323D" w:rsidP="008C1E02">
      <w:pPr>
        <w:pStyle w:val="a7"/>
        <w:numPr>
          <w:ilvl w:val="0"/>
          <w:numId w:val="3"/>
        </w:numPr>
        <w:spacing w:after="0" w:line="240" w:lineRule="auto"/>
        <w:ind w:left="709" w:right="-20" w:hanging="283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</w:pPr>
      <w:proofErr w:type="spellStart"/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Тухкина</w:t>
      </w:r>
      <w:proofErr w:type="spellEnd"/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Г.А.-</w:t>
      </w:r>
      <w:r w:rsidR="005A2376" w:rsidRPr="008456F4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руководитель ОСП ГАПОУ РК «Северный колледж» в г.</w:t>
      </w:r>
      <w:r w:rsidR="008F12A0"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Медвежьегорск</w:t>
      </w:r>
    </w:p>
    <w:p w:rsidR="00DE2ACB" w:rsidRPr="008456F4" w:rsidRDefault="00DE2ACB" w:rsidP="008C1E02">
      <w:pPr>
        <w:pStyle w:val="a7"/>
        <w:numPr>
          <w:ilvl w:val="0"/>
          <w:numId w:val="3"/>
        </w:numPr>
        <w:spacing w:after="0" w:line="240" w:lineRule="auto"/>
        <w:ind w:left="709" w:right="-20" w:hanging="28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Федорова М.А. - методист</w:t>
      </w:r>
    </w:p>
    <w:p w:rsidR="00DC62F8" w:rsidRPr="008456F4" w:rsidRDefault="00F2323D" w:rsidP="008C1E02">
      <w:pPr>
        <w:pStyle w:val="a7"/>
        <w:numPr>
          <w:ilvl w:val="0"/>
          <w:numId w:val="3"/>
        </w:numPr>
        <w:spacing w:after="0" w:line="240" w:lineRule="auto"/>
        <w:ind w:left="709" w:right="-20" w:hanging="28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Козлова С.Ю.</w:t>
      </w:r>
      <w:r w:rsidR="005A2376"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5A2376"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заведующий по УВР</w:t>
      </w:r>
    </w:p>
    <w:p w:rsidR="00DC62F8" w:rsidRPr="008456F4" w:rsidRDefault="00F2323D" w:rsidP="008C1E02">
      <w:pPr>
        <w:pStyle w:val="a7"/>
        <w:numPr>
          <w:ilvl w:val="0"/>
          <w:numId w:val="3"/>
        </w:numPr>
        <w:spacing w:after="0" w:line="240" w:lineRule="auto"/>
        <w:ind w:left="709" w:right="-20" w:hanging="28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Гайдученя</w:t>
      </w:r>
      <w:proofErr w:type="spellEnd"/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Е.С.</w:t>
      </w:r>
      <w:r w:rsidR="005A2376"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5A2376"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мастер производственного обучения</w:t>
      </w:r>
    </w:p>
    <w:p w:rsidR="00536FD8" w:rsidRPr="008456F4" w:rsidRDefault="00536FD8">
      <w:pPr>
        <w:rPr>
          <w:rFonts w:ascii="Times New Roman" w:eastAsia="Cambria" w:hAnsi="Times New Roman" w:cs="Times New Roman"/>
          <w:b/>
          <w:bCs/>
          <w:sz w:val="28"/>
          <w:szCs w:val="28"/>
          <w:lang w:val="ru-RU"/>
        </w:rPr>
      </w:pPr>
      <w:r w:rsidRPr="008456F4">
        <w:rPr>
          <w:rFonts w:ascii="Times New Roman" w:eastAsia="Cambria" w:hAnsi="Times New Roman" w:cs="Times New Roman"/>
          <w:b/>
          <w:bCs/>
          <w:sz w:val="28"/>
          <w:szCs w:val="28"/>
          <w:lang w:val="ru-RU"/>
        </w:rPr>
        <w:br w:type="page"/>
      </w:r>
    </w:p>
    <w:p w:rsidR="00DC62F8" w:rsidRPr="008456F4" w:rsidRDefault="005A2376">
      <w:pPr>
        <w:spacing w:before="21" w:after="0" w:line="240" w:lineRule="auto"/>
        <w:ind w:left="3850" w:right="3826"/>
        <w:jc w:val="center"/>
        <w:rPr>
          <w:rFonts w:ascii="Times New Roman" w:eastAsia="Cambria" w:hAnsi="Times New Roman" w:cs="Times New Roman"/>
          <w:sz w:val="28"/>
          <w:szCs w:val="28"/>
          <w:lang w:val="ru-RU"/>
        </w:rPr>
      </w:pPr>
      <w:r w:rsidRPr="008456F4">
        <w:rPr>
          <w:rFonts w:ascii="Times New Roman" w:eastAsia="Cambria" w:hAnsi="Times New Roman" w:cs="Times New Roman"/>
          <w:b/>
          <w:bCs/>
          <w:sz w:val="28"/>
          <w:szCs w:val="28"/>
          <w:lang w:val="ru-RU"/>
        </w:rPr>
        <w:lastRenderedPageBreak/>
        <w:t>О</w:t>
      </w:r>
      <w:r w:rsidRPr="008456F4">
        <w:rPr>
          <w:rFonts w:ascii="Times New Roman" w:eastAsia="Cambria" w:hAnsi="Times New Roman" w:cs="Times New Roman"/>
          <w:b/>
          <w:bCs/>
          <w:spacing w:val="-1"/>
          <w:sz w:val="28"/>
          <w:szCs w:val="28"/>
          <w:lang w:val="ru-RU"/>
        </w:rPr>
        <w:t>г</w:t>
      </w:r>
      <w:r w:rsidRPr="008456F4">
        <w:rPr>
          <w:rFonts w:ascii="Times New Roman" w:eastAsia="Cambria" w:hAnsi="Times New Roman" w:cs="Times New Roman"/>
          <w:b/>
          <w:bCs/>
          <w:sz w:val="28"/>
          <w:szCs w:val="28"/>
          <w:lang w:val="ru-RU"/>
        </w:rPr>
        <w:t>лавл</w:t>
      </w:r>
      <w:r w:rsidRPr="008456F4">
        <w:rPr>
          <w:rFonts w:ascii="Times New Roman" w:eastAsia="Cambria" w:hAnsi="Times New Roman" w:cs="Times New Roman"/>
          <w:b/>
          <w:bCs/>
          <w:spacing w:val="-1"/>
          <w:sz w:val="28"/>
          <w:szCs w:val="28"/>
          <w:lang w:val="ru-RU"/>
        </w:rPr>
        <w:t>ен</w:t>
      </w:r>
      <w:r w:rsidRPr="008456F4">
        <w:rPr>
          <w:rFonts w:ascii="Times New Roman" w:eastAsia="Cambria" w:hAnsi="Times New Roman" w:cs="Times New Roman"/>
          <w:b/>
          <w:bCs/>
          <w:sz w:val="28"/>
          <w:szCs w:val="28"/>
          <w:lang w:val="ru-RU"/>
        </w:rPr>
        <w:t>ие</w:t>
      </w:r>
    </w:p>
    <w:p w:rsidR="00DC62F8" w:rsidRPr="00144415" w:rsidRDefault="005A2376">
      <w:pPr>
        <w:spacing w:before="44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1444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щ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ие 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ж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ен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144415">
        <w:rPr>
          <w:rFonts w:ascii="Times New Roman" w:eastAsia="Times New Roman" w:hAnsi="Times New Roman" w:cs="Times New Roman"/>
          <w:spacing w:val="-38"/>
          <w:sz w:val="24"/>
          <w:szCs w:val="24"/>
          <w:lang w:val="ru-RU"/>
        </w:rPr>
        <w:t xml:space="preserve"> 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....................................................................................................................</w:t>
      </w:r>
      <w:r w:rsidRPr="00144415">
        <w:rPr>
          <w:rFonts w:ascii="Times New Roman" w:eastAsia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</w:p>
    <w:p w:rsidR="00DC62F8" w:rsidRPr="00144415" w:rsidRDefault="005A2376">
      <w:pPr>
        <w:spacing w:before="100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1.1 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орма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Pr="0014441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-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пра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Pr="001444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осно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ы р</w:t>
      </w:r>
      <w:r w:rsidRPr="001444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1444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б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1444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т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ки а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апт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ан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ой образо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ель</w:t>
      </w:r>
      <w:r w:rsidRPr="001444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н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рограм</w:t>
      </w:r>
      <w:r w:rsidRPr="001444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144415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="00144415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>……………………………………………………………………………………………..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</w:p>
    <w:p w:rsidR="00DC62F8" w:rsidRPr="00144415" w:rsidRDefault="005A2376">
      <w:pPr>
        <w:spacing w:before="100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1.2. 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орма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ный с</w:t>
      </w:r>
      <w:r w:rsidRPr="001444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р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ок</w:t>
      </w:r>
      <w:r w:rsidRPr="001444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ос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оен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я а</w:t>
      </w:r>
      <w:r w:rsidRPr="001444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апт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ан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Pr="001444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о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бр</w:t>
      </w:r>
      <w:r w:rsidRPr="001444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атель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рог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ам</w:t>
      </w:r>
      <w:r w:rsidRPr="001444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144415">
        <w:rPr>
          <w:rFonts w:ascii="Times New Roman" w:eastAsia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................</w:t>
      </w:r>
      <w:r w:rsidRPr="00144415">
        <w:rPr>
          <w:rFonts w:ascii="Times New Roman" w:eastAsia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</w:p>
    <w:p w:rsidR="00DC62F8" w:rsidRPr="00144415" w:rsidRDefault="00DC62F8">
      <w:pPr>
        <w:spacing w:before="2" w:after="0" w:line="1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C62F8" w:rsidRPr="00144415" w:rsidRDefault="005A2376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1.3.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144415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ре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ан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я к</w:t>
      </w:r>
      <w:r w:rsidRPr="001444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бит</w:t>
      </w:r>
      <w:r w:rsidRPr="001444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у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рие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ту</w:t>
      </w:r>
      <w:r w:rsidRPr="00144415">
        <w:rPr>
          <w:rFonts w:ascii="Times New Roman" w:eastAsia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..................................................</w:t>
      </w:r>
      <w:r w:rsidRPr="001444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.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...............................................</w:t>
      </w:r>
      <w:r w:rsidRPr="00144415">
        <w:rPr>
          <w:rFonts w:ascii="Times New Roman" w:eastAsia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</w:p>
    <w:p w:rsidR="00DC62F8" w:rsidRPr="00144415" w:rsidRDefault="00DC62F8">
      <w:pPr>
        <w:spacing w:before="4" w:after="0" w:line="1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C62F8" w:rsidRPr="00144415" w:rsidRDefault="005A2376">
      <w:pPr>
        <w:spacing w:after="0" w:line="252" w:lineRule="exact"/>
        <w:ind w:left="100" w:right="4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</w:t>
      </w:r>
      <w:r w:rsidRPr="001444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Х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ра</w:t>
      </w:r>
      <w:r w:rsidRPr="001444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1444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т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ерист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а пр</w:t>
      </w:r>
      <w:r w:rsidRPr="001444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о</w:t>
      </w:r>
      <w:r w:rsidRPr="001444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ф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ссио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аль</w:t>
      </w:r>
      <w:r w:rsidRPr="001444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н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ой дея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льнос</w:t>
      </w:r>
      <w:r w:rsidRPr="001444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т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ып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1444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ков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ре</w:t>
      </w:r>
      <w:r w:rsidRPr="001444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б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я к</w:t>
      </w:r>
      <w:r w:rsidRPr="001444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рез</w:t>
      </w:r>
      <w:r w:rsidRPr="001444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у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льтатам освое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ия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1444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апт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ан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1444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1444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ат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льной пр</w:t>
      </w:r>
      <w:r w:rsidRPr="001444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о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144415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ы......</w:t>
      </w:r>
      <w:r w:rsidR="00144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............................</w:t>
      </w:r>
      <w:r w:rsidRPr="00144415">
        <w:rPr>
          <w:rFonts w:ascii="Times New Roman" w:eastAsia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</w:p>
    <w:p w:rsidR="00DC62F8" w:rsidRPr="00144415" w:rsidRDefault="005A2376">
      <w:pPr>
        <w:spacing w:before="97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2.1 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бл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сть и о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1444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ъ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кты п</w:t>
      </w:r>
      <w:r w:rsidRPr="001444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р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1444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ф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сио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аль</w:t>
      </w:r>
      <w:r w:rsidRPr="001444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н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ой дея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ль</w:t>
      </w:r>
      <w:r w:rsidRPr="001444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н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ости</w:t>
      </w:r>
      <w:r w:rsidRPr="00144415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...............................</w:t>
      </w:r>
      <w:r w:rsidRPr="001444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.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....</w:t>
      </w:r>
      <w:r w:rsid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...................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</w:p>
    <w:p w:rsidR="00DC62F8" w:rsidRPr="00144415" w:rsidRDefault="005A2376">
      <w:pPr>
        <w:spacing w:before="100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бл</w:t>
      </w:r>
      <w:r w:rsidRPr="001444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сть п</w:t>
      </w:r>
      <w:r w:rsidRPr="001444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р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1444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ф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ссио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ль</w:t>
      </w:r>
      <w:r w:rsidRPr="001444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н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ой дея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ельн</w:t>
      </w:r>
      <w:r w:rsidRPr="001444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о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сти 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ып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1444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1444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н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ика....................</w:t>
      </w:r>
      <w:r w:rsidRPr="001444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.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......................................</w:t>
      </w:r>
      <w:r w:rsidRPr="00144415">
        <w:rPr>
          <w:rFonts w:ascii="Times New Roman" w:eastAsia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</w:p>
    <w:p w:rsidR="00DC62F8" w:rsidRPr="00144415" w:rsidRDefault="005A2376">
      <w:pPr>
        <w:spacing w:before="100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2.2 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иды 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ея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ельн</w:t>
      </w:r>
      <w:r w:rsidRPr="001444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о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сти и</w:t>
      </w:r>
      <w:r w:rsidRPr="001444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ком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етен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144415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и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......................</w:t>
      </w:r>
      <w:r w:rsid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......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......................</w:t>
      </w:r>
      <w:r w:rsidRPr="001444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.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..................................</w:t>
      </w:r>
      <w:r w:rsidRPr="00144415">
        <w:rPr>
          <w:rFonts w:ascii="Times New Roman" w:eastAsia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</w:p>
    <w:p w:rsidR="00DC62F8" w:rsidRPr="00144415" w:rsidRDefault="005A2376">
      <w:pPr>
        <w:spacing w:before="100" w:after="0" w:line="241" w:lineRule="auto"/>
        <w:ind w:left="100" w:right="4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2.3 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ф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ессио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льн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144415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к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етен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, соот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етст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ую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щие осно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ным 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ам 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1444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ф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сио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альной д</w:t>
      </w:r>
      <w:r w:rsidRPr="001444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я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тельн</w:t>
      </w:r>
      <w:r w:rsidRPr="001444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о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сти</w:t>
      </w:r>
      <w:r w:rsidRPr="00144415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: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</w:t>
      </w:r>
      <w:r w:rsid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........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...........................</w:t>
      </w:r>
      <w:r w:rsidRPr="001444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.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............................................</w:t>
      </w:r>
      <w:r w:rsidRPr="00144415">
        <w:rPr>
          <w:rFonts w:ascii="Times New Roman" w:eastAsia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</w:p>
    <w:p w:rsidR="00DC62F8" w:rsidRPr="00144415" w:rsidRDefault="005A2376">
      <w:pPr>
        <w:spacing w:before="98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3.До</w:t>
      </w:r>
      <w:r w:rsidRPr="001444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ме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ты, о</w:t>
      </w:r>
      <w:r w:rsidRPr="001444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п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ре</w:t>
      </w:r>
      <w:r w:rsidRPr="001444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ю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щие с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1444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1444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ж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ан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и </w:t>
      </w:r>
      <w:r w:rsidRPr="001444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о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рган</w:t>
      </w:r>
      <w:r w:rsidRPr="001444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и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ац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1444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144415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з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ательн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про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есс</w:t>
      </w:r>
      <w:r w:rsidRPr="00144415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а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......</w:t>
      </w:r>
      <w:r w:rsidRPr="00144415">
        <w:rPr>
          <w:rFonts w:ascii="Times New Roman" w:eastAsia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</w:p>
    <w:p w:rsidR="00DC62F8" w:rsidRPr="00144415" w:rsidRDefault="005A2376">
      <w:pPr>
        <w:spacing w:before="100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 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он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роль и о</w:t>
      </w:r>
      <w:r w:rsidRPr="001444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ц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енка</w:t>
      </w:r>
      <w:r w:rsidRPr="001444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ез</w:t>
      </w:r>
      <w:r w:rsidRPr="001444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у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льтатов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освое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ия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1444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1444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р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ан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ой образо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ат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льной</w:t>
      </w:r>
      <w:r w:rsidRPr="001444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</w:t>
      </w:r>
      <w:r w:rsidRPr="001444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144415">
        <w:rPr>
          <w:rFonts w:ascii="Times New Roman" w:eastAsia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</w:p>
    <w:p w:rsidR="00DC62F8" w:rsidRPr="00144415" w:rsidRDefault="005A2376">
      <w:pPr>
        <w:spacing w:before="100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4.1.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144415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1444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щий 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он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роль 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ус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пе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аемос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и и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про</w:t>
      </w:r>
      <w:r w:rsidRPr="0014441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м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1444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ж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1444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о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ная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аттестац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144415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proofErr w:type="gramStart"/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ю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щ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ихся</w:t>
      </w:r>
      <w:proofErr w:type="gramEnd"/>
      <w:r w:rsidRPr="001444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</w:t>
      </w:r>
      <w:r w:rsidRPr="00144415">
        <w:rPr>
          <w:rFonts w:ascii="Times New Roman" w:eastAsia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</w:p>
    <w:p w:rsidR="00DC62F8" w:rsidRPr="00144415" w:rsidRDefault="005A2376">
      <w:pPr>
        <w:spacing w:before="100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4.2.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рган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из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ац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я и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г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ой ат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144415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с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тац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144415">
        <w:rPr>
          <w:rFonts w:ascii="Times New Roman" w:eastAsia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...............</w:t>
      </w:r>
      <w:r w:rsid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.......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............................</w:t>
      </w:r>
      <w:r w:rsidRPr="001444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.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...................................</w:t>
      </w:r>
      <w:r w:rsidRPr="00144415">
        <w:rPr>
          <w:rFonts w:ascii="Times New Roman" w:eastAsia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</w:p>
    <w:p w:rsidR="00DC62F8" w:rsidRPr="00144415" w:rsidRDefault="00DC62F8">
      <w:pPr>
        <w:spacing w:before="4" w:after="0" w:line="1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C62F8" w:rsidRPr="00144415" w:rsidRDefault="005A2376">
      <w:pPr>
        <w:spacing w:after="0" w:line="252" w:lineRule="exact"/>
        <w:ind w:left="100" w:right="4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5. 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1444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спе</w:t>
      </w:r>
      <w:r w:rsidRPr="001444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ч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ен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е спе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1444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и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ал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ных 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слов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й для об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ю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щихся 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алидов и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1444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щихся</w:t>
      </w:r>
      <w:r w:rsidRPr="001444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с огран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ич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ен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ыми 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1444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о</w:t>
      </w:r>
      <w:r w:rsidRPr="001444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ж</w:t>
      </w:r>
      <w:r w:rsidRPr="001444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н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ост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я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144415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.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......</w:t>
      </w:r>
      <w:r w:rsid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.......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.....................................</w:t>
      </w:r>
      <w:r w:rsidRPr="001444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.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............................................</w:t>
      </w:r>
      <w:r w:rsidRPr="00144415">
        <w:rPr>
          <w:rFonts w:ascii="Times New Roman" w:eastAsia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</w:p>
    <w:p w:rsidR="00DC62F8" w:rsidRPr="00144415" w:rsidRDefault="005A2376">
      <w:pPr>
        <w:spacing w:before="9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5.1.</w:t>
      </w:r>
      <w:r w:rsidR="00536FD8"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1444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е о</w:t>
      </w:r>
      <w:r w:rsidRPr="001444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б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спечен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144415">
        <w:rPr>
          <w:rFonts w:ascii="Times New Roman" w:eastAsia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.................................................................................</w:t>
      </w:r>
      <w:r w:rsidRPr="001444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.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.......................</w:t>
      </w:r>
      <w:r w:rsidRPr="00144415">
        <w:rPr>
          <w:rFonts w:ascii="Times New Roman" w:eastAsia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</w:p>
    <w:p w:rsidR="00DC62F8" w:rsidRPr="00144415" w:rsidRDefault="005A2376" w:rsidP="00536FD8">
      <w:pPr>
        <w:spacing w:before="9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5.2.</w:t>
      </w:r>
      <w:r w:rsidR="00536FD8"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Учебно-методическое и информационное обеспечение ........</w:t>
      </w:r>
      <w:r w:rsid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..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</w:t>
      </w:r>
      <w:r w:rsidR="00536FD8"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....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..................... 8</w:t>
      </w:r>
    </w:p>
    <w:p w:rsidR="00DC62F8" w:rsidRPr="00144415" w:rsidRDefault="005A2376">
      <w:pPr>
        <w:spacing w:before="100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5.3. М</w:t>
      </w:r>
      <w:r w:rsidRPr="001444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1444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т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ериаль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14441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-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техн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ич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еское 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1444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1444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п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ечен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144415">
        <w:rPr>
          <w:rFonts w:ascii="Times New Roman" w:eastAsia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.................................................</w:t>
      </w:r>
      <w:r w:rsidRPr="001444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.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.........................</w:t>
      </w:r>
      <w:r w:rsidRPr="00144415">
        <w:rPr>
          <w:rFonts w:ascii="Times New Roman" w:eastAsia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</w:p>
    <w:p w:rsidR="00DC62F8" w:rsidRPr="00144415" w:rsidRDefault="00DC62F8">
      <w:pPr>
        <w:spacing w:before="4" w:after="0" w:line="1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C62F8" w:rsidRPr="00144415" w:rsidRDefault="005A2376">
      <w:pPr>
        <w:spacing w:after="0" w:line="252" w:lineRule="exact"/>
        <w:ind w:left="100" w:right="4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5.4.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144415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ре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ан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я к</w:t>
      </w:r>
      <w:r w:rsidRPr="001444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ган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1444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з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ац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ра</w:t>
      </w:r>
      <w:r w:rsidRPr="001444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ки</w:t>
      </w:r>
      <w:r w:rsidRPr="001444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1444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1444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и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хся 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алидов и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ю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щ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ихся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с огран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ич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ен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ыми 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1444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о</w:t>
      </w:r>
      <w:r w:rsidRPr="001444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ж</w:t>
      </w:r>
      <w:r w:rsidRPr="001444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н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ост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я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ми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з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доровь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я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1444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..................................</w:t>
      </w:r>
      <w:r w:rsid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................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...........................</w:t>
      </w:r>
      <w:r w:rsidRPr="00144415">
        <w:rPr>
          <w:rFonts w:ascii="Times New Roman" w:eastAsia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</w:p>
    <w:p w:rsidR="00DC62F8" w:rsidRPr="00144415" w:rsidRDefault="005A2376">
      <w:pPr>
        <w:spacing w:before="97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ИЛОЖ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1444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1444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144415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1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...............................</w:t>
      </w:r>
      <w:r w:rsidRPr="001444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.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.....................</w:t>
      </w:r>
      <w:r w:rsid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....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........................</w:t>
      </w:r>
      <w:r w:rsidRPr="001444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.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...................................</w:t>
      </w:r>
      <w:r w:rsidRPr="00144415">
        <w:rPr>
          <w:rFonts w:ascii="Times New Roman" w:eastAsia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144415">
        <w:rPr>
          <w:rFonts w:ascii="Times New Roman" w:eastAsia="Times New Roman" w:hAnsi="Times New Roman" w:cs="Times New Roman"/>
          <w:sz w:val="24"/>
          <w:szCs w:val="24"/>
          <w:lang w:val="ru-RU"/>
        </w:rPr>
        <w:t>11</w:t>
      </w:r>
    </w:p>
    <w:p w:rsidR="00144415" w:rsidRDefault="0014441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DC62F8" w:rsidRPr="008456F4" w:rsidRDefault="005A2376">
      <w:pPr>
        <w:spacing w:before="78" w:after="0" w:line="240" w:lineRule="auto"/>
        <w:ind w:left="3556" w:right="353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1. О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щ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ол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же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</w:t>
      </w:r>
    </w:p>
    <w:p w:rsidR="00DC62F8" w:rsidRPr="008456F4" w:rsidRDefault="00DC62F8">
      <w:pPr>
        <w:spacing w:after="0" w:line="120" w:lineRule="exact"/>
        <w:rPr>
          <w:rFonts w:ascii="Times New Roman" w:hAnsi="Times New Roman" w:cs="Times New Roman"/>
          <w:sz w:val="12"/>
          <w:szCs w:val="12"/>
          <w:lang w:val="ru-RU"/>
        </w:rPr>
      </w:pPr>
    </w:p>
    <w:p w:rsidR="00DC62F8" w:rsidRPr="008456F4" w:rsidRDefault="005A2376">
      <w:pPr>
        <w:spacing w:after="0" w:line="240" w:lineRule="auto"/>
        <w:ind w:left="304" w:right="286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1.1 Но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матив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но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-п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ав</w:t>
      </w:r>
      <w:r w:rsidRPr="008456F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вые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овы раз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або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ова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ой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азова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ль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ой 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пр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аммы</w:t>
      </w:r>
    </w:p>
    <w:p w:rsidR="00DC62F8" w:rsidRPr="008456F4" w:rsidRDefault="005A2376" w:rsidP="00E92C85">
      <w:pPr>
        <w:spacing w:before="14" w:after="0" w:line="272" w:lineRule="auto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Ад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 обр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рогр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рофе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proofErr w:type="gramStart"/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рофе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proofErr w:type="gramEnd"/>
      <w:r w:rsidRPr="008456F4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«</w:t>
      </w:r>
      <w:r w:rsidRPr="008456F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ый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бочи</w:t>
      </w:r>
      <w:r w:rsidRPr="008456F4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-</w:t>
      </w:r>
      <w:r w:rsidR="00E92C85" w:rsidRPr="00E92C85"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рогр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одго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ф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8456F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боч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х,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дов 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огр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воз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ож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тя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доровья</w:t>
      </w:r>
      <w:r w:rsidRPr="008456F4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ллек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(ЛУО)</w:t>
      </w:r>
      <w:r w:rsidRPr="008456F4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ого 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вит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я,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воз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ож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, об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кци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й 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вит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C62F8" w:rsidRPr="008456F4" w:rsidRDefault="005A2376" w:rsidP="00E92C85">
      <w:pPr>
        <w:spacing w:before="23" w:after="0" w:line="264" w:lineRule="auto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Нор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8456F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8456F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8456F4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рогр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вляю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DC62F8" w:rsidRPr="008456F4" w:rsidRDefault="005A2376" w:rsidP="00E92C85">
      <w:pPr>
        <w:spacing w:before="27" w:after="0" w:line="264" w:lineRule="auto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ый</w:t>
      </w:r>
      <w:r w:rsidRPr="008456F4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он</w:t>
      </w:r>
      <w:r w:rsidRPr="008456F4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24</w:t>
      </w:r>
      <w:r w:rsidRPr="008456F4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оября</w:t>
      </w:r>
      <w:r w:rsidRPr="008456F4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1995</w:t>
      </w:r>
      <w:r w:rsidRPr="008456F4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г.</w:t>
      </w:r>
      <w:r w:rsidRPr="008456F4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8456F4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18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1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ФЗ</w:t>
      </w:r>
      <w:r w:rsidRPr="008456F4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«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8456F4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те</w:t>
      </w:r>
      <w:r w:rsidRPr="008456F4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 в Рос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ий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»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DC62F8" w:rsidRPr="008456F4" w:rsidRDefault="005A2376" w:rsidP="00E92C85">
      <w:pPr>
        <w:spacing w:before="25" w:after="0" w:line="240" w:lineRule="auto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ый</w:t>
      </w:r>
      <w:r w:rsidRPr="008456F4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8456F4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29</w:t>
      </w:r>
      <w:r w:rsidRPr="008456F4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бря</w:t>
      </w:r>
      <w:r w:rsidRPr="008456F4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2012</w:t>
      </w:r>
      <w:r w:rsidRPr="008456F4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г.</w:t>
      </w:r>
      <w:r w:rsidRPr="008456F4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8456F4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27</w:t>
      </w:r>
      <w:r w:rsidRPr="008456F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3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ФЗ</w:t>
      </w:r>
      <w:r w:rsidRPr="008456F4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«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8456F4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ий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144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8456F4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»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DC62F8" w:rsidRDefault="005A2376" w:rsidP="00E92C85">
      <w:pPr>
        <w:spacing w:before="38" w:after="0" w:line="240" w:lineRule="auto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рогр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ий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8456F4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«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вит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»,</w:t>
      </w:r>
      <w:r w:rsidRPr="008456F4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жд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="00E92C85">
        <w:rPr>
          <w:rFonts w:ascii="Times New Roman" w:hAnsi="Times New Roman" w:cs="Times New Roman"/>
          <w:sz w:val="24"/>
          <w:szCs w:val="24"/>
          <w:lang w:val="ru-RU"/>
        </w:rPr>
        <w:t xml:space="preserve">Постановление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вит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тва</w:t>
      </w:r>
      <w:r w:rsidRPr="008456F4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ий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8456F4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8456F4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="00E92C85">
        <w:rPr>
          <w:rFonts w:ascii="Times New Roman" w:eastAsia="Times New Roman" w:hAnsi="Times New Roman" w:cs="Times New Roman"/>
          <w:sz w:val="24"/>
          <w:szCs w:val="24"/>
          <w:lang w:val="ru-RU"/>
        </w:rPr>
        <w:t>26.12.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20</w:t>
      </w:r>
      <w:r w:rsidR="00E92C85">
        <w:rPr>
          <w:rFonts w:ascii="Times New Roman" w:eastAsia="Times New Roman" w:hAnsi="Times New Roman" w:cs="Times New Roman"/>
          <w:sz w:val="24"/>
          <w:szCs w:val="24"/>
          <w:lang w:val="ru-RU"/>
        </w:rPr>
        <w:t>17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г. №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E92C85">
        <w:rPr>
          <w:rFonts w:ascii="Times New Roman" w:eastAsia="Times New Roman" w:hAnsi="Times New Roman" w:cs="Times New Roman"/>
          <w:sz w:val="24"/>
          <w:szCs w:val="24"/>
          <w:lang w:val="ru-RU"/>
        </w:rPr>
        <w:t>1642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DC62F8" w:rsidRPr="008456F4" w:rsidRDefault="005A2376" w:rsidP="00E92C85">
      <w:pPr>
        <w:spacing w:after="0" w:line="293" w:lineRule="exact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При</w:t>
      </w:r>
      <w:r w:rsidRPr="008456F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з М</w:t>
      </w:r>
      <w:r w:rsidRPr="008456F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да</w:t>
      </w:r>
      <w:r w:rsidRPr="008456F4">
        <w:rPr>
          <w:rFonts w:ascii="Times New Roman" w:eastAsia="Times New Roman" w:hAnsi="Times New Roman" w:cs="Times New Roman"/>
          <w:spacing w:val="45"/>
          <w:position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сс</w:t>
      </w:r>
      <w:r w:rsidRPr="008456F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46"/>
          <w:position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от 04.08.2014 </w:t>
      </w:r>
      <w:r w:rsidRPr="008456F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№</w:t>
      </w:r>
      <w:r w:rsidR="00E92C8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515</w:t>
      </w:r>
      <w:r w:rsidRPr="008456F4">
        <w:rPr>
          <w:rFonts w:ascii="Times New Roman" w:eastAsia="Times New Roman" w:hAnsi="Times New Roman" w:cs="Times New Roman"/>
          <w:spacing w:val="50"/>
          <w:position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  <w:lang w:val="ru-RU"/>
        </w:rPr>
        <w:t>«</w:t>
      </w:r>
      <w:r w:rsidRPr="008456F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Об</w:t>
      </w:r>
      <w:r w:rsidRPr="008456F4">
        <w:rPr>
          <w:rFonts w:ascii="Times New Roman" w:eastAsia="Times New Roman" w:hAnsi="Times New Roman" w:cs="Times New Roman"/>
          <w:spacing w:val="50"/>
          <w:position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ржд</w:t>
      </w:r>
      <w:r w:rsidRPr="008456F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и </w:t>
      </w:r>
      <w:r w:rsidRPr="008456F4">
        <w:rPr>
          <w:rFonts w:ascii="Times New Roman" w:eastAsia="Times New Roman" w:hAnsi="Times New Roman" w:cs="Times New Roman"/>
          <w:spacing w:val="46"/>
          <w:position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ме</w:t>
      </w:r>
      <w:r w:rsidRPr="008456F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тод</w:t>
      </w:r>
      <w:r w:rsidRPr="008456F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чески</w:t>
      </w:r>
      <w:r w:rsidRPr="008456F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х</w:t>
      </w:r>
      <w:r w:rsidR="00144415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видов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довой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рофе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й 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дов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том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ш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ф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нкци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 ог</w:t>
      </w:r>
      <w:r w:rsidRPr="008456F4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х ж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DC62F8" w:rsidRPr="008456F4" w:rsidRDefault="005A2376" w:rsidP="00E92C85">
      <w:pPr>
        <w:spacing w:after="0" w:line="292" w:lineRule="exact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При</w:t>
      </w:r>
      <w:r w:rsidRPr="008456F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з </w:t>
      </w:r>
      <w:proofErr w:type="spellStart"/>
      <w:r w:rsidRPr="008456F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обр</w:t>
      </w:r>
      <w:r w:rsidRPr="008456F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на</w:t>
      </w:r>
      <w:r w:rsidRPr="008456F4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и</w:t>
      </w:r>
      <w:proofErr w:type="spellEnd"/>
      <w:r w:rsidRPr="008456F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сс</w:t>
      </w:r>
      <w:r w:rsidRPr="008456F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и от</w:t>
      </w:r>
      <w:r w:rsidRPr="008456F4">
        <w:rPr>
          <w:rFonts w:ascii="Times New Roman" w:eastAsia="Times New Roman" w:hAnsi="Times New Roman" w:cs="Times New Roman"/>
          <w:spacing w:val="29"/>
          <w:position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02.07.2013</w:t>
      </w:r>
      <w:r w:rsidRPr="008456F4">
        <w:rPr>
          <w:rFonts w:ascii="Times New Roman" w:eastAsia="Times New Roman" w:hAnsi="Times New Roman" w:cs="Times New Roman"/>
          <w:spacing w:val="29"/>
          <w:position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г. </w:t>
      </w:r>
      <w:r w:rsidRPr="008456F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№</w:t>
      </w:r>
      <w:r w:rsidR="00E92C8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513 </w:t>
      </w:r>
      <w:r w:rsidRPr="008456F4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  <w:lang w:val="ru-RU"/>
        </w:rPr>
        <w:t>«</w:t>
      </w:r>
      <w:r w:rsidRPr="008456F4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б </w:t>
      </w:r>
      <w:r w:rsidRPr="008456F4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тв</w:t>
      </w:r>
      <w:r w:rsidRPr="008456F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жд</w:t>
      </w:r>
      <w:r w:rsidRPr="008456F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и П</w:t>
      </w:r>
      <w:r w:rsidRPr="008456F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еч</w:t>
      </w:r>
      <w:r w:rsidRPr="008456F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я</w:t>
      </w:r>
      <w:r w:rsidR="00144415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рофе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бочи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долж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ж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оторым 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твля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рофе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»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DC62F8" w:rsidRPr="008456F4" w:rsidRDefault="005A2376" w:rsidP="00E92C85">
      <w:pPr>
        <w:spacing w:before="1" w:after="0" w:line="240" w:lineRule="auto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Ед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ого 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ик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бот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рофе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бочи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C62F8" w:rsidRPr="008456F4" w:rsidRDefault="005A2376" w:rsidP="00E92C85">
      <w:pPr>
        <w:spacing w:before="97" w:after="0" w:line="263" w:lineRule="auto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Метод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8456F4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8456F4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8456F4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рогр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вляю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730EF4" w:rsidRPr="00730EF4" w:rsidRDefault="00730EF4" w:rsidP="00730EF4">
      <w:pPr>
        <w:spacing w:before="97" w:after="0" w:line="263" w:lineRule="auto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30E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Методические рекомендации по организации и осуществлению образовательной деятельности по программам профессионального обучения лиц с умственной отсталостью (нарушениями интеллектуального развития), утвержденные </w:t>
      </w:r>
      <w:r w:rsidRPr="00730EF4">
        <w:rPr>
          <w:rFonts w:ascii="Times New Roman" w:eastAsia="Times New Roman" w:hAnsi="Times New Roman" w:cs="Times New Roman"/>
          <w:sz w:val="24"/>
          <w:szCs w:val="24"/>
          <w:lang w:val="ru-RU"/>
        </w:rPr>
        <w:t>ФГБОУ ДПО ИРПО от 30.08.2022 № 12</w:t>
      </w:r>
      <w:r w:rsidRPr="00730EF4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DC62F8" w:rsidRPr="008456F4" w:rsidRDefault="005A2376" w:rsidP="00E92C85">
      <w:pPr>
        <w:spacing w:before="29" w:after="0" w:line="274" w:lineRule="auto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8456F4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8456F4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дов</w:t>
      </w:r>
      <w:r w:rsidRPr="008456F4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ц с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огр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ож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тя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доровья в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рофе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х орг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том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ле 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ые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рта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одго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овки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боч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дров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тва обр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на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Р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ий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от 18 м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рта 2014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г. №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6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281;</w:t>
      </w:r>
    </w:p>
    <w:p w:rsidR="00DC62F8" w:rsidRPr="008456F4" w:rsidRDefault="005A2376" w:rsidP="00E92C85">
      <w:pPr>
        <w:spacing w:after="0" w:line="293" w:lineRule="exact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Метод</w:t>
      </w:r>
      <w:r w:rsidRPr="008456F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чес</w:t>
      </w:r>
      <w:r w:rsidRPr="008456F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ки</w:t>
      </w:r>
      <w:r w:rsidRPr="008456F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е р</w:t>
      </w:r>
      <w:r w:rsidRPr="008456F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ме</w:t>
      </w:r>
      <w:r w:rsidRPr="008456F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ци</w:t>
      </w:r>
      <w:r w:rsidRPr="008456F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27"/>
          <w:position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 р</w:t>
      </w:r>
      <w:r w:rsidRPr="008456F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бо</w:t>
      </w:r>
      <w:r w:rsidRPr="008456F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тк</w:t>
      </w:r>
      <w:r w:rsidRPr="008456F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28"/>
          <w:position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30"/>
          <w:position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еа</w:t>
      </w:r>
      <w:r w:rsidRPr="008456F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из</w:t>
      </w:r>
      <w:r w:rsidRPr="008456F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ац</w:t>
      </w:r>
      <w:r w:rsidRPr="008456F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27"/>
          <w:position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ров</w:t>
      </w:r>
      <w:r w:rsidRPr="008456F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>ы</w:t>
      </w:r>
      <w:r w:rsidRPr="008456F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х</w:t>
      </w:r>
      <w:r w:rsidR="00144415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ых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г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роф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ого обр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8456F4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я,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ржд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ые д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тором 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рта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 в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фере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одго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боч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дров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 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proofErr w:type="spellStart"/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на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proofErr w:type="spellEnd"/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Р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C62F8" w:rsidRPr="008456F4" w:rsidRDefault="005A2376" w:rsidP="00E92C85">
      <w:pPr>
        <w:tabs>
          <w:tab w:val="left" w:pos="400"/>
        </w:tabs>
        <w:spacing w:before="1" w:after="0" w:line="272" w:lineRule="auto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Ад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огр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 о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твля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с 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том 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ций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, 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олог</w:t>
      </w:r>
      <w:r w:rsidRPr="008456F4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-ме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ико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г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. 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8456F4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дов</w:t>
      </w:r>
      <w:r w:rsidRPr="008456F4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 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 с</w:t>
      </w:r>
      <w:r w:rsidRPr="008456F4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огр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воз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ож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тя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доровья в</w:t>
      </w:r>
      <w:r w:rsidR="00144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="00F2323D"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«</w:t>
      </w:r>
      <w:r w:rsidR="00F2323D"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Северный колледж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» ор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ец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(корре</w:t>
      </w:r>
      <w:r w:rsidRPr="008456F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пп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х. Ч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дов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огр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воз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ож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тя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доровья в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15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C62F8" w:rsidRPr="008456F4" w:rsidRDefault="00DC62F8" w:rsidP="00E92C85">
      <w:pPr>
        <w:spacing w:before="15" w:after="0" w:line="200" w:lineRule="exact"/>
        <w:ind w:right="55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C62F8" w:rsidRPr="008456F4" w:rsidRDefault="005A2376" w:rsidP="00E92C85">
      <w:pPr>
        <w:spacing w:after="0" w:line="259" w:lineRule="auto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1.2. Но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матив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ый 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 ада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ой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азов</w:t>
      </w:r>
      <w:r w:rsidRPr="008456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ль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пр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аммы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Нор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вный</w:t>
      </w:r>
      <w:r w:rsidR="00144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рок</w:t>
      </w:r>
      <w:r w:rsidR="00144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144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="00144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="00144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рогр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рофе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8456F4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proofErr w:type="gramStart"/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рофе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proofErr w:type="gramEnd"/>
      <w:r w:rsidRPr="008456F4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«</w:t>
      </w:r>
      <w:r w:rsidRPr="008456F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ый</w:t>
      </w:r>
      <w:r w:rsidRPr="008456F4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бочи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8456F4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8456F4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ллек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10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 форма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я).</w:t>
      </w:r>
    </w:p>
    <w:p w:rsidR="00DC62F8" w:rsidRPr="008456F4" w:rsidRDefault="00DC62F8">
      <w:pPr>
        <w:spacing w:before="19" w:after="0" w:line="28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DC62F8" w:rsidRPr="008456F4" w:rsidRDefault="005A2376">
      <w:pPr>
        <w:spacing w:after="0" w:line="240" w:lineRule="auto"/>
        <w:ind w:left="2989" w:right="298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1.3. Т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бова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 к а</w:t>
      </w:r>
      <w:r w:rsidRPr="008456F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</w:t>
      </w:r>
    </w:p>
    <w:p w:rsidR="00DC62F8" w:rsidRPr="008456F4" w:rsidRDefault="005A2376" w:rsidP="00E92C85">
      <w:pPr>
        <w:spacing w:after="0" w:line="274" w:lineRule="exact"/>
        <w:ind w:right="64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Инв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8456F4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8456F4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8456F4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рогр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144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рофе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8456F4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рофе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«</w:t>
      </w:r>
      <w:r w:rsidRPr="008456F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ый</w:t>
      </w:r>
      <w:r w:rsidRPr="008456F4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боч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» долж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ть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вид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тво об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олы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(спе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орр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)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ъ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ть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8456F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рог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у р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8456F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 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рофе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рж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щ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форм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8456F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лов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ях 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я,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олог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-ме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ико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-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гог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й об о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 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рофе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DC62F8" w:rsidRPr="008456F4" w:rsidRDefault="00DC62F8">
      <w:pPr>
        <w:spacing w:before="2"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DC62F8" w:rsidRPr="008456F4" w:rsidRDefault="005A2376">
      <w:pPr>
        <w:spacing w:after="0" w:line="240" w:lineRule="auto"/>
        <w:ind w:left="212" w:right="21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2. Хара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ер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ти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а 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пр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оф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есс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аль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ой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д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ль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ы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кн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ов</w:t>
      </w:r>
      <w:r w:rsidRPr="008456F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тр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бова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я к 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зу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ам о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 ада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ир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ов</w:t>
      </w:r>
      <w:r w:rsidRPr="008456F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зова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ль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ой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мы</w:t>
      </w:r>
    </w:p>
    <w:p w:rsidR="00E92C85" w:rsidRDefault="00E92C85" w:rsidP="00E92C85">
      <w:pPr>
        <w:tabs>
          <w:tab w:val="left" w:pos="9498"/>
        </w:tabs>
        <w:spacing w:after="0" w:line="240" w:lineRule="auto"/>
        <w:ind w:right="64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C62F8" w:rsidRPr="008456F4" w:rsidRDefault="005A2376" w:rsidP="00E92C85">
      <w:pPr>
        <w:tabs>
          <w:tab w:val="left" w:pos="9498"/>
        </w:tabs>
        <w:spacing w:after="0" w:line="240" w:lineRule="auto"/>
        <w:ind w:right="64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2.1 Обла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 и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объ</w:t>
      </w:r>
      <w:r w:rsidRPr="008456F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ты п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ф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аль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ой</w:t>
      </w:r>
      <w:r w:rsidRPr="008456F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ль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ти</w:t>
      </w:r>
    </w:p>
    <w:p w:rsidR="00E92C85" w:rsidRDefault="00E92C85" w:rsidP="00144415">
      <w:pPr>
        <w:spacing w:after="0" w:line="273" w:lineRule="auto"/>
        <w:ind w:left="100" w:right="64" w:firstLine="157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C62F8" w:rsidRPr="008456F4" w:rsidRDefault="005A2376" w:rsidP="00E92C85">
      <w:pPr>
        <w:spacing w:after="0" w:line="273" w:lineRule="auto"/>
        <w:ind w:right="64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Обла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ь 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пр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ф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есс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аль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ой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д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ль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ыпу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кник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а: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Э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 обо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я,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ря,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ровка,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ды,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обл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дле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жа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тоя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я.</w:t>
      </w:r>
    </w:p>
    <w:p w:rsidR="00DC62F8" w:rsidRPr="008456F4" w:rsidRDefault="00DC62F8" w:rsidP="00E92C85">
      <w:pPr>
        <w:spacing w:after="0" w:line="200" w:lineRule="exact"/>
        <w:ind w:right="64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C62F8" w:rsidRPr="008456F4" w:rsidRDefault="00DC62F8" w:rsidP="00E92C85">
      <w:pPr>
        <w:spacing w:before="11" w:after="0" w:line="280" w:lineRule="exact"/>
        <w:ind w:right="6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C62F8" w:rsidRPr="008456F4" w:rsidRDefault="005A2376" w:rsidP="00E92C85">
      <w:pPr>
        <w:spacing w:after="0" w:line="240" w:lineRule="auto"/>
        <w:ind w:right="64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2.2 В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ид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ы д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ль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ти и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к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омп</w:t>
      </w:r>
      <w:r w:rsidRPr="008456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ц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</w:p>
    <w:p w:rsidR="00DC62F8" w:rsidRPr="008456F4" w:rsidRDefault="005A2376" w:rsidP="00E92C85">
      <w:pPr>
        <w:spacing w:after="0" w:line="271" w:lineRule="exact"/>
        <w:ind w:right="64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ды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рофе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фе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кник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DC62F8" w:rsidRPr="008456F4" w:rsidRDefault="005A2376" w:rsidP="00E92C85">
      <w:pPr>
        <w:spacing w:before="43" w:after="0" w:line="240" w:lineRule="auto"/>
        <w:ind w:right="64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2.2.1 Убор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вод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ний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C62F8" w:rsidRPr="008456F4" w:rsidRDefault="005A2376" w:rsidP="00E92C85">
      <w:pPr>
        <w:spacing w:before="41" w:after="0" w:line="240" w:lineRule="auto"/>
        <w:ind w:right="64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2.2.2 Подготов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вод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 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ы.</w:t>
      </w:r>
    </w:p>
    <w:p w:rsidR="00DC62F8" w:rsidRPr="008456F4" w:rsidRDefault="005A2376" w:rsidP="00E92C85">
      <w:pPr>
        <w:spacing w:before="43" w:after="0" w:line="240" w:lineRule="auto"/>
        <w:ind w:right="64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2.2.3 Подготов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толовой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ды 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боро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C62F8" w:rsidRPr="008456F4" w:rsidRDefault="00DC62F8" w:rsidP="00E92C85">
      <w:pPr>
        <w:spacing w:after="0" w:line="200" w:lineRule="exact"/>
        <w:ind w:right="64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C62F8" w:rsidRPr="008456F4" w:rsidRDefault="00DC62F8" w:rsidP="00E92C85">
      <w:pPr>
        <w:spacing w:before="5" w:after="0" w:line="280" w:lineRule="exact"/>
        <w:ind w:right="6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C62F8" w:rsidRPr="008456F4" w:rsidRDefault="005A2376">
      <w:pPr>
        <w:spacing w:after="0" w:line="240" w:lineRule="auto"/>
        <w:ind w:left="709" w:right="71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2.3 П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ф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аль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ые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омп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нц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оо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ву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ю</w:t>
      </w:r>
      <w:r w:rsidRPr="008456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щ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ов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ым ви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ам 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пр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ф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аль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ой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д</w:t>
      </w:r>
      <w:r w:rsidRPr="008456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ль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ти:</w:t>
      </w:r>
    </w:p>
    <w:p w:rsidR="00DC62F8" w:rsidRPr="008456F4" w:rsidRDefault="005A2376" w:rsidP="00550C45">
      <w:pPr>
        <w:spacing w:before="26"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8456F4"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  <w:t xml:space="preserve">2.3.1 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lang w:val="ru-RU"/>
        </w:rPr>
        <w:t>У</w:t>
      </w:r>
      <w:r w:rsidRPr="008456F4"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  <w:t>бо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lang w:val="ru-RU"/>
        </w:rPr>
        <w:t>рк</w:t>
      </w:r>
      <w:r w:rsidRPr="008456F4"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  <w:t xml:space="preserve">а 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lang w:val="ru-RU"/>
        </w:rPr>
        <w:t>пр</w:t>
      </w:r>
      <w:r w:rsidRPr="008456F4"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lang w:val="ru-RU"/>
        </w:rPr>
        <w:t>и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lang w:val="ru-RU"/>
        </w:rPr>
        <w:t>з</w:t>
      </w:r>
      <w:r w:rsidRPr="008456F4"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  <w:t>во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lang w:val="ru-RU"/>
        </w:rPr>
        <w:t>д</w:t>
      </w:r>
      <w:r w:rsidRPr="008456F4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lang w:val="ru-RU"/>
        </w:rPr>
        <w:t>с</w:t>
      </w:r>
      <w:r w:rsidRPr="008456F4"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  <w:t>тв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  <w:t>ых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lang w:val="ru-RU"/>
        </w:rPr>
        <w:t>п</w:t>
      </w:r>
      <w:r w:rsidRPr="008456F4"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  <w:lang w:val="ru-RU"/>
        </w:rPr>
        <w:t>м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  <w:t>щ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  <w:t>й</w:t>
      </w:r>
    </w:p>
    <w:p w:rsidR="00DC62F8" w:rsidRPr="008456F4" w:rsidRDefault="005A2376" w:rsidP="00550C45">
      <w:pPr>
        <w:spacing w:before="47"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8456F4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К 1.1. </w:t>
      </w:r>
      <w:r w:rsidRPr="008456F4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3"/>
          <w:szCs w:val="23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т </w:t>
      </w:r>
      <w:r w:rsidRPr="008456F4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3"/>
          <w:szCs w:val="23"/>
          <w:lang w:val="ru-RU"/>
        </w:rPr>
        <w:t>ро</w:t>
      </w:r>
      <w:r w:rsidRPr="008456F4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3"/>
          <w:szCs w:val="23"/>
          <w:lang w:val="ru-RU"/>
        </w:rPr>
        <w:t>звод</w:t>
      </w:r>
      <w:r w:rsidRPr="008456F4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3"/>
          <w:szCs w:val="23"/>
          <w:lang w:val="ru-RU"/>
        </w:rPr>
        <w:t>твен</w:t>
      </w:r>
      <w:r w:rsidRPr="008456F4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ы</w:t>
      </w:r>
      <w:r w:rsidRPr="008456F4">
        <w:rPr>
          <w:rFonts w:ascii="Times New Roman" w:eastAsia="Times New Roman" w:hAnsi="Times New Roman" w:cs="Times New Roman"/>
          <w:sz w:val="23"/>
          <w:szCs w:val="23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3"/>
          <w:szCs w:val="23"/>
          <w:lang w:val="ru-RU"/>
        </w:rPr>
        <w:t>ом</w:t>
      </w:r>
      <w:r w:rsidRPr="008456F4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3"/>
          <w:szCs w:val="23"/>
          <w:lang w:val="ru-RU"/>
        </w:rPr>
        <w:t>щ</w:t>
      </w:r>
      <w:r w:rsidRPr="008456F4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я. </w:t>
      </w:r>
      <w:r w:rsidRPr="008456F4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3"/>
          <w:szCs w:val="23"/>
          <w:lang w:val="ru-RU"/>
        </w:rPr>
        <w:t>К</w:t>
      </w:r>
    </w:p>
    <w:p w:rsidR="00DC62F8" w:rsidRPr="008456F4" w:rsidRDefault="005A2376" w:rsidP="00550C45">
      <w:pPr>
        <w:spacing w:before="50"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8456F4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1.2. </w:t>
      </w:r>
      <w:r w:rsidRPr="008456F4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3"/>
          <w:szCs w:val="23"/>
          <w:lang w:val="ru-RU"/>
        </w:rPr>
        <w:t>ро</w:t>
      </w:r>
      <w:r w:rsidRPr="008456F4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в</w:t>
      </w:r>
      <w:r w:rsidRPr="008456F4">
        <w:rPr>
          <w:rFonts w:ascii="Times New Roman" w:eastAsia="Times New Roman" w:hAnsi="Times New Roman" w:cs="Times New Roman"/>
          <w:sz w:val="23"/>
          <w:szCs w:val="23"/>
          <w:lang w:val="ru-RU"/>
        </w:rPr>
        <w:t>одит дези</w:t>
      </w:r>
      <w:r w:rsidRPr="008456F4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3"/>
          <w:szCs w:val="23"/>
          <w:lang w:val="ru-RU"/>
        </w:rPr>
        <w:t>фе</w:t>
      </w:r>
      <w:r w:rsidRPr="008456F4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кци</w:t>
      </w:r>
      <w:r w:rsidRPr="008456F4">
        <w:rPr>
          <w:rFonts w:ascii="Times New Roman" w:eastAsia="Times New Roman" w:hAnsi="Times New Roman" w:cs="Times New Roman"/>
          <w:sz w:val="23"/>
          <w:szCs w:val="23"/>
          <w:lang w:val="ru-RU"/>
        </w:rPr>
        <w:t>ю р</w:t>
      </w:r>
      <w:r w:rsidRPr="008456F4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3"/>
          <w:szCs w:val="23"/>
          <w:lang w:val="ru-RU"/>
        </w:rPr>
        <w:t>боч</w:t>
      </w:r>
      <w:r w:rsidRPr="008456F4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3"/>
          <w:szCs w:val="23"/>
          <w:lang w:val="ru-RU"/>
        </w:rPr>
        <w:t>х зон.</w:t>
      </w:r>
    </w:p>
    <w:p w:rsidR="00DC62F8" w:rsidRPr="008456F4" w:rsidRDefault="005A2376" w:rsidP="00550C45">
      <w:pPr>
        <w:spacing w:before="4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ПК 1.3.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обл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орядок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боч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те</w:t>
      </w:r>
    </w:p>
    <w:p w:rsidR="00DC62F8" w:rsidRPr="008456F4" w:rsidRDefault="005A2376" w:rsidP="00550C45">
      <w:pPr>
        <w:spacing w:before="48"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2.3.2 По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ов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пр</w:t>
      </w:r>
      <w:r w:rsidRPr="008456F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зводс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 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ин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ен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таря и 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ухо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ой</w:t>
      </w:r>
      <w:r w:rsidRPr="008456F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ы.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ПК 2.1. Моет в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 по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дом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вод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ый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C62F8" w:rsidRPr="008456F4" w:rsidRDefault="005A2376" w:rsidP="00550C45">
      <w:pPr>
        <w:spacing w:before="23"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ПК 2.2. Ч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ды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вае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вод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ый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ь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C62F8" w:rsidRPr="008456F4" w:rsidRDefault="005A2376" w:rsidP="00550C45">
      <w:pPr>
        <w:spacing w:before="25"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ПК 2.3.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рж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домо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бороч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 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том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вном вид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C62F8" w:rsidRPr="008456F4" w:rsidRDefault="005A2376" w:rsidP="00550C45">
      <w:pPr>
        <w:spacing w:before="22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2.3.3 По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ов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а </w:t>
      </w:r>
      <w:r w:rsidRPr="008456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овой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п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ы и 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ри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ов</w:t>
      </w:r>
    </w:p>
    <w:p w:rsidR="00DC62F8" w:rsidRPr="008456F4" w:rsidRDefault="00DC62F8" w:rsidP="00550C45">
      <w:pPr>
        <w:spacing w:after="0"/>
        <w:ind w:firstLine="709"/>
        <w:jc w:val="both"/>
        <w:rPr>
          <w:rFonts w:ascii="Times New Roman" w:hAnsi="Times New Roman" w:cs="Times New Roman"/>
          <w:lang w:val="ru-RU"/>
        </w:rPr>
        <w:sectPr w:rsidR="00DC62F8" w:rsidRPr="008456F4">
          <w:footerReference w:type="default" r:id="rId10"/>
          <w:pgSz w:w="11900" w:h="16840"/>
          <w:pgMar w:top="1340" w:right="1140" w:bottom="480" w:left="1340" w:header="0" w:footer="245" w:gutter="0"/>
          <w:cols w:space="720"/>
        </w:sectPr>
      </w:pPr>
    </w:p>
    <w:p w:rsidR="00DC62F8" w:rsidRPr="008456F4" w:rsidRDefault="005A2376" w:rsidP="00550C45">
      <w:pPr>
        <w:spacing w:before="73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ПК 3.1. Моет в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 по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домо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8456F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толо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боры. ПК 3.2. Ч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ды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вае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толо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ры.</w:t>
      </w:r>
    </w:p>
    <w:p w:rsidR="00DC62F8" w:rsidRPr="008456F4" w:rsidRDefault="00DC62F8" w:rsidP="00550C45">
      <w:pPr>
        <w:spacing w:before="9" w:after="0" w:line="110" w:lineRule="exact"/>
        <w:ind w:firstLine="709"/>
        <w:rPr>
          <w:rFonts w:ascii="Times New Roman" w:hAnsi="Times New Roman" w:cs="Times New Roman"/>
          <w:sz w:val="11"/>
          <w:szCs w:val="11"/>
          <w:lang w:val="ru-RU"/>
        </w:rPr>
      </w:pPr>
    </w:p>
    <w:p w:rsidR="00DC62F8" w:rsidRPr="008456F4" w:rsidRDefault="00DC62F8" w:rsidP="00550C45">
      <w:pPr>
        <w:spacing w:after="0" w:line="200" w:lineRule="exact"/>
        <w:ind w:firstLine="709"/>
        <w:rPr>
          <w:rFonts w:ascii="Times New Roman" w:hAnsi="Times New Roman" w:cs="Times New Roman"/>
          <w:sz w:val="20"/>
          <w:szCs w:val="20"/>
          <w:lang w:val="ru-RU"/>
        </w:rPr>
      </w:pPr>
    </w:p>
    <w:p w:rsidR="00DC62F8" w:rsidRPr="008456F4" w:rsidRDefault="005A2376" w:rsidP="00550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Общ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кник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DC62F8" w:rsidRPr="008456F4" w:rsidRDefault="005A2376" w:rsidP="00550C45">
      <w:pPr>
        <w:spacing w:before="57" w:after="0" w:line="268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ОК 1. По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с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рофе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роявлять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йчи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C62F8" w:rsidRPr="008456F4" w:rsidRDefault="005A2376" w:rsidP="00550C45">
      <w:pPr>
        <w:spacing w:before="15" w:after="0" w:line="268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ОК 2. Орг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 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одя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обов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е до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я, 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р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овод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C62F8" w:rsidRPr="008456F4" w:rsidRDefault="005A2376" w:rsidP="00550C45">
      <w:pPr>
        <w:spacing w:before="15" w:after="0" w:line="268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ОК 3.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 ком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, эффек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вно общ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 с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оллег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8456F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тво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C62F8" w:rsidRPr="008456F4" w:rsidRDefault="00DC62F8">
      <w:pPr>
        <w:spacing w:before="20" w:after="0" w:line="260" w:lineRule="exact"/>
        <w:rPr>
          <w:rFonts w:ascii="Times New Roman" w:hAnsi="Times New Roman" w:cs="Times New Roman"/>
          <w:sz w:val="26"/>
          <w:szCs w:val="26"/>
          <w:lang w:val="ru-RU"/>
        </w:rPr>
      </w:pPr>
    </w:p>
    <w:p w:rsidR="00DC62F8" w:rsidRPr="008456F4" w:rsidRDefault="005A2376" w:rsidP="00550C45">
      <w:pPr>
        <w:tabs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3.До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ум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ы, </w:t>
      </w:r>
      <w:r w:rsidRPr="008456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пр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ля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ю</w:t>
      </w:r>
      <w:r w:rsidRPr="008456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щ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с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ж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зац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ю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азов</w:t>
      </w:r>
      <w:r w:rsidRPr="008456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ль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 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пр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ц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есс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</w:p>
    <w:p w:rsidR="00DC62F8" w:rsidRPr="008456F4" w:rsidRDefault="005A2376" w:rsidP="00550C45">
      <w:pPr>
        <w:spacing w:after="0" w:line="274" w:lineRule="exact"/>
        <w:ind w:right="-2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Рабо</w:t>
      </w:r>
      <w:r w:rsidRPr="008456F4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b/>
          <w:bCs/>
          <w:i/>
          <w:spacing w:val="34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уче</w:t>
      </w:r>
      <w:r w:rsidRPr="008456F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ы</w:t>
      </w:r>
      <w:r w:rsidRPr="008456F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b/>
          <w:bCs/>
          <w:i/>
          <w:spacing w:val="34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ан</w:t>
      </w:r>
      <w:r w:rsidRPr="008456F4">
        <w:rPr>
          <w:rFonts w:ascii="Times New Roman" w:eastAsia="Times New Roman" w:hAnsi="Times New Roman" w:cs="Times New Roman"/>
          <w:b/>
          <w:bCs/>
          <w:i/>
          <w:spacing w:val="37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лож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е 1)</w:t>
      </w:r>
      <w:r w:rsidRPr="008456F4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гл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т,</w:t>
      </w:r>
      <w:r w:rsidRPr="008456F4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орядок 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144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рогр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рофе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proofErr w:type="gramStart"/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рофе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proofErr w:type="gramEnd"/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К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бочи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, 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ачес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ые 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рогр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ы.</w:t>
      </w:r>
    </w:p>
    <w:p w:rsidR="00DC62F8" w:rsidRPr="008456F4" w:rsidRDefault="005A2376" w:rsidP="00550C45">
      <w:pPr>
        <w:spacing w:before="17" w:after="0" w:line="271" w:lineRule="auto"/>
        <w:ind w:right="-2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Pr="008456F4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года</w:t>
      </w:r>
      <w:r w:rsidRPr="008456F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тября,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е 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рофе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30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я. Продолж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8456F4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– 5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я,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родолж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з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45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. Обя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тор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для о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вля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1A40FD"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30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час</w:t>
      </w:r>
      <w:r w:rsidR="001A40FD"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 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C62F8" w:rsidRPr="008456F4" w:rsidRDefault="005A2376" w:rsidP="00550C45">
      <w:pPr>
        <w:spacing w:before="3" w:after="0" w:line="263" w:lineRule="auto"/>
        <w:ind w:right="-2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е  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гл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C62F8" w:rsidRPr="008456F4" w:rsidRDefault="00C70244" w:rsidP="00550C45">
      <w:pPr>
        <w:spacing w:before="1"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5A2376"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бя</w:t>
      </w:r>
      <w:r w:rsidR="005A2376"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="005A2376"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5A2376"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5A2376"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5A2376"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5A2376"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="005A2376"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="005A2376"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5A2376"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5A2376"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="005A2376"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5A2376"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5A2376"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тор</w:t>
      </w:r>
      <w:r w:rsidR="005A2376"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5A2376"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="005A2376"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5A2376"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="005A2376"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5A2376"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5A2376"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ят</w:t>
      </w:r>
      <w:r w:rsidR="005A2376"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5A2376"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5A2376"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5A2376"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– 9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="005A2376"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0 </w:t>
      </w:r>
      <w:r w:rsidR="005A2376"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ов.</w:t>
      </w:r>
    </w:p>
    <w:p w:rsidR="00DC62F8" w:rsidRPr="008456F4" w:rsidRDefault="005A2376" w:rsidP="00550C45">
      <w:pPr>
        <w:spacing w:after="0" w:line="274" w:lineRule="exact"/>
        <w:ind w:right="-2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Уч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 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вод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– </w:t>
      </w:r>
      <w:r w:rsidR="00C70244"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540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ов.</w:t>
      </w:r>
    </w:p>
    <w:p w:rsidR="00DC62F8" w:rsidRPr="008456F4" w:rsidRDefault="005A2376" w:rsidP="00550C45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Ад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ый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 вклю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ы:</w:t>
      </w:r>
      <w:r w:rsidRPr="008456F4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«</w:t>
      </w:r>
      <w:r w:rsidR="008F12A0" w:rsidRPr="008456F4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Безопасность жизнедеятельности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»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8456F4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«</w:t>
      </w:r>
      <w:r w:rsidR="008F12A0"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Социально-профессиональная адаптация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»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8456F4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«</w:t>
      </w:r>
      <w:r w:rsidR="008F12A0"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Коммуникативная 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»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8456F4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«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»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. Ди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цип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 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с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оло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г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ры 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я, 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вит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proofErr w:type="spellStart"/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общ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proofErr w:type="spellEnd"/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ник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вн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ов, форм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готовно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сам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тоятел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вой 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к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овой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, обр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8456F4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фе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8456F4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8456F4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вит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тол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ть и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вил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ц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э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ф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вно вз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тво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вои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ва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оотв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твии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тво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C62F8" w:rsidRPr="008456F4" w:rsidRDefault="005A2376" w:rsidP="00550C45">
      <w:pPr>
        <w:spacing w:after="0" w:line="264" w:lineRule="auto"/>
        <w:ind w:right="-2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Уч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а орг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ровод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асс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ече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сем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тра в 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C62F8" w:rsidRPr="008456F4" w:rsidRDefault="005A2376" w:rsidP="00550C45">
      <w:pPr>
        <w:spacing w:before="1" w:after="0" w:line="271" w:lineRule="auto"/>
        <w:ind w:right="-2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Прои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вод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ровод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ле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х тр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рофе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Уч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ом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отр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нс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 об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ъ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год.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Формы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нс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– г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мен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C62F8" w:rsidRPr="008456F4" w:rsidRDefault="005A2376" w:rsidP="00550C45">
      <w:pPr>
        <w:spacing w:before="1" w:after="0" w:line="270" w:lineRule="auto"/>
        <w:ind w:right="-2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 обр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вные и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вные фор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з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с вн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тор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фор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 общ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рофе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456F4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Pr="008456F4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8456F4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ые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гог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рогр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амм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ы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DC62F8" w:rsidRPr="00A05D58" w:rsidRDefault="005A2376" w:rsidP="00550C45">
      <w:pPr>
        <w:spacing w:before="14" w:after="0" w:line="288" w:lineRule="exact"/>
        <w:ind w:right="-20" w:firstLine="709"/>
        <w:jc w:val="both"/>
        <w:rPr>
          <w:rFonts w:ascii="Times New Roman" w:eastAsia="Symbol" w:hAnsi="Times New Roman" w:cs="Times New Roman"/>
          <w:sz w:val="24"/>
          <w:szCs w:val="24"/>
          <w:lang w:val="ru-RU"/>
        </w:rPr>
      </w:pPr>
      <w:proofErr w:type="spellStart"/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proofErr w:type="spellEnd"/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те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ол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ог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, ор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рофе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;</w:t>
      </w:r>
    </w:p>
    <w:p w:rsidR="00DC62F8" w:rsidRPr="00A05D58" w:rsidRDefault="005A2376" w:rsidP="00550C45">
      <w:pPr>
        <w:spacing w:before="3" w:after="0" w:line="240" w:lineRule="auto"/>
        <w:ind w:right="-20" w:firstLine="709"/>
        <w:jc w:val="both"/>
        <w:rPr>
          <w:rFonts w:ascii="Times New Roman" w:eastAsia="Symbol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Модел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рофе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ессе</w:t>
      </w:r>
      <w:r w:rsidRPr="008456F4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;</w:t>
      </w:r>
    </w:p>
    <w:p w:rsidR="00DC62F8" w:rsidRPr="00A05D58" w:rsidRDefault="005A2376" w:rsidP="00550C45">
      <w:pPr>
        <w:spacing w:before="9" w:after="0" w:line="288" w:lineRule="exact"/>
        <w:ind w:right="-20" w:firstLine="709"/>
        <w:jc w:val="both"/>
        <w:rPr>
          <w:rFonts w:ascii="Times New Roman" w:eastAsia="Symbol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вит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, в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8456F4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а форм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вн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ессе</w:t>
      </w:r>
      <w:r w:rsidRPr="008456F4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;</w:t>
      </w:r>
    </w:p>
    <w:p w:rsidR="00DC62F8" w:rsidRPr="008456F4" w:rsidRDefault="005A2376" w:rsidP="00550C45">
      <w:pPr>
        <w:spacing w:before="73" w:after="0" w:line="265" w:lineRule="auto"/>
        <w:ind w:right="-2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ш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 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ик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вид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тва 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lastRenderedPageBreak/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ого образц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C62F8" w:rsidRPr="008456F4" w:rsidRDefault="005A2376" w:rsidP="00550C45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ф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ион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 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8456F4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8456F4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рогр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8456F4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8456F4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Pr="008456F4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к 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виям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DC62F8" w:rsidRPr="008456F4" w:rsidRDefault="005A2376" w:rsidP="00550C45">
      <w:pPr>
        <w:pStyle w:val="a7"/>
        <w:numPr>
          <w:ilvl w:val="0"/>
          <w:numId w:val="4"/>
        </w:numPr>
        <w:spacing w:after="0" w:line="247" w:lineRule="exact"/>
        <w:ind w:left="0" w:right="-20" w:firstLine="709"/>
        <w:jc w:val="both"/>
        <w:rPr>
          <w:rFonts w:ascii="Times New Roman" w:eastAsia="Symbol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Symbol" w:hAnsi="Times New Roman" w:cs="Times New Roman"/>
          <w:sz w:val="24"/>
          <w:szCs w:val="24"/>
          <w:lang w:val="ru-RU"/>
        </w:rPr>
        <w:t>оборудование учебн</w:t>
      </w:r>
      <w:r w:rsidR="00536FD8" w:rsidRPr="008456F4">
        <w:rPr>
          <w:rFonts w:ascii="Times New Roman" w:eastAsia="Symbol" w:hAnsi="Times New Roman" w:cs="Times New Roman"/>
          <w:sz w:val="24"/>
          <w:szCs w:val="24"/>
          <w:lang w:val="ru-RU"/>
        </w:rPr>
        <w:t>ого</w:t>
      </w:r>
      <w:r w:rsidRPr="008456F4">
        <w:rPr>
          <w:rFonts w:ascii="Times New Roman" w:eastAsia="Symbol" w:hAnsi="Times New Roman" w:cs="Times New Roman"/>
          <w:sz w:val="24"/>
          <w:szCs w:val="24"/>
          <w:lang w:val="ru-RU"/>
        </w:rPr>
        <w:t xml:space="preserve"> кабинета для обучающихся с различными видами </w:t>
      </w:r>
      <w:r w:rsidR="00536FD8" w:rsidRPr="008456F4">
        <w:rPr>
          <w:rFonts w:ascii="Times New Roman" w:eastAsia="Symbol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Symbol" w:hAnsi="Times New Roman" w:cs="Times New Roman"/>
          <w:sz w:val="24"/>
          <w:szCs w:val="24"/>
          <w:lang w:val="ru-RU"/>
        </w:rPr>
        <w:t>граничений здоровья;</w:t>
      </w:r>
    </w:p>
    <w:p w:rsidR="00DC62F8" w:rsidRPr="008456F4" w:rsidRDefault="005A2376" w:rsidP="00550C45">
      <w:pPr>
        <w:pStyle w:val="a7"/>
        <w:numPr>
          <w:ilvl w:val="0"/>
          <w:numId w:val="4"/>
        </w:numPr>
        <w:spacing w:after="0" w:line="247" w:lineRule="exact"/>
        <w:ind w:left="0" w:right="-20" w:firstLine="709"/>
        <w:jc w:val="both"/>
        <w:rPr>
          <w:rFonts w:ascii="Times New Roman" w:eastAsia="Symbol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Symbol" w:hAnsi="Times New Roman" w:cs="Times New Roman"/>
          <w:sz w:val="24"/>
          <w:szCs w:val="24"/>
          <w:lang w:val="ru-RU"/>
        </w:rPr>
        <w:t>информационное обеспечение обучения, включающее предоставление учебных</w:t>
      </w:r>
      <w:r w:rsidR="00536FD8" w:rsidRPr="008456F4">
        <w:rPr>
          <w:rFonts w:ascii="Times New Roman" w:eastAsia="Symbol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Symbol" w:hAnsi="Times New Roman" w:cs="Times New Roman"/>
          <w:sz w:val="24"/>
          <w:szCs w:val="24"/>
          <w:lang w:val="ru-RU"/>
        </w:rPr>
        <w:t>материалов в различных формах;</w:t>
      </w:r>
    </w:p>
    <w:p w:rsidR="00DC62F8" w:rsidRPr="008456F4" w:rsidRDefault="005A2376" w:rsidP="00550C45">
      <w:pPr>
        <w:pStyle w:val="a7"/>
        <w:numPr>
          <w:ilvl w:val="0"/>
          <w:numId w:val="4"/>
        </w:numPr>
        <w:spacing w:after="0" w:line="247" w:lineRule="exact"/>
        <w:ind w:left="0" w:right="-20" w:firstLine="709"/>
        <w:jc w:val="both"/>
        <w:rPr>
          <w:rFonts w:ascii="Times New Roman" w:eastAsia="Symbol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Symbol" w:hAnsi="Times New Roman" w:cs="Times New Roman"/>
          <w:sz w:val="24"/>
          <w:szCs w:val="24"/>
          <w:lang w:val="ru-RU"/>
        </w:rPr>
        <w:t>формы и методы контроля и оценки результатов обучения адаптированы для</w:t>
      </w:r>
      <w:r w:rsidR="00536FD8" w:rsidRPr="008456F4">
        <w:rPr>
          <w:rFonts w:ascii="Times New Roman" w:eastAsia="Symbol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Symbol" w:hAnsi="Times New Roman" w:cs="Times New Roman"/>
          <w:sz w:val="24"/>
          <w:szCs w:val="24"/>
          <w:lang w:val="ru-RU"/>
        </w:rPr>
        <w:t>обучающихся инвалидов и обучающихся с ограниченными возможностями здоровья.</w:t>
      </w:r>
    </w:p>
    <w:p w:rsidR="00DC62F8" w:rsidRPr="008456F4" w:rsidRDefault="00DC62F8" w:rsidP="00550C45">
      <w:pPr>
        <w:spacing w:after="0" w:line="247" w:lineRule="exact"/>
        <w:ind w:right="-20" w:firstLine="709"/>
        <w:jc w:val="both"/>
        <w:rPr>
          <w:rFonts w:ascii="Times New Roman" w:eastAsia="Symbol" w:hAnsi="Times New Roman" w:cs="Times New Roman"/>
          <w:sz w:val="24"/>
          <w:szCs w:val="24"/>
          <w:lang w:val="ru-RU"/>
        </w:rPr>
      </w:pPr>
    </w:p>
    <w:p w:rsidR="00DC62F8" w:rsidRPr="008456F4" w:rsidRDefault="00DC62F8" w:rsidP="00536FD8">
      <w:pPr>
        <w:spacing w:after="0" w:line="247" w:lineRule="exact"/>
        <w:ind w:left="460" w:right="67"/>
        <w:jc w:val="both"/>
        <w:rPr>
          <w:rFonts w:ascii="Times New Roman" w:eastAsia="Symbol" w:hAnsi="Times New Roman" w:cs="Times New Roman"/>
          <w:sz w:val="24"/>
          <w:szCs w:val="24"/>
          <w:lang w:val="ru-RU"/>
        </w:rPr>
      </w:pPr>
    </w:p>
    <w:p w:rsidR="00DC62F8" w:rsidRPr="008456F4" w:rsidRDefault="00DC62F8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DC62F8" w:rsidRPr="008456F4" w:rsidRDefault="005A2376" w:rsidP="00A05D58">
      <w:pPr>
        <w:spacing w:after="0" w:line="240" w:lineRule="auto"/>
        <w:ind w:right="44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4. 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оль и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ц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нк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зу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ов о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 ада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ир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ов</w:t>
      </w:r>
      <w:r w:rsidRPr="008456F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ова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ль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ой 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пр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аммы</w:t>
      </w:r>
    </w:p>
    <w:p w:rsidR="00DC62F8" w:rsidRPr="008456F4" w:rsidRDefault="005A2376" w:rsidP="00A05D58">
      <w:pPr>
        <w:spacing w:after="0" w:line="240" w:lineRule="auto"/>
        <w:ind w:right="25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4.1. Т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щ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к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троль у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ва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мо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пр</w:t>
      </w:r>
      <w:r w:rsidRPr="008456F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ж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ая а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тт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ц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обу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ю</w:t>
      </w:r>
      <w:r w:rsidRPr="008456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щ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</w:t>
      </w:r>
    </w:p>
    <w:p w:rsidR="00DC62F8" w:rsidRPr="008456F4" w:rsidRDefault="005A2376" w:rsidP="00A05D58">
      <w:pPr>
        <w:spacing w:after="0" w:line="274" w:lineRule="exact"/>
        <w:ind w:right="-2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тро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8456F4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бом</w:t>
      </w:r>
      <w:r w:rsidRPr="008456F4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дов</w:t>
      </w:r>
      <w:r w:rsidRPr="008456F4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="001F69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Формы 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троля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(ко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тро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ани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бор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тор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я,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я,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отч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(по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ис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одя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ец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ф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 д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и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я.</w:t>
      </w:r>
    </w:p>
    <w:p w:rsidR="00DC62F8" w:rsidRPr="008456F4" w:rsidRDefault="005A2376" w:rsidP="00A05D58">
      <w:pPr>
        <w:spacing w:after="0" w:line="270" w:lineRule="auto"/>
        <w:ind w:right="-2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Про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ж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 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 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ты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ти 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з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рофе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ля,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а 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же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вляющ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F693C" w:rsidRDefault="005A2376" w:rsidP="00A05D58">
      <w:pPr>
        <w:spacing w:after="0" w:line="264" w:lineRule="auto"/>
        <w:ind w:right="-2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Формы и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ж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8456F4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. 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овны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ф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ж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вляю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я:</w:t>
      </w:r>
    </w:p>
    <w:p w:rsidR="00DC62F8" w:rsidRPr="00A05D58" w:rsidRDefault="00A05D58" w:rsidP="00A05D58">
      <w:pPr>
        <w:spacing w:after="0" w:line="264" w:lineRule="auto"/>
        <w:ind w:right="-20" w:firstLine="709"/>
        <w:jc w:val="both"/>
        <w:rPr>
          <w:rFonts w:ascii="Times New Roman" w:eastAsia="Symbol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1"/>
          <w:position w:val="6"/>
          <w:sz w:val="24"/>
          <w:szCs w:val="24"/>
          <w:lang w:val="ru-RU"/>
        </w:rPr>
        <w:t>ди</w:t>
      </w:r>
      <w:r w:rsidR="005A2376" w:rsidRPr="008456F4">
        <w:rPr>
          <w:rFonts w:ascii="Times New Roman" w:eastAsia="Times New Roman" w:hAnsi="Times New Roman" w:cs="Times New Roman"/>
          <w:position w:val="6"/>
          <w:sz w:val="24"/>
          <w:szCs w:val="24"/>
          <w:lang w:val="ru-RU"/>
        </w:rPr>
        <w:t>ф</w:t>
      </w:r>
      <w:r w:rsidR="005A2376" w:rsidRPr="008456F4">
        <w:rPr>
          <w:rFonts w:ascii="Times New Roman" w:eastAsia="Times New Roman" w:hAnsi="Times New Roman" w:cs="Times New Roman"/>
          <w:spacing w:val="1"/>
          <w:position w:val="6"/>
          <w:sz w:val="24"/>
          <w:szCs w:val="24"/>
          <w:lang w:val="ru-RU"/>
        </w:rPr>
        <w:t>ф</w:t>
      </w:r>
      <w:r w:rsidR="005A2376" w:rsidRPr="008456F4">
        <w:rPr>
          <w:rFonts w:ascii="Times New Roman" w:eastAsia="Times New Roman" w:hAnsi="Times New Roman" w:cs="Times New Roman"/>
          <w:spacing w:val="-1"/>
          <w:position w:val="6"/>
          <w:sz w:val="24"/>
          <w:szCs w:val="24"/>
          <w:lang w:val="ru-RU"/>
        </w:rPr>
        <w:t>е</w:t>
      </w:r>
      <w:r w:rsidR="005A2376" w:rsidRPr="008456F4">
        <w:rPr>
          <w:rFonts w:ascii="Times New Roman" w:eastAsia="Times New Roman" w:hAnsi="Times New Roman" w:cs="Times New Roman"/>
          <w:position w:val="6"/>
          <w:sz w:val="24"/>
          <w:szCs w:val="24"/>
          <w:lang w:val="ru-RU"/>
        </w:rPr>
        <w:t>р</w:t>
      </w:r>
      <w:r w:rsidR="005A2376" w:rsidRPr="008456F4">
        <w:rPr>
          <w:rFonts w:ascii="Times New Roman" w:eastAsia="Times New Roman" w:hAnsi="Times New Roman" w:cs="Times New Roman"/>
          <w:spacing w:val="-1"/>
          <w:position w:val="6"/>
          <w:sz w:val="24"/>
          <w:szCs w:val="24"/>
          <w:lang w:val="ru-RU"/>
        </w:rPr>
        <w:t>е</w:t>
      </w:r>
      <w:r w:rsidR="005A2376" w:rsidRPr="008456F4">
        <w:rPr>
          <w:rFonts w:ascii="Times New Roman" w:eastAsia="Times New Roman" w:hAnsi="Times New Roman" w:cs="Times New Roman"/>
          <w:spacing w:val="1"/>
          <w:position w:val="6"/>
          <w:sz w:val="24"/>
          <w:szCs w:val="24"/>
          <w:lang w:val="ru-RU"/>
        </w:rPr>
        <w:t>н</w:t>
      </w:r>
      <w:r w:rsidR="005A2376" w:rsidRPr="008456F4">
        <w:rPr>
          <w:rFonts w:ascii="Times New Roman" w:eastAsia="Times New Roman" w:hAnsi="Times New Roman" w:cs="Times New Roman"/>
          <w:spacing w:val="-1"/>
          <w:position w:val="6"/>
          <w:sz w:val="24"/>
          <w:szCs w:val="24"/>
          <w:lang w:val="ru-RU"/>
        </w:rPr>
        <w:t>ц</w:t>
      </w:r>
      <w:r w:rsidR="005A2376" w:rsidRPr="008456F4">
        <w:rPr>
          <w:rFonts w:ascii="Times New Roman" w:eastAsia="Times New Roman" w:hAnsi="Times New Roman" w:cs="Times New Roman"/>
          <w:spacing w:val="1"/>
          <w:position w:val="6"/>
          <w:sz w:val="24"/>
          <w:szCs w:val="24"/>
          <w:lang w:val="ru-RU"/>
        </w:rPr>
        <w:t>и</w:t>
      </w:r>
      <w:r w:rsidR="005A2376" w:rsidRPr="008456F4">
        <w:rPr>
          <w:rFonts w:ascii="Times New Roman" w:eastAsia="Times New Roman" w:hAnsi="Times New Roman" w:cs="Times New Roman"/>
          <w:position w:val="6"/>
          <w:sz w:val="24"/>
          <w:szCs w:val="24"/>
          <w:lang w:val="ru-RU"/>
        </w:rPr>
        <w:t>ров</w:t>
      </w:r>
      <w:r w:rsidR="005A2376" w:rsidRPr="008456F4">
        <w:rPr>
          <w:rFonts w:ascii="Times New Roman" w:eastAsia="Times New Roman" w:hAnsi="Times New Roman" w:cs="Times New Roman"/>
          <w:spacing w:val="-1"/>
          <w:position w:val="6"/>
          <w:sz w:val="24"/>
          <w:szCs w:val="24"/>
          <w:lang w:val="ru-RU"/>
        </w:rPr>
        <w:t>а</w:t>
      </w:r>
      <w:r w:rsidR="005A2376" w:rsidRPr="008456F4">
        <w:rPr>
          <w:rFonts w:ascii="Times New Roman" w:eastAsia="Times New Roman" w:hAnsi="Times New Roman" w:cs="Times New Roman"/>
          <w:spacing w:val="1"/>
          <w:position w:val="6"/>
          <w:sz w:val="24"/>
          <w:szCs w:val="24"/>
          <w:lang w:val="ru-RU"/>
        </w:rPr>
        <w:t>нн</w:t>
      </w:r>
      <w:r w:rsidR="005A2376" w:rsidRPr="008456F4">
        <w:rPr>
          <w:rFonts w:ascii="Times New Roman" w:eastAsia="Times New Roman" w:hAnsi="Times New Roman" w:cs="Times New Roman"/>
          <w:position w:val="6"/>
          <w:sz w:val="24"/>
          <w:szCs w:val="24"/>
          <w:lang w:val="ru-RU"/>
        </w:rPr>
        <w:t>ый</w:t>
      </w:r>
      <w:r w:rsidR="005A2376" w:rsidRPr="008456F4">
        <w:rPr>
          <w:rFonts w:ascii="Times New Roman" w:eastAsia="Times New Roman" w:hAnsi="Times New Roman" w:cs="Times New Roman"/>
          <w:spacing w:val="-2"/>
          <w:position w:val="6"/>
          <w:sz w:val="24"/>
          <w:szCs w:val="24"/>
          <w:lang w:val="ru-RU"/>
        </w:rPr>
        <w:t xml:space="preserve"> </w:t>
      </w:r>
      <w:r w:rsidR="005A2376" w:rsidRPr="008456F4">
        <w:rPr>
          <w:rFonts w:ascii="Times New Roman" w:eastAsia="Times New Roman" w:hAnsi="Times New Roman" w:cs="Times New Roman"/>
          <w:spacing w:val="-1"/>
          <w:position w:val="6"/>
          <w:sz w:val="24"/>
          <w:szCs w:val="24"/>
          <w:lang w:val="ru-RU"/>
        </w:rPr>
        <w:t>заче</w:t>
      </w:r>
      <w:r w:rsidR="005A2376" w:rsidRPr="008456F4">
        <w:rPr>
          <w:rFonts w:ascii="Times New Roman" w:eastAsia="Times New Roman" w:hAnsi="Times New Roman" w:cs="Times New Roman"/>
          <w:position w:val="6"/>
          <w:sz w:val="24"/>
          <w:szCs w:val="24"/>
          <w:lang w:val="ru-RU"/>
        </w:rPr>
        <w:t xml:space="preserve">т </w:t>
      </w:r>
      <w:r w:rsidR="005A2376" w:rsidRPr="008456F4">
        <w:rPr>
          <w:rFonts w:ascii="Times New Roman" w:eastAsia="Times New Roman" w:hAnsi="Times New Roman" w:cs="Times New Roman"/>
          <w:spacing w:val="-1"/>
          <w:position w:val="6"/>
          <w:sz w:val="24"/>
          <w:szCs w:val="24"/>
          <w:lang w:val="ru-RU"/>
        </w:rPr>
        <w:t>(</w:t>
      </w:r>
      <w:r w:rsidR="005A2376" w:rsidRPr="008456F4">
        <w:rPr>
          <w:rFonts w:ascii="Times New Roman" w:eastAsia="Times New Roman" w:hAnsi="Times New Roman" w:cs="Times New Roman"/>
          <w:spacing w:val="1"/>
          <w:position w:val="6"/>
          <w:sz w:val="24"/>
          <w:szCs w:val="24"/>
          <w:lang w:val="ru-RU"/>
        </w:rPr>
        <w:t>з</w:t>
      </w:r>
      <w:r w:rsidR="005A2376" w:rsidRPr="008456F4">
        <w:rPr>
          <w:rFonts w:ascii="Times New Roman" w:eastAsia="Times New Roman" w:hAnsi="Times New Roman" w:cs="Times New Roman"/>
          <w:spacing w:val="-1"/>
          <w:position w:val="6"/>
          <w:sz w:val="24"/>
          <w:szCs w:val="24"/>
          <w:lang w:val="ru-RU"/>
        </w:rPr>
        <w:t>а</w:t>
      </w:r>
      <w:r w:rsidR="005A2376" w:rsidRPr="008456F4">
        <w:rPr>
          <w:rFonts w:ascii="Times New Roman" w:eastAsia="Times New Roman" w:hAnsi="Times New Roman" w:cs="Times New Roman"/>
          <w:spacing w:val="1"/>
          <w:position w:val="6"/>
          <w:sz w:val="24"/>
          <w:szCs w:val="24"/>
          <w:lang w:val="ru-RU"/>
        </w:rPr>
        <w:t>ч</w:t>
      </w:r>
      <w:r w:rsidR="005A2376" w:rsidRPr="008456F4">
        <w:rPr>
          <w:rFonts w:ascii="Times New Roman" w:eastAsia="Times New Roman" w:hAnsi="Times New Roman" w:cs="Times New Roman"/>
          <w:spacing w:val="-1"/>
          <w:position w:val="6"/>
          <w:sz w:val="24"/>
          <w:szCs w:val="24"/>
          <w:lang w:val="ru-RU"/>
        </w:rPr>
        <w:t>е</w:t>
      </w:r>
      <w:r w:rsidR="005A2376" w:rsidRPr="008456F4">
        <w:rPr>
          <w:rFonts w:ascii="Times New Roman" w:eastAsia="Times New Roman" w:hAnsi="Times New Roman" w:cs="Times New Roman"/>
          <w:position w:val="6"/>
          <w:sz w:val="24"/>
          <w:szCs w:val="24"/>
          <w:lang w:val="ru-RU"/>
        </w:rPr>
        <w:t>т с</w:t>
      </w:r>
      <w:r w:rsidR="005A2376" w:rsidRPr="008456F4">
        <w:rPr>
          <w:rFonts w:ascii="Times New Roman" w:eastAsia="Times New Roman" w:hAnsi="Times New Roman" w:cs="Times New Roman"/>
          <w:spacing w:val="-1"/>
          <w:position w:val="6"/>
          <w:sz w:val="24"/>
          <w:szCs w:val="24"/>
          <w:lang w:val="ru-RU"/>
        </w:rPr>
        <w:t xml:space="preserve"> </w:t>
      </w:r>
      <w:r w:rsidR="005A2376" w:rsidRPr="008456F4">
        <w:rPr>
          <w:rFonts w:ascii="Times New Roman" w:eastAsia="Times New Roman" w:hAnsi="Times New Roman" w:cs="Times New Roman"/>
          <w:position w:val="6"/>
          <w:sz w:val="24"/>
          <w:szCs w:val="24"/>
          <w:lang w:val="ru-RU"/>
        </w:rPr>
        <w:t>о</w:t>
      </w:r>
      <w:r w:rsidR="005A2376" w:rsidRPr="008456F4">
        <w:rPr>
          <w:rFonts w:ascii="Times New Roman" w:eastAsia="Times New Roman" w:hAnsi="Times New Roman" w:cs="Times New Roman"/>
          <w:spacing w:val="1"/>
          <w:position w:val="6"/>
          <w:sz w:val="24"/>
          <w:szCs w:val="24"/>
          <w:lang w:val="ru-RU"/>
        </w:rPr>
        <w:t>ц</w:t>
      </w:r>
      <w:r w:rsidR="005A2376" w:rsidRPr="008456F4">
        <w:rPr>
          <w:rFonts w:ascii="Times New Roman" w:eastAsia="Times New Roman" w:hAnsi="Times New Roman" w:cs="Times New Roman"/>
          <w:spacing w:val="-1"/>
          <w:position w:val="6"/>
          <w:sz w:val="24"/>
          <w:szCs w:val="24"/>
          <w:lang w:val="ru-RU"/>
        </w:rPr>
        <w:t>е</w:t>
      </w:r>
      <w:r w:rsidR="005A2376" w:rsidRPr="008456F4">
        <w:rPr>
          <w:rFonts w:ascii="Times New Roman" w:eastAsia="Times New Roman" w:hAnsi="Times New Roman" w:cs="Times New Roman"/>
          <w:spacing w:val="1"/>
          <w:position w:val="6"/>
          <w:sz w:val="24"/>
          <w:szCs w:val="24"/>
          <w:lang w:val="ru-RU"/>
        </w:rPr>
        <w:t>нк</w:t>
      </w:r>
      <w:r w:rsidR="005A2376" w:rsidRPr="008456F4">
        <w:rPr>
          <w:rFonts w:ascii="Times New Roman" w:eastAsia="Times New Roman" w:hAnsi="Times New Roman" w:cs="Times New Roman"/>
          <w:position w:val="6"/>
          <w:sz w:val="24"/>
          <w:szCs w:val="24"/>
          <w:lang w:val="ru-RU"/>
        </w:rPr>
        <w:t>о</w:t>
      </w:r>
      <w:r w:rsidR="005A2376" w:rsidRPr="008456F4">
        <w:rPr>
          <w:rFonts w:ascii="Times New Roman" w:eastAsia="Times New Roman" w:hAnsi="Times New Roman" w:cs="Times New Roman"/>
          <w:spacing w:val="1"/>
          <w:position w:val="6"/>
          <w:sz w:val="24"/>
          <w:szCs w:val="24"/>
          <w:lang w:val="ru-RU"/>
        </w:rPr>
        <w:t>й</w:t>
      </w:r>
      <w:r w:rsidR="005A2376" w:rsidRPr="008456F4">
        <w:rPr>
          <w:rFonts w:ascii="Times New Roman" w:eastAsia="Times New Roman" w:hAnsi="Times New Roman" w:cs="Times New Roman"/>
          <w:position w:val="6"/>
          <w:sz w:val="24"/>
          <w:szCs w:val="24"/>
          <w:lang w:val="ru-RU"/>
        </w:rPr>
        <w:t xml:space="preserve">) </w:t>
      </w:r>
      <w:r w:rsidR="005A2376" w:rsidRPr="008456F4">
        <w:rPr>
          <w:rFonts w:ascii="Times New Roman" w:eastAsia="Times New Roman" w:hAnsi="Times New Roman" w:cs="Times New Roman"/>
          <w:spacing w:val="-2"/>
          <w:position w:val="6"/>
          <w:sz w:val="24"/>
          <w:szCs w:val="24"/>
          <w:lang w:val="ru-RU"/>
        </w:rPr>
        <w:t>п</w:t>
      </w:r>
      <w:r w:rsidR="005A2376" w:rsidRPr="008456F4">
        <w:rPr>
          <w:rFonts w:ascii="Times New Roman" w:eastAsia="Times New Roman" w:hAnsi="Times New Roman" w:cs="Times New Roman"/>
          <w:position w:val="6"/>
          <w:sz w:val="24"/>
          <w:szCs w:val="24"/>
          <w:lang w:val="ru-RU"/>
        </w:rPr>
        <w:t>о отд</w:t>
      </w:r>
      <w:r w:rsidR="005A2376" w:rsidRPr="008456F4">
        <w:rPr>
          <w:rFonts w:ascii="Times New Roman" w:eastAsia="Times New Roman" w:hAnsi="Times New Roman" w:cs="Times New Roman"/>
          <w:spacing w:val="-1"/>
          <w:position w:val="6"/>
          <w:sz w:val="24"/>
          <w:szCs w:val="24"/>
          <w:lang w:val="ru-RU"/>
        </w:rPr>
        <w:t>е</w:t>
      </w:r>
      <w:r w:rsidR="005A2376" w:rsidRPr="008456F4">
        <w:rPr>
          <w:rFonts w:ascii="Times New Roman" w:eastAsia="Times New Roman" w:hAnsi="Times New Roman" w:cs="Times New Roman"/>
          <w:position w:val="6"/>
          <w:sz w:val="24"/>
          <w:szCs w:val="24"/>
          <w:lang w:val="ru-RU"/>
        </w:rPr>
        <w:t>л</w:t>
      </w:r>
      <w:r w:rsidR="005A2376" w:rsidRPr="008456F4">
        <w:rPr>
          <w:rFonts w:ascii="Times New Roman" w:eastAsia="Times New Roman" w:hAnsi="Times New Roman" w:cs="Times New Roman"/>
          <w:spacing w:val="1"/>
          <w:position w:val="6"/>
          <w:sz w:val="24"/>
          <w:szCs w:val="24"/>
          <w:lang w:val="ru-RU"/>
        </w:rPr>
        <w:t>ьн</w:t>
      </w:r>
      <w:r w:rsidR="005A2376" w:rsidRPr="008456F4">
        <w:rPr>
          <w:rFonts w:ascii="Times New Roman" w:eastAsia="Times New Roman" w:hAnsi="Times New Roman" w:cs="Times New Roman"/>
          <w:position w:val="6"/>
          <w:sz w:val="24"/>
          <w:szCs w:val="24"/>
          <w:lang w:val="ru-RU"/>
        </w:rPr>
        <w:t>ой</w:t>
      </w:r>
      <w:r w:rsidR="005A2376" w:rsidRPr="008456F4">
        <w:rPr>
          <w:rFonts w:ascii="Times New Roman" w:eastAsia="Times New Roman" w:hAnsi="Times New Roman" w:cs="Times New Roman"/>
          <w:spacing w:val="3"/>
          <w:position w:val="6"/>
          <w:sz w:val="24"/>
          <w:szCs w:val="24"/>
          <w:lang w:val="ru-RU"/>
        </w:rPr>
        <w:t xml:space="preserve"> </w:t>
      </w:r>
      <w:r w:rsidR="005A2376" w:rsidRPr="008456F4">
        <w:rPr>
          <w:rFonts w:ascii="Times New Roman" w:eastAsia="Times New Roman" w:hAnsi="Times New Roman" w:cs="Times New Roman"/>
          <w:spacing w:val="-7"/>
          <w:position w:val="6"/>
          <w:sz w:val="24"/>
          <w:szCs w:val="24"/>
          <w:lang w:val="ru-RU"/>
        </w:rPr>
        <w:t>у</w:t>
      </w:r>
      <w:r w:rsidR="005A2376" w:rsidRPr="008456F4">
        <w:rPr>
          <w:rFonts w:ascii="Times New Roman" w:eastAsia="Times New Roman" w:hAnsi="Times New Roman" w:cs="Times New Roman"/>
          <w:spacing w:val="-1"/>
          <w:position w:val="6"/>
          <w:sz w:val="24"/>
          <w:szCs w:val="24"/>
          <w:lang w:val="ru-RU"/>
        </w:rPr>
        <w:t>че</w:t>
      </w:r>
      <w:r w:rsidR="005A2376" w:rsidRPr="008456F4">
        <w:rPr>
          <w:rFonts w:ascii="Times New Roman" w:eastAsia="Times New Roman" w:hAnsi="Times New Roman" w:cs="Times New Roman"/>
          <w:position w:val="6"/>
          <w:sz w:val="24"/>
          <w:szCs w:val="24"/>
          <w:lang w:val="ru-RU"/>
        </w:rPr>
        <w:t>б</w:t>
      </w:r>
      <w:r w:rsidR="005A2376" w:rsidRPr="008456F4">
        <w:rPr>
          <w:rFonts w:ascii="Times New Roman" w:eastAsia="Times New Roman" w:hAnsi="Times New Roman" w:cs="Times New Roman"/>
          <w:spacing w:val="1"/>
          <w:position w:val="6"/>
          <w:sz w:val="24"/>
          <w:szCs w:val="24"/>
          <w:lang w:val="ru-RU"/>
        </w:rPr>
        <w:t>н</w:t>
      </w:r>
      <w:r w:rsidR="005A2376" w:rsidRPr="008456F4">
        <w:rPr>
          <w:rFonts w:ascii="Times New Roman" w:eastAsia="Times New Roman" w:hAnsi="Times New Roman" w:cs="Times New Roman"/>
          <w:position w:val="6"/>
          <w:sz w:val="24"/>
          <w:szCs w:val="24"/>
          <w:lang w:val="ru-RU"/>
        </w:rPr>
        <w:t>ой</w:t>
      </w:r>
      <w:r w:rsidR="005A2376" w:rsidRPr="008456F4">
        <w:rPr>
          <w:rFonts w:ascii="Times New Roman" w:eastAsia="Times New Roman" w:hAnsi="Times New Roman" w:cs="Times New Roman"/>
          <w:spacing w:val="1"/>
          <w:position w:val="6"/>
          <w:sz w:val="24"/>
          <w:szCs w:val="24"/>
          <w:lang w:val="ru-RU"/>
        </w:rPr>
        <w:t xml:space="preserve"> </w:t>
      </w:r>
      <w:r w:rsidR="005A2376" w:rsidRPr="008456F4">
        <w:rPr>
          <w:rFonts w:ascii="Times New Roman" w:eastAsia="Times New Roman" w:hAnsi="Times New Roman" w:cs="Times New Roman"/>
          <w:position w:val="6"/>
          <w:sz w:val="24"/>
          <w:szCs w:val="24"/>
          <w:lang w:val="ru-RU"/>
        </w:rPr>
        <w:t>д</w:t>
      </w:r>
      <w:r w:rsidR="005A2376" w:rsidRPr="008456F4">
        <w:rPr>
          <w:rFonts w:ascii="Times New Roman" w:eastAsia="Times New Roman" w:hAnsi="Times New Roman" w:cs="Times New Roman"/>
          <w:spacing w:val="1"/>
          <w:position w:val="6"/>
          <w:sz w:val="24"/>
          <w:szCs w:val="24"/>
          <w:lang w:val="ru-RU"/>
        </w:rPr>
        <w:t>и</w:t>
      </w:r>
      <w:r w:rsidR="005A2376" w:rsidRPr="008456F4">
        <w:rPr>
          <w:rFonts w:ascii="Times New Roman" w:eastAsia="Times New Roman" w:hAnsi="Times New Roman" w:cs="Times New Roman"/>
          <w:spacing w:val="-1"/>
          <w:position w:val="6"/>
          <w:sz w:val="24"/>
          <w:szCs w:val="24"/>
          <w:lang w:val="ru-RU"/>
        </w:rPr>
        <w:t>с</w:t>
      </w:r>
      <w:r w:rsidR="005A2376" w:rsidRPr="008456F4">
        <w:rPr>
          <w:rFonts w:ascii="Times New Roman" w:eastAsia="Times New Roman" w:hAnsi="Times New Roman" w:cs="Times New Roman"/>
          <w:spacing w:val="1"/>
          <w:position w:val="6"/>
          <w:sz w:val="24"/>
          <w:szCs w:val="24"/>
          <w:lang w:val="ru-RU"/>
        </w:rPr>
        <w:t>ц</w:t>
      </w:r>
      <w:r w:rsidR="005A2376" w:rsidRPr="008456F4">
        <w:rPr>
          <w:rFonts w:ascii="Times New Roman" w:eastAsia="Times New Roman" w:hAnsi="Times New Roman" w:cs="Times New Roman"/>
          <w:spacing w:val="-1"/>
          <w:position w:val="6"/>
          <w:sz w:val="24"/>
          <w:szCs w:val="24"/>
          <w:lang w:val="ru-RU"/>
        </w:rPr>
        <w:t>и</w:t>
      </w:r>
      <w:r w:rsidR="005A2376" w:rsidRPr="008456F4">
        <w:rPr>
          <w:rFonts w:ascii="Times New Roman" w:eastAsia="Times New Roman" w:hAnsi="Times New Roman" w:cs="Times New Roman"/>
          <w:spacing w:val="1"/>
          <w:position w:val="6"/>
          <w:sz w:val="24"/>
          <w:szCs w:val="24"/>
          <w:lang w:val="ru-RU"/>
        </w:rPr>
        <w:t>п</w:t>
      </w:r>
      <w:r w:rsidR="005A2376" w:rsidRPr="008456F4">
        <w:rPr>
          <w:rFonts w:ascii="Times New Roman" w:eastAsia="Times New Roman" w:hAnsi="Times New Roman" w:cs="Times New Roman"/>
          <w:position w:val="6"/>
          <w:sz w:val="24"/>
          <w:szCs w:val="24"/>
          <w:lang w:val="ru-RU"/>
        </w:rPr>
        <w:t>л</w:t>
      </w:r>
      <w:r w:rsidR="005A2376" w:rsidRPr="008456F4">
        <w:rPr>
          <w:rFonts w:ascii="Times New Roman" w:eastAsia="Times New Roman" w:hAnsi="Times New Roman" w:cs="Times New Roman"/>
          <w:spacing w:val="-1"/>
          <w:position w:val="6"/>
          <w:sz w:val="24"/>
          <w:szCs w:val="24"/>
          <w:lang w:val="ru-RU"/>
        </w:rPr>
        <w:t>и</w:t>
      </w:r>
      <w:r w:rsidR="005A2376" w:rsidRPr="008456F4">
        <w:rPr>
          <w:rFonts w:ascii="Times New Roman" w:eastAsia="Times New Roman" w:hAnsi="Times New Roman" w:cs="Times New Roman"/>
          <w:spacing w:val="1"/>
          <w:position w:val="6"/>
          <w:sz w:val="24"/>
          <w:szCs w:val="24"/>
          <w:lang w:val="ru-RU"/>
        </w:rPr>
        <w:t>н</w:t>
      </w:r>
      <w:r w:rsidR="005A2376" w:rsidRPr="008456F4">
        <w:rPr>
          <w:rFonts w:ascii="Times New Roman" w:eastAsia="Times New Roman" w:hAnsi="Times New Roman" w:cs="Times New Roman"/>
          <w:spacing w:val="-1"/>
          <w:position w:val="6"/>
          <w:sz w:val="24"/>
          <w:szCs w:val="24"/>
          <w:lang w:val="ru-RU"/>
        </w:rPr>
        <w:t>е</w:t>
      </w:r>
      <w:r w:rsidR="005A2376" w:rsidRPr="008456F4">
        <w:rPr>
          <w:rFonts w:ascii="Times New Roman" w:eastAsia="Times New Roman" w:hAnsi="Times New Roman" w:cs="Times New Roman"/>
          <w:position w:val="6"/>
          <w:sz w:val="24"/>
          <w:szCs w:val="24"/>
          <w:lang w:val="ru-RU"/>
        </w:rPr>
        <w:t>, МДК</w:t>
      </w:r>
      <w:r w:rsidR="005A2376" w:rsidRPr="008456F4">
        <w:rPr>
          <w:rFonts w:ascii="Times New Roman" w:eastAsia="Times New Roman" w:hAnsi="Times New Roman" w:cs="Times New Roman"/>
          <w:spacing w:val="7"/>
          <w:position w:val="6"/>
          <w:sz w:val="24"/>
          <w:szCs w:val="24"/>
          <w:lang w:val="ru-RU"/>
        </w:rPr>
        <w:t>;</w:t>
      </w:r>
    </w:p>
    <w:p w:rsidR="00DC62F8" w:rsidRPr="00A05D58" w:rsidRDefault="005A2376" w:rsidP="00A05D58">
      <w:pPr>
        <w:tabs>
          <w:tab w:val="left" w:pos="460"/>
        </w:tabs>
        <w:spacing w:after="0" w:line="245" w:lineRule="exact"/>
        <w:ind w:right="-20" w:firstLine="709"/>
        <w:jc w:val="both"/>
        <w:rPr>
          <w:rFonts w:ascii="Times New Roman" w:eastAsia="Symbol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э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кз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, э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кз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ик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ый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.</w:t>
      </w:r>
    </w:p>
    <w:p w:rsidR="00DC62F8" w:rsidRPr="008456F4" w:rsidRDefault="005A2376" w:rsidP="00A05D58">
      <w:pPr>
        <w:spacing w:before="54" w:after="0" w:line="263" w:lineRule="auto"/>
        <w:ind w:right="-2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Уров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8456F4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одго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proofErr w:type="gramStart"/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proofErr w:type="gramEnd"/>
      <w:r w:rsidRPr="008456F4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ф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нци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8456F4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ачё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те</w:t>
      </w:r>
      <w:r w:rsidRPr="008456F4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 б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лла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: 5 (от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ли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)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4 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(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орошо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)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3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(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довл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тво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)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, 2 (н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дов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)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C62F8" w:rsidRPr="008456F4" w:rsidRDefault="005A2376" w:rsidP="00A05D58">
      <w:pPr>
        <w:spacing w:before="3" w:after="0" w:line="263" w:lineRule="auto"/>
        <w:ind w:right="-2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им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 до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для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одго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отв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C62F8" w:rsidRPr="008456F4" w:rsidRDefault="005A2376" w:rsidP="00A05D58">
      <w:pPr>
        <w:spacing w:before="29" w:after="0" w:line="263" w:lineRule="auto"/>
        <w:ind w:right="-2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ож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ожд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ж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я.</w:t>
      </w:r>
    </w:p>
    <w:p w:rsidR="00DC62F8" w:rsidRPr="008456F4" w:rsidRDefault="005A2376" w:rsidP="00A05D58">
      <w:pPr>
        <w:spacing w:before="32" w:after="0" w:line="263" w:lineRule="auto"/>
        <w:ind w:right="-2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ж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аци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ож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ровод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 в 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 э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ов.</w:t>
      </w:r>
    </w:p>
    <w:p w:rsidR="00DC62F8" w:rsidRPr="008456F4" w:rsidRDefault="005A2376" w:rsidP="00A05D58">
      <w:pPr>
        <w:spacing w:before="27" w:after="0" w:line="264" w:lineRule="auto"/>
        <w:ind w:right="-2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Про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ж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аци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рово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сче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 вр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отр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, МДК.</w:t>
      </w:r>
    </w:p>
    <w:p w:rsidR="00DC62F8" w:rsidRPr="008456F4" w:rsidRDefault="005A2376" w:rsidP="00A05D58">
      <w:pPr>
        <w:tabs>
          <w:tab w:val="left" w:pos="3320"/>
          <w:tab w:val="left" w:pos="5200"/>
          <w:tab w:val="left" w:pos="6580"/>
          <w:tab w:val="left" w:pos="7080"/>
          <w:tab w:val="left" w:pos="8720"/>
          <w:tab w:val="left" w:pos="9100"/>
        </w:tabs>
        <w:spacing w:before="4"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Продолж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ж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сц</w:t>
      </w:r>
      <w:r w:rsidRPr="008456F4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МДК</w:t>
      </w:r>
      <w:r w:rsid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 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рогр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цип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и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рофе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ля.</w:t>
      </w:r>
    </w:p>
    <w:p w:rsidR="00DC62F8" w:rsidRPr="008456F4" w:rsidRDefault="00DC62F8" w:rsidP="00536FD8">
      <w:pPr>
        <w:spacing w:after="0" w:line="200" w:lineRule="exact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456F4" w:rsidRDefault="008456F4">
      <w:pPr>
        <w:spacing w:after="0" w:line="240" w:lineRule="auto"/>
        <w:ind w:left="2950" w:right="26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C62F8" w:rsidRPr="008456F4" w:rsidRDefault="005A2376" w:rsidP="008456F4">
      <w:pPr>
        <w:tabs>
          <w:tab w:val="left" w:pos="9349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4.2.О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зац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овой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ат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ес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ци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</w:p>
    <w:p w:rsidR="00DC62F8" w:rsidRPr="008456F4" w:rsidRDefault="005A2376" w:rsidP="00550C45">
      <w:pPr>
        <w:spacing w:after="0" w:line="276" w:lineRule="exact"/>
        <w:ind w:right="-20" w:firstLine="709"/>
        <w:jc w:val="both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Итогов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ц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ровод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 форме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ик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50C45">
        <w:rPr>
          <w:rFonts w:ascii="Times New Roman" w:eastAsia="Times New Roman" w:hAnsi="Times New Roman" w:cs="Times New Roman"/>
          <w:sz w:val="24"/>
          <w:szCs w:val="24"/>
          <w:lang w:val="ru-RU"/>
        </w:rPr>
        <w:t>эк</w:t>
      </w:r>
      <w:r w:rsidRPr="00550C4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з</w:t>
      </w:r>
      <w:r w:rsidRPr="00550C4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550C45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550C4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550C4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550C4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3"/>
          <w:szCs w:val="23"/>
          <w:lang w:val="ru-RU"/>
        </w:rPr>
        <w:t>.</w:t>
      </w:r>
    </w:p>
    <w:p w:rsidR="00DC62F8" w:rsidRPr="008456F4" w:rsidRDefault="005A2376" w:rsidP="00550C45">
      <w:pPr>
        <w:spacing w:after="0" w:line="276" w:lineRule="exact"/>
        <w:ind w:right="-2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Квалификационный экзамен включает в себя:</w:t>
      </w:r>
    </w:p>
    <w:p w:rsidR="00DC62F8" w:rsidRPr="008456F4" w:rsidRDefault="005A2376" w:rsidP="00550C45">
      <w:pPr>
        <w:spacing w:after="0" w:line="276" w:lineRule="exact"/>
        <w:ind w:right="-2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практическую квалификационную работу;</w:t>
      </w:r>
    </w:p>
    <w:p w:rsidR="00DC62F8" w:rsidRPr="008456F4" w:rsidRDefault="008456F4" w:rsidP="00550C45">
      <w:pPr>
        <w:spacing w:after="0" w:line="276" w:lineRule="exact"/>
        <w:ind w:right="-2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5A2376"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роверку теоретических знаний в пределах квалификационных требований, указанных в квалификационных справочниках, и профессиональных стандартов по профессии «Кухонный рабочий».</w:t>
      </w:r>
    </w:p>
    <w:p w:rsidR="00DC62F8" w:rsidRPr="008456F4" w:rsidRDefault="005A2376" w:rsidP="00550C45">
      <w:pPr>
        <w:spacing w:after="0" w:line="276" w:lineRule="exact"/>
        <w:ind w:right="-2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По результатам сдачи квалификационного экзамена обучающемуся присваивается квалификация «Кухонный рабочий» 2-3 разряда.</w:t>
      </w:r>
    </w:p>
    <w:p w:rsidR="00DC62F8" w:rsidRPr="008456F4" w:rsidRDefault="005A2376" w:rsidP="00550C45">
      <w:pPr>
        <w:spacing w:after="0" w:line="276" w:lineRule="exact"/>
        <w:ind w:right="-2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ле</w:t>
      </w:r>
      <w:r w:rsidRPr="008456F4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олл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джа 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кник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, 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воивш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рогр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рофе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готовки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ом об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ъём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е 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рош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дш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того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ю, 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вид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тво о профе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боч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ого образц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C62F8" w:rsidRPr="008456F4" w:rsidRDefault="00DC62F8">
      <w:pPr>
        <w:spacing w:before="12" w:after="0" w:line="220" w:lineRule="exact"/>
        <w:rPr>
          <w:rFonts w:ascii="Times New Roman" w:hAnsi="Times New Roman" w:cs="Times New Roman"/>
          <w:lang w:val="ru-RU"/>
        </w:rPr>
      </w:pPr>
    </w:p>
    <w:p w:rsidR="00DC62F8" w:rsidRPr="008456F4" w:rsidRDefault="005A2376" w:rsidP="00550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5. Обе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ече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е 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ци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ль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ых у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ловий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д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ля о</w:t>
      </w:r>
      <w:r w:rsidRPr="008456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ю</w:t>
      </w:r>
      <w:r w:rsidRPr="008456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щ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 и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вали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ов и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обу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ю</w:t>
      </w:r>
      <w:r w:rsidRPr="008456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щ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 с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че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ыми возм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ж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ями.</w:t>
      </w:r>
    </w:p>
    <w:p w:rsidR="00DC62F8" w:rsidRPr="008456F4" w:rsidRDefault="005A2376" w:rsidP="00550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5.1.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др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овое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ес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еч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ени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</w:p>
    <w:p w:rsidR="00DC62F8" w:rsidRPr="008456F4" w:rsidRDefault="005A2376" w:rsidP="00550C45">
      <w:pPr>
        <w:spacing w:before="10"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536FD8"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536FD8"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536FD8"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="00536FD8"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рогр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536FD8"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ют</w:t>
      </w:r>
      <w:r w:rsidR="00536FD8"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преподаватели, мастера производственного обучения, социальные педагоги, педагоги- психологи, имеющие</w:t>
      </w:r>
      <w:r w:rsidR="00536FD8"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среднее</w:t>
      </w:r>
      <w:r w:rsidR="00536FD8"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профессиональное</w:t>
      </w:r>
      <w:r w:rsidR="00536FD8"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="00536FD8"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высшее</w:t>
      </w:r>
      <w:r w:rsidR="00536FD8"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профессиональное образование, соответствующее профилю.</w:t>
      </w:r>
    </w:p>
    <w:p w:rsidR="00DC62F8" w:rsidRPr="008456F4" w:rsidRDefault="005A2376" w:rsidP="00550C45">
      <w:pPr>
        <w:spacing w:before="10"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Преподаватели и мастера производственного обучения реализуют общепрофессиональный и профессиональный циклы, педагоги-психологи и социальные педагоги – адаптационный цикл. Руководитель социально-педагогической службы и социальные педагоги организуют также необходимое социально-педагогическое и психолого-педагогическое сопровождение обучающихся. Старший мастер курирует вопросы организации практики обучающихся.</w:t>
      </w:r>
    </w:p>
    <w:p w:rsidR="00DC62F8" w:rsidRPr="008456F4" w:rsidRDefault="005A2376" w:rsidP="00550C45">
      <w:pPr>
        <w:spacing w:before="10"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Педагогические работники, участвующие в реализации адаптированной образовательной программы, ознакомлены с психофизическими особенностями обучающихся с нарушениями интеллекта и учитывают их при организации образовательного процесса.</w:t>
      </w:r>
    </w:p>
    <w:p w:rsidR="00DC62F8" w:rsidRPr="008456F4" w:rsidRDefault="005A2376" w:rsidP="00550C45">
      <w:pPr>
        <w:spacing w:before="10"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Регулярно, согласно плану, педагогические работники проходят курсы повышения квалификации по вопросам обучения инвалидов и лиц с ограниченными возможностями здоровья.</w:t>
      </w:r>
    </w:p>
    <w:p w:rsidR="00DC62F8" w:rsidRPr="008456F4" w:rsidRDefault="00DC62F8" w:rsidP="00550C45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DC62F8" w:rsidRPr="008456F4" w:rsidRDefault="005A2376">
      <w:pPr>
        <w:tabs>
          <w:tab w:val="left" w:pos="2080"/>
        </w:tabs>
        <w:spacing w:after="0" w:line="240" w:lineRule="auto"/>
        <w:ind w:left="1361" w:right="139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5.2.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ab/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Уче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-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ди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чес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ое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ин</w:t>
      </w:r>
      <w:r w:rsidRPr="008456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ф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ци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ое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ес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</w:p>
    <w:p w:rsidR="00DC62F8" w:rsidRPr="008456F4" w:rsidRDefault="005A2376" w:rsidP="00550C45">
      <w:pPr>
        <w:tabs>
          <w:tab w:val="left" w:pos="9214"/>
        </w:tabs>
        <w:spacing w:before="22"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Адаптированная  образовательная  программа обеспечена учебно-методической</w:t>
      </w:r>
      <w:r w:rsidR="00536FD8"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документацией по всем дисциплинам и профессиональным модулям в соответствии с требованиями по профессии.</w:t>
      </w:r>
    </w:p>
    <w:p w:rsidR="00DC62F8" w:rsidRPr="008456F4" w:rsidRDefault="005A2376" w:rsidP="00550C45">
      <w:pPr>
        <w:tabs>
          <w:tab w:val="left" w:pos="9214"/>
        </w:tabs>
        <w:spacing w:before="22"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ин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форм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ым 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огр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ф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ски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м 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в </w:t>
      </w:r>
      <w:r w:rsidRPr="008456F4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ждого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ю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с ог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воз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ож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тя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доровья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8456F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ого,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тод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8456F4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элек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8456F4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ждой</w:t>
      </w:r>
      <w:r w:rsidRPr="008456F4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сц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ип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8456F4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жд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536FD8"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8456F4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рофе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лю</w:t>
      </w:r>
      <w:r w:rsidRPr="008456F4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фор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8456F4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ых </w:t>
      </w:r>
      <w:r w:rsidRPr="008456F4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</w:t>
      </w:r>
      <w:r w:rsidRPr="008456F4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огр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ям </w:t>
      </w:r>
      <w:r w:rsidRPr="008456F4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доровья (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 эле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тро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 п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ий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DC62F8" w:rsidRPr="008456F4" w:rsidRDefault="005A2376" w:rsidP="00550C45">
      <w:pPr>
        <w:tabs>
          <w:tab w:val="left" w:pos="9214"/>
        </w:tabs>
        <w:spacing w:before="1" w:after="0" w:line="27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Для 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ин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дов 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с огр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ож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тя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доровья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оте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да 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твля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элек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 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овной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 до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ры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сц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ип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м 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5 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т.</w:t>
      </w:r>
    </w:p>
    <w:p w:rsidR="00DC62F8" w:rsidRPr="008456F4" w:rsidRDefault="005A2376" w:rsidP="00550C45">
      <w:pPr>
        <w:tabs>
          <w:tab w:val="left" w:pos="9214"/>
        </w:tabs>
        <w:spacing w:before="26" w:after="0" w:line="27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оте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ый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ы,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вклю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огр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я. До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дов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с огр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воз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ож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тя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ровья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тех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х 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рогр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амм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тв.</w:t>
      </w:r>
    </w:p>
    <w:p w:rsidR="00DC62F8" w:rsidRPr="008456F4" w:rsidRDefault="005A2376" w:rsidP="00550C45">
      <w:pPr>
        <w:tabs>
          <w:tab w:val="left" w:pos="9214"/>
        </w:tabs>
        <w:spacing w:before="28" w:after="0" w:line="26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 в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сам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тоятел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одг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товки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ды 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 с огр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воз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ж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доровья об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 до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Инт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т.</w:t>
      </w:r>
    </w:p>
    <w:p w:rsidR="00DC62F8" w:rsidRPr="008456F4" w:rsidRDefault="00DC62F8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DC62F8" w:rsidRPr="008456F4" w:rsidRDefault="00DC62F8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DC62F8" w:rsidRPr="008456F4" w:rsidRDefault="00DC62F8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DC62F8" w:rsidRPr="008456F4" w:rsidRDefault="00DC62F8">
      <w:pPr>
        <w:spacing w:before="5" w:after="0" w:line="28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DC62F8" w:rsidRPr="008456F4" w:rsidRDefault="005A2376">
      <w:pPr>
        <w:spacing w:after="0" w:line="240" w:lineRule="auto"/>
        <w:ind w:left="2317" w:right="232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5.3.</w:t>
      </w:r>
      <w:r w:rsidRPr="008456F4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ри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аль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но</w:t>
      </w:r>
      <w:r w:rsidRPr="008456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-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чес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ое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ече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</w:p>
    <w:p w:rsidR="00DC62F8" w:rsidRPr="008456F4" w:rsidRDefault="005A2376" w:rsidP="00550C45">
      <w:pPr>
        <w:tabs>
          <w:tab w:val="left" w:pos="1980"/>
          <w:tab w:val="left" w:pos="3460"/>
          <w:tab w:val="left" w:pos="4920"/>
          <w:tab w:val="left" w:pos="7840"/>
        </w:tabs>
        <w:spacing w:after="0" w:line="271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ое</w:t>
      </w:r>
      <w:r w:rsidR="00A05D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жд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A05D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A05D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="00A05D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A05D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видов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тор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бот и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, 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одго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овк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8456F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ики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отр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ы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ом обр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жд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я.</w:t>
      </w:r>
    </w:p>
    <w:p w:rsidR="00DC62F8" w:rsidRPr="008456F4" w:rsidRDefault="005A2376" w:rsidP="00550C45">
      <w:pPr>
        <w:spacing w:before="3" w:after="0" w:line="263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Мат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оотв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са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ым и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ож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C62F8" w:rsidRPr="008456F4" w:rsidRDefault="005A2376" w:rsidP="00550C45">
      <w:pPr>
        <w:spacing w:before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рогр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 об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т:</w:t>
      </w:r>
    </w:p>
    <w:p w:rsidR="00DC62F8" w:rsidRPr="008456F4" w:rsidRDefault="005A2376" w:rsidP="00550C45">
      <w:pPr>
        <w:tabs>
          <w:tab w:val="left" w:pos="567"/>
        </w:tabs>
        <w:spacing w:before="2" w:after="0" w:line="26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бор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тор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8456F4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бот</w:t>
      </w:r>
      <w:r w:rsidRPr="008456F4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ий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8456F4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вклю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обя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ый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мп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ров;</w:t>
      </w:r>
      <w:proofErr w:type="gramEnd"/>
    </w:p>
    <w:p w:rsidR="00DC62F8" w:rsidRPr="008456F4" w:rsidRDefault="005A2376" w:rsidP="00550C45">
      <w:pPr>
        <w:tabs>
          <w:tab w:val="left" w:pos="567"/>
          <w:tab w:val="left" w:pos="760"/>
          <w:tab w:val="left" w:pos="1280"/>
          <w:tab w:val="left" w:pos="3140"/>
          <w:tab w:val="left" w:pos="4800"/>
          <w:tab w:val="left" w:pos="5980"/>
          <w:tab w:val="left" w:pos="8000"/>
        </w:tabs>
        <w:spacing w:before="7" w:after="0" w:line="26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536FD8"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им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рофе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8456F4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й в</w:t>
      </w:r>
      <w:r w:rsidRPr="008456F4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лов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ях</w:t>
      </w:r>
      <w:r w:rsidRPr="008456F4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оотв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8456F4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ды</w:t>
      </w:r>
      <w:r w:rsidRPr="008456F4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ом 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ж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8456F4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 орг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 з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рофе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. При</w:t>
      </w:r>
      <w:r w:rsidR="00536FD8"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536FD8"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элек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536FD8"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536FD8"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ое</w:t>
      </w:r>
      <w:r w:rsidR="00536FD8"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536FD8"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ждого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том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пь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оотв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твии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ъ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C62F8" w:rsidRPr="008456F4" w:rsidRDefault="005A2376" w:rsidP="00550C45">
      <w:pPr>
        <w:spacing w:before="1" w:after="0" w:line="267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ое 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жд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ый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тов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для ре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рогр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ы.</w:t>
      </w:r>
    </w:p>
    <w:p w:rsidR="00DC62F8" w:rsidRPr="008456F4" w:rsidRDefault="00DC62F8" w:rsidP="00550C45">
      <w:pPr>
        <w:spacing w:after="0" w:line="200" w:lineRule="exact"/>
        <w:ind w:firstLine="709"/>
        <w:rPr>
          <w:rFonts w:ascii="Times New Roman" w:hAnsi="Times New Roman" w:cs="Times New Roman"/>
          <w:sz w:val="20"/>
          <w:szCs w:val="20"/>
          <w:lang w:val="ru-RU"/>
        </w:rPr>
      </w:pPr>
    </w:p>
    <w:p w:rsidR="00DC62F8" w:rsidRPr="008456F4" w:rsidRDefault="00DC62F8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DC62F8" w:rsidRPr="008456F4" w:rsidRDefault="00DC62F8">
      <w:pPr>
        <w:spacing w:before="3" w:after="0" w:line="28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DC62F8" w:rsidRPr="008456F4" w:rsidRDefault="005A2376">
      <w:pPr>
        <w:spacing w:after="0" w:line="240" w:lineRule="auto"/>
        <w:ind w:left="82" w:right="8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5.4. Т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бова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я к </w:t>
      </w:r>
      <w:r w:rsidRPr="008456F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зац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пр</w:t>
      </w:r>
      <w:r w:rsidRPr="008456F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ющи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 и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вали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ов и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обу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ю</w:t>
      </w:r>
      <w:r w:rsidRPr="008456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щ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 с о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че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ыми возм</w:t>
      </w:r>
      <w:r w:rsidRPr="008456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ж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ями з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овья.</w:t>
      </w:r>
    </w:p>
    <w:p w:rsidR="00DC62F8" w:rsidRPr="008456F4" w:rsidRDefault="005A2376" w:rsidP="00550C45">
      <w:pPr>
        <w:spacing w:before="20" w:after="0" w:line="271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Уч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вод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. Ме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 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в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олог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 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воз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ож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олл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C62F8" w:rsidRPr="008456F4" w:rsidRDefault="005A2376" w:rsidP="00550C45">
      <w:pPr>
        <w:spacing w:after="0" w:line="27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ожд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вод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ты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рж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ин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рог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, от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 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овий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дов т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C62F8" w:rsidRPr="008456F4" w:rsidRDefault="00DC62F8">
      <w:pPr>
        <w:spacing w:after="0"/>
        <w:jc w:val="both"/>
        <w:rPr>
          <w:rFonts w:ascii="Times New Roman" w:hAnsi="Times New Roman" w:cs="Times New Roman"/>
          <w:lang w:val="ru-RU"/>
        </w:rPr>
      </w:pPr>
    </w:p>
    <w:p w:rsidR="00536FD8" w:rsidRPr="008456F4" w:rsidRDefault="00536FD8">
      <w:pPr>
        <w:spacing w:after="0"/>
        <w:jc w:val="both"/>
        <w:rPr>
          <w:rFonts w:ascii="Times New Roman" w:hAnsi="Times New Roman" w:cs="Times New Roman"/>
          <w:lang w:val="ru-RU"/>
        </w:rPr>
      </w:pPr>
    </w:p>
    <w:p w:rsidR="00536FD8" w:rsidRPr="008456F4" w:rsidRDefault="00536FD8">
      <w:pPr>
        <w:spacing w:after="0"/>
        <w:jc w:val="both"/>
        <w:rPr>
          <w:rFonts w:ascii="Times New Roman" w:hAnsi="Times New Roman" w:cs="Times New Roman"/>
          <w:lang w:val="ru-RU"/>
        </w:rPr>
        <w:sectPr w:rsidR="00536FD8" w:rsidRPr="008456F4" w:rsidSect="00A05D58">
          <w:pgSz w:w="11900" w:h="16840"/>
          <w:pgMar w:top="1134" w:right="985" w:bottom="1134" w:left="1701" w:header="0" w:footer="245" w:gutter="0"/>
          <w:cols w:space="720"/>
          <w:docGrid w:linePitch="299"/>
        </w:sectPr>
      </w:pPr>
    </w:p>
    <w:p w:rsidR="00DC62F8" w:rsidRPr="008456F4" w:rsidRDefault="00EB3039">
      <w:pPr>
        <w:spacing w:before="41" w:after="0" w:line="271" w:lineRule="auto"/>
        <w:ind w:left="460" w:right="6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5.5 Характеристика социокультурной среды образовательной организации, </w:t>
      </w:r>
      <w:r w:rsidR="005A2376"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</w:t>
      </w:r>
      <w:r w:rsidR="005A2376"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ес</w:t>
      </w:r>
      <w:r w:rsidR="005A2376"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</w:t>
      </w:r>
      <w:r w:rsidR="005A2376"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еч</w:t>
      </w:r>
      <w:r w:rsidR="005A2376"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="005A2376"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ва</w:t>
      </w:r>
      <w:r w:rsidR="005A2376" w:rsidRPr="008456F4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>ю</w:t>
      </w:r>
      <w:r w:rsidR="005A2376" w:rsidRPr="008456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щ</w:t>
      </w:r>
      <w:r w:rsidR="005A2376"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="005A2376"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</w:t>
      </w:r>
      <w:r w:rsidR="005A2376" w:rsidRPr="008456F4"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  <w:lang w:val="ru-RU"/>
        </w:rPr>
        <w:t xml:space="preserve"> </w:t>
      </w:r>
      <w:r w:rsidR="005A2376"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="005A2376"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="005A2376"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ц</w:t>
      </w:r>
      <w:r w:rsidR="005A2376" w:rsidRPr="008456F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и</w:t>
      </w:r>
      <w:r w:rsidR="005A2376"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аль</w:t>
      </w:r>
      <w:r w:rsidR="005A2376"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="005A2376"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ую</w:t>
      </w:r>
      <w:r w:rsidR="005A2376" w:rsidRPr="008456F4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  <w:lang w:val="ru-RU"/>
        </w:rPr>
        <w:t xml:space="preserve"> </w:t>
      </w:r>
      <w:r w:rsidR="005A2376"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="005A2376"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="005A2376"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="005A2376"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</w:t>
      </w:r>
      <w:r w:rsidR="005A2376"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="005A2376" w:rsidRPr="008456F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а</w:t>
      </w:r>
      <w:r w:rsidR="005A2376"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ци</w:t>
      </w:r>
      <w:r w:rsidR="005A2376"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ю</w:t>
      </w:r>
      <w:r w:rsidR="005A2376" w:rsidRPr="008456F4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  <w:lang w:val="ru-RU"/>
        </w:rPr>
        <w:t xml:space="preserve"> </w:t>
      </w:r>
      <w:r w:rsidR="005A2376"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обу</w:t>
      </w:r>
      <w:r w:rsidR="005A2376"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="005A2376"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="005A2376"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ю</w:t>
      </w:r>
      <w:r w:rsidR="005A2376" w:rsidRPr="008456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щ</w:t>
      </w:r>
      <w:r w:rsidR="005A2376"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="005A2376"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х</w:t>
      </w:r>
      <w:r w:rsidR="005A2376"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="005A2376"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</w:t>
      </w:r>
      <w:r w:rsidR="005A2376" w:rsidRPr="008456F4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  <w:lang w:val="ru-RU"/>
        </w:rPr>
        <w:t xml:space="preserve"> </w:t>
      </w:r>
      <w:r w:rsidR="005A2376"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ин</w:t>
      </w:r>
      <w:r w:rsidR="005A2376"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вали</w:t>
      </w:r>
      <w:r w:rsidR="005A2376"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="005A2376" w:rsidRPr="008456F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о</w:t>
      </w:r>
      <w:r w:rsidR="005A2376"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="005A2376" w:rsidRPr="008456F4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  <w:lang w:val="ru-RU"/>
        </w:rPr>
        <w:t xml:space="preserve"> </w:t>
      </w:r>
      <w:r w:rsidR="005A2376"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="005A2376" w:rsidRPr="008456F4"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  <w:lang w:val="ru-RU"/>
        </w:rPr>
        <w:t xml:space="preserve"> </w:t>
      </w:r>
      <w:r w:rsidR="005A2376"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обу</w:t>
      </w:r>
      <w:r w:rsidR="005A2376"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="005A2376"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="005A2376" w:rsidRPr="008456F4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>ю</w:t>
      </w:r>
      <w:r w:rsidR="005A2376" w:rsidRPr="008456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щ</w:t>
      </w:r>
      <w:r w:rsidR="005A2376"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="005A2376"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х</w:t>
      </w:r>
      <w:r w:rsidR="005A2376"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="005A2376"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 с</w:t>
      </w:r>
      <w:r w:rsidR="005A2376"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="005A2376"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="005A2376"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="005A2376"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="005A2376"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="005A2376"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ни</w:t>
      </w:r>
      <w:r w:rsidR="005A2376"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че</w:t>
      </w:r>
      <w:r w:rsidR="005A2376"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нн</w:t>
      </w:r>
      <w:r w:rsidR="005A2376"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ыми возм</w:t>
      </w:r>
      <w:r w:rsidR="005A2376"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о</w:t>
      </w:r>
      <w:r w:rsidR="005A2376" w:rsidRPr="008456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ж</w:t>
      </w:r>
      <w:r w:rsidR="005A2376"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="005A2376"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="005A2376" w:rsidRPr="008456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="005A2376" w:rsidRPr="008456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="005A2376"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ями з</w:t>
      </w:r>
      <w:r w:rsidR="005A2376"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="005A2376"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="005A2376" w:rsidRPr="008456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="005A2376" w:rsidRPr="008456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овья</w:t>
      </w:r>
    </w:p>
    <w:p w:rsidR="00DC62F8" w:rsidRPr="008456F4" w:rsidRDefault="005A2376" w:rsidP="00A05D58">
      <w:pPr>
        <w:tabs>
          <w:tab w:val="left" w:pos="1700"/>
          <w:tab w:val="left" w:pos="2460"/>
          <w:tab w:val="left" w:pos="4280"/>
          <w:tab w:val="left" w:pos="5440"/>
          <w:tab w:val="left" w:pos="6580"/>
          <w:tab w:val="left" w:pos="8220"/>
          <w:tab w:val="left" w:pos="9520"/>
        </w:tabs>
        <w:spacing w:after="0" w:line="272" w:lineRule="exact"/>
        <w:ind w:left="208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Pr="008456F4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овные</w:t>
      </w:r>
      <w:r w:rsidR="00A05D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виды</w:t>
      </w:r>
      <w:r w:rsidR="00A05D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рово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ж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A05D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г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A05D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A05D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A05D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дов</w:t>
      </w:r>
      <w:r w:rsidR="00A05D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A05D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 с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огр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иче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воз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ож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доровья в</w:t>
      </w:r>
      <w:r w:rsidRPr="008456F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ПОУ 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«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» П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олог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гог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рово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ж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DC62F8" w:rsidRPr="008456F4" w:rsidRDefault="005A2376" w:rsidP="008456F4">
      <w:pPr>
        <w:spacing w:after="0" w:line="240" w:lineRule="auto"/>
        <w:ind w:left="459" w:right="5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е благопр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олог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г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ог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лов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ого 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вит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дов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ю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огр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воз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ож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тя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доровья в 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я;</w:t>
      </w:r>
    </w:p>
    <w:p w:rsidR="00DC62F8" w:rsidRPr="00A05D58" w:rsidRDefault="005A2376" w:rsidP="008456F4">
      <w:pPr>
        <w:tabs>
          <w:tab w:val="left" w:pos="567"/>
        </w:tabs>
        <w:spacing w:before="2" w:after="0" w:line="268" w:lineRule="auto"/>
        <w:ind w:left="567" w:right="62" w:hanging="567"/>
        <w:jc w:val="both"/>
        <w:rPr>
          <w:rFonts w:ascii="Times New Roman" w:eastAsia="Symbol" w:hAnsi="Times New Roman" w:cs="Times New Roman"/>
          <w:sz w:val="24"/>
          <w:szCs w:val="24"/>
          <w:lang w:val="ru-RU"/>
        </w:rPr>
      </w:pPr>
      <w:r w:rsidRPr="00144415">
        <w:rPr>
          <w:rFonts w:ascii="Times New Roman" w:eastAsia="Symbol" w:hAnsi="Times New Roman" w:cs="Times New Roman"/>
          <w:sz w:val="24"/>
          <w:szCs w:val="24"/>
          <w:lang w:val="ru-RU"/>
        </w:rPr>
        <w:t>Формирование и сохранение положительной трудовой направленности;</w:t>
      </w:r>
    </w:p>
    <w:p w:rsidR="00DC62F8" w:rsidRPr="00A05D58" w:rsidRDefault="005A2376" w:rsidP="008456F4">
      <w:pPr>
        <w:tabs>
          <w:tab w:val="left" w:pos="567"/>
        </w:tabs>
        <w:spacing w:before="2" w:after="0" w:line="268" w:lineRule="auto"/>
        <w:ind w:left="567" w:right="62" w:hanging="567"/>
        <w:jc w:val="both"/>
        <w:rPr>
          <w:rFonts w:ascii="Times New Roman" w:eastAsia="Symbol" w:hAnsi="Times New Roman" w:cs="Times New Roman"/>
          <w:sz w:val="24"/>
          <w:szCs w:val="24"/>
          <w:lang w:val="ru-RU"/>
        </w:rPr>
      </w:pPr>
      <w:r w:rsidRPr="00144415">
        <w:rPr>
          <w:rFonts w:ascii="Times New Roman" w:eastAsia="Symbol" w:hAnsi="Times New Roman" w:cs="Times New Roman"/>
          <w:sz w:val="24"/>
          <w:szCs w:val="24"/>
          <w:lang w:val="ru-RU"/>
        </w:rPr>
        <w:t>Формирование положительного отношения к собственной жизни;</w:t>
      </w:r>
    </w:p>
    <w:p w:rsidR="00DC62F8" w:rsidRPr="00A05D58" w:rsidRDefault="005A2376" w:rsidP="008456F4">
      <w:pPr>
        <w:tabs>
          <w:tab w:val="left" w:pos="567"/>
        </w:tabs>
        <w:spacing w:before="2" w:after="0" w:line="268" w:lineRule="auto"/>
        <w:ind w:left="567" w:right="62" w:hanging="567"/>
        <w:jc w:val="both"/>
        <w:rPr>
          <w:rFonts w:ascii="Times New Roman" w:eastAsia="Symbol" w:hAnsi="Times New Roman" w:cs="Times New Roman"/>
          <w:sz w:val="24"/>
          <w:szCs w:val="24"/>
          <w:lang w:val="ru-RU"/>
        </w:rPr>
      </w:pPr>
      <w:r w:rsidRPr="00144415">
        <w:rPr>
          <w:rFonts w:ascii="Times New Roman" w:eastAsia="Symbol" w:hAnsi="Times New Roman" w:cs="Times New Roman"/>
          <w:sz w:val="24"/>
          <w:szCs w:val="24"/>
          <w:lang w:val="ru-RU"/>
        </w:rPr>
        <w:t>Формирование социальных навыков;</w:t>
      </w:r>
    </w:p>
    <w:p w:rsidR="00DC62F8" w:rsidRPr="00A05D58" w:rsidRDefault="005A2376" w:rsidP="008456F4">
      <w:pPr>
        <w:tabs>
          <w:tab w:val="left" w:pos="567"/>
        </w:tabs>
        <w:spacing w:before="2" w:after="0" w:line="268" w:lineRule="auto"/>
        <w:ind w:left="567" w:right="62" w:hanging="567"/>
        <w:jc w:val="both"/>
        <w:rPr>
          <w:rFonts w:ascii="Times New Roman" w:eastAsia="Symbol" w:hAnsi="Times New Roman" w:cs="Times New Roman"/>
          <w:sz w:val="24"/>
          <w:szCs w:val="24"/>
          <w:lang w:val="ru-RU"/>
        </w:rPr>
      </w:pPr>
      <w:r w:rsidRPr="00144415">
        <w:rPr>
          <w:rFonts w:ascii="Times New Roman" w:eastAsia="Symbol" w:hAnsi="Times New Roman" w:cs="Times New Roman"/>
          <w:sz w:val="24"/>
          <w:szCs w:val="24"/>
          <w:lang w:val="ru-RU"/>
        </w:rPr>
        <w:t>Формирование адекватной самооценки, уверенности в себе;</w:t>
      </w:r>
    </w:p>
    <w:p w:rsidR="00DC62F8" w:rsidRPr="00A05D58" w:rsidRDefault="005A2376" w:rsidP="008456F4">
      <w:pPr>
        <w:tabs>
          <w:tab w:val="left" w:pos="567"/>
        </w:tabs>
        <w:spacing w:before="2" w:after="0" w:line="268" w:lineRule="auto"/>
        <w:ind w:left="567" w:right="62" w:hanging="567"/>
        <w:jc w:val="both"/>
        <w:rPr>
          <w:rFonts w:ascii="Times New Roman" w:eastAsia="Symbol" w:hAnsi="Times New Roman" w:cs="Times New Roman"/>
          <w:sz w:val="24"/>
          <w:szCs w:val="24"/>
          <w:lang w:val="ru-RU"/>
        </w:rPr>
      </w:pPr>
      <w:r w:rsidRPr="00144415">
        <w:rPr>
          <w:rFonts w:ascii="Times New Roman" w:eastAsia="Symbol" w:hAnsi="Times New Roman" w:cs="Times New Roman"/>
          <w:sz w:val="24"/>
          <w:szCs w:val="24"/>
          <w:lang w:val="ru-RU"/>
        </w:rPr>
        <w:t>Развитие навыков общения и позитивного отношения к себе;</w:t>
      </w:r>
    </w:p>
    <w:p w:rsidR="00DC62F8" w:rsidRPr="00A05D58" w:rsidRDefault="005A2376" w:rsidP="008456F4">
      <w:pPr>
        <w:tabs>
          <w:tab w:val="left" w:pos="567"/>
        </w:tabs>
        <w:spacing w:before="2" w:after="0" w:line="268" w:lineRule="auto"/>
        <w:ind w:left="567" w:right="62" w:hanging="567"/>
        <w:jc w:val="both"/>
        <w:rPr>
          <w:rFonts w:ascii="Times New Roman" w:eastAsia="Symbol" w:hAnsi="Times New Roman" w:cs="Times New Roman"/>
          <w:sz w:val="24"/>
          <w:szCs w:val="24"/>
          <w:lang w:val="ru-RU"/>
        </w:rPr>
      </w:pPr>
      <w:r w:rsidRPr="00144415">
        <w:rPr>
          <w:rFonts w:ascii="Times New Roman" w:eastAsia="Symbol" w:hAnsi="Times New Roman" w:cs="Times New Roman"/>
          <w:sz w:val="24"/>
          <w:szCs w:val="24"/>
          <w:lang w:val="ru-RU"/>
        </w:rPr>
        <w:t xml:space="preserve">Обучение приемам </w:t>
      </w:r>
      <w:proofErr w:type="spellStart"/>
      <w:r w:rsidRPr="00144415">
        <w:rPr>
          <w:rFonts w:ascii="Times New Roman" w:eastAsia="Symbol" w:hAnsi="Times New Roman" w:cs="Times New Roman"/>
          <w:sz w:val="24"/>
          <w:szCs w:val="24"/>
          <w:lang w:val="ru-RU"/>
        </w:rPr>
        <w:t>саморегуляции</w:t>
      </w:r>
      <w:proofErr w:type="spellEnd"/>
      <w:r w:rsidRPr="00144415">
        <w:rPr>
          <w:rFonts w:ascii="Times New Roman" w:eastAsia="Symbol" w:hAnsi="Times New Roman" w:cs="Times New Roman"/>
          <w:sz w:val="24"/>
          <w:szCs w:val="24"/>
          <w:lang w:val="ru-RU"/>
        </w:rPr>
        <w:t>; техникам стрессоустойчивости;</w:t>
      </w:r>
    </w:p>
    <w:p w:rsidR="00DC62F8" w:rsidRPr="00A05D58" w:rsidRDefault="005A2376" w:rsidP="008456F4">
      <w:pPr>
        <w:tabs>
          <w:tab w:val="left" w:pos="567"/>
        </w:tabs>
        <w:spacing w:before="2" w:after="0" w:line="268" w:lineRule="auto"/>
        <w:ind w:left="567" w:right="62" w:hanging="567"/>
        <w:jc w:val="both"/>
        <w:rPr>
          <w:rFonts w:ascii="Times New Roman" w:eastAsia="Symbol" w:hAnsi="Times New Roman" w:cs="Times New Roman"/>
          <w:sz w:val="24"/>
          <w:szCs w:val="24"/>
          <w:lang w:val="ru-RU"/>
        </w:rPr>
      </w:pPr>
      <w:r w:rsidRPr="00144415">
        <w:rPr>
          <w:rFonts w:ascii="Times New Roman" w:eastAsia="Symbol" w:hAnsi="Times New Roman" w:cs="Times New Roman"/>
          <w:sz w:val="24"/>
          <w:szCs w:val="24"/>
          <w:lang w:val="ru-RU"/>
        </w:rPr>
        <w:t>Психологические занятия на формирование толерантного отношения, на сплочение</w:t>
      </w:r>
      <w:r w:rsidR="008456F4" w:rsidRPr="00144415">
        <w:rPr>
          <w:rFonts w:ascii="Times New Roman" w:eastAsia="Symbol" w:hAnsi="Times New Roman" w:cs="Times New Roman"/>
          <w:sz w:val="24"/>
          <w:szCs w:val="24"/>
          <w:lang w:val="ru-RU"/>
        </w:rPr>
        <w:t xml:space="preserve"> </w:t>
      </w:r>
      <w:r w:rsidRPr="00144415">
        <w:rPr>
          <w:rFonts w:ascii="Times New Roman" w:eastAsia="Symbol" w:hAnsi="Times New Roman" w:cs="Times New Roman"/>
          <w:sz w:val="24"/>
          <w:szCs w:val="24"/>
          <w:lang w:val="ru-RU"/>
        </w:rPr>
        <w:t xml:space="preserve">коллектива, </w:t>
      </w:r>
      <w:proofErr w:type="spellStart"/>
      <w:r w:rsidRPr="00144415">
        <w:rPr>
          <w:rFonts w:ascii="Times New Roman" w:eastAsia="Symbol" w:hAnsi="Times New Roman" w:cs="Times New Roman"/>
          <w:sz w:val="24"/>
          <w:szCs w:val="24"/>
          <w:lang w:val="ru-RU"/>
        </w:rPr>
        <w:t>командообразование</w:t>
      </w:r>
      <w:proofErr w:type="spellEnd"/>
      <w:r w:rsidRPr="00144415">
        <w:rPr>
          <w:rFonts w:ascii="Times New Roman" w:eastAsia="Symbol" w:hAnsi="Times New Roman" w:cs="Times New Roman"/>
          <w:sz w:val="24"/>
          <w:szCs w:val="24"/>
          <w:lang w:val="ru-RU"/>
        </w:rPr>
        <w:t>, на повышение жизнерадостности;</w:t>
      </w:r>
    </w:p>
    <w:p w:rsidR="00DC62F8" w:rsidRPr="00A05D58" w:rsidRDefault="005A2376" w:rsidP="008456F4">
      <w:pPr>
        <w:tabs>
          <w:tab w:val="left" w:pos="567"/>
        </w:tabs>
        <w:spacing w:before="2" w:after="0" w:line="268" w:lineRule="auto"/>
        <w:ind w:left="567" w:right="62" w:hanging="567"/>
        <w:jc w:val="both"/>
        <w:rPr>
          <w:rFonts w:ascii="Times New Roman" w:eastAsia="Symbol" w:hAnsi="Times New Roman" w:cs="Times New Roman"/>
          <w:sz w:val="24"/>
          <w:szCs w:val="24"/>
          <w:lang w:val="ru-RU"/>
        </w:rPr>
      </w:pPr>
      <w:r w:rsidRPr="00144415">
        <w:rPr>
          <w:rFonts w:ascii="Times New Roman" w:eastAsia="Symbol" w:hAnsi="Times New Roman" w:cs="Times New Roman"/>
          <w:sz w:val="24"/>
          <w:szCs w:val="24"/>
          <w:lang w:val="ru-RU"/>
        </w:rPr>
        <w:t xml:space="preserve">Развитие взаимодействия </w:t>
      </w:r>
      <w:proofErr w:type="gramStart"/>
      <w:r w:rsidRPr="00144415">
        <w:rPr>
          <w:rFonts w:ascii="Times New Roman" w:eastAsia="Symbol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144415">
        <w:rPr>
          <w:rFonts w:ascii="Times New Roman" w:eastAsia="Symbol" w:hAnsi="Times New Roman" w:cs="Times New Roman"/>
          <w:sz w:val="24"/>
          <w:szCs w:val="24"/>
          <w:lang w:val="ru-RU"/>
        </w:rPr>
        <w:t>;</w:t>
      </w:r>
    </w:p>
    <w:p w:rsidR="008456F4" w:rsidRPr="00144415" w:rsidRDefault="005A2376" w:rsidP="008456F4">
      <w:pPr>
        <w:tabs>
          <w:tab w:val="left" w:pos="567"/>
        </w:tabs>
        <w:spacing w:before="2" w:after="0" w:line="268" w:lineRule="auto"/>
        <w:ind w:left="567" w:right="62" w:hanging="567"/>
        <w:jc w:val="both"/>
        <w:rPr>
          <w:rFonts w:ascii="Times New Roman" w:eastAsia="Symbol" w:hAnsi="Times New Roman" w:cs="Times New Roman"/>
          <w:sz w:val="24"/>
          <w:szCs w:val="24"/>
          <w:lang w:val="ru-RU"/>
        </w:rPr>
      </w:pPr>
      <w:r w:rsidRPr="00144415">
        <w:rPr>
          <w:rFonts w:ascii="Times New Roman" w:eastAsia="Symbol" w:hAnsi="Times New Roman" w:cs="Times New Roman"/>
          <w:sz w:val="24"/>
          <w:szCs w:val="24"/>
          <w:lang w:val="ru-RU"/>
        </w:rPr>
        <w:t>Формирование</w:t>
      </w:r>
      <w:r w:rsidR="008456F4" w:rsidRPr="00144415">
        <w:rPr>
          <w:rFonts w:ascii="Times New Roman" w:eastAsia="Symbol" w:hAnsi="Times New Roman" w:cs="Times New Roman"/>
          <w:sz w:val="24"/>
          <w:szCs w:val="24"/>
          <w:lang w:val="ru-RU"/>
        </w:rPr>
        <w:t xml:space="preserve"> </w:t>
      </w:r>
      <w:r w:rsidRPr="00144415">
        <w:rPr>
          <w:rFonts w:ascii="Times New Roman" w:eastAsia="Symbol" w:hAnsi="Times New Roman" w:cs="Times New Roman"/>
          <w:sz w:val="24"/>
          <w:szCs w:val="24"/>
          <w:lang w:val="ru-RU"/>
        </w:rPr>
        <w:t>способности</w:t>
      </w:r>
      <w:r w:rsidR="008456F4" w:rsidRPr="00144415">
        <w:rPr>
          <w:rFonts w:ascii="Times New Roman" w:eastAsia="Symbol" w:hAnsi="Times New Roman" w:cs="Times New Roman"/>
          <w:sz w:val="24"/>
          <w:szCs w:val="24"/>
          <w:lang w:val="ru-RU"/>
        </w:rPr>
        <w:t xml:space="preserve"> </w:t>
      </w:r>
      <w:r w:rsidRPr="00144415">
        <w:rPr>
          <w:rFonts w:ascii="Times New Roman" w:eastAsia="Symbol" w:hAnsi="Times New Roman" w:cs="Times New Roman"/>
          <w:sz w:val="24"/>
          <w:szCs w:val="24"/>
          <w:lang w:val="ru-RU"/>
        </w:rPr>
        <w:t>эффективно</w:t>
      </w:r>
      <w:r w:rsidR="008456F4" w:rsidRPr="00144415">
        <w:rPr>
          <w:rFonts w:ascii="Times New Roman" w:eastAsia="Symbol" w:hAnsi="Times New Roman" w:cs="Times New Roman"/>
          <w:sz w:val="24"/>
          <w:szCs w:val="24"/>
          <w:lang w:val="ru-RU"/>
        </w:rPr>
        <w:t xml:space="preserve"> </w:t>
      </w:r>
      <w:r w:rsidRPr="00144415">
        <w:rPr>
          <w:rFonts w:ascii="Times New Roman" w:eastAsia="Symbol" w:hAnsi="Times New Roman" w:cs="Times New Roman"/>
          <w:sz w:val="24"/>
          <w:szCs w:val="24"/>
          <w:lang w:val="ru-RU"/>
        </w:rPr>
        <w:t>взаимодействовать</w:t>
      </w:r>
      <w:r w:rsidR="008456F4" w:rsidRPr="00144415">
        <w:rPr>
          <w:rFonts w:ascii="Times New Roman" w:eastAsia="Symbol" w:hAnsi="Times New Roman" w:cs="Times New Roman"/>
          <w:sz w:val="24"/>
          <w:szCs w:val="24"/>
          <w:lang w:val="ru-RU"/>
        </w:rPr>
        <w:t xml:space="preserve"> </w:t>
      </w:r>
      <w:r w:rsidRPr="00144415">
        <w:rPr>
          <w:rFonts w:ascii="Times New Roman" w:eastAsia="Symbol" w:hAnsi="Times New Roman" w:cs="Times New Roman"/>
          <w:sz w:val="24"/>
          <w:szCs w:val="24"/>
          <w:lang w:val="ru-RU"/>
        </w:rPr>
        <w:t>с</w:t>
      </w:r>
      <w:r w:rsidR="008456F4" w:rsidRPr="00144415">
        <w:rPr>
          <w:rFonts w:ascii="Times New Roman" w:eastAsia="Symbol" w:hAnsi="Times New Roman" w:cs="Times New Roman"/>
          <w:sz w:val="24"/>
          <w:szCs w:val="24"/>
          <w:lang w:val="ru-RU"/>
        </w:rPr>
        <w:t xml:space="preserve"> </w:t>
      </w:r>
      <w:r w:rsidRPr="00144415">
        <w:rPr>
          <w:rFonts w:ascii="Times New Roman" w:eastAsia="Symbol" w:hAnsi="Times New Roman" w:cs="Times New Roman"/>
          <w:sz w:val="24"/>
          <w:szCs w:val="24"/>
          <w:lang w:val="ru-RU"/>
        </w:rPr>
        <w:t>окружающими</w:t>
      </w:r>
      <w:r w:rsidR="008456F4" w:rsidRPr="00144415">
        <w:rPr>
          <w:rFonts w:ascii="Times New Roman" w:eastAsia="Symbol" w:hAnsi="Times New Roman" w:cs="Times New Roman"/>
          <w:sz w:val="24"/>
          <w:szCs w:val="24"/>
          <w:lang w:val="ru-RU"/>
        </w:rPr>
        <w:t xml:space="preserve"> </w:t>
      </w:r>
      <w:r w:rsidRPr="00144415">
        <w:rPr>
          <w:rFonts w:ascii="Times New Roman" w:eastAsia="Symbol" w:hAnsi="Times New Roman" w:cs="Times New Roman"/>
          <w:sz w:val="24"/>
          <w:szCs w:val="24"/>
          <w:lang w:val="ru-RU"/>
        </w:rPr>
        <w:t>людьми</w:t>
      </w:r>
      <w:r w:rsidR="008456F4" w:rsidRPr="00144415">
        <w:rPr>
          <w:rFonts w:ascii="Times New Roman" w:eastAsia="Symbol" w:hAnsi="Times New Roman" w:cs="Times New Roman"/>
          <w:sz w:val="24"/>
          <w:szCs w:val="24"/>
          <w:lang w:val="ru-RU"/>
        </w:rPr>
        <w:t xml:space="preserve"> </w:t>
      </w:r>
      <w:r w:rsidRPr="00144415">
        <w:rPr>
          <w:rFonts w:ascii="Times New Roman" w:eastAsia="Symbol" w:hAnsi="Times New Roman" w:cs="Times New Roman"/>
          <w:sz w:val="24"/>
          <w:szCs w:val="24"/>
          <w:lang w:val="ru-RU"/>
        </w:rPr>
        <w:t>в</w:t>
      </w:r>
      <w:r w:rsidR="008456F4" w:rsidRPr="00144415">
        <w:rPr>
          <w:rFonts w:ascii="Times New Roman" w:eastAsia="Symbol" w:hAnsi="Times New Roman" w:cs="Times New Roman"/>
          <w:sz w:val="24"/>
          <w:szCs w:val="24"/>
          <w:lang w:val="ru-RU"/>
        </w:rPr>
        <w:t xml:space="preserve"> </w:t>
      </w:r>
      <w:r w:rsidRPr="00144415">
        <w:rPr>
          <w:rFonts w:ascii="Times New Roman" w:eastAsia="Symbol" w:hAnsi="Times New Roman" w:cs="Times New Roman"/>
          <w:sz w:val="24"/>
          <w:szCs w:val="24"/>
          <w:lang w:val="ru-RU"/>
        </w:rPr>
        <w:t>системе</w:t>
      </w:r>
      <w:r w:rsidR="008456F4" w:rsidRPr="00144415">
        <w:rPr>
          <w:rFonts w:ascii="Times New Roman" w:eastAsia="Symbol" w:hAnsi="Times New Roman" w:cs="Times New Roman"/>
          <w:sz w:val="24"/>
          <w:szCs w:val="24"/>
          <w:lang w:val="ru-RU"/>
        </w:rPr>
        <w:t xml:space="preserve"> </w:t>
      </w:r>
      <w:r w:rsidRPr="00144415">
        <w:rPr>
          <w:rFonts w:ascii="Times New Roman" w:eastAsia="Symbol" w:hAnsi="Times New Roman" w:cs="Times New Roman"/>
          <w:sz w:val="24"/>
          <w:szCs w:val="24"/>
          <w:lang w:val="ru-RU"/>
        </w:rPr>
        <w:t>межличностных</w:t>
      </w:r>
      <w:r w:rsidR="008456F4" w:rsidRPr="00144415">
        <w:rPr>
          <w:rFonts w:ascii="Times New Roman" w:eastAsia="Symbol" w:hAnsi="Times New Roman" w:cs="Times New Roman"/>
          <w:sz w:val="24"/>
          <w:szCs w:val="24"/>
          <w:lang w:val="ru-RU"/>
        </w:rPr>
        <w:t xml:space="preserve"> </w:t>
      </w:r>
      <w:r w:rsidRPr="00144415">
        <w:rPr>
          <w:rFonts w:ascii="Times New Roman" w:eastAsia="Symbol" w:hAnsi="Times New Roman" w:cs="Times New Roman"/>
          <w:sz w:val="24"/>
          <w:szCs w:val="24"/>
          <w:lang w:val="ru-RU"/>
        </w:rPr>
        <w:t>отношений;</w:t>
      </w:r>
      <w:r w:rsidR="008456F4" w:rsidRPr="00144415">
        <w:rPr>
          <w:rFonts w:ascii="Times New Roman" w:eastAsia="Symbol" w:hAnsi="Times New Roman" w:cs="Times New Roman"/>
          <w:sz w:val="24"/>
          <w:szCs w:val="24"/>
          <w:lang w:val="ru-RU"/>
        </w:rPr>
        <w:t xml:space="preserve"> </w:t>
      </w:r>
    </w:p>
    <w:p w:rsidR="00DC62F8" w:rsidRPr="00A05D58" w:rsidRDefault="008456F4" w:rsidP="008456F4">
      <w:pPr>
        <w:tabs>
          <w:tab w:val="left" w:pos="567"/>
        </w:tabs>
        <w:spacing w:before="2" w:after="0" w:line="268" w:lineRule="auto"/>
        <w:ind w:left="567" w:right="62" w:hanging="567"/>
        <w:jc w:val="both"/>
        <w:rPr>
          <w:rFonts w:ascii="Times New Roman" w:eastAsia="Symbol" w:hAnsi="Times New Roman" w:cs="Times New Roman"/>
          <w:sz w:val="24"/>
          <w:szCs w:val="24"/>
          <w:lang w:val="ru-RU"/>
        </w:rPr>
      </w:pPr>
      <w:r w:rsidRPr="00144415">
        <w:rPr>
          <w:rFonts w:ascii="Times New Roman" w:eastAsia="Symbol" w:hAnsi="Times New Roman" w:cs="Times New Roman"/>
          <w:sz w:val="24"/>
          <w:szCs w:val="24"/>
          <w:lang w:val="ru-RU"/>
        </w:rPr>
        <w:t>С</w:t>
      </w:r>
      <w:r w:rsidR="005A2376" w:rsidRPr="00144415">
        <w:rPr>
          <w:rFonts w:ascii="Times New Roman" w:eastAsia="Symbol" w:hAnsi="Times New Roman" w:cs="Times New Roman"/>
          <w:sz w:val="24"/>
          <w:szCs w:val="24"/>
          <w:lang w:val="ru-RU"/>
        </w:rPr>
        <w:t>пособности</w:t>
      </w:r>
      <w:r w:rsidRPr="00144415">
        <w:rPr>
          <w:rFonts w:ascii="Times New Roman" w:eastAsia="Symbol" w:hAnsi="Times New Roman" w:cs="Times New Roman"/>
          <w:sz w:val="24"/>
          <w:szCs w:val="24"/>
          <w:lang w:val="ru-RU"/>
        </w:rPr>
        <w:t xml:space="preserve"> </w:t>
      </w:r>
      <w:r w:rsidR="005A2376" w:rsidRPr="00144415">
        <w:rPr>
          <w:rFonts w:ascii="Times New Roman" w:eastAsia="Symbol" w:hAnsi="Times New Roman" w:cs="Times New Roman"/>
          <w:sz w:val="24"/>
          <w:szCs w:val="24"/>
          <w:lang w:val="ru-RU"/>
        </w:rPr>
        <w:t>к</w:t>
      </w:r>
      <w:r w:rsidRPr="00144415">
        <w:rPr>
          <w:rFonts w:ascii="Times New Roman" w:eastAsia="Symbol" w:hAnsi="Times New Roman" w:cs="Times New Roman"/>
          <w:sz w:val="24"/>
          <w:szCs w:val="24"/>
          <w:lang w:val="ru-RU"/>
        </w:rPr>
        <w:t xml:space="preserve"> </w:t>
      </w:r>
      <w:r w:rsidR="005A2376" w:rsidRPr="00144415">
        <w:rPr>
          <w:rFonts w:ascii="Times New Roman" w:eastAsia="Symbol" w:hAnsi="Times New Roman" w:cs="Times New Roman"/>
          <w:sz w:val="24"/>
          <w:szCs w:val="24"/>
          <w:lang w:val="ru-RU"/>
        </w:rPr>
        <w:t>спонтанной коммуникативной активности, владения навыками общения;</w:t>
      </w:r>
    </w:p>
    <w:p w:rsidR="00DC62F8" w:rsidRPr="00A05D58" w:rsidRDefault="005A2376" w:rsidP="008456F4">
      <w:pPr>
        <w:tabs>
          <w:tab w:val="left" w:pos="567"/>
        </w:tabs>
        <w:spacing w:before="2" w:after="0" w:line="268" w:lineRule="auto"/>
        <w:ind w:left="567" w:right="62" w:hanging="567"/>
        <w:jc w:val="both"/>
        <w:rPr>
          <w:rFonts w:ascii="Times New Roman" w:eastAsia="Symbol" w:hAnsi="Times New Roman" w:cs="Times New Roman"/>
          <w:sz w:val="24"/>
          <w:szCs w:val="24"/>
          <w:lang w:val="ru-RU"/>
        </w:rPr>
      </w:pPr>
      <w:r w:rsidRPr="00144415">
        <w:rPr>
          <w:rFonts w:ascii="Times New Roman" w:eastAsia="Symbol" w:hAnsi="Times New Roman" w:cs="Times New Roman"/>
          <w:sz w:val="24"/>
          <w:szCs w:val="24"/>
          <w:lang w:val="ru-RU"/>
        </w:rPr>
        <w:t>Тренинг самопознания; тренинг общения; тренинг повышение самооценки;</w:t>
      </w:r>
    </w:p>
    <w:p w:rsidR="00DC62F8" w:rsidRPr="00A05D58" w:rsidRDefault="005A2376" w:rsidP="008456F4">
      <w:pPr>
        <w:tabs>
          <w:tab w:val="left" w:pos="567"/>
        </w:tabs>
        <w:spacing w:before="2" w:after="0" w:line="268" w:lineRule="auto"/>
        <w:ind w:left="567" w:right="62" w:hanging="567"/>
        <w:jc w:val="both"/>
        <w:rPr>
          <w:rFonts w:ascii="Times New Roman" w:eastAsia="Symbol" w:hAnsi="Times New Roman" w:cs="Times New Roman"/>
          <w:sz w:val="24"/>
          <w:szCs w:val="24"/>
          <w:lang w:val="ru-RU"/>
        </w:rPr>
      </w:pPr>
      <w:r w:rsidRPr="00144415">
        <w:rPr>
          <w:rFonts w:ascii="Times New Roman" w:eastAsia="Symbol" w:hAnsi="Times New Roman" w:cs="Times New Roman"/>
          <w:sz w:val="24"/>
          <w:szCs w:val="24"/>
          <w:lang w:val="ru-RU"/>
        </w:rPr>
        <w:t>Индивидуальные консультации.</w:t>
      </w:r>
    </w:p>
    <w:p w:rsidR="00DC62F8" w:rsidRPr="008456F4" w:rsidRDefault="00DC62F8">
      <w:pPr>
        <w:spacing w:before="7" w:after="0" w:line="170" w:lineRule="exact"/>
        <w:rPr>
          <w:rFonts w:ascii="Times New Roman" w:hAnsi="Times New Roman" w:cs="Times New Roman"/>
          <w:sz w:val="17"/>
          <w:szCs w:val="17"/>
          <w:lang w:val="ru-RU"/>
        </w:rPr>
      </w:pPr>
    </w:p>
    <w:p w:rsidR="00DC62F8" w:rsidRPr="008456F4" w:rsidRDefault="005A2376" w:rsidP="00A05D58">
      <w:pPr>
        <w:spacing w:after="0" w:line="240" w:lineRule="auto"/>
        <w:ind w:right="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Меди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ое 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доров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ое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рово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ж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дов</w:t>
      </w:r>
      <w:r w:rsidRPr="008456F4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 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 с огр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воз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ж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тя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доровь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DC62F8" w:rsidRPr="00A05D58" w:rsidRDefault="005A2376" w:rsidP="00A05D58">
      <w:pPr>
        <w:tabs>
          <w:tab w:val="left" w:pos="880"/>
        </w:tabs>
        <w:spacing w:before="40" w:after="0" w:line="240" w:lineRule="auto"/>
        <w:ind w:right="8" w:firstLine="720"/>
        <w:jc w:val="both"/>
        <w:rPr>
          <w:rFonts w:ascii="Times New Roman" w:eastAsia="Symbol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position w:val="6"/>
          <w:sz w:val="24"/>
          <w:szCs w:val="24"/>
          <w:lang w:val="ru-RU"/>
        </w:rPr>
        <w:t>Ди</w:t>
      </w:r>
      <w:r w:rsidRPr="008456F4">
        <w:rPr>
          <w:rFonts w:ascii="Times New Roman" w:eastAsia="Times New Roman" w:hAnsi="Times New Roman" w:cs="Times New Roman"/>
          <w:spacing w:val="-1"/>
          <w:position w:val="6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position w:val="6"/>
          <w:sz w:val="24"/>
          <w:szCs w:val="24"/>
          <w:lang w:val="ru-RU"/>
        </w:rPr>
        <w:t>г</w:t>
      </w:r>
      <w:r w:rsidRPr="008456F4">
        <w:rPr>
          <w:rFonts w:ascii="Times New Roman" w:eastAsia="Times New Roman" w:hAnsi="Times New Roman" w:cs="Times New Roman"/>
          <w:spacing w:val="1"/>
          <w:position w:val="6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position w:val="6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position w:val="6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position w:val="6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position w:val="6"/>
          <w:sz w:val="24"/>
          <w:szCs w:val="24"/>
          <w:lang w:val="ru-RU"/>
        </w:rPr>
        <w:t>ик</w:t>
      </w:r>
      <w:r w:rsidRPr="008456F4">
        <w:rPr>
          <w:rFonts w:ascii="Times New Roman" w:eastAsia="Times New Roman" w:hAnsi="Times New Roman" w:cs="Times New Roman"/>
          <w:position w:val="6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-1"/>
          <w:position w:val="6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position w:val="6"/>
          <w:sz w:val="24"/>
          <w:szCs w:val="24"/>
          <w:lang w:val="ru-RU"/>
        </w:rPr>
        <w:t>ф</w:t>
      </w:r>
      <w:r w:rsidRPr="008456F4">
        <w:rPr>
          <w:rFonts w:ascii="Times New Roman" w:eastAsia="Times New Roman" w:hAnsi="Times New Roman" w:cs="Times New Roman"/>
          <w:spacing w:val="-1"/>
          <w:position w:val="6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position w:val="6"/>
          <w:sz w:val="24"/>
          <w:szCs w:val="24"/>
          <w:lang w:val="ru-RU"/>
        </w:rPr>
        <w:t>зи</w:t>
      </w:r>
      <w:r w:rsidRPr="008456F4">
        <w:rPr>
          <w:rFonts w:ascii="Times New Roman" w:eastAsia="Times New Roman" w:hAnsi="Times New Roman" w:cs="Times New Roman"/>
          <w:spacing w:val="-1"/>
          <w:position w:val="6"/>
          <w:sz w:val="24"/>
          <w:szCs w:val="24"/>
          <w:lang w:val="ru-RU"/>
        </w:rPr>
        <w:t>чес</w:t>
      </w:r>
      <w:r w:rsidRPr="008456F4">
        <w:rPr>
          <w:rFonts w:ascii="Times New Roman" w:eastAsia="Times New Roman" w:hAnsi="Times New Roman" w:cs="Times New Roman"/>
          <w:spacing w:val="1"/>
          <w:position w:val="6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2"/>
          <w:position w:val="6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position w:val="6"/>
          <w:sz w:val="24"/>
          <w:szCs w:val="24"/>
          <w:lang w:val="ru-RU"/>
        </w:rPr>
        <w:t xml:space="preserve">го </w:t>
      </w:r>
      <w:r w:rsidRPr="008456F4">
        <w:rPr>
          <w:rFonts w:ascii="Times New Roman" w:eastAsia="Times New Roman" w:hAnsi="Times New Roman" w:cs="Times New Roman"/>
          <w:spacing w:val="-1"/>
          <w:position w:val="6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position w:val="6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position w:val="6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position w:val="6"/>
          <w:sz w:val="24"/>
          <w:szCs w:val="24"/>
          <w:lang w:val="ru-RU"/>
        </w:rPr>
        <w:t>тоя</w:t>
      </w:r>
      <w:r w:rsidRPr="008456F4">
        <w:rPr>
          <w:rFonts w:ascii="Times New Roman" w:eastAsia="Times New Roman" w:hAnsi="Times New Roman" w:cs="Times New Roman"/>
          <w:spacing w:val="1"/>
          <w:position w:val="6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position w:val="6"/>
          <w:sz w:val="24"/>
          <w:szCs w:val="24"/>
          <w:lang w:val="ru-RU"/>
        </w:rPr>
        <w:t>я о</w:t>
      </w:r>
      <w:r w:rsidRPr="008456F4">
        <w:rPr>
          <w:rFonts w:ascii="Times New Roman" w:eastAsia="Times New Roman" w:hAnsi="Times New Roman" w:cs="Times New Roman"/>
          <w:spacing w:val="2"/>
          <w:position w:val="6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5"/>
          <w:position w:val="6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position w:val="6"/>
          <w:sz w:val="24"/>
          <w:szCs w:val="24"/>
          <w:lang w:val="ru-RU"/>
        </w:rPr>
        <w:t>ча</w:t>
      </w:r>
      <w:r w:rsidRPr="008456F4">
        <w:rPr>
          <w:rFonts w:ascii="Times New Roman" w:eastAsia="Times New Roman" w:hAnsi="Times New Roman" w:cs="Times New Roman"/>
          <w:position w:val="6"/>
          <w:sz w:val="24"/>
          <w:szCs w:val="24"/>
          <w:lang w:val="ru-RU"/>
        </w:rPr>
        <w:t>ющ</w:t>
      </w:r>
      <w:r w:rsidRPr="008456F4">
        <w:rPr>
          <w:rFonts w:ascii="Times New Roman" w:eastAsia="Times New Roman" w:hAnsi="Times New Roman" w:cs="Times New Roman"/>
          <w:spacing w:val="1"/>
          <w:position w:val="6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position w:val="6"/>
          <w:sz w:val="24"/>
          <w:szCs w:val="24"/>
          <w:lang w:val="ru-RU"/>
        </w:rPr>
        <w:t>го</w:t>
      </w:r>
      <w:r w:rsidRPr="008456F4">
        <w:rPr>
          <w:rFonts w:ascii="Times New Roman" w:eastAsia="Times New Roman" w:hAnsi="Times New Roman" w:cs="Times New Roman"/>
          <w:spacing w:val="-1"/>
          <w:position w:val="6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position w:val="6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5"/>
          <w:position w:val="6"/>
          <w:sz w:val="24"/>
          <w:szCs w:val="24"/>
          <w:lang w:val="ru-RU"/>
        </w:rPr>
        <w:t>;</w:t>
      </w:r>
    </w:p>
    <w:p w:rsidR="00DC62F8" w:rsidRPr="00A05D58" w:rsidRDefault="005A2376" w:rsidP="00A05D58">
      <w:pPr>
        <w:tabs>
          <w:tab w:val="left" w:pos="880"/>
        </w:tabs>
        <w:spacing w:after="0" w:line="240" w:lineRule="auto"/>
        <w:ind w:right="8" w:firstLine="720"/>
        <w:jc w:val="both"/>
        <w:rPr>
          <w:rFonts w:ascii="Times New Roman" w:eastAsia="Symbol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position w:val="9"/>
          <w:sz w:val="24"/>
          <w:szCs w:val="24"/>
          <w:lang w:val="ru-RU"/>
        </w:rPr>
        <w:t>Ко</w:t>
      </w:r>
      <w:r w:rsidRPr="008456F4">
        <w:rPr>
          <w:rFonts w:ascii="Times New Roman" w:eastAsia="Times New Roman" w:hAnsi="Times New Roman" w:cs="Times New Roman"/>
          <w:spacing w:val="1"/>
          <w:position w:val="9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position w:val="9"/>
          <w:sz w:val="24"/>
          <w:szCs w:val="24"/>
          <w:lang w:val="ru-RU"/>
        </w:rPr>
        <w:t>тро</w:t>
      </w:r>
      <w:r w:rsidRPr="008456F4">
        <w:rPr>
          <w:rFonts w:ascii="Times New Roman" w:eastAsia="Times New Roman" w:hAnsi="Times New Roman" w:cs="Times New Roman"/>
          <w:spacing w:val="-2"/>
          <w:position w:val="9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position w:val="9"/>
          <w:sz w:val="24"/>
          <w:szCs w:val="24"/>
          <w:lang w:val="ru-RU"/>
        </w:rPr>
        <w:t>ь</w:t>
      </w:r>
      <w:r w:rsidRPr="008456F4">
        <w:rPr>
          <w:rFonts w:ascii="Times New Roman" w:eastAsia="Times New Roman" w:hAnsi="Times New Roman" w:cs="Times New Roman"/>
          <w:spacing w:val="1"/>
          <w:position w:val="9"/>
          <w:sz w:val="24"/>
          <w:szCs w:val="24"/>
          <w:lang w:val="ru-RU"/>
        </w:rPr>
        <w:t xml:space="preserve"> и</w:t>
      </w:r>
      <w:r w:rsidRPr="008456F4">
        <w:rPr>
          <w:rFonts w:ascii="Times New Roman" w:eastAsia="Times New Roman" w:hAnsi="Times New Roman" w:cs="Times New Roman"/>
          <w:spacing w:val="-1"/>
          <w:position w:val="9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position w:val="9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position w:val="9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2"/>
          <w:position w:val="9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position w:val="9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position w:val="9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position w:val="9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position w:val="9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-2"/>
          <w:position w:val="9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position w:val="9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position w:val="9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position w:val="9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1"/>
          <w:position w:val="9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position w:val="9"/>
          <w:sz w:val="24"/>
          <w:szCs w:val="24"/>
          <w:lang w:val="ru-RU"/>
        </w:rPr>
        <w:t>ви</w:t>
      </w:r>
      <w:r w:rsidRPr="008456F4">
        <w:rPr>
          <w:rFonts w:ascii="Times New Roman" w:eastAsia="Times New Roman" w:hAnsi="Times New Roman" w:cs="Times New Roman"/>
          <w:spacing w:val="2"/>
          <w:position w:val="9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7"/>
          <w:position w:val="9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position w:val="9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position w:val="9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position w:val="9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position w:val="9"/>
          <w:sz w:val="24"/>
          <w:szCs w:val="24"/>
          <w:lang w:val="ru-RU"/>
        </w:rPr>
        <w:t>ой</w:t>
      </w:r>
      <w:r w:rsidRPr="008456F4">
        <w:rPr>
          <w:rFonts w:ascii="Times New Roman" w:eastAsia="Times New Roman" w:hAnsi="Times New Roman" w:cs="Times New Roman"/>
          <w:spacing w:val="1"/>
          <w:position w:val="9"/>
          <w:sz w:val="24"/>
          <w:szCs w:val="24"/>
          <w:lang w:val="ru-RU"/>
        </w:rPr>
        <w:t xml:space="preserve"> п</w:t>
      </w:r>
      <w:r w:rsidRPr="008456F4">
        <w:rPr>
          <w:rFonts w:ascii="Times New Roman" w:eastAsia="Times New Roman" w:hAnsi="Times New Roman" w:cs="Times New Roman"/>
          <w:position w:val="9"/>
          <w:sz w:val="24"/>
          <w:szCs w:val="24"/>
          <w:lang w:val="ru-RU"/>
        </w:rPr>
        <w:t>рогр</w:t>
      </w:r>
      <w:r w:rsidRPr="008456F4">
        <w:rPr>
          <w:rFonts w:ascii="Times New Roman" w:eastAsia="Times New Roman" w:hAnsi="Times New Roman" w:cs="Times New Roman"/>
          <w:spacing w:val="-3"/>
          <w:position w:val="9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-1"/>
          <w:position w:val="9"/>
          <w:sz w:val="24"/>
          <w:szCs w:val="24"/>
          <w:lang w:val="ru-RU"/>
        </w:rPr>
        <w:t>мм</w:t>
      </w:r>
      <w:r w:rsidRPr="008456F4">
        <w:rPr>
          <w:rFonts w:ascii="Times New Roman" w:eastAsia="Times New Roman" w:hAnsi="Times New Roman" w:cs="Times New Roman"/>
          <w:position w:val="9"/>
          <w:sz w:val="24"/>
          <w:szCs w:val="24"/>
          <w:lang w:val="ru-RU"/>
        </w:rPr>
        <w:t>ы р</w:t>
      </w:r>
      <w:r w:rsidRPr="008456F4">
        <w:rPr>
          <w:rFonts w:ascii="Times New Roman" w:eastAsia="Times New Roman" w:hAnsi="Times New Roman" w:cs="Times New Roman"/>
          <w:spacing w:val="1"/>
          <w:position w:val="9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-1"/>
          <w:position w:val="9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position w:val="9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1"/>
          <w:position w:val="9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position w:val="9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position w:val="9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position w:val="9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position w:val="9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position w:val="9"/>
          <w:sz w:val="24"/>
          <w:szCs w:val="24"/>
          <w:lang w:val="ru-RU"/>
        </w:rPr>
        <w:t>ц</w:t>
      </w:r>
      <w:r w:rsidRPr="008456F4">
        <w:rPr>
          <w:rFonts w:ascii="Times New Roman" w:eastAsia="Times New Roman" w:hAnsi="Times New Roman" w:cs="Times New Roman"/>
          <w:spacing w:val="-1"/>
          <w:position w:val="9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position w:val="9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position w:val="9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position w:val="9"/>
          <w:sz w:val="24"/>
          <w:szCs w:val="24"/>
          <w:lang w:val="ru-RU"/>
        </w:rPr>
        <w:t xml:space="preserve">в </w:t>
      </w:r>
      <w:r w:rsidRPr="008456F4">
        <w:rPr>
          <w:rFonts w:ascii="Times New Roman" w:eastAsia="Times New Roman" w:hAnsi="Times New Roman" w:cs="Times New Roman"/>
          <w:spacing w:val="-3"/>
          <w:position w:val="9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position w:val="9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8"/>
          <w:position w:val="9"/>
          <w:sz w:val="24"/>
          <w:szCs w:val="24"/>
          <w:lang w:val="ru-RU"/>
        </w:rPr>
        <w:t>;</w:t>
      </w:r>
    </w:p>
    <w:p w:rsidR="00DC62F8" w:rsidRPr="00A05D58" w:rsidRDefault="005A2376" w:rsidP="00A05D58">
      <w:pPr>
        <w:tabs>
          <w:tab w:val="left" w:pos="880"/>
        </w:tabs>
        <w:spacing w:after="0" w:line="240" w:lineRule="auto"/>
        <w:ind w:right="8" w:firstLine="720"/>
        <w:jc w:val="both"/>
        <w:rPr>
          <w:rFonts w:ascii="Times New Roman" w:eastAsia="Symbol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Корр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кци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твия 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 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гогов 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proofErr w:type="gramStart"/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proofErr w:type="gramEnd"/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есса</w:t>
      </w:r>
      <w:r w:rsidRPr="008456F4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.</w:t>
      </w:r>
    </w:p>
    <w:p w:rsidR="00DC62F8" w:rsidRPr="008456F4" w:rsidRDefault="00DC62F8" w:rsidP="00A05D58">
      <w:pPr>
        <w:spacing w:before="5" w:after="0" w:line="280" w:lineRule="exact"/>
        <w:ind w:right="8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C62F8" w:rsidRPr="008456F4" w:rsidRDefault="005A2376" w:rsidP="00A05D58">
      <w:pPr>
        <w:spacing w:after="0" w:line="240" w:lineRule="auto"/>
        <w:ind w:right="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Уч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дов 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 с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огр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ож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тя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доровья в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сам</w:t>
      </w:r>
      <w:r w:rsidRPr="008456F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рт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вн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кци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ж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EB3039" w:rsidRPr="00A05D58" w:rsidRDefault="00EB3039" w:rsidP="00A05D58">
      <w:pPr>
        <w:spacing w:after="0" w:line="240" w:lineRule="auto"/>
        <w:ind w:right="8" w:firstLine="720"/>
        <w:jc w:val="both"/>
        <w:rPr>
          <w:rFonts w:ascii="Times New Roman" w:eastAsia="Symbol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- Спор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вные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кци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EB3039" w:rsidRPr="008456F4" w:rsidRDefault="00EB3039" w:rsidP="00A05D58">
      <w:pPr>
        <w:pStyle w:val="a7"/>
        <w:tabs>
          <w:tab w:val="left" w:pos="460"/>
        </w:tabs>
        <w:spacing w:after="0" w:line="240" w:lineRule="auto"/>
        <w:ind w:left="0" w:right="8" w:firstLine="720"/>
        <w:jc w:val="both"/>
        <w:rPr>
          <w:rFonts w:ascii="Times New Roman" w:eastAsia="Symbol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Уч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кци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х;</w:t>
      </w:r>
      <w:r w:rsidRPr="008456F4">
        <w:rPr>
          <w:rFonts w:ascii="Times New Roman" w:eastAsia="Symbol" w:hAnsi="Times New Roman" w:cs="Times New Roman"/>
          <w:sz w:val="24"/>
          <w:szCs w:val="24"/>
        </w:rPr>
        <w:t></w:t>
      </w:r>
    </w:p>
    <w:p w:rsidR="00EB3039" w:rsidRPr="008456F4" w:rsidRDefault="00EB3039" w:rsidP="00A05D58">
      <w:pPr>
        <w:pStyle w:val="a7"/>
        <w:tabs>
          <w:tab w:val="left" w:pos="460"/>
        </w:tabs>
        <w:spacing w:after="0" w:line="240" w:lineRule="auto"/>
        <w:ind w:left="0" w:right="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Уч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орт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вных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внов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ях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го,</w:t>
      </w:r>
      <w:r w:rsidRPr="008456F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ь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ого, ро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ий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ого уровня;</w:t>
      </w:r>
    </w:p>
    <w:p w:rsidR="00EB3039" w:rsidRPr="008456F4" w:rsidRDefault="00EB3039" w:rsidP="00A05D58">
      <w:pPr>
        <w:tabs>
          <w:tab w:val="left" w:pos="460"/>
        </w:tabs>
        <w:spacing w:after="0" w:line="240" w:lineRule="auto"/>
        <w:ind w:right="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Уч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в ол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х 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рофе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8456F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ницип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ого, 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ф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8456F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8456F4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4"/>
          <w:szCs w:val="24"/>
          <w:lang w:val="ru-RU"/>
        </w:rPr>
        <w:t>я.</w:t>
      </w:r>
    </w:p>
    <w:p w:rsidR="00EB3039" w:rsidRPr="008456F4" w:rsidRDefault="00EB3039" w:rsidP="00A05D58">
      <w:pPr>
        <w:spacing w:after="0" w:line="240" w:lineRule="auto"/>
        <w:ind w:right="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456F4" w:rsidRPr="008456F4" w:rsidRDefault="008456F4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8456F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br w:type="page"/>
      </w:r>
    </w:p>
    <w:p w:rsidR="00DC62F8" w:rsidRPr="008456F4" w:rsidRDefault="005A2376">
      <w:pPr>
        <w:spacing w:before="24" w:after="0" w:line="240" w:lineRule="auto"/>
        <w:ind w:left="3174" w:right="339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56F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УЧЕБН</w:t>
      </w:r>
      <w:r w:rsidRPr="008456F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Ы</w:t>
      </w:r>
      <w:r w:rsidRPr="008456F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 П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ЛА</w:t>
      </w:r>
      <w:r w:rsidRPr="008456F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</w:t>
      </w:r>
    </w:p>
    <w:p w:rsidR="00DC62F8" w:rsidRPr="008456F4" w:rsidRDefault="00DC62F8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DC62F8" w:rsidRPr="008456F4" w:rsidRDefault="00DC62F8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DC62F8" w:rsidRPr="008456F4" w:rsidRDefault="00DC62F8">
      <w:pPr>
        <w:spacing w:before="6" w:after="0" w:line="220" w:lineRule="exact"/>
        <w:rPr>
          <w:rFonts w:ascii="Times New Roman" w:hAnsi="Times New Roman" w:cs="Times New Roman"/>
          <w:lang w:val="ru-RU"/>
        </w:rPr>
      </w:pPr>
    </w:p>
    <w:p w:rsidR="00DC62F8" w:rsidRPr="008456F4" w:rsidRDefault="005A2376">
      <w:pPr>
        <w:spacing w:after="0" w:line="367" w:lineRule="auto"/>
        <w:ind w:left="204" w:right="549" w:firstLine="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56F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8456F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8456F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ф</w:t>
      </w:r>
      <w:r w:rsidRPr="008456F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ессии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13</w:t>
      </w:r>
      <w:r w:rsidRPr="008456F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2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4</w:t>
      </w:r>
      <w:r w:rsidRPr="008456F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9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х</w:t>
      </w:r>
      <w:r w:rsidRPr="008456F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нны</w:t>
      </w:r>
      <w:r w:rsidRPr="008456F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 рабо</w:t>
      </w:r>
      <w:r w:rsidRPr="008456F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ч</w:t>
      </w:r>
      <w:r w:rsidRPr="008456F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8456F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й 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ир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r w:rsidRPr="008456F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бр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азовател</w:t>
      </w:r>
      <w:r w:rsidRPr="008456F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8456F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8456F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аммы</w:t>
      </w:r>
      <w:r w:rsidRPr="008456F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8456F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ио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8456F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8456F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8456F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8456F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ям</w:t>
      </w:r>
      <w:r w:rsidRPr="008456F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8456F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стям с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жащ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ц</w:t>
      </w:r>
      <w:r w:rsidRPr="008456F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8456F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стя</w:t>
      </w:r>
      <w:r w:rsidRPr="008456F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зд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</w:p>
    <w:p w:rsidR="00DC62F8" w:rsidRPr="008456F4" w:rsidRDefault="00DC62F8">
      <w:pPr>
        <w:spacing w:before="3" w:after="0" w:line="110" w:lineRule="exact"/>
        <w:rPr>
          <w:rFonts w:ascii="Times New Roman" w:hAnsi="Times New Roman" w:cs="Times New Roman"/>
          <w:sz w:val="11"/>
          <w:szCs w:val="11"/>
          <w:lang w:val="ru-RU"/>
        </w:rPr>
      </w:pPr>
    </w:p>
    <w:p w:rsidR="00DC62F8" w:rsidRPr="008456F4" w:rsidRDefault="00DC62F8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DC62F8" w:rsidRPr="008456F4" w:rsidRDefault="00DC62F8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DC62F8" w:rsidRPr="008456F4" w:rsidRDefault="00DC62F8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DC62F8" w:rsidRPr="008456F4" w:rsidRDefault="00DC62F8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DC62F8" w:rsidRPr="008456F4" w:rsidRDefault="00DC62F8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DC62F8" w:rsidRPr="008456F4" w:rsidRDefault="00DC62F8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DC62F8" w:rsidRPr="008456F4" w:rsidRDefault="005A2376">
      <w:pPr>
        <w:spacing w:after="0" w:line="240" w:lineRule="auto"/>
        <w:ind w:left="183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Ква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8456F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я:</w:t>
      </w:r>
      <w:r w:rsidRPr="008456F4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Ф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ма </w:t>
      </w:r>
      <w:r w:rsidRPr="008456F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8456F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8456F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456F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ая</w:t>
      </w:r>
    </w:p>
    <w:p w:rsidR="00DC62F8" w:rsidRPr="008456F4" w:rsidRDefault="005A2376">
      <w:pPr>
        <w:spacing w:after="0" w:line="317" w:lineRule="exact"/>
        <w:ind w:left="436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ма</w:t>
      </w:r>
      <w:r w:rsidRPr="008456F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8456F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8456F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8456F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8456F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8456F4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D26D64" w:rsidRPr="008456F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9,5</w:t>
      </w:r>
      <w:r w:rsidRPr="008456F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456F4">
        <w:rPr>
          <w:rFonts w:ascii="Times New Roman" w:eastAsia="Times New Roman" w:hAnsi="Times New Roman" w:cs="Times New Roman"/>
          <w:sz w:val="28"/>
          <w:szCs w:val="28"/>
          <w:lang w:val="ru-RU"/>
        </w:rPr>
        <w:t>мес.</w:t>
      </w:r>
    </w:p>
    <w:p w:rsidR="00DC62F8" w:rsidRPr="008456F4" w:rsidRDefault="00DC62F8">
      <w:pPr>
        <w:spacing w:after="0"/>
        <w:rPr>
          <w:rFonts w:ascii="Times New Roman" w:hAnsi="Times New Roman" w:cs="Times New Roman"/>
          <w:lang w:val="ru-RU"/>
        </w:rPr>
        <w:sectPr w:rsidR="00DC62F8" w:rsidRPr="008456F4">
          <w:headerReference w:type="default" r:id="rId11"/>
          <w:pgSz w:w="11900" w:h="16840"/>
          <w:pgMar w:top="1700" w:right="1140" w:bottom="480" w:left="1680" w:header="1468" w:footer="245" w:gutter="0"/>
          <w:cols w:space="720"/>
        </w:sectPr>
      </w:pPr>
    </w:p>
    <w:p w:rsidR="00DC62F8" w:rsidRPr="008456F4" w:rsidRDefault="00DC62F8">
      <w:pPr>
        <w:spacing w:before="8" w:after="0" w:line="130" w:lineRule="exact"/>
        <w:rPr>
          <w:rFonts w:ascii="Times New Roman" w:hAnsi="Times New Roman" w:cs="Times New Roman"/>
          <w:sz w:val="13"/>
          <w:szCs w:val="13"/>
          <w:lang w:val="ru-RU"/>
        </w:rPr>
      </w:pPr>
    </w:p>
    <w:p w:rsidR="00DC62F8" w:rsidRPr="008456F4" w:rsidRDefault="00C164E5" w:rsidP="00C164E5">
      <w:pPr>
        <w:spacing w:before="8" w:after="0" w:line="28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456F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13249 Кухонный рабочий </w:t>
      </w:r>
      <w:r w:rsidR="00D26D64" w:rsidRPr="008456F4">
        <w:rPr>
          <w:rFonts w:ascii="Times New Roman" w:hAnsi="Times New Roman" w:cs="Times New Roman"/>
          <w:b/>
          <w:bCs/>
          <w:sz w:val="24"/>
          <w:szCs w:val="24"/>
          <w:lang w:val="ru-RU"/>
        </w:rPr>
        <w:t>9.5</w:t>
      </w:r>
      <w:r w:rsidRPr="008456F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месяцев</w:t>
      </w:r>
    </w:p>
    <w:p w:rsidR="00DC62F8" w:rsidRPr="008456F4" w:rsidRDefault="00C164E5">
      <w:pPr>
        <w:spacing w:after="0" w:line="214" w:lineRule="exact"/>
        <w:ind w:left="2272" w:right="325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456F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Сводные данные по бюджету времени (в неделях) для очной формы обучения </w:t>
      </w:r>
    </w:p>
    <w:p w:rsidR="00D613D9" w:rsidRPr="008456F4" w:rsidRDefault="00D613D9">
      <w:pPr>
        <w:spacing w:after="0" w:line="214" w:lineRule="exact"/>
        <w:ind w:left="2272" w:right="325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613D9" w:rsidRPr="008456F4" w:rsidRDefault="00D613D9">
      <w:pPr>
        <w:spacing w:after="0" w:line="214" w:lineRule="exact"/>
        <w:ind w:left="2272" w:right="3257"/>
        <w:jc w:val="center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8456F4">
        <w:rPr>
          <w:rFonts w:ascii="Times New Roman" w:hAnsi="Times New Roman" w:cs="Times New Roman"/>
          <w:b/>
          <w:bCs/>
          <w:sz w:val="24"/>
          <w:szCs w:val="24"/>
          <w:lang w:val="ru-RU"/>
        </w:rPr>
        <w:t>1.Сводные данные по бюджету времени (в неделях)</w:t>
      </w:r>
    </w:p>
    <w:p w:rsidR="00DC62F8" w:rsidRPr="008456F4" w:rsidRDefault="00DC62F8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DC62F8" w:rsidRPr="008456F4" w:rsidRDefault="00DC62F8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2107"/>
        <w:gridCol w:w="1550"/>
        <w:gridCol w:w="1512"/>
        <w:gridCol w:w="1544"/>
        <w:gridCol w:w="1590"/>
        <w:gridCol w:w="1504"/>
        <w:gridCol w:w="1511"/>
        <w:gridCol w:w="1506"/>
      </w:tblGrid>
      <w:tr w:rsidR="00D26D64" w:rsidRPr="008456F4" w:rsidTr="00D26D64">
        <w:tc>
          <w:tcPr>
            <w:tcW w:w="817" w:type="dxa"/>
            <w:vMerge w:val="restart"/>
          </w:tcPr>
          <w:p w:rsidR="00D26D64" w:rsidRPr="008456F4" w:rsidRDefault="00D26D64" w:rsidP="00536F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5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Курсы</w:t>
            </w:r>
          </w:p>
        </w:tc>
        <w:tc>
          <w:tcPr>
            <w:tcW w:w="2107" w:type="dxa"/>
            <w:vMerge w:val="restart"/>
          </w:tcPr>
          <w:p w:rsidR="00D26D64" w:rsidRPr="008456F4" w:rsidRDefault="00D26D64" w:rsidP="00536F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5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Обучение по дисциплинам и междисциплинарным курсам</w:t>
            </w:r>
          </w:p>
        </w:tc>
        <w:tc>
          <w:tcPr>
            <w:tcW w:w="1550" w:type="dxa"/>
            <w:vMerge w:val="restart"/>
          </w:tcPr>
          <w:p w:rsidR="00D26D64" w:rsidRPr="008456F4" w:rsidRDefault="00D26D64" w:rsidP="00536F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5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Учебная практика</w:t>
            </w:r>
          </w:p>
        </w:tc>
        <w:tc>
          <w:tcPr>
            <w:tcW w:w="3056" w:type="dxa"/>
            <w:gridSpan w:val="2"/>
          </w:tcPr>
          <w:p w:rsidR="00D26D64" w:rsidRPr="008456F4" w:rsidRDefault="00D26D64" w:rsidP="00536F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5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</w:t>
            </w:r>
          </w:p>
        </w:tc>
        <w:tc>
          <w:tcPr>
            <w:tcW w:w="1590" w:type="dxa"/>
            <w:vMerge w:val="restart"/>
          </w:tcPr>
          <w:p w:rsidR="00D26D64" w:rsidRPr="008456F4" w:rsidRDefault="00D26D64" w:rsidP="00536F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5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Промежуточная аттестация</w:t>
            </w:r>
          </w:p>
        </w:tc>
        <w:tc>
          <w:tcPr>
            <w:tcW w:w="1504" w:type="dxa"/>
            <w:vMerge w:val="restart"/>
          </w:tcPr>
          <w:p w:rsidR="00D26D64" w:rsidRPr="008456F4" w:rsidRDefault="00D26D64" w:rsidP="00536F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5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ГИА</w:t>
            </w:r>
          </w:p>
        </w:tc>
        <w:tc>
          <w:tcPr>
            <w:tcW w:w="1511" w:type="dxa"/>
            <w:vMerge w:val="restart"/>
          </w:tcPr>
          <w:p w:rsidR="00D26D64" w:rsidRPr="008456F4" w:rsidRDefault="00D26D64" w:rsidP="00536F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5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Каникулы</w:t>
            </w:r>
          </w:p>
        </w:tc>
        <w:tc>
          <w:tcPr>
            <w:tcW w:w="1506" w:type="dxa"/>
            <w:vMerge w:val="restart"/>
          </w:tcPr>
          <w:p w:rsidR="00D26D64" w:rsidRPr="008456F4" w:rsidRDefault="00D26D64" w:rsidP="00536F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5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Всего</w:t>
            </w:r>
          </w:p>
        </w:tc>
      </w:tr>
      <w:tr w:rsidR="00D26D64" w:rsidRPr="008456F4" w:rsidTr="00D26D64">
        <w:tc>
          <w:tcPr>
            <w:tcW w:w="817" w:type="dxa"/>
            <w:vMerge/>
          </w:tcPr>
          <w:p w:rsidR="00D26D64" w:rsidRPr="008456F4" w:rsidRDefault="00D26D64" w:rsidP="00536F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07" w:type="dxa"/>
            <w:vMerge/>
          </w:tcPr>
          <w:p w:rsidR="00D26D64" w:rsidRPr="008456F4" w:rsidRDefault="00D26D64" w:rsidP="00536F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0" w:type="dxa"/>
            <w:vMerge/>
          </w:tcPr>
          <w:p w:rsidR="00D26D64" w:rsidRPr="008456F4" w:rsidRDefault="00D26D64" w:rsidP="00536F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12" w:type="dxa"/>
          </w:tcPr>
          <w:p w:rsidR="00D26D64" w:rsidRPr="008456F4" w:rsidRDefault="00D26D64" w:rsidP="00536F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5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 профилю специальности</w:t>
            </w:r>
          </w:p>
        </w:tc>
        <w:tc>
          <w:tcPr>
            <w:tcW w:w="1544" w:type="dxa"/>
          </w:tcPr>
          <w:p w:rsidR="00D26D64" w:rsidRPr="008456F4" w:rsidRDefault="00D26D64" w:rsidP="00536F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5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преддипломная</w:t>
            </w:r>
          </w:p>
        </w:tc>
        <w:tc>
          <w:tcPr>
            <w:tcW w:w="1590" w:type="dxa"/>
            <w:vMerge/>
          </w:tcPr>
          <w:p w:rsidR="00D26D64" w:rsidRPr="008456F4" w:rsidRDefault="00D26D64" w:rsidP="00536F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04" w:type="dxa"/>
            <w:vMerge/>
          </w:tcPr>
          <w:p w:rsidR="00D26D64" w:rsidRPr="008456F4" w:rsidRDefault="00D26D64" w:rsidP="00536F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11" w:type="dxa"/>
            <w:vMerge/>
          </w:tcPr>
          <w:p w:rsidR="00D26D64" w:rsidRPr="008456F4" w:rsidRDefault="00D26D64" w:rsidP="00536F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06" w:type="dxa"/>
            <w:vMerge/>
          </w:tcPr>
          <w:p w:rsidR="00D26D64" w:rsidRPr="008456F4" w:rsidRDefault="00D26D64" w:rsidP="00536F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26D64" w:rsidRPr="008456F4" w:rsidTr="00D26D64">
        <w:tc>
          <w:tcPr>
            <w:tcW w:w="817" w:type="dxa"/>
          </w:tcPr>
          <w:p w:rsidR="00D26D64" w:rsidRPr="008456F4" w:rsidRDefault="00D26D64" w:rsidP="00536F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07" w:type="dxa"/>
          </w:tcPr>
          <w:p w:rsidR="00D26D64" w:rsidRPr="008456F4" w:rsidRDefault="00D26D64" w:rsidP="00536F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0" w:type="dxa"/>
          </w:tcPr>
          <w:p w:rsidR="00D26D64" w:rsidRPr="008456F4" w:rsidRDefault="00D26D64" w:rsidP="00536F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12" w:type="dxa"/>
          </w:tcPr>
          <w:p w:rsidR="00D26D64" w:rsidRPr="008456F4" w:rsidRDefault="00D26D64" w:rsidP="00536F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4" w:type="dxa"/>
          </w:tcPr>
          <w:p w:rsidR="00D26D64" w:rsidRPr="008456F4" w:rsidRDefault="00D26D64" w:rsidP="00536F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90" w:type="dxa"/>
          </w:tcPr>
          <w:p w:rsidR="00D26D64" w:rsidRPr="008456F4" w:rsidRDefault="00D26D64" w:rsidP="00536F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04" w:type="dxa"/>
          </w:tcPr>
          <w:p w:rsidR="00D26D64" w:rsidRPr="008456F4" w:rsidRDefault="00D26D64" w:rsidP="00536F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11" w:type="dxa"/>
          </w:tcPr>
          <w:p w:rsidR="00D26D64" w:rsidRPr="008456F4" w:rsidRDefault="00D26D64" w:rsidP="00536F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06" w:type="dxa"/>
          </w:tcPr>
          <w:p w:rsidR="00D26D64" w:rsidRPr="008456F4" w:rsidRDefault="00D26D64" w:rsidP="00536F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26D64" w:rsidRPr="008456F4" w:rsidTr="00D26D64">
        <w:tc>
          <w:tcPr>
            <w:tcW w:w="817" w:type="dxa"/>
          </w:tcPr>
          <w:p w:rsidR="00D26D64" w:rsidRPr="008456F4" w:rsidRDefault="00D26D64" w:rsidP="00536F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5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курс</w:t>
            </w:r>
          </w:p>
        </w:tc>
        <w:tc>
          <w:tcPr>
            <w:tcW w:w="2107" w:type="dxa"/>
          </w:tcPr>
          <w:p w:rsidR="00D26D64" w:rsidRPr="008456F4" w:rsidRDefault="00D26D64" w:rsidP="00536F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5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1550" w:type="dxa"/>
          </w:tcPr>
          <w:p w:rsidR="00D26D64" w:rsidRPr="008456F4" w:rsidRDefault="00D26D64" w:rsidP="00536F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5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512" w:type="dxa"/>
          </w:tcPr>
          <w:p w:rsidR="00D26D64" w:rsidRPr="008456F4" w:rsidRDefault="00D26D64" w:rsidP="00536F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5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544" w:type="dxa"/>
          </w:tcPr>
          <w:p w:rsidR="00D26D64" w:rsidRPr="008456F4" w:rsidRDefault="00D26D64" w:rsidP="00536F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5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590" w:type="dxa"/>
          </w:tcPr>
          <w:p w:rsidR="00D26D64" w:rsidRPr="008456F4" w:rsidRDefault="00D26D64" w:rsidP="00536F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5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504" w:type="dxa"/>
          </w:tcPr>
          <w:p w:rsidR="00D26D64" w:rsidRPr="008456F4" w:rsidRDefault="00D26D64" w:rsidP="00536F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5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511" w:type="dxa"/>
          </w:tcPr>
          <w:p w:rsidR="00D26D64" w:rsidRPr="008456F4" w:rsidRDefault="00D26D64" w:rsidP="00536F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5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506" w:type="dxa"/>
          </w:tcPr>
          <w:p w:rsidR="00D26D64" w:rsidRPr="008456F4" w:rsidRDefault="00D26D64" w:rsidP="00536F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5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</w:t>
            </w:r>
          </w:p>
        </w:tc>
      </w:tr>
      <w:tr w:rsidR="00D26D64" w:rsidRPr="008456F4" w:rsidTr="00D26D64">
        <w:tc>
          <w:tcPr>
            <w:tcW w:w="817" w:type="dxa"/>
          </w:tcPr>
          <w:p w:rsidR="00D26D64" w:rsidRPr="008456F4" w:rsidRDefault="00D26D64" w:rsidP="00536F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5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2107" w:type="dxa"/>
          </w:tcPr>
          <w:p w:rsidR="00D26D64" w:rsidRPr="008456F4" w:rsidRDefault="00D26D64" w:rsidP="00536F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5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1550" w:type="dxa"/>
          </w:tcPr>
          <w:p w:rsidR="00D26D64" w:rsidRPr="008456F4" w:rsidRDefault="00D26D64" w:rsidP="00536F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5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512" w:type="dxa"/>
          </w:tcPr>
          <w:p w:rsidR="00D26D64" w:rsidRPr="008456F4" w:rsidRDefault="00D26D64" w:rsidP="00536F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5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544" w:type="dxa"/>
          </w:tcPr>
          <w:p w:rsidR="00D26D64" w:rsidRPr="008456F4" w:rsidRDefault="00D26D64" w:rsidP="00536F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5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590" w:type="dxa"/>
          </w:tcPr>
          <w:p w:rsidR="00D26D64" w:rsidRPr="008456F4" w:rsidRDefault="00D26D64" w:rsidP="00536F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5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504" w:type="dxa"/>
          </w:tcPr>
          <w:p w:rsidR="00D26D64" w:rsidRPr="008456F4" w:rsidRDefault="00D26D64" w:rsidP="00536F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5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511" w:type="dxa"/>
          </w:tcPr>
          <w:p w:rsidR="00D26D64" w:rsidRPr="008456F4" w:rsidRDefault="00D26D64" w:rsidP="00536F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5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506" w:type="dxa"/>
          </w:tcPr>
          <w:p w:rsidR="00D26D64" w:rsidRPr="008456F4" w:rsidRDefault="00D26D64" w:rsidP="00536F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5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</w:t>
            </w:r>
          </w:p>
        </w:tc>
      </w:tr>
    </w:tbl>
    <w:p w:rsidR="00DC62F8" w:rsidRPr="008456F4" w:rsidRDefault="00DC62F8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DC62F8" w:rsidRPr="008456F4" w:rsidRDefault="00DC62F8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DC62F8" w:rsidRPr="008456F4" w:rsidRDefault="00DC62F8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8456F4" w:rsidRPr="008456F4" w:rsidRDefault="008456F4">
      <w:pPr>
        <w:rPr>
          <w:rFonts w:ascii="Times New Roman" w:hAnsi="Times New Roman" w:cs="Times New Roman"/>
        </w:rPr>
      </w:pPr>
      <w:r w:rsidRPr="008456F4">
        <w:rPr>
          <w:rFonts w:ascii="Times New Roman" w:hAnsi="Times New Roman" w:cs="Times New Roman"/>
        </w:rPr>
        <w:br w:type="page"/>
      </w:r>
    </w:p>
    <w:tbl>
      <w:tblPr>
        <w:tblW w:w="14700" w:type="dxa"/>
        <w:tblInd w:w="93" w:type="dxa"/>
        <w:tblLook w:val="04A0" w:firstRow="1" w:lastRow="0" w:firstColumn="1" w:lastColumn="0" w:noHBand="0" w:noVBand="1"/>
      </w:tblPr>
      <w:tblGrid>
        <w:gridCol w:w="1380"/>
        <w:gridCol w:w="6020"/>
        <w:gridCol w:w="2380"/>
        <w:gridCol w:w="2180"/>
        <w:gridCol w:w="1480"/>
        <w:gridCol w:w="1260"/>
      </w:tblGrid>
      <w:tr w:rsidR="00550C45" w:rsidRPr="00144415" w:rsidTr="00550C45">
        <w:trPr>
          <w:trHeight w:val="980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45" w:rsidRPr="008456F4" w:rsidRDefault="00550C45" w:rsidP="00550C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Индекс</w:t>
            </w:r>
          </w:p>
        </w:tc>
        <w:tc>
          <w:tcPr>
            <w:tcW w:w="60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45" w:rsidRPr="008456F4" w:rsidRDefault="00550C45" w:rsidP="00550C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Наименование циклов, дисциплин, профессиональных модулей, МДК, практик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45" w:rsidRPr="008456F4" w:rsidRDefault="00550C45" w:rsidP="00550C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Формы промежуточной аттестации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45" w:rsidRPr="008456F4" w:rsidRDefault="00550C45" w:rsidP="00550C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Обязательная аудиторная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45" w:rsidRPr="008456F4" w:rsidRDefault="00550C45" w:rsidP="00550C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ru-RU" w:eastAsia="ru-RU"/>
              </w:rPr>
            </w:pPr>
            <w:hyperlink r:id="rId12" w:anchor="RANGE!_edn2" w:history="1">
              <w:r w:rsidRPr="008456F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Распределение обязательной нагрузки по курсам и семестрам (час</w:t>
              </w:r>
              <w:proofErr w:type="gramStart"/>
              <w:r w:rsidRPr="008456F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.</w:t>
              </w:r>
              <w:proofErr w:type="gramEnd"/>
              <w:r w:rsidRPr="008456F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 xml:space="preserve"> </w:t>
              </w:r>
              <w:proofErr w:type="gramStart"/>
              <w:r w:rsidRPr="008456F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в</w:t>
              </w:r>
              <w:proofErr w:type="gramEnd"/>
              <w:r w:rsidRPr="008456F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 xml:space="preserve"> семестр)</w:t>
              </w:r>
            </w:hyperlink>
          </w:p>
        </w:tc>
      </w:tr>
      <w:tr w:rsidR="00550C45" w:rsidRPr="008456F4" w:rsidTr="007F486E">
        <w:trPr>
          <w:trHeight w:val="270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0C45" w:rsidRPr="008456F4" w:rsidRDefault="00550C45" w:rsidP="00550C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0C45" w:rsidRPr="008456F4" w:rsidRDefault="00550C45" w:rsidP="00550C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0C45" w:rsidRPr="008456F4" w:rsidRDefault="00550C45" w:rsidP="00550C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45" w:rsidRPr="008456F4" w:rsidRDefault="00550C45" w:rsidP="00550C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50C45" w:rsidRPr="008456F4" w:rsidRDefault="00550C45" w:rsidP="00550C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I курс</w:t>
            </w:r>
          </w:p>
        </w:tc>
      </w:tr>
      <w:tr w:rsidR="00A05D58" w:rsidRPr="008456F4" w:rsidTr="00550C45">
        <w:trPr>
          <w:trHeight w:val="333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5D58" w:rsidRPr="008456F4" w:rsidRDefault="00A05D58" w:rsidP="00550C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5D58" w:rsidRPr="008456F4" w:rsidRDefault="00A05D58" w:rsidP="00550C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5D58" w:rsidRPr="008456F4" w:rsidRDefault="00A05D58" w:rsidP="00550C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58" w:rsidRPr="008456F4" w:rsidRDefault="00A05D58" w:rsidP="00550C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всего занятий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05D58" w:rsidRPr="008456F4" w:rsidRDefault="00A05D58" w:rsidP="00550C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 семестр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05D58" w:rsidRPr="008456F4" w:rsidRDefault="00A05D58" w:rsidP="00550C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 семестр</w:t>
            </w:r>
          </w:p>
        </w:tc>
      </w:tr>
      <w:tr w:rsidR="00A05D58" w:rsidRPr="008456F4" w:rsidTr="00550C45">
        <w:trPr>
          <w:trHeight w:val="268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5D58" w:rsidRPr="008456F4" w:rsidRDefault="00A05D58" w:rsidP="00550C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5D58" w:rsidRPr="008456F4" w:rsidRDefault="00A05D58" w:rsidP="00550C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5D58" w:rsidRPr="008456F4" w:rsidRDefault="00A05D58" w:rsidP="00550C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5D58" w:rsidRPr="008456F4" w:rsidRDefault="00A05D58" w:rsidP="00550C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05D58" w:rsidRPr="008456F4" w:rsidRDefault="00A05D58" w:rsidP="00550C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17 </w:t>
            </w:r>
            <w:proofErr w:type="spellStart"/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нед</w:t>
            </w:r>
            <w:proofErr w:type="spellEnd"/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05D58" w:rsidRPr="008456F4" w:rsidRDefault="00A05D58" w:rsidP="00550C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16нед.</w:t>
            </w:r>
          </w:p>
        </w:tc>
      </w:tr>
      <w:tr w:rsidR="00A05D58" w:rsidRPr="008456F4" w:rsidTr="00A05D58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58" w:rsidRPr="008456F4" w:rsidRDefault="00550C45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A05D58" w:rsidRPr="008456F4" w:rsidRDefault="00550C45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A05D58" w:rsidRPr="008456F4" w:rsidRDefault="00550C45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</w:tr>
      <w:tr w:rsidR="00A05D58" w:rsidRPr="008456F4" w:rsidTr="00A05D58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ОП.00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Общепрофессиональный цикл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0\4\2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150</w:t>
            </w:r>
          </w:p>
        </w:tc>
      </w:tr>
      <w:tr w:rsidR="00A05D58" w:rsidRPr="008456F4" w:rsidTr="00A05D58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ОП.01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Организация рабочего места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ДЗ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A05D58" w:rsidRPr="008456F4" w:rsidTr="00A05D58">
        <w:trPr>
          <w:trHeight w:val="34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ОП.02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Технология механической кулинарной обработки сырья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ДЗ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50</w:t>
            </w:r>
          </w:p>
        </w:tc>
      </w:tr>
      <w:tr w:rsidR="00A05D58" w:rsidRPr="008456F4" w:rsidTr="00A05D58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ОП.03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Безопасность жизнедеятельности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ДЗ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22</w:t>
            </w:r>
          </w:p>
        </w:tc>
      </w:tr>
      <w:tr w:rsidR="00A05D58" w:rsidRPr="008456F4" w:rsidTr="00A05D58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ОП.04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Социально-профессиональная адаптация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ДЗ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16</w:t>
            </w:r>
          </w:p>
        </w:tc>
      </w:tr>
      <w:tr w:rsidR="00A05D58" w:rsidRPr="008456F4" w:rsidTr="00A05D58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ОП.05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Коммуникативная культура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32</w:t>
            </w:r>
          </w:p>
        </w:tc>
      </w:tr>
      <w:tr w:rsidR="00A05D58" w:rsidRPr="008456F4" w:rsidTr="00A05D58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ОП.06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Охрана труда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30</w:t>
            </w:r>
          </w:p>
        </w:tc>
      </w:tr>
      <w:tr w:rsidR="00A05D58" w:rsidRPr="008456F4" w:rsidTr="00A05D58">
        <w:trPr>
          <w:trHeight w:val="27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ПМ.00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Профессиональный цикл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2\10\0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350</w:t>
            </w:r>
          </w:p>
        </w:tc>
      </w:tr>
      <w:tr w:rsidR="00A05D58" w:rsidRPr="008456F4" w:rsidTr="00A05D58">
        <w:trPr>
          <w:trHeight w:val="52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ПМ.01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Выполнение подготовки производственных помещений, инвентаря, кухонной, столовой  посуды и приборов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</w:tr>
      <w:tr w:rsidR="00A05D58" w:rsidRPr="008456F4" w:rsidTr="00550C45">
        <w:trPr>
          <w:trHeight w:val="301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МДК.01.01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Технология уборки производственных помещений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ДЗ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A05D58" w:rsidRPr="008456F4" w:rsidTr="00A05D58">
        <w:trPr>
          <w:trHeight w:val="25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УП.01.01</w:t>
            </w:r>
          </w:p>
        </w:tc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Учебная практика (производственное обучение)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ДЗ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A05D58" w:rsidRPr="008456F4" w:rsidTr="00A05D58">
        <w:trPr>
          <w:trHeight w:val="40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МДК.01.02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Технология подготовки производственного инвентаря и кухонной посуды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ДЗ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A05D58" w:rsidRPr="008456F4" w:rsidTr="00A05D58">
        <w:trPr>
          <w:trHeight w:val="25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УП.01.02</w:t>
            </w:r>
          </w:p>
        </w:tc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Учебная практика (производственное обучение)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ДЗ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A05D58" w:rsidRPr="008456F4" w:rsidTr="00A05D58">
        <w:trPr>
          <w:trHeight w:val="270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ПП.01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Производственная практика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ДЗ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A05D58" w:rsidRPr="008456F4" w:rsidTr="00A05D58">
        <w:trPr>
          <w:trHeight w:val="27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ПМ.02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Технология первичной обработки сырья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350</w:t>
            </w:r>
          </w:p>
        </w:tc>
      </w:tr>
      <w:tr w:rsidR="00A05D58" w:rsidRPr="008456F4" w:rsidTr="00A05D58">
        <w:trPr>
          <w:trHeight w:val="25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МДК.02.01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Технология первичной обработки сырья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ДЗ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60</w:t>
            </w:r>
          </w:p>
        </w:tc>
      </w:tr>
      <w:tr w:rsidR="00A05D58" w:rsidRPr="008456F4" w:rsidTr="00A05D58">
        <w:trPr>
          <w:trHeight w:val="25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МДК.02.02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Технология приготовления несложных блюд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ДЗ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80</w:t>
            </w:r>
          </w:p>
        </w:tc>
      </w:tr>
      <w:tr w:rsidR="00A05D58" w:rsidRPr="008456F4" w:rsidTr="00A05D58">
        <w:trPr>
          <w:trHeight w:val="25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УП.02</w:t>
            </w:r>
          </w:p>
        </w:tc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Учебная практика (производственное обучение)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ДЗ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90</w:t>
            </w:r>
          </w:p>
        </w:tc>
      </w:tr>
      <w:tr w:rsidR="00A05D58" w:rsidRPr="008456F4" w:rsidTr="00A05D58">
        <w:trPr>
          <w:trHeight w:val="255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ПП.02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Производственная практика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ДЗ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120</w:t>
            </w:r>
          </w:p>
        </w:tc>
      </w:tr>
      <w:tr w:rsidR="00A05D58" w:rsidRPr="008456F4" w:rsidTr="00550C45">
        <w:trPr>
          <w:trHeight w:val="361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ФК.00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Физическая культура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ДЗ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40</w:t>
            </w:r>
          </w:p>
        </w:tc>
      </w:tr>
      <w:tr w:rsidR="00A05D58" w:rsidRPr="008456F4" w:rsidTr="00A05D58">
        <w:trPr>
          <w:trHeight w:val="255"/>
        </w:trPr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Всего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2\14\2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540</w:t>
            </w:r>
          </w:p>
        </w:tc>
      </w:tr>
      <w:tr w:rsidR="00A05D58" w:rsidRPr="008456F4" w:rsidTr="00A05D58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gramStart"/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Г(</w:t>
            </w:r>
            <w:proofErr w:type="gramEnd"/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И)А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Итоговая аттестация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A05D58" w:rsidRPr="008456F4" w:rsidTr="00550C45">
        <w:trPr>
          <w:trHeight w:val="306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Консультации на учебную группу из расчета 4 консультации на одного слушателя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textDirection w:val="btLr"/>
            <w:vAlign w:val="center"/>
            <w:hideMark/>
          </w:tcPr>
          <w:p w:rsidR="00A05D58" w:rsidRPr="008456F4" w:rsidRDefault="00A05D58" w:rsidP="00550C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Всего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330</w:t>
            </w:r>
          </w:p>
        </w:tc>
      </w:tr>
      <w:tr w:rsidR="00A05D58" w:rsidRPr="008456F4" w:rsidTr="00A05D58">
        <w:trPr>
          <w:trHeight w:val="27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Теоретическая подготовка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A05D58" w:rsidRPr="008456F4" w:rsidTr="00550C45">
        <w:trPr>
          <w:trHeight w:val="248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Учебная практика (производственное обучение)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90</w:t>
            </w:r>
          </w:p>
        </w:tc>
      </w:tr>
      <w:tr w:rsidR="00A05D58" w:rsidRPr="008456F4" w:rsidTr="00A05D58">
        <w:trPr>
          <w:trHeight w:val="27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Производственная практика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120</w:t>
            </w:r>
          </w:p>
        </w:tc>
      </w:tr>
      <w:tr w:rsidR="00A05D58" w:rsidRPr="008456F4" w:rsidTr="00A05D58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с1.09.2022 по18.05.2023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</w:tr>
      <w:tr w:rsidR="00A05D58" w:rsidRPr="008456F4" w:rsidTr="00A05D58">
        <w:trPr>
          <w:trHeight w:val="255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A05D58" w:rsidRPr="008456F4" w:rsidRDefault="00A05D58" w:rsidP="0095795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45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</w:tbl>
    <w:p w:rsidR="00DC62F8" w:rsidRPr="008456F4" w:rsidRDefault="00DC62F8" w:rsidP="008456F4">
      <w:pPr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sectPr w:rsidR="00DC62F8" w:rsidRPr="008456F4">
      <w:headerReference w:type="default" r:id="rId13"/>
      <w:footerReference w:type="default" r:id="rId14"/>
      <w:pgSz w:w="16860" w:h="11920" w:orient="landscape"/>
      <w:pgMar w:top="1080" w:right="1300" w:bottom="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415" w:rsidRDefault="00144415">
      <w:pPr>
        <w:spacing w:after="0" w:line="240" w:lineRule="auto"/>
      </w:pPr>
      <w:r>
        <w:separator/>
      </w:r>
    </w:p>
  </w:endnote>
  <w:endnote w:type="continuationSeparator" w:id="0">
    <w:p w:rsidR="00144415" w:rsidRDefault="00144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415" w:rsidRDefault="00144415">
    <w:pPr>
      <w:spacing w:after="0"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15145" behindDoc="1" locked="0" layoutInCell="1" allowOverlap="1">
              <wp:simplePos x="0" y="0"/>
              <wp:positionH relativeFrom="page">
                <wp:posOffset>6928485</wp:posOffset>
              </wp:positionH>
              <wp:positionV relativeFrom="page">
                <wp:posOffset>10374630</wp:posOffset>
              </wp:positionV>
              <wp:extent cx="159385" cy="165735"/>
              <wp:effectExtent l="3810" t="1905" r="0" b="381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4415" w:rsidRDefault="00144415">
                          <w:pPr>
                            <w:spacing w:before="5" w:after="0" w:line="240" w:lineRule="auto"/>
                            <w:ind w:left="59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0A0A0A"/>
                              <w:w w:val="136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C1E02">
                            <w:rPr>
                              <w:rFonts w:ascii="Arial" w:eastAsia="Arial" w:hAnsi="Arial" w:cs="Arial"/>
                              <w:noProof/>
                              <w:color w:val="0A0A0A"/>
                              <w:w w:val="136"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45.55pt;margin-top:816.9pt;width:12.55pt;height:13.05pt;z-index:-13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5bVrAIAAKg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niOEScttOiRDhrdiQEFpjp9pxJweujATQ+wDV22TFV3L4qvCnGxrgnf0VspRV9TUkJ2vrnpnl0d&#10;cZQB2fYfRAlhyF4LCzRUsjWlg2IgQIcuPZ06Y1IpTMgwnkchRgUc+YtwOQ9tBJJMlzup9DsqWmSM&#10;FEtovAUnh3ulTTIkmVxMLC5y1jS2+Q2/2ADHcQdCw1VzZpKwvfwRe/Em2kSBE8wWGyfwssy5zdeB&#10;s8j9ZZjNs/U683+auH6Q1KwsKTdhJl35wZ/17ajwUREnZSnRsNLAmZSU3G3XjUQHArrO7XcsyJmb&#10;e5mGLQJweUHJnwXe3Sx28kW0dII8CJ146UWO58d38cIL4iDLLyndM07/nRLqUxyHs3DU0m+5efZ7&#10;zY0kLdMwORrWpjg6OZHEKHDDS9taTVgz2melMOk/lwLaPTXa6tVIdBSrHrYDoBgRb0X5BMqVApQF&#10;8oRxB0Yt5HeMehgdKVbf9kRSjJr3HNRv5sxkyMnYTgbhBVxNscZoNNd6nEf7TrJdDcjj++LiFl5I&#10;xax6n7M4visYB5bEcXSZeXP+b72eB+zqFwAAAP//AwBQSwMEFAAGAAgAAAAhADxbeGbhAAAADwEA&#10;AA8AAABkcnMvZG93bnJldi54bWxMj8FOwzAQRO9I/IO1SNyo7VZEJMSpKgQnJEQaDhyd2E2ixusQ&#10;u234ezYnetvZHc2+ybezG9jZTqH3qECuBDCLjTc9tgq+qreHJ2AhajR68GgV/NoA2+L2JteZ8Rcs&#10;7XkfW0YhGDKtoItxzDgPTWedDis/WqTbwU9OR5JTy82kLxTuBr4WIuFO90gfOj3al842x/3JKdh9&#10;Y/na/3zUn+Wh7KsqFfieHJW6v5t3z8CineO/GRZ8QoeCmGp/QhPYQFqkUpKXpmSzoRaLR8pkDaxe&#10;do9pCrzI+XWP4g8AAP//AwBQSwECLQAUAAYACAAAACEAtoM4kv4AAADhAQAAEwAAAAAAAAAAAAAA&#10;AAAAAAAAW0NvbnRlbnRfVHlwZXNdLnhtbFBLAQItABQABgAIAAAAIQA4/SH/1gAAAJQBAAALAAAA&#10;AAAAAAAAAAAAAC8BAABfcmVscy8ucmVsc1BLAQItABQABgAIAAAAIQD4X5bVrAIAAKgFAAAOAAAA&#10;AAAAAAAAAAAAAC4CAABkcnMvZTJvRG9jLnhtbFBLAQItABQABgAIAAAAIQA8W3hm4QAAAA8BAAAP&#10;AAAAAAAAAAAAAAAAAAYFAABkcnMvZG93bnJldi54bWxQSwUGAAAAAAQABADzAAAAFAYAAAAA&#10;" filled="f" stroked="f">
              <v:textbox inset="0,0,0,0">
                <w:txbxContent>
                  <w:p w:rsidR="00144415" w:rsidRDefault="00144415">
                    <w:pPr>
                      <w:spacing w:before="5" w:after="0" w:line="240" w:lineRule="auto"/>
                      <w:ind w:left="59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0A0A0A"/>
                        <w:w w:val="136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C1E02">
                      <w:rPr>
                        <w:rFonts w:ascii="Arial" w:eastAsia="Arial" w:hAnsi="Arial" w:cs="Arial"/>
                        <w:noProof/>
                        <w:color w:val="0A0A0A"/>
                        <w:w w:val="136"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415" w:rsidRDefault="00144415">
    <w:pPr>
      <w:spacing w:after="0" w:line="182" w:lineRule="exact"/>
      <w:rPr>
        <w:sz w:val="18"/>
        <w:szCs w:val="18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15146" behindDoc="1" locked="0" layoutInCell="1" allowOverlap="1" wp14:anchorId="69F21644" wp14:editId="074D3042">
              <wp:simplePos x="0" y="0"/>
              <wp:positionH relativeFrom="page">
                <wp:posOffset>6588760</wp:posOffset>
              </wp:positionH>
              <wp:positionV relativeFrom="page">
                <wp:posOffset>10372725</wp:posOffset>
              </wp:positionV>
              <wp:extent cx="191135" cy="165735"/>
              <wp:effectExtent l="0" t="0" r="1905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4415" w:rsidRDefault="00144415">
                          <w:pPr>
                            <w:spacing w:after="0" w:line="24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C1E02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18.8pt;margin-top:816.75pt;width:15.05pt;height:13.05pt;z-index:-13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klErgIAAK8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JIkBZa9MAGg27lgC5tdfpOp+B034GbGWAbuuyY6u5O0q8aCbmuidixG6VkXzNSQnahvemfXR1x&#10;tAXZ9h9kCWHI3kgHNFSqtaWDYiBAhy49njpjU6E2ZBKGlzOMKByF89kCbBuBpNPlTmnzjskWWSPD&#10;ChrvwMnhTpvRdXKxsYQseNPAPkkb8WwDMMcdCA1X7ZlNwvXyRxIkm+VmGXtxNN94cZDn3k2xjr15&#10;ES5m+WW+XufhTxs3jNOalyUTNsykqzD+s74dFT4q4qQsLRteWjibkla77bpR6EBA14X7jgU5c/Of&#10;p+HqBVxeUAqjOLiNEq+YLxdeXMQzL1kESy8Ik9tkHsRJnBfPKd1xwf6dEuoznMyi2ail33IL3Pea&#10;G0lbbmByNLzN8PLkRFKrwI0oXWsN4c1on5XCpv9UCmj31GinVyvRUaxm2A7uYTgxWy1vZfkIAlYS&#10;BAYqhakHRi3Vd4x6mCAZ1t/2RDGMmvcCHoEdN5OhJmM7GURQuJphg9Fors04lvad4rsakMdnJuQN&#10;PJSKOxE/ZXF8XjAVHJfjBLNj5/zfeT3N2dUvAAAA//8DAFBLAwQUAAYACAAAACEAsIXkXuIAAAAP&#10;AQAADwAAAGRycy9kb3ducmV2LnhtbEyPwU7DMBBE70j8g7VI3KgNUR0a4lQVghMSIg0Hjk68TaLG&#10;6xC7bfh7nBPcdnZHs2/y7WwHdsbJ944U3K8EMKTGmZ5aBZ/V690jMB80GT04QgU/6GFbXF/lOjPu&#10;QiWe96FlMYR8phV0IYwZ577p0Gq/ciNSvB3cZHWIcmq5mfQlhtuBPwghudU9xQ+dHvG5w+a4P1kF&#10;uy8qX/rv9/qjPJR9VW0EvcmjUrc38+4JWMA5/JlhwY/oUESm2p3IeDZELZJURm+cZJKsgS0eIdMU&#10;WL3s1hsJvMj5/x7FLwAAAP//AwBQSwECLQAUAAYACAAAACEAtoM4kv4AAADhAQAAEwAAAAAAAAAA&#10;AAAAAAAAAAAAW0NvbnRlbnRfVHlwZXNdLnhtbFBLAQItABQABgAIAAAAIQA4/SH/1gAAAJQBAAAL&#10;AAAAAAAAAAAAAAAAAC8BAABfcmVscy8ucmVsc1BLAQItABQABgAIAAAAIQD+VklErgIAAK8FAAAO&#10;AAAAAAAAAAAAAAAAAC4CAABkcnMvZTJvRG9jLnhtbFBLAQItABQABgAIAAAAIQCwheRe4gAAAA8B&#10;AAAPAAAAAAAAAAAAAAAAAAgFAABkcnMvZG93bnJldi54bWxQSwUGAAAAAAQABADzAAAAFwYAAAAA&#10;" filled="f" stroked="f">
              <v:textbox inset="0,0,0,0">
                <w:txbxContent>
                  <w:p w:rsidR="00144415" w:rsidRDefault="00144415">
                    <w:pPr>
                      <w:spacing w:after="0" w:line="245" w:lineRule="exact"/>
                      <w:ind w:left="40" w:right="-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C1E02">
                      <w:rPr>
                        <w:rFonts w:ascii="Times New Roman" w:eastAsia="Times New Roman" w:hAnsi="Times New Roman" w:cs="Times New Roman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415" w:rsidRDefault="00144415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415" w:rsidRDefault="00144415">
      <w:pPr>
        <w:spacing w:after="0" w:line="240" w:lineRule="auto"/>
      </w:pPr>
      <w:r>
        <w:separator/>
      </w:r>
    </w:p>
  </w:footnote>
  <w:footnote w:type="continuationSeparator" w:id="0">
    <w:p w:rsidR="00144415" w:rsidRDefault="00144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415" w:rsidRDefault="00144415">
    <w:pPr>
      <w:spacing w:after="0"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15148" behindDoc="1" locked="0" layoutInCell="1" allowOverlap="1">
              <wp:simplePos x="0" y="0"/>
              <wp:positionH relativeFrom="page">
                <wp:posOffset>5476240</wp:posOffset>
              </wp:positionH>
              <wp:positionV relativeFrom="page">
                <wp:posOffset>919480</wp:posOffset>
              </wp:positionV>
              <wp:extent cx="1294130" cy="17780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413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4415" w:rsidRDefault="00144415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П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Р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И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Л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О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3"/>
                              <w:sz w:val="24"/>
                              <w:szCs w:val="24"/>
                            </w:rPr>
                            <w:t>Ж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Е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Н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И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Е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31.2pt;margin-top:72.4pt;width:101.9pt;height:14pt;z-index:-13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sPIsQIAALAFAAAOAAAAZHJzL2Uyb0RvYy54bWysVNtunDAQfa/Uf7D8TriEvYDCRsmyVJXS&#10;i5T0A7xgFqvGprZ3Ia367x2bsNlNVKlqywPyZXxmzsyZuboeWo4OVGkmRYbDiwAjKkpZMbHL8JeH&#10;wltipA0RFeFS0Aw/Uo2vV2/fXPVdSiPZSF5RhQBE6LTvMtwY06W+r8uGtkRfyI4KuKylaomBrdr5&#10;lSI9oLfcj4Jg7vdSVZ2SJdUaTvPxEq8cfl3T0nyqa00N4hmG2Iz7K/ff2r+/uiLpTpGuYeVTGOQv&#10;omgJE+D0CJUTQ9BesVdQLSuV1LI2F6VsfVnXrKSOA7AJgxds7hvSUccFkqO7Y5r0/4MtPx4+K8Qq&#10;qB1GgrRQogc6GHQrBxTa7PSdTsHovgMzM8CxtbRMdXcny68aCbluiNjRG6Vk31BSQXTupX/ydMTR&#10;FmTbf5AVuCF7Ix3QUKvWAkIyEKBDlR6PlbGhlNZllMThJVyVcBcuFsvAlc4n6fS6U9q8o7JFdpFh&#10;BZV36ORwpw3wANPJxDoTsmCcu+pzcXYAhuMJ+Ian9s5G4Yr5IwmSzXKzjL04mm+8OMhz76ZYx968&#10;CBez/DJfr/Pwp/UbxmnDqooK62YSVhj/WeGeJD5K4igtLTmrLJwNSavdds0VOhAQduE+Wy0I/sTM&#10;Pw/DXQOXF5TCKA5uo8Qr5suFFxfxzEsWwdILwuQ2mQdxEufFOaU7Jui/U0J9hpNZNBvF9Ftugfte&#10;cyNpywyMDs7aDIMc4Bub2UpwIypXWkMYH9cnqbDhP6cCMjYV2gnWanRUqxm2g+uMaOqDraweQcFK&#10;gsBAizD2YNFI9R2jHkZIhvW3PVEUI/5eQBfYeTMt1LTYTgsiSniaYYPRuFybcS7tO8V2DSCPfSbk&#10;DXRKzZyIbUuNUQADu4Gx4Lg8jTA7d073zup50K5+AQAA//8DAFBLAwQUAAYACAAAACEA0vc5auAA&#10;AAAMAQAADwAAAGRycy9kb3ducmV2LnhtbEyPwU7DMBBE70j8g7VI3KjdKAohjVNVCE5IiDQcODqx&#10;m1iN1yF22/D3bE9w29E8zc6U28WN7GzmYD1KWK8EMIOd1xZ7CZ/N60MOLESFWo0ejYQfE2Bb3d6U&#10;qtD+grU572PPKARDoSQMMU4F56EbjFNh5SeD5B387FQkOfdcz+pC4W7kiRAZd8oifRjUZJ4H0x33&#10;Jydh94X1i/1+bz/qQ22b5kngW3aU8v5u2W2ARbPEPxiu9ak6VNSp9SfUgY0S8ixJCSUjTWnDlRBZ&#10;lgBr6XpMcuBVyf+PqH4BAAD//wMAUEsBAi0AFAAGAAgAAAAhALaDOJL+AAAA4QEAABMAAAAAAAAA&#10;AAAAAAAAAAAAAFtDb250ZW50X1R5cGVzXS54bWxQSwECLQAUAAYACAAAACEAOP0h/9YAAACUAQAA&#10;CwAAAAAAAAAAAAAAAAAvAQAAX3JlbHMvLnJlbHNQSwECLQAUAAYACAAAACEACG7DyLECAACwBQAA&#10;DgAAAAAAAAAAAAAAAAAuAgAAZHJzL2Uyb0RvYy54bWxQSwECLQAUAAYACAAAACEA0vc5auAAAAAM&#10;AQAADwAAAAAAAAAAAAAAAAALBQAAZHJzL2Rvd25yZXYueG1sUEsFBgAAAAAEAAQA8wAAABgGAAAA&#10;AA==&#10;" filled="f" stroked="f">
              <v:textbox inset="0,0,0,0">
                <w:txbxContent>
                  <w:p w:rsidR="00536FD8" w:rsidRDefault="00536FD8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П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4"/>
                        <w:szCs w:val="24"/>
                      </w:rPr>
                      <w:t>Р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И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Л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О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3"/>
                        <w:sz w:val="24"/>
                        <w:szCs w:val="24"/>
                      </w:rPr>
                      <w:t>Ж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4"/>
                        <w:szCs w:val="24"/>
                      </w:rPr>
                      <w:t>Е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Н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И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Е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415" w:rsidRDefault="00144415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011"/>
    <w:multiLevelType w:val="hybridMultilevel"/>
    <w:tmpl w:val="6ADCD61E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>
    <w:nsid w:val="03CD08D7"/>
    <w:multiLevelType w:val="hybridMultilevel"/>
    <w:tmpl w:val="8A80E358"/>
    <w:lvl w:ilvl="0" w:tplc="041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>
    <w:nsid w:val="122C463E"/>
    <w:multiLevelType w:val="hybridMultilevel"/>
    <w:tmpl w:val="FBCA3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A33D94"/>
    <w:multiLevelType w:val="hybridMultilevel"/>
    <w:tmpl w:val="6E5E9ABE"/>
    <w:lvl w:ilvl="0" w:tplc="0F7C7A16">
      <w:start w:val="1"/>
      <w:numFmt w:val="decimal"/>
      <w:lvlText w:val="%1."/>
      <w:lvlJc w:val="left"/>
      <w:pPr>
        <w:ind w:left="475" w:hanging="375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2F8"/>
    <w:rsid w:val="00002091"/>
    <w:rsid w:val="00015D68"/>
    <w:rsid w:val="00144415"/>
    <w:rsid w:val="0017119F"/>
    <w:rsid w:val="001A40FD"/>
    <w:rsid w:val="001F693C"/>
    <w:rsid w:val="00244C70"/>
    <w:rsid w:val="002A2AC3"/>
    <w:rsid w:val="00301748"/>
    <w:rsid w:val="003B66DF"/>
    <w:rsid w:val="004257D1"/>
    <w:rsid w:val="0043236E"/>
    <w:rsid w:val="00536FD8"/>
    <w:rsid w:val="00550C45"/>
    <w:rsid w:val="005A2376"/>
    <w:rsid w:val="005C5A2F"/>
    <w:rsid w:val="006F5AEF"/>
    <w:rsid w:val="00730EF4"/>
    <w:rsid w:val="00837B12"/>
    <w:rsid w:val="008456F4"/>
    <w:rsid w:val="008C1E02"/>
    <w:rsid w:val="008F12A0"/>
    <w:rsid w:val="00957956"/>
    <w:rsid w:val="009902E3"/>
    <w:rsid w:val="009F2232"/>
    <w:rsid w:val="00A05D58"/>
    <w:rsid w:val="00A40681"/>
    <w:rsid w:val="00AF3A74"/>
    <w:rsid w:val="00C164E5"/>
    <w:rsid w:val="00C237E1"/>
    <w:rsid w:val="00C70244"/>
    <w:rsid w:val="00C77967"/>
    <w:rsid w:val="00CE64B3"/>
    <w:rsid w:val="00D26D64"/>
    <w:rsid w:val="00D613D9"/>
    <w:rsid w:val="00D65E67"/>
    <w:rsid w:val="00D76345"/>
    <w:rsid w:val="00DC62F8"/>
    <w:rsid w:val="00DE2ACB"/>
    <w:rsid w:val="00E92C85"/>
    <w:rsid w:val="00EB3039"/>
    <w:rsid w:val="00F10E15"/>
    <w:rsid w:val="00F2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39"/>
  </w:style>
  <w:style w:type="paragraph" w:styleId="a5">
    <w:name w:val="footer"/>
    <w:basedOn w:val="a"/>
    <w:link w:val="a6"/>
    <w:uiPriority w:val="99"/>
    <w:unhideWhenUsed/>
    <w:rsid w:val="00EB3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39"/>
  </w:style>
  <w:style w:type="paragraph" w:styleId="a7">
    <w:name w:val="List Paragraph"/>
    <w:basedOn w:val="a"/>
    <w:uiPriority w:val="34"/>
    <w:qFormat/>
    <w:rsid w:val="00EB3039"/>
    <w:pPr>
      <w:ind w:left="720"/>
      <w:contextualSpacing/>
    </w:pPr>
  </w:style>
  <w:style w:type="table" w:styleId="a8">
    <w:name w:val="Table Grid"/>
    <w:basedOn w:val="a1"/>
    <w:uiPriority w:val="59"/>
    <w:rsid w:val="00EB3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9579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39"/>
  </w:style>
  <w:style w:type="paragraph" w:styleId="a5">
    <w:name w:val="footer"/>
    <w:basedOn w:val="a"/>
    <w:link w:val="a6"/>
    <w:uiPriority w:val="99"/>
    <w:unhideWhenUsed/>
    <w:rsid w:val="00EB3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39"/>
  </w:style>
  <w:style w:type="paragraph" w:styleId="a7">
    <w:name w:val="List Paragraph"/>
    <w:basedOn w:val="a"/>
    <w:uiPriority w:val="34"/>
    <w:qFormat/>
    <w:rsid w:val="00EB3039"/>
    <w:pPr>
      <w:ind w:left="720"/>
      <w:contextualSpacing/>
    </w:pPr>
  </w:style>
  <w:style w:type="table" w:styleId="a8">
    <w:name w:val="Table Grid"/>
    <w:basedOn w:val="a1"/>
    <w:uiPriority w:val="59"/>
    <w:rsid w:val="00EB3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9579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DOCUME~1\3AAC~1\LOCALS~1\Temp\OICE_F307D9B5-CF89-4EC3-8CC6-D3F4E996B06B.0\D2B2505E.xl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B72F8-622E-4056-B182-586643FF8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3430</Words>
  <Characters>19555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Романова Марина</cp:lastModifiedBy>
  <cp:revision>3</cp:revision>
  <dcterms:created xsi:type="dcterms:W3CDTF">2022-10-13T06:28:00Z</dcterms:created>
  <dcterms:modified xsi:type="dcterms:W3CDTF">2022-10-13T06:30:00Z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2020-01-28T00:00:00Z</vt:filetime>
  </property>
  <property fmtid="{D5CDD505-2E9C-101B-9397-08002B2CF9AE}" pid="3" name="LastSaved">
    <vt:filetime>2022-06-28T00:00:00Z</vt:filetime>
  </property>
</Properties>
</file>