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EE7B2" w14:textId="77777777" w:rsidR="003E5039" w:rsidRPr="003E5039" w:rsidRDefault="003E5039" w:rsidP="003E5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Совместный познавательно-творческий проект</w:t>
      </w:r>
    </w:p>
    <w:p w14:paraId="46AB443F" w14:textId="77777777" w:rsidR="003E5039" w:rsidRDefault="003E5039" w:rsidP="003E5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«Мастерская Деда Мороза»</w:t>
      </w: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(средняя группа)</w:t>
      </w:r>
    </w:p>
    <w:p w14:paraId="336601A6" w14:textId="77777777" w:rsidR="00487E34" w:rsidRDefault="00487E34" w:rsidP="003E5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Подготовили проект воспитатели: Федулова Е.В.,</w:t>
      </w:r>
    </w:p>
    <w:p w14:paraId="6B5A1232" w14:textId="77777777" w:rsidR="00487E34" w:rsidRDefault="00487E34" w:rsidP="003E5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                                        Горковенко Т.М.</w:t>
      </w:r>
    </w:p>
    <w:p w14:paraId="797900A5" w14:textId="77777777" w:rsidR="00487E34" w:rsidRDefault="00487E34" w:rsidP="003E503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Участники проекта:</w:t>
      </w:r>
    </w:p>
    <w:p w14:paraId="321ABD24" w14:textId="77777777" w:rsidR="00487E34" w:rsidRPr="00487E34" w:rsidRDefault="00487E34" w:rsidP="00487E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воспитатели, родители,</w:t>
      </w:r>
    </w:p>
    <w:p w14:paraId="46D6EA04" w14:textId="77777777" w:rsidR="00487E34" w:rsidRPr="00487E34" w:rsidRDefault="00487E34" w:rsidP="00487E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дети средней группы «Капельки» </w:t>
      </w:r>
    </w:p>
    <w:p w14:paraId="3DDC706C" w14:textId="77777777" w:rsidR="003E5039" w:rsidRPr="003E5039" w:rsidRDefault="00487E34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  <w:r w:rsidR="003E5039"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Актуальность:</w:t>
      </w:r>
    </w:p>
    <w:p w14:paraId="4CD1B853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Новый год – волшебный праздник. И взрослые, и дети ждут его с нетерпением. Готовят подарки своим родным и близким. Для старшего поколения эти приятные хлопоты не так сложны, как для детей. У взрослых есть финансовые возможности, если не хочется делать подарок своими руками. У детей таких возможностей нет, поэтому новогодние подарки они мастерят сами. 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</w:t>
      </w:r>
    </w:p>
    <w:p w14:paraId="249920DF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Поделки из бумаги и других материалов способствует развитию мелкой моторики и творческих способностей детей. Проектная деятельность направлена на совместное </w:t>
      </w:r>
      <w:r w:rsidR="00F007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детей, родителей и</w:t>
      </w: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</w:t>
      </w:r>
      <w:r w:rsidR="00F007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питателей</w:t>
      </w: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дошкольного учреждения.</w:t>
      </w:r>
    </w:p>
    <w:p w14:paraId="218EC0E3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проекта: </w:t>
      </w: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Систематизировать представление и сформировать интерес к эстетической стороне окружающей действительности посредством художественного творчества.</w:t>
      </w:r>
    </w:p>
    <w:p w14:paraId="7C8A8EF1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проекта:</w:t>
      </w:r>
    </w:p>
    <w:p w14:paraId="6A9AA284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-Расширить представление о новогоднем празднике.</w:t>
      </w:r>
    </w:p>
    <w:p w14:paraId="4959A29B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-Сформировать интерес у детей к встрече Нового Года.</w:t>
      </w:r>
    </w:p>
    <w:p w14:paraId="0EBFE96E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-Способствовать развитию любознательности и творческих способностей детей.</w:t>
      </w:r>
    </w:p>
    <w:p w14:paraId="736AE19F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Привлечь родителей к совместной творческой деятельности.</w:t>
      </w:r>
    </w:p>
    <w:p w14:paraId="665E8799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Повысить компетентность родителей в освоении различных видов детской творческой деятельности.</w:t>
      </w:r>
    </w:p>
    <w:p w14:paraId="5384D5B8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комфортные условия для совместной творческой деятельности детей и взрослых, способствуя просвещению и сплочению семьи.</w:t>
      </w:r>
    </w:p>
    <w:p w14:paraId="2A07C538" w14:textId="77777777" w:rsidR="00487E34" w:rsidRDefault="00487E34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725B2DD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Тип проекта:</w:t>
      </w:r>
    </w:p>
    <w:p w14:paraId="4C4B80A1" w14:textId="77777777" w:rsidR="003E5039" w:rsidRPr="003E5039" w:rsidRDefault="003E5039" w:rsidP="003E50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 числу детей – групповой;</w:t>
      </w:r>
    </w:p>
    <w:p w14:paraId="0792911C" w14:textId="77777777" w:rsidR="003E5039" w:rsidRPr="003E5039" w:rsidRDefault="003E5039" w:rsidP="003E50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доминирующему методу – игровой, творческий;</w:t>
      </w:r>
    </w:p>
    <w:p w14:paraId="1CD592E0" w14:textId="77777777" w:rsidR="003E5039" w:rsidRPr="003E5039" w:rsidRDefault="003E5039" w:rsidP="003E5039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продолжительности – среднесрочный.</w:t>
      </w:r>
    </w:p>
    <w:p w14:paraId="48705B97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Срок реализации проекта:</w:t>
      </w: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 07 ноября по 25 декабря 2022</w:t>
      </w:r>
    </w:p>
    <w:p w14:paraId="19767CE2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направления реализации проекта (мероприятия)</w:t>
      </w:r>
    </w:p>
    <w:tbl>
      <w:tblPr>
        <w:tblW w:w="7656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80"/>
        <w:gridCol w:w="3057"/>
        <w:gridCol w:w="1817"/>
        <w:gridCol w:w="2202"/>
      </w:tblGrid>
      <w:tr w:rsidR="003E5039" w:rsidRPr="003E5039" w14:paraId="46724993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1B973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4545854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Названия мероприятия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CD698E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73AA9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E5039" w:rsidRPr="003E5039" w14:paraId="0E5AD8E0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7D60B3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F373C4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Беседа с родителями, поиск информации о празднике «Новый год».</w:t>
            </w:r>
          </w:p>
          <w:p w14:paraId="1BACFDA6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Подбор музыкальных произведений, художественной литературы, фотоматериалов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B7BCE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7.11 – 10.11. 22</w:t>
            </w:r>
          </w:p>
          <w:p w14:paraId="40197802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DCD54" w14:textId="77777777" w:rsidR="003E5039" w:rsidRPr="003E5039" w:rsidRDefault="003E5039" w:rsidP="00F007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Воспитатели </w:t>
            </w:r>
            <w:r w:rsidR="00F007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039" w:rsidRPr="003E5039" w14:paraId="69DD52D5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EB62E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FF460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Открытие мастерской Деда Мороза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AEF5C4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10.11. 22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1759D0" w14:textId="77777777" w:rsidR="003E5039" w:rsidRPr="003E5039" w:rsidRDefault="003E5039" w:rsidP="00F007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Воспитатели </w:t>
            </w:r>
            <w:r w:rsidR="00F007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039" w:rsidRPr="003E5039" w14:paraId="7655E4CE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BFA026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6FCBC9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Письмо «Поздравление Деда Мороза с днем рождения»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9D321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11.11.- 17.11. 22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559585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</w:t>
            </w:r>
          </w:p>
        </w:tc>
      </w:tr>
      <w:tr w:rsidR="003E5039" w:rsidRPr="003E5039" w14:paraId="11EAB27F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7BCB4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3E5039"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F279F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Цикл бесед с детьми «Зимушка-зима! »</w:t>
            </w:r>
          </w:p>
          <w:p w14:paraId="10AFDDA0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«Кто такой Дед Мороз и где он живет».</w:t>
            </w:r>
          </w:p>
          <w:p w14:paraId="45D5F51A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«Как празднуют Новый год в других странах».</w:t>
            </w:r>
          </w:p>
          <w:p w14:paraId="3C28C634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«Праздник — это весело!».</w:t>
            </w:r>
          </w:p>
          <w:p w14:paraId="034897FB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«Новый год у ворот»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FB188E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Еженедельно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E9C50C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  <w:p w14:paraId="34393673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039" w:rsidRPr="003E5039" w14:paraId="2E5A870A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CE6802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90591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художественной литературы по теме:</w:t>
            </w:r>
          </w:p>
          <w:p w14:paraId="4DD77ACB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Разучивание стихотворений к новогоднему </w:t>
            </w: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празднику</w:t>
            </w:r>
          </w:p>
          <w:p w14:paraId="5E8EA5E5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стихотворения Я. Акима «Первый снег»</w:t>
            </w:r>
          </w:p>
          <w:p w14:paraId="217F2E7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Чтение русской народной сказки «Снегурочка»</w:t>
            </w:r>
          </w:p>
          <w:p w14:paraId="272650C4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Просмотр мультфильма «Снегурочка»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F53843" w14:textId="77777777" w:rsidR="003E5039" w:rsidRP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Ежедневно</w:t>
            </w:r>
          </w:p>
          <w:p w14:paraId="717C19A2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14:paraId="40F05E01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31378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  <w:p w14:paraId="6E1ECAE4" w14:textId="77777777" w:rsidR="003E5039" w:rsidRP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</w:t>
            </w:r>
          </w:p>
        </w:tc>
      </w:tr>
      <w:tr w:rsidR="003E5039" w:rsidRPr="003E5039" w14:paraId="10DE61EC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FB47FF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05F8C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Подвижные игры «Два мороза», «Метелица».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25966E" w14:textId="77777777" w:rsidR="003E5039" w:rsidRP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1-я неделя ноября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08ACEA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E5039" w:rsidRPr="003E5039" w14:paraId="397D8ACF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F6224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4DCE3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Конкурс «Зимние загадки».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ADA31" w14:textId="77777777" w:rsidR="003E5039" w:rsidRP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1-я неделя ноября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F148AA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E5039" w:rsidRPr="003E5039" w14:paraId="0A3E4F6F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42F42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9D448C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Пальчиковая гимнастика «На елке»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B9A89" w14:textId="77777777" w:rsidR="003E5039" w:rsidRP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2-я неделя ноября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442DEB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  <w:p w14:paraId="0EA27A66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педагог - психолог</w:t>
            </w:r>
          </w:p>
        </w:tc>
      </w:tr>
      <w:tr w:rsidR="003E5039" w:rsidRPr="003E5039" w14:paraId="3D5B1540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7A078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7F9458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Тематическое занятие «Нам праздник весёлый зима принесла»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6AC6B0" w14:textId="77777777" w:rsid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2-я неделя</w:t>
            </w:r>
          </w:p>
          <w:p w14:paraId="33553C28" w14:textId="77777777" w:rsidR="0091050E" w:rsidRPr="003E5039" w:rsidRDefault="0091050E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ноября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F1ABDC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3E5039" w:rsidRPr="003E5039" w14:paraId="556F551E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B1B87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11</w:t>
            </w:r>
            <w:r w:rsidR="003E5039"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BFDBB" w14:textId="77777777" w:rsidR="003E5039" w:rsidRPr="003E5039" w:rsidRDefault="00F00795" w:rsidP="00F007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Изготовление </w:t>
            </w:r>
            <w:r w:rsidR="003E5039"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елки из бумаги</w:t>
            </w:r>
            <w:r w:rsidR="009105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технике «оригами»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F1DA2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неделя ноября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4B0799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Воспитатели, дети</w:t>
            </w:r>
          </w:p>
        </w:tc>
      </w:tr>
      <w:tr w:rsidR="003E5039" w:rsidRPr="003E5039" w14:paraId="55BBFBB2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214641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90E3BC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</w:t>
            </w:r>
            <w:r w:rsidR="00F0079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ние новогодней игрушки «Домик</w:t>
            </w: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 (бумага)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D7F02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 неделя декабря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E5627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Воспитетели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дети</w:t>
            </w:r>
          </w:p>
        </w:tc>
      </w:tr>
      <w:tr w:rsidR="003E5039" w:rsidRPr="003E5039" w14:paraId="02476444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B3BA3A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FBFF63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новогодней игрушки «Звездочка»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15B45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 неделя декабря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974BE4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Воспитатели, дети</w:t>
            </w:r>
          </w:p>
        </w:tc>
      </w:tr>
      <w:tr w:rsidR="003E5039" w:rsidRPr="003E5039" w14:paraId="7BF36856" w14:textId="77777777" w:rsidTr="00F00795">
        <w:trPr>
          <w:trHeight w:val="348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DE30B1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FE9B51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новогодней игрушки «Елка»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9958EB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неделя декабря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F50CA8" w14:textId="77777777" w:rsidR="003E5039" w:rsidRPr="003E5039" w:rsidRDefault="00F00795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Воспитатели, дети</w:t>
            </w:r>
          </w:p>
        </w:tc>
      </w:tr>
      <w:tr w:rsidR="003E5039" w:rsidRPr="003E5039" w14:paraId="385382AB" w14:textId="77777777" w:rsidTr="00F00795">
        <w:trPr>
          <w:trHeight w:val="72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F6AD3E" w14:textId="77777777" w:rsidR="003E5039" w:rsidRPr="003E5039" w:rsidRDefault="003E5039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61030E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«Волшебная борода Деда Мороза»</w:t>
            </w:r>
          </w:p>
          <w:p w14:paraId="49BF20A1" w14:textId="77777777" w:rsidR="003E5039" w:rsidRPr="003E5039" w:rsidRDefault="003E5039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(варежки желаний для Деда Мороза)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39395" w14:textId="77777777" w:rsidR="003E5039" w:rsidRPr="003E5039" w:rsidRDefault="005031A0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19.12.24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1A5D3" w14:textId="77777777" w:rsidR="003E5039" w:rsidRPr="003E5039" w:rsidRDefault="005031A0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Воспитатели, дети</w:t>
            </w:r>
          </w:p>
        </w:tc>
      </w:tr>
      <w:tr w:rsidR="005031A0" w:rsidRPr="003E5039" w14:paraId="6A2F611B" w14:textId="77777777" w:rsidTr="00F00795">
        <w:trPr>
          <w:trHeight w:val="72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8ACFD" w14:textId="77777777" w:rsidR="005031A0" w:rsidRDefault="005031A0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16212" w14:textId="77777777" w:rsidR="005031A0" w:rsidRDefault="005031A0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Мастер-класс для родителей и детей традиционная русская новогодняя игрушка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3BFF44" w14:textId="77777777" w:rsidR="005031A0" w:rsidRDefault="005031A0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 неделя декабря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CAC6C" w14:textId="77777777" w:rsidR="005031A0" w:rsidRDefault="005031A0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Родители, воспитатели, дети</w:t>
            </w:r>
          </w:p>
        </w:tc>
      </w:tr>
      <w:tr w:rsidR="005031A0" w:rsidRPr="003E5039" w14:paraId="26900CE9" w14:textId="77777777" w:rsidTr="00F00795">
        <w:trPr>
          <w:trHeight w:val="72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AD39A7" w14:textId="77777777" w:rsidR="005031A0" w:rsidRDefault="00487E34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898446" w14:textId="77777777" w:rsidR="005031A0" w:rsidRDefault="005031A0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Мастер-класс для родителей и детей </w:t>
            </w:r>
          </w:p>
          <w:p w14:paraId="6CA44BA4" w14:textId="77777777" w:rsidR="005031A0" w:rsidRDefault="005031A0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Изготовление новогоднего украшения из папье-маше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F6C717" w14:textId="77777777" w:rsidR="005031A0" w:rsidRDefault="00487E34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20.12.24</w:t>
            </w: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40A895" w14:textId="77777777" w:rsidR="005031A0" w:rsidRDefault="005031A0" w:rsidP="003E5039">
            <w:pPr>
              <w:spacing w:after="150" w:line="72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Родители, воспитатели, дети</w:t>
            </w:r>
          </w:p>
        </w:tc>
      </w:tr>
      <w:tr w:rsidR="003E5039" w:rsidRPr="003E5039" w14:paraId="22345883" w14:textId="77777777" w:rsidTr="00F00795">
        <w:tc>
          <w:tcPr>
            <w:tcW w:w="76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C03A2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Продукт проектной деятельности:</w:t>
            </w:r>
          </w:p>
        </w:tc>
      </w:tr>
      <w:tr w:rsidR="003E5039" w:rsidRPr="003E5039" w14:paraId="1181B022" w14:textId="77777777" w:rsidTr="00F00795"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345A6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7CFFD3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«Любимый праздник – Новый год! 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6F3CC3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7AC919" w14:textId="77777777" w:rsidR="003E5039" w:rsidRPr="003E5039" w:rsidRDefault="003E5039" w:rsidP="005031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Воспитатели </w:t>
            </w:r>
            <w:r w:rsidR="005031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039" w:rsidRPr="003E5039" w14:paraId="3DCDFAC1" w14:textId="77777777" w:rsidTr="00F00795">
        <w:trPr>
          <w:trHeight w:val="276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4EB8FB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B4A9A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Выставка детских работ «Мастерская Деда Мороза».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9D27B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DC9F09" w14:textId="77777777" w:rsidR="003E5039" w:rsidRPr="003E5039" w:rsidRDefault="003E5039" w:rsidP="005031A0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Воспитатели </w:t>
            </w:r>
            <w:r w:rsidR="005031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E5039" w:rsidRPr="003E5039" w14:paraId="41919120" w14:textId="77777777" w:rsidTr="00F00795">
        <w:trPr>
          <w:trHeight w:val="144"/>
        </w:trPr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1999D4" w14:textId="77777777" w:rsidR="003E5039" w:rsidRPr="003E5039" w:rsidRDefault="003E5039" w:rsidP="003E5039">
            <w:pPr>
              <w:spacing w:after="150" w:line="14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F1A14" w14:textId="77777777" w:rsidR="003E5039" w:rsidRPr="003E5039" w:rsidRDefault="003E5039" w:rsidP="003E5039">
            <w:pPr>
              <w:spacing w:after="150" w:line="14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Украшение группы. Выставка «Зимняя сказка на окне»</w:t>
            </w:r>
          </w:p>
        </w:tc>
        <w:tc>
          <w:tcPr>
            <w:tcW w:w="18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856B7" w14:textId="77777777" w:rsidR="003E5039" w:rsidRPr="003E5039" w:rsidRDefault="003E5039" w:rsidP="003E503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F3A86E" w14:textId="77777777" w:rsidR="003E5039" w:rsidRPr="003E5039" w:rsidRDefault="003E5039" w:rsidP="005031A0">
            <w:pPr>
              <w:spacing w:after="150" w:line="144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E503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Воспитатели </w:t>
            </w:r>
            <w:r w:rsidR="005031A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08795A8F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Предполагаемый результат:</w:t>
      </w:r>
    </w:p>
    <w:p w14:paraId="3293E2F0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под руководством педагогов получат знания о том, что такое Новый год, как его празднуют. Кто такой Дед Мороз.</w:t>
      </w:r>
    </w:p>
    <w:p w14:paraId="6E75D37F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активно участвуют в подготовке к празднику и его проведению.</w:t>
      </w:r>
    </w:p>
    <w:p w14:paraId="393FA5D3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Создание праздничной атмосферы, накопление эмоционально - положительного потенциала;</w:t>
      </w:r>
    </w:p>
    <w:p w14:paraId="59C95EB3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приобщение к художественному творчеству;</w:t>
      </w:r>
    </w:p>
    <w:p w14:paraId="1D42EB12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изготовление поделок, сувениров своими руками, оформление интерьера к</w:t>
      </w:r>
    </w:p>
    <w:p w14:paraId="2B40D68D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празднику;</w:t>
      </w:r>
    </w:p>
    <w:p w14:paraId="71739DDC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организация и проведение выставки;</w:t>
      </w:r>
    </w:p>
    <w:p w14:paraId="7B7BFB6D" w14:textId="77777777" w:rsidR="003E5039" w:rsidRPr="003E5039" w:rsidRDefault="003E5039" w:rsidP="003E50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E503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Проявляют интерес к чтению сказок и просмотру «добрых, старых» мультфильмов про Новый год, зиму.</w:t>
      </w:r>
    </w:p>
    <w:p w14:paraId="5E698433" w14:textId="77777777" w:rsidR="00954655" w:rsidRDefault="00954655">
      <w:pPr>
        <w:rPr>
          <w:rFonts w:ascii="MS Mincho" w:eastAsia="MS Mincho" w:hAnsi="MS Mincho" w:cs="MS Mincho"/>
          <w:sz w:val="28"/>
          <w:szCs w:val="28"/>
        </w:rPr>
      </w:pPr>
    </w:p>
    <w:p w14:paraId="11017F42" w14:textId="77777777" w:rsidR="0024532D" w:rsidRDefault="009546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02D7E3E0" wp14:editId="2F4DCA50">
            <wp:simplePos x="0" y="0"/>
            <wp:positionH relativeFrom="column">
              <wp:posOffset>-3810</wp:posOffset>
            </wp:positionH>
            <wp:positionV relativeFrom="paragraph">
              <wp:posOffset>3297555</wp:posOffset>
            </wp:positionV>
            <wp:extent cx="2742565" cy="3665220"/>
            <wp:effectExtent l="133350" t="114300" r="133985" b="163830"/>
            <wp:wrapSquare wrapText="bothSides"/>
            <wp:docPr id="2" name="Рисунок 2" descr="C:\Users\Семья\Downloads\IMG_20241220_132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ья\Downloads\IMG_20241220_1327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565" cy="3665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6573E68" wp14:editId="7499B6E1">
            <wp:simplePos x="0" y="0"/>
            <wp:positionH relativeFrom="column">
              <wp:posOffset>2997835</wp:posOffset>
            </wp:positionH>
            <wp:positionV relativeFrom="paragraph">
              <wp:posOffset>3556635</wp:posOffset>
            </wp:positionV>
            <wp:extent cx="2807335" cy="3663315"/>
            <wp:effectExtent l="133350" t="114300" r="145415" b="165735"/>
            <wp:wrapSquare wrapText="bothSides"/>
            <wp:docPr id="3" name="Рисунок 3" descr="C:\Users\Семья\Downloads\IMG_20241220_13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ья\Downloads\IMG_20241220_1328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36633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144" behindDoc="0" locked="0" layoutInCell="1" allowOverlap="1" wp14:anchorId="2270B3F4" wp14:editId="58B44A84">
            <wp:simplePos x="0" y="0"/>
            <wp:positionH relativeFrom="column">
              <wp:posOffset>-3810</wp:posOffset>
            </wp:positionH>
            <wp:positionV relativeFrom="paragraph">
              <wp:posOffset>297180</wp:posOffset>
            </wp:positionV>
            <wp:extent cx="2981325" cy="2733675"/>
            <wp:effectExtent l="133350" t="114300" r="123825" b="161925"/>
            <wp:wrapSquare wrapText="bothSides"/>
            <wp:docPr id="4" name="Рисунок 4" descr="C:\Users\Семья\Downloads\IMG_20241220_133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ownloads\IMG_20241220_1334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966"/>
                    <a:stretch/>
                  </pic:blipFill>
                  <pic:spPr bwMode="auto">
                    <a:xfrm>
                      <a:off x="0" y="0"/>
                      <a:ext cx="2981325" cy="27336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79B909C" wp14:editId="46075E4E">
            <wp:simplePos x="0" y="0"/>
            <wp:positionH relativeFrom="column">
              <wp:posOffset>3300730</wp:posOffset>
            </wp:positionH>
            <wp:positionV relativeFrom="paragraph">
              <wp:posOffset>297180</wp:posOffset>
            </wp:positionV>
            <wp:extent cx="2503805" cy="2876550"/>
            <wp:effectExtent l="114300" t="114300" r="144145" b="152400"/>
            <wp:wrapSquare wrapText="bothSides"/>
            <wp:docPr id="1" name="Рисунок 1" descr="C:\Users\Семья\Downloads\IMG_20241220_1326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ья\Downloads\IMG_20241220_1326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805" cy="28765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7BBB95" w14:textId="77777777" w:rsidR="0024532D" w:rsidRPr="003E5039" w:rsidRDefault="002453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4532D" w:rsidRPr="003E5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E6058"/>
    <w:multiLevelType w:val="multilevel"/>
    <w:tmpl w:val="C48A9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0056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039"/>
    <w:rsid w:val="0001323F"/>
    <w:rsid w:val="000470B3"/>
    <w:rsid w:val="00145F9E"/>
    <w:rsid w:val="0024532D"/>
    <w:rsid w:val="00333313"/>
    <w:rsid w:val="003E5039"/>
    <w:rsid w:val="004118F4"/>
    <w:rsid w:val="00487E34"/>
    <w:rsid w:val="005031A0"/>
    <w:rsid w:val="0091050E"/>
    <w:rsid w:val="00954655"/>
    <w:rsid w:val="00AA2FF8"/>
    <w:rsid w:val="00B8608C"/>
    <w:rsid w:val="00D611E0"/>
    <w:rsid w:val="00F00795"/>
    <w:rsid w:val="00FC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317B"/>
  <w15:docId w15:val="{1C1DE516-8803-4203-8A6F-60378DF1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49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Артур Поручиков</cp:lastModifiedBy>
  <cp:revision>3</cp:revision>
  <dcterms:created xsi:type="dcterms:W3CDTF">2024-12-21T19:38:00Z</dcterms:created>
  <dcterms:modified xsi:type="dcterms:W3CDTF">2024-12-23T07:51:00Z</dcterms:modified>
</cp:coreProperties>
</file>