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B1" w:rsidRPr="00FA5CB1" w:rsidRDefault="00FA5CB1" w:rsidP="00FA5CB1">
      <w:pPr>
        <w:pStyle w:val="a4"/>
        <w:jc w:val="right"/>
        <w:rPr>
          <w:rFonts w:ascii="Times New Roman" w:hAnsi="Times New Roman" w:cs="Times New Roman"/>
        </w:rPr>
      </w:pPr>
      <w:r w:rsidRPr="00FA5CB1">
        <w:rPr>
          <w:rFonts w:ascii="Times New Roman" w:hAnsi="Times New Roman" w:cs="Times New Roman"/>
        </w:rPr>
        <w:t>УТВЕРЖДЕНО</w:t>
      </w:r>
    </w:p>
    <w:p w:rsidR="00FA5CB1" w:rsidRPr="00FA5CB1" w:rsidRDefault="00FA5CB1" w:rsidP="00FA5CB1">
      <w:pPr>
        <w:pStyle w:val="a4"/>
        <w:jc w:val="right"/>
        <w:rPr>
          <w:rFonts w:ascii="Times New Roman" w:hAnsi="Times New Roman" w:cs="Times New Roman"/>
        </w:rPr>
      </w:pPr>
      <w:r w:rsidRPr="00FA5CB1">
        <w:rPr>
          <w:rFonts w:ascii="Times New Roman" w:hAnsi="Times New Roman" w:cs="Times New Roman"/>
        </w:rPr>
        <w:t>приказом</w:t>
      </w:r>
    </w:p>
    <w:p w:rsidR="00FA5CB1" w:rsidRPr="00FA5CB1" w:rsidRDefault="00FA5CB1" w:rsidP="00FA5CB1">
      <w:pPr>
        <w:pStyle w:val="a4"/>
        <w:jc w:val="right"/>
        <w:rPr>
          <w:rFonts w:ascii="Times New Roman" w:hAnsi="Times New Roman" w:cs="Times New Roman"/>
        </w:rPr>
      </w:pPr>
      <w:r w:rsidRPr="00FA5CB1">
        <w:rPr>
          <w:rFonts w:ascii="Times New Roman" w:hAnsi="Times New Roman" w:cs="Times New Roman"/>
        </w:rPr>
        <w:t xml:space="preserve">        заведующего  МБДОУ</w:t>
      </w:r>
    </w:p>
    <w:p w:rsidR="00FA5CB1" w:rsidRPr="00FA5CB1" w:rsidRDefault="00FA5CB1" w:rsidP="00FA5CB1">
      <w:pPr>
        <w:pStyle w:val="a4"/>
        <w:jc w:val="right"/>
        <w:rPr>
          <w:rFonts w:ascii="Times New Roman" w:hAnsi="Times New Roman" w:cs="Times New Roman"/>
        </w:rPr>
      </w:pPr>
      <w:r w:rsidRPr="00FA5CB1">
        <w:rPr>
          <w:rFonts w:ascii="Times New Roman" w:hAnsi="Times New Roman" w:cs="Times New Roman"/>
        </w:rPr>
        <w:t xml:space="preserve">       «Детский сад № 19» </w:t>
      </w:r>
    </w:p>
    <w:p w:rsidR="00FA5CB1" w:rsidRDefault="000D51A3" w:rsidP="00432BE2">
      <w:pPr>
        <w:pStyle w:val="a4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от 3</w:t>
      </w:r>
      <w:r w:rsidR="00432BE2">
        <w:rPr>
          <w:rFonts w:ascii="Times New Roman" w:hAnsi="Times New Roman" w:cs="Times New Roman"/>
        </w:rPr>
        <w:t>0</w:t>
      </w:r>
      <w:r w:rsidR="00FA5CB1" w:rsidRPr="00FA5CB1">
        <w:rPr>
          <w:rFonts w:ascii="Times New Roman" w:hAnsi="Times New Roman" w:cs="Times New Roman"/>
        </w:rPr>
        <w:t>.08.</w:t>
      </w:r>
      <w:r>
        <w:rPr>
          <w:rFonts w:ascii="Times New Roman" w:hAnsi="Times New Roman" w:cs="Times New Roman"/>
        </w:rPr>
        <w:t xml:space="preserve"> 20</w:t>
      </w:r>
      <w:r w:rsidR="00432BE2">
        <w:rPr>
          <w:rFonts w:ascii="Times New Roman" w:hAnsi="Times New Roman" w:cs="Times New Roman"/>
        </w:rPr>
        <w:t>23</w:t>
      </w:r>
      <w:r w:rsidRPr="000D51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0D51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приказ № </w:t>
      </w:r>
      <w:r w:rsidR="00432BE2">
        <w:rPr>
          <w:rFonts w:ascii="Times New Roman" w:hAnsi="Times New Roman" w:cs="Times New Roman"/>
        </w:rPr>
        <w:t>59</w:t>
      </w:r>
    </w:p>
    <w:p w:rsidR="00FA5CB1" w:rsidRPr="00CE1E4C" w:rsidRDefault="00FA5CB1" w:rsidP="00FA5CB1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FA5CB1" w:rsidRPr="00B2062B" w:rsidRDefault="00432BE2" w:rsidP="00432BE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Учебный план</w:t>
      </w:r>
    </w:p>
    <w:tbl>
      <w:tblPr>
        <w:tblW w:w="1102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6380"/>
        <w:gridCol w:w="425"/>
        <w:gridCol w:w="992"/>
        <w:gridCol w:w="992"/>
        <w:gridCol w:w="1240"/>
      </w:tblGrid>
      <w:tr w:rsidR="00FA5CB1" w:rsidRPr="000D51A3" w:rsidTr="000D51A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дисциплин,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входящих в программу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занятий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учебном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году</w:t>
            </w:r>
          </w:p>
        </w:tc>
      </w:tr>
      <w:tr w:rsidR="00FA5CB1" w:rsidRPr="000D51A3" w:rsidTr="000D51A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Младше - средняя</w:t>
            </w: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Познание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14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26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Аппликация/Лепка (чередуются 1 раз в 2 </w:t>
            </w:r>
            <w:proofErr w:type="spellStart"/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.)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FA5CB1" w:rsidRPr="000D51A3" w:rsidTr="000D51A3">
        <w:trPr>
          <w:trHeight w:val="44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360" w:lineRule="auto"/>
              <w:ind w:left="-108" w:right="-108" w:firstLine="10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О.ч. 8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Ф.ч.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320</w:t>
            </w:r>
          </w:p>
        </w:tc>
      </w:tr>
      <w:tr w:rsidR="00FA5CB1" w:rsidRPr="000D51A3" w:rsidTr="000D51A3">
        <w:trPr>
          <w:trHeight w:val="58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Старше - подготовительная</w:t>
            </w: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элементарных математических представлений    ст.гр.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</w:t>
            </w:r>
            <w:proofErr w:type="gram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к обучению грамоте    </w:t>
            </w:r>
            <w:proofErr w:type="spell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подг.гр</w:t>
            </w:r>
            <w:proofErr w:type="spellEnd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Аппликация/Лепка</w:t>
            </w: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 (чередуются 1 раз в 2 </w:t>
            </w:r>
            <w:proofErr w:type="spellStart"/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.)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Физкультура (1 на прогулке)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A5CB1" w:rsidRPr="000D51A3" w:rsidTr="000D51A3">
        <w:trPr>
          <w:trHeight w:val="1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         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FA5CB1" w:rsidRPr="000D51A3" w:rsidTr="000D51A3">
        <w:trPr>
          <w:trHeight w:val="33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ст.гр.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Всего:      </w:t>
            </w:r>
            <w:proofErr w:type="spell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подг.гр</w:t>
            </w:r>
            <w:proofErr w:type="spellEnd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О.ч. 10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Ф.ч.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384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О.ч. 12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Ф.ч.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448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Младше – средняя</w:t>
            </w:r>
          </w:p>
          <w:p w:rsidR="00FA5CB1" w:rsidRPr="000D51A3" w:rsidRDefault="00FA5CB1" w:rsidP="002F1306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коррекционная</w:t>
            </w: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элементарных математических представлений + коррекция (Ориентировка в пространстве.</w:t>
            </w:r>
            <w:proofErr w:type="gramEnd"/>
            <w:r w:rsid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зрительного восприятия)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21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Аппликация/Лепка</w:t>
            </w: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 (чередуются 1 раз в 2 </w:t>
            </w:r>
            <w:proofErr w:type="spellStart"/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.)    </w:t>
            </w: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+ коррекция (Развитие зрительного восприятия,</w:t>
            </w:r>
            <w:r w:rsidR="00432B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Социально-бытовое ориентирован</w:t>
            </w: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ие)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15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26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A5CB1" w:rsidRPr="000D51A3" w:rsidTr="000D51A3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О.ч 8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Ф.ч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320</w:t>
            </w:r>
          </w:p>
        </w:tc>
      </w:tr>
      <w:tr w:rsidR="00FA5CB1" w:rsidRPr="000D51A3" w:rsidTr="000D51A3">
        <w:trPr>
          <w:trHeight w:val="711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CB1" w:rsidRPr="000D51A3" w:rsidRDefault="00FA5CB1" w:rsidP="002F130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Старше – подготовительная</w:t>
            </w:r>
          </w:p>
          <w:p w:rsidR="00FA5CB1" w:rsidRPr="000D51A3" w:rsidRDefault="00FA5CB1" w:rsidP="002F1306">
            <w:pPr>
              <w:spacing w:after="0" w:line="240" w:lineRule="auto"/>
              <w:ind w:right="113" w:firstLine="7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коррекционная</w:t>
            </w: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элементарных математических представлений  + коррекция (Ориентировка в пространстве Развитие зрительного восприятия)      </w:t>
            </w:r>
            <w:proofErr w:type="spell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подг.гр</w:t>
            </w:r>
            <w:proofErr w:type="spellEnd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FA5C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FA5CB1" w:rsidRPr="000D51A3" w:rsidTr="000D51A3">
        <w:trPr>
          <w:trHeight w:val="25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 +коррекция (</w:t>
            </w:r>
            <w:r w:rsidR="00432BE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Социально-бытовое ориентировани</w:t>
            </w: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е)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21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Речевое развитие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обучению грамоте + коррекция (Ориентировка в пространстве</w:t>
            </w:r>
            <w:proofErr w:type="gram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подг.гр</w:t>
            </w:r>
            <w:proofErr w:type="spellEnd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13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Аппликация/Лепка)+ коррекция  (Развитие зрительного восприятия. Социально-бытовое ориентирование)</w:t>
            </w:r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 (чередуются 1 раз в 2 </w:t>
            </w:r>
            <w:proofErr w:type="spellStart"/>
            <w:r w:rsidRPr="000D51A3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D51A3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A5CB1" w:rsidRPr="000D51A3" w:rsidTr="000D51A3">
        <w:trPr>
          <w:trHeight w:val="12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Физкультура (1 на прогулке)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A5CB1" w:rsidRPr="000D51A3" w:rsidTr="000D51A3">
        <w:trPr>
          <w:trHeight w:val="21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         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ст.гр.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Всего:      </w:t>
            </w:r>
            <w:proofErr w:type="spellStart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подг.гр</w:t>
            </w:r>
            <w:proofErr w:type="spellEnd"/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О.ч. 10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Ф.ч.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384</w:t>
            </w:r>
          </w:p>
        </w:tc>
      </w:tr>
      <w:tr w:rsidR="00FA5CB1" w:rsidRPr="000D51A3" w:rsidTr="000D51A3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CB1" w:rsidRPr="000D51A3" w:rsidRDefault="00FA5CB1" w:rsidP="002F130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О.ч. 12</w:t>
            </w:r>
          </w:p>
          <w:p w:rsidR="00FA5CB1" w:rsidRPr="000D51A3" w:rsidRDefault="00FA5CB1" w:rsidP="002F13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sz w:val="20"/>
                <w:szCs w:val="20"/>
              </w:rPr>
              <w:t>Ф.ч.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1" w:rsidRPr="000D51A3" w:rsidRDefault="00FA5CB1" w:rsidP="002F1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1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448</w:t>
            </w:r>
          </w:p>
        </w:tc>
      </w:tr>
    </w:tbl>
    <w:p w:rsidR="00FA5CB1" w:rsidRDefault="00FA5CB1" w:rsidP="00432BE2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sectPr w:rsidR="00FA5CB1" w:rsidSect="00FA5CB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FA5CB1"/>
    <w:rsid w:val="000D51A3"/>
    <w:rsid w:val="002E7CF9"/>
    <w:rsid w:val="003B75EA"/>
    <w:rsid w:val="00432BE2"/>
    <w:rsid w:val="00871987"/>
    <w:rsid w:val="008D7411"/>
    <w:rsid w:val="00B55601"/>
    <w:rsid w:val="00E31F3B"/>
    <w:rsid w:val="00FA5CB1"/>
    <w:rsid w:val="00FB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CB1"/>
    <w:pPr>
      <w:ind w:left="720"/>
      <w:contextualSpacing/>
    </w:pPr>
  </w:style>
  <w:style w:type="paragraph" w:styleId="a4">
    <w:name w:val="No Spacing"/>
    <w:link w:val="a5"/>
    <w:uiPriority w:val="1"/>
    <w:qFormat/>
    <w:rsid w:val="00FA5CB1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FA5CB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2047</Characters>
  <Application>Microsoft Office Word</Application>
  <DocSecurity>0</DocSecurity>
  <Lines>17</Lines>
  <Paragraphs>4</Paragraphs>
  <ScaleCrop>false</ScaleCrop>
  <Company>HP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2019-09-12T08:29:00Z</dcterms:created>
  <dcterms:modified xsi:type="dcterms:W3CDTF">2023-11-21T09:10:00Z</dcterms:modified>
</cp:coreProperties>
</file>